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290"/>
      </w:tblGrid>
      <w:tr w:rsidR="00251F2B" w:rsidRPr="00251F2B" w14:paraId="6A81C168" w14:textId="77777777" w:rsidTr="00251F2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FBA3C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setwd('P:/CCTI_USERS/Jianing Fu/Adaptive samples and analysis/Pt18 MVTx')</w:t>
            </w:r>
          </w:p>
          <w:p w14:paraId="21C5A48A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data=read.table('</w:t>
            </w:r>
            <w:r w:rsidRPr="007061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highlight w:val="yellow"/>
              </w:rPr>
              <w:t>Pt18</w:t>
            </w: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02072018.tsv',header=T)</w:t>
            </w:r>
          </w:p>
          <w:p w14:paraId="364606EB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37843578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rownames(data)=data[,1]</w:t>
            </w:r>
          </w:p>
          <w:p w14:paraId="66041D19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names(data)</w:t>
            </w:r>
          </w:p>
          <w:p w14:paraId="46DD467C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[1] "nucleotide"                        "total"                             "Pt18_MVTx_BM_POD357"              </w:t>
            </w:r>
          </w:p>
          <w:p w14:paraId="31E5ED4C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[4] "Pt18_MVTx_BM_POD357_Donor_CD45."   "Pt18_MVTx_Bx_POD105"               "Pt18_MVTx_Bx_POD18"               </w:t>
            </w:r>
          </w:p>
          <w:p w14:paraId="5CCD45D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[7] "Pt18_MVTx_Bx_POD307"               "Pt18_MVTx_Bx_POD35"                "Pt18_MVTx_Bx_POD5.7"              </w:t>
            </w:r>
          </w:p>
          <w:p w14:paraId="49FC2829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[10] "Pt18_MVTx_Bx_Tx_colon_POD357"      "Pt18_MVTx_Bx_duodenum_POD357"      "Pt18_MVTx_Bx_ileum_POD357"        </w:t>
            </w:r>
          </w:p>
          <w:p w14:paraId="699D807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[13] "Pt18_MVTx_Bx_native_colon_POD357"  "Pt18_MVTx_Bx_stomach_POD357"       "Pt18_MVTx_PBMC_POD14"             </w:t>
            </w:r>
          </w:p>
          <w:p w14:paraId="5A5536D5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[16] "Pt18_MVTx_PBMC_POD28"              "Pt18_MVTx_PBMC_POD314"             "Pt18_MVTx_PBMC_POD357"            </w:t>
            </w:r>
          </w:p>
          <w:p w14:paraId="122563AC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[19] "Pt18_MVTx_PBMC_POD357_Donor_CD45." "Pt18_MVTx_PBMC_POD5"               "Pt18_MVTx_PBMC_POD7"              </w:t>
            </w:r>
          </w:p>
          <w:p w14:paraId="3F6D6C3D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[22] "Pt18_MVTx_PBMC_POD98"              "Pt18_MVTx_SP_D4U"                  "Pt18_MVTx_SP_D8U"                 </w:t>
            </w:r>
          </w:p>
          <w:p w14:paraId="63DE472F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[25] "Pt18_MVTx_SP_GVH_D4L"              "Pt18_MVTx_SP_GVH_D8L"              "Pt18_MVTx_SP_HVG_R4L"             </w:t>
            </w:r>
          </w:p>
          <w:p w14:paraId="615DCCE9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[28] "Pt18_MVTx_SP_HVG_R8L"              "Pt18_MVTx_SP_R4U"                  "Pt18_MVTx_SP_R8U"                 </w:t>
            </w:r>
          </w:p>
          <w:p w14:paraId="668AE3A1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x=data</w:t>
            </w:r>
          </w:p>
          <w:p w14:paraId="794B8149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ambiguous=which((x[,29]&gt;0 | x[,30]&gt;0)&amp;(x[,23]&gt;0 | x[,24]&gt;0))</w:t>
            </w:r>
          </w:p>
          <w:p w14:paraId="60ABB9A4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ambiguous=union(ambiguous,which((x[,29]&gt;0 | x[,30]&gt;0)&amp;(x[,25]&gt;0 | x[,26]&gt;0))) </w:t>
            </w:r>
          </w:p>
          <w:p w14:paraId="36FDA69D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ambiguous=union(ambiguous,which((x[,23]&gt;0 | x[,24]&gt;0)&amp;(x[,27]&gt;0 | x[,28]&gt;0))) </w:t>
            </w:r>
          </w:p>
          <w:p w14:paraId="3BEDAD4D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x=x[setdiff(1:nrow(x),ambiguous),]</w:t>
            </w:r>
          </w:p>
          <w:p w14:paraId="281E3BC4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AE78B0C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venn diagram of Pt18 POD357 PBMC</w:t>
            </w:r>
          </w:p>
          <w:p w14:paraId="0FCE11B8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a=rownames(x[x[,23]&gt;0 | x[,24]&gt;0,])</w:t>
            </w:r>
          </w:p>
          <w:p w14:paraId="6F8A88D2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b=rownames(x[x[,19]&gt;0,])</w:t>
            </w:r>
          </w:p>
          <w:p w14:paraId="30AFDD58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c=rownames(x[x[,25]&gt;0 | x[,26]&gt;0,])</w:t>
            </w:r>
          </w:p>
          <w:p w14:paraId="65CB58F3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venn_diagram(a,b,c)</w:t>
            </w:r>
          </w:p>
          <w:p w14:paraId="45205644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"a:"     "111176"</w:t>
            </w:r>
          </w:p>
          <w:p w14:paraId="049A4F71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"b:"   "1820"</w:t>
            </w:r>
          </w:p>
          <w:p w14:paraId="2EE64245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"c:"    "27271"</w:t>
            </w:r>
          </w:p>
          <w:p w14:paraId="52892EF3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"a,b:" "68"  </w:t>
            </w:r>
          </w:p>
          <w:p w14:paraId="73DB10F7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"a,c:" "483" </w:t>
            </w:r>
          </w:p>
          <w:p w14:paraId="3626DB2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"b,c:" "1"   </w:t>
            </w:r>
          </w:p>
          <w:p w14:paraId="0BB13D29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[1] "a,b,c:" "1"     </w:t>
            </w:r>
          </w:p>
          <w:p w14:paraId="2983FBE7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cloneCal(x[,23])</w:t>
            </w:r>
          </w:p>
          <w:p w14:paraId="476394A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0.037</w:t>
            </w:r>
          </w:p>
          <w:p w14:paraId="52499172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cloneCal(x[,24])</w:t>
            </w:r>
          </w:p>
          <w:p w14:paraId="6B5D9BA7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0.041</w:t>
            </w:r>
          </w:p>
          <w:p w14:paraId="01293C53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cloneCal(x[,25])</w:t>
            </w:r>
          </w:p>
          <w:p w14:paraId="25FBE9EF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0.18</w:t>
            </w:r>
          </w:p>
          <w:p w14:paraId="4C4A4EFD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cloneCal(x[,26])</w:t>
            </w:r>
          </w:p>
          <w:p w14:paraId="59C52B18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0.22</w:t>
            </w:r>
          </w:p>
          <w:p w14:paraId="7C131E84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donormappable=which((x[,23]&gt;0 | x[,24]&gt;0 | x[,25]&gt;0 | x[,26]&gt;0))</w:t>
            </w:r>
          </w:p>
          <w:p w14:paraId="0486B64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x=x[setdiff(1:nrow(x),donormappable),] </w:t>
            </w:r>
          </w:p>
          <w:p w14:paraId="3F0A7850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cloneCal(x[,19])</w:t>
            </w:r>
          </w:p>
          <w:p w14:paraId="0FB65E58" w14:textId="77777777" w:rsidR="00251F2B" w:rsidRPr="00251F2B" w:rsidRDefault="00251F2B" w:rsidP="00251F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51F2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0.092</w:t>
            </w:r>
          </w:p>
          <w:p w14:paraId="624E222B" w14:textId="77777777" w:rsidR="00251F2B" w:rsidRPr="00251F2B" w:rsidRDefault="00251F2B" w:rsidP="00251F2B">
            <w:pPr>
              <w:rPr>
                <w:rFonts w:eastAsia="Times New Roman"/>
              </w:rPr>
            </w:pPr>
          </w:p>
        </w:tc>
      </w:tr>
    </w:tbl>
    <w:p w14:paraId="0EE5A14E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setwd('P:/CCTI_USERS/Jianing Fu/Adaptive samples and analysis')</w:t>
      </w:r>
    </w:p>
    <w:p w14:paraId="1A69DDBE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data=read.table('</w:t>
      </w:r>
      <w:r w:rsidRPr="00706164">
        <w:rPr>
          <w:rFonts w:ascii="Lucida Console" w:eastAsia="Times New Roman" w:hAnsi="Lucida Console" w:cs="Courier New"/>
          <w:color w:val="0000FF"/>
          <w:sz w:val="20"/>
          <w:szCs w:val="20"/>
          <w:highlight w:val="yellow"/>
        </w:rPr>
        <w:t>Pt15</w:t>
      </w: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05042017.tsv',header=T)</w:t>
      </w:r>
    </w:p>
    <w:p w14:paraId="6A6C8289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FD8AAAB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setwd('P:/CCTI_USERS/Jianing Fu/Adaptive samples and analysis')</w:t>
      </w:r>
    </w:p>
    <w:p w14:paraId="1618475A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data2=read.table('Pt15 05042017 table 2.tsv',header=T)</w:t>
      </w:r>
    </w:p>
    <w:p w14:paraId="3C760A62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7791E68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p15=merge(data,data2,by="nucleotide", all=T)</w:t>
      </w:r>
    </w:p>
    <w:p w14:paraId="1C90363A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p15[is.na(p15)]=0</w:t>
      </w:r>
    </w:p>
    <w:p w14:paraId="637D1C9F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1BFD986" w14:textId="77777777" w:rsidR="00EC17F8" w:rsidRPr="00131259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31259">
        <w:rPr>
          <w:rFonts w:ascii="Lucida Console" w:eastAsia="Times New Roman" w:hAnsi="Lucida Console" w:cs="Courier New"/>
          <w:color w:val="0000FF"/>
          <w:sz w:val="20"/>
          <w:szCs w:val="20"/>
        </w:rPr>
        <w:t>write.table(p15,file ="P:/CCTI_USERS/Jianing Fu/Adaptive samples and analysis/Pt15 combined.tsv",quote=F,row.names=F,col.names=F, sep="\t")</w:t>
      </w:r>
    </w:p>
    <w:p w14:paraId="4808DABF" w14:textId="77777777"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6BCAEE6" w14:textId="77777777"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F8E7B67" w14:textId="77777777"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7821140D" w14:textId="77777777" w:rsid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80B3DA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setwd('P:/CCTI_USERS/Jianing Fu/Adaptive samples and analysis')</w:t>
      </w:r>
    </w:p>
    <w:p w14:paraId="5249A834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data=read.table('Pt15 combined.tsv',header=T)</w:t>
      </w:r>
    </w:p>
    <w:p w14:paraId="6EC6BFF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source('P:/CCTI_USERS/Jianing Fu/Adaptive samples and analysis/09-12-2017 JSD ileum colon native colon/alloreactivity_printtofile 09132017.R')</w:t>
      </w:r>
    </w:p>
    <w:p w14:paraId="59C0125E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rownames(data)=data[,1]</w:t>
      </w:r>
    </w:p>
    <w:p w14:paraId="388D88AD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x=data</w:t>
      </w:r>
    </w:p>
    <w:p w14:paraId="28C1173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names(data)</w:t>
      </w:r>
    </w:p>
    <w:p w14:paraId="12A53017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"nucleotide"                        "total.x"                          </w:t>
      </w:r>
    </w:p>
    <w:p w14:paraId="6632AD48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"Pt15MVTx.GVH.D4L"                  "Pt15MVTx.GVH.D8L"                 </w:t>
      </w:r>
    </w:p>
    <w:p w14:paraId="412E9592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"Pt15MVTx.GVH.R4L"                  "Pt15MVTx.GVH.R8L"                 </w:t>
      </w:r>
    </w:p>
    <w:p w14:paraId="332CE9E4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"Pt15MVTx.PBMCs.POD143.Donor_T"     "Pt15MVTx.PBMCs.POD143.Recipient_T"</w:t>
      </w:r>
    </w:p>
    <w:p w14:paraId="5D15A03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"Pt15MVTx.pre.Tx.donor_MLN"         "Pt15MVTx.unstim.D4"               </w:t>
      </w:r>
    </w:p>
    <w:p w14:paraId="21B0A717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"Pt15MVTx.unstim.D8"                "Pt15MVTx.unstim.R4"               </w:t>
      </w:r>
    </w:p>
    <w:p w14:paraId="1106E4E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"Pt15MVTx.unstim.R8"                "Pt15_MVTx_PBMC_POD83"             </w:t>
      </w:r>
    </w:p>
    <w:p w14:paraId="5088AA64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"Pt15_MVTx_PBMC_POD83_MLR_D3L"      "total.y"                          </w:t>
      </w:r>
    </w:p>
    <w:p w14:paraId="25FD9FD0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"Pt15MVTx.Bx.POD17"                 "Pt15MVTx.Bx.POD27"                </w:t>
      </w:r>
    </w:p>
    <w:p w14:paraId="0DE8AE1B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"Pt15MVTx.Bx.POD55"                 "Pt15MVTx.PBMCs.POD11"             </w:t>
      </w:r>
    </w:p>
    <w:p w14:paraId="326BF67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"Pt15MVTx.PBMCs.POD19"              "Pt15MVTx.PBMCs.POD26"             </w:t>
      </w:r>
    </w:p>
    <w:p w14:paraId="72DBC11F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"Pt15MVTx_Bx_POD237"                "Pt15MVTx_PBMC_POD255"             </w:t>
      </w:r>
    </w:p>
    <w:p w14:paraId="738CA670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ambiguous=which((x[,13]&gt;0 | x[,12]&gt;0)&amp;(x[,11]&gt;0 | x[,10]&gt;0))</w:t>
      </w:r>
    </w:p>
    <w:p w14:paraId="75DA1158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ambiguous=union(ambiguous,which((x[,13]&gt;0 | x[,12]&gt;0)&amp;(x[,3]&gt;0 | x[,4]&gt;0))) </w:t>
      </w:r>
    </w:p>
    <w:p w14:paraId="49D84425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ambiguous=union(ambiguous,which((x[,11]&gt;0 | x[,10]&gt;0)&amp;(x[,5]&gt;0 | x[,6]&gt;0))) </w:t>
      </w:r>
    </w:p>
    <w:p w14:paraId="08BB1DEE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x=x[setdiff(1:nrow(x),ambiguous),]</w:t>
      </w:r>
    </w:p>
    <w:p w14:paraId="0D77E8D0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 venn diagram of Pt15 POD143</w:t>
      </w:r>
    </w:p>
    <w:p w14:paraId="4C2B33A0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a=rownames(x[x[,7]&gt;0,])</w:t>
      </w:r>
    </w:p>
    <w:p w14:paraId="30686694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034135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b=rownames(x[x[,9]&gt;0,])</w:t>
      </w:r>
    </w:p>
    <w:p w14:paraId="58D770D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C1189D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c=rownames(x[x[,11]&gt;0 | x[,10]&gt;0 | x[,3]&gt;0 | x[,4]&gt;0,])</w:t>
      </w:r>
    </w:p>
    <w:p w14:paraId="27E2598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3192122C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venn_diagram(a,b,c)</w:t>
      </w:r>
    </w:p>
    <w:p w14:paraId="4BCFF24F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"a:"    "48042"</w:t>
      </w:r>
    </w:p>
    <w:p w14:paraId="038F8FC1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"b:"     "116905"</w:t>
      </w:r>
    </w:p>
    <w:p w14:paraId="358A846E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"c:"     "251773"</w:t>
      </w:r>
    </w:p>
    <w:p w14:paraId="1E0734F9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"a,b:" "134" </w:t>
      </w:r>
    </w:p>
    <w:p w14:paraId="1587F31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"a,c:" "460" </w:t>
      </w:r>
    </w:p>
    <w:p w14:paraId="1B85DA3B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"b,c:" "3562"</w:t>
      </w:r>
    </w:p>
    <w:p w14:paraId="7911BC3B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"a,b,c:" "268"   </w:t>
      </w:r>
    </w:p>
    <w:p w14:paraId="386F297B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#cloneCal(x[,3]) #clonality of a given column</w:t>
      </w:r>
    </w:p>
    <w:p w14:paraId="1B972BE0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cloneCal(x[,10])</w:t>
      </w:r>
    </w:p>
    <w:p w14:paraId="117B0233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0.032</w:t>
      </w:r>
    </w:p>
    <w:p w14:paraId="37101F7E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cloneCal(x[,11])</w:t>
      </w:r>
    </w:p>
    <w:p w14:paraId="0094EAC3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0.06</w:t>
      </w:r>
    </w:p>
    <w:p w14:paraId="6BFEE0F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cloneCal(x[,9])</w:t>
      </w:r>
    </w:p>
    <w:p w14:paraId="2C09C21F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0.025</w:t>
      </w:r>
    </w:p>
    <w:p w14:paraId="0D68E27A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#clonality of donor non-mappable clones in POD143 (0.023)</w:t>
      </w:r>
    </w:p>
    <w:p w14:paraId="0BC5132D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&gt; donormappable=which((x[,11]&gt;0 | x[,10]&gt;0 | x[,3]&gt;0 | x[,4]&gt;0 | x[,9]&gt;0))</w:t>
      </w:r>
    </w:p>
    <w:p w14:paraId="227D694F" w14:textId="77777777" w:rsidR="00EC17F8" w:rsidRPr="00EC17F8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x=x[setdiff(1:nrow(x),donormappable),] </w:t>
      </w:r>
    </w:p>
    <w:p w14:paraId="403DCBDF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cloneCal(x[,7])   </w:t>
      </w:r>
      <w:r w:rsidRPr="00EC17F8">
        <w:rPr>
          <w:rFonts w:ascii="Lucida Console" w:eastAsia="Times New Roman" w:hAnsi="Lucida Console" w:cs="Courier New"/>
          <w:color w:val="0000FF"/>
          <w:sz w:val="20"/>
          <w:szCs w:val="20"/>
        </w:rPr>
        <w:br/>
        <w:t>#x changed at this step, need to rerun the remove ambiguous clones.(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data: 1069040 obs. Of 24 variables, after remove ambiguous clones, x: 1068348 obs. Of 24 variables)</w:t>
      </w:r>
    </w:p>
    <w:p w14:paraId="1DC3117D" w14:textId="77777777" w:rsidR="00EC17F8" w:rsidRPr="00C53A8F" w:rsidRDefault="00EC17F8" w:rsidP="00EC1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53A8F">
        <w:rPr>
          <w:rFonts w:ascii="Lucida Console" w:eastAsia="Times New Roman" w:hAnsi="Lucida Console" w:cs="Courier New"/>
          <w:color w:val="000000"/>
          <w:sz w:val="20"/>
          <w:szCs w:val="20"/>
        </w:rPr>
        <w:t>[1] 0.023</w:t>
      </w:r>
    </w:p>
    <w:p w14:paraId="5F82BC54" w14:textId="77777777" w:rsidR="00EC17F8" w:rsidRDefault="00EC17F8" w:rsidP="00EC17F8"/>
    <w:p w14:paraId="357FCD24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length(which(x[,10]&gt;0))</w:t>
      </w:r>
    </w:p>
    <w:p w14:paraId="02EDA3C4" w14:textId="77777777" w:rsidR="00EC17F8" w:rsidRPr="00B37E52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121515</w:t>
      </w:r>
    </w:p>
    <w:p w14:paraId="71B046D4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length(which(x[,11]&gt;0))</w:t>
      </w:r>
    </w:p>
    <w:p w14:paraId="129A2ECD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121919</w:t>
      </w:r>
    </w:p>
    <w:p w14:paraId="40023BB9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length(which(x[,7]&gt;0))</w:t>
      </w:r>
    </w:p>
    <w:p w14:paraId="30BA0C76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48904</w:t>
      </w:r>
    </w:p>
    <w:p w14:paraId="6C7CE60D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length(which(x[,9]&gt;0))</w:t>
      </w:r>
    </w:p>
    <w:p w14:paraId="0E92831A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120869</w:t>
      </w:r>
    </w:p>
    <w:p w14:paraId="25BC3205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#abundancePlot(x[,c(10,11,9)])</w:t>
      </w:r>
    </w:p>
    <w:p w14:paraId="3FD7BEC9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abundancePlot(normalize(x[,c(10,11,9)]))</w:t>
      </w:r>
    </w:p>
    <w:p w14:paraId="52BEFE1C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d_derived=rownames(x[x[,11]+x[,10]+x[,3]+x[,4]+x[,9]&gt;0,])</w:t>
      </w:r>
    </w:p>
    <w:p w14:paraId="042750E4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pbmc143=rownames(x[x[,7]&gt;0,])</w:t>
      </w:r>
    </w:p>
    <w:p w14:paraId="7356F0B3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em3dmtclfb"/>
          <w:rFonts w:ascii="Lucida Console" w:hAnsi="Lucida Console"/>
          <w:color w:val="0000FF"/>
        </w:rPr>
        <w:t>nonmappable=setdiff(pbmc143,d_derived)</w:t>
      </w:r>
    </w:p>
    <w:p w14:paraId="695CF3DE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mappable=intersect(pbmc143,d_derived)</w:t>
      </w:r>
    </w:p>
    <w:p w14:paraId="2E047AC5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length(nonmappable)</w:t>
      </w:r>
    </w:p>
    <w:p w14:paraId="7CE6995A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48042</w:t>
      </w:r>
    </w:p>
    <w:p w14:paraId="3595FDF8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length(mappable)</w:t>
      </w:r>
    </w:p>
    <w:p w14:paraId="563CD8B3" w14:textId="77777777" w:rsidR="00EC17F8" w:rsidRDefault="00EC17F8" w:rsidP="00EC17F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862</w:t>
      </w:r>
    </w:p>
    <w:p w14:paraId="77524169" w14:textId="77777777" w:rsidR="00EB03F5" w:rsidRDefault="00200C69" w:rsidP="00EC17F8"/>
    <w:p w14:paraId="29A4590C" w14:textId="262E29AB" w:rsidR="001B675A" w:rsidRPr="00070555" w:rsidRDefault="00070555" w:rsidP="00EC17F8">
      <w:pPr>
        <w:rPr>
          <w:b/>
        </w:rPr>
      </w:pPr>
      <w:r>
        <w:rPr>
          <w:b/>
        </w:rPr>
        <w:t>#</w:t>
      </w:r>
      <w:r w:rsidRPr="00070555">
        <w:rPr>
          <w:b/>
        </w:rPr>
        <w:t>Add in the following function into the background code file</w:t>
      </w:r>
      <w:r>
        <w:rPr>
          <w:b/>
        </w:rPr>
        <w:t xml:space="preserve"> (</w:t>
      </w:r>
      <w:r w:rsidRPr="00C53A8F">
        <w:rPr>
          <w:rFonts w:ascii="Lucida Console" w:eastAsia="Times New Roman" w:hAnsi="Lucida Console" w:cs="Courier New"/>
          <w:color w:val="0000FF"/>
          <w:sz w:val="20"/>
          <w:szCs w:val="20"/>
        </w:rPr>
        <w:t>alloreactivity_printtofile 09132017.R</w:t>
      </w:r>
      <w:r>
        <w:rPr>
          <w:b/>
        </w:rPr>
        <w:t>)</w:t>
      </w:r>
      <w:r w:rsidRPr="00070555">
        <w:rPr>
          <w:b/>
        </w:rPr>
        <w:t>.</w:t>
      </w:r>
    </w:p>
    <w:p w14:paraId="20F8FD99" w14:textId="42BCCD08" w:rsid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#removes the single highest clone frequency from the abundance plot regression</w:t>
      </w:r>
      <w:r w:rsidR="00357D27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according to Susan and Boris et. al. Jci Insight. 2018 In press.</w:t>
      </w:r>
    </w:p>
    <w:p w14:paraId="117E24D0" w14:textId="77777777" w:rsidR="00E16A12" w:rsidRPr="00E17AD3" w:rsidRDefault="00E16A12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14:paraId="0B25A110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getAbundancePlotSlope&lt;-function(x){</w:t>
      </w:r>
    </w:p>
    <w:p w14:paraId="3DA0AB6B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x=x/sum(x)</w:t>
      </w:r>
    </w:p>
    <w:p w14:paraId="57DD0215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x=x[x&gt;0]</w:t>
      </w:r>
    </w:p>
    <w:p w14:paraId="54A5D424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out=as.data.frame(table(x[x&lt;max(x)]))</w:t>
      </w:r>
    </w:p>
    <w:p w14:paraId="78C85439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x=log10(as.numeric(as.character(out[,1])))</w:t>
      </w:r>
    </w:p>
    <w:p w14:paraId="3854052B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y=log10(out[,2])</w:t>
      </w:r>
    </w:p>
    <w:p w14:paraId="0A572335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  return(lm(y~x)$coefficients[2])</w:t>
      </w:r>
    </w:p>
    <w:p w14:paraId="4BEE60E6" w14:textId="77777777" w:rsidR="00E17AD3" w:rsidRPr="00E17AD3" w:rsidRDefault="00E17AD3" w:rsidP="00E17AD3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E17AD3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}</w:t>
      </w:r>
    </w:p>
    <w:p w14:paraId="13083DAF" w14:textId="77777777" w:rsidR="00E17AD3" w:rsidRPr="00E17AD3" w:rsidRDefault="00E17AD3" w:rsidP="00E17AD3">
      <w:pPr>
        <w:rPr>
          <w:rFonts w:eastAsia="Times New Roman"/>
        </w:rPr>
      </w:pPr>
    </w:p>
    <w:p w14:paraId="76DA75C9" w14:textId="37CDC9B2" w:rsidR="00D278FF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#</w:t>
      </w:r>
      <w:r w:rsidR="00D278FF" w:rsidRPr="00D278FF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This command gives the abundance plot slope from a single input vector, so you could run it as getAbundancePlotSlope(data[,column]) or on any arbitrary number of columns at once using the apply() function [e.g. apply(data,2,getAbundancePlotSlope)]. This runs the same way as the other diversity functions like cloneCal, simpsonCal, entropyCal, getR20, etc...</w:t>
      </w:r>
    </w:p>
    <w:p w14:paraId="6CBF8DAC" w14:textId="77777777" w:rsidR="00070555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14:paraId="3A705110" w14:textId="77777777" w:rsidR="00070555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14:paraId="01E2B2E0" w14:textId="635FB23C" w:rsidR="00070555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#Mac</w:t>
      </w:r>
    </w:p>
    <w:p w14:paraId="70F4E99A" w14:textId="77777777" w:rsidR="00070555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14:paraId="431AEE20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setwd('~/Desktop/gut HSC paper')</w:t>
      </w:r>
    </w:p>
    <w:p w14:paraId="7B2E195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data=read.table('Pt15 combined.tsv',header=T)</w:t>
      </w:r>
    </w:p>
    <w:p w14:paraId="328FF986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source('~/Desktop/gut HSC paper/alloreactivity_printtofile 09132017.R')</w:t>
      </w:r>
    </w:p>
    <w:p w14:paraId="5864638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rownames(data)=data[,1]</w:t>
      </w:r>
    </w:p>
    <w:p w14:paraId="1E4AB6F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x=data</w:t>
      </w:r>
    </w:p>
    <w:p w14:paraId="335AE14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names(data)</w:t>
      </w:r>
    </w:p>
    <w:p w14:paraId="40821533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[1] "nucleotide"                        "total.x"                          </w:t>
      </w:r>
    </w:p>
    <w:p w14:paraId="59741147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[3] "Pt15MVTx.GVH.D4L"                  "Pt15MVTx.GVH.D8L"                 </w:t>
      </w:r>
    </w:p>
    <w:p w14:paraId="54C7C322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[5] "Pt15MVTx.GVH.R4L"                  "Pt15MVTx.GVH.R8L"                 </w:t>
      </w:r>
    </w:p>
    <w:p w14:paraId="0E95D03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[7] "Pt15MVTx.PBMCs.POD143.Donor_T"     "Pt15MVTx.PBMCs.POD143.Recipient_T"</w:t>
      </w:r>
    </w:p>
    <w:p w14:paraId="24626251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[9] "Pt15MVTx.pre.Tx.donor_MLN"         "Pt15MVTx.unstim.D4"               </w:t>
      </w:r>
    </w:p>
    <w:p w14:paraId="6D629311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[11] "Pt15MVTx.unstim.D8"                "Pt15MVTx.unstim.R4"               </w:t>
      </w:r>
    </w:p>
    <w:p w14:paraId="79B0E49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[13] "Pt15MVTx.unstim.R8"                "Pt15_MVTx_PBMC_POD83"             </w:t>
      </w:r>
    </w:p>
    <w:p w14:paraId="123F5B8A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[15] "Pt15_MVTx_PBMC_POD83_MLR_D3L"      "total.y"                          </w:t>
      </w:r>
    </w:p>
    <w:p w14:paraId="23A7846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[17] "Pt15MVTx.Bx.POD17"                 "Pt15MVTx.Bx.POD27"                </w:t>
      </w:r>
    </w:p>
    <w:p w14:paraId="6C8EC033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[19] "Pt15MVTx.Bx.POD55"                 "Pt15MVTx.PBMCs.POD11"             </w:t>
      </w:r>
    </w:p>
    <w:p w14:paraId="3B70567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lastRenderedPageBreak/>
        <w:t xml:space="preserve">[21] "Pt15MVTx.PBMCs.POD19"              "Pt15MVTx.PBMCs.POD26"             </w:t>
      </w:r>
    </w:p>
    <w:p w14:paraId="5FB30440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[23] "Pt15MVTx_Bx_POD237"                "Pt15MVTx_PBMC_POD255"             </w:t>
      </w:r>
    </w:p>
    <w:p w14:paraId="71B6FB57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ambiguous=which((x[,13]&gt;0 | x[,12]&gt;0)&amp;(x[,11]&gt;0 | x[,10]&gt;0))</w:t>
      </w:r>
    </w:p>
    <w:p w14:paraId="13D52E9F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ambiguous=union(ambiguous,which((x[,13]&gt;0 | x[,12]&gt;0)&amp;(x[,3]&gt;0 | x[,4]&gt;0))) </w:t>
      </w:r>
    </w:p>
    <w:p w14:paraId="746A4088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ambiguous=union(ambiguous,which((x[,11]&gt;0 | x[,10]&gt;0)&amp;(x[,5]&gt;0 | x[,6]&gt;0))) </w:t>
      </w:r>
    </w:p>
    <w:p w14:paraId="2B3A9925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x=x[setdiff(1:nrow(x),ambiguous),]</w:t>
      </w:r>
    </w:p>
    <w:p w14:paraId="0211DE1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a=rownames(x[x[,7]&gt;0,])</w:t>
      </w:r>
    </w:p>
    <w:p w14:paraId="02829E75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</w:t>
      </w:r>
    </w:p>
    <w:p w14:paraId="6805B08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b=rownames(x[x[,9]&gt;0,])</w:t>
      </w:r>
    </w:p>
    <w:p w14:paraId="3D51A9C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</w:t>
      </w:r>
    </w:p>
    <w:p w14:paraId="00EA9308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c=rownames(x[x[,11]&gt;0 | x[,10]&gt;0 | x[,3]&gt;0 | x[,4]&gt;0,])</w:t>
      </w:r>
    </w:p>
    <w:p w14:paraId="421750A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</w:t>
      </w:r>
    </w:p>
    <w:p w14:paraId="137EF496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venn_diagram(a,b,c)</w:t>
      </w:r>
    </w:p>
    <w:p w14:paraId="0879E77A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"a:"    "48042"</w:t>
      </w:r>
    </w:p>
    <w:p w14:paraId="47B1E3A6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"b:"     "116905"</w:t>
      </w:r>
    </w:p>
    <w:p w14:paraId="0E773737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"c:"     "251773"</w:t>
      </w:r>
    </w:p>
    <w:p w14:paraId="0E8DFFA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[1] "a,b:" "134" </w:t>
      </w:r>
    </w:p>
    <w:p w14:paraId="7894F511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[1] "a,c:" "460" </w:t>
      </w:r>
    </w:p>
    <w:p w14:paraId="058A79C0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"b,c:" "3562"</w:t>
      </w:r>
    </w:p>
    <w:p w14:paraId="2C6D75DF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[1] "a,b,c:" "268"   </w:t>
      </w:r>
    </w:p>
    <w:p w14:paraId="7E4FAB8C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cloneCal(x[,10])</w:t>
      </w:r>
    </w:p>
    <w:p w14:paraId="51751B43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0.032</w:t>
      </w:r>
    </w:p>
    <w:p w14:paraId="14A3A77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cloneCal(x[,11])</w:t>
      </w:r>
    </w:p>
    <w:p w14:paraId="655D518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0.06</w:t>
      </w:r>
    </w:p>
    <w:p w14:paraId="480EAB0C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cloneCal(x[,9])</w:t>
      </w:r>
    </w:p>
    <w:p w14:paraId="75C4CBDD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0.025</w:t>
      </w:r>
    </w:p>
    <w:p w14:paraId="19CDDBB1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source('~/Desktop/gut HSC paper/alloreactivity_printtofile 09132017.R')</w:t>
      </w:r>
    </w:p>
    <w:p w14:paraId="0971D944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getAbundancePlotSlope(x[,10])</w:t>
      </w:r>
    </w:p>
    <w:p w14:paraId="6FA8AF83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  x </w:t>
      </w:r>
    </w:p>
    <w:p w14:paraId="35621C11" w14:textId="77777777" w:rsidR="00070555" w:rsidRPr="00070555" w:rsidRDefault="00070555" w:rsidP="00070555">
      <w:pPr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  <w:t xml:space="preserve">-2.519687 </w:t>
      </w:r>
    </w:p>
    <w:p w14:paraId="0FDB8C2C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getAbundancePlotSlope(x[,11])</w:t>
      </w:r>
    </w:p>
    <w:p w14:paraId="749D3F36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  x </w:t>
      </w:r>
    </w:p>
    <w:p w14:paraId="4F8EE28B" w14:textId="77777777" w:rsidR="00070555" w:rsidRPr="00070555" w:rsidRDefault="00070555" w:rsidP="00070555">
      <w:pPr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  <w:t xml:space="preserve">-1.528721 </w:t>
      </w:r>
    </w:p>
    <w:p w14:paraId="3795C5F0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getAbundancePlotSlope(x[,9])</w:t>
      </w:r>
    </w:p>
    <w:p w14:paraId="07D7610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x </w:t>
      </w:r>
    </w:p>
    <w:p w14:paraId="6CB319E5" w14:textId="77777777" w:rsidR="00070555" w:rsidRPr="00070555" w:rsidRDefault="00070555" w:rsidP="00070555">
      <w:pPr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  <w:t xml:space="preserve">-2.3024 </w:t>
      </w:r>
    </w:p>
    <w:p w14:paraId="2DF54ECB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donormappable=which((x[,11]&gt;0 | x[,10]&gt;0 | x[,3]&gt;0 | x[,4]&gt;0 | x[,9]&gt;0))</w:t>
      </w:r>
    </w:p>
    <w:p w14:paraId="36DC8B1A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x=x[setdiff(1:nrow(x),donormappable),] </w:t>
      </w:r>
    </w:p>
    <w:p w14:paraId="45D1379E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cloneCal(x[,7])</w:t>
      </w:r>
    </w:p>
    <w:p w14:paraId="064F73B5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[1] 0.023</w:t>
      </w:r>
    </w:p>
    <w:p w14:paraId="311688EC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&gt; getAbundancePlotSlope(x[,7])</w:t>
      </w:r>
    </w:p>
    <w:p w14:paraId="488F98FB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  x </w:t>
      </w:r>
    </w:p>
    <w:p w14:paraId="47ECA774" w14:textId="77777777" w:rsidR="00070555" w:rsidRPr="00070555" w:rsidRDefault="00070555" w:rsidP="00070555">
      <w:pPr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en-US"/>
        </w:rPr>
        <w:t xml:space="preserve">-2.090745 </w:t>
      </w:r>
    </w:p>
    <w:p w14:paraId="5CE0F7E9" w14:textId="77777777" w:rsidR="00070555" w:rsidRPr="00070555" w:rsidRDefault="00070555" w:rsidP="0007055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070555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&gt; </w:t>
      </w:r>
    </w:p>
    <w:p w14:paraId="7EB2BBEB" w14:textId="77777777" w:rsidR="00070555" w:rsidRPr="00D278FF" w:rsidRDefault="00070555" w:rsidP="00D278FF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</w:p>
    <w:p w14:paraId="3E332C27" w14:textId="77777777" w:rsidR="001B675A" w:rsidRDefault="001B675A" w:rsidP="00EC17F8"/>
    <w:p w14:paraId="4C252978" w14:textId="77777777" w:rsidR="00706164" w:rsidRDefault="00706164" w:rsidP="00A64D78"/>
    <w:p w14:paraId="44181436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setwd('P:/CCTI_USERS/Jianing Fu/Adaptive samples and analysis')</w:t>
      </w:r>
    </w:p>
    <w:p w14:paraId="6ACC3348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data=read.table('</w:t>
      </w:r>
      <w:r w:rsidRPr="00706164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Pt7</w:t>
      </w: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12062016.tsv',header=T)</w:t>
      </w:r>
    </w:p>
    <w:p w14:paraId="36D83EED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[1] "nucleotide" "total" "Itx.Pt7.PBMC.POD253" "Itx.Pt7.POD101.136.DM" [5] "Itx.Pt7.POD101.136.DN" "Itx.Pt7.POD22.50.D" "Itx.Pt7.POD22.50.R4" "Itx.Pt7.POD22.50.R8" [9] "Itx.Pt7.POD225.Bx" "Itx.Pt7.POD24.Bx" "Itx.Pt7.PreTx.4U" "Itx.Pt7.PreTx.8U" [13] "Itx.Pt7.PreTx.D4L" "Itx.Pt7.PreTx.D4U" "Itx.Pt7.PreTx.D8L" "Itx.Pt7.PreTx.D8U" [17] "Itx.Pt7.PreTx.R4L" "Itx.Pt7.PreTx.R8L"</w:t>
      </w:r>
    </w:p>
    <w:p w14:paraId="20F2E7FC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rownames(data)=data[,1]</w:t>
      </w:r>
    </w:p>
    <w:p w14:paraId="21BA78E1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x=data </w:t>
      </w:r>
    </w:p>
    <w:p w14:paraId="558D1F9B" w14:textId="22025AAC" w:rsidR="006F6C6F" w:rsidRPr="000C736D" w:rsidRDefault="00A64D78" w:rsidP="006F6C6F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#remove donor/recipient ambiguous clones, either real shared clones, or ambiguous raised by CFSE-MLR sorting error</w:t>
      </w:r>
      <w:r w:rsidR="006F6C6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="006F6C6F"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# manually removing </w:t>
      </w:r>
      <w:r w:rsidR="006F6C6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</w:t>
      </w:r>
      <w:r w:rsidR="006F6C6F"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ambiguous clones between sorted donor memory vs naïve T cells in Pt7 PBMCs. </w:t>
      </w:r>
    </w:p>
    <w:p w14:paraId="09BC0A69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DE81A3E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ambiguous=which((x[,4]&gt;0)&amp;(x[,5]&gt;0))</w:t>
      </w:r>
    </w:p>
    <w:p w14:paraId="1C436390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ambiguous=union(ambiguous,which((x[,12]&gt;0 | x[,11]&gt;0)&amp;(x[,14]&gt;0 | x[,16]&gt;0)))</w:t>
      </w:r>
    </w:p>
    <w:p w14:paraId="604F5723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ambiguous=union(ambiguous,which((x[,12]&gt;0 | x[,11]&gt;0)&amp;(x[,13]&gt;0 | x[,15]&gt;0))) </w:t>
      </w:r>
    </w:p>
    <w:p w14:paraId="5ECED306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ambiguous=union(ambiguous,which((x[,14]&gt;0 | x[,16]&gt;0)&amp;(x[,17]&gt;0 | x[,18]&gt;0))) </w:t>
      </w:r>
    </w:p>
    <w:p w14:paraId="3F8269F1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x=x[setdiff(1:nrow(x),ambiguous),] </w:t>
      </w:r>
    </w:p>
    <w:p w14:paraId="199D41DE" w14:textId="77777777" w:rsidR="007E291B" w:rsidRDefault="007E291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271773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#cloneCal(x[,3]) #clonality of a given column</w:t>
      </w:r>
    </w:p>
    <w:p w14:paraId="3BBB4289" w14:textId="77777777" w:rsidR="00A64D78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cloneCal(x[,4])</w:t>
      </w:r>
    </w:p>
    <w:p w14:paraId="70D99E36" w14:textId="6797658A" w:rsidR="007E291B" w:rsidRPr="000C736D" w:rsidRDefault="007E291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0.15</w:t>
      </w:r>
    </w:p>
    <w:p w14:paraId="19F45E9C" w14:textId="77777777" w:rsidR="00A64D78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cloneCal(x[,5])</w:t>
      </w:r>
    </w:p>
    <w:p w14:paraId="361F5CF0" w14:textId="0435A8E6" w:rsidR="007E291B" w:rsidRDefault="007E291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0.061</w:t>
      </w:r>
    </w:p>
    <w:p w14:paraId="6C3D3C0D" w14:textId="77777777" w:rsidR="007E291B" w:rsidRDefault="007E291B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EAF63D" w14:textId="08CB6238" w:rsidR="00C63EEC" w:rsidRDefault="00C63EEC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&gt; #Bx POD24</w:t>
      </w:r>
    </w:p>
    <w:p w14:paraId="4D81AF62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cloneCal(x[,10])</w:t>
      </w:r>
    </w:p>
    <w:p w14:paraId="03321DF1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[1] 0.14</w:t>
      </w:r>
    </w:p>
    <w:p w14:paraId="34B36A23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#D4U</w:t>
      </w:r>
    </w:p>
    <w:p w14:paraId="61FB9469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cloneCal(x[,14])</w:t>
      </w:r>
    </w:p>
    <w:p w14:paraId="0B796CDE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[1] 0.061</w:t>
      </w:r>
    </w:p>
    <w:p w14:paraId="4C5249A1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#D8U</w:t>
      </w:r>
    </w:p>
    <w:p w14:paraId="0BDF7C2F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cloneCal(x[,16])</w:t>
      </w:r>
    </w:p>
    <w:p w14:paraId="17ABD09F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[1] 0.15</w:t>
      </w:r>
    </w:p>
    <w:p w14:paraId="356F2A6C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#D4L</w:t>
      </w:r>
    </w:p>
    <w:p w14:paraId="04BB2FBB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cloneCal(x[,13])</w:t>
      </w:r>
    </w:p>
    <w:p w14:paraId="1C22B8C8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[1] 0.093</w:t>
      </w:r>
    </w:p>
    <w:p w14:paraId="7B178BB2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#D8L</w:t>
      </w:r>
    </w:p>
    <w:p w14:paraId="515730F6" w14:textId="77777777" w:rsidR="00C63EEC" w:rsidRP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&gt; cloneCal(x[,15])</w:t>
      </w:r>
    </w:p>
    <w:p w14:paraId="2179F36B" w14:textId="18FE2C9B" w:rsidR="00C63EEC" w:rsidRDefault="00C63EEC" w:rsidP="00C63EEC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63EEC">
        <w:rPr>
          <w:rFonts w:ascii="Lucida Console" w:eastAsia="Times New Roman" w:hAnsi="Lucida Console" w:cs="Courier New"/>
          <w:color w:val="000000"/>
          <w:sz w:val="20"/>
          <w:szCs w:val="20"/>
        </w:rPr>
        <w:t>[1] 0.18</w:t>
      </w:r>
    </w:p>
    <w:p w14:paraId="5E7C0225" w14:textId="77777777" w:rsidR="00C63EEC" w:rsidRDefault="00C63EEC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6B4112" w14:textId="77777777" w:rsidR="00C63EEC" w:rsidRPr="000C736D" w:rsidRDefault="00C63EEC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EDE3C2C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#venn diagram</w:t>
      </w:r>
    </w:p>
    <w:p w14:paraId="3EB731FC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a=rownames(data[data[,3]&gt;0,]) # the clones present in column 3</w:t>
      </w:r>
    </w:p>
    <w:p w14:paraId="15056DC3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b=rownames(data[data[,4]&gt;0,]) # the clones present in column 4</w:t>
      </w:r>
    </w:p>
    <w:p w14:paraId="0C5083D2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c=rownames(data[data[,5]&gt;0,]) # the clones present in column 5</w:t>
      </w:r>
    </w:p>
    <w:p w14:paraId="07DDC8B0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# venn diagram of Memory T</w:t>
      </w:r>
    </w:p>
    <w:p w14:paraId="6268C0A8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a=rownames(x[x[,4]&gt;0,])</w:t>
      </w:r>
    </w:p>
    <w:p w14:paraId="67B3DA20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b=rownames(x[x[,10]&gt;0,])</w:t>
      </w:r>
    </w:p>
    <w:p w14:paraId="79C3E972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c=rownames(x[x[,14]&gt;0 | x[,16]&gt;0 | x[,13]&gt;0 | x[,15]&gt;0,])</w:t>
      </w:r>
    </w:p>
    <w:p w14:paraId="6BDFA2DD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venn_diagram(a,b,c)</w:t>
      </w:r>
    </w:p>
    <w:p w14:paraId="7D77DA37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# venn diagram of Naive T</w:t>
      </w:r>
    </w:p>
    <w:p w14:paraId="79FB5967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a=rownames(x[x[,5]&gt;0,])</w:t>
      </w:r>
    </w:p>
    <w:p w14:paraId="3AA1B423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b=rownames(x[x[,10]&gt;0,])</w:t>
      </w:r>
    </w:p>
    <w:p w14:paraId="688875F5" w14:textId="77777777" w:rsidR="00A64D78" w:rsidRPr="000C736D" w:rsidRDefault="00A64D78" w:rsidP="00A64D78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c=rownames(x[x[,14]&gt;0 | x[,16]&gt;0 | x[,13]&gt;0 | x[,15]&gt;0,])</w:t>
      </w:r>
    </w:p>
    <w:p w14:paraId="562230A3" w14:textId="77777777"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736D">
        <w:rPr>
          <w:rFonts w:ascii="Lucida Console" w:eastAsia="Times New Roman" w:hAnsi="Lucida Console" w:cs="Courier New"/>
          <w:color w:val="000000"/>
          <w:sz w:val="20"/>
          <w:szCs w:val="20"/>
        </w:rPr>
        <w:t>venn_diagram(a,b,c)</w:t>
      </w:r>
    </w:p>
    <w:p w14:paraId="78B0C7FC" w14:textId="77777777" w:rsidR="00A64D78" w:rsidRPr="000C736D" w:rsidRDefault="00A64D78" w:rsidP="001B675A">
      <w:pPr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B81C91B" w14:textId="77777777" w:rsidR="006F6C6F" w:rsidRDefault="006F6C6F">
      <w:pPr>
        <w:rPr>
          <w:rFonts w:asciiTheme="minorHAnsi" w:hAnsiTheme="minorHAnsi" w:cstheme="minorBidi"/>
          <w:sz w:val="22"/>
          <w:szCs w:val="22"/>
          <w:lang w:eastAsia="en-US"/>
        </w:rPr>
      </w:pPr>
    </w:p>
    <w:sectPr w:rsidR="006F6C6F" w:rsidSect="00251F2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08BC1" w14:textId="77777777" w:rsidR="00200C69" w:rsidRDefault="00200C69" w:rsidP="00251F2B">
      <w:r>
        <w:separator/>
      </w:r>
    </w:p>
  </w:endnote>
  <w:endnote w:type="continuationSeparator" w:id="0">
    <w:p w14:paraId="76EFAC9C" w14:textId="77777777" w:rsidR="00200C69" w:rsidRDefault="00200C69" w:rsidP="0025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921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CA959" w14:textId="77777777" w:rsidR="00251F2B" w:rsidRDefault="00251F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6C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E9A00A" w14:textId="77777777" w:rsidR="00251F2B" w:rsidRDefault="00251F2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6CCE9" w14:textId="77777777" w:rsidR="00200C69" w:rsidRDefault="00200C69" w:rsidP="00251F2B">
      <w:r>
        <w:separator/>
      </w:r>
    </w:p>
  </w:footnote>
  <w:footnote w:type="continuationSeparator" w:id="0">
    <w:p w14:paraId="537DFC93" w14:textId="77777777" w:rsidR="00200C69" w:rsidRDefault="00200C69" w:rsidP="0025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8F0"/>
    <w:rsid w:val="000558D6"/>
    <w:rsid w:val="00070555"/>
    <w:rsid w:val="00077393"/>
    <w:rsid w:val="000C736D"/>
    <w:rsid w:val="001568D8"/>
    <w:rsid w:val="001B675A"/>
    <w:rsid w:val="00200C69"/>
    <w:rsid w:val="00251F2B"/>
    <w:rsid w:val="00357D27"/>
    <w:rsid w:val="004908F0"/>
    <w:rsid w:val="006F6C6F"/>
    <w:rsid w:val="00706164"/>
    <w:rsid w:val="007E291B"/>
    <w:rsid w:val="00A64D78"/>
    <w:rsid w:val="00C61A84"/>
    <w:rsid w:val="00C63EEC"/>
    <w:rsid w:val="00D278FF"/>
    <w:rsid w:val="00E16A12"/>
    <w:rsid w:val="00E17AD3"/>
    <w:rsid w:val="00E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C821"/>
  <w15:chartTrackingRefBased/>
  <w15:docId w15:val="{871401A0-CBB2-4576-9D9E-432D371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8F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1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17F8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EC17F8"/>
  </w:style>
  <w:style w:type="character" w:customStyle="1" w:styleId="gem3dmtclfb">
    <w:name w:val="gem3dmtclfb"/>
    <w:basedOn w:val="DefaultParagraphFont"/>
    <w:rsid w:val="00EC17F8"/>
  </w:style>
  <w:style w:type="character" w:customStyle="1" w:styleId="gem3dmtcpfb">
    <w:name w:val="gem3dmtcpfb"/>
    <w:basedOn w:val="DefaultParagraphFont"/>
    <w:rsid w:val="00251F2B"/>
  </w:style>
  <w:style w:type="paragraph" w:styleId="Header">
    <w:name w:val="header"/>
    <w:basedOn w:val="Normal"/>
    <w:link w:val="HeaderChar"/>
    <w:uiPriority w:val="99"/>
    <w:unhideWhenUsed/>
    <w:rsid w:val="00251F2B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1F2B"/>
  </w:style>
  <w:style w:type="paragraph" w:styleId="Footer">
    <w:name w:val="footer"/>
    <w:basedOn w:val="Normal"/>
    <w:link w:val="FooterChar"/>
    <w:uiPriority w:val="99"/>
    <w:unhideWhenUsed/>
    <w:rsid w:val="00251F2B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1517</Words>
  <Characters>8648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Jianing</dc:creator>
  <cp:keywords/>
  <dc:description/>
  <cp:lastModifiedBy>J F</cp:lastModifiedBy>
  <cp:revision>14</cp:revision>
  <dcterms:created xsi:type="dcterms:W3CDTF">2017-12-16T23:36:00Z</dcterms:created>
  <dcterms:modified xsi:type="dcterms:W3CDTF">2018-07-19T15:43:00Z</dcterms:modified>
</cp:coreProperties>
</file>