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Rotation Experiments: (19/06/2013)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7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320"/>
        <w:gridCol w:w="1065"/>
        <w:gridCol w:w="2085"/>
        <w:gridCol w:w="810"/>
        <w:gridCol w:w="1275"/>
        <w:gridCol w:w="1665"/>
        <w:gridCol w:w="1500"/>
        <w:gridCol w:w="-51"/>
        <w:gridCol w:w="-51"/>
        <w:gridCol w:w="-51"/>
        <w:gridCol w:w="-51"/>
        <w:gridCol w:w="-51"/>
        <w:gridCol w:w="-51"/>
        <w:gridCol w:w="-51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Velocity of the robot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(in m/s)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Bot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Speed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(radian/s)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Motor speed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(radian/s)</w:t>
              <w:tab/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(left Wheel, Right Wheel)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run time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(s)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angle needed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(radian)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angle got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(radian)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rPr/>
            </w:pPr>
            <w:r w:rsidRPr="00000000" w:rsidR="00000000" w:rsidDel="00000000">
              <w:rPr>
                <w:rtl w:val="0"/>
              </w:rPr>
              <w:t xml:space="preserve">error(%)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0.127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2.9882, -2.9882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pi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-2.9614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5.74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0.127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2.9882, -2.9882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2pi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-2pi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2pi - 0.3591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5.72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0.127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2.9882, -2.9882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5pi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-5pi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-5pi+2.2445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5.71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0.127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2.9882, -2.9882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10pi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-10pi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-10pi+1.7895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5.7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0.2540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- 5.9764,  5.9764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5pi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10pi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10pi-2.7504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8.75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0.2540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- 5.9764,  5.9764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5pi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-10pi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-10pi+2.9144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9.28</w:t>
            </w:r>
          </w:p>
        </w:tc>
      </w:tr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 0.5080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-11.9528, 11.9528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5pi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20pi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18pi-1.2117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11.93 (checked for three simulation, same error)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 0.5080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-11.9528, 11.9528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20pi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18pi-1.3901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12.01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 0.5080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-11.9528, 11.9528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5pi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-20pi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-18pi+1.2203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11.94 (checked for three simulation, same error)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W w:w="97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710"/>
        <w:gridCol w:w="1170"/>
        <w:gridCol w:w="2160"/>
        <w:gridCol w:w="900"/>
        <w:gridCol w:w="990"/>
        <w:gridCol w:w="1260"/>
        <w:gridCol w:w="1530"/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4"/>
              <w:rPr/>
            </w:pPr>
            <w:r w:rsidRPr="00000000" w:rsidR="00000000" w:rsidDel="00000000">
              <w:rPr>
                <w:rtl w:val="0"/>
              </w:rPr>
              <w:t xml:space="preserve">Velocity of the robot</w:t>
            </w:r>
          </w:p>
          <w:p w:rsidP="00000000" w:rsidRPr="00000000" w:rsidR="00000000" w:rsidDel="00000000" w:rsidRDefault="00000000">
            <w:pPr>
              <w:spacing w:lineRule="auto" w:line="240"/>
              <w:ind w:right="-14"/>
              <w:rPr/>
            </w:pPr>
            <w:r w:rsidRPr="00000000" w:rsidR="00000000" w:rsidDel="00000000">
              <w:rPr>
                <w:rtl w:val="0"/>
              </w:rPr>
              <w:t xml:space="preserve">(in m/s)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-14"/>
            </w:pPr>
            <w:r w:rsidRPr="00000000" w:rsidR="00000000" w:rsidDel="00000000">
              <w:rPr>
                <w:rtl w:val="0"/>
              </w:rPr>
              <w:t xml:space="preserve">Bot Speed</w:t>
            </w:r>
          </w:p>
          <w:p w:rsidP="00000000" w:rsidRPr="00000000" w:rsidR="00000000" w:rsidDel="00000000" w:rsidRDefault="00000000">
            <w:pPr>
              <w:spacing w:lineRule="auto" w:line="240"/>
              <w:ind w:right="-14"/>
              <w:rPr/>
            </w:pPr>
            <w:r w:rsidRPr="00000000" w:rsidR="00000000" w:rsidDel="00000000">
              <w:rPr>
                <w:rtl w:val="0"/>
              </w:rPr>
              <w:t xml:space="preserve">(radian/s)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Motor speed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(radian/s)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run time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angle needed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(radian)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angle got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(radian)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rPr/>
            </w:pPr>
            <w:r w:rsidRPr="00000000" w:rsidR="00000000" w:rsidDel="00000000">
              <w:rPr>
                <w:rtl w:val="0"/>
              </w:rPr>
              <w:t xml:space="preserve">error(%)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0.127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-2.9882, 2.9882</w:t>
            </w:r>
          </w:p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                                  </w:t>
            </w:r>
            <w:r w:rsidRPr="00000000" w:rsidR="00000000" w:rsidDel="00000000">
              <w:rPr>
                <w:strike w:val="1"/>
                <w:rtl w:val="0"/>
              </w:rPr>
              <w:t xml:space="preserve">                                             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2.9882, -2.9882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pi/6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pi/6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-pi/6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0.5206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-0.5134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0.57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1.93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0.127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-2.9882, 2.9882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2.9882, -2.9882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pi/4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pi/4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-pi/4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0.7555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firstLine="0"/>
            </w:pPr>
            <w:r w:rsidRPr="00000000" w:rsidR="00000000" w:rsidDel="00000000">
              <w:rPr>
                <w:rtl w:val="0"/>
              </w:rPr>
              <w:t xml:space="preserve">-0.7528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3.81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4.15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0.127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-2.9882, 2.9882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2.9882, -2.9882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pi/3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pi/3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-pi/3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0.9935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-0.9940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5.13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5.09</w:t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0.2540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- 5.9764,  5.9764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5.9764, -5.9764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pi/6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-pi/6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0.3651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-0.3540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30.27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32.39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0.2540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- 5.9764,  5.9764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5.9764, -5.9764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pi/6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pi/3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-pi/3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0.8139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-0.8075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22.28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22.89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0.2540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- 5.9764,  5.9764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5.9764, -5.9764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pi/4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pi/2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-pi/2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1.2676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-1.2744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19.30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18.87</w:t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0.2540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- 5.9764,  5.9764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5.9764, -5.9764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pi/3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2pi/3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-2pi/3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1.8085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-1.8141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13.65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13.38</w:t>
            </w:r>
          </w:p>
        </w:tc>
      </w:tr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0.3810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-8.9646, 8.9646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8.9646, -8.9646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pi/12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pi/4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-pi/4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0.3651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-03540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53.51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54.93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0.3810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-8.9646, 8.9646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8.9646, -8.9646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pi/9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pi/3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-pi/3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0.4599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-0.4450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56.08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57.51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0.3810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-8.9646, 8.9646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8.9646, -8.9646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pi/2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pi/2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0.9368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-0.9426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40.36</w:t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rPr/>
            </w:pPr>
            <w:r w:rsidRPr="00000000" w:rsidR="00000000" w:rsidDel="00000000">
              <w:rPr>
                <w:rtl w:val="0"/>
              </w:rPr>
              <w:t xml:space="preserve">39.99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Rotation Experiments: (19/06/2013).docx</dc:title>
</cp:coreProperties>
</file>