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3418773"/>
        <w:docPartObj>
          <w:docPartGallery w:val="Cover Pages"/>
          <w:docPartUnique/>
        </w:docPartObj>
      </w:sdtPr>
      <w:sdtEndPr/>
      <w:sdtContent>
        <w:p w:rsidR="00A8784C" w:rsidRDefault="00A8784C"/>
        <w:p w:rsidR="00A8784C" w:rsidRDefault="00A8784C">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8784C" w:rsidRDefault="001C24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45372">
                                        <w:rPr>
                                          <w:color w:val="FFFFFF" w:themeColor="background1"/>
                                          <w:sz w:val="72"/>
                                          <w:szCs w:val="72"/>
                                        </w:rPr>
                                        <w:t>Unit 22</w:t>
                                      </w:r>
                                      <w:r w:rsidR="00A8784C">
                                        <w:rPr>
                                          <w:color w:val="FFFFFF" w:themeColor="background1"/>
                                          <w:sz w:val="72"/>
                                          <w:szCs w:val="72"/>
                                        </w:rPr>
                                        <w:t xml:space="preserve"> - </w:t>
                                      </w:r>
                                      <w:proofErr w:type="spellStart"/>
                                      <w:r w:rsidR="00A8784C">
                                        <w:rPr>
                                          <w:color w:val="FFFFFF" w:themeColor="background1"/>
                                          <w:sz w:val="72"/>
                                          <w:szCs w:val="72"/>
                                        </w:rPr>
                                        <w:t>Gamemaker</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8784C" w:rsidRDefault="001C24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45372">
                                  <w:rPr>
                                    <w:color w:val="FFFFFF" w:themeColor="background1"/>
                                    <w:sz w:val="72"/>
                                    <w:szCs w:val="72"/>
                                  </w:rPr>
                                  <w:t>Unit 22</w:t>
                                </w:r>
                                <w:r w:rsidR="00A8784C">
                                  <w:rPr>
                                    <w:color w:val="FFFFFF" w:themeColor="background1"/>
                                    <w:sz w:val="72"/>
                                    <w:szCs w:val="72"/>
                                  </w:rPr>
                                  <w:t xml:space="preserve"> - </w:t>
                                </w:r>
                                <w:proofErr w:type="spellStart"/>
                                <w:r w:rsidR="00A8784C">
                                  <w:rPr>
                                    <w:color w:val="FFFFFF" w:themeColor="background1"/>
                                    <w:sz w:val="72"/>
                                    <w:szCs w:val="72"/>
                                  </w:rPr>
                                  <w:t>Gamemaker</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8784C" w:rsidRDefault="00A8784C">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8784C" w:rsidRDefault="00A8784C">
                                    <w:pPr>
                                      <w:pStyle w:val="NoSpacing"/>
                                      <w:spacing w:before="40" w:after="40"/>
                                      <w:rPr>
                                        <w:caps/>
                                        <w:color w:val="4472C4" w:themeColor="accent5"/>
                                        <w:sz w:val="24"/>
                                        <w:szCs w:val="24"/>
                                      </w:rPr>
                                    </w:pPr>
                                    <w:r>
                                      <w:rPr>
                                        <w:caps/>
                                        <w:color w:val="4472C4" w:themeColor="accent5"/>
                                        <w:sz w:val="24"/>
                                        <w:szCs w:val="24"/>
                                        <w:lang w:val="en-GB"/>
                                      </w:rPr>
                                      <w:t>Alexander Sandham | 10226016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A8784C" w:rsidRDefault="00A8784C">
                              <w:pPr>
                                <w:pStyle w:val="NoSpacing"/>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8784C" w:rsidRDefault="00A8784C">
                              <w:pPr>
                                <w:pStyle w:val="NoSpacing"/>
                                <w:spacing w:before="40" w:after="40"/>
                                <w:rPr>
                                  <w:caps/>
                                  <w:color w:val="4472C4" w:themeColor="accent5"/>
                                  <w:sz w:val="24"/>
                                  <w:szCs w:val="24"/>
                                </w:rPr>
                              </w:pPr>
                              <w:r>
                                <w:rPr>
                                  <w:caps/>
                                  <w:color w:val="4472C4" w:themeColor="accent5"/>
                                  <w:sz w:val="24"/>
                                  <w:szCs w:val="24"/>
                                  <w:lang w:val="en-GB"/>
                                </w:rPr>
                                <w:t>Alexander Sandham | 10226016</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A8784C" w:rsidRDefault="00A8784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A8784C" w:rsidRDefault="00A8784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1D3870" w:rsidRPr="001D3870" w:rsidRDefault="001D3870" w:rsidP="001D3870">
      <w:pPr>
        <w:pStyle w:val="Heading1"/>
      </w:pPr>
      <w:r>
        <w:lastRenderedPageBreak/>
        <w:t>P2</w:t>
      </w:r>
    </w:p>
    <w:p w:rsidR="00A8784C" w:rsidRDefault="00A8784C" w:rsidP="00A8784C">
      <w:pPr>
        <w:pStyle w:val="Heading2"/>
      </w:pPr>
      <w:r>
        <w:t>Describe 4 different types of computer games</w:t>
      </w:r>
    </w:p>
    <w:p w:rsidR="00A8784C" w:rsidRDefault="00A8784C" w:rsidP="00A8784C"/>
    <w:p w:rsidR="00A8784C" w:rsidRDefault="00A8784C" w:rsidP="00A8784C">
      <w:pPr>
        <w:pStyle w:val="Heading3"/>
      </w:pPr>
      <w:r>
        <w:t>FPS</w:t>
      </w:r>
      <w:r w:rsidR="00766EB5">
        <w:t>:</w:t>
      </w:r>
    </w:p>
    <w:p w:rsidR="00766EB5" w:rsidRDefault="00446B40" w:rsidP="00766EB5">
      <w:r>
        <w:t xml:space="preserve">FPS </w:t>
      </w:r>
      <w:r w:rsidR="00D83F50">
        <w:t xml:space="preserve">(First Person Shooter) </w:t>
      </w:r>
      <w:r>
        <w:t xml:space="preserve">games are focused mainly on gun combat, where the </w:t>
      </w:r>
      <w:r w:rsidR="00AB2811">
        <w:t xml:space="preserve">player see’s the game from the eyes of the protagonist. Examples of FPS games include, Call </w:t>
      </w:r>
      <w:proofErr w:type="gramStart"/>
      <w:r w:rsidR="00AB2811">
        <w:t>Of</w:t>
      </w:r>
      <w:proofErr w:type="gramEnd"/>
      <w:r w:rsidR="00AB2811">
        <w:t xml:space="preserve"> Duty, Rainbow 6 Siege and Half-Life. Some FPS games are moving into the VR space, such as Pavlov or </w:t>
      </w:r>
      <w:proofErr w:type="spellStart"/>
      <w:r w:rsidR="00AB2811">
        <w:t>Boneworks</w:t>
      </w:r>
      <w:proofErr w:type="spellEnd"/>
      <w:r w:rsidR="00D20AC8">
        <w:t>.</w:t>
      </w:r>
    </w:p>
    <w:p w:rsidR="00D20AC8" w:rsidRDefault="00D20AC8" w:rsidP="00766EB5"/>
    <w:p w:rsidR="00D20AC8" w:rsidRDefault="00D20AC8" w:rsidP="00D20AC8">
      <w:pPr>
        <w:pStyle w:val="Heading3"/>
      </w:pPr>
      <w:r>
        <w:t>VR:</w:t>
      </w:r>
    </w:p>
    <w:p w:rsidR="00D20AC8" w:rsidRDefault="00D20AC8" w:rsidP="00D20AC8">
      <w:r>
        <w:t xml:space="preserve">VR (Virtual Reality) games are complex games in a 360 degree play space. With some high-end VR </w:t>
      </w:r>
      <w:proofErr w:type="gramStart"/>
      <w:r>
        <w:t>games</w:t>
      </w:r>
      <w:proofErr w:type="gramEnd"/>
      <w:r>
        <w:t xml:space="preserve"> they can make use of “6 Degrees of Freedom” allowing you to move around in the game</w:t>
      </w:r>
      <w:r w:rsidR="00477C54">
        <w:t xml:space="preserve">. Some popular VR games include, </w:t>
      </w:r>
      <w:proofErr w:type="spellStart"/>
      <w:r w:rsidR="00477C54">
        <w:t>BeatSaber</w:t>
      </w:r>
      <w:proofErr w:type="spellEnd"/>
      <w:r w:rsidR="00477C54">
        <w:t xml:space="preserve">, </w:t>
      </w:r>
      <w:proofErr w:type="spellStart"/>
      <w:r w:rsidR="00477C54">
        <w:t>Boneworks</w:t>
      </w:r>
      <w:proofErr w:type="spellEnd"/>
      <w:r w:rsidR="00477C54">
        <w:t xml:space="preserve"> and Job Simulator.</w:t>
      </w:r>
    </w:p>
    <w:p w:rsidR="00477C54" w:rsidRDefault="00477C54" w:rsidP="00D20AC8"/>
    <w:p w:rsidR="00477C54" w:rsidRDefault="00477C54" w:rsidP="00477C54">
      <w:pPr>
        <w:pStyle w:val="Heading3"/>
      </w:pPr>
      <w:r>
        <w:t>RPG:</w:t>
      </w:r>
    </w:p>
    <w:p w:rsidR="00477C54" w:rsidRDefault="00477C54" w:rsidP="00477C54">
      <w:r>
        <w:t xml:space="preserve">RPG (Role Playing Game) games are </w:t>
      </w:r>
      <w:r w:rsidR="00DF0FCB">
        <w:t>game where the player takes on the role of another person with different abilities. These games are very popular and can take on many forms, including third person adventure style games, real time strategy or turn based combat games. Some popular RPG games include</w:t>
      </w:r>
      <w:r w:rsidR="00156CD3">
        <w:t>, Elder scrolls Skyrim, The Outer Worlds and Kingdom Come Deliverance.</w:t>
      </w:r>
    </w:p>
    <w:p w:rsidR="00156CD3" w:rsidRDefault="00156CD3" w:rsidP="00477C54"/>
    <w:p w:rsidR="00156CD3" w:rsidRDefault="001D3870" w:rsidP="001D3870">
      <w:pPr>
        <w:pStyle w:val="Heading3"/>
      </w:pPr>
      <w:r>
        <w:t>Puzzle:</w:t>
      </w:r>
    </w:p>
    <w:p w:rsidR="001D3870" w:rsidRPr="001D3870" w:rsidRDefault="00D83F50" w:rsidP="001D3870">
      <w:r>
        <w:t xml:space="preserve">Puzzle games are heavily inspired by traditional puzzles and problem solving, the most </w:t>
      </w:r>
      <w:r w:rsidR="00045372">
        <w:t>well-known</w:t>
      </w:r>
      <w:r>
        <w:t xml:space="preserve"> puzzle game is Portal. Puzzle games are very self-explanatory and will </w:t>
      </w:r>
      <w:r w:rsidR="002E274D">
        <w:t xml:space="preserve">often be quite challenging. Some popular puzzle games include, Portal, Candy Crush and </w:t>
      </w:r>
      <w:proofErr w:type="spellStart"/>
      <w:r w:rsidR="002E274D">
        <w:t>Bloxorz</w:t>
      </w:r>
      <w:bookmarkStart w:id="0" w:name="_GoBack"/>
      <w:bookmarkEnd w:id="0"/>
      <w:proofErr w:type="spellEnd"/>
      <w:r w:rsidR="002E274D">
        <w:t xml:space="preserve"> </w:t>
      </w:r>
    </w:p>
    <w:sectPr w:rsidR="001D3870" w:rsidRPr="001D3870" w:rsidSect="00A8784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4C"/>
    <w:rsid w:val="00045372"/>
    <w:rsid w:val="00156CD3"/>
    <w:rsid w:val="001C24C6"/>
    <w:rsid w:val="001D3870"/>
    <w:rsid w:val="002E274D"/>
    <w:rsid w:val="00446B40"/>
    <w:rsid w:val="00477C54"/>
    <w:rsid w:val="00766EB5"/>
    <w:rsid w:val="00A8784C"/>
    <w:rsid w:val="00AB2811"/>
    <w:rsid w:val="00D20AC8"/>
    <w:rsid w:val="00D83F50"/>
    <w:rsid w:val="00DF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2742"/>
  <w15:chartTrackingRefBased/>
  <w15:docId w15:val="{85CB24DF-B35B-44B6-92C9-8696B47C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7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8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784C"/>
    <w:rPr>
      <w:rFonts w:eastAsiaTheme="minorEastAsia"/>
      <w:lang w:val="en-US"/>
    </w:rPr>
  </w:style>
  <w:style w:type="character" w:customStyle="1" w:styleId="Heading1Char">
    <w:name w:val="Heading 1 Char"/>
    <w:basedOn w:val="DefaultParagraphFont"/>
    <w:link w:val="Heading1"/>
    <w:uiPriority w:val="9"/>
    <w:rsid w:val="00A878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78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78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Unit 22 - Gamemaker</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22 - Gamemaker</dc:title>
  <dc:subject/>
  <dc:creator>Alexander Sandham | 10226016</dc:creator>
  <cp:keywords/>
  <dc:description/>
  <cp:lastModifiedBy>Alexander Sandham</cp:lastModifiedBy>
  <cp:revision>4</cp:revision>
  <dcterms:created xsi:type="dcterms:W3CDTF">2020-03-02T09:14:00Z</dcterms:created>
  <dcterms:modified xsi:type="dcterms:W3CDTF">2020-03-02T11:56:00Z</dcterms:modified>
</cp:coreProperties>
</file>