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B9B" w:rsidRPr="00162B9B" w:rsidRDefault="00162B9B">
      <w:pPr>
        <w:rPr>
          <w:lang w:val="bg-BG"/>
        </w:rPr>
      </w:pPr>
      <w:r>
        <w:rPr>
          <w:lang w:val="bg-BG"/>
        </w:rPr>
        <w:t>Борис Кристианов Марков, 10 клас,</w:t>
      </w:r>
      <w:r w:rsidR="00B21B7A">
        <w:rPr>
          <w:lang w:val="bg-BG"/>
        </w:rPr>
        <w:t xml:space="preserve"> НПМГ „Акад. Любомир Чакалов“, B</w:t>
      </w:r>
      <w:bookmarkStart w:id="0" w:name="_GoBack"/>
      <w:bookmarkEnd w:id="0"/>
      <w:r>
        <w:rPr>
          <w:lang w:val="bg-BG"/>
        </w:rPr>
        <w:t xml:space="preserve"> група</w:t>
      </w:r>
    </w:p>
    <w:sectPr w:rsidR="00162B9B" w:rsidRPr="0016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9B"/>
    <w:rsid w:val="00162B9B"/>
    <w:rsid w:val="00B2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2348"/>
  <w15:chartTrackingRefBased/>
  <w15:docId w15:val="{34AE8A0F-9BA7-4329-802C-944B80BA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Markov</dc:creator>
  <cp:keywords/>
  <dc:description/>
  <cp:lastModifiedBy>Boris Markov</cp:lastModifiedBy>
  <cp:revision>2</cp:revision>
  <dcterms:created xsi:type="dcterms:W3CDTF">2016-12-16T11:05:00Z</dcterms:created>
  <dcterms:modified xsi:type="dcterms:W3CDTF">2016-12-16T13:05:00Z</dcterms:modified>
</cp:coreProperties>
</file>