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58B4C90A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7034D" w:rsidRPr="000266AC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B59D92A" w14:textId="2A916D29" w:rsidR="002D62CE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07034D" w:rsidRPr="0007034D">
        <w:rPr>
          <w:rFonts w:ascii="Times New Roman" w:eastAsia="Times New Roman" w:hAnsi="Times New Roman" w:cs="Times New Roman"/>
          <w:b/>
          <w:sz w:val="28"/>
          <w:szCs w:val="24"/>
        </w:rPr>
        <w:t>Основы профессиональной 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8158048" w14:textId="18A0E299" w:rsidR="0007034D" w:rsidRPr="0007034D" w:rsidRDefault="0007034D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Вариант №41333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0A34E3E1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Дениченко</w:t>
      </w:r>
      <w:proofErr w:type="spellEnd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Александр Олегович</w:t>
      </w:r>
    </w:p>
    <w:p w14:paraId="1D70F70D" w14:textId="0CCA9EE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4E3CE982" w:rsidR="002D62CE" w:rsidRPr="0007034D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P</w:t>
      </w:r>
      <w:r w:rsidR="00E66D6A" w:rsidRP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31</w:t>
      </w:r>
      <w:r w:rsidR="00E66D6A" w:rsidRPr="0007034D">
        <w:rPr>
          <w:rFonts w:ascii="Times New Roman" w:eastAsia="Times New Roman" w:hAnsi="Times New Roman" w:cs="Times New Roman"/>
          <w:color w:val="000000"/>
          <w:sz w:val="28"/>
          <w:szCs w:val="24"/>
        </w:rPr>
        <w:t>12</w:t>
      </w:r>
    </w:p>
    <w:p w14:paraId="69C9EB2E" w14:textId="78A4A6C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</w:t>
      </w:r>
      <w:r w:rsidR="0007034D" w:rsidRPr="0007034D">
        <w:rPr>
          <w:rFonts w:ascii="Times New Roman" w:eastAsia="Times New Roman" w:hAnsi="Times New Roman" w:cs="Times New Roman"/>
          <w:color w:val="000000"/>
          <w:sz w:val="28"/>
          <w:szCs w:val="24"/>
        </w:rPr>
        <w:t>Осипов Святослав Владимирович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B91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355C33D" w14:textId="77777777" w:rsidR="0007034D" w:rsidRDefault="002D62CE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</w:p>
    <w:p w14:paraId="6A9CD36D" w14:textId="37AE3820" w:rsidR="006F7DE8" w:rsidRDefault="0007034D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7034D">
        <w:rPr>
          <w:rFonts w:ascii="Times New Roman" w:eastAsia="Times New Roman" w:hAnsi="Times New Roman" w:cs="Times New Roman"/>
          <w:sz w:val="28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1ABEF3B" w14:textId="77777777" w:rsidR="0007034D" w:rsidRDefault="0007034D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6ED50C0" w14:textId="0E4C7DDA" w:rsidR="0007034D" w:rsidRDefault="0007034D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Задание:</w:t>
      </w:r>
    </w:p>
    <w:p w14:paraId="2784D529" w14:textId="3D9C16DB" w:rsidR="0007034D" w:rsidRDefault="0007034D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INCLUDEPICTURE "/Users/alexalex/Library/Group Containers/UBF8T346G9.ms/WebArchiveCopyPasteTempFiles/com.microsoft.Word/28b97ziO4ziO4ziO4ziO4ziO4ziO4ziO4zh74P8D9OAR6rn3MngAAAAASUVORK5CYII="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2CAA58" wp14:editId="385C0798">
            <wp:extent cx="5940425" cy="3032125"/>
            <wp:effectExtent l="0" t="0" r="3175" b="0"/>
            <wp:docPr id="1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85D314" w14:textId="77777777" w:rsidR="0007034D" w:rsidRDefault="0007034D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1E6BC6D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023BD5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BE4F90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2CAA7D2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335587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9D7F52D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761F21F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16CAC6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3041FA2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6B6B5A0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7DDCC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9ED759A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798C8BF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90A7EA7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F745146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826D90F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BF63C6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F168A7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0B50B3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4CC8EE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542898" w14:textId="5923E674" w:rsidR="0007034D" w:rsidRDefault="0007034D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Ход работы:</w:t>
      </w:r>
    </w:p>
    <w:p w14:paraId="3BA3C8A0" w14:textId="77777777" w:rsidR="0007034D" w:rsidRDefault="0007034D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CFBDB84" w14:textId="0C00EB0E" w:rsidR="0007034D" w:rsidRDefault="0007034D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07034D">
        <w:rPr>
          <w:rFonts w:ascii="Times New Roman" w:eastAsia="Times New Roman" w:hAnsi="Times New Roman" w:cs="Times New Roman"/>
          <w:bCs/>
          <w:sz w:val="28"/>
          <w:szCs w:val="24"/>
        </w:rPr>
        <w:t>Текст исходной программы</w:t>
      </w:r>
    </w:p>
    <w:p w14:paraId="1A4636F4" w14:textId="77777777" w:rsidR="00E83649" w:rsidRDefault="00E83649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559"/>
        <w:gridCol w:w="5494"/>
      </w:tblGrid>
      <w:tr w:rsidR="00E83649" w14:paraId="391FC0ED" w14:textId="77777777" w:rsidTr="00B60224">
        <w:tc>
          <w:tcPr>
            <w:tcW w:w="959" w:type="dxa"/>
          </w:tcPr>
          <w:p w14:paraId="389C5C75" w14:textId="270C2F51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559" w:type="dxa"/>
          </w:tcPr>
          <w:p w14:paraId="6193C19A" w14:textId="197FFE83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1559" w:type="dxa"/>
          </w:tcPr>
          <w:p w14:paraId="7C772D9F" w14:textId="5E539C86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5494" w:type="dxa"/>
          </w:tcPr>
          <w:p w14:paraId="031E368F" w14:textId="48A8BA53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E83649" w14:paraId="75EBA14A" w14:textId="77777777" w:rsidTr="00B60224">
        <w:tc>
          <w:tcPr>
            <w:tcW w:w="959" w:type="dxa"/>
            <w:shd w:val="clear" w:color="auto" w:fill="00B050"/>
          </w:tcPr>
          <w:p w14:paraId="123907B0" w14:textId="4F3CDF4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</w:rPr>
              <w:t>0</w:t>
            </w:r>
            <w:r w:rsidRPr="00E83649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559" w:type="dxa"/>
            <w:shd w:val="clear" w:color="auto" w:fill="00B050"/>
          </w:tcPr>
          <w:p w14:paraId="30E8AF46" w14:textId="6D4EC1AB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559" w:type="dxa"/>
            <w:shd w:val="clear" w:color="auto" w:fill="00B050"/>
          </w:tcPr>
          <w:p w14:paraId="6998DD14" w14:textId="0168A846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494" w:type="dxa"/>
            <w:shd w:val="clear" w:color="auto" w:fill="00B050"/>
          </w:tcPr>
          <w:p w14:paraId="28664180" w14:textId="22FDF835" w:rsidR="00E83649" w:rsidRPr="003F540D" w:rsidRDefault="003F540D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Очистка AC</w:t>
            </w:r>
          </w:p>
        </w:tc>
      </w:tr>
      <w:tr w:rsidR="00E83649" w14:paraId="36C6377E" w14:textId="77777777" w:rsidTr="00B60224">
        <w:tc>
          <w:tcPr>
            <w:tcW w:w="959" w:type="dxa"/>
          </w:tcPr>
          <w:p w14:paraId="6B979342" w14:textId="4894343C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0D2</w:t>
            </w:r>
          </w:p>
        </w:tc>
        <w:tc>
          <w:tcPr>
            <w:tcW w:w="1559" w:type="dxa"/>
          </w:tcPr>
          <w:p w14:paraId="30F94316" w14:textId="6DC817A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EE19</w:t>
            </w:r>
          </w:p>
        </w:tc>
        <w:tc>
          <w:tcPr>
            <w:tcW w:w="1559" w:type="dxa"/>
          </w:tcPr>
          <w:p w14:paraId="658F836C" w14:textId="554E8A70" w:rsidR="00E83649" w:rsidRPr="003F540D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ST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5494" w:type="dxa"/>
          </w:tcPr>
          <w:p w14:paraId="4DB1BDAB" w14:textId="51739A6B" w:rsidR="00E83649" w:rsidRPr="003F540D" w:rsidRDefault="003F540D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Очистка результата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</w:tr>
      <w:tr w:rsidR="00E83649" w14:paraId="39650101" w14:textId="77777777" w:rsidTr="003F540D">
        <w:tc>
          <w:tcPr>
            <w:tcW w:w="959" w:type="dxa"/>
          </w:tcPr>
          <w:p w14:paraId="6D4BA59A" w14:textId="363460F0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0D3</w:t>
            </w:r>
          </w:p>
        </w:tc>
        <w:tc>
          <w:tcPr>
            <w:tcW w:w="1559" w:type="dxa"/>
          </w:tcPr>
          <w:p w14:paraId="0A1CF411" w14:textId="40069668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AE16</w:t>
            </w:r>
          </w:p>
        </w:tc>
        <w:tc>
          <w:tcPr>
            <w:tcW w:w="1559" w:type="dxa"/>
          </w:tcPr>
          <w:p w14:paraId="13CBF20A" w14:textId="49976F1A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LD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</w:p>
        </w:tc>
        <w:tc>
          <w:tcPr>
            <w:tcW w:w="5494" w:type="dxa"/>
            <w:tcBorders>
              <w:bottom w:val="nil"/>
            </w:tcBorders>
          </w:tcPr>
          <w:p w14:paraId="12113683" w14:textId="0A6992C2" w:rsidR="00E83649" w:rsidRPr="003F540D" w:rsidRDefault="003F540D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Загрузка Y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</w:p>
        </w:tc>
      </w:tr>
      <w:tr w:rsidR="00E83649" w14:paraId="31727E3C" w14:textId="77777777" w:rsidTr="003F540D">
        <w:tc>
          <w:tcPr>
            <w:tcW w:w="959" w:type="dxa"/>
          </w:tcPr>
          <w:p w14:paraId="72E44CCA" w14:textId="188922A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0D4</w:t>
            </w:r>
          </w:p>
        </w:tc>
        <w:tc>
          <w:tcPr>
            <w:tcW w:w="1559" w:type="dxa"/>
          </w:tcPr>
          <w:p w14:paraId="3B62E1E3" w14:textId="665B036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0700</w:t>
            </w:r>
          </w:p>
        </w:tc>
        <w:tc>
          <w:tcPr>
            <w:tcW w:w="1559" w:type="dxa"/>
          </w:tcPr>
          <w:p w14:paraId="5B8088B8" w14:textId="127FF267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INC</w:t>
            </w:r>
          </w:p>
        </w:tc>
        <w:tc>
          <w:tcPr>
            <w:tcW w:w="5494" w:type="dxa"/>
            <w:tcBorders>
              <w:top w:val="nil"/>
            </w:tcBorders>
          </w:tcPr>
          <w:p w14:paraId="6D09F114" w14:textId="0231F909" w:rsidR="00E83649" w:rsidRPr="003F540D" w:rsidRDefault="00880320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и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Y+1</w:t>
            </w:r>
          </w:p>
        </w:tc>
      </w:tr>
      <w:tr w:rsidR="00E83649" w14:paraId="7FDB4F3D" w14:textId="77777777" w:rsidTr="00880320">
        <w:tc>
          <w:tcPr>
            <w:tcW w:w="959" w:type="dxa"/>
          </w:tcPr>
          <w:p w14:paraId="106181EA" w14:textId="1F479767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0D5</w:t>
            </w:r>
          </w:p>
        </w:tc>
        <w:tc>
          <w:tcPr>
            <w:tcW w:w="1559" w:type="dxa"/>
          </w:tcPr>
          <w:p w14:paraId="07C1B7BE" w14:textId="2042237E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0C00</w:t>
            </w:r>
          </w:p>
        </w:tc>
        <w:tc>
          <w:tcPr>
            <w:tcW w:w="1559" w:type="dxa"/>
          </w:tcPr>
          <w:p w14:paraId="2DB29D4F" w14:textId="78DE97FA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PUSH</w:t>
            </w:r>
          </w:p>
        </w:tc>
        <w:tc>
          <w:tcPr>
            <w:tcW w:w="5494" w:type="dxa"/>
            <w:tcBorders>
              <w:bottom w:val="nil"/>
            </w:tcBorders>
          </w:tcPr>
          <w:p w14:paraId="3849BCC3" w14:textId="430514B8" w:rsidR="00E83649" w:rsidRPr="003F540D" w:rsidRDefault="003F540D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Кладём в стек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Y+1</w:t>
            </w:r>
          </w:p>
        </w:tc>
      </w:tr>
      <w:tr w:rsidR="00E83649" w14:paraId="1AFA4D1C" w14:textId="77777777" w:rsidTr="00880320">
        <w:tc>
          <w:tcPr>
            <w:tcW w:w="959" w:type="dxa"/>
          </w:tcPr>
          <w:p w14:paraId="1B7BE587" w14:textId="7EDFC5B7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0D6</w:t>
            </w:r>
          </w:p>
        </w:tc>
        <w:tc>
          <w:tcPr>
            <w:tcW w:w="1559" w:type="dxa"/>
          </w:tcPr>
          <w:p w14:paraId="7B212403" w14:textId="730BF0D4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D661</w:t>
            </w:r>
          </w:p>
        </w:tc>
        <w:tc>
          <w:tcPr>
            <w:tcW w:w="1559" w:type="dxa"/>
          </w:tcPr>
          <w:p w14:paraId="416F7B3B" w14:textId="131C3269" w:rsidR="00E83649" w:rsidRPr="00B60224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r w:rsidR="00EF73B7">
              <w:rPr>
                <w:rFonts w:ascii="Times New Roman" w:eastAsia="Times New Roman" w:hAnsi="Times New Roman" w:cs="Times New Roman"/>
                <w:bCs/>
                <w:lang w:val="en-US"/>
              </w:rPr>
              <w:t>$F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6CD74EE3" w14:textId="21C7F09E" w:rsidR="00E83649" w:rsidRPr="003F540D" w:rsidRDefault="003F540D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Вызываем функцию F(Y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+1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E83649" w14:paraId="19E5D9FD" w14:textId="77777777" w:rsidTr="00880320">
        <w:tc>
          <w:tcPr>
            <w:tcW w:w="959" w:type="dxa"/>
          </w:tcPr>
          <w:p w14:paraId="0F6CDB5B" w14:textId="3F664421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0D7</w:t>
            </w:r>
          </w:p>
        </w:tc>
        <w:tc>
          <w:tcPr>
            <w:tcW w:w="1559" w:type="dxa"/>
          </w:tcPr>
          <w:p w14:paraId="5E27DDAA" w14:textId="67FFCE23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0800</w:t>
            </w:r>
          </w:p>
        </w:tc>
        <w:tc>
          <w:tcPr>
            <w:tcW w:w="1559" w:type="dxa"/>
          </w:tcPr>
          <w:p w14:paraId="3A6FB805" w14:textId="675F215F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POP</w:t>
            </w:r>
          </w:p>
        </w:tc>
        <w:tc>
          <w:tcPr>
            <w:tcW w:w="5494" w:type="dxa"/>
            <w:tcBorders>
              <w:top w:val="nil"/>
            </w:tcBorders>
          </w:tcPr>
          <w:p w14:paraId="6AF37BEB" w14:textId="7C21BDB9" w:rsidR="00E83649" w:rsidRPr="00CD5E23" w:rsidRDefault="00CD5E23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Выгрузка </w:t>
            </w:r>
            <w:r w:rsidR="007A51E3">
              <w:rPr>
                <w:rFonts w:ascii="Times New Roman" w:eastAsia="Times New Roman" w:hAnsi="Times New Roman" w:cs="Times New Roman"/>
                <w:bCs/>
              </w:rPr>
              <w:t>F(Y</w:t>
            </w:r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>+1</w:t>
            </w:r>
            <w:r w:rsidR="007A51E3">
              <w:rPr>
                <w:rFonts w:ascii="Times New Roman" w:eastAsia="Times New Roman" w:hAnsi="Times New Roman" w:cs="Times New Roman"/>
                <w:bCs/>
              </w:rPr>
              <w:t>)</w:t>
            </w:r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функции 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</w:p>
        </w:tc>
      </w:tr>
      <w:tr w:rsidR="00E83649" w14:paraId="3AF82E0E" w14:textId="77777777" w:rsidTr="00B60224">
        <w:tc>
          <w:tcPr>
            <w:tcW w:w="959" w:type="dxa"/>
          </w:tcPr>
          <w:p w14:paraId="21E87CE1" w14:textId="5150BFD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0D8</w:t>
            </w:r>
          </w:p>
        </w:tc>
        <w:tc>
          <w:tcPr>
            <w:tcW w:w="1559" w:type="dxa"/>
          </w:tcPr>
          <w:p w14:paraId="6F0B7F87" w14:textId="0B0C9C8B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4E13</w:t>
            </w:r>
          </w:p>
        </w:tc>
        <w:tc>
          <w:tcPr>
            <w:tcW w:w="1559" w:type="dxa"/>
          </w:tcPr>
          <w:p w14:paraId="27285C4D" w14:textId="6E2A549C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ADD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5494" w:type="dxa"/>
          </w:tcPr>
          <w:p w14:paraId="5269ABFF" w14:textId="6B7DF91C" w:rsidR="00E83649" w:rsidRPr="007A51E3" w:rsidRDefault="007A51E3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Сложение AC и R: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7A51E3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</w:p>
        </w:tc>
      </w:tr>
      <w:tr w:rsidR="00E83649" w14:paraId="175569AD" w14:textId="77777777" w:rsidTr="00B60224">
        <w:tc>
          <w:tcPr>
            <w:tcW w:w="959" w:type="dxa"/>
          </w:tcPr>
          <w:p w14:paraId="5E0B8F73" w14:textId="1CFF6B89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0D9</w:t>
            </w:r>
          </w:p>
        </w:tc>
        <w:tc>
          <w:tcPr>
            <w:tcW w:w="1559" w:type="dxa"/>
          </w:tcPr>
          <w:p w14:paraId="7C8B09BD" w14:textId="40A98CA0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EE12</w:t>
            </w:r>
          </w:p>
        </w:tc>
        <w:tc>
          <w:tcPr>
            <w:tcW w:w="1559" w:type="dxa"/>
          </w:tcPr>
          <w:p w14:paraId="7D018521" w14:textId="5CDF0017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ST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5494" w:type="dxa"/>
          </w:tcPr>
          <w:p w14:paraId="3E5D2B5D" w14:textId="26FA93DF" w:rsidR="00E83649" w:rsidRPr="00880320" w:rsidRDefault="00880320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Сохранение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</w:tr>
      <w:tr w:rsidR="00E83649" w14:paraId="62A0B9A2" w14:textId="77777777" w:rsidTr="00880320">
        <w:tc>
          <w:tcPr>
            <w:tcW w:w="959" w:type="dxa"/>
          </w:tcPr>
          <w:p w14:paraId="42C3D1FD" w14:textId="683FAB56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0DA</w:t>
            </w:r>
          </w:p>
        </w:tc>
        <w:tc>
          <w:tcPr>
            <w:tcW w:w="1559" w:type="dxa"/>
          </w:tcPr>
          <w:p w14:paraId="6D5B9CF7" w14:textId="2E8877AA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AE0E</w:t>
            </w:r>
          </w:p>
        </w:tc>
        <w:tc>
          <w:tcPr>
            <w:tcW w:w="1559" w:type="dxa"/>
          </w:tcPr>
          <w:p w14:paraId="6EA1A990" w14:textId="5D10C3CC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LD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</w:p>
        </w:tc>
        <w:tc>
          <w:tcPr>
            <w:tcW w:w="5494" w:type="dxa"/>
            <w:tcBorders>
              <w:bottom w:val="nil"/>
            </w:tcBorders>
          </w:tcPr>
          <w:p w14:paraId="4AF2E0A3" w14:textId="543EE693" w:rsidR="00E83649" w:rsidRPr="00092C46" w:rsidRDefault="00092C46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Загрузка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="00880320">
              <w:rPr>
                <w:rFonts w:ascii="Times New Roman" w:eastAsia="Times New Roman" w:hAnsi="Times New Roman" w:cs="Times New Roman"/>
                <w:bCs/>
              </w:rPr>
              <w:t xml:space="preserve"> в</w:t>
            </w:r>
            <w:r w:rsidR="00880320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AC</w:t>
            </w:r>
          </w:p>
        </w:tc>
      </w:tr>
      <w:tr w:rsidR="00E83649" w14:paraId="6359B5C3" w14:textId="77777777" w:rsidTr="00880320">
        <w:tc>
          <w:tcPr>
            <w:tcW w:w="959" w:type="dxa"/>
          </w:tcPr>
          <w:p w14:paraId="4AFE75AF" w14:textId="6BA32F76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0DB</w:t>
            </w:r>
          </w:p>
        </w:tc>
        <w:tc>
          <w:tcPr>
            <w:tcW w:w="1559" w:type="dxa"/>
          </w:tcPr>
          <w:p w14:paraId="1EF5A1C1" w14:textId="65AB4888" w:rsidR="00E83649" w:rsidRPr="00E83649" w:rsidRDefault="00E83649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0740</w:t>
            </w:r>
          </w:p>
        </w:tc>
        <w:tc>
          <w:tcPr>
            <w:tcW w:w="1559" w:type="dxa"/>
          </w:tcPr>
          <w:p w14:paraId="504B2129" w14:textId="7F39F227" w:rsidR="00E83649" w:rsidRPr="005640D7" w:rsidRDefault="005640D7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DEC</w:t>
            </w:r>
          </w:p>
        </w:tc>
        <w:tc>
          <w:tcPr>
            <w:tcW w:w="5494" w:type="dxa"/>
            <w:tcBorders>
              <w:top w:val="nil"/>
            </w:tcBorders>
          </w:tcPr>
          <w:p w14:paraId="6D43F6A3" w14:textId="23270B30" w:rsidR="00E83649" w:rsidRPr="00092C46" w:rsidRDefault="00880320" w:rsidP="00E8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Z </w:t>
            </w:r>
            <w:r w:rsidR="00092C46">
              <w:rPr>
                <w:rFonts w:ascii="Times New Roman" w:eastAsia="Times New Roman" w:hAnsi="Times New Roman" w:cs="Times New Roman"/>
                <w:bCs/>
                <w:lang w:val="en-US"/>
              </w:rPr>
              <w:t>– 1</w:t>
            </w:r>
          </w:p>
        </w:tc>
      </w:tr>
      <w:tr w:rsidR="00880320" w14:paraId="086A0D4F" w14:textId="77777777" w:rsidTr="00880320">
        <w:tc>
          <w:tcPr>
            <w:tcW w:w="959" w:type="dxa"/>
          </w:tcPr>
          <w:p w14:paraId="039EDF12" w14:textId="1E35CABE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0DC</w:t>
            </w:r>
          </w:p>
        </w:tc>
        <w:tc>
          <w:tcPr>
            <w:tcW w:w="1559" w:type="dxa"/>
          </w:tcPr>
          <w:p w14:paraId="00E0783B" w14:textId="1F68543D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0C00</w:t>
            </w:r>
          </w:p>
        </w:tc>
        <w:tc>
          <w:tcPr>
            <w:tcW w:w="1559" w:type="dxa"/>
          </w:tcPr>
          <w:p w14:paraId="3E7115DF" w14:textId="79362CF0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PUSH</w:t>
            </w:r>
          </w:p>
        </w:tc>
        <w:tc>
          <w:tcPr>
            <w:tcW w:w="5494" w:type="dxa"/>
            <w:tcBorders>
              <w:bottom w:val="nil"/>
            </w:tcBorders>
          </w:tcPr>
          <w:p w14:paraId="1360ECD3" w14:textId="35FFEC70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Кладём в стек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Z – 1</w:t>
            </w:r>
          </w:p>
        </w:tc>
      </w:tr>
      <w:tr w:rsidR="00880320" w14:paraId="68F46595" w14:textId="77777777" w:rsidTr="00880320">
        <w:tc>
          <w:tcPr>
            <w:tcW w:w="959" w:type="dxa"/>
          </w:tcPr>
          <w:p w14:paraId="678D3B15" w14:textId="295F6278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0DD</w:t>
            </w:r>
          </w:p>
        </w:tc>
        <w:tc>
          <w:tcPr>
            <w:tcW w:w="1559" w:type="dxa"/>
          </w:tcPr>
          <w:p w14:paraId="302074FD" w14:textId="7869716E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D661</w:t>
            </w:r>
          </w:p>
        </w:tc>
        <w:tc>
          <w:tcPr>
            <w:tcW w:w="1559" w:type="dxa"/>
          </w:tcPr>
          <w:p w14:paraId="6834D803" w14:textId="50DA2E13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r w:rsidR="00EF73B7">
              <w:rPr>
                <w:rFonts w:ascii="Times New Roman" w:eastAsia="Times New Roman" w:hAnsi="Times New Roman" w:cs="Times New Roman"/>
                <w:bCs/>
                <w:lang w:val="en-US"/>
              </w:rPr>
              <w:t>$F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4E4FDD94" w14:textId="43A4CF2B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Вызываем функцию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Z – 1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880320" w14:paraId="4A620E9A" w14:textId="77777777" w:rsidTr="00880320">
        <w:tc>
          <w:tcPr>
            <w:tcW w:w="959" w:type="dxa"/>
          </w:tcPr>
          <w:p w14:paraId="02E9F7C6" w14:textId="6AE7005E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0DE</w:t>
            </w:r>
          </w:p>
        </w:tc>
        <w:tc>
          <w:tcPr>
            <w:tcW w:w="1559" w:type="dxa"/>
          </w:tcPr>
          <w:p w14:paraId="64D316F5" w14:textId="6FC0810E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0800</w:t>
            </w:r>
          </w:p>
        </w:tc>
        <w:tc>
          <w:tcPr>
            <w:tcW w:w="1559" w:type="dxa"/>
          </w:tcPr>
          <w:p w14:paraId="11249F68" w14:textId="57E3D5A4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POP</w:t>
            </w:r>
          </w:p>
        </w:tc>
        <w:tc>
          <w:tcPr>
            <w:tcW w:w="5494" w:type="dxa"/>
            <w:tcBorders>
              <w:top w:val="nil"/>
            </w:tcBorders>
          </w:tcPr>
          <w:p w14:paraId="45042090" w14:textId="4A8903E7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Выгрузка </w:t>
            </w:r>
            <w:proofErr w:type="gramStart"/>
            <w:r w:rsidR="007A51E3">
              <w:rPr>
                <w:rFonts w:ascii="Times New Roman" w:eastAsia="Times New Roman" w:hAnsi="Times New Roman" w:cs="Times New Roman"/>
                <w:bCs/>
              </w:rPr>
              <w:t>F(</w:t>
            </w:r>
            <w:proofErr w:type="gramEnd"/>
            <w:r w:rsidR="007A51E3"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 xml:space="preserve"> – 1</w:t>
            </w:r>
            <w:r w:rsidR="007A51E3">
              <w:rPr>
                <w:rFonts w:ascii="Times New Roman" w:eastAsia="Times New Roman" w:hAnsi="Times New Roman" w:cs="Times New Roman"/>
                <w:bCs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функции 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</w:p>
        </w:tc>
      </w:tr>
      <w:tr w:rsidR="00880320" w14:paraId="746F449F" w14:textId="77777777" w:rsidTr="00B60224">
        <w:tc>
          <w:tcPr>
            <w:tcW w:w="959" w:type="dxa"/>
          </w:tcPr>
          <w:p w14:paraId="2ED6FF11" w14:textId="6AE239EF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0DF</w:t>
            </w:r>
          </w:p>
        </w:tc>
        <w:tc>
          <w:tcPr>
            <w:tcW w:w="1559" w:type="dxa"/>
          </w:tcPr>
          <w:p w14:paraId="0903EFD8" w14:textId="157EEBC2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4E0C</w:t>
            </w:r>
          </w:p>
        </w:tc>
        <w:tc>
          <w:tcPr>
            <w:tcW w:w="1559" w:type="dxa"/>
          </w:tcPr>
          <w:p w14:paraId="7714DB93" w14:textId="01E62F74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ADD R</w:t>
            </w:r>
          </w:p>
        </w:tc>
        <w:tc>
          <w:tcPr>
            <w:tcW w:w="5494" w:type="dxa"/>
          </w:tcPr>
          <w:p w14:paraId="763899C0" w14:textId="330EA032" w:rsidR="00880320" w:rsidRPr="007A51E3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Сложение AC и R</w:t>
            </w:r>
            <w:r w:rsidR="007A51E3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7A51E3"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gramStart"/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>=</w:t>
            </w:r>
            <w:r w:rsidR="00536249" w:rsidRPr="0053624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proofErr w:type="gramEnd"/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 +</w:t>
            </w:r>
            <w:r w:rsidR="007A51E3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F(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Pr="007A51E3">
              <w:rPr>
                <w:rFonts w:ascii="Times New Roman" w:eastAsia="Times New Roman" w:hAnsi="Times New Roman" w:cs="Times New Roman"/>
                <w:bCs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880320" w14:paraId="6640083D" w14:textId="77777777" w:rsidTr="00B60224">
        <w:tc>
          <w:tcPr>
            <w:tcW w:w="959" w:type="dxa"/>
          </w:tcPr>
          <w:p w14:paraId="6BA87AED" w14:textId="15A3D35A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0E0</w:t>
            </w:r>
          </w:p>
        </w:tc>
        <w:tc>
          <w:tcPr>
            <w:tcW w:w="1559" w:type="dxa"/>
          </w:tcPr>
          <w:p w14:paraId="3980B6FB" w14:textId="1700CB85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EE0B</w:t>
            </w:r>
          </w:p>
        </w:tc>
        <w:tc>
          <w:tcPr>
            <w:tcW w:w="1559" w:type="dxa"/>
          </w:tcPr>
          <w:p w14:paraId="19F88FC8" w14:textId="02A36254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ST R</w:t>
            </w:r>
          </w:p>
        </w:tc>
        <w:tc>
          <w:tcPr>
            <w:tcW w:w="5494" w:type="dxa"/>
          </w:tcPr>
          <w:p w14:paraId="6FB0A1E7" w14:textId="75662967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Сохранение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 +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gramStart"/>
            <w:r w:rsidR="00536249">
              <w:rPr>
                <w:rFonts w:ascii="Times New Roman" w:eastAsia="Times New Roman" w:hAnsi="Times New Roman" w:cs="Times New Roman"/>
                <w:bCs/>
              </w:rPr>
              <w:t>F(</w:t>
            </w:r>
            <w:proofErr w:type="gramEnd"/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– 1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</w:tr>
      <w:tr w:rsidR="00880320" w14:paraId="2AA8CFA7" w14:textId="77777777" w:rsidTr="007A51E3">
        <w:tc>
          <w:tcPr>
            <w:tcW w:w="959" w:type="dxa"/>
          </w:tcPr>
          <w:p w14:paraId="4188E699" w14:textId="2F160606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0E1</w:t>
            </w:r>
          </w:p>
        </w:tc>
        <w:tc>
          <w:tcPr>
            <w:tcW w:w="1559" w:type="dxa"/>
          </w:tcPr>
          <w:p w14:paraId="3C035EA3" w14:textId="15353C95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AE09</w:t>
            </w:r>
          </w:p>
        </w:tc>
        <w:tc>
          <w:tcPr>
            <w:tcW w:w="1559" w:type="dxa"/>
          </w:tcPr>
          <w:p w14:paraId="685271FF" w14:textId="2D6AF0BD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LD X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14:paraId="3DEC3B39" w14:textId="2D2149A3" w:rsidR="00880320" w:rsidRPr="007A51E3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Загрузка X</w:t>
            </w:r>
          </w:p>
        </w:tc>
      </w:tr>
      <w:tr w:rsidR="00880320" w14:paraId="7765067A" w14:textId="77777777" w:rsidTr="007A51E3">
        <w:tc>
          <w:tcPr>
            <w:tcW w:w="959" w:type="dxa"/>
          </w:tcPr>
          <w:p w14:paraId="2932FA42" w14:textId="5D3DACC7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0E2</w:t>
            </w:r>
          </w:p>
        </w:tc>
        <w:tc>
          <w:tcPr>
            <w:tcW w:w="1559" w:type="dxa"/>
          </w:tcPr>
          <w:p w14:paraId="23B77F7C" w14:textId="7B454447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0C00</w:t>
            </w:r>
          </w:p>
        </w:tc>
        <w:tc>
          <w:tcPr>
            <w:tcW w:w="1559" w:type="dxa"/>
          </w:tcPr>
          <w:p w14:paraId="51A272CA" w14:textId="2989CF7B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PUSH</w:t>
            </w:r>
          </w:p>
        </w:tc>
        <w:tc>
          <w:tcPr>
            <w:tcW w:w="5494" w:type="dxa"/>
            <w:tcBorders>
              <w:top w:val="single" w:sz="4" w:space="0" w:color="auto"/>
              <w:bottom w:val="nil"/>
            </w:tcBorders>
          </w:tcPr>
          <w:p w14:paraId="601A98CE" w14:textId="379C885C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Кладём в стек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</w:p>
        </w:tc>
      </w:tr>
      <w:tr w:rsidR="00880320" w14:paraId="46F49908" w14:textId="77777777" w:rsidTr="007A51E3">
        <w:tc>
          <w:tcPr>
            <w:tcW w:w="959" w:type="dxa"/>
          </w:tcPr>
          <w:p w14:paraId="79B668E2" w14:textId="16752CFA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0E3</w:t>
            </w:r>
          </w:p>
        </w:tc>
        <w:tc>
          <w:tcPr>
            <w:tcW w:w="1559" w:type="dxa"/>
          </w:tcPr>
          <w:p w14:paraId="65E29BF6" w14:textId="3AAF175C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D661</w:t>
            </w:r>
          </w:p>
        </w:tc>
        <w:tc>
          <w:tcPr>
            <w:tcW w:w="1559" w:type="dxa"/>
          </w:tcPr>
          <w:p w14:paraId="418621EE" w14:textId="7BD326E6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r w:rsidR="007A5450">
              <w:rPr>
                <w:rFonts w:ascii="Times New Roman" w:eastAsia="Times New Roman" w:hAnsi="Times New Roman" w:cs="Times New Roman"/>
                <w:bCs/>
                <w:lang w:val="en-US"/>
              </w:rPr>
              <w:t>$F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51D08113" w14:textId="62B2A1AC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Вызываем функцию F(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880320" w14:paraId="2A00F84E" w14:textId="77777777" w:rsidTr="007A51E3">
        <w:tc>
          <w:tcPr>
            <w:tcW w:w="959" w:type="dxa"/>
          </w:tcPr>
          <w:p w14:paraId="309FADA9" w14:textId="632A5674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0E4</w:t>
            </w:r>
          </w:p>
        </w:tc>
        <w:tc>
          <w:tcPr>
            <w:tcW w:w="1559" w:type="dxa"/>
          </w:tcPr>
          <w:p w14:paraId="78D5F97E" w14:textId="7F9BF0FD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0800</w:t>
            </w:r>
          </w:p>
        </w:tc>
        <w:tc>
          <w:tcPr>
            <w:tcW w:w="1559" w:type="dxa"/>
          </w:tcPr>
          <w:p w14:paraId="43D15374" w14:textId="2E42C674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POP</w:t>
            </w:r>
          </w:p>
        </w:tc>
        <w:tc>
          <w:tcPr>
            <w:tcW w:w="5494" w:type="dxa"/>
            <w:tcBorders>
              <w:top w:val="nil"/>
            </w:tcBorders>
          </w:tcPr>
          <w:p w14:paraId="507B6C92" w14:textId="41626DCD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Выгрузка F(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) функции 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</w:p>
        </w:tc>
      </w:tr>
      <w:tr w:rsidR="00880320" w14:paraId="46852ED3" w14:textId="77777777" w:rsidTr="00B60224">
        <w:tc>
          <w:tcPr>
            <w:tcW w:w="959" w:type="dxa"/>
          </w:tcPr>
          <w:p w14:paraId="024284F5" w14:textId="1C459071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0E5</w:t>
            </w:r>
          </w:p>
        </w:tc>
        <w:tc>
          <w:tcPr>
            <w:tcW w:w="1559" w:type="dxa"/>
          </w:tcPr>
          <w:p w14:paraId="4CF35C75" w14:textId="04A3637D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0700</w:t>
            </w:r>
          </w:p>
        </w:tc>
        <w:tc>
          <w:tcPr>
            <w:tcW w:w="1559" w:type="dxa"/>
          </w:tcPr>
          <w:p w14:paraId="2F2EC9DA" w14:textId="1DE40E8F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INC</w:t>
            </w:r>
          </w:p>
        </w:tc>
        <w:tc>
          <w:tcPr>
            <w:tcW w:w="5494" w:type="dxa"/>
          </w:tcPr>
          <w:p w14:paraId="31027668" w14:textId="27DFC6B6" w:rsidR="00880320" w:rsidRPr="007A51E3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F(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+1</w:t>
            </w:r>
          </w:p>
        </w:tc>
      </w:tr>
      <w:tr w:rsidR="00880320" w14:paraId="4D36FE96" w14:textId="77777777" w:rsidTr="00B60224">
        <w:tc>
          <w:tcPr>
            <w:tcW w:w="959" w:type="dxa"/>
          </w:tcPr>
          <w:p w14:paraId="7E623395" w14:textId="3CE46743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0E6</w:t>
            </w:r>
          </w:p>
        </w:tc>
        <w:tc>
          <w:tcPr>
            <w:tcW w:w="1559" w:type="dxa"/>
          </w:tcPr>
          <w:p w14:paraId="1861E0A7" w14:textId="130373EA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4E05</w:t>
            </w:r>
          </w:p>
        </w:tc>
        <w:tc>
          <w:tcPr>
            <w:tcW w:w="1559" w:type="dxa"/>
          </w:tcPr>
          <w:p w14:paraId="7DF43484" w14:textId="4EBF2183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ADD R</w:t>
            </w:r>
          </w:p>
        </w:tc>
        <w:tc>
          <w:tcPr>
            <w:tcW w:w="5494" w:type="dxa"/>
          </w:tcPr>
          <w:p w14:paraId="1C8FA198" w14:textId="1A1EDFD1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Сложение AC и R: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7A51E3">
              <w:rPr>
                <w:rFonts w:ascii="Times New Roman" w:eastAsia="Times New Roman" w:hAnsi="Times New Roman" w:cs="Times New Roman"/>
                <w:bCs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 +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gramStart"/>
            <w:r w:rsidR="00536249">
              <w:rPr>
                <w:rFonts w:ascii="Times New Roman" w:eastAsia="Times New Roman" w:hAnsi="Times New Roman" w:cs="Times New Roman"/>
                <w:bCs/>
              </w:rPr>
              <w:t>F(</w:t>
            </w:r>
            <w:proofErr w:type="gramEnd"/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– 1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>) + F(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>)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>+1</w:t>
            </w:r>
          </w:p>
        </w:tc>
      </w:tr>
      <w:tr w:rsidR="00880320" w14:paraId="48E20843" w14:textId="77777777" w:rsidTr="00B60224">
        <w:tc>
          <w:tcPr>
            <w:tcW w:w="959" w:type="dxa"/>
          </w:tcPr>
          <w:p w14:paraId="51D1AD70" w14:textId="74AE41CF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0E7</w:t>
            </w:r>
          </w:p>
        </w:tc>
        <w:tc>
          <w:tcPr>
            <w:tcW w:w="1559" w:type="dxa"/>
          </w:tcPr>
          <w:p w14:paraId="73F77F92" w14:textId="330DC4CD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EE04</w:t>
            </w:r>
          </w:p>
        </w:tc>
        <w:tc>
          <w:tcPr>
            <w:tcW w:w="1559" w:type="dxa"/>
          </w:tcPr>
          <w:p w14:paraId="78E5F4BA" w14:textId="58FB4A37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ST R</w:t>
            </w:r>
          </w:p>
        </w:tc>
        <w:tc>
          <w:tcPr>
            <w:tcW w:w="5494" w:type="dxa"/>
          </w:tcPr>
          <w:p w14:paraId="28EA8AF8" w14:textId="50512EB8" w:rsidR="00880320" w:rsidRPr="00E83649" w:rsidRDefault="007A51E3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Сохранение</w:t>
            </w:r>
            <w:r w:rsidRPr="0088032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F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Y</w:t>
            </w:r>
            <w:r w:rsidR="00536249" w:rsidRPr="00880320">
              <w:rPr>
                <w:rFonts w:ascii="Times New Roman" w:eastAsia="Times New Roman" w:hAnsi="Times New Roman" w:cs="Times New Roman"/>
                <w:bCs/>
              </w:rPr>
              <w:t>+1)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 xml:space="preserve"> +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gramStart"/>
            <w:r w:rsidR="00536249">
              <w:rPr>
                <w:rFonts w:ascii="Times New Roman" w:eastAsia="Times New Roman" w:hAnsi="Times New Roman" w:cs="Times New Roman"/>
                <w:bCs/>
              </w:rPr>
              <w:t>F(</w:t>
            </w:r>
            <w:proofErr w:type="gramEnd"/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Z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 xml:space="preserve"> – 1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>) + F(</w:t>
            </w:r>
            <w:r w:rsidR="00536249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 w:rsidR="00536249">
              <w:rPr>
                <w:rFonts w:ascii="Times New Roman" w:eastAsia="Times New Roman" w:hAnsi="Times New Roman" w:cs="Times New Roman"/>
                <w:bCs/>
              </w:rPr>
              <w:t>)</w:t>
            </w:r>
            <w:r w:rsidR="00536249" w:rsidRPr="007A51E3">
              <w:rPr>
                <w:rFonts w:ascii="Times New Roman" w:eastAsia="Times New Roman" w:hAnsi="Times New Roman" w:cs="Times New Roman"/>
                <w:bCs/>
              </w:rPr>
              <w:t>+1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R</w:t>
            </w:r>
          </w:p>
        </w:tc>
      </w:tr>
      <w:tr w:rsidR="00880320" w14:paraId="63D71850" w14:textId="77777777" w:rsidTr="00B60224">
        <w:tc>
          <w:tcPr>
            <w:tcW w:w="959" w:type="dxa"/>
            <w:shd w:val="clear" w:color="auto" w:fill="FF0000"/>
          </w:tcPr>
          <w:p w14:paraId="2263C6B6" w14:textId="764750B5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0E8</w:t>
            </w:r>
          </w:p>
        </w:tc>
        <w:tc>
          <w:tcPr>
            <w:tcW w:w="1559" w:type="dxa"/>
            <w:shd w:val="clear" w:color="auto" w:fill="FF0000"/>
          </w:tcPr>
          <w:p w14:paraId="68CAFBD2" w14:textId="50CAD8CE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0000"/>
          </w:tcPr>
          <w:p w14:paraId="4E2BA0F9" w14:textId="0F15FAE9" w:rsidR="00880320" w:rsidRPr="005640D7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HLT</w:t>
            </w:r>
          </w:p>
        </w:tc>
        <w:tc>
          <w:tcPr>
            <w:tcW w:w="5494" w:type="dxa"/>
            <w:shd w:val="clear" w:color="auto" w:fill="FF0000"/>
          </w:tcPr>
          <w:p w14:paraId="7ACB49B2" w14:textId="3ADF3C44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О</w:t>
            </w:r>
            <w:r>
              <w:rPr>
                <w:rFonts w:ascii="Times New Roman" w:eastAsia="Times New Roman" w:hAnsi="Times New Roman" w:cs="Times New Roman"/>
                <w:bCs/>
              </w:rPr>
              <w:t>СТАНОВКА ПРОГРАММЫ</w:t>
            </w:r>
          </w:p>
        </w:tc>
      </w:tr>
      <w:tr w:rsidR="00880320" w14:paraId="3422B72C" w14:textId="77777777" w:rsidTr="00B60224">
        <w:tc>
          <w:tcPr>
            <w:tcW w:w="959" w:type="dxa"/>
          </w:tcPr>
          <w:p w14:paraId="4DCCAF92" w14:textId="3720C68C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0E9</w:t>
            </w:r>
          </w:p>
        </w:tc>
        <w:tc>
          <w:tcPr>
            <w:tcW w:w="1559" w:type="dxa"/>
          </w:tcPr>
          <w:p w14:paraId="40784D34" w14:textId="5D96DE42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ZZZZ</w:t>
            </w:r>
          </w:p>
        </w:tc>
        <w:tc>
          <w:tcPr>
            <w:tcW w:w="1559" w:type="dxa"/>
          </w:tcPr>
          <w:p w14:paraId="6236A393" w14:textId="23C28F3F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Z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 w:rsidRPr="005F731F">
              <w:rPr>
                <w:rFonts w:ascii="Times New Roman" w:eastAsia="Times New Roman" w:hAnsi="Times New Roman" w:cs="Times New Roman"/>
                <w:bCs/>
                <w:lang w:val="en-US"/>
              </w:rPr>
              <w:t>ZZZZ</w:t>
            </w:r>
          </w:p>
        </w:tc>
        <w:tc>
          <w:tcPr>
            <w:tcW w:w="5494" w:type="dxa"/>
          </w:tcPr>
          <w:p w14:paraId="652E1684" w14:textId="3FEF4745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5F731F">
              <w:rPr>
                <w:rFonts w:ascii="Times New Roman" w:hAnsi="Times New Roman" w:cs="Times New Roman"/>
              </w:rPr>
              <w:t xml:space="preserve">Значение </w:t>
            </w:r>
            <w:r w:rsidRPr="005F731F"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880320" w14:paraId="725E82BF" w14:textId="77777777" w:rsidTr="00B60224">
        <w:tc>
          <w:tcPr>
            <w:tcW w:w="959" w:type="dxa"/>
          </w:tcPr>
          <w:p w14:paraId="32D9D812" w14:textId="730ECC93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0EA</w:t>
            </w:r>
          </w:p>
        </w:tc>
        <w:tc>
          <w:tcPr>
            <w:tcW w:w="1559" w:type="dxa"/>
          </w:tcPr>
          <w:p w14:paraId="6A42F025" w14:textId="61066E7A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YYYY</w:t>
            </w:r>
          </w:p>
        </w:tc>
        <w:tc>
          <w:tcPr>
            <w:tcW w:w="1559" w:type="dxa"/>
          </w:tcPr>
          <w:p w14:paraId="2503B1D4" w14:textId="6447E222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Y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YYYY</w:t>
            </w:r>
          </w:p>
        </w:tc>
        <w:tc>
          <w:tcPr>
            <w:tcW w:w="5494" w:type="dxa"/>
          </w:tcPr>
          <w:p w14:paraId="19C9EB8F" w14:textId="598E0006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5F731F">
              <w:rPr>
                <w:rFonts w:ascii="Times New Roman" w:hAnsi="Times New Roman" w:cs="Times New Roman"/>
              </w:rPr>
              <w:t xml:space="preserve">Значение </w:t>
            </w:r>
            <w:r w:rsidRPr="005F731F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880320" w14:paraId="63ED5037" w14:textId="77777777" w:rsidTr="00B60224">
        <w:tc>
          <w:tcPr>
            <w:tcW w:w="959" w:type="dxa"/>
          </w:tcPr>
          <w:p w14:paraId="2ECAC343" w14:textId="2D97EE0B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0EB</w:t>
            </w:r>
          </w:p>
        </w:tc>
        <w:tc>
          <w:tcPr>
            <w:tcW w:w="1559" w:type="dxa"/>
          </w:tcPr>
          <w:p w14:paraId="33B1AE24" w14:textId="44997737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XXXX</w:t>
            </w:r>
          </w:p>
        </w:tc>
        <w:tc>
          <w:tcPr>
            <w:tcW w:w="1559" w:type="dxa"/>
          </w:tcPr>
          <w:p w14:paraId="42727BE3" w14:textId="418F187A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XXXX</w:t>
            </w:r>
          </w:p>
        </w:tc>
        <w:tc>
          <w:tcPr>
            <w:tcW w:w="5494" w:type="dxa"/>
          </w:tcPr>
          <w:p w14:paraId="3D078104" w14:textId="37A3DDD7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5F731F">
              <w:rPr>
                <w:rFonts w:ascii="Times New Roman" w:hAnsi="Times New Roman" w:cs="Times New Roman"/>
              </w:rPr>
              <w:t xml:space="preserve">Значение </w:t>
            </w:r>
            <w:r w:rsidRPr="005F731F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880320" w14:paraId="7C9CFB66" w14:textId="77777777" w:rsidTr="00B60224">
        <w:tc>
          <w:tcPr>
            <w:tcW w:w="959" w:type="dxa"/>
          </w:tcPr>
          <w:p w14:paraId="222B3F0D" w14:textId="297EB78B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0EC</w:t>
            </w:r>
          </w:p>
        </w:tc>
        <w:tc>
          <w:tcPr>
            <w:tcW w:w="1559" w:type="dxa"/>
          </w:tcPr>
          <w:p w14:paraId="701E8CDE" w14:textId="3FBAC6D8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0A65</w:t>
            </w:r>
          </w:p>
        </w:tc>
        <w:tc>
          <w:tcPr>
            <w:tcW w:w="1559" w:type="dxa"/>
          </w:tcPr>
          <w:p w14:paraId="5F0F14DC" w14:textId="16682DCB" w:rsidR="00880320" w:rsidRPr="00E83649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0A65</w:t>
            </w:r>
          </w:p>
        </w:tc>
        <w:tc>
          <w:tcPr>
            <w:tcW w:w="5494" w:type="dxa"/>
          </w:tcPr>
          <w:p w14:paraId="60A031A2" w14:textId="6EBE1FAF" w:rsidR="00880320" w:rsidRPr="005F731F" w:rsidRDefault="00880320" w:rsidP="00880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Результат R</w:t>
            </w:r>
          </w:p>
        </w:tc>
      </w:tr>
    </w:tbl>
    <w:p w14:paraId="5E1B273E" w14:textId="59A38B1E" w:rsidR="0007034D" w:rsidRDefault="0007034D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6DA8A77A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4D5D6A9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542E340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327E010D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0CA448EB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08028EA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3CAB5DD2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758D4FE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A5BE799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73D9A3E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678E6D7F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ACCD6B1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5CA33AF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21CF076" w14:textId="1F55487A" w:rsidR="00E83649" w:rsidRDefault="00E83649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83649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Подпрограмма</w:t>
      </w:r>
    </w:p>
    <w:p w14:paraId="71886F2B" w14:textId="77777777" w:rsidR="00E83649" w:rsidRDefault="00E83649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5352"/>
      </w:tblGrid>
      <w:tr w:rsidR="00E83649" w14:paraId="24F9C512" w14:textId="77777777" w:rsidTr="007A5450">
        <w:tc>
          <w:tcPr>
            <w:tcW w:w="959" w:type="dxa"/>
          </w:tcPr>
          <w:p w14:paraId="6569EFDC" w14:textId="2574D6D2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559" w:type="dxa"/>
          </w:tcPr>
          <w:p w14:paraId="2C23BA0B" w14:textId="0E61FE73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1701" w:type="dxa"/>
          </w:tcPr>
          <w:p w14:paraId="71A4F9C8" w14:textId="606B492F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5352" w:type="dxa"/>
          </w:tcPr>
          <w:p w14:paraId="610F59ED" w14:textId="0EE36DE3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E83649" w14:paraId="77BA1C9F" w14:textId="77777777" w:rsidTr="007A5450">
        <w:tc>
          <w:tcPr>
            <w:tcW w:w="959" w:type="dxa"/>
            <w:shd w:val="clear" w:color="auto" w:fill="00B050"/>
          </w:tcPr>
          <w:p w14:paraId="1D0A1391" w14:textId="3E07B7EB" w:rsidR="00E83649" w:rsidRPr="007A51E3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661</w:t>
            </w:r>
          </w:p>
        </w:tc>
        <w:tc>
          <w:tcPr>
            <w:tcW w:w="1559" w:type="dxa"/>
            <w:shd w:val="clear" w:color="auto" w:fill="00B050"/>
          </w:tcPr>
          <w:p w14:paraId="269D54DB" w14:textId="2ACE1663" w:rsidR="00E83649" w:rsidRPr="007A51E3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AC01</w:t>
            </w:r>
          </w:p>
        </w:tc>
        <w:tc>
          <w:tcPr>
            <w:tcW w:w="1701" w:type="dxa"/>
            <w:shd w:val="clear" w:color="auto" w:fill="00B050"/>
          </w:tcPr>
          <w:p w14:paraId="7CCD0B5B" w14:textId="1D35DCC5" w:rsidR="00B60224" w:rsidRPr="007A51E3" w:rsidRDefault="007A5450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 xml:space="preserve">F: </w:t>
            </w:r>
            <w:r w:rsidR="005640D7"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 xml:space="preserve">LD </w:t>
            </w:r>
            <w:r w:rsidR="00B60224"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(SP+1)</w:t>
            </w:r>
          </w:p>
        </w:tc>
        <w:tc>
          <w:tcPr>
            <w:tcW w:w="5352" w:type="dxa"/>
            <w:shd w:val="clear" w:color="auto" w:fill="00B050"/>
          </w:tcPr>
          <w:p w14:paraId="61398BEE" w14:textId="2941FC90" w:rsidR="00E83649" w:rsidRPr="003524E5" w:rsidRDefault="007A51E3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color w:val="000000" w:themeColor="text1"/>
              </w:rPr>
              <w:t>Загрузка аргумента</w:t>
            </w:r>
            <w:r w:rsidR="003524E5">
              <w:rPr>
                <w:color w:val="000000" w:themeColor="text1"/>
                <w:lang w:val="en-US"/>
              </w:rPr>
              <w:t xml:space="preserve"> K</w:t>
            </w:r>
          </w:p>
        </w:tc>
      </w:tr>
      <w:tr w:rsidR="00E83649" w14:paraId="3157E5AB" w14:textId="77777777" w:rsidTr="007A5450">
        <w:tc>
          <w:tcPr>
            <w:tcW w:w="959" w:type="dxa"/>
          </w:tcPr>
          <w:p w14:paraId="39E906EF" w14:textId="5FF44848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662</w:t>
            </w:r>
          </w:p>
        </w:tc>
        <w:tc>
          <w:tcPr>
            <w:tcW w:w="1559" w:type="dxa"/>
          </w:tcPr>
          <w:p w14:paraId="3BBBCC60" w14:textId="3579B924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F207</w:t>
            </w:r>
          </w:p>
        </w:tc>
        <w:tc>
          <w:tcPr>
            <w:tcW w:w="1701" w:type="dxa"/>
          </w:tcPr>
          <w:p w14:paraId="2E9C58A4" w14:textId="0EB3C08F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BMI </w:t>
            </w:r>
            <w:r w:rsidR="00EF73B7">
              <w:rPr>
                <w:rFonts w:ascii="Times New Roman" w:eastAsia="Times New Roman" w:hAnsi="Times New Roman" w:cs="Times New Roman"/>
                <w:bCs/>
                <w:lang w:val="en-US"/>
              </w:rPr>
              <w:t>S</w:t>
            </w:r>
          </w:p>
        </w:tc>
        <w:tc>
          <w:tcPr>
            <w:tcW w:w="5352" w:type="dxa"/>
          </w:tcPr>
          <w:p w14:paraId="3F015648" w14:textId="30E6514F" w:rsidR="00E83649" w:rsidRPr="00E27147" w:rsidRDefault="00E2714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27147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ереход на загрузку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если </w:t>
            </w:r>
            <w:r w:rsidR="003524E5">
              <w:rPr>
                <w:rFonts w:ascii="Times New Roman" w:eastAsia="Times New Roman" w:hAnsi="Times New Roman" w:cs="Times New Roman"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отрицательное</w:t>
            </w:r>
            <w:r w:rsidR="008764D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8764D0" w:rsidRPr="008764D0">
              <w:rPr>
                <w:rFonts w:ascii="Times New Roman" w:eastAsia="Times New Roman" w:hAnsi="Times New Roman" w:cs="Times New Roman"/>
                <w:bCs/>
              </w:rPr>
              <w:t>(</w:t>
            </w:r>
            <w:r w:rsidR="008764D0">
              <w:rPr>
                <w:rFonts w:ascii="Times New Roman" w:eastAsia="Times New Roman" w:hAnsi="Times New Roman" w:cs="Times New Roman"/>
                <w:bCs/>
              </w:rPr>
              <w:t>знаковое сравнение</w:t>
            </w:r>
            <w:r w:rsidR="008764D0" w:rsidRPr="008764D0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E83649" w14:paraId="4B94407E" w14:textId="77777777" w:rsidTr="007A5450">
        <w:tc>
          <w:tcPr>
            <w:tcW w:w="959" w:type="dxa"/>
          </w:tcPr>
          <w:p w14:paraId="14129EF9" w14:textId="7D1B5121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663</w:t>
            </w:r>
          </w:p>
        </w:tc>
        <w:tc>
          <w:tcPr>
            <w:tcW w:w="1559" w:type="dxa"/>
          </w:tcPr>
          <w:p w14:paraId="296985BC" w14:textId="4C62683A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7E09</w:t>
            </w:r>
          </w:p>
        </w:tc>
        <w:tc>
          <w:tcPr>
            <w:tcW w:w="1701" w:type="dxa"/>
          </w:tcPr>
          <w:p w14:paraId="503C3784" w14:textId="681F8341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CMP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5352" w:type="dxa"/>
          </w:tcPr>
          <w:p w14:paraId="312AA1F7" w14:textId="54E568A5" w:rsidR="00E83649" w:rsidRPr="00E27147" w:rsidRDefault="00E2714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Выставление флагов по результату операции </w:t>
            </w:r>
            <w:r w:rsidR="003524E5">
              <w:rPr>
                <w:rFonts w:ascii="Times New Roman" w:eastAsia="Times New Roman" w:hAnsi="Times New Roman" w:cs="Times New Roman"/>
                <w:bCs/>
              </w:rPr>
              <w:t xml:space="preserve">K </w:t>
            </w:r>
            <w:r w:rsidRPr="00E27147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</w:tc>
      </w:tr>
      <w:tr w:rsidR="00E83649" w14:paraId="7E7012B9" w14:textId="77777777" w:rsidTr="007A5450">
        <w:tc>
          <w:tcPr>
            <w:tcW w:w="959" w:type="dxa"/>
          </w:tcPr>
          <w:p w14:paraId="117B11B8" w14:textId="43D4702F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664</w:t>
            </w:r>
          </w:p>
        </w:tc>
        <w:tc>
          <w:tcPr>
            <w:tcW w:w="1559" w:type="dxa"/>
          </w:tcPr>
          <w:p w14:paraId="3963818E" w14:textId="17227AF7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F905</w:t>
            </w:r>
          </w:p>
        </w:tc>
        <w:tc>
          <w:tcPr>
            <w:tcW w:w="1701" w:type="dxa"/>
          </w:tcPr>
          <w:p w14:paraId="396E09E4" w14:textId="06F4A827" w:rsidR="00E83649" w:rsidRPr="000266AC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BGE </w:t>
            </w:r>
            <w:r w:rsidR="00EF73B7">
              <w:rPr>
                <w:rFonts w:ascii="Times New Roman" w:eastAsia="Times New Roman" w:hAnsi="Times New Roman" w:cs="Times New Roman"/>
                <w:bCs/>
                <w:lang w:val="en-US"/>
              </w:rPr>
              <w:t>S</w:t>
            </w:r>
          </w:p>
        </w:tc>
        <w:tc>
          <w:tcPr>
            <w:tcW w:w="5352" w:type="dxa"/>
          </w:tcPr>
          <w:p w14:paraId="4F35EBAE" w14:textId="44FC9249" w:rsidR="008764D0" w:rsidRPr="003524E5" w:rsidRDefault="00E2714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27147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>ереход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на загрузку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если </w:t>
            </w:r>
            <w:proofErr w:type="gramStart"/>
            <w:r w:rsidR="008764D0">
              <w:rPr>
                <w:rFonts w:ascii="Times New Roman" w:eastAsia="Times New Roman" w:hAnsi="Times New Roman" w:cs="Times New Roman"/>
                <w:bCs/>
              </w:rPr>
              <w:t>A</w:t>
            </w:r>
            <w:r w:rsidR="008764D0" w:rsidRPr="008764D0">
              <w:rPr>
                <w:rFonts w:ascii="Times New Roman" w:eastAsia="Times New Roman" w:hAnsi="Times New Roman" w:cs="Times New Roman"/>
                <w:bCs/>
              </w:rPr>
              <w:t xml:space="preserve"> &gt;</w:t>
            </w:r>
            <w:proofErr w:type="gramEnd"/>
            <w:r w:rsidR="008764D0" w:rsidRPr="008764D0">
              <w:rPr>
                <w:rFonts w:ascii="Times New Roman" w:eastAsia="Times New Roman" w:hAnsi="Times New Roman" w:cs="Times New Roman"/>
                <w:bCs/>
              </w:rPr>
              <w:t xml:space="preserve">=  </w:t>
            </w:r>
            <w:r w:rsidR="003524E5">
              <w:rPr>
                <w:rFonts w:ascii="Times New Roman" w:eastAsia="Times New Roman" w:hAnsi="Times New Roman" w:cs="Times New Roman"/>
                <w:bCs/>
              </w:rPr>
              <w:t>K</w:t>
            </w:r>
          </w:p>
          <w:p w14:paraId="4D7E397B" w14:textId="1AE49BB3" w:rsidR="00E83649" w:rsidRPr="008764D0" w:rsidRDefault="008764D0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8764D0">
              <w:rPr>
                <w:rFonts w:ascii="Times New Roman" w:eastAsia="Times New Roman" w:hAnsi="Times New Roman" w:cs="Times New Roman"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</w:rPr>
              <w:t>знаковое сравнение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E83649" w14:paraId="0CA458CA" w14:textId="77777777" w:rsidTr="007A5450">
        <w:tc>
          <w:tcPr>
            <w:tcW w:w="959" w:type="dxa"/>
          </w:tcPr>
          <w:p w14:paraId="2C8B4AC1" w14:textId="4932AEEB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665</w:t>
            </w:r>
          </w:p>
        </w:tc>
        <w:tc>
          <w:tcPr>
            <w:tcW w:w="1559" w:type="dxa"/>
          </w:tcPr>
          <w:p w14:paraId="76BF9837" w14:textId="7CC0B618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0500</w:t>
            </w:r>
          </w:p>
        </w:tc>
        <w:tc>
          <w:tcPr>
            <w:tcW w:w="1701" w:type="dxa"/>
          </w:tcPr>
          <w:p w14:paraId="2F3F6879" w14:textId="3ACCA417" w:rsidR="00E83649" w:rsidRPr="00A55BE6" w:rsidRDefault="00A55BE6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ASL</w:t>
            </w:r>
          </w:p>
        </w:tc>
        <w:tc>
          <w:tcPr>
            <w:tcW w:w="5352" w:type="dxa"/>
          </w:tcPr>
          <w:p w14:paraId="2E97B26A" w14:textId="04062B53" w:rsidR="00E83649" w:rsidRPr="008764D0" w:rsidRDefault="008764D0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Умножение</w:t>
            </w:r>
            <w:r w:rsidR="003524E5"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3524E5">
              <w:rPr>
                <w:rFonts w:ascii="Times New Roman" w:eastAsia="Times New Roman" w:hAnsi="Times New Roman" w:cs="Times New Roman"/>
                <w:bCs/>
                <w:lang w:val="en-US"/>
              </w:rPr>
              <w:t>K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на 2: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3524E5">
              <w:rPr>
                <w:rFonts w:ascii="Times New Roman" w:eastAsia="Times New Roman" w:hAnsi="Times New Roman" w:cs="Times New Roman"/>
                <w:bCs/>
              </w:rPr>
              <w:t>K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*2</w:t>
            </w:r>
          </w:p>
        </w:tc>
      </w:tr>
      <w:tr w:rsidR="00E83649" w14:paraId="45E8C355" w14:textId="77777777" w:rsidTr="007A5450">
        <w:tc>
          <w:tcPr>
            <w:tcW w:w="959" w:type="dxa"/>
          </w:tcPr>
          <w:p w14:paraId="17EEED6A" w14:textId="5E94B4CC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666</w:t>
            </w:r>
          </w:p>
        </w:tc>
        <w:tc>
          <w:tcPr>
            <w:tcW w:w="1559" w:type="dxa"/>
          </w:tcPr>
          <w:p w14:paraId="4416BF8B" w14:textId="5C52365B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0500</w:t>
            </w:r>
          </w:p>
        </w:tc>
        <w:tc>
          <w:tcPr>
            <w:tcW w:w="1701" w:type="dxa"/>
          </w:tcPr>
          <w:p w14:paraId="37BF0EA3" w14:textId="376B6CBC" w:rsidR="00E83649" w:rsidRPr="00A55BE6" w:rsidRDefault="00A55BE6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ASL</w:t>
            </w:r>
          </w:p>
        </w:tc>
        <w:tc>
          <w:tcPr>
            <w:tcW w:w="5352" w:type="dxa"/>
          </w:tcPr>
          <w:p w14:paraId="37A16692" w14:textId="16DEB594" w:rsidR="00E83649" w:rsidRPr="008764D0" w:rsidRDefault="008764D0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Умножение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*2 </w:t>
            </w:r>
            <w:r>
              <w:rPr>
                <w:rFonts w:ascii="Times New Roman" w:eastAsia="Times New Roman" w:hAnsi="Times New Roman" w:cs="Times New Roman"/>
                <w:bCs/>
              </w:rPr>
              <w:t>на 2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3524E5">
              <w:rPr>
                <w:rFonts w:ascii="Times New Roman" w:eastAsia="Times New Roman" w:hAnsi="Times New Roman" w:cs="Times New Roman"/>
                <w:bCs/>
              </w:rPr>
              <w:t>K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*4</w:t>
            </w:r>
          </w:p>
        </w:tc>
      </w:tr>
      <w:tr w:rsidR="00E83649" w14:paraId="45C791F8" w14:textId="77777777" w:rsidTr="007A5450">
        <w:tc>
          <w:tcPr>
            <w:tcW w:w="959" w:type="dxa"/>
          </w:tcPr>
          <w:p w14:paraId="0D9A7AFC" w14:textId="5C996F32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667</w:t>
            </w:r>
          </w:p>
        </w:tc>
        <w:tc>
          <w:tcPr>
            <w:tcW w:w="1559" w:type="dxa"/>
          </w:tcPr>
          <w:p w14:paraId="7A6CC69F" w14:textId="4FD8B639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4C01</w:t>
            </w:r>
          </w:p>
        </w:tc>
        <w:tc>
          <w:tcPr>
            <w:tcW w:w="1701" w:type="dxa"/>
          </w:tcPr>
          <w:p w14:paraId="3A0CC0FE" w14:textId="772FF9BA" w:rsidR="00E83649" w:rsidRPr="00A55BE6" w:rsidRDefault="00A55BE6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ADD </w:t>
            </w:r>
            <w:r w:rsidR="007A5450">
              <w:rPr>
                <w:rFonts w:ascii="Times New Roman" w:eastAsia="Times New Roman" w:hAnsi="Times New Roman" w:cs="Times New Roman"/>
                <w:bCs/>
                <w:lang w:val="en-US"/>
              </w:rPr>
              <w:t>&amp;</w:t>
            </w:r>
            <w:r w:rsidR="00B60224">
              <w:rPr>
                <w:rFonts w:ascii="Times New Roman" w:eastAsia="Times New Roman" w:hAnsi="Times New Roman" w:cs="Times New Roman"/>
                <w:bCs/>
                <w:lang w:val="en-US"/>
              </w:rPr>
              <w:t>1</w:t>
            </w:r>
          </w:p>
        </w:tc>
        <w:tc>
          <w:tcPr>
            <w:tcW w:w="5352" w:type="dxa"/>
          </w:tcPr>
          <w:p w14:paraId="1654943C" w14:textId="2E4F93DA" w:rsidR="00E83649" w:rsidRPr="003524E5" w:rsidRDefault="003524E5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524E5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>рибавление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к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K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>*5</w:t>
            </w:r>
          </w:p>
        </w:tc>
      </w:tr>
      <w:tr w:rsidR="00E83649" w14:paraId="3DB507FA" w14:textId="77777777" w:rsidTr="007A5450">
        <w:tc>
          <w:tcPr>
            <w:tcW w:w="959" w:type="dxa"/>
          </w:tcPr>
          <w:p w14:paraId="1437BE93" w14:textId="172D4448" w:rsidR="00E83649" w:rsidRPr="00E83649" w:rsidRDefault="00E83649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668</w:t>
            </w:r>
          </w:p>
        </w:tc>
        <w:tc>
          <w:tcPr>
            <w:tcW w:w="1559" w:type="dxa"/>
          </w:tcPr>
          <w:p w14:paraId="3996BAF6" w14:textId="407E5270" w:rsidR="00E83649" w:rsidRPr="005640D7" w:rsidRDefault="005640D7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6E05</w:t>
            </w:r>
          </w:p>
        </w:tc>
        <w:tc>
          <w:tcPr>
            <w:tcW w:w="1701" w:type="dxa"/>
          </w:tcPr>
          <w:p w14:paraId="668F33A0" w14:textId="6782ABA5" w:rsidR="00E83649" w:rsidRPr="00A55BE6" w:rsidRDefault="00A55BE6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SUB</w:t>
            </w:r>
            <w:r w:rsidR="00B60224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  <w:r w:rsidR="003F540D"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5352" w:type="dxa"/>
          </w:tcPr>
          <w:p w14:paraId="1EBC6D2D" w14:textId="4231979D" w:rsidR="00E83649" w:rsidRPr="003524E5" w:rsidRDefault="003524E5" w:rsidP="003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Вычитание из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</w:rPr>
              <w:t>: 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K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>*5-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</w:p>
        </w:tc>
      </w:tr>
      <w:tr w:rsidR="003524E5" w14:paraId="2125FFE7" w14:textId="77777777" w:rsidTr="007A5450">
        <w:tc>
          <w:tcPr>
            <w:tcW w:w="959" w:type="dxa"/>
          </w:tcPr>
          <w:p w14:paraId="64FFD73D" w14:textId="72FD606A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669</w:t>
            </w:r>
          </w:p>
        </w:tc>
        <w:tc>
          <w:tcPr>
            <w:tcW w:w="1559" w:type="dxa"/>
          </w:tcPr>
          <w:p w14:paraId="45F11BB2" w14:textId="0AF62346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CE01</w:t>
            </w:r>
          </w:p>
        </w:tc>
        <w:tc>
          <w:tcPr>
            <w:tcW w:w="1701" w:type="dxa"/>
          </w:tcPr>
          <w:p w14:paraId="4DC06204" w14:textId="0A77A7D7" w:rsidR="003524E5" w:rsidRPr="00A55BE6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JUMP (IP+1)</w:t>
            </w:r>
          </w:p>
        </w:tc>
        <w:tc>
          <w:tcPr>
            <w:tcW w:w="5352" w:type="dxa"/>
          </w:tcPr>
          <w:p w14:paraId="687D11F0" w14:textId="62A3E310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t>Переход на сохранение результата</w:t>
            </w:r>
          </w:p>
        </w:tc>
      </w:tr>
      <w:tr w:rsidR="003524E5" w14:paraId="75D3CE25" w14:textId="77777777" w:rsidTr="007A5450">
        <w:tc>
          <w:tcPr>
            <w:tcW w:w="959" w:type="dxa"/>
          </w:tcPr>
          <w:p w14:paraId="49D700FB" w14:textId="0E2CE9D4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66A</w:t>
            </w:r>
          </w:p>
        </w:tc>
        <w:tc>
          <w:tcPr>
            <w:tcW w:w="1559" w:type="dxa"/>
          </w:tcPr>
          <w:p w14:paraId="584D82A3" w14:textId="45602EE4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AE02</w:t>
            </w:r>
          </w:p>
        </w:tc>
        <w:tc>
          <w:tcPr>
            <w:tcW w:w="1701" w:type="dxa"/>
          </w:tcPr>
          <w:p w14:paraId="30997ECF" w14:textId="2B616ACD" w:rsidR="003524E5" w:rsidRPr="00A55BE6" w:rsidRDefault="00EF73B7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S: </w:t>
            </w:r>
            <w:r w:rsidR="003524E5">
              <w:rPr>
                <w:rFonts w:ascii="Times New Roman" w:eastAsia="Times New Roman" w:hAnsi="Times New Roman" w:cs="Times New Roman"/>
                <w:bCs/>
                <w:lang w:val="en-US"/>
              </w:rPr>
              <w:t>LD A</w:t>
            </w:r>
          </w:p>
        </w:tc>
        <w:tc>
          <w:tcPr>
            <w:tcW w:w="5352" w:type="dxa"/>
          </w:tcPr>
          <w:p w14:paraId="0BA28BA4" w14:textId="444AC051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t xml:space="preserve">Загрузка </w:t>
            </w:r>
            <w:r>
              <w:rPr>
                <w:lang w:val="en-US"/>
              </w:rPr>
              <w:t>A</w:t>
            </w:r>
          </w:p>
        </w:tc>
      </w:tr>
      <w:tr w:rsidR="003524E5" w14:paraId="351D7245" w14:textId="77777777" w:rsidTr="007A5450">
        <w:tc>
          <w:tcPr>
            <w:tcW w:w="959" w:type="dxa"/>
          </w:tcPr>
          <w:p w14:paraId="59984ACA" w14:textId="18F46CDF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66B</w:t>
            </w:r>
          </w:p>
        </w:tc>
        <w:tc>
          <w:tcPr>
            <w:tcW w:w="1559" w:type="dxa"/>
          </w:tcPr>
          <w:p w14:paraId="427A1035" w14:textId="15CFF8FB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EC01</w:t>
            </w:r>
          </w:p>
        </w:tc>
        <w:tc>
          <w:tcPr>
            <w:tcW w:w="1701" w:type="dxa"/>
          </w:tcPr>
          <w:p w14:paraId="5FCC9F83" w14:textId="16AE1032" w:rsidR="003524E5" w:rsidRPr="00A55BE6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ST (ST+1)</w:t>
            </w:r>
          </w:p>
        </w:tc>
        <w:tc>
          <w:tcPr>
            <w:tcW w:w="5352" w:type="dxa"/>
          </w:tcPr>
          <w:p w14:paraId="481051C3" w14:textId="0E09E1E4" w:rsidR="003524E5" w:rsidRPr="003524E5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t>Сохранение результата</w:t>
            </w:r>
            <w:r>
              <w:rPr>
                <w:lang w:val="en-US"/>
              </w:rPr>
              <w:t xml:space="preserve"> </w:t>
            </w:r>
          </w:p>
        </w:tc>
      </w:tr>
      <w:tr w:rsidR="003524E5" w14:paraId="0A3228D8" w14:textId="77777777" w:rsidTr="007A5450">
        <w:tc>
          <w:tcPr>
            <w:tcW w:w="959" w:type="dxa"/>
            <w:shd w:val="clear" w:color="auto" w:fill="FF0000"/>
          </w:tcPr>
          <w:p w14:paraId="45B57F08" w14:textId="42C0EECF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66C</w:t>
            </w:r>
          </w:p>
        </w:tc>
        <w:tc>
          <w:tcPr>
            <w:tcW w:w="1559" w:type="dxa"/>
            <w:shd w:val="clear" w:color="auto" w:fill="FF0000"/>
          </w:tcPr>
          <w:p w14:paraId="5ED73810" w14:textId="57373549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0A00</w:t>
            </w:r>
          </w:p>
        </w:tc>
        <w:tc>
          <w:tcPr>
            <w:tcW w:w="1701" w:type="dxa"/>
            <w:shd w:val="clear" w:color="auto" w:fill="FF0000"/>
          </w:tcPr>
          <w:p w14:paraId="018E95B5" w14:textId="716A36F0" w:rsidR="003524E5" w:rsidRPr="00A55BE6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RET</w:t>
            </w:r>
          </w:p>
        </w:tc>
        <w:tc>
          <w:tcPr>
            <w:tcW w:w="5352" w:type="dxa"/>
            <w:shd w:val="clear" w:color="auto" w:fill="FF0000"/>
          </w:tcPr>
          <w:p w14:paraId="5611F6B4" w14:textId="225BC0FB" w:rsidR="003524E5" w:rsidRPr="003F540D" w:rsidRDefault="003524E5" w:rsidP="003524E5">
            <w:pPr>
              <w:tabs>
                <w:tab w:val="left" w:pos="7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Возврат</w:t>
            </w:r>
          </w:p>
        </w:tc>
      </w:tr>
      <w:tr w:rsidR="003524E5" w14:paraId="64784E8F" w14:textId="77777777" w:rsidTr="007A5450">
        <w:tc>
          <w:tcPr>
            <w:tcW w:w="959" w:type="dxa"/>
          </w:tcPr>
          <w:p w14:paraId="4155900E" w14:textId="60D06011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66D</w:t>
            </w:r>
          </w:p>
        </w:tc>
        <w:tc>
          <w:tcPr>
            <w:tcW w:w="1559" w:type="dxa"/>
          </w:tcPr>
          <w:p w14:paraId="0A843BA9" w14:textId="45FC3E50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0B67</w:t>
            </w:r>
          </w:p>
        </w:tc>
        <w:tc>
          <w:tcPr>
            <w:tcW w:w="1701" w:type="dxa"/>
          </w:tcPr>
          <w:p w14:paraId="0DF17C51" w14:textId="3775FB93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0B67</w:t>
            </w:r>
          </w:p>
        </w:tc>
        <w:tc>
          <w:tcPr>
            <w:tcW w:w="5352" w:type="dxa"/>
          </w:tcPr>
          <w:p w14:paraId="043AF291" w14:textId="3515DA3D" w:rsidR="003524E5" w:rsidRPr="003F540D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Константа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</w:tc>
      </w:tr>
      <w:tr w:rsidR="003524E5" w14:paraId="4E2C0AD9" w14:textId="77777777" w:rsidTr="007A5450">
        <w:tc>
          <w:tcPr>
            <w:tcW w:w="959" w:type="dxa"/>
          </w:tcPr>
          <w:p w14:paraId="766AB264" w14:textId="5D84E190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66E</w:t>
            </w:r>
          </w:p>
        </w:tc>
        <w:tc>
          <w:tcPr>
            <w:tcW w:w="1559" w:type="dxa"/>
          </w:tcPr>
          <w:p w14:paraId="764A9C7D" w14:textId="41E83697" w:rsidR="003524E5" w:rsidRPr="005640D7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0084</w:t>
            </w:r>
          </w:p>
        </w:tc>
        <w:tc>
          <w:tcPr>
            <w:tcW w:w="1701" w:type="dxa"/>
          </w:tcPr>
          <w:p w14:paraId="2762527C" w14:textId="2B5A23EF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0084</w:t>
            </w:r>
          </w:p>
        </w:tc>
        <w:tc>
          <w:tcPr>
            <w:tcW w:w="5352" w:type="dxa"/>
          </w:tcPr>
          <w:p w14:paraId="02032842" w14:textId="65E29EDB" w:rsidR="003524E5" w:rsidRPr="00E83649" w:rsidRDefault="003524E5" w:rsidP="0035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Константа B</w:t>
            </w:r>
          </w:p>
        </w:tc>
      </w:tr>
    </w:tbl>
    <w:p w14:paraId="0FCE6393" w14:textId="77777777" w:rsidR="007A07EC" w:rsidRDefault="007A07EC" w:rsidP="007A07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B3C5965" w14:textId="1C3FE90D" w:rsidR="00F440C4" w:rsidRDefault="000266AC" w:rsidP="00FB0A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Псевдо-программа:</w:t>
      </w:r>
    </w:p>
    <w:p w14:paraId="5ADC51F1" w14:textId="77777777" w:rsidR="00FB0A47" w:rsidRDefault="00FB0A47" w:rsidP="00FB0A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538C650" w14:textId="77777777" w:rsidR="00FB0A47" w:rsidRPr="00FB0A47" w:rsidRDefault="00FB0A47" w:rsidP="00FB0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//создание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next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>};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Функция </w:t>
      </w:r>
      <w:proofErr w:type="spellStart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добавляет новый элемент со значением </w:t>
      </w:r>
      <w:proofErr w:type="spellStart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data</w:t>
      </w:r>
      <w:proofErr w:type="spellEnd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вершину стека.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Выделяем память для нового узла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*)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));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Записываем значение в новый узел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Связываем новый узел с предыдущим узлом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next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Новый узел становится вершиной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//подпрограмма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under_program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аргумента со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] = {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0x0B67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0x0084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создание массива с двумя элементами типа </w:t>
      </w:r>
      <w:proofErr w:type="spellStart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const_num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создание указателя на начало массива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const_num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, 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const_num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//кладём элемент на вершину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*(const_num+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//подсчёт результата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//кладём элемент на вершину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//начало основной программы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NULL;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//создание стека пустого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main_arr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] = {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ZZZZ,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YYYY,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XXXX};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создание массива с двумя элементами типа </w:t>
      </w:r>
      <w:proofErr w:type="spellStart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main_arg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main_arr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создание указателя на начало массива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//создание R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(*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 определяем указатель на функцию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under_program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указатель указывает на функцию </w:t>
      </w:r>
      <w:proofErr w:type="spellStart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under_program</w:t>
      </w:r>
      <w:proofErr w:type="spellEnd"/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, (*main_arg+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0x0001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//кладём на вершину стека первый элемент массива с учётом +1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подпрограммы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f_y_plus_one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f_y_plus_one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результата подпрограммы со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f_y_plus_one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//прибавление результата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, (*(main_arg+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0x0001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//кладём на вершину стека второй элемент массива с учётом -1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подпрограммы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f_y_plus_two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f_y_plus_two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результата подпрограммы со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f_y_plus_two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//прибавление результата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, (*(main_arg+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//кладём на вершину стека третий элемент массива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program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подпрограммы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B0A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f_y_plus_three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proofErr w:type="spellEnd"/>
      <w:r w:rsidRPr="00FB0A47">
        <w:rPr>
          <w:rFonts w:ascii="Courier New" w:eastAsia="Times New Roman" w:hAnsi="Courier New" w:cs="Courier New"/>
          <w:color w:val="0F9795"/>
          <w:sz w:val="20"/>
          <w:szCs w:val="20"/>
        </w:rPr>
        <w:t>-&gt;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f_y_plus_three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//вызов результата подпрограммы со стека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+= f_y_plus_three+</w:t>
      </w:r>
      <w:r w:rsidRPr="00FB0A47">
        <w:rPr>
          <w:rFonts w:ascii="Courier New" w:eastAsia="Times New Roman" w:hAnsi="Courier New" w:cs="Courier New"/>
          <w:color w:val="6897BB"/>
          <w:sz w:val="20"/>
          <w:szCs w:val="20"/>
        </w:rPr>
        <w:t>0x0001</w:t>
      </w:r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t>//прибавление результата</w:t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B0A4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FB0A47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</w:p>
    <w:p w14:paraId="7EBA0454" w14:textId="41451522" w:rsidR="00536249" w:rsidRDefault="00536249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057D0DE4" w14:textId="478FAB18" w:rsidR="00536249" w:rsidRDefault="00536249" w:rsidP="0053624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6298B">
        <w:rPr>
          <w:rFonts w:ascii="Times New Roman" w:eastAsia="Times New Roman" w:hAnsi="Times New Roman" w:cs="Times New Roman"/>
          <w:b/>
          <w:sz w:val="28"/>
          <w:szCs w:val="24"/>
        </w:rPr>
        <w:t>О</w:t>
      </w:r>
      <w:r w:rsidRPr="003524E5">
        <w:rPr>
          <w:rFonts w:ascii="Times New Roman" w:eastAsia="Times New Roman" w:hAnsi="Times New Roman" w:cs="Times New Roman"/>
          <w:b/>
          <w:sz w:val="28"/>
          <w:szCs w:val="24"/>
        </w:rPr>
        <w:t xml:space="preserve">писание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под</w:t>
      </w:r>
      <w:r w:rsidRPr="003524E5">
        <w:rPr>
          <w:rFonts w:ascii="Times New Roman" w:eastAsia="Times New Roman" w:hAnsi="Times New Roman" w:cs="Times New Roman"/>
          <w:b/>
          <w:sz w:val="28"/>
          <w:szCs w:val="24"/>
        </w:rPr>
        <w:t>программы</w:t>
      </w:r>
    </w:p>
    <w:p w14:paraId="6DA3A0C4" w14:textId="77777777" w:rsidR="00F6298B" w:rsidRPr="003524E5" w:rsidRDefault="00F6298B" w:rsidP="00F629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24894B1" w14:textId="655BBCE7" w:rsidR="00536249" w:rsidRDefault="00560783" w:rsidP="00F6298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drawing>
          <wp:inline distT="0" distB="0" distL="0" distR="0" wp14:anchorId="081E1B15" wp14:editId="07FB37DB">
            <wp:extent cx="4820575" cy="1307301"/>
            <wp:effectExtent l="0" t="0" r="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28" cy="13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6B1A" w14:textId="77777777" w:rsidR="00560783" w:rsidRDefault="00560783" w:rsidP="00560783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5C7E2D2" w14:textId="0637A580" w:rsidR="00560783" w:rsidRDefault="00560783" w:rsidP="0056078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Графическое представление функции</w:t>
      </w:r>
    </w:p>
    <w:p w14:paraId="2527A931" w14:textId="6E564E49" w:rsidR="00560783" w:rsidRDefault="00E435BA" w:rsidP="00E435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lastRenderedPageBreak/>
        <w:drawing>
          <wp:inline distT="0" distB="0" distL="0" distR="0" wp14:anchorId="7417862C" wp14:editId="27687B7E">
            <wp:extent cx="4858870" cy="3755172"/>
            <wp:effectExtent l="0" t="0" r="5715" b="4445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533" cy="38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B99" w14:textId="77777777" w:rsidR="00E435BA" w:rsidRDefault="00E435BA" w:rsidP="00E435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46A90163" w14:textId="772F106F" w:rsidR="00E83649" w:rsidRDefault="003524E5" w:rsidP="0056078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6298B">
        <w:rPr>
          <w:rFonts w:ascii="Times New Roman" w:eastAsia="Times New Roman" w:hAnsi="Times New Roman" w:cs="Times New Roman"/>
          <w:b/>
          <w:sz w:val="28"/>
          <w:szCs w:val="24"/>
        </w:rPr>
        <w:t>О</w:t>
      </w:r>
      <w:r w:rsidRPr="003524E5">
        <w:rPr>
          <w:rFonts w:ascii="Times New Roman" w:eastAsia="Times New Roman" w:hAnsi="Times New Roman" w:cs="Times New Roman"/>
          <w:b/>
          <w:sz w:val="28"/>
          <w:szCs w:val="24"/>
        </w:rPr>
        <w:t>писание программы</w:t>
      </w:r>
    </w:p>
    <w:p w14:paraId="20136874" w14:textId="56E04290" w:rsidR="00F6298B" w:rsidRDefault="003524E5" w:rsidP="0056078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3524E5">
        <w:rPr>
          <w:rFonts w:ascii="Times New Roman" w:eastAsia="Times New Roman" w:hAnsi="Times New Roman" w:cs="Times New Roman"/>
          <w:bCs/>
          <w:sz w:val="28"/>
          <w:szCs w:val="24"/>
        </w:rPr>
        <w:t xml:space="preserve">Нахождения значения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данн</w:t>
      </w:r>
      <w:r w:rsidR="00560783">
        <w:rPr>
          <w:rFonts w:ascii="Times New Roman" w:eastAsia="Times New Roman" w:hAnsi="Times New Roman" w:cs="Times New Roman"/>
          <w:bCs/>
          <w:sz w:val="28"/>
          <w:szCs w:val="24"/>
        </w:rPr>
        <w:t>ого выражения</w:t>
      </w:r>
    </w:p>
    <w:p w14:paraId="0E445C4A" w14:textId="068C3A2D" w:rsidR="00E83649" w:rsidRDefault="007A5450" w:rsidP="00F6298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</w:rPr>
        <w:t xml:space="preserve">+1) + </w:t>
      </w:r>
      <w:proofErr w:type="gramStart"/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</w:rPr>
        <w:t>F(</w:t>
      </w:r>
      <w:proofErr w:type="gramEnd"/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1) + F(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536249" w:rsidRPr="00536249">
        <w:rPr>
          <w:rFonts w:ascii="Times New Roman" w:eastAsia="Times New Roman" w:hAnsi="Times New Roman" w:cs="Times New Roman"/>
          <w:bCs/>
          <w:sz w:val="28"/>
          <w:szCs w:val="28"/>
        </w:rPr>
        <w:t>)+1</w:t>
      </w:r>
    </w:p>
    <w:p w14:paraId="0271660A" w14:textId="536439D7" w:rsidR="00560783" w:rsidRDefault="00560783" w:rsidP="00560783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D34F78" w14:textId="77777777" w:rsidR="00560783" w:rsidRPr="00560783" w:rsidRDefault="00560783" w:rsidP="00560783">
      <w:pPr>
        <w:ind w:left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0783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079C75C8" w14:textId="069F4719" w:rsidR="00560783" w:rsidRPr="00560783" w:rsidRDefault="00560783" w:rsidP="00560783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Pr="00560783">
        <w:rPr>
          <w:rFonts w:ascii="Times New Roman" w:hAnsi="Times New Roman" w:cs="Times New Roman"/>
          <w:sz w:val="28"/>
          <w:szCs w:val="28"/>
        </w:rPr>
        <w:t>-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EB</w:t>
      </w:r>
      <w:r w:rsidRPr="00560783">
        <w:rPr>
          <w:rFonts w:ascii="Times New Roman" w:hAnsi="Times New Roman" w:cs="Times New Roman"/>
          <w:sz w:val="28"/>
          <w:szCs w:val="28"/>
        </w:rPr>
        <w:t xml:space="preserve"> – переменные</w:t>
      </w:r>
    </w:p>
    <w:p w14:paraId="185F1C33" w14:textId="744AACDC" w:rsidR="00560783" w:rsidRPr="00560783" w:rsidRDefault="00560783" w:rsidP="00560783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</w:t>
      </w:r>
      <w:r w:rsidRPr="00560783"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13C9A041" w14:textId="41A76834" w:rsidR="00560783" w:rsidRPr="00560783" w:rsidRDefault="00560783" w:rsidP="00560783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266AC">
        <w:rPr>
          <w:rFonts w:ascii="Times New Roman" w:eastAsia="Times New Roman" w:hAnsi="Times New Roman" w:cs="Times New Roman"/>
          <w:bCs/>
          <w:sz w:val="28"/>
          <w:szCs w:val="28"/>
        </w:rPr>
        <w:t>66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560783">
        <w:rPr>
          <w:rFonts w:ascii="Times New Roman" w:hAnsi="Times New Roman" w:cs="Times New Roman"/>
          <w:sz w:val="28"/>
          <w:szCs w:val="28"/>
        </w:rPr>
        <w:t xml:space="preserve"> – константа A</w:t>
      </w:r>
    </w:p>
    <w:p w14:paraId="0CCF747C" w14:textId="38D0414C" w:rsidR="003E2F58" w:rsidRDefault="00560783" w:rsidP="003E2F58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266AC">
        <w:rPr>
          <w:rFonts w:ascii="Times New Roman" w:eastAsia="Times New Roman" w:hAnsi="Times New Roman" w:cs="Times New Roman"/>
          <w:bCs/>
          <w:sz w:val="28"/>
          <w:szCs w:val="28"/>
        </w:rPr>
        <w:t>66</w:t>
      </w:r>
      <w:r w:rsidRPr="005607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560783">
        <w:rPr>
          <w:rFonts w:ascii="Times New Roman" w:hAnsi="Times New Roman" w:cs="Times New Roman"/>
          <w:sz w:val="28"/>
          <w:szCs w:val="28"/>
        </w:rPr>
        <w:t xml:space="preserve"> – константа B</w:t>
      </w:r>
    </w:p>
    <w:p w14:paraId="2865CDDD" w14:textId="77777777" w:rsidR="003E2F58" w:rsidRDefault="003E2F58" w:rsidP="003E2F58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D5F993" w14:textId="4FFB2FE4" w:rsidR="00560783" w:rsidRPr="00560783" w:rsidRDefault="00560783" w:rsidP="00560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783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11D44263" w14:textId="735D5E97" w:rsidR="00560783" w:rsidRDefault="00560783" w:rsidP="0056078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560783">
        <w:rPr>
          <w:rFonts w:ascii="Times New Roman" w:hAnsi="Times New Roman" w:cs="Times New Roman"/>
          <w:sz w:val="28"/>
          <w:szCs w:val="28"/>
        </w:rPr>
        <w:t>A, B, X, Y, Z, R – целые знаковые шестнадцатеричные числа</w:t>
      </w:r>
    </w:p>
    <w:p w14:paraId="6002B287" w14:textId="77777777" w:rsidR="003E2F58" w:rsidRPr="00560783" w:rsidRDefault="003E2F58" w:rsidP="0056078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</w:p>
    <w:p w14:paraId="7AD9F6C0" w14:textId="52232717" w:rsidR="003E2F58" w:rsidRPr="00470BED" w:rsidRDefault="003E2F58" w:rsidP="003E2F58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70BED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</w:t>
      </w:r>
    </w:p>
    <w:p w14:paraId="299F7AB8" w14:textId="77777777" w:rsidR="003E2F58" w:rsidRPr="00470BED" w:rsidRDefault="003E2F58" w:rsidP="003E2F58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C2D8C" w14:textId="3421EE54" w:rsidR="003E2F58" w:rsidRPr="00470BED" w:rsidRDefault="003E2F58" w:rsidP="003E2F58">
      <w:pPr>
        <w:pStyle w:val="a7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70B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0BED">
        <w:rPr>
          <w:rFonts w:ascii="Times New Roman" w:hAnsi="Times New Roman" w:cs="Times New Roman"/>
          <w:sz w:val="28"/>
          <w:szCs w:val="28"/>
        </w:rPr>
        <w:t xml:space="preserve"> = 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>67</w:t>
      </w:r>
      <w:r w:rsidRPr="00470BED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470BED">
        <w:rPr>
          <w:rFonts w:ascii="Times New Roman" w:hAnsi="Times New Roman" w:cs="Times New Roman"/>
          <w:sz w:val="28"/>
          <w:szCs w:val="28"/>
        </w:rPr>
        <w:t>= 2919</w:t>
      </w:r>
      <w:r w:rsidRPr="00470B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7CC08D6" w14:textId="0BD6FFE2" w:rsidR="003E2F58" w:rsidRPr="006323DC" w:rsidRDefault="003E2F58" w:rsidP="003E2F58">
      <w:pPr>
        <w:pStyle w:val="a7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70B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323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0084</w:t>
      </w:r>
      <w:r w:rsidRPr="006323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6323DC">
        <w:rPr>
          <w:rFonts w:ascii="Times New Roman" w:hAnsi="Times New Roman" w:cs="Times New Roman"/>
          <w:sz w:val="28"/>
          <w:szCs w:val="28"/>
          <w:lang w:val="en-US"/>
        </w:rPr>
        <w:t>= 132</w:t>
      </w:r>
      <w:r w:rsidRPr="006323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C80A3C4" w14:textId="1F865D78" w:rsidR="003E2F58" w:rsidRPr="006323DC" w:rsidRDefault="003E2F58" w:rsidP="003E2F5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F(K) = K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*5-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</w:p>
    <w:p w14:paraId="02484F0D" w14:textId="059E4E04" w:rsidR="003E2F58" w:rsidRPr="006323DC" w:rsidRDefault="003E2F58" w:rsidP="003E2F5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+1) + </w:t>
      </w:r>
      <w:proofErr w:type="gramStart"/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1) + F(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6323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)+1</w:t>
      </w:r>
    </w:p>
    <w:p w14:paraId="2523B5BD" w14:textId="77777777" w:rsidR="00306F02" w:rsidRPr="006323DC" w:rsidRDefault="00306F02" w:rsidP="003E2F5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6FBA18" w14:textId="70608E0E" w:rsidR="003716D8" w:rsidRPr="00470BED" w:rsidRDefault="003716D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Изучим функцию f(k), пользуясь описание подпрограммы. Если мы будет в качестве аргумента подавать в неё числа меньшие нуля или большие или равные 2918 (0x0B67), то функция будет возвращать значение 2918 (0x0B67), а значит на этом промежутке переполнения возникнуть не может. Далее рассмотрим промежуток [0; 2918) или же [0x0000; 0x0B67), проанализировав график, получим деление этого промежутка на два других, так как функция не является </w:t>
      </w:r>
      <w:proofErr w:type="gramStart"/>
      <w:r w:rsidRPr="00470BED">
        <w:rPr>
          <w:rFonts w:ascii="Times New Roman" w:hAnsi="Times New Roman" w:cs="Times New Roman"/>
          <w:iCs/>
          <w:sz w:val="28"/>
          <w:szCs w:val="28"/>
        </w:rPr>
        <w:t>непрерывной</w:t>
      </w:r>
      <w:proofErr w:type="gramEnd"/>
      <w:r w:rsidRPr="00470BED">
        <w:rPr>
          <w:rFonts w:ascii="Times New Roman" w:hAnsi="Times New Roman" w:cs="Times New Roman"/>
          <w:iCs/>
          <w:sz w:val="28"/>
          <w:szCs w:val="28"/>
        </w:rPr>
        <w:t xml:space="preserve"> и мы используем аргументы, принадлежащие кольцу целых чисел. Переполнения на промежутках [0; 27) [27; 2918) или же [0x0000; 0x001B) [0x001B; 0x0B67) возникнуть не может. На отрезке [0; 27) или же [0x0000; 0x001B) мы будем получать флаг N.</w:t>
      </w:r>
    </w:p>
    <w:p w14:paraId="43369729" w14:textId="77777777" w:rsidR="00306F02" w:rsidRPr="00470BED" w:rsidRDefault="00306F02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</w:p>
    <w:p w14:paraId="18CF403C" w14:textId="77777777" w:rsidR="00306F02" w:rsidRPr="00470BED" w:rsidRDefault="00000000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0x0000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=0xFF7C</m:t>
          </m:r>
        </m:oMath>
      </m:oMathPara>
    </w:p>
    <w:p w14:paraId="22AE0B66" w14:textId="61DFEBCD" w:rsidR="00306F02" w:rsidRPr="00470BED" w:rsidRDefault="00000000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F(0x0B66) = 0x387A</m:t>
          </m:r>
        </m:oMath>
      </m:oMathPara>
    </w:p>
    <w:p w14:paraId="6666058A" w14:textId="77777777" w:rsidR="00306F02" w:rsidRPr="00470BED" w:rsidRDefault="00306F02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132245D" w14:textId="001AE41E" w:rsidR="00306F02" w:rsidRPr="00470BED" w:rsidRDefault="00000000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=-132</m:t>
          </m:r>
        </m:oMath>
      </m:oMathPara>
    </w:p>
    <w:p w14:paraId="5C13FB58" w14:textId="55C9FE6B" w:rsidR="00306F02" w:rsidRPr="00470BED" w:rsidRDefault="00000000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F(2918) = 14458</m:t>
          </m:r>
        </m:oMath>
      </m:oMathPara>
    </w:p>
    <w:p w14:paraId="12856881" w14:textId="77777777" w:rsidR="00306F02" w:rsidRPr="00470BED" w:rsidRDefault="00306F02" w:rsidP="003E2F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A02A2BC" w14:textId="2AA9B05B" w:rsidR="003E2F58" w:rsidRPr="00470BED" w:rsidRDefault="003E2F5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>Так как основная программа вычисляет следующее выражение:</w:t>
      </w:r>
    </w:p>
    <w:p w14:paraId="1229D3ED" w14:textId="72EF78D0" w:rsidR="003E2F58" w:rsidRPr="00470BED" w:rsidRDefault="00306F02" w:rsidP="00306F0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0BE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0266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 xml:space="preserve">+1) + </w:t>
      </w:r>
      <w:proofErr w:type="gramStart"/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>F(</w:t>
      </w:r>
      <w:proofErr w:type="gramEnd"/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1) + F(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470BED">
        <w:rPr>
          <w:rFonts w:ascii="Times New Roman" w:eastAsia="Times New Roman" w:hAnsi="Times New Roman" w:cs="Times New Roman"/>
          <w:bCs/>
          <w:sz w:val="28"/>
          <w:szCs w:val="28"/>
        </w:rPr>
        <w:t>)+1</w:t>
      </w:r>
    </w:p>
    <w:p w14:paraId="5C0C0285" w14:textId="77777777" w:rsidR="00F930BD" w:rsidRPr="00470BED" w:rsidRDefault="003E2F5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>то минимально мы можем получить</w:t>
      </w:r>
      <w:r w:rsidR="00F930BD" w:rsidRPr="00470BED"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3E577" w14:textId="258FA83D" w:rsidR="003E2F58" w:rsidRPr="000266AC" w:rsidRDefault="00306F02" w:rsidP="00F930BD">
      <w:pPr>
        <w:pStyle w:val="a7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-132</m:t>
        </m:r>
      </m:oMath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0BED">
        <w:rPr>
          <w:rFonts w:ascii="Times New Roman" w:hAnsi="Times New Roman" w:cs="Times New Roman"/>
          <w:iCs/>
          <w:sz w:val="28"/>
          <w:szCs w:val="28"/>
        </w:rPr>
        <w:t>+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-132</m:t>
        </m:r>
      </m:oMath>
      <w:r w:rsidRPr="00470BED">
        <w:rPr>
          <w:rFonts w:ascii="Times New Roman" w:hAnsi="Times New Roman" w:cs="Times New Roman"/>
          <w:iCs/>
          <w:sz w:val="28"/>
          <w:szCs w:val="28"/>
        </w:rPr>
        <w:t>)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0BED">
        <w:rPr>
          <w:rFonts w:ascii="Times New Roman" w:hAnsi="Times New Roman" w:cs="Times New Roman"/>
          <w:iCs/>
          <w:sz w:val="28"/>
          <w:szCs w:val="28"/>
        </w:rPr>
        <w:t>+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-132</m:t>
        </m:r>
      </m:oMath>
      <w:r w:rsidRPr="00470BED">
        <w:rPr>
          <w:rFonts w:ascii="Times New Roman" w:hAnsi="Times New Roman" w:cs="Times New Roman"/>
          <w:iCs/>
          <w:sz w:val="28"/>
          <w:szCs w:val="28"/>
        </w:rPr>
        <w:t>)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+ 1 = </w:t>
      </w:r>
      <w:r w:rsidRPr="00470BED">
        <w:rPr>
          <w:rFonts w:ascii="Times New Roman" w:hAnsi="Times New Roman" w:cs="Times New Roman"/>
          <w:iCs/>
          <w:sz w:val="28"/>
          <w:szCs w:val="28"/>
        </w:rPr>
        <w:t>-395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30BD" w:rsidRPr="000266AC">
        <w:rPr>
          <w:rFonts w:ascii="Times New Roman" w:hAnsi="Times New Roman" w:cs="Times New Roman"/>
          <w:iCs/>
          <w:sz w:val="28"/>
          <w:szCs w:val="28"/>
        </w:rPr>
        <w:t>(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>&gt; -2^15</w:t>
      </w:r>
      <w:r w:rsidR="00F930BD" w:rsidRPr="000266AC">
        <w:rPr>
          <w:rFonts w:ascii="Times New Roman" w:hAnsi="Times New Roman" w:cs="Times New Roman"/>
          <w:iCs/>
          <w:sz w:val="28"/>
          <w:szCs w:val="28"/>
        </w:rPr>
        <w:t>)</w:t>
      </w:r>
    </w:p>
    <w:p w14:paraId="76115900" w14:textId="77777777" w:rsidR="00F930BD" w:rsidRPr="00470BED" w:rsidRDefault="003E2F5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а максимально: </w:t>
      </w:r>
    </w:p>
    <w:p w14:paraId="3576F32D" w14:textId="1635B1DA" w:rsidR="003E2F58" w:rsidRPr="000266AC" w:rsidRDefault="00306F02" w:rsidP="00F930BD">
      <w:pPr>
        <w:pStyle w:val="a7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14458</m:t>
        </m:r>
      </m:oMath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14458</m:t>
        </m:r>
      </m:oMath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+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14458</m:t>
        </m:r>
      </m:oMath>
      <w:r w:rsidRPr="00470BED">
        <w:rPr>
          <w:rFonts w:ascii="Times New Roman" w:hAnsi="Times New Roman" w:cs="Times New Roman"/>
          <w:sz w:val="28"/>
          <w:szCs w:val="28"/>
        </w:rPr>
        <w:t xml:space="preserve"> 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+ 1= </w:t>
      </w:r>
      <w:r w:rsidRPr="00470BED">
        <w:rPr>
          <w:rFonts w:ascii="Times New Roman" w:hAnsi="Times New Roman" w:cs="Times New Roman"/>
          <w:iCs/>
          <w:sz w:val="28"/>
          <w:szCs w:val="28"/>
        </w:rPr>
        <w:t>43375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30BD" w:rsidRPr="000266AC">
        <w:rPr>
          <w:rFonts w:ascii="Times New Roman" w:hAnsi="Times New Roman" w:cs="Times New Roman"/>
          <w:iCs/>
          <w:sz w:val="28"/>
          <w:szCs w:val="28"/>
        </w:rPr>
        <w:t>(</w:t>
      </w:r>
      <w:r w:rsidRPr="00470BED">
        <w:rPr>
          <w:rFonts w:ascii="Times New Roman" w:hAnsi="Times New Roman" w:cs="Times New Roman"/>
          <w:iCs/>
          <w:sz w:val="28"/>
          <w:szCs w:val="28"/>
        </w:rPr>
        <w:t>&gt;</w:t>
      </w:r>
      <w:r w:rsidR="003E2F58" w:rsidRPr="00470BED">
        <w:rPr>
          <w:rFonts w:ascii="Times New Roman" w:hAnsi="Times New Roman" w:cs="Times New Roman"/>
          <w:iCs/>
          <w:sz w:val="28"/>
          <w:szCs w:val="28"/>
        </w:rPr>
        <w:t xml:space="preserve"> 2^15 – 1</w:t>
      </w:r>
      <w:r w:rsidR="00F930BD" w:rsidRPr="000266AC">
        <w:rPr>
          <w:rFonts w:ascii="Times New Roman" w:hAnsi="Times New Roman" w:cs="Times New Roman"/>
          <w:iCs/>
          <w:sz w:val="28"/>
          <w:szCs w:val="28"/>
        </w:rPr>
        <w:t>)</w:t>
      </w:r>
    </w:p>
    <w:p w14:paraId="25CB4D2C" w14:textId="77777777" w:rsidR="00F930BD" w:rsidRPr="00470BED" w:rsidRDefault="00F930BD" w:rsidP="00F930BD">
      <w:pPr>
        <w:pStyle w:val="a7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F5BE33C" w14:textId="79C09798" w:rsidR="003E2F58" w:rsidRPr="00470BED" w:rsidRDefault="003E2F5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В </w:t>
      </w:r>
      <w:r w:rsidR="00306F02" w:rsidRPr="00470BED">
        <w:rPr>
          <w:rFonts w:ascii="Times New Roman" w:hAnsi="Times New Roman" w:cs="Times New Roman"/>
          <w:iCs/>
          <w:sz w:val="28"/>
          <w:szCs w:val="28"/>
        </w:rPr>
        <w:t>первом случае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 переполнение невозможно. </w:t>
      </w:r>
    </w:p>
    <w:p w14:paraId="6C849DD9" w14:textId="3B1D6CB4" w:rsidR="00306F02" w:rsidRPr="00470BED" w:rsidRDefault="00306F02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Во втором случае переполнение возможно. </w:t>
      </w:r>
    </w:p>
    <w:p w14:paraId="5BF2725B" w14:textId="77777777" w:rsidR="00C14E4E" w:rsidRPr="00470BED" w:rsidRDefault="003E2F58" w:rsidP="003E2F58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>В функцию</w:t>
      </w:r>
      <w:r w:rsidR="00306F02" w:rsidRPr="00470B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аргументы мы передаем значения </w:t>
      </w:r>
      <w:r w:rsidR="00C14E4E"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C14E4E" w:rsidRPr="00470BED">
        <w:rPr>
          <w:rFonts w:ascii="Times New Roman" w:eastAsia="Times New Roman" w:hAnsi="Times New Roman" w:cs="Times New Roman"/>
          <w:bCs/>
          <w:sz w:val="28"/>
          <w:szCs w:val="28"/>
        </w:rPr>
        <w:t>+1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14E4E" w:rsidRPr="00470BE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="00C14E4E" w:rsidRPr="00470BE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1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470BED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70BED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06489BCE" w14:textId="22A58D36" w:rsidR="00560783" w:rsidRPr="00470BED" w:rsidRDefault="003E2F58" w:rsidP="00C14E4E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470BED">
        <w:rPr>
          <w:rFonts w:ascii="Times New Roman" w:hAnsi="Times New Roman" w:cs="Times New Roman"/>
          <w:iCs/>
          <w:sz w:val="28"/>
          <w:szCs w:val="28"/>
        </w:rPr>
        <w:t xml:space="preserve">Значит, </w:t>
      </w:r>
      <w:r w:rsidR="00C14E4E" w:rsidRPr="00470BED">
        <w:rPr>
          <w:rFonts w:ascii="Times New Roman" w:hAnsi="Times New Roman" w:cs="Times New Roman"/>
          <w:iCs/>
          <w:sz w:val="28"/>
          <w:szCs w:val="28"/>
        </w:rPr>
        <w:t>ОДЗ</w:t>
      </w:r>
      <w:r w:rsidRPr="00470BED">
        <w:rPr>
          <w:rFonts w:ascii="Times New Roman" w:hAnsi="Times New Roman" w:cs="Times New Roman"/>
          <w:iCs/>
          <w:sz w:val="28"/>
          <w:szCs w:val="28"/>
        </w:rPr>
        <w:t>:</w:t>
      </w:r>
    </w:p>
    <w:p w14:paraId="442715ED" w14:textId="4DC697E5" w:rsidR="00C14E4E" w:rsidRPr="00F930BD" w:rsidRDefault="00F930BD" w:rsidP="00F930BD">
      <w:pPr>
        <w:pStyle w:val="a7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6BDFCD0" wp14:editId="2C9575B9">
            <wp:extent cx="2556769" cy="1050840"/>
            <wp:effectExtent l="0" t="0" r="0" b="3810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45" cy="10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D64" w14:textId="77777777" w:rsidR="00560783" w:rsidRPr="00560783" w:rsidRDefault="00560783" w:rsidP="00560783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35A80A" w14:textId="77777777" w:rsidR="003E2F58" w:rsidRPr="00F6298B" w:rsidRDefault="003E2F58" w:rsidP="00F6298B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8E1450" w14:textId="09795F4C" w:rsidR="0007034D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Т</w:t>
      </w:r>
      <w:r w:rsidR="00DD3B96">
        <w:rPr>
          <w:rFonts w:ascii="Times New Roman" w:eastAsia="Times New Roman" w:hAnsi="Times New Roman" w:cs="Times New Roman"/>
          <w:b/>
          <w:sz w:val="28"/>
          <w:szCs w:val="24"/>
        </w:rPr>
        <w:t>естирования работы подпрограммы</w:t>
      </w:r>
    </w:p>
    <w:p w14:paraId="6B805A99" w14:textId="77777777" w:rsidR="00DD3B96" w:rsidRPr="00560783" w:rsidRDefault="00DD3B96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418"/>
        <w:gridCol w:w="5635"/>
      </w:tblGrid>
      <w:tr w:rsidR="007A07EC" w:rsidRPr="00E83649" w14:paraId="50B54B17" w14:textId="77777777" w:rsidTr="00C56EF2">
        <w:tc>
          <w:tcPr>
            <w:tcW w:w="959" w:type="dxa"/>
          </w:tcPr>
          <w:p w14:paraId="7A5AEB9E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559" w:type="dxa"/>
          </w:tcPr>
          <w:p w14:paraId="0D0E0B55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1418" w:type="dxa"/>
          </w:tcPr>
          <w:p w14:paraId="6ED563F7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5635" w:type="dxa"/>
          </w:tcPr>
          <w:p w14:paraId="0B68DB64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83649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7A07EC" w:rsidRPr="00E83649" w14:paraId="687A547E" w14:textId="77777777" w:rsidTr="00C56EF2">
        <w:tc>
          <w:tcPr>
            <w:tcW w:w="959" w:type="dxa"/>
          </w:tcPr>
          <w:p w14:paraId="05BA6521" w14:textId="2BD20A13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A07EC">
              <w:rPr>
                <w:rFonts w:ascii="Times New Roman" w:hAnsi="Times New Roman" w:cs="Times New Roman"/>
                <w:bCs/>
                <w:lang w:val="en-US"/>
              </w:rPr>
              <w:t>65</w:t>
            </w: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  <w:tc>
          <w:tcPr>
            <w:tcW w:w="1559" w:type="dxa"/>
          </w:tcPr>
          <w:p w14:paraId="5AC64AD9" w14:textId="1EE8E5D5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0000</w:t>
            </w:r>
          </w:p>
        </w:tc>
        <w:tc>
          <w:tcPr>
            <w:tcW w:w="1418" w:type="dxa"/>
          </w:tcPr>
          <w:p w14:paraId="043258F4" w14:textId="3E43D55C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A07EC">
              <w:rPr>
                <w:rFonts w:ascii="Times New Roman" w:hAnsi="Times New Roman" w:cs="Times New Roman"/>
                <w:bCs/>
                <w:lang w:val="en-US"/>
              </w:rPr>
              <w:t>R:</w:t>
            </w:r>
            <w:r w:rsidRPr="007A07EC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word</w:t>
            </w:r>
            <w:r w:rsidR="00DD3B96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0x0000</w:t>
            </w:r>
          </w:p>
        </w:tc>
        <w:tc>
          <w:tcPr>
            <w:tcW w:w="5635" w:type="dxa"/>
          </w:tcPr>
          <w:p w14:paraId="1A8B2E42" w14:textId="438A620A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A07EC">
              <w:rPr>
                <w:rFonts w:ascii="Times New Roman" w:hAnsi="Times New Roman" w:cs="Times New Roman"/>
                <w:bCs/>
                <w:lang w:val="en-US"/>
              </w:rPr>
              <w:t>RUSULT</w:t>
            </w:r>
          </w:p>
        </w:tc>
      </w:tr>
      <w:tr w:rsidR="007A07EC" w:rsidRPr="00E83649" w14:paraId="0A708178" w14:textId="77777777" w:rsidTr="00C56EF2">
        <w:tc>
          <w:tcPr>
            <w:tcW w:w="959" w:type="dxa"/>
          </w:tcPr>
          <w:p w14:paraId="6C8118AC" w14:textId="5A260314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A07EC">
              <w:rPr>
                <w:rFonts w:ascii="Times New Roman" w:hAnsi="Times New Roman" w:cs="Times New Roman"/>
                <w:bCs/>
                <w:lang w:val="en-US"/>
              </w:rPr>
              <w:t>660</w:t>
            </w:r>
          </w:p>
        </w:tc>
        <w:tc>
          <w:tcPr>
            <w:tcW w:w="1559" w:type="dxa"/>
          </w:tcPr>
          <w:p w14:paraId="2F9C6A3C" w14:textId="3E7B0F5A" w:rsidR="007A07EC" w:rsidRPr="00DD3B96" w:rsidRDefault="00DD3B96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0000</w:t>
            </w:r>
          </w:p>
        </w:tc>
        <w:tc>
          <w:tcPr>
            <w:tcW w:w="1418" w:type="dxa"/>
          </w:tcPr>
          <w:p w14:paraId="1EA43B11" w14:textId="6AA8DE85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word </w:t>
            </w:r>
            <w:r w:rsidR="00DD3B96">
              <w:rPr>
                <w:rFonts w:ascii="Times New Roman" w:hAnsi="Times New Roman" w:cs="Times New Roman"/>
                <w:color w:val="000000" w:themeColor="text1"/>
                <w:lang w:val="en-US"/>
              </w:rPr>
              <w:t>0x0000</w:t>
            </w:r>
          </w:p>
        </w:tc>
        <w:tc>
          <w:tcPr>
            <w:tcW w:w="5635" w:type="dxa"/>
          </w:tcPr>
          <w:p w14:paraId="1D7AC8A7" w14:textId="745CD8C6" w:rsidR="007A07EC" w:rsidRPr="00DD3B96" w:rsidRDefault="00DD3B96" w:rsidP="00C56E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Тестовое значение для функции</w:t>
            </w:r>
          </w:p>
        </w:tc>
      </w:tr>
      <w:tr w:rsidR="007A07EC" w:rsidRPr="003524E5" w14:paraId="0ECD3E60" w14:textId="77777777" w:rsidTr="00C56EF2">
        <w:tc>
          <w:tcPr>
            <w:tcW w:w="959" w:type="dxa"/>
            <w:shd w:val="clear" w:color="auto" w:fill="00B050"/>
          </w:tcPr>
          <w:p w14:paraId="560EA14C" w14:textId="77777777" w:rsidR="007A07EC" w:rsidRPr="007A51E3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661</w:t>
            </w:r>
          </w:p>
        </w:tc>
        <w:tc>
          <w:tcPr>
            <w:tcW w:w="1559" w:type="dxa"/>
            <w:shd w:val="clear" w:color="auto" w:fill="00B050"/>
          </w:tcPr>
          <w:p w14:paraId="0A4EC8B0" w14:textId="30FDDB9B" w:rsidR="007A07EC" w:rsidRPr="007A51E3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660</w:t>
            </w:r>
          </w:p>
        </w:tc>
        <w:tc>
          <w:tcPr>
            <w:tcW w:w="1418" w:type="dxa"/>
            <w:shd w:val="clear" w:color="auto" w:fill="00B050"/>
          </w:tcPr>
          <w:p w14:paraId="0B75C6E1" w14:textId="59420B0C" w:rsidR="007A07EC" w:rsidRPr="007A51E3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 w:rsidRPr="007A51E3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 xml:space="preserve">LD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X</w:t>
            </w:r>
          </w:p>
        </w:tc>
        <w:tc>
          <w:tcPr>
            <w:tcW w:w="5635" w:type="dxa"/>
            <w:shd w:val="clear" w:color="auto" w:fill="00B050"/>
          </w:tcPr>
          <w:p w14:paraId="405B6F65" w14:textId="0BACFF2E" w:rsidR="007A07EC" w:rsidRPr="00DD3B9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7A51E3">
              <w:rPr>
                <w:color w:val="000000" w:themeColor="text1"/>
              </w:rPr>
              <w:t>Загрузка аргумента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DD3B96">
              <w:rPr>
                <w:color w:val="000000" w:themeColor="text1"/>
                <w:lang w:val="en-US"/>
              </w:rPr>
              <w:t>X</w:t>
            </w:r>
          </w:p>
        </w:tc>
      </w:tr>
      <w:tr w:rsidR="007A07EC" w:rsidRPr="00E27147" w14:paraId="2ACC9C57" w14:textId="77777777" w:rsidTr="00C56EF2">
        <w:tc>
          <w:tcPr>
            <w:tcW w:w="959" w:type="dxa"/>
          </w:tcPr>
          <w:p w14:paraId="72DEA3B1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lastRenderedPageBreak/>
              <w:t>662</w:t>
            </w:r>
          </w:p>
        </w:tc>
        <w:tc>
          <w:tcPr>
            <w:tcW w:w="1559" w:type="dxa"/>
          </w:tcPr>
          <w:p w14:paraId="623AADB1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F207</w:t>
            </w:r>
          </w:p>
        </w:tc>
        <w:tc>
          <w:tcPr>
            <w:tcW w:w="1418" w:type="dxa"/>
          </w:tcPr>
          <w:p w14:paraId="00264AD4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BMI 07</w:t>
            </w:r>
          </w:p>
        </w:tc>
        <w:tc>
          <w:tcPr>
            <w:tcW w:w="5635" w:type="dxa"/>
          </w:tcPr>
          <w:p w14:paraId="58114D3A" w14:textId="7D32B99B" w:rsidR="007A07EC" w:rsidRPr="00E2714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27147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ереход на загрузку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если </w:t>
            </w:r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отрицательное 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</w:rPr>
              <w:t>знаковое сравнение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7A07EC" w:rsidRPr="00E27147" w14:paraId="29C9EA10" w14:textId="77777777" w:rsidTr="00C56EF2">
        <w:tc>
          <w:tcPr>
            <w:tcW w:w="959" w:type="dxa"/>
          </w:tcPr>
          <w:p w14:paraId="0696778C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663</w:t>
            </w:r>
          </w:p>
        </w:tc>
        <w:tc>
          <w:tcPr>
            <w:tcW w:w="1559" w:type="dxa"/>
          </w:tcPr>
          <w:p w14:paraId="5574E357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7E09</w:t>
            </w:r>
          </w:p>
        </w:tc>
        <w:tc>
          <w:tcPr>
            <w:tcW w:w="1418" w:type="dxa"/>
          </w:tcPr>
          <w:p w14:paraId="00426444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CMP A</w:t>
            </w:r>
          </w:p>
        </w:tc>
        <w:tc>
          <w:tcPr>
            <w:tcW w:w="5635" w:type="dxa"/>
          </w:tcPr>
          <w:p w14:paraId="0E0D2826" w14:textId="1F8FB7DB" w:rsidR="007A07EC" w:rsidRPr="00E2714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Выставление флагов по результату операции </w:t>
            </w:r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E27147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</w:tc>
      </w:tr>
      <w:tr w:rsidR="007A07EC" w:rsidRPr="008764D0" w14:paraId="078240CB" w14:textId="77777777" w:rsidTr="00C56EF2">
        <w:tc>
          <w:tcPr>
            <w:tcW w:w="959" w:type="dxa"/>
          </w:tcPr>
          <w:p w14:paraId="422528C2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664</w:t>
            </w:r>
          </w:p>
        </w:tc>
        <w:tc>
          <w:tcPr>
            <w:tcW w:w="1559" w:type="dxa"/>
          </w:tcPr>
          <w:p w14:paraId="26996854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F905</w:t>
            </w:r>
          </w:p>
        </w:tc>
        <w:tc>
          <w:tcPr>
            <w:tcW w:w="1418" w:type="dxa"/>
          </w:tcPr>
          <w:p w14:paraId="66442DCA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BGE 05</w:t>
            </w:r>
          </w:p>
        </w:tc>
        <w:tc>
          <w:tcPr>
            <w:tcW w:w="5635" w:type="dxa"/>
          </w:tcPr>
          <w:p w14:paraId="609D7EF7" w14:textId="281341C3" w:rsidR="007A07EC" w:rsidRPr="00DD3B9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27147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>ереход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на загрузку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если </w:t>
            </w:r>
            <w:proofErr w:type="gramStart"/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&gt;</w:t>
            </w:r>
            <w:proofErr w:type="gramEnd"/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=  </w:t>
            </w:r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  <w:p w14:paraId="151CA8BE" w14:textId="77777777" w:rsidR="007A07EC" w:rsidRPr="008764D0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8764D0">
              <w:rPr>
                <w:rFonts w:ascii="Times New Roman" w:eastAsia="Times New Roman" w:hAnsi="Times New Roman" w:cs="Times New Roman"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</w:rPr>
              <w:t>знаковое сравнение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</w:tr>
      <w:tr w:rsidR="007A07EC" w:rsidRPr="008764D0" w14:paraId="7FF76C28" w14:textId="77777777" w:rsidTr="00C56EF2">
        <w:tc>
          <w:tcPr>
            <w:tcW w:w="959" w:type="dxa"/>
          </w:tcPr>
          <w:p w14:paraId="2AFC4EF7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665</w:t>
            </w:r>
          </w:p>
        </w:tc>
        <w:tc>
          <w:tcPr>
            <w:tcW w:w="1559" w:type="dxa"/>
          </w:tcPr>
          <w:p w14:paraId="2C6E1B72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0500</w:t>
            </w:r>
          </w:p>
        </w:tc>
        <w:tc>
          <w:tcPr>
            <w:tcW w:w="1418" w:type="dxa"/>
          </w:tcPr>
          <w:p w14:paraId="171FA35B" w14:textId="77777777" w:rsidR="007A07EC" w:rsidRPr="00A55BE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ASL</w:t>
            </w:r>
          </w:p>
        </w:tc>
        <w:tc>
          <w:tcPr>
            <w:tcW w:w="5635" w:type="dxa"/>
          </w:tcPr>
          <w:p w14:paraId="33CAA3B7" w14:textId="2A6627B2" w:rsidR="007A07EC" w:rsidRPr="008764D0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Умножение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DD3B96">
              <w:rPr>
                <w:rFonts w:ascii="Times New Roman" w:eastAsia="Times New Roman" w:hAnsi="Times New Roman" w:cs="Times New Roman"/>
                <w:bCs/>
              </w:rPr>
              <w:t>X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на 2: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*2</w:t>
            </w:r>
          </w:p>
        </w:tc>
      </w:tr>
      <w:tr w:rsidR="007A07EC" w:rsidRPr="008764D0" w14:paraId="5511A88C" w14:textId="77777777" w:rsidTr="00C56EF2">
        <w:tc>
          <w:tcPr>
            <w:tcW w:w="959" w:type="dxa"/>
          </w:tcPr>
          <w:p w14:paraId="51FD4213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666</w:t>
            </w:r>
          </w:p>
        </w:tc>
        <w:tc>
          <w:tcPr>
            <w:tcW w:w="1559" w:type="dxa"/>
          </w:tcPr>
          <w:p w14:paraId="7BDCC35E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0500</w:t>
            </w:r>
          </w:p>
        </w:tc>
        <w:tc>
          <w:tcPr>
            <w:tcW w:w="1418" w:type="dxa"/>
          </w:tcPr>
          <w:p w14:paraId="5F3FDFA3" w14:textId="77777777" w:rsidR="007A07EC" w:rsidRPr="00A55BE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ASL</w:t>
            </w:r>
          </w:p>
        </w:tc>
        <w:tc>
          <w:tcPr>
            <w:tcW w:w="5635" w:type="dxa"/>
          </w:tcPr>
          <w:p w14:paraId="30735F09" w14:textId="225CEAB0" w:rsidR="007A07EC" w:rsidRPr="008764D0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Умножение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*2 </w:t>
            </w:r>
            <w:r>
              <w:rPr>
                <w:rFonts w:ascii="Times New Roman" w:eastAsia="Times New Roman" w:hAnsi="Times New Roman" w:cs="Times New Roman"/>
                <w:bCs/>
              </w:rPr>
              <w:t>на 2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DD3B96">
              <w:rPr>
                <w:rFonts w:ascii="Times New Roman" w:eastAsia="Times New Roman" w:hAnsi="Times New Roman" w:cs="Times New Roman"/>
                <w:bCs/>
                <w:lang w:val="en-US"/>
              </w:rPr>
              <w:t>X</w:t>
            </w:r>
            <w:r w:rsidRPr="008764D0">
              <w:rPr>
                <w:rFonts w:ascii="Times New Roman" w:eastAsia="Times New Roman" w:hAnsi="Times New Roman" w:cs="Times New Roman"/>
                <w:bCs/>
              </w:rPr>
              <w:t>*4</w:t>
            </w:r>
          </w:p>
        </w:tc>
      </w:tr>
      <w:tr w:rsidR="007A07EC" w:rsidRPr="003524E5" w14:paraId="5338CEDC" w14:textId="77777777" w:rsidTr="00C56EF2">
        <w:tc>
          <w:tcPr>
            <w:tcW w:w="959" w:type="dxa"/>
          </w:tcPr>
          <w:p w14:paraId="217BD941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667</w:t>
            </w:r>
          </w:p>
        </w:tc>
        <w:tc>
          <w:tcPr>
            <w:tcW w:w="1559" w:type="dxa"/>
          </w:tcPr>
          <w:p w14:paraId="274A56A6" w14:textId="6CCCC617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</w:rPr>
              <w:t>660</w:t>
            </w:r>
          </w:p>
        </w:tc>
        <w:tc>
          <w:tcPr>
            <w:tcW w:w="1418" w:type="dxa"/>
          </w:tcPr>
          <w:p w14:paraId="69EAF572" w14:textId="4BFE6755" w:rsidR="007A07EC" w:rsidRPr="007A07EC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ADD X</w:t>
            </w:r>
          </w:p>
        </w:tc>
        <w:tc>
          <w:tcPr>
            <w:tcW w:w="5635" w:type="dxa"/>
          </w:tcPr>
          <w:p w14:paraId="75D6F9C4" w14:textId="701566D2" w:rsidR="007A07EC" w:rsidRPr="003524E5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524E5">
              <w:rPr>
                <w:rFonts w:ascii="Times New Roman" w:eastAsia="Times New Roman" w:hAnsi="Times New Roman" w:cs="Times New Roman"/>
                <w:bCs/>
              </w:rPr>
              <w:t>П</w:t>
            </w:r>
            <w:r>
              <w:rPr>
                <w:rFonts w:ascii="Times New Roman" w:eastAsia="Times New Roman" w:hAnsi="Times New Roman" w:cs="Times New Roman"/>
                <w:bCs/>
              </w:rPr>
              <w:t>рибавление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к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DD3B96">
              <w:rPr>
                <w:rFonts w:ascii="Times New Roman" w:eastAsia="Times New Roman" w:hAnsi="Times New Roman" w:cs="Times New Roman"/>
                <w:bCs/>
              </w:rPr>
              <w:t>X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>*5</w:t>
            </w:r>
          </w:p>
        </w:tc>
      </w:tr>
      <w:tr w:rsidR="007A07EC" w:rsidRPr="003524E5" w14:paraId="04B67995" w14:textId="77777777" w:rsidTr="00C56EF2">
        <w:tc>
          <w:tcPr>
            <w:tcW w:w="959" w:type="dxa"/>
          </w:tcPr>
          <w:p w14:paraId="4564B519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668</w:t>
            </w:r>
          </w:p>
        </w:tc>
        <w:tc>
          <w:tcPr>
            <w:tcW w:w="1559" w:type="dxa"/>
          </w:tcPr>
          <w:p w14:paraId="43845E7E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6E05</w:t>
            </w:r>
          </w:p>
        </w:tc>
        <w:tc>
          <w:tcPr>
            <w:tcW w:w="1418" w:type="dxa"/>
          </w:tcPr>
          <w:p w14:paraId="4829DC84" w14:textId="77777777" w:rsidR="007A07EC" w:rsidRPr="00A55BE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SUB B</w:t>
            </w:r>
          </w:p>
        </w:tc>
        <w:tc>
          <w:tcPr>
            <w:tcW w:w="5635" w:type="dxa"/>
          </w:tcPr>
          <w:p w14:paraId="08FD9E81" w14:textId="7B913D2D" w:rsidR="007A07EC" w:rsidRPr="003524E5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Вычитание из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</w:rPr>
              <w:t>: AC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 xml:space="preserve"> = </w:t>
            </w:r>
            <w:r w:rsidR="00DD3B96">
              <w:rPr>
                <w:rFonts w:ascii="Times New Roman" w:eastAsia="Times New Roman" w:hAnsi="Times New Roman" w:cs="Times New Roman"/>
                <w:bCs/>
              </w:rPr>
              <w:t>X</w:t>
            </w:r>
            <w:r w:rsidRPr="003524E5">
              <w:rPr>
                <w:rFonts w:ascii="Times New Roman" w:eastAsia="Times New Roman" w:hAnsi="Times New Roman" w:cs="Times New Roman"/>
                <w:bCs/>
              </w:rPr>
              <w:t>*5-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</w:p>
        </w:tc>
      </w:tr>
      <w:tr w:rsidR="007A07EC" w:rsidRPr="00E83649" w14:paraId="35553384" w14:textId="77777777" w:rsidTr="00C56EF2">
        <w:tc>
          <w:tcPr>
            <w:tcW w:w="959" w:type="dxa"/>
          </w:tcPr>
          <w:p w14:paraId="6762FDE0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669</w:t>
            </w:r>
          </w:p>
        </w:tc>
        <w:tc>
          <w:tcPr>
            <w:tcW w:w="1559" w:type="dxa"/>
          </w:tcPr>
          <w:p w14:paraId="5BB275C8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CE01</w:t>
            </w:r>
          </w:p>
        </w:tc>
        <w:tc>
          <w:tcPr>
            <w:tcW w:w="1418" w:type="dxa"/>
          </w:tcPr>
          <w:p w14:paraId="685D59B6" w14:textId="77777777" w:rsidR="007A07EC" w:rsidRPr="00A55BE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JUMP (IP+1)</w:t>
            </w:r>
          </w:p>
        </w:tc>
        <w:tc>
          <w:tcPr>
            <w:tcW w:w="5635" w:type="dxa"/>
          </w:tcPr>
          <w:p w14:paraId="60479613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t>Переход на сохранение результата</w:t>
            </w:r>
          </w:p>
        </w:tc>
      </w:tr>
      <w:tr w:rsidR="007A07EC" w:rsidRPr="00E83649" w14:paraId="22F14872" w14:textId="77777777" w:rsidTr="00C56EF2">
        <w:tc>
          <w:tcPr>
            <w:tcW w:w="959" w:type="dxa"/>
          </w:tcPr>
          <w:p w14:paraId="20A615EA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66A</w:t>
            </w:r>
          </w:p>
        </w:tc>
        <w:tc>
          <w:tcPr>
            <w:tcW w:w="1559" w:type="dxa"/>
          </w:tcPr>
          <w:p w14:paraId="1EA36603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AE02</w:t>
            </w:r>
          </w:p>
        </w:tc>
        <w:tc>
          <w:tcPr>
            <w:tcW w:w="1418" w:type="dxa"/>
          </w:tcPr>
          <w:p w14:paraId="7D8D36CF" w14:textId="77777777" w:rsidR="007A07EC" w:rsidRPr="00A55BE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LD A</w:t>
            </w:r>
          </w:p>
        </w:tc>
        <w:tc>
          <w:tcPr>
            <w:tcW w:w="5635" w:type="dxa"/>
          </w:tcPr>
          <w:p w14:paraId="2D7CAC78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t xml:space="preserve">Загрузка </w:t>
            </w:r>
            <w:r>
              <w:rPr>
                <w:lang w:val="en-US"/>
              </w:rPr>
              <w:t>A</w:t>
            </w:r>
          </w:p>
        </w:tc>
      </w:tr>
      <w:tr w:rsidR="007A07EC" w:rsidRPr="003524E5" w14:paraId="07147FFF" w14:textId="77777777" w:rsidTr="00C56EF2">
        <w:tc>
          <w:tcPr>
            <w:tcW w:w="959" w:type="dxa"/>
          </w:tcPr>
          <w:p w14:paraId="1D74F085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66B</w:t>
            </w:r>
          </w:p>
        </w:tc>
        <w:tc>
          <w:tcPr>
            <w:tcW w:w="1559" w:type="dxa"/>
          </w:tcPr>
          <w:p w14:paraId="2A3BCD26" w14:textId="2B4148C6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E65F</w:t>
            </w:r>
          </w:p>
        </w:tc>
        <w:tc>
          <w:tcPr>
            <w:tcW w:w="1418" w:type="dxa"/>
          </w:tcPr>
          <w:p w14:paraId="5339F26F" w14:textId="2668B6E9" w:rsidR="007A07EC" w:rsidRPr="00DD3B96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ST R</w:t>
            </w:r>
          </w:p>
        </w:tc>
        <w:tc>
          <w:tcPr>
            <w:tcW w:w="5635" w:type="dxa"/>
          </w:tcPr>
          <w:p w14:paraId="71167F09" w14:textId="77777777" w:rsidR="007A07EC" w:rsidRPr="003524E5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t>Сохранение результата</w:t>
            </w:r>
            <w:r>
              <w:rPr>
                <w:lang w:val="en-US"/>
              </w:rPr>
              <w:t xml:space="preserve"> </w:t>
            </w:r>
          </w:p>
        </w:tc>
      </w:tr>
      <w:tr w:rsidR="007A07EC" w:rsidRPr="003F540D" w14:paraId="2204E43D" w14:textId="77777777" w:rsidTr="00C56EF2">
        <w:tc>
          <w:tcPr>
            <w:tcW w:w="959" w:type="dxa"/>
            <w:shd w:val="clear" w:color="auto" w:fill="FF0000"/>
          </w:tcPr>
          <w:p w14:paraId="387F19B4" w14:textId="77777777" w:rsidR="007A07EC" w:rsidRPr="00E83649" w:rsidRDefault="007A07EC" w:rsidP="007A0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66C</w:t>
            </w:r>
          </w:p>
        </w:tc>
        <w:tc>
          <w:tcPr>
            <w:tcW w:w="1559" w:type="dxa"/>
            <w:shd w:val="clear" w:color="auto" w:fill="FF0000"/>
          </w:tcPr>
          <w:p w14:paraId="7F09CD7A" w14:textId="60275A69" w:rsidR="007A07EC" w:rsidRPr="005640D7" w:rsidRDefault="007A07EC" w:rsidP="007A0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  <w:shd w:val="clear" w:color="auto" w:fill="FF0000"/>
          </w:tcPr>
          <w:p w14:paraId="361CBF47" w14:textId="6A17E605" w:rsidR="007A07EC" w:rsidRPr="00A55BE6" w:rsidRDefault="007A07EC" w:rsidP="007A0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35" w:type="dxa"/>
            <w:shd w:val="clear" w:color="auto" w:fill="FF0000"/>
          </w:tcPr>
          <w:p w14:paraId="07E2C74F" w14:textId="03187EC5" w:rsidR="007A07EC" w:rsidRPr="003F540D" w:rsidRDefault="007A07EC" w:rsidP="007A07EC">
            <w:pPr>
              <w:tabs>
                <w:tab w:val="left" w:pos="7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t>Остановка программы</w:t>
            </w:r>
          </w:p>
        </w:tc>
      </w:tr>
      <w:tr w:rsidR="007A07EC" w:rsidRPr="003F540D" w14:paraId="1242E3DD" w14:textId="77777777" w:rsidTr="00C56EF2">
        <w:tc>
          <w:tcPr>
            <w:tcW w:w="959" w:type="dxa"/>
          </w:tcPr>
          <w:p w14:paraId="30B4B707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66D</w:t>
            </w:r>
          </w:p>
        </w:tc>
        <w:tc>
          <w:tcPr>
            <w:tcW w:w="1559" w:type="dxa"/>
          </w:tcPr>
          <w:p w14:paraId="1FDE4A3B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0B67</w:t>
            </w:r>
          </w:p>
        </w:tc>
        <w:tc>
          <w:tcPr>
            <w:tcW w:w="1418" w:type="dxa"/>
          </w:tcPr>
          <w:p w14:paraId="2DD2863D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0B67</w:t>
            </w:r>
          </w:p>
        </w:tc>
        <w:tc>
          <w:tcPr>
            <w:tcW w:w="5635" w:type="dxa"/>
          </w:tcPr>
          <w:p w14:paraId="00748C9C" w14:textId="77777777" w:rsidR="007A07EC" w:rsidRPr="003F540D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Константа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A</w:t>
            </w:r>
          </w:p>
        </w:tc>
      </w:tr>
      <w:tr w:rsidR="007A07EC" w:rsidRPr="00E83649" w14:paraId="2641FAB8" w14:textId="77777777" w:rsidTr="00C56EF2">
        <w:tc>
          <w:tcPr>
            <w:tcW w:w="959" w:type="dxa"/>
          </w:tcPr>
          <w:p w14:paraId="2B2C48B0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66E</w:t>
            </w:r>
          </w:p>
        </w:tc>
        <w:tc>
          <w:tcPr>
            <w:tcW w:w="1559" w:type="dxa"/>
          </w:tcPr>
          <w:p w14:paraId="5CED5E24" w14:textId="77777777" w:rsidR="007A07EC" w:rsidRPr="005640D7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0084</w:t>
            </w:r>
          </w:p>
        </w:tc>
        <w:tc>
          <w:tcPr>
            <w:tcW w:w="1418" w:type="dxa"/>
          </w:tcPr>
          <w:p w14:paraId="1941773D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</w:t>
            </w:r>
            <w:r w:rsidRPr="005F731F">
              <w:rPr>
                <w:rFonts w:ascii="Times New Roman" w:hAnsi="Times New Roman" w:cs="Times New Roman"/>
                <w:color w:val="000000" w:themeColor="text1"/>
                <w:lang w:val="en-US"/>
              </w:rPr>
              <w:t>: word 0x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0084</w:t>
            </w:r>
          </w:p>
        </w:tc>
        <w:tc>
          <w:tcPr>
            <w:tcW w:w="5635" w:type="dxa"/>
          </w:tcPr>
          <w:p w14:paraId="7F882D62" w14:textId="77777777" w:rsidR="007A07EC" w:rsidRPr="00E83649" w:rsidRDefault="007A07EC" w:rsidP="00C56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Константа B</w:t>
            </w:r>
          </w:p>
        </w:tc>
      </w:tr>
    </w:tbl>
    <w:p w14:paraId="36EB424A" w14:textId="39A97C97" w:rsidR="007A07EC" w:rsidRDefault="007A07EC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887AEAE" w14:textId="2FCEDA6F" w:rsidR="00EF73B7" w:rsidRDefault="00EF73B7" w:rsidP="00EF73B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Трассировки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1D8160" w14:textId="2D9EA732" w:rsidR="00EF73B7" w:rsidRDefault="00EF73B7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C527AD" w14:textId="4E8E784E" w:rsidR="00EF73B7" w:rsidRDefault="00EF73B7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-155 26 27</w:t>
      </w:r>
    </w:p>
    <w:p w14:paraId="4AAA2625" w14:textId="628D4412" w:rsidR="00EF73B7" w:rsidRDefault="00EF73B7" w:rsidP="00EF73B7">
      <w:pPr>
        <w:spacing w:after="0" w:line="240" w:lineRule="auto"/>
        <w:ind w:firstLine="284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EF73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80</w:t>
      </w:r>
      <w:r w:rsidRPr="00EF73B7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9B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, 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A, 1B</w:t>
      </w:r>
    </w:p>
    <w:p w14:paraId="6079465F" w14:textId="36FB3EF4" w:rsidR="00EF73B7" w:rsidRDefault="00EF73B7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tbl>
      <w:tblPr>
        <w:tblW w:w="7760" w:type="dxa"/>
        <w:tblInd w:w="113" w:type="dxa"/>
        <w:tblLook w:val="04A0" w:firstRow="1" w:lastRow="0" w:firstColumn="1" w:lastColumn="0" w:noHBand="0" w:noVBand="1"/>
      </w:tblPr>
      <w:tblGrid>
        <w:gridCol w:w="633"/>
        <w:gridCol w:w="729"/>
        <w:gridCol w:w="633"/>
        <w:gridCol w:w="729"/>
        <w:gridCol w:w="616"/>
        <w:gridCol w:w="729"/>
        <w:gridCol w:w="581"/>
        <w:gridCol w:w="738"/>
        <w:gridCol w:w="729"/>
        <w:gridCol w:w="581"/>
        <w:gridCol w:w="748"/>
        <w:gridCol w:w="615"/>
        <w:gridCol w:w="729"/>
      </w:tblGrid>
      <w:tr w:rsidR="00AA7D97" w:rsidRPr="00AA7D97" w14:paraId="76830520" w14:textId="77777777" w:rsidTr="00AA7D97">
        <w:trPr>
          <w:trHeight w:val="3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219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A7D97">
              <w:rPr>
                <w:rFonts w:eastAsia="Times New Roman"/>
                <w:color w:val="000000"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D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A7D97">
              <w:rPr>
                <w:rFonts w:eastAsia="Times New Roman"/>
                <w:color w:val="000000"/>
                <w:sz w:val="24"/>
                <w:szCs w:val="24"/>
              </w:rPr>
              <w:t>Знчн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B6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7DF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324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23C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A72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C5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E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AE8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22A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F73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A7D97">
              <w:rPr>
                <w:rFonts w:eastAsia="Times New Roman"/>
                <w:color w:val="000000"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30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A7D97">
              <w:rPr>
                <w:rFonts w:eastAsia="Times New Roman"/>
                <w:color w:val="000000"/>
                <w:sz w:val="24"/>
                <w:szCs w:val="24"/>
              </w:rPr>
              <w:t>Знчн</w:t>
            </w:r>
            <w:proofErr w:type="spellEnd"/>
          </w:p>
        </w:tc>
      </w:tr>
      <w:tr w:rsidR="00AA7D97" w:rsidRPr="00AA7D97" w14:paraId="547CA9E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9A2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C76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2F2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0E5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AAB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440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D64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E5B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1F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CE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221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C37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D1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85EE31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3E8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E14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821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6F2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BC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D2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F0F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9B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756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636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8F6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6D1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873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8FF0A9A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98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13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E20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F6F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225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936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B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65F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D76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4B1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351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036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CC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</w:tr>
      <w:tr w:rsidR="00AA7D97" w:rsidRPr="00AA7D97" w14:paraId="16278AF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6D8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3EC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CEA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E5D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192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3DD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5C4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4E0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904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C6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955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DC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45F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53041AE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3AD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95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CBA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4F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7BE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76D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87E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624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762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56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917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40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A05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9489CB1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C9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A1F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9A5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BCB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D8D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31D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98C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867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9FA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C5B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EF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1F6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16A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</w:tr>
      <w:tr w:rsidR="00AA7D97" w:rsidRPr="00AA7D97" w14:paraId="76912E3E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FE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AA8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D4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F2F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E8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8B8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5B5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FE8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C4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AC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787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8E2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47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00D7</w:t>
            </w:r>
          </w:p>
        </w:tc>
      </w:tr>
      <w:tr w:rsidR="00AA7D97" w:rsidRPr="00AA7D97" w14:paraId="1B4D3047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FF6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F3A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DE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557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E8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C4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A8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3A3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ADF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A4B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AF9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D6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B6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CA4B785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D5C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1AA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31D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CF4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69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CFB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2BF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DC2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73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4D5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CC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2F5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801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4073A51A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0F8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A04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D0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FA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95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4E7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367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59C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6D7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A5E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441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51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C8A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49145490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9D6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52C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9EB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C1E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A6B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CF5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D37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18C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6C1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05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1DF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F5C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E99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713E1EF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FFF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7C0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946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13A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7D7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DDE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7A7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5D7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1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B1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9B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7A1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3E1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33AFFFF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3EA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5D2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312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B30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27A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CF9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B36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75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ACB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006C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B4B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26C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66A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DA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FB3B589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B98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F68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0AE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4D4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7A1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309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530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861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A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866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98F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998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09B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4172EA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17B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F1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EB3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5B3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578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A9F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532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163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9B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5A1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FE4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9BC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A6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4B6D297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EF0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4BF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396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66D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A12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B36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6CE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D43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4CE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0A5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C18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905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39B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1935915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E03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7E9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F6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495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59C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023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AB7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792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8CB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FCE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5C3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9C5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D6A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</w:tr>
      <w:tr w:rsidR="00AA7D97" w:rsidRPr="00AA7D97" w14:paraId="7566FC7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30E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EEB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FD0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D1A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F06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238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E9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48C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C1E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D7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C92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474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BA3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5C19D51E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405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2A3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0C3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B0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FA6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FF7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3AB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9CA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9D8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AB8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BE2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A82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4B9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61AA93F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C40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27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964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701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3E8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832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90F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74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707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B4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651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0F2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63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6519594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05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33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270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7BD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6D8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CBB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4F1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934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AD1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329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239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512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951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</w:tr>
      <w:tr w:rsidR="00AA7D97" w:rsidRPr="00AA7D97" w14:paraId="7E059C9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432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26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4A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066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A2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E56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A61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75E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DA5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F0A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279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51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E34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7EEBC2F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47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349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546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1C4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A01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6DF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CEF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520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221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C6D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E57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4C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E2B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5A399CDD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1CF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0DC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5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AFA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AA3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9B9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908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460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B90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315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B08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D0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0EA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2F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</w:tr>
      <w:tr w:rsidR="00AA7D97" w:rsidRPr="00AA7D97" w14:paraId="299BD529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BEA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C38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774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580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FD7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EB8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C60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A2C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C12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F85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E3E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7EB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41B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00DE</w:t>
            </w:r>
          </w:p>
        </w:tc>
      </w:tr>
      <w:tr w:rsidR="00AA7D97" w:rsidRPr="00AA7D97" w14:paraId="60E054A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4AE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64E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85E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E1E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3A9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FE0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76A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434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EDB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113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B7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E6B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E99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22701AF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DFE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C5C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4E7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3B3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97B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E0F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78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02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D40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EDA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FD9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210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287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72418165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69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92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5E0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5B2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1B7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BF4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D38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954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879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E02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533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31A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CD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426CB95D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E6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B12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411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E93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AE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94A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A4E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FA0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C7E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5E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4B3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3F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6A1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</w:tr>
      <w:tr w:rsidR="00AA7D97" w:rsidRPr="00AA7D97" w14:paraId="4098FA11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09C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E8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A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E2E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E94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203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BCF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5F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10F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BB9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138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F81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53C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B846510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27A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1F5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4FD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277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3F8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C71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1EF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C08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00DE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AF0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EEF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452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38D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63E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A01ABAB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E4B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0DF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FCE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066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96A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347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B55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556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99B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A12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58A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2D5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28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C12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5B4C5FD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B48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B77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7BC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B30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C15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665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11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374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DCB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03B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7BF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B5A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EDE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0B6A</w:t>
            </w:r>
          </w:p>
        </w:tc>
      </w:tr>
      <w:tr w:rsidR="00AA7D97" w:rsidRPr="00AA7D97" w14:paraId="79AE47E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3E6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81F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94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86E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0B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88A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A0F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161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916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B0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B1C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2AA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437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FC7DD17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A7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CC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475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52E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7B1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37F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2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6AB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36C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C4D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121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001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E58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</w:tr>
      <w:tr w:rsidR="00AA7D97" w:rsidRPr="00AA7D97" w14:paraId="2AEC0AE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7B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DC8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CC1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510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DFC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5E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85E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888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D661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61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E56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6E4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335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E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00E4</w:t>
            </w:r>
          </w:p>
        </w:tc>
      </w:tr>
      <w:tr w:rsidR="00AA7D97" w:rsidRPr="00AA7D97" w14:paraId="6EEB2A71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FC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11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BC4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EE8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17A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FEC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AAE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60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81F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06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AAD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B82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4C9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5E18BFE8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44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572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A16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EC0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627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99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F207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91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BA8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B10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326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9F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E3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B9E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52001CD4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18F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AC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DA7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19B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98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9EB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D92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43E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C35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DC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3DD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369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8F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6AF92A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C1B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550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0B2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113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455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1D0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851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B51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29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71D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D4D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419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D16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F7B5EAB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943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E3E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24E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768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E7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732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DD0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60A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D9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E27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591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50A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B7D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7F9CE2F8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A79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4D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3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801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B02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5C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E1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74E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E3D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006C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76C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DCE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A35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274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9864060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35A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62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9FD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98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97C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089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15A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63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378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5D4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7D2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285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BC7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FF8C76F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9B9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A05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CAB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FF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4C2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35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27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055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C97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4CF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9A2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0F9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78B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915A238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E2D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183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90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8A3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3D2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F5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945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BAA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70F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136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C4B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3F3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B09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22244B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008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3D9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77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2C2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13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E67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12C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BC6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7A2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FF3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D7C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902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540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</w:tr>
      <w:tr w:rsidR="00AA7D97" w:rsidRPr="00AA7D97" w14:paraId="72ECF5E7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245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66C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5ED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609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C44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5A1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FC9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7EC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56E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066C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E2F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D4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4CD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874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8B3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6B88FEB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83D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E91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AEE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EF4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D18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4A1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A0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3B9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339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63E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2BB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2DE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890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AB6FB3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D5D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0D5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AEF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32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B76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BBE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B1E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106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558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08C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103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B1C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8C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1E59078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6BA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D23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4FA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2C7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45B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98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C63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AF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F03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2E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DEB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B55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F66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2853C2B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F45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AC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1F9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CAE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10A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945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6D8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963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31A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37D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310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397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BAA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  <w:highlight w:val="green"/>
              </w:rPr>
              <w:t>0B6E</w:t>
            </w:r>
          </w:p>
        </w:tc>
      </w:tr>
      <w:tr w:rsidR="00AA7D97" w:rsidRPr="00AA7D97" w14:paraId="4EA5625C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92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6A5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C5F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F18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208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CBF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920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371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373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1CC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FCA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FCD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CFD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0EBC7623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50A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838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3F2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EA6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2C0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70A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45B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243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2891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286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11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292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BA6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33DFF6C2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D95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69B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A702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CD4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A0B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910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9FB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32F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DEC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5DF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F97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7E4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E64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</w:tr>
      <w:tr w:rsidR="00AA7D97" w:rsidRPr="00AA7D97" w14:paraId="62C4FD6A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1B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45F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220C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EFD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D26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09E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2FC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86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96E6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9E9D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DB8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AD5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3C9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95F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AA7D97" w:rsidRPr="00AA7D97" w14:paraId="665E7496" w14:textId="77777777" w:rsidTr="00AA7D97">
        <w:trPr>
          <w:trHeight w:val="3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B48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9EB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C8E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9780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E344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7268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DD4A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5419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00E8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126F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0B6E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ED8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957B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4FD3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0E9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17B5" w14:textId="77777777" w:rsidR="00AA7D97" w:rsidRPr="00AA7D97" w:rsidRDefault="00AA7D97" w:rsidP="00AA7D9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A7D97">
              <w:rPr>
                <w:rFonts w:eastAsia="Times New Roman"/>
                <w:color w:val="000000"/>
                <w:sz w:val="24"/>
                <w:szCs w:val="24"/>
              </w:rPr>
              <w:t>809B</w:t>
            </w:r>
          </w:p>
        </w:tc>
      </w:tr>
    </w:tbl>
    <w:p w14:paraId="5FAAF247" w14:textId="0731F115" w:rsidR="001712B7" w:rsidRDefault="001712B7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1FA66B5" w14:textId="229496DA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96BFF97" w14:textId="7F3907E3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9F08CF8" w14:textId="2C5CE986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37794F2" w14:textId="1D99C489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F156D39" w14:textId="640BF90C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A5E3D4B" w14:textId="4C622A5B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CFFC32B" w14:textId="2AEF27DB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3D8D14E" w14:textId="1FE26186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AC41065" w14:textId="5EB5CDCD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FA52CE0" w14:textId="77777777" w:rsidR="002F4A56" w:rsidRDefault="002F4A56" w:rsidP="00EF73B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828F634" w14:textId="59203C45" w:rsidR="002F4A56" w:rsidRDefault="002F4A56" w:rsidP="002F4A56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Доп. Задание:</w:t>
      </w:r>
    </w:p>
    <w:p w14:paraId="44B4F989" w14:textId="6DD5C7C5" w:rsidR="002F4A56" w:rsidRDefault="002F4A56" w:rsidP="002F4A56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TableGrid"/>
        <w:tblW w:w="9833" w:type="dxa"/>
        <w:jc w:val="center"/>
        <w:tblInd w:w="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0"/>
        <w:gridCol w:w="1644"/>
        <w:gridCol w:w="1315"/>
        <w:gridCol w:w="6084"/>
      </w:tblGrid>
      <w:tr w:rsidR="002F4A56" w:rsidRPr="00BB38AE" w14:paraId="41131EE6" w14:textId="77777777" w:rsidTr="009F6929">
        <w:trPr>
          <w:trHeight w:val="350"/>
          <w:jc w:val="center"/>
        </w:trPr>
        <w:tc>
          <w:tcPr>
            <w:tcW w:w="790" w:type="dxa"/>
            <w:tcBorders>
              <w:top w:val="single" w:sz="4" w:space="0" w:color="000000"/>
            </w:tcBorders>
            <w:hideMark/>
          </w:tcPr>
          <w:p w14:paraId="52195302" w14:textId="77777777" w:rsidR="002F4A56" w:rsidRPr="00BB38AE" w:rsidRDefault="002F4A56" w:rsidP="00C56EF2">
            <w:pPr>
              <w:spacing w:line="256" w:lineRule="auto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Адрес </w:t>
            </w:r>
          </w:p>
        </w:tc>
        <w:tc>
          <w:tcPr>
            <w:tcW w:w="1644" w:type="dxa"/>
            <w:tcBorders>
              <w:top w:val="single" w:sz="4" w:space="0" w:color="000000"/>
            </w:tcBorders>
            <w:hideMark/>
          </w:tcPr>
          <w:p w14:paraId="30924480" w14:textId="77777777" w:rsidR="002F4A56" w:rsidRPr="00BB38AE" w:rsidRDefault="002F4A56" w:rsidP="00C56EF2">
            <w:pPr>
              <w:spacing w:line="256" w:lineRule="auto"/>
              <w:ind w:left="74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Код команды </w:t>
            </w:r>
          </w:p>
        </w:tc>
        <w:tc>
          <w:tcPr>
            <w:tcW w:w="1315" w:type="dxa"/>
            <w:tcBorders>
              <w:top w:val="single" w:sz="4" w:space="0" w:color="000000"/>
            </w:tcBorders>
            <w:hideMark/>
          </w:tcPr>
          <w:p w14:paraId="765AB4FE" w14:textId="77777777" w:rsidR="002F4A56" w:rsidRPr="00BB38AE" w:rsidRDefault="002F4A56" w:rsidP="00C56EF2">
            <w:pPr>
              <w:spacing w:line="256" w:lineRule="auto"/>
              <w:ind w:left="2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Мнемоника </w:t>
            </w:r>
          </w:p>
        </w:tc>
        <w:tc>
          <w:tcPr>
            <w:tcW w:w="6084" w:type="dxa"/>
            <w:tcBorders>
              <w:top w:val="single" w:sz="4" w:space="0" w:color="000000"/>
            </w:tcBorders>
            <w:hideMark/>
          </w:tcPr>
          <w:p w14:paraId="10DE73F4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Комментарий </w:t>
            </w:r>
          </w:p>
        </w:tc>
      </w:tr>
      <w:tr w:rsidR="002F4A56" w:rsidRPr="00BB38AE" w14:paraId="6E004727" w14:textId="77777777" w:rsidTr="009F6929">
        <w:trPr>
          <w:trHeight w:val="347"/>
          <w:jc w:val="center"/>
        </w:trPr>
        <w:tc>
          <w:tcPr>
            <w:tcW w:w="790" w:type="dxa"/>
            <w:hideMark/>
          </w:tcPr>
          <w:p w14:paraId="15952D6E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512</w:t>
            </w:r>
          </w:p>
        </w:tc>
        <w:tc>
          <w:tcPr>
            <w:tcW w:w="1644" w:type="dxa"/>
            <w:hideMark/>
          </w:tcPr>
          <w:p w14:paraId="16FCA091" w14:textId="77777777" w:rsidR="002F4A56" w:rsidRPr="00BB38AE" w:rsidRDefault="002F4A56" w:rsidP="00C56EF2">
            <w:pPr>
              <w:spacing w:line="256" w:lineRule="auto"/>
              <w:ind w:right="58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0524</w:t>
            </w:r>
          </w:p>
        </w:tc>
        <w:tc>
          <w:tcPr>
            <w:tcW w:w="1315" w:type="dxa"/>
            <w:hideMark/>
          </w:tcPr>
          <w:p w14:paraId="74A898B7" w14:textId="77777777" w:rsidR="002F4A56" w:rsidRPr="00BB38AE" w:rsidRDefault="002F4A56" w:rsidP="00C56EF2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A: word 0x0524</w:t>
            </w:r>
          </w:p>
        </w:tc>
        <w:tc>
          <w:tcPr>
            <w:tcW w:w="6084" w:type="dxa"/>
            <w:hideMark/>
          </w:tcPr>
          <w:p w14:paraId="02F78D9C" w14:textId="38AAE2EE" w:rsidR="002F4A56" w:rsidRPr="002F4A56" w:rsidRDefault="002F4A56" w:rsidP="00C56EF2">
            <w:pPr>
              <w:spacing w:line="256" w:lineRule="auto"/>
              <w:ind w:right="59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Адрес начала массива</w:t>
            </w:r>
            <w:r>
              <w:rPr>
                <w:color w:val="000000" w:themeColor="text1"/>
              </w:rPr>
              <w:t xml:space="preserve"> значений функции</w:t>
            </w:r>
          </w:p>
        </w:tc>
      </w:tr>
      <w:tr w:rsidR="002F4A56" w:rsidRPr="00BB38AE" w14:paraId="59FADF1F" w14:textId="77777777" w:rsidTr="009F6929">
        <w:trPr>
          <w:trHeight w:val="349"/>
          <w:jc w:val="center"/>
        </w:trPr>
        <w:tc>
          <w:tcPr>
            <w:tcW w:w="790" w:type="dxa"/>
            <w:hideMark/>
          </w:tcPr>
          <w:p w14:paraId="1BB686D4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644" w:type="dxa"/>
            <w:hideMark/>
          </w:tcPr>
          <w:p w14:paraId="445F2D89" w14:textId="54EA82F7" w:rsidR="002F4A56" w:rsidRPr="002F4A56" w:rsidRDefault="002F4A56" w:rsidP="00C56EF2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0000</w:t>
            </w:r>
          </w:p>
        </w:tc>
        <w:tc>
          <w:tcPr>
            <w:tcW w:w="1315" w:type="dxa"/>
            <w:hideMark/>
          </w:tcPr>
          <w:p w14:paraId="1262B54B" w14:textId="771909E8" w:rsidR="002F4A56" w:rsidRPr="002F4A56" w:rsidRDefault="002F4A56" w:rsidP="00C56EF2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P:</w:t>
            </w:r>
            <w:r w:rsidRPr="00BB38AE">
              <w:rPr>
                <w:color w:val="000000" w:themeColor="text1"/>
                <w:lang w:val="en-US"/>
              </w:rPr>
              <w:t xml:space="preserve"> word 0x</w:t>
            </w:r>
            <w:r>
              <w:rPr>
                <w:color w:val="000000" w:themeColor="text1"/>
              </w:rPr>
              <w:t>0000</w:t>
            </w:r>
          </w:p>
        </w:tc>
        <w:tc>
          <w:tcPr>
            <w:tcW w:w="6084" w:type="dxa"/>
            <w:hideMark/>
          </w:tcPr>
          <w:p w14:paraId="6FD1AD86" w14:textId="50FECE34" w:rsidR="002F4A56" w:rsidRPr="002F4A56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аргумент</w:t>
            </w:r>
          </w:p>
        </w:tc>
      </w:tr>
      <w:tr w:rsidR="002F4A56" w:rsidRPr="00BB38AE" w14:paraId="59885966" w14:textId="77777777" w:rsidTr="009F6929">
        <w:trPr>
          <w:trHeight w:val="349"/>
          <w:jc w:val="center"/>
        </w:trPr>
        <w:tc>
          <w:tcPr>
            <w:tcW w:w="790" w:type="dxa"/>
          </w:tcPr>
          <w:p w14:paraId="084E8267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644" w:type="dxa"/>
          </w:tcPr>
          <w:p w14:paraId="46ED709A" w14:textId="312CDB34" w:rsidR="002F4A56" w:rsidRPr="002F4A56" w:rsidRDefault="002F4A56" w:rsidP="00C56EF2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0032</w:t>
            </w:r>
          </w:p>
        </w:tc>
        <w:tc>
          <w:tcPr>
            <w:tcW w:w="1315" w:type="dxa"/>
          </w:tcPr>
          <w:p w14:paraId="1E058CDA" w14:textId="386E2E48" w:rsidR="002F4A56" w:rsidRPr="002F4A56" w:rsidRDefault="002F4A56" w:rsidP="00C56EF2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N: word 0x</w:t>
            </w:r>
            <w:r>
              <w:rPr>
                <w:color w:val="000000" w:themeColor="text1"/>
              </w:rPr>
              <w:t>0032</w:t>
            </w:r>
          </w:p>
        </w:tc>
        <w:tc>
          <w:tcPr>
            <w:tcW w:w="6084" w:type="dxa"/>
          </w:tcPr>
          <w:p w14:paraId="55F956EB" w14:textId="3C878E5F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Размер</w:t>
            </w:r>
          </w:p>
        </w:tc>
      </w:tr>
      <w:tr w:rsidR="002F4A56" w:rsidRPr="00BB38AE" w14:paraId="5DC088C6" w14:textId="77777777" w:rsidTr="009F6929">
        <w:trPr>
          <w:trHeight w:val="349"/>
          <w:jc w:val="center"/>
        </w:trPr>
        <w:tc>
          <w:tcPr>
            <w:tcW w:w="790" w:type="dxa"/>
          </w:tcPr>
          <w:p w14:paraId="5EDA8AB3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1644" w:type="dxa"/>
          </w:tcPr>
          <w:p w14:paraId="0107DD68" w14:textId="77777777" w:rsidR="002F4A56" w:rsidRPr="00BB38AE" w:rsidRDefault="002F4A56" w:rsidP="00C56E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315" w:type="dxa"/>
          </w:tcPr>
          <w:p w14:paraId="25C5933C" w14:textId="77777777" w:rsidR="002F4A56" w:rsidRPr="00BB38AE" w:rsidRDefault="002F4A56" w:rsidP="00C56E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R: word 0x0200</w:t>
            </w:r>
          </w:p>
        </w:tc>
        <w:tc>
          <w:tcPr>
            <w:tcW w:w="6084" w:type="dxa"/>
          </w:tcPr>
          <w:p w14:paraId="27AE1DF8" w14:textId="2129B40D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2F4A56" w:rsidRPr="00BB38AE" w14:paraId="190AB024" w14:textId="77777777" w:rsidTr="009F6929">
        <w:trPr>
          <w:trHeight w:val="349"/>
          <w:jc w:val="center"/>
        </w:trPr>
        <w:tc>
          <w:tcPr>
            <w:tcW w:w="790" w:type="dxa"/>
            <w:shd w:val="clear" w:color="auto" w:fill="70AD47" w:themeFill="accent6"/>
          </w:tcPr>
          <w:p w14:paraId="3E4BF5AD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1644" w:type="dxa"/>
            <w:shd w:val="clear" w:color="auto" w:fill="70AD47" w:themeFill="accent6"/>
          </w:tcPr>
          <w:p w14:paraId="031CB2A3" w14:textId="77777777" w:rsidR="002F4A56" w:rsidRPr="00BB38AE" w:rsidRDefault="002F4A56" w:rsidP="00C56E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315" w:type="dxa"/>
            <w:shd w:val="clear" w:color="auto" w:fill="70AD47" w:themeFill="accent6"/>
          </w:tcPr>
          <w:p w14:paraId="7EFDC0F2" w14:textId="77777777" w:rsidR="002F4A56" w:rsidRPr="00BB38AE" w:rsidRDefault="002F4A56" w:rsidP="00C56E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CLA</w:t>
            </w:r>
          </w:p>
        </w:tc>
        <w:tc>
          <w:tcPr>
            <w:tcW w:w="6084" w:type="dxa"/>
            <w:shd w:val="clear" w:color="auto" w:fill="70AD47" w:themeFill="accent6"/>
          </w:tcPr>
          <w:p w14:paraId="67E00AC9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Очистка аккумулятора</w:t>
            </w:r>
          </w:p>
        </w:tc>
      </w:tr>
      <w:tr w:rsidR="002F4A56" w:rsidRPr="00BB38AE" w14:paraId="0B001399" w14:textId="77777777" w:rsidTr="009F6929">
        <w:trPr>
          <w:trHeight w:val="349"/>
          <w:jc w:val="center"/>
        </w:trPr>
        <w:tc>
          <w:tcPr>
            <w:tcW w:w="790" w:type="dxa"/>
          </w:tcPr>
          <w:p w14:paraId="4A1416DD" w14:textId="77777777" w:rsidR="002F4A56" w:rsidRPr="00BB38AE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517</w:t>
            </w:r>
          </w:p>
        </w:tc>
        <w:tc>
          <w:tcPr>
            <w:tcW w:w="1644" w:type="dxa"/>
          </w:tcPr>
          <w:p w14:paraId="7FBE088E" w14:textId="775328CD" w:rsidR="002F4A56" w:rsidRPr="00E934DF" w:rsidRDefault="00E934DF" w:rsidP="00C56EF2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A</w:t>
            </w:r>
            <w:r>
              <w:rPr>
                <w:color w:val="000000" w:themeColor="text1"/>
              </w:rPr>
              <w:t>513</w:t>
            </w:r>
          </w:p>
        </w:tc>
        <w:tc>
          <w:tcPr>
            <w:tcW w:w="1315" w:type="dxa"/>
          </w:tcPr>
          <w:p w14:paraId="385B1B7C" w14:textId="6896E881" w:rsidR="002F4A56" w:rsidRPr="00E934DF" w:rsidRDefault="00E934DF" w:rsidP="00C56E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LD 513</w:t>
            </w:r>
          </w:p>
        </w:tc>
        <w:tc>
          <w:tcPr>
            <w:tcW w:w="6084" w:type="dxa"/>
            <w:tcBorders>
              <w:bottom w:val="single" w:sz="4" w:space="0" w:color="000000"/>
            </w:tcBorders>
          </w:tcPr>
          <w:p w14:paraId="44E11C1B" w14:textId="180D0AFD" w:rsidR="002F4A56" w:rsidRPr="00E934DF" w:rsidRDefault="002F4A56" w:rsidP="00C56E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E934DF" w:rsidRPr="00BB38AE" w14:paraId="1898FF41" w14:textId="77777777" w:rsidTr="009F6929">
        <w:trPr>
          <w:trHeight w:val="349"/>
          <w:jc w:val="center"/>
        </w:trPr>
        <w:tc>
          <w:tcPr>
            <w:tcW w:w="790" w:type="dxa"/>
          </w:tcPr>
          <w:p w14:paraId="1CFC9B9E" w14:textId="77777777" w:rsidR="00E934DF" w:rsidRPr="00BB38AE" w:rsidRDefault="00E934DF" w:rsidP="00E934DF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0x518</w:t>
            </w:r>
          </w:p>
        </w:tc>
        <w:tc>
          <w:tcPr>
            <w:tcW w:w="1644" w:type="dxa"/>
          </w:tcPr>
          <w:p w14:paraId="21EAB75F" w14:textId="5C9C6AAD" w:rsidR="00E934DF" w:rsidRPr="00BB38AE" w:rsidRDefault="00E934DF" w:rsidP="00E934DF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0C00</w:t>
            </w:r>
          </w:p>
        </w:tc>
        <w:tc>
          <w:tcPr>
            <w:tcW w:w="1315" w:type="dxa"/>
          </w:tcPr>
          <w:p w14:paraId="4489691D" w14:textId="1DF9B0D0" w:rsidR="00E934DF" w:rsidRPr="00BB38AE" w:rsidRDefault="00E934DF" w:rsidP="00E934DF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PUSH</w:t>
            </w:r>
          </w:p>
        </w:tc>
        <w:tc>
          <w:tcPr>
            <w:tcW w:w="6084" w:type="dxa"/>
            <w:tcBorders>
              <w:top w:val="single" w:sz="4" w:space="0" w:color="000000"/>
              <w:bottom w:val="single" w:sz="4" w:space="0" w:color="auto"/>
            </w:tcBorders>
          </w:tcPr>
          <w:p w14:paraId="669260D0" w14:textId="5022409E" w:rsidR="00E934DF" w:rsidRPr="00BB38AE" w:rsidRDefault="00E934DF" w:rsidP="00E934DF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E934DF" w:rsidRPr="00BB38AE" w14:paraId="6E9F1497" w14:textId="77777777" w:rsidTr="009F6929">
        <w:trPr>
          <w:trHeight w:val="349"/>
          <w:jc w:val="center"/>
        </w:trPr>
        <w:tc>
          <w:tcPr>
            <w:tcW w:w="790" w:type="dxa"/>
          </w:tcPr>
          <w:p w14:paraId="40852579" w14:textId="77777777" w:rsidR="00E934DF" w:rsidRPr="00BB38AE" w:rsidRDefault="00E934DF" w:rsidP="00E934DF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519</w:t>
            </w:r>
          </w:p>
        </w:tc>
        <w:tc>
          <w:tcPr>
            <w:tcW w:w="1644" w:type="dxa"/>
          </w:tcPr>
          <w:p w14:paraId="4EFB6A06" w14:textId="2EEDCEF8" w:rsidR="00E934DF" w:rsidRPr="00BB38AE" w:rsidRDefault="00E934DF" w:rsidP="00E934DF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D661</w:t>
            </w:r>
          </w:p>
        </w:tc>
        <w:tc>
          <w:tcPr>
            <w:tcW w:w="1315" w:type="dxa"/>
          </w:tcPr>
          <w:p w14:paraId="1E1F4492" w14:textId="005EC842" w:rsidR="00E934DF" w:rsidRPr="00BB38AE" w:rsidRDefault="00E934DF" w:rsidP="00E934DF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CALL $F</w:t>
            </w:r>
          </w:p>
        </w:tc>
        <w:tc>
          <w:tcPr>
            <w:tcW w:w="6084" w:type="dxa"/>
            <w:tcBorders>
              <w:top w:val="single" w:sz="4" w:space="0" w:color="auto"/>
              <w:bottom w:val="single" w:sz="4" w:space="0" w:color="000000"/>
            </w:tcBorders>
          </w:tcPr>
          <w:p w14:paraId="10322416" w14:textId="2C07C8BC" w:rsidR="00E934DF" w:rsidRPr="00BB38AE" w:rsidRDefault="00E934DF" w:rsidP="00E934DF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E934DF" w:rsidRPr="00BB38AE" w14:paraId="0DC756E7" w14:textId="77777777" w:rsidTr="009F6929">
        <w:trPr>
          <w:trHeight w:val="349"/>
          <w:jc w:val="center"/>
        </w:trPr>
        <w:tc>
          <w:tcPr>
            <w:tcW w:w="790" w:type="dxa"/>
          </w:tcPr>
          <w:p w14:paraId="67E5D253" w14:textId="77777777" w:rsidR="00E934DF" w:rsidRPr="00BB38AE" w:rsidRDefault="00E934DF" w:rsidP="00E934DF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</w:t>
            </w:r>
            <w:r w:rsidRPr="00BB38AE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1644" w:type="dxa"/>
          </w:tcPr>
          <w:p w14:paraId="76C2A286" w14:textId="45DEF8B3" w:rsidR="00E934DF" w:rsidRPr="00BB38AE" w:rsidRDefault="00E934DF" w:rsidP="00E934DF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0800</w:t>
            </w:r>
          </w:p>
        </w:tc>
        <w:tc>
          <w:tcPr>
            <w:tcW w:w="1315" w:type="dxa"/>
          </w:tcPr>
          <w:p w14:paraId="23E1EFDC" w14:textId="5A73EAE9" w:rsidR="00E934DF" w:rsidRPr="00BB38AE" w:rsidRDefault="00E934DF" w:rsidP="00E934DF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POP</w:t>
            </w:r>
          </w:p>
        </w:tc>
        <w:tc>
          <w:tcPr>
            <w:tcW w:w="6084" w:type="dxa"/>
            <w:tcBorders>
              <w:top w:val="single" w:sz="4" w:space="0" w:color="000000"/>
              <w:bottom w:val="single" w:sz="4" w:space="0" w:color="auto"/>
            </w:tcBorders>
          </w:tcPr>
          <w:p w14:paraId="2DBB8418" w14:textId="41AC90D7" w:rsidR="00E934DF" w:rsidRPr="00BB38AE" w:rsidRDefault="00E934DF" w:rsidP="00E934DF">
            <w:pPr>
              <w:spacing w:line="256" w:lineRule="auto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9F6929" w:rsidRPr="00BB38AE" w14:paraId="48001BAC" w14:textId="77777777" w:rsidTr="009F6929">
        <w:trPr>
          <w:trHeight w:val="349"/>
          <w:jc w:val="center"/>
        </w:trPr>
        <w:tc>
          <w:tcPr>
            <w:tcW w:w="790" w:type="dxa"/>
          </w:tcPr>
          <w:p w14:paraId="335D88A7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0x51B</w:t>
            </w:r>
          </w:p>
        </w:tc>
        <w:tc>
          <w:tcPr>
            <w:tcW w:w="1644" w:type="dxa"/>
          </w:tcPr>
          <w:p w14:paraId="26503301" w14:textId="2ED40B3F" w:rsidR="009F6929" w:rsidRPr="00E934DF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AF</w:t>
            </w:r>
            <w:r w:rsidR="00693C22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315" w:type="dxa"/>
          </w:tcPr>
          <w:p w14:paraId="6DC17A03" w14:textId="41206756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</w:p>
        </w:tc>
        <w:tc>
          <w:tcPr>
            <w:tcW w:w="6084" w:type="dxa"/>
            <w:tcBorders>
              <w:top w:val="single" w:sz="4" w:space="0" w:color="auto"/>
            </w:tcBorders>
          </w:tcPr>
          <w:p w14:paraId="76FC4C18" w14:textId="5BE13826" w:rsidR="009F6929" w:rsidRPr="00EA3558" w:rsidRDefault="00693C22" w:rsidP="009F6929">
            <w:pPr>
              <w:spacing w:line="256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0000 1010</w:t>
            </w:r>
          </w:p>
        </w:tc>
      </w:tr>
      <w:tr w:rsidR="009F6929" w:rsidRPr="00BB38AE" w14:paraId="3E1C8631" w14:textId="77777777" w:rsidTr="009F6929">
        <w:trPr>
          <w:trHeight w:val="349"/>
          <w:jc w:val="center"/>
        </w:trPr>
        <w:tc>
          <w:tcPr>
            <w:tcW w:w="790" w:type="dxa"/>
          </w:tcPr>
          <w:p w14:paraId="47325F24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0x51C</w:t>
            </w:r>
          </w:p>
        </w:tc>
        <w:tc>
          <w:tcPr>
            <w:tcW w:w="1644" w:type="dxa"/>
          </w:tcPr>
          <w:p w14:paraId="7278B0C1" w14:textId="05E6A487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</w:t>
            </w:r>
            <w:r>
              <w:rPr>
                <w:color w:val="000000" w:themeColor="text1"/>
              </w:rPr>
              <w:t>513</w:t>
            </w:r>
          </w:p>
        </w:tc>
        <w:tc>
          <w:tcPr>
            <w:tcW w:w="1315" w:type="dxa"/>
          </w:tcPr>
          <w:p w14:paraId="1B21E3A9" w14:textId="15796050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LD </w:t>
            </w:r>
            <w:r>
              <w:rPr>
                <w:color w:val="000000" w:themeColor="text1"/>
              </w:rPr>
              <w:t>513</w:t>
            </w:r>
          </w:p>
        </w:tc>
        <w:tc>
          <w:tcPr>
            <w:tcW w:w="6084" w:type="dxa"/>
          </w:tcPr>
          <w:p w14:paraId="6635EEF1" w14:textId="6C708DD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Текущий </w:t>
            </w:r>
            <w:proofErr w:type="spellStart"/>
            <w:r>
              <w:rPr>
                <w:color w:val="000000" w:themeColor="text1"/>
              </w:rPr>
              <w:t>арг</w:t>
            </w:r>
            <w:proofErr w:type="spellEnd"/>
          </w:p>
        </w:tc>
      </w:tr>
      <w:tr w:rsidR="009F6929" w:rsidRPr="00BB38AE" w14:paraId="18332C9E" w14:textId="77777777" w:rsidTr="009F6929">
        <w:trPr>
          <w:trHeight w:val="349"/>
          <w:jc w:val="center"/>
        </w:trPr>
        <w:tc>
          <w:tcPr>
            <w:tcW w:w="790" w:type="dxa"/>
          </w:tcPr>
          <w:p w14:paraId="6754DC31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0x51D</w:t>
            </w:r>
          </w:p>
        </w:tc>
        <w:tc>
          <w:tcPr>
            <w:tcW w:w="1644" w:type="dxa"/>
          </w:tcPr>
          <w:p w14:paraId="3D902E33" w14:textId="34FE5476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0700</w:t>
            </w:r>
          </w:p>
        </w:tc>
        <w:tc>
          <w:tcPr>
            <w:tcW w:w="1315" w:type="dxa"/>
          </w:tcPr>
          <w:p w14:paraId="5F4931AB" w14:textId="1BFB0750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INC</w:t>
            </w:r>
          </w:p>
        </w:tc>
        <w:tc>
          <w:tcPr>
            <w:tcW w:w="6084" w:type="dxa"/>
          </w:tcPr>
          <w:p w14:paraId="1603507B" w14:textId="085456BE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Увеличение </w:t>
            </w:r>
            <w:r>
              <w:rPr>
                <w:color w:val="000000" w:themeColor="text1"/>
              </w:rPr>
              <w:t>аргумента</w:t>
            </w:r>
          </w:p>
        </w:tc>
      </w:tr>
      <w:tr w:rsidR="009F6929" w:rsidRPr="00BB38AE" w14:paraId="3A746CEA" w14:textId="77777777" w:rsidTr="009F6929">
        <w:trPr>
          <w:trHeight w:val="349"/>
          <w:jc w:val="center"/>
        </w:trPr>
        <w:tc>
          <w:tcPr>
            <w:tcW w:w="790" w:type="dxa"/>
          </w:tcPr>
          <w:p w14:paraId="7E436A22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0x51E</w:t>
            </w:r>
          </w:p>
        </w:tc>
        <w:tc>
          <w:tcPr>
            <w:tcW w:w="1644" w:type="dxa"/>
          </w:tcPr>
          <w:p w14:paraId="7B4B9827" w14:textId="26905FDC" w:rsidR="009F6929" w:rsidRPr="00E934DF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</w:rPr>
              <w:t>513</w:t>
            </w:r>
          </w:p>
        </w:tc>
        <w:tc>
          <w:tcPr>
            <w:tcW w:w="1315" w:type="dxa"/>
          </w:tcPr>
          <w:p w14:paraId="1E190F79" w14:textId="0BBA548A" w:rsidR="009F6929" w:rsidRPr="00E934DF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  <w:r>
              <w:rPr>
                <w:color w:val="000000" w:themeColor="text1"/>
                <w:lang w:val="en-US"/>
              </w:rPr>
              <w:t>513</w:t>
            </w:r>
          </w:p>
        </w:tc>
        <w:tc>
          <w:tcPr>
            <w:tcW w:w="6084" w:type="dxa"/>
          </w:tcPr>
          <w:p w14:paraId="5F2F73A5" w14:textId="0649EEE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Запись нового аргумента</w:t>
            </w:r>
          </w:p>
        </w:tc>
      </w:tr>
      <w:tr w:rsidR="009F6929" w:rsidRPr="00BB38AE" w14:paraId="5A5A1F85" w14:textId="77777777" w:rsidTr="009F6929">
        <w:trPr>
          <w:trHeight w:val="349"/>
          <w:jc w:val="center"/>
        </w:trPr>
        <w:tc>
          <w:tcPr>
            <w:tcW w:w="790" w:type="dxa"/>
          </w:tcPr>
          <w:p w14:paraId="1F831D09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0x51F</w:t>
            </w:r>
          </w:p>
        </w:tc>
        <w:tc>
          <w:tcPr>
            <w:tcW w:w="1644" w:type="dxa"/>
          </w:tcPr>
          <w:p w14:paraId="03FD9573" w14:textId="5D5ED34E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8514</w:t>
            </w:r>
          </w:p>
        </w:tc>
        <w:tc>
          <w:tcPr>
            <w:tcW w:w="1315" w:type="dxa"/>
          </w:tcPr>
          <w:p w14:paraId="325B1294" w14:textId="19DD4ACE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LOOP N</w:t>
            </w:r>
          </w:p>
        </w:tc>
        <w:tc>
          <w:tcPr>
            <w:tcW w:w="6084" w:type="dxa"/>
          </w:tcPr>
          <w:p w14:paraId="598B70CA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Проверка границы массива </w:t>
            </w:r>
          </w:p>
          <w:p w14:paraId="6AE47B46" w14:textId="5572D8D0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(</w:t>
            </w:r>
            <w:r w:rsidRPr="00BB38AE">
              <w:rPr>
                <w:color w:val="000000" w:themeColor="text1"/>
                <w:lang w:val="en-US"/>
              </w:rPr>
              <w:t>N</w:t>
            </w:r>
            <w:r w:rsidRPr="00BB38AE">
              <w:rPr>
                <w:color w:val="000000" w:themeColor="text1"/>
              </w:rPr>
              <w:t xml:space="preserve"> – 1 -&gt; </w:t>
            </w:r>
            <w:r w:rsidRPr="00BB38AE">
              <w:rPr>
                <w:color w:val="000000" w:themeColor="text1"/>
                <w:lang w:val="en-US"/>
              </w:rPr>
              <w:t>N</w:t>
            </w:r>
            <w:r w:rsidRPr="00BB38AE">
              <w:rPr>
                <w:color w:val="000000" w:themeColor="text1"/>
              </w:rPr>
              <w:t xml:space="preserve">; </w:t>
            </w:r>
            <w:r w:rsidRPr="00BB38AE">
              <w:rPr>
                <w:color w:val="000000" w:themeColor="text1"/>
                <w:lang w:val="en-US"/>
              </w:rPr>
              <w:t>IF</w:t>
            </w:r>
            <w:r w:rsidRPr="00BB38AE">
              <w:rPr>
                <w:color w:val="000000" w:themeColor="text1"/>
              </w:rPr>
              <w:t xml:space="preserve"> </w:t>
            </w:r>
            <w:r w:rsidRPr="00BB38AE">
              <w:rPr>
                <w:color w:val="000000" w:themeColor="text1"/>
                <w:lang w:val="en-US"/>
              </w:rPr>
              <w:t>N</w:t>
            </w:r>
            <w:r w:rsidRPr="00BB38AE">
              <w:rPr>
                <w:color w:val="000000" w:themeColor="text1"/>
              </w:rPr>
              <w:t xml:space="preserve"> &lt;= 0: </w:t>
            </w:r>
            <w:r w:rsidRPr="00BB38AE">
              <w:rPr>
                <w:color w:val="000000" w:themeColor="text1"/>
                <w:lang w:val="en-US"/>
              </w:rPr>
              <w:t>IP</w:t>
            </w:r>
            <w:r w:rsidRPr="00BB38AE">
              <w:rPr>
                <w:color w:val="000000" w:themeColor="text1"/>
              </w:rPr>
              <w:t xml:space="preserve">+1 -&gt; </w:t>
            </w:r>
            <w:r w:rsidRPr="00BB38AE">
              <w:rPr>
                <w:color w:val="000000" w:themeColor="text1"/>
                <w:lang w:val="en-US"/>
              </w:rPr>
              <w:t>IP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9F6929" w:rsidRPr="00BB38AE" w14:paraId="562612ED" w14:textId="77777777" w:rsidTr="009F6929">
        <w:trPr>
          <w:trHeight w:val="349"/>
          <w:jc w:val="center"/>
        </w:trPr>
        <w:tc>
          <w:tcPr>
            <w:tcW w:w="790" w:type="dxa"/>
          </w:tcPr>
          <w:p w14:paraId="4E780B28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0x520</w:t>
            </w:r>
          </w:p>
        </w:tc>
        <w:tc>
          <w:tcPr>
            <w:tcW w:w="1644" w:type="dxa"/>
          </w:tcPr>
          <w:p w14:paraId="6E50CF33" w14:textId="31F47ED4" w:rsidR="009F6929" w:rsidRPr="00E934DF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</w:rPr>
              <w:t>516</w:t>
            </w:r>
          </w:p>
        </w:tc>
        <w:tc>
          <w:tcPr>
            <w:tcW w:w="1315" w:type="dxa"/>
          </w:tcPr>
          <w:p w14:paraId="2D29D748" w14:textId="0BB247A3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JUMP </w:t>
            </w:r>
            <w:r>
              <w:rPr>
                <w:color w:val="000000" w:themeColor="text1"/>
              </w:rPr>
              <w:t>516</w:t>
            </w:r>
          </w:p>
        </w:tc>
        <w:tc>
          <w:tcPr>
            <w:tcW w:w="6084" w:type="dxa"/>
          </w:tcPr>
          <w:p w14:paraId="35D5623A" w14:textId="5172E9AB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Прыжок в начало цикла</w:t>
            </w:r>
          </w:p>
        </w:tc>
      </w:tr>
      <w:tr w:rsidR="009F6929" w:rsidRPr="00BB38AE" w14:paraId="0922CDEF" w14:textId="77777777" w:rsidTr="009F6929">
        <w:trPr>
          <w:trHeight w:val="349"/>
          <w:jc w:val="center"/>
        </w:trPr>
        <w:tc>
          <w:tcPr>
            <w:tcW w:w="790" w:type="dxa"/>
          </w:tcPr>
          <w:p w14:paraId="0DB0EF5C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0x521</w:t>
            </w:r>
          </w:p>
        </w:tc>
        <w:tc>
          <w:tcPr>
            <w:tcW w:w="1644" w:type="dxa"/>
          </w:tcPr>
          <w:p w14:paraId="57DB470E" w14:textId="407B1A77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1315" w:type="dxa"/>
          </w:tcPr>
          <w:p w14:paraId="1241CB7D" w14:textId="4DB31CCC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HLT</w:t>
            </w:r>
          </w:p>
        </w:tc>
        <w:tc>
          <w:tcPr>
            <w:tcW w:w="6084" w:type="dxa"/>
          </w:tcPr>
          <w:p w14:paraId="0146832C" w14:textId="6B64A895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Остановка и переход в пультовый режим</w:t>
            </w:r>
          </w:p>
        </w:tc>
      </w:tr>
      <w:tr w:rsidR="009F6929" w:rsidRPr="00BB38AE" w14:paraId="659EE085" w14:textId="77777777" w:rsidTr="009F6929">
        <w:trPr>
          <w:trHeight w:val="349"/>
          <w:jc w:val="center"/>
        </w:trPr>
        <w:tc>
          <w:tcPr>
            <w:tcW w:w="790" w:type="dxa"/>
          </w:tcPr>
          <w:p w14:paraId="1743097A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0x522</w:t>
            </w:r>
          </w:p>
        </w:tc>
        <w:tc>
          <w:tcPr>
            <w:tcW w:w="1644" w:type="dxa"/>
          </w:tcPr>
          <w:p w14:paraId="01CF48A4" w14:textId="16B6138D" w:rsidR="009F6929" w:rsidRPr="00E934DF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</w:rPr>
            </w:pPr>
          </w:p>
        </w:tc>
        <w:tc>
          <w:tcPr>
            <w:tcW w:w="1315" w:type="dxa"/>
          </w:tcPr>
          <w:p w14:paraId="0822623F" w14:textId="009CB41B" w:rsidR="009F6929" w:rsidRPr="00E934DF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</w:p>
        </w:tc>
        <w:tc>
          <w:tcPr>
            <w:tcW w:w="6084" w:type="dxa"/>
          </w:tcPr>
          <w:p w14:paraId="1D44708F" w14:textId="106EAAD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9F6929" w:rsidRPr="00BB38AE" w14:paraId="531D6476" w14:textId="77777777" w:rsidTr="009F6929">
        <w:trPr>
          <w:trHeight w:val="349"/>
          <w:jc w:val="center"/>
        </w:trPr>
        <w:tc>
          <w:tcPr>
            <w:tcW w:w="790" w:type="dxa"/>
            <w:shd w:val="clear" w:color="auto" w:fill="FF0000"/>
          </w:tcPr>
          <w:p w14:paraId="1B184A37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0x523</w:t>
            </w:r>
          </w:p>
        </w:tc>
        <w:tc>
          <w:tcPr>
            <w:tcW w:w="1644" w:type="dxa"/>
            <w:shd w:val="clear" w:color="auto" w:fill="FF0000"/>
          </w:tcPr>
          <w:p w14:paraId="0DE3CD64" w14:textId="619765A1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315" w:type="dxa"/>
            <w:shd w:val="clear" w:color="auto" w:fill="FF0000"/>
          </w:tcPr>
          <w:p w14:paraId="774B2BA6" w14:textId="6D9754A6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084" w:type="dxa"/>
            <w:shd w:val="clear" w:color="auto" w:fill="FF0000"/>
          </w:tcPr>
          <w:p w14:paraId="19D67399" w14:textId="6218D459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</w:p>
        </w:tc>
      </w:tr>
      <w:tr w:rsidR="009F6929" w:rsidRPr="00BB38AE" w14:paraId="5E05C361" w14:textId="77777777" w:rsidTr="009F6929">
        <w:trPr>
          <w:trHeight w:val="349"/>
          <w:jc w:val="center"/>
        </w:trPr>
        <w:tc>
          <w:tcPr>
            <w:tcW w:w="790" w:type="dxa"/>
          </w:tcPr>
          <w:p w14:paraId="29A3DF55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0x524</w:t>
            </w:r>
          </w:p>
        </w:tc>
        <w:tc>
          <w:tcPr>
            <w:tcW w:w="1644" w:type="dxa"/>
          </w:tcPr>
          <w:p w14:paraId="0EBB78E7" w14:textId="5BE97982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315" w:type="dxa"/>
          </w:tcPr>
          <w:p w14:paraId="4919F229" w14:textId="47DBF241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084" w:type="dxa"/>
          </w:tcPr>
          <w:p w14:paraId="036BEA3C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Первый элемент массива</w:t>
            </w:r>
          </w:p>
        </w:tc>
      </w:tr>
      <w:tr w:rsidR="009F6929" w:rsidRPr="00BB38AE" w14:paraId="05C085D9" w14:textId="77777777" w:rsidTr="009F6929">
        <w:trPr>
          <w:trHeight w:val="349"/>
          <w:jc w:val="center"/>
        </w:trPr>
        <w:tc>
          <w:tcPr>
            <w:tcW w:w="790" w:type="dxa"/>
          </w:tcPr>
          <w:p w14:paraId="1E255A4D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0x525</w:t>
            </w:r>
          </w:p>
        </w:tc>
        <w:tc>
          <w:tcPr>
            <w:tcW w:w="1644" w:type="dxa"/>
          </w:tcPr>
          <w:p w14:paraId="1A05EB54" w14:textId="1521FC8B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315" w:type="dxa"/>
          </w:tcPr>
          <w:p w14:paraId="7021C78F" w14:textId="26E75E86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084" w:type="dxa"/>
          </w:tcPr>
          <w:p w14:paraId="5AF1B52E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Второй элемент массива</w:t>
            </w:r>
          </w:p>
        </w:tc>
      </w:tr>
      <w:tr w:rsidR="009F6929" w:rsidRPr="00BB38AE" w14:paraId="4EA18AAE" w14:textId="77777777" w:rsidTr="009F6929">
        <w:trPr>
          <w:trHeight w:val="349"/>
          <w:jc w:val="center"/>
        </w:trPr>
        <w:tc>
          <w:tcPr>
            <w:tcW w:w="790" w:type="dxa"/>
          </w:tcPr>
          <w:p w14:paraId="45DB8B08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0x526</w:t>
            </w:r>
          </w:p>
        </w:tc>
        <w:tc>
          <w:tcPr>
            <w:tcW w:w="1644" w:type="dxa"/>
          </w:tcPr>
          <w:p w14:paraId="12718A66" w14:textId="26F37D4A" w:rsidR="009F6929" w:rsidRPr="00BB38AE" w:rsidRDefault="009F6929" w:rsidP="009F6929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315" w:type="dxa"/>
          </w:tcPr>
          <w:p w14:paraId="28D73263" w14:textId="53E22D5F" w:rsidR="009F6929" w:rsidRPr="00BB38AE" w:rsidRDefault="009F6929" w:rsidP="009F6929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084" w:type="dxa"/>
          </w:tcPr>
          <w:p w14:paraId="62B4D6CE" w14:textId="77777777" w:rsidR="009F6929" w:rsidRPr="00BB38AE" w:rsidRDefault="009F6929" w:rsidP="009F6929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Третий элемент массива</w:t>
            </w:r>
          </w:p>
        </w:tc>
      </w:tr>
    </w:tbl>
    <w:p w14:paraId="3D5DC9F3" w14:textId="77777777" w:rsidR="002F4A56" w:rsidRPr="002F4A56" w:rsidRDefault="002F4A56" w:rsidP="002F4A56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A80FEF5" w14:textId="77777777" w:rsidR="00EF73B7" w:rsidRDefault="00EF73B7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2BB5A66" w14:textId="77777777" w:rsidR="00EF73B7" w:rsidRDefault="00EF73B7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67E93F" w14:textId="60EB1E03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4AAE07D" w14:textId="03BC566C" w:rsidR="00470BED" w:rsidRDefault="00470BED" w:rsidP="00470BED">
      <w:pPr>
        <w:rPr>
          <w:rFonts w:ascii="Times New Roman" w:hAnsi="Times New Roman" w:cs="Times New Roman"/>
          <w:sz w:val="28"/>
          <w:szCs w:val="28"/>
        </w:rPr>
      </w:pPr>
      <w:r w:rsidRPr="00470BED">
        <w:rPr>
          <w:rFonts w:ascii="Times New Roman" w:hAnsi="Times New Roman" w:cs="Times New Roman"/>
          <w:sz w:val="28"/>
          <w:szCs w:val="28"/>
        </w:rPr>
        <w:lastRenderedPageBreak/>
        <w:t>В процессе выполнения лабораторной работы был получен опыт работы с подпрограммами и стеком.</w:t>
      </w:r>
    </w:p>
    <w:p w14:paraId="6B4C2906" w14:textId="77777777" w:rsidR="00470BED" w:rsidRDefault="00470BED" w:rsidP="00470BED">
      <w:pPr>
        <w:rPr>
          <w:rFonts w:ascii="Times New Roman" w:hAnsi="Times New Roman" w:cs="Times New Roman"/>
          <w:sz w:val="28"/>
          <w:szCs w:val="28"/>
        </w:rPr>
      </w:pPr>
    </w:p>
    <w:p w14:paraId="345899F6" w14:textId="609D0B03" w:rsidR="00470BED" w:rsidRPr="00470BED" w:rsidRDefault="00470BED" w:rsidP="00470B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0BED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литературы:</w:t>
      </w:r>
    </w:p>
    <w:p w14:paraId="224D5AEE" w14:textId="5E1989AE" w:rsidR="00470BED" w:rsidRPr="00470BED" w:rsidRDefault="00470BED" w:rsidP="00470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05081" w14:textId="77777777" w:rsidR="00470BED" w:rsidRPr="00470BED" w:rsidRDefault="00470BED" w:rsidP="00470BE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>В.В.</w:t>
      </w:r>
      <w:proofErr w:type="gramEnd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Кириллов АРХИТЕКТУРА БАЗОВОЙ ЭВМ Учебное пособие / В.В. Кириллов — 1. — Санкт-Петербург: САНКТ-ПЕТЕРБУРГСКИЙ ГОСУДАРСТВЕННЫЙ УНИВЕРСИТЕТ ИНФОРМАЦИОННЫХ ТЕХНОЛОГИЙ, МЕХАНИКИ И ОПТИКИ, 2010 — 142 c.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646"/>
    <w:multiLevelType w:val="hybridMultilevel"/>
    <w:tmpl w:val="B27244C8"/>
    <w:lvl w:ilvl="0" w:tplc="109C99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A70CE3"/>
    <w:multiLevelType w:val="hybridMultilevel"/>
    <w:tmpl w:val="F280B6C4"/>
    <w:lvl w:ilvl="0" w:tplc="4BB271CA">
      <w:start w:val="1"/>
      <w:numFmt w:val="decimal"/>
      <w:lvlText w:val="%1."/>
      <w:lvlJc w:val="left"/>
      <w:pPr>
        <w:ind w:left="720" w:hanging="360"/>
      </w:pPr>
      <w:rPr>
        <w:rFonts w:ascii="Arial,Bold" w:hAnsi="Arial,Bol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2177">
    <w:abstractNumId w:val="0"/>
  </w:num>
  <w:num w:numId="2" w16cid:durableId="75767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0045C"/>
    <w:rsid w:val="000266AC"/>
    <w:rsid w:val="00050E11"/>
    <w:rsid w:val="0007034D"/>
    <w:rsid w:val="00092C46"/>
    <w:rsid w:val="000A701B"/>
    <w:rsid w:val="000B5058"/>
    <w:rsid w:val="000C48C3"/>
    <w:rsid w:val="00104FBA"/>
    <w:rsid w:val="00106AD9"/>
    <w:rsid w:val="00111113"/>
    <w:rsid w:val="001416E0"/>
    <w:rsid w:val="00167E99"/>
    <w:rsid w:val="001712B7"/>
    <w:rsid w:val="00176D82"/>
    <w:rsid w:val="001A56EB"/>
    <w:rsid w:val="001A79CD"/>
    <w:rsid w:val="001E1C44"/>
    <w:rsid w:val="00213F64"/>
    <w:rsid w:val="002A28D5"/>
    <w:rsid w:val="002C760D"/>
    <w:rsid w:val="002D62CE"/>
    <w:rsid w:val="002F4A56"/>
    <w:rsid w:val="002F5031"/>
    <w:rsid w:val="00306F02"/>
    <w:rsid w:val="00312E1A"/>
    <w:rsid w:val="00326383"/>
    <w:rsid w:val="003364E7"/>
    <w:rsid w:val="003524E5"/>
    <w:rsid w:val="003716D8"/>
    <w:rsid w:val="00376EC6"/>
    <w:rsid w:val="00377CB3"/>
    <w:rsid w:val="00381004"/>
    <w:rsid w:val="003C38E5"/>
    <w:rsid w:val="003E2F58"/>
    <w:rsid w:val="003F34E2"/>
    <w:rsid w:val="003F540D"/>
    <w:rsid w:val="004111EF"/>
    <w:rsid w:val="00442684"/>
    <w:rsid w:val="00470BED"/>
    <w:rsid w:val="004B1C84"/>
    <w:rsid w:val="004C1B3D"/>
    <w:rsid w:val="004C1C1E"/>
    <w:rsid w:val="004C4195"/>
    <w:rsid w:val="004C6A0B"/>
    <w:rsid w:val="00525D03"/>
    <w:rsid w:val="005325D6"/>
    <w:rsid w:val="00536249"/>
    <w:rsid w:val="00560783"/>
    <w:rsid w:val="005640D7"/>
    <w:rsid w:val="00596EE6"/>
    <w:rsid w:val="005A5C3C"/>
    <w:rsid w:val="005F731F"/>
    <w:rsid w:val="005F734B"/>
    <w:rsid w:val="00602FDF"/>
    <w:rsid w:val="006323DC"/>
    <w:rsid w:val="00686D86"/>
    <w:rsid w:val="00693C22"/>
    <w:rsid w:val="006F7DE8"/>
    <w:rsid w:val="00720422"/>
    <w:rsid w:val="00733068"/>
    <w:rsid w:val="0076625B"/>
    <w:rsid w:val="00776542"/>
    <w:rsid w:val="007A07EC"/>
    <w:rsid w:val="007A24BF"/>
    <w:rsid w:val="007A2D93"/>
    <w:rsid w:val="007A51E3"/>
    <w:rsid w:val="007A5450"/>
    <w:rsid w:val="007C1900"/>
    <w:rsid w:val="007E455A"/>
    <w:rsid w:val="008003CF"/>
    <w:rsid w:val="00826E34"/>
    <w:rsid w:val="008531AA"/>
    <w:rsid w:val="00863916"/>
    <w:rsid w:val="008715E8"/>
    <w:rsid w:val="008764D0"/>
    <w:rsid w:val="00880320"/>
    <w:rsid w:val="008829AA"/>
    <w:rsid w:val="0091049C"/>
    <w:rsid w:val="00944223"/>
    <w:rsid w:val="00964DBC"/>
    <w:rsid w:val="009A46E5"/>
    <w:rsid w:val="009B1DBF"/>
    <w:rsid w:val="009C37D2"/>
    <w:rsid w:val="009C777A"/>
    <w:rsid w:val="009F6929"/>
    <w:rsid w:val="00A55BE6"/>
    <w:rsid w:val="00A821F8"/>
    <w:rsid w:val="00AA7D97"/>
    <w:rsid w:val="00AF431B"/>
    <w:rsid w:val="00AF7868"/>
    <w:rsid w:val="00B328B3"/>
    <w:rsid w:val="00B446D0"/>
    <w:rsid w:val="00B60224"/>
    <w:rsid w:val="00B67014"/>
    <w:rsid w:val="00B76F5D"/>
    <w:rsid w:val="00B91D85"/>
    <w:rsid w:val="00BB7790"/>
    <w:rsid w:val="00BE199D"/>
    <w:rsid w:val="00BF7235"/>
    <w:rsid w:val="00C03383"/>
    <w:rsid w:val="00C14E4E"/>
    <w:rsid w:val="00C45E45"/>
    <w:rsid w:val="00CA50FC"/>
    <w:rsid w:val="00CD5E23"/>
    <w:rsid w:val="00CE728F"/>
    <w:rsid w:val="00D16D52"/>
    <w:rsid w:val="00D34EC5"/>
    <w:rsid w:val="00D54864"/>
    <w:rsid w:val="00DC5638"/>
    <w:rsid w:val="00DD3B96"/>
    <w:rsid w:val="00DE2B0F"/>
    <w:rsid w:val="00E12A46"/>
    <w:rsid w:val="00E27147"/>
    <w:rsid w:val="00E435BA"/>
    <w:rsid w:val="00E66D6A"/>
    <w:rsid w:val="00E83649"/>
    <w:rsid w:val="00E934DF"/>
    <w:rsid w:val="00EA3558"/>
    <w:rsid w:val="00EB1890"/>
    <w:rsid w:val="00EE0347"/>
    <w:rsid w:val="00EF73B7"/>
    <w:rsid w:val="00F33A92"/>
    <w:rsid w:val="00F440C4"/>
    <w:rsid w:val="00F6298B"/>
    <w:rsid w:val="00F930BD"/>
    <w:rsid w:val="00FB0A47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F34E2"/>
    <w:pPr>
      <w:ind w:left="720"/>
      <w:contextualSpacing/>
    </w:pPr>
  </w:style>
  <w:style w:type="table" w:customStyle="1" w:styleId="TableGrid">
    <w:name w:val="TableGrid"/>
    <w:rsid w:val="000703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8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3E2F5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Body Text"/>
    <w:basedOn w:val="a"/>
    <w:link w:val="a9"/>
    <w:semiHidden/>
    <w:unhideWhenUsed/>
    <w:rsid w:val="003E2F58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3E2F58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306F0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B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A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Plain Text"/>
    <w:basedOn w:val="a"/>
    <w:link w:val="ac"/>
    <w:uiPriority w:val="99"/>
    <w:unhideWhenUsed/>
    <w:rsid w:val="001712B7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rsid w:val="001712B7"/>
    <w:rPr>
      <w:rFonts w:ascii="Consolas" w:hAnsi="Consolas" w:cs="Consolas"/>
      <w:sz w:val="21"/>
      <w:szCs w:val="21"/>
    </w:rPr>
  </w:style>
  <w:style w:type="character" w:styleId="ad">
    <w:name w:val="Hyperlink"/>
    <w:basedOn w:val="a0"/>
    <w:uiPriority w:val="99"/>
    <w:semiHidden/>
    <w:unhideWhenUsed/>
    <w:rsid w:val="006323DC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6323DC"/>
    <w:rPr>
      <w:color w:val="954F72"/>
      <w:u w:val="single"/>
    </w:rPr>
  </w:style>
  <w:style w:type="paragraph" w:customStyle="1" w:styleId="msonormal0">
    <w:name w:val="msonormal"/>
    <w:basedOn w:val="a"/>
    <w:rsid w:val="0063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AA7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AA7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Дениченко Александр Олегович</cp:lastModifiedBy>
  <cp:revision>49</cp:revision>
  <dcterms:created xsi:type="dcterms:W3CDTF">2021-08-21T14:36:00Z</dcterms:created>
  <dcterms:modified xsi:type="dcterms:W3CDTF">2023-03-19T10:25:00Z</dcterms:modified>
</cp:coreProperties>
</file>