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7BAEC1DC" w:rsidR="00AC3E73" w:rsidRPr="00B03392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B03392" w:rsidRPr="00B033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10</w:t>
      </w:r>
    </w:p>
    <w:p w14:paraId="14511CA5" w14:textId="537632F2" w:rsidR="00AC3E73" w:rsidRPr="00874EBB" w:rsidRDefault="0079258B" w:rsidP="00874EBB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79258B">
        <w:rPr>
          <w:rFonts w:ascii="Times New Roman" w:hAnsi="Times New Roman"/>
          <w:b/>
          <w:bCs/>
          <w:color w:val="000000"/>
          <w:sz w:val="32"/>
          <w:szCs w:val="32"/>
        </w:rPr>
        <w:t xml:space="preserve">Изучение основных событий </w:t>
      </w:r>
      <w:proofErr w:type="spellStart"/>
      <w:r w:rsidRPr="0079258B">
        <w:rPr>
          <w:rFonts w:ascii="Times New Roman" w:hAnsi="Times New Roman"/>
          <w:b/>
          <w:bCs/>
          <w:color w:val="000000"/>
          <w:sz w:val="32"/>
          <w:szCs w:val="32"/>
        </w:rPr>
        <w:t>JQuery</w:t>
      </w:r>
      <w:proofErr w:type="spellEnd"/>
      <w:r w:rsidRPr="0079258B">
        <w:t xml:space="preserve"> </w:t>
      </w: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76B86BE5" w14:textId="1C103A49" w:rsidR="000322F7" w:rsidRDefault="00C636B3" w:rsidP="000322F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12DBD20B" w14:textId="77777777" w:rsidR="0079258B" w:rsidRDefault="0079258B" w:rsidP="00DF52A9">
      <w:pPr>
        <w:spacing w:after="160" w:line="259" w:lineRule="auto"/>
      </w:pPr>
      <w:r w:rsidRPr="0079258B">
        <w:rPr>
          <w:rFonts w:ascii="Times New Roman" w:hAnsi="Times New Roman"/>
          <w:color w:val="000000"/>
          <w:sz w:val="28"/>
          <w:szCs w:val="28"/>
        </w:rPr>
        <w:t xml:space="preserve">Используя события, указанные в таблице 11.1, и библиотеку </w:t>
      </w:r>
      <w:proofErr w:type="spellStart"/>
      <w:r w:rsidRPr="0079258B">
        <w:rPr>
          <w:rFonts w:ascii="Times New Roman" w:hAnsi="Times New Roman"/>
          <w:color w:val="000000"/>
          <w:sz w:val="28"/>
          <w:szCs w:val="28"/>
        </w:rPr>
        <w:t>Jquery</w:t>
      </w:r>
      <w:proofErr w:type="spellEnd"/>
      <w:r w:rsidRPr="0079258B">
        <w:rPr>
          <w:rFonts w:ascii="Times New Roman" w:hAnsi="Times New Roman"/>
          <w:color w:val="000000"/>
          <w:sz w:val="28"/>
          <w:szCs w:val="28"/>
        </w:rPr>
        <w:t xml:space="preserve"> создать сайт.</w:t>
      </w:r>
      <w:r w:rsidRPr="0079258B">
        <w:t xml:space="preserve"> </w:t>
      </w:r>
    </w:p>
    <w:p w14:paraId="325FD111" w14:textId="6E036237" w:rsidR="000322F7" w:rsidRDefault="000322F7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6446E6">
        <w:rPr>
          <w:rFonts w:ascii="Times New Roman" w:hAnsi="Times New Roman"/>
          <w:b/>
          <w:bCs/>
          <w:noProof/>
          <w:sz w:val="28"/>
          <w:szCs w:val="28"/>
        </w:rPr>
        <w:t>Вариант</w:t>
      </w:r>
      <w:r w:rsidRPr="00DF52A9">
        <w:rPr>
          <w:rFonts w:ascii="Times New Roman" w:hAnsi="Times New Roman"/>
          <w:b/>
          <w:bCs/>
          <w:noProof/>
          <w:sz w:val="28"/>
          <w:szCs w:val="28"/>
        </w:rPr>
        <w:t>: 8</w:t>
      </w:r>
    </w:p>
    <w:p w14:paraId="777EF7CC" w14:textId="5154DD16" w:rsidR="009257F6" w:rsidRPr="00DF52A9" w:rsidRDefault="0079258B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79258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FB26C22" wp14:editId="3A1A344F">
            <wp:extent cx="5940425" cy="1814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71B" w14:textId="3A540C7D" w:rsidR="00CD4D5B" w:rsidRDefault="00CD4D5B" w:rsidP="000322F7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01352F2F" w14:textId="73347B3A" w:rsidR="00EF35B7" w:rsidRPr="0079258B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Выполнение работы</w:t>
      </w: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55354BD1" w14:textId="0D1574DA" w:rsidR="0079258B" w:rsidRPr="0079258B" w:rsidRDefault="0079258B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 w:rsidRPr="0079258B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drawing>
          <wp:inline distT="0" distB="0" distL="0" distR="0" wp14:anchorId="1BEC68D2" wp14:editId="525AC8FA">
            <wp:extent cx="5738648" cy="55784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291" cy="56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307" w14:textId="4E1EF427" w:rsidR="00EF35B7" w:rsidRDefault="0079258B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lastRenderedPageBreak/>
        <w:t>Результат</w:t>
      </w:r>
      <w:r w:rsidRPr="0079258B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:</w:t>
      </w:r>
    </w:p>
    <w:p w14:paraId="351076AD" w14:textId="1A3236BF" w:rsidR="0079258B" w:rsidRPr="0079258B" w:rsidRDefault="0079258B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 w:rsidRPr="0079258B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drawing>
          <wp:inline distT="0" distB="0" distL="0" distR="0" wp14:anchorId="790EA0DA" wp14:editId="74D2FA5A">
            <wp:extent cx="5940425" cy="2912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EFAB" w14:textId="314856DA" w:rsidR="0079258B" w:rsidRPr="0079258B" w:rsidRDefault="0079258B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После нажатия на клавишу</w:t>
      </w:r>
      <w:r w:rsidRPr="0079258B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:</w:t>
      </w:r>
    </w:p>
    <w:p w14:paraId="657FB317" w14:textId="3BE7CED9" w:rsidR="0079258B" w:rsidRPr="0079258B" w:rsidRDefault="0079258B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79258B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46F735DF" wp14:editId="7BE4F905">
            <wp:extent cx="5940425" cy="3536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58B" w:rsidRPr="0079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322F7"/>
    <w:rsid w:val="0004074C"/>
    <w:rsid w:val="00063E6E"/>
    <w:rsid w:val="000744ED"/>
    <w:rsid w:val="002032FF"/>
    <w:rsid w:val="00227C80"/>
    <w:rsid w:val="0023371E"/>
    <w:rsid w:val="0032010E"/>
    <w:rsid w:val="00387455"/>
    <w:rsid w:val="00522443"/>
    <w:rsid w:val="006446E6"/>
    <w:rsid w:val="00744902"/>
    <w:rsid w:val="0079258B"/>
    <w:rsid w:val="00796C8B"/>
    <w:rsid w:val="007C0FE9"/>
    <w:rsid w:val="00830A84"/>
    <w:rsid w:val="00874EBB"/>
    <w:rsid w:val="009257F6"/>
    <w:rsid w:val="00971AF3"/>
    <w:rsid w:val="00AC3E73"/>
    <w:rsid w:val="00B03392"/>
    <w:rsid w:val="00B05DEA"/>
    <w:rsid w:val="00B30C8B"/>
    <w:rsid w:val="00B428E4"/>
    <w:rsid w:val="00B93DB7"/>
    <w:rsid w:val="00BB1ECC"/>
    <w:rsid w:val="00C24EF0"/>
    <w:rsid w:val="00C636B3"/>
    <w:rsid w:val="00CD3F64"/>
    <w:rsid w:val="00CD4D5B"/>
    <w:rsid w:val="00D261E1"/>
    <w:rsid w:val="00D27EA6"/>
    <w:rsid w:val="00D53E3C"/>
    <w:rsid w:val="00D5596F"/>
    <w:rsid w:val="00DF52A9"/>
    <w:rsid w:val="00E2341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33</cp:revision>
  <dcterms:created xsi:type="dcterms:W3CDTF">2024-10-08T06:15:00Z</dcterms:created>
  <dcterms:modified xsi:type="dcterms:W3CDTF">2024-11-26T05:24:00Z</dcterms:modified>
</cp:coreProperties>
</file>