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8BF" w:rsidRPr="00E91E60" w:rsidRDefault="00B568B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B568BF">
        <w:rPr>
          <w:rFonts w:ascii="Times New Roman" w:hAnsi="Times New Roman" w:cs="Times New Roman"/>
          <w:sz w:val="24"/>
          <w:szCs w:val="24"/>
          <w:lang w:val="fr-FR"/>
        </w:rPr>
        <w:t>MSSV:  08125</w:t>
      </w:r>
      <w:r w:rsidR="00CD0D41">
        <w:rPr>
          <w:rFonts w:ascii="Times New Roman" w:hAnsi="Times New Roman" w:cs="Times New Roman"/>
          <w:sz w:val="24"/>
          <w:szCs w:val="24"/>
          <w:lang w:val="fr-FR"/>
        </w:rPr>
        <w:t>31</w:t>
      </w:r>
    </w:p>
    <w:p w:rsidR="00060E45" w:rsidRPr="00E91E60" w:rsidRDefault="00060E45" w:rsidP="00060E45">
      <w:pPr>
        <w:rPr>
          <w:rFonts w:ascii="Times New Roman" w:hAnsi="Times New Roman" w:cs="Times New Roman"/>
          <w:b/>
          <w:sz w:val="32"/>
          <w:szCs w:val="24"/>
          <w:lang w:val="en-US"/>
        </w:rPr>
      </w:pPr>
      <w:r w:rsidRPr="00060E45">
        <w:rPr>
          <w:rFonts w:ascii="Times New Roman" w:hAnsi="Times New Roman" w:cs="Times New Roman"/>
          <w:b/>
          <w:sz w:val="32"/>
          <w:szCs w:val="24"/>
        </w:rPr>
        <w:t xml:space="preserve">Scenario: </w:t>
      </w:r>
      <w:r w:rsidR="00E91E60">
        <w:rPr>
          <w:rFonts w:ascii="Times New Roman" w:hAnsi="Times New Roman" w:cs="Times New Roman"/>
          <w:b/>
          <w:sz w:val="32"/>
          <w:szCs w:val="24"/>
          <w:lang w:val="en-US"/>
        </w:rPr>
        <w:t>Đặt Bàn</w:t>
      </w:r>
    </w:p>
    <w:p w:rsidR="00060E45" w:rsidRPr="00060E45" w:rsidRDefault="00060E45" w:rsidP="00060E45">
      <w:pPr>
        <w:rPr>
          <w:rFonts w:ascii="Times New Roman" w:hAnsi="Times New Roman" w:cs="Times New Roman"/>
          <w:sz w:val="24"/>
          <w:szCs w:val="24"/>
        </w:rPr>
      </w:pPr>
      <w:r w:rsidRPr="00060E45">
        <w:rPr>
          <w:rFonts w:ascii="Times New Roman" w:hAnsi="Times New Roman" w:cs="Times New Roman"/>
          <w:sz w:val="24"/>
          <w:szCs w:val="24"/>
        </w:rPr>
        <w:t xml:space="preserve">Màn hình: </w:t>
      </w:r>
      <w:r w:rsidR="00E91E60">
        <w:rPr>
          <w:rFonts w:ascii="Times New Roman" w:hAnsi="Times New Roman" w:cs="Times New Roman"/>
          <w:sz w:val="24"/>
          <w:szCs w:val="24"/>
          <w:lang w:val="en-US"/>
        </w:rPr>
        <w:t>Đặt  bàn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060E45" w:rsidTr="006F705A">
        <w:tc>
          <w:tcPr>
            <w:tcW w:w="10754" w:type="dxa"/>
            <w:gridSpan w:val="2"/>
          </w:tcPr>
          <w:p w:rsidR="00060E45" w:rsidRPr="00060E45" w:rsidRDefault="00060E45" w:rsidP="000E10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0E45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  <w:r w:rsidRPr="00060E4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0E10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Màu link không đồng nhất</w:t>
            </w:r>
          </w:p>
        </w:tc>
      </w:tr>
      <w:tr w:rsidR="00060E45" w:rsidRPr="00B568BF" w:rsidTr="006F705A">
        <w:tc>
          <w:tcPr>
            <w:tcW w:w="5377" w:type="dxa"/>
          </w:tcPr>
          <w:p w:rsidR="00060E45" w:rsidRPr="00B568BF" w:rsidRDefault="00060E45" w:rsidP="006F7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346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t xml:space="preserve"> </w:t>
            </w:r>
            <w:r w:rsidR="000E10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Consistency</w:t>
            </w:r>
          </w:p>
        </w:tc>
        <w:tc>
          <w:tcPr>
            <w:tcW w:w="5377" w:type="dxa"/>
          </w:tcPr>
          <w:p w:rsidR="00060E45" w:rsidRPr="00B568BF" w:rsidRDefault="00060E45" w:rsidP="006F7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346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Minor</w:t>
            </w:r>
          </w:p>
        </w:tc>
      </w:tr>
      <w:tr w:rsidR="00060E45" w:rsidRPr="00B568BF" w:rsidTr="006F705A">
        <w:tc>
          <w:tcPr>
            <w:tcW w:w="10754" w:type="dxa"/>
            <w:gridSpan w:val="2"/>
          </w:tcPr>
          <w:p w:rsidR="00060E45" w:rsidRPr="000E1098" w:rsidRDefault="00060E45" w:rsidP="000E10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48F3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6448F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0E10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Sao menu trang chủ lại màu đen mà các menu khác màu xanh.</w:t>
            </w:r>
          </w:p>
        </w:tc>
      </w:tr>
      <w:tr w:rsidR="00060E45" w:rsidRPr="00B568BF" w:rsidTr="006F705A">
        <w:tc>
          <w:tcPr>
            <w:tcW w:w="10754" w:type="dxa"/>
            <w:gridSpan w:val="2"/>
          </w:tcPr>
          <w:p w:rsidR="00060E45" w:rsidRPr="00060E45" w:rsidRDefault="00060E45" w:rsidP="000E1098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60E45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Recommendations</w:t>
            </w:r>
            <w:r w:rsidRPr="00060E45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: </w:t>
            </w:r>
            <w:r w:rsidR="000E109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chỉnh lại hoặc màu đen hoặc màu xanh toàn bộ.</w:t>
            </w:r>
          </w:p>
        </w:tc>
      </w:tr>
    </w:tbl>
    <w:p w:rsidR="00F22C6C" w:rsidRDefault="00F22C6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24153" w:rsidRDefault="0082415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Màn Hình Chi Tiết Món Ăn</w:t>
      </w: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060E45" w:rsidRPr="00B568BF" w:rsidTr="006F705A">
        <w:tc>
          <w:tcPr>
            <w:tcW w:w="10754" w:type="dxa"/>
            <w:gridSpan w:val="2"/>
          </w:tcPr>
          <w:p w:rsidR="00060E45" w:rsidRPr="00B568BF" w:rsidRDefault="00060E45" w:rsidP="008241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C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824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Vị trí lời bình</w:t>
            </w:r>
          </w:p>
        </w:tc>
      </w:tr>
      <w:tr w:rsidR="00060E45" w:rsidRPr="00B568BF" w:rsidTr="006F705A">
        <w:tc>
          <w:tcPr>
            <w:tcW w:w="5377" w:type="dxa"/>
          </w:tcPr>
          <w:p w:rsidR="00060E45" w:rsidRPr="009A4C0E" w:rsidRDefault="00060E45" w:rsidP="006F7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C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t xml:space="preserve"> </w:t>
            </w:r>
            <w:r w:rsidRPr="009A4C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Speak the users’ language</w:t>
            </w:r>
          </w:p>
        </w:tc>
        <w:tc>
          <w:tcPr>
            <w:tcW w:w="5377" w:type="dxa"/>
          </w:tcPr>
          <w:p w:rsidR="00060E45" w:rsidRPr="00B568BF" w:rsidRDefault="00060E45" w:rsidP="006F7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C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Minor</w:t>
            </w:r>
          </w:p>
        </w:tc>
      </w:tr>
      <w:tr w:rsidR="00060E45" w:rsidRPr="00B568BF" w:rsidTr="006F705A">
        <w:tc>
          <w:tcPr>
            <w:tcW w:w="10754" w:type="dxa"/>
            <w:gridSpan w:val="2"/>
          </w:tcPr>
          <w:p w:rsidR="00060E45" w:rsidRPr="00824153" w:rsidRDefault="00060E45" w:rsidP="008241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48F3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6448F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824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Khi đăng lời bình </w:t>
            </w:r>
            <w:r w:rsidR="00E142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xong thì không biết lời bình của mình có được hiển thị không hay hiển thị những lời bình đầu tiên.</w:t>
            </w:r>
          </w:p>
        </w:tc>
      </w:tr>
      <w:tr w:rsidR="00060E45" w:rsidRPr="00B568BF" w:rsidTr="006F705A">
        <w:tc>
          <w:tcPr>
            <w:tcW w:w="10754" w:type="dxa"/>
            <w:gridSpan w:val="2"/>
          </w:tcPr>
          <w:p w:rsidR="00060E45" w:rsidRPr="00060E45" w:rsidRDefault="00060E45" w:rsidP="00E142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681">
              <w:rPr>
                <w:rFonts w:ascii="Times New Roman" w:hAnsi="Times New Roman" w:cs="Times New Roman"/>
                <w:b/>
                <w:sz w:val="24"/>
                <w:szCs w:val="24"/>
              </w:rPr>
              <w:t>Recommendations</w:t>
            </w:r>
            <w:r w:rsidRPr="008B668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E142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nên hiển thị những lời bình gần đây nhất.</w:t>
            </w:r>
          </w:p>
        </w:tc>
      </w:tr>
    </w:tbl>
    <w:p w:rsidR="00060E45" w:rsidRDefault="00060E45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1D7DA4" w:rsidRPr="00B568BF" w:rsidTr="006F705A">
        <w:tc>
          <w:tcPr>
            <w:tcW w:w="10754" w:type="dxa"/>
            <w:gridSpan w:val="2"/>
          </w:tcPr>
          <w:p w:rsidR="001D7DA4" w:rsidRPr="00B568BF" w:rsidRDefault="001D7DA4" w:rsidP="00E142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C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E142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Thông tin trùng lắp</w:t>
            </w:r>
          </w:p>
        </w:tc>
      </w:tr>
      <w:tr w:rsidR="001D7DA4" w:rsidRPr="00B568BF" w:rsidTr="006F705A">
        <w:tc>
          <w:tcPr>
            <w:tcW w:w="5377" w:type="dxa"/>
          </w:tcPr>
          <w:p w:rsidR="001D7DA4" w:rsidRPr="009A4C0E" w:rsidRDefault="001D7DA4" w:rsidP="006F7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C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t xml:space="preserve"> </w:t>
            </w:r>
            <w:r w:rsidR="00E142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Consistency</w:t>
            </w:r>
          </w:p>
        </w:tc>
        <w:tc>
          <w:tcPr>
            <w:tcW w:w="5377" w:type="dxa"/>
          </w:tcPr>
          <w:p w:rsidR="001D7DA4" w:rsidRPr="00B568BF" w:rsidRDefault="001D7DA4" w:rsidP="006F7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C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Minor</w:t>
            </w:r>
          </w:p>
        </w:tc>
      </w:tr>
      <w:tr w:rsidR="001D7DA4" w:rsidRPr="00B568BF" w:rsidTr="006F705A">
        <w:tc>
          <w:tcPr>
            <w:tcW w:w="10754" w:type="dxa"/>
            <w:gridSpan w:val="2"/>
          </w:tcPr>
          <w:p w:rsidR="001D7DA4" w:rsidRPr="00160B67" w:rsidRDefault="001D7DA4" w:rsidP="00160B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48F3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6448F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E142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sao bên dưới có form nhập thông tin lời bình mà bên trên lại có thêm </w:t>
            </w:r>
            <w:r w:rsidRPr="001D7DA4">
              <w:rPr>
                <w:rFonts w:ascii="Times New Roman" w:hAnsi="Times New Roman" w:cs="Times New Roman"/>
                <w:sz w:val="24"/>
                <w:szCs w:val="24"/>
              </w:rPr>
              <w:t xml:space="preserve">link </w:t>
            </w:r>
            <w:r w:rsidRPr="00060E45">
              <w:rPr>
                <w:rFonts w:ascii="Times New Roman" w:hAnsi="Times New Roman" w:cs="Times New Roman"/>
                <w:sz w:val="24"/>
                <w:szCs w:val="24"/>
              </w:rPr>
              <w:t xml:space="preserve">“Them loi binh” </w:t>
            </w:r>
            <w:r w:rsidR="00160B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khi nhấn vào link </w:t>
            </w:r>
            <w:r w:rsidR="00160B67" w:rsidRPr="00060E45">
              <w:rPr>
                <w:rFonts w:ascii="Times New Roman" w:hAnsi="Times New Roman" w:cs="Times New Roman"/>
                <w:sz w:val="24"/>
                <w:szCs w:val="24"/>
              </w:rPr>
              <w:t xml:space="preserve">“Them loi binh” </w:t>
            </w:r>
            <w:r w:rsidR="00160B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thì sẽ đi tới đâu.</w:t>
            </w:r>
          </w:p>
        </w:tc>
      </w:tr>
      <w:tr w:rsidR="001D7DA4" w:rsidRPr="00B568BF" w:rsidTr="006F705A">
        <w:tc>
          <w:tcPr>
            <w:tcW w:w="10754" w:type="dxa"/>
            <w:gridSpan w:val="2"/>
          </w:tcPr>
          <w:p w:rsidR="001D7DA4" w:rsidRPr="00060E45" w:rsidRDefault="001D7DA4" w:rsidP="006F7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681">
              <w:rPr>
                <w:rFonts w:ascii="Times New Roman" w:hAnsi="Times New Roman" w:cs="Times New Roman"/>
                <w:b/>
                <w:sz w:val="24"/>
                <w:szCs w:val="24"/>
              </w:rPr>
              <w:t>Recommendations</w:t>
            </w:r>
            <w:r w:rsidRPr="008B668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không.</w:t>
            </w:r>
          </w:p>
        </w:tc>
      </w:tr>
    </w:tbl>
    <w:p w:rsidR="001D7DA4" w:rsidRDefault="001D7DA4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D20113" w:rsidRPr="00B568BF" w:rsidTr="00FB6DC9">
        <w:tc>
          <w:tcPr>
            <w:tcW w:w="10754" w:type="dxa"/>
            <w:gridSpan w:val="2"/>
          </w:tcPr>
          <w:p w:rsidR="00D20113" w:rsidRPr="00B568BF" w:rsidRDefault="00D20113" w:rsidP="00D2011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C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Không hiểu ý nghĩa icon</w:t>
            </w:r>
          </w:p>
        </w:tc>
      </w:tr>
      <w:tr w:rsidR="00D20113" w:rsidRPr="00B568BF" w:rsidTr="00FB6DC9">
        <w:tc>
          <w:tcPr>
            <w:tcW w:w="5377" w:type="dxa"/>
          </w:tcPr>
          <w:p w:rsidR="00D20113" w:rsidRPr="009A4C0E" w:rsidRDefault="00D20113" w:rsidP="00FB6D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C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t xml:space="preserve"> </w:t>
            </w:r>
            <w:r w:rsidRPr="009A4C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Speak the users’ language</w:t>
            </w:r>
          </w:p>
        </w:tc>
        <w:tc>
          <w:tcPr>
            <w:tcW w:w="5377" w:type="dxa"/>
          </w:tcPr>
          <w:p w:rsidR="00D20113" w:rsidRPr="00B568BF" w:rsidRDefault="00D20113" w:rsidP="00FB6D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C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Minor</w:t>
            </w:r>
          </w:p>
        </w:tc>
      </w:tr>
      <w:tr w:rsidR="00D20113" w:rsidRPr="00B568BF" w:rsidTr="00FB6DC9">
        <w:tc>
          <w:tcPr>
            <w:tcW w:w="10754" w:type="dxa"/>
            <w:gridSpan w:val="2"/>
          </w:tcPr>
          <w:p w:rsidR="00D20113" w:rsidRPr="00160B67" w:rsidRDefault="00D20113" w:rsidP="00D2011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48F3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6448F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không hiểu dấu cộng ở trước link “Them loi binh” có ý nghĩa gì, khi nhấn vào đó sẽ hiện ra cái gì.</w:t>
            </w:r>
          </w:p>
        </w:tc>
      </w:tr>
      <w:tr w:rsidR="00D20113" w:rsidRPr="00B568BF" w:rsidTr="00FB6DC9">
        <w:tc>
          <w:tcPr>
            <w:tcW w:w="10754" w:type="dxa"/>
            <w:gridSpan w:val="2"/>
          </w:tcPr>
          <w:p w:rsidR="00D20113" w:rsidRPr="00060E45" w:rsidRDefault="00D20113" w:rsidP="00FB6D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681">
              <w:rPr>
                <w:rFonts w:ascii="Times New Roman" w:hAnsi="Times New Roman" w:cs="Times New Roman"/>
                <w:b/>
                <w:sz w:val="24"/>
                <w:szCs w:val="24"/>
              </w:rPr>
              <w:t>Recommendations</w:t>
            </w:r>
            <w:r w:rsidRPr="008B668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không.</w:t>
            </w:r>
          </w:p>
        </w:tc>
      </w:tr>
    </w:tbl>
    <w:p w:rsidR="00D20113" w:rsidRDefault="00D2011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20113" w:rsidRDefault="00D20113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1D7DA4" w:rsidRPr="00B568BF" w:rsidTr="006F705A">
        <w:tc>
          <w:tcPr>
            <w:tcW w:w="10754" w:type="dxa"/>
            <w:gridSpan w:val="2"/>
          </w:tcPr>
          <w:p w:rsidR="001D7DA4" w:rsidRPr="00B568BF" w:rsidRDefault="001D7DA4" w:rsidP="007301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C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  <w:r w:rsidR="007301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Link đăng ký và đăng nhập</w:t>
            </w:r>
          </w:p>
        </w:tc>
      </w:tr>
      <w:tr w:rsidR="001D7DA4" w:rsidRPr="00B568BF" w:rsidTr="006F705A">
        <w:tc>
          <w:tcPr>
            <w:tcW w:w="5377" w:type="dxa"/>
          </w:tcPr>
          <w:p w:rsidR="001D7DA4" w:rsidRPr="009A4C0E" w:rsidRDefault="001D7DA4" w:rsidP="006F7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C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t xml:space="preserve"> </w:t>
            </w:r>
            <w:r w:rsidRPr="009A4C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Speak the users’ language</w:t>
            </w:r>
          </w:p>
        </w:tc>
        <w:tc>
          <w:tcPr>
            <w:tcW w:w="5377" w:type="dxa"/>
          </w:tcPr>
          <w:p w:rsidR="001D7DA4" w:rsidRPr="00B568BF" w:rsidRDefault="001D7DA4" w:rsidP="006F7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C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Minor</w:t>
            </w:r>
          </w:p>
        </w:tc>
      </w:tr>
      <w:tr w:rsidR="001D7DA4" w:rsidRPr="00B568BF" w:rsidTr="006F705A">
        <w:tc>
          <w:tcPr>
            <w:tcW w:w="10754" w:type="dxa"/>
            <w:gridSpan w:val="2"/>
          </w:tcPr>
          <w:p w:rsidR="001D7DA4" w:rsidRPr="0073018A" w:rsidRDefault="001D7DA4" w:rsidP="007301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48F3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6448F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7301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 chức năng đăng ký và đăng nhập thông thường đi chung với nhau</w:t>
            </w:r>
          </w:p>
        </w:tc>
      </w:tr>
      <w:tr w:rsidR="001D7DA4" w:rsidRPr="00B568BF" w:rsidTr="006F705A">
        <w:tc>
          <w:tcPr>
            <w:tcW w:w="10754" w:type="dxa"/>
            <w:gridSpan w:val="2"/>
          </w:tcPr>
          <w:p w:rsidR="001D7DA4" w:rsidRPr="00060E45" w:rsidRDefault="001D7DA4" w:rsidP="007301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681">
              <w:rPr>
                <w:rFonts w:ascii="Times New Roman" w:hAnsi="Times New Roman" w:cs="Times New Roman"/>
                <w:b/>
                <w:sz w:val="24"/>
                <w:szCs w:val="24"/>
              </w:rPr>
              <w:t>Recommendations</w:t>
            </w:r>
            <w:r w:rsidRPr="008B668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7301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để chúng lại gần nhau hơn.</w:t>
            </w:r>
          </w:p>
        </w:tc>
      </w:tr>
    </w:tbl>
    <w:p w:rsidR="008A7495" w:rsidRDefault="008A7495" w:rsidP="008A7495">
      <w:pPr>
        <w:rPr>
          <w:rFonts w:ascii="Times New Roman" w:hAnsi="Times New Roman" w:cs="Times New Roman"/>
          <w:b/>
          <w:sz w:val="32"/>
          <w:szCs w:val="24"/>
          <w:lang w:val="en-US"/>
        </w:rPr>
      </w:pPr>
    </w:p>
    <w:p w:rsidR="008A7495" w:rsidRPr="00E91E60" w:rsidRDefault="008A7495" w:rsidP="008A7495">
      <w:pPr>
        <w:rPr>
          <w:rFonts w:ascii="Times New Roman" w:hAnsi="Times New Roman" w:cs="Times New Roman"/>
          <w:b/>
          <w:sz w:val="32"/>
          <w:szCs w:val="24"/>
          <w:lang w:val="en-US"/>
        </w:rPr>
      </w:pPr>
      <w:r w:rsidRPr="00060E45">
        <w:rPr>
          <w:rFonts w:ascii="Times New Roman" w:hAnsi="Times New Roman" w:cs="Times New Roman"/>
          <w:b/>
          <w:sz w:val="32"/>
          <w:szCs w:val="24"/>
        </w:rPr>
        <w:t xml:space="preserve">Scenario: </w:t>
      </w:r>
      <w:r w:rsidR="0073018A">
        <w:rPr>
          <w:rFonts w:ascii="Times New Roman" w:hAnsi="Times New Roman" w:cs="Times New Roman"/>
          <w:b/>
          <w:sz w:val="32"/>
          <w:szCs w:val="24"/>
          <w:lang w:val="en-US"/>
        </w:rPr>
        <w:t>Tìm kiếm món ăn</w:t>
      </w:r>
    </w:p>
    <w:p w:rsidR="001D7DA4" w:rsidRDefault="008A749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Màn hình tìm kiếm</w:t>
      </w: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1D7DA4" w:rsidRPr="00B568BF" w:rsidTr="006F705A">
        <w:tc>
          <w:tcPr>
            <w:tcW w:w="10754" w:type="dxa"/>
            <w:gridSpan w:val="2"/>
          </w:tcPr>
          <w:p w:rsidR="001D7DA4" w:rsidRPr="00B568BF" w:rsidRDefault="001D7DA4" w:rsidP="008A74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C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8A74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Nhấn vào link “Trang 1/4”</w:t>
            </w:r>
          </w:p>
        </w:tc>
      </w:tr>
      <w:tr w:rsidR="001D7DA4" w:rsidRPr="00B568BF" w:rsidTr="006F705A">
        <w:tc>
          <w:tcPr>
            <w:tcW w:w="5377" w:type="dxa"/>
          </w:tcPr>
          <w:p w:rsidR="001D7DA4" w:rsidRPr="009A4C0E" w:rsidRDefault="001D7DA4" w:rsidP="006F7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C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t xml:space="preserve"> </w:t>
            </w:r>
            <w:r w:rsidRPr="009A4C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Speak the users’ language</w:t>
            </w:r>
          </w:p>
        </w:tc>
        <w:tc>
          <w:tcPr>
            <w:tcW w:w="5377" w:type="dxa"/>
          </w:tcPr>
          <w:p w:rsidR="001D7DA4" w:rsidRPr="00B568BF" w:rsidRDefault="001D7DA4" w:rsidP="006F7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C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Minor</w:t>
            </w:r>
          </w:p>
        </w:tc>
      </w:tr>
      <w:tr w:rsidR="001D7DA4" w:rsidRPr="00B568BF" w:rsidTr="006F705A">
        <w:tc>
          <w:tcPr>
            <w:tcW w:w="10754" w:type="dxa"/>
            <w:gridSpan w:val="2"/>
          </w:tcPr>
          <w:p w:rsidR="001D7DA4" w:rsidRPr="008A7495" w:rsidRDefault="001D7DA4" w:rsidP="008A74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48F3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6448F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8A74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không hiểu khi nhấn vào link đó thì sẽ hiện cái gì ra.</w:t>
            </w:r>
          </w:p>
        </w:tc>
      </w:tr>
      <w:tr w:rsidR="001D7DA4" w:rsidRPr="00B568BF" w:rsidTr="006F705A">
        <w:tc>
          <w:tcPr>
            <w:tcW w:w="10754" w:type="dxa"/>
            <w:gridSpan w:val="2"/>
          </w:tcPr>
          <w:p w:rsidR="001D7DA4" w:rsidRPr="00060E45" w:rsidRDefault="001D7DA4" w:rsidP="006F7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681">
              <w:rPr>
                <w:rFonts w:ascii="Times New Roman" w:hAnsi="Times New Roman" w:cs="Times New Roman"/>
                <w:b/>
                <w:sz w:val="24"/>
                <w:szCs w:val="24"/>
              </w:rPr>
              <w:t>Recommendations</w:t>
            </w:r>
            <w:r w:rsidRPr="008B668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không.</w:t>
            </w:r>
          </w:p>
        </w:tc>
      </w:tr>
    </w:tbl>
    <w:p w:rsidR="001D7DA4" w:rsidRDefault="001D7DA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C63D7" w:rsidRPr="001D7DA4" w:rsidRDefault="002C63D7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2C63D7" w:rsidRPr="001D7DA4" w:rsidSect="002147B7">
      <w:pgSz w:w="12240" w:h="15840"/>
      <w:pgMar w:top="851" w:right="851" w:bottom="851" w:left="851" w:header="720" w:footer="720" w:gutter="0"/>
      <w:cols w:space="708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5706" w:rsidRDefault="00185706" w:rsidP="001D7DA4">
      <w:r>
        <w:separator/>
      </w:r>
    </w:p>
  </w:endnote>
  <w:endnote w:type="continuationSeparator" w:id="0">
    <w:p w:rsidR="00185706" w:rsidRDefault="00185706" w:rsidP="001D7D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5706" w:rsidRDefault="00185706" w:rsidP="001D7DA4">
      <w:r>
        <w:separator/>
      </w:r>
    </w:p>
  </w:footnote>
  <w:footnote w:type="continuationSeparator" w:id="0">
    <w:p w:rsidR="00185706" w:rsidRDefault="00185706" w:rsidP="001D7DA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568BF"/>
    <w:rsid w:val="00035C13"/>
    <w:rsid w:val="00060E45"/>
    <w:rsid w:val="000A7774"/>
    <w:rsid w:val="000B21DE"/>
    <w:rsid w:val="000E1098"/>
    <w:rsid w:val="00136755"/>
    <w:rsid w:val="00160B67"/>
    <w:rsid w:val="00185706"/>
    <w:rsid w:val="001C6F7D"/>
    <w:rsid w:val="001D7DA4"/>
    <w:rsid w:val="002014F7"/>
    <w:rsid w:val="002147B7"/>
    <w:rsid w:val="00270BCD"/>
    <w:rsid w:val="002A29E4"/>
    <w:rsid w:val="002C63D7"/>
    <w:rsid w:val="0037069D"/>
    <w:rsid w:val="003857F4"/>
    <w:rsid w:val="006448F3"/>
    <w:rsid w:val="0073018A"/>
    <w:rsid w:val="00736575"/>
    <w:rsid w:val="007811CF"/>
    <w:rsid w:val="007A12EE"/>
    <w:rsid w:val="00824153"/>
    <w:rsid w:val="008A7495"/>
    <w:rsid w:val="008B6681"/>
    <w:rsid w:val="00941185"/>
    <w:rsid w:val="009509A8"/>
    <w:rsid w:val="009A4C0E"/>
    <w:rsid w:val="00AC7C55"/>
    <w:rsid w:val="00B568BF"/>
    <w:rsid w:val="00CD0D41"/>
    <w:rsid w:val="00D20113"/>
    <w:rsid w:val="00D860E5"/>
    <w:rsid w:val="00DF3469"/>
    <w:rsid w:val="00DF7441"/>
    <w:rsid w:val="00E142BC"/>
    <w:rsid w:val="00E91E60"/>
    <w:rsid w:val="00EC0151"/>
    <w:rsid w:val="00F22C6C"/>
    <w:rsid w:val="00F6346E"/>
    <w:rsid w:val="00F73B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2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68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1D7DA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7DA4"/>
  </w:style>
  <w:style w:type="paragraph" w:styleId="Footer">
    <w:name w:val="footer"/>
    <w:basedOn w:val="Normal"/>
    <w:link w:val="FooterChar"/>
    <w:uiPriority w:val="99"/>
    <w:semiHidden/>
    <w:unhideWhenUsed/>
    <w:rsid w:val="001D7DA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7D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</dc:creator>
  <cp:keywords/>
  <dc:description/>
  <cp:lastModifiedBy>kongtoai</cp:lastModifiedBy>
  <cp:revision>20</cp:revision>
  <dcterms:created xsi:type="dcterms:W3CDTF">2012-04-19T11:43:00Z</dcterms:created>
  <dcterms:modified xsi:type="dcterms:W3CDTF">2012-04-23T08:00:00Z</dcterms:modified>
</cp:coreProperties>
</file>