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幸福航空有限责任公司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阿拉善左旗-银川-中卫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2017/6/10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