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eastAsia" w:ascii="宋体" w:hAnsi="宋体" w:eastAsia="宋体" w:cs="宋体"/>
          <w:kern w:val="0"/>
          <w:sz w:val="32"/>
          <w:szCs w:val="32"/>
          <w:u w:val="single"/>
          <w:lang w:val="en-US" w:eastAsia="zh-CN"/>
        </w:rPr>
      </w:pPr>
      <w:r>
        <w:rPr>
          <w:rFonts w:hint="eastAsia" w:ascii="宋体" w:hAnsi="宋体" w:eastAsia="宋体" w:cs="宋体"/>
          <w:kern w:val="0"/>
          <w:sz w:val="32"/>
          <w:szCs w:val="32"/>
        </w:rPr>
        <w:t>实验名称</w:t>
      </w:r>
      <w:r>
        <w:rPr>
          <w:rFonts w:hint="eastAsia" w:ascii="宋体" w:hAnsi="宋体" w:eastAsia="宋体" w:cs="宋体"/>
          <w:kern w:val="0"/>
          <w:sz w:val="32"/>
          <w:szCs w:val="32"/>
          <w:lang w:val="en-US" w:eastAsia="zh-CN"/>
        </w:rPr>
        <w:t>:</w:t>
      </w:r>
      <w:bookmarkStart w:id="0" w:name="_GoBack"/>
      <w:bookmarkEnd w:id="0"/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班级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u w:val="single"/>
        </w:rPr>
        <w:t>2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/>
        </w:rPr>
        <w:t>3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>级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/>
        </w:rPr>
        <w:t>计算机类二班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姓名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/>
        </w:rPr>
        <w:t>于博宇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实验号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>实验日期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u w:val="single"/>
        </w:rPr>
        <w:t xml:space="preserve"> 20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u w:val="single"/>
          <w:lang w:val="en-US" w:eastAsia="zh-CN"/>
        </w:rPr>
        <w:t>24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u w:val="single"/>
        </w:rPr>
        <w:t>年</w:t>
      </w:r>
      <w:r>
        <w:rPr>
          <w:rFonts w:ascii="宋体" w:hAnsi="宋体" w:eastAsia="宋体" w:cs="宋体"/>
          <w:color w:val="FF0000"/>
          <w:kern w:val="0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u w:val="single"/>
          <w:lang w:val="en-US" w:eastAsia="zh-CN"/>
        </w:rPr>
        <w:t>3</w:t>
      </w:r>
      <w:r>
        <w:rPr>
          <w:rFonts w:ascii="宋体" w:hAnsi="宋体" w:eastAsia="宋体" w:cs="宋体"/>
          <w:color w:val="FF0000"/>
          <w:kern w:val="0"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u w:val="single"/>
        </w:rPr>
        <w:t>月</w:t>
      </w:r>
      <w:r>
        <w:rPr>
          <w:rFonts w:ascii="宋体" w:hAnsi="宋体" w:eastAsia="宋体" w:cs="宋体"/>
          <w:color w:val="FF0000"/>
          <w:kern w:val="0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u w:val="single"/>
          <w:lang w:val="en-US" w:eastAsia="zh-CN"/>
        </w:rPr>
        <w:t>11</w:t>
      </w:r>
      <w:r>
        <w:rPr>
          <w:rFonts w:ascii="宋体" w:hAnsi="宋体" w:eastAsia="宋体" w:cs="宋体"/>
          <w:color w:val="FF0000"/>
          <w:kern w:val="0"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u w:val="single"/>
        </w:rPr>
        <w:t>日</w:t>
      </w:r>
      <w:r>
        <w:rPr>
          <w:rFonts w:hint="eastAsia" w:ascii="宋体" w:hAnsi="宋体" w:eastAsia="宋体" w:cs="宋体"/>
          <w:kern w:val="0"/>
          <w:sz w:val="24"/>
          <w:szCs w:val="24"/>
        </w:rPr>
        <w:t>第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kern w:val="0"/>
          <w:sz w:val="24"/>
          <w:szCs w:val="24"/>
        </w:rPr>
        <w:t>周   星期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u w:val="single"/>
          <w:lang w:val="en-US" w:eastAsia="zh-CN"/>
        </w:rPr>
        <w:t>一 下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u w:val="single"/>
        </w:rPr>
        <w:t xml:space="preserve">午 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指导老师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  <w:lang w:val="en-US" w:eastAsia="zh-CN"/>
        </w:rPr>
        <w:t>陈明东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</w:t>
      </w:r>
    </w:p>
    <w:p>
      <w:pPr>
        <w:widowControl/>
        <w:numPr>
          <w:ilvl w:val="0"/>
          <w:numId w:val="1"/>
        </w:num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实验目的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numPr>
          <w:ilvl w:val="0"/>
          <w:numId w:val="1"/>
        </w:num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实验仪器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说明：包括实验中用到的所有设备和配件及其他物品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numPr>
          <w:ilvl w:val="0"/>
          <w:numId w:val="1"/>
        </w:num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实验原理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说明：此部分内容由文字，公式，图形，三部分组成。需将实验的理论依据介绍清楚，除文字外，应包括简单的公式推导，原理图及装置图，公式及图形需标识清楚。可参考书上内容及虚拟实验平台上的内容。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numPr>
          <w:ilvl w:val="0"/>
          <w:numId w:val="1"/>
        </w:num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实验内容及操作步骤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说明：此内容主要为实验的具体操作步骤。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numPr>
          <w:ilvl w:val="0"/>
          <w:numId w:val="1"/>
        </w:num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数据记录及数据处理（包括计算公式、计算步骤，误差分析）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说明：包括原始数据以表格形式记录，表格自行设计。利用公式对数据进行计算测量结果和误差，要求步骤详细，不可以只写结果。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numPr>
          <w:ilvl w:val="0"/>
          <w:numId w:val="1"/>
        </w:numP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书本上及老师提出的具体问题，以及对实验误差形成的原因进行分析并提出具体的改进办法。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b/>
          <w:color w:val="FF0000"/>
          <w:kern w:val="0"/>
          <w:sz w:val="28"/>
          <w:szCs w:val="28"/>
        </w:rPr>
      </w:pPr>
    </w:p>
    <w:p>
      <w:pPr>
        <w:widowControl/>
        <w:jc w:val="left"/>
        <w:rPr>
          <w:rFonts w:ascii="宋体" w:hAnsi="宋体" w:eastAsia="宋体" w:cs="宋体"/>
          <w:b/>
          <w:color w:val="FF0000"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color w:val="FF0000"/>
          <w:kern w:val="0"/>
          <w:sz w:val="28"/>
          <w:szCs w:val="28"/>
        </w:rPr>
        <w:t>实验报告的要求：用简洁的语言把实验描述清楚。</w:t>
      </w:r>
    </w:p>
    <w:p>
      <w:pPr>
        <w:widowControl/>
        <w:jc w:val="left"/>
        <w:rPr>
          <w:rFonts w:ascii="宋体" w:hAnsi="宋体" w:eastAsia="宋体" w:cs="宋体"/>
          <w:b/>
          <w:color w:val="FF0000"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color w:val="FF0000"/>
          <w:kern w:val="0"/>
          <w:sz w:val="28"/>
          <w:szCs w:val="28"/>
        </w:rPr>
        <w:t>实验报告评分标准，满分50，</w:t>
      </w:r>
    </w:p>
    <w:p>
      <w:pPr>
        <w:widowControl/>
        <w:jc w:val="left"/>
        <w:rPr>
          <w:rFonts w:ascii="宋体" w:hAnsi="宋体" w:eastAsia="宋体" w:cs="宋体"/>
          <w:b/>
          <w:color w:val="FF0000"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color w:val="FF0000"/>
          <w:kern w:val="0"/>
          <w:sz w:val="28"/>
          <w:szCs w:val="28"/>
        </w:rPr>
        <w:t>每次实验成绩实验操作分+实验报告分</w:t>
      </w:r>
    </w:p>
    <w:p>
      <w:pPr>
        <w:widowControl/>
        <w:jc w:val="center"/>
        <w:rPr>
          <w:rFonts w:ascii="宋体" w:hAnsi="宋体" w:eastAsia="宋体" w:cs="宋体"/>
          <w:b/>
          <w:color w:val="FF0000"/>
          <w:kern w:val="0"/>
          <w:sz w:val="28"/>
          <w:szCs w:val="28"/>
        </w:rPr>
      </w:pPr>
      <w:r>
        <w:rPr>
          <w:rFonts w:ascii="宋体" w:hAnsi="宋体" w:eastAsia="宋体" w:cs="宋体"/>
          <w:b/>
          <w:color w:val="FF0000"/>
          <w:kern w:val="0"/>
          <w:sz w:val="28"/>
          <w:szCs w:val="28"/>
        </w:rPr>
        <w:t>实验名称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实验目的，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实验仪器（包括实验中用到的所有配件、物品）</w:t>
      </w:r>
    </w:p>
    <w:p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一二两项实验目的是否表述全面，实验目的和实验仪器是否与实际操作一致。（5-10分）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实验原理（10-15分）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文字表述完整  3-5分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公式齐全且标识(比如有公式1，公式2字样)清楚3-5分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装置图，原理图，图形齐全工整且标识清楚 3-5分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实验步骤齐全 10-15分</w:t>
      </w:r>
    </w:p>
    <w:p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每个步骤分数取平均。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数据记录，数据计算及误差分析（15-20分）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数据用表格形式记录，字迹清楚，数据准确   5-10分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数据计算步骤正确详细，结果有效数字保留正确，用坐标纸或者电脑作图   5-10分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误差分析5-10分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思考题及实验感想  3-5分</w:t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说明：实验报告中的部分内容评分偏主观，且不同实验的侧重点不同。因此，此评分标准仅作为大概的参考，每份实验报告最终分数还需结合具体实验及实验报告整体，给与评定。</w:t>
      </w:r>
    </w:p>
    <w:sectPr>
      <w:pgSz w:w="11906" w:h="16838"/>
      <w:pgMar w:top="1134" w:right="1418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E534C9"/>
    <w:multiLevelType w:val="multilevel"/>
    <w:tmpl w:val="20E534C9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9F21B3"/>
    <w:multiLevelType w:val="multilevel"/>
    <w:tmpl w:val="369F21B3"/>
    <w:lvl w:ilvl="0" w:tentative="0">
      <w:start w:val="1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78D37C28"/>
    <w:multiLevelType w:val="multilevel"/>
    <w:tmpl w:val="78D37C28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A73ED4"/>
    <w:multiLevelType w:val="multilevel"/>
    <w:tmpl w:val="7DA73ED4"/>
    <w:lvl w:ilvl="0" w:tentative="0">
      <w:start w:val="1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4MmYyYjAyMDA5MWYwMDc3M2Q2ZjRlMTg3ZjMwZmQifQ=="/>
  </w:docVars>
  <w:rsids>
    <w:rsidRoot w:val="006A3164"/>
    <w:rsid w:val="00046107"/>
    <w:rsid w:val="0008468B"/>
    <w:rsid w:val="00093305"/>
    <w:rsid w:val="00130234"/>
    <w:rsid w:val="001A29C8"/>
    <w:rsid w:val="001C1DF9"/>
    <w:rsid w:val="00216380"/>
    <w:rsid w:val="00226B21"/>
    <w:rsid w:val="002C2EF4"/>
    <w:rsid w:val="0039705D"/>
    <w:rsid w:val="003E013F"/>
    <w:rsid w:val="0042062C"/>
    <w:rsid w:val="004472A2"/>
    <w:rsid w:val="004534F8"/>
    <w:rsid w:val="005216CA"/>
    <w:rsid w:val="00591F62"/>
    <w:rsid w:val="005958AB"/>
    <w:rsid w:val="005E7B5A"/>
    <w:rsid w:val="005F3281"/>
    <w:rsid w:val="006249C6"/>
    <w:rsid w:val="00624AC2"/>
    <w:rsid w:val="00630137"/>
    <w:rsid w:val="006A3164"/>
    <w:rsid w:val="00752837"/>
    <w:rsid w:val="0076386E"/>
    <w:rsid w:val="00784F21"/>
    <w:rsid w:val="007C0402"/>
    <w:rsid w:val="007C6504"/>
    <w:rsid w:val="00834A8C"/>
    <w:rsid w:val="008D1246"/>
    <w:rsid w:val="008D1D5C"/>
    <w:rsid w:val="009561C3"/>
    <w:rsid w:val="009B16C8"/>
    <w:rsid w:val="009C1AAF"/>
    <w:rsid w:val="009F36C9"/>
    <w:rsid w:val="009F6103"/>
    <w:rsid w:val="00A11074"/>
    <w:rsid w:val="00A748A1"/>
    <w:rsid w:val="00A83E0D"/>
    <w:rsid w:val="00BB40C5"/>
    <w:rsid w:val="00BC7AA4"/>
    <w:rsid w:val="00BE4030"/>
    <w:rsid w:val="00BE5A53"/>
    <w:rsid w:val="00C90EC5"/>
    <w:rsid w:val="00CD3065"/>
    <w:rsid w:val="00D15F45"/>
    <w:rsid w:val="00DB204F"/>
    <w:rsid w:val="00DC36A7"/>
    <w:rsid w:val="00E57AD3"/>
    <w:rsid w:val="00EE39E3"/>
    <w:rsid w:val="00EF587B"/>
    <w:rsid w:val="00F13820"/>
    <w:rsid w:val="00F628B9"/>
    <w:rsid w:val="00FB1F0A"/>
    <w:rsid w:val="17A57ADB"/>
    <w:rsid w:val="252C09D3"/>
    <w:rsid w:val="47794E4B"/>
    <w:rsid w:val="4BE8259F"/>
    <w:rsid w:val="5A1F039D"/>
    <w:rsid w:val="6313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autoRedefine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autoRedefine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autoRedefine/>
    <w:qFormat/>
    <w:uiPriority w:val="99"/>
    <w:rPr>
      <w:sz w:val="18"/>
      <w:szCs w:val="18"/>
    </w:rPr>
  </w:style>
  <w:style w:type="character" w:customStyle="1" w:styleId="10">
    <w:name w:val="批注框文本 字符"/>
    <w:basedOn w:val="7"/>
    <w:link w:val="3"/>
    <w:autoRedefine/>
    <w:semiHidden/>
    <w:qFormat/>
    <w:uiPriority w:val="99"/>
    <w:rPr>
      <w:sz w:val="18"/>
      <w:szCs w:val="18"/>
    </w:rPr>
  </w:style>
  <w:style w:type="paragraph" w:styleId="11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2">
    <w:name w:val="标题 2 字符"/>
    <w:basedOn w:val="7"/>
    <w:link w:val="2"/>
    <w:autoRedefine/>
    <w:qFormat/>
    <w:uiPriority w:val="0"/>
    <w:rPr>
      <w:rFonts w:ascii="Arial" w:hAnsi="Arial" w:cs="Arial"/>
      <w:b/>
      <w:bCs/>
      <w:i/>
      <w:iCs/>
      <w:kern w:val="0"/>
      <w:sz w:val="28"/>
      <w:szCs w:val="28"/>
    </w:rPr>
  </w:style>
  <w:style w:type="character" w:customStyle="1" w:styleId="13">
    <w:name w:val="col-md-7 text-left"/>
    <w:basedOn w:val="7"/>
    <w:autoRedefine/>
    <w:qFormat/>
    <w:uiPriority w:val="0"/>
  </w:style>
  <w:style w:type="character" w:customStyle="1" w:styleId="14">
    <w:name w:val="col-md-6 text-left"/>
    <w:basedOn w:val="7"/>
    <w:autoRedefine/>
    <w:qFormat/>
    <w:uiPriority w:val="0"/>
  </w:style>
  <w:style w:type="character" w:customStyle="1" w:styleId="15">
    <w:name w:val="col-md-8 text-left"/>
    <w:basedOn w:val="7"/>
    <w:autoRedefine/>
    <w:qFormat/>
    <w:uiPriority w:val="0"/>
  </w:style>
  <w:style w:type="character" w:customStyle="1" w:styleId="16">
    <w:name w:val="col-md-4 text-right"/>
    <w:basedOn w:val="7"/>
    <w:autoRedefine/>
    <w:qFormat/>
    <w:uiPriority w:val="0"/>
  </w:style>
  <w:style w:type="character" w:customStyle="1" w:styleId="17">
    <w:name w:val="red"/>
    <w:basedOn w:val="7"/>
    <w:autoRedefine/>
    <w:qFormat/>
    <w:uiPriority w:val="0"/>
  </w:style>
  <w:style w:type="table" w:customStyle="1" w:styleId="18">
    <w:name w:val="TList"/>
    <w:basedOn w:val="6"/>
    <w:uiPriority w:val="0"/>
    <w:rPr>
      <w:rFonts w:ascii="Times New Roman" w:hAnsi="Times New Roman" w:cs="Times New Roman"/>
      <w:kern w:val="0"/>
      <w:sz w:val="20"/>
      <w:szCs w:val="20"/>
    </w:rPr>
  </w:style>
  <w:style w:type="character" w:customStyle="1" w:styleId="19">
    <w:name w:val="col-md-6 text-right"/>
    <w:basedOn w:val="7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128</Words>
  <Characters>730</Characters>
  <Lines>6</Lines>
  <Paragraphs>1</Paragraphs>
  <TotalTime>81</TotalTime>
  <ScaleCrop>false</ScaleCrop>
  <LinksUpToDate>false</LinksUpToDate>
  <CharactersWithSpaces>857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2023-09-13T08:33:00Z</dcterms:created>
  <dc:creator>Summer</dc:creator>
  <cp:lastModifiedBy>WPS_1648808624</cp:lastModifiedBy>
  <dcterms:modified xsi:type="dcterms:W3CDTF">2024-03-10T03:52:19Z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E75E3C9846B64652A3A51911BADC9707_13</vt:lpwstr>
  </property>
</Properties>
</file>