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6EAD2382" w:rsidR="00EA0640" w:rsidRDefault="416E10F9" w:rsidP="44D09D20">
      <w:pPr>
        <w:jc w:val="center"/>
        <w:rPr>
          <w:b/>
          <w:bCs/>
          <w:sz w:val="40"/>
          <w:szCs w:val="40"/>
        </w:rPr>
      </w:pPr>
      <w:r w:rsidRPr="44D09D20">
        <w:rPr>
          <w:b/>
          <w:bCs/>
          <w:sz w:val="40"/>
          <w:szCs w:val="40"/>
        </w:rPr>
        <w:t>UNIVERSIDAD PERUANA LOS ANDES</w:t>
      </w:r>
    </w:p>
    <w:p w14:paraId="67A7FB70" w14:textId="670F8830" w:rsidR="3BFF5D8E" w:rsidRDefault="3BFF5D8E" w:rsidP="52A91067">
      <w:pPr>
        <w:jc w:val="center"/>
        <w:rPr>
          <w:b/>
          <w:bCs/>
          <w:sz w:val="40"/>
          <w:szCs w:val="40"/>
        </w:rPr>
      </w:pPr>
      <w:r w:rsidRPr="52A91067">
        <w:rPr>
          <w:b/>
          <w:bCs/>
          <w:sz w:val="40"/>
          <w:szCs w:val="40"/>
        </w:rPr>
        <w:t>FACULTAD DE INGENIERÍA</w:t>
      </w:r>
    </w:p>
    <w:p w14:paraId="70F69752" w14:textId="754F7015" w:rsidR="3BFF5D8E" w:rsidRDefault="3BFF5D8E" w:rsidP="52A91067">
      <w:pPr>
        <w:jc w:val="center"/>
        <w:rPr>
          <w:b/>
          <w:bCs/>
          <w:sz w:val="28"/>
          <w:szCs w:val="28"/>
        </w:rPr>
      </w:pPr>
      <w:r w:rsidRPr="52A91067">
        <w:rPr>
          <w:b/>
          <w:bCs/>
          <w:sz w:val="28"/>
          <w:szCs w:val="28"/>
        </w:rPr>
        <w:t>ESCUELA PROFESIONAL DE INGENIERÍA DE SISTEMAS Y COMPUTACIÓN</w:t>
      </w:r>
    </w:p>
    <w:p w14:paraId="6D8EA294" w14:textId="60FE7EB1" w:rsidR="7B01D98C" w:rsidRDefault="7B01D98C" w:rsidP="52A91067">
      <w:pPr>
        <w:jc w:val="center"/>
      </w:pPr>
      <w:r>
        <w:rPr>
          <w:noProof/>
        </w:rPr>
        <w:drawing>
          <wp:inline distT="0" distB="0" distL="0" distR="0" wp14:anchorId="364EDA97" wp14:editId="4F121E81">
            <wp:extent cx="1095375" cy="1539520"/>
            <wp:effectExtent l="0" t="0" r="0" b="0"/>
            <wp:docPr id="7336090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09027" name="Picture 7336090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5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4C6E" w14:textId="15CC5FE3" w:rsidR="52A91067" w:rsidRDefault="52A91067" w:rsidP="52A91067">
      <w:pPr>
        <w:jc w:val="center"/>
      </w:pPr>
    </w:p>
    <w:p w14:paraId="1FF2F007" w14:textId="392C8467" w:rsidR="7B01D98C" w:rsidRDefault="7B01D98C" w:rsidP="1B4D7D21">
      <w:pPr>
        <w:jc w:val="center"/>
        <w:rPr>
          <w:b/>
          <w:bCs/>
          <w:sz w:val="36"/>
          <w:szCs w:val="36"/>
        </w:rPr>
      </w:pPr>
      <w:r w:rsidRPr="1B4D7D21">
        <w:rPr>
          <w:b/>
          <w:bCs/>
          <w:sz w:val="36"/>
          <w:szCs w:val="36"/>
        </w:rPr>
        <w:t>TEMA:</w:t>
      </w:r>
      <w:r w:rsidR="001B0F98">
        <w:t xml:space="preserve"> </w:t>
      </w:r>
    </w:p>
    <w:p w14:paraId="57412CDC" w14:textId="54516C2D" w:rsidR="7B01D98C" w:rsidRDefault="7B01D98C" w:rsidP="52A91067">
      <w:pPr>
        <w:jc w:val="center"/>
      </w:pPr>
      <w:r>
        <w:t>________________________________________________________________</w:t>
      </w:r>
    </w:p>
    <w:p w14:paraId="24DD0725" w14:textId="32D56154" w:rsidR="7B01D98C" w:rsidRDefault="40A17D90" w:rsidP="1B4D7D21">
      <w:pPr>
        <w:jc w:val="center"/>
        <w:rPr>
          <w:b/>
          <w:bCs/>
          <w:sz w:val="40"/>
          <w:szCs w:val="40"/>
        </w:rPr>
      </w:pPr>
      <w:r w:rsidRPr="1B4D7D21">
        <w:rPr>
          <w:b/>
          <w:bCs/>
          <w:sz w:val="40"/>
          <w:szCs w:val="40"/>
        </w:rPr>
        <w:t xml:space="preserve">INFORME DE CLASE </w:t>
      </w:r>
      <w:r w:rsidR="00D3126F">
        <w:rPr>
          <w:b/>
          <w:bCs/>
          <w:sz w:val="40"/>
          <w:szCs w:val="40"/>
        </w:rPr>
        <w:t>28</w:t>
      </w:r>
      <w:r w:rsidRPr="1B4D7D21">
        <w:rPr>
          <w:b/>
          <w:bCs/>
          <w:sz w:val="40"/>
          <w:szCs w:val="40"/>
        </w:rPr>
        <w:t xml:space="preserve"> SETIEMBRE 2026</w:t>
      </w:r>
    </w:p>
    <w:p w14:paraId="70D4CD85" w14:textId="351D20E7" w:rsidR="7B01D98C" w:rsidRDefault="7B01D98C" w:rsidP="52A91067">
      <w:pPr>
        <w:jc w:val="center"/>
      </w:pPr>
      <w:r>
        <w:t>________________________________________________________________</w:t>
      </w:r>
    </w:p>
    <w:p w14:paraId="6A19ED32" w14:textId="0711140C" w:rsidR="1F3D98FC" w:rsidRDefault="1F3D98FC" w:rsidP="1B4D7D21">
      <w:pPr>
        <w:jc w:val="center"/>
      </w:pPr>
      <w:r w:rsidRPr="1B4D7D21">
        <w:rPr>
          <w:b/>
          <w:bCs/>
          <w:sz w:val="36"/>
          <w:szCs w:val="36"/>
        </w:rPr>
        <w:t>CURSO:</w:t>
      </w:r>
    </w:p>
    <w:p w14:paraId="3969CFE7" w14:textId="78D09A74" w:rsidR="1F3D98FC" w:rsidRDefault="1F3D98FC" w:rsidP="1B4D7D21">
      <w:pPr>
        <w:jc w:val="center"/>
      </w:pPr>
      <w:r w:rsidRPr="1B4D7D21">
        <w:rPr>
          <w:b/>
          <w:bCs/>
          <w:sz w:val="36"/>
          <w:szCs w:val="36"/>
        </w:rPr>
        <w:t>FUNDAMENTOS DE PROGRAMACIÓN</w:t>
      </w:r>
    </w:p>
    <w:p w14:paraId="76CE190E" w14:textId="5A743967" w:rsidR="7B01D98C" w:rsidRDefault="7B01D98C" w:rsidP="52A91067">
      <w:pPr>
        <w:jc w:val="center"/>
        <w:rPr>
          <w:b/>
          <w:bCs/>
          <w:sz w:val="36"/>
          <w:szCs w:val="36"/>
        </w:rPr>
      </w:pPr>
      <w:r w:rsidRPr="52A91067">
        <w:rPr>
          <w:b/>
          <w:bCs/>
          <w:sz w:val="36"/>
          <w:szCs w:val="36"/>
        </w:rPr>
        <w:t>CICLO:</w:t>
      </w:r>
    </w:p>
    <w:p w14:paraId="5FE0C78C" w14:textId="115BA11A" w:rsidR="7B01D98C" w:rsidRDefault="6D788544" w:rsidP="52A91067">
      <w:pPr>
        <w:jc w:val="center"/>
      </w:pPr>
      <w:r>
        <w:t>I</w:t>
      </w:r>
    </w:p>
    <w:p w14:paraId="2055C612" w14:textId="64A2F60B" w:rsidR="0BFBAD11" w:rsidRDefault="4591D5B7" w:rsidP="03FA030B">
      <w:pPr>
        <w:jc w:val="center"/>
        <w:rPr>
          <w:b/>
          <w:bCs/>
          <w:sz w:val="36"/>
          <w:szCs w:val="36"/>
        </w:rPr>
      </w:pPr>
      <w:r w:rsidRPr="1B4D7D21">
        <w:rPr>
          <w:b/>
          <w:bCs/>
          <w:sz w:val="36"/>
          <w:szCs w:val="36"/>
        </w:rPr>
        <w:t>ALUMNO:</w:t>
      </w:r>
    </w:p>
    <w:p w14:paraId="06808191" w14:textId="15336810" w:rsidR="1E04DC06" w:rsidRDefault="00D3126F" w:rsidP="1B4D7D21">
      <w:pPr>
        <w:jc w:val="center"/>
      </w:pPr>
      <w:r>
        <w:rPr>
          <w:b/>
          <w:bCs/>
          <w:sz w:val="36"/>
          <w:szCs w:val="36"/>
        </w:rPr>
        <w:t>CRUZ HUAMAN, ALEXANDER FABRICIO</w:t>
      </w:r>
    </w:p>
    <w:p w14:paraId="30BC614C" w14:textId="0E1F6886" w:rsidR="52A91067" w:rsidRDefault="52A91067" w:rsidP="52A91067">
      <w:pPr>
        <w:jc w:val="center"/>
      </w:pPr>
    </w:p>
    <w:p w14:paraId="153F045E" w14:textId="2BC88F2C" w:rsidR="7B01D98C" w:rsidRDefault="7B01D98C" w:rsidP="52A91067">
      <w:pPr>
        <w:jc w:val="center"/>
        <w:rPr>
          <w:sz w:val="36"/>
          <w:szCs w:val="36"/>
        </w:rPr>
      </w:pPr>
      <w:r w:rsidRPr="52A91067">
        <w:rPr>
          <w:sz w:val="36"/>
          <w:szCs w:val="36"/>
        </w:rPr>
        <w:t>HUANCAYO – PERU</w:t>
      </w:r>
    </w:p>
    <w:p w14:paraId="5C030C75" w14:textId="37ECB8F1" w:rsidR="7B01D98C" w:rsidRDefault="7B01D98C" w:rsidP="52A91067">
      <w:pPr>
        <w:jc w:val="center"/>
      </w:pPr>
      <w:r w:rsidRPr="1B4D7D21">
        <w:rPr>
          <w:sz w:val="36"/>
          <w:szCs w:val="36"/>
        </w:rPr>
        <w:t>2026</w:t>
      </w:r>
    </w:p>
    <w:p w14:paraId="2F65F693" w14:textId="58003B92" w:rsidR="1B4D7D21" w:rsidRPr="0073062E" w:rsidRDefault="004D06CA" w:rsidP="0073062E">
      <w:pPr>
        <w:pStyle w:val="Prrafodelista"/>
        <w:numPr>
          <w:ilvl w:val="0"/>
          <w:numId w:val="2"/>
        </w:numPr>
      </w:pPr>
      <w:r w:rsidRPr="0073062E">
        <w:lastRenderedPageBreak/>
        <w:t>Leer valores de entrada</w:t>
      </w:r>
      <w:r w:rsidR="0073062E" w:rsidRPr="0073062E">
        <w:drawing>
          <wp:inline distT="0" distB="0" distL="0" distR="0" wp14:anchorId="2DA40F70" wp14:editId="72B1F12B">
            <wp:extent cx="5367993" cy="3619500"/>
            <wp:effectExtent l="0" t="0" r="4445" b="0"/>
            <wp:docPr id="1018122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22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419" cy="362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B69F" w14:textId="05E1FDBC" w:rsidR="00D3126F" w:rsidRDefault="00D3126F" w:rsidP="1B4D7D21">
      <w:pPr>
        <w:tabs>
          <w:tab w:val="left" w:pos="0"/>
        </w:tabs>
        <w:rPr>
          <w:rFonts w:ascii="Arial" w:hAnsi="Arial" w:cs="Arial"/>
          <w:b/>
          <w:bCs/>
        </w:rPr>
      </w:pPr>
    </w:p>
    <w:p w14:paraId="373D3CFB" w14:textId="1E5C03E4" w:rsidR="0073062E" w:rsidRDefault="0073062E" w:rsidP="0073062E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Comparaciones</w:t>
      </w:r>
    </w:p>
    <w:p w14:paraId="7140A63D" w14:textId="0023180C" w:rsidR="0073062E" w:rsidRPr="0073062E" w:rsidRDefault="0073062E" w:rsidP="0073062E">
      <w:pPr>
        <w:pStyle w:val="Prrafodelista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D5E439A" wp14:editId="59FC08D8">
            <wp:extent cx="5376569" cy="3905250"/>
            <wp:effectExtent l="0" t="0" r="0" b="0"/>
            <wp:docPr id="2035291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91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057" cy="390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062E" w:rsidRPr="007306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6C6D"/>
    <w:multiLevelType w:val="hybridMultilevel"/>
    <w:tmpl w:val="D30A9D32"/>
    <w:lvl w:ilvl="0" w:tplc="2B26A9B4">
      <w:start w:val="1"/>
      <w:numFmt w:val="decimal"/>
      <w:lvlText w:val="%1."/>
      <w:lvlJc w:val="left"/>
      <w:pPr>
        <w:ind w:left="720" w:hanging="360"/>
      </w:pPr>
    </w:lvl>
    <w:lvl w:ilvl="1" w:tplc="D43C78C8">
      <w:start w:val="1"/>
      <w:numFmt w:val="lowerLetter"/>
      <w:lvlText w:val="%2."/>
      <w:lvlJc w:val="left"/>
      <w:pPr>
        <w:ind w:left="1440" w:hanging="360"/>
      </w:pPr>
    </w:lvl>
    <w:lvl w:ilvl="2" w:tplc="F746C53E">
      <w:start w:val="1"/>
      <w:numFmt w:val="lowerRoman"/>
      <w:lvlText w:val="%3."/>
      <w:lvlJc w:val="right"/>
      <w:pPr>
        <w:ind w:left="2160" w:hanging="180"/>
      </w:pPr>
    </w:lvl>
    <w:lvl w:ilvl="3" w:tplc="5350ABBE">
      <w:start w:val="1"/>
      <w:numFmt w:val="decimal"/>
      <w:lvlText w:val="%4."/>
      <w:lvlJc w:val="left"/>
      <w:pPr>
        <w:ind w:left="2880" w:hanging="360"/>
      </w:pPr>
    </w:lvl>
    <w:lvl w:ilvl="4" w:tplc="10084572">
      <w:start w:val="1"/>
      <w:numFmt w:val="lowerLetter"/>
      <w:lvlText w:val="%5."/>
      <w:lvlJc w:val="left"/>
      <w:pPr>
        <w:ind w:left="3600" w:hanging="360"/>
      </w:pPr>
    </w:lvl>
    <w:lvl w:ilvl="5" w:tplc="9CB08F7E">
      <w:start w:val="1"/>
      <w:numFmt w:val="lowerRoman"/>
      <w:lvlText w:val="%6."/>
      <w:lvlJc w:val="right"/>
      <w:pPr>
        <w:ind w:left="4320" w:hanging="180"/>
      </w:pPr>
    </w:lvl>
    <w:lvl w:ilvl="6" w:tplc="6E36A282">
      <w:start w:val="1"/>
      <w:numFmt w:val="decimal"/>
      <w:lvlText w:val="%7."/>
      <w:lvlJc w:val="left"/>
      <w:pPr>
        <w:ind w:left="5040" w:hanging="360"/>
      </w:pPr>
    </w:lvl>
    <w:lvl w:ilvl="7" w:tplc="D4347F86">
      <w:start w:val="1"/>
      <w:numFmt w:val="lowerLetter"/>
      <w:lvlText w:val="%8."/>
      <w:lvlJc w:val="left"/>
      <w:pPr>
        <w:ind w:left="5760" w:hanging="360"/>
      </w:pPr>
    </w:lvl>
    <w:lvl w:ilvl="8" w:tplc="BC3010A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F52C94"/>
    <w:multiLevelType w:val="hybridMultilevel"/>
    <w:tmpl w:val="94CAB51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869375">
    <w:abstractNumId w:val="0"/>
  </w:num>
  <w:num w:numId="2" w16cid:durableId="2061054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4923C1"/>
    <w:rsid w:val="000355DF"/>
    <w:rsid w:val="00053160"/>
    <w:rsid w:val="000534F2"/>
    <w:rsid w:val="000B0EC2"/>
    <w:rsid w:val="000B24E2"/>
    <w:rsid w:val="000C3A52"/>
    <w:rsid w:val="000E47AC"/>
    <w:rsid w:val="00111312"/>
    <w:rsid w:val="00155F49"/>
    <w:rsid w:val="00157940"/>
    <w:rsid w:val="001A76DF"/>
    <w:rsid w:val="001B0F98"/>
    <w:rsid w:val="001F1798"/>
    <w:rsid w:val="00205C7F"/>
    <w:rsid w:val="00284074"/>
    <w:rsid w:val="003141C4"/>
    <w:rsid w:val="003201C5"/>
    <w:rsid w:val="003E0EC3"/>
    <w:rsid w:val="003F1F8C"/>
    <w:rsid w:val="00405F61"/>
    <w:rsid w:val="004860E1"/>
    <w:rsid w:val="004C483D"/>
    <w:rsid w:val="004D06CA"/>
    <w:rsid w:val="004F5CD9"/>
    <w:rsid w:val="00517896"/>
    <w:rsid w:val="00532D0D"/>
    <w:rsid w:val="00571521"/>
    <w:rsid w:val="005B6600"/>
    <w:rsid w:val="005F360B"/>
    <w:rsid w:val="00640B1E"/>
    <w:rsid w:val="006C6DD9"/>
    <w:rsid w:val="006D3B9A"/>
    <w:rsid w:val="006E1793"/>
    <w:rsid w:val="006E5A47"/>
    <w:rsid w:val="0073062E"/>
    <w:rsid w:val="00764210"/>
    <w:rsid w:val="0079004B"/>
    <w:rsid w:val="00793430"/>
    <w:rsid w:val="007F1162"/>
    <w:rsid w:val="00821BAE"/>
    <w:rsid w:val="00856D58"/>
    <w:rsid w:val="008802A3"/>
    <w:rsid w:val="0089023B"/>
    <w:rsid w:val="008A7443"/>
    <w:rsid w:val="009229E6"/>
    <w:rsid w:val="00955860"/>
    <w:rsid w:val="00AA3FFF"/>
    <w:rsid w:val="00AD4B88"/>
    <w:rsid w:val="00AD6470"/>
    <w:rsid w:val="00AF2110"/>
    <w:rsid w:val="00B34330"/>
    <w:rsid w:val="00B446FD"/>
    <w:rsid w:val="00B61AC5"/>
    <w:rsid w:val="00B72947"/>
    <w:rsid w:val="00C52FD2"/>
    <w:rsid w:val="00C57FEF"/>
    <w:rsid w:val="00C97210"/>
    <w:rsid w:val="00CF31FF"/>
    <w:rsid w:val="00D12573"/>
    <w:rsid w:val="00D3126F"/>
    <w:rsid w:val="00D73C5D"/>
    <w:rsid w:val="00D86632"/>
    <w:rsid w:val="00E80E3F"/>
    <w:rsid w:val="00EA0640"/>
    <w:rsid w:val="00EC7F08"/>
    <w:rsid w:val="03FA030B"/>
    <w:rsid w:val="05004BBC"/>
    <w:rsid w:val="065B98DD"/>
    <w:rsid w:val="065C0771"/>
    <w:rsid w:val="07B1F1CA"/>
    <w:rsid w:val="07C8A57B"/>
    <w:rsid w:val="09715F12"/>
    <w:rsid w:val="0BFBAD11"/>
    <w:rsid w:val="0C4C91E2"/>
    <w:rsid w:val="119E1CA5"/>
    <w:rsid w:val="142B5B86"/>
    <w:rsid w:val="188EE754"/>
    <w:rsid w:val="1948C8A7"/>
    <w:rsid w:val="1B4D7D21"/>
    <w:rsid w:val="1D33D234"/>
    <w:rsid w:val="1DC298D1"/>
    <w:rsid w:val="1E04DC06"/>
    <w:rsid w:val="1E3396AA"/>
    <w:rsid w:val="1F3D98FC"/>
    <w:rsid w:val="244426AD"/>
    <w:rsid w:val="2B1AC90B"/>
    <w:rsid w:val="2C821C54"/>
    <w:rsid w:val="2CCC15D2"/>
    <w:rsid w:val="2CCF635C"/>
    <w:rsid w:val="2D906828"/>
    <w:rsid w:val="2FFAB29B"/>
    <w:rsid w:val="3036014A"/>
    <w:rsid w:val="30F471D6"/>
    <w:rsid w:val="31480223"/>
    <w:rsid w:val="32845A9E"/>
    <w:rsid w:val="330C157A"/>
    <w:rsid w:val="36F421BF"/>
    <w:rsid w:val="384923C1"/>
    <w:rsid w:val="3A8CB08D"/>
    <w:rsid w:val="3AA006F8"/>
    <w:rsid w:val="3B026FFE"/>
    <w:rsid w:val="3B79A0CA"/>
    <w:rsid w:val="3BD7EEFA"/>
    <w:rsid w:val="3BFF5D8E"/>
    <w:rsid w:val="40A17D90"/>
    <w:rsid w:val="416E10F9"/>
    <w:rsid w:val="4188F8FC"/>
    <w:rsid w:val="41B99A75"/>
    <w:rsid w:val="4209BBB1"/>
    <w:rsid w:val="43CB2D12"/>
    <w:rsid w:val="44D09D20"/>
    <w:rsid w:val="4591D5B7"/>
    <w:rsid w:val="466E1DD2"/>
    <w:rsid w:val="4B684C92"/>
    <w:rsid w:val="4BE546CB"/>
    <w:rsid w:val="4C62F232"/>
    <w:rsid w:val="52A91067"/>
    <w:rsid w:val="564771A0"/>
    <w:rsid w:val="56FFE5BF"/>
    <w:rsid w:val="590B9D22"/>
    <w:rsid w:val="67ABCCCE"/>
    <w:rsid w:val="6D788544"/>
    <w:rsid w:val="77D1213C"/>
    <w:rsid w:val="77D328DE"/>
    <w:rsid w:val="79DDBAC6"/>
    <w:rsid w:val="7A49505B"/>
    <w:rsid w:val="7B01D98C"/>
    <w:rsid w:val="7D5497DE"/>
    <w:rsid w:val="7D689D9D"/>
    <w:rsid w:val="7E984C71"/>
    <w:rsid w:val="7F7583D6"/>
    <w:rsid w:val="7F86FF48"/>
    <w:rsid w:val="7F88C0BA"/>
    <w:rsid w:val="7FA78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FDBB2C"/>
  <w15:chartTrackingRefBased/>
  <w15:docId w15:val="{3F125187-746E-4404-8B74-43B8F429F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1B4D7D2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1B4D7D2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8458CA2BD200489C5121F8D4FBEC65" ma:contentTypeVersion="1" ma:contentTypeDescription="Crear nuevo documento." ma:contentTypeScope="" ma:versionID="f86a06089c7fe1f2c9251287534fcb73">
  <xsd:schema xmlns:xsd="http://www.w3.org/2001/XMLSchema" xmlns:xs="http://www.w3.org/2001/XMLSchema" xmlns:p="http://schemas.microsoft.com/office/2006/metadata/properties" xmlns:ns2="262cae05-0f9c-4739-b11d-8130f0dba757" targetNamespace="http://schemas.microsoft.com/office/2006/metadata/properties" ma:root="true" ma:fieldsID="d4ab75a38fe9dc19d893e917a09e2c53" ns2:_="">
    <xsd:import namespace="262cae05-0f9c-4739-b11d-8130f0dba75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cae05-0f9c-4739-b11d-8130f0dba75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62cae05-0f9c-4739-b11d-8130f0dba757" xsi:nil="true"/>
  </documentManagement>
</p:properties>
</file>

<file path=customXml/itemProps1.xml><?xml version="1.0" encoding="utf-8"?>
<ds:datastoreItem xmlns:ds="http://schemas.openxmlformats.org/officeDocument/2006/customXml" ds:itemID="{4B7A97F3-8CFB-40AA-86C5-74E86F3F4F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E135AC-5908-4E3C-862F-2E43A9A67F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cae05-0f9c-4739-b11d-8130f0dba7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6F1177-5E9A-41C9-B3B9-8B25B83A751A}">
  <ds:schemaRefs>
    <ds:schemaRef ds:uri="http://schemas.microsoft.com/office/2006/metadata/properties"/>
    <ds:schemaRef ds:uri="http://schemas.microsoft.com/office/infopath/2007/PartnerControls"/>
    <ds:schemaRef ds:uri="262cae05-0f9c-4739-b11d-8130f0dba75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67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MAGNO TEOFILO BALDEON TOVAR</dc:creator>
  <cp:keywords/>
  <dc:description/>
  <cp:lastModifiedBy>INGENIERIA - LABORATORIO 01 - A3 04</cp:lastModifiedBy>
  <cp:revision>2</cp:revision>
  <dcterms:created xsi:type="dcterms:W3CDTF">2026-09-28T13:53:00Z</dcterms:created>
  <dcterms:modified xsi:type="dcterms:W3CDTF">2026-09-28T13:53:00Z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0x010100608458CA2BD200489C5121F8D4FBEC65</vt:lpwstr>
  </property>
  <property fmtid="{D5CDD505-2E9C-101B-9397-08002B2CF9AE}" pid="3" name="MediaServiceImageTags">
    <vt:lpwstr/>
  </property>
</Properties>
</file>