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D8B" w:rsidRDefault="001A4BE2" w:rsidP="001A4BE2">
      <w:pPr>
        <w:jc w:val="center"/>
      </w:pPr>
      <w:r>
        <w:t>REQUISITOS FUNCIONALES RED SOCIAL FITNESS</w:t>
      </w:r>
    </w:p>
    <w:p w:rsidR="001A4BE2" w:rsidRDefault="001A4BE2" w:rsidP="001A4BE2"/>
    <w:p w:rsidR="001A4BE2" w:rsidRPr="00A9474F" w:rsidRDefault="001A4BE2" w:rsidP="001A4BE2">
      <w:pPr>
        <w:rPr>
          <w:b/>
        </w:rPr>
      </w:pPr>
      <w:r w:rsidRPr="00A9474F">
        <w:rPr>
          <w:b/>
        </w:rPr>
        <w:t>1.REQUSITOS FUNCIONALES</w:t>
      </w:r>
    </w:p>
    <w:p w:rsidR="001A4BE2" w:rsidRDefault="001A4BE2" w:rsidP="001A4BE2">
      <w:r>
        <w:t>-&gt; USUARIO</w:t>
      </w:r>
    </w:p>
    <w:p w:rsidR="001A4BE2" w:rsidRDefault="001A4BE2" w:rsidP="001A4BE2">
      <w:r>
        <w:t xml:space="preserve">1. Registrarse e iniciar sesión </w:t>
      </w:r>
    </w:p>
    <w:p w:rsidR="001A4BE2" w:rsidRDefault="001A4BE2" w:rsidP="001A4BE2">
      <w:r>
        <w:t xml:space="preserve">2. Consultar rutinas y dietas de otros usuarios </w:t>
      </w:r>
    </w:p>
    <w:p w:rsidR="001A4BE2" w:rsidRDefault="001A4BE2" w:rsidP="001A4BE2">
      <w:r>
        <w:t>3. Crear, editar o eliminar sus propias rutinas y dietas</w:t>
      </w:r>
    </w:p>
    <w:p w:rsidR="001A4BE2" w:rsidRDefault="001A4BE2" w:rsidP="001A4BE2">
      <w:r>
        <w:t>4. Dar me gusta a una publicación, comentar y guardar en favorito</w:t>
      </w:r>
    </w:p>
    <w:p w:rsidR="001A4BE2" w:rsidRDefault="001A4BE2" w:rsidP="001A4BE2">
      <w:r>
        <w:t xml:space="preserve">5. Ver publicaciones de otros usuarios </w:t>
      </w:r>
    </w:p>
    <w:p w:rsidR="001A4BE2" w:rsidRDefault="001A4BE2" w:rsidP="001A4BE2">
      <w:r>
        <w:t>6. Seguir a otros usuarios</w:t>
      </w:r>
      <w:bookmarkStart w:id="0" w:name="_GoBack"/>
      <w:bookmarkEnd w:id="0"/>
    </w:p>
    <w:p w:rsidR="001A4BE2" w:rsidRDefault="001A4BE2" w:rsidP="001A4BE2">
      <w:r>
        <w:t>7. Participar en el foro (crear comentarios, responder)</w:t>
      </w:r>
    </w:p>
    <w:p w:rsidR="001A4BE2" w:rsidRDefault="001A4BE2" w:rsidP="001A4BE2">
      <w:r>
        <w:t>8. Comprar productos en la tienda de la app</w:t>
      </w:r>
    </w:p>
    <w:p w:rsidR="001A4BE2" w:rsidRDefault="001A4BE2" w:rsidP="001A4BE2">
      <w:r>
        <w:t>9. Ver historial de pedidos</w:t>
      </w:r>
    </w:p>
    <w:p w:rsidR="001A4BE2" w:rsidRDefault="001A4BE2" w:rsidP="009A66DD">
      <w:pPr>
        <w:tabs>
          <w:tab w:val="left" w:pos="1920"/>
        </w:tabs>
      </w:pPr>
      <w:r>
        <w:t>10. Editar perf</w:t>
      </w:r>
      <w:r w:rsidR="009A66DD">
        <w:t xml:space="preserve">il (foto de perfil, información </w:t>
      </w:r>
      <w:proofErr w:type="gramStart"/>
      <w:r w:rsidR="009A66DD">
        <w:t>personal )</w:t>
      </w:r>
      <w:proofErr w:type="gramEnd"/>
    </w:p>
    <w:p w:rsidR="001A4BE2" w:rsidRDefault="001A4BE2" w:rsidP="001A4BE2">
      <w:r>
        <w:t>11. Acceder funciones exclusivas del usuario vip</w:t>
      </w:r>
    </w:p>
    <w:p w:rsidR="001A4BE2" w:rsidRDefault="001A4BE2" w:rsidP="001A4BE2"/>
    <w:p w:rsidR="001A4BE2" w:rsidRDefault="001A4BE2" w:rsidP="001A4BE2">
      <w:r>
        <w:t xml:space="preserve">-&gt; ADMINISTRADOR </w:t>
      </w:r>
    </w:p>
    <w:p w:rsidR="001A4BE2" w:rsidRDefault="001A4BE2" w:rsidP="001A4BE2">
      <w:r>
        <w:t>1. Moderar contenido el foro, rutinas y dietas</w:t>
      </w:r>
    </w:p>
    <w:p w:rsidR="001A4BE2" w:rsidRDefault="001A4BE2" w:rsidP="001A4BE2">
      <w:r>
        <w:t xml:space="preserve">2. Gestionar productor de la tienda </w:t>
      </w:r>
    </w:p>
    <w:p w:rsidR="009A66DD" w:rsidRDefault="001A4BE2" w:rsidP="001A4BE2">
      <w:r>
        <w:t xml:space="preserve">3. Visualizar reportes de actividad y estadística </w:t>
      </w:r>
    </w:p>
    <w:p w:rsidR="00A9474F" w:rsidRDefault="00A9474F" w:rsidP="001A4BE2"/>
    <w:p w:rsidR="009A66DD" w:rsidRPr="00A9474F" w:rsidRDefault="009A66DD" w:rsidP="001A4BE2">
      <w:pPr>
        <w:rPr>
          <w:b/>
        </w:rPr>
      </w:pPr>
      <w:r w:rsidRPr="00A9474F">
        <w:rPr>
          <w:b/>
        </w:rPr>
        <w:t>2. REQUISITOS NO FUNCIONALES</w:t>
      </w:r>
    </w:p>
    <w:p w:rsidR="009A66DD" w:rsidRDefault="009A66DD" w:rsidP="009A66DD">
      <w:r>
        <w:t>1. La aplicación debe estar disponible al menos el 99% del tiempo.</w:t>
      </w:r>
    </w:p>
    <w:p w:rsidR="009A66DD" w:rsidRDefault="009A66DD" w:rsidP="009A66DD">
      <w:r>
        <w:t xml:space="preserve">2. La app debe estar optimizada para móviles Android </w:t>
      </w:r>
      <w:proofErr w:type="gramStart"/>
      <w:r>
        <w:t>e</w:t>
      </w:r>
      <w:proofErr w:type="gramEnd"/>
      <w:r>
        <w:t xml:space="preserve"> iOS.</w:t>
      </w:r>
    </w:p>
    <w:p w:rsidR="009A66DD" w:rsidRDefault="009A66DD" w:rsidP="009A66DD">
      <w:r>
        <w:t>3. El tiempo de respuesta debe ser menor a 2 segundos en acciones comunes.</w:t>
      </w:r>
    </w:p>
    <w:p w:rsidR="009A66DD" w:rsidRDefault="009A66DD" w:rsidP="009A66DD">
      <w:r>
        <w:t>4</w:t>
      </w:r>
      <w:r>
        <w:t>. Los datos de usuarios deben estar protegidos bajo cifrado AES y acceso autenticado.</w:t>
      </w:r>
    </w:p>
    <w:p w:rsidR="009A66DD" w:rsidRDefault="009A66DD" w:rsidP="009A66DD">
      <w:r>
        <w:t>5. La información debe persistir en una base de datos SQL escalable.</w:t>
      </w:r>
    </w:p>
    <w:p w:rsidR="009A66DD" w:rsidRDefault="009A66DD" w:rsidP="009A66DD">
      <w:r>
        <w:t>6. La interfaz debe ser accesible y clara (UI amigable).</w:t>
      </w:r>
    </w:p>
    <w:p w:rsidR="009A66DD" w:rsidRDefault="009A66DD" w:rsidP="009A66DD">
      <w:r>
        <w:t>7. El sistema debe ser capaz de escalar hasta 100.000 usuarios concurrentes.</w:t>
      </w:r>
    </w:p>
    <w:p w:rsidR="009A66DD" w:rsidRDefault="009A66DD" w:rsidP="009A66DD">
      <w:r>
        <w:t xml:space="preserve">8. El foro debe contar con sistema </w:t>
      </w:r>
      <w:proofErr w:type="spellStart"/>
      <w:r>
        <w:t>anti-spam</w:t>
      </w:r>
      <w:proofErr w:type="spellEnd"/>
      <w:r>
        <w:t xml:space="preserve"> y reportes automáticos.</w:t>
      </w:r>
    </w:p>
    <w:sectPr w:rsidR="009A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FD7"/>
    <w:multiLevelType w:val="hybridMultilevel"/>
    <w:tmpl w:val="A8820A92"/>
    <w:lvl w:ilvl="0" w:tplc="AB90254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253"/>
    <w:multiLevelType w:val="hybridMultilevel"/>
    <w:tmpl w:val="7272DD5A"/>
    <w:lvl w:ilvl="0" w:tplc="E450645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E2"/>
    <w:rsid w:val="000C7D8B"/>
    <w:rsid w:val="00154C46"/>
    <w:rsid w:val="001A4BE2"/>
    <w:rsid w:val="009A66DD"/>
    <w:rsid w:val="00A7150E"/>
    <w:rsid w:val="00A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5F2E"/>
  <w15:chartTrackingRefBased/>
  <w15:docId w15:val="{3F1A58EE-0DDF-4371-B904-CF000970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C46"/>
  </w:style>
  <w:style w:type="paragraph" w:styleId="Ttulo1">
    <w:name w:val="heading 1"/>
    <w:basedOn w:val="Normal"/>
    <w:next w:val="Normal"/>
    <w:link w:val="Ttulo1Car"/>
    <w:uiPriority w:val="9"/>
    <w:qFormat/>
    <w:rsid w:val="00154C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C4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C4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C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C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C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C4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C4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C4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C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C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C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C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C4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C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C4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C4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C4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4C4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4C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54C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C4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54C4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54C4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54C46"/>
    <w:rPr>
      <w:i/>
      <w:iCs/>
      <w:color w:val="auto"/>
    </w:rPr>
  </w:style>
  <w:style w:type="paragraph" w:styleId="Sinespaciado">
    <w:name w:val="No Spacing"/>
    <w:uiPriority w:val="1"/>
    <w:qFormat/>
    <w:rsid w:val="00154C4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54C4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4C4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C4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C4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154C4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54C4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54C4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54C4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54C46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54C46"/>
    <w:pPr>
      <w:outlineLvl w:val="9"/>
    </w:pPr>
  </w:style>
  <w:style w:type="paragraph" w:styleId="Prrafodelista">
    <w:name w:val="List Paragraph"/>
    <w:basedOn w:val="Normal"/>
    <w:uiPriority w:val="34"/>
    <w:qFormat/>
    <w:rsid w:val="001A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</dc:creator>
  <cp:keywords/>
  <dc:description/>
  <cp:lastModifiedBy>Álex</cp:lastModifiedBy>
  <cp:revision>1</cp:revision>
  <dcterms:created xsi:type="dcterms:W3CDTF">2025-05-20T16:06:00Z</dcterms:created>
  <dcterms:modified xsi:type="dcterms:W3CDTF">2025-05-20T16:57:00Z</dcterms:modified>
</cp:coreProperties>
</file>