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CC705F6" w14:textId="4DEE6FDE" w:rsidR="00403558" w:rsidRPr="00403558" w:rsidRDefault="007D3BFE" w:rsidP="00403558">
      <w:pPr>
        <w:pBdr>
          <w:bottom w:val="single" w:sz="6" w:space="1" w:color="auto"/>
        </w:pBdr>
        <w:rPr>
          <w:rFonts w:cstheme="minorHAnsi"/>
        </w:rPr>
      </w:pPr>
      <w:r w:rsidRPr="007D3BFE">
        <w:rPr>
          <w:rFonts w:ascii="Cambria" w:hAnsi="Cambria"/>
          <w:sz w:val="32"/>
          <w:u w:val="single"/>
        </w:rPr>
        <w:t>VBAHost for Microsoft Word</w:t>
      </w:r>
      <w:r>
        <w:rPr>
          <w:rFonts w:ascii="Cambria" w:hAnsi="Cambria"/>
          <w:sz w:val="32"/>
          <w:u w:val="single"/>
        </w:rPr>
        <w:br/>
      </w:r>
      <w:r>
        <w:rPr>
          <w:rFonts w:cstheme="minorHAnsi"/>
        </w:rPr>
        <w:t>Hosts VBA Macros that automate jobs.</w:t>
      </w:r>
    </w:p>
    <w:p w14:paraId="54EA914A" w14:textId="0BCE1779" w:rsidR="007D3BFE" w:rsidRDefault="007D3BFE" w:rsidP="005D388B">
      <w:pPr>
        <w:pStyle w:val="Heading1"/>
      </w:pPr>
      <w:r>
        <w:t>Find and Replace</w:t>
      </w:r>
    </w:p>
    <w:p w14:paraId="0090B952" w14:textId="5C1F757E" w:rsidR="007D3BFE" w:rsidRDefault="007B7D6B">
      <w:r>
        <w:object w:dxaOrig="3240" w:dyaOrig="1080" w14:anchorId="0CA4B5DE">
          <v:shape id="_x0000_i1040" type="#_x0000_t75" style="width:162pt;height:54pt" o:ole="">
            <v:imagedata r:id="rId6" o:title=""/>
          </v:shape>
          <w:control r:id="rId7" w:name="FindAndReplaceButton" w:shapeid="_x0000_i1040"/>
        </w:object>
      </w:r>
    </w:p>
    <w:p w14:paraId="15C55F58" w14:textId="6A249E29" w:rsidR="003855E2" w:rsidRDefault="003855E2" w:rsidP="007D3BFE">
      <w:r>
        <w:rPr>
          <w:b/>
        </w:rPr>
        <w:t>Extra Settings: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410C76" w14:paraId="54A97160" w14:textId="77777777" w:rsidTr="00410C76">
        <w:tc>
          <w:tcPr>
            <w:tcW w:w="4508" w:type="dxa"/>
          </w:tcPr>
          <w:p w14:paraId="6CC6514D" w14:textId="4B923852" w:rsidR="00410C76" w:rsidRPr="00CB56E6" w:rsidRDefault="00410C76" w:rsidP="007D3BFE">
            <w:pPr>
              <w:rPr>
                <w:b/>
              </w:rPr>
            </w:pPr>
            <w:r w:rsidRPr="00CB56E6">
              <w:rPr>
                <w:b/>
              </w:rPr>
              <w:t>Name</w:t>
            </w:r>
          </w:p>
        </w:tc>
        <w:tc>
          <w:tcPr>
            <w:tcW w:w="4508" w:type="dxa"/>
          </w:tcPr>
          <w:p w14:paraId="0F29E100" w14:textId="210A76D0" w:rsidR="00410C76" w:rsidRPr="00CB56E6" w:rsidRDefault="00410C76" w:rsidP="007D3BFE">
            <w:pPr>
              <w:rPr>
                <w:b/>
              </w:rPr>
            </w:pPr>
            <w:r w:rsidRPr="00CB56E6">
              <w:rPr>
                <w:b/>
              </w:rPr>
              <w:t>Description</w:t>
            </w:r>
          </w:p>
        </w:tc>
      </w:tr>
      <w:tr w:rsidR="00410C76" w14:paraId="717D806A" w14:textId="77777777" w:rsidTr="00410C76">
        <w:tc>
          <w:tcPr>
            <w:tcW w:w="4508" w:type="dxa"/>
          </w:tcPr>
          <w:p w14:paraId="036F4872" w14:textId="6CDF2F9E" w:rsidR="00410C76" w:rsidRPr="00D80F8B" w:rsidRDefault="00410C76" w:rsidP="007D3BFE">
            <w:r w:rsidRPr="00D80F8B">
              <w:t>Forwards</w:t>
            </w:r>
          </w:p>
        </w:tc>
        <w:tc>
          <w:tcPr>
            <w:tcW w:w="4508" w:type="dxa"/>
          </w:tcPr>
          <w:p w14:paraId="5F3AE559" w14:textId="6E66A3F3" w:rsidR="00410C76" w:rsidRDefault="00410C76" w:rsidP="007D3BFE">
            <w:r>
              <w:rPr>
                <w:rStyle w:val="Strong"/>
              </w:rPr>
              <w:t>True</w:t>
            </w:r>
            <w:r>
              <w:t xml:space="preserve"> if the find operation searches forward through the document. </w:t>
            </w:r>
            <w:r>
              <w:rPr>
                <w:rStyle w:val="Strong"/>
              </w:rPr>
              <w:t>False</w:t>
            </w:r>
            <w:r>
              <w:t xml:space="preserve"> if it searches backward through the document.</w:t>
            </w:r>
          </w:p>
        </w:tc>
      </w:tr>
      <w:tr w:rsidR="00410C76" w14:paraId="082005F6" w14:textId="77777777" w:rsidTr="00410C76">
        <w:tc>
          <w:tcPr>
            <w:tcW w:w="4508" w:type="dxa"/>
          </w:tcPr>
          <w:p w14:paraId="76B450B9" w14:textId="76DCD65B" w:rsidR="00410C76" w:rsidRPr="00D80F8B" w:rsidRDefault="00410C76" w:rsidP="007D3BFE">
            <w:r w:rsidRPr="00D80F8B">
              <w:t>Same Format</w:t>
            </w:r>
          </w:p>
        </w:tc>
        <w:tc>
          <w:tcPr>
            <w:tcW w:w="4508" w:type="dxa"/>
          </w:tcPr>
          <w:p w14:paraId="7E89D0E6" w14:textId="59459432" w:rsidR="00410C76" w:rsidRDefault="00410C76" w:rsidP="007D3BFE">
            <w:r>
              <w:t>Formatting must match between search item and searched items.</w:t>
            </w:r>
          </w:p>
        </w:tc>
      </w:tr>
      <w:tr w:rsidR="00410C76" w14:paraId="20E1D76A" w14:textId="77777777" w:rsidTr="00410C76">
        <w:tc>
          <w:tcPr>
            <w:tcW w:w="4508" w:type="dxa"/>
          </w:tcPr>
          <w:p w14:paraId="4F917254" w14:textId="53519397" w:rsidR="00410C76" w:rsidRPr="00D80F8B" w:rsidRDefault="00410C76" w:rsidP="007D3BFE">
            <w:r w:rsidRPr="00D80F8B">
              <w:t>Case Sensitive</w:t>
            </w:r>
          </w:p>
        </w:tc>
        <w:tc>
          <w:tcPr>
            <w:tcW w:w="4508" w:type="dxa"/>
          </w:tcPr>
          <w:p w14:paraId="19DBD0B1" w14:textId="26E74FBC" w:rsidR="00410C76" w:rsidRDefault="00410C76" w:rsidP="007D3BFE">
            <w:r>
              <w:t xml:space="preserve">Is Case sensitive (i.e. </w:t>
            </w:r>
            <w:r w:rsidR="00130290">
              <w:t>VBAHost = VBAHost but VBAHost != vbahost)</w:t>
            </w:r>
          </w:p>
        </w:tc>
      </w:tr>
      <w:tr w:rsidR="00130290" w14:paraId="4C56467C" w14:textId="77777777" w:rsidTr="00410C76">
        <w:tc>
          <w:tcPr>
            <w:tcW w:w="4508" w:type="dxa"/>
          </w:tcPr>
          <w:p w14:paraId="1698C9C7" w14:textId="526CF26D" w:rsidR="00130290" w:rsidRPr="00D80F8B" w:rsidRDefault="00130290" w:rsidP="007D3BFE">
            <w:r w:rsidRPr="00D80F8B">
              <w:t>Match whole word</w:t>
            </w:r>
          </w:p>
        </w:tc>
        <w:tc>
          <w:tcPr>
            <w:tcW w:w="4508" w:type="dxa"/>
          </w:tcPr>
          <w:p w14:paraId="7E8195A1" w14:textId="1F9DEA4E" w:rsidR="00130290" w:rsidRDefault="00130290" w:rsidP="007D3BFE">
            <w:r>
              <w:rPr>
                <w:rStyle w:val="Strong"/>
              </w:rPr>
              <w:t>True</w:t>
            </w:r>
            <w:r>
              <w:t xml:space="preserve"> if the find operation locates only entire words and not text that's part of a larger word.</w:t>
            </w:r>
          </w:p>
        </w:tc>
      </w:tr>
      <w:tr w:rsidR="00130290" w14:paraId="721B9CDF" w14:textId="77777777" w:rsidTr="00410C76">
        <w:tc>
          <w:tcPr>
            <w:tcW w:w="4508" w:type="dxa"/>
          </w:tcPr>
          <w:p w14:paraId="5AAC4E43" w14:textId="231BD30D" w:rsidR="00130290" w:rsidRPr="00D80F8B" w:rsidRDefault="00130290" w:rsidP="007D3BFE">
            <w:r w:rsidRPr="00D80F8B">
              <w:t>Wildcards</w:t>
            </w:r>
          </w:p>
        </w:tc>
        <w:tc>
          <w:tcPr>
            <w:tcW w:w="4508" w:type="dxa"/>
          </w:tcPr>
          <w:p w14:paraId="1F4340DA" w14:textId="0726B6F5" w:rsidR="00130290" w:rsidRDefault="00130290" w:rsidP="007D3BFE">
            <w:pPr>
              <w:rPr>
                <w:rStyle w:val="Strong"/>
              </w:rPr>
            </w:pPr>
            <w:r>
              <w:rPr>
                <w:rStyle w:val="Strong"/>
              </w:rPr>
              <w:t>True</w:t>
            </w:r>
            <w:r>
              <w:t xml:space="preserve"> if the text to find contains wildcards. Corresponds to the </w:t>
            </w:r>
            <w:r>
              <w:rPr>
                <w:rStyle w:val="Strong"/>
              </w:rPr>
              <w:t>Use wildcards</w:t>
            </w:r>
            <w:r>
              <w:t xml:space="preserve"> check box in the </w:t>
            </w:r>
            <w:r>
              <w:rPr>
                <w:rStyle w:val="Strong"/>
              </w:rPr>
              <w:t>Find and Replace</w:t>
            </w:r>
            <w:r>
              <w:t xml:space="preserve"> dialog box (</w:t>
            </w:r>
            <w:r>
              <w:rPr>
                <w:rStyle w:val="Strong"/>
              </w:rPr>
              <w:t>Edit</w:t>
            </w:r>
            <w:r>
              <w:t xml:space="preserve"> menu). Wildcards are * and represent any character.</w:t>
            </w:r>
          </w:p>
        </w:tc>
      </w:tr>
      <w:tr w:rsidR="00130290" w14:paraId="0B5E84E5" w14:textId="77777777" w:rsidTr="00410C76">
        <w:tc>
          <w:tcPr>
            <w:tcW w:w="4508" w:type="dxa"/>
          </w:tcPr>
          <w:p w14:paraId="2D4FEFD6" w14:textId="4D73C27C" w:rsidR="00130290" w:rsidRPr="00D80F8B" w:rsidRDefault="00130290" w:rsidP="007D3BFE">
            <w:r w:rsidRPr="00D80F8B">
              <w:t>Match sounds like</w:t>
            </w:r>
          </w:p>
        </w:tc>
        <w:tc>
          <w:tcPr>
            <w:tcW w:w="4508" w:type="dxa"/>
          </w:tcPr>
          <w:p w14:paraId="6EB0B00B" w14:textId="0C2A7D44" w:rsidR="00130290" w:rsidRDefault="00130290" w:rsidP="007D3BFE">
            <w:pPr>
              <w:rPr>
                <w:rStyle w:val="Strong"/>
              </w:rPr>
            </w:pPr>
            <w:r>
              <w:rPr>
                <w:rStyle w:val="Strong"/>
              </w:rPr>
              <w:t>True</w:t>
            </w:r>
            <w:r>
              <w:t xml:space="preserve"> if words that sound similar to the text to find are returned by the find operation.</w:t>
            </w:r>
          </w:p>
        </w:tc>
      </w:tr>
      <w:tr w:rsidR="00130290" w14:paraId="40E3EFEB" w14:textId="77777777" w:rsidTr="00410C76">
        <w:tc>
          <w:tcPr>
            <w:tcW w:w="4508" w:type="dxa"/>
          </w:tcPr>
          <w:p w14:paraId="3A7945DE" w14:textId="054BAE44" w:rsidR="00130290" w:rsidRPr="00D80F8B" w:rsidRDefault="00130290" w:rsidP="007D3BFE">
            <w:r w:rsidRPr="00D80F8B">
              <w:t>Match all word forms</w:t>
            </w:r>
          </w:p>
        </w:tc>
        <w:tc>
          <w:tcPr>
            <w:tcW w:w="4508" w:type="dxa"/>
          </w:tcPr>
          <w:p w14:paraId="597A38DA" w14:textId="627A96C3" w:rsidR="00130290" w:rsidRDefault="00130290" w:rsidP="007D3BFE">
            <w:pPr>
              <w:rPr>
                <w:rStyle w:val="Strong"/>
              </w:rPr>
            </w:pPr>
            <w:r>
              <w:rPr>
                <w:rStyle w:val="Strong"/>
              </w:rPr>
              <w:t>True</w:t>
            </w:r>
            <w:r>
              <w:t xml:space="preserve"> if all forms of the text to find are found by the find operation (for instance, if the text to find is "sit," "sat" and "sitting" are found as well).</w:t>
            </w:r>
          </w:p>
        </w:tc>
      </w:tr>
    </w:tbl>
    <w:p w14:paraId="19D480FC" w14:textId="77777777" w:rsidR="003855E2" w:rsidRPr="003855E2" w:rsidRDefault="003855E2" w:rsidP="007D3BFE"/>
    <w:p w14:paraId="3DAAED96" w14:textId="5B3623AA" w:rsidR="00B87E61" w:rsidRPr="003855E2" w:rsidRDefault="00B87E61" w:rsidP="007D3BFE">
      <w:pPr>
        <w:rPr>
          <w:b/>
        </w:rPr>
      </w:pPr>
      <w:r w:rsidRPr="003855E2">
        <w:rPr>
          <w:b/>
        </w:rPr>
        <w:t>Table of tested file types: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05"/>
        <w:gridCol w:w="3005"/>
        <w:gridCol w:w="3006"/>
      </w:tblGrid>
      <w:tr w:rsidR="00B87E61" w14:paraId="514D1381" w14:textId="77777777" w:rsidTr="00B87E61">
        <w:tc>
          <w:tcPr>
            <w:tcW w:w="3005" w:type="dxa"/>
          </w:tcPr>
          <w:p w14:paraId="4BBDB305" w14:textId="5C27A718" w:rsidR="00B87E61" w:rsidRDefault="00B87E61" w:rsidP="007D3BFE">
            <w:r>
              <w:t>File Type</w:t>
            </w:r>
          </w:p>
        </w:tc>
        <w:tc>
          <w:tcPr>
            <w:tcW w:w="3005" w:type="dxa"/>
          </w:tcPr>
          <w:p w14:paraId="4789AC7E" w14:textId="2AB3CBF5" w:rsidR="00B87E61" w:rsidRDefault="00B87E61" w:rsidP="007D3BFE">
            <w:r>
              <w:t>Does it work?</w:t>
            </w:r>
          </w:p>
        </w:tc>
        <w:tc>
          <w:tcPr>
            <w:tcW w:w="3006" w:type="dxa"/>
          </w:tcPr>
          <w:p w14:paraId="07AB4A46" w14:textId="7942D6F7" w:rsidR="00B87E61" w:rsidRDefault="00B87E61" w:rsidP="007D3BFE">
            <w:r>
              <w:t>Notes</w:t>
            </w:r>
          </w:p>
        </w:tc>
      </w:tr>
      <w:tr w:rsidR="00B87E61" w14:paraId="48E2D10E" w14:textId="77777777" w:rsidTr="00B87E61">
        <w:tc>
          <w:tcPr>
            <w:tcW w:w="3005" w:type="dxa"/>
          </w:tcPr>
          <w:p w14:paraId="14F21EEC" w14:textId="385EDB08" w:rsidR="00B87E61" w:rsidRDefault="00B87E61" w:rsidP="007D3BFE">
            <w:r>
              <w:t>docx</w:t>
            </w:r>
          </w:p>
        </w:tc>
        <w:tc>
          <w:tcPr>
            <w:tcW w:w="3005" w:type="dxa"/>
          </w:tcPr>
          <w:p w14:paraId="2798FC28" w14:textId="6EEFFAA0" w:rsidR="00B87E61" w:rsidRDefault="00B87E61" w:rsidP="007D3BFE">
            <w:r>
              <w:t>yes</w:t>
            </w:r>
          </w:p>
        </w:tc>
        <w:tc>
          <w:tcPr>
            <w:tcW w:w="3006" w:type="dxa"/>
          </w:tcPr>
          <w:p w14:paraId="330E5BC1" w14:textId="77777777" w:rsidR="00B87E61" w:rsidRDefault="00B87E61" w:rsidP="007D3BFE"/>
        </w:tc>
      </w:tr>
      <w:tr w:rsidR="00740938" w14:paraId="1DB6B2B2" w14:textId="77777777" w:rsidTr="00B87E61">
        <w:tc>
          <w:tcPr>
            <w:tcW w:w="3005" w:type="dxa"/>
          </w:tcPr>
          <w:p w14:paraId="524C34E7" w14:textId="04D10485" w:rsidR="00740938" w:rsidRDefault="00740938" w:rsidP="007D3BFE">
            <w:r>
              <w:t>doc</w:t>
            </w:r>
          </w:p>
        </w:tc>
        <w:tc>
          <w:tcPr>
            <w:tcW w:w="3005" w:type="dxa"/>
          </w:tcPr>
          <w:p w14:paraId="50967575" w14:textId="1AE9644A" w:rsidR="00740938" w:rsidRDefault="00740938" w:rsidP="007D3BFE">
            <w:r>
              <w:t>Sort of</w:t>
            </w:r>
          </w:p>
        </w:tc>
        <w:tc>
          <w:tcPr>
            <w:tcW w:w="3006" w:type="dxa"/>
          </w:tcPr>
          <w:p w14:paraId="3724E6CA" w14:textId="2FCE1B6A" w:rsidR="00740938" w:rsidRDefault="00740938" w:rsidP="007D3BFE">
            <w:r>
              <w:t>Must be in a directory without docx files.</w:t>
            </w:r>
          </w:p>
        </w:tc>
      </w:tr>
      <w:tr w:rsidR="00740938" w14:paraId="17ECFB7C" w14:textId="77777777" w:rsidTr="00B87E61">
        <w:tc>
          <w:tcPr>
            <w:tcW w:w="3005" w:type="dxa"/>
          </w:tcPr>
          <w:p w14:paraId="25E80C75" w14:textId="33BAE38C" w:rsidR="00740938" w:rsidRDefault="00740938" w:rsidP="007D3BFE">
            <w:r>
              <w:t>rtf</w:t>
            </w:r>
          </w:p>
        </w:tc>
        <w:tc>
          <w:tcPr>
            <w:tcW w:w="3005" w:type="dxa"/>
          </w:tcPr>
          <w:p w14:paraId="5232B7D3" w14:textId="14F9C794" w:rsidR="00740938" w:rsidRDefault="00740938" w:rsidP="007D3BFE">
            <w:r>
              <w:t>yes</w:t>
            </w:r>
          </w:p>
        </w:tc>
        <w:tc>
          <w:tcPr>
            <w:tcW w:w="3006" w:type="dxa"/>
          </w:tcPr>
          <w:p w14:paraId="7EC2F2E3" w14:textId="77777777" w:rsidR="00740938" w:rsidRDefault="00740938" w:rsidP="007D3BFE"/>
        </w:tc>
      </w:tr>
    </w:tbl>
    <w:p w14:paraId="47031F34" w14:textId="484CD2F9" w:rsidR="00B87E61" w:rsidRDefault="00B87E61" w:rsidP="007D3BFE"/>
    <w:p w14:paraId="4646800F" w14:textId="13F6B21A" w:rsidR="003855E2" w:rsidRDefault="003855E2" w:rsidP="007D3BFE">
      <w:pPr>
        <w:pBdr>
          <w:bottom w:val="single" w:sz="6" w:space="1" w:color="auto"/>
        </w:pBdr>
      </w:pPr>
      <w:r w:rsidRPr="003855E2">
        <w:rPr>
          <w:b/>
        </w:rPr>
        <w:t>Legacy Replace</w:t>
      </w:r>
      <w:r>
        <w:rPr>
          <w:b/>
        </w:rPr>
        <w:t xml:space="preserve"> </w:t>
      </w:r>
      <w:r>
        <w:t>– Uses legacy replacement system that can’t search text boxes. Considered more stable so use it if you have problems</w:t>
      </w:r>
    </w:p>
    <w:p w14:paraId="7A1B3B33" w14:textId="01BB16BB" w:rsidR="00130290" w:rsidRDefault="00130290" w:rsidP="007D3BFE">
      <w:pPr>
        <w:pBdr>
          <w:bottom w:val="single" w:sz="6" w:space="1" w:color="auto"/>
        </w:pBdr>
      </w:pPr>
    </w:p>
    <w:p w14:paraId="0163B983" w14:textId="69D08532" w:rsidR="00130290" w:rsidRDefault="00130290" w:rsidP="007D3BFE">
      <w:pPr>
        <w:pBdr>
          <w:bottom w:val="single" w:sz="6" w:space="1" w:color="auto"/>
        </w:pBdr>
      </w:pPr>
    </w:p>
    <w:p w14:paraId="7F92BF3F" w14:textId="3BBFDD28" w:rsidR="00130290" w:rsidRDefault="00130290" w:rsidP="007D3BFE">
      <w:pPr>
        <w:pBdr>
          <w:bottom w:val="single" w:sz="6" w:space="1" w:color="auto"/>
        </w:pBdr>
      </w:pPr>
    </w:p>
    <w:p w14:paraId="4A941861" w14:textId="2E781AB4" w:rsidR="00130290" w:rsidRDefault="00130290" w:rsidP="007D3BFE">
      <w:pPr>
        <w:pBdr>
          <w:bottom w:val="single" w:sz="6" w:space="1" w:color="auto"/>
        </w:pBdr>
      </w:pPr>
    </w:p>
    <w:p w14:paraId="50A54095" w14:textId="77777777" w:rsidR="00130290" w:rsidRPr="003855E2" w:rsidRDefault="00130290" w:rsidP="007D3BFE">
      <w:pPr>
        <w:pBdr>
          <w:bottom w:val="single" w:sz="6" w:space="1" w:color="auto"/>
        </w:pBdr>
      </w:pPr>
    </w:p>
    <w:p w14:paraId="1F580AF0" w14:textId="7D0344C0" w:rsidR="00EB2176" w:rsidRDefault="00EB2176" w:rsidP="005D388B">
      <w:pPr>
        <w:pStyle w:val="Heading1"/>
      </w:pPr>
      <w:r>
        <w:t>Mass PDF conversion</w:t>
      </w:r>
    </w:p>
    <w:bookmarkStart w:id="0" w:name="_GoBack"/>
    <w:p w14:paraId="41727FB1" w14:textId="4467D20B" w:rsidR="001D0995" w:rsidRDefault="00EB2176" w:rsidP="00403558">
      <w:pPr>
        <w:pBdr>
          <w:bottom w:val="double" w:sz="6" w:space="5" w:color="auto"/>
        </w:pBdr>
      </w:pPr>
      <w:r>
        <w:object w:dxaOrig="3240" w:dyaOrig="1080" w14:anchorId="078F0396">
          <v:shape id="_x0000_i1043" type="#_x0000_t75" style="width:166.5pt;height:55.5pt" o:ole="">
            <v:imagedata r:id="rId8" o:title=""/>
          </v:shape>
          <w:control r:id="rId9" w:name="MassPDFButton" w:shapeid="_x0000_i1043"/>
        </w:object>
      </w:r>
      <w:bookmarkEnd w:id="0"/>
    </w:p>
    <w:p w14:paraId="47585014" w14:textId="77777777" w:rsidR="00E264AB" w:rsidRDefault="00D31FB6" w:rsidP="00403558">
      <w:pPr>
        <w:pBdr>
          <w:bottom w:val="double" w:sz="6" w:space="5" w:color="auto"/>
        </w:pBdr>
      </w:pPr>
      <w:r>
        <w:t>Converts multiple word documents to PDF.</w:t>
      </w:r>
    </w:p>
    <w:p w14:paraId="71B311E6" w14:textId="7DC2A714" w:rsidR="00403558" w:rsidRDefault="00403558" w:rsidP="00403558">
      <w:pPr>
        <w:pBdr>
          <w:bottom w:val="double" w:sz="6" w:space="5" w:color="auto"/>
        </w:pBdr>
        <w:rPr>
          <w:b/>
        </w:rPr>
      </w:pPr>
    </w:p>
    <w:p w14:paraId="02387E90" w14:textId="7141F9B6" w:rsidR="00403558" w:rsidRDefault="00002299" w:rsidP="00403558">
      <w:pPr>
        <w:pBdr>
          <w:bottom w:val="double" w:sz="6" w:space="5" w:color="auto"/>
        </w:pBdr>
        <w:rPr>
          <w:b/>
        </w:rPr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B15A020" wp14:editId="22DF1F33">
                <wp:simplePos x="0" y="0"/>
                <wp:positionH relativeFrom="column">
                  <wp:posOffset>-161925</wp:posOffset>
                </wp:positionH>
                <wp:positionV relativeFrom="paragraph">
                  <wp:posOffset>182879</wp:posOffset>
                </wp:positionV>
                <wp:extent cx="5505450" cy="1381125"/>
                <wp:effectExtent l="0" t="0" r="0" b="9525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505450" cy="1381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091"/>
                              <w:gridCol w:w="2090"/>
                              <w:gridCol w:w="2092"/>
                            </w:tblGrid>
                            <w:tr w:rsidR="00002299" w14:paraId="6AA894E2" w14:textId="1E8C27AC" w:rsidTr="00002299">
                              <w:tc>
                                <w:tcPr>
                                  <w:tcW w:w="2091" w:type="dxa"/>
                                </w:tcPr>
                                <w:p w14:paraId="4F4D7C5B" w14:textId="1E99A749" w:rsidR="00002299" w:rsidRDefault="00002299">
                                  <w:r>
                                    <w:t>File Type</w:t>
                                  </w:r>
                                </w:p>
                              </w:tc>
                              <w:tc>
                                <w:tcPr>
                                  <w:tcW w:w="2090" w:type="dxa"/>
                                </w:tcPr>
                                <w:p w14:paraId="2BFE9771" w14:textId="0C448501" w:rsidR="00002299" w:rsidRDefault="00002299">
                                  <w:r>
                                    <w:t>Does it work</w:t>
                                  </w:r>
                                </w:p>
                              </w:tc>
                              <w:tc>
                                <w:tcPr>
                                  <w:tcW w:w="2092" w:type="dxa"/>
                                </w:tcPr>
                                <w:p w14:paraId="01DAB274" w14:textId="01FCC1BF" w:rsidR="00002299" w:rsidRDefault="00002299">
                                  <w:r>
                                    <w:t>Notes</w:t>
                                  </w:r>
                                </w:p>
                              </w:tc>
                            </w:tr>
                            <w:tr w:rsidR="00002299" w14:paraId="330F3794" w14:textId="21562459" w:rsidTr="00002299">
                              <w:tc>
                                <w:tcPr>
                                  <w:tcW w:w="2091" w:type="dxa"/>
                                </w:tcPr>
                                <w:p w14:paraId="3D27F0BF" w14:textId="62D2E20E" w:rsidR="00002299" w:rsidRDefault="00002299">
                                  <w:r>
                                    <w:t>.docx</w:t>
                                  </w:r>
                                </w:p>
                              </w:tc>
                              <w:tc>
                                <w:tcPr>
                                  <w:tcW w:w="2090" w:type="dxa"/>
                                </w:tcPr>
                                <w:p w14:paraId="404BB298" w14:textId="6A05B936" w:rsidR="00002299" w:rsidRDefault="00002299">
                                  <w:r>
                                    <w:t>Yes</w:t>
                                  </w:r>
                                </w:p>
                              </w:tc>
                              <w:tc>
                                <w:tcPr>
                                  <w:tcW w:w="2092" w:type="dxa"/>
                                </w:tcPr>
                                <w:p w14:paraId="00BD1FE9" w14:textId="77777777" w:rsidR="00002299" w:rsidRDefault="00002299"/>
                              </w:tc>
                            </w:tr>
                            <w:tr w:rsidR="00002299" w14:paraId="28F99939" w14:textId="61775C57" w:rsidTr="00002299">
                              <w:tc>
                                <w:tcPr>
                                  <w:tcW w:w="2091" w:type="dxa"/>
                                </w:tcPr>
                                <w:p w14:paraId="7FF8F62C" w14:textId="57927621" w:rsidR="00002299" w:rsidRDefault="00002299">
                                  <w:r>
                                    <w:t>.doc</w:t>
                                  </w:r>
                                </w:p>
                              </w:tc>
                              <w:tc>
                                <w:tcPr>
                                  <w:tcW w:w="2090" w:type="dxa"/>
                                </w:tcPr>
                                <w:p w14:paraId="0D08E303" w14:textId="1B4BD0A8" w:rsidR="00002299" w:rsidRDefault="00002299">
                                  <w:r>
                                    <w:t>Yes</w:t>
                                  </w:r>
                                </w:p>
                              </w:tc>
                              <w:tc>
                                <w:tcPr>
                                  <w:tcW w:w="2092" w:type="dxa"/>
                                </w:tcPr>
                                <w:p w14:paraId="3B1E59EF" w14:textId="04D0ADDA" w:rsidR="00002299" w:rsidRDefault="00002299">
                                  <w:r>
                                    <w:t>Sometimes the filetype add/remove is buggy with .doc</w:t>
                                  </w:r>
                                </w:p>
                              </w:tc>
                            </w:tr>
                            <w:tr w:rsidR="00002299" w14:paraId="47DF516D" w14:textId="77777777" w:rsidTr="00002299">
                              <w:tc>
                                <w:tcPr>
                                  <w:tcW w:w="2091" w:type="dxa"/>
                                </w:tcPr>
                                <w:p w14:paraId="09BDCF85" w14:textId="10243810" w:rsidR="00002299" w:rsidRDefault="00002299">
                                  <w:r>
                                    <w:t>.rtf</w:t>
                                  </w:r>
                                </w:p>
                              </w:tc>
                              <w:tc>
                                <w:tcPr>
                                  <w:tcW w:w="2090" w:type="dxa"/>
                                </w:tcPr>
                                <w:p w14:paraId="51CED10C" w14:textId="5EB5EF0A" w:rsidR="00002299" w:rsidRDefault="00002299">
                                  <w:r>
                                    <w:t>Not Tested</w:t>
                                  </w:r>
                                </w:p>
                              </w:tc>
                              <w:tc>
                                <w:tcPr>
                                  <w:tcW w:w="2092" w:type="dxa"/>
                                </w:tcPr>
                                <w:p w14:paraId="063687E3" w14:textId="77777777" w:rsidR="00002299" w:rsidRDefault="00002299"/>
                              </w:tc>
                            </w:tr>
                            <w:tr w:rsidR="00002299" w14:paraId="1A54FF70" w14:textId="77777777" w:rsidTr="00002299">
                              <w:tc>
                                <w:tcPr>
                                  <w:tcW w:w="2091" w:type="dxa"/>
                                </w:tcPr>
                                <w:p w14:paraId="0C9B9AD5" w14:textId="72B1B94C" w:rsidR="00002299" w:rsidRDefault="00002299">
                                  <w:r>
                                    <w:t>.txt</w:t>
                                  </w:r>
                                </w:p>
                              </w:tc>
                              <w:tc>
                                <w:tcPr>
                                  <w:tcW w:w="2090" w:type="dxa"/>
                                </w:tcPr>
                                <w:p w14:paraId="488FA563" w14:textId="3652BB96" w:rsidR="00002299" w:rsidRDefault="00002299">
                                  <w:r>
                                    <w:t>Not Tested</w:t>
                                  </w:r>
                                </w:p>
                              </w:tc>
                              <w:tc>
                                <w:tcPr>
                                  <w:tcW w:w="2092" w:type="dxa"/>
                                </w:tcPr>
                                <w:p w14:paraId="49C88FCB" w14:textId="77777777" w:rsidR="00002299" w:rsidRDefault="00002299"/>
                              </w:tc>
                            </w:tr>
                          </w:tbl>
                          <w:p w14:paraId="489ED7B3" w14:textId="77777777" w:rsidR="00002299" w:rsidRDefault="00002299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B15A020" id="_x0000_t202" coordsize="21600,21600" o:spt="202" path="m,l,21600r21600,l21600,xe">
                <v:stroke joinstyle="miter"/>
                <v:path gradientshapeok="t" o:connecttype="rect"/>
              </v:shapetype>
              <v:shape id="Text Box 8" o:spid="_x0000_s1026" type="#_x0000_t202" style="position:absolute;margin-left:-12.75pt;margin-top:14.4pt;width:433.5pt;height:108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" fillcolor="white [3201]" stroked="f" strokeweight=".5pt">
                <v:textbox>
                  <w:txbxContent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091"/>
                        <w:gridCol w:w="2090"/>
                        <w:gridCol w:w="2092"/>
                      </w:tblGrid>
                      <w:tr w:rsidR="00002299" w14:paraId="6AA894E2" w14:textId="1E8C27AC" w:rsidTr="00002299">
                        <w:tc>
                          <w:tcPr>
                            <w:tcW w:w="2091" w:type="dxa"/>
                          </w:tcPr>
                          <w:p w14:paraId="4F4D7C5B" w14:textId="1E99A749" w:rsidR="00002299" w:rsidRDefault="00002299">
                            <w:r>
                              <w:t>File Type</w:t>
                            </w:r>
                          </w:p>
                        </w:tc>
                        <w:tc>
                          <w:tcPr>
                            <w:tcW w:w="2090" w:type="dxa"/>
                          </w:tcPr>
                          <w:p w14:paraId="2BFE9771" w14:textId="0C448501" w:rsidR="00002299" w:rsidRDefault="00002299">
                            <w:r>
                              <w:t>Does it work</w:t>
                            </w:r>
                          </w:p>
                        </w:tc>
                        <w:tc>
                          <w:tcPr>
                            <w:tcW w:w="2092" w:type="dxa"/>
                          </w:tcPr>
                          <w:p w14:paraId="01DAB274" w14:textId="01FCC1BF" w:rsidR="00002299" w:rsidRDefault="00002299">
                            <w:r>
                              <w:t>Notes</w:t>
                            </w:r>
                          </w:p>
                        </w:tc>
                      </w:tr>
                      <w:tr w:rsidR="00002299" w14:paraId="330F3794" w14:textId="21562459" w:rsidTr="00002299">
                        <w:tc>
                          <w:tcPr>
                            <w:tcW w:w="2091" w:type="dxa"/>
                          </w:tcPr>
                          <w:p w14:paraId="3D27F0BF" w14:textId="62D2E20E" w:rsidR="00002299" w:rsidRDefault="00002299">
                            <w:r>
                              <w:t>.docx</w:t>
                            </w:r>
                          </w:p>
                        </w:tc>
                        <w:tc>
                          <w:tcPr>
                            <w:tcW w:w="2090" w:type="dxa"/>
                          </w:tcPr>
                          <w:p w14:paraId="404BB298" w14:textId="6A05B936" w:rsidR="00002299" w:rsidRDefault="00002299">
                            <w:r>
                              <w:t>Yes</w:t>
                            </w:r>
                          </w:p>
                        </w:tc>
                        <w:tc>
                          <w:tcPr>
                            <w:tcW w:w="2092" w:type="dxa"/>
                          </w:tcPr>
                          <w:p w14:paraId="00BD1FE9" w14:textId="77777777" w:rsidR="00002299" w:rsidRDefault="00002299"/>
                        </w:tc>
                      </w:tr>
                      <w:tr w:rsidR="00002299" w14:paraId="28F99939" w14:textId="61775C57" w:rsidTr="00002299">
                        <w:tc>
                          <w:tcPr>
                            <w:tcW w:w="2091" w:type="dxa"/>
                          </w:tcPr>
                          <w:p w14:paraId="7FF8F62C" w14:textId="57927621" w:rsidR="00002299" w:rsidRDefault="00002299">
                            <w:r>
                              <w:t>.doc</w:t>
                            </w:r>
                          </w:p>
                        </w:tc>
                        <w:tc>
                          <w:tcPr>
                            <w:tcW w:w="2090" w:type="dxa"/>
                          </w:tcPr>
                          <w:p w14:paraId="0D08E303" w14:textId="1B4BD0A8" w:rsidR="00002299" w:rsidRDefault="00002299">
                            <w:r>
                              <w:t>Yes</w:t>
                            </w:r>
                          </w:p>
                        </w:tc>
                        <w:tc>
                          <w:tcPr>
                            <w:tcW w:w="2092" w:type="dxa"/>
                          </w:tcPr>
                          <w:p w14:paraId="3B1E59EF" w14:textId="04D0ADDA" w:rsidR="00002299" w:rsidRDefault="00002299">
                            <w:r>
                              <w:t>Sometimes the filetype add/remove is buggy with .doc</w:t>
                            </w:r>
                          </w:p>
                        </w:tc>
                      </w:tr>
                      <w:tr w:rsidR="00002299" w14:paraId="47DF516D" w14:textId="77777777" w:rsidTr="00002299">
                        <w:tc>
                          <w:tcPr>
                            <w:tcW w:w="2091" w:type="dxa"/>
                          </w:tcPr>
                          <w:p w14:paraId="09BDCF85" w14:textId="10243810" w:rsidR="00002299" w:rsidRDefault="00002299">
                            <w:r>
                              <w:t>.rtf</w:t>
                            </w:r>
                          </w:p>
                        </w:tc>
                        <w:tc>
                          <w:tcPr>
                            <w:tcW w:w="2090" w:type="dxa"/>
                          </w:tcPr>
                          <w:p w14:paraId="51CED10C" w14:textId="5EB5EF0A" w:rsidR="00002299" w:rsidRDefault="00002299">
                            <w:r>
                              <w:t>Not Tested</w:t>
                            </w:r>
                          </w:p>
                        </w:tc>
                        <w:tc>
                          <w:tcPr>
                            <w:tcW w:w="2092" w:type="dxa"/>
                          </w:tcPr>
                          <w:p w14:paraId="063687E3" w14:textId="77777777" w:rsidR="00002299" w:rsidRDefault="00002299"/>
                        </w:tc>
                      </w:tr>
                      <w:tr w:rsidR="00002299" w14:paraId="1A54FF70" w14:textId="77777777" w:rsidTr="00002299">
                        <w:tc>
                          <w:tcPr>
                            <w:tcW w:w="2091" w:type="dxa"/>
                          </w:tcPr>
                          <w:p w14:paraId="0C9B9AD5" w14:textId="72B1B94C" w:rsidR="00002299" w:rsidRDefault="00002299">
                            <w:r>
                              <w:t>.txt</w:t>
                            </w:r>
                          </w:p>
                        </w:tc>
                        <w:tc>
                          <w:tcPr>
                            <w:tcW w:w="2090" w:type="dxa"/>
                          </w:tcPr>
                          <w:p w14:paraId="488FA563" w14:textId="3652BB96" w:rsidR="00002299" w:rsidRDefault="00002299">
                            <w:r>
                              <w:t>Not Tested</w:t>
                            </w:r>
                          </w:p>
                        </w:tc>
                        <w:tc>
                          <w:tcPr>
                            <w:tcW w:w="2092" w:type="dxa"/>
                          </w:tcPr>
                          <w:p w14:paraId="49C88FCB" w14:textId="77777777" w:rsidR="00002299" w:rsidRDefault="00002299"/>
                        </w:tc>
                      </w:tr>
                    </w:tbl>
                    <w:p w14:paraId="489ED7B3" w14:textId="77777777" w:rsidR="00002299" w:rsidRDefault="00002299"/>
                  </w:txbxContent>
                </v:textbox>
              </v:shape>
            </w:pict>
          </mc:Fallback>
        </mc:AlternateContent>
      </w:r>
      <w:r w:rsidR="00A05950" w:rsidRPr="00403558">
        <w:rPr>
          <w:b/>
        </w:rPr>
        <w:t>Table of tested file types:</w:t>
      </w:r>
    </w:p>
    <w:p w14:paraId="7096AC36" w14:textId="034D0421" w:rsidR="00403558" w:rsidRDefault="00403558" w:rsidP="00403558">
      <w:pPr>
        <w:pBdr>
          <w:bottom w:val="double" w:sz="6" w:space="5" w:color="auto"/>
        </w:pBdr>
        <w:rPr>
          <w:b/>
        </w:rPr>
      </w:pPr>
    </w:p>
    <w:p w14:paraId="3CA42813" w14:textId="00A242B1" w:rsidR="00403558" w:rsidRDefault="00403558" w:rsidP="00403558">
      <w:pPr>
        <w:pBdr>
          <w:bottom w:val="double" w:sz="6" w:space="5" w:color="auto"/>
        </w:pBdr>
        <w:rPr>
          <w:b/>
        </w:rPr>
      </w:pPr>
    </w:p>
    <w:p w14:paraId="6BE525FD" w14:textId="50EF42C3" w:rsidR="00403558" w:rsidRDefault="00403558" w:rsidP="00403558">
      <w:pPr>
        <w:pBdr>
          <w:bottom w:val="double" w:sz="6" w:space="5" w:color="auto"/>
        </w:pBdr>
        <w:rPr>
          <w:b/>
        </w:rPr>
      </w:pPr>
    </w:p>
    <w:p w14:paraId="05E10EC8" w14:textId="252A131E" w:rsidR="00403558" w:rsidRDefault="00403558" w:rsidP="00403558">
      <w:pPr>
        <w:pBdr>
          <w:bottom w:val="double" w:sz="6" w:space="5" w:color="auto"/>
        </w:pBdr>
        <w:rPr>
          <w:b/>
        </w:rPr>
      </w:pPr>
    </w:p>
    <w:p w14:paraId="05698C6F" w14:textId="3D3D30AD" w:rsidR="00403558" w:rsidRDefault="00403558" w:rsidP="00403558">
      <w:pPr>
        <w:pBdr>
          <w:bottom w:val="double" w:sz="6" w:space="5" w:color="auto"/>
        </w:pBdr>
        <w:rPr>
          <w:b/>
        </w:rPr>
      </w:pPr>
    </w:p>
    <w:p w14:paraId="6F813915" w14:textId="4B77CB78" w:rsidR="00403558" w:rsidRDefault="00403558" w:rsidP="00403558">
      <w:pPr>
        <w:pBdr>
          <w:bottom w:val="double" w:sz="6" w:space="5" w:color="auto"/>
        </w:pBdr>
        <w:rPr>
          <w:b/>
        </w:rPr>
      </w:pPr>
    </w:p>
    <w:p w14:paraId="4DC5A9B6" w14:textId="4128C98C" w:rsidR="00403558" w:rsidRPr="00403558" w:rsidRDefault="00403558" w:rsidP="00403558">
      <w:pPr>
        <w:pBdr>
          <w:bottom w:val="double" w:sz="6" w:space="5" w:color="auto"/>
        </w:pBdr>
        <w:rPr>
          <w:b/>
        </w:rPr>
      </w:pPr>
    </w:p>
    <w:p w14:paraId="11A614D3" w14:textId="77777777" w:rsidR="00403558" w:rsidRDefault="00403558" w:rsidP="00403558"/>
    <w:p w14:paraId="07526A15" w14:textId="029B0F49" w:rsidR="001D0995" w:rsidRDefault="001D0995" w:rsidP="005D388B">
      <w:pPr>
        <w:pStyle w:val="Heading1"/>
      </w:pPr>
      <w:r>
        <w:t>Resources</w:t>
      </w:r>
      <w:r w:rsidR="005F3F0A">
        <w:t xml:space="preserve"> used in UserForms</w:t>
      </w:r>
    </w:p>
    <w:p w14:paraId="15CD6DE7" w14:textId="24D4222D" w:rsidR="005F3F0A" w:rsidRDefault="005F3F0A" w:rsidP="007D3BFE">
      <w:r>
        <w:t>These are pictures embedded in the applications</w:t>
      </w:r>
      <w:r w:rsidR="00612851">
        <w:t xml:space="preserve"> found</w:t>
      </w:r>
      <w:r>
        <w:t xml:space="preserve"> in </w:t>
      </w:r>
      <w:r w:rsidR="00612851">
        <w:t>this</w:t>
      </w:r>
      <w:r>
        <w:t xml:space="preserve"> document</w:t>
      </w:r>
      <w:r w:rsidR="00612851">
        <w:t>.</w:t>
      </w:r>
    </w:p>
    <w:p w14:paraId="179584D1" w14:textId="669CAC05" w:rsidR="005F3F0A" w:rsidRPr="005F3F0A" w:rsidRDefault="005F3F0A" w:rsidP="007D3BFE">
      <w:pPr>
        <w:rPr>
          <w:b/>
        </w:rPr>
      </w:pPr>
      <w:r>
        <w:rPr>
          <w:b/>
        </w:rPr>
        <w:t>DO NOT EDIT THESE AS IT MAY RENDER THE FORMS UNUSABLE</w:t>
      </w:r>
    </w:p>
    <w:p w14:paraId="7C328534" w14:textId="53189FBA" w:rsidR="00EB2176" w:rsidRDefault="005D388B" w:rsidP="00D723BF">
      <w:pPr>
        <w:pStyle w:val="ListParagraph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35A5E690" wp14:editId="388AE05B">
            <wp:extent cx="152400" cy="1524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CC31153" wp14:editId="427C8A53">
            <wp:extent cx="457200" cy="4572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57200" cy="45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0A58201" wp14:editId="1879515C">
            <wp:extent cx="152400" cy="1524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36499B2" wp14:editId="0569216D">
            <wp:extent cx="457200" cy="4572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57200" cy="45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7DDD295" wp14:editId="53E47438">
            <wp:extent cx="152400" cy="15240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7B3424D" wp14:editId="2303495C">
            <wp:extent cx="152400" cy="15240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5D388B">
        <w:rPr>
          <w:noProof/>
        </w:rPr>
        <w:drawing>
          <wp:inline distT="0" distB="0" distL="0" distR="0" wp14:anchorId="7E6AF2FF" wp14:editId="67F9173F">
            <wp:extent cx="571580" cy="276264"/>
            <wp:effectExtent l="0" t="0" r="0" b="952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71580" cy="2762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10C76" w:rsidRPr="00410C76">
        <w:rPr>
          <w:noProof/>
        </w:rPr>
        <w:drawing>
          <wp:inline distT="0" distB="0" distL="0" distR="0" wp14:anchorId="1F148E56" wp14:editId="393776A9">
            <wp:extent cx="683443" cy="457200"/>
            <wp:effectExtent l="0" t="0" r="254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83443" cy="45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97FB4" w14:textId="51EC22EE" w:rsidR="00D723BF" w:rsidRPr="001D0995" w:rsidRDefault="00D723BF" w:rsidP="00D723BF"/>
    <w:sectPr w:rsidR="00D723BF" w:rsidRPr="001D099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7" type="#_x0000_t75" style="width:9.75pt;height:12pt;visibility:visible;mso-wrap-style:square" o:bullet="t">
        <v:imagedata r:id="rId1" o:title=""/>
      </v:shape>
    </w:pict>
  </w:numPicBullet>
  <w:abstractNum w:abstractNumId="0" w15:restartNumberingAfterBreak="0">
    <w:nsid w:val="08CF14EA"/>
    <w:multiLevelType w:val="hybridMultilevel"/>
    <w:tmpl w:val="2A6E251C"/>
    <w:lvl w:ilvl="0" w:tplc="F4BC8388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671C42"/>
    <w:multiLevelType w:val="hybridMultilevel"/>
    <w:tmpl w:val="87DEEEDC"/>
    <w:lvl w:ilvl="0" w:tplc="F4BC8388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E560990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57C0D6A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DC12276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144F8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90F20278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2DCA15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1CCAEDD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6BB4667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" w15:restartNumberingAfterBreak="0">
    <w:nsid w:val="7C5C21C6"/>
    <w:multiLevelType w:val="hybridMultilevel"/>
    <w:tmpl w:val="9C90B898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2BEC"/>
    <w:rsid w:val="00002299"/>
    <w:rsid w:val="00013A1C"/>
    <w:rsid w:val="00021E18"/>
    <w:rsid w:val="00031E7E"/>
    <w:rsid w:val="00032074"/>
    <w:rsid w:val="00032A6F"/>
    <w:rsid w:val="0006175B"/>
    <w:rsid w:val="00080885"/>
    <w:rsid w:val="000A7FEA"/>
    <w:rsid w:val="00106AF1"/>
    <w:rsid w:val="00114AEF"/>
    <w:rsid w:val="00120DA8"/>
    <w:rsid w:val="00130290"/>
    <w:rsid w:val="001305B6"/>
    <w:rsid w:val="00164F9E"/>
    <w:rsid w:val="00167E93"/>
    <w:rsid w:val="001B058E"/>
    <w:rsid w:val="001D0995"/>
    <w:rsid w:val="00227542"/>
    <w:rsid w:val="002360E8"/>
    <w:rsid w:val="002F6066"/>
    <w:rsid w:val="003103EB"/>
    <w:rsid w:val="003205F7"/>
    <w:rsid w:val="00321C75"/>
    <w:rsid w:val="00340953"/>
    <w:rsid w:val="0037303E"/>
    <w:rsid w:val="003809B8"/>
    <w:rsid w:val="003855E2"/>
    <w:rsid w:val="003B6B69"/>
    <w:rsid w:val="00403246"/>
    <w:rsid w:val="00403558"/>
    <w:rsid w:val="00410C76"/>
    <w:rsid w:val="00414B23"/>
    <w:rsid w:val="00427F86"/>
    <w:rsid w:val="00461046"/>
    <w:rsid w:val="00477008"/>
    <w:rsid w:val="00487358"/>
    <w:rsid w:val="004945BB"/>
    <w:rsid w:val="00496EC1"/>
    <w:rsid w:val="004C4B55"/>
    <w:rsid w:val="004F1E23"/>
    <w:rsid w:val="004F4585"/>
    <w:rsid w:val="004F61B3"/>
    <w:rsid w:val="00524930"/>
    <w:rsid w:val="00525B88"/>
    <w:rsid w:val="005269A8"/>
    <w:rsid w:val="0054217B"/>
    <w:rsid w:val="005468E3"/>
    <w:rsid w:val="00552E37"/>
    <w:rsid w:val="00576200"/>
    <w:rsid w:val="00591D2B"/>
    <w:rsid w:val="005A3BDF"/>
    <w:rsid w:val="005B7246"/>
    <w:rsid w:val="005D388B"/>
    <w:rsid w:val="005E0D01"/>
    <w:rsid w:val="005F3F0A"/>
    <w:rsid w:val="00612851"/>
    <w:rsid w:val="0061374C"/>
    <w:rsid w:val="00613AFC"/>
    <w:rsid w:val="00620136"/>
    <w:rsid w:val="00620E71"/>
    <w:rsid w:val="006351D0"/>
    <w:rsid w:val="0064774A"/>
    <w:rsid w:val="006725E4"/>
    <w:rsid w:val="006767F5"/>
    <w:rsid w:val="00684D94"/>
    <w:rsid w:val="0068607C"/>
    <w:rsid w:val="00687BFD"/>
    <w:rsid w:val="006D2729"/>
    <w:rsid w:val="006E1B12"/>
    <w:rsid w:val="006E6E95"/>
    <w:rsid w:val="006F31F6"/>
    <w:rsid w:val="006F3FE3"/>
    <w:rsid w:val="00701212"/>
    <w:rsid w:val="00720690"/>
    <w:rsid w:val="00740938"/>
    <w:rsid w:val="0079208F"/>
    <w:rsid w:val="007A2A83"/>
    <w:rsid w:val="007B7D6B"/>
    <w:rsid w:val="007D3BFE"/>
    <w:rsid w:val="007E081C"/>
    <w:rsid w:val="007E4064"/>
    <w:rsid w:val="007E613D"/>
    <w:rsid w:val="007F6863"/>
    <w:rsid w:val="00800C1E"/>
    <w:rsid w:val="00812E7A"/>
    <w:rsid w:val="008132C5"/>
    <w:rsid w:val="00822C4C"/>
    <w:rsid w:val="00842511"/>
    <w:rsid w:val="00853858"/>
    <w:rsid w:val="00860044"/>
    <w:rsid w:val="008A180D"/>
    <w:rsid w:val="008B45F0"/>
    <w:rsid w:val="008C4153"/>
    <w:rsid w:val="008E5BE4"/>
    <w:rsid w:val="00900803"/>
    <w:rsid w:val="00907DF8"/>
    <w:rsid w:val="00923D6B"/>
    <w:rsid w:val="00933F2C"/>
    <w:rsid w:val="009619B0"/>
    <w:rsid w:val="009659C5"/>
    <w:rsid w:val="0097467B"/>
    <w:rsid w:val="00977BE5"/>
    <w:rsid w:val="009901C2"/>
    <w:rsid w:val="00993B3B"/>
    <w:rsid w:val="009D0994"/>
    <w:rsid w:val="00A05950"/>
    <w:rsid w:val="00A36370"/>
    <w:rsid w:val="00A63A77"/>
    <w:rsid w:val="00AA13AE"/>
    <w:rsid w:val="00AA6BAB"/>
    <w:rsid w:val="00AC281E"/>
    <w:rsid w:val="00AD081E"/>
    <w:rsid w:val="00AE76E3"/>
    <w:rsid w:val="00AF075D"/>
    <w:rsid w:val="00B119AB"/>
    <w:rsid w:val="00B12217"/>
    <w:rsid w:val="00B12BEC"/>
    <w:rsid w:val="00B25061"/>
    <w:rsid w:val="00B37331"/>
    <w:rsid w:val="00B63FED"/>
    <w:rsid w:val="00B80A43"/>
    <w:rsid w:val="00B858F3"/>
    <w:rsid w:val="00B87E61"/>
    <w:rsid w:val="00BD3F54"/>
    <w:rsid w:val="00BE10FB"/>
    <w:rsid w:val="00BE4A36"/>
    <w:rsid w:val="00BF0A45"/>
    <w:rsid w:val="00C03B2A"/>
    <w:rsid w:val="00C21B1C"/>
    <w:rsid w:val="00C22246"/>
    <w:rsid w:val="00C3252B"/>
    <w:rsid w:val="00C32FF2"/>
    <w:rsid w:val="00C33169"/>
    <w:rsid w:val="00C35AB4"/>
    <w:rsid w:val="00C60549"/>
    <w:rsid w:val="00C77DAB"/>
    <w:rsid w:val="00CA26F2"/>
    <w:rsid w:val="00CA5B1A"/>
    <w:rsid w:val="00CB165C"/>
    <w:rsid w:val="00CB27E2"/>
    <w:rsid w:val="00CB56E6"/>
    <w:rsid w:val="00CB6DCA"/>
    <w:rsid w:val="00CC71FF"/>
    <w:rsid w:val="00CD3CDD"/>
    <w:rsid w:val="00CF0E9D"/>
    <w:rsid w:val="00CF5C3C"/>
    <w:rsid w:val="00D12B11"/>
    <w:rsid w:val="00D22EEB"/>
    <w:rsid w:val="00D31FB6"/>
    <w:rsid w:val="00D42341"/>
    <w:rsid w:val="00D723BF"/>
    <w:rsid w:val="00D80F8B"/>
    <w:rsid w:val="00DC6116"/>
    <w:rsid w:val="00DE3AA2"/>
    <w:rsid w:val="00E21BB5"/>
    <w:rsid w:val="00E264AB"/>
    <w:rsid w:val="00E3017F"/>
    <w:rsid w:val="00E44C11"/>
    <w:rsid w:val="00E504A2"/>
    <w:rsid w:val="00E50CE3"/>
    <w:rsid w:val="00E568C5"/>
    <w:rsid w:val="00E6637F"/>
    <w:rsid w:val="00EB2176"/>
    <w:rsid w:val="00EB517D"/>
    <w:rsid w:val="00EC0B85"/>
    <w:rsid w:val="00EC55B1"/>
    <w:rsid w:val="00ED4319"/>
    <w:rsid w:val="00F350C9"/>
    <w:rsid w:val="00F824C8"/>
    <w:rsid w:val="00FB1C1C"/>
    <w:rsid w:val="00FC15A0"/>
    <w:rsid w:val="00FC5BEC"/>
    <w:rsid w:val="00FC72F4"/>
    <w:rsid w:val="00FD1BB5"/>
    <w:rsid w:val="00FE33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7831A06B"/>
  <w15:chartTrackingRefBased/>
  <w15:docId w15:val="{D78062DC-0BE9-4BB4-AA2F-EEAF1A95671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D388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87E6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5D388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Strong">
    <w:name w:val="Strong"/>
    <w:basedOn w:val="DefaultParagraphFont"/>
    <w:uiPriority w:val="22"/>
    <w:qFormat/>
    <w:rsid w:val="00410C76"/>
    <w:rPr>
      <w:b/>
      <w:bCs/>
    </w:rPr>
  </w:style>
  <w:style w:type="paragraph" w:styleId="ListParagraph">
    <w:name w:val="List Paragraph"/>
    <w:basedOn w:val="Normal"/>
    <w:uiPriority w:val="34"/>
    <w:qFormat/>
    <w:rsid w:val="00D723BF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40355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0355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0355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0355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0355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035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3558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COMMONOBJECTS.WORD_EXPORTPDF" wne:name="Project.CommonObjects.Word_Export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13" Type="http://schemas.openxmlformats.org/officeDocument/2006/relationships/image" Target="media/image7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" Type="http://schemas.openxmlformats.org/officeDocument/2006/relationships/numbering" Target="numbering.xml"/><Relationship Id="rId16" Type="http://schemas.openxmlformats.org/officeDocument/2006/relationships/image" Target="media/image10.png"/><Relationship Id="rId1" Type="http://schemas.microsoft.com/office/2006/relationships/vbaProject" Target="vbaProject.bin"/><Relationship Id="rId6" Type="http://schemas.openxmlformats.org/officeDocument/2006/relationships/image" Target="media/image2.wmf"/><Relationship Id="rId11" Type="http://schemas.openxmlformats.org/officeDocument/2006/relationships/image" Target="media/image5.png"/><Relationship Id="rId5" Type="http://schemas.openxmlformats.org/officeDocument/2006/relationships/webSettings" Target="webSetting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control" Target="activeX/activeX2.xml"/><Relationship Id="rId14" Type="http://schemas.openxmlformats.org/officeDocument/2006/relationships/image" Target="media/image8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7481</TotalTime>
  <Pages>2</Pages>
  <Words>238</Words>
  <Characters>1363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Dobson-Pleming</dc:creator>
  <cp:keywords/>
  <dc:description/>
  <cp:lastModifiedBy>Alex A Dobson-Pleming</cp:lastModifiedBy>
  <cp:revision>214</cp:revision>
  <cp:lastPrinted>2020-04-07T14:24:00Z</cp:lastPrinted>
  <dcterms:created xsi:type="dcterms:W3CDTF">2020-03-24T21:57:00Z</dcterms:created>
  <dcterms:modified xsi:type="dcterms:W3CDTF">2020-04-11T13:45:00Z</dcterms:modified>
</cp:coreProperties>
</file>