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73" w:rsidRDefault="003E18DF">
      <w:r w:rsidRPr="003E18DF">
        <w:rPr>
          <w:b/>
          <w:u w:val="single"/>
        </w:rPr>
        <w:t>Нижний Новгород</w:t>
      </w:r>
      <w:r>
        <w:t xml:space="preserve">: (БТИ, земля, геодезия) телефон 89527696019 </w:t>
      </w:r>
    </w:p>
    <w:p w:rsidR="003E18DF" w:rsidRDefault="003E18DF">
      <w:r>
        <w:t xml:space="preserve"> график работы  понедельник – четверг  с 8.00 до 17.00  </w:t>
      </w:r>
    </w:p>
    <w:p w:rsidR="003E18DF" w:rsidRDefault="003E18DF">
      <w:r>
        <w:tab/>
      </w:r>
      <w:r>
        <w:tab/>
        <w:t>пятница с 8.00 до 16.00</w:t>
      </w:r>
    </w:p>
    <w:p w:rsidR="003E18DF" w:rsidRDefault="003E18DF">
      <w:r>
        <w:t xml:space="preserve">                             перерыв на обед с 12.00 до 13.00</w:t>
      </w:r>
    </w:p>
    <w:p w:rsidR="003E18DF" w:rsidRDefault="003E18DF"/>
    <w:p w:rsidR="003E18DF" w:rsidRDefault="003E18DF">
      <w:pPr>
        <w:rPr>
          <w:b/>
          <w:u w:val="single"/>
        </w:rPr>
      </w:pPr>
      <w:r w:rsidRPr="003E18DF">
        <w:rPr>
          <w:b/>
          <w:u w:val="single"/>
        </w:rPr>
        <w:t>Область</w:t>
      </w:r>
      <w:proofErr w:type="gramStart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:rsidR="003E18DF" w:rsidRDefault="003E18DF">
      <w:r w:rsidRPr="003E18DF">
        <w:rPr>
          <w:b/>
        </w:rPr>
        <w:t>Земля</w:t>
      </w:r>
      <w:r>
        <w:rPr>
          <w:b/>
        </w:rPr>
        <w:t>, геодезия</w:t>
      </w:r>
      <w:r w:rsidRPr="003E18DF">
        <w:rPr>
          <w:b/>
        </w:rPr>
        <w:t>, топография</w:t>
      </w:r>
      <w:r>
        <w:rPr>
          <w:b/>
        </w:rPr>
        <w:t xml:space="preserve"> </w:t>
      </w:r>
      <w:r>
        <w:t>-</w:t>
      </w:r>
      <w:r w:rsidRPr="003E18DF">
        <w:t xml:space="preserve"> </w:t>
      </w:r>
      <w:r>
        <w:t xml:space="preserve">  телефон  8(83159) 2-40-65, 89601653836</w:t>
      </w:r>
    </w:p>
    <w:p w:rsidR="003E18DF" w:rsidRDefault="003E18DF" w:rsidP="003E18DF">
      <w:r>
        <w:t xml:space="preserve">график работы  понедельник – четверг  с 8.00 до 17.00  </w:t>
      </w:r>
    </w:p>
    <w:p w:rsidR="003E18DF" w:rsidRDefault="003E18DF" w:rsidP="003E18DF">
      <w:r>
        <w:tab/>
      </w:r>
      <w:r>
        <w:tab/>
        <w:t>пятница с 8.00 до 16.00</w:t>
      </w:r>
    </w:p>
    <w:p w:rsidR="003E18DF" w:rsidRDefault="003E18DF" w:rsidP="003E18DF">
      <w:r>
        <w:t xml:space="preserve">                             перерыв на обед с 12.00 до 13.00</w:t>
      </w:r>
    </w:p>
    <w:p w:rsidR="003E18DF" w:rsidRDefault="003E18DF" w:rsidP="003E18DF">
      <w:r w:rsidRPr="003E18DF">
        <w:rPr>
          <w:b/>
        </w:rPr>
        <w:t>БТИ</w:t>
      </w:r>
      <w:r>
        <w:t xml:space="preserve">  телефон 8(83159)99-300 </w:t>
      </w:r>
    </w:p>
    <w:p w:rsidR="003E18DF" w:rsidRDefault="003E18DF" w:rsidP="003E18DF">
      <w:r>
        <w:t xml:space="preserve">график работы  понедельник – четверг  с 8.00 до 17.00  </w:t>
      </w:r>
    </w:p>
    <w:p w:rsidR="003E18DF" w:rsidRDefault="003E18DF" w:rsidP="003E18DF">
      <w:r>
        <w:tab/>
      </w:r>
      <w:r>
        <w:tab/>
        <w:t>пятница с 8.00 до 16.00</w:t>
      </w:r>
    </w:p>
    <w:p w:rsidR="003E18DF" w:rsidRDefault="003E18DF" w:rsidP="003E18DF">
      <w:r>
        <w:t xml:space="preserve">                             перерыв на обед с 12.00 до 13.00</w:t>
      </w:r>
    </w:p>
    <w:p w:rsidR="003E18DF" w:rsidRDefault="003E18DF" w:rsidP="003E18DF">
      <w:r>
        <w:t xml:space="preserve">                            суббота с 9.00 до 13.00 без перерыва на обед</w:t>
      </w:r>
    </w:p>
    <w:p w:rsidR="003E18DF" w:rsidRDefault="003E18DF" w:rsidP="003E18DF">
      <w:r w:rsidRPr="003E18DF">
        <w:rPr>
          <w:b/>
        </w:rPr>
        <w:t>Юридические лица</w:t>
      </w:r>
      <w:r>
        <w:rPr>
          <w:b/>
        </w:rPr>
        <w:t xml:space="preserve"> </w:t>
      </w:r>
      <w:r w:rsidRPr="003E18DF">
        <w:t>(область, Нижний Новгород) тел</w:t>
      </w:r>
      <w:r>
        <w:t>ефон 89023063305</w:t>
      </w:r>
    </w:p>
    <w:p w:rsidR="003E18DF" w:rsidRDefault="003E18DF" w:rsidP="003E18DF">
      <w:r>
        <w:t xml:space="preserve">график работы  понедельник – четверг  с 8.00 до 17.00  </w:t>
      </w:r>
    </w:p>
    <w:p w:rsidR="003E18DF" w:rsidRDefault="003E18DF" w:rsidP="003E18DF">
      <w:r>
        <w:tab/>
      </w:r>
      <w:r>
        <w:tab/>
        <w:t>пятница с 8.00 до 16.00</w:t>
      </w:r>
    </w:p>
    <w:p w:rsidR="003E18DF" w:rsidRDefault="003E18DF" w:rsidP="003E18DF">
      <w:r>
        <w:t xml:space="preserve">                             перерыв на обед с 12.00 до 13.00</w:t>
      </w:r>
    </w:p>
    <w:p w:rsidR="003E18DF" w:rsidRPr="003E18DF" w:rsidRDefault="003E18DF" w:rsidP="003E18DF">
      <w:bookmarkStart w:id="0" w:name="_GoBack"/>
      <w:bookmarkEnd w:id="0"/>
    </w:p>
    <w:p w:rsidR="003E18DF" w:rsidRDefault="003E18DF" w:rsidP="003E18DF"/>
    <w:p w:rsidR="003E18DF" w:rsidRPr="003E18DF" w:rsidRDefault="003E18DF"/>
    <w:p w:rsidR="003E18DF" w:rsidRDefault="003E18DF">
      <w:r>
        <w:tab/>
      </w:r>
      <w:r>
        <w:tab/>
        <w:t xml:space="preserve">  </w:t>
      </w:r>
      <w:r>
        <w:tab/>
      </w:r>
    </w:p>
    <w:sectPr w:rsidR="003E1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DF"/>
    <w:rsid w:val="003E18DF"/>
    <w:rsid w:val="00F0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Buhgalter</dc:creator>
  <cp:keywords/>
  <dc:description/>
  <cp:lastModifiedBy>Gl Buhgalter</cp:lastModifiedBy>
  <cp:revision>1</cp:revision>
  <dcterms:created xsi:type="dcterms:W3CDTF">2015-07-13T10:41:00Z</dcterms:created>
  <dcterms:modified xsi:type="dcterms:W3CDTF">2015-07-13T10:51:00Z</dcterms:modified>
</cp:coreProperties>
</file>