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C8D9" w14:textId="1B8192FF" w:rsidR="000F5493" w:rsidRPr="001761D8" w:rsidRDefault="000F5493" w:rsidP="000F5493">
      <w:pPr>
        <w:jc w:val="center"/>
        <w:divId w:val="1616869125"/>
        <w:rPr>
          <w:rFonts w:ascii="Times New Roman" w:hAnsi="Times New Roman" w:cs="Times New Roman"/>
          <w:lang w:val="en-US"/>
        </w:rPr>
      </w:pPr>
      <w:r w:rsidRPr="000F5493">
        <w:rPr>
          <w:rFonts w:ascii="Times New Roman" w:hAnsi="Times New Roman" w:cs="Times New Roman"/>
        </w:rPr>
        <w:t>Шаблон</w:t>
      </w:r>
      <w:r w:rsidRPr="001761D8">
        <w:rPr>
          <w:rFonts w:ascii="Times New Roman" w:hAnsi="Times New Roman" w:cs="Times New Roman"/>
          <w:lang w:val="en-US"/>
        </w:rPr>
        <w:t xml:space="preserve"> </w:t>
      </w:r>
      <w:r w:rsidRPr="000F5493">
        <w:rPr>
          <w:rFonts w:ascii="Times New Roman" w:hAnsi="Times New Roman" w:cs="Times New Roman"/>
          <w:b/>
          <w:bCs/>
        </w:rPr>
        <w:t>Стек</w:t>
      </w:r>
    </w:p>
    <w:p w14:paraId="3A7AA7E0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0E8722A8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149382E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20FD42E9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EFCA469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D3C19BA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5B3B648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gramStart"/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){</w:t>
      </w:r>
      <w:proofErr w:type="gramEnd"/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0A64CD7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82AF185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2806A5D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37D2C9B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4425005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A8AE5C4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Stack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D9D7A14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611DFE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// Указатель на вершину стека</w:t>
      </w:r>
    </w:p>
    <w:p w14:paraId="51C8731D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 Текущее количество элементов (для удобства)</w:t>
      </w:r>
    </w:p>
    <w:p w14:paraId="11F4F136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CD657A4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Конструктор, инициализация пустого стека</w:t>
      </w:r>
    </w:p>
    <w:p w14:paraId="45ED232B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Stack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356AF460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top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2DD2DA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count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FFED613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E6791CA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1761D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1761D8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памяти</w:t>
      </w:r>
      <w:r w:rsidRPr="001761D8">
        <w:rPr>
          <w:rFonts w:ascii="Consolas" w:hAnsi="Consolas" w:cs="Courier New"/>
          <w:color w:val="880000"/>
          <w:sz w:val="17"/>
          <w:szCs w:val="17"/>
          <w:lang w:val="en-US"/>
        </w:rPr>
        <w:t>)</w:t>
      </w:r>
    </w:p>
    <w:p w14:paraId="0650A1AB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Stack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E56C1D6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15708BB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toDelete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2F6CD8B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top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1381EA6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toDelete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FC6EEB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F37F214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cout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Стек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очищен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04ED8C3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DE6F1A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Помещение элемента на вершину стека</w:t>
      </w:r>
    </w:p>
    <w:p w14:paraId="4F59367A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8BBC1D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newNode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7BC7D8E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newNode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next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новый указывает на прежнюю вершину</w:t>
      </w:r>
    </w:p>
    <w:p w14:paraId="65295BF8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newNode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сдвигаем вершину</w:t>
      </w:r>
    </w:p>
    <w:p w14:paraId="7EBA1973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6F413F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26DA16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Удаление элемента с вершины стека</w:t>
      </w:r>
    </w:p>
    <w:p w14:paraId="1C8973C8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2B87D0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1060D55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runtime_</w:t>
      </w:r>
      <w:proofErr w:type="gramStart"/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error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Стек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, pop </w:t>
      </w:r>
      <w:r>
        <w:rPr>
          <w:rFonts w:ascii="Consolas" w:hAnsi="Consolas" w:cs="Courier New"/>
          <w:color w:val="008800"/>
          <w:sz w:val="17"/>
          <w:szCs w:val="17"/>
        </w:rPr>
        <w:t>невозможен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03A3664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445833B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C838C3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13671DF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top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BB5A7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8A7AFF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9D5476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BE2C2D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9B19730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D01C1EF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Функция для стека</w:t>
      </w:r>
    </w:p>
    <w:p w14:paraId="4779E230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для откладки</w:t>
      </w:r>
    </w:p>
    <w:p w14:paraId="29E728BA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4122085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top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676439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cout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Стек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20BD750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B5001A2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75BA16E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Node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14CE349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temp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!=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DB837B2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cout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F3D68C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temp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1E96E3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    cout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 &lt;- "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35F83D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temp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next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8812835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7DF0503E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cout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743564F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D52CADF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2C3DB35E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616D545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450093C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lastRenderedPageBreak/>
        <w:t>{</w:t>
      </w:r>
    </w:p>
    <w:p w14:paraId="42321FB8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761D8">
        <w:rPr>
          <w:rFonts w:ascii="Consolas" w:hAnsi="Consolas" w:cs="Courier New"/>
          <w:color w:val="660066"/>
          <w:sz w:val="17"/>
          <w:szCs w:val="17"/>
          <w:lang w:val="en-US"/>
        </w:rPr>
        <w:t>Stack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7F7BB4D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5D92A34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734CD54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FB5F172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11FC8BC4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Извлечено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:"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proofErr w:type="gramStart"/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)&lt;&lt;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08AA084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013CB848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push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761D8">
        <w:rPr>
          <w:rFonts w:ascii="Consolas" w:hAnsi="Consolas" w:cs="Courier New"/>
          <w:color w:val="006666"/>
          <w:sz w:val="17"/>
          <w:szCs w:val="17"/>
          <w:lang w:val="en-US"/>
        </w:rPr>
        <w:t>40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1764AD8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02220C27" w14:textId="77777777" w:rsidR="001761D8" w:rsidRP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  <w:lang w:val="en-US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cout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Извлечено</w:t>
      </w:r>
      <w:r w:rsidRPr="001761D8">
        <w:rPr>
          <w:rFonts w:ascii="Consolas" w:hAnsi="Consolas" w:cs="Courier New"/>
          <w:color w:val="008800"/>
          <w:sz w:val="17"/>
          <w:szCs w:val="17"/>
          <w:lang w:val="en-US"/>
        </w:rPr>
        <w:t>:"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proofErr w:type="gramStart"/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pop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)&lt;&lt;</w:t>
      </w: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r w:rsidRPr="001761D8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F38DE50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 w:rsidRPr="001761D8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B596B7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63D628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91B70C2" w14:textId="77777777" w:rsidR="001761D8" w:rsidRDefault="001761D8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16802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583754" w14:textId="25EAC455" w:rsidR="000F5493" w:rsidRPr="000F5493" w:rsidRDefault="000F5493" w:rsidP="001761D8"/>
    <w:sectPr w:rsidR="000F5493" w:rsidRPr="000F5493" w:rsidSect="000F5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93"/>
    <w:rsid w:val="000F5493"/>
    <w:rsid w:val="001761D8"/>
    <w:rsid w:val="00746599"/>
    <w:rsid w:val="007D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08A3"/>
  <w15:chartTrackingRefBased/>
  <w15:docId w15:val="{37926151-5A3B-44DE-8CC8-50D2E546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4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4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4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4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4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4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4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549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F549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9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602DB1-2368-4FD5-9BAF-B10D55EEAFE0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Гончаров</dc:creator>
  <cp:keywords/>
  <dc:description/>
  <cp:lastModifiedBy>Александр Гончаров</cp:lastModifiedBy>
  <cp:revision>2</cp:revision>
  <dcterms:created xsi:type="dcterms:W3CDTF">2025-09-22T09:31:00Z</dcterms:created>
  <dcterms:modified xsi:type="dcterms:W3CDTF">2025-10-08T13:51:00Z</dcterms:modified>
</cp:coreProperties>
</file>