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9C35" w14:textId="77777777" w:rsidR="006F61EB" w:rsidRDefault="006F61EB" w:rsidP="006F61E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2B5B6C14" w14:textId="77777777" w:rsidR="006F61EB" w:rsidRDefault="006F61EB" w:rsidP="006F61E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6D4E1866" w14:textId="77777777" w:rsidR="006F61EB" w:rsidRDefault="006F61EB" w:rsidP="006F61E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680AF8CA" w14:textId="77777777" w:rsidR="006F61EB" w:rsidRDefault="006F61EB" w:rsidP="006F61E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7F7416A" w14:textId="77777777" w:rsidR="006F61EB" w:rsidRDefault="006F61EB" w:rsidP="006F61E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39545CB" w14:textId="77777777" w:rsidR="006F61EB" w:rsidRDefault="006F61EB" w:rsidP="006F61E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00A33EC3" w14:textId="7775F549" w:rsidR="006F61EB" w:rsidRPr="006F61EB" w:rsidRDefault="006F61EB" w:rsidP="006F61E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BY"/>
        </w:rPr>
        <w:t>№</w:t>
      </w:r>
      <w:r w:rsidRPr="006F61E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8</w:t>
      </w:r>
    </w:p>
    <w:p w14:paraId="11AB734B" w14:textId="77777777" w:rsidR="006F61EB" w:rsidRDefault="006F61EB" w:rsidP="006F61E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7972BD6A" w14:textId="2DC0F7AB" w:rsidR="006F61EB" w:rsidRPr="006F61EB" w:rsidRDefault="006F61EB" w:rsidP="006F61E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color w:val="000000"/>
          <w:sz w:val="28"/>
          <w:szCs w:val="28"/>
          <w:lang w:eastAsia="ru-BY"/>
        </w:rPr>
        <w:t>На тему «</w:t>
      </w:r>
      <w:r>
        <w:rPr>
          <w:b/>
          <w:sz w:val="32"/>
          <w:szCs w:val="32"/>
        </w:rPr>
        <w:t>Полустатические структуры данных: очереди</w:t>
      </w:r>
      <w:r>
        <w:rPr>
          <w:color w:val="000000"/>
          <w:sz w:val="28"/>
          <w:szCs w:val="28"/>
          <w:lang w:eastAsia="ru-BY"/>
        </w:rPr>
        <w:t>»</w:t>
      </w:r>
    </w:p>
    <w:p w14:paraId="41D9878D" w14:textId="77777777" w:rsidR="006F61EB" w:rsidRDefault="006F61EB" w:rsidP="006F61E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1320E01" w14:textId="77777777" w:rsidR="006F61EB" w:rsidRDefault="006F61EB" w:rsidP="006F61E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85017C8" w14:textId="77777777" w:rsidR="006F61EB" w:rsidRDefault="006F61EB" w:rsidP="006F61E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3ACF7DA" w14:textId="77777777" w:rsidR="006F61EB" w:rsidRDefault="006F61EB" w:rsidP="006F61E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DAD0F69" w14:textId="77777777" w:rsidR="006F61EB" w:rsidRDefault="006F61EB" w:rsidP="006F61E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334DEE0" w14:textId="77777777" w:rsidR="006F61EB" w:rsidRDefault="006F61EB" w:rsidP="006F61E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E5705E6" w14:textId="77777777" w:rsidR="006F61EB" w:rsidRDefault="006F61EB" w:rsidP="006F61E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1B8A302F" w14:textId="77777777" w:rsidR="006F61EB" w:rsidRDefault="006F61EB" w:rsidP="006F61E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1F6736A5" w14:textId="77777777" w:rsidR="006F61EB" w:rsidRDefault="006F61EB" w:rsidP="006F61E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Мандрик Алексей Иванович</w:t>
      </w:r>
    </w:p>
    <w:p w14:paraId="55A81AED" w14:textId="77777777" w:rsidR="006F61EB" w:rsidRDefault="006F61EB" w:rsidP="006F61E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2D1DDEC6" w14:textId="77777777" w:rsidR="006F61EB" w:rsidRDefault="006F61EB" w:rsidP="006F61E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6DF82240" w14:textId="77777777" w:rsidR="006F61EB" w:rsidRDefault="006F61EB" w:rsidP="006F61E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</w:p>
    <w:p w14:paraId="6346E6A9" w14:textId="77777777" w:rsidR="006F61EB" w:rsidRDefault="006F61EB" w:rsidP="006F61E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320BD383" w14:textId="77777777" w:rsidR="006F61EB" w:rsidRDefault="006F61EB" w:rsidP="006F61E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Минск, 2024</w:t>
      </w:r>
    </w:p>
    <w:p w14:paraId="0ABE1492" w14:textId="77777777" w:rsidR="006F61EB" w:rsidRDefault="006F61EB" w:rsidP="006F61EB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927DF8F" w14:textId="77777777" w:rsidR="006F61EB" w:rsidRDefault="006F61EB" w:rsidP="006F61E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025D3C41" w14:textId="77777777" w:rsidR="006F61EB" w:rsidRDefault="006F61EB" w:rsidP="006F61EB">
      <w:pPr>
        <w:shd w:val="clear" w:color="auto" w:fill="FFFFFF"/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проект, демонстрирующий работу с </w:t>
      </w:r>
      <w:r>
        <w:rPr>
          <w:rFonts w:ascii="Times New Roman" w:hAnsi="Times New Roman"/>
          <w:b/>
          <w:i/>
          <w:sz w:val="28"/>
          <w:szCs w:val="28"/>
        </w:rPr>
        <w:t>очередью</w:t>
      </w:r>
      <w:r>
        <w:rPr>
          <w:rFonts w:ascii="Times New Roman" w:hAnsi="Times New Roman"/>
          <w:sz w:val="28"/>
          <w:szCs w:val="28"/>
        </w:rPr>
        <w:t>. В</w:t>
      </w:r>
      <w:r>
        <w:rPr>
          <w:rFonts w:ascii="Times New Roman" w:hAnsi="Times New Roman"/>
          <w:spacing w:val="-8"/>
          <w:sz w:val="28"/>
          <w:szCs w:val="28"/>
        </w:rPr>
        <w:t xml:space="preserve"> соответствии со своим вариантом выполнить задание из таблицы, представленной ниже. Разработать меню и реализовать все операции с очередью через функции. Максимальный размер очереди ввести с клавиатуры.</w:t>
      </w:r>
    </w:p>
    <w:p w14:paraId="3D4DE23D" w14:textId="77777777" w:rsidR="006F61EB" w:rsidRDefault="006F61EB" w:rsidP="006F61EB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FED093C" w14:textId="77777777" w:rsidR="006F61EB" w:rsidRDefault="006F61EB" w:rsidP="006F61EB">
      <w:pPr>
        <w:shd w:val="clear" w:color="auto" w:fill="FFFFFF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Вариант 8</w:t>
      </w:r>
    </w:p>
    <w:p w14:paraId="73884325" w14:textId="00147693" w:rsidR="006F61EB" w:rsidRDefault="006F61EB" w:rsidP="006F61E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F61EB">
        <w:rPr>
          <w:rFonts w:ascii="Times New Roman" w:eastAsia="Times New Roman" w:hAnsi="Times New Roman" w:cs="Times New Roman"/>
          <w:noProof/>
          <w:sz w:val="28"/>
          <w:szCs w:val="28"/>
          <w:lang w:eastAsia="ru-BY"/>
        </w:rPr>
        <w:drawing>
          <wp:inline distT="0" distB="0" distL="0" distR="0" wp14:anchorId="2C15A2FF" wp14:editId="57F9804E">
            <wp:extent cx="5940425" cy="332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DB99" w14:textId="77777777" w:rsidR="006F61EB" w:rsidRDefault="006F61EB" w:rsidP="006F61E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A1074C5" w14:textId="77777777" w:rsidR="006F61EB" w:rsidRPr="006F61EB" w:rsidRDefault="006F61EB" w:rsidP="006F61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1EB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245C6A88" w14:textId="77777777" w:rsidR="006F61EB" w:rsidRDefault="006F61EB" w:rsidP="006F61EB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086FA965" w14:textId="77777777" w:rsidR="006F61EB" w:rsidRPr="006F61EB" w:rsidRDefault="006F61EB" w:rsidP="006F61EB">
      <w:pPr>
        <w:spacing w:line="240" w:lineRule="auto"/>
        <w:rPr>
          <w:rFonts w:ascii="Cascadia Mono" w:hAnsi="Cascadia Mono" w:cs="Cascadia Mono"/>
          <w:color w:val="808080"/>
          <w:sz w:val="28"/>
          <w:szCs w:val="28"/>
        </w:rPr>
      </w:pPr>
      <w:r w:rsidRPr="006F61EB">
        <w:rPr>
          <w:rFonts w:ascii="Cascadia Mono" w:hAnsi="Cascadia Mono" w:cs="Cascadia Mono"/>
          <w:color w:val="808080"/>
          <w:sz w:val="28"/>
          <w:szCs w:val="28"/>
        </w:rPr>
        <w:t>stdafx.h:</w:t>
      </w:r>
    </w:p>
    <w:p w14:paraId="5BE947F5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1F7A6210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0D468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1B17664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17C7A5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Структура</w:t>
      </w:r>
    </w:p>
    <w:p w14:paraId="5B5305AB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0D4D5C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685D8CE6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67F34285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4BE8E4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 : data(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), next(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4D326757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1B35FD4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701F14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Класс для очереди</w:t>
      </w:r>
    </w:p>
    <w:p w14:paraId="5D654504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11582F2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front;</w:t>
      </w:r>
    </w:p>
    <w:p w14:paraId="014D4540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rear;</w:t>
      </w:r>
    </w:p>
    <w:p w14:paraId="0C6658BB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4D66C56A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B063C9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BF10A4F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Прототипы</w:t>
      </w:r>
    </w:p>
    <w:p w14:paraId="49254EF1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525003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D46279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D29E90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19D5A7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262B42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56304E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881C6B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deleteFirstNegative(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B706EB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913B3E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D135A6" w14:textId="77777777" w:rsidR="00BC7667" w:rsidRDefault="00BC7667" w:rsidP="00BC7667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357E5CD" w14:textId="31AEFA9D" w:rsidR="006F61EB" w:rsidRPr="006F61EB" w:rsidRDefault="006F61EB" w:rsidP="00BC7667">
      <w:pPr>
        <w:spacing w:line="240" w:lineRule="auto"/>
        <w:rPr>
          <w:rFonts w:ascii="Cascadia Code" w:eastAsia="Times New Roman" w:hAnsi="Cascadia Code" w:cs="Times New Roman"/>
          <w:sz w:val="28"/>
          <w:szCs w:val="28"/>
          <w:lang w:val="en-US" w:eastAsia="ru-BY"/>
        </w:rPr>
      </w:pPr>
      <w:r>
        <w:rPr>
          <w:rFonts w:ascii="Cascadia Code" w:eastAsia="Times New Roman" w:hAnsi="Cascadia Code" w:cs="Times New Roman"/>
          <w:sz w:val="28"/>
          <w:szCs w:val="28"/>
          <w:lang w:val="ru-RU" w:eastAsia="ru-BY"/>
        </w:rPr>
        <w:t>Функции</w:t>
      </w:r>
    </w:p>
    <w:p w14:paraId="7E17A244" w14:textId="77777777" w:rsidR="006F61EB" w:rsidRPr="006F61EB" w:rsidRDefault="006F61EB" w:rsidP="006F61EB">
      <w:pPr>
        <w:spacing w:line="240" w:lineRule="auto"/>
        <w:rPr>
          <w:rFonts w:ascii="Cascadia Code" w:eastAsia="Times New Roman" w:hAnsi="Cascadia Code" w:cs="Times New Roman"/>
          <w:sz w:val="28"/>
          <w:szCs w:val="28"/>
          <w:lang w:val="en-US" w:eastAsia="ru-BY"/>
        </w:rPr>
      </w:pPr>
    </w:p>
    <w:p w14:paraId="3E297558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"stdafx.h"</w:t>
      </w:r>
    </w:p>
    <w:p w14:paraId="57877E38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20E9A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Queue() : front(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), rear(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), size(0) {}</w:t>
      </w:r>
    </w:p>
    <w:p w14:paraId="5DF6DEC5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CD0794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~Queue() {</w:t>
      </w:r>
    </w:p>
    <w:p w14:paraId="6EA894B3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5D925C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C4ACAA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20B60C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ввода </w:t>
      </w:r>
    </w:p>
    <w:p w14:paraId="09F4BE5C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37744A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74FC72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5A0578C7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front = node;</w:t>
      </w:r>
    </w:p>
    <w:p w14:paraId="1EF7628E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8CA985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650152E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node;</w:t>
      </w:r>
    </w:p>
    <w:p w14:paraId="19495297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F22C45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991C7F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rear = node;</w:t>
      </w:r>
    </w:p>
    <w:p w14:paraId="49E70E46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size++;</w:t>
      </w:r>
    </w:p>
    <w:p w14:paraId="401B80FA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2FBFB9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B124C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dequeue()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очищения очереди</w:t>
      </w:r>
    </w:p>
    <w:p w14:paraId="3359AB47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120C8914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05F38648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6A732C9B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8315D7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E9C9A6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nodeToDelete = front;</w:t>
      </w:r>
    </w:p>
    <w:p w14:paraId="1DE9B867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nodeToDelete-&gt;data;</w:t>
      </w:r>
    </w:p>
    <w:p w14:paraId="2A540BC1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53B7C3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(front == rear) {</w:t>
      </w:r>
    </w:p>
    <w:p w14:paraId="27BDAD13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front = rear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A587D9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9506C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46F08BD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front = front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F1BC5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C917A0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9C44C4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nodeToDelete;</w:t>
      </w:r>
    </w:p>
    <w:p w14:paraId="210705C5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size--;</w:t>
      </w:r>
    </w:p>
    <w:p w14:paraId="257525FE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1A3F496F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F0D7BB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90E173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isEmpty()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определния пуста ли очереди</w:t>
      </w:r>
    </w:p>
    <w:p w14:paraId="4325BB50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front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FD14B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5CECEF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FA59A1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getSize()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размера очереди</w:t>
      </w:r>
    </w:p>
    <w:p w14:paraId="0F4D2FF0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1F34B161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8589A4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FE2347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clear()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очищения очереди</w:t>
      </w:r>
    </w:p>
    <w:p w14:paraId="549C5EAA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(!isEmpty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0DE893FA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8186BC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1A9484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C06AF7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4457E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deleteFirstNegative()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первого отрицательного элемента</w:t>
      </w:r>
    </w:p>
    <w:p w14:paraId="027AE2B8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node = front;</w:t>
      </w:r>
    </w:p>
    <w:p w14:paraId="3F586EB5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prev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9BE2A2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523943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node-&gt;data &gt;= 0) {</w:t>
      </w:r>
    </w:p>
    <w:p w14:paraId="566BCC6E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prev = node;</w:t>
      </w:r>
    </w:p>
    <w:p w14:paraId="008E7301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node = 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DE9513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09DE15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99AB76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853B3EC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E2A2759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prev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node-&gt;next;</w:t>
      </w:r>
    </w:p>
    <w:p w14:paraId="2234472B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9AFB30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6A32D9D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front = 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19BD53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80D219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08E4B9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(rear == node) {</w:t>
      </w:r>
    </w:p>
    <w:p w14:paraId="1C3B464E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rear = prev;</w:t>
      </w:r>
    </w:p>
    <w:p w14:paraId="2904E18C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4D8F14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6B63A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node;</w:t>
      </w:r>
    </w:p>
    <w:p w14:paraId="4A399F3E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size--;</w:t>
      </w:r>
    </w:p>
    <w:p w14:paraId="1F9EF500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29D4EC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DA25FE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06D51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print()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 вывода очереди</w:t>
      </w:r>
    </w:p>
    <w:p w14:paraId="689EB9C7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node = front;</w:t>
      </w:r>
    </w:p>
    <w:p w14:paraId="2C4A0327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7AC50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4A34EE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DD6D51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node = 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B7BAFB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8D0115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6F4A8F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79300551" w14:textId="578C382C" w:rsidR="006F61EB" w:rsidRDefault="00BC7667" w:rsidP="00BC7667">
      <w:pPr>
        <w:spacing w:line="240" w:lineRule="auto"/>
        <w:rPr>
          <w:rFonts w:ascii="Cascadia Code" w:eastAsia="Times New Roman" w:hAnsi="Cascadia Code" w:cs="Times New Roman"/>
          <w:sz w:val="28"/>
          <w:szCs w:val="28"/>
          <w:lang w:val="en-US" w:eastAsia="ru-BY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6F61EB">
        <w:rPr>
          <w:rFonts w:ascii="Cascadia Code" w:eastAsia="Times New Roman" w:hAnsi="Cascadia Code" w:cs="Times New Roman"/>
          <w:sz w:val="28"/>
          <w:szCs w:val="28"/>
          <w:lang w:val="en-US" w:eastAsia="ru-BY"/>
        </w:rPr>
        <w:t>Main</w:t>
      </w:r>
      <w:proofErr w:type="gramEnd"/>
    </w:p>
    <w:p w14:paraId="4248E498" w14:textId="77777777" w:rsidR="006F61EB" w:rsidRDefault="006F61EB" w:rsidP="006F61EB">
      <w:pPr>
        <w:spacing w:line="240" w:lineRule="auto"/>
        <w:rPr>
          <w:rFonts w:ascii="Cascadia Code" w:eastAsia="Times New Roman" w:hAnsi="Cascadia Code" w:cs="Times New Roman"/>
          <w:sz w:val="28"/>
          <w:szCs w:val="28"/>
          <w:lang w:val="en-US" w:eastAsia="ru-BY"/>
        </w:rPr>
      </w:pPr>
    </w:p>
    <w:p w14:paraId="483A2776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A08BD98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"stdafx.h"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Файл заголовков</w:t>
      </w:r>
    </w:p>
    <w:p w14:paraId="3C5E675B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FE0B5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24C40A4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Меню</w:t>
      </w:r>
    </w:p>
    <w:p w14:paraId="5258B8F5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BC5FA1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Сделайте выбор:"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5AD680C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1 - Ввод чисел"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7D75EB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2 - Вывод чисел"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0217EE0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3 - Размер очереди"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00D54A8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4 - Удалить первый отрицательный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A757F7C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5 - Очистить очередь"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8A87257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1375995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3748B35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0D679D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4CD982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9414A83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D447DA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72D53BE0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capacity, numElements;</w:t>
      </w:r>
    </w:p>
    <w:p w14:paraId="7966FDBA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емкость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20C46C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numElements;</w:t>
      </w:r>
    </w:p>
    <w:p w14:paraId="271C6D2E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</w:p>
    <w:p w14:paraId="089540A0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CF577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17C1D10A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17D3B50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5914E6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83952C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12FE8138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 </w:t>
      </w:r>
    </w:p>
    <w:p w14:paraId="48AFF8B7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Ввод элементов очереди</w:t>
      </w:r>
    </w:p>
    <w:p w14:paraId="21E5673D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numElements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элементы:"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8B65211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numElements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05775E40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element;</w:t>
      </w:r>
    </w:p>
    <w:p w14:paraId="4F676B55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element;</w:t>
      </w:r>
    </w:p>
    <w:p w14:paraId="4D8D6A8E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q.enqueue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(element);</w:t>
      </w:r>
    </w:p>
    <w:p w14:paraId="453D98C9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71B30A2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2599FC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9117EF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501F4A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Вывод элементов очереди</w:t>
      </w:r>
    </w:p>
    <w:p w14:paraId="53CD3033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Элементы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BEF7F6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q.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3B4D45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00CAF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C38466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Определение размера очереди</w:t>
      </w:r>
    </w:p>
    <w:p w14:paraId="7DBAE30A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Размер очереди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q.getSize()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A4FA5C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255B7D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338980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ECB17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Удаление первого отрицательного элемента</w:t>
      </w:r>
    </w:p>
    <w:p w14:paraId="2F321829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q.deleteFirstNegative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D59877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46D038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AEB6A8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Очищение</w:t>
      </w:r>
    </w:p>
    <w:p w14:paraId="74A21B5A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00411D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CE9AED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1A4212" w14:textId="77777777" w:rsidR="00BC7667" w:rsidRDefault="00BC7667" w:rsidP="00BC76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562CCBF9" w14:textId="2D65B3C9" w:rsidR="006F61EB" w:rsidRDefault="00BC7667" w:rsidP="00BC766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6F61E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proofErr w:type="gramEnd"/>
      <w:r w:rsidR="006F61E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выполнения:</w:t>
      </w:r>
    </w:p>
    <w:p w14:paraId="30255917" w14:textId="5D64BD42" w:rsidR="006F61EB" w:rsidRDefault="006F61EB" w:rsidP="006F61E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F61EB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CBD7F64" wp14:editId="5F369BC8">
            <wp:extent cx="2474021" cy="5847907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2876" cy="589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9B0D" w14:textId="77777777" w:rsidR="006F61EB" w:rsidRDefault="006F61EB" w:rsidP="006F61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Дополнительные задания:</w:t>
      </w:r>
    </w:p>
    <w:p w14:paraId="092ED977" w14:textId="075257D8" w:rsidR="006F61EB" w:rsidRPr="002376A0" w:rsidRDefault="006F61EB" w:rsidP="006F61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Доп 1</w:t>
      </w:r>
      <w:r w:rsidRPr="00237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013982F8" w14:textId="77777777" w:rsidR="002376A0" w:rsidRDefault="002376A0" w:rsidP="002376A0">
      <w:pPr>
        <w:shd w:val="clear" w:color="auto" w:fill="FFFFFF"/>
        <w:ind w:left="284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hyperlink r:id="rId6" w:anchor="prilogenie1" w:history="1">
        <w:r>
          <w:rPr>
            <w:rStyle w:val="a3"/>
            <w:rFonts w:ascii="Times New Roman" w:hAnsi="Times New Roman"/>
            <w:sz w:val="28"/>
            <w:szCs w:val="28"/>
          </w:rPr>
          <w:t>приложении 1</w:t>
        </w:r>
      </w:hyperlink>
      <w:r>
        <w:rPr>
          <w:rFonts w:ascii="Times New Roman" w:hAnsi="Times New Roman"/>
          <w:sz w:val="28"/>
          <w:szCs w:val="28"/>
        </w:rPr>
        <w:t xml:space="preserve"> приведен проект, в котором реализована очередь на основе односвязного </w:t>
      </w:r>
      <w:r>
        <w:rPr>
          <w:rFonts w:ascii="Times New Roman" w:hAnsi="Times New Roman"/>
          <w:i/>
          <w:sz w:val="28"/>
          <w:szCs w:val="28"/>
        </w:rPr>
        <w:t>списка</w:t>
      </w:r>
      <w:r>
        <w:rPr>
          <w:rFonts w:ascii="Times New Roman" w:hAnsi="Times New Roman"/>
          <w:sz w:val="28"/>
          <w:szCs w:val="28"/>
        </w:rPr>
        <w:t xml:space="preserve"> с </w:t>
      </w:r>
      <w:r>
        <w:rPr>
          <w:rFonts w:ascii="Times New Roman" w:hAnsi="Times New Roman"/>
          <w:i/>
          <w:sz w:val="28"/>
          <w:szCs w:val="28"/>
        </w:rPr>
        <w:t xml:space="preserve">приоритетным </w:t>
      </w:r>
      <w:r>
        <w:rPr>
          <w:rFonts w:ascii="Times New Roman" w:hAnsi="Times New Roman"/>
          <w:sz w:val="28"/>
          <w:szCs w:val="28"/>
        </w:rPr>
        <w:t>включением. На основе данного проекта разработать функции, которые предлагается создать в данном приложении.</w:t>
      </w:r>
    </w:p>
    <w:p w14:paraId="655970E3" w14:textId="77777777" w:rsidR="006F61EB" w:rsidRPr="002376A0" w:rsidRDefault="006F61EB" w:rsidP="006F61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34C9952" w14:textId="77777777" w:rsidR="006F61EB" w:rsidRPr="002376A0" w:rsidRDefault="006F61EB" w:rsidP="006F61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237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 w:rsidRPr="00237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06BAE26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A8C0CF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9D941A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7B3A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</w:t>
      </w:r>
    </w:p>
    <w:p w14:paraId="0873D26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5A9C5E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552DA6C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5363F7F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D2C5FC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head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tail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630CB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EC986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isNull(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пустоту</w:t>
      </w:r>
    </w:p>
    <w:p w14:paraId="339ECCC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21EA5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2810D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1A6D5B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E21BD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deletFirst(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>//Извлечение элемента из начала</w:t>
      </w:r>
    </w:p>
    <w:p w14:paraId="07520003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D739D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isNull(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ED2191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D1A2FB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0A4A86B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DDC1C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* p = head;</w:t>
      </w:r>
    </w:p>
    <w:p w14:paraId="2160A06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 = head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F666F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11D7BEA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BA191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61239B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FB72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getFromHead(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элемента из начала</w:t>
      </w:r>
    </w:p>
    <w:p w14:paraId="6941C50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2FAAFB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isNull(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EBF1D1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CB3D1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3F3775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Начало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372D1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C979F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58AB9B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insertToQueue(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элемента в очередь </w:t>
      </w:r>
    </w:p>
    <w:p w14:paraId="0DBC3FF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EE945E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//новый указатель </w:t>
      </w:r>
    </w:p>
    <w:p w14:paraId="20BE7F0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p-&gt;data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1B7E0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BE36D3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v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для нового числа</w:t>
      </w:r>
    </w:p>
    <w:p w14:paraId="1049E83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5D415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A19B5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             </w:t>
      </w:r>
    </w:p>
    <w:p w14:paraId="04D27ED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isNull(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A58536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 = tail = p;</w:t>
      </w:r>
    </w:p>
    <w:p w14:paraId="4984355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0000B4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BE4CA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p2 = head; p1 = head;</w:t>
      </w:r>
    </w:p>
    <w:p w14:paraId="3B8EBD9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//пока очередь не закончится</w:t>
      </w:r>
    </w:p>
    <w:p w14:paraId="6E0C226B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6291578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1)</w:t>
      </w:r>
    </w:p>
    <w:p w14:paraId="7CD7F59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F48A8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p1-&gt;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data)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/число меньше, чем в очереди</w:t>
      </w:r>
    </w:p>
    <w:p w14:paraId="57722DA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24D979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v-&gt;data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BD396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p1;</w:t>
      </w:r>
    </w:p>
    <w:p w14:paraId="474ED03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v;</w:t>
      </w:r>
    </w:p>
    <w:p w14:paraId="3596E4F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DA8B6E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323E18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p2 = p2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</w:rPr>
        <w:t>// следующее число</w:t>
      </w:r>
    </w:p>
    <w:p w14:paraId="4290383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CA2C3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40E17D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B543E3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p1-&gt;data)</w:t>
      </w:r>
    </w:p>
    <w:p w14:paraId="13FA187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C8914CB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v-&gt;data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EFBD3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p1;</w:t>
      </w:r>
    </w:p>
    <w:p w14:paraId="553A980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head = v;</w:t>
      </w:r>
    </w:p>
    <w:p w14:paraId="43E8505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DF73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9E2A16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568F6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p1 = p1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C8825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 = 1;</w:t>
      </w:r>
    </w:p>
    <w:p w14:paraId="343C28E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F9164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(p1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D89A2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9DB2E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tail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14:paraId="74E4A99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tail = p;</w:t>
      </w:r>
    </w:p>
    <w:p w14:paraId="034A309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36CFB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CBAEE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016AF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2906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очереди</w:t>
      </w:r>
    </w:p>
    <w:p w14:paraId="0119A79E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400BE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14620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isNull(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D024B3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C0C433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D7A69D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3B626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AE89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 = head;</w:t>
      </w:r>
    </w:p>
    <w:p w14:paraId="47F9437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(!isNull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09E13EE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6F7A4A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B320C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FD5F7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"-&gt;"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4424A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 =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3F255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891C9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41A31A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EFD65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AFEBF6A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02305B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05EDA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7AC3E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BB7E5E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EBAE1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83AA2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clrQueue(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//Очистка очереди</w:t>
      </w:r>
    </w:p>
    <w:p w14:paraId="5823CAF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2F8C4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(!isNull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deletFirst();</w:t>
      </w:r>
    </w:p>
    <w:p w14:paraId="6B24578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3DCB33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A94D8E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Функции работы с приоритетной очередью</w:t>
      </w:r>
    </w:p>
    <w:p w14:paraId="0F10F4F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259E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1. Приоритет: минимальное значение числового параметра, при совпадении параметров - LIFO</w:t>
      </w:r>
    </w:p>
    <w:p w14:paraId="4190F42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insertPriorityQueueMinLIFO(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F2425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insertToQueue(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E8183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F4CAC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13BF8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deletePriorityQueueMinLIFO(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A7A7A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deletFirst(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D8D84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ED6D8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91046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2. Приоритет: максимальное значение числового параметра, при совпадении параметров - FIFO</w:t>
      </w:r>
    </w:p>
    <w:p w14:paraId="4861D9A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insertPriorityQueueMaxFIFO(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CE6A78A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Поскольку приоритет основан на максимальном значении, поменяем логику вставки,</w:t>
      </w:r>
    </w:p>
    <w:p w14:paraId="67B63FDB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чтобы самое большое значение оказалось в начале</w:t>
      </w:r>
    </w:p>
    <w:p w14:paraId="55BCB5F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нового узла</w:t>
      </w:r>
    </w:p>
    <w:p w14:paraId="439D6C7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p-&gt;data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560F3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931EA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BCCC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isNull(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7BCB00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 = tail = p;</w:t>
      </w:r>
    </w:p>
    <w:p w14:paraId="5CBA21C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ADFD2B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CD657D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head;</w:t>
      </w:r>
    </w:p>
    <w:p w14:paraId="15F42793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 = p;</w:t>
      </w:r>
    </w:p>
    <w:p w14:paraId="529EF7C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94BB8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EA036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91617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deletePriorityQueueMaxFIFO(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549393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deletFirst(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AE78F3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62B03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EC85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3. Приоритет: минимальное значение числового параметра, при совпадении параметров - LIFO</w:t>
      </w:r>
    </w:p>
    <w:p w14:paraId="4D29399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insertPriorityQueueMinLIFORear(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92B98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insertToQueue(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E47D4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A71C0E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EC2A5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deletePriorityQueueMinLIFORear(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20281E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Поскольку удаление происходит с конца (LIFO), обычная функция извлечения будет достаточна</w:t>
      </w:r>
    </w:p>
    <w:p w14:paraId="48AFAD7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deletFirst(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9F5CCB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B79D0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0FC9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4. Приоритет: минимальное значение числового параметра, при совпадении параметров - LIFO</w:t>
      </w:r>
    </w:p>
    <w:p w14:paraId="33B7639B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insertPriorityQueueMaxLIFO(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750C0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Поскольку приоритет основан на минимальном значении, поменяем логику вставки,</w:t>
      </w:r>
    </w:p>
    <w:p w14:paraId="2E5C00E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чтобы самое большое значение оказалось в начале</w:t>
      </w:r>
    </w:p>
    <w:p w14:paraId="1A9C526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нового узла</w:t>
      </w:r>
    </w:p>
    <w:p w14:paraId="7A11E5C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p-&gt;data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A8CB2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865223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9E0A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isNull(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7EFD567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 = tail = p;</w:t>
      </w:r>
    </w:p>
    <w:p w14:paraId="57EBED2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F6A34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0E1A82A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head;</w:t>
      </w:r>
    </w:p>
    <w:p w14:paraId="4BFD2BE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 = p;</w:t>
      </w:r>
    </w:p>
    <w:p w14:paraId="4A89EBD3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28CC4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30A1D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DB93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deletePriorityQueueMaxLIFO(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76E2A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Поскольку удаление происходит с начала (LIFO), обычная функция извлечения будет достаточна</w:t>
      </w:r>
    </w:p>
    <w:p w14:paraId="74E1BD3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deletFirst(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24C8B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33DC63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A6A4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5. Приоритет: максимальное значение числового параметра, при совпадении параметров - FIFO</w:t>
      </w:r>
    </w:p>
    <w:p w14:paraId="0BEBF4F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insertPriorityQueueMaxFIFORear(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6228DE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insertToQueue(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AA209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B14D0B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E5996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deletePriorityQueueMaxFIFORear(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3BE32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deletFirst(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86595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1E0FF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804E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C1AB6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DA385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AFF68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1, z;</w:t>
      </w:r>
    </w:p>
    <w:p w14:paraId="6590CD1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</w:t>
      </w:r>
      <w:r>
        <w:rPr>
          <w:rFonts w:ascii="Cascadia Mono" w:hAnsi="Cascadia Mono" w:cs="Cascadia Mono"/>
          <w:color w:val="008000"/>
          <w:sz w:val="19"/>
          <w:szCs w:val="19"/>
        </w:rPr>
        <w:t>// Меню</w:t>
      </w:r>
    </w:p>
    <w:p w14:paraId="7F17D7F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C53A4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добавить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959B94B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получить элемент с начала"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26439E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извлечь элемент с начала"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0FCE84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вывести элементы"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167CA8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очистить очередь"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5D0811E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AF635F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действие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128104F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7AA784F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A3E0E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элементов очереди</w:t>
      </w:r>
    </w:p>
    <w:p w14:paraId="34F7BF2E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6E299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14:paraId="603D820E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insertPriorityQueueMinLIFO(z);</w:t>
      </w:r>
    </w:p>
    <w:p w14:paraId="32B33FE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A6910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17724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элемента из начала очереди</w:t>
      </w:r>
    </w:p>
    <w:p w14:paraId="3488878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getFromHead(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C42F8A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60B7B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из начала очереди</w:t>
      </w:r>
    </w:p>
    <w:p w14:paraId="0A75E28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deletePriorityQueueMinLIFO(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80C543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1C823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r>
        <w:rPr>
          <w:rFonts w:ascii="Cascadia Mono" w:hAnsi="Cascadia Mono" w:cs="Cascadia Mono"/>
          <w:color w:val="008000"/>
          <w:sz w:val="19"/>
          <w:szCs w:val="19"/>
        </w:rPr>
        <w:t>// Вывод</w:t>
      </w:r>
    </w:p>
    <w:p w14:paraId="2ABC60E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DD7CF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0FF8C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</w:t>
      </w:r>
    </w:p>
    <w:p w14:paraId="2AC7DD7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clrQueue(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87B25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D0749E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1684C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F1772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5BD1228" w14:textId="6F2DDF23" w:rsidR="006F61EB" w:rsidRDefault="002376A0" w:rsidP="002376A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D633FB" w14:textId="2D94FE2D" w:rsidR="002376A0" w:rsidRDefault="002376A0" w:rsidP="002376A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7E7BD98" w14:textId="2061415E" w:rsidR="002376A0" w:rsidRDefault="002376A0" w:rsidP="002376A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15821F" w14:textId="2A2DCA56" w:rsidR="002376A0" w:rsidRDefault="002376A0" w:rsidP="002376A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9B80E5F" w14:textId="77777777" w:rsidR="002376A0" w:rsidRDefault="002376A0" w:rsidP="002376A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7537BA97" w14:textId="650C3723" w:rsidR="006F61EB" w:rsidRDefault="006F61EB" w:rsidP="006F61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 выполнения:</w:t>
      </w:r>
    </w:p>
    <w:p w14:paraId="75FE2844" w14:textId="5992F650" w:rsidR="006F61EB" w:rsidRDefault="002376A0" w:rsidP="006F61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237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76005112" wp14:editId="113D13D0">
            <wp:extent cx="1510493" cy="607281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2807" cy="612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AAD2" w14:textId="77777777" w:rsidR="006F61EB" w:rsidRDefault="006F61EB" w:rsidP="006F61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4BC037E9" w14:textId="7C34DF71" w:rsidR="006F61EB" w:rsidRPr="006F61EB" w:rsidRDefault="006F61EB" w:rsidP="006F61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Доп </w:t>
      </w:r>
      <w:r w:rsidRPr="006F6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2:</w:t>
      </w:r>
    </w:p>
    <w:p w14:paraId="18C11F75" w14:textId="1BD9B3E6" w:rsidR="006F61EB" w:rsidRDefault="001A1FF2" w:rsidP="006F61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</w:rPr>
        <w:t>Создать очередь с вещественными числами, и заполнить ее с клавиатуры. Выполнить циклический сдвиг элементов в очереди так, чтобы в ее начале был расположен наибольший элемент.</w:t>
      </w:r>
    </w:p>
    <w:p w14:paraId="43E09BE8" w14:textId="77777777" w:rsidR="006F61EB" w:rsidRPr="006F61EB" w:rsidRDefault="006F61EB" w:rsidP="006F61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6F6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 w:rsidRPr="006F6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368CFF8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A340DC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A00569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05CE0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BBD6B6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D7913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</w:t>
      </w:r>
    </w:p>
    <w:p w14:paraId="51AAAC1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98AE3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info;</w:t>
      </w:r>
    </w:p>
    <w:p w14:paraId="4B5F84B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2A731E13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};</w:t>
      </w:r>
    </w:p>
    <w:p w14:paraId="1D557E3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D7F07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Формирование элементов очереди</w:t>
      </w:r>
    </w:p>
    <w:p w14:paraId="3E3152C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вывода элементов очереди </w:t>
      </w:r>
    </w:p>
    <w:p w14:paraId="0540BF9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элементов очереди</w:t>
      </w:r>
    </w:p>
    <w:p w14:paraId="2003831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toRight(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Перемещение элементов очереди вправо</w:t>
      </w:r>
    </w:p>
    <w:p w14:paraId="41C7C9EA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Нахождение максимального значения в очереди</w:t>
      </w:r>
    </w:p>
    <w:p w14:paraId="2899EC5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0C0F9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BEA26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68B94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99E38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A144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begin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* end, * t;</w:t>
      </w:r>
    </w:p>
    <w:p w14:paraId="24A97D2E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3411D3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099C836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69BF4A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77DC4E8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E5AC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длину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6AE53BE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18CFA81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70752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B9AF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3922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378B898A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83EA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t-&gt;info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p;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Первый элемент</w:t>
      </w:r>
    </w:p>
    <w:p w14:paraId="45F8B6D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8AD05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begin = end = t;</w:t>
      </w:r>
    </w:p>
    <w:p w14:paraId="75674D9A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90F8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14:paraId="3776386A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5F0A1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52129DB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2F3990B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&amp;begin, &amp;end, temp);</w:t>
      </w:r>
    </w:p>
    <w:p w14:paraId="4E723D8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B078C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7593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Исходная очередь: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C67FC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view(begin);</w:t>
      </w:r>
    </w:p>
    <w:p w14:paraId="4C20C53E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3BBBB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toRight(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&amp;begin, &amp;end);</w:t>
      </w:r>
    </w:p>
    <w:p w14:paraId="2E9DD77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FC49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после сдвига: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060FA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view(begin);</w:t>
      </w:r>
    </w:p>
    <w:p w14:paraId="3C934D1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003F0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67E855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CE7BC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6F500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Формирование элементов очереди</w:t>
      </w:r>
    </w:p>
    <w:p w14:paraId="035E8C3E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36DC9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BAB62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A4D5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A58FF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t;</w:t>
      </w:r>
    </w:p>
    <w:p w14:paraId="6E8FF720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4087A0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3DBAC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t-&gt;info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34320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t;</w:t>
      </w:r>
    </w:p>
    <w:p w14:paraId="106FEB3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t;</w:t>
      </w:r>
    </w:p>
    <w:p w14:paraId="309F917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9D79EB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5B22D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5425F6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 элементов очереди </w:t>
      </w:r>
    </w:p>
    <w:p w14:paraId="26412D6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76A20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31C9F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1D0AA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2D816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CB229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FBDE8B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95378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0816A9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E26C8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6A832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3688F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 =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3274F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BD981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7FC5C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D42C9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BFF5B3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элементов очереди</w:t>
      </w:r>
    </w:p>
    <w:p w14:paraId="5B41A14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D5050B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* t;</w:t>
      </w:r>
    </w:p>
    <w:p w14:paraId="2A2F788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306EF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*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1D1CD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E7752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= *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85992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524EE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5CA9E1F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4F7A3A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1102A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0673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toRight(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Перемещение элементов очереди вправо</w:t>
      </w:r>
    </w:p>
    <w:p w14:paraId="5FA45D9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* t = *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A6E463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* t2 = *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9479D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5B12F8B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MAX(*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01DC1C2A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 = t-&gt;info;</w:t>
      </w:r>
    </w:p>
    <w:p w14:paraId="74311F1E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83B40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temp, t-&gt;next-&gt;info);</w:t>
      </w:r>
    </w:p>
    <w:p w14:paraId="269DE06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 =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B7DA2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386C6C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t2-&gt;info = temp;</w:t>
      </w:r>
    </w:p>
    <w:p w14:paraId="70A440C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56E2F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4D3C1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077148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Нахождение максимального значения в очереди</w:t>
      </w:r>
    </w:p>
    <w:p w14:paraId="1691CE12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9B463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-900;</w:t>
      </w:r>
    </w:p>
    <w:p w14:paraId="49E1258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69E14B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F4E2FF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B527ED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42C9A064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1AE86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F51B917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3677C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9CFD21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m) {</w:t>
      </w:r>
    </w:p>
    <w:p w14:paraId="3AA7C8E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 = t-&gt;info;</w:t>
      </w:r>
    </w:p>
    <w:p w14:paraId="51D3581A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E7C5E5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 =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9FC3F9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2E02DE" w14:textId="77777777" w:rsidR="002376A0" w:rsidRDefault="002376A0" w:rsidP="00237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044DA579" w14:textId="6130EF90" w:rsidR="006F61EB" w:rsidRDefault="002376A0" w:rsidP="002376A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D1BB32" w14:textId="77777777" w:rsidR="006F61EB" w:rsidRDefault="006F61EB" w:rsidP="006F61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 выполнения:</w:t>
      </w:r>
    </w:p>
    <w:p w14:paraId="56073565" w14:textId="790ECC57" w:rsidR="006F61EB" w:rsidRDefault="006F61EB" w:rsidP="006F61E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</w:t>
      </w:r>
      <w:r w:rsidR="001A1FF2" w:rsidRPr="001A1FF2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47C22FFF" wp14:editId="7FB8365B">
            <wp:extent cx="5487166" cy="2210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416D" w14:textId="77777777" w:rsidR="006F61EB" w:rsidRDefault="006F61EB" w:rsidP="006F61E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5CA3708" w14:textId="35C7CC69" w:rsidR="006F61EB" w:rsidRPr="002376A0" w:rsidRDefault="006F61EB" w:rsidP="006F61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Доп </w:t>
      </w:r>
      <w:r w:rsidRPr="00237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3:</w:t>
      </w:r>
    </w:p>
    <w:p w14:paraId="3E8FC71F" w14:textId="5693D778" w:rsidR="006F61EB" w:rsidRDefault="001A1FF2" w:rsidP="006F61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</w:rPr>
        <w:t xml:space="preserve">Содержимое текстового файла </w:t>
      </w:r>
      <w:r>
        <w:rPr>
          <w:rFonts w:ascii="Times New Roman" w:hAnsi="Times New Roman"/>
          <w:b/>
          <w:sz w:val="28"/>
          <w:szCs w:val="28"/>
        </w:rPr>
        <w:t>f</w:t>
      </w:r>
      <w:r>
        <w:rPr>
          <w:rFonts w:ascii="Times New Roman" w:hAnsi="Times New Roman"/>
          <w:sz w:val="28"/>
          <w:szCs w:val="28"/>
        </w:rPr>
        <w:t xml:space="preserve">, разделенное на строки, переписать в текстовый файл </w:t>
      </w:r>
      <w:r>
        <w:rPr>
          <w:rFonts w:ascii="Times New Roman" w:hAnsi="Times New Roman"/>
          <w:b/>
          <w:sz w:val="28"/>
          <w:szCs w:val="28"/>
        </w:rPr>
        <w:t>g</w:t>
      </w:r>
      <w:r>
        <w:rPr>
          <w:rFonts w:ascii="Times New Roman" w:hAnsi="Times New Roman"/>
          <w:sz w:val="28"/>
          <w:szCs w:val="28"/>
        </w:rPr>
        <w:t>, перенося при этом в конец каждой строки все входящие в нее цифры (с сохранением исходного взаимного порядка, как среди цифр, так и среди остальных литер строки). Использовать очереди.</w:t>
      </w:r>
    </w:p>
    <w:p w14:paraId="2CD6B98B" w14:textId="77777777" w:rsidR="006F61EB" w:rsidRPr="002376A0" w:rsidRDefault="006F61EB" w:rsidP="006F61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237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 w:rsidRPr="00237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5DA901F5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7BD0286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6916A572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4D5ED4B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FD18C8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1AC95E3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EE827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</w:t>
      </w:r>
    </w:p>
    <w:p w14:paraId="021CECF9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BBC6E7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info;</w:t>
      </w:r>
    </w:p>
    <w:p w14:paraId="00CA597A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6DD7415C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5F34E6C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146F1C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//формирование элементов очереди</w:t>
      </w:r>
    </w:p>
    <w:p w14:paraId="34F751F9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вывода элементов очереди </w:t>
      </w:r>
    </w:p>
    <w:p w14:paraId="0F109E45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946442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6EB60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frm(</w:t>
      </w:r>
      <w:r>
        <w:rPr>
          <w:rFonts w:ascii="Cascadia Mono" w:hAnsi="Cascadia Mono" w:cs="Cascadia Mono"/>
          <w:color w:val="A31515"/>
          <w:sz w:val="19"/>
          <w:szCs w:val="19"/>
        </w:rPr>
        <w:t>"f.txt"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10B2F2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out(</w:t>
      </w:r>
      <w:r>
        <w:rPr>
          <w:rFonts w:ascii="Cascadia Mono" w:hAnsi="Cascadia Mono" w:cs="Cascadia Mono"/>
          <w:color w:val="A31515"/>
          <w:sz w:val="19"/>
          <w:szCs w:val="19"/>
        </w:rPr>
        <w:t>"g.txt"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ADA510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A224A9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655D09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AEDCA3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53462A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77F2B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begin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* end, * t;</w:t>
      </w:r>
    </w:p>
    <w:p w14:paraId="39965A28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0D7996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p, size;</w:t>
      </w:r>
    </w:p>
    <w:p w14:paraId="17FE4D28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E2ACF5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11FA09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0CB20C9B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9A47EA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size = 1000;</w:t>
      </w:r>
    </w:p>
    <w:p w14:paraId="2AC598ED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 = -1000;</w:t>
      </w:r>
    </w:p>
    <w:p w14:paraId="7988896C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0CDF76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t-&gt;info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p;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/первый элемент</w:t>
      </w:r>
    </w:p>
    <w:p w14:paraId="36E562A5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06374D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begin = end = t;</w:t>
      </w:r>
    </w:p>
    <w:p w14:paraId="1E8432E8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A1AF05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frm.fail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5C42A41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95FED8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5E6847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5AD35464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59700B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(!frm.eof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A2C4F88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F3DFDC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frm, s);</w:t>
      </w:r>
    </w:p>
    <w:p w14:paraId="16DFD164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.length(); i++) {</w:t>
      </w:r>
    </w:p>
    <w:p w14:paraId="2370B455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(isdigit(s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5C2F3E7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&amp;begin, &amp;end, 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13A24A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459B4A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0635EBE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6786B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B648BC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11200C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view(begin);</w:t>
      </w:r>
    </w:p>
    <w:p w14:paraId="17075EB4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&amp;begin, &amp;end);</w:t>
      </w:r>
    </w:p>
    <w:p w14:paraId="10C8D9EA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5C942B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frm.close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ACE4E6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63CFE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EDCC7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898858D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484218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C84B0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//Формирование элементов очереди</w:t>
      </w:r>
    </w:p>
    <w:p w14:paraId="221B120E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906CD2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AB5D93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31AD78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D878A3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t;</w:t>
      </w:r>
    </w:p>
    <w:p w14:paraId="6698C6DA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E117789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236A2E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t-&gt;info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AD5562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t;</w:t>
      </w:r>
    </w:p>
    <w:p w14:paraId="40B14EF1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t;</w:t>
      </w:r>
    </w:p>
    <w:p w14:paraId="6D2E522F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13BEBA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889D8C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0AB45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элементов очереди </w:t>
      </w:r>
    </w:p>
    <w:p w14:paraId="278764BD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30709E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2D5D1B97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F8408D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39D1531D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=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6E5CF9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F18356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4873FF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970435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8947CA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93BE64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FBCA08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9828E97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A51019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674F5F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(t-&gt;info == -1000) {</w:t>
      </w:r>
    </w:p>
    <w:p w14:paraId="315CC382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 =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C528EB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BF9F47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4E53D0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7DF2377D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 =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47A9F3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4FACB6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A1AF5D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count++;</w:t>
      </w:r>
    </w:p>
    <w:p w14:paraId="7CD1562D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05E402EC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50D3E8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очереди</w:t>
      </w:r>
    </w:p>
    <w:p w14:paraId="12DE194A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7CF396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* t;</w:t>
      </w:r>
    </w:p>
    <w:p w14:paraId="6D99BB2C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E8696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*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6E0F37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4AB24E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= *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A747F4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051F5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55D4D036" w14:textId="77777777" w:rsidR="002F7B0F" w:rsidRDefault="002F7B0F" w:rsidP="002F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98D5B3" w14:textId="604487E6" w:rsidR="006F61EB" w:rsidRPr="002376A0" w:rsidRDefault="002F7B0F" w:rsidP="002F7B0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3007BB" w14:textId="77777777" w:rsidR="006F61EB" w:rsidRDefault="006F61EB" w:rsidP="006F61E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 выполнения:</w:t>
      </w:r>
    </w:p>
    <w:p w14:paraId="6EA559FC" w14:textId="77777777" w:rsidR="006F61EB" w:rsidRDefault="006F61EB" w:rsidP="006F61E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87A1C92" w14:textId="47E72244" w:rsidR="006F61EB" w:rsidRDefault="002F7B0F" w:rsidP="002F7B0F">
      <w:pPr>
        <w:tabs>
          <w:tab w:val="left" w:pos="1172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F7B0F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2DA7FEF8" wp14:editId="20ED3A6D">
            <wp:extent cx="4867954" cy="227679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E8F9" w14:textId="77777777" w:rsidR="006F61EB" w:rsidRDefault="006F61EB" w:rsidP="006F61E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13A859B" w14:textId="08889A6E" w:rsidR="00E211BF" w:rsidRDefault="002F7B0F">
      <w:r w:rsidRPr="002F7B0F">
        <w:drawing>
          <wp:inline distT="0" distB="0" distL="0" distR="0" wp14:anchorId="7B992508" wp14:editId="3D2E9127">
            <wp:extent cx="5468113" cy="239110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EB"/>
    <w:rsid w:val="001A1FF2"/>
    <w:rsid w:val="002376A0"/>
    <w:rsid w:val="002F7B0F"/>
    <w:rsid w:val="004900CF"/>
    <w:rsid w:val="00490574"/>
    <w:rsid w:val="006F61EB"/>
    <w:rsid w:val="00BC7667"/>
    <w:rsid w:val="00E2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BB25"/>
  <w15:chartTrackingRefBased/>
  <w15:docId w15:val="{1AE76910-5848-478F-910A-7F8C5CD6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1EB"/>
    <w:pPr>
      <w:spacing w:line="254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61EB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F61EB"/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paragraph" w:customStyle="1" w:styleId="msonormal0">
    <w:name w:val="msonormal"/>
    <w:basedOn w:val="a"/>
    <w:rsid w:val="006F6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4">
    <w:name w:val="Основной текст (4)_"/>
    <w:link w:val="40"/>
    <w:uiPriority w:val="99"/>
    <w:locked/>
    <w:rsid w:val="006F61EB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6F61EB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character" w:styleId="a3">
    <w:name w:val="Hyperlink"/>
    <w:semiHidden/>
    <w:unhideWhenUsed/>
    <w:rsid w:val="002376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User\Downloads\&#1055;&#1088;&#1072;&#1082;&#1090;&#1080;&#1082;&#1091;&#1084;&#1054;&#1040;&#1055;-2&#1095;&#1072;&#1089;&#1090;&#1100;2021.doc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15</Pages>
  <Words>2329</Words>
  <Characters>13277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375336717655</dc:creator>
  <cp:keywords/>
  <dc:description/>
  <cp:lastModifiedBy>375336717655</cp:lastModifiedBy>
  <cp:revision>2</cp:revision>
  <dcterms:created xsi:type="dcterms:W3CDTF">2024-03-26T19:39:00Z</dcterms:created>
  <dcterms:modified xsi:type="dcterms:W3CDTF">2024-03-29T11:00:00Z</dcterms:modified>
</cp:coreProperties>
</file>