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15D4" w:rsidRDefault="00FD6DE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  <w:lang w:val="es-ES" w:eastAsia="es-ES"/>
        </w:rPr>
        <w:drawing>
          <wp:anchor distT="114300" distB="114300" distL="114300" distR="114300" simplePos="0" relativeHeight="251658240" behindDoc="0" locked="0" layoutInCell="1" hidden="0" allowOverlap="1" wp14:anchorId="2ACC8C75" wp14:editId="07777777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CIENCIAS DE LA COMPUTACIÓN</w:t>
      </w:r>
    </w:p>
    <w:p w14:paraId="00000004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INGENIERÍA EN</w:t>
      </w:r>
    </w:p>
    <w:p w14:paraId="00000005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SISTEMAS E INFORMÁTICA</w:t>
      </w:r>
    </w:p>
    <w:p w14:paraId="00000006" w14:textId="77777777" w:rsidR="00BB15D4" w:rsidRDefault="00BB15D4">
      <w:pPr>
        <w:pStyle w:val="Normal1"/>
      </w:pPr>
    </w:p>
    <w:p w14:paraId="00000007" w14:textId="77777777" w:rsidR="00BB15D4" w:rsidRDefault="00BB15D4">
      <w:pPr>
        <w:pStyle w:val="Normal1"/>
        <w:jc w:val="center"/>
      </w:pPr>
    </w:p>
    <w:p w14:paraId="00000008" w14:textId="77777777" w:rsidR="00BB15D4" w:rsidRDefault="00BB15D4">
      <w:pPr>
        <w:pStyle w:val="Normal1"/>
        <w:jc w:val="center"/>
      </w:pPr>
    </w:p>
    <w:p w14:paraId="0000000A" w14:textId="77777777" w:rsidR="00BB15D4" w:rsidRDefault="00BB15D4">
      <w:pPr>
        <w:pStyle w:val="Normal1"/>
        <w:jc w:val="center"/>
        <w:rPr>
          <w:sz w:val="24"/>
          <w:szCs w:val="24"/>
        </w:rPr>
      </w:pPr>
    </w:p>
    <w:p w14:paraId="0000000B" w14:textId="77777777" w:rsidR="00BB15D4" w:rsidRDefault="00BB15D4">
      <w:pPr>
        <w:pStyle w:val="Normal1"/>
      </w:pPr>
    </w:p>
    <w:p w14:paraId="0000000C" w14:textId="77777777" w:rsidR="00BB15D4" w:rsidRDefault="00FD6DE5">
      <w:pPr>
        <w:pStyle w:val="Normal1"/>
        <w:jc w:val="center"/>
      </w:pPr>
      <w:r>
        <w:rPr>
          <w:i/>
          <w:sz w:val="36"/>
          <w:szCs w:val="36"/>
        </w:rPr>
        <w:t>“HISTORIAS DE USUARIO”</w:t>
      </w:r>
    </w:p>
    <w:p w14:paraId="0000000D" w14:textId="77777777" w:rsidR="00BB15D4" w:rsidRDefault="00BB15D4">
      <w:pPr>
        <w:pStyle w:val="Normal1"/>
      </w:pPr>
    </w:p>
    <w:p w14:paraId="0000000E" w14:textId="77777777" w:rsidR="00BB15D4" w:rsidRDefault="00BB15D4">
      <w:pPr>
        <w:pStyle w:val="Normal1"/>
      </w:pPr>
    </w:p>
    <w:p w14:paraId="0000000F" w14:textId="77777777" w:rsidR="00BB15D4" w:rsidRDefault="00BB15D4">
      <w:pPr>
        <w:pStyle w:val="Normal1"/>
      </w:pPr>
    </w:p>
    <w:p w14:paraId="00000010" w14:textId="77777777" w:rsidR="00BB15D4" w:rsidRDefault="50C2CE24">
      <w:pPr>
        <w:pStyle w:val="Normal1"/>
        <w:jc w:val="right"/>
      </w:pPr>
      <w:r w:rsidRPr="50C2CE24">
        <w:rPr>
          <w:b/>
          <w:bCs/>
        </w:rPr>
        <w:t>Integrantes:</w:t>
      </w:r>
    </w:p>
    <w:p w14:paraId="410438F7" w14:textId="4688515A" w:rsidR="50C2CE24" w:rsidRPr="009E0D7C" w:rsidRDefault="009E0D7C" w:rsidP="50C2CE24">
      <w:pPr>
        <w:pStyle w:val="Normal1"/>
        <w:jc w:val="right"/>
        <w:rPr>
          <w:color w:val="000000" w:themeColor="text1"/>
        </w:rPr>
      </w:pPr>
      <w:r w:rsidRPr="009E0D7C">
        <w:t>Alexandro Molina</w:t>
      </w:r>
    </w:p>
    <w:p w14:paraId="2FE39C85" w14:textId="700691F0" w:rsidR="50C2CE24" w:rsidRPr="009E0D7C" w:rsidRDefault="009E0D7C" w:rsidP="50C2CE24">
      <w:pPr>
        <w:pStyle w:val="Normal1"/>
        <w:jc w:val="right"/>
        <w:rPr>
          <w:color w:val="000000" w:themeColor="text1"/>
        </w:rPr>
      </w:pPr>
      <w:r w:rsidRPr="009E0D7C">
        <w:t xml:space="preserve">Cristhian </w:t>
      </w:r>
      <w:proofErr w:type="spellStart"/>
      <w:r w:rsidRPr="009E0D7C">
        <w:t>Marcalla</w:t>
      </w:r>
      <w:proofErr w:type="spellEnd"/>
    </w:p>
    <w:p w14:paraId="00BDAAFB" w14:textId="17271210" w:rsidR="50C2CE24" w:rsidRDefault="50C2CE24" w:rsidP="50C2CE24">
      <w:pPr>
        <w:pStyle w:val="Normal1"/>
        <w:jc w:val="right"/>
        <w:rPr>
          <w:color w:val="000000" w:themeColor="text1"/>
        </w:rPr>
      </w:pPr>
      <w:r w:rsidRPr="50C2CE24">
        <w:rPr>
          <w:color w:val="000000" w:themeColor="text1"/>
        </w:rPr>
        <w:t xml:space="preserve">Kevin </w:t>
      </w:r>
      <w:r w:rsidR="009E0D7C">
        <w:rPr>
          <w:color w:val="000000" w:themeColor="text1"/>
        </w:rPr>
        <w:t>Cañola</w:t>
      </w:r>
    </w:p>
    <w:p w14:paraId="00000014" w14:textId="77777777" w:rsidR="00BB15D4" w:rsidRDefault="00BB15D4">
      <w:pPr>
        <w:pStyle w:val="Normal1"/>
        <w:jc w:val="right"/>
      </w:pPr>
    </w:p>
    <w:p w14:paraId="00000015" w14:textId="77777777" w:rsidR="00BB15D4" w:rsidRDefault="00BB15D4">
      <w:pPr>
        <w:pStyle w:val="Normal1"/>
        <w:jc w:val="right"/>
      </w:pPr>
    </w:p>
    <w:p w14:paraId="00000016" w14:textId="77777777" w:rsidR="00BB15D4" w:rsidRDefault="00BB15D4">
      <w:pPr>
        <w:pStyle w:val="Normal1"/>
        <w:jc w:val="right"/>
      </w:pPr>
    </w:p>
    <w:p w14:paraId="00000017" w14:textId="77777777" w:rsidR="00BB15D4" w:rsidRDefault="00FD6DE5">
      <w:pPr>
        <w:pStyle w:val="Normal1"/>
        <w:jc w:val="right"/>
      </w:pPr>
      <w:r>
        <w:rPr>
          <w:b/>
        </w:rPr>
        <w:t>Tutor:</w:t>
      </w:r>
    </w:p>
    <w:p w14:paraId="00000018" w14:textId="77777777" w:rsidR="00BB15D4" w:rsidRDefault="00FD6DE5">
      <w:pPr>
        <w:pStyle w:val="Normal1"/>
        <w:jc w:val="right"/>
      </w:pPr>
      <w:r>
        <w:t>Ing. Jenny Ruiz</w:t>
      </w:r>
    </w:p>
    <w:p w14:paraId="00000019" w14:textId="77777777" w:rsidR="00BB15D4" w:rsidRDefault="00BB15D4">
      <w:pPr>
        <w:pStyle w:val="Normal1"/>
        <w:jc w:val="right"/>
      </w:pPr>
    </w:p>
    <w:p w14:paraId="0000001A" w14:textId="77777777" w:rsidR="00BB15D4" w:rsidRDefault="00BB15D4">
      <w:pPr>
        <w:pStyle w:val="Normal1"/>
        <w:jc w:val="right"/>
      </w:pPr>
    </w:p>
    <w:p w14:paraId="0000001B" w14:textId="77777777" w:rsidR="00BB15D4" w:rsidRDefault="00BB15D4">
      <w:pPr>
        <w:pStyle w:val="Normal1"/>
        <w:jc w:val="right"/>
      </w:pPr>
    </w:p>
    <w:p w14:paraId="0000001C" w14:textId="77777777" w:rsidR="00BB15D4" w:rsidRDefault="00BB15D4">
      <w:pPr>
        <w:pStyle w:val="Normal1"/>
        <w:jc w:val="right"/>
      </w:pPr>
    </w:p>
    <w:p w14:paraId="530890E3" w14:textId="77777777" w:rsidR="009E0D7C" w:rsidRDefault="009E0D7C">
      <w:pPr>
        <w:pStyle w:val="Normal1"/>
        <w:jc w:val="right"/>
      </w:pPr>
    </w:p>
    <w:p w14:paraId="0000001D" w14:textId="77777777" w:rsidR="00BB15D4" w:rsidRDefault="00BB15D4">
      <w:pPr>
        <w:pStyle w:val="Normal1"/>
      </w:pPr>
    </w:p>
    <w:p w14:paraId="0000001E" w14:textId="77777777" w:rsidR="00BB15D4" w:rsidRDefault="00FD6DE5">
      <w:pPr>
        <w:pStyle w:val="Normal1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</w:rPr>
        <w:lastRenderedPageBreak/>
        <w:t>Historias de usuario</w:t>
      </w:r>
      <w:r>
        <w:rPr>
          <w:rFonts w:ascii="Georgia" w:eastAsia="Georgia" w:hAnsi="Georgia" w:cs="Georgia"/>
          <w:b/>
          <w:sz w:val="26"/>
          <w:szCs w:val="26"/>
        </w:rPr>
        <w:t xml:space="preserve"> </w:t>
      </w:r>
    </w:p>
    <w:p w14:paraId="0000001F" w14:textId="77777777" w:rsidR="00BB15D4" w:rsidRDefault="00BB15D4">
      <w:pPr>
        <w:pStyle w:val="Normal1"/>
      </w:pPr>
    </w:p>
    <w:tbl>
      <w:tblPr>
        <w:tblStyle w:val="af2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0415E0A5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0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0BBA9F78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3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4" w14:textId="63C318E9" w:rsidR="00BB15D4" w:rsidRDefault="50C2CE24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BB15D4" w14:paraId="4646EA3E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6" w14:textId="77777777" w:rsidR="00BB15D4" w:rsidRDefault="50C2CE24" w:rsidP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Ingresar Credenciales</w:t>
            </w:r>
          </w:p>
        </w:tc>
      </w:tr>
      <w:tr w:rsidR="00BB15D4" w14:paraId="584C8A54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9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2B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30FD916F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C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BB15D4" w14:paraId="1C7F548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F" w14:textId="334DB0E7" w:rsidR="00BB15D4" w:rsidRDefault="50C2CE24" w:rsidP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9E0D7C" w:rsidRPr="0083614F">
              <w:rPr>
                <w:b w:val="0"/>
                <w:bCs/>
              </w:rPr>
              <w:t>Alexandro Molina</w:t>
            </w:r>
          </w:p>
        </w:tc>
      </w:tr>
      <w:tr w:rsidR="00BB15D4" w14:paraId="5974F439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2" w14:textId="77777777" w:rsidR="00BB15D4" w:rsidRDefault="50C2CE24">
            <w:pPr>
              <w:pStyle w:val="Normal1"/>
              <w:spacing w:line="360" w:lineRule="auto"/>
            </w:pPr>
            <w:r w:rsidRPr="50C2CE24">
              <w:t xml:space="preserve">Descripción: </w:t>
            </w:r>
          </w:p>
          <w:p w14:paraId="00000033" w14:textId="60F19149" w:rsidR="00BB15D4" w:rsidRDefault="00AD1423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bCs/>
                <w:color w:val="000000" w:themeColor="text1"/>
              </w:rPr>
            </w:pPr>
            <w:r w:rsidRPr="00AD1423">
              <w:rPr>
                <w:b w:val="0"/>
              </w:rPr>
              <w:t>El usuario puede registrar datos de los empleados en un formulario legible y funcional.</w:t>
            </w:r>
          </w:p>
        </w:tc>
      </w:tr>
      <w:tr w:rsidR="00BB15D4" w14:paraId="2D2DEB5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6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37" w14:textId="735C16D9" w:rsidR="00BB15D4" w:rsidRDefault="002762F7">
            <w:pPr>
              <w:pStyle w:val="Normal1"/>
              <w:numPr>
                <w:ilvl w:val="0"/>
                <w:numId w:val="1"/>
              </w:numPr>
              <w:spacing w:line="360" w:lineRule="auto"/>
            </w:pPr>
            <w:r w:rsidRPr="002762F7">
              <w:rPr>
                <w:b w:val="0"/>
              </w:rPr>
              <w:t>Si no se completan todos los campos requeridos, el sistema impedirá el guardado.</w:t>
            </w:r>
          </w:p>
        </w:tc>
      </w:tr>
    </w:tbl>
    <w:p w14:paraId="0000003A" w14:textId="77777777" w:rsidR="00BB15D4" w:rsidRDefault="00BB15D4">
      <w:pPr>
        <w:pStyle w:val="Normal1"/>
        <w:spacing w:line="360" w:lineRule="auto"/>
      </w:pPr>
    </w:p>
    <w:tbl>
      <w:tblPr>
        <w:tblStyle w:val="af3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60CAFD58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B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0EC3AD31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E" w14:textId="77777777" w:rsidR="00BB15D4" w:rsidRDefault="00FD6DE5">
            <w:pPr>
              <w:pStyle w:val="Normal1"/>
              <w:spacing w:after="200" w:line="360" w:lineRule="auto"/>
            </w:pPr>
            <w:r>
              <w:t>Número: 2</w:t>
            </w:r>
          </w:p>
        </w:tc>
        <w:tc>
          <w:tcPr>
            <w:tcW w:w="6203" w:type="dxa"/>
            <w:gridSpan w:val="2"/>
          </w:tcPr>
          <w:p w14:paraId="0000003F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Administrador.</w:t>
            </w:r>
          </w:p>
        </w:tc>
      </w:tr>
      <w:tr w:rsidR="00BB15D4" w14:paraId="4F992952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1" w14:textId="6EE39CB0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Registrar nuevo trabajador</w:t>
            </w:r>
          </w:p>
        </w:tc>
      </w:tr>
      <w:tr w:rsidR="00BB15D4" w14:paraId="67B3D95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4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46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46FE87AD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7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BB15D4" w14:paraId="50CEB7AB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A" w14:textId="3D242E60" w:rsidR="00BB15D4" w:rsidRDefault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A6259E" w:rsidRPr="00AC7E44">
              <w:rPr>
                <w:b w:val="0"/>
                <w:bCs/>
              </w:rPr>
              <w:t>Kevin Cañola</w:t>
            </w:r>
          </w:p>
        </w:tc>
      </w:tr>
      <w:tr w:rsidR="00BB15D4" w14:paraId="469137BF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D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4E" w14:textId="01979890" w:rsidR="00BB15D4" w:rsidRDefault="00E91480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 w:rsidRPr="00E91480">
              <w:rPr>
                <w:b w:val="0"/>
              </w:rPr>
              <w:t xml:space="preserve">El usuario </w:t>
            </w:r>
            <w:r w:rsidR="00321093" w:rsidRPr="00E91480">
              <w:rPr>
                <w:b w:val="0"/>
              </w:rPr>
              <w:t>podrá</w:t>
            </w:r>
            <w:r w:rsidRPr="00E91480">
              <w:rPr>
                <w:b w:val="0"/>
              </w:rPr>
              <w:t xml:space="preserve"> agregar y </w:t>
            </w:r>
            <w:r w:rsidR="00321093" w:rsidRPr="00E91480">
              <w:rPr>
                <w:b w:val="0"/>
              </w:rPr>
              <w:t>elimina</w:t>
            </w:r>
            <w:r w:rsidR="00321093" w:rsidRPr="00E91480">
              <w:t>r</w:t>
            </w:r>
            <w:r w:rsidRPr="00E91480">
              <w:rPr>
                <w:b w:val="0"/>
              </w:rPr>
              <w:t xml:space="preserve"> emp</w:t>
            </w:r>
            <w:r w:rsidR="00321093">
              <w:rPr>
                <w:b w:val="0"/>
              </w:rPr>
              <w:t>l</w:t>
            </w:r>
            <w:r w:rsidRPr="00E91480">
              <w:rPr>
                <w:b w:val="0"/>
              </w:rPr>
              <w:t>eados del formulario.</w:t>
            </w:r>
          </w:p>
        </w:tc>
      </w:tr>
      <w:tr w:rsidR="00BB15D4" w14:paraId="4BF8E59D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1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53" w14:textId="76BFF999" w:rsidR="00BB15D4" w:rsidRPr="008C1281" w:rsidRDefault="00321093" w:rsidP="008C1281">
            <w:pPr>
              <w:pStyle w:val="Normal1"/>
              <w:numPr>
                <w:ilvl w:val="0"/>
                <w:numId w:val="1"/>
              </w:numPr>
              <w:spacing w:line="360" w:lineRule="auto"/>
            </w:pPr>
            <w:r w:rsidRPr="00321093">
              <w:rPr>
                <w:b w:val="0"/>
              </w:rPr>
              <w:t xml:space="preserve">Para validar los datos de los nuevos empleados se usa </w:t>
            </w:r>
            <w:r w:rsidRPr="00321093">
              <w:rPr>
                <w:b w:val="0"/>
              </w:rPr>
              <w:t>usuari</w:t>
            </w:r>
            <w:r w:rsidRPr="00321093">
              <w:t>o</w:t>
            </w:r>
            <w:r w:rsidRPr="00321093">
              <w:rPr>
                <w:b w:val="0"/>
              </w:rPr>
              <w:t xml:space="preserve"> y contraseña o número de cédula.</w:t>
            </w:r>
          </w:p>
        </w:tc>
      </w:tr>
    </w:tbl>
    <w:p w14:paraId="00000056" w14:textId="77777777" w:rsidR="00BB15D4" w:rsidRDefault="00BB15D4">
      <w:pPr>
        <w:pStyle w:val="Normal1"/>
        <w:spacing w:line="360" w:lineRule="auto"/>
      </w:pPr>
    </w:p>
    <w:p w14:paraId="00000071" w14:textId="77777777" w:rsidR="00BB15D4" w:rsidRDefault="00BB15D4">
      <w:pPr>
        <w:pStyle w:val="Normal1"/>
        <w:spacing w:line="360" w:lineRule="auto"/>
      </w:pPr>
    </w:p>
    <w:tbl>
      <w:tblPr>
        <w:tblStyle w:val="af5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6851012C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2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BB15D4" w14:paraId="2145CF46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5" w14:textId="4D0F465B" w:rsidR="00BB15D4" w:rsidRDefault="50C2CE24">
            <w:pPr>
              <w:pStyle w:val="Normal1"/>
              <w:spacing w:after="200" w:line="360" w:lineRule="auto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00000076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Administrador.</w:t>
            </w:r>
          </w:p>
        </w:tc>
      </w:tr>
      <w:tr w:rsidR="00BB15D4" w14:paraId="61FA27A0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8" w14:textId="187F4B8E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 Gestión de edición de datos</w:t>
            </w:r>
            <w:r>
              <w:rPr>
                <w:b w:val="0"/>
              </w:rPr>
              <w:t>.</w:t>
            </w:r>
          </w:p>
        </w:tc>
      </w:tr>
      <w:tr w:rsidR="00BB15D4" w14:paraId="3506A9D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B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7D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7D2C7DD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E" w14:textId="77777777" w:rsidR="00BB15D4" w:rsidRDefault="00FD6DE5">
            <w:pPr>
              <w:pStyle w:val="Normal1"/>
              <w:spacing w:after="200" w:line="360" w:lineRule="auto"/>
            </w:pPr>
            <w:r>
              <w:t>Iteración Asignada: 2</w:t>
            </w:r>
          </w:p>
        </w:tc>
      </w:tr>
      <w:tr w:rsidR="00BB15D4" w14:paraId="568704FA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1" w14:textId="2C711F02" w:rsidR="00BB15D4" w:rsidRDefault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AC7E44" w:rsidRPr="00AC7E44">
              <w:rPr>
                <w:b w:val="0"/>
                <w:bCs/>
              </w:rPr>
              <w:t xml:space="preserve">Cristhian </w:t>
            </w:r>
            <w:proofErr w:type="spellStart"/>
            <w:r w:rsidR="00AC7E44" w:rsidRPr="00AC7E44">
              <w:rPr>
                <w:b w:val="0"/>
                <w:bCs/>
              </w:rPr>
              <w:t>Marcalla</w:t>
            </w:r>
            <w:proofErr w:type="spellEnd"/>
          </w:p>
        </w:tc>
      </w:tr>
      <w:tr w:rsidR="00BB15D4" w14:paraId="567851C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4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85" w14:textId="585B9E0E" w:rsidR="00BB15D4" w:rsidRDefault="00313E4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 w:rsidRPr="00313E44">
              <w:rPr>
                <w:b w:val="0"/>
              </w:rPr>
              <w:t>El usuario podrá ver la galería de productos con imágenes, precios y tallas disponibles</w:t>
            </w:r>
          </w:p>
        </w:tc>
      </w:tr>
      <w:tr w:rsidR="00BB15D4" w14:paraId="1C0E921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8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89" w14:textId="78620633" w:rsidR="00BB15D4" w:rsidRDefault="000805C4">
            <w:pPr>
              <w:pStyle w:val="Normal1"/>
              <w:widowControl w:val="0"/>
              <w:numPr>
                <w:ilvl w:val="0"/>
                <w:numId w:val="1"/>
              </w:numPr>
              <w:spacing w:line="360" w:lineRule="auto"/>
            </w:pPr>
            <w:r w:rsidRPr="000805C4">
              <w:rPr>
                <w:b w:val="0"/>
              </w:rPr>
              <w:t>El sistema debe validar que no existan productos duplicados y registre los cambios.</w:t>
            </w:r>
          </w:p>
        </w:tc>
      </w:tr>
    </w:tbl>
    <w:p w14:paraId="0000008C" w14:textId="77777777" w:rsidR="00BB15D4" w:rsidRDefault="00BB15D4">
      <w:pPr>
        <w:pStyle w:val="Normal1"/>
        <w:spacing w:line="360" w:lineRule="auto"/>
        <w:rPr>
          <w:b/>
        </w:rPr>
      </w:pPr>
    </w:p>
    <w:tbl>
      <w:tblPr>
        <w:tblStyle w:val="af6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51061F20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D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13A61D9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0" w14:textId="2B07428E" w:rsidR="00BB15D4" w:rsidRDefault="50C2CE24">
            <w:pPr>
              <w:pStyle w:val="Normal1"/>
              <w:spacing w:after="200" w:line="360" w:lineRule="auto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14:paraId="00000091" w14:textId="10A4B407" w:rsidR="00BB15D4" w:rsidRDefault="50C2CE24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 xml:space="preserve">: </w:t>
            </w:r>
            <w:r w:rsidR="00B416F0" w:rsidRPr="00B416F0">
              <w:rPr>
                <w:rFonts w:ascii="Calibri" w:eastAsia="Calibri" w:hAnsi="Calibri" w:cs="Calibri"/>
              </w:rPr>
              <w:t>Administrador y empleados</w:t>
            </w:r>
          </w:p>
        </w:tc>
      </w:tr>
      <w:tr w:rsidR="00BB15D4" w14:paraId="643A386E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3" w14:textId="1CECC6A9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Gestión de búsqueda de datos</w:t>
            </w:r>
          </w:p>
        </w:tc>
      </w:tr>
      <w:tr w:rsidR="00BB15D4" w14:paraId="4FA7B99E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6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98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4D94448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9" w14:textId="77777777" w:rsidR="00BB15D4" w:rsidRDefault="50C2CE24">
            <w:pPr>
              <w:pStyle w:val="Normal1"/>
              <w:spacing w:after="200" w:line="360" w:lineRule="auto"/>
              <w:rPr>
                <w:b w:val="0"/>
              </w:rPr>
            </w:pPr>
            <w:r>
              <w:t>Iteración Asignada: 1</w:t>
            </w:r>
          </w:p>
        </w:tc>
      </w:tr>
      <w:tr w:rsidR="00BB15D4" w14:paraId="640638F3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C" w14:textId="6E3F40A4" w:rsidR="00BB15D4" w:rsidRPr="0083614F" w:rsidRDefault="50C2CE24">
            <w:pPr>
              <w:pStyle w:val="Normal1"/>
              <w:spacing w:after="200" w:line="360" w:lineRule="auto"/>
              <w:rPr>
                <w:b w:val="0"/>
                <w:bCs/>
              </w:rPr>
            </w:pPr>
            <w:r>
              <w:t xml:space="preserve">Programador Responsable: </w:t>
            </w:r>
            <w:r w:rsidR="0083614F" w:rsidRPr="0083614F">
              <w:rPr>
                <w:b w:val="0"/>
                <w:bCs/>
              </w:rPr>
              <w:t>Alexandro Molina</w:t>
            </w:r>
          </w:p>
        </w:tc>
      </w:tr>
      <w:tr w:rsidR="00BB15D4" w14:paraId="3B041161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F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A0" w14:textId="30C693FC" w:rsidR="00BB15D4" w:rsidRDefault="00211F50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 w:rsidRPr="00211F50">
              <w:rPr>
                <w:b w:val="0"/>
              </w:rPr>
              <w:t>El inventario se debe actualizar si un cliente realiza una compra, además de agregar, editar o eliminar productos.</w:t>
            </w:r>
          </w:p>
        </w:tc>
      </w:tr>
      <w:tr w:rsidR="00BB15D4" w14:paraId="60A92294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3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A5" w14:textId="03CC5EE4" w:rsidR="00BB15D4" w:rsidRDefault="00952088" w:rsidP="00A57056">
            <w:pPr>
              <w:pStyle w:val="Normal1"/>
              <w:numPr>
                <w:ilvl w:val="0"/>
                <w:numId w:val="3"/>
              </w:numPr>
              <w:spacing w:line="360" w:lineRule="auto"/>
              <w:ind w:left="306" w:hanging="284"/>
            </w:pPr>
            <w:r w:rsidRPr="00952088">
              <w:rPr>
                <w:b w:val="0"/>
              </w:rPr>
              <w:t>El sistema debe validar stock y registrar ingresos de productos correctamente.</w:t>
            </w:r>
          </w:p>
        </w:tc>
      </w:tr>
    </w:tbl>
    <w:p w14:paraId="000000A8" w14:textId="77777777" w:rsidR="00BB15D4" w:rsidRDefault="00BB15D4">
      <w:pPr>
        <w:pStyle w:val="Normal1"/>
        <w:spacing w:line="360" w:lineRule="auto"/>
      </w:pPr>
    </w:p>
    <w:p w14:paraId="76B7D891" w14:textId="77777777" w:rsidR="00A57056" w:rsidRDefault="00A57056">
      <w:pPr>
        <w:pStyle w:val="Normal1"/>
        <w:spacing w:line="360" w:lineRule="auto"/>
      </w:pPr>
    </w:p>
    <w:p w14:paraId="33B0AC32" w14:textId="77777777" w:rsidR="00A57056" w:rsidRDefault="00A57056">
      <w:pPr>
        <w:pStyle w:val="Normal1"/>
        <w:spacing w:line="360" w:lineRule="auto"/>
      </w:pPr>
    </w:p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D2FCB" w14:paraId="7FF708C6" w14:textId="77777777" w:rsidTr="00F50926">
        <w:tc>
          <w:tcPr>
            <w:tcW w:w="8484" w:type="dxa"/>
            <w:gridSpan w:val="3"/>
          </w:tcPr>
          <w:p w14:paraId="1F93B0EC" w14:textId="77777777" w:rsidR="00DD2FCB" w:rsidRDefault="00DD2FCB" w:rsidP="00F50926">
            <w:pPr>
              <w:pStyle w:val="Normal1"/>
              <w:spacing w:after="200" w:line="360" w:lineRule="auto"/>
              <w:ind w:left="720"/>
              <w:jc w:val="right"/>
            </w:pPr>
            <w:bookmarkStart w:id="0" w:name="_Hlk108936914"/>
            <w:r>
              <w:lastRenderedPageBreak/>
              <w:t>Historia de Usuario</w:t>
            </w:r>
          </w:p>
        </w:tc>
      </w:tr>
      <w:tr w:rsidR="00DD2FCB" w14:paraId="2392F602" w14:textId="77777777" w:rsidTr="00AA2690">
        <w:tc>
          <w:tcPr>
            <w:tcW w:w="2281" w:type="dxa"/>
            <w:shd w:val="clear" w:color="auto" w:fill="B4C6E7" w:themeFill="accent1" w:themeFillTint="66"/>
          </w:tcPr>
          <w:p w14:paraId="4318993A" w14:textId="08204E55" w:rsidR="00DD2FCB" w:rsidRDefault="00DD2FCB" w:rsidP="00F50926">
            <w:pPr>
              <w:pStyle w:val="Normal1"/>
              <w:spacing w:after="200" w:line="360" w:lineRule="auto"/>
            </w:pPr>
            <w:r>
              <w:t>Número: 5</w:t>
            </w:r>
          </w:p>
        </w:tc>
        <w:tc>
          <w:tcPr>
            <w:tcW w:w="6203" w:type="dxa"/>
            <w:gridSpan w:val="2"/>
            <w:shd w:val="clear" w:color="auto" w:fill="B4C6E7" w:themeFill="accent1" w:themeFillTint="66"/>
          </w:tcPr>
          <w:p w14:paraId="21BB254E" w14:textId="49D235CF" w:rsidR="00DD2FCB" w:rsidRDefault="00DD2FCB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 xml:space="preserve">: </w:t>
            </w:r>
            <w:r w:rsidR="00B416F0">
              <w:rPr>
                <w:rFonts w:ascii="Calibri" w:eastAsia="Calibri" w:hAnsi="Calibri" w:cs="Calibri"/>
              </w:rPr>
              <w:t>Cliente</w:t>
            </w:r>
          </w:p>
        </w:tc>
      </w:tr>
      <w:tr w:rsidR="00DD2FCB" w14:paraId="564471C0" w14:textId="77777777" w:rsidTr="00F50926">
        <w:tc>
          <w:tcPr>
            <w:tcW w:w="8484" w:type="dxa"/>
            <w:gridSpan w:val="3"/>
          </w:tcPr>
          <w:p w14:paraId="57F467F1" w14:textId="24421FBB" w:rsidR="00DD2FCB" w:rsidRDefault="00DD2FCB" w:rsidP="00F50926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</w:t>
            </w:r>
            <w:r w:rsidR="00712485">
              <w:t>visualización</w:t>
            </w:r>
            <w:r>
              <w:t xml:space="preserve"> de datos</w:t>
            </w:r>
          </w:p>
        </w:tc>
      </w:tr>
      <w:tr w:rsidR="00DD2FCB" w14:paraId="5EE9811E" w14:textId="77777777" w:rsidTr="00AA2690">
        <w:tc>
          <w:tcPr>
            <w:tcW w:w="4201" w:type="dxa"/>
            <w:gridSpan w:val="2"/>
            <w:shd w:val="clear" w:color="auto" w:fill="B4C6E7" w:themeFill="accent1" w:themeFillTint="66"/>
          </w:tcPr>
          <w:p w14:paraId="1ACCAD7E" w14:textId="77777777" w:rsidR="00DD2FCB" w:rsidRDefault="00DD2FCB" w:rsidP="00F50926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  <w:shd w:val="clear" w:color="auto" w:fill="B4C6E7" w:themeFill="accent1" w:themeFillTint="66"/>
          </w:tcPr>
          <w:p w14:paraId="39286CFA" w14:textId="77777777" w:rsidR="00DD2FCB" w:rsidRDefault="00DD2FCB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D2FCB" w14:paraId="30C80F68" w14:textId="77777777" w:rsidTr="00F50926">
        <w:tc>
          <w:tcPr>
            <w:tcW w:w="8484" w:type="dxa"/>
            <w:gridSpan w:val="3"/>
          </w:tcPr>
          <w:p w14:paraId="3F0B54FC" w14:textId="77777777" w:rsidR="00DD2FCB" w:rsidRDefault="00DD2FCB" w:rsidP="00F50926">
            <w:pPr>
              <w:pStyle w:val="Normal1"/>
              <w:spacing w:after="200" w:line="360" w:lineRule="auto"/>
              <w:rPr>
                <w:b/>
              </w:rPr>
            </w:pPr>
            <w:r>
              <w:t>Iteración Asignada: 1</w:t>
            </w:r>
          </w:p>
        </w:tc>
      </w:tr>
      <w:tr w:rsidR="00DD2FCB" w14:paraId="597694D8" w14:textId="77777777" w:rsidTr="00AA2690">
        <w:tc>
          <w:tcPr>
            <w:tcW w:w="8484" w:type="dxa"/>
            <w:gridSpan w:val="3"/>
            <w:shd w:val="clear" w:color="auto" w:fill="B4C6E7" w:themeFill="accent1" w:themeFillTint="66"/>
          </w:tcPr>
          <w:p w14:paraId="0603C3AE" w14:textId="39545EED" w:rsidR="00DD2FCB" w:rsidRDefault="00DD2FCB" w:rsidP="00F50926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A57056">
              <w:t>Kevin Cañola</w:t>
            </w:r>
          </w:p>
        </w:tc>
      </w:tr>
      <w:tr w:rsidR="00DD2FCB" w14:paraId="7392D81C" w14:textId="77777777" w:rsidTr="00F50926">
        <w:tc>
          <w:tcPr>
            <w:tcW w:w="8484" w:type="dxa"/>
            <w:gridSpan w:val="3"/>
          </w:tcPr>
          <w:p w14:paraId="353909DF" w14:textId="77777777" w:rsidR="00DD2FCB" w:rsidRDefault="00DD2FCB" w:rsidP="00F50926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683C7CF6" w14:textId="5591826F" w:rsidR="00DD2FCB" w:rsidRDefault="00B237AB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 w:rsidRPr="00B237AB">
              <w:t>El cliente puede agregar, editar o eliminar productos de desea comprar.</w:t>
            </w:r>
          </w:p>
        </w:tc>
      </w:tr>
      <w:tr w:rsidR="00DD2FCB" w14:paraId="286121CF" w14:textId="77777777" w:rsidTr="00AA2690">
        <w:tc>
          <w:tcPr>
            <w:tcW w:w="8484" w:type="dxa"/>
            <w:gridSpan w:val="3"/>
            <w:shd w:val="clear" w:color="auto" w:fill="B4C6E7" w:themeFill="accent1" w:themeFillTint="66"/>
          </w:tcPr>
          <w:p w14:paraId="637995D8" w14:textId="77777777" w:rsidR="00DD2FCB" w:rsidRDefault="00DD2FCB" w:rsidP="00F50926">
            <w:pPr>
              <w:pStyle w:val="Normal1"/>
              <w:spacing w:line="360" w:lineRule="auto"/>
            </w:pPr>
            <w:r>
              <w:t>Validación:</w:t>
            </w:r>
          </w:p>
          <w:p w14:paraId="3969BC14" w14:textId="6F5A11A4" w:rsidR="00DD2FCB" w:rsidRDefault="00830A04" w:rsidP="0050161F">
            <w:pPr>
              <w:pStyle w:val="Normal1"/>
              <w:numPr>
                <w:ilvl w:val="0"/>
                <w:numId w:val="3"/>
              </w:numPr>
              <w:spacing w:line="360" w:lineRule="auto"/>
              <w:ind w:left="306" w:hanging="284"/>
            </w:pPr>
            <w:r w:rsidRPr="00830A04">
              <w:t>El sistema debe validar stock y registrar pedido correctamente.</w:t>
            </w:r>
          </w:p>
        </w:tc>
      </w:tr>
      <w:bookmarkEnd w:id="0"/>
    </w:tbl>
    <w:p w14:paraId="000000C3" w14:textId="77777777" w:rsidR="00BB15D4" w:rsidRDefault="00BB15D4">
      <w:pPr>
        <w:pStyle w:val="Normal1"/>
        <w:spacing w:line="360" w:lineRule="auto"/>
      </w:pPr>
    </w:p>
    <w:p w14:paraId="000000DF" w14:textId="77777777" w:rsidR="00BB15D4" w:rsidRDefault="00BB15D4">
      <w:pPr>
        <w:pStyle w:val="Normal1"/>
        <w:spacing w:line="360" w:lineRule="auto"/>
      </w:pPr>
    </w:p>
    <w:p w14:paraId="000000FC" w14:textId="77777777" w:rsidR="00BB15D4" w:rsidRDefault="00BB15D4">
      <w:pPr>
        <w:pStyle w:val="Normal1"/>
        <w:spacing w:line="360" w:lineRule="auto"/>
      </w:pPr>
    </w:p>
    <w:p w14:paraId="000000FD" w14:textId="77777777" w:rsidR="00BB15D4" w:rsidRDefault="00BB15D4">
      <w:pPr>
        <w:pStyle w:val="Normal1"/>
        <w:spacing w:line="360" w:lineRule="auto"/>
      </w:pPr>
    </w:p>
    <w:p w14:paraId="00000115" w14:textId="77777777" w:rsidR="00BB15D4" w:rsidRDefault="00BB15D4">
      <w:pPr>
        <w:pStyle w:val="Normal1"/>
        <w:spacing w:line="360" w:lineRule="auto"/>
      </w:pPr>
    </w:p>
    <w:p w14:paraId="00000182" w14:textId="77777777" w:rsidR="00BB15D4" w:rsidRDefault="00BB15D4">
      <w:pPr>
        <w:pStyle w:val="Normal1"/>
        <w:spacing w:line="360" w:lineRule="auto"/>
      </w:pPr>
    </w:p>
    <w:p w14:paraId="0000019F" w14:textId="77777777" w:rsidR="00BB15D4" w:rsidRDefault="00BB15D4">
      <w:pPr>
        <w:pStyle w:val="Normal1"/>
        <w:spacing w:line="360" w:lineRule="auto"/>
      </w:pPr>
    </w:p>
    <w:p w14:paraId="000001BA" w14:textId="77777777" w:rsidR="00BB15D4" w:rsidRDefault="00BB15D4">
      <w:pPr>
        <w:pStyle w:val="Normal1"/>
        <w:spacing w:line="360" w:lineRule="auto"/>
      </w:pPr>
    </w:p>
    <w:p w14:paraId="000001D7" w14:textId="77777777" w:rsidR="00BB15D4" w:rsidRDefault="00BB15D4">
      <w:pPr>
        <w:pStyle w:val="Normal1"/>
        <w:spacing w:line="360" w:lineRule="auto"/>
      </w:pPr>
    </w:p>
    <w:p w14:paraId="000001F3" w14:textId="77777777" w:rsidR="00BB15D4" w:rsidRDefault="00BB15D4">
      <w:pPr>
        <w:pStyle w:val="Normal1"/>
        <w:spacing w:line="360" w:lineRule="auto"/>
      </w:pPr>
    </w:p>
    <w:p w14:paraId="0000020F" w14:textId="77777777" w:rsidR="00BB15D4" w:rsidRDefault="00BB15D4">
      <w:pPr>
        <w:pStyle w:val="Normal1"/>
        <w:spacing w:line="360" w:lineRule="auto"/>
      </w:pPr>
    </w:p>
    <w:p w14:paraId="0000022C" w14:textId="77777777" w:rsidR="00BB15D4" w:rsidRDefault="00BB15D4">
      <w:pPr>
        <w:pStyle w:val="Normal1"/>
        <w:spacing w:line="360" w:lineRule="auto"/>
      </w:pPr>
    </w:p>
    <w:p w14:paraId="00000248" w14:textId="77777777" w:rsidR="00BB15D4" w:rsidRDefault="00BB15D4">
      <w:pPr>
        <w:pStyle w:val="Normal1"/>
        <w:spacing w:line="360" w:lineRule="auto"/>
      </w:pPr>
    </w:p>
    <w:p w14:paraId="00000249" w14:textId="77777777" w:rsidR="00BB15D4" w:rsidRDefault="00BB15D4">
      <w:pPr>
        <w:pStyle w:val="Normal1"/>
      </w:pPr>
    </w:p>
    <w:sectPr w:rsidR="00BB15D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P0qVhpJheZLHh" int2:id="CqCpx1I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B4A7"/>
    <w:multiLevelType w:val="multilevel"/>
    <w:tmpl w:val="7E8C1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9A511A"/>
    <w:multiLevelType w:val="multilevel"/>
    <w:tmpl w:val="CEAE7D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F83DC2"/>
    <w:multiLevelType w:val="hybridMultilevel"/>
    <w:tmpl w:val="C63C9A7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5D4"/>
    <w:rsid w:val="000805C4"/>
    <w:rsid w:val="000A57D1"/>
    <w:rsid w:val="00211F50"/>
    <w:rsid w:val="002762F7"/>
    <w:rsid w:val="00303413"/>
    <w:rsid w:val="00313E44"/>
    <w:rsid w:val="00321093"/>
    <w:rsid w:val="0050161F"/>
    <w:rsid w:val="00712485"/>
    <w:rsid w:val="007B71C8"/>
    <w:rsid w:val="007D0633"/>
    <w:rsid w:val="00830A04"/>
    <w:rsid w:val="0083614F"/>
    <w:rsid w:val="0084365D"/>
    <w:rsid w:val="008C1281"/>
    <w:rsid w:val="00952088"/>
    <w:rsid w:val="009E0D7C"/>
    <w:rsid w:val="009E57F2"/>
    <w:rsid w:val="00A57056"/>
    <w:rsid w:val="00A6259E"/>
    <w:rsid w:val="00AA2690"/>
    <w:rsid w:val="00AC131D"/>
    <w:rsid w:val="00AC7E44"/>
    <w:rsid w:val="00AD1423"/>
    <w:rsid w:val="00B237AB"/>
    <w:rsid w:val="00B416F0"/>
    <w:rsid w:val="00BB15D4"/>
    <w:rsid w:val="00CE2898"/>
    <w:rsid w:val="00DD2FCB"/>
    <w:rsid w:val="00E91480"/>
    <w:rsid w:val="00FC310F"/>
    <w:rsid w:val="00FD6DE5"/>
    <w:rsid w:val="0100B18F"/>
    <w:rsid w:val="0E050EDC"/>
    <w:rsid w:val="1860B173"/>
    <w:rsid w:val="1D6F33C1"/>
    <w:rsid w:val="26C1DC7F"/>
    <w:rsid w:val="2CDD4A1D"/>
    <w:rsid w:val="30B5A33A"/>
    <w:rsid w:val="463CFB2A"/>
    <w:rsid w:val="4824E5B7"/>
    <w:rsid w:val="49C0B618"/>
    <w:rsid w:val="50C2CE24"/>
    <w:rsid w:val="564AFF98"/>
    <w:rsid w:val="5B1E70BB"/>
    <w:rsid w:val="634F5CE5"/>
    <w:rsid w:val="64EB2D46"/>
    <w:rsid w:val="6822CE08"/>
    <w:rsid w:val="6B772D94"/>
    <w:rsid w:val="6D12FDF5"/>
    <w:rsid w:val="6EAECE56"/>
    <w:rsid w:val="70E2A03E"/>
    <w:rsid w:val="71CDAC5D"/>
    <w:rsid w:val="727E709F"/>
    <w:rsid w:val="745943A2"/>
    <w:rsid w:val="76A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2CFF"/>
  <w15:docId w15:val="{1CC6FFA8-35A1-415C-A588-94700D37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C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customStyle="1" w:styleId="Normal1">
    <w:name w:val="Normal1"/>
    <w:rsid w:val="00486523"/>
    <w:rPr>
      <w:color w:val="00000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link w:val="Puest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Title1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NormalTable1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6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7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b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c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d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e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843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6" ma:contentTypeDescription="Crear nuevo documento." ma:contentTypeScope="" ma:versionID="caaa2acb429b2475449accc271c8ec10">
  <xsd:schema xmlns:xsd="http://www.w3.org/2001/XMLSchema" xmlns:xs="http://www.w3.org/2001/XMLSchema" xmlns:p="http://schemas.microsoft.com/office/2006/metadata/properties" xmlns:ns2="8754659f-219c-4351-9808-e54f3b0e9a99" xmlns:ns3="cb3931ca-f3f0-4067-b5f5-24772e956f05" targetNamespace="http://schemas.microsoft.com/office/2006/metadata/properties" ma:root="true" ma:fieldsID="56f32c96fd8b869be106bf327646ede2" ns2:_="" ns3:_="">
    <xsd:import namespace="8754659f-219c-4351-9808-e54f3b0e9a99"/>
    <xsd:import namespace="cb3931ca-f3f0-4067-b5f5-24772e956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931ca-f3f0-4067-b5f5-24772e956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SwUpwNe/oq4RuSi28jMLot8zhw==">AMUW2mU4p41b1yrSFr0QlwWwfyo/nA0qQrRhVh+m5RIKmUAOM2wvPXXt5waR+8u4zG6RTzOM0sfTs8xYtwQEPKfICf73E9LjvNo/eZMH5DD50gPRB5AtdOk=</go:docsCustomData>
</go:gDocsCustomXmlDataStorage>
</file>

<file path=customXml/itemProps1.xml><?xml version="1.0" encoding="utf-8"?>
<ds:datastoreItem xmlns:ds="http://schemas.openxmlformats.org/officeDocument/2006/customXml" ds:itemID="{AB60E57D-19EA-4147-83B0-FBCC176AAF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A181A-C6B0-4BAB-936B-1BCCB3A9A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DFECF-FC4F-4594-992D-B05BCD4C3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cb3931ca-f3f0-4067-b5f5-24772e956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Kevin Andrès Cañola Marquez</cp:lastModifiedBy>
  <cp:revision>28</cp:revision>
  <dcterms:created xsi:type="dcterms:W3CDTF">2022-07-20T15:21:00Z</dcterms:created>
  <dcterms:modified xsi:type="dcterms:W3CDTF">2025-05-27T00:29:00Z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