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7620"/>
      </w:tblGrid>
      <w:tr w:rsidR="0074168C" w:rsidTr="00C5686C">
        <w:trPr>
          <w:trHeight w:val="598"/>
        </w:trPr>
        <w:tc>
          <w:tcPr>
            <w:tcW w:w="3403" w:type="dxa"/>
            <w:shd w:val="clear" w:color="auto" w:fill="auto"/>
          </w:tcPr>
          <w:p w:rsidR="0047522C" w:rsidRPr="00D30276" w:rsidRDefault="0047522C" w:rsidP="0047522C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D30276">
              <w:rPr>
                <w:rFonts w:ascii="Arial" w:hAnsi="Arial" w:cs="Arial"/>
                <w:b/>
              </w:rPr>
              <w:t>NOMBRE DEL PRODUCTO</w:t>
            </w:r>
          </w:p>
          <w:p w:rsidR="0074168C" w:rsidRPr="00D30276" w:rsidRDefault="0074168C" w:rsidP="00D3027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20" w:type="dxa"/>
            <w:shd w:val="clear" w:color="auto" w:fill="auto"/>
          </w:tcPr>
          <w:p w:rsidR="0074168C" w:rsidRPr="00D30276" w:rsidRDefault="0074168C" w:rsidP="00870DA3">
            <w:pPr>
              <w:rPr>
                <w:rFonts w:ascii="Arial" w:hAnsi="Arial" w:cs="Arial"/>
              </w:rPr>
            </w:pPr>
          </w:p>
        </w:tc>
      </w:tr>
      <w:tr w:rsidR="00A15938" w:rsidRPr="00E00631" w:rsidTr="00C5686C">
        <w:trPr>
          <w:trHeight w:val="440"/>
        </w:trPr>
        <w:tc>
          <w:tcPr>
            <w:tcW w:w="11023" w:type="dxa"/>
            <w:gridSpan w:val="2"/>
            <w:shd w:val="clear" w:color="auto" w:fill="auto"/>
          </w:tcPr>
          <w:p w:rsidR="00A15938" w:rsidRPr="008B2697" w:rsidRDefault="00A15938" w:rsidP="00870DA3">
            <w:pPr>
              <w:rPr>
                <w:rFonts w:ascii="Arial" w:hAnsi="Arial" w:cs="Arial"/>
                <w:b/>
                <w:lang w:val="es-MX"/>
              </w:rPr>
            </w:pPr>
            <w:r w:rsidRPr="008B2697">
              <w:rPr>
                <w:rFonts w:ascii="Arial" w:hAnsi="Arial" w:cs="Arial"/>
                <w:b/>
                <w:lang w:val="es-MX"/>
              </w:rPr>
              <w:t>DESCRIPCION FISICA</w:t>
            </w:r>
            <w:r w:rsidR="008B2697" w:rsidRPr="008B2697">
              <w:rPr>
                <w:rFonts w:ascii="Arial" w:hAnsi="Arial" w:cs="Arial"/>
                <w:b/>
                <w:lang w:val="es-MX"/>
              </w:rPr>
              <w:t xml:space="preserve"> (</w:t>
            </w:r>
            <w:r w:rsidR="00B3773E">
              <w:rPr>
                <w:rFonts w:ascii="Arial" w:hAnsi="Arial" w:cs="Arial"/>
                <w:b/>
                <w:lang w:val="es-MX"/>
              </w:rPr>
              <w:t>Incluye p</w:t>
            </w:r>
            <w:r w:rsidR="008B2697" w:rsidRPr="008B2697">
              <w:rPr>
                <w:rFonts w:ascii="Arial" w:hAnsi="Arial" w:cs="Arial"/>
                <w:b/>
                <w:lang w:val="es-MX"/>
              </w:rPr>
              <w:t>roceso de elaboración del producto en forma descri</w:t>
            </w:r>
            <w:r w:rsidR="008B2697">
              <w:rPr>
                <w:rFonts w:ascii="Arial" w:hAnsi="Arial" w:cs="Arial"/>
                <w:b/>
                <w:lang w:val="es-MX"/>
              </w:rPr>
              <w:t>ptiva)</w:t>
            </w:r>
          </w:p>
          <w:p w:rsidR="00B37E66" w:rsidRPr="008B2697" w:rsidRDefault="00B37E66" w:rsidP="00870DA3">
            <w:pPr>
              <w:rPr>
                <w:rFonts w:ascii="Arial" w:hAnsi="Arial" w:cs="Arial"/>
                <w:lang w:val="es-MX"/>
              </w:rPr>
            </w:pPr>
          </w:p>
        </w:tc>
      </w:tr>
      <w:tr w:rsidR="00A15938" w:rsidRPr="00E00631" w:rsidTr="00C5686C">
        <w:tc>
          <w:tcPr>
            <w:tcW w:w="11023" w:type="dxa"/>
            <w:gridSpan w:val="2"/>
            <w:shd w:val="clear" w:color="auto" w:fill="auto"/>
          </w:tcPr>
          <w:p w:rsidR="00A15938" w:rsidRPr="008B2697" w:rsidRDefault="00B37E66" w:rsidP="00870DA3">
            <w:pPr>
              <w:rPr>
                <w:rFonts w:ascii="Arial" w:hAnsi="Arial" w:cs="Arial"/>
                <w:b/>
                <w:lang w:val="es-MX"/>
              </w:rPr>
            </w:pPr>
            <w:r w:rsidRPr="008B2697">
              <w:rPr>
                <w:rFonts w:ascii="Arial" w:hAnsi="Arial" w:cs="Arial"/>
                <w:b/>
                <w:lang w:val="es-MX"/>
              </w:rPr>
              <w:t>COMPOSICIÓN (Ingredientes</w:t>
            </w:r>
            <w:r w:rsidR="008B2697" w:rsidRPr="008B2697">
              <w:rPr>
                <w:rFonts w:ascii="Arial" w:hAnsi="Arial" w:cs="Arial"/>
                <w:b/>
                <w:lang w:val="es-MX"/>
              </w:rPr>
              <w:t>, en orden decreciente</w:t>
            </w:r>
            <w:r w:rsidR="00B3773E">
              <w:rPr>
                <w:rFonts w:ascii="Arial" w:hAnsi="Arial" w:cs="Arial"/>
                <w:b/>
                <w:lang w:val="es-MX"/>
              </w:rPr>
              <w:t xml:space="preserve"> m/m</w:t>
            </w:r>
            <w:r w:rsidR="008B2697" w:rsidRPr="008B2697"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8B2697">
              <w:rPr>
                <w:rFonts w:ascii="Arial" w:hAnsi="Arial" w:cs="Arial"/>
                <w:b/>
                <w:lang w:val="es-MX"/>
              </w:rPr>
              <w:t>)</w:t>
            </w:r>
          </w:p>
          <w:p w:rsidR="00A15938" w:rsidRPr="008B2697" w:rsidRDefault="00A15938" w:rsidP="00870DA3">
            <w:pPr>
              <w:rPr>
                <w:rFonts w:ascii="Arial" w:hAnsi="Arial" w:cs="Arial"/>
                <w:lang w:val="es-MX"/>
              </w:rPr>
            </w:pPr>
          </w:p>
        </w:tc>
      </w:tr>
      <w:tr w:rsidR="00A15938" w:rsidTr="00C5686C">
        <w:trPr>
          <w:trHeight w:val="660"/>
        </w:trPr>
        <w:tc>
          <w:tcPr>
            <w:tcW w:w="11023" w:type="dxa"/>
            <w:gridSpan w:val="2"/>
            <w:shd w:val="clear" w:color="auto" w:fill="auto"/>
          </w:tcPr>
          <w:p w:rsidR="00A15938" w:rsidRDefault="00A15938" w:rsidP="00CE2556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A15938" w:rsidRPr="00D30276" w:rsidRDefault="00A15938" w:rsidP="00870DA3">
            <w:pPr>
              <w:rPr>
                <w:rFonts w:ascii="Arial" w:hAnsi="Arial" w:cs="Arial"/>
              </w:rPr>
            </w:pPr>
          </w:p>
        </w:tc>
      </w:tr>
      <w:tr w:rsidR="00A15938" w:rsidTr="00C5686C">
        <w:trPr>
          <w:trHeight w:val="702"/>
        </w:trPr>
        <w:tc>
          <w:tcPr>
            <w:tcW w:w="11023" w:type="dxa"/>
            <w:gridSpan w:val="2"/>
            <w:shd w:val="clear" w:color="auto" w:fill="auto"/>
          </w:tcPr>
          <w:p w:rsidR="00A15938" w:rsidRDefault="00A15938" w:rsidP="00CE2556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A15938" w:rsidRPr="00D30276" w:rsidRDefault="00A15938" w:rsidP="00870DA3">
            <w:pPr>
              <w:rPr>
                <w:rFonts w:ascii="Arial" w:hAnsi="Arial" w:cs="Arial"/>
              </w:rPr>
            </w:pPr>
          </w:p>
        </w:tc>
      </w:tr>
      <w:tr w:rsidR="00A15938" w:rsidTr="00C5686C">
        <w:trPr>
          <w:trHeight w:val="556"/>
        </w:trPr>
        <w:tc>
          <w:tcPr>
            <w:tcW w:w="11023" w:type="dxa"/>
            <w:gridSpan w:val="2"/>
            <w:shd w:val="clear" w:color="auto" w:fill="auto"/>
          </w:tcPr>
          <w:p w:rsidR="00A15938" w:rsidRPr="00D30276" w:rsidRDefault="00A15938" w:rsidP="00870DA3">
            <w:pPr>
              <w:rPr>
                <w:rFonts w:ascii="Arial" w:hAnsi="Arial" w:cs="Arial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</w:tc>
      </w:tr>
      <w:tr w:rsidR="00A15938" w:rsidRPr="00E00631" w:rsidTr="00C5686C">
        <w:trPr>
          <w:trHeight w:val="556"/>
        </w:trPr>
        <w:tc>
          <w:tcPr>
            <w:tcW w:w="11023" w:type="dxa"/>
            <w:gridSpan w:val="2"/>
            <w:shd w:val="clear" w:color="auto" w:fill="auto"/>
          </w:tcPr>
          <w:p w:rsidR="00A15938" w:rsidRPr="00A15938" w:rsidRDefault="00A15938" w:rsidP="00870DA3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t>TIPO DE CONSERVACIÓN (medio ambiente, congelada, refrigerada)</w:t>
            </w:r>
          </w:p>
        </w:tc>
      </w:tr>
      <w:tr w:rsidR="00A15938" w:rsidRPr="00D30276" w:rsidTr="00C5686C">
        <w:tc>
          <w:tcPr>
            <w:tcW w:w="11023" w:type="dxa"/>
            <w:gridSpan w:val="2"/>
            <w:shd w:val="clear" w:color="auto" w:fill="auto"/>
          </w:tcPr>
          <w:p w:rsidR="00A15938" w:rsidRDefault="00A15938" w:rsidP="00D30276">
            <w:pPr>
              <w:ind w:left="2041" w:hanging="2041"/>
              <w:rPr>
                <w:rFonts w:ascii="Arial" w:hAnsi="Arial" w:cs="Arial"/>
                <w:b/>
                <w:lang w:val="es-ES"/>
              </w:rPr>
            </w:pPr>
            <w:r w:rsidRPr="00D30276">
              <w:rPr>
                <w:rFonts w:ascii="Arial" w:hAnsi="Arial" w:cs="Arial"/>
                <w:b/>
                <w:lang w:val="es-ES"/>
              </w:rPr>
              <w:t xml:space="preserve">CRITERIOS DE ACEPTACIÓN O RECHAZO </w:t>
            </w:r>
          </w:p>
          <w:p w:rsidR="00A15938" w:rsidRPr="00D30276" w:rsidRDefault="00A15938" w:rsidP="00D30276">
            <w:pPr>
              <w:ind w:left="2041" w:hanging="2041"/>
              <w:rPr>
                <w:rFonts w:ascii="Arial" w:hAnsi="Arial" w:cs="Arial"/>
                <w:lang w:val="es-ES"/>
              </w:rPr>
            </w:pPr>
          </w:p>
        </w:tc>
      </w:tr>
      <w:tr w:rsidR="00A15938" w:rsidRPr="00E00631" w:rsidTr="00C5686C">
        <w:trPr>
          <w:trHeight w:val="567"/>
        </w:trPr>
        <w:tc>
          <w:tcPr>
            <w:tcW w:w="11023" w:type="dxa"/>
            <w:gridSpan w:val="2"/>
            <w:shd w:val="clear" w:color="auto" w:fill="auto"/>
          </w:tcPr>
          <w:p w:rsidR="00A15938" w:rsidRPr="00D30276" w:rsidRDefault="00A15938" w:rsidP="00C347EE">
            <w:pPr>
              <w:ind w:left="2041" w:hanging="2041"/>
              <w:rPr>
                <w:rFonts w:ascii="Arial" w:hAnsi="Arial" w:cs="Arial"/>
                <w:b/>
                <w:lang w:val="es-ES"/>
              </w:rPr>
            </w:pPr>
            <w:r w:rsidRPr="00D30276">
              <w:rPr>
                <w:rFonts w:ascii="Arial" w:hAnsi="Arial" w:cs="Arial"/>
                <w:b/>
                <w:lang w:val="es-ES"/>
              </w:rPr>
              <w:t>D</w:t>
            </w:r>
            <w:r>
              <w:rPr>
                <w:rFonts w:ascii="Arial" w:hAnsi="Arial" w:cs="Arial"/>
                <w:b/>
                <w:lang w:val="es-ES"/>
              </w:rPr>
              <w:t>ISPOSICIÓN DEL PRODUCTO (</w:t>
            </w:r>
            <w:r w:rsidR="00C347EE">
              <w:rPr>
                <w:rFonts w:ascii="Arial" w:hAnsi="Arial" w:cs="Arial"/>
                <w:b/>
                <w:lang w:val="es-ES"/>
              </w:rPr>
              <w:t xml:space="preserve">Criterios retorno, </w:t>
            </w:r>
            <w:r w:rsidRPr="00D30276">
              <w:rPr>
                <w:rFonts w:ascii="Arial" w:hAnsi="Arial" w:cs="Arial"/>
                <w:b/>
                <w:lang w:val="es-ES"/>
              </w:rPr>
              <w:t>reproceso</w:t>
            </w:r>
            <w:r w:rsidR="00C347EE">
              <w:rPr>
                <w:rFonts w:ascii="Arial" w:hAnsi="Arial" w:cs="Arial"/>
                <w:b/>
                <w:lang w:val="es-ES"/>
              </w:rPr>
              <w:t>, otros usos, eliminación</w:t>
            </w:r>
            <w:r>
              <w:rPr>
                <w:rFonts w:ascii="Arial" w:hAnsi="Arial" w:cs="Arial"/>
                <w:b/>
                <w:lang w:val="es-ES"/>
              </w:rPr>
              <w:t>)</w:t>
            </w:r>
          </w:p>
        </w:tc>
      </w:tr>
      <w:tr w:rsidR="00A15938" w:rsidRPr="00E00631" w:rsidTr="00C5686C">
        <w:tc>
          <w:tcPr>
            <w:tcW w:w="11023" w:type="dxa"/>
            <w:gridSpan w:val="2"/>
            <w:shd w:val="clear" w:color="auto" w:fill="auto"/>
          </w:tcPr>
          <w:p w:rsidR="00A15938" w:rsidRDefault="00A15938" w:rsidP="00870DA3">
            <w:pPr>
              <w:rPr>
                <w:rFonts w:ascii="Arial" w:hAnsi="Arial" w:cs="Arial"/>
                <w:b/>
                <w:lang w:val="es-MX"/>
              </w:rPr>
            </w:pPr>
            <w:r w:rsidRPr="00A15938">
              <w:rPr>
                <w:rFonts w:ascii="Arial" w:hAnsi="Arial" w:cs="Arial"/>
                <w:b/>
                <w:lang w:val="es-MX"/>
              </w:rPr>
              <w:t>FORMAS DE CONSUMO</w:t>
            </w:r>
            <w:r w:rsidR="00B3773E">
              <w:rPr>
                <w:rFonts w:ascii="Arial" w:hAnsi="Arial" w:cs="Arial"/>
                <w:b/>
                <w:lang w:val="es-MX"/>
              </w:rPr>
              <w:t xml:space="preserve"> (Incluye porción recomendada)</w:t>
            </w:r>
            <w:r w:rsidRPr="00A15938">
              <w:rPr>
                <w:rFonts w:ascii="Arial" w:hAnsi="Arial" w:cs="Arial"/>
                <w:b/>
                <w:lang w:val="es-MX"/>
              </w:rPr>
              <w:t xml:space="preserve"> Y CONSUMIDORES POTENCIALES</w:t>
            </w:r>
            <w:r w:rsidR="00B3773E">
              <w:rPr>
                <w:rFonts w:ascii="Arial" w:hAnsi="Arial" w:cs="Arial"/>
                <w:b/>
                <w:lang w:val="es-MX"/>
              </w:rPr>
              <w:t xml:space="preserve"> </w:t>
            </w:r>
          </w:p>
          <w:p w:rsidR="00A15938" w:rsidRPr="00D30276" w:rsidRDefault="00A15938" w:rsidP="00870DA3">
            <w:pPr>
              <w:rPr>
                <w:rFonts w:ascii="Arial" w:hAnsi="Arial" w:cs="Arial"/>
                <w:lang w:val="es-ES"/>
              </w:rPr>
            </w:pPr>
          </w:p>
        </w:tc>
      </w:tr>
      <w:tr w:rsidR="00A15938" w:rsidRPr="00C347EE" w:rsidTr="00C5686C">
        <w:tc>
          <w:tcPr>
            <w:tcW w:w="11023" w:type="dxa"/>
            <w:gridSpan w:val="2"/>
            <w:shd w:val="clear" w:color="auto" w:fill="auto"/>
          </w:tcPr>
          <w:p w:rsidR="00A15938" w:rsidRPr="00C347EE" w:rsidRDefault="00A15938" w:rsidP="00870DA3">
            <w:pPr>
              <w:rPr>
                <w:rFonts w:ascii="Arial" w:hAnsi="Arial" w:cs="Arial"/>
                <w:b/>
                <w:lang w:val="es-MX"/>
              </w:rPr>
            </w:pPr>
            <w:r w:rsidRPr="00C347EE">
              <w:rPr>
                <w:rFonts w:ascii="Arial" w:hAnsi="Arial" w:cs="Arial"/>
                <w:b/>
                <w:lang w:val="es-MX"/>
              </w:rPr>
              <w:t xml:space="preserve">VIDA UTIL ESTIMADA </w:t>
            </w:r>
          </w:p>
          <w:p w:rsidR="00A15938" w:rsidRPr="00D30276" w:rsidRDefault="00A15938" w:rsidP="00870DA3">
            <w:pPr>
              <w:rPr>
                <w:rFonts w:ascii="Arial" w:hAnsi="Arial" w:cs="Arial"/>
                <w:lang w:val="es-ES"/>
              </w:rPr>
            </w:pPr>
          </w:p>
        </w:tc>
      </w:tr>
      <w:tr w:rsidR="00A15938" w:rsidRPr="00E00631" w:rsidTr="00C5686C">
        <w:tc>
          <w:tcPr>
            <w:tcW w:w="11023" w:type="dxa"/>
            <w:gridSpan w:val="2"/>
            <w:shd w:val="clear" w:color="auto" w:fill="auto"/>
          </w:tcPr>
          <w:p w:rsidR="00A15938" w:rsidRDefault="00A15938" w:rsidP="00870DA3">
            <w:pPr>
              <w:rPr>
                <w:rFonts w:ascii="Arial" w:hAnsi="Arial" w:cs="Arial"/>
                <w:b/>
                <w:lang w:val="es-ES"/>
              </w:rPr>
            </w:pPr>
            <w:r w:rsidRPr="00D30276">
              <w:rPr>
                <w:rFonts w:ascii="Arial" w:hAnsi="Arial" w:cs="Arial"/>
                <w:b/>
                <w:lang w:val="es-ES"/>
              </w:rPr>
              <w:t xml:space="preserve">CONTROLES ESPECIALES DURANTE SU </w:t>
            </w:r>
            <w:r w:rsidR="00DE6A0F">
              <w:rPr>
                <w:rFonts w:ascii="Arial" w:hAnsi="Arial" w:cs="Arial"/>
                <w:b/>
                <w:lang w:val="es-ES"/>
              </w:rPr>
              <w:t xml:space="preserve">ALMACENAMIENTO, </w:t>
            </w:r>
            <w:r w:rsidRPr="00D30276">
              <w:rPr>
                <w:rFonts w:ascii="Arial" w:hAnsi="Arial" w:cs="Arial"/>
                <w:b/>
                <w:lang w:val="es-ES"/>
              </w:rPr>
              <w:t>DISTRIBUCIÓN, COMERCIALIZACIÓN Y VENTA</w:t>
            </w:r>
          </w:p>
          <w:p w:rsidR="00A15938" w:rsidRPr="00D30276" w:rsidRDefault="00A15938" w:rsidP="00870DA3">
            <w:pPr>
              <w:rPr>
                <w:rFonts w:ascii="Arial" w:hAnsi="Arial" w:cs="Arial"/>
                <w:lang w:val="es-ES"/>
              </w:rPr>
            </w:pPr>
          </w:p>
        </w:tc>
      </w:tr>
      <w:tr w:rsidR="00B37E66" w:rsidRPr="00E00631" w:rsidTr="00C5686C">
        <w:tc>
          <w:tcPr>
            <w:tcW w:w="11023" w:type="dxa"/>
            <w:gridSpan w:val="2"/>
            <w:shd w:val="clear" w:color="auto" w:fill="auto"/>
          </w:tcPr>
          <w:p w:rsidR="00B37E66" w:rsidRDefault="00B37E66" w:rsidP="00B37E66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PRESENTACION COMERCIAL Y MATERIAL DE ENVASE O EMPAQUE</w:t>
            </w:r>
          </w:p>
          <w:p w:rsidR="00B37E66" w:rsidRPr="00D30276" w:rsidRDefault="00B37E66" w:rsidP="00870DA3">
            <w:pPr>
              <w:rPr>
                <w:rFonts w:ascii="Arial" w:hAnsi="Arial" w:cs="Arial"/>
                <w:b/>
                <w:lang w:val="es-ES"/>
              </w:rPr>
            </w:pPr>
          </w:p>
        </w:tc>
      </w:tr>
      <w:tr w:rsidR="00E372FA" w:rsidRPr="00E00631" w:rsidTr="00C5686C">
        <w:tc>
          <w:tcPr>
            <w:tcW w:w="11023" w:type="dxa"/>
            <w:gridSpan w:val="2"/>
            <w:shd w:val="clear" w:color="auto" w:fill="auto"/>
          </w:tcPr>
          <w:p w:rsidR="00E372FA" w:rsidRPr="00E372FA" w:rsidRDefault="00E372FA" w:rsidP="00E372FA">
            <w:pPr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</w:t>
            </w:r>
            <w:r w:rsidRPr="00E372FA">
              <w:rPr>
                <w:rFonts w:ascii="Arial" w:hAnsi="Arial" w:cs="Arial"/>
                <w:b/>
                <w:szCs w:val="24"/>
                <w:lang w:val="es-MX"/>
              </w:rPr>
              <w:t xml:space="preserve"> </w:t>
            </w:r>
            <w:r w:rsidR="00776C6E">
              <w:rPr>
                <w:rFonts w:ascii="Arial" w:hAnsi="Arial" w:cs="Arial"/>
                <w:b/>
                <w:szCs w:val="24"/>
                <w:lang w:val="es-MX"/>
              </w:rPr>
              <w:t xml:space="preserve">REQUERIDA </w:t>
            </w:r>
            <w:r w:rsidRPr="00E372FA">
              <w:rPr>
                <w:rFonts w:ascii="Arial" w:hAnsi="Arial" w:cs="Arial"/>
                <w:b/>
                <w:szCs w:val="24"/>
                <w:lang w:val="es-MX"/>
              </w:rPr>
              <w:t>EN LA ETIQUETA (composición nutricional, otros)</w:t>
            </w:r>
          </w:p>
          <w:p w:rsidR="00E372FA" w:rsidRDefault="00E372FA" w:rsidP="00B37E66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DE6A0F" w:rsidRPr="00DE6A0F" w:rsidTr="00C5686C">
        <w:tc>
          <w:tcPr>
            <w:tcW w:w="11023" w:type="dxa"/>
            <w:gridSpan w:val="2"/>
            <w:shd w:val="clear" w:color="auto" w:fill="auto"/>
          </w:tcPr>
          <w:p w:rsidR="00DE6A0F" w:rsidRDefault="00DE6A0F" w:rsidP="00E372FA">
            <w:pPr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LUGAR DE ELABORACIÓN</w:t>
            </w:r>
          </w:p>
          <w:p w:rsidR="00DE6A0F" w:rsidRDefault="00DE6A0F" w:rsidP="00E372FA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</w:tc>
      </w:tr>
    </w:tbl>
    <w:p w:rsidR="00E97F07" w:rsidRPr="00776C6E" w:rsidRDefault="00E97F07">
      <w:pPr>
        <w:rPr>
          <w:b/>
          <w:lang w:val="es-MX"/>
        </w:rPr>
      </w:pPr>
    </w:p>
    <w:sectPr w:rsidR="00E97F07" w:rsidRPr="00776C6E" w:rsidSect="00DE6A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113" w:footer="397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955" w:rsidRDefault="00843955">
      <w:r>
        <w:separator/>
      </w:r>
    </w:p>
  </w:endnote>
  <w:endnote w:type="continuationSeparator" w:id="0">
    <w:p w:rsidR="00843955" w:rsidRDefault="0084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789" w:rsidRDefault="0093478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4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747"/>
    </w:tblGrid>
    <w:tr w:rsidR="00776C6E" w:rsidRPr="0003529B" w:rsidTr="00C5686C">
      <w:trPr>
        <w:trHeight w:val="236"/>
      </w:trPr>
      <w:tc>
        <w:tcPr>
          <w:tcW w:w="3603" w:type="dxa"/>
          <w:vAlign w:val="center"/>
        </w:tcPr>
        <w:p w:rsidR="00776C6E" w:rsidRPr="0003529B" w:rsidRDefault="00776C6E" w:rsidP="00CE2556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Elaboró: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776C6E" w:rsidRPr="0003529B" w:rsidRDefault="00776C6E" w:rsidP="00CE2556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Revisó: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747" w:type="dxa"/>
          <w:vAlign w:val="center"/>
        </w:tcPr>
        <w:p w:rsidR="00776C6E" w:rsidRPr="0003529B" w:rsidRDefault="00776C6E" w:rsidP="00CE2556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Aprobó: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776C6E" w:rsidRPr="0003529B" w:rsidTr="00C5686C">
      <w:trPr>
        <w:trHeight w:val="237"/>
      </w:trPr>
      <w:tc>
        <w:tcPr>
          <w:tcW w:w="3603" w:type="dxa"/>
          <w:vAlign w:val="center"/>
        </w:tcPr>
        <w:p w:rsidR="00776C6E" w:rsidRPr="0003529B" w:rsidRDefault="00776C6E" w:rsidP="00CE2556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="00C5106E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776C6E" w:rsidRPr="0003529B" w:rsidRDefault="00776C6E" w:rsidP="00CE2556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747" w:type="dxa"/>
          <w:vAlign w:val="center"/>
        </w:tcPr>
        <w:p w:rsidR="00776C6E" w:rsidRPr="0003529B" w:rsidRDefault="00776C6E" w:rsidP="00CE2556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73475A" w:rsidRPr="00B4558F" w:rsidRDefault="0073475A">
    <w:pPr>
      <w:pStyle w:val="Piedepgina"/>
      <w:rPr>
        <w:rFonts w:ascii="Arial Narrow" w:hAnsi="Arial Narrow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789" w:rsidRDefault="009347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955" w:rsidRDefault="00843955">
      <w:r>
        <w:separator/>
      </w:r>
    </w:p>
  </w:footnote>
  <w:footnote w:type="continuationSeparator" w:id="0">
    <w:p w:rsidR="00843955" w:rsidRDefault="00843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789" w:rsidRDefault="0093478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C5686C" w:rsidRPr="00E00631" w:rsidTr="00C5686C">
      <w:trPr>
        <w:trHeight w:val="436"/>
      </w:trPr>
      <w:tc>
        <w:tcPr>
          <w:tcW w:w="8755" w:type="dxa"/>
        </w:tcPr>
        <w:p w:rsidR="00C5686C" w:rsidRPr="002F017E" w:rsidRDefault="00C5686C" w:rsidP="00C5686C">
          <w:pPr>
            <w:rPr>
              <w:rFonts w:ascii="Arial" w:hAnsi="Arial" w:cs="Arial"/>
              <w:sz w:val="10"/>
              <w:szCs w:val="10"/>
            </w:rPr>
          </w:pPr>
        </w:p>
        <w:p w:rsidR="00C5686C" w:rsidRPr="00DE6A0F" w:rsidRDefault="00622285" w:rsidP="00C5686C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="00C5686C" w:rsidRPr="00DE6A0F">
            <w:rPr>
              <w:rFonts w:ascii="Arial" w:hAnsi="Arial" w:cs="Arial"/>
              <w:b/>
              <w:sz w:val="18"/>
              <w:szCs w:val="18"/>
              <w:lang w:val="es-MX"/>
            </w:rPr>
            <w:t>FICHA PRODUCTO TERMINADO</w:t>
          </w:r>
        </w:p>
        <w:p w:rsidR="00C5686C" w:rsidRPr="00B73FE4" w:rsidRDefault="00C5686C" w:rsidP="00C5686C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B73FE4">
            <w:rPr>
              <w:rFonts w:ascii="Arial" w:hAnsi="Arial" w:cs="Arial"/>
              <w:b/>
              <w:sz w:val="18"/>
              <w:szCs w:val="18"/>
              <w:lang w:val="es-MX"/>
            </w:rPr>
            <w:t>FOr-</w:t>
          </w:r>
          <w:r w:rsidR="00934789">
            <w:rPr>
              <w:rFonts w:ascii="Arial" w:hAnsi="Arial" w:cs="Arial"/>
              <w:b/>
              <w:sz w:val="18"/>
              <w:szCs w:val="18"/>
              <w:lang w:val="es-MX"/>
            </w:rPr>
            <w:t>FPT-</w:t>
          </w:r>
          <w:r w:rsidRPr="00B73FE4">
            <w:rPr>
              <w:rFonts w:ascii="Arial" w:hAnsi="Arial" w:cs="Arial"/>
              <w:b/>
              <w:sz w:val="18"/>
              <w:szCs w:val="18"/>
              <w:lang w:val="es-MX"/>
            </w:rPr>
            <w:t>04-</w:t>
          </w:r>
          <w:r w:rsidR="00241084" w:rsidRPr="00B73FE4">
            <w:rPr>
              <w:rFonts w:ascii="Arial" w:hAnsi="Arial" w:cs="Arial"/>
              <w:b/>
              <w:sz w:val="18"/>
              <w:szCs w:val="18"/>
              <w:lang w:val="es-MX"/>
            </w:rPr>
            <w:t>01</w:t>
          </w:r>
          <w:r w:rsidR="00622285">
            <w:rPr>
              <w:rFonts w:ascii="Arial" w:hAnsi="Arial" w:cs="Arial"/>
              <w:b/>
              <w:sz w:val="18"/>
              <w:szCs w:val="18"/>
              <w:lang w:val="es-MX"/>
            </w:rPr>
            <w:t>/08</w:t>
          </w:r>
          <w:r w:rsidRPr="00B73FE4">
            <w:rPr>
              <w:rFonts w:ascii="Arial" w:hAnsi="Arial" w:cs="Arial"/>
              <w:b/>
              <w:sz w:val="18"/>
              <w:szCs w:val="18"/>
              <w:lang w:val="es-MX"/>
            </w:rPr>
            <w:t>-13</w:t>
          </w:r>
        </w:p>
        <w:p w:rsidR="00C5686C" w:rsidRPr="002F017E" w:rsidRDefault="00C5686C" w:rsidP="00C5686C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C5686C" w:rsidRPr="00DE6A0F" w:rsidRDefault="00934789" w:rsidP="00C5686C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Proceso</w:t>
          </w:r>
          <w:r w:rsidR="00C5686C" w:rsidRPr="00DE6A0F">
            <w:rPr>
              <w:rFonts w:ascii="Arial" w:hAnsi="Arial" w:cs="Arial"/>
              <w:sz w:val="18"/>
              <w:szCs w:val="18"/>
              <w:lang w:val="es-MX"/>
            </w:rPr>
            <w:t xml:space="preserve">: Producción de Bienes y Prestación de Servicios </w:t>
          </w:r>
        </w:p>
        <w:p w:rsidR="00C5686C" w:rsidRDefault="00934789" w:rsidP="00C5686C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Procedimiento</w:t>
          </w:r>
          <w:r w:rsidR="00C5686C" w:rsidRPr="00DE6A0F">
            <w:rPr>
              <w:rFonts w:ascii="Arial" w:hAnsi="Arial" w:cs="Arial"/>
              <w:sz w:val="18"/>
              <w:szCs w:val="18"/>
              <w:lang w:val="es-MX"/>
            </w:rPr>
            <w:t>: Planeación y Control de la Producción</w:t>
          </w:r>
        </w:p>
        <w:p w:rsidR="002F017E" w:rsidRPr="00DE6A0F" w:rsidRDefault="002F017E" w:rsidP="00C5686C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2F7B45" w:rsidRPr="002F7B45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2F7B45" w:rsidRPr="002F7B45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</w:p>
      </w:tc>
      <w:tc>
        <w:tcPr>
          <w:tcW w:w="2410" w:type="dxa"/>
        </w:tcPr>
        <w:p w:rsidR="00C5686C" w:rsidRPr="00DE6A0F" w:rsidRDefault="00C5686C" w:rsidP="00C5686C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C5686C" w:rsidRPr="00DE6A0F" w:rsidRDefault="00C5686C" w:rsidP="00C5686C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C5686C" w:rsidRPr="00DE6A0F" w:rsidRDefault="00C5686C" w:rsidP="00C5686C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E00631" w:rsidRDefault="00E00631" w:rsidP="00E00631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622285" w:rsidRPr="00E00631" w:rsidRDefault="00622285" w:rsidP="00E00631">
          <w:pPr>
            <w:rPr>
              <w:rFonts w:ascii="Arial" w:hAnsi="Arial" w:cs="Arial"/>
              <w:b/>
              <w:sz w:val="18"/>
              <w:szCs w:val="18"/>
              <w:lang w:val="es-CO"/>
            </w:rPr>
          </w:pPr>
        </w:p>
        <w:p w:rsidR="00C5686C" w:rsidRPr="00E00631" w:rsidRDefault="00E00631" w:rsidP="00DE6A0F">
          <w:pPr>
            <w:jc w:val="center"/>
            <w:rPr>
              <w:rFonts w:asciiTheme="minorHAnsi" w:hAnsiTheme="minorHAnsi" w:cs="Arial"/>
              <w:sz w:val="20"/>
              <w:lang w:val="es-CO"/>
            </w:rPr>
          </w:pPr>
          <w:r w:rsidRPr="00622285">
            <w:rPr>
              <w:rFonts w:ascii="Arial" w:hAnsi="Arial" w:cs="Arial"/>
              <w:b/>
              <w:noProof/>
              <w:sz w:val="18"/>
              <w:szCs w:val="18"/>
              <w:lang w:val="es-CO" w:eastAsia="es-CO"/>
            </w:rPr>
            <w:drawing>
              <wp:anchor distT="0" distB="0" distL="114300" distR="114300" simplePos="0" relativeHeight="251660800" behindDoc="0" locked="0" layoutInCell="1" allowOverlap="1" wp14:anchorId="600B2072" wp14:editId="25E8A403">
                <wp:simplePos x="0" y="0"/>
                <wp:positionH relativeFrom="margin">
                  <wp:posOffset>323215</wp:posOffset>
                </wp:positionH>
                <wp:positionV relativeFrom="margin">
                  <wp:posOffset>73660</wp:posOffset>
                </wp:positionV>
                <wp:extent cx="690245" cy="546100"/>
                <wp:effectExtent l="0" t="0" r="0" b="635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0245" cy="546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00631">
            <w:rPr>
              <w:rFonts w:ascii="Arial" w:hAnsi="Arial" w:cs="Arial"/>
              <w:b/>
              <w:sz w:val="18"/>
              <w:szCs w:val="18"/>
              <w:lang w:val="es-CO"/>
            </w:rPr>
            <w:t>Modelo</w:t>
          </w:r>
          <w:r w:rsidR="00C5686C" w:rsidRPr="00E00631">
            <w:rPr>
              <w:rFonts w:ascii="Arial" w:hAnsi="Arial" w:cs="Arial"/>
              <w:b/>
              <w:sz w:val="18"/>
              <w:szCs w:val="18"/>
              <w:lang w:val="es-CO"/>
            </w:rPr>
            <w:t xml:space="preserve"> Mejora Continua</w:t>
          </w:r>
        </w:p>
      </w:tc>
    </w:tr>
  </w:tbl>
  <w:p w:rsidR="007045A0" w:rsidRDefault="007045A0">
    <w:pPr>
      <w:pStyle w:val="Encabezado"/>
      <w:rPr>
        <w:lang w:val="es-MX"/>
      </w:rPr>
    </w:pPr>
  </w:p>
  <w:p w:rsidR="00C5686C" w:rsidRDefault="00C5686C">
    <w:pPr>
      <w:pStyle w:val="Encabezado"/>
      <w:rPr>
        <w:lang w:val="es-MX"/>
      </w:rPr>
    </w:pPr>
  </w:p>
  <w:p w:rsidR="00C5686C" w:rsidRDefault="00C5686C">
    <w:pPr>
      <w:pStyle w:val="Encabezado"/>
      <w:rPr>
        <w:lang w:val="es-MX"/>
      </w:rPr>
    </w:pPr>
  </w:p>
  <w:p w:rsidR="00C5686C" w:rsidRDefault="00C5686C">
    <w:pPr>
      <w:pStyle w:val="Encabezado"/>
      <w:rPr>
        <w:lang w:val="es-MX"/>
      </w:rPr>
    </w:pPr>
  </w:p>
  <w:p w:rsidR="00C5686C" w:rsidRDefault="00C5686C">
    <w:pPr>
      <w:pStyle w:val="Encabezado"/>
      <w:rPr>
        <w:lang w:val="es-MX"/>
      </w:rPr>
    </w:pPr>
  </w:p>
  <w:p w:rsidR="00C5686C" w:rsidRDefault="00C5686C">
    <w:pPr>
      <w:pStyle w:val="Encabezado"/>
      <w:rPr>
        <w:lang w:val="es-MX"/>
      </w:rPr>
    </w:pPr>
  </w:p>
  <w:p w:rsidR="00C5686C" w:rsidRDefault="00C5686C">
    <w:pPr>
      <w:pStyle w:val="Encabezado"/>
      <w:rPr>
        <w:lang w:val="es-MX"/>
      </w:rPr>
    </w:pPr>
  </w:p>
  <w:p w:rsidR="00DE6A0F" w:rsidRPr="00DE6A0F" w:rsidRDefault="00DE6A0F">
    <w:pPr>
      <w:pStyle w:val="Encabezado"/>
      <w:rPr>
        <w:sz w:val="18"/>
        <w:szCs w:val="18"/>
        <w:lang w:val="es-MX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789" w:rsidRDefault="009347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42"/>
    <w:rsid w:val="0006524E"/>
    <w:rsid w:val="0006760E"/>
    <w:rsid w:val="00076BD6"/>
    <w:rsid w:val="00097581"/>
    <w:rsid w:val="000B0A94"/>
    <w:rsid w:val="000C0B40"/>
    <w:rsid w:val="000F479C"/>
    <w:rsid w:val="0016595B"/>
    <w:rsid w:val="00181C6D"/>
    <w:rsid w:val="001C16BD"/>
    <w:rsid w:val="00220BF6"/>
    <w:rsid w:val="002335CE"/>
    <w:rsid w:val="00241084"/>
    <w:rsid w:val="00246B42"/>
    <w:rsid w:val="002970B9"/>
    <w:rsid w:val="002F017E"/>
    <w:rsid w:val="002F7B45"/>
    <w:rsid w:val="00302C4F"/>
    <w:rsid w:val="00447F35"/>
    <w:rsid w:val="00474803"/>
    <w:rsid w:val="0047522C"/>
    <w:rsid w:val="00476E7C"/>
    <w:rsid w:val="004A4289"/>
    <w:rsid w:val="004A5A1D"/>
    <w:rsid w:val="004B41C3"/>
    <w:rsid w:val="004D0778"/>
    <w:rsid w:val="00520D6D"/>
    <w:rsid w:val="0056586E"/>
    <w:rsid w:val="005854E7"/>
    <w:rsid w:val="005B2B8A"/>
    <w:rsid w:val="005D6C43"/>
    <w:rsid w:val="00622285"/>
    <w:rsid w:val="00650417"/>
    <w:rsid w:val="00654FBC"/>
    <w:rsid w:val="00692ECA"/>
    <w:rsid w:val="006D7AA5"/>
    <w:rsid w:val="007045A0"/>
    <w:rsid w:val="0073475A"/>
    <w:rsid w:val="0074168C"/>
    <w:rsid w:val="00776C6E"/>
    <w:rsid w:val="007948C7"/>
    <w:rsid w:val="007A14D2"/>
    <w:rsid w:val="00843955"/>
    <w:rsid w:val="00870DA3"/>
    <w:rsid w:val="008B2697"/>
    <w:rsid w:val="008F5C4A"/>
    <w:rsid w:val="00931215"/>
    <w:rsid w:val="00934789"/>
    <w:rsid w:val="0097777F"/>
    <w:rsid w:val="009B6606"/>
    <w:rsid w:val="00A103F2"/>
    <w:rsid w:val="00A15938"/>
    <w:rsid w:val="00AA2E67"/>
    <w:rsid w:val="00B03091"/>
    <w:rsid w:val="00B26C1A"/>
    <w:rsid w:val="00B3773E"/>
    <w:rsid w:val="00B37E66"/>
    <w:rsid w:val="00B4558F"/>
    <w:rsid w:val="00B6440B"/>
    <w:rsid w:val="00B73AF3"/>
    <w:rsid w:val="00B73FE4"/>
    <w:rsid w:val="00C347EE"/>
    <w:rsid w:val="00C5106E"/>
    <w:rsid w:val="00C5686C"/>
    <w:rsid w:val="00CB1754"/>
    <w:rsid w:val="00CE2D87"/>
    <w:rsid w:val="00CF280E"/>
    <w:rsid w:val="00CF441B"/>
    <w:rsid w:val="00D20AEB"/>
    <w:rsid w:val="00D30276"/>
    <w:rsid w:val="00D34074"/>
    <w:rsid w:val="00DE0625"/>
    <w:rsid w:val="00DE6A0F"/>
    <w:rsid w:val="00DF72DD"/>
    <w:rsid w:val="00E00631"/>
    <w:rsid w:val="00E372FA"/>
    <w:rsid w:val="00E55E2A"/>
    <w:rsid w:val="00E97F07"/>
    <w:rsid w:val="00EA3F1F"/>
    <w:rsid w:val="00F56ED1"/>
    <w:rsid w:val="00FA2341"/>
    <w:rsid w:val="00FA377E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606"/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rsid w:val="009B6606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9B6606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9B6606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9B660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9B6606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9B6606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9B6606"/>
    <w:rPr>
      <w:sz w:val="28"/>
    </w:rPr>
  </w:style>
  <w:style w:type="paragraph" w:customStyle="1" w:styleId="Paragraph2">
    <w:name w:val="Paragraph 2"/>
    <w:rsid w:val="009B6606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9B6606"/>
  </w:style>
  <w:style w:type="table" w:styleId="Tablaconcuadrcula">
    <w:name w:val="Table Grid"/>
    <w:basedOn w:val="Tablanormal"/>
    <w:rsid w:val="00741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rsid w:val="00776C6E"/>
    <w:rPr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606"/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rsid w:val="009B6606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9B6606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9B6606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9B660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9B6606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9B6606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9B6606"/>
    <w:rPr>
      <w:sz w:val="28"/>
    </w:rPr>
  </w:style>
  <w:style w:type="paragraph" w:customStyle="1" w:styleId="Paragraph2">
    <w:name w:val="Paragraph 2"/>
    <w:rsid w:val="009B6606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9B6606"/>
  </w:style>
  <w:style w:type="table" w:styleId="Tablaconcuadrcula">
    <w:name w:val="Table Grid"/>
    <w:basedOn w:val="Tablanormal"/>
    <w:rsid w:val="00741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rsid w:val="00776C6E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AIB International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D. Bloomfield</dc:creator>
  <cp:lastModifiedBy>Aprendiz Centro Agropecuario LaGranja</cp:lastModifiedBy>
  <cp:revision>2</cp:revision>
  <cp:lastPrinted>2005-02-18T20:08:00Z</cp:lastPrinted>
  <dcterms:created xsi:type="dcterms:W3CDTF">2016-08-22T20:07:00Z</dcterms:created>
  <dcterms:modified xsi:type="dcterms:W3CDTF">2016-08-22T20:07:00Z</dcterms:modified>
</cp:coreProperties>
</file>