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46827" w14:textId="2E5AF60F" w:rsidR="00495C1A" w:rsidRDefault="00FC57B5">
      <w:r>
        <w:t xml:space="preserve">My classes </w:t>
      </w:r>
    </w:p>
    <w:p w14:paraId="729E78C9" w14:textId="448CA0F8" w:rsidR="00FC57B5" w:rsidRDefault="00FC57B5"/>
    <w:p w14:paraId="62081DF0" w14:textId="59EA26E4" w:rsidR="00FC57B5" w:rsidRDefault="00FC57B5">
      <w:r>
        <w:t xml:space="preserve">Consumer and Family Finances </w:t>
      </w:r>
    </w:p>
    <w:p w14:paraId="06E2EBC6" w14:textId="4A7BB078" w:rsidR="00FC57B5" w:rsidRDefault="00FC57B5"/>
    <w:p w14:paraId="062DC583" w14:textId="00FA3158" w:rsidR="00FC57B5" w:rsidRDefault="00FC57B5">
      <w:r>
        <w:t xml:space="preserve">Mrs. Goldsmith </w:t>
      </w:r>
    </w:p>
    <w:p w14:paraId="27DE9536" w14:textId="210EFC5B" w:rsidR="00FC57B5" w:rsidRDefault="00FC57B5"/>
    <w:p w14:paraId="56F3EA53" w14:textId="72FDA5A7" w:rsidR="00FC57B5" w:rsidRDefault="005A1C43" w:rsidP="00FC57B5">
      <w:pPr>
        <w:pStyle w:val="ListParagraph"/>
        <w:numPr>
          <w:ilvl w:val="0"/>
          <w:numId w:val="1"/>
        </w:numPr>
      </w:pPr>
      <w:r>
        <w:t xml:space="preserve">This class is a very practical class I am taking during my fall semester. This class has taught me how to understand credit, mortgage and many other things that have real world applications. This class has 3 main exams and one budget paper where you value your main assets and liabilities. Going forward when I graduate I will use this information to purchase my first house, buy my first car and get my first credit card. I would recommend this class to all students at Virginia Tech. </w:t>
      </w:r>
    </w:p>
    <w:p w14:paraId="6F6A3D8D" w14:textId="74FC96B5" w:rsidR="00FC57B5" w:rsidRDefault="00FC57B5" w:rsidP="00FC57B5"/>
    <w:p w14:paraId="192E96D7" w14:textId="2A696DE3" w:rsidR="00FC57B5" w:rsidRDefault="00FC57B5" w:rsidP="00FC57B5">
      <w:r>
        <w:t xml:space="preserve">Housing and The Consumer </w:t>
      </w:r>
    </w:p>
    <w:p w14:paraId="29A97103" w14:textId="646147DF" w:rsidR="00FC57B5" w:rsidRDefault="00FC57B5" w:rsidP="00FC57B5"/>
    <w:p w14:paraId="030F104E" w14:textId="1A3E2267" w:rsidR="00FC57B5" w:rsidRDefault="00FC57B5" w:rsidP="00FC57B5">
      <w:r>
        <w:t xml:space="preserve">Ms. Wimmer </w:t>
      </w:r>
    </w:p>
    <w:p w14:paraId="5CBA87C2" w14:textId="7AF6FC1C" w:rsidR="00FC57B5" w:rsidRDefault="00FC57B5" w:rsidP="00FC57B5"/>
    <w:p w14:paraId="7032A7D1" w14:textId="3CF67FA7" w:rsidR="00FC57B5" w:rsidRDefault="005A1C43" w:rsidP="005A1C43">
      <w:pPr>
        <w:pStyle w:val="ListParagraph"/>
        <w:numPr>
          <w:ilvl w:val="0"/>
          <w:numId w:val="1"/>
        </w:numPr>
      </w:pPr>
      <w:r>
        <w:t xml:space="preserve">This class has examples of how homes differ and how you should look into buying them. It is an online class and is a part of my minor. The class has a decent work load with 2 to 3 assignments a week on top of the weekly </w:t>
      </w:r>
      <w:r w:rsidR="0001239D">
        <w:t xml:space="preserve">videos and readings. The class teaches you about different home styles and how they can differ depending on their builds. Going into the class I knew very little about this subject, but I have learned a large amount so far and can use it for when I buy my first home. I recommend this class to any students who are looking to rent or buy a home. </w:t>
      </w:r>
    </w:p>
    <w:p w14:paraId="4E68658D" w14:textId="118FCA0E" w:rsidR="00FC57B5" w:rsidRDefault="00FC57B5" w:rsidP="00FC57B5"/>
    <w:p w14:paraId="54473CA6" w14:textId="0A5BDD93" w:rsidR="00FC57B5" w:rsidRDefault="00FC57B5" w:rsidP="00FC57B5">
      <w:r>
        <w:t xml:space="preserve">Media and Politics </w:t>
      </w:r>
    </w:p>
    <w:p w14:paraId="015010B2" w14:textId="779D2A4B" w:rsidR="00FC57B5" w:rsidRDefault="00FC57B5" w:rsidP="00FC57B5"/>
    <w:p w14:paraId="636C70D6" w14:textId="17ABD1CD" w:rsidR="00FC57B5" w:rsidRDefault="00FC57B5" w:rsidP="00FC57B5">
      <w:r>
        <w:t>Mr. Kuypers</w:t>
      </w:r>
    </w:p>
    <w:p w14:paraId="359C5BA6" w14:textId="4A74AF4B" w:rsidR="00FC57B5" w:rsidRDefault="00FC57B5" w:rsidP="00FC57B5"/>
    <w:p w14:paraId="6821E12E" w14:textId="47003425" w:rsidR="00FC57B5" w:rsidRDefault="0001239D" w:rsidP="0001239D">
      <w:pPr>
        <w:pStyle w:val="ListParagraph"/>
        <w:numPr>
          <w:ilvl w:val="0"/>
          <w:numId w:val="1"/>
        </w:numPr>
      </w:pPr>
      <w:r>
        <w:t xml:space="preserve">This class is all about how media affects he political world. We learn how opponents attack each other and how they promote their own agenda. This class has 2 main exams with a paper and presentation final. Being prepared for this class is key as we discuss videos of ads and how they were used and viewed. Coming into class I never got into the political scene, but this class has raised my interest to see how people run their campaigns has made me a more educated voter. </w:t>
      </w:r>
    </w:p>
    <w:p w14:paraId="10215449" w14:textId="77777777" w:rsidR="0001239D" w:rsidRDefault="0001239D" w:rsidP="00FC57B5"/>
    <w:p w14:paraId="5F7253F3" w14:textId="6AB3D5E3" w:rsidR="00FC57B5" w:rsidRDefault="00FC57B5" w:rsidP="00FC57B5">
      <w:r>
        <w:t xml:space="preserve">Persuasion </w:t>
      </w:r>
    </w:p>
    <w:p w14:paraId="5EA4734E" w14:textId="65E86A47" w:rsidR="00FC57B5" w:rsidRDefault="00FC57B5" w:rsidP="00FC57B5"/>
    <w:p w14:paraId="204208B3" w14:textId="033D12D2" w:rsidR="00FC57B5" w:rsidRDefault="00FC57B5" w:rsidP="00FC57B5">
      <w:r>
        <w:t xml:space="preserve">Mrs. Waggenspack </w:t>
      </w:r>
    </w:p>
    <w:p w14:paraId="5907B277" w14:textId="17567792" w:rsidR="00FC57B5" w:rsidRDefault="00FC57B5" w:rsidP="00FC57B5"/>
    <w:p w14:paraId="6B35DB93" w14:textId="6C39B92C" w:rsidR="00FC57B5" w:rsidRDefault="0001239D" w:rsidP="0001239D">
      <w:pPr>
        <w:pStyle w:val="ListParagraph"/>
        <w:numPr>
          <w:ilvl w:val="0"/>
          <w:numId w:val="1"/>
        </w:numPr>
      </w:pPr>
      <w:r>
        <w:t xml:space="preserve">This class shows how people motivate others while speaking. We have learned how messages work on individuals and how we should focus our messages for each specific audience. This class has 3 main exams and a homework portion to make up our grade. This class would help any students who will be going into public speaking or who will be </w:t>
      </w:r>
      <w:r>
        <w:lastRenderedPageBreak/>
        <w:t xml:space="preserve">a leader in their organization. It has taught me everyone responds to messages different and you need to know your approach in order to get the best effects. </w:t>
      </w:r>
    </w:p>
    <w:p w14:paraId="2E6D452B" w14:textId="094141E9" w:rsidR="00FC57B5" w:rsidRDefault="00FC57B5" w:rsidP="00FC57B5"/>
    <w:p w14:paraId="278A332E" w14:textId="72C7BAC1" w:rsidR="00FC57B5" w:rsidRDefault="00FC57B5" w:rsidP="00FC57B5">
      <w:r>
        <w:t xml:space="preserve">Professional Communication </w:t>
      </w:r>
    </w:p>
    <w:p w14:paraId="735472B3" w14:textId="09C12F26" w:rsidR="00FC57B5" w:rsidRDefault="00FC57B5" w:rsidP="00FC57B5"/>
    <w:p w14:paraId="533A6A7E" w14:textId="3E1CFA03" w:rsidR="00FC57B5" w:rsidRDefault="00FC57B5" w:rsidP="00FC57B5">
      <w:r>
        <w:t xml:space="preserve">Ms. Quesenberry </w:t>
      </w:r>
    </w:p>
    <w:p w14:paraId="78B02106" w14:textId="17EFDE84" w:rsidR="00FC57B5" w:rsidRDefault="00FC57B5" w:rsidP="00FC57B5"/>
    <w:p w14:paraId="683820D4" w14:textId="4DC2A656" w:rsidR="00FC57B5" w:rsidRDefault="0001239D" w:rsidP="00FC57B5">
      <w:pPr>
        <w:pStyle w:val="ListParagraph"/>
        <w:numPr>
          <w:ilvl w:val="0"/>
          <w:numId w:val="1"/>
        </w:numPr>
      </w:pPr>
      <w:r>
        <w:t xml:space="preserve">This has been one of my most useful classes at Virginia Tech. It has helped me perfect my resume, learn how to approach and interview and how to work with others. It is very practical </w:t>
      </w:r>
      <w:r w:rsidR="005B1B22">
        <w:t>for uses in college and after college. This class also requires you interview professionals which can get you a professional connection to work with in your field.</w:t>
      </w:r>
      <w:r w:rsidR="00FC57B5">
        <w:t xml:space="preserve"> </w:t>
      </w:r>
      <w:r w:rsidR="005B1B22">
        <w:t xml:space="preserve">We also had guest speakers to help with time management and how to be a professional. I would recommend this class to all students at Virginia Tech as it has helped me tremendously. </w:t>
      </w:r>
    </w:p>
    <w:p w14:paraId="130B2EAF" w14:textId="695A3C7C" w:rsidR="00FC57B5" w:rsidRDefault="00FC57B5" w:rsidP="00FC57B5"/>
    <w:p w14:paraId="45CF4E84" w14:textId="6E4F2A4B" w:rsidR="00FC57B5" w:rsidRDefault="00FC57B5" w:rsidP="00FC57B5">
      <w:r>
        <w:t xml:space="preserve">Visual Media </w:t>
      </w:r>
    </w:p>
    <w:p w14:paraId="6E16775B" w14:textId="6EEDBE7D" w:rsidR="00FC57B5" w:rsidRDefault="00FC57B5" w:rsidP="00FC57B5"/>
    <w:p w14:paraId="31B1B8EC" w14:textId="3F741FC3" w:rsidR="00FC57B5" w:rsidRDefault="00FC57B5" w:rsidP="00FC57B5">
      <w:r>
        <w:t xml:space="preserve">Mr. Evia </w:t>
      </w:r>
    </w:p>
    <w:p w14:paraId="64F3529B" w14:textId="65B4EB2F" w:rsidR="005B1B22" w:rsidRDefault="005B1B22" w:rsidP="00FC57B5"/>
    <w:p w14:paraId="68AF52F9" w14:textId="05C248FF" w:rsidR="005B1B22" w:rsidRDefault="005B1B22" w:rsidP="005B1B22">
      <w:pPr>
        <w:pStyle w:val="ListParagraph"/>
        <w:numPr>
          <w:ilvl w:val="0"/>
          <w:numId w:val="1"/>
        </w:numPr>
      </w:pPr>
      <w:r>
        <w:t xml:space="preserve">This class is unlike any other I’m taking this semester. We learned the art of photo taking, video editing, website design and pamphlet making. We have got to use the systems like InDesign, Photoshop and many other Adobe software systems. This class is very hands on and lets you do learn the systems through use. The class will help me personally with my career after school. I would recommend this class to anyone with a desire for media related creations. </w:t>
      </w:r>
      <w:bookmarkStart w:id="0" w:name="_GoBack"/>
      <w:bookmarkEnd w:id="0"/>
    </w:p>
    <w:p w14:paraId="238BD75F" w14:textId="77347B95" w:rsidR="00FC57B5" w:rsidRDefault="00FC57B5" w:rsidP="00FC57B5"/>
    <w:p w14:paraId="3375F5EC" w14:textId="77777777" w:rsidR="00FC57B5" w:rsidRDefault="00FC57B5" w:rsidP="00FC57B5"/>
    <w:sectPr w:rsidR="00FC57B5" w:rsidSect="008719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702762"/>
    <w:multiLevelType w:val="hybridMultilevel"/>
    <w:tmpl w:val="521C7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7B5"/>
    <w:rsid w:val="0001239D"/>
    <w:rsid w:val="003A4D27"/>
    <w:rsid w:val="005A1C43"/>
    <w:rsid w:val="005B1B22"/>
    <w:rsid w:val="0087193F"/>
    <w:rsid w:val="00A475A7"/>
    <w:rsid w:val="00FC5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FE3370"/>
  <w15:chartTrackingRefBased/>
  <w15:docId w15:val="{C19D5A23-EE0E-B04B-A553-C4D78F271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7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2018-11-06T14:42:00Z</dcterms:created>
  <dcterms:modified xsi:type="dcterms:W3CDTF">2018-11-06T17:24:00Z</dcterms:modified>
</cp:coreProperties>
</file>