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8" w:rsidRDefault="00C47BC9" w:rsidP="00253A68">
      <w:pPr>
        <w:rPr>
          <w:sz w:val="32"/>
        </w:rPr>
      </w:pPr>
      <w:r w:rsidRPr="00C47BC9">
        <w:rPr>
          <w:sz w:val="32"/>
        </w:rPr>
        <w:t>I immediately started using import, export, but the files were not loaded. I thought that the case in ES6 and downloaded Babel polyfill, but this also did not help. Then I started looking for a soluti</w:t>
      </w:r>
      <w:r w:rsidR="005B3D05">
        <w:rPr>
          <w:sz w:val="32"/>
        </w:rPr>
        <w:t>on on the Internet, and I found out</w:t>
      </w:r>
      <w:r w:rsidRPr="00C47BC9">
        <w:rPr>
          <w:sz w:val="32"/>
        </w:rPr>
        <w:t xml:space="preserve"> that the browser does not understand the hierarchy of files. To solve this problem, you need to use only the </w:t>
      </w:r>
      <w:r w:rsidR="005B3D05">
        <w:rPr>
          <w:sz w:val="32"/>
        </w:rPr>
        <w:t>bundler</w:t>
      </w:r>
      <w:r w:rsidRPr="00C47BC9">
        <w:rPr>
          <w:sz w:val="32"/>
        </w:rPr>
        <w:t xml:space="preserve">. I took </w:t>
      </w:r>
      <w:bookmarkStart w:id="0" w:name="_GoBack"/>
      <w:bookmarkEnd w:id="0"/>
      <w:r w:rsidR="005B3D05">
        <w:rPr>
          <w:sz w:val="32"/>
        </w:rPr>
        <w:t>Webpac</w:t>
      </w:r>
      <w:r w:rsidRPr="00C47BC9">
        <w:rPr>
          <w:sz w:val="32"/>
        </w:rPr>
        <w:t>k.</w:t>
      </w:r>
    </w:p>
    <w:p w:rsidR="00253A68" w:rsidRDefault="00253A68" w:rsidP="00253A68">
      <w:pPr>
        <w:rPr>
          <w:sz w:val="32"/>
        </w:rPr>
      </w:pPr>
    </w:p>
    <w:p w:rsidR="00253A68" w:rsidRDefault="00253A68" w:rsidP="00253A68">
      <w:pPr>
        <w:rPr>
          <w:sz w:val="32"/>
        </w:rPr>
      </w:pPr>
    </w:p>
    <w:p w:rsidR="00253A68" w:rsidRPr="00253A68" w:rsidRDefault="00253A68" w:rsidP="00253A68">
      <w:pPr>
        <w:rPr>
          <w:sz w:val="32"/>
        </w:rPr>
      </w:pPr>
      <w:r w:rsidRPr="00253A68">
        <w:rPr>
          <w:sz w:val="32"/>
        </w:rPr>
        <w:t>I put each component into a separate file and then imported it into other components. Thereby making them reusable. The goal was to avoid multiple copying of the code. For this, I used webpack. I created a separate configuration file. In package.json, I recorded WebPack in dev</w:t>
      </w:r>
      <w:r>
        <w:rPr>
          <w:sz w:val="32"/>
        </w:rPr>
        <w:t>Dependencies</w:t>
      </w:r>
      <w:r w:rsidRPr="00253A68">
        <w:rPr>
          <w:sz w:val="32"/>
        </w:rPr>
        <w:t>, as it is needed only at the design stage.</w:t>
      </w:r>
    </w:p>
    <w:p w:rsidR="00253A68" w:rsidRPr="00253A68" w:rsidRDefault="00253A68" w:rsidP="00253A68">
      <w:pPr>
        <w:rPr>
          <w:sz w:val="32"/>
        </w:rPr>
      </w:pPr>
    </w:p>
    <w:p w:rsidR="00E4670A" w:rsidRPr="00253A68" w:rsidRDefault="00253A68" w:rsidP="00253A68">
      <w:pPr>
        <w:rPr>
          <w:sz w:val="32"/>
        </w:rPr>
      </w:pPr>
      <w:r w:rsidRPr="00253A68">
        <w:rPr>
          <w:sz w:val="32"/>
        </w:rPr>
        <w:t xml:space="preserve">I tried to create </w:t>
      </w:r>
      <w:r>
        <w:rPr>
          <w:sz w:val="32"/>
        </w:rPr>
        <w:t>own css</w:t>
      </w:r>
      <w:r w:rsidRPr="00253A68">
        <w:rPr>
          <w:sz w:val="32"/>
        </w:rPr>
        <w:t xml:space="preserve"> file for each component or page for easy navigation.</w:t>
      </w:r>
    </w:p>
    <w:sectPr w:rsidR="00E4670A" w:rsidRPr="0025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68"/>
    <w:rsid w:val="00253A68"/>
    <w:rsid w:val="005B3D05"/>
    <w:rsid w:val="00C47BC9"/>
    <w:rsid w:val="00E4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A2E5"/>
  <w15:chartTrackingRefBased/>
  <w15:docId w15:val="{E431E13D-035A-4E73-8D83-9F6F77C4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3</cp:revision>
  <dcterms:created xsi:type="dcterms:W3CDTF">2019-03-26T07:36:00Z</dcterms:created>
  <dcterms:modified xsi:type="dcterms:W3CDTF">2019-03-26T07:45:00Z</dcterms:modified>
</cp:coreProperties>
</file>