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240F" w14:textId="3E8B475C" w:rsidR="0095600A" w:rsidRPr="001A42B3" w:rsidRDefault="001A42B3" w:rsidP="001A42B3">
      <w:pPr>
        <w:jc w:val="center"/>
        <w:rPr>
          <w:sz w:val="48"/>
          <w:szCs w:val="48"/>
        </w:rPr>
      </w:pPr>
      <w:r w:rsidRPr="001A42B3">
        <w:rPr>
          <w:sz w:val="48"/>
          <w:szCs w:val="48"/>
        </w:rPr>
        <w:t>EE459 Project Proposal</w:t>
      </w:r>
    </w:p>
    <w:p w14:paraId="003D608E" w14:textId="0514094E" w:rsidR="001A42B3" w:rsidRPr="001A42B3" w:rsidRDefault="001A42B3" w:rsidP="001A42B3">
      <w:pPr>
        <w:jc w:val="center"/>
        <w:rPr>
          <w:sz w:val="36"/>
          <w:szCs w:val="36"/>
        </w:rPr>
      </w:pPr>
      <w:r w:rsidRPr="001A42B3">
        <w:rPr>
          <w:sz w:val="36"/>
          <w:szCs w:val="36"/>
        </w:rPr>
        <w:t>Spring 2024</w:t>
      </w:r>
    </w:p>
    <w:p w14:paraId="6CB5AB0F" w14:textId="1070415C" w:rsidR="001A42B3" w:rsidRDefault="001A42B3" w:rsidP="001A42B3">
      <w:pPr>
        <w:jc w:val="center"/>
      </w:pPr>
    </w:p>
    <w:p w14:paraId="3D8810E8" w14:textId="63CD4F56" w:rsidR="001A42B3" w:rsidRDefault="001A42B3" w:rsidP="001A42B3">
      <w:pPr>
        <w:jc w:val="center"/>
        <w:rPr>
          <w:sz w:val="36"/>
          <w:szCs w:val="36"/>
        </w:rPr>
      </w:pPr>
      <w:r w:rsidRPr="001A42B3">
        <w:rPr>
          <w:sz w:val="36"/>
          <w:szCs w:val="36"/>
        </w:rPr>
        <w:t>Team x</w:t>
      </w:r>
    </w:p>
    <w:p w14:paraId="56698177" w14:textId="66430F9C" w:rsidR="001A42B3" w:rsidRPr="001A42B3" w:rsidRDefault="001A42B3" w:rsidP="001A42B3">
      <w:pPr>
        <w:jc w:val="center"/>
        <w:rPr>
          <w:sz w:val="36"/>
          <w:szCs w:val="36"/>
        </w:rPr>
      </w:pPr>
      <w:r>
        <w:rPr>
          <w:sz w:val="36"/>
          <w:szCs w:val="36"/>
        </w:rPr>
        <w:t>Marie Curie, Albert Einstein, Isaac Newton</w:t>
      </w:r>
    </w:p>
    <w:p w14:paraId="6933B689" w14:textId="7FEE884C" w:rsidR="001A42B3" w:rsidRDefault="001A42B3" w:rsidP="001A42B3">
      <w:pPr>
        <w:jc w:val="center"/>
      </w:pPr>
    </w:p>
    <w:p w14:paraId="7CEFC657" w14:textId="1598E5D4" w:rsidR="001A42B3" w:rsidRDefault="001A42B3"/>
    <w:p w14:paraId="25B5B0FC" w14:textId="46538B83" w:rsidR="001A42B3" w:rsidRDefault="001A42B3"/>
    <w:p w14:paraId="0E1C03E0" w14:textId="3E0E8EB6" w:rsidR="001A42B3" w:rsidRPr="001A42B3" w:rsidRDefault="001A42B3">
      <w:pPr>
        <w:rPr>
          <w:b/>
          <w:bCs/>
          <w:sz w:val="28"/>
          <w:szCs w:val="28"/>
        </w:rPr>
      </w:pPr>
      <w:r w:rsidRPr="001A42B3">
        <w:rPr>
          <w:b/>
          <w:bCs/>
          <w:sz w:val="28"/>
          <w:szCs w:val="28"/>
        </w:rPr>
        <w:t>Introduction</w:t>
      </w:r>
    </w:p>
    <w:p w14:paraId="4F85A3E6" w14:textId="54ED88D8" w:rsidR="001A42B3" w:rsidRDefault="001A42B3">
      <w:pPr>
        <w:rPr>
          <w:sz w:val="28"/>
          <w:szCs w:val="28"/>
        </w:rPr>
      </w:pPr>
    </w:p>
    <w:p w14:paraId="37A79B97" w14:textId="085F2EB7" w:rsidR="001A42B3" w:rsidRDefault="00CE3CCB">
      <w:r>
        <w:t xml:space="preserve">By reading the introduction, the </w:t>
      </w:r>
      <w:r>
        <w:t xml:space="preserve">reader should get enough of an idea of what your product is that they will want to continue reading the rest of the proposal. </w:t>
      </w:r>
      <w:r>
        <w:t xml:space="preserve">  </w:t>
      </w:r>
      <w:r w:rsidR="001A42B3" w:rsidRPr="000D34D6">
        <w:rPr>
          <w:b/>
          <w:bCs/>
        </w:rPr>
        <w:t>Briefly</w:t>
      </w:r>
      <w:r w:rsidR="001A42B3">
        <w:t xml:space="preserve"> describe what the product does.  Who is it intended for?  What problem does it solve?  Remember that all products </w:t>
      </w:r>
      <w:proofErr w:type="gramStart"/>
      <w:r w:rsidR="001A42B3">
        <w:t>have to</w:t>
      </w:r>
      <w:proofErr w:type="gramEnd"/>
      <w:r w:rsidR="001A42B3">
        <w:t xml:space="preserve"> satisfy some need, want or desire of the consumer in order for people to buy </w:t>
      </w:r>
      <w:r w:rsidR="000D34D6">
        <w:t>it</w:t>
      </w:r>
      <w:r w:rsidR="001A42B3">
        <w:t>.</w:t>
      </w:r>
    </w:p>
    <w:p w14:paraId="06E0CB1D" w14:textId="3B1FF306" w:rsidR="001A42B3" w:rsidRDefault="001A42B3"/>
    <w:p w14:paraId="53BAF183" w14:textId="77777777" w:rsidR="00CE3CCB" w:rsidRDefault="00CE3CCB"/>
    <w:p w14:paraId="4A5F2F81" w14:textId="1025BC12" w:rsidR="001A42B3" w:rsidRPr="001A42B3" w:rsidRDefault="001A42B3">
      <w:pPr>
        <w:rPr>
          <w:b/>
          <w:bCs/>
          <w:sz w:val="28"/>
          <w:szCs w:val="28"/>
        </w:rPr>
      </w:pPr>
      <w:r w:rsidRPr="001A42B3">
        <w:rPr>
          <w:b/>
          <w:bCs/>
          <w:sz w:val="28"/>
          <w:szCs w:val="28"/>
        </w:rPr>
        <w:t>Description</w:t>
      </w:r>
    </w:p>
    <w:p w14:paraId="12ACBF21" w14:textId="082D1E7F" w:rsidR="001A42B3" w:rsidRDefault="001A42B3"/>
    <w:p w14:paraId="1D256132" w14:textId="2683BB6F" w:rsidR="001A42B3" w:rsidRDefault="00ED4C62">
      <w:r>
        <w:t xml:space="preserve">Provide </w:t>
      </w:r>
      <w:r w:rsidR="000D34D6">
        <w:t xml:space="preserve">more detailed </w:t>
      </w:r>
      <w:r>
        <w:t>background on why this product is needed.  Does it solve a problem</w:t>
      </w:r>
      <w:r w:rsidR="00CE3CCB">
        <w:t>, and if so, how does it do that</w:t>
      </w:r>
      <w:r>
        <w:t xml:space="preserve">?  </w:t>
      </w:r>
      <w:r w:rsidR="00CE3CCB">
        <w:t xml:space="preserve">Give a description of </w:t>
      </w:r>
      <w:r w:rsidR="001A42B3">
        <w:t xml:space="preserve">how the product works.  </w:t>
      </w:r>
      <w:r w:rsidR="001B4485">
        <w:t>Briefly h</w:t>
      </w:r>
      <w:r w:rsidR="001A42B3">
        <w:t xml:space="preserve">ow does the user interface with it?  </w:t>
      </w:r>
      <w:r w:rsidR="009F2B84">
        <w:t>What sensors does it have and how does it use the information it acquires?   What outputs or actuators does it have?  Give examples of what it will do in various situations.  The reader should have a good understanding of what this thing is and some degree of understanding as to how it works.</w:t>
      </w:r>
    </w:p>
    <w:p w14:paraId="1BC90946" w14:textId="39555EFF" w:rsidR="009F2B84" w:rsidRDefault="009F2B84"/>
    <w:p w14:paraId="1B2A26D1" w14:textId="77777777" w:rsidR="00CE3CCB" w:rsidRDefault="00CE3CCB"/>
    <w:p w14:paraId="59F95744" w14:textId="03F597CD" w:rsidR="009F2B84" w:rsidRPr="009F2B84" w:rsidRDefault="009F2B84">
      <w:pPr>
        <w:rPr>
          <w:b/>
          <w:bCs/>
          <w:sz w:val="28"/>
          <w:szCs w:val="28"/>
        </w:rPr>
      </w:pPr>
      <w:r w:rsidRPr="009F2B84">
        <w:rPr>
          <w:b/>
          <w:bCs/>
          <w:sz w:val="28"/>
          <w:szCs w:val="28"/>
        </w:rPr>
        <w:t>Design</w:t>
      </w:r>
    </w:p>
    <w:p w14:paraId="7FCD576E" w14:textId="03A00D80" w:rsidR="009F2B84" w:rsidRDefault="009F2B84"/>
    <w:p w14:paraId="60734D56" w14:textId="4369D8C7" w:rsidR="001B4485" w:rsidRDefault="009F2B84" w:rsidP="001B4485">
      <w:r>
        <w:t>Go into more details about how the various components are connected and used.  If you know what specific parts you will be using, you can list them here with a sentence or two about how it works and how it will be used in the product.</w:t>
      </w:r>
      <w:r w:rsidR="001B4485">
        <w:t xml:space="preserve">  </w:t>
      </w:r>
      <w:r w:rsidR="001B4485">
        <w:t xml:space="preserve">If the device requires a connection </w:t>
      </w:r>
      <w:r w:rsidR="001B4485">
        <w:t>to a remote sensor or some other part of the product, how will it communicate with it</w:t>
      </w:r>
      <w:r w:rsidR="00ED4C62">
        <w:t>?</w:t>
      </w:r>
    </w:p>
    <w:p w14:paraId="541C5C38" w14:textId="5F0AA8E8" w:rsidR="009F2B84" w:rsidRDefault="009F2B84"/>
    <w:p w14:paraId="36FEC0F2" w14:textId="74C027B5" w:rsidR="009F2B84" w:rsidRDefault="009F2B84">
      <w:r>
        <w:t>Include a block diagram of the product showing the interconnections between the microcontroller and each input or output device.  If you know what protocol is used to connect a device (</w:t>
      </w:r>
      <w:proofErr w:type="gramStart"/>
      <w:r>
        <w:t>e.g.</w:t>
      </w:r>
      <w:proofErr w:type="gramEnd"/>
      <w:r>
        <w:t xml:space="preserve"> I</w:t>
      </w:r>
      <w:r w:rsidRPr="009F2B84">
        <w:rPr>
          <w:vertAlign w:val="superscript"/>
        </w:rPr>
        <w:t>2</w:t>
      </w:r>
      <w:r>
        <w:t>C, SPI, etc.) that can be included on the diagram.</w:t>
      </w:r>
    </w:p>
    <w:p w14:paraId="0AC04F02" w14:textId="0EA3A3C5" w:rsidR="001B4485" w:rsidRDefault="001B4485"/>
    <w:p w14:paraId="36CE7E34" w14:textId="4FEC410A" w:rsidR="001B4485" w:rsidRDefault="001B4485">
      <w:r>
        <w:t xml:space="preserve">Describe in more detail how the user interfaces with it.  For example, if you have an LCD that you plan to have multiple screens for entering information, describe what information the user can enter.  </w:t>
      </w:r>
    </w:p>
    <w:p w14:paraId="3587EDC8" w14:textId="18C8BC83" w:rsidR="00ED4C62" w:rsidRDefault="00ED4C62"/>
    <w:p w14:paraId="67F4B478" w14:textId="7381EF3F" w:rsidR="00CE3CCB" w:rsidRPr="00CE3CCB" w:rsidRDefault="00CE3CCB">
      <w:pPr>
        <w:rPr>
          <w:b/>
          <w:bCs/>
          <w:sz w:val="28"/>
          <w:szCs w:val="28"/>
        </w:rPr>
      </w:pPr>
      <w:r w:rsidRPr="00CE3CCB">
        <w:rPr>
          <w:b/>
          <w:bCs/>
          <w:sz w:val="28"/>
          <w:szCs w:val="28"/>
        </w:rPr>
        <w:t>Engineering Standards</w:t>
      </w:r>
    </w:p>
    <w:p w14:paraId="5AC43CBF" w14:textId="355B44C7" w:rsidR="00CE3CCB" w:rsidRDefault="00CE3CCB"/>
    <w:p w14:paraId="096A5486" w14:textId="513E93DA" w:rsidR="00CE3CCB" w:rsidRDefault="00CE3CCB">
      <w:r>
        <w:t xml:space="preserve">Are there relevant engineering standards that </w:t>
      </w:r>
      <w:r w:rsidR="005F202D">
        <w:t xml:space="preserve">apply </w:t>
      </w:r>
      <w:r w:rsidR="000D34D6">
        <w:t>to this product?  If so, list the standards.</w:t>
      </w:r>
    </w:p>
    <w:p w14:paraId="620F0484" w14:textId="752D1CD5" w:rsidR="00CE3CCB" w:rsidRDefault="00CE3CCB"/>
    <w:p w14:paraId="096BB3A1" w14:textId="77777777" w:rsidR="00CE3CCB" w:rsidRDefault="00CE3CCB"/>
    <w:p w14:paraId="07EB6B91" w14:textId="193C0819" w:rsidR="00ED4C62" w:rsidRPr="00CE3CCB" w:rsidRDefault="00ED4C62">
      <w:pPr>
        <w:rPr>
          <w:b/>
          <w:bCs/>
          <w:sz w:val="28"/>
          <w:szCs w:val="28"/>
        </w:rPr>
      </w:pPr>
      <w:r w:rsidRPr="00CE3CCB">
        <w:rPr>
          <w:b/>
          <w:bCs/>
          <w:sz w:val="28"/>
          <w:szCs w:val="28"/>
        </w:rPr>
        <w:t>Timeline</w:t>
      </w:r>
    </w:p>
    <w:p w14:paraId="2F0F77C8" w14:textId="7F72FF2E" w:rsidR="00ED4C62" w:rsidRDefault="00ED4C62"/>
    <w:p w14:paraId="79B48B82" w14:textId="68BADFF8" w:rsidR="00ED4C62" w:rsidRDefault="00ED4C62">
      <w:r>
        <w:t>Provide a timeline of how you expect to use the rest of the semester to design, build and debug the product.</w:t>
      </w:r>
    </w:p>
    <w:p w14:paraId="642F1BC3" w14:textId="77777777" w:rsidR="000D34D6" w:rsidRDefault="000D34D6"/>
    <w:sectPr w:rsidR="000D34D6" w:rsidSect="00BA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B3"/>
    <w:rsid w:val="000D34D6"/>
    <w:rsid w:val="001A42B3"/>
    <w:rsid w:val="001B4485"/>
    <w:rsid w:val="00401268"/>
    <w:rsid w:val="005F202D"/>
    <w:rsid w:val="0095600A"/>
    <w:rsid w:val="009F2B84"/>
    <w:rsid w:val="00BA43E4"/>
    <w:rsid w:val="00C94695"/>
    <w:rsid w:val="00CE3CCB"/>
    <w:rsid w:val="00ED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C8121"/>
  <w14:defaultImageDpi w14:val="32767"/>
  <w15:chartTrackingRefBased/>
  <w15:docId w15:val="{D9504250-F708-9B41-8117-7560923C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Weber</dc:creator>
  <cp:keywords/>
  <dc:description/>
  <cp:lastModifiedBy>Allan Weber</cp:lastModifiedBy>
  <cp:revision>1</cp:revision>
  <dcterms:created xsi:type="dcterms:W3CDTF">2024-02-07T17:02:00Z</dcterms:created>
  <dcterms:modified xsi:type="dcterms:W3CDTF">2024-02-07T18:08:00Z</dcterms:modified>
</cp:coreProperties>
</file>