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31195C" w14:textId="77777777" w:rsidR="00D50D91" w:rsidRDefault="00D50D91" w:rsidP="00D50D91">
      <w:pPr>
        <w:rPr>
          <w:b/>
          <w:bCs/>
          <w:sz w:val="22"/>
          <w:szCs w:val="22"/>
          <w:lang w:val="en-US"/>
        </w:rPr>
      </w:pPr>
      <w:r w:rsidRPr="00D50D91">
        <w:rPr>
          <w:b/>
          <w:bCs/>
          <w:sz w:val="22"/>
          <w:szCs w:val="22"/>
        </w:rPr>
        <w:t>01.09.17 Катрен “Последняя осень!”</w:t>
      </w:r>
    </w:p>
    <w:p w14:paraId="0B84B21B" w14:textId="77777777" w:rsidR="00D50D91" w:rsidRPr="00D50D91" w:rsidRDefault="00D50D91" w:rsidP="00D50D91">
      <w:pPr>
        <w:rPr>
          <w:b/>
          <w:bCs/>
          <w:sz w:val="22"/>
          <w:szCs w:val="22"/>
          <w:lang w:val="en-US"/>
        </w:rPr>
      </w:pPr>
    </w:p>
    <w:p w14:paraId="1AA6D6AF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 – всегда итоги!</w:t>
      </w:r>
    </w:p>
    <w:p w14:paraId="0D86BF9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И не только человеческой жизни!</w:t>
      </w:r>
    </w:p>
    <w:p w14:paraId="05707FF7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Но и Планетарного года,</w:t>
      </w:r>
    </w:p>
    <w:p w14:paraId="47E9C91F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Определяющего, как жить!</w:t>
      </w:r>
    </w:p>
    <w:p w14:paraId="6ED59269" w14:textId="77777777" w:rsidR="00D50D91" w:rsidRPr="00D50D91" w:rsidRDefault="00D50D91" w:rsidP="00D50D91">
      <w:pPr>
        <w:rPr>
          <w:sz w:val="22"/>
          <w:szCs w:val="22"/>
        </w:rPr>
      </w:pPr>
    </w:p>
    <w:p w14:paraId="125EB26B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Итоги подводить надо!</w:t>
      </w:r>
    </w:p>
    <w:p w14:paraId="55EF787A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Всё имеет своё окончание,</w:t>
      </w:r>
    </w:p>
    <w:p w14:paraId="5EEDD6B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Для итогов не бывает преграды,</w:t>
      </w:r>
    </w:p>
    <w:p w14:paraId="6552B74B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– это увещевание!</w:t>
      </w:r>
    </w:p>
    <w:p w14:paraId="314E9469" w14:textId="77777777" w:rsidR="00D50D91" w:rsidRPr="00D50D91" w:rsidRDefault="00D50D91" w:rsidP="00D50D91">
      <w:pPr>
        <w:rPr>
          <w:sz w:val="22"/>
          <w:szCs w:val="22"/>
        </w:rPr>
      </w:pPr>
    </w:p>
    <w:p w14:paraId="2EA043A8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У Солнца тоже есть осень!</w:t>
      </w:r>
    </w:p>
    <w:p w14:paraId="555050C2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У всего – этап преображения!</w:t>
      </w:r>
    </w:p>
    <w:p w14:paraId="0536FC52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Будущее зависит от осени очень,</w:t>
      </w:r>
    </w:p>
    <w:p w14:paraId="297A8119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Меняется скорость движения!</w:t>
      </w:r>
    </w:p>
    <w:p w14:paraId="5BB77578" w14:textId="77777777" w:rsidR="00D50D91" w:rsidRPr="00D50D91" w:rsidRDefault="00D50D91" w:rsidP="00D50D91">
      <w:pPr>
        <w:rPr>
          <w:sz w:val="22"/>
          <w:szCs w:val="22"/>
        </w:rPr>
      </w:pPr>
    </w:p>
    <w:p w14:paraId="2822712F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– сбор урожая!</w:t>
      </w:r>
    </w:p>
    <w:p w14:paraId="4C5CE3D4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Духовности, в том числе!</w:t>
      </w:r>
    </w:p>
    <w:p w14:paraId="229D07FF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Никому не угрожая,</w:t>
      </w:r>
    </w:p>
    <w:p w14:paraId="7D487C27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стучится везде!</w:t>
      </w:r>
    </w:p>
    <w:p w14:paraId="60CFDF0C" w14:textId="77777777" w:rsidR="00D50D91" w:rsidRPr="00D50D91" w:rsidRDefault="00D50D91" w:rsidP="00D50D91">
      <w:pPr>
        <w:rPr>
          <w:sz w:val="22"/>
          <w:szCs w:val="22"/>
        </w:rPr>
      </w:pPr>
    </w:p>
    <w:p w14:paraId="21ACCB5E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Краски осени – есть упоение!</w:t>
      </w:r>
    </w:p>
    <w:p w14:paraId="7D02A039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Красотами заливается грусть!</w:t>
      </w:r>
    </w:p>
    <w:p w14:paraId="68C9AB0F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Но, просыпается и утверждение,</w:t>
      </w:r>
    </w:p>
    <w:p w14:paraId="1BB43E23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Осенью проснётся Русь!</w:t>
      </w:r>
    </w:p>
    <w:p w14:paraId="6CC07677" w14:textId="77777777" w:rsidR="00D50D91" w:rsidRPr="00D50D91" w:rsidRDefault="00D50D91" w:rsidP="00D50D91">
      <w:pPr>
        <w:rPr>
          <w:sz w:val="22"/>
          <w:szCs w:val="22"/>
        </w:rPr>
      </w:pPr>
    </w:p>
    <w:p w14:paraId="2E8DA473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Красиво, но очень тревожно!</w:t>
      </w:r>
    </w:p>
    <w:p w14:paraId="0AEA94F1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Покоя больше не будет!</w:t>
      </w:r>
    </w:p>
    <w:p w14:paraId="646087C3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Преображение стало возможным,</w:t>
      </w:r>
    </w:p>
    <w:p w14:paraId="6645361A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Люди прошлого не забудут!</w:t>
      </w:r>
    </w:p>
    <w:p w14:paraId="083983BA" w14:textId="77777777" w:rsidR="00D50D91" w:rsidRPr="00D50D91" w:rsidRDefault="00D50D91" w:rsidP="00D50D91">
      <w:pPr>
        <w:rPr>
          <w:sz w:val="22"/>
          <w:szCs w:val="22"/>
        </w:rPr>
      </w:pPr>
    </w:p>
    <w:p w14:paraId="217F28D9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Преображение всегда в осень!</w:t>
      </w:r>
    </w:p>
    <w:p w14:paraId="264EE21A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Зима укроет печали!</w:t>
      </w:r>
    </w:p>
    <w:p w14:paraId="3B44CE0C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Духовности достаточно очень,</w:t>
      </w:r>
    </w:p>
    <w:p w14:paraId="59A16A97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всегда – Начало!</w:t>
      </w:r>
    </w:p>
    <w:p w14:paraId="20830098" w14:textId="77777777" w:rsidR="00D50D91" w:rsidRPr="00D50D91" w:rsidRDefault="00D50D91" w:rsidP="00D50D91">
      <w:pPr>
        <w:rPr>
          <w:sz w:val="22"/>
          <w:szCs w:val="22"/>
        </w:rPr>
      </w:pPr>
    </w:p>
    <w:p w14:paraId="5CBA839C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 – и переходный период!</w:t>
      </w:r>
    </w:p>
    <w:p w14:paraId="7A57E0F1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До Весны ещё очень долго!</w:t>
      </w:r>
    </w:p>
    <w:p w14:paraId="185D85A0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– своего рода Мерило,</w:t>
      </w:r>
    </w:p>
    <w:p w14:paraId="56DBF934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Что же от людей толка!</w:t>
      </w:r>
    </w:p>
    <w:p w14:paraId="4FF434EE" w14:textId="77777777" w:rsidR="00D50D91" w:rsidRPr="00D50D91" w:rsidRDefault="00D50D91" w:rsidP="00D50D91">
      <w:pPr>
        <w:rPr>
          <w:sz w:val="22"/>
          <w:szCs w:val="22"/>
        </w:rPr>
      </w:pPr>
    </w:p>
    <w:p w14:paraId="669F5DA8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Люди – конечно, от Бога!</w:t>
      </w:r>
    </w:p>
    <w:p w14:paraId="0AD8F603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Одновременно и от Материи!</w:t>
      </w:r>
    </w:p>
    <w:p w14:paraId="40628DDB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Осенью понятна дорога</w:t>
      </w:r>
    </w:p>
    <w:p w14:paraId="1FE8F050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И много ли в ней потери!</w:t>
      </w:r>
    </w:p>
    <w:p w14:paraId="4657FA2A" w14:textId="77777777" w:rsidR="00D50D91" w:rsidRPr="00D50D91" w:rsidRDefault="00D50D91" w:rsidP="00D50D91">
      <w:pPr>
        <w:rPr>
          <w:sz w:val="22"/>
          <w:szCs w:val="22"/>
        </w:rPr>
      </w:pPr>
    </w:p>
    <w:p w14:paraId="3824F393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Потери есть и будут, конечно!</w:t>
      </w:r>
    </w:p>
    <w:p w14:paraId="7CA131D4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Лето не для всех – отрада!</w:t>
      </w:r>
    </w:p>
    <w:p w14:paraId="4F0193A4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Люди с Богом повенчаны:</w:t>
      </w:r>
    </w:p>
    <w:p w14:paraId="0A89DDB6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Свобода и нет преграды!</w:t>
      </w:r>
    </w:p>
    <w:p w14:paraId="660B4E81" w14:textId="77777777" w:rsidR="00D50D91" w:rsidRPr="00D50D91" w:rsidRDefault="00D50D91" w:rsidP="00D50D91">
      <w:pPr>
        <w:rPr>
          <w:sz w:val="22"/>
          <w:szCs w:val="22"/>
        </w:rPr>
      </w:pPr>
    </w:p>
    <w:p w14:paraId="5ACF9E54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Ясно, кто – Бог, кто – люди!</w:t>
      </w:r>
    </w:p>
    <w:p w14:paraId="69F9D2D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для одних – упоение,</w:t>
      </w:r>
    </w:p>
    <w:p w14:paraId="301A18CF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А для других – прелюдия</w:t>
      </w:r>
    </w:p>
    <w:p w14:paraId="74369876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В Духе нового увлечения!</w:t>
      </w:r>
    </w:p>
    <w:p w14:paraId="6D83C9D8" w14:textId="77777777" w:rsidR="00D50D91" w:rsidRPr="00D50D91" w:rsidRDefault="00D50D91" w:rsidP="00D50D91">
      <w:pPr>
        <w:rPr>
          <w:sz w:val="22"/>
          <w:szCs w:val="22"/>
        </w:rPr>
      </w:pPr>
    </w:p>
    <w:p w14:paraId="73E361B8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 – не только итоги!</w:t>
      </w:r>
    </w:p>
    <w:p w14:paraId="7528D297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 – ещё и движение!</w:t>
      </w:r>
    </w:p>
    <w:p w14:paraId="3A23E9B6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Решительным от Бога подмога,</w:t>
      </w:r>
    </w:p>
    <w:p w14:paraId="0EC9B287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В их уникальном решении!</w:t>
      </w:r>
    </w:p>
    <w:p w14:paraId="6AD29C7D" w14:textId="77777777" w:rsidR="00D50D91" w:rsidRPr="00D50D91" w:rsidRDefault="00D50D91" w:rsidP="00D50D91">
      <w:pPr>
        <w:rPr>
          <w:sz w:val="22"/>
          <w:szCs w:val="22"/>
        </w:rPr>
      </w:pPr>
    </w:p>
    <w:p w14:paraId="2CCA5123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lastRenderedPageBreak/>
        <w:t>Осень – ещё и История!</w:t>
      </w:r>
    </w:p>
    <w:p w14:paraId="68976A94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После Зимы – Весна!</w:t>
      </w:r>
    </w:p>
    <w:p w14:paraId="13E098D1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Это удивительная категория,</w:t>
      </w:r>
    </w:p>
    <w:p w14:paraId="2A5356BB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Будущее определяет она!</w:t>
      </w:r>
    </w:p>
    <w:p w14:paraId="5A32FE60" w14:textId="77777777" w:rsidR="00D50D91" w:rsidRPr="00D50D91" w:rsidRDefault="00D50D91" w:rsidP="00D50D91">
      <w:pPr>
        <w:rPr>
          <w:sz w:val="22"/>
          <w:szCs w:val="22"/>
        </w:rPr>
      </w:pPr>
    </w:p>
    <w:p w14:paraId="71559CC9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Решительность – промысел осени!</w:t>
      </w:r>
    </w:p>
    <w:p w14:paraId="7C6CCB2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Ни минуты в жизни покоя!</w:t>
      </w:r>
    </w:p>
    <w:p w14:paraId="74BA3BA8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Жизнь не покажется с проседью,</w:t>
      </w:r>
    </w:p>
    <w:p w14:paraId="278F878E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Если нет в Духе застоя!</w:t>
      </w:r>
    </w:p>
    <w:p w14:paraId="48501F3D" w14:textId="77777777" w:rsidR="00D50D91" w:rsidRPr="00D50D91" w:rsidRDefault="00D50D91" w:rsidP="00D50D91">
      <w:pPr>
        <w:rPr>
          <w:sz w:val="22"/>
          <w:szCs w:val="22"/>
        </w:rPr>
      </w:pPr>
    </w:p>
    <w:p w14:paraId="44CB3A08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Осень – требует действия!</w:t>
      </w:r>
    </w:p>
    <w:p w14:paraId="437E1AB3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Воинство уже созрело!</w:t>
      </w:r>
    </w:p>
    <w:p w14:paraId="57D31E0B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Важно понять соответствие,</w:t>
      </w:r>
    </w:p>
    <w:p w14:paraId="59345DBE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Промысла и конкретного дела!</w:t>
      </w:r>
    </w:p>
    <w:p w14:paraId="48FD2262" w14:textId="77777777" w:rsidR="00D50D91" w:rsidRPr="00D50D91" w:rsidRDefault="00D50D91" w:rsidP="00D50D91">
      <w:pPr>
        <w:rPr>
          <w:sz w:val="22"/>
          <w:szCs w:val="22"/>
        </w:rPr>
      </w:pPr>
    </w:p>
    <w:p w14:paraId="321CD3B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Промысел – один на всех!</w:t>
      </w:r>
    </w:p>
    <w:p w14:paraId="16F292E2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Единое целеполагание!</w:t>
      </w:r>
    </w:p>
    <w:p w14:paraId="72F9B08E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Я верю в Россию, в успех!</w:t>
      </w:r>
    </w:p>
    <w:p w14:paraId="6FF72A39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Пассионарность – Её достояние!</w:t>
      </w:r>
    </w:p>
    <w:p w14:paraId="781BC99C" w14:textId="77777777" w:rsidR="00D50D91" w:rsidRPr="00D50D91" w:rsidRDefault="00D50D91" w:rsidP="00D50D91">
      <w:pPr>
        <w:rPr>
          <w:sz w:val="22"/>
          <w:szCs w:val="22"/>
        </w:rPr>
      </w:pPr>
    </w:p>
    <w:p w14:paraId="5D125E15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Никто не понимает Бога!</w:t>
      </w:r>
    </w:p>
    <w:p w14:paraId="24B02193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располагает к грусти!</w:t>
      </w:r>
    </w:p>
    <w:p w14:paraId="1404C4FE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Истина очистит дорогу!</w:t>
      </w:r>
    </w:p>
    <w:p w14:paraId="16060DC8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Люди услышат Весть!</w:t>
      </w:r>
    </w:p>
    <w:p w14:paraId="014B6C67" w14:textId="77777777" w:rsidR="00D50D91" w:rsidRPr="00D50D91" w:rsidRDefault="00D50D91" w:rsidP="00D50D91">
      <w:pPr>
        <w:rPr>
          <w:sz w:val="22"/>
          <w:szCs w:val="22"/>
        </w:rPr>
      </w:pPr>
    </w:p>
    <w:p w14:paraId="458A6E7B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Весть, что Россия проснулась!</w:t>
      </w:r>
    </w:p>
    <w:p w14:paraId="6ABD2DF6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– время Её расцвета!</w:t>
      </w:r>
    </w:p>
    <w:p w14:paraId="7699346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Под тьмой она не прогнулась!</w:t>
      </w:r>
    </w:p>
    <w:p w14:paraId="6E7BF47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Предвестник Она Рассвета!</w:t>
      </w:r>
    </w:p>
    <w:p w14:paraId="245E30C1" w14:textId="77777777" w:rsidR="00D50D91" w:rsidRPr="00D50D91" w:rsidRDefault="00D50D91" w:rsidP="00D50D91">
      <w:pPr>
        <w:rPr>
          <w:sz w:val="22"/>
          <w:szCs w:val="22"/>
        </w:rPr>
      </w:pPr>
    </w:p>
    <w:p w14:paraId="4C812684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Осенью рассвет важен!</w:t>
      </w:r>
    </w:p>
    <w:p w14:paraId="11AF7DF5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lastRenderedPageBreak/>
        <w:t>Настраивает на Любовь и лад!</w:t>
      </w:r>
    </w:p>
    <w:p w14:paraId="147FD7FA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 – будущее всем укажет!</w:t>
      </w:r>
    </w:p>
    <w:p w14:paraId="078D5F9A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Что Равенство – главный уклад!</w:t>
      </w:r>
    </w:p>
    <w:p w14:paraId="559938E3" w14:textId="77777777" w:rsidR="00D50D91" w:rsidRPr="00D50D91" w:rsidRDefault="00D50D91" w:rsidP="00D50D91">
      <w:pPr>
        <w:rPr>
          <w:sz w:val="22"/>
          <w:szCs w:val="22"/>
        </w:rPr>
      </w:pPr>
    </w:p>
    <w:p w14:paraId="7228412A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Последняя осень – пора созревания!</w:t>
      </w:r>
    </w:p>
    <w:p w14:paraId="0D58ED42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Нового в людях порядка!</w:t>
      </w:r>
    </w:p>
    <w:p w14:paraId="2792C057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Осень, поверьте, не увядание:</w:t>
      </w:r>
    </w:p>
    <w:p w14:paraId="43E98865" w14:textId="77777777" w:rsidR="00D50D91" w:rsidRPr="006452B5" w:rsidRDefault="00D50D91" w:rsidP="00D50D91">
      <w:pPr>
        <w:rPr>
          <w:b/>
          <w:bCs/>
          <w:sz w:val="22"/>
          <w:szCs w:val="22"/>
        </w:rPr>
      </w:pPr>
      <w:r w:rsidRPr="006452B5">
        <w:rPr>
          <w:b/>
          <w:bCs/>
          <w:sz w:val="22"/>
          <w:szCs w:val="22"/>
        </w:rPr>
        <w:t>Единый на Планете миропорядок!</w:t>
      </w:r>
    </w:p>
    <w:p w14:paraId="71226CC5" w14:textId="77777777" w:rsidR="00D50D91" w:rsidRPr="00D50D91" w:rsidRDefault="00D50D91" w:rsidP="00D50D91">
      <w:pPr>
        <w:rPr>
          <w:sz w:val="22"/>
          <w:szCs w:val="22"/>
        </w:rPr>
      </w:pPr>
    </w:p>
    <w:p w14:paraId="50B3B8DA" w14:textId="77777777" w:rsidR="00D50D91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Аминь.</w:t>
      </w:r>
    </w:p>
    <w:p w14:paraId="2108C76B" w14:textId="19C763A1" w:rsidR="009E4989" w:rsidRPr="00D50D91" w:rsidRDefault="00D50D91" w:rsidP="00D50D91">
      <w:pPr>
        <w:rPr>
          <w:sz w:val="22"/>
          <w:szCs w:val="22"/>
        </w:rPr>
      </w:pPr>
      <w:r w:rsidRPr="00D50D91">
        <w:rPr>
          <w:sz w:val="22"/>
          <w:szCs w:val="22"/>
        </w:rPr>
        <w:t>Отец Абсолют.</w:t>
      </w:r>
    </w:p>
    <w:sectPr w:rsidR="009E4989" w:rsidRPr="00D50D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01"/>
    <w:rsid w:val="001A7FFB"/>
    <w:rsid w:val="006452B5"/>
    <w:rsid w:val="009E4989"/>
    <w:rsid w:val="00C33D58"/>
    <w:rsid w:val="00D50D91"/>
    <w:rsid w:val="00D62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7A69E"/>
  <w15:chartTrackingRefBased/>
  <w15:docId w15:val="{6CAC5692-4DD5-4F96-ACFF-81F438C8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2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2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2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2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21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21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21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21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21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21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2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2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2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2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21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21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21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2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21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2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69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324</Words>
  <Characters>1852</Characters>
  <Application>Microsoft Office Word</Application>
  <DocSecurity>0</DocSecurity>
  <Lines>15</Lines>
  <Paragraphs>4</Paragraphs>
  <ScaleCrop>false</ScaleCrop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2026-07-23T11:14:00Z</dcterms:created>
  <dcterms:modified xsi:type="dcterms:W3CDTF">2026-07-23T11:21:00Z</dcterms:modified>
</cp:coreProperties>
</file>