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46F7B" w14:textId="77777777" w:rsidR="00262CF0" w:rsidRDefault="00262CF0" w:rsidP="00262CF0">
      <w:pPr>
        <w:rPr>
          <w:b/>
          <w:bCs/>
          <w:sz w:val="22"/>
          <w:szCs w:val="22"/>
          <w:lang w:val="en-US"/>
        </w:rPr>
      </w:pPr>
      <w:r w:rsidRPr="00262CF0">
        <w:rPr>
          <w:b/>
          <w:bCs/>
          <w:sz w:val="22"/>
          <w:szCs w:val="22"/>
        </w:rPr>
        <w:t>14.07.17 Катрен “Шаг второй”</w:t>
      </w:r>
    </w:p>
    <w:p w14:paraId="232A0F5A" w14:textId="77777777" w:rsidR="00262CF0" w:rsidRPr="00262CF0" w:rsidRDefault="00262CF0" w:rsidP="00262CF0">
      <w:pPr>
        <w:rPr>
          <w:b/>
          <w:bCs/>
          <w:sz w:val="22"/>
          <w:szCs w:val="22"/>
          <w:lang w:val="en-US"/>
        </w:rPr>
      </w:pPr>
    </w:p>
    <w:p w14:paraId="7CB58D35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Шаг второй готовится сразу!</w:t>
      </w:r>
    </w:p>
    <w:p w14:paraId="5BF72E0D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Сразу и без промедления!</w:t>
      </w:r>
    </w:p>
    <w:p w14:paraId="34AE960B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Программу готовить к показу,</w:t>
      </w:r>
    </w:p>
    <w:p w14:paraId="28BEFE5D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Программа – людей достижение!</w:t>
      </w:r>
    </w:p>
    <w:p w14:paraId="4230EB82" w14:textId="77777777" w:rsidR="00262CF0" w:rsidRPr="00262CF0" w:rsidRDefault="00262CF0" w:rsidP="00262CF0">
      <w:pPr>
        <w:rPr>
          <w:sz w:val="22"/>
          <w:szCs w:val="22"/>
        </w:rPr>
      </w:pPr>
    </w:p>
    <w:p w14:paraId="69C7BD21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Достижение, ибо смогли!</w:t>
      </w:r>
    </w:p>
    <w:p w14:paraId="2EAF9233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Увидеть смысл в Откровениях,</w:t>
      </w:r>
    </w:p>
    <w:p w14:paraId="208887FE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Которые вам помогли,</w:t>
      </w:r>
    </w:p>
    <w:p w14:paraId="30D5F07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Единое сформировать Движение!</w:t>
      </w:r>
    </w:p>
    <w:p w14:paraId="1A76F33A" w14:textId="77777777" w:rsidR="00262CF0" w:rsidRPr="00262CF0" w:rsidRDefault="00262CF0" w:rsidP="00262CF0">
      <w:pPr>
        <w:rPr>
          <w:sz w:val="22"/>
          <w:szCs w:val="22"/>
        </w:rPr>
      </w:pPr>
    </w:p>
    <w:p w14:paraId="605DC46C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Программа важна и очень!</w:t>
      </w:r>
    </w:p>
    <w:p w14:paraId="08454099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Впервые на базе Знаний!</w:t>
      </w:r>
    </w:p>
    <w:p w14:paraId="63CBED7E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Когда закончится осень,</w:t>
      </w:r>
    </w:p>
    <w:p w14:paraId="2162F8A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 людям придёт понимание!</w:t>
      </w:r>
    </w:p>
    <w:p w14:paraId="6CE9FE80" w14:textId="77777777" w:rsidR="00262CF0" w:rsidRPr="00262CF0" w:rsidRDefault="00262CF0" w:rsidP="00262CF0">
      <w:pPr>
        <w:rPr>
          <w:sz w:val="22"/>
          <w:szCs w:val="22"/>
        </w:rPr>
      </w:pPr>
    </w:p>
    <w:p w14:paraId="67D55A8D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Что люди – производная Бога!</w:t>
      </w:r>
    </w:p>
    <w:p w14:paraId="7EFFBC58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Что разногласия – грех Великий!</w:t>
      </w:r>
    </w:p>
    <w:p w14:paraId="33E9761A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Что у человечества одна дорога!</w:t>
      </w:r>
    </w:p>
    <w:p w14:paraId="1E64A049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Что нет никаких религий!</w:t>
      </w:r>
    </w:p>
    <w:p w14:paraId="1565C605" w14:textId="77777777" w:rsidR="00262CF0" w:rsidRPr="00262CF0" w:rsidRDefault="00262CF0" w:rsidP="00262CF0">
      <w:pPr>
        <w:rPr>
          <w:sz w:val="22"/>
          <w:szCs w:val="22"/>
        </w:rPr>
      </w:pPr>
    </w:p>
    <w:p w14:paraId="7C6A7BD0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Сейчас объяснить всё трудно!</w:t>
      </w:r>
    </w:p>
    <w:p w14:paraId="1C1CDE24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Активное сопротивление!</w:t>
      </w:r>
    </w:p>
    <w:p w14:paraId="1A82BD0F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Церковь вещает нудно,</w:t>
      </w:r>
    </w:p>
    <w:p w14:paraId="249BA1D9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Без Истины и объяснений!</w:t>
      </w:r>
    </w:p>
    <w:p w14:paraId="019CBA8F" w14:textId="77777777" w:rsidR="00262CF0" w:rsidRPr="00262CF0" w:rsidRDefault="00262CF0" w:rsidP="00262CF0">
      <w:pPr>
        <w:rPr>
          <w:sz w:val="22"/>
          <w:szCs w:val="22"/>
        </w:rPr>
      </w:pPr>
    </w:p>
    <w:p w14:paraId="74ADA051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Нужна ГРАМОТА от Творящего!</w:t>
      </w:r>
    </w:p>
    <w:p w14:paraId="43EC2F40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Записанная, под диктовку!</w:t>
      </w:r>
    </w:p>
    <w:p w14:paraId="56DD77F3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Подобие меча разящего,</w:t>
      </w:r>
    </w:p>
    <w:p w14:paraId="094F8CFB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Разбивающего все упаковки!</w:t>
      </w:r>
    </w:p>
    <w:p w14:paraId="4BE03BA5" w14:textId="77777777" w:rsidR="00262CF0" w:rsidRPr="00262CF0" w:rsidRDefault="00262CF0" w:rsidP="00262CF0">
      <w:pPr>
        <w:rPr>
          <w:sz w:val="22"/>
          <w:szCs w:val="22"/>
        </w:rPr>
      </w:pPr>
    </w:p>
    <w:p w14:paraId="745D0733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Религии готовили штампы,</w:t>
      </w:r>
    </w:p>
    <w:p w14:paraId="2FEA1CB3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Объясняющие всё на Свете,</w:t>
      </w:r>
    </w:p>
    <w:p w14:paraId="435BCB87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Для потока Духа – это дамбы,</w:t>
      </w:r>
    </w:p>
    <w:p w14:paraId="339BE557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Разделяющие людей на ветви!</w:t>
      </w:r>
    </w:p>
    <w:p w14:paraId="7EBA18A3" w14:textId="77777777" w:rsidR="00262CF0" w:rsidRPr="00262CF0" w:rsidRDefault="00262CF0" w:rsidP="00262CF0">
      <w:pPr>
        <w:rPr>
          <w:sz w:val="22"/>
          <w:szCs w:val="22"/>
        </w:rPr>
      </w:pPr>
    </w:p>
    <w:p w14:paraId="445023D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Принцип: «разделяй и властвуй»!</w:t>
      </w:r>
    </w:p>
    <w:p w14:paraId="517BEE6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Вот – парадигма религии,</w:t>
      </w:r>
    </w:p>
    <w:p w14:paraId="1A75FCED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Теперь в мечтах, даже царствуй,</w:t>
      </w:r>
    </w:p>
    <w:p w14:paraId="3B74CE37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А для народа – вериги!</w:t>
      </w:r>
    </w:p>
    <w:p w14:paraId="0B17DDB7" w14:textId="77777777" w:rsidR="00262CF0" w:rsidRPr="00262CF0" w:rsidRDefault="00262CF0" w:rsidP="00262CF0">
      <w:pPr>
        <w:rPr>
          <w:sz w:val="22"/>
          <w:szCs w:val="22"/>
        </w:rPr>
      </w:pPr>
    </w:p>
    <w:p w14:paraId="2DA15EC4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Нужна Истина на бумаге!</w:t>
      </w:r>
    </w:p>
    <w:p w14:paraId="22BD6244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Хотите Конституция Неба!</w:t>
      </w:r>
    </w:p>
    <w:p w14:paraId="566F951B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Чтобы не жил человек в дурмане,</w:t>
      </w:r>
    </w:p>
    <w:p w14:paraId="11B814D0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И не превращал себя в небыль!</w:t>
      </w:r>
    </w:p>
    <w:p w14:paraId="5E032788" w14:textId="77777777" w:rsidR="00262CF0" w:rsidRPr="00262CF0" w:rsidRDefault="00262CF0" w:rsidP="00262CF0">
      <w:pPr>
        <w:rPr>
          <w:sz w:val="22"/>
          <w:szCs w:val="22"/>
        </w:rPr>
      </w:pPr>
    </w:p>
    <w:p w14:paraId="3A10808C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Нет нужды в ускорении!</w:t>
      </w:r>
    </w:p>
    <w:p w14:paraId="2620432B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Читающий, придёт к выводу,</w:t>
      </w:r>
    </w:p>
    <w:p w14:paraId="3EBD86F6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Программа – есть Бога явление!</w:t>
      </w:r>
    </w:p>
    <w:p w14:paraId="07EF6A01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И единственный путь к выходу!</w:t>
      </w:r>
    </w:p>
    <w:p w14:paraId="06C26BA7" w14:textId="77777777" w:rsidR="00262CF0" w:rsidRPr="00262CF0" w:rsidRDefault="00262CF0" w:rsidP="00262CF0">
      <w:pPr>
        <w:rPr>
          <w:sz w:val="22"/>
          <w:szCs w:val="22"/>
        </w:rPr>
      </w:pPr>
    </w:p>
    <w:p w14:paraId="6BA89D7D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 выходу из коллапса мнений!</w:t>
      </w:r>
    </w:p>
    <w:p w14:paraId="3EAEAA9D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Из глубочайшего разногласия!</w:t>
      </w:r>
    </w:p>
    <w:p w14:paraId="4DD41995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Для изменения людей поведения,</w:t>
      </w:r>
    </w:p>
    <w:p w14:paraId="5CE64D15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И достижения в Духе согласия!</w:t>
      </w:r>
    </w:p>
    <w:p w14:paraId="0A28044F" w14:textId="77777777" w:rsidR="00262CF0" w:rsidRPr="00262CF0" w:rsidRDefault="00262CF0" w:rsidP="00262CF0">
      <w:pPr>
        <w:rPr>
          <w:sz w:val="22"/>
          <w:szCs w:val="22"/>
        </w:rPr>
      </w:pPr>
    </w:p>
    <w:p w14:paraId="3C3A10D5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Постепенно, у вас есть силы,</w:t>
      </w:r>
    </w:p>
    <w:p w14:paraId="1AA495D2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Покажите Вершину роста,</w:t>
      </w:r>
    </w:p>
    <w:p w14:paraId="371455FB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В Небесах вы уже прослыли,</w:t>
      </w:r>
    </w:p>
    <w:p w14:paraId="22335CF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Как, спасительный для Мира остров!</w:t>
      </w:r>
    </w:p>
    <w:p w14:paraId="27826751" w14:textId="77777777" w:rsidR="00262CF0" w:rsidRPr="00262CF0" w:rsidRDefault="00262CF0" w:rsidP="00262CF0">
      <w:pPr>
        <w:rPr>
          <w:sz w:val="22"/>
          <w:szCs w:val="22"/>
        </w:rPr>
      </w:pPr>
    </w:p>
    <w:p w14:paraId="50C2645E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lastRenderedPageBreak/>
        <w:t>Объясните ценности проявления!</w:t>
      </w:r>
    </w:p>
    <w:p w14:paraId="4C915119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Великий Дар от Создателя!</w:t>
      </w:r>
    </w:p>
    <w:p w14:paraId="7DE11BF2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Не случайно людей появление,</w:t>
      </w:r>
    </w:p>
    <w:p w14:paraId="3FFA1A62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Опасно упасть в обыватели!</w:t>
      </w:r>
    </w:p>
    <w:p w14:paraId="78D30B06" w14:textId="77777777" w:rsidR="00262CF0" w:rsidRPr="00262CF0" w:rsidRDefault="00262CF0" w:rsidP="00262CF0">
      <w:pPr>
        <w:rPr>
          <w:sz w:val="22"/>
          <w:szCs w:val="22"/>
        </w:rPr>
      </w:pPr>
    </w:p>
    <w:p w14:paraId="535AD4D2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Люди – Моя производная!</w:t>
      </w:r>
    </w:p>
    <w:p w14:paraId="5EA36F01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 xml:space="preserve">Всё дело в </w:t>
      </w:r>
      <w:proofErr w:type="spellStart"/>
      <w:r w:rsidRPr="00262CF0">
        <w:rPr>
          <w:sz w:val="22"/>
          <w:szCs w:val="22"/>
        </w:rPr>
        <w:t>СоТворчестве</w:t>
      </w:r>
      <w:proofErr w:type="spellEnd"/>
      <w:r w:rsidRPr="00262CF0">
        <w:rPr>
          <w:sz w:val="22"/>
          <w:szCs w:val="22"/>
        </w:rPr>
        <w:t>!</w:t>
      </w:r>
    </w:p>
    <w:p w14:paraId="3EE656B9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Программа – первая вводная!</w:t>
      </w:r>
    </w:p>
    <w:p w14:paraId="2599DD7C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Объясняющая смысл Творчества!</w:t>
      </w:r>
    </w:p>
    <w:p w14:paraId="1AD2B591" w14:textId="77777777" w:rsidR="00262CF0" w:rsidRPr="00262CF0" w:rsidRDefault="00262CF0" w:rsidP="00262CF0">
      <w:pPr>
        <w:rPr>
          <w:sz w:val="22"/>
          <w:szCs w:val="22"/>
        </w:rPr>
      </w:pPr>
    </w:p>
    <w:p w14:paraId="208C3526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Время обдумать Мои Слова!</w:t>
      </w:r>
    </w:p>
    <w:p w14:paraId="3DDFB27F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Как напутствие к промыслу,</w:t>
      </w:r>
    </w:p>
    <w:p w14:paraId="49CF74BF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Подготовлена вами глава,</w:t>
      </w:r>
    </w:p>
    <w:p w14:paraId="36BEAF96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Идеологии и жизни смысла!</w:t>
      </w:r>
    </w:p>
    <w:p w14:paraId="4C62CC0F" w14:textId="77777777" w:rsidR="00262CF0" w:rsidRPr="00262CF0" w:rsidRDefault="00262CF0" w:rsidP="00262CF0">
      <w:pPr>
        <w:rPr>
          <w:sz w:val="22"/>
          <w:szCs w:val="22"/>
        </w:rPr>
      </w:pPr>
    </w:p>
    <w:p w14:paraId="053B28A1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Постепенно – ещё есть время!</w:t>
      </w:r>
    </w:p>
    <w:p w14:paraId="49925F69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Просмотрите свой труд основательно!</w:t>
      </w:r>
    </w:p>
    <w:p w14:paraId="0F631E75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Этот промысел совсем не бремя,</w:t>
      </w:r>
    </w:p>
    <w:p w14:paraId="689423C7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А взгляд на Мир очень внимательный!</w:t>
      </w:r>
    </w:p>
    <w:p w14:paraId="162D68C1" w14:textId="77777777" w:rsidR="00262CF0" w:rsidRPr="00262CF0" w:rsidRDefault="00262CF0" w:rsidP="00262CF0">
      <w:pPr>
        <w:rPr>
          <w:sz w:val="22"/>
          <w:szCs w:val="22"/>
        </w:rPr>
      </w:pPr>
    </w:p>
    <w:p w14:paraId="67187752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Второй – ещё ваш промысел!</w:t>
      </w:r>
    </w:p>
    <w:p w14:paraId="30A6825F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Каждый оказался на месте!</w:t>
      </w:r>
    </w:p>
    <w:p w14:paraId="7EE43A78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В этом глубокий смысл,</w:t>
      </w:r>
    </w:p>
    <w:p w14:paraId="14A40422" w14:textId="77777777" w:rsidR="00262CF0" w:rsidRPr="00262CF0" w:rsidRDefault="00262CF0" w:rsidP="00262CF0">
      <w:pPr>
        <w:rPr>
          <w:b/>
          <w:bCs/>
          <w:sz w:val="22"/>
          <w:szCs w:val="22"/>
        </w:rPr>
      </w:pPr>
      <w:r w:rsidRPr="00262CF0">
        <w:rPr>
          <w:b/>
          <w:bCs/>
          <w:sz w:val="22"/>
          <w:szCs w:val="22"/>
        </w:rPr>
        <w:t>Ибо ТРЕТИЙ со Мной ВМЕСТЕ!</w:t>
      </w:r>
    </w:p>
    <w:p w14:paraId="733F4D9C" w14:textId="77777777" w:rsidR="00262CF0" w:rsidRPr="00262CF0" w:rsidRDefault="00262CF0" w:rsidP="00262CF0">
      <w:pPr>
        <w:rPr>
          <w:sz w:val="22"/>
          <w:szCs w:val="22"/>
        </w:rPr>
      </w:pPr>
    </w:p>
    <w:p w14:paraId="5E9161E4" w14:textId="77777777" w:rsidR="00262CF0" w:rsidRPr="00262CF0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Аминь.</w:t>
      </w:r>
    </w:p>
    <w:p w14:paraId="4041229B" w14:textId="0A654A5D" w:rsidR="009E4989" w:rsidRPr="00A53BB1" w:rsidRDefault="00262CF0" w:rsidP="00262CF0">
      <w:pPr>
        <w:rPr>
          <w:sz w:val="22"/>
          <w:szCs w:val="22"/>
        </w:rPr>
      </w:pPr>
      <w:r w:rsidRPr="00262CF0">
        <w:rPr>
          <w:sz w:val="22"/>
          <w:szCs w:val="22"/>
        </w:rPr>
        <w:t>Отец Абсолют.</w:t>
      </w:r>
    </w:p>
    <w:sectPr w:rsidR="009E4989" w:rsidRPr="00A53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96"/>
    <w:rsid w:val="001A7FFB"/>
    <w:rsid w:val="00262CF0"/>
    <w:rsid w:val="00337AE7"/>
    <w:rsid w:val="009E4989"/>
    <w:rsid w:val="00A53BB1"/>
    <w:rsid w:val="00D9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A7389"/>
  <w15:chartTrackingRefBased/>
  <w15:docId w15:val="{E3EEC085-B413-44F5-9130-6E2AD33A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A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A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A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A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A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A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A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2026-08-17T12:05:00Z</dcterms:created>
  <dcterms:modified xsi:type="dcterms:W3CDTF">2026-08-17T12:10:00Z</dcterms:modified>
</cp:coreProperties>
</file>