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AC370" w14:textId="77777777" w:rsidR="00C83EFB" w:rsidRDefault="00C83EFB" w:rsidP="00C83EFB">
      <w:pPr>
        <w:rPr>
          <w:b/>
          <w:bCs/>
          <w:sz w:val="22"/>
          <w:szCs w:val="22"/>
        </w:rPr>
      </w:pPr>
      <w:r w:rsidRPr="00C83EFB">
        <w:rPr>
          <w:b/>
          <w:bCs/>
          <w:sz w:val="22"/>
          <w:szCs w:val="22"/>
        </w:rPr>
        <w:t>22.11.19 Катрен “Двадцатый год – перекрёсток”</w:t>
      </w:r>
    </w:p>
    <w:p w14:paraId="286954A4" w14:textId="77777777" w:rsidR="00C83EFB" w:rsidRPr="00C83EFB" w:rsidRDefault="00C83EFB" w:rsidP="00C83EFB">
      <w:pPr>
        <w:rPr>
          <w:b/>
          <w:bCs/>
          <w:sz w:val="22"/>
          <w:szCs w:val="22"/>
        </w:rPr>
      </w:pPr>
    </w:p>
    <w:p w14:paraId="08B8544A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Что произойдёт в 20-м?</w:t>
      </w:r>
    </w:p>
    <w:p w14:paraId="228661FE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Людей ожидает событие!</w:t>
      </w:r>
    </w:p>
    <w:p w14:paraId="186A0F37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Слова прозвучат набатом!</w:t>
      </w:r>
    </w:p>
    <w:p w14:paraId="37D65E76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Для власти Руси – «отбытие»!</w:t>
      </w:r>
    </w:p>
    <w:p w14:paraId="35F2B886" w14:textId="77777777" w:rsidR="00C83EFB" w:rsidRPr="00C83EFB" w:rsidRDefault="00C83EFB" w:rsidP="00C83EFB">
      <w:pPr>
        <w:rPr>
          <w:sz w:val="22"/>
          <w:szCs w:val="22"/>
        </w:rPr>
      </w:pPr>
    </w:p>
    <w:p w14:paraId="3B9DB67C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Любая дорога имеет конец!</w:t>
      </w:r>
    </w:p>
    <w:p w14:paraId="2C6E89AA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Бесконечна – только у Бога!</w:t>
      </w:r>
    </w:p>
    <w:p w14:paraId="27A417B3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Посланец Бога примет «Венец»,</w:t>
      </w:r>
    </w:p>
    <w:p w14:paraId="5D2DF8CE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Управление примет в итоге!</w:t>
      </w:r>
    </w:p>
    <w:p w14:paraId="47AEDB51" w14:textId="77777777" w:rsidR="00C83EFB" w:rsidRPr="00C83EFB" w:rsidRDefault="00C83EFB" w:rsidP="00C83EFB">
      <w:pPr>
        <w:rPr>
          <w:sz w:val="22"/>
          <w:szCs w:val="22"/>
        </w:rPr>
      </w:pPr>
    </w:p>
    <w:p w14:paraId="1A207C28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Планета поменяет своё направление!</w:t>
      </w:r>
    </w:p>
    <w:p w14:paraId="6B47DA2D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Два Знака сойдутся вместе!</w:t>
      </w:r>
    </w:p>
    <w:p w14:paraId="3E89F3C6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В Равенстве придёт управление,</w:t>
      </w:r>
    </w:p>
    <w:p w14:paraId="4D59BD7C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Русь – это управления место!</w:t>
      </w:r>
    </w:p>
    <w:p w14:paraId="06C70DA0" w14:textId="77777777" w:rsidR="00C83EFB" w:rsidRPr="00C83EFB" w:rsidRDefault="00C83EFB" w:rsidP="00C83EFB">
      <w:pPr>
        <w:rPr>
          <w:sz w:val="22"/>
          <w:szCs w:val="22"/>
        </w:rPr>
      </w:pPr>
    </w:p>
    <w:p w14:paraId="1D6262DB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Равенство должно восстановиться!</w:t>
      </w:r>
    </w:p>
    <w:p w14:paraId="62773A15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Все условия сойдутся для этого,</w:t>
      </w:r>
    </w:p>
    <w:p w14:paraId="12FC1F42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Сатане придётся остановиться,</w:t>
      </w:r>
    </w:p>
    <w:p w14:paraId="6D47E278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Это из Книги Судеб следует!</w:t>
      </w:r>
    </w:p>
    <w:p w14:paraId="79C7F7F9" w14:textId="77777777" w:rsidR="00C83EFB" w:rsidRPr="00C83EFB" w:rsidRDefault="00C83EFB" w:rsidP="00C83EFB">
      <w:pPr>
        <w:rPr>
          <w:sz w:val="22"/>
          <w:szCs w:val="22"/>
        </w:rPr>
      </w:pPr>
    </w:p>
    <w:p w14:paraId="0780F855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Если Равенство, то меняется власть!</w:t>
      </w:r>
    </w:p>
    <w:p w14:paraId="79C38581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Принёсший горе должен уйти,</w:t>
      </w:r>
    </w:p>
    <w:p w14:paraId="5CE5A1A5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Дорвался до власти всласть,</w:t>
      </w:r>
    </w:p>
    <w:p w14:paraId="7077137A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В другой Мир пора перейти!</w:t>
      </w:r>
    </w:p>
    <w:p w14:paraId="233315AD" w14:textId="77777777" w:rsidR="00C83EFB" w:rsidRPr="00C83EFB" w:rsidRDefault="00C83EFB" w:rsidP="00C83EFB">
      <w:pPr>
        <w:rPr>
          <w:sz w:val="22"/>
          <w:szCs w:val="22"/>
        </w:rPr>
      </w:pPr>
    </w:p>
    <w:p w14:paraId="79D3461E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У каждого есть запись в Книге!</w:t>
      </w:r>
    </w:p>
    <w:p w14:paraId="3935D68C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Нельзя нарушать Сценарий!</w:t>
      </w:r>
    </w:p>
    <w:p w14:paraId="61749731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Нельзя оставаться в прошлом виде,</w:t>
      </w:r>
    </w:p>
    <w:p w14:paraId="50D926F0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Меняется жизнь – меняется и глоссарий!</w:t>
      </w:r>
    </w:p>
    <w:p w14:paraId="35B7B3DC" w14:textId="77777777" w:rsidR="00C83EFB" w:rsidRPr="00C83EFB" w:rsidRDefault="00C83EFB" w:rsidP="00C83EFB">
      <w:pPr>
        <w:rPr>
          <w:sz w:val="22"/>
          <w:szCs w:val="22"/>
        </w:rPr>
      </w:pPr>
    </w:p>
    <w:p w14:paraId="637BBD43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Перспектива у всех поколений!</w:t>
      </w:r>
    </w:p>
    <w:p w14:paraId="1D1891FA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Кто остановил жизнь – остановил себя!</w:t>
      </w:r>
    </w:p>
    <w:p w14:paraId="52A4E71B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Не может быть никаких поклонений,</w:t>
      </w:r>
    </w:p>
    <w:p w14:paraId="1B42D4FF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Каждый из вас – часть Меня!</w:t>
      </w:r>
    </w:p>
    <w:p w14:paraId="6DF1FA79" w14:textId="77777777" w:rsidR="00C83EFB" w:rsidRPr="00C83EFB" w:rsidRDefault="00C83EFB" w:rsidP="00C83EFB">
      <w:pPr>
        <w:rPr>
          <w:sz w:val="22"/>
          <w:szCs w:val="22"/>
        </w:rPr>
      </w:pPr>
    </w:p>
    <w:p w14:paraId="7722EADD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Надо помнить и уважать другого,</w:t>
      </w:r>
    </w:p>
    <w:p w14:paraId="11992AAE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Все люди из одного «теста»!</w:t>
      </w:r>
    </w:p>
    <w:p w14:paraId="3C071B92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Создатель не допустит унижения такого,</w:t>
      </w:r>
    </w:p>
    <w:p w14:paraId="77B97904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Частицы Создателя в одном месте!</w:t>
      </w:r>
    </w:p>
    <w:p w14:paraId="21648B83" w14:textId="77777777" w:rsidR="00C83EFB" w:rsidRPr="00C83EFB" w:rsidRDefault="00C83EFB" w:rsidP="00C83EFB">
      <w:pPr>
        <w:rPr>
          <w:sz w:val="22"/>
          <w:szCs w:val="22"/>
        </w:rPr>
      </w:pPr>
    </w:p>
    <w:p w14:paraId="2948DA36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Сегодня начинается Его выбор,</w:t>
      </w:r>
    </w:p>
    <w:p w14:paraId="6AE8173E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Все искажения будут видны,</w:t>
      </w:r>
    </w:p>
    <w:p w14:paraId="64D08641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Я покажу вам, кто в стране вор,</w:t>
      </w:r>
    </w:p>
    <w:p w14:paraId="2EBB58A3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А вы должны вспомнить обиды!</w:t>
      </w:r>
    </w:p>
    <w:p w14:paraId="644423B4" w14:textId="77777777" w:rsidR="00C83EFB" w:rsidRPr="00C83EFB" w:rsidRDefault="00C83EFB" w:rsidP="00C83EFB">
      <w:pPr>
        <w:rPr>
          <w:sz w:val="22"/>
          <w:szCs w:val="22"/>
        </w:rPr>
      </w:pPr>
    </w:p>
    <w:p w14:paraId="251A9CF7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Не надо казни, но человек уходит,</w:t>
      </w:r>
    </w:p>
    <w:p w14:paraId="09046AC7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За ошибки надо платить,</w:t>
      </w:r>
    </w:p>
    <w:p w14:paraId="09810CDE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Жизнь грешная быстро проходит,</w:t>
      </w:r>
    </w:p>
    <w:p w14:paraId="36D75972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 xml:space="preserve">Надо </w:t>
      </w:r>
      <w:proofErr w:type="gramStart"/>
      <w:r w:rsidRPr="00C83EFB">
        <w:rPr>
          <w:sz w:val="22"/>
          <w:szCs w:val="22"/>
        </w:rPr>
        <w:t>было по Совести</w:t>
      </w:r>
      <w:proofErr w:type="gramEnd"/>
      <w:r w:rsidRPr="00C83EFB">
        <w:rPr>
          <w:sz w:val="22"/>
          <w:szCs w:val="22"/>
        </w:rPr>
        <w:t xml:space="preserve"> жить!</w:t>
      </w:r>
    </w:p>
    <w:p w14:paraId="7E8F381C" w14:textId="77777777" w:rsidR="00C83EFB" w:rsidRPr="00C83EFB" w:rsidRDefault="00C83EFB" w:rsidP="00C83EFB">
      <w:pPr>
        <w:rPr>
          <w:sz w:val="22"/>
          <w:szCs w:val="22"/>
        </w:rPr>
      </w:pPr>
    </w:p>
    <w:p w14:paraId="5768983C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Главное, уходит и свита!</w:t>
      </w:r>
    </w:p>
    <w:p w14:paraId="62A51E9F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Это она делает «Короля»!</w:t>
      </w:r>
    </w:p>
    <w:p w14:paraId="73949805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Не будет больше наветов,</w:t>
      </w:r>
    </w:p>
    <w:p w14:paraId="2698E4FD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Жизнь многих начнётся с нуля!</w:t>
      </w:r>
    </w:p>
    <w:p w14:paraId="52958A69" w14:textId="77777777" w:rsidR="00C83EFB" w:rsidRPr="00C83EFB" w:rsidRDefault="00C83EFB" w:rsidP="00C83EFB">
      <w:pPr>
        <w:rPr>
          <w:sz w:val="22"/>
          <w:szCs w:val="22"/>
        </w:rPr>
      </w:pPr>
    </w:p>
    <w:p w14:paraId="4DEBC971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Двадцатый год – перекрёсток!</w:t>
      </w:r>
    </w:p>
    <w:p w14:paraId="699BD215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Для многих людей – открытие!</w:t>
      </w:r>
    </w:p>
    <w:p w14:paraId="19D76E43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Начало жизни – это Восток,</w:t>
      </w:r>
    </w:p>
    <w:p w14:paraId="78ADB2C3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Станция впереди: «прибытие»!</w:t>
      </w:r>
    </w:p>
    <w:p w14:paraId="3AAFEC69" w14:textId="77777777" w:rsidR="00C83EFB" w:rsidRPr="00C83EFB" w:rsidRDefault="00C83EFB" w:rsidP="00C83EFB">
      <w:pPr>
        <w:rPr>
          <w:sz w:val="22"/>
          <w:szCs w:val="22"/>
        </w:rPr>
      </w:pPr>
    </w:p>
    <w:p w14:paraId="0A0D3E81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lastRenderedPageBreak/>
        <w:t>Сколько людей стремились на станцию,</w:t>
      </w:r>
    </w:p>
    <w:p w14:paraId="3923A3D8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Но, выходили намного раньше,</w:t>
      </w:r>
    </w:p>
    <w:p w14:paraId="27516C2A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Жизнь – это большая дистанция!</w:t>
      </w:r>
    </w:p>
    <w:p w14:paraId="79AF40CD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Человек за жизнь становится старше!</w:t>
      </w:r>
    </w:p>
    <w:p w14:paraId="5355E57E" w14:textId="77777777" w:rsidR="00C83EFB" w:rsidRPr="00C83EFB" w:rsidRDefault="00C83EFB" w:rsidP="00C83EFB">
      <w:pPr>
        <w:rPr>
          <w:sz w:val="22"/>
          <w:szCs w:val="22"/>
        </w:rPr>
      </w:pPr>
    </w:p>
    <w:p w14:paraId="2151F7B4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Жизнь – это много станций,</w:t>
      </w:r>
    </w:p>
    <w:p w14:paraId="60988191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Сегодня для кого-то одна из них,</w:t>
      </w:r>
    </w:p>
    <w:p w14:paraId="55AF74F6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Но, для Руси – это подстанция,</w:t>
      </w:r>
    </w:p>
    <w:p w14:paraId="4726E0AD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Это Энергии насыщения Миг!</w:t>
      </w:r>
    </w:p>
    <w:p w14:paraId="3986287C" w14:textId="77777777" w:rsidR="00C83EFB" w:rsidRPr="00C83EFB" w:rsidRDefault="00C83EFB" w:rsidP="00C83EFB">
      <w:pPr>
        <w:rPr>
          <w:sz w:val="22"/>
          <w:szCs w:val="22"/>
        </w:rPr>
      </w:pPr>
    </w:p>
    <w:p w14:paraId="6ACBFC81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Она должна показать пример,</w:t>
      </w:r>
    </w:p>
    <w:p w14:paraId="2EA2CA70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Освобождения от оков,</w:t>
      </w:r>
    </w:p>
    <w:p w14:paraId="363D01FB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Не надо принудительных мер,</w:t>
      </w:r>
    </w:p>
    <w:p w14:paraId="5D81C51C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Русь – это Свободы остров!</w:t>
      </w:r>
    </w:p>
    <w:p w14:paraId="5673B596" w14:textId="77777777" w:rsidR="00C83EFB" w:rsidRPr="00C83EFB" w:rsidRDefault="00C83EFB" w:rsidP="00C83EFB">
      <w:pPr>
        <w:rPr>
          <w:sz w:val="22"/>
          <w:szCs w:val="22"/>
        </w:rPr>
      </w:pPr>
    </w:p>
    <w:p w14:paraId="300A2358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Росток должен перейти в Растение!</w:t>
      </w:r>
    </w:p>
    <w:p w14:paraId="0FFAB75F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Корни – инициатива людей!</w:t>
      </w:r>
    </w:p>
    <w:p w14:paraId="2059672B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Русь – это «Плюса» приобретение,</w:t>
      </w:r>
    </w:p>
    <w:p w14:paraId="20D7A42E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Человечеству станет видней!</w:t>
      </w:r>
    </w:p>
    <w:p w14:paraId="0BC23E19" w14:textId="77777777" w:rsidR="00C83EFB" w:rsidRPr="00C83EFB" w:rsidRDefault="00C83EFB" w:rsidP="00C83EFB">
      <w:pPr>
        <w:rPr>
          <w:sz w:val="22"/>
          <w:szCs w:val="22"/>
        </w:rPr>
      </w:pPr>
    </w:p>
    <w:p w14:paraId="35D50034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Восстановлена будет Нейтральность!</w:t>
      </w:r>
    </w:p>
    <w:p w14:paraId="47758A6E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Уживутся Россия с Америкой!</w:t>
      </w:r>
    </w:p>
    <w:p w14:paraId="034C7901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Современная актуальность,</w:t>
      </w:r>
    </w:p>
    <w:p w14:paraId="27CAC314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Прекратится человеческая истерика!</w:t>
      </w:r>
    </w:p>
    <w:p w14:paraId="28AA9416" w14:textId="77777777" w:rsidR="00C83EFB" w:rsidRPr="00C83EFB" w:rsidRDefault="00C83EFB" w:rsidP="00C83EFB">
      <w:pPr>
        <w:rPr>
          <w:sz w:val="22"/>
          <w:szCs w:val="22"/>
        </w:rPr>
      </w:pPr>
    </w:p>
    <w:p w14:paraId="32FFD4DA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Уравновесятся два полушария!</w:t>
      </w:r>
    </w:p>
    <w:p w14:paraId="1B958644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Нейтральность составит Основу!</w:t>
      </w:r>
    </w:p>
    <w:p w14:paraId="524C94BA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У Руси есть от Бога задание,</w:t>
      </w:r>
    </w:p>
    <w:p w14:paraId="5EF27BFC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Религию сделать Новую!</w:t>
      </w:r>
    </w:p>
    <w:p w14:paraId="178B5947" w14:textId="77777777" w:rsidR="00C83EFB" w:rsidRPr="00C83EFB" w:rsidRDefault="00C83EFB" w:rsidP="00C83EFB">
      <w:pPr>
        <w:rPr>
          <w:sz w:val="22"/>
          <w:szCs w:val="22"/>
        </w:rPr>
      </w:pPr>
    </w:p>
    <w:p w14:paraId="57ECAD64" w14:textId="77777777" w:rsidR="00C83EFB" w:rsidRPr="00C83EFB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t>Аминь.</w:t>
      </w:r>
    </w:p>
    <w:p w14:paraId="4DD67DE4" w14:textId="2DC4C2CD" w:rsidR="002440C7" w:rsidRPr="00DD4641" w:rsidRDefault="00C83EFB" w:rsidP="00C83EFB">
      <w:pPr>
        <w:rPr>
          <w:sz w:val="22"/>
          <w:szCs w:val="22"/>
        </w:rPr>
      </w:pPr>
      <w:r w:rsidRPr="00C83EFB">
        <w:rPr>
          <w:sz w:val="22"/>
          <w:szCs w:val="22"/>
        </w:rPr>
        <w:lastRenderedPageBreak/>
        <w:t>Отец Абсолют.</w:t>
      </w:r>
    </w:p>
    <w:sectPr w:rsidR="002440C7" w:rsidRPr="00DD46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80"/>
    <w:rsid w:val="00132A88"/>
    <w:rsid w:val="002440C7"/>
    <w:rsid w:val="009002A0"/>
    <w:rsid w:val="00A72F80"/>
    <w:rsid w:val="00AA1764"/>
    <w:rsid w:val="00C83EFB"/>
    <w:rsid w:val="00DD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1F468"/>
  <w15:chartTrackingRefBased/>
  <w15:docId w15:val="{B7D579CE-5427-4EAC-AF9F-928394141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2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2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2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2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2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2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2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2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2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2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2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2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2F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2F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2F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2F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2F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2F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2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2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2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2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2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2F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2F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2F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2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2F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2F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2026-05-07T15:42:00Z</dcterms:created>
  <dcterms:modified xsi:type="dcterms:W3CDTF">2026-05-07T16:21:00Z</dcterms:modified>
</cp:coreProperties>
</file>