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2D1F" w14:textId="77777777" w:rsidR="00394574" w:rsidRP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45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26.10.2020 Катрен </w:t>
      </w:r>
      <w:proofErr w:type="gramStart"/>
      <w:r w:rsidRPr="003945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“«</w:t>
      </w:r>
      <w:proofErr w:type="gramEnd"/>
      <w:r w:rsidRPr="003945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Свет» и «Тень» всегда в одном человеке”</w:t>
      </w:r>
    </w:p>
    <w:p w14:paraId="4BDBCDD6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460D6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спите по нескольку раз в день!</w:t>
      </w:r>
    </w:p>
    <w:p w14:paraId="6DB3C044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только Начало!</w:t>
      </w:r>
    </w:p>
    <w:p w14:paraId="23E3D85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Перехода не наступил час!</w:t>
      </w:r>
    </w:p>
    <w:p w14:paraId="76EEF072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три дня уйдут все печали!</w:t>
      </w:r>
    </w:p>
    <w:p w14:paraId="478B2EC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DD784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не в здоровье, а в Энергии!</w:t>
      </w:r>
    </w:p>
    <w:p w14:paraId="7991B346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Высокой вибрации нет сил!</w:t>
      </w:r>
    </w:p>
    <w:p w14:paraId="659779D7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совсем не потеря!</w:t>
      </w:r>
    </w:p>
    <w:p w14:paraId="7F2A1F38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начало Перехода в Новый мир!</w:t>
      </w:r>
    </w:p>
    <w:p w14:paraId="0DFC99B0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0AF7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 тишины состоятся!</w:t>
      </w:r>
    </w:p>
    <w:p w14:paraId="6577F00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Мир шагнёт через границу!</w:t>
      </w:r>
    </w:p>
    <w:p w14:paraId="453FEBD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Эра Водолея, когда приблизится,</w:t>
      </w:r>
    </w:p>
    <w:p w14:paraId="4046C8B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это Историческая страница!</w:t>
      </w:r>
    </w:p>
    <w:p w14:paraId="768F87E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E4857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меняется независимо от человека!</w:t>
      </w:r>
    </w:p>
    <w:p w14:paraId="6B0A291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Пятой расы – пассив!</w:t>
      </w:r>
    </w:p>
    <w:p w14:paraId="7FD832F2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Энергия уже на века,</w:t>
      </w:r>
    </w:p>
    <w:p w14:paraId="24276008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Шестой – это актив!</w:t>
      </w:r>
    </w:p>
    <w:p w14:paraId="159BDEF6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544D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ещё только Начало!</w:t>
      </w:r>
    </w:p>
    <w:p w14:paraId="05EF55F6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Входа людей в Тонкий план!</w:t>
      </w:r>
    </w:p>
    <w:p w14:paraId="49C16E0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адаптируется сначала,</w:t>
      </w:r>
    </w:p>
    <w:p w14:paraId="1CA6A3B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коснулся людей ураган!</w:t>
      </w:r>
    </w:p>
    <w:p w14:paraId="3FE44F0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93A7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ураган Новых вибраций!</w:t>
      </w:r>
    </w:p>
    <w:p w14:paraId="41054039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 и Плотного плана,</w:t>
      </w:r>
    </w:p>
    <w:p w14:paraId="017DA5C0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спать – лишь адаптация,</w:t>
      </w:r>
    </w:p>
    <w:p w14:paraId="4C4C5E76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на заклание!</w:t>
      </w:r>
    </w:p>
    <w:p w14:paraId="28D0B90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7E10A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частицы Создателя!</w:t>
      </w:r>
    </w:p>
    <w:p w14:paraId="48613B1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случае у них есть шанс,</w:t>
      </w:r>
    </w:p>
    <w:p w14:paraId="5525926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никогда обывателем,</w:t>
      </w:r>
    </w:p>
    <w:p w14:paraId="1D6DCB6A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Вас от этого спас!</w:t>
      </w:r>
    </w:p>
    <w:p w14:paraId="1821671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DB9EC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грехов, но есть Надежда!</w:t>
      </w:r>
    </w:p>
    <w:p w14:paraId="76526C4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своё отношение к Миру,</w:t>
      </w:r>
    </w:p>
    <w:p w14:paraId="53109597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сможете три дня переждать,</w:t>
      </w:r>
    </w:p>
    <w:p w14:paraId="3E47ABB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Выбрав Бога себе в кумиры!</w:t>
      </w:r>
    </w:p>
    <w:p w14:paraId="5E93F1A9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ABA3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сном каждый раз просите!</w:t>
      </w:r>
    </w:p>
    <w:p w14:paraId="6CB76177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Просите помощи и прощения!</w:t>
      </w:r>
    </w:p>
    <w:p w14:paraId="522311FC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в себе не носите,</w:t>
      </w:r>
    </w:p>
    <w:p w14:paraId="2675BED9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– это единственное движение!</w:t>
      </w:r>
    </w:p>
    <w:p w14:paraId="0E275D8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CD872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чаще будет Ваш сон,</w:t>
      </w:r>
    </w:p>
    <w:p w14:paraId="14484850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чаще и длиннее Молитва!</w:t>
      </w:r>
    </w:p>
    <w:p w14:paraId="340ACFB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с Души уходит вон,</w:t>
      </w:r>
    </w:p>
    <w:p w14:paraId="1DCEC71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Сработает, наконец, Ваша Клятва!</w:t>
      </w:r>
    </w:p>
    <w:p w14:paraId="20B7A42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04E5F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вопросу о прошлом Сознании!</w:t>
      </w:r>
    </w:p>
    <w:p w14:paraId="326B57D2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Пророк и с Ним двенадцать!</w:t>
      </w:r>
    </w:p>
    <w:p w14:paraId="5B14EDC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Апостолов есть понимание,</w:t>
      </w:r>
    </w:p>
    <w:p w14:paraId="4CF3BB7F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Минимум должно быть – 512!</w:t>
      </w:r>
    </w:p>
    <w:p w14:paraId="3D6CD1C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9771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равны перед Богом!</w:t>
      </w:r>
    </w:p>
    <w:p w14:paraId="7019BFF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это Матрица этой Планеты!</w:t>
      </w:r>
    </w:p>
    <w:p w14:paraId="26E612B7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Создание Шестой расы будет Итогом!</w:t>
      </w:r>
    </w:p>
    <w:p w14:paraId="6368C1E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Апостолы несут Любовь, а не вендетту!</w:t>
      </w:r>
    </w:p>
    <w:p w14:paraId="44E4C44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B3C4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по-новому должно быть 8!</w:t>
      </w:r>
    </w:p>
    <w:p w14:paraId="3C53364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это 512!</w:t>
      </w:r>
    </w:p>
    <w:p w14:paraId="5F55D8C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соберётся осенью,</w:t>
      </w:r>
    </w:p>
    <w:p w14:paraId="7B6ADAE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Фибоначчи числа 12!</w:t>
      </w:r>
    </w:p>
    <w:p w14:paraId="4D5BE299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0E0F8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тех, кто писал Библию!</w:t>
      </w:r>
    </w:p>
    <w:p w14:paraId="77937EA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в Фибоначчи числа 12!</w:t>
      </w:r>
    </w:p>
    <w:p w14:paraId="706FCB5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8 – это математическая идиллия,</w:t>
      </w:r>
    </w:p>
    <w:p w14:paraId="0BD82192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8 не получится, как ни старайся!</w:t>
      </w:r>
    </w:p>
    <w:p w14:paraId="7D8C9F99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3AE5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Библии Первый и есть – Второй!</w:t>
      </w:r>
    </w:p>
    <w:p w14:paraId="51D304F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«Свет», а второй только «Тьма»!</w:t>
      </w:r>
    </w:p>
    <w:p w14:paraId="2772194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медали две стороны,</w:t>
      </w:r>
    </w:p>
    <w:p w14:paraId="5F4160D5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Получилась религиозная кутерьма!</w:t>
      </w:r>
    </w:p>
    <w:p w14:paraId="6A2CBE9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99B2C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«Свет» и «Тень» – всегда в одном человеке!</w:t>
      </w:r>
    </w:p>
    <w:p w14:paraId="0CE2D6C8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всегда Дуальность!</w:t>
      </w:r>
    </w:p>
    <w:p w14:paraId="75566A6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бывает чистым на Свете,</w:t>
      </w:r>
    </w:p>
    <w:p w14:paraId="0F3DEB82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двух знаков в Нём – актуальность!</w:t>
      </w:r>
    </w:p>
    <w:p w14:paraId="5580A32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F1F1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принять решение!</w:t>
      </w:r>
    </w:p>
    <w:p w14:paraId="5057FFE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сам за себя, или «Вместе»!</w:t>
      </w:r>
    </w:p>
    <w:p w14:paraId="5B023A1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разные по Энергии движения,</w:t>
      </w:r>
    </w:p>
    <w:p w14:paraId="7F7C062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Историческое для этого место!</w:t>
      </w:r>
    </w:p>
    <w:p w14:paraId="540613E3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5CB01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гадайте – расскажу Вам позже!</w:t>
      </w:r>
    </w:p>
    <w:p w14:paraId="12B9892F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видеть Ваше движение!</w:t>
      </w:r>
    </w:p>
    <w:p w14:paraId="72D07CCE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возможен,</w:t>
      </w:r>
    </w:p>
    <w:p w14:paraId="4350D589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 общего от Вас решения!</w:t>
      </w:r>
    </w:p>
    <w:p w14:paraId="0F1CB56D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8C31B" w14:textId="77777777" w:rsidR="00394574" w:rsidRDefault="00394574" w:rsidP="003945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7272A7F" w14:textId="5D11B89A" w:rsidR="00394574" w:rsidRDefault="00394574" w:rsidP="0039457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94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4"/>
    <w:rsid w:val="00394574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38EDB"/>
  <w15:chartTrackingRefBased/>
  <w15:docId w15:val="{DCDD2DAF-86A6-4644-A45A-86077603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1950</Characters>
  <Application>Microsoft Office Word</Application>
  <DocSecurity>0</DocSecurity>
  <Lines>78</Lines>
  <Paragraphs>25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2026-04-07T21:14:00Z</dcterms:created>
  <dcterms:modified xsi:type="dcterms:W3CDTF">2026-04-07T21:15:00Z</dcterms:modified>
</cp:coreProperties>
</file>