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05076" w14:textId="77777777" w:rsidR="00C24AA3" w:rsidRDefault="00C24AA3" w:rsidP="00C24AA3">
      <w:pPr>
        <w:rPr>
          <w:b/>
          <w:bCs/>
          <w:sz w:val="22"/>
          <w:szCs w:val="22"/>
        </w:rPr>
      </w:pPr>
      <w:r w:rsidRPr="00C24AA3">
        <w:rPr>
          <w:b/>
          <w:bCs/>
          <w:sz w:val="22"/>
          <w:szCs w:val="22"/>
        </w:rPr>
        <w:t>20.09.19 Катрен “Так никчёмно нельзя жить на Свете”</w:t>
      </w:r>
    </w:p>
    <w:p w14:paraId="4B2EBB85" w14:textId="77777777" w:rsidR="00C24AA3" w:rsidRPr="00C24AA3" w:rsidRDefault="00C24AA3" w:rsidP="00C24AA3">
      <w:pPr>
        <w:rPr>
          <w:b/>
          <w:bCs/>
          <w:sz w:val="22"/>
          <w:szCs w:val="22"/>
        </w:rPr>
      </w:pPr>
    </w:p>
    <w:p w14:paraId="66AB82D3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Состоится людей Единение!</w:t>
      </w:r>
    </w:p>
    <w:p w14:paraId="5CC6CF30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Планета стронется с места!</w:t>
      </w:r>
    </w:p>
    <w:p w14:paraId="52074BEA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Очень важно людей поведение,</w:t>
      </w:r>
    </w:p>
    <w:p w14:paraId="7CF823ED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Вы ведь все из единого «теста»!</w:t>
      </w:r>
    </w:p>
    <w:p w14:paraId="568725B8" w14:textId="77777777" w:rsidR="00C24AA3" w:rsidRPr="00C24AA3" w:rsidRDefault="00C24AA3" w:rsidP="00C24AA3">
      <w:pPr>
        <w:rPr>
          <w:sz w:val="22"/>
          <w:szCs w:val="22"/>
        </w:rPr>
      </w:pPr>
    </w:p>
    <w:p w14:paraId="19BEEFF8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Всё завязано тесно и очень!</w:t>
      </w:r>
    </w:p>
    <w:p w14:paraId="4D08B4B1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Планета неотделима от людей!</w:t>
      </w:r>
    </w:p>
    <w:p w14:paraId="6208BB99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Наступает календарная осень,</w:t>
      </w:r>
    </w:p>
    <w:p w14:paraId="0411B97F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Не будет она теплей!</w:t>
      </w:r>
    </w:p>
    <w:p w14:paraId="3705F99B" w14:textId="77777777" w:rsidR="00C24AA3" w:rsidRPr="00C24AA3" w:rsidRDefault="00C24AA3" w:rsidP="00C24AA3">
      <w:pPr>
        <w:rPr>
          <w:sz w:val="22"/>
          <w:szCs w:val="22"/>
        </w:rPr>
      </w:pPr>
    </w:p>
    <w:p w14:paraId="7B45792F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Планета качнулась в сторону,</w:t>
      </w:r>
    </w:p>
    <w:p w14:paraId="33470406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Человек почувствует следствие,</w:t>
      </w:r>
    </w:p>
    <w:p w14:paraId="46722F13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Планета ждёт единую в Духе страну,</w:t>
      </w:r>
    </w:p>
    <w:p w14:paraId="2584BE07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Это – Богоугодное действие!</w:t>
      </w:r>
    </w:p>
    <w:p w14:paraId="707AC903" w14:textId="77777777" w:rsidR="00C24AA3" w:rsidRPr="00C24AA3" w:rsidRDefault="00C24AA3" w:rsidP="00C24AA3">
      <w:pPr>
        <w:rPr>
          <w:sz w:val="22"/>
          <w:szCs w:val="22"/>
        </w:rPr>
      </w:pPr>
    </w:p>
    <w:p w14:paraId="317E7A51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Люди не поняли свою Роль!</w:t>
      </w:r>
    </w:p>
    <w:p w14:paraId="5C274393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Спектакль Неба – ради людей!</w:t>
      </w:r>
    </w:p>
    <w:p w14:paraId="6958498C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Зато остро воспримут боль,</w:t>
      </w:r>
    </w:p>
    <w:p w14:paraId="7B0A7651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Люди замыкаются всё сильней!</w:t>
      </w:r>
    </w:p>
    <w:p w14:paraId="5B6A084C" w14:textId="77777777" w:rsidR="00C24AA3" w:rsidRPr="00C24AA3" w:rsidRDefault="00C24AA3" w:rsidP="00C24AA3">
      <w:pPr>
        <w:rPr>
          <w:sz w:val="22"/>
          <w:szCs w:val="22"/>
        </w:rPr>
      </w:pPr>
    </w:p>
    <w:p w14:paraId="0DCD23A7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Люди не понимают и следствие,</w:t>
      </w:r>
    </w:p>
    <w:p w14:paraId="11DD818E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Враждуют люди – трещит Планета!</w:t>
      </w:r>
    </w:p>
    <w:p w14:paraId="79BFEDCA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Мамона – это Духовное бедствие,</w:t>
      </w:r>
    </w:p>
    <w:p w14:paraId="531249FB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Люди променяли себя на монеты!</w:t>
      </w:r>
    </w:p>
    <w:p w14:paraId="7FACF5BA" w14:textId="77777777" w:rsidR="00C24AA3" w:rsidRPr="00C24AA3" w:rsidRDefault="00C24AA3" w:rsidP="00C24AA3">
      <w:pPr>
        <w:rPr>
          <w:sz w:val="22"/>
          <w:szCs w:val="22"/>
        </w:rPr>
      </w:pPr>
    </w:p>
    <w:p w14:paraId="295BCEB7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Не понимают, что жизнь – испытания!</w:t>
      </w:r>
    </w:p>
    <w:p w14:paraId="42161CEB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Человек сам выбирает свой путь,</w:t>
      </w:r>
    </w:p>
    <w:p w14:paraId="6560466D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Чаще всего жизнь для него – скитания,</w:t>
      </w:r>
    </w:p>
    <w:p w14:paraId="397AA262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Для него не ясна и своей жизни Суть!</w:t>
      </w:r>
    </w:p>
    <w:p w14:paraId="30B45AD3" w14:textId="77777777" w:rsidR="00C24AA3" w:rsidRPr="00C24AA3" w:rsidRDefault="00C24AA3" w:rsidP="00C24AA3">
      <w:pPr>
        <w:rPr>
          <w:sz w:val="22"/>
          <w:szCs w:val="22"/>
        </w:rPr>
      </w:pPr>
    </w:p>
    <w:p w14:paraId="120D2699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Времени на размышление – уже нет!</w:t>
      </w:r>
    </w:p>
    <w:p w14:paraId="1D8E7C2C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До двадцати лет – только начало,</w:t>
      </w:r>
    </w:p>
    <w:p w14:paraId="7E3E6D7C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Через сорок лет уже виден конец,</w:t>
      </w:r>
    </w:p>
    <w:p w14:paraId="3BFB3585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Пора готовить себя к Причалу!</w:t>
      </w:r>
    </w:p>
    <w:p w14:paraId="2F40F261" w14:textId="77777777" w:rsidR="00C24AA3" w:rsidRPr="00C24AA3" w:rsidRDefault="00C24AA3" w:rsidP="00C24AA3">
      <w:pPr>
        <w:rPr>
          <w:sz w:val="22"/>
          <w:szCs w:val="22"/>
        </w:rPr>
      </w:pPr>
    </w:p>
    <w:p w14:paraId="699F3C84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Раньше – срок определялся сражением,</w:t>
      </w:r>
    </w:p>
    <w:p w14:paraId="1CE18685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 Новое время – проявилась никчёмность,</w:t>
      </w:r>
    </w:p>
    <w:p w14:paraId="12F26BBE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Изменилось за века людей поведение.</w:t>
      </w:r>
    </w:p>
    <w:p w14:paraId="791C202D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Но, в Сознании не появилась чёткость!</w:t>
      </w:r>
    </w:p>
    <w:p w14:paraId="470B5B7A" w14:textId="77777777" w:rsidR="00C24AA3" w:rsidRPr="00C24AA3" w:rsidRDefault="00C24AA3" w:rsidP="00C24AA3">
      <w:pPr>
        <w:rPr>
          <w:sz w:val="22"/>
          <w:szCs w:val="22"/>
        </w:rPr>
      </w:pPr>
    </w:p>
    <w:p w14:paraId="19C13E59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За столетия – люди не поняли Смысл!</w:t>
      </w:r>
    </w:p>
    <w:p w14:paraId="2581ACCF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Впустую – жизнь в Плотном плане,</w:t>
      </w:r>
    </w:p>
    <w:p w14:paraId="7ACF37D2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Люди не поняли Создателя Замысел,</w:t>
      </w:r>
    </w:p>
    <w:p w14:paraId="7A9D5D16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Жизнь была словно – заклание!</w:t>
      </w:r>
    </w:p>
    <w:p w14:paraId="0209011E" w14:textId="77777777" w:rsidR="00C24AA3" w:rsidRPr="00C24AA3" w:rsidRDefault="00C24AA3" w:rsidP="00C24AA3">
      <w:pPr>
        <w:rPr>
          <w:sz w:val="22"/>
          <w:szCs w:val="22"/>
        </w:rPr>
      </w:pPr>
    </w:p>
    <w:p w14:paraId="2E7C9392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Бессмысленность тяготит Сознание!</w:t>
      </w:r>
    </w:p>
    <w:p w14:paraId="7C36204E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Время истрачено на выживание!</w:t>
      </w:r>
    </w:p>
    <w:p w14:paraId="43824021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Религии исключили всякое понимание,</w:t>
      </w:r>
    </w:p>
    <w:p w14:paraId="76E30C20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Для людей естественнее доживание!</w:t>
      </w:r>
    </w:p>
    <w:p w14:paraId="7F55152B" w14:textId="77777777" w:rsidR="00C24AA3" w:rsidRPr="00C24AA3" w:rsidRDefault="00C24AA3" w:rsidP="00C24AA3">
      <w:pPr>
        <w:rPr>
          <w:sz w:val="22"/>
          <w:szCs w:val="22"/>
        </w:rPr>
      </w:pPr>
    </w:p>
    <w:p w14:paraId="7E1A0209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Небесная канцелярия ведёт счёт:</w:t>
      </w:r>
    </w:p>
    <w:p w14:paraId="46CD175E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Должна смениться Эпоха!</w:t>
      </w:r>
    </w:p>
    <w:p w14:paraId="450653FB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Все говорят, что никто не умрёт,</w:t>
      </w:r>
    </w:p>
    <w:p w14:paraId="1ED08E11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Все останутся до последнего вздоха!</w:t>
      </w:r>
    </w:p>
    <w:p w14:paraId="41E6D966" w14:textId="77777777" w:rsidR="00C24AA3" w:rsidRPr="00C24AA3" w:rsidRDefault="00C24AA3" w:rsidP="00C24AA3">
      <w:pPr>
        <w:rPr>
          <w:sz w:val="22"/>
          <w:szCs w:val="22"/>
        </w:rPr>
      </w:pPr>
    </w:p>
    <w:p w14:paraId="502EF2DF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Примитивное понимание – всегда плохо!</w:t>
      </w:r>
    </w:p>
    <w:p w14:paraId="34284687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Природа живёт по Небесным часам!</w:t>
      </w:r>
    </w:p>
    <w:p w14:paraId="08268A01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Человек в Небе не одинок,</w:t>
      </w:r>
    </w:p>
    <w:p w14:paraId="4988FD7D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Но, всё разделено по частям!</w:t>
      </w:r>
    </w:p>
    <w:p w14:paraId="277175EF" w14:textId="77777777" w:rsidR="00C24AA3" w:rsidRPr="00C24AA3" w:rsidRDefault="00C24AA3" w:rsidP="00C24AA3">
      <w:pPr>
        <w:rPr>
          <w:sz w:val="22"/>
          <w:szCs w:val="22"/>
        </w:rPr>
      </w:pPr>
    </w:p>
    <w:p w14:paraId="46C61D47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lastRenderedPageBreak/>
        <w:t>Сознание человека, словно во Тьме!</w:t>
      </w:r>
    </w:p>
    <w:p w14:paraId="395E0343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Никто не желает познать себя!</w:t>
      </w:r>
    </w:p>
    <w:p w14:paraId="66AFEC57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Бог живёт в его глубине,</w:t>
      </w:r>
    </w:p>
    <w:p w14:paraId="060ABEFE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Но, никто не желает увидеть Меня!</w:t>
      </w:r>
    </w:p>
    <w:p w14:paraId="654DD3A3" w14:textId="77777777" w:rsidR="00C24AA3" w:rsidRPr="00C24AA3" w:rsidRDefault="00C24AA3" w:rsidP="00C24AA3">
      <w:pPr>
        <w:rPr>
          <w:sz w:val="22"/>
          <w:szCs w:val="22"/>
        </w:rPr>
      </w:pPr>
    </w:p>
    <w:p w14:paraId="75BD0B59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Природа заставит подумать!</w:t>
      </w:r>
    </w:p>
    <w:p w14:paraId="70694E30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Время Перемен уже наступило,</w:t>
      </w:r>
    </w:p>
    <w:p w14:paraId="12E98731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Человеку всё равно придётся решать,</w:t>
      </w:r>
    </w:p>
    <w:p w14:paraId="23F4311A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Правда, по Новому стилю!</w:t>
      </w:r>
    </w:p>
    <w:p w14:paraId="6A0C852A" w14:textId="77777777" w:rsidR="00C24AA3" w:rsidRPr="00C24AA3" w:rsidRDefault="00C24AA3" w:rsidP="00C24AA3">
      <w:pPr>
        <w:rPr>
          <w:sz w:val="22"/>
          <w:szCs w:val="22"/>
        </w:rPr>
      </w:pPr>
    </w:p>
    <w:p w14:paraId="7D5D8A79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Так никчёмно нельзя жить на Свете!</w:t>
      </w:r>
    </w:p>
    <w:p w14:paraId="08964B95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Существование – не для Создателя!</w:t>
      </w:r>
    </w:p>
    <w:p w14:paraId="08DE3DEB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Он уже Новый Спектакль наметил,</w:t>
      </w:r>
    </w:p>
    <w:p w14:paraId="50FA08FB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Человек изменится и основательно!</w:t>
      </w:r>
    </w:p>
    <w:p w14:paraId="23377042" w14:textId="77777777" w:rsidR="00C24AA3" w:rsidRPr="00C24AA3" w:rsidRDefault="00C24AA3" w:rsidP="00C24AA3">
      <w:pPr>
        <w:rPr>
          <w:sz w:val="22"/>
          <w:szCs w:val="22"/>
        </w:rPr>
      </w:pPr>
    </w:p>
    <w:p w14:paraId="20DA5D1C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По Спектаклю – Материи больше не будет!</w:t>
      </w:r>
    </w:p>
    <w:p w14:paraId="7432B96F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Люди перейдут в Новое состояние,</w:t>
      </w:r>
    </w:p>
    <w:p w14:paraId="5900D55A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Каждый к познанию себя приступит,</w:t>
      </w:r>
    </w:p>
    <w:p w14:paraId="1005CB9E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Кто – в будущее, а кто – в покаяние!</w:t>
      </w:r>
    </w:p>
    <w:p w14:paraId="496131C8" w14:textId="77777777" w:rsidR="00C24AA3" w:rsidRPr="00C24AA3" w:rsidRDefault="00C24AA3" w:rsidP="00C24AA3">
      <w:pPr>
        <w:rPr>
          <w:sz w:val="22"/>
          <w:szCs w:val="22"/>
        </w:rPr>
      </w:pPr>
    </w:p>
    <w:p w14:paraId="30BFA724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Для людей надо увидеть Исток!</w:t>
      </w:r>
    </w:p>
    <w:p w14:paraId="437BCF9E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Людям – очень важен ориентир,</w:t>
      </w:r>
    </w:p>
    <w:p w14:paraId="7FD8BB6F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 худшем случае начнётся исход,</w:t>
      </w:r>
    </w:p>
    <w:p w14:paraId="389B85C3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Не все перейдут в Новый мир!</w:t>
      </w:r>
    </w:p>
    <w:p w14:paraId="41676E2B" w14:textId="77777777" w:rsidR="00C24AA3" w:rsidRPr="00C24AA3" w:rsidRDefault="00C24AA3" w:rsidP="00C24AA3">
      <w:pPr>
        <w:rPr>
          <w:sz w:val="22"/>
          <w:szCs w:val="22"/>
        </w:rPr>
      </w:pPr>
    </w:p>
    <w:p w14:paraId="37FA49C7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Время формировать Исток человечества,</w:t>
      </w:r>
    </w:p>
    <w:p w14:paraId="17ED2F30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Он формируется на Руси с трудом!</w:t>
      </w:r>
    </w:p>
    <w:p w14:paraId="0137FA64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Он основой должен стать Отечества,</w:t>
      </w:r>
    </w:p>
    <w:p w14:paraId="5B8D7969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А Русь для людей – Новый Дом!</w:t>
      </w:r>
    </w:p>
    <w:p w14:paraId="5D779BFE" w14:textId="77777777" w:rsidR="00C24AA3" w:rsidRPr="00C24AA3" w:rsidRDefault="00C24AA3" w:rsidP="00C24AA3">
      <w:pPr>
        <w:rPr>
          <w:sz w:val="22"/>
          <w:szCs w:val="22"/>
        </w:rPr>
      </w:pPr>
    </w:p>
    <w:p w14:paraId="50A84553" w14:textId="77777777" w:rsidR="00C24AA3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t>Аминь.</w:t>
      </w:r>
    </w:p>
    <w:p w14:paraId="42CA0F34" w14:textId="62786A20" w:rsidR="002440C7" w:rsidRPr="00C24AA3" w:rsidRDefault="00C24AA3" w:rsidP="00C24AA3">
      <w:pPr>
        <w:rPr>
          <w:sz w:val="22"/>
          <w:szCs w:val="22"/>
        </w:rPr>
      </w:pPr>
      <w:r w:rsidRPr="00C24AA3">
        <w:rPr>
          <w:sz w:val="22"/>
          <w:szCs w:val="22"/>
        </w:rPr>
        <w:lastRenderedPageBreak/>
        <w:t>Отец Абсолют.</w:t>
      </w:r>
    </w:p>
    <w:sectPr w:rsidR="002440C7" w:rsidRPr="00C24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E6"/>
    <w:rsid w:val="00132A88"/>
    <w:rsid w:val="002440C7"/>
    <w:rsid w:val="004C5ADC"/>
    <w:rsid w:val="00B54FE6"/>
    <w:rsid w:val="00C2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39D2"/>
  <w15:chartTrackingRefBased/>
  <w15:docId w15:val="{B1DCC983-657C-4EA4-BE7A-4DC0E3A5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F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F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F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F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F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F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F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F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F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F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2026-05-20T11:52:00Z</dcterms:created>
  <dcterms:modified xsi:type="dcterms:W3CDTF">2026-05-20T11:52:00Z</dcterms:modified>
</cp:coreProperties>
</file>