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FBBF5" w14:textId="77777777" w:rsidR="005B7D82" w:rsidRDefault="005B7D82" w:rsidP="005B7D82">
      <w:pPr>
        <w:rPr>
          <w:b/>
          <w:bCs/>
          <w:sz w:val="22"/>
          <w:szCs w:val="22"/>
        </w:rPr>
      </w:pPr>
      <w:r w:rsidRPr="005B7D82">
        <w:rPr>
          <w:b/>
          <w:bCs/>
          <w:sz w:val="22"/>
          <w:szCs w:val="22"/>
        </w:rPr>
        <w:t xml:space="preserve">27.01.20 Катрен “Люди живут </w:t>
      </w:r>
      <w:proofErr w:type="gramStart"/>
      <w:r w:rsidRPr="005B7D82">
        <w:rPr>
          <w:b/>
          <w:bCs/>
          <w:sz w:val="22"/>
          <w:szCs w:val="22"/>
        </w:rPr>
        <w:t>только Мигом</w:t>
      </w:r>
      <w:proofErr w:type="gramEnd"/>
      <w:r w:rsidRPr="005B7D82">
        <w:rPr>
          <w:b/>
          <w:bCs/>
          <w:sz w:val="22"/>
          <w:szCs w:val="22"/>
        </w:rPr>
        <w:t xml:space="preserve"> одним”</w:t>
      </w:r>
    </w:p>
    <w:p w14:paraId="7BD0041D" w14:textId="77777777" w:rsidR="005B7D82" w:rsidRPr="005B7D82" w:rsidRDefault="005B7D82" w:rsidP="005B7D82">
      <w:pPr>
        <w:rPr>
          <w:b/>
          <w:bCs/>
          <w:sz w:val="22"/>
          <w:szCs w:val="22"/>
        </w:rPr>
      </w:pPr>
    </w:p>
    <w:p w14:paraId="26FA7F18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Пора приступить к исполнению!</w:t>
      </w:r>
    </w:p>
    <w:p w14:paraId="72EA946E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Пространство устало ждать!</w:t>
      </w:r>
    </w:p>
    <w:p w14:paraId="2C4D4290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У Руси есть от Создателя Поручение!</w:t>
      </w:r>
    </w:p>
    <w:p w14:paraId="2AFF58DE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Но не может собою стать!</w:t>
      </w:r>
    </w:p>
    <w:p w14:paraId="21010C39" w14:textId="77777777" w:rsidR="005B7D82" w:rsidRPr="005B7D82" w:rsidRDefault="005B7D82" w:rsidP="005B7D82">
      <w:pPr>
        <w:rPr>
          <w:sz w:val="22"/>
          <w:szCs w:val="22"/>
        </w:rPr>
      </w:pPr>
    </w:p>
    <w:p w14:paraId="403EBCCD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У каждого человека – свои обязательства!</w:t>
      </w:r>
    </w:p>
    <w:p w14:paraId="41DDD2FF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У Народа – это называется «Участь»!</w:t>
      </w:r>
    </w:p>
    <w:p w14:paraId="75F46842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Меняются на противоположные – обстоятельства!</w:t>
      </w:r>
    </w:p>
    <w:p w14:paraId="3C50B432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Русь – это Спектакля Основная часть!</w:t>
      </w:r>
    </w:p>
    <w:p w14:paraId="7F1DC4B1" w14:textId="77777777" w:rsidR="005B7D82" w:rsidRPr="005B7D82" w:rsidRDefault="005B7D82" w:rsidP="005B7D82">
      <w:pPr>
        <w:rPr>
          <w:sz w:val="22"/>
          <w:szCs w:val="22"/>
        </w:rPr>
      </w:pPr>
    </w:p>
    <w:p w14:paraId="340FB509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Всё прочно связано в этом Мире!</w:t>
      </w:r>
    </w:p>
    <w:p w14:paraId="59A0E220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Только кажется: есть Планета – есть люди!</w:t>
      </w:r>
    </w:p>
    <w:p w14:paraId="0C0FC6E3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Это Единый Организм или всё – Едино!</w:t>
      </w:r>
    </w:p>
    <w:p w14:paraId="544D9D19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Сегодня понимание Истины – прелюдия!</w:t>
      </w:r>
    </w:p>
    <w:p w14:paraId="4090AF7C" w14:textId="77777777" w:rsidR="005B7D82" w:rsidRPr="005B7D82" w:rsidRDefault="005B7D82" w:rsidP="005B7D82">
      <w:pPr>
        <w:rPr>
          <w:sz w:val="22"/>
          <w:szCs w:val="22"/>
        </w:rPr>
      </w:pPr>
    </w:p>
    <w:p w14:paraId="09A8F500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Человек подумал – совершилось действие!</w:t>
      </w:r>
    </w:p>
    <w:p w14:paraId="31CBC962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Планету качнуло – проявилась мысль!</w:t>
      </w:r>
    </w:p>
    <w:p w14:paraId="71F979E8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Люди согрешили – изменилось их бытие,</w:t>
      </w:r>
    </w:p>
    <w:p w14:paraId="0AC6BA29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Бытие стало плохим – революции замысел!</w:t>
      </w:r>
    </w:p>
    <w:p w14:paraId="04E07A8F" w14:textId="77777777" w:rsidR="005B7D82" w:rsidRPr="005B7D82" w:rsidRDefault="005B7D82" w:rsidP="005B7D82">
      <w:pPr>
        <w:rPr>
          <w:sz w:val="22"/>
          <w:szCs w:val="22"/>
        </w:rPr>
      </w:pPr>
    </w:p>
    <w:p w14:paraId="32CA7440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Люди живут не понимая, что есть связь!</w:t>
      </w:r>
    </w:p>
    <w:p w14:paraId="1BDA8CD9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Плотного и Тонкого планов – переплетение!</w:t>
      </w:r>
    </w:p>
    <w:p w14:paraId="2A5A3341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Создатель говорил – это Эволюции вязь,</w:t>
      </w:r>
    </w:p>
    <w:p w14:paraId="616D16F5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У людей к Богу нет никакого движения!</w:t>
      </w:r>
    </w:p>
    <w:p w14:paraId="3116A6BF" w14:textId="77777777" w:rsidR="005B7D82" w:rsidRPr="005B7D82" w:rsidRDefault="005B7D82" w:rsidP="005B7D82">
      <w:pPr>
        <w:rPr>
          <w:sz w:val="22"/>
          <w:szCs w:val="22"/>
        </w:rPr>
      </w:pPr>
    </w:p>
    <w:p w14:paraId="4D07BCE3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Известно, что есть Причина, есть Следствие!</w:t>
      </w:r>
    </w:p>
    <w:p w14:paraId="3CE61F97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Все причины людей от Неба!</w:t>
      </w:r>
    </w:p>
    <w:p w14:paraId="6356B680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Люди не связали эту связь с бедствиями,</w:t>
      </w:r>
    </w:p>
    <w:p w14:paraId="10A433C1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Люди, забывшие эту связь, уходят в небыль!</w:t>
      </w:r>
    </w:p>
    <w:p w14:paraId="06623222" w14:textId="77777777" w:rsidR="005B7D82" w:rsidRPr="005B7D82" w:rsidRDefault="005B7D82" w:rsidP="005B7D82">
      <w:pPr>
        <w:rPr>
          <w:sz w:val="22"/>
          <w:szCs w:val="22"/>
        </w:rPr>
      </w:pPr>
    </w:p>
    <w:p w14:paraId="0029EC9E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Людям нельзя разрывать эту связь!</w:t>
      </w:r>
    </w:p>
    <w:p w14:paraId="63670798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Без Неба человек только Плотный план!</w:t>
      </w:r>
    </w:p>
    <w:p w14:paraId="029B33C8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Есть Эволюции Небесная вязь,</w:t>
      </w:r>
    </w:p>
    <w:p w14:paraId="171E2E31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Нарушившие её, попали в отдельный клан!</w:t>
      </w:r>
    </w:p>
    <w:p w14:paraId="7BDEB98F" w14:textId="77777777" w:rsidR="005B7D82" w:rsidRPr="005B7D82" w:rsidRDefault="005B7D82" w:rsidP="005B7D82">
      <w:pPr>
        <w:rPr>
          <w:sz w:val="22"/>
          <w:szCs w:val="22"/>
        </w:rPr>
      </w:pPr>
    </w:p>
    <w:p w14:paraId="2A8196CA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Этим кланом руководит Сатана!</w:t>
      </w:r>
    </w:p>
    <w:p w14:paraId="48829654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Сатана, известно, – антипод Создателю!</w:t>
      </w:r>
    </w:p>
    <w:p w14:paraId="54CDF147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Есть под ним уже Народ и страна!</w:t>
      </w:r>
    </w:p>
    <w:p w14:paraId="7BAE05AF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В которой все – потребители!</w:t>
      </w:r>
    </w:p>
    <w:p w14:paraId="5E1D030F" w14:textId="77777777" w:rsidR="005B7D82" w:rsidRPr="005B7D82" w:rsidRDefault="005B7D82" w:rsidP="005B7D82">
      <w:pPr>
        <w:rPr>
          <w:sz w:val="22"/>
          <w:szCs w:val="22"/>
        </w:rPr>
      </w:pPr>
    </w:p>
    <w:p w14:paraId="1A0B334A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Есть «Минус» и есть, повторяю, страна!</w:t>
      </w:r>
    </w:p>
    <w:p w14:paraId="3ABB5362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Пространство наполовину с «Минусом»!</w:t>
      </w:r>
    </w:p>
    <w:p w14:paraId="3F7AA49A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Есть и «Плюс», не наступила страда,</w:t>
      </w:r>
    </w:p>
    <w:p w14:paraId="5F098528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Собирать урожай с «Плюсом»!</w:t>
      </w:r>
    </w:p>
    <w:p w14:paraId="0B4627E0" w14:textId="77777777" w:rsidR="005B7D82" w:rsidRPr="005B7D82" w:rsidRDefault="005B7D82" w:rsidP="005B7D82">
      <w:pPr>
        <w:rPr>
          <w:sz w:val="22"/>
          <w:szCs w:val="22"/>
        </w:rPr>
      </w:pPr>
    </w:p>
    <w:p w14:paraId="1D7475C6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Я говорил, что пока перевес «Минуса»!</w:t>
      </w:r>
    </w:p>
    <w:p w14:paraId="17D6E5A7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Сатана перешёл в наступление!</w:t>
      </w:r>
    </w:p>
    <w:p w14:paraId="2A34FE67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Есть только Росток от «Плюса»!</w:t>
      </w:r>
    </w:p>
    <w:p w14:paraId="4E107AE0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Не растёт Росток при отступлении!</w:t>
      </w:r>
    </w:p>
    <w:p w14:paraId="6946CBD3" w14:textId="77777777" w:rsidR="005B7D82" w:rsidRPr="005B7D82" w:rsidRDefault="005B7D82" w:rsidP="005B7D82">
      <w:pPr>
        <w:rPr>
          <w:sz w:val="22"/>
          <w:szCs w:val="22"/>
        </w:rPr>
      </w:pPr>
    </w:p>
    <w:p w14:paraId="5C063F6F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Пока человечество – отступает!</w:t>
      </w:r>
    </w:p>
    <w:p w14:paraId="76BC60BC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«Минус» обосновал людей отступление!</w:t>
      </w:r>
    </w:p>
    <w:p w14:paraId="33D7FD37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Люди такой игры не понимают,</w:t>
      </w:r>
    </w:p>
    <w:p w14:paraId="0019F6A2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Русь попыталась найти объяснение!</w:t>
      </w:r>
    </w:p>
    <w:p w14:paraId="7F175B8C" w14:textId="77777777" w:rsidR="005B7D82" w:rsidRPr="005B7D82" w:rsidRDefault="005B7D82" w:rsidP="005B7D82">
      <w:pPr>
        <w:rPr>
          <w:sz w:val="22"/>
          <w:szCs w:val="22"/>
        </w:rPr>
      </w:pPr>
    </w:p>
    <w:p w14:paraId="3E1FFAA1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Объяснение не принимает власть!</w:t>
      </w:r>
    </w:p>
    <w:p w14:paraId="6BDEC1D6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Религии тоже не принимают!</w:t>
      </w:r>
    </w:p>
    <w:p w14:paraId="5BBF164B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Бушует в Душе человека страсть!</w:t>
      </w:r>
    </w:p>
    <w:p w14:paraId="4CC71649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Что делать люди не понимают!</w:t>
      </w:r>
    </w:p>
    <w:p w14:paraId="0CAEBC99" w14:textId="77777777" w:rsidR="005B7D82" w:rsidRPr="005B7D82" w:rsidRDefault="005B7D82" w:rsidP="005B7D82">
      <w:pPr>
        <w:rPr>
          <w:sz w:val="22"/>
          <w:szCs w:val="22"/>
        </w:rPr>
      </w:pPr>
    </w:p>
    <w:p w14:paraId="2685F766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lastRenderedPageBreak/>
        <w:t>Сатана играет на быте!</w:t>
      </w:r>
    </w:p>
    <w:p w14:paraId="7C70D845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Люди мечтают богато жить!</w:t>
      </w:r>
    </w:p>
    <w:p w14:paraId="1025D591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Жизнь людей превращена в «отбытие»!</w:t>
      </w:r>
    </w:p>
    <w:p w14:paraId="167ED0F4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Жизнь променяна всеми на быт!</w:t>
      </w:r>
    </w:p>
    <w:p w14:paraId="1A22D9BD" w14:textId="77777777" w:rsidR="005B7D82" w:rsidRPr="005B7D82" w:rsidRDefault="005B7D82" w:rsidP="005B7D82">
      <w:pPr>
        <w:rPr>
          <w:sz w:val="22"/>
          <w:szCs w:val="22"/>
        </w:rPr>
      </w:pPr>
    </w:p>
    <w:p w14:paraId="4607EADF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Люди совсем не хотят понять!</w:t>
      </w:r>
    </w:p>
    <w:p w14:paraId="38CA443B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Что Плотный план – лишь мгновение!</w:t>
      </w:r>
    </w:p>
    <w:p w14:paraId="42A84F65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Жизнь – Вечная страда, надо принять!</w:t>
      </w:r>
    </w:p>
    <w:p w14:paraId="4DFAA5DD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Тогда изменится людей поведение!</w:t>
      </w:r>
    </w:p>
    <w:p w14:paraId="23B9F6C3" w14:textId="77777777" w:rsidR="005B7D82" w:rsidRPr="005B7D82" w:rsidRDefault="005B7D82" w:rsidP="005B7D82">
      <w:pPr>
        <w:rPr>
          <w:sz w:val="22"/>
          <w:szCs w:val="22"/>
        </w:rPr>
      </w:pPr>
    </w:p>
    <w:p w14:paraId="303C6AC3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 xml:space="preserve">Люди живут </w:t>
      </w:r>
      <w:proofErr w:type="gramStart"/>
      <w:r w:rsidRPr="005B7D82">
        <w:rPr>
          <w:sz w:val="22"/>
          <w:szCs w:val="22"/>
        </w:rPr>
        <w:t>только Мигом</w:t>
      </w:r>
      <w:proofErr w:type="gramEnd"/>
      <w:r w:rsidRPr="005B7D82">
        <w:rPr>
          <w:sz w:val="22"/>
          <w:szCs w:val="22"/>
        </w:rPr>
        <w:t xml:space="preserve"> одним!</w:t>
      </w:r>
    </w:p>
    <w:p w14:paraId="18D87F1A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Что такое Миг против Вечности?</w:t>
      </w:r>
    </w:p>
    <w:p w14:paraId="4490CE21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Процесс Вечной жизни неделим,</w:t>
      </w:r>
    </w:p>
    <w:p w14:paraId="02409EFC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Жизнь человека – есть Бесконечность!</w:t>
      </w:r>
    </w:p>
    <w:p w14:paraId="041FD89B" w14:textId="77777777" w:rsidR="005B7D82" w:rsidRPr="005B7D82" w:rsidRDefault="005B7D82" w:rsidP="005B7D82">
      <w:pPr>
        <w:rPr>
          <w:sz w:val="22"/>
          <w:szCs w:val="22"/>
        </w:rPr>
      </w:pPr>
    </w:p>
    <w:p w14:paraId="54C5687C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Надо правильно понимать Проявление!</w:t>
      </w:r>
    </w:p>
    <w:p w14:paraId="34463408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Людей опускают с Неба для экзамена!</w:t>
      </w:r>
    </w:p>
    <w:p w14:paraId="0446DD0B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Экзамен – это не жизнь, а явление!</w:t>
      </w:r>
    </w:p>
    <w:p w14:paraId="2D9AA313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Хотите, это в Жизни краткая перемена!</w:t>
      </w:r>
    </w:p>
    <w:p w14:paraId="206ECC99" w14:textId="77777777" w:rsidR="005B7D82" w:rsidRPr="005B7D82" w:rsidRDefault="005B7D82" w:rsidP="005B7D82">
      <w:pPr>
        <w:rPr>
          <w:sz w:val="22"/>
          <w:szCs w:val="22"/>
        </w:rPr>
      </w:pPr>
    </w:p>
    <w:p w14:paraId="55ABC201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Помните, Плотный план – перемена!</w:t>
      </w:r>
    </w:p>
    <w:p w14:paraId="393E7196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Тонкий план – это Вечная жизнь!</w:t>
      </w:r>
    </w:p>
    <w:p w14:paraId="2B985D70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Сегодня вам предстоит Времени смена!</w:t>
      </w:r>
    </w:p>
    <w:p w14:paraId="0F455247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Теперь по-другому вы будете жить!</w:t>
      </w:r>
    </w:p>
    <w:p w14:paraId="7172374C" w14:textId="77777777" w:rsidR="005B7D82" w:rsidRPr="005B7D82" w:rsidRDefault="005B7D82" w:rsidP="005B7D82">
      <w:pPr>
        <w:rPr>
          <w:sz w:val="22"/>
          <w:szCs w:val="22"/>
        </w:rPr>
      </w:pPr>
    </w:p>
    <w:p w14:paraId="45C03FB7" w14:textId="77777777" w:rsidR="005B7D82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Аминь.</w:t>
      </w:r>
    </w:p>
    <w:p w14:paraId="78CE29F7" w14:textId="7B5938E7" w:rsidR="002440C7" w:rsidRPr="005B7D82" w:rsidRDefault="005B7D82" w:rsidP="005B7D82">
      <w:pPr>
        <w:rPr>
          <w:sz w:val="22"/>
          <w:szCs w:val="22"/>
        </w:rPr>
      </w:pPr>
      <w:r w:rsidRPr="005B7D82">
        <w:rPr>
          <w:sz w:val="22"/>
          <w:szCs w:val="22"/>
        </w:rPr>
        <w:t>Отец Абсолют.</w:t>
      </w:r>
    </w:p>
    <w:sectPr w:rsidR="002440C7" w:rsidRPr="005B7D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F2A"/>
    <w:rsid w:val="00132A88"/>
    <w:rsid w:val="002440C7"/>
    <w:rsid w:val="002C0F2A"/>
    <w:rsid w:val="0051732B"/>
    <w:rsid w:val="005B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8E590"/>
  <w15:chartTrackingRefBased/>
  <w15:docId w15:val="{8CF03F48-AD6D-4846-9BF7-D7D558DA9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0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0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0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0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0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0F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0F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0F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0F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0F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0F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0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0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0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0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0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0F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0F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0F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0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0F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0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2026-05-06T20:27:00Z</dcterms:created>
  <dcterms:modified xsi:type="dcterms:W3CDTF">2026-05-06T20:27:00Z</dcterms:modified>
</cp:coreProperties>
</file>