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0A8C9" w14:textId="77777777" w:rsidR="001B27B9" w:rsidRDefault="001B27B9" w:rsidP="001B27B9">
      <w:pPr>
        <w:rPr>
          <w:b/>
          <w:bCs/>
          <w:sz w:val="22"/>
          <w:szCs w:val="22"/>
          <w:lang w:val="en-US"/>
        </w:rPr>
      </w:pPr>
      <w:r w:rsidRPr="001B27B9">
        <w:rPr>
          <w:b/>
          <w:bCs/>
          <w:sz w:val="22"/>
          <w:szCs w:val="22"/>
        </w:rPr>
        <w:t>20.12.19 Катрен “Можно сказать – сложилось”</w:t>
      </w:r>
    </w:p>
    <w:p w14:paraId="150B463D" w14:textId="77777777" w:rsidR="001B27B9" w:rsidRPr="001B27B9" w:rsidRDefault="001B27B9" w:rsidP="001B27B9">
      <w:pPr>
        <w:rPr>
          <w:b/>
          <w:bCs/>
          <w:sz w:val="22"/>
          <w:szCs w:val="22"/>
          <w:lang w:val="en-US"/>
        </w:rPr>
      </w:pPr>
    </w:p>
    <w:p w14:paraId="7F27E462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Получилось, что ожидалось!</w:t>
      </w:r>
    </w:p>
    <w:p w14:paraId="38717ABD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Люди откликнулись на предложение!</w:t>
      </w:r>
    </w:p>
    <w:p w14:paraId="747E774E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Кому-то это лишь показалось!</w:t>
      </w:r>
    </w:p>
    <w:p w14:paraId="32B3D297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Но это Новой Концепции изложение!</w:t>
      </w:r>
    </w:p>
    <w:p w14:paraId="37A2AA05" w14:textId="77777777" w:rsidR="001B27B9" w:rsidRPr="001B27B9" w:rsidRDefault="001B27B9" w:rsidP="001B27B9">
      <w:pPr>
        <w:rPr>
          <w:sz w:val="22"/>
          <w:szCs w:val="22"/>
        </w:rPr>
      </w:pPr>
    </w:p>
    <w:p w14:paraId="7661605F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Зерно упало в почву,</w:t>
      </w:r>
    </w:p>
    <w:p w14:paraId="10BB258F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Подготовленную, людьми и Создателем,</w:t>
      </w:r>
    </w:p>
    <w:p w14:paraId="769C9AF7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Люди хотят понять почему,</w:t>
      </w:r>
    </w:p>
    <w:p w14:paraId="70F1E286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В них открылся Дар Созидателя?</w:t>
      </w:r>
    </w:p>
    <w:p w14:paraId="0A8C24FF" w14:textId="77777777" w:rsidR="001B27B9" w:rsidRPr="001B27B9" w:rsidRDefault="001B27B9" w:rsidP="001B27B9">
      <w:pPr>
        <w:rPr>
          <w:sz w:val="22"/>
          <w:szCs w:val="22"/>
        </w:rPr>
      </w:pPr>
    </w:p>
    <w:p w14:paraId="3D73F6EB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Значит, ждать нам всем урожая!</w:t>
      </w:r>
    </w:p>
    <w:p w14:paraId="24D47CA0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История повторяется вновь!</w:t>
      </w:r>
    </w:p>
    <w:p w14:paraId="06BDC525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Расширяется движение до края,</w:t>
      </w:r>
    </w:p>
    <w:p w14:paraId="3940C6B4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Люди несут друг другу Любовь!</w:t>
      </w:r>
    </w:p>
    <w:p w14:paraId="0513ABF4" w14:textId="77777777" w:rsidR="001B27B9" w:rsidRPr="001B27B9" w:rsidRDefault="001B27B9" w:rsidP="001B27B9">
      <w:pPr>
        <w:rPr>
          <w:sz w:val="22"/>
          <w:szCs w:val="22"/>
        </w:rPr>
      </w:pPr>
    </w:p>
    <w:p w14:paraId="5EB86AD5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Произошло ожидаемое Событие!</w:t>
      </w:r>
    </w:p>
    <w:p w14:paraId="63E75A3F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Люди ждали собственное изменение,</w:t>
      </w:r>
    </w:p>
    <w:p w14:paraId="3D7E202B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Уходит в сторону бытие,</w:t>
      </w:r>
    </w:p>
    <w:p w14:paraId="2AA4E013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Оно теперь для всех обременение!</w:t>
      </w:r>
    </w:p>
    <w:p w14:paraId="1234F333" w14:textId="77777777" w:rsidR="001B27B9" w:rsidRPr="001B27B9" w:rsidRDefault="001B27B9" w:rsidP="001B27B9">
      <w:pPr>
        <w:rPr>
          <w:sz w:val="22"/>
          <w:szCs w:val="22"/>
        </w:rPr>
      </w:pPr>
    </w:p>
    <w:p w14:paraId="1462AB25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Вам надо в Небо – таков Посыл!</w:t>
      </w:r>
    </w:p>
    <w:p w14:paraId="284C6616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Останавливаться теперь опасно!</w:t>
      </w:r>
    </w:p>
    <w:p w14:paraId="15F523F3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У людей появился вдруг ориентир,</w:t>
      </w:r>
    </w:p>
    <w:p w14:paraId="7870DF77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«Вместе» для людей – важно!</w:t>
      </w:r>
    </w:p>
    <w:p w14:paraId="1D39CF4B" w14:textId="77777777" w:rsidR="001B27B9" w:rsidRPr="001B27B9" w:rsidRDefault="001B27B9" w:rsidP="001B27B9">
      <w:pPr>
        <w:rPr>
          <w:sz w:val="22"/>
          <w:szCs w:val="22"/>
        </w:rPr>
      </w:pPr>
    </w:p>
    <w:p w14:paraId="4DD23BD9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Теперь нельзя говорить: «не знаю»!</w:t>
      </w:r>
    </w:p>
    <w:p w14:paraId="154ED83D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Открыта «столбовая дорога»!</w:t>
      </w:r>
    </w:p>
    <w:p w14:paraId="0CCA5EED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Пусть каждый теперь понимает,</w:t>
      </w:r>
    </w:p>
    <w:p w14:paraId="4AA85781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Он – Человек, а не порода!</w:t>
      </w:r>
    </w:p>
    <w:p w14:paraId="3731CC8D" w14:textId="77777777" w:rsidR="001B27B9" w:rsidRPr="001B27B9" w:rsidRDefault="001B27B9" w:rsidP="001B27B9">
      <w:pPr>
        <w:rPr>
          <w:sz w:val="22"/>
          <w:szCs w:val="22"/>
        </w:rPr>
      </w:pPr>
    </w:p>
    <w:p w14:paraId="0C810B27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Прозвучали слова на Форуме,</w:t>
      </w:r>
    </w:p>
    <w:p w14:paraId="4D95870C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Определили людей позицию,</w:t>
      </w:r>
    </w:p>
    <w:p w14:paraId="7C6AB3D1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Это можно записать в виде формулы,</w:t>
      </w:r>
    </w:p>
    <w:p w14:paraId="24815EAD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Главное, понять диспозицию!</w:t>
      </w:r>
    </w:p>
    <w:p w14:paraId="1219CF2B" w14:textId="77777777" w:rsidR="001B27B9" w:rsidRPr="001B27B9" w:rsidRDefault="001B27B9" w:rsidP="001B27B9">
      <w:pPr>
        <w:rPr>
          <w:sz w:val="22"/>
          <w:szCs w:val="22"/>
        </w:rPr>
      </w:pPr>
    </w:p>
    <w:p w14:paraId="032D6091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Есть задача Мирового масштаба,</w:t>
      </w:r>
    </w:p>
    <w:p w14:paraId="7EDE5A23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Продиктована была Небом!</w:t>
      </w:r>
    </w:p>
    <w:p w14:paraId="3334EB27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Не надо для людей никакого штаба,</w:t>
      </w:r>
    </w:p>
    <w:p w14:paraId="102DFA15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Прошлое ушло в небыль!</w:t>
      </w:r>
    </w:p>
    <w:p w14:paraId="4EDFB2F9" w14:textId="77777777" w:rsidR="001B27B9" w:rsidRPr="001B27B9" w:rsidRDefault="001B27B9" w:rsidP="001B27B9">
      <w:pPr>
        <w:rPr>
          <w:sz w:val="22"/>
          <w:szCs w:val="22"/>
        </w:rPr>
      </w:pPr>
    </w:p>
    <w:p w14:paraId="76E1CEE6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Люди поняли, что власть у них!</w:t>
      </w:r>
    </w:p>
    <w:p w14:paraId="4FCB4298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Создатель передал эстафету!</w:t>
      </w:r>
    </w:p>
    <w:p w14:paraId="43C69091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Авангард глобализма поник,</w:t>
      </w:r>
    </w:p>
    <w:p w14:paraId="33A4F23A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Он не понимает, что делать!</w:t>
      </w:r>
    </w:p>
    <w:p w14:paraId="59ED75F5" w14:textId="77777777" w:rsidR="001B27B9" w:rsidRPr="001B27B9" w:rsidRDefault="001B27B9" w:rsidP="001B27B9">
      <w:pPr>
        <w:rPr>
          <w:sz w:val="22"/>
          <w:szCs w:val="22"/>
        </w:rPr>
      </w:pPr>
    </w:p>
    <w:p w14:paraId="05D31E82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Глобализм – не Божий промысел!</w:t>
      </w:r>
    </w:p>
    <w:p w14:paraId="0F46274A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Он тормозит Эволюцию,</w:t>
      </w:r>
    </w:p>
    <w:p w14:paraId="115DEEFE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В Душах людей проявился Замысел,</w:t>
      </w:r>
    </w:p>
    <w:p w14:paraId="5BA64716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Изменить страну без революции!</w:t>
      </w:r>
    </w:p>
    <w:p w14:paraId="1501F568" w14:textId="77777777" w:rsidR="001B27B9" w:rsidRPr="001B27B9" w:rsidRDefault="001B27B9" w:rsidP="001B27B9">
      <w:pPr>
        <w:rPr>
          <w:sz w:val="22"/>
          <w:szCs w:val="22"/>
        </w:rPr>
      </w:pPr>
    </w:p>
    <w:p w14:paraId="0730452A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Теперь не делом, а можно словами!</w:t>
      </w:r>
    </w:p>
    <w:p w14:paraId="61DA2071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Точнее, применить Мыслеобраз!</w:t>
      </w:r>
    </w:p>
    <w:p w14:paraId="081B7422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Можно всё поменять местами,</w:t>
      </w:r>
    </w:p>
    <w:p w14:paraId="2042F11A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Проявится реальность, а не сказ!</w:t>
      </w:r>
    </w:p>
    <w:p w14:paraId="4328477D" w14:textId="77777777" w:rsidR="001B27B9" w:rsidRPr="001B27B9" w:rsidRDefault="001B27B9" w:rsidP="001B27B9">
      <w:pPr>
        <w:rPr>
          <w:sz w:val="22"/>
          <w:szCs w:val="22"/>
        </w:rPr>
      </w:pPr>
    </w:p>
    <w:p w14:paraId="7B4B6677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Инициатива у населения!</w:t>
      </w:r>
    </w:p>
    <w:p w14:paraId="16A6DE31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Проявлена Идея Равенства!</w:t>
      </w:r>
    </w:p>
    <w:p w14:paraId="1AA6B420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Она проявится, как Новое поселение,</w:t>
      </w:r>
    </w:p>
    <w:p w14:paraId="0858FD8E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Где будет Любви главенство!</w:t>
      </w:r>
    </w:p>
    <w:p w14:paraId="5903E077" w14:textId="77777777" w:rsidR="001B27B9" w:rsidRPr="001B27B9" w:rsidRDefault="001B27B9" w:rsidP="001B27B9">
      <w:pPr>
        <w:rPr>
          <w:sz w:val="22"/>
          <w:szCs w:val="22"/>
        </w:rPr>
      </w:pPr>
    </w:p>
    <w:p w14:paraId="04C711B2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lastRenderedPageBreak/>
        <w:t>Два поколения в одной лодке!</w:t>
      </w:r>
    </w:p>
    <w:p w14:paraId="63FE92AF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Парус наполнен ветром!</w:t>
      </w:r>
    </w:p>
    <w:p w14:paraId="384E262E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Никаких на ногах колодок!</w:t>
      </w:r>
    </w:p>
    <w:p w14:paraId="291B8E0D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Галс впереди светлый!</w:t>
      </w:r>
    </w:p>
    <w:p w14:paraId="21254C4F" w14:textId="77777777" w:rsidR="001B27B9" w:rsidRPr="001B27B9" w:rsidRDefault="001B27B9" w:rsidP="001B27B9">
      <w:pPr>
        <w:rPr>
          <w:sz w:val="22"/>
          <w:szCs w:val="22"/>
        </w:rPr>
      </w:pPr>
    </w:p>
    <w:p w14:paraId="2EED4665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Видны людям далёкие Дали!</w:t>
      </w:r>
    </w:p>
    <w:p w14:paraId="5FB26668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Очистился от грехов Небосвод,</w:t>
      </w:r>
    </w:p>
    <w:p w14:paraId="5A0F9C31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Люди долго этого Момента ждали.</w:t>
      </w:r>
    </w:p>
    <w:p w14:paraId="23E7D9AC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Не надо выдумывать, что удобнее!</w:t>
      </w:r>
    </w:p>
    <w:p w14:paraId="1096551C" w14:textId="77777777" w:rsidR="001B27B9" w:rsidRPr="001B27B9" w:rsidRDefault="001B27B9" w:rsidP="001B27B9">
      <w:pPr>
        <w:rPr>
          <w:sz w:val="22"/>
          <w:szCs w:val="22"/>
        </w:rPr>
      </w:pPr>
    </w:p>
    <w:p w14:paraId="724BBA6E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Нет слова – «удобнее», есть слово – «Правда»!</w:t>
      </w:r>
    </w:p>
    <w:p w14:paraId="5E3C150E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Не надо менять направление!</w:t>
      </w:r>
    </w:p>
    <w:p w14:paraId="4200A71B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Создатель определил для Руси «Завтра»!</w:t>
      </w:r>
    </w:p>
    <w:p w14:paraId="2E179BAA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На Создателя теперь Равнение!</w:t>
      </w:r>
    </w:p>
    <w:p w14:paraId="5ABB8EF7" w14:textId="77777777" w:rsidR="001B27B9" w:rsidRPr="001B27B9" w:rsidRDefault="001B27B9" w:rsidP="001B27B9">
      <w:pPr>
        <w:rPr>
          <w:sz w:val="22"/>
          <w:szCs w:val="22"/>
        </w:rPr>
      </w:pPr>
    </w:p>
    <w:p w14:paraId="68687B23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Рода и Святые сошлись с Создателем!</w:t>
      </w:r>
    </w:p>
    <w:p w14:paraId="0B48CCA7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Единение достойно Бога!</w:t>
      </w:r>
    </w:p>
    <w:p w14:paraId="02DFDB78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Не будет на Руси наблюдателей!</w:t>
      </w:r>
    </w:p>
    <w:p w14:paraId="60F331EE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Святая Русь проявилась в итоге!</w:t>
      </w:r>
    </w:p>
    <w:p w14:paraId="6CCF5F29" w14:textId="77777777" w:rsidR="001B27B9" w:rsidRPr="001B27B9" w:rsidRDefault="001B27B9" w:rsidP="001B27B9">
      <w:pPr>
        <w:rPr>
          <w:sz w:val="22"/>
          <w:szCs w:val="22"/>
        </w:rPr>
      </w:pPr>
    </w:p>
    <w:p w14:paraId="6A82A7B8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Можно сказать – сложилось!</w:t>
      </w:r>
    </w:p>
    <w:p w14:paraId="3169398D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Люди в Духе подняли руки!</w:t>
      </w:r>
    </w:p>
    <w:p w14:paraId="2CD1ABCB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Перемирие на Руси случилось,</w:t>
      </w:r>
    </w:p>
    <w:p w14:paraId="02B84EDC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Закончились Её вечные муки!</w:t>
      </w:r>
    </w:p>
    <w:p w14:paraId="73B605AA" w14:textId="77777777" w:rsidR="001B27B9" w:rsidRPr="001B27B9" w:rsidRDefault="001B27B9" w:rsidP="001B27B9">
      <w:pPr>
        <w:rPr>
          <w:sz w:val="22"/>
          <w:szCs w:val="22"/>
        </w:rPr>
      </w:pPr>
    </w:p>
    <w:p w14:paraId="2904505C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На территории Руси – Правда!</w:t>
      </w:r>
    </w:p>
    <w:p w14:paraId="258B9EBC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Правда, начиная с происхождения!</w:t>
      </w:r>
    </w:p>
    <w:p w14:paraId="78554672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 xml:space="preserve">Люди точно знают, что </w:t>
      </w:r>
      <w:proofErr w:type="gramStart"/>
      <w:r w:rsidRPr="001B27B9">
        <w:rPr>
          <w:sz w:val="22"/>
          <w:szCs w:val="22"/>
        </w:rPr>
        <w:t>будет</w:t>
      </w:r>
      <w:proofErr w:type="gramEnd"/>
      <w:r w:rsidRPr="001B27B9">
        <w:rPr>
          <w:sz w:val="22"/>
          <w:szCs w:val="22"/>
        </w:rPr>
        <w:t xml:space="preserve"> Завтра:</w:t>
      </w:r>
    </w:p>
    <w:p w14:paraId="7A7C6D6F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Равенство и Любви проявление!</w:t>
      </w:r>
    </w:p>
    <w:p w14:paraId="127F3C6E" w14:textId="77777777" w:rsidR="001B27B9" w:rsidRPr="001B27B9" w:rsidRDefault="001B27B9" w:rsidP="001B27B9">
      <w:pPr>
        <w:rPr>
          <w:sz w:val="22"/>
          <w:szCs w:val="22"/>
        </w:rPr>
      </w:pPr>
    </w:p>
    <w:p w14:paraId="363DFA3D" w14:textId="77777777" w:rsidR="001B27B9" w:rsidRPr="001B27B9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t>Аминь.</w:t>
      </w:r>
    </w:p>
    <w:p w14:paraId="44E13C96" w14:textId="02B5CB6F" w:rsidR="002440C7" w:rsidRPr="008448FB" w:rsidRDefault="001B27B9" w:rsidP="001B27B9">
      <w:pPr>
        <w:rPr>
          <w:sz w:val="22"/>
          <w:szCs w:val="22"/>
        </w:rPr>
      </w:pPr>
      <w:r w:rsidRPr="001B27B9">
        <w:rPr>
          <w:sz w:val="22"/>
          <w:szCs w:val="22"/>
        </w:rPr>
        <w:lastRenderedPageBreak/>
        <w:t>Отец Абсолют.</w:t>
      </w:r>
    </w:p>
    <w:sectPr w:rsidR="002440C7" w:rsidRPr="00844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A4"/>
    <w:rsid w:val="0002204C"/>
    <w:rsid w:val="00132A88"/>
    <w:rsid w:val="001B27B9"/>
    <w:rsid w:val="002440C7"/>
    <w:rsid w:val="008448FB"/>
    <w:rsid w:val="00DD56A4"/>
    <w:rsid w:val="00FA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A0990"/>
  <w15:chartTrackingRefBased/>
  <w15:docId w15:val="{46751A96-C403-483D-8528-2DF2EBDC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5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5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5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56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56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56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56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56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56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56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56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56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5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56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5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2026-05-07T16:42:00Z</dcterms:created>
  <dcterms:modified xsi:type="dcterms:W3CDTF">2026-05-07T17:43:00Z</dcterms:modified>
</cp:coreProperties>
</file>