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/V1/attribute/product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/rest/default/V1/attribute/product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