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3A41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1FC7A1A9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4891A643" w14:textId="77777777" w:rsidR="00087EDB" w:rsidRPr="00087EDB" w:rsidRDefault="00087EDB" w:rsidP="00087ED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16A43853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1195C7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EABD40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0F1D721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8D6C4A8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2435FA9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DB9AF55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7884105" w14:textId="65D45C34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№4</w:t>
      </w:r>
    </w:p>
    <w:p w14:paraId="008CDC03" w14:textId="77777777" w:rsidR="00087EDB" w:rsidRPr="00087EDB" w:rsidRDefault="00087EDB" w:rsidP="00087ED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 дисциплине </w:t>
      </w:r>
      <w:proofErr w:type="spellStart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КСиС</w:t>
      </w:r>
      <w:proofErr w:type="spellEnd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за 4 семестр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</w:t>
      </w:r>
      <w:bookmarkStart w:id="0" w:name="_Hlk100705597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Архитектура и программирование</w:t>
      </w:r>
    </w:p>
    <w:p w14:paraId="7133414B" w14:textId="36E0FF89" w:rsidR="00087EDB" w:rsidRPr="00087EDB" w:rsidRDefault="00087EDB" w:rsidP="00087EDB">
      <w:pPr>
        <w:jc w:val="center"/>
        <w:rPr>
          <w:rFonts w:ascii="Calibri" w:eastAsia="Calibri" w:hAnsi="Calibri" w:cs="Times New Roman"/>
          <w:sz w:val="26"/>
          <w:szCs w:val="26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сопроцессора</w:t>
      </w:r>
      <w:bookmarkEnd w:id="0"/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»</w:t>
      </w:r>
    </w:p>
    <w:p w14:paraId="565CCA5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0CB3B41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FAD09AC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C58FC41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1067495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FB36C44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14D5B60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FB73036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1C18C9E" w14:textId="77777777" w:rsidR="00087EDB" w:rsidRPr="00087EDB" w:rsidRDefault="00087EDB" w:rsidP="00087ED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93C4CC2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495993A1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0C816993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5BBBD6F6" w14:textId="77777777" w:rsidR="00087EDB" w:rsidRPr="00087EDB" w:rsidRDefault="00087EDB" w:rsidP="00087EDB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087ED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Проверил:</w:t>
      </w:r>
    </w:p>
    <w:p w14:paraId="47C31D9A" w14:textId="77777777" w:rsid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ab/>
        <w:t xml:space="preserve">           Бойко Д. О.</w:t>
      </w:r>
    </w:p>
    <w:p w14:paraId="5444429E" w14:textId="07651ABA" w:rsidR="00087EDB" w:rsidRDefault="00087EDB" w:rsidP="00087EDB">
      <w:pPr>
        <w:spacing w:line="256" w:lineRule="auto"/>
        <w:ind w:right="-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Брест 2022</w:t>
      </w:r>
    </w:p>
    <w:p w14:paraId="4CBEF4F0" w14:textId="34EB9E74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Лабораторная работа 4</w:t>
      </w:r>
    </w:p>
    <w:p w14:paraId="1EFAC5F9" w14:textId="246C9594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Изучить теоретические сведения (ЗНАТЬ: архитектуру, форматы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чисел, типовые команды, структуру программ).</w:t>
      </w:r>
    </w:p>
    <w:p w14:paraId="2CD985A3" w14:textId="2D36D721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Составить и отладить программу на языке ассемблера для вычисления значения функции, используя регистры сопроцессора (таблица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2.2). Написать 2 варианта программы:</w:t>
      </w:r>
    </w:p>
    <w:p w14:paraId="07523774" w14:textId="770FF47C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– Лабораторная работа #4 - с использованием целочисленных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команд сопроцессора;</w:t>
      </w:r>
    </w:p>
    <w:p w14:paraId="685B036E" w14:textId="7A0AEAA2" w:rsidR="00087EDB" w:rsidRP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– Лабораторная работа #5 - с использованием вещественных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команд сопроцессора.</w:t>
      </w:r>
    </w:p>
    <w:p w14:paraId="78F8C03A" w14:textId="6FF708A5" w:rsidR="00087EDB" w:rsidRDefault="00087EDB" w:rsidP="00087EDB">
      <w:pPr>
        <w:spacing w:line="256" w:lineRule="auto"/>
        <w:ind w:right="-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Программу оформить с использованием внутренних процедур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(каждая ветка вычисляется в отдельной процедуре). Программу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87EDB">
        <w:rPr>
          <w:rFonts w:ascii="Times New Roman" w:eastAsia="Calibri" w:hAnsi="Times New Roman" w:cs="Times New Roman"/>
          <w:sz w:val="24"/>
          <w:szCs w:val="24"/>
          <w:lang w:val="ru-RU"/>
        </w:rPr>
        <w:t>протестировать по всем условиям. Подготовиться к защите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C9132BD" w14:textId="5897CD36" w:rsidR="00087EDB" w:rsidRPr="00087EDB" w:rsidRDefault="00087EDB" w:rsidP="00087EDB">
      <w:pPr>
        <w:spacing w:line="256" w:lineRule="auto"/>
        <w:ind w:right="-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8</w:t>
      </w:r>
    </w:p>
    <w:p w14:paraId="0BA57F7B" w14:textId="2A99CB62" w:rsidR="002A505E" w:rsidRDefault="00087EDB">
      <w:r w:rsidRPr="00087EDB">
        <w:rPr>
          <w:noProof/>
        </w:rPr>
        <w:drawing>
          <wp:inline distT="0" distB="0" distL="0" distR="0" wp14:anchorId="20D317CF" wp14:editId="2C53D9CA">
            <wp:extent cx="22764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1" t="14686" r="7527"/>
                    <a:stretch/>
                  </pic:blipFill>
                  <pic:spPr bwMode="auto">
                    <a:xfrm>
                      <a:off x="0" y="0"/>
                      <a:ext cx="2276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3F4C" w14:textId="6B518646" w:rsidR="007F7E46" w:rsidRPr="007F7E46" w:rsidRDefault="007F7E46">
      <w:pPr>
        <w:rPr>
          <w:lang w:val="ru-RU"/>
        </w:rPr>
      </w:pPr>
      <w:r>
        <w:rPr>
          <w:lang w:val="ru-RU"/>
        </w:rPr>
        <w:t>Целочисленные данные:</w:t>
      </w:r>
    </w:p>
    <w:p w14:paraId="1B2AE074" w14:textId="77777777" w:rsidR="00087EDB" w:rsidRPr="00C92536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</w:p>
    <w:p w14:paraId="56F18640" w14:textId="77777777" w:rsidR="00087EDB" w:rsidRPr="00C92536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r w:rsidRPr="00C925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use</w:t>
      </w:r>
      <w:r w:rsidRPr="00C925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16 </w:t>
      </w:r>
      <w:r>
        <w:rPr>
          <w:rFonts w:ascii="Cascadia Mono" w:hAnsi="Cascadia Mono" w:cs="Cascadia Mono"/>
          <w:color w:val="000000"/>
          <w:sz w:val="19"/>
          <w:szCs w:val="19"/>
        </w:rPr>
        <w:t>small</w:t>
      </w:r>
    </w:p>
    <w:p w14:paraId="0AB8235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.486</w:t>
      </w:r>
    </w:p>
    <w:p w14:paraId="55315FA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622F84B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5402AA9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0557E58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180C86F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33A28A4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A053E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0ABFE45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7EA8B20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three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28C1B19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four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29C7F1E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two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7698469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seven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</w:t>
      </w:r>
    </w:p>
    <w:p w14:paraId="4ADA067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five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-5</w:t>
      </w:r>
    </w:p>
    <w:p w14:paraId="2937192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CD257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624265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3DEDF9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33BE7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</w:p>
    <w:p w14:paraId="741F315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6BB60EC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</w:p>
    <w:p w14:paraId="4262FA6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seven ;compare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c 7</w:t>
      </w:r>
    </w:p>
    <w:p w14:paraId="6A2E491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0CB5FBB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-&gt;ax-&gt; </w:t>
      </w:r>
    </w:p>
    <w:p w14:paraId="3C86CD4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 start met1</w:t>
      </w:r>
    </w:p>
    <w:p w14:paraId="1A7E44A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791BCFE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3B03644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0C29BFF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&lt;-5 start met2</w:t>
      </w:r>
    </w:p>
    <w:p w14:paraId="38B75DD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6D97265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5AA7BF4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7061426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met3 </w:t>
      </w:r>
    </w:p>
    <w:p w14:paraId="5E3C89A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5379ED2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met1: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if x+7&gt;7</w:t>
      </w:r>
    </w:p>
    <w:p w14:paraId="078B424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0479E96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met2: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p2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53FC88F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1A20009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met3: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 </w:t>
      </w:r>
    </w:p>
    <w:p w14:paraId="58C380E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exit:</w:t>
      </w:r>
    </w:p>
    <w:p w14:paraId="5F35659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ah,39h </w:t>
      </w:r>
    </w:p>
    <w:p w14:paraId="1E87A18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dx,z</w:t>
      </w:r>
      <w:proofErr w:type="spellEnd"/>
      <w:proofErr w:type="gramEnd"/>
    </w:p>
    <w:p w14:paraId="544DB1E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21h </w:t>
      </w:r>
    </w:p>
    <w:p w14:paraId="43AEEBA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ax,4c00h</w:t>
      </w:r>
    </w:p>
    <w:p w14:paraId="2892F50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28CEF07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5EB3CA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</w:t>
      </w:r>
    </w:p>
    <w:p w14:paraId="4C819F97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23D4390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(0)=x*3</w:t>
      </w:r>
    </w:p>
    <w:p w14:paraId="1F9D6F5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=x*3</w:t>
      </w:r>
    </w:p>
    <w:p w14:paraId="75C5C26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3EC0138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</w:t>
      </w:r>
    </w:p>
    <w:p w14:paraId="69B9224A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(0)=y*4+3</w:t>
      </w:r>
    </w:p>
    <w:p w14:paraId="7E65565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(0)=y*4+3+ad</w:t>
      </w:r>
    </w:p>
    <w:p w14:paraId="10ADF8D6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7D2FEA4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323AA88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F5F8ED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&gt;5</w:t>
      </w:r>
    </w:p>
    <w:p w14:paraId="5FF6D0F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0)=y</w:t>
      </w:r>
    </w:p>
    <w:p w14:paraId="1ABBD3A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32B25B9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(0)=y^2+4</w:t>
      </w:r>
    </w:p>
    <w:p w14:paraId="7F6FBD96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=y^2+4</w:t>
      </w:r>
    </w:p>
    <w:p w14:paraId="7CC9239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8559D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7CA9538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two</w:t>
      </w:r>
    </w:p>
    <w:p w14:paraId="06F7618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(0)=2x^2</w:t>
      </w:r>
    </w:p>
    <w:p w14:paraId="5B65441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a</w:t>
      </w:r>
    </w:p>
    <w:p w14:paraId="56F2349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7957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7D8CBFB4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(0)=3*y</w:t>
      </w:r>
    </w:p>
    <w:p w14:paraId="1BA34A5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(0)=3y-2x^2</w:t>
      </w:r>
    </w:p>
    <w:p w14:paraId="6266A48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(0)=3y-2x^2/y^2+4</w:t>
      </w:r>
    </w:p>
    <w:p w14:paraId="16C26AC5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3B86C2FC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3BF318F6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78115FE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4D99B04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1C0D9CF2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514AA603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four</w:t>
      </w:r>
    </w:p>
    <w:p w14:paraId="37CFA079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=4y^2</w:t>
      </w:r>
    </w:p>
    <w:p w14:paraId="334C249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383A7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6C7E6140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4765CE4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27A8827E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06A2F4CB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3495BB21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fist z</w:t>
      </w:r>
    </w:p>
    <w:p w14:paraId="6F38C158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6F5E3D6F" w14:textId="77777777" w:rsidR="00087EDB" w:rsidRDefault="00087EDB" w:rsidP="0008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39B4A12" w14:textId="11BEAB8D" w:rsidR="00087EDB" w:rsidRDefault="00087EDB" w:rsidP="00087ED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end main</w:t>
      </w:r>
    </w:p>
    <w:p w14:paraId="49D523C9" w14:textId="248886C3" w:rsidR="00C92536" w:rsidRDefault="00C92536" w:rsidP="00087EDB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 вещественными числами:</w:t>
      </w:r>
    </w:p>
    <w:p w14:paraId="45B7E8E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</w:p>
    <w:p w14:paraId="3B6FD5D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 use16 small</w:t>
      </w:r>
    </w:p>
    <w:p w14:paraId="4C6BF73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.486</w:t>
      </w:r>
    </w:p>
    <w:p w14:paraId="64F6FB5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721487E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14:paraId="18AE803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dd 4.5</w:t>
      </w:r>
    </w:p>
    <w:p w14:paraId="7979629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dd 2.5</w:t>
      </w:r>
    </w:p>
    <w:p w14:paraId="40C940C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</w:p>
    <w:p w14:paraId="03C71C64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98D2B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</w:p>
    <w:p w14:paraId="69D96F2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 ?</w:t>
      </w:r>
      <w:proofErr w:type="gramEnd"/>
    </w:p>
    <w:p w14:paraId="558A2AD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three dd 3</w:t>
      </w:r>
    </w:p>
    <w:p w14:paraId="309A8E1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 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14:paraId="3449D83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two dd 2</w:t>
      </w:r>
    </w:p>
    <w:p w14:paraId="0FF91B0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seven dd 7</w:t>
      </w:r>
    </w:p>
    <w:p w14:paraId="628F0CA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five dd -5</w:t>
      </w:r>
    </w:p>
    <w:p w14:paraId="24E60B9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58337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ABA52B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04EA9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A852B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</w:p>
    <w:p w14:paraId="307AD2C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72F43BD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</w:p>
    <w:p w14:paraId="1EA9498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seven ;compare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c 7</w:t>
      </w:r>
    </w:p>
    <w:p w14:paraId="5F769B6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6433C22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-&gt;ax-&gt; </w:t>
      </w:r>
    </w:p>
    <w:p w14:paraId="30AD7F2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 start met1</w:t>
      </w:r>
    </w:p>
    <w:p w14:paraId="0AF3111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29E2B19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78C39D5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0378B26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&lt;-5 start met2</w:t>
      </w:r>
    </w:p>
    <w:p w14:paraId="48610D7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five</w:t>
      </w:r>
    </w:p>
    <w:p w14:paraId="4E4F0F6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 </w:t>
      </w:r>
    </w:p>
    <w:p w14:paraId="4A0E0B6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-&gt;ax-&gt;</w:t>
      </w:r>
    </w:p>
    <w:p w14:paraId="17D932D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met3 </w:t>
      </w:r>
    </w:p>
    <w:p w14:paraId="0280E8B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266D1A5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met1: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if x+7&gt;7</w:t>
      </w:r>
    </w:p>
    <w:p w14:paraId="42991FC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076401E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met2: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p2 if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22AA167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722CD6B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met3: call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;call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 </w:t>
      </w:r>
    </w:p>
    <w:p w14:paraId="3D36954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exit:</w:t>
      </w:r>
    </w:p>
    <w:p w14:paraId="720AB55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ah,39h </w:t>
      </w:r>
    </w:p>
    <w:p w14:paraId="1FDC9D6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dx,z</w:t>
      </w:r>
      <w:proofErr w:type="spellEnd"/>
      <w:proofErr w:type="gramEnd"/>
    </w:p>
    <w:p w14:paraId="6D906D7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21h </w:t>
      </w:r>
    </w:p>
    <w:p w14:paraId="58C516C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ax,4c00h</w:t>
      </w:r>
    </w:p>
    <w:p w14:paraId="1C08678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0979651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1127E72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&gt;7</w:t>
      </w:r>
    </w:p>
    <w:p w14:paraId="42DC1ED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1198A74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(0)=x*3</w:t>
      </w:r>
    </w:p>
    <w:p w14:paraId="285621F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=x*3</w:t>
      </w:r>
    </w:p>
    <w:p w14:paraId="0B61CC0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41DD3DC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</w:t>
      </w:r>
    </w:p>
    <w:p w14:paraId="5F98B4B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(0)=y*4+3</w:t>
      </w:r>
    </w:p>
    <w:p w14:paraId="0059C91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(0)=y*4+3+ad</w:t>
      </w:r>
    </w:p>
    <w:p w14:paraId="0F854850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0733D25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ret </w:t>
      </w:r>
    </w:p>
    <w:p w14:paraId="6A1870E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46B04D8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&gt;5</w:t>
      </w:r>
    </w:p>
    <w:p w14:paraId="749A1604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0)=y</w:t>
      </w:r>
    </w:p>
    <w:p w14:paraId="564B9495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2C8FFF2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four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(0)=y^2+4</w:t>
      </w:r>
    </w:p>
    <w:p w14:paraId="2B3C720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=y^2+4</w:t>
      </w:r>
    </w:p>
    <w:p w14:paraId="48EE6D59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5D92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(0)=x</w:t>
      </w:r>
    </w:p>
    <w:p w14:paraId="75C7B31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two</w:t>
      </w:r>
    </w:p>
    <w:p w14:paraId="092F173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(0)=2x^2</w:t>
      </w:r>
    </w:p>
    <w:p w14:paraId="6E9A2498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2A7ABAFB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3E80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30CA35C2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(0)=3*y</w:t>
      </w:r>
    </w:p>
    <w:p w14:paraId="587D10B1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(0)=3y-2x^2</w:t>
      </w:r>
    </w:p>
    <w:p w14:paraId="50F63F80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(0)=3y-2x^2/y^2+4</w:t>
      </w:r>
    </w:p>
    <w:p w14:paraId="11EEEC3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15E9B8BA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426085D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BFC8EB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proc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=5</w:t>
      </w:r>
    </w:p>
    <w:p w14:paraId="72FC8A26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(0)=y</w:t>
      </w:r>
    </w:p>
    <w:p w14:paraId="5D4CDB6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688AB5BE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four</w:t>
      </w:r>
    </w:p>
    <w:p w14:paraId="2C6B2F5D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;a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=4y^2</w:t>
      </w:r>
    </w:p>
    <w:p w14:paraId="2704C77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61C4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51574155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1B72319F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06E66F24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51426B67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three</w:t>
      </w:r>
    </w:p>
    <w:p w14:paraId="7C1F3883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</w:p>
    <w:p w14:paraId="54C80195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</w:t>
      </w:r>
    </w:p>
    <w:p w14:paraId="17F1A50C" w14:textId="77777777" w:rsidR="00C92536" w:rsidRDefault="00C92536" w:rsidP="00C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4A69C6A" w14:textId="64D3B38B" w:rsidR="00C92536" w:rsidRDefault="00C92536" w:rsidP="00C925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89BB902" w14:textId="79154F93" w:rsidR="00C92536" w:rsidRDefault="00C92536" w:rsidP="00C9253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9AB00A" w14:textId="20F83F48" w:rsidR="00C92536" w:rsidRPr="00C92536" w:rsidRDefault="00C92536" w:rsidP="00C9253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Вывод: изучил а</w:t>
      </w:r>
      <w:r w:rsidRPr="00C9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рхитектур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C9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программирование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9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сопроцессора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C92536" w:rsidRPr="00C925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B"/>
    <w:rsid w:val="00087EDB"/>
    <w:rsid w:val="002A505E"/>
    <w:rsid w:val="007F7E46"/>
    <w:rsid w:val="00C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106E"/>
  <w15:chartTrackingRefBased/>
  <w15:docId w15:val="{AFF23631-8CCB-42D2-8D0F-8D7CC80B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3</cp:revision>
  <dcterms:created xsi:type="dcterms:W3CDTF">2022-04-12T22:06:00Z</dcterms:created>
  <dcterms:modified xsi:type="dcterms:W3CDTF">2022-04-12T22:26:00Z</dcterms:modified>
</cp:coreProperties>
</file>