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F110C1" w:rsidP="00DE73A8">
      <w:pPr>
        <w:pStyle w:val="Kop1"/>
        <w:rPr>
          <w:lang w:val="nl-NL"/>
        </w:rPr>
      </w:pPr>
      <w:r>
        <w:rPr>
          <w:lang w:val="nl-NL"/>
        </w:rPr>
        <w:t>Significantie keuze aantal means in k-means</w:t>
      </w:r>
    </w:p>
    <w:p w:rsidR="00DE73A8" w:rsidRPr="00DE73A8" w:rsidRDefault="00DE73A8" w:rsidP="004640BD">
      <w:pPr>
        <w:pStyle w:val="Kop2"/>
        <w:rPr>
          <w:lang w:val="nl-NL"/>
        </w:rPr>
      </w:pPr>
      <w:r>
        <w:rPr>
          <w:lang w:val="nl-NL"/>
        </w:rPr>
        <w:t>N</w:t>
      </w:r>
      <w:r w:rsidRPr="00DE73A8">
        <w:rPr>
          <w:lang w:val="nl-NL"/>
        </w:rPr>
        <w:t>amen en datum</w:t>
      </w:r>
    </w:p>
    <w:p w:rsidR="00DE73A8" w:rsidRPr="00DE73A8" w:rsidRDefault="005908E8" w:rsidP="00DE73A8">
      <w:pPr>
        <w:rPr>
          <w:lang w:val="nl-NL"/>
        </w:rPr>
      </w:pPr>
      <w:r w:rsidRPr="005908E8">
        <w:rPr>
          <w:lang w:val="nl-NL"/>
        </w:rPr>
        <w:t>Alexander Streng</w:t>
      </w:r>
      <w:r>
        <w:rPr>
          <w:lang w:val="nl-NL"/>
        </w:rPr>
        <w:t xml:space="preserve"> – </w:t>
      </w:r>
      <w:proofErr w:type="spellStart"/>
      <w:r>
        <w:rPr>
          <w:lang w:val="nl-NL"/>
        </w:rPr>
        <w:t>vision</w:t>
      </w:r>
      <w:proofErr w:type="spellEnd"/>
      <w:r>
        <w:rPr>
          <w:lang w:val="nl-NL"/>
        </w:rPr>
        <w:t xml:space="preserve"> groep 17  25-06-2014</w:t>
      </w:r>
    </w:p>
    <w:p w:rsidR="00DE73A8" w:rsidRDefault="00DE73A8" w:rsidP="005908E8">
      <w:pPr>
        <w:pStyle w:val="Kop2"/>
        <w:rPr>
          <w:lang w:val="nl-NL"/>
        </w:rPr>
      </w:pPr>
      <w:r w:rsidRPr="00DE73A8">
        <w:rPr>
          <w:lang w:val="nl-NL"/>
        </w:rPr>
        <w:t>Doel</w:t>
      </w:r>
    </w:p>
    <w:p w:rsidR="00F110C1" w:rsidRPr="008619D0" w:rsidRDefault="005908E8" w:rsidP="005908E8">
      <w:r>
        <w:rPr>
          <w:lang w:val="nl-NL"/>
        </w:rPr>
        <w:t>In dit meetrapport</w:t>
      </w:r>
      <w:r w:rsidR="003A4D8C">
        <w:rPr>
          <w:lang w:val="nl-NL"/>
        </w:rPr>
        <w:t xml:space="preserve"> wil ik graag de significantie laten zien van de keuze </w:t>
      </w:r>
      <w:r w:rsidR="00AC3084">
        <w:rPr>
          <w:lang w:val="nl-NL"/>
        </w:rPr>
        <w:t xml:space="preserve">van het aantal means in het bepalen en segmenteren van een afbeelding. </w:t>
      </w:r>
      <w:r w:rsidR="00744CF3">
        <w:rPr>
          <w:lang w:val="nl-NL"/>
        </w:rPr>
        <w:t xml:space="preserve">Te weinig means kan betekenen dat je niet alles wat je wilt onderscheiden segmenteert en te veel means kan betekenen dat je te veel onderscheid maakt. </w:t>
      </w:r>
      <w:r w:rsidR="00AC3084">
        <w:rPr>
          <w:lang w:val="nl-NL"/>
        </w:rPr>
        <w:t xml:space="preserve">Ik wil toelichten </w:t>
      </w:r>
      <w:r w:rsidR="00D07853">
        <w:rPr>
          <w:lang w:val="nl-NL"/>
        </w:rPr>
        <w:t>wat voor invloed de keuze van het aantal means op de segme</w:t>
      </w:r>
      <w:r w:rsidR="00744CF3">
        <w:rPr>
          <w:lang w:val="nl-NL"/>
        </w:rPr>
        <w:t>n</w:t>
      </w:r>
      <w:r w:rsidR="00D07853">
        <w:rPr>
          <w:lang w:val="nl-NL"/>
        </w:rPr>
        <w:t>tatie heeft</w:t>
      </w:r>
      <w:r w:rsidR="00AC3084">
        <w:rPr>
          <w:lang w:val="nl-NL"/>
        </w:rPr>
        <w:t>.</w:t>
      </w:r>
      <w:r w:rsidR="00150AD9">
        <w:rPr>
          <w:lang w:val="nl-NL"/>
        </w:rPr>
        <w:t xml:space="preserve"> </w:t>
      </w:r>
      <w:r w:rsidR="00744CF3">
        <w:rPr>
          <w:lang w:val="nl-NL"/>
        </w:rPr>
        <w:t xml:space="preserve"> </w:t>
      </w:r>
      <w:r w:rsidR="00F110C1">
        <w:rPr>
          <w:lang w:val="nl-NL"/>
        </w:rPr>
        <w:t xml:space="preserve">Volgens </w:t>
      </w:r>
      <w:r w:rsidR="00744CF3">
        <w:rPr>
          <w:lang w:val="nl-NL"/>
        </w:rPr>
        <w:t>Wikipedia</w:t>
      </w:r>
      <w:r w:rsidR="00F110C1">
        <w:rPr>
          <w:lang w:val="nl-NL"/>
        </w:rPr>
        <w:t xml:space="preserve"> is een generieke regel</w:t>
      </w:r>
      <w:r w:rsidR="00744CF3">
        <w:rPr>
          <w:lang w:val="nl-NL"/>
        </w:rPr>
        <w:t xml:space="preserve"> voor het bepalen van het aantal clusters in een dataset</w:t>
      </w:r>
      <w:r w:rsidR="00F110C1">
        <w:rPr>
          <w:lang w:val="nl-NL"/>
        </w:rPr>
        <w:t>:</w:t>
      </w:r>
      <w:r w:rsidR="008619D0">
        <w:rPr>
          <w:lang w:val="nl-NL"/>
        </w:rPr>
        <w:t xml:space="preserve"> </w:t>
      </w:r>
      <w:r w:rsidR="00F110C1">
        <w:rPr>
          <w:noProof/>
        </w:rPr>
        <w:drawing>
          <wp:inline distT="0" distB="0" distL="0" distR="0">
            <wp:extent cx="626806" cy="228600"/>
            <wp:effectExtent l="0" t="0" r="1905" b="0"/>
            <wp:docPr id="1" name="Afbeelding 1" descr=" k \approx \sqrt{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k \approx \sqrt{n/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06" cy="228600"/>
                    </a:xfrm>
                    <a:prstGeom prst="rect">
                      <a:avLst/>
                    </a:prstGeom>
                    <a:noFill/>
                    <a:ln>
                      <a:noFill/>
                    </a:ln>
                  </pic:spPr>
                </pic:pic>
              </a:graphicData>
            </a:graphic>
          </wp:inline>
        </w:drawing>
      </w:r>
      <w:r w:rsidR="00F110C1" w:rsidRPr="00F110C1">
        <w:rPr>
          <w:lang w:val="nl-NL"/>
        </w:rPr>
        <w:t xml:space="preserve"> </w:t>
      </w:r>
      <w:r w:rsidR="00150AD9">
        <w:rPr>
          <w:lang w:val="nl-NL"/>
        </w:rPr>
        <w:t xml:space="preserve">waar n het aantal elementen is. </w:t>
      </w:r>
      <w:r w:rsidR="00F110C1">
        <w:rPr>
          <w:lang w:val="nl-NL"/>
        </w:rPr>
        <w:t xml:space="preserve"> </w:t>
      </w:r>
      <w:hyperlink r:id="rId10" w:history="1">
        <w:r w:rsidR="00F110C1" w:rsidRPr="008619D0">
          <w:rPr>
            <w:rStyle w:val="Hyperlink"/>
          </w:rPr>
          <w:t>http://en.wikipedia.org/wiki/Determining_the_number_of_clusters_in_a_data_set</w:t>
        </w:r>
      </w:hyperlink>
      <w:r w:rsidR="00F110C1" w:rsidRPr="008619D0">
        <w:t xml:space="preserve"> </w:t>
      </w:r>
    </w:p>
    <w:p w:rsidR="005908E8" w:rsidRPr="005908E8" w:rsidRDefault="00150AD9" w:rsidP="005908E8">
      <w:pPr>
        <w:rPr>
          <w:lang w:val="nl-NL"/>
        </w:rPr>
      </w:pPr>
      <w:r>
        <w:rPr>
          <w:lang w:val="nl-NL"/>
        </w:rPr>
        <w:t>Voor een image van 1920 x 1080</w:t>
      </w:r>
      <w:r w:rsidR="00744CF3">
        <w:rPr>
          <w:lang w:val="nl-NL"/>
        </w:rPr>
        <w:t xml:space="preserve"> is dus het aantal means 1018.   </w:t>
      </w:r>
    </w:p>
    <w:p w:rsidR="00DE73A8" w:rsidRPr="00DE73A8" w:rsidRDefault="00DE73A8" w:rsidP="00DE73A8">
      <w:pPr>
        <w:pStyle w:val="Kop2"/>
        <w:rPr>
          <w:lang w:val="nl-NL"/>
        </w:rPr>
      </w:pPr>
      <w:r w:rsidRPr="00DE73A8">
        <w:rPr>
          <w:lang w:val="nl-NL"/>
        </w:rPr>
        <w:t>Hypothese</w:t>
      </w:r>
    </w:p>
    <w:p w:rsidR="00150AD9" w:rsidRDefault="00150AD9" w:rsidP="00150AD9">
      <w:pPr>
        <w:rPr>
          <w:lang w:val="nl-NL"/>
        </w:rPr>
      </w:pPr>
      <w:r>
        <w:rPr>
          <w:lang w:val="nl-NL"/>
        </w:rPr>
        <w:t xml:space="preserve">Ik veronderstel dat </w:t>
      </w:r>
      <w:r w:rsidR="005B424B">
        <w:rPr>
          <w:lang w:val="nl-NL"/>
        </w:rPr>
        <w:t>Wikipedia ‘s</w:t>
      </w:r>
      <w:r>
        <w:rPr>
          <w:lang w:val="nl-NL"/>
        </w:rPr>
        <w:t xml:space="preserve"> </w:t>
      </w:r>
      <w:proofErr w:type="spellStart"/>
      <w:r>
        <w:rPr>
          <w:lang w:val="nl-NL"/>
        </w:rPr>
        <w:t>rule</w:t>
      </w:r>
      <w:proofErr w:type="spellEnd"/>
      <w:r>
        <w:rPr>
          <w:lang w:val="nl-NL"/>
        </w:rPr>
        <w:t xml:space="preserve"> of </w:t>
      </w:r>
      <w:proofErr w:type="spellStart"/>
      <w:r>
        <w:rPr>
          <w:lang w:val="nl-NL"/>
        </w:rPr>
        <w:t>thumb</w:t>
      </w:r>
      <w:proofErr w:type="spellEnd"/>
      <w:r>
        <w:rPr>
          <w:lang w:val="nl-NL"/>
        </w:rPr>
        <w:t xml:space="preserve"> niet van perse een goede keuze is voor het bepalen van het aantal means. Het aantal zal altijd redelijk hoog liggen, waardoor </w:t>
      </w:r>
      <w:r w:rsidR="008619D0">
        <w:rPr>
          <w:lang w:val="nl-NL"/>
        </w:rPr>
        <w:t xml:space="preserve"> ook </w:t>
      </w:r>
      <w:r>
        <w:rPr>
          <w:lang w:val="nl-NL"/>
        </w:rPr>
        <w:t xml:space="preserve">de performance in het geding komt. </w:t>
      </w:r>
      <w:r w:rsidR="008619D0">
        <w:rPr>
          <w:lang w:val="nl-NL"/>
        </w:rPr>
        <w:t>Tevens verwacht ik wel dat een hoger aantal means een afbeelding met veel verschillende o</w:t>
      </w:r>
      <w:r w:rsidR="005A551A">
        <w:rPr>
          <w:lang w:val="nl-NL"/>
        </w:rPr>
        <w:t>bjecten ten goede komt als je het wilt segmenteren.</w:t>
      </w:r>
      <w:r w:rsidR="00816126">
        <w:rPr>
          <w:lang w:val="nl-NL"/>
        </w:rPr>
        <w:t xml:space="preserve"> Tevens is het ook duidelijk dat de hoeveelheid means een negatief effect hebben op de performance.</w:t>
      </w:r>
    </w:p>
    <w:p w:rsidR="00DE73A8" w:rsidRPr="00DE73A8" w:rsidRDefault="00DE73A8" w:rsidP="00DE73A8">
      <w:pPr>
        <w:pStyle w:val="Kop2"/>
        <w:rPr>
          <w:lang w:val="nl-NL"/>
        </w:rPr>
      </w:pPr>
      <w:r w:rsidRPr="00DE73A8">
        <w:rPr>
          <w:lang w:val="nl-NL"/>
        </w:rPr>
        <w:t>Werkwijze</w:t>
      </w:r>
      <w:bookmarkStart w:id="0" w:name="_GoBack"/>
      <w:bookmarkEnd w:id="0"/>
    </w:p>
    <w:p w:rsidR="00DE73A8" w:rsidRDefault="008619D0" w:rsidP="00DE73A8">
      <w:pPr>
        <w:rPr>
          <w:lang w:val="nl-NL"/>
        </w:rPr>
      </w:pPr>
      <w:r>
        <w:rPr>
          <w:lang w:val="nl-NL"/>
        </w:rPr>
        <w:t xml:space="preserve">Om hier een goede vergelijking te kunnen maken zal ik een afbeelding segmenteren beginnend met k = 1. Vervolgens blijf ik k incrementeren tot  </w:t>
      </w:r>
      <w:r>
        <w:rPr>
          <w:noProof/>
        </w:rPr>
        <w:drawing>
          <wp:inline distT="0" distB="0" distL="0" distR="0" wp14:anchorId="57AC6AFB" wp14:editId="0C91132D">
            <wp:extent cx="676275" cy="246641"/>
            <wp:effectExtent l="0" t="0" r="0" b="1270"/>
            <wp:docPr id="2" name="Afbeelding 2" descr=" k \approx \sqrt{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k \approx \sqrt{n/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246641"/>
                    </a:xfrm>
                    <a:prstGeom prst="rect">
                      <a:avLst/>
                    </a:prstGeom>
                    <a:noFill/>
                    <a:ln>
                      <a:noFill/>
                    </a:ln>
                  </pic:spPr>
                </pic:pic>
              </a:graphicData>
            </a:graphic>
          </wp:inline>
        </w:drawing>
      </w:r>
      <w:r>
        <w:rPr>
          <w:lang w:val="nl-NL"/>
        </w:rPr>
        <w:t>.  Om een goede onderscheiding te maken zal ik een afbeelding kiezen met veel detail, en 1 afbeelding met weinig detail. De afbeeldingen zijn 125 bij 125 (wat dus een totaal oplevert van 89 clusters.</w:t>
      </w:r>
      <w:r w:rsidR="00D07853">
        <w:rPr>
          <w:lang w:val="nl-NL"/>
        </w:rPr>
        <w:t xml:space="preserve"> </w:t>
      </w:r>
      <w:r w:rsidR="00744CF3">
        <w:rPr>
          <w:lang w:val="nl-NL"/>
        </w:rPr>
        <w:t xml:space="preserve"> </w:t>
      </w:r>
      <w:r w:rsidR="005A551A">
        <w:rPr>
          <w:lang w:val="nl-NL"/>
        </w:rPr>
        <w:t>Vervolgens zal ik kijken bij welk aantal means de meest optimale segmentatie optreed.</w:t>
      </w:r>
    </w:p>
    <w:p w:rsidR="008619D0" w:rsidRDefault="008619D0" w:rsidP="00DE73A8">
      <w:pPr>
        <w:rPr>
          <w:lang w:val="nl-NL"/>
        </w:rPr>
      </w:pPr>
      <w:r>
        <w:rPr>
          <w:lang w:val="nl-NL"/>
        </w:rPr>
        <w:t>Veel detail</w:t>
      </w:r>
      <w:r>
        <w:rPr>
          <w:lang w:val="nl-NL"/>
        </w:rPr>
        <w:tab/>
      </w:r>
      <w:r>
        <w:rPr>
          <w:lang w:val="nl-NL"/>
        </w:rPr>
        <w:tab/>
      </w:r>
      <w:r>
        <w:rPr>
          <w:lang w:val="nl-NL"/>
        </w:rPr>
        <w:tab/>
      </w:r>
      <w:r w:rsidR="00D07853">
        <w:rPr>
          <w:lang w:val="nl-NL"/>
        </w:rPr>
        <w:t>weinig detail</w:t>
      </w:r>
    </w:p>
    <w:p w:rsidR="008619D0" w:rsidRDefault="008619D0" w:rsidP="00DE73A8">
      <w:pPr>
        <w:rPr>
          <w:lang w:val="nl-NL"/>
        </w:rPr>
      </w:pPr>
      <w:r>
        <w:rPr>
          <w:noProof/>
        </w:rPr>
        <w:drawing>
          <wp:anchor distT="0" distB="0" distL="114300" distR="114300" simplePos="0" relativeHeight="251658240" behindDoc="1" locked="0" layoutInCell="1" allowOverlap="1" wp14:anchorId="3C512F30" wp14:editId="118C09D3">
            <wp:simplePos x="0" y="0"/>
            <wp:positionH relativeFrom="column">
              <wp:posOffset>0</wp:posOffset>
            </wp:positionH>
            <wp:positionV relativeFrom="paragraph">
              <wp:posOffset>27305</wp:posOffset>
            </wp:positionV>
            <wp:extent cx="1190625" cy="1190625"/>
            <wp:effectExtent l="0" t="0" r="9525" b="9525"/>
            <wp:wrapNone/>
            <wp:docPr id="3" name="Afbeelding 3" descr="http://images.clipartlogo.com/files/ss/thumb/930/93054811/juicy-fruits-healthy-food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lipartlogo.com/files/ss/thumb/930/93054811/juicy-fruits-healthy-food_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7853">
        <w:rPr>
          <w:lang w:val="nl-NL"/>
        </w:rPr>
        <w:tab/>
      </w:r>
      <w:r w:rsidR="00D07853">
        <w:rPr>
          <w:lang w:val="nl-NL"/>
        </w:rPr>
        <w:tab/>
      </w:r>
      <w:r w:rsidR="00D07853">
        <w:rPr>
          <w:lang w:val="nl-NL"/>
        </w:rPr>
        <w:tab/>
      </w:r>
      <w:r w:rsidR="00D07853">
        <w:rPr>
          <w:lang w:val="nl-NL"/>
        </w:rPr>
        <w:tab/>
      </w:r>
      <w:r w:rsidR="00D07853">
        <w:rPr>
          <w:noProof/>
        </w:rPr>
        <w:drawing>
          <wp:anchor distT="0" distB="0" distL="114300" distR="114300" simplePos="0" relativeHeight="251659264" behindDoc="1" locked="0" layoutInCell="1" allowOverlap="1">
            <wp:simplePos x="0" y="0"/>
            <wp:positionH relativeFrom="column">
              <wp:posOffset>1828800</wp:posOffset>
            </wp:positionH>
            <wp:positionV relativeFrom="paragraph">
              <wp:posOffset>0</wp:posOffset>
            </wp:positionV>
            <wp:extent cx="1190625" cy="1190625"/>
            <wp:effectExtent l="0" t="0" r="9525" b="9525"/>
            <wp:wrapNone/>
            <wp:docPr id="4" name="Afbeelding 4" descr="http://d2eav5lh30za4j.cloudfront.net/media/gallery/0001/01/thumb_739_gallery_galle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eav5lh30za4j.cloudfront.net/media/gallery/0001/01/thumb_739_gallery_gallery.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9D0" w:rsidRDefault="008619D0" w:rsidP="00DE73A8">
      <w:pPr>
        <w:rPr>
          <w:lang w:val="nl-NL"/>
        </w:rPr>
      </w:pPr>
    </w:p>
    <w:p w:rsidR="00D07853" w:rsidRDefault="008619D0" w:rsidP="00DE73A8">
      <w:pPr>
        <w:rPr>
          <w:lang w:val="nl-NL"/>
        </w:rPr>
      </w:pPr>
      <w:r>
        <w:rPr>
          <w:lang w:val="nl-NL"/>
        </w:rPr>
        <w:tab/>
      </w:r>
      <w:r>
        <w:rPr>
          <w:lang w:val="nl-NL"/>
        </w:rPr>
        <w:tab/>
      </w:r>
      <w:r>
        <w:rPr>
          <w:lang w:val="nl-NL"/>
        </w:rPr>
        <w:tab/>
      </w:r>
      <w:r>
        <w:rPr>
          <w:lang w:val="nl-NL"/>
        </w:rPr>
        <w:tab/>
      </w:r>
    </w:p>
    <w:p w:rsidR="008619D0" w:rsidRPr="00DE73A8" w:rsidRDefault="008619D0" w:rsidP="00DE73A8">
      <w:pPr>
        <w:rPr>
          <w:lang w:val="nl-NL"/>
        </w:rPr>
      </w:pPr>
      <w:r>
        <w:rPr>
          <w:lang w:val="nl-NL"/>
        </w:rPr>
        <w:tab/>
      </w:r>
      <w:r>
        <w:rPr>
          <w:lang w:val="nl-NL"/>
        </w:rPr>
        <w:tab/>
      </w:r>
      <w:r>
        <w:rPr>
          <w:lang w:val="nl-NL"/>
        </w:rPr>
        <w:tab/>
      </w:r>
      <w:r>
        <w:rPr>
          <w:lang w:val="nl-NL"/>
        </w:rPr>
        <w:tab/>
      </w:r>
      <w:r>
        <w:rPr>
          <w:lang w:val="nl-NL"/>
        </w:rPr>
        <w:tab/>
      </w:r>
    </w:p>
    <w:p w:rsidR="008619D0" w:rsidRDefault="008619D0" w:rsidP="008619D0">
      <w:pPr>
        <w:pStyle w:val="Kop2"/>
        <w:numPr>
          <w:ilvl w:val="0"/>
          <w:numId w:val="0"/>
        </w:numPr>
        <w:ind w:left="720"/>
        <w:rPr>
          <w:lang w:val="nl-NL"/>
        </w:rPr>
      </w:pPr>
    </w:p>
    <w:p w:rsidR="00D07853" w:rsidRDefault="00D07853" w:rsidP="00D07853">
      <w:pPr>
        <w:rPr>
          <w:lang w:val="nl-NL"/>
        </w:rPr>
      </w:pPr>
      <w:r>
        <w:rPr>
          <w:lang w:val="nl-NL"/>
        </w:rPr>
        <w:t>Ook zal ik het aantal iteraties bijhouden.</w:t>
      </w:r>
    </w:p>
    <w:p w:rsidR="00816126" w:rsidRPr="00D07853" w:rsidRDefault="00816126" w:rsidP="00D07853">
      <w:pPr>
        <w:rPr>
          <w:lang w:val="nl-NL"/>
        </w:rPr>
      </w:pPr>
    </w:p>
    <w:p w:rsidR="00DE73A8" w:rsidRDefault="00DE73A8" w:rsidP="00DE73A8">
      <w:pPr>
        <w:pStyle w:val="Kop2"/>
        <w:rPr>
          <w:lang w:val="nl-NL"/>
        </w:rPr>
      </w:pPr>
      <w:r w:rsidRPr="00DE73A8">
        <w:rPr>
          <w:lang w:val="nl-NL"/>
        </w:rPr>
        <w:lastRenderedPageBreak/>
        <w:t>Resultaten</w:t>
      </w:r>
    </w:p>
    <w:p w:rsidR="00470E1C" w:rsidRDefault="00470E1C" w:rsidP="00470E1C">
      <w:pPr>
        <w:rPr>
          <w:lang w:val="nl-NL"/>
        </w:rPr>
      </w:pPr>
      <w:r>
        <w:rPr>
          <w:noProof/>
        </w:rPr>
        <w:drawing>
          <wp:inline distT="0" distB="0" distL="0" distR="0" wp14:anchorId="71E22776" wp14:editId="79EFFFB9">
            <wp:extent cx="5543550" cy="2743200"/>
            <wp:effectExtent l="0" t="0" r="19050" b="1905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0E1C" w:rsidRDefault="00470E1C" w:rsidP="00470E1C">
      <w:pPr>
        <w:rPr>
          <w:lang w:val="nl-NL"/>
        </w:rPr>
      </w:pPr>
      <w:r>
        <w:rPr>
          <w:lang w:val="nl-NL"/>
        </w:rPr>
        <w:t xml:space="preserve">Grafiek 1: aantal means ten opzichte van de tijd </w:t>
      </w:r>
    </w:p>
    <w:tbl>
      <w:tblPr>
        <w:tblStyle w:val="Tabelraster"/>
        <w:tblW w:w="0" w:type="auto"/>
        <w:tblLook w:val="04A0" w:firstRow="1" w:lastRow="0" w:firstColumn="1" w:lastColumn="0" w:noHBand="0" w:noVBand="1"/>
      </w:tblPr>
      <w:tblGrid>
        <w:gridCol w:w="9576"/>
      </w:tblGrid>
      <w:tr w:rsidR="00C462FF" w:rsidTr="0016039D">
        <w:tc>
          <w:tcPr>
            <w:tcW w:w="9576" w:type="dxa"/>
          </w:tcPr>
          <w:p w:rsidR="00C462FF" w:rsidRDefault="00C462FF" w:rsidP="0016039D">
            <w:r>
              <w:rPr>
                <w:noProof/>
              </w:rPr>
              <w:drawing>
                <wp:inline distT="0" distB="0" distL="0" distR="0" wp14:anchorId="3599A847" wp14:editId="62D976DF">
                  <wp:extent cx="1187450" cy="1187450"/>
                  <wp:effectExtent l="0" t="0" r="0" b="0"/>
                  <wp:docPr id="38" name="Afbeelding 38" descr="F:\Projects\School\Vision-team17\Meetrapporten\Week 3 - 4\Data Meetrapport kmeans\detail\kmeans-detail-iterations_2_mean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Projects\School\Vision-team17\Meetrapporten\Week 3 - 4\Data Meetrapport kmeans\detail\kmeans-detail-iterations_2_means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4BB22300" wp14:editId="0BF5969D">
                  <wp:extent cx="1187450" cy="1187450"/>
                  <wp:effectExtent l="0" t="0" r="0" b="0"/>
                  <wp:docPr id="40" name="Afbeelding 40" descr="F:\Projects\School\Vision-team17\Meetrapporten\Week 3 - 4\Data Meetrapport kmeans\detail\kmeans-detail-iterations_8_mea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Projects\School\Vision-team17\Meetrapporten\Week 3 - 4\Data Meetrapport kmeans\detail\kmeans-detail-iterations_8_means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679FAFD1" wp14:editId="7428DA43">
                  <wp:extent cx="1187450" cy="1187450"/>
                  <wp:effectExtent l="0" t="0" r="0" b="0"/>
                  <wp:docPr id="41" name="Afbeelding 41" descr="F:\Projects\School\Vision-team17\Meetrapporten\Week 3 - 4\Data Meetrapport kmeans\detail\kmeans-detail-iterations_8_mean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Projects\School\Vision-team17\Meetrapporten\Week 3 - 4\Data Meetrapport kmeans\detail\kmeans-detail-iterations_8_means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5E4A2769" wp14:editId="5DD6D6B6">
                  <wp:extent cx="1187450" cy="1187450"/>
                  <wp:effectExtent l="0" t="0" r="0" b="0"/>
                  <wp:docPr id="39" name="Afbeelding 39" descr="F:\Projects\School\Vision-team17\Meetrapporten\Week 3 - 4\Data Meetrapport kmeans\detail\kmeans-detail-iterations_7_mean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Projects\School\Vision-team17\Meetrapporten\Week 3 - 4\Data Meetrapport kmeans\detail\kmeans-detail-iterations_7_means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15F7EFB8" wp14:editId="63B41306">
                  <wp:extent cx="1151906" cy="1151906"/>
                  <wp:effectExtent l="0" t="0" r="0" b="0"/>
                  <wp:docPr id="42" name="Afbeelding 42" descr="F:\Projects\School\Vision-team17\Meetrapporten\Week 3 - 4\Data Meetrapport kmeans\detail\kmeans-detail-iterations_21_mean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Projects\School\Vision-team17\Meetrapporten\Week 3 - 4\Data Meetrapport kmeans\detail\kmeans-detail-iterations_21_means_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4908" cy="1154908"/>
                          </a:xfrm>
                          <a:prstGeom prst="rect">
                            <a:avLst/>
                          </a:prstGeom>
                          <a:noFill/>
                          <a:ln>
                            <a:noFill/>
                          </a:ln>
                        </pic:spPr>
                      </pic:pic>
                    </a:graphicData>
                  </a:graphic>
                </wp:inline>
              </w:drawing>
            </w:r>
            <w:r>
              <w:rPr>
                <w:noProof/>
              </w:rPr>
              <w:drawing>
                <wp:inline distT="0" distB="0" distL="0" distR="0" wp14:anchorId="0E4ABB54" wp14:editId="64013970">
                  <wp:extent cx="1187450" cy="1187450"/>
                  <wp:effectExtent l="0" t="0" r="0" b="0"/>
                  <wp:docPr id="43" name="Afbeelding 43" descr="F:\Projects\School\Vision-team17\Meetrapporten\Week 3 - 4\Data Meetrapport kmeans\detail\kmeans-detail-iterations_19_mean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Projects\School\Vision-team17\Meetrapporten\Week 3 - 4\Data Meetrapport kmeans\detail\kmeans-detail-iterations_19_means_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1E05792C" wp14:editId="53064DA6">
                  <wp:extent cx="1187450" cy="1187450"/>
                  <wp:effectExtent l="0" t="0" r="0" b="0"/>
                  <wp:docPr id="44" name="Afbeelding 44" descr="F:\Projects\School\Vision-team17\Meetrapporten\Week 3 - 4\Data Meetrapport kmeans\detail\kmeans-detail-iterations_14_mean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Projects\School\Vision-team17\Meetrapporten\Week 3 - 4\Data Meetrapport kmeans\detail\kmeans-detail-iterations_14_means_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33DDA9C7" wp14:editId="59C71447">
                  <wp:extent cx="1187450" cy="1187450"/>
                  <wp:effectExtent l="0" t="0" r="0" b="0"/>
                  <wp:docPr id="45" name="Afbeelding 45" descr="F:\Projects\School\Vision-team17\Meetrapporten\Week 3 - 4\Data Meetrapport kmeans\detail\kmeans-detail-iterations_25_mean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Projects\School\Vision-team17\Meetrapporten\Week 3 - 4\Data Meetrapport kmeans\detail\kmeans-detail-iterations_25_means_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4561D197" wp14:editId="54B279FA">
                  <wp:extent cx="1116280" cy="1116280"/>
                  <wp:effectExtent l="0" t="0" r="8255" b="8255"/>
                  <wp:docPr id="46" name="Afbeelding 46" descr="F:\Projects\School\Vision-team17\Meetrapporten\Week 3 - 4\Data Meetrapport kmeans\detail\kmeans-detail-iterations_23_mean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Projects\School\Vision-team17\Meetrapporten\Week 3 - 4\Data Meetrapport kmeans\detail\kmeans-detail-iterations_23_means_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6203" cy="1116203"/>
                          </a:xfrm>
                          <a:prstGeom prst="rect">
                            <a:avLst/>
                          </a:prstGeom>
                          <a:noFill/>
                          <a:ln>
                            <a:noFill/>
                          </a:ln>
                        </pic:spPr>
                      </pic:pic>
                    </a:graphicData>
                  </a:graphic>
                </wp:inline>
              </w:drawing>
            </w:r>
            <w:r>
              <w:rPr>
                <w:noProof/>
              </w:rPr>
              <w:drawing>
                <wp:inline distT="0" distB="0" distL="0" distR="0" wp14:anchorId="5DFE49C7" wp14:editId="7F614EF3">
                  <wp:extent cx="1187450" cy="1187450"/>
                  <wp:effectExtent l="0" t="0" r="0" b="0"/>
                  <wp:docPr id="47" name="Afbeelding 47" descr="F:\Projects\School\Vision-team17\Meetrapporten\Week 3 - 4\Data Meetrapport kmeans\detail\kmeans-detail-iterations_21_mean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Projects\School\Vision-team17\Meetrapporten\Week 3 - 4\Data Meetrapport kmeans\detail\kmeans-detail-iterations_21_means_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531EC38D" wp14:editId="5E40DB0D">
                  <wp:extent cx="1187450" cy="1187450"/>
                  <wp:effectExtent l="0" t="0" r="0" b="0"/>
                  <wp:docPr id="48" name="Afbeelding 48" descr="F:\Projects\School\Vision-team17\Meetrapporten\Week 3 - 4\Data Meetrapport kmeans\detail\kmeans-detail-iterations_25_mean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Projects\School\Vision-team17\Meetrapporten\Week 3 - 4\Data Meetrapport kmeans\detail\kmeans-detail-iterations_25_means_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792071F6" wp14:editId="6CC0EE50">
                  <wp:extent cx="1187450" cy="1187450"/>
                  <wp:effectExtent l="0" t="0" r="0" b="0"/>
                  <wp:docPr id="52" name="Afbeelding 52" descr="F:\Projects\School\Vision-team17\Meetrapporten\Week 3 - 4\Data Meetrapport kmeans\detail\kmeans-detail-iterations_25_means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Projects\School\Vision-team17\Meetrapporten\Week 3 - 4\Data Meetrapport kmeans\detail\kmeans-detail-iterations_25_means_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40836E52" wp14:editId="0D2C11FD">
                  <wp:extent cx="1187450" cy="1187450"/>
                  <wp:effectExtent l="0" t="0" r="0" b="0"/>
                  <wp:docPr id="51" name="Afbeelding 51" descr="F:\Projects\School\Vision-team17\Meetrapporten\Week 3 - 4\Data Meetrapport kmeans\detail\kmeans-detail-iterations_25_means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Projects\School\Vision-team17\Meetrapporten\Week 3 - 4\Data Meetrapport kmeans\detail\kmeans-detail-iterations_25_means_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6EBAD459" wp14:editId="10715871">
                  <wp:extent cx="1187450" cy="1187450"/>
                  <wp:effectExtent l="0" t="0" r="0" b="0"/>
                  <wp:docPr id="50" name="Afbeelding 50" descr="F:\Projects\School\Vision-team17\Meetrapporten\Week 3 - 4\Data Meetrapport kmeans\detail\kmeans-detail-iterations_25_mean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Projects\School\Vision-team17\Meetrapporten\Week 3 - 4\Data Meetrapport kmeans\detail\kmeans-detail-iterations_25_means_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675A8F23" wp14:editId="18321260">
                  <wp:extent cx="1187450" cy="1187450"/>
                  <wp:effectExtent l="0" t="0" r="0" b="0"/>
                  <wp:docPr id="49" name="Afbeelding 49" descr="F:\Projects\School\Vision-team17\Meetrapporten\Week 3 - 4\Data Meetrapport kmeans\detail\kmeans-detail-iterations_25_means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Projects\School\Vision-team17\Meetrapporten\Week 3 - 4\Data Meetrapport kmeans\detail\kmeans-detail-iterations_25_means_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
        </w:tc>
      </w:tr>
    </w:tbl>
    <w:p w:rsidR="00C462FF" w:rsidRDefault="00C462FF" w:rsidP="00C462FF"/>
    <w:p w:rsidR="00C462FF" w:rsidRDefault="00C462FF" w:rsidP="00C462FF">
      <w:pPr>
        <w:rPr>
          <w:lang w:val="nl-NL"/>
        </w:rPr>
      </w:pPr>
      <w:r>
        <w:rPr>
          <w:lang w:val="nl-NL"/>
        </w:rPr>
        <w:t>Eerste 15 means van de image met veel detail</w:t>
      </w:r>
    </w:p>
    <w:tbl>
      <w:tblPr>
        <w:tblStyle w:val="Tabelraster"/>
        <w:tblW w:w="0" w:type="auto"/>
        <w:tblLook w:val="04A0" w:firstRow="1" w:lastRow="0" w:firstColumn="1" w:lastColumn="0" w:noHBand="0" w:noVBand="1"/>
      </w:tblPr>
      <w:tblGrid>
        <w:gridCol w:w="9576"/>
      </w:tblGrid>
      <w:tr w:rsidR="00C462FF" w:rsidTr="0016039D">
        <w:tc>
          <w:tcPr>
            <w:tcW w:w="9576" w:type="dxa"/>
          </w:tcPr>
          <w:p w:rsidR="00C462FF" w:rsidRDefault="00C462FF" w:rsidP="0016039D">
            <w:pPr>
              <w:rPr>
                <w:lang w:val="nl-NL"/>
              </w:rPr>
            </w:pPr>
            <w:r>
              <w:rPr>
                <w:noProof/>
              </w:rPr>
              <w:lastRenderedPageBreak/>
              <w:drawing>
                <wp:inline distT="0" distB="0" distL="0" distR="0" wp14:anchorId="53F7AC7D" wp14:editId="5FA1196A">
                  <wp:extent cx="1187450" cy="1187450"/>
                  <wp:effectExtent l="0" t="0" r="0" b="0"/>
                  <wp:docPr id="53" name="Afbeelding 53" descr="F:\Projects\School\Vision-team17\Meetrapporten\Week 3 - 4\Data Meetrapport kmeans\geen detail\kmeans-nodetail-iterations_2_mean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Projects\School\Vision-team17\Meetrapporten\Week 3 - 4\Data Meetrapport kmeans\geen detail\kmeans-nodetail-iterations_2_means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4258E7D3" wp14:editId="67C26E34">
                  <wp:extent cx="1187450" cy="1187450"/>
                  <wp:effectExtent l="0" t="0" r="0" b="0"/>
                  <wp:docPr id="54" name="Afbeelding 54" descr="F:\Projects\School\Vision-team17\Meetrapporten\Week 3 - 4\Data Meetrapport kmeans\geen detail\kmeans-nodetail-iterations_8_mea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Projects\School\Vision-team17\Meetrapporten\Week 3 - 4\Data Meetrapport kmeans\geen detail\kmeans-nodetail-iterations_8_means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290AB7F4" wp14:editId="1B3FD72C">
                  <wp:extent cx="1187450" cy="1187450"/>
                  <wp:effectExtent l="0" t="0" r="0" b="0"/>
                  <wp:docPr id="55" name="Afbeelding 55" descr="F:\Projects\School\Vision-team17\Meetrapporten\Week 3 - 4\Data Meetrapport kmeans\geen detail\kmeans-nodetail-iterations_9_mean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Projects\School\Vision-team17\Meetrapporten\Week 3 - 4\Data Meetrapport kmeans\geen detail\kmeans-nodetail-iterations_9_means_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7B2E6A0E" wp14:editId="3EA78855">
                  <wp:extent cx="1187450" cy="1187450"/>
                  <wp:effectExtent l="0" t="0" r="0" b="0"/>
                  <wp:docPr id="56" name="Afbeelding 56" descr="F:\Projects\School\Vision-team17\Meetrapporten\Week 3 - 4\Data Meetrapport kmeans\geen detail\kmeans-nodetail-iterations_10_mean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Projects\School\Vision-team17\Meetrapporten\Week 3 - 4\Data Meetrapport kmeans\geen detail\kmeans-nodetail-iterations_10_means_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3C25F846" wp14:editId="17B275A4">
                  <wp:extent cx="1187450" cy="1187450"/>
                  <wp:effectExtent l="0" t="0" r="0" b="0"/>
                  <wp:docPr id="57" name="Afbeelding 57" descr="F:\Projects\School\Vision-team17\Meetrapporten\Week 3 - 4\Data Meetrapport kmeans\geen detail\kmeans-nodetail-iterations_25_mean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Projects\School\Vision-team17\Meetrapporten\Week 3 - 4\Data Meetrapport kmeans\geen detail\kmeans-nodetail-iterations_25_means_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3457D0BF" wp14:editId="27F003C2">
                  <wp:extent cx="1187450" cy="1187450"/>
                  <wp:effectExtent l="0" t="0" r="0" b="0"/>
                  <wp:docPr id="58" name="Afbeelding 58" descr="F:\Projects\School\Vision-team17\Meetrapporten\Week 3 - 4\Data Meetrapport kmeans\geen detail\kmeans-nodetail-iterations_19_mean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Projects\School\Vision-team17\Meetrapporten\Week 3 - 4\Data Meetrapport kmeans\geen detail\kmeans-nodetail-iterations_19_means_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3DCCF12F" wp14:editId="7A4D6B64">
                  <wp:extent cx="1187450" cy="1187450"/>
                  <wp:effectExtent l="0" t="0" r="0" b="0"/>
                  <wp:docPr id="59" name="Afbeelding 59" descr="F:\Projects\School\Vision-team17\Meetrapporten\Week 3 - 4\Data Meetrapport kmeans\geen detail\kmeans-nodetail-iterations_24_mean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Projects\School\Vision-team17\Meetrapporten\Week 3 - 4\Data Meetrapport kmeans\geen detail\kmeans-nodetail-iterations_24_means_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071DDAEF" wp14:editId="1F64C331">
                  <wp:extent cx="1187450" cy="1187450"/>
                  <wp:effectExtent l="0" t="0" r="0" b="0"/>
                  <wp:docPr id="60" name="Afbeelding 60" descr="F:\Projects\School\Vision-team17\Meetrapporten\Week 3 - 4\Data Meetrapport kmeans\geen detail\kmeans-nodetail-iterations_19_mean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Projects\School\Vision-team17\Meetrapporten\Week 3 - 4\Data Meetrapport kmeans\geen detail\kmeans-nodetail-iterations_19_means_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77A0E366" wp14:editId="7240AD86">
                  <wp:extent cx="1187450" cy="1187450"/>
                  <wp:effectExtent l="0" t="0" r="0" b="0"/>
                  <wp:docPr id="61" name="Afbeelding 61" descr="F:\Projects\School\Vision-team17\Meetrapporten\Week 3 - 4\Data Meetrapport kmeans\geen detail\kmeans-nodetail-iterations_22_mean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Projects\School\Vision-team17\Meetrapporten\Week 3 - 4\Data Meetrapport kmeans\geen detail\kmeans-nodetail-iterations_22_means_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364DD60E" wp14:editId="6319B1F9">
                  <wp:extent cx="1187450" cy="1187450"/>
                  <wp:effectExtent l="0" t="0" r="0" b="0"/>
                  <wp:docPr id="62" name="Afbeelding 62" descr="F:\Projects\School\Vision-team17\Meetrapporten\Week 3 - 4\Data Meetrapport kmeans\geen detail\kmeans-nodetail-iterations_25_mean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Projects\School\Vision-team17\Meetrapporten\Week 3 - 4\Data Meetrapport kmeans\geen detail\kmeans-nodetail-iterations_25_means_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6BCD83F5" wp14:editId="464C3A6D">
                  <wp:extent cx="1187450" cy="1187450"/>
                  <wp:effectExtent l="0" t="0" r="0" b="0"/>
                  <wp:docPr id="63" name="Afbeelding 63" descr="F:\Projects\School\Vision-team17\Meetrapporten\Week 3 - 4\Data Meetrapport kmeans\geen detail\kmeans-nodetail-iterations_25_mean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Projects\School\Vision-team17\Meetrapporten\Week 3 - 4\Data Meetrapport kmeans\geen detail\kmeans-nodetail-iterations_25_means_1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756A3B24" wp14:editId="076BC23A">
                  <wp:extent cx="1187450" cy="1187450"/>
                  <wp:effectExtent l="0" t="0" r="0" b="0"/>
                  <wp:docPr id="64" name="Afbeelding 64" descr="F:\Projects\School\Vision-team17\Meetrapporten\Week 3 - 4\Data Meetrapport kmeans\geen detail\kmeans-nodetail-iterations_24_mean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Projects\School\Vision-team17\Meetrapporten\Week 3 - 4\Data Meetrapport kmeans\geen detail\kmeans-nodetail-iterations_24_means_1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4C06DEFF" wp14:editId="3EA5B1C1">
                  <wp:extent cx="1187450" cy="1187450"/>
                  <wp:effectExtent l="0" t="0" r="0" b="0"/>
                  <wp:docPr id="65" name="Afbeelding 65" descr="F:\Projects\School\Vision-team17\Meetrapporten\Week 3 - 4\Data Meetrapport kmeans\geen detail\kmeans-nodetail-iterations_25_means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Projects\School\Vision-team17\Meetrapporten\Week 3 - 4\Data Meetrapport kmeans\geen detail\kmeans-nodetail-iterations_25_means_1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75A12023" wp14:editId="415AD58D">
                  <wp:extent cx="1187450" cy="1187450"/>
                  <wp:effectExtent l="0" t="0" r="0" b="0"/>
                  <wp:docPr id="66" name="Afbeelding 66" descr="F:\Projects\School\Vision-team17\Meetrapporten\Week 3 - 4\Data Meetrapport kmeans\geen detail\kmeans-nodetail-iterations_25_means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Projects\School\Vision-team17\Meetrapporten\Week 3 - 4\Data Meetrapport kmeans\geen detail\kmeans-nodetail-iterations_25_means_1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Pr>
                <w:noProof/>
              </w:rPr>
              <w:drawing>
                <wp:inline distT="0" distB="0" distL="0" distR="0" wp14:anchorId="54BF5F35" wp14:editId="4CB45E0D">
                  <wp:extent cx="1187450" cy="1187450"/>
                  <wp:effectExtent l="0" t="0" r="0" b="0"/>
                  <wp:docPr id="67" name="Afbeelding 67" descr="F:\Projects\School\Vision-team17\Meetrapporten\Week 3 - 4\Data Meetrapport kmeans\geen detail\kmeans-nodetail-iterations_25_means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Projects\School\Vision-team17\Meetrapporten\Week 3 - 4\Data Meetrapport kmeans\geen detail\kmeans-nodetail-iterations_25_means_1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
        </w:tc>
      </w:tr>
    </w:tbl>
    <w:p w:rsidR="00C462FF" w:rsidRDefault="00C462FF" w:rsidP="00470E1C">
      <w:pPr>
        <w:rPr>
          <w:lang w:val="nl-NL"/>
        </w:rPr>
      </w:pPr>
    </w:p>
    <w:p w:rsidR="00470E1C" w:rsidRPr="00470E1C" w:rsidRDefault="00C462FF" w:rsidP="00470E1C">
      <w:pPr>
        <w:rPr>
          <w:lang w:val="nl-NL"/>
        </w:rPr>
      </w:pPr>
      <w:r>
        <w:rPr>
          <w:lang w:val="nl-NL"/>
        </w:rPr>
        <w:t>Eerste 15 means van image met weinig detail.</w:t>
      </w:r>
    </w:p>
    <w:p w:rsidR="00DE73A8" w:rsidRPr="00DE73A8" w:rsidRDefault="00DE73A8" w:rsidP="00DE73A8">
      <w:pPr>
        <w:pStyle w:val="Kop2"/>
        <w:rPr>
          <w:lang w:val="nl-NL"/>
        </w:rPr>
      </w:pPr>
      <w:r>
        <w:rPr>
          <w:lang w:val="nl-NL"/>
        </w:rPr>
        <w:t>V</w:t>
      </w:r>
      <w:r w:rsidRPr="00DE73A8">
        <w:rPr>
          <w:lang w:val="nl-NL"/>
        </w:rPr>
        <w:t>erwerking</w:t>
      </w:r>
    </w:p>
    <w:p w:rsidR="004640BD" w:rsidRDefault="00C462FF" w:rsidP="004640BD">
      <w:pPr>
        <w:rPr>
          <w:lang w:val="nl-NL"/>
        </w:rPr>
      </w:pPr>
      <w:r>
        <w:rPr>
          <w:lang w:val="nl-NL"/>
        </w:rPr>
        <w:t xml:space="preserve">Ik heb de meetresultaten verkregen door middel van de geleverde timer bij de </w:t>
      </w:r>
      <w:proofErr w:type="spellStart"/>
      <w:r>
        <w:rPr>
          <w:lang w:val="nl-NL"/>
        </w:rPr>
        <w:t>practicaopgaven</w:t>
      </w:r>
      <w:proofErr w:type="spellEnd"/>
      <w:r>
        <w:rPr>
          <w:lang w:val="nl-NL"/>
        </w:rPr>
        <w:t>. Verder heb ik gebruik gemaakt van bestaande code van mijzelf om de images te genereren en op te slaan.</w:t>
      </w:r>
    </w:p>
    <w:p w:rsidR="00DE73A8" w:rsidRPr="00DE73A8" w:rsidRDefault="00DE73A8" w:rsidP="004640BD">
      <w:pPr>
        <w:pStyle w:val="Kop2"/>
        <w:rPr>
          <w:lang w:val="nl-NL"/>
        </w:rPr>
      </w:pPr>
      <w:r>
        <w:rPr>
          <w:lang w:val="nl-NL"/>
        </w:rPr>
        <w:t>C</w:t>
      </w:r>
      <w:r w:rsidRPr="00DE73A8">
        <w:rPr>
          <w:lang w:val="nl-NL"/>
        </w:rPr>
        <w:t>onclusie</w:t>
      </w:r>
    </w:p>
    <w:p w:rsidR="00DE73A8" w:rsidRPr="00DE73A8" w:rsidRDefault="00C462FF" w:rsidP="00DE73A8">
      <w:pPr>
        <w:rPr>
          <w:lang w:val="nl-NL"/>
        </w:rPr>
      </w:pPr>
      <w:r>
        <w:rPr>
          <w:lang w:val="nl-NL"/>
        </w:rPr>
        <w:t xml:space="preserve">Uit de afbeeldingen is te concluderen dat de </w:t>
      </w:r>
      <w:proofErr w:type="spellStart"/>
      <w:r>
        <w:rPr>
          <w:lang w:val="nl-NL"/>
        </w:rPr>
        <w:t>rule</w:t>
      </w:r>
      <w:proofErr w:type="spellEnd"/>
      <w:r>
        <w:rPr>
          <w:lang w:val="nl-NL"/>
        </w:rPr>
        <w:t xml:space="preserve"> of </w:t>
      </w:r>
      <w:proofErr w:type="spellStart"/>
      <w:r>
        <w:rPr>
          <w:lang w:val="nl-NL"/>
        </w:rPr>
        <w:t>thumb</w:t>
      </w:r>
      <w:proofErr w:type="spellEnd"/>
      <w:r>
        <w:rPr>
          <w:lang w:val="nl-NL"/>
        </w:rPr>
        <w:t xml:space="preserve"> een slechte keuze is als het aankomt op K-means. Na +- 20 means is het voor kleine afbeeldingen niet meer rendabel om meer means te selecteren.</w:t>
      </w:r>
    </w:p>
    <w:p w:rsidR="00DE73A8" w:rsidRDefault="00DE73A8" w:rsidP="00DE73A8">
      <w:pPr>
        <w:pStyle w:val="Kop2"/>
        <w:rPr>
          <w:lang w:val="nl-NL"/>
        </w:rPr>
      </w:pPr>
      <w:r>
        <w:rPr>
          <w:lang w:val="nl-NL"/>
        </w:rPr>
        <w:t>E</w:t>
      </w:r>
      <w:r w:rsidRPr="00DE73A8">
        <w:rPr>
          <w:lang w:val="nl-NL"/>
        </w:rPr>
        <w:t>valuatie</w:t>
      </w:r>
    </w:p>
    <w:p w:rsidR="00C462FF" w:rsidRPr="00C462FF" w:rsidRDefault="00C462FF" w:rsidP="00C462FF">
      <w:pPr>
        <w:rPr>
          <w:lang w:val="nl-NL"/>
        </w:rPr>
      </w:pPr>
      <w:r>
        <w:rPr>
          <w:lang w:val="nl-NL"/>
        </w:rPr>
        <w:t>De keuze voor het aantal means hangt af van het doel wat je er mee wilt bereiken. Het is wel duidelijk geworden dat hoe hoger het aantal means, hoe langer het duurt voordat de image is gesegmenteerd. Ook is duidelijk dat bij k-means een te hoog aantal means kan leiden tot een slechte segmentatie. Uit mijn tests is gebleken dat een klein aantal means ( 3 – 5 ) meestal voldoende is.</w:t>
      </w:r>
    </w:p>
    <w:p w:rsidR="000A57D3" w:rsidRDefault="00744CF3" w:rsidP="00DE73A8">
      <w:r>
        <w:rPr>
          <w:lang w:val="nl-NL"/>
        </w:rPr>
        <w:t xml:space="preserve">Omdat ik een beetje qua tijd verlegen zat heb ik geen ingewikkelder </w:t>
      </w:r>
      <w:r w:rsidR="00C462FF">
        <w:rPr>
          <w:lang w:val="nl-NL"/>
        </w:rPr>
        <w:t>algoritme</w:t>
      </w:r>
      <w:r>
        <w:rPr>
          <w:lang w:val="nl-NL"/>
        </w:rPr>
        <w:t xml:space="preserve"> implementeren. </w:t>
      </w:r>
      <w:proofErr w:type="spellStart"/>
      <w:r w:rsidRPr="00744CF3">
        <w:t>Enkele</w:t>
      </w:r>
      <w:proofErr w:type="spellEnd"/>
      <w:r w:rsidRPr="00744CF3">
        <w:t xml:space="preserve"> </w:t>
      </w:r>
      <w:proofErr w:type="spellStart"/>
      <w:r w:rsidRPr="00744CF3">
        <w:t>goede</w:t>
      </w:r>
      <w:proofErr w:type="spellEnd"/>
      <w:r w:rsidRPr="00744CF3">
        <w:t xml:space="preserve"> </w:t>
      </w:r>
      <w:proofErr w:type="spellStart"/>
      <w:r w:rsidRPr="00744CF3">
        <w:t>voorbeelden</w:t>
      </w:r>
      <w:proofErr w:type="spellEnd"/>
      <w:r w:rsidRPr="00744CF3">
        <w:t xml:space="preserve"> </w:t>
      </w:r>
      <w:proofErr w:type="spellStart"/>
      <w:r w:rsidRPr="00744CF3">
        <w:t>zijn</w:t>
      </w:r>
      <w:proofErr w:type="spellEnd"/>
      <w:r w:rsidRPr="00744CF3">
        <w:t xml:space="preserve"> : “X-means: extending K-means with efficient estimation of the number of clusters” (</w:t>
      </w:r>
      <w:hyperlink r:id="rId44" w:history="1">
        <w:r w:rsidRPr="00744CF3">
          <w:rPr>
            <w:rStyle w:val="Hyperlink"/>
          </w:rPr>
          <w:t>http://www.cs.cmu.edu/~dpelleg/download/xmeans.pdf</w:t>
        </w:r>
      </w:hyperlink>
      <w:r w:rsidRPr="00744CF3">
        <w:t>) en “Learning the K in K-means”</w:t>
      </w:r>
      <w:r w:rsidR="008F19BB">
        <w:t xml:space="preserve"> (</w:t>
      </w:r>
      <w:hyperlink r:id="rId45" w:history="1">
        <w:r w:rsidR="008F19BB" w:rsidRPr="006026F3">
          <w:rPr>
            <w:rStyle w:val="Hyperlink"/>
          </w:rPr>
          <w:t>http://machinelearning.wustl.edu/mlpapers/paper_files/NIPS2003_AA36.pdf</w:t>
        </w:r>
      </w:hyperlink>
      <w:r w:rsidR="008F19BB">
        <w:t xml:space="preserve">) </w:t>
      </w:r>
      <w:r w:rsidRPr="00744CF3">
        <w:t xml:space="preserve"> </w:t>
      </w:r>
    </w:p>
    <w:p w:rsidR="00470E1C" w:rsidRDefault="00470E1C" w:rsidP="00DE73A8"/>
    <w:p w:rsidR="00470E1C" w:rsidRDefault="00470E1C" w:rsidP="00DE73A8"/>
    <w:p w:rsidR="00470E1C" w:rsidRDefault="00470E1C" w:rsidP="00DE73A8"/>
    <w:p w:rsidR="00470E1C" w:rsidRDefault="00470E1C" w:rsidP="00DE73A8"/>
    <w:p w:rsidR="00470E1C" w:rsidRDefault="00470E1C" w:rsidP="00DE73A8"/>
    <w:p w:rsidR="00470E1C" w:rsidRDefault="00470E1C" w:rsidP="00DE73A8"/>
    <w:p w:rsidR="00470E1C" w:rsidRPr="00470E1C" w:rsidRDefault="00470E1C" w:rsidP="00DE73A8">
      <w:pPr>
        <w:rPr>
          <w:lang w:val="nl-NL"/>
        </w:rPr>
      </w:pPr>
    </w:p>
    <w:sectPr w:rsidR="00470E1C" w:rsidRPr="0047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50AD9"/>
    <w:rsid w:val="00363296"/>
    <w:rsid w:val="003A4D8C"/>
    <w:rsid w:val="004640BD"/>
    <w:rsid w:val="00470E1C"/>
    <w:rsid w:val="00542CDB"/>
    <w:rsid w:val="005908E8"/>
    <w:rsid w:val="005A551A"/>
    <w:rsid w:val="005B424B"/>
    <w:rsid w:val="00744CF3"/>
    <w:rsid w:val="007A3AE5"/>
    <w:rsid w:val="00816126"/>
    <w:rsid w:val="008619D0"/>
    <w:rsid w:val="008F19BB"/>
    <w:rsid w:val="00AC3084"/>
    <w:rsid w:val="00BB6EF3"/>
    <w:rsid w:val="00C462FF"/>
    <w:rsid w:val="00D07853"/>
    <w:rsid w:val="00DE73A8"/>
    <w:rsid w:val="00F1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F110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10C1"/>
    <w:rPr>
      <w:rFonts w:ascii="Tahoma" w:hAnsi="Tahoma" w:cs="Tahoma"/>
      <w:sz w:val="16"/>
      <w:szCs w:val="16"/>
    </w:rPr>
  </w:style>
  <w:style w:type="character" w:styleId="Hyperlink">
    <w:name w:val="Hyperlink"/>
    <w:basedOn w:val="Standaardalinea-lettertype"/>
    <w:uiPriority w:val="99"/>
    <w:unhideWhenUsed/>
    <w:rsid w:val="00F110C1"/>
    <w:rPr>
      <w:color w:val="0000FF" w:themeColor="hyperlink"/>
      <w:u w:val="single"/>
    </w:rPr>
  </w:style>
  <w:style w:type="table" w:styleId="Tabelraster">
    <w:name w:val="Table Grid"/>
    <w:basedOn w:val="Standaardtabel"/>
    <w:uiPriority w:val="59"/>
    <w:rsid w:val="00470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F110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10C1"/>
    <w:rPr>
      <w:rFonts w:ascii="Tahoma" w:hAnsi="Tahoma" w:cs="Tahoma"/>
      <w:sz w:val="16"/>
      <w:szCs w:val="16"/>
    </w:rPr>
  </w:style>
  <w:style w:type="character" w:styleId="Hyperlink">
    <w:name w:val="Hyperlink"/>
    <w:basedOn w:val="Standaardalinea-lettertype"/>
    <w:uiPriority w:val="99"/>
    <w:unhideWhenUsed/>
    <w:rsid w:val="00F110C1"/>
    <w:rPr>
      <w:color w:val="0000FF" w:themeColor="hyperlink"/>
      <w:u w:val="single"/>
    </w:rPr>
  </w:style>
  <w:style w:type="table" w:styleId="Tabelraster">
    <w:name w:val="Table Grid"/>
    <w:basedOn w:val="Standaardtabel"/>
    <w:uiPriority w:val="59"/>
    <w:rsid w:val="00470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machinelearning.wustl.edu/mlpapers/paper_files/NIPS2003_AA36.pdf"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en.wikipedia.org/wiki/Determining_the_number_of_clusters_in_a_data_set"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cs.cmu.edu/~dpelleg/download/xmeans.pdf"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charts/_rels/chart1.xml.rels><?xml version="1.0" encoding="UTF-8" standalone="yes"?>
<Relationships xmlns="http://schemas.openxmlformats.org/package/2006/relationships"><Relationship Id="rId1" Type="http://schemas.openxmlformats.org/officeDocument/2006/relationships/oleObject" Target="file:///F:\Projects\School\Vision-team17\Meetrapporten\Week%203%20-%204\Data%20Meetrapport%20kmeans\Kmeans_tim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Aantal</a:t>
            </a:r>
            <a:r>
              <a:rPr lang="en-US" baseline="0"/>
              <a:t> means over tijd</a:t>
            </a:r>
            <a:endParaRPr lang="en-US"/>
          </a:p>
        </c:rich>
      </c:tx>
      <c:layout>
        <c:manualLayout>
          <c:xMode val="edge"/>
          <c:yMode val="edge"/>
          <c:x val="0.45007441080174254"/>
          <c:y val="2.7777777777777776E-2"/>
        </c:manualLayout>
      </c:layout>
      <c:overlay val="0"/>
    </c:title>
    <c:autoTitleDeleted val="0"/>
    <c:plotArea>
      <c:layout/>
      <c:lineChart>
        <c:grouping val="standard"/>
        <c:varyColors val="0"/>
        <c:ser>
          <c:idx val="0"/>
          <c:order val="0"/>
          <c:tx>
            <c:strRef>
              <c:f>Kmeans_timings!$C$1</c:f>
              <c:strCache>
                <c:ptCount val="1"/>
                <c:pt idx="0">
                  <c:v>Tijd</c:v>
                </c:pt>
              </c:strCache>
            </c:strRef>
          </c:tx>
          <c:marker>
            <c:symbol val="none"/>
          </c:marker>
          <c:val>
            <c:numRef>
              <c:f>Kmeans_timings!$C$2:$C$89</c:f>
              <c:numCache>
                <c:formatCode>General</c:formatCode>
                <c:ptCount val="88"/>
                <c:pt idx="0">
                  <c:v>30364</c:v>
                </c:pt>
                <c:pt idx="1">
                  <c:v>136223</c:v>
                </c:pt>
                <c:pt idx="2">
                  <c:v>478685</c:v>
                </c:pt>
                <c:pt idx="3">
                  <c:v>613547</c:v>
                </c:pt>
                <c:pt idx="4">
                  <c:v>753355</c:v>
                </c:pt>
                <c:pt idx="5">
                  <c:v>2320063</c:v>
                </c:pt>
                <c:pt idx="6">
                  <c:v>2097553</c:v>
                </c:pt>
                <c:pt idx="7">
                  <c:v>2364704</c:v>
                </c:pt>
                <c:pt idx="8">
                  <c:v>3204433</c:v>
                </c:pt>
                <c:pt idx="9">
                  <c:v>3520157</c:v>
                </c:pt>
                <c:pt idx="10">
                  <c:v>3857571</c:v>
                </c:pt>
                <c:pt idx="11">
                  <c:v>4555722</c:v>
                </c:pt>
                <c:pt idx="12">
                  <c:v>4787342</c:v>
                </c:pt>
                <c:pt idx="13">
                  <c:v>5185268</c:v>
                </c:pt>
                <c:pt idx="14">
                  <c:v>5434162</c:v>
                </c:pt>
                <c:pt idx="15">
                  <c:v>5842377</c:v>
                </c:pt>
                <c:pt idx="16">
                  <c:v>5768356</c:v>
                </c:pt>
                <c:pt idx="17">
                  <c:v>6510256</c:v>
                </c:pt>
                <c:pt idx="18">
                  <c:v>6751977</c:v>
                </c:pt>
                <c:pt idx="19">
                  <c:v>7260569</c:v>
                </c:pt>
                <c:pt idx="20">
                  <c:v>6786501</c:v>
                </c:pt>
                <c:pt idx="21">
                  <c:v>7957259</c:v>
                </c:pt>
                <c:pt idx="22">
                  <c:v>8362750</c:v>
                </c:pt>
                <c:pt idx="23">
                  <c:v>8522571</c:v>
                </c:pt>
                <c:pt idx="24">
                  <c:v>8862552</c:v>
                </c:pt>
                <c:pt idx="25">
                  <c:v>9265594</c:v>
                </c:pt>
                <c:pt idx="26">
                  <c:v>9547469</c:v>
                </c:pt>
                <c:pt idx="27">
                  <c:v>10117695</c:v>
                </c:pt>
                <c:pt idx="28">
                  <c:v>10252180</c:v>
                </c:pt>
                <c:pt idx="29">
                  <c:v>10643406</c:v>
                </c:pt>
                <c:pt idx="30">
                  <c:v>11295143</c:v>
                </c:pt>
                <c:pt idx="31">
                  <c:v>10112213</c:v>
                </c:pt>
                <c:pt idx="32">
                  <c:v>11684277</c:v>
                </c:pt>
                <c:pt idx="33">
                  <c:v>12047462</c:v>
                </c:pt>
                <c:pt idx="34">
                  <c:v>12500504</c:v>
                </c:pt>
                <c:pt idx="35">
                  <c:v>12752571</c:v>
                </c:pt>
                <c:pt idx="36">
                  <c:v>12849230</c:v>
                </c:pt>
                <c:pt idx="37">
                  <c:v>13522156</c:v>
                </c:pt>
                <c:pt idx="38">
                  <c:v>13955203</c:v>
                </c:pt>
                <c:pt idx="39">
                  <c:v>14258160</c:v>
                </c:pt>
                <c:pt idx="40">
                  <c:v>14760300</c:v>
                </c:pt>
                <c:pt idx="41">
                  <c:v>14925031</c:v>
                </c:pt>
                <c:pt idx="42">
                  <c:v>15453143</c:v>
                </c:pt>
                <c:pt idx="43">
                  <c:v>15768297</c:v>
                </c:pt>
                <c:pt idx="44">
                  <c:v>16846407</c:v>
                </c:pt>
                <c:pt idx="45">
                  <c:v>15800757</c:v>
                </c:pt>
                <c:pt idx="46">
                  <c:v>17151597</c:v>
                </c:pt>
                <c:pt idx="47">
                  <c:v>16857224</c:v>
                </c:pt>
                <c:pt idx="48">
                  <c:v>17256473</c:v>
                </c:pt>
                <c:pt idx="49">
                  <c:v>17590795</c:v>
                </c:pt>
                <c:pt idx="50">
                  <c:v>17732300</c:v>
                </c:pt>
                <c:pt idx="51">
                  <c:v>18212209</c:v>
                </c:pt>
                <c:pt idx="52">
                  <c:v>18578737</c:v>
                </c:pt>
                <c:pt idx="53">
                  <c:v>19188062</c:v>
                </c:pt>
                <c:pt idx="54">
                  <c:v>19745501</c:v>
                </c:pt>
                <c:pt idx="55">
                  <c:v>19289665</c:v>
                </c:pt>
                <c:pt idx="56">
                  <c:v>19770260</c:v>
                </c:pt>
                <c:pt idx="57">
                  <c:v>20111276</c:v>
                </c:pt>
                <c:pt idx="58">
                  <c:v>20590184</c:v>
                </c:pt>
                <c:pt idx="59">
                  <c:v>20974836</c:v>
                </c:pt>
                <c:pt idx="60">
                  <c:v>21242428</c:v>
                </c:pt>
                <c:pt idx="61">
                  <c:v>21017966</c:v>
                </c:pt>
                <c:pt idx="62">
                  <c:v>21322825</c:v>
                </c:pt>
                <c:pt idx="63">
                  <c:v>21841651</c:v>
                </c:pt>
                <c:pt idx="64">
                  <c:v>22036736</c:v>
                </c:pt>
                <c:pt idx="65">
                  <c:v>22764373</c:v>
                </c:pt>
                <c:pt idx="66">
                  <c:v>23623116</c:v>
                </c:pt>
                <c:pt idx="67">
                  <c:v>23462419</c:v>
                </c:pt>
                <c:pt idx="68">
                  <c:v>23646556</c:v>
                </c:pt>
                <c:pt idx="69">
                  <c:v>25509410</c:v>
                </c:pt>
                <c:pt idx="70">
                  <c:v>26101361</c:v>
                </c:pt>
                <c:pt idx="71">
                  <c:v>25661278</c:v>
                </c:pt>
                <c:pt idx="72">
                  <c:v>25453547</c:v>
                </c:pt>
                <c:pt idx="73">
                  <c:v>26646167</c:v>
                </c:pt>
                <c:pt idx="74">
                  <c:v>26604449</c:v>
                </c:pt>
                <c:pt idx="75">
                  <c:v>25742275</c:v>
                </c:pt>
                <c:pt idx="76">
                  <c:v>26031398</c:v>
                </c:pt>
                <c:pt idx="77">
                  <c:v>26400401</c:v>
                </c:pt>
                <c:pt idx="78">
                  <c:v>26917382</c:v>
                </c:pt>
                <c:pt idx="79">
                  <c:v>27940741</c:v>
                </c:pt>
                <c:pt idx="80">
                  <c:v>27479537</c:v>
                </c:pt>
                <c:pt idx="81">
                  <c:v>28948931</c:v>
                </c:pt>
                <c:pt idx="82">
                  <c:v>29748777</c:v>
                </c:pt>
                <c:pt idx="83">
                  <c:v>29377693</c:v>
                </c:pt>
                <c:pt idx="84">
                  <c:v>29743217</c:v>
                </c:pt>
                <c:pt idx="85">
                  <c:v>29628407</c:v>
                </c:pt>
                <c:pt idx="86">
                  <c:v>31135378</c:v>
                </c:pt>
                <c:pt idx="87">
                  <c:v>30196875</c:v>
                </c:pt>
              </c:numCache>
            </c:numRef>
          </c:val>
          <c:smooth val="0"/>
        </c:ser>
        <c:dLbls>
          <c:showLegendKey val="0"/>
          <c:showVal val="0"/>
          <c:showCatName val="0"/>
          <c:showSerName val="0"/>
          <c:showPercent val="0"/>
          <c:showBubbleSize val="0"/>
        </c:dLbls>
        <c:marker val="1"/>
        <c:smooth val="0"/>
        <c:axId val="95116672"/>
        <c:axId val="127300352"/>
      </c:lineChart>
      <c:catAx>
        <c:axId val="95116672"/>
        <c:scaling>
          <c:orientation val="minMax"/>
        </c:scaling>
        <c:delete val="0"/>
        <c:axPos val="b"/>
        <c:majorTickMark val="out"/>
        <c:minorTickMark val="none"/>
        <c:tickLblPos val="nextTo"/>
        <c:crossAx val="127300352"/>
        <c:crosses val="autoZero"/>
        <c:auto val="1"/>
        <c:lblAlgn val="ctr"/>
        <c:lblOffset val="100"/>
        <c:noMultiLvlLbl val="0"/>
      </c:catAx>
      <c:valAx>
        <c:axId val="127300352"/>
        <c:scaling>
          <c:orientation val="minMax"/>
        </c:scaling>
        <c:delete val="0"/>
        <c:axPos val="l"/>
        <c:majorGridlines/>
        <c:numFmt formatCode="General" sourceLinked="1"/>
        <c:majorTickMark val="out"/>
        <c:minorTickMark val="none"/>
        <c:tickLblPos val="nextTo"/>
        <c:crossAx val="95116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506</Words>
  <Characters>2889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Alexander Streng</cp:lastModifiedBy>
  <cp:revision>10</cp:revision>
  <dcterms:created xsi:type="dcterms:W3CDTF">2014-02-03T15:45:00Z</dcterms:created>
  <dcterms:modified xsi:type="dcterms:W3CDTF">2014-06-30T21:03:00Z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