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DAB0" w14:textId="77777777" w:rsidR="00C9593D" w:rsidRDefault="000D584C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</w:t>
      </w:r>
      <w:r>
        <w:rPr>
          <w:b/>
          <w:bCs/>
          <w:sz w:val="28"/>
          <w:szCs w:val="28"/>
          <w:lang w:val="en-US"/>
        </w:rPr>
        <w:t>API</w:t>
      </w:r>
      <w:r>
        <w:rPr>
          <w:b/>
          <w:bCs/>
          <w:sz w:val="28"/>
          <w:szCs w:val="28"/>
        </w:rPr>
        <w:t xml:space="preserve"> «Метрики телеканала»</w:t>
      </w:r>
    </w:p>
    <w:p w14:paraId="21867538" w14:textId="77777777" w:rsidR="00C9593D" w:rsidRDefault="00C9593D">
      <w:pPr>
        <w:pStyle w:val="a5"/>
        <w:jc w:val="center"/>
        <w:rPr>
          <w:b/>
          <w:bCs/>
          <w:sz w:val="28"/>
          <w:szCs w:val="28"/>
        </w:rPr>
      </w:pPr>
    </w:p>
    <w:p w14:paraId="3E4BB2AC" w14:textId="77777777" w:rsidR="00C9593D" w:rsidRDefault="000D584C">
      <w:pPr>
        <w:pStyle w:val="a5"/>
        <w:rPr>
          <w:b/>
          <w:bCs/>
        </w:rPr>
      </w:pPr>
      <w:r>
        <w:rPr>
          <w:b/>
          <w:bCs/>
          <w:lang w:val="en-US"/>
        </w:rPr>
        <w:t>Job</w:t>
      </w:r>
      <w:r w:rsidRPr="0099406D">
        <w:rPr>
          <w:b/>
          <w:bCs/>
        </w:rPr>
        <w:t xml:space="preserve"> </w:t>
      </w:r>
      <w:r>
        <w:rPr>
          <w:b/>
          <w:bCs/>
          <w:lang w:val="en-US"/>
        </w:rPr>
        <w:t>Story</w:t>
      </w:r>
      <w:r w:rsidRPr="0099406D">
        <w:rPr>
          <w:b/>
          <w:bCs/>
        </w:rPr>
        <w:t xml:space="preserve"> </w:t>
      </w:r>
      <w:r>
        <w:rPr>
          <w:b/>
          <w:bCs/>
        </w:rPr>
        <w:t>для API</w:t>
      </w:r>
    </w:p>
    <w:p w14:paraId="79123557" w14:textId="77777777" w:rsidR="00C9593D" w:rsidRDefault="00C9593D">
      <w:pPr>
        <w:pStyle w:val="a5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55"/>
        <w:gridCol w:w="2254"/>
        <w:gridCol w:w="2253"/>
        <w:gridCol w:w="2254"/>
      </w:tblGrid>
      <w:tr w:rsidR="00C9593D" w14:paraId="50092A72" w14:textId="77777777" w:rsidTr="000004EB">
        <w:trPr>
          <w:trHeight w:val="55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4809" w14:textId="77777777" w:rsidR="00C9593D" w:rsidRDefault="000D584C">
            <w:pPr>
              <w:pStyle w:val="a5"/>
            </w:pPr>
            <w:r>
              <w:rPr>
                <w:b/>
                <w:bCs/>
              </w:rPr>
              <w:t>Когда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95DCE" w14:textId="77777777" w:rsidR="00C9593D" w:rsidRDefault="000D584C">
            <w:pPr>
              <w:pStyle w:val="a5"/>
            </w:pPr>
            <w:r>
              <w:rPr>
                <w:b/>
                <w:bCs/>
              </w:rPr>
              <w:t>Я хочу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8E31" w14:textId="77777777" w:rsidR="00C9593D" w:rsidRDefault="000D584C">
            <w:pPr>
              <w:pStyle w:val="a5"/>
            </w:pPr>
            <w:r>
              <w:rPr>
                <w:b/>
                <w:bCs/>
              </w:rPr>
              <w:t>Чтобы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A5EC" w14:textId="77777777" w:rsidR="00C9593D" w:rsidRDefault="000D584C">
            <w:pPr>
              <w:pStyle w:val="a5"/>
            </w:pPr>
            <w:r>
              <w:rPr>
                <w:b/>
                <w:bCs/>
              </w:rPr>
              <w:t>Цифровая возможность</w:t>
            </w:r>
          </w:p>
        </w:tc>
      </w:tr>
      <w:tr w:rsidR="000004EB" w:rsidRPr="00645586" w14:paraId="288901C2" w14:textId="77777777" w:rsidTr="00C554E6">
        <w:trPr>
          <w:trHeight w:val="25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3DD8" w14:textId="26ED973E" w:rsidR="000004EB" w:rsidRPr="00841979" w:rsidRDefault="000004EB" w:rsidP="000004EB">
            <w:pPr>
              <w:rPr>
                <w:lang w:val="ru-RU"/>
              </w:rPr>
            </w:pPr>
            <w:r w:rsidRPr="0099406D">
              <w:rPr>
                <w:lang w:val="ru-RU"/>
              </w:rPr>
              <w:t>Мне нужно оценить популярность канала</w:t>
            </w:r>
            <w:r w:rsidR="00841979" w:rsidRPr="00841979">
              <w:rPr>
                <w:lang w:val="ru-RU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468F" w14:textId="4A15BEDE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>Получать данные о просмотре телеканала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AB38B" w14:textId="46CBC7ED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>Понять какой охват пользователей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69BEF" w14:textId="532D9DF6" w:rsidR="000004EB" w:rsidRPr="0099406D" w:rsidRDefault="000004EB" w:rsidP="000004EB">
            <w:pPr>
              <w:rPr>
                <w:lang w:val="ru-RU"/>
              </w:rPr>
            </w:pPr>
            <w:r w:rsidRPr="007721F5">
              <w:rPr>
                <w:lang w:val="ru-RU"/>
              </w:rPr>
              <w:t>Получение данных по просмотрам телеканала</w:t>
            </w:r>
          </w:p>
        </w:tc>
      </w:tr>
      <w:tr w:rsidR="000004EB" w:rsidRPr="00645586" w14:paraId="38E93D67" w14:textId="77777777" w:rsidTr="00C554E6">
        <w:trPr>
          <w:trHeight w:val="25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0F2F" w14:textId="676F6FF5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>Мне нужно</w:t>
            </w:r>
            <w:r w:rsidRPr="007721F5">
              <w:rPr>
                <w:lang w:val="ru-RU"/>
              </w:rPr>
              <w:t xml:space="preserve"> планир</w:t>
            </w:r>
            <w:r>
              <w:rPr>
                <w:lang w:val="ru-RU"/>
              </w:rPr>
              <w:t>овать</w:t>
            </w:r>
            <w:r w:rsidRPr="007721F5">
              <w:rPr>
                <w:lang w:val="ru-RU"/>
              </w:rPr>
              <w:t xml:space="preserve"> дальнейшее развитие телеканала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E3838" w14:textId="6CE3DF02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>Получать данные о просмотре телеканала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9462" w14:textId="4DBA8493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 xml:space="preserve">Эффективнее подобрать </w:t>
            </w:r>
            <w:proofErr w:type="spellStart"/>
            <w:r>
              <w:rPr>
                <w:lang w:val="ru-RU"/>
              </w:rPr>
              <w:t>тв</w:t>
            </w:r>
            <w:proofErr w:type="spellEnd"/>
            <w:r>
              <w:rPr>
                <w:lang w:val="ru-RU"/>
              </w:rPr>
              <w:t xml:space="preserve"> программы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5DDA" w14:textId="52E0B8D1" w:rsidR="000004EB" w:rsidRPr="0099406D" w:rsidRDefault="000004EB" w:rsidP="000004EB">
            <w:pPr>
              <w:rPr>
                <w:lang w:val="ru-RU"/>
              </w:rPr>
            </w:pPr>
            <w:r w:rsidRPr="007721F5">
              <w:rPr>
                <w:lang w:val="ru-RU"/>
              </w:rPr>
              <w:t>Получение данных по просмотрам телеканала</w:t>
            </w:r>
          </w:p>
        </w:tc>
      </w:tr>
      <w:tr w:rsidR="000004EB" w:rsidRPr="00645586" w14:paraId="1B2EEDFB" w14:textId="77777777" w:rsidTr="00C554E6">
        <w:trPr>
          <w:trHeight w:val="25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1DD8" w14:textId="068B5422" w:rsidR="000004EB" w:rsidRPr="0099406D" w:rsidRDefault="000004EB" w:rsidP="000004EB">
            <w:pPr>
              <w:rPr>
                <w:lang w:val="ru-RU"/>
              </w:rPr>
            </w:pPr>
            <w:r w:rsidRPr="0099406D">
              <w:rPr>
                <w:lang w:val="ru-RU"/>
              </w:rPr>
              <w:t>Мне нужно узнать удовлетворённость пользователей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6BCD0" w14:textId="6629D38A" w:rsidR="000004EB" w:rsidRPr="00B12AA1" w:rsidRDefault="000004EB" w:rsidP="000004EB">
            <w:pPr>
              <w:rPr>
                <w:lang w:val="ru-RU"/>
              </w:rPr>
            </w:pPr>
            <w:r w:rsidRPr="00B12AA1">
              <w:rPr>
                <w:lang w:val="ru-RU"/>
              </w:rPr>
              <w:t>Получить данные по оценке канала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4D21" w14:textId="11FACCCE" w:rsidR="000004EB" w:rsidRPr="0099406D" w:rsidRDefault="000004EB" w:rsidP="000004EB">
            <w:pPr>
              <w:rPr>
                <w:lang w:val="ru-RU"/>
              </w:rPr>
            </w:pPr>
            <w:r>
              <w:rPr>
                <w:lang w:val="ru-RU"/>
              </w:rPr>
              <w:t xml:space="preserve">Эффективнее менять содержание </w:t>
            </w:r>
            <w:proofErr w:type="spellStart"/>
            <w:r>
              <w:rPr>
                <w:lang w:val="ru-RU"/>
              </w:rPr>
              <w:t>тв</w:t>
            </w:r>
            <w:proofErr w:type="spellEnd"/>
            <w:r>
              <w:rPr>
                <w:lang w:val="ru-RU"/>
              </w:rPr>
              <w:t xml:space="preserve"> программ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D575" w14:textId="2D6E3AC5" w:rsidR="000004EB" w:rsidRPr="0099406D" w:rsidRDefault="000004EB" w:rsidP="000004EB">
            <w:pPr>
              <w:rPr>
                <w:lang w:val="ru-RU"/>
              </w:rPr>
            </w:pPr>
            <w:r w:rsidRPr="000004EB">
              <w:rPr>
                <w:lang w:val="ru-RU"/>
              </w:rPr>
              <w:t>Получить данные</w:t>
            </w:r>
            <w:r>
              <w:rPr>
                <w:lang w:val="ru-RU"/>
              </w:rPr>
              <w:t xml:space="preserve"> </w:t>
            </w:r>
            <w:r w:rsidRPr="000004EB">
              <w:rPr>
                <w:lang w:val="ru-RU"/>
              </w:rPr>
              <w:t>по оценке канала</w:t>
            </w:r>
          </w:p>
        </w:tc>
      </w:tr>
    </w:tbl>
    <w:p w14:paraId="2B15328A" w14:textId="77777777" w:rsidR="00C9593D" w:rsidRDefault="00C9593D">
      <w:pPr>
        <w:pStyle w:val="a5"/>
        <w:widowControl w:val="0"/>
        <w:rPr>
          <w:b/>
          <w:bCs/>
        </w:rPr>
      </w:pPr>
    </w:p>
    <w:p w14:paraId="6740A169" w14:textId="77777777" w:rsidR="00C9593D" w:rsidRDefault="00C9593D">
      <w:pPr>
        <w:pStyle w:val="a5"/>
      </w:pPr>
    </w:p>
    <w:p w14:paraId="357D2BB6" w14:textId="77777777" w:rsidR="00C9593D" w:rsidRDefault="000D584C">
      <w:pPr>
        <w:pStyle w:val="a5"/>
        <w:rPr>
          <w:b/>
          <w:bCs/>
        </w:rPr>
      </w:pPr>
      <w:r>
        <w:rPr>
          <w:b/>
          <w:bCs/>
        </w:rPr>
        <w:t>Определение действий, шагов и границ API</w:t>
      </w:r>
    </w:p>
    <w:p w14:paraId="1E02B48B" w14:textId="77777777" w:rsidR="00C9593D" w:rsidRDefault="00C9593D">
      <w:pPr>
        <w:pStyle w:val="a5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1768"/>
        <w:gridCol w:w="1803"/>
        <w:gridCol w:w="1803"/>
        <w:gridCol w:w="1804"/>
      </w:tblGrid>
      <w:tr w:rsidR="00C9593D" w14:paraId="724368C6" w14:textId="77777777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00A6" w14:textId="77777777" w:rsidR="00C9593D" w:rsidRDefault="000D584C">
            <w:pPr>
              <w:pStyle w:val="a5"/>
            </w:pPr>
            <w:proofErr w:type="spellStart"/>
            <w:r>
              <w:rPr>
                <w:b/>
                <w:bCs/>
                <w:lang w:val="en-US"/>
              </w:rPr>
              <w:t>Цифровая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возможность</w:t>
            </w:r>
            <w:proofErr w:type="spellEnd"/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D6F" w14:textId="77777777" w:rsidR="00C9593D" w:rsidRDefault="000D584C">
            <w:pPr>
              <w:pStyle w:val="a5"/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D234" w14:textId="77777777" w:rsidR="00C9593D" w:rsidRDefault="000D584C">
            <w:pPr>
              <w:pStyle w:val="a5"/>
            </w:pPr>
            <w:r>
              <w:rPr>
                <w:b/>
                <w:bCs/>
              </w:rPr>
              <w:t>Шаг действия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D76D" w14:textId="77777777" w:rsidR="00C9593D" w:rsidRDefault="000D584C">
            <w:pPr>
              <w:pStyle w:val="a5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55D3" w14:textId="77777777" w:rsidR="00C9593D" w:rsidRDefault="000D584C">
            <w:pPr>
              <w:pStyle w:val="a5"/>
            </w:pPr>
            <w:r>
              <w:rPr>
                <w:b/>
                <w:bCs/>
              </w:rPr>
              <w:t>Описание</w:t>
            </w:r>
          </w:p>
        </w:tc>
      </w:tr>
      <w:tr w:rsidR="00C9593D" w:rsidRPr="00645586" w14:paraId="1560D3AC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6E11" w14:textId="5201C09F" w:rsidR="00C9593D" w:rsidRPr="00C554E6" w:rsidRDefault="00C554E6">
            <w:pPr>
              <w:rPr>
                <w:lang w:val="ru-RU"/>
              </w:rPr>
            </w:pPr>
            <w:r w:rsidRPr="007721F5">
              <w:rPr>
                <w:lang w:val="ru-RU"/>
              </w:rPr>
              <w:t>Получение данных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38A6" w14:textId="7A2C38A0" w:rsidR="00C9593D" w:rsidRPr="00C554E6" w:rsidRDefault="00E33B9D">
            <w:pPr>
              <w:rPr>
                <w:lang w:val="ru-RU"/>
              </w:rPr>
            </w:pPr>
            <w:r>
              <w:rPr>
                <w:lang w:val="ru-RU"/>
              </w:rPr>
              <w:t>Оценить данные</w:t>
            </w:r>
            <w:r w:rsidR="00746C4C">
              <w:rPr>
                <w:lang w:val="ru-RU"/>
              </w:rPr>
              <w:t xml:space="preserve"> пользовател</w:t>
            </w:r>
            <w:r>
              <w:rPr>
                <w:lang w:val="ru-RU"/>
              </w:rPr>
              <w:t>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142A" w14:textId="321307D4" w:rsidR="00C9593D" w:rsidRPr="00C554E6" w:rsidRDefault="007B464B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</w:t>
            </w:r>
            <w:r w:rsidR="00746C4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включений канал</w:t>
            </w:r>
            <w:r w:rsidR="00746C4C">
              <w:rPr>
                <w:lang w:val="ru-RU"/>
              </w:rPr>
              <w:t xml:space="preserve">а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A839F" w14:textId="2A023976" w:rsidR="00C9593D" w:rsidRPr="00C554E6" w:rsidRDefault="00187DA4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480D" w14:textId="7D025ED9" w:rsidR="00C9593D" w:rsidRPr="00C554E6" w:rsidRDefault="007C3784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включений канала по каждому пользователю</w:t>
            </w:r>
            <w:r w:rsidR="00E33B9D">
              <w:rPr>
                <w:lang w:val="ru-RU"/>
              </w:rPr>
              <w:t xml:space="preserve"> за произвольный период времени</w:t>
            </w:r>
          </w:p>
        </w:tc>
      </w:tr>
      <w:tr w:rsidR="00187DA4" w:rsidRPr="00645586" w14:paraId="398713D4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10A" w14:textId="476D973B" w:rsidR="00187DA4" w:rsidRPr="007721F5" w:rsidRDefault="00187DA4" w:rsidP="00187DA4">
            <w:pPr>
              <w:rPr>
                <w:lang w:val="ru-RU"/>
              </w:rPr>
            </w:pPr>
            <w:r w:rsidRPr="007721F5">
              <w:rPr>
                <w:lang w:val="ru-RU"/>
              </w:rPr>
              <w:t>Получение данных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45E9" w14:textId="00EFA701" w:rsidR="00187DA4" w:rsidRDefault="00E33B9D" w:rsidP="00187DA4">
            <w:pPr>
              <w:rPr>
                <w:lang w:val="ru-RU"/>
              </w:rPr>
            </w:pPr>
            <w:r>
              <w:rPr>
                <w:lang w:val="ru-RU"/>
              </w:rPr>
              <w:t>Оценить данные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EE36" w14:textId="1F201986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время просмотра канала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A5D1E" w14:textId="73C83D2A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705" w14:textId="1510AA99" w:rsidR="00187DA4" w:rsidRPr="00C554E6" w:rsidRDefault="00E33B9D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время просмотра канала по каждому пользователю за произвольный период времени</w:t>
            </w:r>
          </w:p>
        </w:tc>
      </w:tr>
      <w:tr w:rsidR="00187DA4" w:rsidRPr="00645586" w14:paraId="205A1C8C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DF165" w14:textId="03E79162" w:rsidR="00187DA4" w:rsidRPr="007721F5" w:rsidRDefault="00187DA4" w:rsidP="00187DA4">
            <w:pPr>
              <w:rPr>
                <w:lang w:val="ru-RU"/>
              </w:rPr>
            </w:pPr>
            <w:r w:rsidRPr="007721F5">
              <w:rPr>
                <w:lang w:val="ru-RU"/>
              </w:rPr>
              <w:t>Получение данных по просмотрам телеканала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6B69" w14:textId="2957E964" w:rsidR="00187DA4" w:rsidRDefault="00E33B9D" w:rsidP="00187DA4">
            <w:pPr>
              <w:rPr>
                <w:lang w:val="ru-RU"/>
              </w:rPr>
            </w:pPr>
            <w:r>
              <w:rPr>
                <w:lang w:val="ru-RU"/>
              </w:rPr>
              <w:t>Оценить</w:t>
            </w:r>
            <w:r w:rsidR="00187DA4">
              <w:rPr>
                <w:lang w:val="ru-RU"/>
              </w:rPr>
              <w:t xml:space="preserve"> данные о просмотрах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6C12" w14:textId="28D03392" w:rsidR="00187DA4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просмотров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A89B" w14:textId="092D8AB7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E39BF" w14:textId="46DDF48C" w:rsidR="00187DA4" w:rsidRPr="00C554E6" w:rsidRDefault="00E33B9D" w:rsidP="00187DA4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количество просмотров </w:t>
            </w:r>
            <w:r w:rsidR="00350D28">
              <w:rPr>
                <w:lang w:val="ru-RU"/>
              </w:rPr>
              <w:t xml:space="preserve">уникальных </w:t>
            </w:r>
            <w:r>
              <w:rPr>
                <w:lang w:val="ru-RU"/>
              </w:rPr>
              <w:lastRenderedPageBreak/>
              <w:t>пользователей за произвольный период времени</w:t>
            </w:r>
          </w:p>
        </w:tc>
      </w:tr>
      <w:tr w:rsidR="00187DA4" w:rsidRPr="00645586" w14:paraId="3545CE22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91740" w14:textId="53E3C814" w:rsidR="00187DA4" w:rsidRPr="00C554E6" w:rsidRDefault="00187DA4" w:rsidP="00187DA4">
            <w:pPr>
              <w:rPr>
                <w:lang w:val="ru-RU"/>
              </w:rPr>
            </w:pPr>
            <w:r w:rsidRPr="000004EB">
              <w:rPr>
                <w:lang w:val="ru-RU"/>
              </w:rPr>
              <w:lastRenderedPageBreak/>
              <w:t>Получить данные</w:t>
            </w:r>
            <w:r>
              <w:rPr>
                <w:lang w:val="ru-RU"/>
              </w:rPr>
              <w:t xml:space="preserve"> </w:t>
            </w:r>
            <w:r w:rsidRPr="000004EB">
              <w:rPr>
                <w:lang w:val="ru-RU"/>
              </w:rPr>
              <w:t>по оценке 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D2C2" w14:textId="79F43613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Оценить удовлетворенность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484" w14:textId="4B64D5E7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добавлений в избранное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9633" w14:textId="66BE59FE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1123E" w14:textId="278B0428" w:rsidR="00187DA4" w:rsidRPr="00C554E6" w:rsidRDefault="0055659A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добавлений в избранное за произвольный период времени</w:t>
            </w:r>
          </w:p>
        </w:tc>
      </w:tr>
      <w:tr w:rsidR="00187DA4" w:rsidRPr="00645586" w14:paraId="79E3C08C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138E4" w14:textId="58C6A125" w:rsidR="00187DA4" w:rsidRPr="000004EB" w:rsidRDefault="00187DA4" w:rsidP="00187DA4">
            <w:pPr>
              <w:rPr>
                <w:lang w:val="ru-RU"/>
              </w:rPr>
            </w:pPr>
            <w:r w:rsidRPr="000004EB">
              <w:rPr>
                <w:lang w:val="ru-RU"/>
              </w:rPr>
              <w:t>Получить данные</w:t>
            </w:r>
            <w:r>
              <w:rPr>
                <w:lang w:val="ru-RU"/>
              </w:rPr>
              <w:t xml:space="preserve"> </w:t>
            </w:r>
            <w:r w:rsidRPr="000004EB">
              <w:rPr>
                <w:lang w:val="ru-RU"/>
              </w:rPr>
              <w:t>по оценке 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88BA" w14:textId="5720DD1C" w:rsidR="00187DA4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Оценить удовлетворенность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A11D3" w14:textId="277FD7EC" w:rsidR="00187DA4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покинувших пользователей после прочтения описания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AA5B7" w14:textId="28C8F24A" w:rsidR="00187DA4" w:rsidRPr="00C554E6" w:rsidRDefault="00187DA4" w:rsidP="00187DA4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4440F" w14:textId="08EB08ED" w:rsidR="00187DA4" w:rsidRPr="00C554E6" w:rsidRDefault="0055659A" w:rsidP="00187DA4">
            <w:pPr>
              <w:rPr>
                <w:lang w:val="ru-RU"/>
              </w:rPr>
            </w:pPr>
            <w:r>
              <w:rPr>
                <w:lang w:val="ru-RU"/>
              </w:rPr>
              <w:t>Получить общее количество пользователей и покинувших после прочтения описания передачи</w:t>
            </w:r>
          </w:p>
        </w:tc>
      </w:tr>
      <w:tr w:rsidR="00C65499" w:rsidRPr="00645586" w14:paraId="5FE49C3F" w14:textId="77777777" w:rsidTr="00F114D1">
        <w:trPr>
          <w:trHeight w:val="2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344D" w14:textId="6B031F76" w:rsidR="00C65499" w:rsidRPr="000004EB" w:rsidRDefault="00C65499" w:rsidP="00C65499">
            <w:pPr>
              <w:rPr>
                <w:lang w:val="ru-RU"/>
              </w:rPr>
            </w:pPr>
            <w:r w:rsidRPr="000004EB">
              <w:rPr>
                <w:lang w:val="ru-RU"/>
              </w:rPr>
              <w:t>Получить данные</w:t>
            </w:r>
            <w:r>
              <w:rPr>
                <w:lang w:val="ru-RU"/>
              </w:rPr>
              <w:t xml:space="preserve"> </w:t>
            </w:r>
            <w:r w:rsidRPr="000004EB">
              <w:rPr>
                <w:lang w:val="ru-RU"/>
              </w:rPr>
              <w:t>по оценке канала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5D18" w14:textId="71DAE5A1" w:rsidR="00C65499" w:rsidRDefault="00C65499" w:rsidP="00C65499">
            <w:pPr>
              <w:rPr>
                <w:lang w:val="ru-RU"/>
              </w:rPr>
            </w:pPr>
            <w:r>
              <w:rPr>
                <w:lang w:val="ru-RU"/>
              </w:rPr>
              <w:t>Оценить удовлетворенность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2394" w14:textId="6101C96B" w:rsidR="00C65499" w:rsidRDefault="00C65499" w:rsidP="00C65499">
            <w:pPr>
              <w:rPr>
                <w:lang w:val="ru-RU"/>
              </w:rPr>
            </w:pPr>
            <w:r>
              <w:rPr>
                <w:lang w:val="ru-RU"/>
              </w:rPr>
              <w:t>Получить оценки опросов пользователей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D801" w14:textId="34341DCE" w:rsidR="00C65499" w:rsidRDefault="00C65499" w:rsidP="00C65499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8649" w14:textId="09D26179" w:rsidR="00C65499" w:rsidRPr="00C554E6" w:rsidRDefault="003C7046" w:rsidP="00C65499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оценки опросов пользователей </w:t>
            </w:r>
            <w:r w:rsidR="00267E0A">
              <w:rPr>
                <w:lang w:val="ru-RU"/>
              </w:rPr>
              <w:t>по каждой неделе</w:t>
            </w:r>
          </w:p>
        </w:tc>
      </w:tr>
    </w:tbl>
    <w:p w14:paraId="3EA522C2" w14:textId="77777777" w:rsidR="00C9593D" w:rsidRDefault="00C9593D">
      <w:pPr>
        <w:pStyle w:val="a5"/>
        <w:widowControl w:val="0"/>
        <w:rPr>
          <w:b/>
          <w:bCs/>
        </w:rPr>
      </w:pPr>
    </w:p>
    <w:p w14:paraId="60334BEF" w14:textId="77777777" w:rsidR="00C9593D" w:rsidRDefault="00C9593D">
      <w:pPr>
        <w:pStyle w:val="a5"/>
        <w:rPr>
          <w:b/>
          <w:bCs/>
        </w:rPr>
      </w:pPr>
    </w:p>
    <w:p w14:paraId="2AF4F966" w14:textId="647EF7CC" w:rsidR="00C9593D" w:rsidRDefault="000D584C">
      <w:pPr>
        <w:pStyle w:val="a5"/>
        <w:rPr>
          <w:b/>
          <w:bCs/>
        </w:rPr>
      </w:pPr>
      <w:r>
        <w:rPr>
          <w:b/>
          <w:bCs/>
        </w:rPr>
        <w:t>Профиль API</w:t>
      </w:r>
    </w:p>
    <w:p w14:paraId="24DFA909" w14:textId="77777777" w:rsidR="00646560" w:rsidRDefault="00646560" w:rsidP="00646560">
      <w:pPr>
        <w:pStyle w:val="a5"/>
      </w:pPr>
      <w:r>
        <w:rPr>
          <w:b/>
          <w:bCs/>
        </w:rPr>
        <w:t>Название:</w:t>
      </w:r>
      <w:r>
        <w:t xml:space="preserve"> Количество и длительность просмотров </w:t>
      </w:r>
    </w:p>
    <w:p w14:paraId="33647857" w14:textId="7932613F" w:rsidR="00646560" w:rsidRDefault="00646560" w:rsidP="00646560">
      <w:pPr>
        <w:pStyle w:val="a5"/>
      </w:pPr>
      <w:r>
        <w:rPr>
          <w:b/>
          <w:bCs/>
        </w:rPr>
        <w:t>Краткое описание API</w:t>
      </w:r>
      <w:r w:rsidR="00D94468">
        <w:rPr>
          <w:b/>
          <w:bCs/>
        </w:rPr>
        <w:t>:</w:t>
      </w:r>
      <w:r w:rsidR="00D94468">
        <w:t xml:space="preserve"> предоставляет</w:t>
      </w:r>
      <w:r>
        <w:t xml:space="preserve"> данные по количеству и длительности просмотра телеканала пользователями</w:t>
      </w:r>
    </w:p>
    <w:p w14:paraId="306972AE" w14:textId="77777777" w:rsidR="00646560" w:rsidRDefault="00646560" w:rsidP="00646560">
      <w:pPr>
        <w:pStyle w:val="a5"/>
        <w:rPr>
          <w:b/>
          <w:bCs/>
        </w:rPr>
      </w:pPr>
      <w:r>
        <w:rPr>
          <w:b/>
          <w:bCs/>
        </w:rPr>
        <w:t>Вид API:</w:t>
      </w:r>
      <w:r>
        <w:t xml:space="preserve"> Партнёрский API</w:t>
      </w:r>
    </w:p>
    <w:p w14:paraId="6D6EF8CA" w14:textId="77777777" w:rsidR="00646560" w:rsidRDefault="00646560">
      <w:pPr>
        <w:pStyle w:val="a5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243"/>
        <w:gridCol w:w="1275"/>
        <w:gridCol w:w="2892"/>
      </w:tblGrid>
      <w:tr w:rsidR="00C9593D" w14:paraId="1C97489C" w14:textId="77777777" w:rsidTr="00C115DC">
        <w:trPr>
          <w:trHeight w:val="5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B6263" w14:textId="77777777" w:rsidR="00C9593D" w:rsidRDefault="000D584C">
            <w:pPr>
              <w:pStyle w:val="a5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A6680" w14:textId="77777777" w:rsidR="00C9593D" w:rsidRDefault="000D584C">
            <w:pPr>
              <w:pStyle w:val="a5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B2421" w14:textId="77777777" w:rsidR="00C9593D" w:rsidRDefault="000D584C">
            <w:pPr>
              <w:pStyle w:val="a5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C17B" w14:textId="77777777" w:rsidR="00C9593D" w:rsidRDefault="000D584C">
            <w:pPr>
              <w:pStyle w:val="a5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6E11" w14:textId="77777777" w:rsidR="00C9593D" w:rsidRDefault="000D584C">
            <w:pPr>
              <w:pStyle w:val="a5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C9593D" w:rsidRPr="00645586" w14:paraId="700C7D09" w14:textId="77777777" w:rsidTr="00C115DC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9589E" w14:textId="365BF295" w:rsidR="00C9593D" w:rsidRPr="0055659A" w:rsidRDefault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количествоВключенийПользователя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9E55" w14:textId="0F41EF99" w:rsidR="00C9593D" w:rsidRPr="0055659A" w:rsidRDefault="0055659A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включений канала по каждому пользователю за произвольный период времени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DC1DE" w14:textId="7494A98E" w:rsidR="00645586" w:rsidRPr="0055659A" w:rsidRDefault="0055659A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561C0350" w14:textId="45F6F824" w:rsidR="0055659A" w:rsidRPr="0055659A" w:rsidRDefault="0055659A">
            <w:pPr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E523" w14:textId="123A6870" w:rsidR="00C9593D" w:rsidRPr="0055659A" w:rsidRDefault="001F1606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E28CC" w14:textId="754F3BC6" w:rsidR="0076385C" w:rsidRDefault="0076385C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7BB5118A" w14:textId="7F3EB5A8" w:rsidR="0076385C" w:rsidRDefault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начальноеВремя</w:t>
            </w:r>
            <w:proofErr w:type="spellEnd"/>
            <w:r w:rsidR="00661E41">
              <w:rPr>
                <w:lang w:val="ru-RU"/>
              </w:rPr>
              <w:t>,</w:t>
            </w:r>
          </w:p>
          <w:p w14:paraId="1684A28D" w14:textId="62D777BD" w:rsidR="0076385C" w:rsidRDefault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конечноеВремя</w:t>
            </w:r>
            <w:proofErr w:type="spellEnd"/>
          </w:p>
          <w:p w14:paraId="3539DEC1" w14:textId="08235AF3" w:rsidR="0076385C" w:rsidRDefault="0076385C">
            <w:pPr>
              <w:rPr>
                <w:lang w:val="ru-RU"/>
              </w:rPr>
            </w:pPr>
          </w:p>
          <w:p w14:paraId="4F64BEAB" w14:textId="612F8AA7" w:rsidR="0076385C" w:rsidRDefault="0076385C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3BE401B2" w14:textId="23CBEA0A" w:rsidR="00C9593D" w:rsidRDefault="00350D2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идентификаторПользователя</w:t>
            </w:r>
            <w:proofErr w:type="spellEnd"/>
            <w:r w:rsidR="00661E41">
              <w:rPr>
                <w:lang w:val="ru-RU"/>
              </w:rPr>
              <w:t>,</w:t>
            </w:r>
          </w:p>
          <w:p w14:paraId="53055042" w14:textId="77777777" w:rsidR="00350D28" w:rsidRDefault="00350D2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</w:t>
            </w:r>
            <w:r w:rsidR="0076385C">
              <w:rPr>
                <w:lang w:val="ru-RU"/>
              </w:rPr>
              <w:t>ВклченийКанала</w:t>
            </w:r>
            <w:proofErr w:type="spellEnd"/>
          </w:p>
          <w:p w14:paraId="20FD16F7" w14:textId="77777777" w:rsidR="0010238E" w:rsidRDefault="0010238E">
            <w:pPr>
              <w:rPr>
                <w:lang w:val="ru-RU"/>
              </w:rPr>
            </w:pPr>
          </w:p>
          <w:p w14:paraId="28DE37B9" w14:textId="55EEAA82" w:rsidR="0010238E" w:rsidRPr="00350D28" w:rsidRDefault="0010238E">
            <w:pPr>
              <w:rPr>
                <w:lang w:val="ru-RU"/>
              </w:rPr>
            </w:pPr>
            <w:r>
              <w:rPr>
                <w:lang w:val="ru-RU"/>
              </w:rPr>
              <w:t>Идемпотентная</w:t>
            </w:r>
            <w:r w:rsidR="002E4BFE">
              <w:rPr>
                <w:lang w:val="ru-RU"/>
              </w:rPr>
              <w:t>\Безопасная</w:t>
            </w:r>
            <w:r>
              <w:rPr>
                <w:lang w:val="ru-RU"/>
              </w:rPr>
              <w:t xml:space="preserve"> \</w:t>
            </w:r>
            <w:r w:rsidR="00A65C90">
              <w:rPr>
                <w:lang w:val="ru-RU"/>
              </w:rPr>
              <w:t xml:space="preserve"> Синхронная</w:t>
            </w:r>
          </w:p>
        </w:tc>
      </w:tr>
      <w:tr w:rsidR="0055659A" w:rsidRPr="00645586" w14:paraId="68911342" w14:textId="77777777" w:rsidTr="00C115DC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FA60" w14:textId="4D123517" w:rsidR="0055659A" w:rsidRDefault="003639E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времяПросмотровПользователя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080C" w14:textId="66D146BE" w:rsidR="0055659A" w:rsidRPr="0055659A" w:rsidRDefault="0055659A">
            <w:pPr>
              <w:rPr>
                <w:lang w:val="ru-RU"/>
              </w:rPr>
            </w:pPr>
            <w:r>
              <w:rPr>
                <w:lang w:val="ru-RU"/>
              </w:rPr>
              <w:t>Получить время просмотра канала по каждому пользователю за произвольный период времени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E89D" w14:textId="77777777" w:rsidR="00645586" w:rsidRPr="0055659A" w:rsidRDefault="00645586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73D17FA9" w14:textId="02270120" w:rsidR="0055659A" w:rsidRPr="0055659A" w:rsidRDefault="0055659A" w:rsidP="0055659A">
            <w:pPr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654A" w14:textId="2EB51C4B" w:rsidR="0055659A" w:rsidRPr="0055659A" w:rsidRDefault="001F1606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5DD8D" w14:textId="77777777" w:rsidR="0076385C" w:rsidRDefault="0076385C" w:rsidP="0076385C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7FB12423" w14:textId="60DE4CC9" w:rsidR="0076385C" w:rsidRDefault="0076385C" w:rsidP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начальноеВремя</w:t>
            </w:r>
            <w:proofErr w:type="spellEnd"/>
            <w:r w:rsidR="00661E41">
              <w:rPr>
                <w:lang w:val="ru-RU"/>
              </w:rPr>
              <w:t>,</w:t>
            </w:r>
          </w:p>
          <w:p w14:paraId="49C46294" w14:textId="77777777" w:rsidR="0076385C" w:rsidRDefault="0076385C" w:rsidP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конечноеВремя</w:t>
            </w:r>
            <w:proofErr w:type="spellEnd"/>
          </w:p>
          <w:p w14:paraId="0E069804" w14:textId="77777777" w:rsidR="0076385C" w:rsidRDefault="0076385C" w:rsidP="0076385C">
            <w:pPr>
              <w:rPr>
                <w:lang w:val="ru-RU"/>
              </w:rPr>
            </w:pPr>
          </w:p>
          <w:p w14:paraId="2E029989" w14:textId="77777777" w:rsidR="0076385C" w:rsidRDefault="0076385C" w:rsidP="0076385C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34C8EC92" w14:textId="4B349BFA" w:rsidR="0076385C" w:rsidRDefault="0076385C" w:rsidP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идентификаторПользователя</w:t>
            </w:r>
            <w:proofErr w:type="spellEnd"/>
            <w:r w:rsidR="00661E41">
              <w:rPr>
                <w:lang w:val="ru-RU"/>
              </w:rPr>
              <w:t>,</w:t>
            </w:r>
          </w:p>
          <w:p w14:paraId="6CE4276C" w14:textId="22FAFA05" w:rsidR="00A65C90" w:rsidRDefault="0076385C" w:rsidP="00A65C9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общееВремяПросмотра</w:t>
            </w:r>
            <w:proofErr w:type="spellEnd"/>
          </w:p>
          <w:p w14:paraId="1156570E" w14:textId="77777777" w:rsidR="00A65C90" w:rsidRDefault="00A65C90" w:rsidP="00A65C90">
            <w:pPr>
              <w:rPr>
                <w:lang w:val="ru-RU"/>
              </w:rPr>
            </w:pPr>
          </w:p>
          <w:p w14:paraId="01099B22" w14:textId="19777180" w:rsidR="0055659A" w:rsidRPr="0055659A" w:rsidRDefault="002E4BFE" w:rsidP="00A65C90">
            <w:pPr>
              <w:rPr>
                <w:lang w:val="ru-RU"/>
              </w:rPr>
            </w:pPr>
            <w:r>
              <w:rPr>
                <w:lang w:val="ru-RU"/>
              </w:rPr>
              <w:t>Идемпотентная\Безопасная \ Синхронная</w:t>
            </w:r>
          </w:p>
        </w:tc>
      </w:tr>
      <w:tr w:rsidR="0055659A" w:rsidRPr="0055659A" w14:paraId="3533CFD7" w14:textId="77777777" w:rsidTr="00C115DC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AEAE" w14:textId="52F92264" w:rsidR="0055659A" w:rsidRDefault="003639E4" w:rsidP="0055659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уникальныеПользователи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3FA24" w14:textId="28F4118D" w:rsidR="0055659A" w:rsidRPr="0055659A" w:rsidRDefault="0055659A" w:rsidP="0055659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количество просмотров </w:t>
            </w:r>
            <w:r w:rsidR="00350D28">
              <w:rPr>
                <w:lang w:val="ru-RU"/>
              </w:rPr>
              <w:t xml:space="preserve">уникальных </w:t>
            </w:r>
            <w:r>
              <w:rPr>
                <w:lang w:val="ru-RU"/>
              </w:rPr>
              <w:t>пользователей за произвольный период времени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BA09" w14:textId="77777777" w:rsidR="00645586" w:rsidRPr="0055659A" w:rsidRDefault="00645586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15B00202" w14:textId="4682AD86" w:rsidR="0055659A" w:rsidRPr="0055659A" w:rsidRDefault="0055659A" w:rsidP="0055659A">
            <w:pPr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D2C8" w14:textId="1E125637" w:rsidR="0055659A" w:rsidRPr="0055659A" w:rsidRDefault="001F1606" w:rsidP="0055659A">
            <w:pPr>
              <w:rPr>
                <w:lang w:val="ru-RU"/>
              </w:rPr>
            </w:pPr>
            <w:r>
              <w:rPr>
                <w:lang w:val="ru-RU"/>
              </w:rPr>
              <w:t>Метрики-ТВ канала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2DCA" w14:textId="77777777" w:rsidR="0076385C" w:rsidRDefault="0076385C" w:rsidP="0076385C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32E89765" w14:textId="3C50A14F" w:rsidR="0076385C" w:rsidRDefault="0076385C" w:rsidP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начальноеВремя</w:t>
            </w:r>
            <w:proofErr w:type="spellEnd"/>
            <w:r w:rsidR="00661E41">
              <w:rPr>
                <w:lang w:val="ru-RU"/>
              </w:rPr>
              <w:t>,</w:t>
            </w:r>
          </w:p>
          <w:p w14:paraId="2004BE95" w14:textId="77777777" w:rsidR="0076385C" w:rsidRDefault="0076385C" w:rsidP="0076385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конечноеВремя</w:t>
            </w:r>
            <w:proofErr w:type="spellEnd"/>
          </w:p>
          <w:p w14:paraId="71101924" w14:textId="77777777" w:rsidR="0076385C" w:rsidRDefault="0076385C" w:rsidP="0076385C">
            <w:pPr>
              <w:rPr>
                <w:lang w:val="ru-RU"/>
              </w:rPr>
            </w:pPr>
          </w:p>
          <w:p w14:paraId="11A17111" w14:textId="77777777" w:rsidR="0076385C" w:rsidRDefault="0076385C" w:rsidP="0076385C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4DDF6310" w14:textId="776B7061" w:rsidR="00A65C90" w:rsidRDefault="0076385C" w:rsidP="00A65C9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количествоУникальныхПользователей</w:t>
            </w:r>
            <w:proofErr w:type="spellEnd"/>
          </w:p>
          <w:p w14:paraId="6FC32043" w14:textId="77777777" w:rsidR="00A65C90" w:rsidRDefault="00A65C90" w:rsidP="00A65C90">
            <w:pPr>
              <w:rPr>
                <w:lang w:val="ru-RU"/>
              </w:rPr>
            </w:pPr>
          </w:p>
          <w:p w14:paraId="57280424" w14:textId="2FEB6144" w:rsidR="0055659A" w:rsidRPr="0055659A" w:rsidRDefault="002E4BFE" w:rsidP="00A65C90">
            <w:pPr>
              <w:rPr>
                <w:lang w:val="ru-RU"/>
              </w:rPr>
            </w:pPr>
            <w:r>
              <w:rPr>
                <w:lang w:val="ru-RU"/>
              </w:rPr>
              <w:t>Идемпотентная\Безопасная \ Синхронная</w:t>
            </w:r>
          </w:p>
        </w:tc>
      </w:tr>
    </w:tbl>
    <w:p w14:paraId="2A25B164" w14:textId="45C30D1A" w:rsidR="00C9593D" w:rsidRDefault="00C9593D">
      <w:pPr>
        <w:pStyle w:val="a5"/>
        <w:widowControl w:val="0"/>
      </w:pPr>
    </w:p>
    <w:p w14:paraId="36E4DF9C" w14:textId="77777777" w:rsidR="00646560" w:rsidRDefault="00646560" w:rsidP="00646560">
      <w:pPr>
        <w:pStyle w:val="a5"/>
      </w:pPr>
      <w:r>
        <w:rPr>
          <w:b/>
          <w:bCs/>
        </w:rPr>
        <w:t>Название:</w:t>
      </w:r>
      <w:r>
        <w:t xml:space="preserve"> Удовлетворённость пользователей</w:t>
      </w:r>
    </w:p>
    <w:p w14:paraId="05634755" w14:textId="77777777" w:rsidR="00646560" w:rsidRDefault="00646560" w:rsidP="00646560">
      <w:pPr>
        <w:pStyle w:val="a5"/>
      </w:pPr>
      <w:r>
        <w:rPr>
          <w:b/>
          <w:bCs/>
        </w:rPr>
        <w:t>Краткое описание API</w:t>
      </w:r>
      <w:proofErr w:type="gramStart"/>
      <w:r>
        <w:rPr>
          <w:b/>
          <w:bCs/>
        </w:rPr>
        <w:t>:</w:t>
      </w:r>
      <w:r>
        <w:t xml:space="preserve"> Позволяет</w:t>
      </w:r>
      <w:proofErr w:type="gramEnd"/>
      <w:r>
        <w:t xml:space="preserve"> получить данные по удовлетворённости пользователей от просмотров телеканала</w:t>
      </w:r>
    </w:p>
    <w:p w14:paraId="4CB42B52" w14:textId="77777777" w:rsidR="00646560" w:rsidRDefault="00646560" w:rsidP="00646560">
      <w:pPr>
        <w:pStyle w:val="a5"/>
      </w:pPr>
      <w:r>
        <w:rPr>
          <w:b/>
          <w:bCs/>
        </w:rPr>
        <w:t>Вид API:</w:t>
      </w:r>
      <w:r>
        <w:t xml:space="preserve"> Партнёрский API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03"/>
        <w:gridCol w:w="1770"/>
        <w:gridCol w:w="1417"/>
        <w:gridCol w:w="1276"/>
        <w:gridCol w:w="2750"/>
      </w:tblGrid>
      <w:tr w:rsidR="00646560" w:rsidRPr="0055659A" w14:paraId="062DD687" w14:textId="77777777" w:rsidTr="00661E41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15ED" w14:textId="1C5D30A3" w:rsidR="00646560" w:rsidRDefault="00646560" w:rsidP="0064656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операции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E2B1" w14:textId="3E1F97F6" w:rsidR="00646560" w:rsidRDefault="00646560" w:rsidP="0064656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Описание операции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5F9D" w14:textId="5D15926E" w:rsidR="00646560" w:rsidRDefault="00646560" w:rsidP="0064656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Участники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F688" w14:textId="1F9F6C8A" w:rsidR="00646560" w:rsidRDefault="00646560" w:rsidP="0064656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Ресурс(ы)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F99D8" w14:textId="4213B729" w:rsidR="00646560" w:rsidRDefault="00646560" w:rsidP="00646560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Детали операции</w:t>
            </w:r>
          </w:p>
        </w:tc>
      </w:tr>
      <w:tr w:rsidR="00646560" w:rsidRPr="0055659A" w14:paraId="725DF065" w14:textId="77777777" w:rsidTr="00661E41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A478" w14:textId="65B845FE" w:rsidR="00646560" w:rsidRDefault="003639E4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количествоДобавленийВИзбранное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B762D" w14:textId="77777777" w:rsidR="00646560" w:rsidRPr="0055659A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Получить количество добавлений в избранное за произвольный период времени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0FC" w14:textId="77777777" w:rsidR="00645586" w:rsidRPr="0055659A" w:rsidRDefault="00645586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41FF453D" w14:textId="40B8A244" w:rsidR="00646560" w:rsidRPr="0055659A" w:rsidRDefault="00646560" w:rsidP="00646560">
            <w:pPr>
              <w:rPr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0100C" w14:textId="77777777" w:rsidR="00646560" w:rsidRPr="0055659A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Избранное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82DC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775D1E57" w14:textId="0E773086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начальноеВремя</w:t>
            </w:r>
            <w:proofErr w:type="spellEnd"/>
            <w:r w:rsidR="004F4FCF">
              <w:rPr>
                <w:lang w:val="ru-RU"/>
              </w:rPr>
              <w:t>,</w:t>
            </w:r>
          </w:p>
          <w:p w14:paraId="4A61E983" w14:textId="77777777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конечноеВремя</w:t>
            </w:r>
            <w:proofErr w:type="spellEnd"/>
          </w:p>
          <w:p w14:paraId="294834D0" w14:textId="77777777" w:rsidR="00646560" w:rsidRDefault="00646560" w:rsidP="00646560">
            <w:pPr>
              <w:rPr>
                <w:lang w:val="ru-RU"/>
              </w:rPr>
            </w:pPr>
          </w:p>
          <w:p w14:paraId="521ECA75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0249BB81" w14:textId="77777777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количествоДобавленийВИзбранное</w:t>
            </w:r>
            <w:proofErr w:type="spellEnd"/>
          </w:p>
          <w:p w14:paraId="61AB04E6" w14:textId="77777777" w:rsidR="00646560" w:rsidRDefault="00646560" w:rsidP="00646560">
            <w:pPr>
              <w:rPr>
                <w:lang w:val="ru-RU"/>
              </w:rPr>
            </w:pPr>
          </w:p>
          <w:p w14:paraId="78E7DEDE" w14:textId="21BF044F" w:rsidR="00646560" w:rsidRPr="0055659A" w:rsidRDefault="002E4BFE" w:rsidP="00646560">
            <w:pPr>
              <w:rPr>
                <w:lang w:val="ru-RU"/>
              </w:rPr>
            </w:pPr>
            <w:r>
              <w:rPr>
                <w:lang w:val="ru-RU"/>
              </w:rPr>
              <w:t>Идемпотентная\Безопасная \ Синхронная</w:t>
            </w:r>
          </w:p>
        </w:tc>
      </w:tr>
      <w:tr w:rsidR="00646560" w:rsidRPr="00645586" w14:paraId="056656E1" w14:textId="77777777" w:rsidTr="00661E41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3560" w14:textId="61D1370C" w:rsidR="00646560" w:rsidRDefault="003639E4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прочтенияОписаний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85FE4" w14:textId="77777777" w:rsidR="00646560" w:rsidRPr="0055659A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Получить общее количество пользователей и покинувших после прочтения описания передачи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46DC" w14:textId="77777777" w:rsidR="00645586" w:rsidRPr="0055659A" w:rsidRDefault="00645586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286EF77A" w14:textId="5E6AA4B3" w:rsidR="00646560" w:rsidRPr="0055659A" w:rsidRDefault="00646560" w:rsidP="00646560">
            <w:pPr>
              <w:rPr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8BD3D" w14:textId="1940F952" w:rsidR="00646560" w:rsidRPr="0055659A" w:rsidRDefault="001F1606" w:rsidP="00646560">
            <w:pPr>
              <w:rPr>
                <w:lang w:val="ru-RU"/>
              </w:rPr>
            </w:pPr>
            <w:r>
              <w:rPr>
                <w:lang w:val="ru-RU"/>
              </w:rPr>
              <w:t>Метрики-ТВ канала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B6AA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760C41A4" w14:textId="77777777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идентификаторПередачи</w:t>
            </w:r>
            <w:proofErr w:type="spellEnd"/>
          </w:p>
          <w:p w14:paraId="4F3F1F06" w14:textId="77777777" w:rsidR="00646560" w:rsidRDefault="00646560" w:rsidP="00646560">
            <w:pPr>
              <w:rPr>
                <w:lang w:val="ru-RU"/>
              </w:rPr>
            </w:pPr>
          </w:p>
          <w:p w14:paraId="4395F921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6B83398F" w14:textId="0D8D3C48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количествоПрочитавшихПользователейОбщее</w:t>
            </w:r>
            <w:proofErr w:type="spellEnd"/>
            <w:r w:rsidR="004F4FCF">
              <w:rPr>
                <w:lang w:val="ru-RU"/>
              </w:rPr>
              <w:t>,</w:t>
            </w:r>
          </w:p>
          <w:p w14:paraId="2444033C" w14:textId="77777777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количествоПрочитавшихПользователейУшедшие</w:t>
            </w:r>
            <w:proofErr w:type="spellEnd"/>
          </w:p>
          <w:p w14:paraId="603CD802" w14:textId="77777777" w:rsidR="00646560" w:rsidRDefault="00646560" w:rsidP="00646560">
            <w:pPr>
              <w:rPr>
                <w:lang w:val="ru-RU"/>
              </w:rPr>
            </w:pPr>
          </w:p>
          <w:p w14:paraId="19379BF2" w14:textId="1D869B0D" w:rsidR="00646560" w:rsidRPr="0055659A" w:rsidRDefault="002E4BFE" w:rsidP="0064656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Идемпотентная\Безопасная \ Синхронная</w:t>
            </w:r>
          </w:p>
        </w:tc>
      </w:tr>
      <w:tr w:rsidR="00646560" w:rsidRPr="00645586" w14:paraId="52B7E427" w14:textId="77777777" w:rsidTr="00661E41"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9F8C" w14:textId="7F4AE728" w:rsidR="00646560" w:rsidRDefault="003639E4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оценкиПользователей</w:t>
            </w:r>
            <w:proofErr w:type="spellEnd"/>
            <w:r>
              <w:rPr>
                <w:lang w:val="ru-RU"/>
              </w:rPr>
              <w:t xml:space="preserve"> ()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A556" w14:textId="77777777" w:rsidR="00646560" w:rsidRPr="0055659A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Получить оценки опросов пользователей по каждой неделе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3786F" w14:textId="77777777" w:rsidR="00645586" w:rsidRPr="0055659A" w:rsidRDefault="00645586" w:rsidP="00645586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  <w:p w14:paraId="6C960EFF" w14:textId="15D44BFA" w:rsidR="00646560" w:rsidRPr="0055659A" w:rsidRDefault="00646560" w:rsidP="00646560">
            <w:pPr>
              <w:rPr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49FE" w14:textId="3BCAE9CA" w:rsidR="00646560" w:rsidRPr="0055659A" w:rsidRDefault="001F1606" w:rsidP="00646560">
            <w:pPr>
              <w:rPr>
                <w:lang w:val="ru-RU"/>
              </w:rPr>
            </w:pPr>
            <w:r>
              <w:rPr>
                <w:lang w:val="ru-RU"/>
              </w:rPr>
              <w:t>Метрики-ТВ канала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6AC5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Параметры запроса:</w:t>
            </w:r>
          </w:p>
          <w:p w14:paraId="235DC4B6" w14:textId="7E4E4116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начальноеВремя</w:t>
            </w:r>
            <w:proofErr w:type="spellEnd"/>
            <w:r w:rsidR="004F4FCF">
              <w:rPr>
                <w:lang w:val="ru-RU"/>
              </w:rPr>
              <w:t>,</w:t>
            </w:r>
          </w:p>
          <w:p w14:paraId="5F5035FC" w14:textId="77777777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конечноеВремя</w:t>
            </w:r>
            <w:proofErr w:type="spellEnd"/>
          </w:p>
          <w:p w14:paraId="2333E368" w14:textId="77777777" w:rsidR="00646560" w:rsidRDefault="00646560" w:rsidP="00646560">
            <w:pPr>
              <w:rPr>
                <w:lang w:val="ru-RU"/>
              </w:rPr>
            </w:pPr>
          </w:p>
          <w:p w14:paraId="18A7E4F9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Возвращает ресурсы:</w:t>
            </w:r>
          </w:p>
          <w:p w14:paraId="7C07F646" w14:textId="1B23EC45" w:rsidR="00646560" w:rsidRDefault="00646560" w:rsidP="006465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идентификаторОценки</w:t>
            </w:r>
            <w:proofErr w:type="spellEnd"/>
            <w:r w:rsidR="004F4FCF">
              <w:rPr>
                <w:lang w:val="ru-RU"/>
              </w:rPr>
              <w:t>,</w:t>
            </w:r>
          </w:p>
          <w:p w14:paraId="587FE91E" w14:textId="77777777" w:rsidR="00646560" w:rsidRDefault="00646560" w:rsidP="00646560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  <w:p w14:paraId="3E1F1052" w14:textId="77777777" w:rsidR="00646560" w:rsidRDefault="00646560" w:rsidP="00646560">
            <w:pPr>
              <w:rPr>
                <w:lang w:val="ru-RU"/>
              </w:rPr>
            </w:pPr>
          </w:p>
          <w:p w14:paraId="48C1ED42" w14:textId="502F36F1" w:rsidR="00646560" w:rsidRPr="0055659A" w:rsidRDefault="002E4BFE" w:rsidP="00646560">
            <w:pPr>
              <w:rPr>
                <w:lang w:val="ru-RU"/>
              </w:rPr>
            </w:pPr>
            <w:r>
              <w:rPr>
                <w:lang w:val="ru-RU"/>
              </w:rPr>
              <w:t>Идемпотентная\Безопасная \ Синхронная</w:t>
            </w:r>
          </w:p>
        </w:tc>
      </w:tr>
    </w:tbl>
    <w:p w14:paraId="66DA8698" w14:textId="77777777" w:rsidR="00646560" w:rsidRDefault="00646560">
      <w:pPr>
        <w:pStyle w:val="a5"/>
        <w:widowControl w:val="0"/>
      </w:pPr>
    </w:p>
    <w:sectPr w:rsidR="00646560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DDCF" w14:textId="77777777" w:rsidR="007774A3" w:rsidRDefault="007774A3">
      <w:r>
        <w:separator/>
      </w:r>
    </w:p>
  </w:endnote>
  <w:endnote w:type="continuationSeparator" w:id="0">
    <w:p w14:paraId="285FADCC" w14:textId="77777777" w:rsidR="007774A3" w:rsidRDefault="0077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69C1" w14:textId="77777777" w:rsidR="00C9593D" w:rsidRDefault="00C959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E5EC" w14:textId="77777777" w:rsidR="007774A3" w:rsidRDefault="007774A3">
      <w:r>
        <w:separator/>
      </w:r>
    </w:p>
  </w:footnote>
  <w:footnote w:type="continuationSeparator" w:id="0">
    <w:p w14:paraId="702E78B9" w14:textId="77777777" w:rsidR="007774A3" w:rsidRDefault="00777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A219" w14:textId="77777777" w:rsidR="00C9593D" w:rsidRDefault="00C959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3D"/>
    <w:rsid w:val="000004EB"/>
    <w:rsid w:val="00013F23"/>
    <w:rsid w:val="000D584C"/>
    <w:rsid w:val="0010238E"/>
    <w:rsid w:val="00187DA4"/>
    <w:rsid w:val="001B1C57"/>
    <w:rsid w:val="001F1606"/>
    <w:rsid w:val="00267E0A"/>
    <w:rsid w:val="002A7429"/>
    <w:rsid w:val="002E4BFE"/>
    <w:rsid w:val="00304A13"/>
    <w:rsid w:val="00350D28"/>
    <w:rsid w:val="003639E4"/>
    <w:rsid w:val="003C7046"/>
    <w:rsid w:val="004617B3"/>
    <w:rsid w:val="004F4FCF"/>
    <w:rsid w:val="00522C6A"/>
    <w:rsid w:val="0055659A"/>
    <w:rsid w:val="00645586"/>
    <w:rsid w:val="00646560"/>
    <w:rsid w:val="00661E41"/>
    <w:rsid w:val="00687598"/>
    <w:rsid w:val="00746C4C"/>
    <w:rsid w:val="0076385C"/>
    <w:rsid w:val="007774A3"/>
    <w:rsid w:val="007B464B"/>
    <w:rsid w:val="007C3784"/>
    <w:rsid w:val="00841979"/>
    <w:rsid w:val="0099406D"/>
    <w:rsid w:val="009E3A0C"/>
    <w:rsid w:val="00A65C90"/>
    <w:rsid w:val="00AF40E0"/>
    <w:rsid w:val="00B12AA1"/>
    <w:rsid w:val="00B26FF2"/>
    <w:rsid w:val="00C115DC"/>
    <w:rsid w:val="00C554E6"/>
    <w:rsid w:val="00C65499"/>
    <w:rsid w:val="00C9593D"/>
    <w:rsid w:val="00CF035E"/>
    <w:rsid w:val="00D94468"/>
    <w:rsid w:val="00E33B9D"/>
    <w:rsid w:val="00F114D1"/>
    <w:rsid w:val="00F363EC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2909"/>
  <w15:docId w15:val="{3A646758-6BCD-4A2C-8FAB-2526238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Calibri" w:hAnsi="Calibri"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Корольков</cp:lastModifiedBy>
  <cp:revision>44</cp:revision>
  <dcterms:created xsi:type="dcterms:W3CDTF">2025-04-20T18:26:00Z</dcterms:created>
  <dcterms:modified xsi:type="dcterms:W3CDTF">2025-04-24T09:36:00Z</dcterms:modified>
</cp:coreProperties>
</file>