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8B3AE9">
        <w:rPr>
          <w:b/>
          <w:sz w:val="48"/>
          <w:szCs w:val="48"/>
        </w:rPr>
        <w:t>2</w:t>
      </w:r>
      <w:r w:rsidRPr="00695943">
        <w:rPr>
          <w:b/>
          <w:sz w:val="48"/>
          <w:szCs w:val="48"/>
        </w:rPr>
        <w:t>.</w:t>
      </w:r>
    </w:p>
    <w:p w:rsidR="008B3AE9" w:rsidRDefault="0021408B" w:rsidP="006959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линейной программы </w:t>
      </w:r>
    </w:p>
    <w:p w:rsidR="00695943" w:rsidRPr="004D4EFA" w:rsidRDefault="0021408B" w:rsidP="00695943">
      <w:pPr>
        <w:jc w:val="center"/>
        <w:rPr>
          <w:b/>
          <w:sz w:val="48"/>
          <w:szCs w:val="48"/>
          <w:lang w:val="en-US"/>
        </w:rPr>
      </w:pPr>
      <w:r w:rsidRPr="004D4EFA">
        <w:rPr>
          <w:b/>
          <w:sz w:val="48"/>
          <w:szCs w:val="48"/>
          <w:lang w:val="en-US"/>
        </w:rPr>
        <w:t>«</w:t>
      </w:r>
      <w:r>
        <w:rPr>
          <w:b/>
          <w:sz w:val="48"/>
          <w:szCs w:val="48"/>
        </w:rPr>
        <w:t>Простой</w:t>
      </w:r>
      <w:r w:rsidRPr="004D4EFA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калькулятор</w:t>
      </w:r>
      <w:r w:rsidRPr="004D4EFA">
        <w:rPr>
          <w:b/>
          <w:sz w:val="48"/>
          <w:szCs w:val="48"/>
          <w:lang w:val="en-US"/>
        </w:rPr>
        <w:t>»</w:t>
      </w:r>
    </w:p>
    <w:p w:rsidR="004D4EFA" w:rsidRPr="00E27610" w:rsidRDefault="004D4EFA" w:rsidP="004D4E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7610">
        <w:rPr>
          <w:rFonts w:ascii="Times New Roman" w:hAnsi="Times New Roman" w:cs="Times New Roman"/>
          <w:sz w:val="28"/>
          <w:szCs w:val="28"/>
        </w:rPr>
        <w:t>Какие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типы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данных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описываются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с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помощью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ключевых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слов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char, unsigned char, signed char, short, unsigned short,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unsigned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>, __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intn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long, unsigned long, long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unsigned long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float, double, long double, String? </w:t>
      </w:r>
    </w:p>
    <w:p w:rsidR="004D4EFA" w:rsidRPr="00E27610" w:rsidRDefault="004D4EFA" w:rsidP="004D4EF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E27610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E27610" w:rsidRPr="00E2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bool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логический тип данных (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символьный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unsigned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беззнаковый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символьный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signed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знаковый символьный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short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целочисленный тип данных (короткий),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unsigned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short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беззнаковый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целочисленный тип данных (короткий),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целочисленный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unsigned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беззнаковый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целочисленный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__intn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специальный целочисленный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длинный целочисленный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unsigned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беззнаковый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длинный целочисленный</w:t>
      </w:r>
      <w:proofErr w:type="gram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очень длинный целочисленный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unsigned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беззнаковый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очень длинный целочисленный тип данных,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тип данных с плавающей точкой (одинарной точности),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тип данных с плавающей точкой (двойной точности),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тип данных с плавающей точкой (расширенной точности),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строковый тип данных.</w:t>
      </w:r>
    </w:p>
    <w:p w:rsidR="004D4EFA" w:rsidRPr="00E27610" w:rsidRDefault="004D4EFA" w:rsidP="004D4E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7610">
        <w:rPr>
          <w:rFonts w:ascii="Times New Roman" w:hAnsi="Times New Roman" w:cs="Times New Roman"/>
          <w:sz w:val="28"/>
          <w:szCs w:val="28"/>
        </w:rPr>
        <w:t>Какой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объем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в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памяти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ЭВМ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занимают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переменные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типов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char, unsigned char, signed char, short, unsigned short,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unsigned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>, __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intn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long, unsigned long, long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unsigned long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float, double, long double, String? </w:t>
      </w:r>
    </w:p>
    <w:p w:rsidR="004D4EFA" w:rsidRPr="00E27610" w:rsidRDefault="004D4EFA" w:rsidP="004D4E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7610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r w:rsidRPr="00E276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="00E27610"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размер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переменных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памяти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различаться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зависимости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архитектуры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компилятора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- 1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char - 1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unsigned char - 1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signed char - 1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short - 2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байта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unsigned short - 2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байта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- 4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байта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unsigned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- 4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байта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__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intn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зависимости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n, long - 4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8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unsigned long - 4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8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long</w:t>
      </w:r>
      <w:proofErr w:type="gram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- 8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unsigned long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long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- 8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float - 4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байта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double - 8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long double -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компилятора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String -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реализации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4D4EFA" w:rsidRPr="00E27610" w:rsidRDefault="004D4EFA" w:rsidP="004D4E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7610">
        <w:rPr>
          <w:rFonts w:ascii="Times New Roman" w:hAnsi="Times New Roman" w:cs="Times New Roman"/>
          <w:sz w:val="28"/>
          <w:szCs w:val="28"/>
        </w:rPr>
        <w:lastRenderedPageBreak/>
        <w:t>Какие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значения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могут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принимать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данные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610">
        <w:rPr>
          <w:rFonts w:ascii="Times New Roman" w:hAnsi="Times New Roman" w:cs="Times New Roman"/>
          <w:sz w:val="28"/>
          <w:szCs w:val="28"/>
        </w:rPr>
        <w:t>типов</w:t>
      </w:r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char, unsigned char, signed char, short, unsigned short,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unsigned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>, __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intn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long, unsigned long, long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 xml:space="preserve">, unsigned long </w:t>
      </w:r>
      <w:proofErr w:type="spellStart"/>
      <w:r w:rsidRPr="00E2761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E27610">
        <w:rPr>
          <w:rFonts w:ascii="Times New Roman" w:hAnsi="Times New Roman" w:cs="Times New Roman"/>
          <w:sz w:val="28"/>
          <w:szCs w:val="28"/>
          <w:lang w:val="en-US"/>
        </w:rPr>
        <w:t>, float, double, long double, String?</w:t>
      </w:r>
    </w:p>
    <w:p w:rsidR="004D4EFA" w:rsidRPr="00E27610" w:rsidRDefault="004D4EFA" w:rsidP="004D4EFA">
      <w:pPr>
        <w:ind w:left="360"/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E27610" w:rsidRPr="00E27610">
        <w:rPr>
          <w:rFonts w:ascii="Times New Roman" w:hAnsi="Times New Roman" w:cs="Times New Roman"/>
          <w:sz w:val="28"/>
          <w:szCs w:val="28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значения переменных различных типов могут принимать различные диапазоны значений. Например, тип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bool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принимать значения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хранить символы от -128 до 127 (или 0 до 255 для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беззнакового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хранить значения от -2147483648 до 2147483647 (в зависимости от платформы).</w:t>
      </w:r>
    </w:p>
    <w:p w:rsidR="004D4EFA" w:rsidRPr="00E27610" w:rsidRDefault="004D4EFA" w:rsidP="004D4E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sz w:val="28"/>
          <w:szCs w:val="28"/>
        </w:rPr>
        <w:t xml:space="preserve">Что определяет тип данных? </w:t>
      </w:r>
    </w:p>
    <w:p w:rsidR="004D4EFA" w:rsidRPr="00E27610" w:rsidRDefault="004D4EFA" w:rsidP="004D4EFA">
      <w:pPr>
        <w:ind w:left="360"/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E27610" w:rsidRPr="00E27610">
        <w:rPr>
          <w:rFonts w:ascii="Times New Roman" w:hAnsi="Times New Roman" w:cs="Times New Roman"/>
          <w:sz w:val="28"/>
          <w:szCs w:val="28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 данных определяет набор значений, которые могут быть хранены в переменной этого типа, а также операции, которые можно выполнять над этими значениями.</w:t>
      </w:r>
    </w:p>
    <w:p w:rsidR="004D4EFA" w:rsidRPr="00E27610" w:rsidRDefault="004D4EFA" w:rsidP="004D4E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sz w:val="28"/>
          <w:szCs w:val="28"/>
        </w:rPr>
        <w:t xml:space="preserve">Что называется константой, переменной? Как они объявляются? </w:t>
      </w:r>
    </w:p>
    <w:p w:rsidR="004D4EFA" w:rsidRPr="00E27610" w:rsidRDefault="004D4EFA" w:rsidP="004D4EFA">
      <w:pPr>
        <w:ind w:left="360"/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E27610" w:rsidRPr="00E27610">
        <w:rPr>
          <w:rFonts w:ascii="Times New Roman" w:hAnsi="Times New Roman" w:cs="Times New Roman"/>
          <w:sz w:val="28"/>
          <w:szCs w:val="28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константа - это значение, которое не может быть изменено во время выполнения программы. Она объявляется с использованием ключевого слова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Переменная - это хранилище для данных, которое может изменяться во время выполнения программы. Переменные объявляются указанием типа данных и имени переменной.</w:t>
      </w:r>
    </w:p>
    <w:p w:rsidR="004D4EFA" w:rsidRPr="00E27610" w:rsidRDefault="004D4EFA" w:rsidP="004D4E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sz w:val="28"/>
          <w:szCs w:val="28"/>
        </w:rPr>
        <w:t xml:space="preserve">Каковы области действия глобальных и локальных переменных? </w:t>
      </w:r>
    </w:p>
    <w:p w:rsidR="004D4EFA" w:rsidRPr="00E27610" w:rsidRDefault="004D4EFA" w:rsidP="004D4EFA">
      <w:pPr>
        <w:ind w:left="360"/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E27610" w:rsidRPr="00E27610">
        <w:rPr>
          <w:rFonts w:ascii="Times New Roman" w:hAnsi="Times New Roman" w:cs="Times New Roman"/>
          <w:sz w:val="28"/>
          <w:szCs w:val="28"/>
        </w:rPr>
        <w:t xml:space="preserve"> 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глобальные переменные доступны из любого места в программе, а локальные переменные доступны только внутри определенной области видимости, например, внутри функции.</w:t>
      </w:r>
    </w:p>
    <w:p w:rsidR="00526FAE" w:rsidRPr="00E27610" w:rsidRDefault="004D4EFA" w:rsidP="004D4E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610">
        <w:rPr>
          <w:rFonts w:ascii="Times New Roman" w:hAnsi="Times New Roman" w:cs="Times New Roman"/>
          <w:sz w:val="28"/>
          <w:szCs w:val="28"/>
        </w:rPr>
        <w:t>Какой объект может использоваться в качестве стартового при запуске приложения на выполнение?</w:t>
      </w:r>
    </w:p>
    <w:p w:rsidR="004D4EFA" w:rsidRPr="00E27610" w:rsidRDefault="004D4EFA" w:rsidP="004D4EFA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7610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Ответ:</w:t>
      </w:r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объект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использоваться в качестве стартового при запуске приложения на выполнение. Функция </w:t>
      </w:r>
      <w:proofErr w:type="spellStart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</w:t>
      </w:r>
      <w:proofErr w:type="spellEnd"/>
      <w:r w:rsidR="00E27610" w:rsidRPr="00E27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точкой входа в программу и начинает выполнение программы.</w:t>
      </w:r>
    </w:p>
    <w:p w:rsidR="00BF26B9" w:rsidRPr="00D57175" w:rsidRDefault="00BF26B9" w:rsidP="00526FA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26B9" w:rsidRPr="00505594" w:rsidRDefault="00BF26B9" w:rsidP="00526FAE">
      <w:pPr>
        <w:ind w:left="360"/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BF26B9" w:rsidRDefault="005E7232" w:rsidP="00526FAE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4250" cy="25527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32" w:rsidRDefault="005E7232" w:rsidP="00526FAE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71875" cy="26670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32" w:rsidRPr="00505594" w:rsidRDefault="005E7232" w:rsidP="005E7232">
      <w:pPr>
        <w:ind w:left="360"/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b/>
          <w:sz w:val="28"/>
          <w:szCs w:val="28"/>
        </w:rPr>
        <w:t>калькулятора</w:t>
      </w:r>
      <w:r w:rsidRPr="00D57175">
        <w:rPr>
          <w:rFonts w:ascii="Times New Roman" w:hAnsi="Times New Roman" w:cs="Times New Roman"/>
          <w:b/>
          <w:sz w:val="28"/>
          <w:szCs w:val="28"/>
        </w:rPr>
        <w:t>:</w:t>
      </w:r>
    </w:p>
    <w:p w:rsidR="005E7232" w:rsidRDefault="00F16BE2" w:rsidP="00526FA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9400" cy="4476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E2" w:rsidRPr="00F16BE2" w:rsidRDefault="00F16BE2" w:rsidP="00526FA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67025" cy="44862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BE2" w:rsidRPr="00F16BE2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21408B"/>
    <w:rsid w:val="004D4EFA"/>
    <w:rsid w:val="00505594"/>
    <w:rsid w:val="00526FAE"/>
    <w:rsid w:val="00597224"/>
    <w:rsid w:val="005E7232"/>
    <w:rsid w:val="00610815"/>
    <w:rsid w:val="00695943"/>
    <w:rsid w:val="00896112"/>
    <w:rsid w:val="008A08C6"/>
    <w:rsid w:val="008B3AE9"/>
    <w:rsid w:val="00BF26B9"/>
    <w:rsid w:val="00D0773B"/>
    <w:rsid w:val="00D57175"/>
    <w:rsid w:val="00E27610"/>
    <w:rsid w:val="00F1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7</cp:revision>
  <dcterms:created xsi:type="dcterms:W3CDTF">2024-04-11T14:10:00Z</dcterms:created>
  <dcterms:modified xsi:type="dcterms:W3CDTF">2024-04-12T14:26:00Z</dcterms:modified>
</cp:coreProperties>
</file>