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F29" w:rsidRPr="00CA7F29" w:rsidRDefault="00CA7F29" w:rsidP="00CA7F29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CA7F29">
        <w:rPr>
          <w:rFonts w:ascii="Times New Roman" w:hAnsi="Times New Roman" w:cs="Times New Roman"/>
          <w:sz w:val="24"/>
          <w:szCs w:val="24"/>
        </w:rPr>
        <w:t>Муниципальное казенное образовательное учреждение</w:t>
      </w:r>
    </w:p>
    <w:p w:rsidR="00CA7F29" w:rsidRPr="00CA7F29" w:rsidRDefault="00CA7F29" w:rsidP="00CA7F29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CA7F29">
        <w:rPr>
          <w:rFonts w:ascii="Times New Roman" w:hAnsi="Times New Roman" w:cs="Times New Roman"/>
          <w:sz w:val="24"/>
          <w:szCs w:val="24"/>
        </w:rPr>
        <w:t>«Средняя общеобразовательная школа №2»</w:t>
      </w:r>
    </w:p>
    <w:p w:rsidR="00CA7F29" w:rsidRPr="00CA7F29" w:rsidRDefault="00CA7F29" w:rsidP="00CA7F29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CA7F29">
        <w:rPr>
          <w:rFonts w:ascii="Times New Roman" w:hAnsi="Times New Roman" w:cs="Times New Roman"/>
          <w:sz w:val="24"/>
          <w:szCs w:val="24"/>
        </w:rPr>
        <w:t>Левокумского муниципального района</w:t>
      </w:r>
    </w:p>
    <w:p w:rsidR="00CA7F29" w:rsidRDefault="00CA7F29" w:rsidP="00CA7F29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CA7F29">
        <w:rPr>
          <w:rFonts w:ascii="Times New Roman" w:hAnsi="Times New Roman" w:cs="Times New Roman"/>
          <w:sz w:val="24"/>
          <w:szCs w:val="24"/>
        </w:rPr>
        <w:t>Ставропольского края</w:t>
      </w: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5190"/>
        <w:gridCol w:w="5145"/>
      </w:tblGrid>
      <w:tr w:rsidR="00CA7F29" w:rsidTr="00380156">
        <w:tc>
          <w:tcPr>
            <w:tcW w:w="5190" w:type="dxa"/>
          </w:tcPr>
          <w:p w:rsidR="00CA7F29" w:rsidRDefault="00CA7F29" w:rsidP="00CA7F29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A7F29" w:rsidRPr="00CA7F29" w:rsidRDefault="00CA7F29" w:rsidP="00CA7F29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CA7F29">
              <w:rPr>
                <w:rFonts w:ascii="Times New Roman" w:hAnsi="Times New Roman" w:cs="Times New Roman"/>
                <w:sz w:val="20"/>
                <w:szCs w:val="20"/>
              </w:rPr>
              <w:t>«Согласовано»</w:t>
            </w:r>
          </w:p>
          <w:p w:rsidR="00CA7F29" w:rsidRPr="00CA7F29" w:rsidRDefault="00CA7F29" w:rsidP="00CA7F29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CA7F29">
              <w:rPr>
                <w:rFonts w:ascii="Times New Roman" w:hAnsi="Times New Roman" w:cs="Times New Roman"/>
                <w:sz w:val="20"/>
                <w:szCs w:val="20"/>
              </w:rPr>
              <w:t xml:space="preserve">Заместитель директора школы по ВР </w:t>
            </w:r>
          </w:p>
          <w:p w:rsidR="00CA7F29" w:rsidRPr="00CA7F29" w:rsidRDefault="00CA7F29" w:rsidP="00CA7F29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CA7F29">
              <w:rPr>
                <w:rFonts w:ascii="Times New Roman" w:hAnsi="Times New Roman" w:cs="Times New Roman"/>
                <w:sz w:val="20"/>
                <w:szCs w:val="20"/>
              </w:rPr>
              <w:t xml:space="preserve">__________ </w:t>
            </w:r>
            <w:proofErr w:type="spellStart"/>
            <w:r w:rsidRPr="00CA7F29">
              <w:rPr>
                <w:rFonts w:ascii="Times New Roman" w:hAnsi="Times New Roman" w:cs="Times New Roman"/>
                <w:sz w:val="20"/>
                <w:szCs w:val="20"/>
              </w:rPr>
              <w:t>Н.М.Бобрусёва</w:t>
            </w:r>
            <w:proofErr w:type="spellEnd"/>
          </w:p>
          <w:p w:rsidR="00CA7F29" w:rsidRPr="00CA7F29" w:rsidRDefault="00CA7F29" w:rsidP="00CA7F29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CA7F29">
              <w:rPr>
                <w:rFonts w:ascii="Times New Roman" w:hAnsi="Times New Roman" w:cs="Times New Roman"/>
                <w:sz w:val="20"/>
                <w:szCs w:val="20"/>
              </w:rPr>
              <w:t>«_____»_______2014г.</w:t>
            </w:r>
          </w:p>
        </w:tc>
        <w:tc>
          <w:tcPr>
            <w:tcW w:w="5145" w:type="dxa"/>
          </w:tcPr>
          <w:p w:rsidR="00CA7F29" w:rsidRDefault="00CA7F29" w:rsidP="00CA7F29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CA7F29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  <w:p w:rsidR="00CA7F29" w:rsidRPr="00CA7F29" w:rsidRDefault="00CA7F29" w:rsidP="00CA7F29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CA7F29">
              <w:rPr>
                <w:rFonts w:ascii="Times New Roman" w:hAnsi="Times New Roman" w:cs="Times New Roman"/>
                <w:sz w:val="20"/>
                <w:szCs w:val="20"/>
              </w:rPr>
              <w:t xml:space="preserve">  «Утверждаю»</w:t>
            </w:r>
          </w:p>
          <w:p w:rsidR="00CA7F29" w:rsidRPr="00CA7F29" w:rsidRDefault="00CA7F29" w:rsidP="00CA7F29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CA7F29">
              <w:rPr>
                <w:rFonts w:ascii="Times New Roman" w:hAnsi="Times New Roman" w:cs="Times New Roman"/>
                <w:sz w:val="20"/>
                <w:szCs w:val="20"/>
              </w:rPr>
              <w:t>Директор МОУ  СОШ №2 Левокумского района Ставропольского края</w:t>
            </w:r>
          </w:p>
          <w:p w:rsidR="00CA7F29" w:rsidRPr="00CA7F29" w:rsidRDefault="00CA7F29" w:rsidP="00CA7F29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CA7F29">
              <w:rPr>
                <w:rFonts w:ascii="Times New Roman" w:hAnsi="Times New Roman" w:cs="Times New Roman"/>
                <w:sz w:val="20"/>
                <w:szCs w:val="20"/>
              </w:rPr>
              <w:t>_________ И.А. Чумакова</w:t>
            </w:r>
          </w:p>
          <w:p w:rsidR="00CA7F29" w:rsidRPr="00CA7F29" w:rsidRDefault="00CA7F29" w:rsidP="00CA7F29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  <w:r w:rsidRPr="00CA7F29">
              <w:rPr>
                <w:rFonts w:ascii="Times New Roman" w:hAnsi="Times New Roman" w:cs="Times New Roman"/>
                <w:sz w:val="20"/>
                <w:szCs w:val="20"/>
              </w:rPr>
              <w:t>Приказ № __ от «__» ___2014г</w:t>
            </w:r>
          </w:p>
        </w:tc>
      </w:tr>
    </w:tbl>
    <w:p w:rsidR="00CA7F29" w:rsidRPr="00CA7F29" w:rsidRDefault="00CA7F29" w:rsidP="00CA7F29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:rsidR="00CA7F29" w:rsidRDefault="00CA7F29" w:rsidP="00847B70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7B70" w:rsidRPr="00847B70" w:rsidRDefault="00847B70" w:rsidP="00847B70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47B70">
        <w:rPr>
          <w:rFonts w:ascii="Times New Roman" w:hAnsi="Times New Roman" w:cs="Times New Roman"/>
          <w:b/>
          <w:sz w:val="24"/>
          <w:szCs w:val="24"/>
        </w:rPr>
        <w:t>Положение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о вокальной студии «Радуга</w:t>
      </w:r>
      <w:r w:rsidRPr="00847B70">
        <w:rPr>
          <w:rFonts w:ascii="Times New Roman" w:hAnsi="Times New Roman" w:cs="Times New Roman"/>
          <w:b/>
          <w:sz w:val="24"/>
          <w:szCs w:val="24"/>
        </w:rPr>
        <w:t>»</w:t>
      </w:r>
    </w:p>
    <w:p w:rsidR="00847B70" w:rsidRPr="00847B70" w:rsidRDefault="00847B70" w:rsidP="00847B70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МКОУ СОШ №2 Левокумского района, Ставропольского края</w:t>
      </w:r>
      <w:r w:rsidRPr="00847B70">
        <w:rPr>
          <w:rFonts w:ascii="Times New Roman" w:hAnsi="Times New Roman" w:cs="Times New Roman"/>
          <w:b/>
          <w:sz w:val="24"/>
          <w:szCs w:val="24"/>
        </w:rPr>
        <w:t>.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847B70">
        <w:rPr>
          <w:rFonts w:ascii="Times New Roman" w:hAnsi="Times New Roman" w:cs="Times New Roman"/>
          <w:b/>
          <w:sz w:val="24"/>
          <w:szCs w:val="24"/>
        </w:rPr>
        <w:t>Общие положения.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1).Вокальная студия «Радуга</w:t>
      </w:r>
      <w:r w:rsidRPr="00847B70">
        <w:rPr>
          <w:rFonts w:ascii="Times New Roman" w:hAnsi="Times New Roman" w:cs="Times New Roman"/>
          <w:sz w:val="24"/>
          <w:szCs w:val="24"/>
        </w:rPr>
        <w:t>» является добровольным объединением учащихся 1 – </w:t>
      </w:r>
      <w:hyperlink r:id="rId5" w:tooltip="11 класс" w:history="1">
        <w:r w:rsidRPr="00847B70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11 классов</w:t>
        </w:r>
      </w:hyperlink>
      <w:r w:rsidRPr="00847B70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МКОУ СОШ №2</w:t>
      </w:r>
      <w:r w:rsidRPr="00847B70">
        <w:rPr>
          <w:rFonts w:ascii="Times New Roman" w:hAnsi="Times New Roman" w:cs="Times New Roman"/>
          <w:sz w:val="24"/>
          <w:szCs w:val="24"/>
        </w:rPr>
        <w:t>.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2).</w:t>
      </w:r>
      <w:r>
        <w:rPr>
          <w:rFonts w:ascii="Times New Roman" w:hAnsi="Times New Roman" w:cs="Times New Roman"/>
          <w:sz w:val="24"/>
          <w:szCs w:val="24"/>
        </w:rPr>
        <w:t xml:space="preserve"> В вокальную студию «Радуга</w:t>
      </w:r>
      <w:r w:rsidRPr="00847B70">
        <w:rPr>
          <w:rFonts w:ascii="Times New Roman" w:hAnsi="Times New Roman" w:cs="Times New Roman"/>
          <w:sz w:val="24"/>
          <w:szCs w:val="24"/>
        </w:rPr>
        <w:t>» принимаются учащиеся по результатам прослушивания в первой декаде сентября.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3).Занятия в вокальной студии являются бесплатными.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b/>
          <w:sz w:val="24"/>
          <w:szCs w:val="24"/>
        </w:rPr>
        <w:t>2. Цели и задачи</w:t>
      </w:r>
      <w:r w:rsidRPr="00847B70">
        <w:rPr>
          <w:rFonts w:ascii="Times New Roman" w:hAnsi="Times New Roman" w:cs="Times New Roman"/>
          <w:sz w:val="24"/>
          <w:szCs w:val="24"/>
        </w:rPr>
        <w:t>: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1). Развитие вокальных навыков, артистического мастерства, эмоциональности учащихся студии.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2).Расширение музыкального кругозора учащихся.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3). Пополнение вокального репертуара учащихся.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 w:rsidRPr="00847B70">
        <w:rPr>
          <w:rFonts w:ascii="Times New Roman" w:hAnsi="Times New Roman" w:cs="Times New Roman"/>
          <w:b/>
          <w:sz w:val="24"/>
          <w:szCs w:val="24"/>
        </w:rPr>
        <w:t>3. Функции: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Вокальная студия «Радуга</w:t>
      </w:r>
      <w:r w:rsidRPr="00847B70">
        <w:rPr>
          <w:rFonts w:ascii="Times New Roman" w:hAnsi="Times New Roman" w:cs="Times New Roman"/>
          <w:sz w:val="24"/>
          <w:szCs w:val="24"/>
        </w:rPr>
        <w:t>» предназначена для развития творческих данных учащихся, воспитания музыкальной культуры, совершенствования певческих навыков и артистизма.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 w:rsidRPr="00847B70">
        <w:rPr>
          <w:rFonts w:ascii="Times New Roman" w:hAnsi="Times New Roman" w:cs="Times New Roman"/>
          <w:b/>
          <w:sz w:val="24"/>
          <w:szCs w:val="24"/>
        </w:rPr>
        <w:t>4. Обязанности: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Учащиеся студии обязаны: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 xml:space="preserve">·  Посещать занятия коллективов без </w:t>
      </w:r>
      <w:proofErr w:type="gramStart"/>
      <w:r w:rsidRPr="00847B70">
        <w:rPr>
          <w:rFonts w:ascii="Times New Roman" w:hAnsi="Times New Roman" w:cs="Times New Roman"/>
          <w:sz w:val="24"/>
          <w:szCs w:val="24"/>
        </w:rPr>
        <w:t>пропусков</w:t>
      </w:r>
      <w:proofErr w:type="gramEnd"/>
      <w:r w:rsidRPr="00847B70">
        <w:rPr>
          <w:rFonts w:ascii="Times New Roman" w:hAnsi="Times New Roman" w:cs="Times New Roman"/>
          <w:sz w:val="24"/>
          <w:szCs w:val="24"/>
        </w:rPr>
        <w:t xml:space="preserve"> без уважительной причины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·  Выполнять требования педагогов студии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·  Участвовать в творческих отчётах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Руководитель студии обязан: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·  Создавать условия для творческого развития учащихся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·  Знакомить родителей с результатами работы студии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·  Накапливать видеоматериалы с выступлениями учащихся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 w:rsidRPr="00847B70">
        <w:rPr>
          <w:rFonts w:ascii="Times New Roman" w:hAnsi="Times New Roman" w:cs="Times New Roman"/>
          <w:b/>
          <w:sz w:val="24"/>
          <w:szCs w:val="24"/>
        </w:rPr>
        <w:t>5. Права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Учащиеся студии имеют право: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·  Вносить предложения по выбору репертуара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·  Участвовать в творческом процессе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·  Приглашать на занятия родителей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Руководитель студии имеет право: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·  Корректировать план работы студии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·  Требовать от администрации обеспечения материально-технической базы работы студии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 w:rsidRPr="00847B70">
        <w:rPr>
          <w:rFonts w:ascii="Times New Roman" w:hAnsi="Times New Roman" w:cs="Times New Roman"/>
          <w:b/>
          <w:sz w:val="24"/>
          <w:szCs w:val="24"/>
        </w:rPr>
        <w:t>6. Организация деятельности студии.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1).Руководителем вокальной студи «</w:t>
      </w:r>
      <w:r>
        <w:rPr>
          <w:rFonts w:ascii="Times New Roman" w:hAnsi="Times New Roman" w:cs="Times New Roman"/>
          <w:sz w:val="24"/>
          <w:szCs w:val="24"/>
        </w:rPr>
        <w:t>Радуга» является учитель музыки и педагог дополнительного образования Князева О.С.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2).К организации работы вокальной студии могут привлекаться заинтересованные, способные к творческой деятельности учителя.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3).В вокальную студию объединены коллективы в соответствии с возрастными категориями:</w:t>
      </w:r>
    </w:p>
    <w:p w:rsidR="00847B70" w:rsidRPr="00847B70" w:rsidRDefault="00915AD2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Ансамбль «Звоночки</w:t>
      </w:r>
      <w:r w:rsidR="00847B70" w:rsidRPr="00847B70">
        <w:rPr>
          <w:rFonts w:ascii="Times New Roman" w:hAnsi="Times New Roman" w:cs="Times New Roman"/>
          <w:sz w:val="24"/>
          <w:szCs w:val="24"/>
        </w:rPr>
        <w:t>»</w:t>
      </w:r>
      <w:proofErr w:type="gramStart"/>
      <w:r w:rsidR="00847B70" w:rsidRPr="00847B7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1-4 класс</w:t>
      </w:r>
      <w:r w:rsidR="00847B70" w:rsidRPr="00847B70">
        <w:rPr>
          <w:rFonts w:ascii="Times New Roman" w:hAnsi="Times New Roman" w:cs="Times New Roman"/>
          <w:sz w:val="24"/>
          <w:szCs w:val="24"/>
        </w:rPr>
        <w:t>)</w:t>
      </w:r>
    </w:p>
    <w:p w:rsidR="00847B70" w:rsidRPr="00847B70" w:rsidRDefault="00915AD2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Ансамбль «Ступеньки к звёздам</w:t>
      </w:r>
      <w:r w:rsidR="00847B70" w:rsidRPr="00847B70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5-7 класс</w:t>
      </w:r>
      <w:r w:rsidR="00847B70" w:rsidRPr="00847B70">
        <w:rPr>
          <w:rFonts w:ascii="Times New Roman" w:hAnsi="Times New Roman" w:cs="Times New Roman"/>
          <w:sz w:val="24"/>
          <w:szCs w:val="24"/>
        </w:rPr>
        <w:t>)</w:t>
      </w:r>
    </w:p>
    <w:p w:rsidR="00847B70" w:rsidRPr="00847B70" w:rsidRDefault="00915AD2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«Параллель</w:t>
      </w:r>
      <w:r w:rsidR="00847B70" w:rsidRPr="00847B70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8-11 класс</w:t>
      </w:r>
      <w:r w:rsidR="00847B70" w:rsidRPr="00847B70">
        <w:rPr>
          <w:rFonts w:ascii="Times New Roman" w:hAnsi="Times New Roman" w:cs="Times New Roman"/>
          <w:sz w:val="24"/>
          <w:szCs w:val="24"/>
        </w:rPr>
        <w:t>)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4). Работа студии осуществляется согласно плану, составленному руководителем студии.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5). Занятия проводятся</w:t>
      </w:r>
      <w:r w:rsidR="00915AD2">
        <w:rPr>
          <w:rFonts w:ascii="Times New Roman" w:hAnsi="Times New Roman" w:cs="Times New Roman"/>
          <w:sz w:val="24"/>
          <w:szCs w:val="24"/>
        </w:rPr>
        <w:t xml:space="preserve"> по подгруппам,</w:t>
      </w:r>
      <w:r w:rsidRPr="00847B70">
        <w:rPr>
          <w:rFonts w:ascii="Times New Roman" w:hAnsi="Times New Roman" w:cs="Times New Roman"/>
          <w:sz w:val="24"/>
          <w:szCs w:val="24"/>
        </w:rPr>
        <w:t xml:space="preserve"> не реже 1</w:t>
      </w:r>
      <w:r w:rsidR="00915AD2">
        <w:rPr>
          <w:rFonts w:ascii="Times New Roman" w:hAnsi="Times New Roman" w:cs="Times New Roman"/>
          <w:sz w:val="24"/>
          <w:szCs w:val="24"/>
        </w:rPr>
        <w:t xml:space="preserve"> или 2 раз</w:t>
      </w:r>
      <w:r w:rsidRPr="00847B70">
        <w:rPr>
          <w:rFonts w:ascii="Times New Roman" w:hAnsi="Times New Roman" w:cs="Times New Roman"/>
          <w:sz w:val="24"/>
          <w:szCs w:val="24"/>
        </w:rPr>
        <w:t xml:space="preserve"> в недел</w:t>
      </w:r>
      <w:proofErr w:type="gramStart"/>
      <w:r w:rsidRPr="00847B70">
        <w:rPr>
          <w:rFonts w:ascii="Times New Roman" w:hAnsi="Times New Roman" w:cs="Times New Roman"/>
          <w:sz w:val="24"/>
          <w:szCs w:val="24"/>
        </w:rPr>
        <w:t>ю</w:t>
      </w:r>
      <w:r w:rsidR="00915A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7B70">
        <w:rPr>
          <w:rFonts w:ascii="Times New Roman" w:hAnsi="Times New Roman" w:cs="Times New Roman"/>
          <w:sz w:val="24"/>
          <w:szCs w:val="24"/>
        </w:rPr>
        <w:t xml:space="preserve"> согласно расписанию</w:t>
      </w:r>
      <w:r w:rsidR="00915AD2">
        <w:rPr>
          <w:rFonts w:ascii="Times New Roman" w:hAnsi="Times New Roman" w:cs="Times New Roman"/>
          <w:sz w:val="24"/>
          <w:szCs w:val="24"/>
        </w:rPr>
        <w:t>)</w:t>
      </w:r>
      <w:r w:rsidRPr="00847B70">
        <w:rPr>
          <w:rFonts w:ascii="Times New Roman" w:hAnsi="Times New Roman" w:cs="Times New Roman"/>
          <w:sz w:val="24"/>
          <w:szCs w:val="24"/>
        </w:rPr>
        <w:t>.</w:t>
      </w:r>
    </w:p>
    <w:p w:rsidR="00847B70" w:rsidRPr="00915AD2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6).</w:t>
      </w:r>
      <w:proofErr w:type="gramStart"/>
      <w:r w:rsidRPr="00915AD2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Pr="00915AD2">
        <w:rPr>
          <w:rFonts w:ascii="Times New Roman" w:hAnsi="Times New Roman" w:cs="Times New Roman"/>
          <w:sz w:val="24"/>
          <w:szCs w:val="24"/>
        </w:rPr>
        <w:t xml:space="preserve"> деятельностью вокальной студии осуществляется заместителем директора по </w:t>
      </w:r>
      <w:hyperlink r:id="rId6" w:tooltip="Воспитательная работа" w:history="1">
        <w:r w:rsidRPr="00915AD2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воспитательной работе</w:t>
        </w:r>
      </w:hyperlink>
      <w:r w:rsidRPr="00915AD2">
        <w:rPr>
          <w:rFonts w:ascii="Times New Roman" w:hAnsi="Times New Roman" w:cs="Times New Roman"/>
          <w:sz w:val="24"/>
          <w:szCs w:val="24"/>
        </w:rPr>
        <w:t>.</w:t>
      </w:r>
    </w:p>
    <w:p w:rsidR="00847B70" w:rsidRPr="00915AD2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7).На занятиях коллективов могут присутствовать родители учащихся</w:t>
      </w:r>
      <w:r w:rsidRPr="00915AD2">
        <w:rPr>
          <w:rFonts w:ascii="Times New Roman" w:hAnsi="Times New Roman" w:cs="Times New Roman"/>
          <w:sz w:val="24"/>
          <w:szCs w:val="24"/>
        </w:rPr>
        <w:t>, </w:t>
      </w:r>
      <w:hyperlink r:id="rId7" w:tooltip="Классные руководители" w:history="1">
        <w:r w:rsidRPr="00915AD2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классные руководители</w:t>
        </w:r>
      </w:hyperlink>
      <w:r w:rsidRPr="00915AD2">
        <w:rPr>
          <w:rFonts w:ascii="Times New Roman" w:hAnsi="Times New Roman" w:cs="Times New Roman"/>
          <w:sz w:val="24"/>
          <w:szCs w:val="24"/>
        </w:rPr>
        <w:t>, предупредив руководителя студии накануне занятия.</w:t>
      </w:r>
    </w:p>
    <w:p w:rsidR="00847B70" w:rsidRPr="00915AD2" w:rsidRDefault="00847B70" w:rsidP="00847B70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 w:rsidRPr="00915AD2">
        <w:rPr>
          <w:rFonts w:ascii="Times New Roman" w:hAnsi="Times New Roman" w:cs="Times New Roman"/>
          <w:b/>
          <w:sz w:val="24"/>
          <w:szCs w:val="24"/>
        </w:rPr>
        <w:t>7. Документация и отчётность.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1) Для организации работы студии составляется план работы.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2).Посещаемость занятий студии фиксируется в журналах работы кружков.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3).Результатом работы вокальной студи</w:t>
      </w:r>
      <w:r w:rsidR="00915AD2">
        <w:rPr>
          <w:rFonts w:ascii="Times New Roman" w:hAnsi="Times New Roman" w:cs="Times New Roman"/>
          <w:sz w:val="24"/>
          <w:szCs w:val="24"/>
        </w:rPr>
        <w:t>и</w:t>
      </w:r>
      <w:r w:rsidRPr="00847B70">
        <w:rPr>
          <w:rFonts w:ascii="Times New Roman" w:hAnsi="Times New Roman" w:cs="Times New Roman"/>
          <w:sz w:val="24"/>
          <w:szCs w:val="24"/>
        </w:rPr>
        <w:t xml:space="preserve"> являются творческие отчёты учащихся</w:t>
      </w:r>
      <w:r w:rsidR="00915AD2">
        <w:rPr>
          <w:rFonts w:ascii="Times New Roman" w:hAnsi="Times New Roman" w:cs="Times New Roman"/>
          <w:sz w:val="24"/>
          <w:szCs w:val="24"/>
        </w:rPr>
        <w:t>, выступление на школьных и муниципальных конкурсах, фестивалях, праздничных концертах и мероприятиях</w:t>
      </w:r>
      <w:r w:rsidRPr="00847B70">
        <w:rPr>
          <w:rFonts w:ascii="Times New Roman" w:hAnsi="Times New Roman" w:cs="Times New Roman"/>
          <w:sz w:val="24"/>
          <w:szCs w:val="24"/>
        </w:rPr>
        <w:t>.</w:t>
      </w:r>
    </w:p>
    <w:p w:rsidR="00847B70" w:rsidRPr="00915AD2" w:rsidRDefault="00FB0A56" w:rsidP="00915AD2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Учебно-тематический план</w:t>
      </w:r>
      <w:r w:rsidR="00915AD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47B70" w:rsidRPr="00915AD2" w:rsidRDefault="00915AD2" w:rsidP="00915AD2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AD2">
        <w:rPr>
          <w:rFonts w:ascii="Times New Roman" w:hAnsi="Times New Roman" w:cs="Times New Roman"/>
          <w:b/>
          <w:sz w:val="24"/>
          <w:szCs w:val="24"/>
        </w:rPr>
        <w:t>вокальной студии «Радуга</w:t>
      </w:r>
      <w:r w:rsidR="00FB0A56">
        <w:rPr>
          <w:rFonts w:ascii="Times New Roman" w:hAnsi="Times New Roman" w:cs="Times New Roman"/>
          <w:b/>
          <w:sz w:val="24"/>
          <w:szCs w:val="24"/>
        </w:rPr>
        <w:t>» на 2014-2015 год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Цель работы: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- развитие творческих способностей учащихся.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Задачи: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-развивать и совершенствовать музыкальное и артистическое мастерство.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- развивать музыкальный вкус.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- воспитывать музыкальную культуру.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- развивать музыкальный слух, память.</w:t>
      </w:r>
    </w:p>
    <w:p w:rsidR="00847B70" w:rsidRP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- принимать участие в смотрах художественной самодеятельности, конкурсах, концертах.</w:t>
      </w:r>
    </w:p>
    <w:p w:rsidR="00847B70" w:rsidRDefault="00847B70" w:rsidP="00847B70">
      <w:pPr>
        <w:pStyle w:val="a5"/>
        <w:rPr>
          <w:rFonts w:ascii="Times New Roman" w:hAnsi="Times New Roman" w:cs="Times New Roman"/>
          <w:sz w:val="24"/>
          <w:szCs w:val="24"/>
        </w:rPr>
      </w:pPr>
      <w:r w:rsidRPr="00847B70">
        <w:rPr>
          <w:rFonts w:ascii="Times New Roman" w:hAnsi="Times New Roman" w:cs="Times New Roman"/>
          <w:sz w:val="24"/>
          <w:szCs w:val="24"/>
        </w:rPr>
        <w:t>- знакомство с творч</w:t>
      </w:r>
      <w:r w:rsidR="00915AD2">
        <w:rPr>
          <w:rFonts w:ascii="Times New Roman" w:hAnsi="Times New Roman" w:cs="Times New Roman"/>
          <w:sz w:val="24"/>
          <w:szCs w:val="24"/>
        </w:rPr>
        <w:t>еством композиторов.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2835"/>
        <w:gridCol w:w="3384"/>
        <w:gridCol w:w="2393"/>
      </w:tblGrid>
      <w:tr w:rsidR="00915AD2" w:rsidTr="00915AD2">
        <w:tc>
          <w:tcPr>
            <w:tcW w:w="959" w:type="dxa"/>
          </w:tcPr>
          <w:p w:rsidR="00915AD2" w:rsidRPr="003C67E5" w:rsidRDefault="00915AD2" w:rsidP="00915AD2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7E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proofErr w:type="gramStart"/>
            <w:r w:rsidRPr="003C67E5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3C67E5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2835" w:type="dxa"/>
          </w:tcPr>
          <w:p w:rsidR="00915AD2" w:rsidRPr="003C67E5" w:rsidRDefault="00915AD2" w:rsidP="00915AD2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7E5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темы</w:t>
            </w:r>
          </w:p>
        </w:tc>
        <w:tc>
          <w:tcPr>
            <w:tcW w:w="3384" w:type="dxa"/>
          </w:tcPr>
          <w:p w:rsidR="00915AD2" w:rsidRPr="003C67E5" w:rsidRDefault="00BA543C" w:rsidP="00915AD2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7E5">
              <w:rPr>
                <w:rFonts w:ascii="Times New Roman" w:hAnsi="Times New Roman" w:cs="Times New Roman"/>
                <w:b/>
                <w:sz w:val="24"/>
                <w:szCs w:val="24"/>
              </w:rPr>
              <w:t>Цель мероприятия</w:t>
            </w:r>
          </w:p>
        </w:tc>
        <w:tc>
          <w:tcPr>
            <w:tcW w:w="2393" w:type="dxa"/>
          </w:tcPr>
          <w:p w:rsidR="00915AD2" w:rsidRPr="003C67E5" w:rsidRDefault="00915AD2" w:rsidP="00915AD2">
            <w:pPr>
              <w:pStyle w:val="a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7E5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</w:tr>
      <w:tr w:rsidR="00915AD2" w:rsidTr="00915AD2">
        <w:tc>
          <w:tcPr>
            <w:tcW w:w="959" w:type="dxa"/>
          </w:tcPr>
          <w:p w:rsidR="00915AD2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35" w:type="dxa"/>
          </w:tcPr>
          <w:p w:rsidR="00915AD2" w:rsidRPr="00AF4FE5" w:rsidRDefault="00A34DA1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Диагностика музыкальных способностей</w:t>
            </w:r>
            <w:r w:rsidR="003C67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:rsidR="00915AD2" w:rsidRPr="00AF4FE5" w:rsidRDefault="00A34DA1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Произвести отбор детей, выявить наличие ладового чувства, чувство ритма, музыкального слуха, желания петь.</w:t>
            </w:r>
          </w:p>
        </w:tc>
        <w:tc>
          <w:tcPr>
            <w:tcW w:w="2393" w:type="dxa"/>
          </w:tcPr>
          <w:p w:rsidR="00915AD2" w:rsidRPr="00AF4FE5" w:rsidRDefault="00BA543C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</w:tr>
      <w:tr w:rsidR="00915AD2" w:rsidTr="00915AD2">
        <w:tc>
          <w:tcPr>
            <w:tcW w:w="959" w:type="dxa"/>
          </w:tcPr>
          <w:p w:rsidR="00915AD2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835" w:type="dxa"/>
          </w:tcPr>
          <w:p w:rsidR="00915AD2" w:rsidRPr="00AF4FE5" w:rsidRDefault="00A34DA1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Беседа о технике безопасности</w:t>
            </w:r>
            <w:r w:rsidR="003C67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:rsidR="00915AD2" w:rsidRPr="00AF4FE5" w:rsidRDefault="00A34DA1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Познакомить детей с правилами поведения в музыкальном зале.</w:t>
            </w:r>
          </w:p>
        </w:tc>
        <w:tc>
          <w:tcPr>
            <w:tcW w:w="2393" w:type="dxa"/>
          </w:tcPr>
          <w:p w:rsidR="00915AD2" w:rsidRPr="00AF4FE5" w:rsidRDefault="00BA543C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</w:tr>
      <w:tr w:rsidR="00915AD2" w:rsidTr="00915AD2">
        <w:tc>
          <w:tcPr>
            <w:tcW w:w="959" w:type="dxa"/>
          </w:tcPr>
          <w:p w:rsidR="00915AD2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835" w:type="dxa"/>
          </w:tcPr>
          <w:p w:rsidR="00915AD2" w:rsidRPr="00AF4FE5" w:rsidRDefault="00A34DA1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Беседа об охране голоса. Знакомство с упражнениям</w:t>
            </w:r>
            <w:proofErr w:type="gram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и-</w:t>
            </w:r>
            <w:proofErr w:type="gram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распевками</w:t>
            </w:r>
            <w:proofErr w:type="spell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:rsidR="00915AD2" w:rsidRPr="00AF4FE5" w:rsidRDefault="00A34DA1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В песенно-игровой форме рассказать о том, как нужно заботиться о своем голосе. Познакомить с упражнениями, развивающими слух и голос.</w:t>
            </w:r>
          </w:p>
        </w:tc>
        <w:tc>
          <w:tcPr>
            <w:tcW w:w="2393" w:type="dxa"/>
          </w:tcPr>
          <w:p w:rsidR="00915AD2" w:rsidRPr="00AF4FE5" w:rsidRDefault="00BA543C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</w:tr>
      <w:tr w:rsidR="00A34DA1" w:rsidTr="00915AD2">
        <w:tc>
          <w:tcPr>
            <w:tcW w:w="959" w:type="dxa"/>
          </w:tcPr>
          <w:p w:rsidR="00A34DA1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835" w:type="dxa"/>
          </w:tcPr>
          <w:p w:rsidR="00A34DA1" w:rsidRPr="00AF4FE5" w:rsidRDefault="00A34DA1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Выбор репертуара на 1 полугодие.</w:t>
            </w:r>
          </w:p>
        </w:tc>
        <w:tc>
          <w:tcPr>
            <w:tcW w:w="3384" w:type="dxa"/>
          </w:tcPr>
          <w:p w:rsidR="00A34DA1" w:rsidRPr="00AF4FE5" w:rsidRDefault="003C67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Подбор новых песен для каждой группы учащихся и солистов.</w:t>
            </w:r>
          </w:p>
        </w:tc>
        <w:tc>
          <w:tcPr>
            <w:tcW w:w="2393" w:type="dxa"/>
          </w:tcPr>
          <w:p w:rsidR="00A34DA1" w:rsidRPr="00AF4FE5" w:rsidRDefault="00BA543C" w:rsidP="00BA543C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          сентябрь</w:t>
            </w:r>
          </w:p>
        </w:tc>
      </w:tr>
      <w:tr w:rsidR="00915AD2" w:rsidTr="00915AD2">
        <w:tc>
          <w:tcPr>
            <w:tcW w:w="959" w:type="dxa"/>
          </w:tcPr>
          <w:p w:rsidR="00915AD2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835" w:type="dxa"/>
          </w:tcPr>
          <w:p w:rsidR="00915AD2" w:rsidRPr="00AF4FE5" w:rsidRDefault="00A34DA1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и разучивание песен: «Кукушка», муз. С. Варламова, «Любимая школа» </w:t>
            </w:r>
            <w:proofErr w:type="spell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В.Ермилова</w:t>
            </w:r>
            <w:proofErr w:type="spell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, «Нарисовать мечту» </w:t>
            </w:r>
            <w:proofErr w:type="spell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О.Газманова</w:t>
            </w:r>
            <w:proofErr w:type="spell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, «Разукрасим всю </w:t>
            </w:r>
            <w:r w:rsidRPr="00AF4F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планету» Т. </w:t>
            </w:r>
            <w:proofErr w:type="spell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Пичука</w:t>
            </w:r>
            <w:proofErr w:type="spellEnd"/>
            <w:r w:rsidR="003C67E5">
              <w:rPr>
                <w:rFonts w:ascii="Times New Roman" w:hAnsi="Times New Roman" w:cs="Times New Roman"/>
                <w:sz w:val="24"/>
                <w:szCs w:val="24"/>
              </w:rPr>
              <w:t>., «Наши учителя».</w:t>
            </w:r>
          </w:p>
        </w:tc>
        <w:tc>
          <w:tcPr>
            <w:tcW w:w="3384" w:type="dxa"/>
          </w:tcPr>
          <w:p w:rsidR="00915AD2" w:rsidRPr="00AF4FE5" w:rsidRDefault="00A34DA1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Упражнять детей в точном воспроизведении голосом </w:t>
            </w:r>
            <w:proofErr w:type="spell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поступенного</w:t>
            </w:r>
            <w:proofErr w:type="spell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 движения мелодии вверх и вниз. Добиваться плавного пения.</w:t>
            </w:r>
          </w:p>
        </w:tc>
        <w:tc>
          <w:tcPr>
            <w:tcW w:w="2393" w:type="dxa"/>
          </w:tcPr>
          <w:p w:rsidR="00915AD2" w:rsidRPr="00AF4FE5" w:rsidRDefault="00A34DA1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</w:tr>
      <w:tr w:rsidR="00915AD2" w:rsidTr="00915AD2">
        <w:tc>
          <w:tcPr>
            <w:tcW w:w="959" w:type="dxa"/>
          </w:tcPr>
          <w:p w:rsidR="00915AD2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2835" w:type="dxa"/>
          </w:tcPr>
          <w:p w:rsidR="00915AD2" w:rsidRPr="00AF4FE5" w:rsidRDefault="00A34DA1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Выступление на Дне рождении школы</w:t>
            </w:r>
            <w:r w:rsidR="003C67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:rsidR="00915AD2" w:rsidRPr="00AF4FE5" w:rsidRDefault="00651309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Торжественная общешкольная линейка. Исполнение песни «Любимая школа»</w:t>
            </w:r>
            <w:r w:rsidR="003C67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:rsidR="00915AD2" w:rsidRPr="00AF4FE5" w:rsidRDefault="00A34DA1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24.09.2014</w:t>
            </w:r>
          </w:p>
        </w:tc>
      </w:tr>
      <w:tr w:rsidR="00915AD2" w:rsidTr="00915AD2">
        <w:tc>
          <w:tcPr>
            <w:tcW w:w="959" w:type="dxa"/>
          </w:tcPr>
          <w:p w:rsidR="00915AD2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835" w:type="dxa"/>
          </w:tcPr>
          <w:p w:rsidR="00915AD2" w:rsidRPr="00AF4FE5" w:rsidRDefault="00A34DA1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Выступление в Доме-интернате для престарелых и инвалидов</w:t>
            </w:r>
            <w:r w:rsidR="00651309"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 ко Дню пожилых людей</w:t>
            </w:r>
            <w:r w:rsidR="003C67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:rsidR="00915AD2" w:rsidRPr="00AF4FE5" w:rsidRDefault="00651309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Традиционный концерт</w:t>
            </w:r>
            <w:r w:rsidR="003C67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:rsidR="00915AD2" w:rsidRPr="00AF4FE5" w:rsidRDefault="00651309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29.09.2014</w:t>
            </w:r>
          </w:p>
        </w:tc>
      </w:tr>
      <w:tr w:rsidR="00BA543C" w:rsidTr="00915AD2">
        <w:tc>
          <w:tcPr>
            <w:tcW w:w="959" w:type="dxa"/>
          </w:tcPr>
          <w:p w:rsidR="00BA543C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835" w:type="dxa"/>
          </w:tcPr>
          <w:p w:rsidR="00BA543C" w:rsidRPr="00AF4FE5" w:rsidRDefault="00BA543C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Беседа о звукообразовании и </w:t>
            </w:r>
            <w:proofErr w:type="spell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звуковедении</w:t>
            </w:r>
            <w:proofErr w:type="spell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. Разучивание упражнения </w:t>
            </w:r>
            <w:r w:rsidR="003C67E5">
              <w:rPr>
                <w:rFonts w:ascii="Times New Roman" w:hAnsi="Times New Roman" w:cs="Times New Roman"/>
                <w:sz w:val="24"/>
                <w:szCs w:val="24"/>
              </w:rPr>
              <w:t>«Цветок</w:t>
            </w: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3384" w:type="dxa"/>
          </w:tcPr>
          <w:p w:rsidR="00BA543C" w:rsidRPr="00AF4FE5" w:rsidRDefault="00BA543C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Познакомить детей с приемами красивого пения. Упражнять детей в точном определении высокого и низкого звуков, в чистом интонировании.</w:t>
            </w:r>
          </w:p>
          <w:p w:rsidR="00BA543C" w:rsidRPr="00AF4FE5" w:rsidRDefault="00BA543C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BA543C" w:rsidRPr="00AF4FE5" w:rsidRDefault="00BA543C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</w:tr>
      <w:tr w:rsidR="00BA543C" w:rsidTr="00915AD2">
        <w:tc>
          <w:tcPr>
            <w:tcW w:w="959" w:type="dxa"/>
          </w:tcPr>
          <w:p w:rsidR="00BA543C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835" w:type="dxa"/>
          </w:tcPr>
          <w:p w:rsidR="00BA543C" w:rsidRPr="00AF4FE5" w:rsidRDefault="00BA543C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Закрепление упражне</w:t>
            </w:r>
            <w:r w:rsidR="003C67E5">
              <w:rPr>
                <w:rFonts w:ascii="Times New Roman" w:hAnsi="Times New Roman" w:cs="Times New Roman"/>
                <w:sz w:val="24"/>
                <w:szCs w:val="24"/>
              </w:rPr>
              <w:t>ний.</w:t>
            </w: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 Знакомств</w:t>
            </w:r>
            <w:r w:rsidR="003C67E5">
              <w:rPr>
                <w:rFonts w:ascii="Times New Roman" w:hAnsi="Times New Roman" w:cs="Times New Roman"/>
                <w:sz w:val="24"/>
                <w:szCs w:val="24"/>
              </w:rPr>
              <w:t>о с песней «Песня о дружбе</w:t>
            </w: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3384" w:type="dxa"/>
          </w:tcPr>
          <w:p w:rsidR="00BA543C" w:rsidRPr="00AF4FE5" w:rsidRDefault="00BA543C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Закрепление навыка правильного извлечения звука. Познакомить с новой песней.</w:t>
            </w:r>
          </w:p>
        </w:tc>
        <w:tc>
          <w:tcPr>
            <w:tcW w:w="2393" w:type="dxa"/>
          </w:tcPr>
          <w:p w:rsidR="00BA543C" w:rsidRPr="00AF4FE5" w:rsidRDefault="00BA543C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</w:tr>
      <w:tr w:rsidR="00BA543C" w:rsidTr="00915AD2">
        <w:tc>
          <w:tcPr>
            <w:tcW w:w="959" w:type="dxa"/>
          </w:tcPr>
          <w:p w:rsidR="00BA543C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835" w:type="dxa"/>
          </w:tcPr>
          <w:p w:rsidR="00BA543C" w:rsidRPr="00AF4FE5" w:rsidRDefault="003C67E5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Выступление ко Дню учителя на школьном и районном мероприятии</w:t>
            </w:r>
          </w:p>
        </w:tc>
        <w:tc>
          <w:tcPr>
            <w:tcW w:w="3384" w:type="dxa"/>
          </w:tcPr>
          <w:p w:rsidR="00BA543C" w:rsidRPr="00AF4FE5" w:rsidRDefault="003C67E5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песен «Любимая школа», «Наши учителя»</w:t>
            </w:r>
          </w:p>
        </w:tc>
        <w:tc>
          <w:tcPr>
            <w:tcW w:w="2393" w:type="dxa"/>
          </w:tcPr>
          <w:p w:rsidR="00BA543C" w:rsidRPr="00AF4FE5" w:rsidRDefault="003C67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03.10.14</w:t>
            </w:r>
          </w:p>
        </w:tc>
      </w:tr>
      <w:tr w:rsidR="00BA543C" w:rsidTr="00915AD2">
        <w:tc>
          <w:tcPr>
            <w:tcW w:w="959" w:type="dxa"/>
          </w:tcPr>
          <w:p w:rsidR="00BA543C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835" w:type="dxa"/>
          </w:tcPr>
          <w:p w:rsidR="00BA543C" w:rsidRPr="00AF4FE5" w:rsidRDefault="00BA543C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Закрепление правильного звукообразования. Продолжать знакомить с дыхательной гимнастикой.</w:t>
            </w:r>
          </w:p>
        </w:tc>
        <w:tc>
          <w:tcPr>
            <w:tcW w:w="3384" w:type="dxa"/>
          </w:tcPr>
          <w:p w:rsidR="00BA543C" w:rsidRPr="00AF4FE5" w:rsidRDefault="00BA543C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Закреплять правильное дыхание, правильное интонирование в выученных упражнениях-</w:t>
            </w:r>
            <w:proofErr w:type="spell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попевках</w:t>
            </w:r>
            <w:proofErr w:type="spellEnd"/>
            <w:proofErr w:type="gram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 Закрепление выученных песен. Работа над выразительным исполнением.</w:t>
            </w:r>
          </w:p>
        </w:tc>
        <w:tc>
          <w:tcPr>
            <w:tcW w:w="2393" w:type="dxa"/>
          </w:tcPr>
          <w:p w:rsidR="00BA543C" w:rsidRPr="00AF4FE5" w:rsidRDefault="00BA543C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</w:tr>
      <w:tr w:rsidR="00BA543C" w:rsidTr="00915AD2">
        <w:tc>
          <w:tcPr>
            <w:tcW w:w="959" w:type="dxa"/>
          </w:tcPr>
          <w:p w:rsidR="00BA543C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835" w:type="dxa"/>
          </w:tcPr>
          <w:p w:rsidR="00BA543C" w:rsidRPr="00AF4FE5" w:rsidRDefault="003C67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Сельский праздник «День села» (172г.)</w:t>
            </w:r>
          </w:p>
        </w:tc>
        <w:tc>
          <w:tcPr>
            <w:tcW w:w="3384" w:type="dxa"/>
          </w:tcPr>
          <w:p w:rsidR="00BA543C" w:rsidRPr="00AF4FE5" w:rsidRDefault="003C67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 лучших номеров гр. «Параллель», «Ступеньки к звёздам»</w:t>
            </w:r>
          </w:p>
        </w:tc>
        <w:tc>
          <w:tcPr>
            <w:tcW w:w="2393" w:type="dxa"/>
          </w:tcPr>
          <w:p w:rsidR="00BA543C" w:rsidRPr="00AF4FE5" w:rsidRDefault="003C67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18.10.14</w:t>
            </w:r>
          </w:p>
        </w:tc>
      </w:tr>
      <w:tr w:rsidR="003C67E5" w:rsidTr="00915AD2">
        <w:tc>
          <w:tcPr>
            <w:tcW w:w="959" w:type="dxa"/>
          </w:tcPr>
          <w:p w:rsidR="003C67E5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835" w:type="dxa"/>
          </w:tcPr>
          <w:p w:rsidR="003C67E5" w:rsidRDefault="003C67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Театрализованное представление «Бал первоклассников»</w:t>
            </w:r>
          </w:p>
        </w:tc>
        <w:tc>
          <w:tcPr>
            <w:tcW w:w="3384" w:type="dxa"/>
          </w:tcPr>
          <w:p w:rsidR="003C67E5" w:rsidRDefault="003C67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Дать почувствовать учащимся себя на сцене не только как вокалистами, но и актёрами.</w:t>
            </w:r>
          </w:p>
        </w:tc>
        <w:tc>
          <w:tcPr>
            <w:tcW w:w="2393" w:type="dxa"/>
          </w:tcPr>
          <w:p w:rsidR="003C67E5" w:rsidRDefault="003C67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31.10.14</w:t>
            </w:r>
          </w:p>
        </w:tc>
      </w:tr>
      <w:tr w:rsidR="00BA543C" w:rsidTr="00915AD2">
        <w:tc>
          <w:tcPr>
            <w:tcW w:w="959" w:type="dxa"/>
          </w:tcPr>
          <w:p w:rsidR="00BA543C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835" w:type="dxa"/>
          </w:tcPr>
          <w:p w:rsidR="00BA543C" w:rsidRPr="00AF4FE5" w:rsidRDefault="00BA543C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Вокально-певческая постановка корпуса.</w:t>
            </w:r>
          </w:p>
        </w:tc>
        <w:tc>
          <w:tcPr>
            <w:tcW w:w="3384" w:type="dxa"/>
          </w:tcPr>
          <w:p w:rsidR="00BA543C" w:rsidRPr="00AF4FE5" w:rsidRDefault="00BA543C" w:rsidP="00BA5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Познакомить с вокально-певческой постановкой корпуса. Закрепление упражнений и песен.</w:t>
            </w:r>
          </w:p>
        </w:tc>
        <w:tc>
          <w:tcPr>
            <w:tcW w:w="2393" w:type="dxa"/>
          </w:tcPr>
          <w:p w:rsidR="00BA543C" w:rsidRPr="00AF4FE5" w:rsidRDefault="00BA543C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</w:tr>
      <w:tr w:rsidR="00BA543C" w:rsidTr="00915AD2">
        <w:tc>
          <w:tcPr>
            <w:tcW w:w="959" w:type="dxa"/>
          </w:tcPr>
          <w:p w:rsidR="00BA543C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835" w:type="dxa"/>
          </w:tcPr>
          <w:p w:rsidR="00BA543C" w:rsidRPr="00AF4FE5" w:rsidRDefault="003C67E5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Районный фестиваль «Дети Кавказа за мир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Левокумье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3384" w:type="dxa"/>
          </w:tcPr>
          <w:p w:rsidR="00BA543C" w:rsidRPr="00AF4FE5" w:rsidRDefault="003C67E5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Выступление ансамбля «Звоночки»</w:t>
            </w:r>
          </w:p>
          <w:p w:rsidR="00BA543C" w:rsidRPr="00AF4FE5" w:rsidRDefault="00BA543C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BA543C" w:rsidRPr="00AF4FE5" w:rsidRDefault="003C67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16.11.14</w:t>
            </w:r>
          </w:p>
        </w:tc>
      </w:tr>
      <w:tr w:rsidR="00BA543C" w:rsidTr="00915AD2">
        <w:tc>
          <w:tcPr>
            <w:tcW w:w="959" w:type="dxa"/>
          </w:tcPr>
          <w:p w:rsidR="00BA543C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835" w:type="dxa"/>
          </w:tcPr>
          <w:p w:rsidR="00BA543C" w:rsidRPr="00AF4FE5" w:rsidRDefault="007A3844" w:rsidP="00BA5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Продолжать учить новые песни о маме</w:t>
            </w:r>
            <w:r w:rsidR="00BA543C"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384" w:type="dxa"/>
          </w:tcPr>
          <w:p w:rsidR="00BA543C" w:rsidRPr="00AF4FE5" w:rsidRDefault="00BA543C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Повторение знакомых песен, закрепление </w:t>
            </w:r>
            <w:proofErr w:type="gram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новой</w:t>
            </w:r>
            <w:proofErr w:type="gram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. Учить детей различать звуки по высоте. Чисто интонировать.</w:t>
            </w:r>
          </w:p>
        </w:tc>
        <w:tc>
          <w:tcPr>
            <w:tcW w:w="2393" w:type="dxa"/>
          </w:tcPr>
          <w:p w:rsidR="00BA543C" w:rsidRPr="00AF4FE5" w:rsidRDefault="004B07EB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</w:tr>
      <w:tr w:rsidR="00BA543C" w:rsidTr="00915AD2">
        <w:tc>
          <w:tcPr>
            <w:tcW w:w="959" w:type="dxa"/>
          </w:tcPr>
          <w:p w:rsidR="00BA543C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835" w:type="dxa"/>
          </w:tcPr>
          <w:p w:rsidR="00BA543C" w:rsidRPr="00AF4FE5" w:rsidRDefault="00BA543C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Родительское собрание на тему: «Содружество ребёнка и родителей в развитии творческих </w:t>
            </w:r>
            <w:r w:rsidRPr="00AF4F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способностей»</w:t>
            </w:r>
          </w:p>
        </w:tc>
        <w:tc>
          <w:tcPr>
            <w:tcW w:w="3384" w:type="dxa"/>
          </w:tcPr>
          <w:p w:rsidR="00BA543C" w:rsidRPr="00AF4FE5" w:rsidRDefault="00BA543C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Познакомить с ролью музыки в жизни ребенка, задачами пения, с перспективами</w:t>
            </w:r>
            <w:r w:rsidR="004B07EB"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 выступления, дать </w:t>
            </w:r>
            <w:r w:rsidR="004B07EB" w:rsidRPr="00AF4F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рекомендации.</w:t>
            </w:r>
          </w:p>
        </w:tc>
        <w:tc>
          <w:tcPr>
            <w:tcW w:w="2393" w:type="dxa"/>
          </w:tcPr>
          <w:p w:rsidR="00BA543C" w:rsidRPr="00AF4FE5" w:rsidRDefault="004B07EB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ноябрь</w:t>
            </w:r>
          </w:p>
        </w:tc>
      </w:tr>
      <w:tr w:rsidR="00BA543C" w:rsidTr="00915AD2">
        <w:tc>
          <w:tcPr>
            <w:tcW w:w="959" w:type="dxa"/>
          </w:tcPr>
          <w:p w:rsidR="00BA543C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18.</w:t>
            </w:r>
          </w:p>
        </w:tc>
        <w:tc>
          <w:tcPr>
            <w:tcW w:w="2835" w:type="dxa"/>
          </w:tcPr>
          <w:p w:rsidR="00BA543C" w:rsidRPr="00AF4FE5" w:rsidRDefault="003C67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Концерт ко Дню Матери</w:t>
            </w:r>
          </w:p>
        </w:tc>
        <w:tc>
          <w:tcPr>
            <w:tcW w:w="3384" w:type="dxa"/>
          </w:tcPr>
          <w:p w:rsidR="00BA543C" w:rsidRPr="00AF4FE5" w:rsidRDefault="003C67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песен о маме, проведение концерта</w:t>
            </w:r>
            <w:r w:rsidR="007A38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:rsidR="00BA543C" w:rsidRPr="00AF4FE5" w:rsidRDefault="003C67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30.11.14</w:t>
            </w:r>
          </w:p>
        </w:tc>
      </w:tr>
      <w:tr w:rsidR="004B07EB" w:rsidTr="00915AD2">
        <w:tc>
          <w:tcPr>
            <w:tcW w:w="959" w:type="dxa"/>
          </w:tcPr>
          <w:p w:rsidR="004B07EB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2835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Дикция, артикуляционное слово. Знакомство</w:t>
            </w:r>
            <w:r w:rsidR="007A3844">
              <w:rPr>
                <w:rFonts w:ascii="Times New Roman" w:hAnsi="Times New Roman" w:cs="Times New Roman"/>
                <w:sz w:val="24"/>
                <w:szCs w:val="24"/>
              </w:rPr>
              <w:t xml:space="preserve"> с новой песней «Зимушка-зима!</w:t>
            </w: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» (</w:t>
            </w:r>
            <w:proofErr w:type="spell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р.н.п</w:t>
            </w:r>
            <w:proofErr w:type="spell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3384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Познакомить с одним из приемов выразительного пения – дикцией. Рассказ об артистах театра. Привести примеры шуток-прибауток для выработки четкой дикции. Познакомить детей с новой песней.</w:t>
            </w:r>
          </w:p>
        </w:tc>
        <w:tc>
          <w:tcPr>
            <w:tcW w:w="2393" w:type="dxa"/>
          </w:tcPr>
          <w:p w:rsidR="004B07EB" w:rsidRPr="00AF4FE5" w:rsidRDefault="004B07EB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</w:tr>
      <w:tr w:rsidR="004B07EB" w:rsidTr="00915AD2">
        <w:tc>
          <w:tcPr>
            <w:tcW w:w="959" w:type="dxa"/>
          </w:tcPr>
          <w:p w:rsidR="004B07EB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2835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Дикция, артикуляционное слово. Знакомство с </w:t>
            </w:r>
            <w:proofErr w:type="spell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попевкой</w:t>
            </w:r>
            <w:proofErr w:type="spell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Чики-чики</w:t>
            </w:r>
            <w:proofErr w:type="spell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чикалочки</w:t>
            </w:r>
            <w:proofErr w:type="spell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» Е. Тиличеевой. Закрепление дыхательной гимнастики.</w:t>
            </w:r>
          </w:p>
        </w:tc>
        <w:tc>
          <w:tcPr>
            <w:tcW w:w="3384" w:type="dxa"/>
          </w:tcPr>
          <w:p w:rsidR="004B07EB" w:rsidRPr="00AF4FE5" w:rsidRDefault="007A3844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 на дыхание «Шарик</w:t>
            </w:r>
            <w:r w:rsidR="004B07EB" w:rsidRPr="00AF4FE5">
              <w:rPr>
                <w:rFonts w:ascii="Times New Roman" w:hAnsi="Times New Roman" w:cs="Times New Roman"/>
                <w:sz w:val="24"/>
                <w:szCs w:val="24"/>
              </w:rPr>
              <w:t>». Учить петь выразительно, легким звуком, ясно произносить слова.</w:t>
            </w:r>
          </w:p>
        </w:tc>
        <w:tc>
          <w:tcPr>
            <w:tcW w:w="2393" w:type="dxa"/>
          </w:tcPr>
          <w:p w:rsidR="004B07EB" w:rsidRPr="00AF4FE5" w:rsidRDefault="004B07EB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</w:tr>
      <w:tr w:rsidR="004B07EB" w:rsidTr="00915AD2">
        <w:tc>
          <w:tcPr>
            <w:tcW w:w="959" w:type="dxa"/>
          </w:tcPr>
          <w:p w:rsidR="004B07EB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2835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Разучивание новой песни «Новый год», «Российский Дед Мороз» и др</w:t>
            </w:r>
            <w:proofErr w:type="gram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.. </w:t>
            </w:r>
            <w:proofErr w:type="gram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Подготовка к Новому году.</w:t>
            </w:r>
          </w:p>
        </w:tc>
        <w:tc>
          <w:tcPr>
            <w:tcW w:w="3384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Знакомство с новой песней. Закрепление приемов выразительного пения.</w:t>
            </w:r>
          </w:p>
        </w:tc>
        <w:tc>
          <w:tcPr>
            <w:tcW w:w="2393" w:type="dxa"/>
          </w:tcPr>
          <w:p w:rsidR="004B07EB" w:rsidRPr="00AF4FE5" w:rsidRDefault="004B07EB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</w:tr>
      <w:tr w:rsidR="004B07EB" w:rsidTr="00915AD2">
        <w:tc>
          <w:tcPr>
            <w:tcW w:w="959" w:type="dxa"/>
          </w:tcPr>
          <w:p w:rsidR="004B07EB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835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Сводное занятие кружка.</w:t>
            </w:r>
          </w:p>
        </w:tc>
        <w:tc>
          <w:tcPr>
            <w:tcW w:w="3384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Мини-концерт.</w:t>
            </w:r>
          </w:p>
        </w:tc>
        <w:tc>
          <w:tcPr>
            <w:tcW w:w="2393" w:type="dxa"/>
          </w:tcPr>
          <w:p w:rsidR="004B07EB" w:rsidRPr="00AF4FE5" w:rsidRDefault="004B07EB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</w:tr>
      <w:tr w:rsidR="004B07EB" w:rsidTr="00915AD2">
        <w:tc>
          <w:tcPr>
            <w:tcW w:w="959" w:type="dxa"/>
          </w:tcPr>
          <w:p w:rsidR="004B07EB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835" w:type="dxa"/>
          </w:tcPr>
          <w:p w:rsidR="004B07EB" w:rsidRPr="00AF4FE5" w:rsidRDefault="007A3844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Выступление на Новогодних утренниках и вечере для старшеклассников</w:t>
            </w:r>
          </w:p>
        </w:tc>
        <w:tc>
          <w:tcPr>
            <w:tcW w:w="3384" w:type="dxa"/>
          </w:tcPr>
          <w:p w:rsidR="004B07EB" w:rsidRPr="00AF4FE5" w:rsidRDefault="007A3844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новогодних песен.</w:t>
            </w:r>
          </w:p>
        </w:tc>
        <w:tc>
          <w:tcPr>
            <w:tcW w:w="2393" w:type="dxa"/>
          </w:tcPr>
          <w:p w:rsidR="004B07EB" w:rsidRPr="00AF4FE5" w:rsidRDefault="007A3844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26.12.14.- 29.12.14</w:t>
            </w:r>
          </w:p>
        </w:tc>
      </w:tr>
      <w:tr w:rsidR="004B07EB" w:rsidTr="00915AD2">
        <w:tc>
          <w:tcPr>
            <w:tcW w:w="959" w:type="dxa"/>
          </w:tcPr>
          <w:p w:rsidR="004B07EB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835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Выразительное пение. Разучивание </w:t>
            </w:r>
            <w:proofErr w:type="spell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попевки</w:t>
            </w:r>
            <w:proofErr w:type="spell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Журавушка</w:t>
            </w:r>
            <w:proofErr w:type="spell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proofErr w:type="spell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В.Карасевой</w:t>
            </w:r>
            <w:proofErr w:type="spell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. Разбор новой песни «Мама» Т. </w:t>
            </w:r>
            <w:proofErr w:type="spell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Попатенко</w:t>
            </w:r>
            <w:proofErr w:type="spell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Познакомить с выразительным исполнением, разговор о содержании песен и о приемах правильного исполнения. Учить слушать вступление и вовремя брать дыхание, вступая точно на первый звук. Разбор песни.</w:t>
            </w:r>
          </w:p>
        </w:tc>
        <w:tc>
          <w:tcPr>
            <w:tcW w:w="2393" w:type="dxa"/>
          </w:tcPr>
          <w:p w:rsidR="004B07EB" w:rsidRPr="00AF4FE5" w:rsidRDefault="004B07EB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</w:tr>
      <w:tr w:rsidR="004B07EB" w:rsidTr="00915AD2">
        <w:tc>
          <w:tcPr>
            <w:tcW w:w="959" w:type="dxa"/>
          </w:tcPr>
          <w:p w:rsidR="004B07EB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2835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Беседа о композиторах песенниках А. Филлипенко, Г. Гладков, В </w:t>
            </w:r>
            <w:proofErr w:type="spell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Шаинский</w:t>
            </w:r>
            <w:proofErr w:type="spell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творчеством советских композиторов. Исполнить знакомые детям песни из </w:t>
            </w:r>
            <w:proofErr w:type="gram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/ф.</w:t>
            </w:r>
          </w:p>
        </w:tc>
        <w:tc>
          <w:tcPr>
            <w:tcW w:w="2393" w:type="dxa"/>
          </w:tcPr>
          <w:p w:rsidR="004B07EB" w:rsidRPr="00AF4FE5" w:rsidRDefault="004B07EB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</w:tr>
      <w:tr w:rsidR="004B07EB" w:rsidTr="00915AD2">
        <w:tc>
          <w:tcPr>
            <w:tcW w:w="959" w:type="dxa"/>
          </w:tcPr>
          <w:p w:rsidR="004B07EB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2835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Беседа о характере и содержании песен военных лет.</w:t>
            </w:r>
          </w:p>
        </w:tc>
        <w:tc>
          <w:tcPr>
            <w:tcW w:w="3384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Закрепление упражнени</w:t>
            </w:r>
            <w:proofErr w:type="gram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й-</w:t>
            </w:r>
            <w:proofErr w:type="gram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попевок</w:t>
            </w:r>
            <w:proofErr w:type="spell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 для развития голоса. Развивать у детей эмоциональную отзывчивость на песни военных лет. Закрепление выразительного исполнения песен.</w:t>
            </w:r>
          </w:p>
        </w:tc>
        <w:tc>
          <w:tcPr>
            <w:tcW w:w="2393" w:type="dxa"/>
          </w:tcPr>
          <w:p w:rsidR="004B07EB" w:rsidRPr="00AF4FE5" w:rsidRDefault="004B07EB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</w:tr>
      <w:tr w:rsidR="004B07EB" w:rsidTr="00915AD2">
        <w:tc>
          <w:tcPr>
            <w:tcW w:w="959" w:type="dxa"/>
          </w:tcPr>
          <w:p w:rsidR="004B07EB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2835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Разучивание «Моя Россия»</w:t>
            </w:r>
            <w:r w:rsidR="00C434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Разбор песни.</w:t>
            </w:r>
          </w:p>
        </w:tc>
        <w:tc>
          <w:tcPr>
            <w:tcW w:w="2393" w:type="dxa"/>
          </w:tcPr>
          <w:p w:rsidR="004B07EB" w:rsidRPr="00AF4FE5" w:rsidRDefault="004B07EB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</w:tr>
      <w:tr w:rsidR="004B07EB" w:rsidTr="00915AD2">
        <w:tc>
          <w:tcPr>
            <w:tcW w:w="959" w:type="dxa"/>
          </w:tcPr>
          <w:p w:rsidR="004B07EB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2835" w:type="dxa"/>
          </w:tcPr>
          <w:p w:rsidR="004B07EB" w:rsidRPr="00AF4FE5" w:rsidRDefault="007A3844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Мероприятие «Раз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крещенский вечерок»</w:t>
            </w:r>
            <w:r w:rsidR="00C434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:rsidR="004B07EB" w:rsidRPr="00AF4FE5" w:rsidRDefault="007A3844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Исполнение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руссих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народных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песен, хороводы, обычаи праздника.</w:t>
            </w:r>
          </w:p>
        </w:tc>
        <w:tc>
          <w:tcPr>
            <w:tcW w:w="2393" w:type="dxa"/>
          </w:tcPr>
          <w:p w:rsidR="004B07EB" w:rsidRPr="00AF4FE5" w:rsidRDefault="007A3844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18.01.15</w:t>
            </w:r>
          </w:p>
        </w:tc>
      </w:tr>
      <w:tr w:rsidR="004B07EB" w:rsidTr="00915AD2">
        <w:tc>
          <w:tcPr>
            <w:tcW w:w="959" w:type="dxa"/>
          </w:tcPr>
          <w:p w:rsidR="004B07EB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29.</w:t>
            </w:r>
          </w:p>
        </w:tc>
        <w:tc>
          <w:tcPr>
            <w:tcW w:w="2835" w:type="dxa"/>
          </w:tcPr>
          <w:p w:rsidR="004B07EB" w:rsidRPr="00AF4FE5" w:rsidRDefault="00C43487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Поготовка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 Дню Защитника Отечества.</w:t>
            </w:r>
          </w:p>
        </w:tc>
        <w:tc>
          <w:tcPr>
            <w:tcW w:w="3384" w:type="dxa"/>
          </w:tcPr>
          <w:p w:rsidR="004B07EB" w:rsidRPr="00AF4FE5" w:rsidRDefault="00C43487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Подбор репертуара.</w:t>
            </w:r>
          </w:p>
        </w:tc>
        <w:tc>
          <w:tcPr>
            <w:tcW w:w="2393" w:type="dxa"/>
          </w:tcPr>
          <w:p w:rsidR="004B07EB" w:rsidRPr="00AF4FE5" w:rsidRDefault="00C43487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</w:tr>
      <w:tr w:rsidR="004B07EB" w:rsidTr="00915AD2">
        <w:tc>
          <w:tcPr>
            <w:tcW w:w="959" w:type="dxa"/>
          </w:tcPr>
          <w:p w:rsidR="004B07EB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2835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Разучивание новой песни «Ой, блины, вы </w:t>
            </w:r>
            <w:proofErr w:type="spell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блиночки</w:t>
            </w:r>
            <w:proofErr w:type="spell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 мои</w:t>
            </w:r>
            <w:proofErr w:type="gram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»(</w:t>
            </w:r>
            <w:proofErr w:type="gram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РНП), «Не спешите уйти, ветераны войны»</w:t>
            </w:r>
            <w:r w:rsidR="00C43487">
              <w:rPr>
                <w:rFonts w:ascii="Times New Roman" w:hAnsi="Times New Roman" w:cs="Times New Roman"/>
                <w:sz w:val="24"/>
                <w:szCs w:val="24"/>
              </w:rPr>
              <w:t xml:space="preserve"> (хоровая работа»</w:t>
            </w:r>
          </w:p>
        </w:tc>
        <w:tc>
          <w:tcPr>
            <w:tcW w:w="3384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Познакомить с песнями и их содержанием. Учить петь естественным голосом без напряжения, сл</w:t>
            </w:r>
            <w:r w:rsidR="00C43487">
              <w:rPr>
                <w:rFonts w:ascii="Times New Roman" w:hAnsi="Times New Roman" w:cs="Times New Roman"/>
                <w:sz w:val="24"/>
                <w:szCs w:val="24"/>
              </w:rPr>
              <w:t xml:space="preserve">едить за произношением в словах, работа над </w:t>
            </w:r>
            <w:proofErr w:type="spellStart"/>
            <w:r w:rsidR="00C43487">
              <w:rPr>
                <w:rFonts w:ascii="Times New Roman" w:hAnsi="Times New Roman" w:cs="Times New Roman"/>
                <w:sz w:val="24"/>
                <w:szCs w:val="24"/>
              </w:rPr>
              <w:t>двухголосием</w:t>
            </w:r>
            <w:proofErr w:type="spellEnd"/>
            <w:r w:rsidR="00C434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:rsidR="004B07EB" w:rsidRPr="00AF4FE5" w:rsidRDefault="004B07EB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</w:tr>
      <w:tr w:rsidR="004B07EB" w:rsidTr="00915AD2">
        <w:tc>
          <w:tcPr>
            <w:tcW w:w="959" w:type="dxa"/>
          </w:tcPr>
          <w:p w:rsidR="004B07EB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2835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Разучивание упражнения «Бай, </w:t>
            </w:r>
            <w:proofErr w:type="spell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качи</w:t>
            </w:r>
            <w:proofErr w:type="spell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качи</w:t>
            </w:r>
            <w:proofErr w:type="spell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3384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Закреплять у детей умение петь напевно. Добиваться чистого интонирования, четкого, ясного произношения.</w:t>
            </w:r>
          </w:p>
        </w:tc>
        <w:tc>
          <w:tcPr>
            <w:tcW w:w="2393" w:type="dxa"/>
          </w:tcPr>
          <w:p w:rsidR="004B07EB" w:rsidRPr="00AF4FE5" w:rsidRDefault="004B07EB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</w:tr>
      <w:tr w:rsidR="004B07EB" w:rsidTr="00915AD2">
        <w:tc>
          <w:tcPr>
            <w:tcW w:w="959" w:type="dxa"/>
          </w:tcPr>
          <w:p w:rsidR="004B07EB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2835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Подготовка к празднику «День защитников Отечества»</w:t>
            </w:r>
          </w:p>
        </w:tc>
        <w:tc>
          <w:tcPr>
            <w:tcW w:w="3384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Выразительное исполнение песен, исполнение сольных песен.</w:t>
            </w:r>
          </w:p>
        </w:tc>
        <w:tc>
          <w:tcPr>
            <w:tcW w:w="2393" w:type="dxa"/>
          </w:tcPr>
          <w:p w:rsidR="004B07EB" w:rsidRPr="00AF4FE5" w:rsidRDefault="004B07EB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</w:tr>
      <w:tr w:rsidR="004B07EB" w:rsidTr="00915AD2">
        <w:tc>
          <w:tcPr>
            <w:tcW w:w="959" w:type="dxa"/>
          </w:tcPr>
          <w:p w:rsidR="004B07EB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2835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Разучивание песен «Защитники Отечества», «Прадедушка», «Фронтовые письма».</w:t>
            </w:r>
          </w:p>
        </w:tc>
        <w:tc>
          <w:tcPr>
            <w:tcW w:w="3384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Закреплять у детей умение петь выразительно, легким звуком. Учить брать дыхание между музыкальными фразами. Четко произносить слова.</w:t>
            </w:r>
          </w:p>
        </w:tc>
        <w:tc>
          <w:tcPr>
            <w:tcW w:w="2393" w:type="dxa"/>
          </w:tcPr>
          <w:p w:rsidR="004B07EB" w:rsidRPr="00AF4FE5" w:rsidRDefault="004B07EB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</w:tr>
      <w:tr w:rsidR="004B07EB" w:rsidTr="00915AD2">
        <w:tc>
          <w:tcPr>
            <w:tcW w:w="959" w:type="dxa"/>
          </w:tcPr>
          <w:p w:rsidR="004B07EB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2835" w:type="dxa"/>
          </w:tcPr>
          <w:p w:rsidR="004B07EB" w:rsidRPr="00AF4FE5" w:rsidRDefault="00C43487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Районный конкурс патриотической песни «Воспетая славой Россия моя»</w:t>
            </w:r>
          </w:p>
        </w:tc>
        <w:tc>
          <w:tcPr>
            <w:tcW w:w="3384" w:type="dxa"/>
          </w:tcPr>
          <w:p w:rsidR="004B07EB" w:rsidRPr="00AF4FE5" w:rsidRDefault="00C43487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песни «Не спешите уйти ветераны войны» 9сводный хор»</w:t>
            </w:r>
          </w:p>
        </w:tc>
        <w:tc>
          <w:tcPr>
            <w:tcW w:w="2393" w:type="dxa"/>
          </w:tcPr>
          <w:p w:rsidR="004B07EB" w:rsidRPr="00AF4FE5" w:rsidRDefault="00C43487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17.02.15</w:t>
            </w:r>
          </w:p>
        </w:tc>
      </w:tr>
      <w:tr w:rsidR="004B07EB" w:rsidTr="00915AD2">
        <w:tc>
          <w:tcPr>
            <w:tcW w:w="959" w:type="dxa"/>
          </w:tcPr>
          <w:p w:rsidR="004B07EB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2835" w:type="dxa"/>
          </w:tcPr>
          <w:p w:rsidR="00C43487" w:rsidRDefault="00C43487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Концерт ко Дню Защитника Отечества </w:t>
            </w:r>
          </w:p>
          <w:p w:rsidR="004B07EB" w:rsidRPr="00AF4FE5" w:rsidRDefault="00C43487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школьный и сельский)</w:t>
            </w:r>
          </w:p>
        </w:tc>
        <w:tc>
          <w:tcPr>
            <w:tcW w:w="3384" w:type="dxa"/>
          </w:tcPr>
          <w:p w:rsidR="004B07EB" w:rsidRPr="00AF4FE5" w:rsidRDefault="00C43487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Выступление с лучшими номерами.</w:t>
            </w:r>
          </w:p>
        </w:tc>
        <w:tc>
          <w:tcPr>
            <w:tcW w:w="2393" w:type="dxa"/>
          </w:tcPr>
          <w:p w:rsidR="004B07EB" w:rsidRPr="00AF4FE5" w:rsidRDefault="00C43487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22.02.15, 23.02.15</w:t>
            </w:r>
          </w:p>
        </w:tc>
      </w:tr>
      <w:tr w:rsidR="004B07EB" w:rsidTr="00915AD2">
        <w:tc>
          <w:tcPr>
            <w:tcW w:w="959" w:type="dxa"/>
          </w:tcPr>
          <w:p w:rsidR="004B07EB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2835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Разучивание новых </w:t>
            </w:r>
            <w:proofErr w:type="spell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попевок</w:t>
            </w:r>
            <w:proofErr w:type="spell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C43487">
              <w:rPr>
                <w:rFonts w:ascii="Times New Roman" w:hAnsi="Times New Roman" w:cs="Times New Roman"/>
                <w:sz w:val="24"/>
                <w:szCs w:val="24"/>
              </w:rPr>
              <w:t>Солнышко-ведрышко»</w:t>
            </w: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3487">
              <w:rPr>
                <w:rFonts w:ascii="Times New Roman" w:hAnsi="Times New Roman" w:cs="Times New Roman"/>
                <w:sz w:val="24"/>
                <w:szCs w:val="24"/>
              </w:rPr>
              <w:t xml:space="preserve"> Разучивание песен о маме.</w:t>
            </w:r>
          </w:p>
        </w:tc>
        <w:tc>
          <w:tcPr>
            <w:tcW w:w="3384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Закреплять у детей умение петь естественным голосом, добиваться легкого подвижного звучания, расширять диапазон детского голоса.</w:t>
            </w:r>
          </w:p>
        </w:tc>
        <w:tc>
          <w:tcPr>
            <w:tcW w:w="2393" w:type="dxa"/>
          </w:tcPr>
          <w:p w:rsidR="004B07EB" w:rsidRPr="00AF4FE5" w:rsidRDefault="00AF4F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</w:tr>
      <w:tr w:rsidR="004B07EB" w:rsidTr="00915AD2">
        <w:tc>
          <w:tcPr>
            <w:tcW w:w="959" w:type="dxa"/>
          </w:tcPr>
          <w:p w:rsidR="004B07EB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2835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Разучивани</w:t>
            </w:r>
            <w:r w:rsidR="00C43487">
              <w:rPr>
                <w:rFonts w:ascii="Times New Roman" w:hAnsi="Times New Roman" w:cs="Times New Roman"/>
                <w:sz w:val="24"/>
                <w:szCs w:val="24"/>
              </w:rPr>
              <w:t xml:space="preserve">е новой песни «Песенка о капитане» муз. </w:t>
            </w:r>
            <w:proofErr w:type="spellStart"/>
            <w:r w:rsidR="00C43487">
              <w:rPr>
                <w:rFonts w:ascii="Times New Roman" w:hAnsi="Times New Roman" w:cs="Times New Roman"/>
                <w:sz w:val="24"/>
                <w:szCs w:val="24"/>
              </w:rPr>
              <w:t>И.Дунаевского</w:t>
            </w:r>
            <w:proofErr w:type="spell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Разбор мелодии новой песни, хлопками отметить сильные доли, простучать ритмический рисунок, показать рукой движение мелодии. </w:t>
            </w:r>
          </w:p>
        </w:tc>
        <w:tc>
          <w:tcPr>
            <w:tcW w:w="2393" w:type="dxa"/>
          </w:tcPr>
          <w:p w:rsidR="004B07EB" w:rsidRPr="00AF4FE5" w:rsidRDefault="00AF4F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</w:tr>
      <w:tr w:rsidR="004B07EB" w:rsidTr="00915AD2">
        <w:tc>
          <w:tcPr>
            <w:tcW w:w="959" w:type="dxa"/>
          </w:tcPr>
          <w:p w:rsidR="004B07EB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2835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Творческие импровизации танцевальной песни.</w:t>
            </w:r>
          </w:p>
        </w:tc>
        <w:tc>
          <w:tcPr>
            <w:tcW w:w="3384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Рассказать детям о жанровой основе каждой песни (танец, марш), побуждать детей нах</w:t>
            </w:r>
            <w:r w:rsidR="00C43487">
              <w:rPr>
                <w:rFonts w:ascii="Times New Roman" w:hAnsi="Times New Roman" w:cs="Times New Roman"/>
                <w:sz w:val="24"/>
                <w:szCs w:val="24"/>
              </w:rPr>
              <w:t>одить интонации для исполняемых  песен</w:t>
            </w: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:rsidR="004B07EB" w:rsidRPr="00AF4FE5" w:rsidRDefault="00AF4F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</w:tr>
      <w:tr w:rsidR="004B07EB" w:rsidTr="00915AD2">
        <w:tc>
          <w:tcPr>
            <w:tcW w:w="959" w:type="dxa"/>
          </w:tcPr>
          <w:p w:rsidR="004B07EB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2835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Разучивание новой песни «</w:t>
            </w:r>
            <w:r w:rsidR="00AF4FE5"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 Весенняя песня</w:t>
            </w: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AF4FE5"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 (И.С. Бах)</w:t>
            </w:r>
          </w:p>
        </w:tc>
        <w:tc>
          <w:tcPr>
            <w:tcW w:w="3384" w:type="dxa"/>
          </w:tcPr>
          <w:p w:rsidR="004B07EB" w:rsidRPr="00AF4FE5" w:rsidRDefault="004B07EB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Знакомство с содержанием песни. Работа над выразительным исполнением.</w:t>
            </w:r>
          </w:p>
        </w:tc>
        <w:tc>
          <w:tcPr>
            <w:tcW w:w="2393" w:type="dxa"/>
          </w:tcPr>
          <w:p w:rsidR="004B07EB" w:rsidRPr="00AF4FE5" w:rsidRDefault="00AF4F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</w:tr>
      <w:tr w:rsidR="004B07EB" w:rsidTr="00915AD2">
        <w:tc>
          <w:tcPr>
            <w:tcW w:w="959" w:type="dxa"/>
          </w:tcPr>
          <w:p w:rsidR="004B07EB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2835" w:type="dxa"/>
          </w:tcPr>
          <w:p w:rsidR="004B07EB" w:rsidRPr="00AF4FE5" w:rsidRDefault="00C43487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Концерт к 8 Марта «Ваш праздник сердечной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улыбкой увенчан»</w:t>
            </w:r>
          </w:p>
        </w:tc>
        <w:tc>
          <w:tcPr>
            <w:tcW w:w="3384" w:type="dxa"/>
          </w:tcPr>
          <w:p w:rsidR="004B07EB" w:rsidRPr="00AF4FE5" w:rsidRDefault="00C43487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Исполнение песен о маме, проведение концерта.</w:t>
            </w:r>
          </w:p>
        </w:tc>
        <w:tc>
          <w:tcPr>
            <w:tcW w:w="2393" w:type="dxa"/>
          </w:tcPr>
          <w:p w:rsidR="004B07EB" w:rsidRPr="00AF4FE5" w:rsidRDefault="00C43487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06.03.15</w:t>
            </w:r>
          </w:p>
        </w:tc>
      </w:tr>
      <w:tr w:rsidR="004B07EB" w:rsidTr="00915AD2">
        <w:tc>
          <w:tcPr>
            <w:tcW w:w="959" w:type="dxa"/>
          </w:tcPr>
          <w:p w:rsidR="004B07EB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41.</w:t>
            </w:r>
          </w:p>
        </w:tc>
        <w:tc>
          <w:tcPr>
            <w:tcW w:w="2835" w:type="dxa"/>
          </w:tcPr>
          <w:p w:rsidR="004B07EB" w:rsidRPr="00AF4FE5" w:rsidRDefault="00C43487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Сельский концерт «И это всё о ней»</w:t>
            </w:r>
          </w:p>
        </w:tc>
        <w:tc>
          <w:tcPr>
            <w:tcW w:w="3384" w:type="dxa"/>
          </w:tcPr>
          <w:p w:rsidR="004B07EB" w:rsidRPr="00AF4FE5" w:rsidRDefault="00C43487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лучших песен о маме.</w:t>
            </w:r>
          </w:p>
        </w:tc>
        <w:tc>
          <w:tcPr>
            <w:tcW w:w="2393" w:type="dxa"/>
          </w:tcPr>
          <w:p w:rsidR="004B07EB" w:rsidRPr="00AF4FE5" w:rsidRDefault="00C43487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08.03.15</w:t>
            </w:r>
          </w:p>
        </w:tc>
      </w:tr>
      <w:tr w:rsidR="00AF4FE5" w:rsidTr="00915AD2">
        <w:tc>
          <w:tcPr>
            <w:tcW w:w="959" w:type="dxa"/>
          </w:tcPr>
          <w:p w:rsidR="00AF4FE5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2835" w:type="dxa"/>
          </w:tcPr>
          <w:p w:rsidR="00AF4FE5" w:rsidRPr="00AF4FE5" w:rsidRDefault="00AF4FE5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Творческие импровизации.</w:t>
            </w:r>
          </w:p>
        </w:tc>
        <w:tc>
          <w:tcPr>
            <w:tcW w:w="3384" w:type="dxa"/>
          </w:tcPr>
          <w:p w:rsidR="00AF4FE5" w:rsidRPr="00AF4FE5" w:rsidRDefault="00AF4FE5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Побуждать детей импровизировать песни-вальсы. Закреплять умение хлопками повторять ритмический рисунок песни. Упражнять в чистом интонировании.</w:t>
            </w:r>
          </w:p>
        </w:tc>
        <w:tc>
          <w:tcPr>
            <w:tcW w:w="2393" w:type="dxa"/>
          </w:tcPr>
          <w:p w:rsidR="00AF4FE5" w:rsidRPr="00AF4FE5" w:rsidRDefault="00AF4F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</w:tr>
      <w:tr w:rsidR="00AF4FE5" w:rsidTr="00915AD2">
        <w:tc>
          <w:tcPr>
            <w:tcW w:w="959" w:type="dxa"/>
          </w:tcPr>
          <w:p w:rsidR="00AF4FE5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2835" w:type="dxa"/>
          </w:tcPr>
          <w:p w:rsidR="00AF4FE5" w:rsidRPr="00AF4FE5" w:rsidRDefault="00AF4FE5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Закрепление упражнений для развития слуха и голоса.</w:t>
            </w:r>
          </w:p>
        </w:tc>
        <w:tc>
          <w:tcPr>
            <w:tcW w:w="3384" w:type="dxa"/>
          </w:tcPr>
          <w:p w:rsidR="00AF4FE5" w:rsidRPr="00AF4FE5" w:rsidRDefault="00AF4FE5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Знакомство с композитором и содержанием песни.</w:t>
            </w:r>
          </w:p>
        </w:tc>
        <w:tc>
          <w:tcPr>
            <w:tcW w:w="2393" w:type="dxa"/>
          </w:tcPr>
          <w:p w:rsidR="00AF4FE5" w:rsidRPr="00AF4FE5" w:rsidRDefault="00AF4F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</w:tr>
      <w:tr w:rsidR="00AF4FE5" w:rsidTr="00915AD2">
        <w:tc>
          <w:tcPr>
            <w:tcW w:w="959" w:type="dxa"/>
          </w:tcPr>
          <w:p w:rsidR="00AF4FE5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2835" w:type="dxa"/>
          </w:tcPr>
          <w:p w:rsidR="00AF4FE5" w:rsidRPr="00AF4FE5" w:rsidRDefault="00AF4FE5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Разбор новой песни «Мой дедушка» </w:t>
            </w:r>
          </w:p>
          <w:p w:rsidR="00AF4FE5" w:rsidRPr="00AF4FE5" w:rsidRDefault="00AF4FE5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В. Витлина.</w:t>
            </w:r>
          </w:p>
        </w:tc>
        <w:tc>
          <w:tcPr>
            <w:tcW w:w="3384" w:type="dxa"/>
          </w:tcPr>
          <w:p w:rsidR="00AF4FE5" w:rsidRPr="00AF4FE5" w:rsidRDefault="00AF4FE5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Продолжать закреплять выразительное исполнение песен. Работать над дикцией и чистотой интонации.</w:t>
            </w:r>
          </w:p>
        </w:tc>
        <w:tc>
          <w:tcPr>
            <w:tcW w:w="2393" w:type="dxa"/>
          </w:tcPr>
          <w:p w:rsidR="00AF4FE5" w:rsidRPr="00AF4FE5" w:rsidRDefault="00AF4F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</w:tr>
      <w:tr w:rsidR="00AF4FE5" w:rsidTr="00915AD2">
        <w:tc>
          <w:tcPr>
            <w:tcW w:w="959" w:type="dxa"/>
          </w:tcPr>
          <w:p w:rsidR="00AF4FE5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2835" w:type="dxa"/>
          </w:tcPr>
          <w:p w:rsidR="00AF4FE5" w:rsidRPr="00AF4FE5" w:rsidRDefault="00AF4FE5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Закрепление выученных песен.</w:t>
            </w:r>
          </w:p>
        </w:tc>
        <w:tc>
          <w:tcPr>
            <w:tcW w:w="3384" w:type="dxa"/>
          </w:tcPr>
          <w:p w:rsidR="00AF4FE5" w:rsidRPr="00AF4FE5" w:rsidRDefault="00C43487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над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двухголосием</w:t>
            </w:r>
            <w:proofErr w:type="spellEnd"/>
            <w:r w:rsidR="00AF4FE5" w:rsidRPr="00AF4FE5">
              <w:rPr>
                <w:rFonts w:ascii="Times New Roman" w:hAnsi="Times New Roman" w:cs="Times New Roman"/>
                <w:sz w:val="24"/>
                <w:szCs w:val="24"/>
              </w:rPr>
              <w:t>, с подголосками на примере народной песни.</w:t>
            </w:r>
          </w:p>
        </w:tc>
        <w:tc>
          <w:tcPr>
            <w:tcW w:w="2393" w:type="dxa"/>
          </w:tcPr>
          <w:p w:rsidR="00AF4FE5" w:rsidRPr="00AF4FE5" w:rsidRDefault="00AF4F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</w:tr>
      <w:tr w:rsidR="00AF4FE5" w:rsidTr="00915AD2">
        <w:tc>
          <w:tcPr>
            <w:tcW w:w="959" w:type="dxa"/>
          </w:tcPr>
          <w:p w:rsidR="00AF4FE5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</w:t>
            </w:r>
          </w:p>
        </w:tc>
        <w:tc>
          <w:tcPr>
            <w:tcW w:w="2835" w:type="dxa"/>
          </w:tcPr>
          <w:p w:rsidR="00AF4FE5" w:rsidRPr="00AF4FE5" w:rsidRDefault="00C43487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к кон</w:t>
            </w:r>
            <w:r w:rsidR="00AB77F3">
              <w:rPr>
                <w:rFonts w:ascii="Times New Roman" w:hAnsi="Times New Roman" w:cs="Times New Roman"/>
                <w:sz w:val="24"/>
                <w:szCs w:val="24"/>
              </w:rPr>
              <w:t>церту  9 мая</w:t>
            </w:r>
          </w:p>
        </w:tc>
        <w:tc>
          <w:tcPr>
            <w:tcW w:w="3384" w:type="dxa"/>
          </w:tcPr>
          <w:p w:rsidR="00AF4FE5" w:rsidRPr="00AF4FE5" w:rsidRDefault="00AB77F3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Разбор новых песен о Великой Отечественной войне.</w:t>
            </w:r>
          </w:p>
        </w:tc>
        <w:tc>
          <w:tcPr>
            <w:tcW w:w="2393" w:type="dxa"/>
          </w:tcPr>
          <w:p w:rsidR="00AF4FE5" w:rsidRPr="00AF4FE5" w:rsidRDefault="00AB77F3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</w:tr>
      <w:tr w:rsidR="00AF4FE5" w:rsidTr="00915AD2">
        <w:tc>
          <w:tcPr>
            <w:tcW w:w="959" w:type="dxa"/>
          </w:tcPr>
          <w:p w:rsidR="00AF4FE5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</w:tc>
        <w:tc>
          <w:tcPr>
            <w:tcW w:w="2835" w:type="dxa"/>
          </w:tcPr>
          <w:p w:rsidR="00AF4FE5" w:rsidRPr="00AF4FE5" w:rsidRDefault="00AB77F3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Выступление на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школьном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«День смеха»</w:t>
            </w:r>
          </w:p>
        </w:tc>
        <w:tc>
          <w:tcPr>
            <w:tcW w:w="3384" w:type="dxa"/>
          </w:tcPr>
          <w:p w:rsidR="00AF4FE5" w:rsidRPr="00AF4FE5" w:rsidRDefault="00AB77F3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песен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Капитошка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», «Разукрасим всю планету», «Песенка о капитане»</w:t>
            </w:r>
          </w:p>
        </w:tc>
        <w:tc>
          <w:tcPr>
            <w:tcW w:w="2393" w:type="dxa"/>
          </w:tcPr>
          <w:p w:rsidR="00AF4FE5" w:rsidRPr="00AF4FE5" w:rsidRDefault="00AB77F3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01.04.15</w:t>
            </w:r>
          </w:p>
        </w:tc>
      </w:tr>
      <w:tr w:rsidR="00AB77F3" w:rsidTr="00915AD2">
        <w:tc>
          <w:tcPr>
            <w:tcW w:w="959" w:type="dxa"/>
          </w:tcPr>
          <w:p w:rsidR="00AB77F3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</w:p>
        </w:tc>
        <w:tc>
          <w:tcPr>
            <w:tcW w:w="2835" w:type="dxa"/>
          </w:tcPr>
          <w:p w:rsidR="00AB77F3" w:rsidRDefault="00AB77F3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Вечер для старшеклассников «Песни Великого подвига»</w:t>
            </w:r>
          </w:p>
        </w:tc>
        <w:tc>
          <w:tcPr>
            <w:tcW w:w="3384" w:type="dxa"/>
          </w:tcPr>
          <w:p w:rsidR="00AB77F3" w:rsidRDefault="00AB77F3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Выступление старших классов с инсценированной песни военных лет.</w:t>
            </w:r>
          </w:p>
        </w:tc>
        <w:tc>
          <w:tcPr>
            <w:tcW w:w="2393" w:type="dxa"/>
          </w:tcPr>
          <w:p w:rsidR="00AB77F3" w:rsidRDefault="00AB77F3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27.04.15</w:t>
            </w:r>
          </w:p>
        </w:tc>
      </w:tr>
      <w:tr w:rsidR="00AB77F3" w:rsidTr="00915AD2">
        <w:tc>
          <w:tcPr>
            <w:tcW w:w="959" w:type="dxa"/>
          </w:tcPr>
          <w:p w:rsidR="00AB77F3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</w:t>
            </w:r>
          </w:p>
        </w:tc>
        <w:tc>
          <w:tcPr>
            <w:tcW w:w="2835" w:type="dxa"/>
          </w:tcPr>
          <w:p w:rsidR="00AB77F3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Сельский к</w:t>
            </w:r>
            <w:r w:rsidR="00AB77F3">
              <w:rPr>
                <w:rFonts w:ascii="Times New Roman" w:hAnsi="Times New Roman" w:cs="Times New Roman"/>
                <w:sz w:val="24"/>
                <w:szCs w:val="24"/>
              </w:rPr>
              <w:t>онцерт к 9 мая «Это праздник со слезами на глазах»</w:t>
            </w:r>
          </w:p>
        </w:tc>
        <w:tc>
          <w:tcPr>
            <w:tcW w:w="3384" w:type="dxa"/>
          </w:tcPr>
          <w:p w:rsidR="00AB77F3" w:rsidRDefault="00AB77F3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песен «Прадедушка», «Прости меня, дедушка», «</w:t>
            </w:r>
            <w:r w:rsidR="003C5A98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спешите</w:t>
            </w:r>
            <w:r w:rsidR="003C5A98">
              <w:rPr>
                <w:rFonts w:ascii="Times New Roman" w:hAnsi="Times New Roman" w:cs="Times New Roman"/>
                <w:sz w:val="24"/>
                <w:szCs w:val="24"/>
              </w:rPr>
              <w:t xml:space="preserve"> уйти ветераны войны»</w:t>
            </w:r>
          </w:p>
        </w:tc>
        <w:tc>
          <w:tcPr>
            <w:tcW w:w="2393" w:type="dxa"/>
          </w:tcPr>
          <w:p w:rsidR="00AB77F3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09.05.15</w:t>
            </w:r>
          </w:p>
        </w:tc>
      </w:tr>
      <w:tr w:rsidR="00AF4FE5" w:rsidTr="00915AD2">
        <w:tc>
          <w:tcPr>
            <w:tcW w:w="959" w:type="dxa"/>
          </w:tcPr>
          <w:p w:rsidR="00AF4FE5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</w:t>
            </w:r>
          </w:p>
        </w:tc>
        <w:tc>
          <w:tcPr>
            <w:tcW w:w="2835" w:type="dxa"/>
          </w:tcPr>
          <w:p w:rsidR="00AF4FE5" w:rsidRPr="00AF4FE5" w:rsidRDefault="00AF4FE5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Разбор новой песни «Детство».</w:t>
            </w:r>
          </w:p>
        </w:tc>
        <w:tc>
          <w:tcPr>
            <w:tcW w:w="3384" w:type="dxa"/>
          </w:tcPr>
          <w:p w:rsidR="00AF4FE5" w:rsidRPr="00AF4FE5" w:rsidRDefault="00AF4FE5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Знакомство с песней. Работа над дикцией.</w:t>
            </w:r>
          </w:p>
        </w:tc>
        <w:tc>
          <w:tcPr>
            <w:tcW w:w="2393" w:type="dxa"/>
          </w:tcPr>
          <w:p w:rsidR="00AF4FE5" w:rsidRPr="00AF4FE5" w:rsidRDefault="00AF4F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</w:tr>
      <w:tr w:rsidR="00AF4FE5" w:rsidTr="00915AD2">
        <w:tc>
          <w:tcPr>
            <w:tcW w:w="959" w:type="dxa"/>
          </w:tcPr>
          <w:p w:rsidR="00AF4FE5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</w:t>
            </w:r>
          </w:p>
        </w:tc>
        <w:tc>
          <w:tcPr>
            <w:tcW w:w="2835" w:type="dxa"/>
          </w:tcPr>
          <w:p w:rsidR="00AF4FE5" w:rsidRPr="00AF4FE5" w:rsidRDefault="00AF4FE5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Закрепление певческих навыков.</w:t>
            </w:r>
          </w:p>
        </w:tc>
        <w:tc>
          <w:tcPr>
            <w:tcW w:w="3384" w:type="dxa"/>
          </w:tcPr>
          <w:p w:rsidR="00AF4FE5" w:rsidRPr="00AF4FE5" w:rsidRDefault="00AF4FE5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Работа над </w:t>
            </w:r>
            <w:proofErr w:type="spell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звуковедением</w:t>
            </w:r>
            <w:proofErr w:type="spell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, дыханием, дикцией.</w:t>
            </w:r>
          </w:p>
        </w:tc>
        <w:tc>
          <w:tcPr>
            <w:tcW w:w="2393" w:type="dxa"/>
          </w:tcPr>
          <w:p w:rsidR="00AF4FE5" w:rsidRPr="00AF4FE5" w:rsidRDefault="00AF4F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</w:tr>
      <w:tr w:rsidR="00AF4FE5" w:rsidTr="00915AD2">
        <w:tc>
          <w:tcPr>
            <w:tcW w:w="959" w:type="dxa"/>
          </w:tcPr>
          <w:p w:rsidR="00AF4FE5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</w:t>
            </w:r>
          </w:p>
        </w:tc>
        <w:tc>
          <w:tcPr>
            <w:tcW w:w="2835" w:type="dxa"/>
          </w:tcPr>
          <w:p w:rsidR="00AF4FE5" w:rsidRPr="00AF4FE5" w:rsidRDefault="00AF4FE5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Разбор новой песни «</w:t>
            </w:r>
            <w:r w:rsidR="00AB77F3">
              <w:rPr>
                <w:rFonts w:ascii="Times New Roman" w:hAnsi="Times New Roman" w:cs="Times New Roman"/>
                <w:sz w:val="24"/>
                <w:szCs w:val="24"/>
              </w:rPr>
              <w:t>Это л</w:t>
            </w: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ето»</w:t>
            </w:r>
          </w:p>
        </w:tc>
        <w:tc>
          <w:tcPr>
            <w:tcW w:w="3384" w:type="dxa"/>
          </w:tcPr>
          <w:p w:rsidR="00AF4FE5" w:rsidRPr="00AF4FE5" w:rsidRDefault="00AF4FE5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Закрепление вокально-хоровых навыков. Выразительное исполнение выученных песен.</w:t>
            </w:r>
          </w:p>
        </w:tc>
        <w:tc>
          <w:tcPr>
            <w:tcW w:w="2393" w:type="dxa"/>
          </w:tcPr>
          <w:p w:rsidR="00AF4FE5" w:rsidRPr="00AF4FE5" w:rsidRDefault="00AF4F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</w:tr>
      <w:tr w:rsidR="00AF4FE5" w:rsidTr="00915AD2">
        <w:tc>
          <w:tcPr>
            <w:tcW w:w="959" w:type="dxa"/>
          </w:tcPr>
          <w:p w:rsidR="00AF4FE5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</w:t>
            </w:r>
          </w:p>
        </w:tc>
        <w:tc>
          <w:tcPr>
            <w:tcW w:w="2835" w:type="dxa"/>
          </w:tcPr>
          <w:p w:rsidR="00AF4FE5" w:rsidRPr="00AF4FE5" w:rsidRDefault="00AF4FE5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Отчётный концерт студии  для родителей, учащихся и учителей.</w:t>
            </w:r>
          </w:p>
        </w:tc>
        <w:tc>
          <w:tcPr>
            <w:tcW w:w="3384" w:type="dxa"/>
          </w:tcPr>
          <w:p w:rsidR="00AF4FE5" w:rsidRPr="00AF4FE5" w:rsidRDefault="00AF4FE5" w:rsidP="00233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Отчет о проделанной работе.</w:t>
            </w:r>
          </w:p>
        </w:tc>
        <w:tc>
          <w:tcPr>
            <w:tcW w:w="2393" w:type="dxa"/>
          </w:tcPr>
          <w:p w:rsidR="00AF4FE5" w:rsidRPr="00AF4FE5" w:rsidRDefault="00AF4F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</w:tr>
      <w:tr w:rsidR="00AF4FE5" w:rsidTr="00915AD2">
        <w:tc>
          <w:tcPr>
            <w:tcW w:w="959" w:type="dxa"/>
          </w:tcPr>
          <w:p w:rsidR="00AF4FE5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</w:t>
            </w:r>
          </w:p>
        </w:tc>
        <w:tc>
          <w:tcPr>
            <w:tcW w:w="2835" w:type="dxa"/>
          </w:tcPr>
          <w:p w:rsidR="00AF4FE5" w:rsidRPr="00AF4FE5" w:rsidRDefault="00AB77F3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Выступление на линейке «Последний звонок»</w:t>
            </w:r>
            <w:r w:rsidR="003C5A98">
              <w:rPr>
                <w:rFonts w:ascii="Times New Roman" w:hAnsi="Times New Roman" w:cs="Times New Roman"/>
                <w:sz w:val="24"/>
                <w:szCs w:val="24"/>
              </w:rPr>
              <w:t>, на сельском празднике «Паруса надежды»</w:t>
            </w:r>
          </w:p>
        </w:tc>
        <w:tc>
          <w:tcPr>
            <w:tcW w:w="3384" w:type="dxa"/>
          </w:tcPr>
          <w:p w:rsidR="00AF4FE5" w:rsidRPr="00AF4FE5" w:rsidRDefault="00AB77F3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песни «Последний звонок»</w:t>
            </w:r>
          </w:p>
        </w:tc>
        <w:tc>
          <w:tcPr>
            <w:tcW w:w="2393" w:type="dxa"/>
          </w:tcPr>
          <w:p w:rsidR="00AF4FE5" w:rsidRPr="00AF4FE5" w:rsidRDefault="00AB77F3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25.05.15</w:t>
            </w:r>
          </w:p>
        </w:tc>
      </w:tr>
      <w:tr w:rsidR="00AF4FE5" w:rsidTr="00915AD2">
        <w:tc>
          <w:tcPr>
            <w:tcW w:w="959" w:type="dxa"/>
          </w:tcPr>
          <w:p w:rsidR="00AF4FE5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</w:t>
            </w:r>
          </w:p>
        </w:tc>
        <w:tc>
          <w:tcPr>
            <w:tcW w:w="2835" w:type="dxa"/>
          </w:tcPr>
          <w:p w:rsidR="003C5A98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Выступление на выпускном вечере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gramEnd"/>
          </w:p>
          <w:p w:rsidR="00AF4FE5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4-х, 11-х классов</w:t>
            </w:r>
          </w:p>
        </w:tc>
        <w:tc>
          <w:tcPr>
            <w:tcW w:w="3384" w:type="dxa"/>
          </w:tcPr>
          <w:p w:rsidR="00AF4FE5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Песни соответствующей тематики.</w:t>
            </w:r>
          </w:p>
        </w:tc>
        <w:tc>
          <w:tcPr>
            <w:tcW w:w="2393" w:type="dxa"/>
          </w:tcPr>
          <w:p w:rsid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24.05.15,</w:t>
            </w:r>
          </w:p>
          <w:p w:rsidR="003C5A98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20.06.15</w:t>
            </w:r>
          </w:p>
        </w:tc>
      </w:tr>
      <w:tr w:rsidR="00AF4FE5" w:rsidTr="00915AD2">
        <w:tc>
          <w:tcPr>
            <w:tcW w:w="959" w:type="dxa"/>
          </w:tcPr>
          <w:p w:rsidR="00AF4FE5" w:rsidRPr="00AF4FE5" w:rsidRDefault="003C5A98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56.</w:t>
            </w:r>
          </w:p>
        </w:tc>
        <w:tc>
          <w:tcPr>
            <w:tcW w:w="2835" w:type="dxa"/>
          </w:tcPr>
          <w:p w:rsidR="00AF4FE5" w:rsidRPr="00AF4FE5" w:rsidRDefault="00AF4F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 xml:space="preserve">Выступление на летних каникулах в пришкольных лагерях, в оздоровительном лагере «Светлячок» пос. </w:t>
            </w:r>
            <w:proofErr w:type="spellStart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Новокумского</w:t>
            </w:r>
            <w:proofErr w:type="spellEnd"/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, на мероприятиях МКУК «СКО» и МКУ «Парк культуры и отдыха» с. Левокумского.</w:t>
            </w:r>
          </w:p>
        </w:tc>
        <w:tc>
          <w:tcPr>
            <w:tcW w:w="3384" w:type="dxa"/>
          </w:tcPr>
          <w:p w:rsidR="00AF4FE5" w:rsidRPr="00AF4FE5" w:rsidRDefault="00AF4F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Развитие артистических навыков.</w:t>
            </w:r>
          </w:p>
        </w:tc>
        <w:tc>
          <w:tcPr>
            <w:tcW w:w="2393" w:type="dxa"/>
          </w:tcPr>
          <w:p w:rsidR="00AF4FE5" w:rsidRPr="00AF4FE5" w:rsidRDefault="00AF4FE5" w:rsidP="00915AD2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FE5">
              <w:rPr>
                <w:rFonts w:ascii="Times New Roman" w:hAnsi="Times New Roman" w:cs="Times New Roman"/>
                <w:sz w:val="24"/>
                <w:szCs w:val="24"/>
              </w:rPr>
              <w:t>Июнь, июль, август</w:t>
            </w:r>
          </w:p>
        </w:tc>
      </w:tr>
    </w:tbl>
    <w:p w:rsidR="00915AD2" w:rsidRPr="00915AD2" w:rsidRDefault="00915AD2" w:rsidP="00915AD2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5AD2" w:rsidRPr="00847B70" w:rsidRDefault="00915AD2" w:rsidP="00847B7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FB711C" w:rsidRPr="00847B70" w:rsidRDefault="00FB711C" w:rsidP="00847B70">
      <w:pPr>
        <w:pStyle w:val="a5"/>
        <w:rPr>
          <w:rFonts w:ascii="Times New Roman" w:hAnsi="Times New Roman" w:cs="Times New Roman"/>
          <w:sz w:val="24"/>
          <w:szCs w:val="24"/>
        </w:rPr>
      </w:pPr>
    </w:p>
    <w:sectPr w:rsidR="00FB711C" w:rsidRPr="00847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B70"/>
    <w:rsid w:val="00004149"/>
    <w:rsid w:val="00004453"/>
    <w:rsid w:val="00006AEC"/>
    <w:rsid w:val="00007F30"/>
    <w:rsid w:val="000113DE"/>
    <w:rsid w:val="00011890"/>
    <w:rsid w:val="000160E2"/>
    <w:rsid w:val="00027ACC"/>
    <w:rsid w:val="00034B54"/>
    <w:rsid w:val="00043AC5"/>
    <w:rsid w:val="00043FE4"/>
    <w:rsid w:val="00051A24"/>
    <w:rsid w:val="000735D5"/>
    <w:rsid w:val="00087BB6"/>
    <w:rsid w:val="00092E8A"/>
    <w:rsid w:val="000B2D2F"/>
    <w:rsid w:val="000B39D0"/>
    <w:rsid w:val="000C62E1"/>
    <w:rsid w:val="000E0BA8"/>
    <w:rsid w:val="00107DFA"/>
    <w:rsid w:val="00110CCC"/>
    <w:rsid w:val="00114655"/>
    <w:rsid w:val="00136A4D"/>
    <w:rsid w:val="0014347D"/>
    <w:rsid w:val="00145701"/>
    <w:rsid w:val="00146D03"/>
    <w:rsid w:val="00154773"/>
    <w:rsid w:val="00191CDA"/>
    <w:rsid w:val="001B4C10"/>
    <w:rsid w:val="001B5266"/>
    <w:rsid w:val="001C2AED"/>
    <w:rsid w:val="001E3763"/>
    <w:rsid w:val="002739C7"/>
    <w:rsid w:val="00286969"/>
    <w:rsid w:val="00292BAC"/>
    <w:rsid w:val="002D04D8"/>
    <w:rsid w:val="002E56E5"/>
    <w:rsid w:val="0031669F"/>
    <w:rsid w:val="00330B5A"/>
    <w:rsid w:val="00330F35"/>
    <w:rsid w:val="00350281"/>
    <w:rsid w:val="00351022"/>
    <w:rsid w:val="00362DE9"/>
    <w:rsid w:val="00366B9A"/>
    <w:rsid w:val="00371432"/>
    <w:rsid w:val="00376D23"/>
    <w:rsid w:val="00384971"/>
    <w:rsid w:val="00390B6D"/>
    <w:rsid w:val="00395408"/>
    <w:rsid w:val="00395710"/>
    <w:rsid w:val="00396C2D"/>
    <w:rsid w:val="003A0EC4"/>
    <w:rsid w:val="003B2B61"/>
    <w:rsid w:val="003B2DCE"/>
    <w:rsid w:val="003B3612"/>
    <w:rsid w:val="003B59D6"/>
    <w:rsid w:val="003C5A98"/>
    <w:rsid w:val="003C67E5"/>
    <w:rsid w:val="003D707E"/>
    <w:rsid w:val="003E47FB"/>
    <w:rsid w:val="003F50AE"/>
    <w:rsid w:val="0040232C"/>
    <w:rsid w:val="0041509F"/>
    <w:rsid w:val="00422E38"/>
    <w:rsid w:val="0044106B"/>
    <w:rsid w:val="00442ECB"/>
    <w:rsid w:val="004660D7"/>
    <w:rsid w:val="00473C6A"/>
    <w:rsid w:val="00486219"/>
    <w:rsid w:val="0049452A"/>
    <w:rsid w:val="004A16AB"/>
    <w:rsid w:val="004A1F32"/>
    <w:rsid w:val="004B07EB"/>
    <w:rsid w:val="004B4FCB"/>
    <w:rsid w:val="004C6469"/>
    <w:rsid w:val="004E40AC"/>
    <w:rsid w:val="00554A56"/>
    <w:rsid w:val="0056398F"/>
    <w:rsid w:val="00574A2C"/>
    <w:rsid w:val="00581E5F"/>
    <w:rsid w:val="005A234B"/>
    <w:rsid w:val="005B2C62"/>
    <w:rsid w:val="005B4386"/>
    <w:rsid w:val="005C5B16"/>
    <w:rsid w:val="005C60D3"/>
    <w:rsid w:val="0063479C"/>
    <w:rsid w:val="00642EA8"/>
    <w:rsid w:val="006435C5"/>
    <w:rsid w:val="00651309"/>
    <w:rsid w:val="006553AE"/>
    <w:rsid w:val="00662259"/>
    <w:rsid w:val="0067182C"/>
    <w:rsid w:val="00693F12"/>
    <w:rsid w:val="006A03E0"/>
    <w:rsid w:val="006A0BF7"/>
    <w:rsid w:val="006A4CDD"/>
    <w:rsid w:val="006E18E7"/>
    <w:rsid w:val="006E7D88"/>
    <w:rsid w:val="006F5EB9"/>
    <w:rsid w:val="0070365C"/>
    <w:rsid w:val="00712275"/>
    <w:rsid w:val="007467D0"/>
    <w:rsid w:val="007870C6"/>
    <w:rsid w:val="007A3844"/>
    <w:rsid w:val="007A6A08"/>
    <w:rsid w:val="007A73AA"/>
    <w:rsid w:val="007C54B9"/>
    <w:rsid w:val="007F2E12"/>
    <w:rsid w:val="007F5643"/>
    <w:rsid w:val="007F6EFB"/>
    <w:rsid w:val="0081007F"/>
    <w:rsid w:val="00815317"/>
    <w:rsid w:val="00843D90"/>
    <w:rsid w:val="00846041"/>
    <w:rsid w:val="00846190"/>
    <w:rsid w:val="00847B70"/>
    <w:rsid w:val="008521AF"/>
    <w:rsid w:val="00866F07"/>
    <w:rsid w:val="00873FA8"/>
    <w:rsid w:val="00896167"/>
    <w:rsid w:val="008B2DFA"/>
    <w:rsid w:val="008B4079"/>
    <w:rsid w:val="008C0031"/>
    <w:rsid w:val="008E7C2C"/>
    <w:rsid w:val="008F616B"/>
    <w:rsid w:val="009101A7"/>
    <w:rsid w:val="00915AD2"/>
    <w:rsid w:val="00915FFF"/>
    <w:rsid w:val="00930C7E"/>
    <w:rsid w:val="0094572A"/>
    <w:rsid w:val="00957207"/>
    <w:rsid w:val="009621E0"/>
    <w:rsid w:val="009A09CD"/>
    <w:rsid w:val="009D24A7"/>
    <w:rsid w:val="009E38A1"/>
    <w:rsid w:val="009F2066"/>
    <w:rsid w:val="00A13F71"/>
    <w:rsid w:val="00A34DA1"/>
    <w:rsid w:val="00A46D28"/>
    <w:rsid w:val="00A65736"/>
    <w:rsid w:val="00A8307F"/>
    <w:rsid w:val="00AA1E39"/>
    <w:rsid w:val="00AB77F3"/>
    <w:rsid w:val="00AC44EE"/>
    <w:rsid w:val="00AE27B5"/>
    <w:rsid w:val="00AE294A"/>
    <w:rsid w:val="00AF3AC3"/>
    <w:rsid w:val="00AF4FE5"/>
    <w:rsid w:val="00AF5584"/>
    <w:rsid w:val="00B11E54"/>
    <w:rsid w:val="00B20241"/>
    <w:rsid w:val="00B27BDB"/>
    <w:rsid w:val="00B43968"/>
    <w:rsid w:val="00B64497"/>
    <w:rsid w:val="00B70454"/>
    <w:rsid w:val="00B90E43"/>
    <w:rsid w:val="00B966A2"/>
    <w:rsid w:val="00BA543C"/>
    <w:rsid w:val="00BB6F95"/>
    <w:rsid w:val="00BC27BC"/>
    <w:rsid w:val="00BE0D75"/>
    <w:rsid w:val="00BE7631"/>
    <w:rsid w:val="00BE7BBF"/>
    <w:rsid w:val="00C20BE2"/>
    <w:rsid w:val="00C41CC5"/>
    <w:rsid w:val="00C43487"/>
    <w:rsid w:val="00C51436"/>
    <w:rsid w:val="00C741D7"/>
    <w:rsid w:val="00C76FAF"/>
    <w:rsid w:val="00C926DF"/>
    <w:rsid w:val="00C96DD6"/>
    <w:rsid w:val="00CA3FE9"/>
    <w:rsid w:val="00CA7F29"/>
    <w:rsid w:val="00CE4B8F"/>
    <w:rsid w:val="00CF2B72"/>
    <w:rsid w:val="00D32014"/>
    <w:rsid w:val="00D452AD"/>
    <w:rsid w:val="00D475BC"/>
    <w:rsid w:val="00DA0031"/>
    <w:rsid w:val="00DB5717"/>
    <w:rsid w:val="00DC288D"/>
    <w:rsid w:val="00DD3624"/>
    <w:rsid w:val="00DD6751"/>
    <w:rsid w:val="00DE4251"/>
    <w:rsid w:val="00E06462"/>
    <w:rsid w:val="00E1298F"/>
    <w:rsid w:val="00E13143"/>
    <w:rsid w:val="00E26BF4"/>
    <w:rsid w:val="00E4021A"/>
    <w:rsid w:val="00E63546"/>
    <w:rsid w:val="00E71BC3"/>
    <w:rsid w:val="00E952A2"/>
    <w:rsid w:val="00EA3211"/>
    <w:rsid w:val="00ED0382"/>
    <w:rsid w:val="00ED71D0"/>
    <w:rsid w:val="00EF3CD8"/>
    <w:rsid w:val="00F3403C"/>
    <w:rsid w:val="00F35441"/>
    <w:rsid w:val="00F46599"/>
    <w:rsid w:val="00F63FF7"/>
    <w:rsid w:val="00F822AF"/>
    <w:rsid w:val="00F93AD8"/>
    <w:rsid w:val="00F93F1D"/>
    <w:rsid w:val="00FA328F"/>
    <w:rsid w:val="00FB0A56"/>
    <w:rsid w:val="00FB711C"/>
    <w:rsid w:val="00FE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7B70"/>
  </w:style>
  <w:style w:type="character" w:styleId="a4">
    <w:name w:val="Hyperlink"/>
    <w:basedOn w:val="a0"/>
    <w:uiPriority w:val="99"/>
    <w:unhideWhenUsed/>
    <w:rsid w:val="00847B70"/>
    <w:rPr>
      <w:color w:val="0000FF"/>
      <w:u w:val="single"/>
    </w:rPr>
  </w:style>
  <w:style w:type="paragraph" w:styleId="a5">
    <w:name w:val="No Spacing"/>
    <w:uiPriority w:val="1"/>
    <w:qFormat/>
    <w:rsid w:val="00847B70"/>
    <w:pPr>
      <w:spacing w:after="0" w:line="240" w:lineRule="auto"/>
    </w:pPr>
  </w:style>
  <w:style w:type="table" w:styleId="a6">
    <w:name w:val="Table Grid"/>
    <w:basedOn w:val="a1"/>
    <w:uiPriority w:val="59"/>
    <w:rsid w:val="00915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7B70"/>
  </w:style>
  <w:style w:type="character" w:styleId="a4">
    <w:name w:val="Hyperlink"/>
    <w:basedOn w:val="a0"/>
    <w:uiPriority w:val="99"/>
    <w:unhideWhenUsed/>
    <w:rsid w:val="00847B70"/>
    <w:rPr>
      <w:color w:val="0000FF"/>
      <w:u w:val="single"/>
    </w:rPr>
  </w:style>
  <w:style w:type="paragraph" w:styleId="a5">
    <w:name w:val="No Spacing"/>
    <w:uiPriority w:val="1"/>
    <w:qFormat/>
    <w:rsid w:val="00847B70"/>
    <w:pPr>
      <w:spacing w:after="0" w:line="240" w:lineRule="auto"/>
    </w:pPr>
  </w:style>
  <w:style w:type="table" w:styleId="a6">
    <w:name w:val="Table Grid"/>
    <w:basedOn w:val="a1"/>
    <w:uiPriority w:val="59"/>
    <w:rsid w:val="00915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andia.ru/text/category/klassnie_rukovoditeli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andia.ru/text/category/vospitatelmznaya_rabota/" TargetMode="External"/><Relationship Id="rId5" Type="http://schemas.openxmlformats.org/officeDocument/2006/relationships/hyperlink" Target="http://www.pandia.ru/text/category/11_klas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1845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oksana</cp:lastModifiedBy>
  <cp:revision>5</cp:revision>
  <dcterms:created xsi:type="dcterms:W3CDTF">2014-10-17T16:32:00Z</dcterms:created>
  <dcterms:modified xsi:type="dcterms:W3CDTF">2014-10-21T18:05:00Z</dcterms:modified>
</cp:coreProperties>
</file>