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819E" w14:textId="6A88FE04" w:rsidR="00B04B87" w:rsidRDefault="00B04B87" w:rsidP="00B04B8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04B87">
        <w:rPr>
          <w:rFonts w:ascii="Arial" w:hAnsi="Arial" w:cs="Arial"/>
          <w:b/>
          <w:bCs/>
          <w:sz w:val="28"/>
          <w:szCs w:val="28"/>
          <w:u w:val="single"/>
        </w:rPr>
        <w:t>Diário de estudo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</w:p>
    <w:p w14:paraId="2485E08E" w14:textId="6FFFC50C" w:rsidR="00B04B87" w:rsidRPr="00B04B87" w:rsidRDefault="00B04B87" w:rsidP="00B04B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Nesse diário de estudo estarei registrando todos os conhecimentos adquiridos em cada aula que eu fizer. Será registrado também a data e a carga horária d cada estudo que será feito.</w:t>
      </w:r>
    </w:p>
    <w:p w14:paraId="4B4ADE9E" w14:textId="77777777" w:rsidR="00B04B87" w:rsidRPr="00B04B87" w:rsidRDefault="00B04B87" w:rsidP="00B04B8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B04B87" w:rsidRPr="00B0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F2"/>
    <w:rsid w:val="00420BF2"/>
    <w:rsid w:val="00B0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4B29"/>
  <w15:chartTrackingRefBased/>
  <w15:docId w15:val="{AAD497CA-63B5-426F-AEBC-26424646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urnau</dc:creator>
  <cp:keywords/>
  <dc:description/>
  <cp:lastModifiedBy>alexandre urnau</cp:lastModifiedBy>
  <cp:revision>3</cp:revision>
  <dcterms:created xsi:type="dcterms:W3CDTF">2022-02-12T17:35:00Z</dcterms:created>
  <dcterms:modified xsi:type="dcterms:W3CDTF">2022-02-12T17:38:00Z</dcterms:modified>
</cp:coreProperties>
</file>