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2F" w:rsidRDefault="00BF4C2F" w:rsidP="00BF4C2F">
      <w:pPr>
        <w:jc w:val="center"/>
        <w:rPr>
          <w:b/>
        </w:rPr>
      </w:pPr>
      <w:r w:rsidRPr="00892F7F">
        <w:rPr>
          <w:b/>
        </w:rPr>
        <w:t xml:space="preserve">Procédure stockée </w:t>
      </w:r>
      <w:r>
        <w:rPr>
          <w:b/>
        </w:rPr>
        <w:t xml:space="preserve">pour </w:t>
      </w:r>
      <w:r w:rsidR="00D51138">
        <w:rPr>
          <w:b/>
        </w:rPr>
        <w:t>afficher la liste des potions triée par température</w:t>
      </w:r>
      <w:bookmarkStart w:id="0" w:name="_GoBack"/>
      <w:bookmarkEnd w:id="0"/>
    </w:p>
    <w:p w:rsidR="00BF4C2F" w:rsidRDefault="00BF4C2F"/>
    <w:p w:rsidR="00BF4C2F" w:rsidRDefault="00BF4C2F"/>
    <w:p w:rsidR="00BF4C2F" w:rsidRDefault="00BF4C2F">
      <w:r w:rsidRPr="00892F7F">
        <w:rPr>
          <w:b/>
          <w:u w:val="single"/>
        </w:rPr>
        <w:t>Code de la procédure stockée :</w:t>
      </w:r>
    </w:p>
    <w:p w:rsidR="00135FD6" w:rsidRDefault="00BF4C2F">
      <w:r w:rsidRPr="00BF4C2F">
        <w:rPr>
          <w:noProof/>
          <w:lang w:eastAsia="fr-FR"/>
        </w:rPr>
        <w:drawing>
          <wp:inline distT="0" distB="0" distL="0" distR="0" wp14:anchorId="30F0FC14" wp14:editId="49E35713">
            <wp:extent cx="5320146" cy="15875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087" cy="15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84" w:rsidRDefault="00AA2684"/>
    <w:p w:rsidR="00AA2684" w:rsidRDefault="00AA2684">
      <w:r>
        <w:t>La procédure affiche la liste des potions triée par température croissante.</w:t>
      </w:r>
    </w:p>
    <w:p w:rsidR="00AA2684" w:rsidRDefault="00AA2684"/>
    <w:p w:rsidR="00AA2684" w:rsidRDefault="00AA2684"/>
    <w:p w:rsidR="00AA2684" w:rsidRDefault="00AA2684" w:rsidP="00AA2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L’exécution de la procédure se fait à l’aide de la commande :</w:t>
      </w:r>
    </w:p>
    <w:p w:rsidR="00AA2684" w:rsidRPr="006C6480" w:rsidRDefault="00AA2684" w:rsidP="00AA2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C6480">
        <w:rPr>
          <w:b/>
          <w:color w:val="5B9BD5" w:themeColor="accent5"/>
        </w:rPr>
        <w:t xml:space="preserve">CALL </w:t>
      </w:r>
      <w:proofErr w:type="spellStart"/>
      <w:r>
        <w:rPr>
          <w:b/>
        </w:rPr>
        <w:t>temperature</w:t>
      </w:r>
      <w:proofErr w:type="spellEnd"/>
      <w:r>
        <w:rPr>
          <w:b/>
        </w:rPr>
        <w:t>;</w:t>
      </w:r>
    </w:p>
    <w:p w:rsidR="00AA2684" w:rsidRDefault="00DE1857" w:rsidP="00D07777">
      <w:pPr>
        <w:jc w:val="center"/>
      </w:pPr>
      <w:r w:rsidRPr="00DE1857">
        <w:rPr>
          <w:noProof/>
          <w:lang w:eastAsia="fr-FR"/>
        </w:rPr>
        <w:drawing>
          <wp:inline distT="0" distB="0" distL="0" distR="0" wp14:anchorId="046BA1E7" wp14:editId="0F5D429B">
            <wp:extent cx="4191363" cy="22480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01"/>
    <w:rsid w:val="0003315B"/>
    <w:rsid w:val="000B7D1C"/>
    <w:rsid w:val="00135FD6"/>
    <w:rsid w:val="00153D5D"/>
    <w:rsid w:val="0017111B"/>
    <w:rsid w:val="002C4BBE"/>
    <w:rsid w:val="00372EDE"/>
    <w:rsid w:val="003878DC"/>
    <w:rsid w:val="003E1358"/>
    <w:rsid w:val="004C4CA2"/>
    <w:rsid w:val="00504944"/>
    <w:rsid w:val="00581F0C"/>
    <w:rsid w:val="005C3791"/>
    <w:rsid w:val="005E3EB3"/>
    <w:rsid w:val="00624EBD"/>
    <w:rsid w:val="0064794C"/>
    <w:rsid w:val="006A7701"/>
    <w:rsid w:val="007442E4"/>
    <w:rsid w:val="00792399"/>
    <w:rsid w:val="0079787D"/>
    <w:rsid w:val="007A3E73"/>
    <w:rsid w:val="00825F65"/>
    <w:rsid w:val="00863DBD"/>
    <w:rsid w:val="008D666E"/>
    <w:rsid w:val="0093007D"/>
    <w:rsid w:val="009C6B43"/>
    <w:rsid w:val="009D202B"/>
    <w:rsid w:val="00A018FE"/>
    <w:rsid w:val="00A26F2F"/>
    <w:rsid w:val="00AA2684"/>
    <w:rsid w:val="00AE3785"/>
    <w:rsid w:val="00B46E28"/>
    <w:rsid w:val="00BA5564"/>
    <w:rsid w:val="00BF4C2F"/>
    <w:rsid w:val="00CA1B01"/>
    <w:rsid w:val="00CB7918"/>
    <w:rsid w:val="00CE022D"/>
    <w:rsid w:val="00CF5590"/>
    <w:rsid w:val="00D07777"/>
    <w:rsid w:val="00D14690"/>
    <w:rsid w:val="00D51138"/>
    <w:rsid w:val="00DE1857"/>
    <w:rsid w:val="00DE2F4D"/>
    <w:rsid w:val="00E56679"/>
    <w:rsid w:val="00F608D5"/>
    <w:rsid w:val="00F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DF80"/>
  <w15:chartTrackingRefBased/>
  <w15:docId w15:val="{973F8AF4-D73A-4BC7-ADA2-76513DB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4C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AURÉLIEN</dc:creator>
  <cp:keywords/>
  <dc:description/>
  <cp:lastModifiedBy>KLEIN AURÉLIEN</cp:lastModifiedBy>
  <cp:revision>5</cp:revision>
  <dcterms:created xsi:type="dcterms:W3CDTF">2017-04-06T09:43:00Z</dcterms:created>
  <dcterms:modified xsi:type="dcterms:W3CDTF">2017-04-06T10:02:00Z</dcterms:modified>
</cp:coreProperties>
</file>