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085" w:rsidRDefault="00142085" w:rsidP="007D233F">
      <w:pPr>
        <w:jc w:val="both"/>
        <w:rPr>
          <w:i/>
        </w:rPr>
      </w:pPr>
      <w:r w:rsidRPr="002D3C6F">
        <w:rPr>
          <w:i/>
        </w:rPr>
        <w:t>Note : Tous les rendez-vous ont une durée de 15 minutes</w:t>
      </w:r>
      <w:r w:rsidR="0095673F">
        <w:rPr>
          <w:i/>
        </w:rPr>
        <w:t xml:space="preserve"> par défaut</w:t>
      </w:r>
      <w:r w:rsidRPr="002D3C6F">
        <w:rPr>
          <w:i/>
        </w:rPr>
        <w:t>.</w:t>
      </w:r>
    </w:p>
    <w:p w:rsidR="00D34B0F" w:rsidRPr="002D3C6F" w:rsidRDefault="00D34B0F" w:rsidP="007D233F">
      <w:pPr>
        <w:jc w:val="both"/>
        <w:rPr>
          <w:i/>
        </w:rPr>
      </w:pPr>
    </w:p>
    <w:p w:rsidR="002351E4" w:rsidRPr="002D3C6F" w:rsidRDefault="003C2652" w:rsidP="007D233F">
      <w:pPr>
        <w:jc w:val="both"/>
        <w:rPr>
          <w:b/>
        </w:rPr>
      </w:pPr>
      <w:r w:rsidRPr="002D3C6F">
        <w:rPr>
          <w:b/>
        </w:rPr>
        <w:t>Scénarios :</w:t>
      </w:r>
    </w:p>
    <w:p w:rsidR="00387EC4" w:rsidRDefault="002351E4" w:rsidP="005B7123">
      <w:pPr>
        <w:pStyle w:val="Paragraphedeliste"/>
        <w:numPr>
          <w:ilvl w:val="0"/>
          <w:numId w:val="5"/>
        </w:numPr>
        <w:jc w:val="both"/>
      </w:pPr>
      <w:r>
        <w:t>Zeus reçoit un étudiant pour un rendez-vous à 9h. Le rendez-vous se termine à l’heure</w:t>
      </w:r>
      <w:r w:rsidR="004C5E1D">
        <w:t>, à 9h15</w:t>
      </w:r>
      <w:r>
        <w:t>. Il appuie sur le bouton.</w:t>
      </w:r>
      <w:r w:rsidR="00D23C40">
        <w:t xml:space="preserve"> L’afficheur affiche l’ID du prochain étudiant à passer.</w:t>
      </w:r>
      <w:r>
        <w:t xml:space="preserve"> Tous les afficheurs</w:t>
      </w:r>
      <w:r w:rsidR="008C0C94">
        <w:t xml:space="preserve"> chez les étudiants </w:t>
      </w:r>
      <w:r w:rsidR="00F5739F">
        <w:t>ayant pris rendez-vous</w:t>
      </w:r>
      <w:r>
        <w:t xml:space="preserve"> se mettent à jour. Julie a un rendez-vous après celui de 9h</w:t>
      </w:r>
      <w:r w:rsidR="00FD13B5">
        <w:t>. Elle</w:t>
      </w:r>
      <w:r>
        <w:t xml:space="preserve"> voit que</w:t>
      </w:r>
      <w:r w:rsidR="004C5E1D">
        <w:t xml:space="preserve"> c’est</w:t>
      </w:r>
      <w:r>
        <w:t xml:space="preserve"> son </w:t>
      </w:r>
      <w:r w:rsidR="004C5E1D">
        <w:t>identifiant</w:t>
      </w:r>
      <w:r>
        <w:t xml:space="preserve"> </w:t>
      </w:r>
      <w:r w:rsidR="004C5E1D">
        <w:t xml:space="preserve">qui </w:t>
      </w:r>
      <w:r>
        <w:t>s’affiche sur l’afficheur Ras</w:t>
      </w:r>
      <w:r w:rsidR="007D233F">
        <w:t>p</w:t>
      </w:r>
      <w:r>
        <w:t>berry.</w:t>
      </w:r>
      <w:r w:rsidR="00D23C40">
        <w:t xml:space="preserve"> C’est donc à son tour.</w:t>
      </w:r>
      <w:r w:rsidR="005B7123">
        <w:t xml:space="preserve"> </w:t>
      </w:r>
    </w:p>
    <w:p w:rsidR="00D23C40" w:rsidRDefault="00387EC4" w:rsidP="00387EC4">
      <w:pPr>
        <w:pStyle w:val="Paragraphedeliste"/>
        <w:ind w:left="360"/>
        <w:jc w:val="both"/>
      </w:pPr>
      <w:proofErr w:type="spellStart"/>
      <w:r>
        <w:t>Hades</w:t>
      </w:r>
      <w:proofErr w:type="spellEnd"/>
      <w:r>
        <w:t xml:space="preserve"> le collègue de Zeus peut voir sur le téléphone que les ID des étudiants qui passent un rendez-vous se mettent aussi à jour quand Zeus appelle le prochaine étudiant.</w:t>
      </w:r>
    </w:p>
    <w:p w:rsidR="00387EC4" w:rsidRDefault="00387EC4" w:rsidP="00387EC4">
      <w:pPr>
        <w:pStyle w:val="Paragraphedeliste"/>
        <w:ind w:left="360"/>
        <w:jc w:val="both"/>
      </w:pPr>
    </w:p>
    <w:p w:rsidR="004C5E1D" w:rsidRDefault="00387EC4" w:rsidP="00E56FFD">
      <w:pPr>
        <w:pStyle w:val="Paragraphedeliste"/>
        <w:numPr>
          <w:ilvl w:val="0"/>
          <w:numId w:val="5"/>
        </w:numPr>
        <w:jc w:val="both"/>
      </w:pPr>
      <w:r>
        <w:t xml:space="preserve">Zeus doit recevoir Julie à 9h. Julie arrive à 9h10. Le rendez-vous se termine donc à 9h25 au lieu de 9h15. Zeus appuie donc sur le bouton à 9h25. Cela décale alors l’heure estimée de tous les rendez-vous suivants de 15 minutes. Une heure de passage est alors estimée pour Marc qui passe après Julie. Son heure estimée est donc 9h40. Et celui d’après est à 9h55. </w:t>
      </w:r>
    </w:p>
    <w:p w:rsidR="00E56FFD" w:rsidRDefault="00E56FFD" w:rsidP="00E56FFD">
      <w:pPr>
        <w:pStyle w:val="Paragraphedeliste"/>
        <w:ind w:left="360"/>
        <w:jc w:val="both"/>
      </w:pPr>
    </w:p>
    <w:p w:rsidR="005B7123" w:rsidRDefault="004C5E1D" w:rsidP="00A97823">
      <w:pPr>
        <w:pStyle w:val="Paragraphedeliste"/>
        <w:numPr>
          <w:ilvl w:val="0"/>
          <w:numId w:val="5"/>
        </w:numPr>
        <w:jc w:val="both"/>
      </w:pPr>
      <w:r>
        <w:t xml:space="preserve">Zeus est débordé. Trop d’étudiants sont en attente. Il décide de créer une nouvelle file d’attente pour que son collègue </w:t>
      </w:r>
      <w:r w:rsidR="00D9127A">
        <w:t>Hadès</w:t>
      </w:r>
      <w:r>
        <w:t xml:space="preserve"> puisse recevoir des étudiants également.</w:t>
      </w:r>
      <w:r w:rsidR="00154853">
        <w:t xml:space="preserve"> </w:t>
      </w:r>
      <w:r w:rsidR="00A97823">
        <w:t xml:space="preserve">Il </w:t>
      </w:r>
      <w:r w:rsidR="00387EC4">
        <w:t>double-clique</w:t>
      </w:r>
      <w:r w:rsidR="00A97823">
        <w:t xml:space="preserve"> sur le bouton Raspberry. </w:t>
      </w:r>
      <w:proofErr w:type="spellStart"/>
      <w:r w:rsidR="00387EC4">
        <w:t>Hades</w:t>
      </w:r>
      <w:proofErr w:type="spellEnd"/>
      <w:r w:rsidR="00387EC4">
        <w:t xml:space="preserve"> voit sur le téléphone qu’une file st bien ajouté.</w:t>
      </w:r>
    </w:p>
    <w:p w:rsidR="005B7123" w:rsidRDefault="005B7123" w:rsidP="005B7123">
      <w:pPr>
        <w:pStyle w:val="Paragraphedeliste"/>
      </w:pPr>
    </w:p>
    <w:p w:rsidR="00A97823" w:rsidRDefault="005B7123" w:rsidP="00A97823">
      <w:pPr>
        <w:pStyle w:val="Paragraphedeliste"/>
        <w:numPr>
          <w:ilvl w:val="0"/>
          <w:numId w:val="5"/>
        </w:numPr>
        <w:jc w:val="both"/>
      </w:pPr>
      <w:r>
        <w:t>Bobby</w:t>
      </w:r>
      <w:r w:rsidR="00D9127A">
        <w:t xml:space="preserve"> veut aider Z</w:t>
      </w:r>
      <w:r w:rsidR="00363010">
        <w:t>e</w:t>
      </w:r>
      <w:r w:rsidR="00D9127A">
        <w:t xml:space="preserve">us et </w:t>
      </w:r>
      <w:proofErr w:type="spellStart"/>
      <w:r w:rsidR="00D9127A">
        <w:t>Hades</w:t>
      </w:r>
      <w:proofErr w:type="spellEnd"/>
      <w:r w:rsidR="00D9127A">
        <w:t>.</w:t>
      </w:r>
      <w:r>
        <w:t xml:space="preserve"> </w:t>
      </w:r>
      <w:r w:rsidR="00D9127A">
        <w:t>Il peut</w:t>
      </w:r>
      <w:r w:rsidR="00A97823">
        <w:t xml:space="preserve"> voir sur l’appli mobile </w:t>
      </w:r>
      <w:r w:rsidR="00D9127A">
        <w:t xml:space="preserve">qu’il y a deux files, une file pour Zeus et une file pour </w:t>
      </w:r>
      <w:proofErr w:type="spellStart"/>
      <w:r w:rsidR="00D9127A">
        <w:t>Hades</w:t>
      </w:r>
      <w:proofErr w:type="spellEnd"/>
      <w:r w:rsidR="00D9127A">
        <w:t>.</w:t>
      </w:r>
      <w:r>
        <w:t xml:space="preserve"> Comme il n’a pas de Raspberry,</w:t>
      </w:r>
      <w:r w:rsidR="00A97823">
        <w:t xml:space="preserve"> </w:t>
      </w:r>
      <w:r>
        <w:t>i</w:t>
      </w:r>
      <w:r w:rsidR="00A97823">
        <w:t>l décide d’ajouter une nouvelle file</w:t>
      </w:r>
      <w:r>
        <w:t xml:space="preserve"> </w:t>
      </w:r>
      <w:r w:rsidR="00A97823">
        <w:t xml:space="preserve">depuis l’application mobile. Trois files sont maintenant créées. </w:t>
      </w:r>
      <w:r>
        <w:t>Bobby, switch de file avec l’application pour passer sur sa file d’attente et appuie sur le bouton de l’appli pour afficher l’ID du prochain étudiant.</w:t>
      </w:r>
    </w:p>
    <w:p w:rsidR="005B7123" w:rsidRDefault="005B7123" w:rsidP="005B7123">
      <w:pPr>
        <w:pStyle w:val="Paragraphedeliste"/>
      </w:pPr>
    </w:p>
    <w:p w:rsidR="00D9127A" w:rsidRDefault="005B7123" w:rsidP="00D9127A">
      <w:pPr>
        <w:pStyle w:val="Paragraphedeliste"/>
        <w:numPr>
          <w:ilvl w:val="0"/>
          <w:numId w:val="5"/>
        </w:numPr>
        <w:jc w:val="both"/>
      </w:pPr>
      <w:r>
        <w:t>Zeus veut revenir à sa file avec le bouton. Il lui suffit d’appuyer longuement sur le bouton pour changer de file. La file dans laquelle il se trouve s’affiche sur l’écran.</w:t>
      </w:r>
      <w:r w:rsidR="00D9127A">
        <w:t xml:space="preserve"> Il peut afficher le prochain étudiant de sa file en appuyant sur le bouton</w:t>
      </w:r>
    </w:p>
    <w:p w:rsidR="00A97823" w:rsidRDefault="00D9127A" w:rsidP="00387EC4">
      <w:pPr>
        <w:pStyle w:val="Paragraphedeliste"/>
        <w:ind w:left="360"/>
        <w:jc w:val="both"/>
      </w:pPr>
      <w:r>
        <w:t xml:space="preserve"> </w:t>
      </w:r>
    </w:p>
    <w:p w:rsidR="00D8444A" w:rsidRPr="002D3C6F" w:rsidRDefault="00D8444A" w:rsidP="00D8444A">
      <w:pPr>
        <w:jc w:val="both"/>
        <w:rPr>
          <w:b/>
        </w:rPr>
      </w:pPr>
      <w:r w:rsidRPr="002D3C6F">
        <w:rPr>
          <w:b/>
        </w:rPr>
        <w:t>Incréments :</w:t>
      </w:r>
    </w:p>
    <w:p w:rsidR="00D8444A" w:rsidRDefault="00D8444A" w:rsidP="00D8444A">
      <w:pPr>
        <w:jc w:val="both"/>
      </w:pPr>
      <w:r>
        <w:t xml:space="preserve"> - Le membre du BRI appuie sur le bouton lorsqu’un rendez-vous est terminé.</w:t>
      </w:r>
    </w:p>
    <w:p w:rsidR="00D8444A" w:rsidRDefault="00D8444A" w:rsidP="00D8444A">
      <w:pPr>
        <w:jc w:val="both"/>
      </w:pPr>
      <w:r>
        <w:t>Tous les étudiants voient alors un ID sur l’écran du Raspberry. Cet ID correspond au prochain étudiant à passer. Pas encore d’orchestrateur.</w:t>
      </w:r>
    </w:p>
    <w:p w:rsidR="00D8444A" w:rsidRDefault="00D8444A" w:rsidP="00D8444A">
      <w:pPr>
        <w:jc w:val="both"/>
      </w:pPr>
    </w:p>
    <w:p w:rsidR="00D8444A" w:rsidRDefault="00D8444A" w:rsidP="00D8444A">
      <w:pPr>
        <w:jc w:val="both"/>
      </w:pPr>
      <w:r>
        <w:t>- Le membre du BRI appuie sur le bouton lorsqu’un rendez-vous est terminé.</w:t>
      </w:r>
    </w:p>
    <w:p w:rsidR="00D8444A" w:rsidRDefault="00D8444A" w:rsidP="00D8444A">
      <w:pPr>
        <w:jc w:val="both"/>
      </w:pPr>
      <w:r>
        <w:t xml:space="preserve">Un ID s’affiche sur l’écran du Raspberry mais aussi sur leur application mobile. Cet ID correspond au prochain étudiant à passer. </w:t>
      </w:r>
    </w:p>
    <w:p w:rsidR="00D8444A" w:rsidRDefault="00D8444A" w:rsidP="006E0533">
      <w:pPr>
        <w:jc w:val="both"/>
      </w:pPr>
      <w:r>
        <w:t>L’orchestrateur est lié au backend, au mobile et au Raspberry.</w:t>
      </w:r>
    </w:p>
    <w:p w:rsidR="00D8444A" w:rsidRDefault="00D8444A" w:rsidP="00D8444A">
      <w:pPr>
        <w:jc w:val="both"/>
      </w:pPr>
    </w:p>
    <w:p w:rsidR="00D8444A" w:rsidRDefault="00D8444A" w:rsidP="00D8444A">
      <w:pPr>
        <w:jc w:val="both"/>
      </w:pPr>
      <w:r>
        <w:t xml:space="preserve">- </w:t>
      </w:r>
      <w:r w:rsidR="00FF1559">
        <w:t>L’heure</w:t>
      </w:r>
      <w:r w:rsidR="009F7CC0">
        <w:t xml:space="preserve"> estimée</w:t>
      </w:r>
      <w:r w:rsidR="00FF1559">
        <w:t xml:space="preserve"> des rendez-vous qui sont après celui en cours est recalculé</w:t>
      </w:r>
      <w:r w:rsidR="009F7CC0">
        <w:t>e</w:t>
      </w:r>
      <w:r w:rsidR="00FF1559">
        <w:t xml:space="preserve"> à chaque appui du bouton pour passer à l’étudiant suivant</w:t>
      </w:r>
      <w:bookmarkStart w:id="0" w:name="_GoBack"/>
      <w:bookmarkEnd w:id="0"/>
      <w:r w:rsidR="00FF1559">
        <w:t>.</w:t>
      </w:r>
    </w:p>
    <w:p w:rsidR="00D8444A" w:rsidRDefault="00D8444A" w:rsidP="00D8444A">
      <w:pPr>
        <w:jc w:val="both"/>
      </w:pPr>
    </w:p>
    <w:p w:rsidR="00DB5936" w:rsidRDefault="00D8444A" w:rsidP="00AF7CB9">
      <w:pPr>
        <w:jc w:val="both"/>
      </w:pPr>
      <w:r>
        <w:t>- Les files d’attentes peuvent être divisées. Les membres du BRI peuvent ajouter</w:t>
      </w:r>
      <w:r w:rsidR="00FF1559">
        <w:t xml:space="preserve"> et supprimer</w:t>
      </w:r>
      <w:r>
        <w:t xml:space="preserve"> autant de files qu’ils veulent depuis l’application ou le bouton.</w:t>
      </w:r>
    </w:p>
    <w:sectPr w:rsidR="00DB5936" w:rsidSect="00355BA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75200"/>
    <w:multiLevelType w:val="hybridMultilevel"/>
    <w:tmpl w:val="74D21F7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2278A"/>
    <w:multiLevelType w:val="hybridMultilevel"/>
    <w:tmpl w:val="EE7E16B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D41F3"/>
    <w:multiLevelType w:val="hybridMultilevel"/>
    <w:tmpl w:val="54408436"/>
    <w:lvl w:ilvl="0" w:tplc="946670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D1C33"/>
    <w:multiLevelType w:val="hybridMultilevel"/>
    <w:tmpl w:val="806628E4"/>
    <w:lvl w:ilvl="0" w:tplc="9B9403C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501E55"/>
    <w:multiLevelType w:val="hybridMultilevel"/>
    <w:tmpl w:val="006CA700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8E573FA"/>
    <w:multiLevelType w:val="hybridMultilevel"/>
    <w:tmpl w:val="1C84566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AA9"/>
    <w:rsid w:val="00031657"/>
    <w:rsid w:val="00070446"/>
    <w:rsid w:val="000B577C"/>
    <w:rsid w:val="000F46E1"/>
    <w:rsid w:val="00142085"/>
    <w:rsid w:val="00144DC5"/>
    <w:rsid w:val="00154853"/>
    <w:rsid w:val="00167828"/>
    <w:rsid w:val="001D207C"/>
    <w:rsid w:val="001E0664"/>
    <w:rsid w:val="0022039D"/>
    <w:rsid w:val="002351E4"/>
    <w:rsid w:val="002D3C6F"/>
    <w:rsid w:val="0031795A"/>
    <w:rsid w:val="0035305C"/>
    <w:rsid w:val="00355BAC"/>
    <w:rsid w:val="00363010"/>
    <w:rsid w:val="00375B32"/>
    <w:rsid w:val="00387EC4"/>
    <w:rsid w:val="003C2652"/>
    <w:rsid w:val="003F3AA9"/>
    <w:rsid w:val="00422395"/>
    <w:rsid w:val="004A58E8"/>
    <w:rsid w:val="004C5E1D"/>
    <w:rsid w:val="005B7123"/>
    <w:rsid w:val="005C2CD1"/>
    <w:rsid w:val="005E4D35"/>
    <w:rsid w:val="006E0533"/>
    <w:rsid w:val="007366FE"/>
    <w:rsid w:val="00781A6A"/>
    <w:rsid w:val="007D233F"/>
    <w:rsid w:val="007F1C3D"/>
    <w:rsid w:val="00883236"/>
    <w:rsid w:val="008A4289"/>
    <w:rsid w:val="008C0C94"/>
    <w:rsid w:val="009369E3"/>
    <w:rsid w:val="0095673F"/>
    <w:rsid w:val="009F7CC0"/>
    <w:rsid w:val="00A970EE"/>
    <w:rsid w:val="00A97823"/>
    <w:rsid w:val="00AC77C7"/>
    <w:rsid w:val="00AF7CB9"/>
    <w:rsid w:val="00B34AF5"/>
    <w:rsid w:val="00B54F7F"/>
    <w:rsid w:val="00D23C40"/>
    <w:rsid w:val="00D34B0F"/>
    <w:rsid w:val="00D4732D"/>
    <w:rsid w:val="00D559F1"/>
    <w:rsid w:val="00D8444A"/>
    <w:rsid w:val="00D9127A"/>
    <w:rsid w:val="00DB5936"/>
    <w:rsid w:val="00DF64EC"/>
    <w:rsid w:val="00E028B1"/>
    <w:rsid w:val="00E13CE1"/>
    <w:rsid w:val="00E56FFD"/>
    <w:rsid w:val="00F539B8"/>
    <w:rsid w:val="00F5739F"/>
    <w:rsid w:val="00FC5E7C"/>
    <w:rsid w:val="00FD13B5"/>
    <w:rsid w:val="00FD15BD"/>
    <w:rsid w:val="00FF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D4162"/>
  <w15:chartTrackingRefBased/>
  <w15:docId w15:val="{737CEEEF-8A31-114D-AA1F-D36AE1C87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F3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3503</TotalTime>
  <Pages>1</Pages>
  <Words>422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Longordo</dc:creator>
  <cp:keywords/>
  <dc:description/>
  <cp:lastModifiedBy>Younes Abdennadher</cp:lastModifiedBy>
  <cp:revision>16</cp:revision>
  <dcterms:created xsi:type="dcterms:W3CDTF">2019-06-03T08:14:00Z</dcterms:created>
  <dcterms:modified xsi:type="dcterms:W3CDTF">2019-06-07T08:25:00Z</dcterms:modified>
</cp:coreProperties>
</file>