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8C0B5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EE59FBD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A2E1A82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5BBC903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701B657C" w14:textId="77777777" w:rsidR="00302513" w:rsidRDefault="00302513" w:rsidP="00302513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701EAD" wp14:editId="3055BA8D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760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302513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3B208C48" w14:textId="77777777" w:rsidR="00302513" w:rsidRPr="00302513" w:rsidRDefault="00302513" w:rsidP="00302513">
      <w:pPr>
        <w:jc w:val="center"/>
        <w:rPr>
          <w:lang w:val="ru-RU"/>
        </w:rPr>
      </w:pPr>
    </w:p>
    <w:p w14:paraId="6AB26A0A" w14:textId="2627EF3E" w:rsidR="00302513" w:rsidRPr="00302513" w:rsidRDefault="00302513" w:rsidP="00302513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302513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BA6EB8">
        <w:rPr>
          <w:rFonts w:ascii="Times New Roman" w:hAnsi="Times New Roman" w:cs="Times New Roman"/>
          <w:b/>
          <w:sz w:val="32"/>
          <w:lang w:val="ru-RU"/>
        </w:rPr>
        <w:t>3</w:t>
      </w:r>
      <w:r w:rsidRPr="00302513">
        <w:rPr>
          <w:rFonts w:ascii="Times New Roman" w:hAnsi="Times New Roman" w:cs="Times New Roman"/>
          <w:b/>
          <w:sz w:val="32"/>
          <w:lang w:val="ru-RU"/>
        </w:rPr>
        <w:br/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599AF133" w14:textId="77777777" w:rsidR="00302513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7567C6">
        <w:rPr>
          <w:rFonts w:ascii="Times New Roman" w:hAnsi="Times New Roman" w:cs="Times New Roman"/>
          <w:b/>
          <w:sz w:val="32"/>
          <w:szCs w:val="32"/>
        </w:rPr>
        <w:t>БАЗЫ ДАННЫХ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28241D20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0C7E282C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ED7E7C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1BE3247F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FBCAE4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A373DB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2A0691C" w14:textId="79240F13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8C7B0F" w:rsidRPr="008C7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A6EB8">
        <w:rPr>
          <w:rFonts w:ascii="Times New Roman" w:hAnsi="Times New Roman" w:cs="Times New Roman"/>
          <w:sz w:val="28"/>
          <w:szCs w:val="28"/>
          <w:lang w:val="ru-RU"/>
        </w:rPr>
        <w:t>383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Алекси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3132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7EED14C2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6842628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5CA4E86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6C28A77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742365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1D24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352F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1CBB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9320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DE01D9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303BB4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D0862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ECC3F" w14:textId="77777777" w:rsid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1E9F06" w14:textId="77777777" w:rsidR="00D55B4C" w:rsidRDefault="00D55B4C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933B2C" w14:textId="77777777" w:rsidR="00D55B4C" w:rsidRPr="00191374" w:rsidRDefault="00D55B4C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334C16" w14:textId="726E7064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3FAC6ED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62E8EED0" w14:textId="23F728EC" w:rsidR="0055491E" w:rsidRDefault="00302513" w:rsidP="00302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2024</w:t>
      </w:r>
    </w:p>
    <w:sdt>
      <w:sdtPr>
        <w:rPr>
          <w:rFonts w:ascii="Arial" w:eastAsia="Arial" w:hAnsi="Arial" w:cs="Arial"/>
          <w:lang w:val="en-US"/>
        </w:rPr>
        <w:id w:val="-1155682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685EE" w14:textId="5503F972" w:rsidR="00EB5B73" w:rsidRPr="00EB5B73" w:rsidRDefault="00EB5B73">
          <w:pPr>
            <w:pStyle w:val="ae"/>
            <w:rPr>
              <w:rFonts w:ascii="Arial" w:hAnsi="Arial" w:cs="Arial"/>
              <w:sz w:val="40"/>
              <w:szCs w:val="40"/>
              <w:lang w:val="en-US"/>
            </w:rPr>
          </w:pPr>
          <w:r w:rsidRPr="00EB5B73">
            <w:rPr>
              <w:rFonts w:ascii="Arial" w:hAnsi="Arial" w:cs="Arial"/>
              <w:sz w:val="40"/>
              <w:szCs w:val="40"/>
            </w:rPr>
            <w:t>Оглавление</w:t>
          </w:r>
        </w:p>
        <w:p w14:paraId="09BF6ECE" w14:textId="26CDE2BB" w:rsidR="00771FD0" w:rsidRDefault="00EB5B7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954363" w:history="1">
            <w:r w:rsidR="00771FD0" w:rsidRPr="006B3006">
              <w:rPr>
                <w:rStyle w:val="af9"/>
                <w:noProof/>
              </w:rPr>
              <w:t>Задание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_Toc167954363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2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100A9401" w14:textId="1B69AFE3" w:rsidR="00771FD0" w:rsidRDefault="00000000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4" w:history="1">
            <w:r w:rsidR="00771FD0" w:rsidRPr="006B3006">
              <w:rPr>
                <w:rStyle w:val="af9"/>
                <w:noProof/>
                <w:lang w:val="ru-RU" w:eastAsia="ru-RU"/>
              </w:rPr>
              <w:t>Выполнение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_Toc167954364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3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00DCA290" w14:textId="08DF8173" w:rsidR="00771FD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5" w:history="1">
            <w:r w:rsidR="00771FD0" w:rsidRPr="006B3006">
              <w:rPr>
                <w:rStyle w:val="af9"/>
                <w:noProof/>
              </w:rPr>
              <w:t>Исходная модель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_Toc167954365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3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2B552AA2" w14:textId="1E7D330C" w:rsidR="00771FD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6" w:history="1">
            <w:r w:rsidR="00771FD0" w:rsidRPr="006B3006">
              <w:rPr>
                <w:rStyle w:val="af9"/>
                <w:noProof/>
                <w:lang w:val="ru-RU"/>
              </w:rPr>
              <w:t>Функциональные зависимости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_Toc167954366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4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7D5144CB" w14:textId="04BD4036" w:rsidR="00771FD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7" w:history="1">
            <w:r w:rsidR="00771FD0" w:rsidRPr="006B3006">
              <w:rPr>
                <w:rStyle w:val="af9"/>
                <w:noProof/>
                <w:lang w:val="ru-RU"/>
              </w:rPr>
              <w:t>Анализ зависимостей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_Toc167954367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5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31C91114" w14:textId="35D72914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8" w:history="1">
            <w:r w:rsidR="00771FD0" w:rsidRPr="006B3006">
              <w:rPr>
                <w:rStyle w:val="af9"/>
                <w:noProof/>
                <w:lang w:val="ru-RU"/>
              </w:rPr>
              <w:t>1</w:t>
            </w:r>
            <w:r w:rsidR="00771FD0" w:rsidRPr="006B3006">
              <w:rPr>
                <w:rStyle w:val="af9"/>
                <w:noProof/>
              </w:rPr>
              <w:t>NF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_Toc167954368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5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09A0E8BD" w14:textId="7C435142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69" w:history="1">
            <w:r w:rsidR="00771FD0" w:rsidRPr="006B3006">
              <w:rPr>
                <w:rStyle w:val="af9"/>
                <w:noProof/>
                <w:lang w:val="ru-RU"/>
              </w:rPr>
              <w:t>2</w:t>
            </w:r>
            <w:r w:rsidR="00771FD0" w:rsidRPr="006B3006">
              <w:rPr>
                <w:rStyle w:val="af9"/>
                <w:noProof/>
              </w:rPr>
              <w:t>NF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_Toc167954369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5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7D0D3E2C" w14:textId="0AFB226D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0" w:history="1">
            <w:r w:rsidR="00771FD0" w:rsidRPr="006B3006">
              <w:rPr>
                <w:rStyle w:val="af9"/>
                <w:noProof/>
                <w:lang w:val="ru-RU"/>
              </w:rPr>
              <w:t>3</w:t>
            </w:r>
            <w:r w:rsidR="00771FD0" w:rsidRPr="006B3006">
              <w:rPr>
                <w:rStyle w:val="af9"/>
                <w:noProof/>
              </w:rPr>
              <w:t>NF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_Toc167954370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5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001721F0" w14:textId="2B02AD03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1" w:history="1">
            <w:r w:rsidR="00771FD0" w:rsidRPr="006B3006">
              <w:rPr>
                <w:rStyle w:val="af9"/>
                <w:noProof/>
                <w:lang w:val="ru-RU"/>
              </w:rPr>
              <w:t>НФБК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_Toc167954371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6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127DA2B9" w14:textId="3998D336" w:rsidR="00771FD0" w:rsidRDefault="00000000">
          <w:pPr>
            <w:pStyle w:val="24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2" w:history="1">
            <w:r w:rsidR="00771FD0" w:rsidRPr="006B3006">
              <w:rPr>
                <w:rStyle w:val="af9"/>
                <w:noProof/>
                <w:lang w:val="ru-RU"/>
              </w:rPr>
              <w:t>Денормализация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_Toc167954372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6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78D83EF7" w14:textId="077B2FB9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3" w:history="1">
            <w:r w:rsidR="00771FD0" w:rsidRPr="006B3006">
              <w:rPr>
                <w:rStyle w:val="af9"/>
                <w:noProof/>
                <w:lang w:val="ru-RU"/>
              </w:rPr>
              <w:t>Хранение агрегированных данных: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_Toc167954373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6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1AF4743A" w14:textId="5AFB91BD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4" w:history="1">
            <w:r w:rsidR="00771FD0" w:rsidRPr="006B3006">
              <w:rPr>
                <w:rStyle w:val="af9"/>
                <w:noProof/>
                <w:lang w:val="ru-RU"/>
              </w:rPr>
              <w:t>Дублирование данных для избежания операций JOIN: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_Toc167954374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6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2F1B851A" w14:textId="6D8AFC8A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5" w:history="1">
            <w:r w:rsidR="00771FD0" w:rsidRPr="006B3006">
              <w:rPr>
                <w:rStyle w:val="af9"/>
                <w:noProof/>
                <w:lang w:val="ru-RU"/>
              </w:rPr>
              <w:t>Создание функции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_Toc167954375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6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4DCDFA7B" w14:textId="18F9AD55" w:rsidR="00771FD0" w:rsidRDefault="00000000">
          <w:pPr>
            <w:pStyle w:val="3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6" w:history="1">
            <w:r w:rsidR="00771FD0" w:rsidRPr="006B3006">
              <w:rPr>
                <w:rStyle w:val="af9"/>
                <w:noProof/>
                <w:lang w:val="ru-RU"/>
              </w:rPr>
              <w:t>Создание триггера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_Toc167954376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7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720F17D3" w14:textId="3F6086B8" w:rsidR="00771FD0" w:rsidRDefault="00000000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7954377" w:history="1">
            <w:r w:rsidR="00771FD0" w:rsidRPr="006B3006">
              <w:rPr>
                <w:rStyle w:val="af9"/>
                <w:noProof/>
                <w:lang w:val="ru-RU" w:eastAsia="ru-RU"/>
              </w:rPr>
              <w:t>Вывод</w:t>
            </w:r>
            <w:r w:rsidR="00771FD0">
              <w:rPr>
                <w:noProof/>
                <w:webHidden/>
              </w:rPr>
              <w:tab/>
            </w:r>
            <w:r w:rsidR="00771FD0">
              <w:rPr>
                <w:noProof/>
                <w:webHidden/>
              </w:rPr>
              <w:fldChar w:fldCharType="begin"/>
            </w:r>
            <w:r w:rsidR="00771FD0">
              <w:rPr>
                <w:noProof/>
                <w:webHidden/>
              </w:rPr>
              <w:instrText xml:space="preserve"> PAGEREF _Toc167954377 \h </w:instrText>
            </w:r>
            <w:r w:rsidR="00771FD0">
              <w:rPr>
                <w:noProof/>
                <w:webHidden/>
              </w:rPr>
            </w:r>
            <w:r w:rsidR="00771FD0">
              <w:rPr>
                <w:noProof/>
                <w:webHidden/>
              </w:rPr>
              <w:fldChar w:fldCharType="separate"/>
            </w:r>
            <w:r w:rsidR="00E72539">
              <w:rPr>
                <w:noProof/>
                <w:webHidden/>
              </w:rPr>
              <w:t>7</w:t>
            </w:r>
            <w:r w:rsidR="00771FD0">
              <w:rPr>
                <w:noProof/>
                <w:webHidden/>
              </w:rPr>
              <w:fldChar w:fldCharType="end"/>
            </w:r>
          </w:hyperlink>
        </w:p>
        <w:p w14:paraId="056CFCB7" w14:textId="4811DD02" w:rsidR="00EB5B73" w:rsidRDefault="00EB5B73">
          <w:r>
            <w:rPr>
              <w:b/>
              <w:bCs/>
            </w:rPr>
            <w:fldChar w:fldCharType="end"/>
          </w:r>
        </w:p>
      </w:sdtContent>
    </w:sdt>
    <w:p w14:paraId="4A9122AE" w14:textId="77777777" w:rsidR="00EB5B73" w:rsidRPr="00EB5B73" w:rsidRDefault="00EB5B7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E5B2EB" w14:textId="77777777" w:rsidR="00BA6EB8" w:rsidRDefault="00BA6EB8" w:rsidP="00BA6EB8">
      <w:pPr>
        <w:pStyle w:val="1"/>
        <w:rPr>
          <w:lang w:val="ru-RU"/>
        </w:rPr>
      </w:pPr>
      <w:bookmarkStart w:id="0" w:name="_Toc135493122"/>
      <w:bookmarkStart w:id="1" w:name="_Toc167954363"/>
      <w:r w:rsidRPr="002E3268">
        <w:rPr>
          <w:sz w:val="48"/>
          <w:szCs w:val="48"/>
          <w:lang w:val="ru-RU"/>
        </w:rPr>
        <w:t>Задание</w:t>
      </w:r>
      <w:bookmarkEnd w:id="0"/>
      <w:bookmarkEnd w:id="1"/>
    </w:p>
    <w:p w14:paraId="45348221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0A70F8DE" w14:textId="77777777" w:rsidR="00BA6EB8" w:rsidRPr="00D0067A" w:rsidRDefault="00BA6EB8" w:rsidP="00BA6EB8">
      <w:pPr>
        <w:rPr>
          <w:sz w:val="28"/>
          <w:szCs w:val="28"/>
          <w:lang w:val="ru-RU"/>
        </w:rPr>
      </w:pPr>
    </w:p>
    <w:p w14:paraId="2B081E10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Опишите функциональные зависимости для отношений полученной схемы (минимальное множество);</w:t>
      </w:r>
    </w:p>
    <w:p w14:paraId="7176153D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 xml:space="preserve">Приведите отношения в 3NF (как минимум). Постройте схему на основеNF (как минимум). </w:t>
      </w:r>
    </w:p>
    <w:p w14:paraId="5A19C5A9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29C0D204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6545B353" w14:textId="77777777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Какие денормализации будут полезны для вашей схемы? Приведите подробное описание.</w:t>
      </w:r>
    </w:p>
    <w:p w14:paraId="4A093FB8" w14:textId="3DFD691E" w:rsidR="00BA6EB8" w:rsidRPr="00D0067A" w:rsidRDefault="00BA6EB8" w:rsidP="00BA6EB8">
      <w:pPr>
        <w:rPr>
          <w:sz w:val="28"/>
          <w:szCs w:val="28"/>
          <w:lang w:val="ru-RU"/>
        </w:rPr>
      </w:pPr>
      <w:r w:rsidRPr="00D0067A">
        <w:rPr>
          <w:sz w:val="28"/>
          <w:szCs w:val="28"/>
          <w:lang w:val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1A6F9755" w14:textId="77777777" w:rsidR="00302513" w:rsidRDefault="00302513" w:rsidP="00BA6EB8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94FEBF5" w14:textId="77777777" w:rsidR="00BA6EB8" w:rsidRPr="00BA6EB8" w:rsidRDefault="00BA6EB8" w:rsidP="00BA6EB8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795CD25" w14:textId="77777777" w:rsidR="00302513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CB02D04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740BE92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7EBE5EC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99ADF38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5E52B4D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86EC1F1" w14:textId="77777777" w:rsidR="00D55B4C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1D89543C" w14:textId="77777777" w:rsidR="00D55B4C" w:rsidRPr="002E3268" w:rsidRDefault="00D55B4C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F041F01" w14:textId="77777777" w:rsidR="00771FD0" w:rsidRPr="002E3268" w:rsidRDefault="00771FD0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15769656" w14:textId="77777777" w:rsidR="00771FD0" w:rsidRPr="002E3268" w:rsidRDefault="00771FD0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24EFF6C" w14:textId="77777777" w:rsidR="00681867" w:rsidRDefault="00681867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58EBDB22" w14:textId="35CFBB04" w:rsidR="00302513" w:rsidRDefault="00BA6EB8" w:rsidP="00302513">
      <w:pPr>
        <w:pStyle w:val="1"/>
        <w:rPr>
          <w:sz w:val="48"/>
          <w:szCs w:val="48"/>
          <w:lang w:val="ru-RU" w:eastAsia="ru-RU"/>
        </w:rPr>
      </w:pPr>
      <w:bookmarkStart w:id="2" w:name="_Toc167954364"/>
      <w:r>
        <w:rPr>
          <w:sz w:val="48"/>
          <w:szCs w:val="48"/>
          <w:lang w:val="ru-RU" w:eastAsia="ru-RU"/>
        </w:rPr>
        <w:t>Выполнение</w:t>
      </w:r>
      <w:bookmarkEnd w:id="2"/>
    </w:p>
    <w:p w14:paraId="7F3E49C1" w14:textId="77777777" w:rsidR="00681867" w:rsidRDefault="00681867" w:rsidP="00681867">
      <w:pPr>
        <w:rPr>
          <w:lang w:val="ru-RU" w:eastAsia="ru-RU"/>
        </w:rPr>
      </w:pPr>
    </w:p>
    <w:p w14:paraId="0EE2AE42" w14:textId="77777777" w:rsidR="00681867" w:rsidRDefault="00681867" w:rsidP="00681867">
      <w:pPr>
        <w:rPr>
          <w:lang w:val="ru-RU" w:eastAsia="ru-RU"/>
        </w:rPr>
      </w:pPr>
    </w:p>
    <w:p w14:paraId="3086C3DA" w14:textId="77777777" w:rsidR="00681867" w:rsidRPr="00681867" w:rsidRDefault="00681867" w:rsidP="00681867">
      <w:pPr>
        <w:rPr>
          <w:lang w:val="ru-RU" w:eastAsia="ru-RU"/>
        </w:rPr>
      </w:pPr>
    </w:p>
    <w:p w14:paraId="52EC4958" w14:textId="77777777" w:rsidR="00BA6EB8" w:rsidRPr="000F1B61" w:rsidRDefault="00BA6EB8" w:rsidP="00BA6EB8">
      <w:pPr>
        <w:pStyle w:val="2"/>
        <w:rPr>
          <w:lang w:val="ru-RU"/>
        </w:rPr>
      </w:pPr>
      <w:bookmarkStart w:id="3" w:name="_Toc135493124"/>
      <w:bookmarkStart w:id="4" w:name="_Toc167954365"/>
      <w:r>
        <w:t>Исходная модель</w:t>
      </w:r>
      <w:bookmarkEnd w:id="3"/>
      <w:bookmarkEnd w:id="4"/>
    </w:p>
    <w:p w14:paraId="6008E30C" w14:textId="5001B426" w:rsidR="00BA6EB8" w:rsidRPr="00BA6EB8" w:rsidRDefault="00BA6EB8" w:rsidP="00BA6EB8">
      <w:pPr>
        <w:rPr>
          <w:lang w:val="ru-RU"/>
        </w:rPr>
      </w:pPr>
    </w:p>
    <w:p w14:paraId="2C89A527" w14:textId="75FD9023" w:rsidR="00681867" w:rsidRPr="00B750C7" w:rsidRDefault="00513849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1E1724E8" wp14:editId="4CAE1447">
            <wp:extent cx="7039732" cy="3552825"/>
            <wp:effectExtent l="0" t="0" r="8890" b="0"/>
            <wp:docPr id="320209903" name="Рисунок 3" descr="Изображение выглядит как текст, диаграмма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9903" name="Рисунок 3" descr="Изображение выглядит как текст, диаграмма, снимок экран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784" cy="355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DFE5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4B012BE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A14E036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D94F199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10C7861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29B9102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8B6683A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D0E96DE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6C4C846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723C894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75442BB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E97ABBF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622C75E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5AFA721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789802F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01F6011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7A2C34A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2B07EBF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C53AA24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C2620D7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940F29F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F98ABEC" w14:textId="77777777" w:rsidR="00681867" w:rsidRDefault="00681867" w:rsidP="0068186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24B045C" w14:textId="77777777" w:rsidR="00681867" w:rsidRPr="00681867" w:rsidRDefault="00681867" w:rsidP="00681867">
      <w:pPr>
        <w:rPr>
          <w:lang w:val="ru-RU"/>
        </w:rPr>
      </w:pPr>
    </w:p>
    <w:p w14:paraId="12EFBBCE" w14:textId="1ED160DC" w:rsidR="00D55B4C" w:rsidRPr="00D55B4C" w:rsidRDefault="00681867" w:rsidP="00D55B4C">
      <w:pPr>
        <w:pStyle w:val="2"/>
        <w:rPr>
          <w:lang w:val="ru-RU"/>
        </w:rPr>
      </w:pPr>
      <w:bookmarkStart w:id="5" w:name="_Toc167954366"/>
      <w:r w:rsidRPr="0006400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3C391" wp14:editId="3C42097A">
                <wp:simplePos x="0" y="0"/>
                <wp:positionH relativeFrom="margin">
                  <wp:align>right</wp:align>
                </wp:positionH>
                <wp:positionV relativeFrom="paragraph">
                  <wp:posOffset>571500</wp:posOffset>
                </wp:positionV>
                <wp:extent cx="6629400" cy="903922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903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8FF7C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 xml:space="preserve">1. Expedition_Goal </w:t>
                            </w:r>
                          </w:p>
                          <w:p w14:paraId="4BCDEAEC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35BA4663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462B17F6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 → (Planet, Description)</w:t>
                            </w:r>
                          </w:p>
                          <w:p w14:paraId="7E430397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6BEDC624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1BD750E3" w14:textId="77777777" w:rsidR="00681867" w:rsidRPr="007C5F99" w:rsidRDefault="00681867" w:rsidP="00681867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2. Expedition</w:t>
                            </w:r>
                          </w:p>
                          <w:p w14:paraId="2E46C70B" w14:textId="77777777" w:rsidR="00681867" w:rsidRPr="007C5F99" w:rsidRDefault="00681867" w:rsidP="00681867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6C4EBBC6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23867F69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 → (Start, End_expected, End_actual, Success_rate, Complexity, Goal)</w:t>
                            </w:r>
                          </w:p>
                          <w:p w14:paraId="79D2A8F2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21A848E6" w14:textId="77777777" w:rsidR="00681867" w:rsidRPr="007C5F99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50015221" w14:textId="77777777" w:rsidR="00681867" w:rsidRPr="007C5F99" w:rsidRDefault="00681867" w:rsidP="00681867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3. Human</w:t>
                            </w:r>
                          </w:p>
                          <w:p w14:paraId="5DB8AD21" w14:textId="77777777" w:rsidR="00681867" w:rsidRPr="007C5F99" w:rsidRDefault="00681867" w:rsidP="00681867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10D6AF78" w14:textId="77777777" w:rsidR="00681867" w:rsidRPr="007C5F99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7C5F9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165853" w14:textId="77777777" w:rsidR="00681867" w:rsidRPr="002E3268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 → (Name, Surname, Knowing_truth, Date_of_birth)</w:t>
                            </w:r>
                          </w:p>
                          <w:p w14:paraId="754CABD3" w14:textId="77777777" w:rsidR="007C5F99" w:rsidRPr="002E3268" w:rsidRDefault="007C5F99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6395BD4D" w14:textId="77777777" w:rsidR="007C5F99" w:rsidRPr="002E3268" w:rsidRDefault="007C5F99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544B4224" w14:textId="77777777" w:rsidR="007C5F99" w:rsidRPr="007C5F99" w:rsidRDefault="007C5F99" w:rsidP="007C5F99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4. Participants</w:t>
                            </w:r>
                          </w:p>
                          <w:p w14:paraId="663538FD" w14:textId="2FEA1A19" w:rsidR="007C5F99" w:rsidRPr="002E3268" w:rsidRDefault="007C5F99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Функциональные зависимости:</w:t>
                            </w:r>
                            <w:r w:rsidRPr="002E3268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br/>
                            </w:r>
                          </w:p>
                          <w:p w14:paraId="22D840EA" w14:textId="4C6761C9" w:rsidR="007C5F99" w:rsidRPr="007C5F99" w:rsidRDefault="007C5F99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(Human_ID, Expedition_ID) → (Waking_time, Sleeping_time)</w:t>
                            </w:r>
                          </w:p>
                          <w:p w14:paraId="55E7CA4A" w14:textId="77777777" w:rsidR="007C5F99" w:rsidRPr="007C5F99" w:rsidRDefault="007C5F99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4F4737CD" w14:textId="77777777" w:rsidR="00681867" w:rsidRPr="007C5F99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7A349088" w14:textId="77777777" w:rsidR="00681867" w:rsidRPr="007C5F99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4D99A22C" w14:textId="77777777" w:rsidR="00681867" w:rsidRPr="007C5F99" w:rsidRDefault="00681867" w:rsidP="00681867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5. Values</w:t>
                            </w:r>
                          </w:p>
                          <w:p w14:paraId="19EF5A10" w14:textId="77777777" w:rsidR="00681867" w:rsidRPr="007C5F99" w:rsidRDefault="00681867" w:rsidP="00681867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0E5ED6C1" w14:textId="77777777" w:rsidR="00681867" w:rsidRPr="007C5F99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0A31540" w14:textId="3E7A517E" w:rsidR="00681867" w:rsidRPr="002E3268" w:rsidRDefault="00681867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 → (Name, Meaning, Importance)</w:t>
                            </w:r>
                          </w:p>
                          <w:p w14:paraId="06D3593D" w14:textId="77777777" w:rsidR="00681867" w:rsidRPr="002E3268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6A08FE9" w14:textId="77777777" w:rsidR="007C5F99" w:rsidRPr="002E3268" w:rsidRDefault="007C5F99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64746BED" w14:textId="77777777" w:rsidR="007C5F99" w:rsidRPr="002E3268" w:rsidRDefault="007C5F99" w:rsidP="007C5F99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6. Human_Values</w:t>
                            </w:r>
                          </w:p>
                          <w:p w14:paraId="615D5A3B" w14:textId="77777777" w:rsidR="007C5F99" w:rsidRPr="002E3268" w:rsidRDefault="007C5F99" w:rsidP="007C5F99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Функциональные зависимости:</w:t>
                            </w:r>
                          </w:p>
                          <w:p w14:paraId="555B824B" w14:textId="77777777" w:rsidR="007C5F99" w:rsidRPr="002E3268" w:rsidRDefault="007C5F99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32A25090" w14:textId="77777777" w:rsidR="007C5F99" w:rsidRPr="007C5F99" w:rsidRDefault="007C5F99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(Human_ID, Value_ID) → (Influence)</w:t>
                            </w:r>
                          </w:p>
                          <w:p w14:paraId="7868CC4E" w14:textId="77777777" w:rsidR="00681867" w:rsidRPr="002E3268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4D27813" w14:textId="77777777" w:rsidR="007C5F99" w:rsidRDefault="007C5F99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  <w:p w14:paraId="332D5605" w14:textId="77777777" w:rsidR="006A4025" w:rsidRPr="006A4025" w:rsidRDefault="006A4025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  <w:p w14:paraId="749B2238" w14:textId="13E267B4" w:rsidR="00681867" w:rsidRPr="007C5F99" w:rsidRDefault="00681867" w:rsidP="00681867">
                            <w:pPr>
                              <w:widowControl/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2E3268"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  <w:t xml:space="preserve">7. 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Spaceship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  <w:t xml:space="preserve"> </w:t>
                            </w:r>
                          </w:p>
                          <w:p w14:paraId="7E7CA61E" w14:textId="78326E37" w:rsidR="00681867" w:rsidRPr="007C5F99" w:rsidRDefault="00681867" w:rsidP="00681867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 xml:space="preserve">Функциональные зависимости: </w:t>
                            </w:r>
                          </w:p>
                          <w:p w14:paraId="426F679E" w14:textId="77777777" w:rsidR="00681867" w:rsidRPr="007C5F99" w:rsidRDefault="00681867" w:rsidP="00681867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</w:p>
                          <w:p w14:paraId="0EFDBCC5" w14:textId="3026596E" w:rsidR="00681867" w:rsidRPr="002E3268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 xml:space="preserve"> → (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Name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 xml:space="preserve">, 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Model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>)</w:t>
                            </w:r>
                          </w:p>
                          <w:p w14:paraId="373F8C63" w14:textId="3C1A1322" w:rsidR="00681867" w:rsidRPr="002E3268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Model → (Payload, Ship_Maximum_Speed)</w:t>
                            </w:r>
                          </w:p>
                          <w:p w14:paraId="6259A6AF" w14:textId="77777777" w:rsidR="00681867" w:rsidRPr="002E3268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47BA37F4" w14:textId="77777777" w:rsidR="00681867" w:rsidRPr="002E3268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4EA4C421" w14:textId="77777777" w:rsidR="007C5F99" w:rsidRPr="002E3268" w:rsidRDefault="007C5F99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333DC669" w14:textId="4A6B9250" w:rsidR="00681867" w:rsidRPr="007C5F99" w:rsidRDefault="007C5F99" w:rsidP="00681867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E3268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8</w:t>
                            </w:r>
                            <w:r w:rsidR="00681867"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. EAP</w:t>
                            </w:r>
                          </w:p>
                          <w:p w14:paraId="63F16D34" w14:textId="77777777" w:rsidR="00681867" w:rsidRPr="007C5F99" w:rsidRDefault="00681867" w:rsidP="00681867">
                            <w:pPr>
                              <w:widowControl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2E3268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2E3268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3FF75389" w14:textId="77777777" w:rsidR="00681867" w:rsidRPr="007C5F99" w:rsidRDefault="00681867" w:rsidP="0068186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69C117D" w14:textId="19BB6C5D" w:rsidR="00681867" w:rsidRPr="002E3268" w:rsidRDefault="00681867" w:rsidP="00681867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 → (Name, Number_of_Contradictions, Truth_Influence, Spaceship_ID)</w:t>
                            </w:r>
                          </w:p>
                          <w:p w14:paraId="10F646B4" w14:textId="77777777" w:rsidR="00681867" w:rsidRDefault="00681867" w:rsidP="00681867">
                            <w:pPr>
                              <w:widowControl/>
                              <w:rPr>
                                <w:lang w:val="ru-RU" w:eastAsia="ru-RU"/>
                              </w:rPr>
                            </w:pPr>
                          </w:p>
                          <w:p w14:paraId="098B2972" w14:textId="77777777" w:rsidR="006A4025" w:rsidRPr="006A4025" w:rsidRDefault="006A4025" w:rsidP="00681867">
                            <w:pPr>
                              <w:widowControl/>
                              <w:rPr>
                                <w:lang w:val="ru-RU" w:eastAsia="ru-RU"/>
                              </w:rPr>
                            </w:pPr>
                          </w:p>
                          <w:p w14:paraId="119AFC72" w14:textId="77777777" w:rsidR="00681867" w:rsidRPr="002E3268" w:rsidRDefault="00681867" w:rsidP="00681867">
                            <w:pPr>
                              <w:widowControl/>
                              <w:rPr>
                                <w:lang w:eastAsia="ru-RU"/>
                              </w:rPr>
                            </w:pPr>
                          </w:p>
                          <w:p w14:paraId="10DCFC14" w14:textId="77777777" w:rsidR="007C5F99" w:rsidRPr="002E3268" w:rsidRDefault="007C5F99" w:rsidP="007C5F99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E3268">
                              <w:rPr>
                                <w:sz w:val="24"/>
                                <w:szCs w:val="24"/>
                                <w:lang w:eastAsia="ru-RU"/>
                              </w:rPr>
                              <w:t xml:space="preserve">9. 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EAP</w:t>
                            </w:r>
                            <w:r w:rsidRPr="002E3268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_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Values</w:t>
                            </w:r>
                          </w:p>
                          <w:p w14:paraId="08BF4676" w14:textId="77777777" w:rsidR="007C5F99" w:rsidRPr="002E3268" w:rsidRDefault="007C5F99" w:rsidP="007C5F99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2E3268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2E3268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>:</w:t>
                            </w:r>
                          </w:p>
                          <w:p w14:paraId="2CFEE360" w14:textId="77777777" w:rsidR="007C5F99" w:rsidRPr="002E3268" w:rsidRDefault="007C5F99" w:rsidP="007C5F99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4965B0CB" w14:textId="77777777" w:rsidR="007C5F99" w:rsidRPr="002E3268" w:rsidRDefault="007C5F99" w:rsidP="007C5F99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EAP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_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 xml:space="preserve">, 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Value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_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) → (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Influence</w:t>
                            </w:r>
                            <w:r w:rsidRPr="002E3268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)</w:t>
                            </w:r>
                          </w:p>
                          <w:p w14:paraId="46EF8ABE" w14:textId="50103EAC" w:rsidR="00681867" w:rsidRPr="002E3268" w:rsidRDefault="00681867" w:rsidP="00681867">
                            <w:pPr>
                              <w:widowControl/>
                              <w:rPr>
                                <w:lang w:eastAsia="ru-RU"/>
                              </w:rPr>
                            </w:pPr>
                          </w:p>
                          <w:p w14:paraId="06FE60C6" w14:textId="77777777" w:rsidR="00681867" w:rsidRPr="002E3268" w:rsidRDefault="00681867" w:rsidP="00681867">
                            <w:pPr>
                              <w:widowControl/>
                              <w:rPr>
                                <w:lang w:eastAsia="ru-RU"/>
                              </w:rPr>
                            </w:pPr>
                          </w:p>
                          <w:p w14:paraId="25832873" w14:textId="77777777" w:rsidR="00681867" w:rsidRPr="002E3268" w:rsidRDefault="00681867" w:rsidP="00681867">
                            <w:pPr>
                              <w:widowControl/>
                              <w:rPr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3C39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70.8pt;margin-top:45pt;width:522pt;height:711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">
                <v:textbox>
                  <w:txbxContent>
                    <w:p w14:paraId="1CD8FF7C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 xml:space="preserve">1. Expedition_Goal </w:t>
                      </w:r>
                    </w:p>
                    <w:p w14:paraId="4BCDEAEC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35BA4663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462B17F6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 → (Planet, Description)</w:t>
                      </w:r>
                    </w:p>
                    <w:p w14:paraId="7E430397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6BEDC624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1BD750E3" w14:textId="77777777" w:rsidR="00681867" w:rsidRPr="007C5F99" w:rsidRDefault="00681867" w:rsidP="00681867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2. Expedition</w:t>
                      </w:r>
                    </w:p>
                    <w:p w14:paraId="2E46C70B" w14:textId="77777777" w:rsidR="00681867" w:rsidRPr="007C5F99" w:rsidRDefault="00681867" w:rsidP="00681867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6C4EBBC6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23867F69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 → (Start, End_expected, End_actual, Success_rate, Complexity, Goal)</w:t>
                      </w:r>
                    </w:p>
                    <w:p w14:paraId="79D2A8F2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21A848E6" w14:textId="77777777" w:rsidR="00681867" w:rsidRPr="007C5F99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50015221" w14:textId="77777777" w:rsidR="00681867" w:rsidRPr="007C5F99" w:rsidRDefault="00681867" w:rsidP="00681867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3. Human</w:t>
                      </w:r>
                    </w:p>
                    <w:p w14:paraId="5DB8AD21" w14:textId="77777777" w:rsidR="00681867" w:rsidRPr="007C5F99" w:rsidRDefault="00681867" w:rsidP="00681867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10D6AF78" w14:textId="77777777" w:rsidR="00681867" w:rsidRPr="007C5F99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7C5F9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165853" w14:textId="77777777" w:rsidR="00681867" w:rsidRPr="002E3268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 → (Name, Surname, Knowing_truth, Date_of_birth)</w:t>
                      </w:r>
                    </w:p>
                    <w:p w14:paraId="754CABD3" w14:textId="77777777" w:rsidR="007C5F99" w:rsidRPr="002E3268" w:rsidRDefault="007C5F99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6395BD4D" w14:textId="77777777" w:rsidR="007C5F99" w:rsidRPr="002E3268" w:rsidRDefault="007C5F99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544B4224" w14:textId="77777777" w:rsidR="007C5F99" w:rsidRPr="007C5F99" w:rsidRDefault="007C5F99" w:rsidP="007C5F99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4. Participants</w:t>
                      </w:r>
                    </w:p>
                    <w:p w14:paraId="663538FD" w14:textId="2FEA1A19" w:rsidR="007C5F99" w:rsidRPr="002E3268" w:rsidRDefault="007C5F99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Функциональные зависимости:</w:t>
                      </w:r>
                      <w:r w:rsidRPr="002E3268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br/>
                      </w:r>
                    </w:p>
                    <w:p w14:paraId="22D840EA" w14:textId="4C6761C9" w:rsidR="007C5F99" w:rsidRPr="007C5F99" w:rsidRDefault="007C5F99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(Human_ID, Expedition_ID) → (Waking_time, Sleeping_time)</w:t>
                      </w:r>
                    </w:p>
                    <w:p w14:paraId="55E7CA4A" w14:textId="77777777" w:rsidR="007C5F99" w:rsidRPr="007C5F99" w:rsidRDefault="007C5F99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4F4737CD" w14:textId="77777777" w:rsidR="00681867" w:rsidRPr="007C5F99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7A349088" w14:textId="77777777" w:rsidR="00681867" w:rsidRPr="007C5F99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4D99A22C" w14:textId="77777777" w:rsidR="00681867" w:rsidRPr="007C5F99" w:rsidRDefault="00681867" w:rsidP="00681867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5. Values</w:t>
                      </w:r>
                    </w:p>
                    <w:p w14:paraId="19EF5A10" w14:textId="77777777" w:rsidR="00681867" w:rsidRPr="007C5F99" w:rsidRDefault="00681867" w:rsidP="00681867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0E5ED6C1" w14:textId="77777777" w:rsidR="00681867" w:rsidRPr="007C5F99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20A31540" w14:textId="3E7A517E" w:rsidR="00681867" w:rsidRPr="002E3268" w:rsidRDefault="00681867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 → (Name, Meaning, Importance)</w:t>
                      </w:r>
                    </w:p>
                    <w:p w14:paraId="06D3593D" w14:textId="77777777" w:rsidR="00681867" w:rsidRPr="002E3268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56A08FE9" w14:textId="77777777" w:rsidR="007C5F99" w:rsidRPr="002E3268" w:rsidRDefault="007C5F99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64746BED" w14:textId="77777777" w:rsidR="007C5F99" w:rsidRPr="002E3268" w:rsidRDefault="007C5F99" w:rsidP="007C5F99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6. Human_Values</w:t>
                      </w:r>
                    </w:p>
                    <w:p w14:paraId="615D5A3B" w14:textId="77777777" w:rsidR="007C5F99" w:rsidRPr="002E3268" w:rsidRDefault="007C5F99" w:rsidP="007C5F99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Функциональные зависимости:</w:t>
                      </w:r>
                    </w:p>
                    <w:p w14:paraId="555B824B" w14:textId="77777777" w:rsidR="007C5F99" w:rsidRPr="002E3268" w:rsidRDefault="007C5F99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32A25090" w14:textId="77777777" w:rsidR="007C5F99" w:rsidRPr="007C5F99" w:rsidRDefault="007C5F99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(Human_ID, Value_ID) → (Influence)</w:t>
                      </w:r>
                    </w:p>
                    <w:p w14:paraId="7868CC4E" w14:textId="77777777" w:rsidR="00681867" w:rsidRPr="002E3268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54D27813" w14:textId="77777777" w:rsidR="007C5F99" w:rsidRDefault="007C5F99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ru-RU"/>
                        </w:rPr>
                      </w:pPr>
                    </w:p>
                    <w:p w14:paraId="332D5605" w14:textId="77777777" w:rsidR="006A4025" w:rsidRPr="006A4025" w:rsidRDefault="006A4025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ru-RU"/>
                        </w:rPr>
                      </w:pPr>
                    </w:p>
                    <w:p w14:paraId="749B2238" w14:textId="13E267B4" w:rsidR="00681867" w:rsidRPr="007C5F99" w:rsidRDefault="00681867" w:rsidP="00681867">
                      <w:pPr>
                        <w:widowControl/>
                        <w:rPr>
                          <w:sz w:val="24"/>
                          <w:szCs w:val="24"/>
                          <w:lang w:val="ru-RU" w:eastAsia="ru-RU"/>
                        </w:rPr>
                      </w:pPr>
                      <w:r w:rsidRPr="002E3268">
                        <w:rPr>
                          <w:sz w:val="24"/>
                          <w:szCs w:val="24"/>
                          <w:lang w:val="ru-RU" w:eastAsia="ru-RU"/>
                        </w:rPr>
                        <w:t xml:space="preserve">7. </w:t>
                      </w: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Spaceship</w:t>
                      </w:r>
                      <w:r w:rsidRPr="007C5F99">
                        <w:rPr>
                          <w:sz w:val="24"/>
                          <w:szCs w:val="24"/>
                          <w:lang w:val="ru-RU" w:eastAsia="ru-RU"/>
                        </w:rPr>
                        <w:t xml:space="preserve"> </w:t>
                      </w:r>
                    </w:p>
                    <w:p w14:paraId="7E7CA61E" w14:textId="78326E37" w:rsidR="00681867" w:rsidRPr="007C5F99" w:rsidRDefault="00681867" w:rsidP="00681867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 xml:space="preserve">Функциональные зависимости: </w:t>
                      </w:r>
                    </w:p>
                    <w:p w14:paraId="426F679E" w14:textId="77777777" w:rsidR="00681867" w:rsidRPr="007C5F99" w:rsidRDefault="00681867" w:rsidP="00681867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</w:pPr>
                    </w:p>
                    <w:p w14:paraId="0EFDBCC5" w14:textId="3026596E" w:rsidR="00681867" w:rsidRPr="002E3268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val="ru-RU"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2E3268">
                        <w:rPr>
                          <w:sz w:val="20"/>
                          <w:szCs w:val="20"/>
                          <w:lang w:val="ru-RU" w:eastAsia="ru-RU"/>
                        </w:rPr>
                        <w:t xml:space="preserve"> → (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Name</w:t>
                      </w:r>
                      <w:r w:rsidRPr="002E3268">
                        <w:rPr>
                          <w:sz w:val="20"/>
                          <w:szCs w:val="20"/>
                          <w:lang w:val="ru-RU" w:eastAsia="ru-RU"/>
                        </w:rPr>
                        <w:t xml:space="preserve">, 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Model</w:t>
                      </w:r>
                      <w:r w:rsidRPr="002E3268">
                        <w:rPr>
                          <w:sz w:val="20"/>
                          <w:szCs w:val="20"/>
                          <w:lang w:val="ru-RU" w:eastAsia="ru-RU"/>
                        </w:rPr>
                        <w:t>)</w:t>
                      </w:r>
                    </w:p>
                    <w:p w14:paraId="373F8C63" w14:textId="3C1A1322" w:rsidR="00681867" w:rsidRPr="002E3268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Model → (Payload, Ship_Maximum_Speed)</w:t>
                      </w:r>
                    </w:p>
                    <w:p w14:paraId="6259A6AF" w14:textId="77777777" w:rsidR="00681867" w:rsidRPr="002E3268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</w:p>
                    <w:p w14:paraId="47BA37F4" w14:textId="77777777" w:rsidR="00681867" w:rsidRPr="002E3268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4EA4C421" w14:textId="77777777" w:rsidR="007C5F99" w:rsidRPr="002E3268" w:rsidRDefault="007C5F99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333DC669" w14:textId="4A6B9250" w:rsidR="00681867" w:rsidRPr="007C5F99" w:rsidRDefault="007C5F99" w:rsidP="00681867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2E3268">
                        <w:rPr>
                          <w:sz w:val="24"/>
                          <w:szCs w:val="24"/>
                          <w:lang w:eastAsia="ru-RU"/>
                        </w:rPr>
                        <w:t>8</w:t>
                      </w:r>
                      <w:r w:rsidR="00681867" w:rsidRPr="007C5F99">
                        <w:rPr>
                          <w:sz w:val="24"/>
                          <w:szCs w:val="24"/>
                          <w:lang w:eastAsia="ru-RU"/>
                        </w:rPr>
                        <w:t>. EAP</w:t>
                      </w:r>
                    </w:p>
                    <w:p w14:paraId="63F16D34" w14:textId="77777777" w:rsidR="00681867" w:rsidRPr="007C5F99" w:rsidRDefault="00681867" w:rsidP="00681867">
                      <w:pPr>
                        <w:widowControl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2E3268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2E3268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3FF75389" w14:textId="77777777" w:rsidR="00681867" w:rsidRPr="007C5F99" w:rsidRDefault="00681867" w:rsidP="0068186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269C117D" w14:textId="19BB6C5D" w:rsidR="00681867" w:rsidRPr="002E3268" w:rsidRDefault="00681867" w:rsidP="00681867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 → (Name, Number_of_Contradictions, Truth_Influence, Spaceship_ID)</w:t>
                      </w:r>
                    </w:p>
                    <w:p w14:paraId="10F646B4" w14:textId="77777777" w:rsidR="00681867" w:rsidRDefault="00681867" w:rsidP="00681867">
                      <w:pPr>
                        <w:widowControl/>
                        <w:rPr>
                          <w:lang w:val="ru-RU" w:eastAsia="ru-RU"/>
                        </w:rPr>
                      </w:pPr>
                    </w:p>
                    <w:p w14:paraId="098B2972" w14:textId="77777777" w:rsidR="006A4025" w:rsidRPr="006A4025" w:rsidRDefault="006A4025" w:rsidP="00681867">
                      <w:pPr>
                        <w:widowControl/>
                        <w:rPr>
                          <w:lang w:val="ru-RU" w:eastAsia="ru-RU"/>
                        </w:rPr>
                      </w:pPr>
                    </w:p>
                    <w:p w14:paraId="119AFC72" w14:textId="77777777" w:rsidR="00681867" w:rsidRPr="002E3268" w:rsidRDefault="00681867" w:rsidP="00681867">
                      <w:pPr>
                        <w:widowControl/>
                        <w:rPr>
                          <w:lang w:eastAsia="ru-RU"/>
                        </w:rPr>
                      </w:pPr>
                    </w:p>
                    <w:p w14:paraId="10DCFC14" w14:textId="77777777" w:rsidR="007C5F99" w:rsidRPr="002E3268" w:rsidRDefault="007C5F99" w:rsidP="007C5F99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 w:rsidRPr="002E3268">
                        <w:rPr>
                          <w:sz w:val="24"/>
                          <w:szCs w:val="24"/>
                          <w:lang w:eastAsia="ru-RU"/>
                        </w:rPr>
                        <w:t xml:space="preserve">9. </w:t>
                      </w: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EAP</w:t>
                      </w:r>
                      <w:r w:rsidRPr="002E3268">
                        <w:rPr>
                          <w:sz w:val="24"/>
                          <w:szCs w:val="24"/>
                          <w:lang w:eastAsia="ru-RU"/>
                        </w:rPr>
                        <w:t>_</w:t>
                      </w: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Values</w:t>
                      </w:r>
                    </w:p>
                    <w:p w14:paraId="08BF4676" w14:textId="77777777" w:rsidR="007C5F99" w:rsidRPr="002E3268" w:rsidRDefault="007C5F99" w:rsidP="007C5F99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2E3268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2E3268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>:</w:t>
                      </w:r>
                    </w:p>
                    <w:p w14:paraId="2CFEE360" w14:textId="77777777" w:rsidR="007C5F99" w:rsidRPr="002E3268" w:rsidRDefault="007C5F99" w:rsidP="007C5F99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</w:p>
                    <w:p w14:paraId="4965B0CB" w14:textId="77777777" w:rsidR="007C5F99" w:rsidRPr="002E3268" w:rsidRDefault="007C5F99" w:rsidP="007C5F99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EAP</w:t>
                      </w: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>_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 xml:space="preserve">, 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Value</w:t>
                      </w: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>_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>) → (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Influence</w:t>
                      </w:r>
                      <w:r w:rsidRPr="002E3268">
                        <w:rPr>
                          <w:sz w:val="20"/>
                          <w:szCs w:val="20"/>
                          <w:lang w:eastAsia="ru-RU"/>
                        </w:rPr>
                        <w:t>)</w:t>
                      </w:r>
                    </w:p>
                    <w:p w14:paraId="46EF8ABE" w14:textId="50103EAC" w:rsidR="00681867" w:rsidRPr="002E3268" w:rsidRDefault="00681867" w:rsidP="00681867">
                      <w:pPr>
                        <w:widowControl/>
                        <w:rPr>
                          <w:lang w:eastAsia="ru-RU"/>
                        </w:rPr>
                      </w:pPr>
                    </w:p>
                    <w:p w14:paraId="06FE60C6" w14:textId="77777777" w:rsidR="00681867" w:rsidRPr="002E3268" w:rsidRDefault="00681867" w:rsidP="00681867">
                      <w:pPr>
                        <w:widowControl/>
                        <w:rPr>
                          <w:lang w:eastAsia="ru-RU"/>
                        </w:rPr>
                      </w:pPr>
                    </w:p>
                    <w:p w14:paraId="25832873" w14:textId="77777777" w:rsidR="00681867" w:rsidRPr="002E3268" w:rsidRDefault="00681867" w:rsidP="00681867">
                      <w:pPr>
                        <w:widowControl/>
                        <w:rPr>
                          <w:lang w:eastAsia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5B4C">
        <w:rPr>
          <w:lang w:val="ru-RU"/>
        </w:rPr>
        <w:t>Функциональные зависимости</w:t>
      </w:r>
      <w:bookmarkEnd w:id="5"/>
    </w:p>
    <w:p w14:paraId="2E3C00F0" w14:textId="19A3B79E" w:rsidR="00302513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30A570DA" w14:textId="6D668D1B" w:rsidR="007C5F99" w:rsidRDefault="007C5F99" w:rsidP="007C5F99">
      <w:pPr>
        <w:pStyle w:val="2"/>
        <w:rPr>
          <w:lang w:val="ru-RU"/>
        </w:rPr>
      </w:pPr>
      <w:bookmarkStart w:id="6" w:name="_Toc167954367"/>
      <w:r>
        <w:rPr>
          <w:lang w:val="ru-RU"/>
        </w:rPr>
        <w:lastRenderedPageBreak/>
        <w:t>Анализ зависимостей</w:t>
      </w:r>
      <w:bookmarkEnd w:id="6"/>
    </w:p>
    <w:p w14:paraId="0F19C200" w14:textId="77777777" w:rsidR="007C5F99" w:rsidRPr="007C5F99" w:rsidRDefault="007C5F99" w:rsidP="007C5F99">
      <w:pPr>
        <w:pStyle w:val="3"/>
        <w:rPr>
          <w:lang w:val="ru-RU"/>
        </w:rPr>
      </w:pPr>
      <w:bookmarkStart w:id="7" w:name="_Toc135493127"/>
      <w:bookmarkStart w:id="8" w:name="_Toc167954368"/>
      <w:r w:rsidRPr="007C5F99">
        <w:rPr>
          <w:lang w:val="ru-RU"/>
        </w:rPr>
        <w:t>1</w:t>
      </w:r>
      <w:r>
        <w:t>NF</w:t>
      </w:r>
      <w:bookmarkEnd w:id="7"/>
      <w:bookmarkEnd w:id="8"/>
    </w:p>
    <w:p w14:paraId="10E08219" w14:textId="31B48FD1" w:rsidR="007C5F99" w:rsidRPr="006A4025" w:rsidRDefault="006A4025" w:rsidP="006A4025">
      <w:pPr>
        <w:spacing w:after="160" w:line="259" w:lineRule="auto"/>
        <w:rPr>
          <w:lang w:val="ru-RU"/>
        </w:rPr>
      </w:pPr>
      <w:r>
        <w:rPr>
          <w:lang w:val="ru-RU"/>
        </w:rPr>
        <w:t>1) О</w:t>
      </w:r>
      <w:r w:rsidR="007C5F99" w:rsidRPr="006A4025">
        <w:rPr>
          <w:lang w:val="ru-RU"/>
        </w:rPr>
        <w:t xml:space="preserve">тношение, на пересечении каждой строки и столбца — одно значение. </w:t>
      </w:r>
      <w:r w:rsidR="00D0067A" w:rsidRPr="006A4025">
        <w:rPr>
          <w:lang w:val="ru-RU"/>
        </w:rPr>
        <w:br/>
        <w:t xml:space="preserve">Представленная модель удовлетворяет </w:t>
      </w:r>
      <w:r w:rsidR="00C0448C" w:rsidRPr="006A4025">
        <w:rPr>
          <w:lang w:val="ru-RU"/>
        </w:rPr>
        <w:t>первой</w:t>
      </w:r>
      <w:r w:rsidR="00D0067A" w:rsidRPr="006A4025">
        <w:rPr>
          <w:lang w:val="ru-RU"/>
        </w:rPr>
        <w:t xml:space="preserve"> нормальной форме</w:t>
      </w:r>
    </w:p>
    <w:p w14:paraId="62B53ABC" w14:textId="77777777" w:rsidR="007C5F99" w:rsidRPr="007C5F99" w:rsidRDefault="007C5F99" w:rsidP="007C5F99">
      <w:pPr>
        <w:pStyle w:val="3"/>
        <w:rPr>
          <w:lang w:val="ru-RU"/>
        </w:rPr>
      </w:pPr>
      <w:bookmarkStart w:id="9" w:name="_Toc135493128"/>
      <w:bookmarkStart w:id="10" w:name="_Toc167954369"/>
      <w:r w:rsidRPr="007C5F99">
        <w:rPr>
          <w:lang w:val="ru-RU"/>
        </w:rPr>
        <w:t>2</w:t>
      </w:r>
      <w:r>
        <w:t>NF</w:t>
      </w:r>
      <w:bookmarkEnd w:id="9"/>
      <w:bookmarkEnd w:id="10"/>
    </w:p>
    <w:p w14:paraId="5D9B326F" w14:textId="77777777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>1) отношение в 1НФ</w:t>
      </w:r>
    </w:p>
    <w:p w14:paraId="25EABAFF" w14:textId="77777777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>2) атрибуты, не входящие в первичный ключ, в полной функциональной зависимости от первичного ключа отношения.</w:t>
      </w:r>
    </w:p>
    <w:p w14:paraId="391486FA" w14:textId="77777777" w:rsidR="007C5F99" w:rsidRPr="007C5F99" w:rsidRDefault="007C5F99" w:rsidP="007C5F99">
      <w:pPr>
        <w:spacing w:after="160" w:line="259" w:lineRule="auto"/>
        <w:rPr>
          <w:lang w:val="ru-RU"/>
        </w:rPr>
      </w:pPr>
      <w:r w:rsidRPr="007C5F99">
        <w:rPr>
          <w:lang w:val="ru-RU"/>
        </w:rPr>
        <w:t>Представленная модель удовлетворяет второй нормальной форме</w:t>
      </w:r>
    </w:p>
    <w:p w14:paraId="2E017766" w14:textId="77777777" w:rsidR="007C5F99" w:rsidRPr="007C5F99" w:rsidRDefault="007C5F99" w:rsidP="007C5F99">
      <w:pPr>
        <w:pStyle w:val="3"/>
        <w:rPr>
          <w:lang w:val="ru-RU"/>
        </w:rPr>
      </w:pPr>
      <w:bookmarkStart w:id="11" w:name="_Toc135493129"/>
      <w:bookmarkStart w:id="12" w:name="_Toc167954370"/>
      <w:r w:rsidRPr="007C5F99">
        <w:rPr>
          <w:lang w:val="ru-RU"/>
        </w:rPr>
        <w:t>3</w:t>
      </w:r>
      <w:r>
        <w:t>NF</w:t>
      </w:r>
      <w:bookmarkEnd w:id="11"/>
      <w:bookmarkEnd w:id="12"/>
    </w:p>
    <w:p w14:paraId="094E591A" w14:textId="77777777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 xml:space="preserve">Отношение в </w:t>
      </w:r>
    </w:p>
    <w:p w14:paraId="1DBCF424" w14:textId="77777777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 xml:space="preserve">1) 1НФ и 2НФ </w:t>
      </w:r>
    </w:p>
    <w:p w14:paraId="74EEDDAB" w14:textId="77777777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>2) все атрибуты, которые не входят в первичный ключ, не находятся в транзитивной функциональной зависимости от первичного ключа.</w:t>
      </w:r>
    </w:p>
    <w:p w14:paraId="0ABAEC19" w14:textId="1D18612E" w:rsidR="007C5F99" w:rsidRPr="007C5F99" w:rsidRDefault="007C5F99" w:rsidP="007C5F99">
      <w:pPr>
        <w:rPr>
          <w:lang w:val="ru-RU"/>
        </w:rPr>
      </w:pPr>
      <w:r w:rsidRPr="007C5F99">
        <w:rPr>
          <w:lang w:val="ru-RU"/>
        </w:rPr>
        <w:t xml:space="preserve">Таблица </w:t>
      </w:r>
      <w:r w:rsidRPr="007C5F99">
        <w:t>Spaceship</w:t>
      </w:r>
      <w:r w:rsidRPr="007C5F99">
        <w:rPr>
          <w:lang w:val="ru-RU"/>
        </w:rPr>
        <w:t xml:space="preserve"> не удовлетворяет третьей нормальной форме</w:t>
      </w:r>
    </w:p>
    <w:p w14:paraId="4000420A" w14:textId="77777777" w:rsidR="007C5F99" w:rsidRDefault="007C5F99" w:rsidP="007C5F99">
      <w:pPr>
        <w:spacing w:after="160" w:line="259" w:lineRule="auto"/>
      </w:pPr>
      <w:r>
        <w:t>Новая модель:</w:t>
      </w:r>
    </w:p>
    <w:p w14:paraId="23D26B35" w14:textId="7D1FE2F5" w:rsidR="00D0067A" w:rsidRPr="00E36F35" w:rsidRDefault="00E36F35" w:rsidP="007C5F99">
      <w:pPr>
        <w:spacing w:after="160" w:line="259" w:lineRule="auto"/>
        <w:rPr>
          <w:lang w:val="ru-RU"/>
        </w:rPr>
      </w:pPr>
      <w:r>
        <w:rPr>
          <w:noProof/>
        </w:rPr>
        <w:drawing>
          <wp:inline distT="0" distB="0" distL="0" distR="0" wp14:anchorId="5A57AD58" wp14:editId="6D49C153">
            <wp:extent cx="6645910" cy="3512185"/>
            <wp:effectExtent l="0" t="0" r="2540" b="0"/>
            <wp:docPr id="469914507" name="Рисунок 2" descr="Изображение выглядит как текст, число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4507" name="Рисунок 2" descr="Изображение выглядит как текст, число, снимок экран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5994" w14:textId="53B6CBD9" w:rsidR="007C5F99" w:rsidRPr="008E376F" w:rsidRDefault="00E36F35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  <w:r w:rsidRPr="0006400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B99F20" wp14:editId="235CBC35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6629400" cy="1847850"/>
                <wp:effectExtent l="0" t="0" r="19050" b="19050"/>
                <wp:wrapSquare wrapText="bothSides"/>
                <wp:docPr id="5667757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2FB7C" w14:textId="4CE84A3F" w:rsidR="00E36F35" w:rsidRPr="007C5F99" w:rsidRDefault="00E36F35" w:rsidP="00E36F35">
                            <w:pPr>
                              <w:widowControl/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2E3268"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  <w:t>1</w:t>
                            </w:r>
                            <w:r w:rsidRPr="00E36F35"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  <w:t xml:space="preserve">. 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Spaceship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val="ru-RU" w:eastAsia="ru-RU"/>
                              </w:rPr>
                              <w:t xml:space="preserve"> </w:t>
                            </w:r>
                          </w:p>
                          <w:p w14:paraId="34B6B497" w14:textId="77777777" w:rsidR="00E36F35" w:rsidRPr="007C5F99" w:rsidRDefault="00E36F35" w:rsidP="00E36F35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 xml:space="preserve">Функциональные зависимости: </w:t>
                            </w:r>
                          </w:p>
                          <w:p w14:paraId="603AD7F3" w14:textId="77777777" w:rsidR="00E36F35" w:rsidRPr="007C5F99" w:rsidRDefault="00E36F35" w:rsidP="00E36F35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</w:p>
                          <w:p w14:paraId="4C7B6FFA" w14:textId="77777777" w:rsidR="00E36F35" w:rsidRPr="00E36F35" w:rsidRDefault="00E36F35" w:rsidP="00E36F35">
                            <w:pPr>
                              <w:widowControl/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E36F35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 xml:space="preserve"> → (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Name</w:t>
                            </w:r>
                            <w:r w:rsidRPr="00E36F35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 xml:space="preserve">, </w:t>
                            </w: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Model</w:t>
                            </w:r>
                            <w:r w:rsidRPr="00E36F35">
                              <w:rPr>
                                <w:sz w:val="20"/>
                                <w:szCs w:val="20"/>
                                <w:lang w:val="ru-RU" w:eastAsia="ru-RU"/>
                              </w:rPr>
                              <w:t>)</w:t>
                            </w:r>
                          </w:p>
                          <w:p w14:paraId="35DFC204" w14:textId="13A64477" w:rsidR="00E36F35" w:rsidRDefault="00E36F35" w:rsidP="00E36F35">
                            <w:pPr>
                              <w:widowControl/>
                              <w:rPr>
                                <w:lang w:val="ru-RU" w:eastAsia="ru-RU"/>
                              </w:rPr>
                            </w:pPr>
                          </w:p>
                          <w:p w14:paraId="12ADA4EA" w14:textId="5675C1EF" w:rsidR="00E36F35" w:rsidRPr="00E36F35" w:rsidRDefault="00E36F35" w:rsidP="00E36F35">
                            <w:pPr>
                              <w:widowControl/>
                              <w:rPr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eastAsia="ru-RU"/>
                              </w:rPr>
                              <w:t>2</w:t>
                            </w:r>
                            <w:r w:rsidRPr="00E36F35">
                              <w:rPr>
                                <w:sz w:val="24"/>
                                <w:szCs w:val="24"/>
                                <w:lang w:eastAsia="ru-RU"/>
                              </w:rPr>
                              <w:t xml:space="preserve">. </w:t>
                            </w:r>
                            <w:r w:rsidRPr="007C5F99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Spaceship</w:t>
                            </w:r>
                            <w:r w:rsidRPr="00E36F35">
                              <w:rPr>
                                <w:sz w:val="24"/>
                                <w:szCs w:val="24"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sz w:val="24"/>
                                <w:szCs w:val="24"/>
                                <w:lang w:eastAsia="ru-RU"/>
                              </w:rPr>
                              <w:t>Model</w:t>
                            </w:r>
                          </w:p>
                          <w:p w14:paraId="2A9C68D2" w14:textId="77777777" w:rsidR="00E36F35" w:rsidRPr="00E36F35" w:rsidRDefault="00E36F35" w:rsidP="00E36F35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Функциональные</w:t>
                            </w:r>
                            <w:r w:rsidRPr="00E36F35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7C5F99">
                              <w:rPr>
                                <w:b/>
                                <w:bCs/>
                                <w:sz w:val="20"/>
                                <w:szCs w:val="20"/>
                                <w:lang w:val="ru-RU" w:eastAsia="ru-RU"/>
                              </w:rPr>
                              <w:t>зависимости</w:t>
                            </w:r>
                            <w:r w:rsidRPr="00E36F35"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  <w:t xml:space="preserve">: </w:t>
                            </w:r>
                          </w:p>
                          <w:p w14:paraId="4D6E0286" w14:textId="77777777" w:rsidR="00E36F35" w:rsidRPr="00E36F35" w:rsidRDefault="00E36F35" w:rsidP="00E36F35">
                            <w:pPr>
                              <w:widowControl/>
                              <w:rPr>
                                <w:b/>
                                <w:bCs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14:paraId="3DEC8933" w14:textId="77777777" w:rsidR="00E36F35" w:rsidRPr="00E36F35" w:rsidRDefault="00E36F35" w:rsidP="00E36F35">
                            <w:pPr>
                              <w:widowControl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7C5F99">
                              <w:rPr>
                                <w:sz w:val="20"/>
                                <w:szCs w:val="20"/>
                                <w:lang w:eastAsia="ru-RU"/>
                              </w:rPr>
                              <w:t>Model → (Payload, Ship_Maximum_Speed)</w:t>
                            </w:r>
                          </w:p>
                          <w:p w14:paraId="0795A37D" w14:textId="77777777" w:rsidR="00E36F35" w:rsidRPr="00E36F35" w:rsidRDefault="00E36F35" w:rsidP="00E36F35">
                            <w:pPr>
                              <w:widowControl/>
                              <w:rPr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9F20" id="_x0000_s1027" type="#_x0000_t202" style="position:absolute;margin-left:470.8pt;margin-top:14.25pt;width:522pt;height:145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">
                <v:textbox>
                  <w:txbxContent>
                    <w:p w14:paraId="5042FB7C" w14:textId="4CE84A3F" w:rsidR="00E36F35" w:rsidRPr="007C5F99" w:rsidRDefault="00E36F35" w:rsidP="00E36F35">
                      <w:pPr>
                        <w:widowControl/>
                        <w:rPr>
                          <w:sz w:val="24"/>
                          <w:szCs w:val="24"/>
                          <w:lang w:val="ru-RU" w:eastAsia="ru-RU"/>
                        </w:rPr>
                      </w:pPr>
                      <w:r w:rsidRPr="002E3268">
                        <w:rPr>
                          <w:sz w:val="24"/>
                          <w:szCs w:val="24"/>
                          <w:lang w:val="ru-RU" w:eastAsia="ru-RU"/>
                        </w:rPr>
                        <w:t>1</w:t>
                      </w:r>
                      <w:r w:rsidRPr="00E36F35">
                        <w:rPr>
                          <w:sz w:val="24"/>
                          <w:szCs w:val="24"/>
                          <w:lang w:val="ru-RU" w:eastAsia="ru-RU"/>
                        </w:rPr>
                        <w:t xml:space="preserve">. </w:t>
                      </w: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Spaceship</w:t>
                      </w:r>
                      <w:r w:rsidRPr="007C5F99">
                        <w:rPr>
                          <w:sz w:val="24"/>
                          <w:szCs w:val="24"/>
                          <w:lang w:val="ru-RU" w:eastAsia="ru-RU"/>
                        </w:rPr>
                        <w:t xml:space="preserve"> </w:t>
                      </w:r>
                    </w:p>
                    <w:p w14:paraId="34B6B497" w14:textId="77777777" w:rsidR="00E36F35" w:rsidRPr="007C5F99" w:rsidRDefault="00E36F35" w:rsidP="00E36F35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 xml:space="preserve">Функциональные зависимости: </w:t>
                      </w:r>
                    </w:p>
                    <w:p w14:paraId="603AD7F3" w14:textId="77777777" w:rsidR="00E36F35" w:rsidRPr="007C5F99" w:rsidRDefault="00E36F35" w:rsidP="00E36F35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</w:pPr>
                    </w:p>
                    <w:p w14:paraId="4C7B6FFA" w14:textId="77777777" w:rsidR="00E36F35" w:rsidRPr="00E36F35" w:rsidRDefault="00E36F35" w:rsidP="00E36F35">
                      <w:pPr>
                        <w:widowControl/>
                        <w:rPr>
                          <w:sz w:val="20"/>
                          <w:szCs w:val="20"/>
                          <w:lang w:val="ru-RU"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E36F35">
                        <w:rPr>
                          <w:sz w:val="20"/>
                          <w:szCs w:val="20"/>
                          <w:lang w:val="ru-RU" w:eastAsia="ru-RU"/>
                        </w:rPr>
                        <w:t xml:space="preserve"> → (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Name</w:t>
                      </w:r>
                      <w:r w:rsidRPr="00E36F35">
                        <w:rPr>
                          <w:sz w:val="20"/>
                          <w:szCs w:val="20"/>
                          <w:lang w:val="ru-RU" w:eastAsia="ru-RU"/>
                        </w:rPr>
                        <w:t xml:space="preserve">, </w:t>
                      </w: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Model</w:t>
                      </w:r>
                      <w:r w:rsidRPr="00E36F35">
                        <w:rPr>
                          <w:sz w:val="20"/>
                          <w:szCs w:val="20"/>
                          <w:lang w:val="ru-RU" w:eastAsia="ru-RU"/>
                        </w:rPr>
                        <w:t>)</w:t>
                      </w:r>
                    </w:p>
                    <w:p w14:paraId="35DFC204" w14:textId="13A64477" w:rsidR="00E36F35" w:rsidRDefault="00E36F35" w:rsidP="00E36F35">
                      <w:pPr>
                        <w:widowControl/>
                        <w:rPr>
                          <w:lang w:val="ru-RU" w:eastAsia="ru-RU"/>
                        </w:rPr>
                      </w:pPr>
                    </w:p>
                    <w:p w14:paraId="12ADA4EA" w14:textId="5675C1EF" w:rsidR="00E36F35" w:rsidRPr="00E36F35" w:rsidRDefault="00E36F35" w:rsidP="00E36F35">
                      <w:pPr>
                        <w:widowControl/>
                        <w:rPr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sz w:val="24"/>
                          <w:szCs w:val="24"/>
                          <w:lang w:eastAsia="ru-RU"/>
                        </w:rPr>
                        <w:t>2</w:t>
                      </w:r>
                      <w:r w:rsidRPr="00E36F35">
                        <w:rPr>
                          <w:sz w:val="24"/>
                          <w:szCs w:val="24"/>
                          <w:lang w:eastAsia="ru-RU"/>
                        </w:rPr>
                        <w:t xml:space="preserve">. </w:t>
                      </w:r>
                      <w:r w:rsidRPr="007C5F99">
                        <w:rPr>
                          <w:sz w:val="24"/>
                          <w:szCs w:val="24"/>
                          <w:lang w:eastAsia="ru-RU"/>
                        </w:rPr>
                        <w:t>Spaceship</w:t>
                      </w:r>
                      <w:r w:rsidRPr="00E36F35">
                        <w:rPr>
                          <w:sz w:val="24"/>
                          <w:szCs w:val="24"/>
                          <w:lang w:eastAsia="ru-RU"/>
                        </w:rPr>
                        <w:t>_</w:t>
                      </w:r>
                      <w:r>
                        <w:rPr>
                          <w:sz w:val="24"/>
                          <w:szCs w:val="24"/>
                          <w:lang w:eastAsia="ru-RU"/>
                        </w:rPr>
                        <w:t>Model</w:t>
                      </w:r>
                    </w:p>
                    <w:p w14:paraId="2A9C68D2" w14:textId="77777777" w:rsidR="00E36F35" w:rsidRPr="00E36F35" w:rsidRDefault="00E36F35" w:rsidP="00E36F35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Функциональные</w:t>
                      </w:r>
                      <w:r w:rsidRPr="00E36F35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7C5F99">
                        <w:rPr>
                          <w:b/>
                          <w:bCs/>
                          <w:sz w:val="20"/>
                          <w:szCs w:val="20"/>
                          <w:lang w:val="ru-RU" w:eastAsia="ru-RU"/>
                        </w:rPr>
                        <w:t>зависимости</w:t>
                      </w:r>
                      <w:r w:rsidRPr="00E36F35"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  <w:t xml:space="preserve">: </w:t>
                      </w:r>
                    </w:p>
                    <w:p w14:paraId="4D6E0286" w14:textId="77777777" w:rsidR="00E36F35" w:rsidRPr="00E36F35" w:rsidRDefault="00E36F35" w:rsidP="00E36F35">
                      <w:pPr>
                        <w:widowControl/>
                        <w:rPr>
                          <w:b/>
                          <w:bCs/>
                          <w:sz w:val="20"/>
                          <w:szCs w:val="20"/>
                          <w:lang w:eastAsia="ru-RU"/>
                        </w:rPr>
                      </w:pPr>
                    </w:p>
                    <w:p w14:paraId="3DEC8933" w14:textId="77777777" w:rsidR="00E36F35" w:rsidRPr="00E36F35" w:rsidRDefault="00E36F35" w:rsidP="00E36F35">
                      <w:pPr>
                        <w:widowControl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7C5F99">
                        <w:rPr>
                          <w:sz w:val="20"/>
                          <w:szCs w:val="20"/>
                          <w:lang w:eastAsia="ru-RU"/>
                        </w:rPr>
                        <w:t>Model → (Payload, Ship_Maximum_Speed)</w:t>
                      </w:r>
                    </w:p>
                    <w:p w14:paraId="0795A37D" w14:textId="77777777" w:rsidR="00E36F35" w:rsidRPr="00E36F35" w:rsidRDefault="00E36F35" w:rsidP="00E36F35">
                      <w:pPr>
                        <w:widowControl/>
                        <w:rPr>
                          <w:lang w:eastAsia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3F9BEC" w14:textId="77777777" w:rsidR="005B007D" w:rsidRPr="005B007D" w:rsidRDefault="005B007D" w:rsidP="005B007D">
      <w:pPr>
        <w:pStyle w:val="3"/>
        <w:rPr>
          <w:lang w:val="ru-RU"/>
        </w:rPr>
      </w:pPr>
      <w:bookmarkStart w:id="13" w:name="_Toc167954371"/>
      <w:r w:rsidRPr="005B007D">
        <w:rPr>
          <w:lang w:val="ru-RU"/>
        </w:rPr>
        <w:lastRenderedPageBreak/>
        <w:t>НФБК</w:t>
      </w:r>
      <w:bookmarkEnd w:id="13"/>
    </w:p>
    <w:p w14:paraId="004D4EAE" w14:textId="77777777" w:rsidR="005B007D" w:rsidRPr="005B007D" w:rsidRDefault="005B007D" w:rsidP="005B007D">
      <w:pPr>
        <w:rPr>
          <w:lang w:val="ru-RU"/>
        </w:rPr>
      </w:pPr>
      <w:r w:rsidRPr="005B007D">
        <w:rPr>
          <w:lang w:val="ru-RU"/>
        </w:rPr>
        <w:t>Отношение в НФБК, когда для всех</w:t>
      </w:r>
    </w:p>
    <w:p w14:paraId="30D0278E" w14:textId="77777777" w:rsidR="005B007D" w:rsidRPr="005B007D" w:rsidRDefault="005B007D" w:rsidP="005B007D">
      <w:pPr>
        <w:rPr>
          <w:lang w:val="ru-RU"/>
        </w:rPr>
      </w:pPr>
      <w:r w:rsidRPr="005B007D">
        <w:rPr>
          <w:lang w:val="ru-RU"/>
        </w:rPr>
        <w:t>функциональных зависимостей отношения выполняется</w:t>
      </w:r>
    </w:p>
    <w:p w14:paraId="3C8A365B" w14:textId="77777777" w:rsidR="005B007D" w:rsidRPr="005B007D" w:rsidRDefault="005B007D" w:rsidP="005B007D">
      <w:pPr>
        <w:rPr>
          <w:lang w:val="ru-RU"/>
        </w:rPr>
      </w:pPr>
      <w:r w:rsidRPr="005B007D">
        <w:rPr>
          <w:lang w:val="ru-RU"/>
        </w:rPr>
        <w:t>условие: детерминант — потенциальный ключ.</w:t>
      </w:r>
    </w:p>
    <w:p w14:paraId="04385C75" w14:textId="188C41CF" w:rsidR="005B007D" w:rsidRDefault="005B007D" w:rsidP="005B007D">
      <w:pPr>
        <w:rPr>
          <w:lang w:val="ru-RU"/>
        </w:rPr>
      </w:pPr>
      <w:r w:rsidRPr="005B007D">
        <w:rPr>
          <w:lang w:val="ru-RU"/>
        </w:rPr>
        <w:t>Рассматриваемая модель находится в нормальной форме Бойса-Кодда</w:t>
      </w:r>
    </w:p>
    <w:p w14:paraId="4A5D4989" w14:textId="77777777" w:rsidR="005B007D" w:rsidRDefault="005B007D" w:rsidP="005B007D">
      <w:pPr>
        <w:rPr>
          <w:lang w:val="ru-RU"/>
        </w:rPr>
      </w:pPr>
    </w:p>
    <w:p w14:paraId="70DC3741" w14:textId="77777777" w:rsidR="005B007D" w:rsidRDefault="005B007D" w:rsidP="005B007D">
      <w:pPr>
        <w:rPr>
          <w:lang w:val="ru-RU"/>
        </w:rPr>
      </w:pPr>
    </w:p>
    <w:p w14:paraId="08DD2B45" w14:textId="77777777" w:rsidR="005B007D" w:rsidRDefault="005B007D" w:rsidP="005B007D">
      <w:pPr>
        <w:rPr>
          <w:lang w:val="ru-RU"/>
        </w:rPr>
      </w:pPr>
    </w:p>
    <w:p w14:paraId="2FAA3EF5" w14:textId="77777777" w:rsidR="005B007D" w:rsidRDefault="005B007D" w:rsidP="005B007D">
      <w:pPr>
        <w:rPr>
          <w:lang w:val="ru-RU"/>
        </w:rPr>
      </w:pPr>
    </w:p>
    <w:p w14:paraId="43559FFB" w14:textId="1C636324" w:rsidR="00474D43" w:rsidRDefault="00474D43" w:rsidP="00474D43">
      <w:pPr>
        <w:pStyle w:val="2"/>
        <w:rPr>
          <w:lang w:val="ru-RU"/>
        </w:rPr>
      </w:pPr>
      <w:bookmarkStart w:id="14" w:name="_Toc167954372"/>
      <w:r>
        <w:rPr>
          <w:lang w:val="ru-RU"/>
        </w:rPr>
        <w:t>Денормализация</w:t>
      </w:r>
      <w:bookmarkEnd w:id="14"/>
    </w:p>
    <w:p w14:paraId="0F57AF2B" w14:textId="77777777" w:rsidR="00474D43" w:rsidRPr="00474D43" w:rsidRDefault="00474D43" w:rsidP="00474D43">
      <w:pPr>
        <w:pStyle w:val="3"/>
        <w:rPr>
          <w:lang w:val="ru-RU"/>
        </w:rPr>
      </w:pPr>
      <w:bookmarkStart w:id="15" w:name="_Toc167954373"/>
      <w:r w:rsidRPr="00474D43">
        <w:rPr>
          <w:lang w:val="ru-RU"/>
        </w:rPr>
        <w:t>Хранение агрегированных данных:</w:t>
      </w:r>
      <w:bookmarkEnd w:id="15"/>
    </w:p>
    <w:p w14:paraId="31E7B8FF" w14:textId="7E601556" w:rsidR="00474D43" w:rsidRDefault="00474D43" w:rsidP="00474D43">
      <w:pPr>
        <w:rPr>
          <w:lang w:val="ru-RU"/>
        </w:rPr>
      </w:pPr>
      <w:r w:rsidRPr="00474D43">
        <w:rPr>
          <w:lang w:val="ru-RU"/>
        </w:rPr>
        <w:t>Вместо использования вычислений (например, среднего значения, суммы или количества) каждый раз при выполнении запросов, можно создать дополнительные столбцы в таблицах, которые будут содержать предварительно рассчитанные значения. Например, можно добавить столбец Total_Participants в таблицу Expedition, который будет содержать общее количество участников каждой экспедиции.</w:t>
      </w:r>
      <w:r>
        <w:rPr>
          <w:lang w:val="ru-RU"/>
        </w:rPr>
        <w:t xml:space="preserve"> </w:t>
      </w:r>
    </w:p>
    <w:p w14:paraId="52FCD401" w14:textId="77777777" w:rsidR="00513849" w:rsidRPr="00474D43" w:rsidRDefault="00513849" w:rsidP="00474D43">
      <w:pPr>
        <w:rPr>
          <w:lang w:val="ru-RU"/>
        </w:rPr>
      </w:pPr>
    </w:p>
    <w:p w14:paraId="2A66E99A" w14:textId="70FB0AC0" w:rsidR="00474D43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ALTER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TABLE</w:t>
      </w:r>
      <w:r w:rsidRPr="00513849">
        <w:t xml:space="preserve"> Expedition </w:t>
      </w:r>
      <w:r w:rsidRPr="00513849">
        <w:rPr>
          <w:rFonts w:eastAsia="Times New Roman"/>
          <w:color w:val="0000FF"/>
          <w:lang w:eastAsia="ru-RU"/>
        </w:rPr>
        <w:t>ADD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COLUMN</w:t>
      </w:r>
      <w:r w:rsidRPr="00513849">
        <w:t xml:space="preserve"> Total_Participants </w:t>
      </w:r>
      <w:r w:rsidRPr="00513849">
        <w:rPr>
          <w:rFonts w:eastAsia="Times New Roman"/>
          <w:color w:val="0000FF"/>
          <w:lang w:eastAsia="ru-RU"/>
        </w:rPr>
        <w:t>INTEGER</w:t>
      </w:r>
      <w:r w:rsidRPr="00513849">
        <w:t xml:space="preserve">; </w:t>
      </w:r>
    </w:p>
    <w:p w14:paraId="6D0A825E" w14:textId="0C68811F" w:rsidR="00474D43" w:rsidRPr="00474D43" w:rsidRDefault="00474D43" w:rsidP="00474D43">
      <w:pPr>
        <w:pStyle w:val="3"/>
        <w:rPr>
          <w:lang w:val="ru-RU"/>
        </w:rPr>
      </w:pPr>
      <w:bookmarkStart w:id="16" w:name="_Toc167954374"/>
      <w:r w:rsidRPr="00474D43">
        <w:rPr>
          <w:lang w:val="ru-RU"/>
        </w:rPr>
        <w:t>Дублирование данных для избежания операций JOIN:</w:t>
      </w:r>
      <w:bookmarkEnd w:id="16"/>
    </w:p>
    <w:p w14:paraId="4FEDB375" w14:textId="02CD9028" w:rsidR="00474D43" w:rsidRPr="002E3268" w:rsidRDefault="00474D43" w:rsidP="00474D43">
      <w:r w:rsidRPr="00474D43">
        <w:rPr>
          <w:lang w:val="ru-RU"/>
        </w:rPr>
        <w:t xml:space="preserve">В некоторых случаях может быть полезно дублировать данные из одной таблицы в другую, чтобы избежать операций JOIN при выполнении запросов. </w:t>
      </w:r>
      <w:r>
        <w:rPr>
          <w:lang w:val="ru-RU"/>
        </w:rPr>
        <w:br/>
      </w:r>
      <w:r w:rsidRPr="00474D43">
        <w:rPr>
          <w:lang w:val="ru-RU"/>
        </w:rPr>
        <w:t>Например, если часто требуется информация о космических кораблях и их моделях вместе с экспедициями, мож</w:t>
      </w:r>
      <w:r>
        <w:rPr>
          <w:lang w:val="ru-RU"/>
        </w:rPr>
        <w:t>но</w:t>
      </w:r>
      <w:r w:rsidRPr="00474D43">
        <w:rPr>
          <w:lang w:val="ru-RU"/>
        </w:rPr>
        <w:t xml:space="preserve"> денормализировать данные, добавив необходимые атрибуты из таблиц Spaceship и Spaceship_Model в таблицу Expedition.</w:t>
      </w:r>
      <w:r>
        <w:rPr>
          <w:lang w:val="ru-RU"/>
        </w:rPr>
        <w:t>(</w:t>
      </w:r>
      <w:r w:rsidRPr="00474D43">
        <w:rPr>
          <w:lang w:val="ru-RU"/>
        </w:rPr>
        <w:t xml:space="preserve"> Например</w:t>
      </w:r>
      <w:r w:rsidRPr="002E3268">
        <w:t>: Spaceship_Name, Spaceship_Model, Payload, Ship_Maximum_Speed)</w:t>
      </w:r>
    </w:p>
    <w:p w14:paraId="21BCC220" w14:textId="77777777" w:rsidR="00513849" w:rsidRPr="002E3268" w:rsidRDefault="00513849" w:rsidP="00474D43"/>
    <w:p w14:paraId="13D2B62B" w14:textId="77777777" w:rsid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ALTER</w:t>
      </w:r>
      <w:r>
        <w:t xml:space="preserve"> </w:t>
      </w:r>
      <w:r w:rsidRPr="00513849">
        <w:rPr>
          <w:rFonts w:eastAsia="Times New Roman"/>
          <w:color w:val="0000FF"/>
          <w:lang w:eastAsia="ru-RU"/>
        </w:rPr>
        <w:t>TABLE</w:t>
      </w:r>
      <w:r>
        <w:t xml:space="preserve"> Expedition</w:t>
      </w:r>
    </w:p>
    <w:p w14:paraId="15A34127" w14:textId="77777777" w:rsid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ADD</w:t>
      </w:r>
      <w:r>
        <w:t xml:space="preserve"> </w:t>
      </w:r>
      <w:r w:rsidRPr="00513849">
        <w:rPr>
          <w:rFonts w:eastAsia="Times New Roman"/>
          <w:color w:val="0000FF"/>
          <w:lang w:eastAsia="ru-RU"/>
        </w:rPr>
        <w:t>COLUMN</w:t>
      </w:r>
      <w:r>
        <w:t xml:space="preserve"> Spaceship_Name </w:t>
      </w:r>
      <w:r w:rsidRPr="00513849">
        <w:rPr>
          <w:rFonts w:eastAsia="Times New Roman"/>
          <w:color w:val="0000FF"/>
          <w:lang w:eastAsia="ru-RU"/>
        </w:rPr>
        <w:t>TEXT</w:t>
      </w:r>
      <w:r>
        <w:t>,</w:t>
      </w:r>
    </w:p>
    <w:p w14:paraId="33072B1E" w14:textId="77777777" w:rsid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ADD</w:t>
      </w:r>
      <w:r>
        <w:t xml:space="preserve"> </w:t>
      </w:r>
      <w:r w:rsidRPr="00513849">
        <w:rPr>
          <w:rFonts w:eastAsia="Times New Roman"/>
          <w:color w:val="0000FF"/>
          <w:lang w:eastAsia="ru-RU"/>
        </w:rPr>
        <w:t>COLUMN</w:t>
      </w:r>
      <w:r>
        <w:t xml:space="preserve"> Spaceship_Model </w:t>
      </w:r>
      <w:r w:rsidRPr="00513849">
        <w:rPr>
          <w:rFonts w:eastAsia="Times New Roman"/>
          <w:color w:val="0000FF"/>
          <w:lang w:eastAsia="ru-RU"/>
        </w:rPr>
        <w:t>TEXT</w:t>
      </w:r>
      <w:r>
        <w:t>,</w:t>
      </w:r>
    </w:p>
    <w:p w14:paraId="350DEF59" w14:textId="77777777" w:rsid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ADD</w:t>
      </w:r>
      <w:r>
        <w:t xml:space="preserve"> </w:t>
      </w:r>
      <w:r w:rsidRPr="00513849">
        <w:rPr>
          <w:rFonts w:eastAsia="Times New Roman"/>
          <w:color w:val="0000FF"/>
          <w:lang w:eastAsia="ru-RU"/>
        </w:rPr>
        <w:t>COLUMN</w:t>
      </w:r>
      <w:r>
        <w:t xml:space="preserve"> Spaceship_Payload </w:t>
      </w:r>
      <w:r w:rsidRPr="00513849">
        <w:rPr>
          <w:rFonts w:eastAsia="Times New Roman"/>
          <w:color w:val="0000FF"/>
          <w:lang w:eastAsia="ru-RU"/>
        </w:rPr>
        <w:t>INTEGER</w:t>
      </w:r>
      <w:r>
        <w:t>,</w:t>
      </w:r>
    </w:p>
    <w:p w14:paraId="0451DB43" w14:textId="53555A87" w:rsidR="006A4025" w:rsidRPr="006A4025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  <w:r w:rsidRPr="00513849">
        <w:rPr>
          <w:rFonts w:eastAsia="Times New Roman"/>
          <w:color w:val="0000FF"/>
          <w:lang w:eastAsia="ru-RU"/>
        </w:rPr>
        <w:t>ADD</w:t>
      </w:r>
      <w:r>
        <w:t xml:space="preserve"> </w:t>
      </w:r>
      <w:r w:rsidRPr="00513849">
        <w:rPr>
          <w:rFonts w:eastAsia="Times New Roman"/>
          <w:color w:val="0000FF"/>
          <w:lang w:eastAsia="ru-RU"/>
        </w:rPr>
        <w:t>COLUMN</w:t>
      </w:r>
      <w:r>
        <w:t xml:space="preserve"> Spaceship_Max_Speed </w:t>
      </w:r>
      <w:r w:rsidRPr="00513849">
        <w:rPr>
          <w:rFonts w:eastAsia="Times New Roman"/>
          <w:color w:val="0000FF"/>
          <w:lang w:eastAsia="ru-RU"/>
        </w:rPr>
        <w:t>INTEGER</w:t>
      </w:r>
      <w:r>
        <w:t>;</w:t>
      </w:r>
    </w:p>
    <w:p w14:paraId="58482EE6" w14:textId="548492F4" w:rsidR="00F85C9B" w:rsidRPr="00474D43" w:rsidRDefault="00F85C9B" w:rsidP="00F85C9B">
      <w:pPr>
        <w:pStyle w:val="3"/>
        <w:rPr>
          <w:lang w:val="ru-RU"/>
        </w:rPr>
      </w:pPr>
      <w:bookmarkStart w:id="17" w:name="_Toc167954375"/>
      <w:r>
        <w:rPr>
          <w:lang w:val="ru-RU"/>
        </w:rPr>
        <w:t>Создание функции</w:t>
      </w:r>
      <w:bookmarkEnd w:id="17"/>
    </w:p>
    <w:p w14:paraId="254A6EAC" w14:textId="7D154786" w:rsidR="00F85C9B" w:rsidRPr="00F85C9B" w:rsidRDefault="00F85C9B" w:rsidP="00F85C9B">
      <w:pPr>
        <w:rPr>
          <w:lang w:val="ru-RU"/>
        </w:rPr>
      </w:pPr>
      <w:r>
        <w:rPr>
          <w:lang w:val="ru-RU"/>
        </w:rPr>
        <w:t>Н</w:t>
      </w:r>
      <w:r w:rsidRPr="00F85C9B">
        <w:rPr>
          <w:lang w:val="ru-RU"/>
        </w:rPr>
        <w:t>ам нужно автоматически обновлять поле Total_Participants в таблице Expedition каждый раз, когда добавляется или удаляется запись в таблице Participants.</w:t>
      </w:r>
    </w:p>
    <w:p w14:paraId="53D7E2B6" w14:textId="77777777" w:rsidR="005B007D" w:rsidRDefault="005B007D" w:rsidP="005B007D">
      <w:pPr>
        <w:rPr>
          <w:lang w:val="ru-RU"/>
        </w:rPr>
      </w:pPr>
    </w:p>
    <w:p w14:paraId="281B603B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rPr>
          <w:rFonts w:eastAsia="Times New Roman"/>
          <w:color w:val="0000FF"/>
          <w:lang w:eastAsia="ru-RU"/>
        </w:rPr>
        <w:t>CREATE</w:t>
      </w:r>
      <w:r w:rsidRPr="00F85C9B">
        <w:t xml:space="preserve"> </w:t>
      </w:r>
      <w:r w:rsidRPr="00F85C9B">
        <w:rPr>
          <w:rFonts w:eastAsia="Times New Roman"/>
          <w:color w:val="0000FF"/>
          <w:lang w:eastAsia="ru-RU"/>
        </w:rPr>
        <w:t>OR</w:t>
      </w:r>
      <w:r w:rsidRPr="00F85C9B">
        <w:t xml:space="preserve"> </w:t>
      </w:r>
      <w:r w:rsidRPr="00F85C9B">
        <w:rPr>
          <w:rFonts w:eastAsia="Times New Roman"/>
          <w:color w:val="0000FF"/>
          <w:lang w:eastAsia="ru-RU"/>
        </w:rPr>
        <w:t>REPLACE</w:t>
      </w:r>
      <w:r w:rsidRPr="00F85C9B">
        <w:t xml:space="preserve"> </w:t>
      </w:r>
      <w:r w:rsidRPr="00F85C9B">
        <w:rPr>
          <w:rFonts w:eastAsia="Times New Roman"/>
          <w:color w:val="0000FF"/>
          <w:lang w:eastAsia="ru-RU"/>
        </w:rPr>
        <w:t>FUNCTION</w:t>
      </w:r>
      <w:r w:rsidRPr="00F85C9B">
        <w:t xml:space="preserve"> update_total_participants()</w:t>
      </w:r>
    </w:p>
    <w:p w14:paraId="3D47843C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  <w:r w:rsidRPr="00F85C9B">
        <w:rPr>
          <w:rFonts w:eastAsia="Times New Roman"/>
          <w:color w:val="0000FF"/>
          <w:lang w:eastAsia="ru-RU"/>
        </w:rPr>
        <w:t>RETURNS</w:t>
      </w:r>
      <w:r w:rsidRPr="00F85C9B">
        <w:rPr>
          <w:lang w:val="ru-RU"/>
        </w:rPr>
        <w:t xml:space="preserve"> TRIGGER </w:t>
      </w:r>
      <w:r w:rsidRPr="00F85C9B">
        <w:rPr>
          <w:rFonts w:eastAsia="Times New Roman"/>
          <w:color w:val="0000FF"/>
          <w:lang w:eastAsia="ru-RU"/>
        </w:rPr>
        <w:t>AS</w:t>
      </w:r>
      <w:r w:rsidRPr="00F85C9B">
        <w:rPr>
          <w:lang w:val="ru-RU"/>
        </w:rPr>
        <w:t xml:space="preserve"> $$</w:t>
      </w:r>
    </w:p>
    <w:p w14:paraId="7BA8D29A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  <w:r w:rsidRPr="00F85C9B">
        <w:rPr>
          <w:rFonts w:eastAsia="Times New Roman"/>
          <w:color w:val="0000FF"/>
          <w:lang w:eastAsia="ru-RU"/>
        </w:rPr>
        <w:t>BEGIN</w:t>
      </w:r>
    </w:p>
    <w:p w14:paraId="16A451DD" w14:textId="77777777" w:rsidR="00F85C9B" w:rsidRPr="00F85C9B" w:rsidRDefault="00F85C9B" w:rsidP="00F85C9B">
      <w:pPr>
        <w:rPr>
          <w:lang w:val="ru-RU"/>
        </w:rPr>
      </w:pPr>
      <w:r w:rsidRPr="00F85C9B">
        <w:rPr>
          <w:lang w:val="ru-RU"/>
        </w:rPr>
        <w:t xml:space="preserve">    -- Обновление количества участников в экспедиции</w:t>
      </w:r>
    </w:p>
    <w:p w14:paraId="38E53EC3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rPr>
          <w:lang w:val="ru-RU"/>
        </w:rPr>
        <w:t xml:space="preserve">    </w:t>
      </w:r>
      <w:r w:rsidRPr="00F85C9B">
        <w:rPr>
          <w:rFonts w:eastAsia="Times New Roman"/>
          <w:color w:val="0000FF"/>
          <w:lang w:eastAsia="ru-RU"/>
        </w:rPr>
        <w:t>UPDATE</w:t>
      </w:r>
      <w:r w:rsidRPr="00F85C9B">
        <w:t xml:space="preserve"> Expedition</w:t>
      </w:r>
    </w:p>
    <w:p w14:paraId="4DA59083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</w:t>
      </w:r>
      <w:r w:rsidRPr="00F85C9B">
        <w:rPr>
          <w:rFonts w:eastAsia="Times New Roman"/>
          <w:color w:val="0000FF"/>
          <w:lang w:eastAsia="ru-RU"/>
        </w:rPr>
        <w:t>SET</w:t>
      </w:r>
      <w:r w:rsidRPr="00F85C9B">
        <w:t xml:space="preserve"> Total_Participants = (</w:t>
      </w:r>
    </w:p>
    <w:p w14:paraId="63A5CAFA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    </w:t>
      </w:r>
      <w:r w:rsidRPr="00F85C9B">
        <w:rPr>
          <w:rFonts w:eastAsia="Times New Roman"/>
          <w:color w:val="0000FF"/>
          <w:lang w:eastAsia="ru-RU"/>
        </w:rPr>
        <w:t>SELECT</w:t>
      </w:r>
      <w:r w:rsidRPr="00F85C9B">
        <w:t xml:space="preserve"> </w:t>
      </w:r>
      <w:r w:rsidRPr="00F85C9B">
        <w:rPr>
          <w:rFonts w:eastAsia="Times New Roman"/>
          <w:color w:val="0000FF"/>
          <w:lang w:eastAsia="ru-RU"/>
        </w:rPr>
        <w:t>COUNT</w:t>
      </w:r>
      <w:r w:rsidRPr="00F85C9B">
        <w:t>(*)</w:t>
      </w:r>
    </w:p>
    <w:p w14:paraId="6A68CD68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    </w:t>
      </w:r>
      <w:r w:rsidRPr="00F85C9B">
        <w:rPr>
          <w:rFonts w:eastAsia="Times New Roman"/>
          <w:color w:val="0000FF"/>
          <w:lang w:eastAsia="ru-RU"/>
        </w:rPr>
        <w:t>FROM</w:t>
      </w:r>
      <w:r w:rsidRPr="00F85C9B">
        <w:t xml:space="preserve"> Participants</w:t>
      </w:r>
    </w:p>
    <w:p w14:paraId="519D00E5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    </w:t>
      </w:r>
      <w:r w:rsidRPr="00F85C9B">
        <w:rPr>
          <w:rFonts w:eastAsia="Times New Roman"/>
          <w:color w:val="0000FF"/>
          <w:lang w:eastAsia="ru-RU"/>
        </w:rPr>
        <w:t>WHERE</w:t>
      </w:r>
      <w:r w:rsidRPr="00F85C9B">
        <w:t xml:space="preserve"> Expedition_ID = NEW.Expedition_ID</w:t>
      </w:r>
    </w:p>
    <w:p w14:paraId="0F384389" w14:textId="77777777" w:rsidR="00F85C9B" w:rsidRPr="00F85C9B" w:rsidRDefault="00F85C9B" w:rsidP="00F85C9B">
      <w:r w:rsidRPr="00F85C9B">
        <w:t xml:space="preserve">    )</w:t>
      </w:r>
    </w:p>
    <w:p w14:paraId="7C839949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</w:t>
      </w:r>
      <w:r w:rsidRPr="00F85C9B">
        <w:rPr>
          <w:rFonts w:eastAsia="Times New Roman"/>
          <w:color w:val="0000FF"/>
          <w:lang w:eastAsia="ru-RU"/>
        </w:rPr>
        <w:t>WHERE</w:t>
      </w:r>
      <w:r w:rsidRPr="00F85C9B">
        <w:t xml:space="preserve"> ID = NEW.Expedition_ID;</w:t>
      </w:r>
    </w:p>
    <w:p w14:paraId="5F9C8066" w14:textId="77777777" w:rsidR="00F85C9B" w:rsidRPr="00F85C9B" w:rsidRDefault="00F85C9B" w:rsidP="00F85C9B"/>
    <w:p w14:paraId="11F6C510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t xml:space="preserve">    </w:t>
      </w:r>
      <w:r w:rsidRPr="00F85C9B">
        <w:rPr>
          <w:rFonts w:eastAsia="Times New Roman"/>
          <w:color w:val="0000FF"/>
          <w:lang w:eastAsia="ru-RU"/>
        </w:rPr>
        <w:t>RETURN</w:t>
      </w:r>
      <w:r w:rsidRPr="00F85C9B">
        <w:t xml:space="preserve"> </w:t>
      </w:r>
      <w:r w:rsidRPr="00F85C9B">
        <w:rPr>
          <w:rFonts w:eastAsia="Times New Roman"/>
          <w:color w:val="0000FF"/>
          <w:lang w:eastAsia="ru-RU"/>
        </w:rPr>
        <w:t>NEW</w:t>
      </w:r>
      <w:r w:rsidRPr="00F85C9B">
        <w:t>;</w:t>
      </w:r>
    </w:p>
    <w:p w14:paraId="42F2C1E4" w14:textId="77777777" w:rsidR="00F85C9B" w:rsidRPr="00F85C9B" w:rsidRDefault="00F85C9B" w:rsidP="00F85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F85C9B">
        <w:rPr>
          <w:rFonts w:eastAsia="Times New Roman"/>
          <w:color w:val="0000FF"/>
          <w:lang w:eastAsia="ru-RU"/>
        </w:rPr>
        <w:t>END</w:t>
      </w:r>
      <w:r w:rsidRPr="00F85C9B">
        <w:t>;</w:t>
      </w:r>
    </w:p>
    <w:p w14:paraId="005CB2D4" w14:textId="39DC86FA" w:rsidR="005B007D" w:rsidRPr="006A4025" w:rsidRDefault="00F85C9B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  <w:r w:rsidRPr="00F85C9B">
        <w:t xml:space="preserve">$$ </w:t>
      </w:r>
      <w:r w:rsidRPr="00F85C9B">
        <w:rPr>
          <w:rFonts w:eastAsia="Times New Roman"/>
          <w:color w:val="0000FF"/>
          <w:lang w:eastAsia="ru-RU"/>
        </w:rPr>
        <w:t>LANGUAGE</w:t>
      </w:r>
      <w:r w:rsidRPr="00F85C9B">
        <w:t xml:space="preserve"> plpgsql;</w:t>
      </w:r>
    </w:p>
    <w:p w14:paraId="3C57335B" w14:textId="19E998FC" w:rsidR="00513849" w:rsidRPr="00E72539" w:rsidRDefault="00513849" w:rsidP="00513849">
      <w:pPr>
        <w:pStyle w:val="3"/>
      </w:pPr>
      <w:bookmarkStart w:id="18" w:name="_Toc167954376"/>
      <w:r>
        <w:rPr>
          <w:lang w:val="ru-RU"/>
        </w:rPr>
        <w:lastRenderedPageBreak/>
        <w:t>Создание</w:t>
      </w:r>
      <w:r w:rsidRPr="00E72539">
        <w:t xml:space="preserve"> </w:t>
      </w:r>
      <w:r>
        <w:rPr>
          <w:lang w:val="ru-RU"/>
        </w:rPr>
        <w:t>триггера</w:t>
      </w:r>
      <w:bookmarkEnd w:id="18"/>
    </w:p>
    <w:p w14:paraId="68DEF7EA" w14:textId="77777777" w:rsidR="00513849" w:rsidRPr="00E72539" w:rsidRDefault="00513849" w:rsidP="005B007D"/>
    <w:p w14:paraId="5C267F59" w14:textId="77777777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CREATE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TRIGGER</w:t>
      </w:r>
      <w:r w:rsidRPr="00513849">
        <w:t xml:space="preserve"> participants_after_insert_delete</w:t>
      </w:r>
    </w:p>
    <w:p w14:paraId="4BF05F02" w14:textId="36D99665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AFTER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INSERT</w:t>
      </w:r>
      <w:r w:rsidR="000F1B61">
        <w:rPr>
          <w:rFonts w:eastAsia="Times New Roman"/>
          <w:color w:val="0000FF"/>
          <w:lang w:val="ru-RU" w:eastAsia="ru-RU"/>
        </w:rPr>
        <w:t>\</w:t>
      </w:r>
      <w:r w:rsidR="000F1B61">
        <w:rPr>
          <w:rFonts w:eastAsia="Times New Roman"/>
          <w:color w:val="0000FF"/>
          <w:lang w:eastAsia="ru-RU"/>
        </w:rPr>
        <w:t>UPDATE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OR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DELETE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ON</w:t>
      </w:r>
      <w:r w:rsidRPr="00513849">
        <w:t xml:space="preserve"> Participants</w:t>
      </w:r>
    </w:p>
    <w:p w14:paraId="5F79BC39" w14:textId="7A8EAE1B" w:rsidR="00513849" w:rsidRPr="00E7253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FOR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EACH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ROW</w:t>
      </w:r>
      <w:r w:rsidRPr="00E72539">
        <w:rPr>
          <w:rFonts w:eastAsia="Times New Roman"/>
          <w:color w:val="0000FF"/>
          <w:lang w:eastAsia="ru-RU"/>
        </w:rPr>
        <w:t xml:space="preserve"> </w:t>
      </w:r>
    </w:p>
    <w:p w14:paraId="1FF8E074" w14:textId="5C36B125" w:rsidR="00513849" w:rsidRPr="002E3268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  <w:r w:rsidRPr="00513849">
        <w:rPr>
          <w:rFonts w:eastAsia="Times New Roman"/>
          <w:color w:val="0000FF"/>
          <w:lang w:eastAsia="ru-RU"/>
        </w:rPr>
        <w:t>EXECUTE</w:t>
      </w:r>
      <w:r w:rsidRPr="00513849">
        <w:t xml:space="preserve"> </w:t>
      </w:r>
      <w:r w:rsidRPr="00513849">
        <w:rPr>
          <w:rFonts w:eastAsia="Times New Roman"/>
          <w:color w:val="0000FF"/>
          <w:lang w:eastAsia="ru-RU"/>
        </w:rPr>
        <w:t>FUNCTION</w:t>
      </w:r>
      <w:r w:rsidRPr="00513849">
        <w:t xml:space="preserve"> update_total_participants();</w:t>
      </w:r>
    </w:p>
    <w:p w14:paraId="6CBDA46F" w14:textId="77777777" w:rsidR="00513849" w:rsidRPr="002E3268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</w:p>
    <w:p w14:paraId="285DD8C2" w14:textId="77777777" w:rsidR="00513849" w:rsidRPr="002E3268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</w:p>
    <w:p w14:paraId="2918E552" w14:textId="77777777" w:rsidR="00513849" w:rsidRPr="002E3268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</w:pPr>
    </w:p>
    <w:p w14:paraId="4B280682" w14:textId="77777777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  <w:r w:rsidRPr="00513849">
        <w:rPr>
          <w:lang w:val="ru-RU"/>
        </w:rPr>
        <w:t>Этот триггер и функция обеспечат автоматическое обновление поля Total_Participants в таблице Expedition при добавлении или удалении участников.</w:t>
      </w:r>
    </w:p>
    <w:p w14:paraId="598E82C4" w14:textId="77777777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4B3B755D" w14:textId="77777777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2DE7A3BE" w14:textId="77777777" w:rsidR="00513849" w:rsidRPr="00513849" w:rsidRDefault="00513849" w:rsidP="00513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lang w:val="ru-RU"/>
        </w:rPr>
      </w:pPr>
    </w:p>
    <w:p w14:paraId="4F26222D" w14:textId="44DD98B6" w:rsidR="00302513" w:rsidRPr="00BA6EB8" w:rsidRDefault="00302513" w:rsidP="00BA6EB8">
      <w:pPr>
        <w:pStyle w:val="1"/>
        <w:rPr>
          <w:sz w:val="48"/>
          <w:szCs w:val="48"/>
          <w:lang w:val="ru-RU" w:eastAsia="ru-RU"/>
        </w:rPr>
      </w:pPr>
      <w:bookmarkStart w:id="19" w:name="_Toc167954377"/>
      <w:r w:rsidRPr="00BA6EB8">
        <w:rPr>
          <w:sz w:val="48"/>
          <w:szCs w:val="48"/>
          <w:lang w:val="ru-RU" w:eastAsia="ru-RU"/>
        </w:rPr>
        <w:t>Вывод</w:t>
      </w:r>
      <w:bookmarkEnd w:id="19"/>
    </w:p>
    <w:p w14:paraId="625AD243" w14:textId="08D12CF2" w:rsidR="000152A8" w:rsidRPr="005B007D" w:rsidRDefault="00BA6EB8" w:rsidP="00BA6EB8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BA6EB8">
        <w:rPr>
          <w:lang w:val="ru-RU" w:eastAsia="ru-RU"/>
        </w:rPr>
        <w:t>В процессе выполнения работы я узнал про нормализацию, привел мою модель к НФБК</w:t>
      </w:r>
      <w:r w:rsidR="005B007D">
        <w:rPr>
          <w:lang w:val="ru-RU" w:eastAsia="ru-RU"/>
        </w:rPr>
        <w:t>. Н</w:t>
      </w:r>
      <w:r w:rsidR="005B007D" w:rsidRPr="005B007D">
        <w:rPr>
          <w:lang w:val="ru-RU" w:eastAsia="ru-RU"/>
        </w:rPr>
        <w:t>аписал функцию и триггер.</w:t>
      </w:r>
    </w:p>
    <w:sectPr w:rsidR="000152A8" w:rsidRPr="005B007D" w:rsidSect="00D55B4C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44C63" w14:textId="77777777" w:rsidR="008B6FC4" w:rsidRDefault="008B6FC4">
      <w:r>
        <w:separator/>
      </w:r>
    </w:p>
  </w:endnote>
  <w:endnote w:type="continuationSeparator" w:id="0">
    <w:p w14:paraId="4DFF2242" w14:textId="77777777" w:rsidR="008B6FC4" w:rsidRDefault="008B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E9018" w14:textId="77777777" w:rsidR="008B6FC4" w:rsidRDefault="008B6FC4">
      <w:r>
        <w:separator/>
      </w:r>
    </w:p>
  </w:footnote>
  <w:footnote w:type="continuationSeparator" w:id="0">
    <w:p w14:paraId="3A3FCF89" w14:textId="77777777" w:rsidR="008B6FC4" w:rsidRDefault="008B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B01"/>
    <w:multiLevelType w:val="hybridMultilevel"/>
    <w:tmpl w:val="57B08AD6"/>
    <w:lvl w:ilvl="0" w:tplc="C1CE8B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147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180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48D2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701C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40EA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8888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52F9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32FE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42D7"/>
    <w:multiLevelType w:val="multilevel"/>
    <w:tmpl w:val="C338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07C22"/>
    <w:multiLevelType w:val="hybridMultilevel"/>
    <w:tmpl w:val="E8DE2E1E"/>
    <w:lvl w:ilvl="0" w:tplc="B4A6F55A">
      <w:start w:val="1"/>
      <w:numFmt w:val="decimal"/>
      <w:lvlText w:val="%1."/>
      <w:lvlJc w:val="left"/>
      <w:pPr>
        <w:ind w:left="720" w:hanging="360"/>
      </w:pPr>
    </w:lvl>
    <w:lvl w:ilvl="1" w:tplc="1E6099FA">
      <w:start w:val="1"/>
      <w:numFmt w:val="lowerLetter"/>
      <w:lvlText w:val="%2."/>
      <w:lvlJc w:val="left"/>
      <w:pPr>
        <w:ind w:left="1440" w:hanging="360"/>
      </w:pPr>
    </w:lvl>
    <w:lvl w:ilvl="2" w:tplc="A0184B3A">
      <w:start w:val="1"/>
      <w:numFmt w:val="lowerRoman"/>
      <w:lvlText w:val="%3."/>
      <w:lvlJc w:val="right"/>
      <w:pPr>
        <w:ind w:left="2160" w:hanging="180"/>
      </w:pPr>
    </w:lvl>
    <w:lvl w:ilvl="3" w:tplc="60981504">
      <w:start w:val="1"/>
      <w:numFmt w:val="decimal"/>
      <w:lvlText w:val="%4."/>
      <w:lvlJc w:val="left"/>
      <w:pPr>
        <w:ind w:left="2880" w:hanging="360"/>
      </w:pPr>
    </w:lvl>
    <w:lvl w:ilvl="4" w:tplc="964A35E0">
      <w:start w:val="1"/>
      <w:numFmt w:val="lowerLetter"/>
      <w:lvlText w:val="%5."/>
      <w:lvlJc w:val="left"/>
      <w:pPr>
        <w:ind w:left="3600" w:hanging="360"/>
      </w:pPr>
    </w:lvl>
    <w:lvl w:ilvl="5" w:tplc="30D24F48">
      <w:start w:val="1"/>
      <w:numFmt w:val="lowerRoman"/>
      <w:lvlText w:val="%6."/>
      <w:lvlJc w:val="right"/>
      <w:pPr>
        <w:ind w:left="4320" w:hanging="180"/>
      </w:pPr>
    </w:lvl>
    <w:lvl w:ilvl="6" w:tplc="07824AD2">
      <w:start w:val="1"/>
      <w:numFmt w:val="decimal"/>
      <w:lvlText w:val="%7."/>
      <w:lvlJc w:val="left"/>
      <w:pPr>
        <w:ind w:left="5040" w:hanging="360"/>
      </w:pPr>
    </w:lvl>
    <w:lvl w:ilvl="7" w:tplc="B8EA90A2">
      <w:start w:val="1"/>
      <w:numFmt w:val="lowerLetter"/>
      <w:lvlText w:val="%8."/>
      <w:lvlJc w:val="left"/>
      <w:pPr>
        <w:ind w:left="5760" w:hanging="360"/>
      </w:pPr>
    </w:lvl>
    <w:lvl w:ilvl="8" w:tplc="3BE8B0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3E42"/>
    <w:multiLevelType w:val="hybridMultilevel"/>
    <w:tmpl w:val="374A5E22"/>
    <w:lvl w:ilvl="0" w:tplc="C8F63948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FD763C0E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409AA87A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03FC1D0A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5C742238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0EB228F6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ECBC744A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97866B1A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44D899E2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07AD1CB7"/>
    <w:multiLevelType w:val="hybridMultilevel"/>
    <w:tmpl w:val="B46C35BA"/>
    <w:lvl w:ilvl="0" w:tplc="4CFA82DC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D080A"/>
    <w:multiLevelType w:val="hybridMultilevel"/>
    <w:tmpl w:val="43C44B88"/>
    <w:lvl w:ilvl="0" w:tplc="157E08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CAEF2F6">
      <w:start w:val="1"/>
      <w:numFmt w:val="lowerLetter"/>
      <w:lvlText w:val="%2."/>
      <w:lvlJc w:val="left"/>
      <w:pPr>
        <w:ind w:left="1440" w:hanging="360"/>
      </w:pPr>
    </w:lvl>
    <w:lvl w:ilvl="2" w:tplc="7136A7AE">
      <w:start w:val="1"/>
      <w:numFmt w:val="lowerRoman"/>
      <w:lvlText w:val="%3."/>
      <w:lvlJc w:val="right"/>
      <w:pPr>
        <w:ind w:left="2160" w:hanging="180"/>
      </w:pPr>
    </w:lvl>
    <w:lvl w:ilvl="3" w:tplc="5EAE9114">
      <w:start w:val="1"/>
      <w:numFmt w:val="decimal"/>
      <w:lvlText w:val="%4."/>
      <w:lvlJc w:val="left"/>
      <w:pPr>
        <w:ind w:left="2880" w:hanging="360"/>
      </w:pPr>
    </w:lvl>
    <w:lvl w:ilvl="4" w:tplc="3312ACAC">
      <w:start w:val="1"/>
      <w:numFmt w:val="lowerLetter"/>
      <w:lvlText w:val="%5."/>
      <w:lvlJc w:val="left"/>
      <w:pPr>
        <w:ind w:left="3600" w:hanging="360"/>
      </w:pPr>
    </w:lvl>
    <w:lvl w:ilvl="5" w:tplc="CBAE8FF4">
      <w:start w:val="1"/>
      <w:numFmt w:val="lowerRoman"/>
      <w:lvlText w:val="%6."/>
      <w:lvlJc w:val="right"/>
      <w:pPr>
        <w:ind w:left="4320" w:hanging="180"/>
      </w:pPr>
    </w:lvl>
    <w:lvl w:ilvl="6" w:tplc="067C1848">
      <w:start w:val="1"/>
      <w:numFmt w:val="decimal"/>
      <w:lvlText w:val="%7."/>
      <w:lvlJc w:val="left"/>
      <w:pPr>
        <w:ind w:left="5040" w:hanging="360"/>
      </w:pPr>
    </w:lvl>
    <w:lvl w:ilvl="7" w:tplc="D1FE7BAE">
      <w:start w:val="1"/>
      <w:numFmt w:val="lowerLetter"/>
      <w:lvlText w:val="%8."/>
      <w:lvlJc w:val="left"/>
      <w:pPr>
        <w:ind w:left="5760" w:hanging="360"/>
      </w:pPr>
    </w:lvl>
    <w:lvl w:ilvl="8" w:tplc="59EE9C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752B9"/>
    <w:multiLevelType w:val="multilevel"/>
    <w:tmpl w:val="9C7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5F4C5D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74F31"/>
    <w:multiLevelType w:val="hybridMultilevel"/>
    <w:tmpl w:val="8B526840"/>
    <w:lvl w:ilvl="0" w:tplc="F264728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3687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0449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E654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569B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FC4C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BA96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2832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5CFF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A20F2"/>
    <w:multiLevelType w:val="multilevel"/>
    <w:tmpl w:val="22C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F02D29"/>
    <w:multiLevelType w:val="hybridMultilevel"/>
    <w:tmpl w:val="481A9CFA"/>
    <w:lvl w:ilvl="0" w:tplc="4CB29D0C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93E68"/>
    <w:multiLevelType w:val="hybridMultilevel"/>
    <w:tmpl w:val="B82AA294"/>
    <w:lvl w:ilvl="0" w:tplc="8A880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CB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6CE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2D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406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A0A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E3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A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8C9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D1158"/>
    <w:multiLevelType w:val="hybridMultilevel"/>
    <w:tmpl w:val="A3E2B9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B03BA1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17049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57001"/>
    <w:multiLevelType w:val="hybridMultilevel"/>
    <w:tmpl w:val="47001BC0"/>
    <w:lvl w:ilvl="0" w:tplc="1B889A8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D4E83A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EB4650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BD057F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374D57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5BE31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650A3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C64921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C56CBC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1E961931"/>
    <w:multiLevelType w:val="hybridMultilevel"/>
    <w:tmpl w:val="69E28832"/>
    <w:lvl w:ilvl="0" w:tplc="6C94D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43B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564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07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2F6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16F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E3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8BA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ECF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667B3"/>
    <w:multiLevelType w:val="hybridMultilevel"/>
    <w:tmpl w:val="2D4E776C"/>
    <w:lvl w:ilvl="0" w:tplc="FF668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8D8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83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28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85C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76A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638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72E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335DB"/>
    <w:multiLevelType w:val="multilevel"/>
    <w:tmpl w:val="8F7A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B96865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70FBA"/>
    <w:multiLevelType w:val="multilevel"/>
    <w:tmpl w:val="F1D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F4300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A29BE"/>
    <w:multiLevelType w:val="multilevel"/>
    <w:tmpl w:val="11F0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6E067D"/>
    <w:multiLevelType w:val="multilevel"/>
    <w:tmpl w:val="2058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0D167D"/>
    <w:multiLevelType w:val="hybridMultilevel"/>
    <w:tmpl w:val="D7627278"/>
    <w:lvl w:ilvl="0" w:tplc="00262412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429472EE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B0C4C85A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A830B30C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7D441752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D7286EE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F2CADEFC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061E09A2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EF2CF18A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5" w15:restartNumberingAfterBreak="0">
    <w:nsid w:val="66010AAA"/>
    <w:multiLevelType w:val="hybridMultilevel"/>
    <w:tmpl w:val="AE186F7C"/>
    <w:lvl w:ilvl="0" w:tplc="5D5C19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DC29142">
      <w:start w:val="1"/>
      <w:numFmt w:val="lowerLetter"/>
      <w:lvlText w:val="%2."/>
      <w:lvlJc w:val="left"/>
      <w:pPr>
        <w:ind w:left="1440" w:hanging="360"/>
      </w:pPr>
    </w:lvl>
    <w:lvl w:ilvl="2" w:tplc="F3DA9324">
      <w:start w:val="1"/>
      <w:numFmt w:val="lowerRoman"/>
      <w:lvlText w:val="%3."/>
      <w:lvlJc w:val="right"/>
      <w:pPr>
        <w:ind w:left="2160" w:hanging="180"/>
      </w:pPr>
    </w:lvl>
    <w:lvl w:ilvl="3" w:tplc="5134CDCA">
      <w:start w:val="1"/>
      <w:numFmt w:val="decimal"/>
      <w:lvlText w:val="%4."/>
      <w:lvlJc w:val="left"/>
      <w:pPr>
        <w:ind w:left="2880" w:hanging="360"/>
      </w:pPr>
    </w:lvl>
    <w:lvl w:ilvl="4" w:tplc="425E5FA8">
      <w:start w:val="1"/>
      <w:numFmt w:val="lowerLetter"/>
      <w:lvlText w:val="%5."/>
      <w:lvlJc w:val="left"/>
      <w:pPr>
        <w:ind w:left="3600" w:hanging="360"/>
      </w:pPr>
    </w:lvl>
    <w:lvl w:ilvl="5" w:tplc="4D3C6508">
      <w:start w:val="1"/>
      <w:numFmt w:val="lowerRoman"/>
      <w:lvlText w:val="%6."/>
      <w:lvlJc w:val="right"/>
      <w:pPr>
        <w:ind w:left="4320" w:hanging="180"/>
      </w:pPr>
    </w:lvl>
    <w:lvl w:ilvl="6" w:tplc="5E46208E">
      <w:start w:val="1"/>
      <w:numFmt w:val="decimal"/>
      <w:lvlText w:val="%7."/>
      <w:lvlJc w:val="left"/>
      <w:pPr>
        <w:ind w:left="5040" w:hanging="360"/>
      </w:pPr>
    </w:lvl>
    <w:lvl w:ilvl="7" w:tplc="456EEED0">
      <w:start w:val="1"/>
      <w:numFmt w:val="lowerLetter"/>
      <w:lvlText w:val="%8."/>
      <w:lvlJc w:val="left"/>
      <w:pPr>
        <w:ind w:left="5760" w:hanging="360"/>
      </w:pPr>
    </w:lvl>
    <w:lvl w:ilvl="8" w:tplc="4A006B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D4510D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0328"/>
    <w:multiLevelType w:val="hybridMultilevel"/>
    <w:tmpl w:val="91249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805EC2"/>
    <w:multiLevelType w:val="hybridMultilevel"/>
    <w:tmpl w:val="0AACE2B4"/>
    <w:lvl w:ilvl="0" w:tplc="A2CC17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EDE8F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41E69B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8126B8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2BECBD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FC00518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6C0C5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30ABB0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7CC74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78663BDF"/>
    <w:multiLevelType w:val="hybridMultilevel"/>
    <w:tmpl w:val="1A044C28"/>
    <w:lvl w:ilvl="0" w:tplc="324ACC8A">
      <w:start w:val="1"/>
      <w:numFmt w:val="decimal"/>
      <w:lvlText w:val="%1."/>
      <w:lvlJc w:val="left"/>
      <w:pPr>
        <w:ind w:left="720" w:hanging="360"/>
      </w:pPr>
    </w:lvl>
    <w:lvl w:ilvl="1" w:tplc="863C2302">
      <w:start w:val="1"/>
      <w:numFmt w:val="lowerLetter"/>
      <w:lvlText w:val="%2."/>
      <w:lvlJc w:val="left"/>
      <w:pPr>
        <w:ind w:left="1440" w:hanging="360"/>
      </w:pPr>
    </w:lvl>
    <w:lvl w:ilvl="2" w:tplc="69E4A958">
      <w:start w:val="1"/>
      <w:numFmt w:val="lowerRoman"/>
      <w:lvlText w:val="%3."/>
      <w:lvlJc w:val="right"/>
      <w:pPr>
        <w:ind w:left="2160" w:hanging="180"/>
      </w:pPr>
    </w:lvl>
    <w:lvl w:ilvl="3" w:tplc="173E2F0E">
      <w:start w:val="1"/>
      <w:numFmt w:val="decimal"/>
      <w:lvlText w:val="%4."/>
      <w:lvlJc w:val="left"/>
      <w:pPr>
        <w:ind w:left="2880" w:hanging="360"/>
      </w:pPr>
    </w:lvl>
    <w:lvl w:ilvl="4" w:tplc="8AFA020A">
      <w:start w:val="1"/>
      <w:numFmt w:val="lowerLetter"/>
      <w:lvlText w:val="%5."/>
      <w:lvlJc w:val="left"/>
      <w:pPr>
        <w:ind w:left="3600" w:hanging="360"/>
      </w:pPr>
    </w:lvl>
    <w:lvl w:ilvl="5" w:tplc="72E8AF7E">
      <w:start w:val="1"/>
      <w:numFmt w:val="lowerRoman"/>
      <w:lvlText w:val="%6."/>
      <w:lvlJc w:val="right"/>
      <w:pPr>
        <w:ind w:left="4320" w:hanging="180"/>
      </w:pPr>
    </w:lvl>
    <w:lvl w:ilvl="6" w:tplc="F160AA82">
      <w:start w:val="1"/>
      <w:numFmt w:val="decimal"/>
      <w:lvlText w:val="%7."/>
      <w:lvlJc w:val="left"/>
      <w:pPr>
        <w:ind w:left="5040" w:hanging="360"/>
      </w:pPr>
    </w:lvl>
    <w:lvl w:ilvl="7" w:tplc="EFF65B72">
      <w:start w:val="1"/>
      <w:numFmt w:val="lowerLetter"/>
      <w:lvlText w:val="%8."/>
      <w:lvlJc w:val="left"/>
      <w:pPr>
        <w:ind w:left="5760" w:hanging="360"/>
      </w:pPr>
    </w:lvl>
    <w:lvl w:ilvl="8" w:tplc="B4E4084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57F3D"/>
    <w:multiLevelType w:val="multilevel"/>
    <w:tmpl w:val="31D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EA6924"/>
    <w:multiLevelType w:val="hybridMultilevel"/>
    <w:tmpl w:val="9572C336"/>
    <w:lvl w:ilvl="0" w:tplc="7F8486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200C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EC2B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D6A4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C59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8E67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1A96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9E2F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497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9D2CCC"/>
    <w:multiLevelType w:val="hybridMultilevel"/>
    <w:tmpl w:val="59347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DB743E"/>
    <w:multiLevelType w:val="hybridMultilevel"/>
    <w:tmpl w:val="5C361DBE"/>
    <w:lvl w:ilvl="0" w:tplc="66869DE6">
      <w:start w:val="1"/>
      <w:numFmt w:val="decimal"/>
      <w:pStyle w:val="mystyle"/>
      <w:lvlText w:val="%1."/>
      <w:lvlJc w:val="left"/>
      <w:pPr>
        <w:tabs>
          <w:tab w:val="num" w:pos="720"/>
        </w:tabs>
        <w:ind w:left="720" w:hanging="360"/>
      </w:pPr>
    </w:lvl>
    <w:lvl w:ilvl="1" w:tplc="164E10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10A5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664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8AD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1210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E54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86ED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5A0B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699985">
    <w:abstractNumId w:val="3"/>
  </w:num>
  <w:num w:numId="2" w16cid:durableId="1569028988">
    <w:abstractNumId w:val="0"/>
  </w:num>
  <w:num w:numId="3" w16cid:durableId="201207895">
    <w:abstractNumId w:val="8"/>
  </w:num>
  <w:num w:numId="4" w16cid:durableId="1194804863">
    <w:abstractNumId w:val="28"/>
  </w:num>
  <w:num w:numId="5" w16cid:durableId="340787553">
    <w:abstractNumId w:val="11"/>
  </w:num>
  <w:num w:numId="6" w16cid:durableId="977606634">
    <w:abstractNumId w:val="2"/>
  </w:num>
  <w:num w:numId="7" w16cid:durableId="1069496532">
    <w:abstractNumId w:val="29"/>
  </w:num>
  <w:num w:numId="8" w16cid:durableId="1745252688">
    <w:abstractNumId w:val="25"/>
  </w:num>
  <w:num w:numId="9" w16cid:durableId="1944847898">
    <w:abstractNumId w:val="5"/>
  </w:num>
  <w:num w:numId="10" w16cid:durableId="553931419">
    <w:abstractNumId w:val="31"/>
  </w:num>
  <w:num w:numId="11" w16cid:durableId="1488859899">
    <w:abstractNumId w:val="17"/>
  </w:num>
  <w:num w:numId="12" w16cid:durableId="2139444508">
    <w:abstractNumId w:val="16"/>
  </w:num>
  <w:num w:numId="13" w16cid:durableId="1278096973">
    <w:abstractNumId w:val="33"/>
  </w:num>
  <w:num w:numId="14" w16cid:durableId="2005281357">
    <w:abstractNumId w:val="15"/>
  </w:num>
  <w:num w:numId="15" w16cid:durableId="1397362763">
    <w:abstractNumId w:val="24"/>
  </w:num>
  <w:num w:numId="16" w16cid:durableId="670836">
    <w:abstractNumId w:val="23"/>
  </w:num>
  <w:num w:numId="17" w16cid:durableId="634875461">
    <w:abstractNumId w:val="32"/>
  </w:num>
  <w:num w:numId="18" w16cid:durableId="1068844964">
    <w:abstractNumId w:val="13"/>
  </w:num>
  <w:num w:numId="19" w16cid:durableId="1865709776">
    <w:abstractNumId w:val="4"/>
  </w:num>
  <w:num w:numId="20" w16cid:durableId="1259145466">
    <w:abstractNumId w:val="19"/>
  </w:num>
  <w:num w:numId="21" w16cid:durableId="1204169837">
    <w:abstractNumId w:val="7"/>
  </w:num>
  <w:num w:numId="22" w16cid:durableId="1619264686">
    <w:abstractNumId w:val="10"/>
  </w:num>
  <w:num w:numId="23" w16cid:durableId="649990076">
    <w:abstractNumId w:val="21"/>
  </w:num>
  <w:num w:numId="24" w16cid:durableId="489255203">
    <w:abstractNumId w:val="26"/>
  </w:num>
  <w:num w:numId="25" w16cid:durableId="2139373467">
    <w:abstractNumId w:val="14"/>
  </w:num>
  <w:num w:numId="26" w16cid:durableId="892544343">
    <w:abstractNumId w:val="9"/>
  </w:num>
  <w:num w:numId="27" w16cid:durableId="1961035434">
    <w:abstractNumId w:val="1"/>
  </w:num>
  <w:num w:numId="28" w16cid:durableId="1500390793">
    <w:abstractNumId w:val="6"/>
  </w:num>
  <w:num w:numId="29" w16cid:durableId="408964079">
    <w:abstractNumId w:val="22"/>
  </w:num>
  <w:num w:numId="30" w16cid:durableId="1960378552">
    <w:abstractNumId w:val="20"/>
  </w:num>
  <w:num w:numId="31" w16cid:durableId="899444191">
    <w:abstractNumId w:val="30"/>
  </w:num>
  <w:num w:numId="32" w16cid:durableId="1443956985">
    <w:abstractNumId w:val="18"/>
  </w:num>
  <w:num w:numId="33" w16cid:durableId="2028168794">
    <w:abstractNumId w:val="12"/>
  </w:num>
  <w:num w:numId="34" w16cid:durableId="20568117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1E"/>
    <w:rsid w:val="000140FC"/>
    <w:rsid w:val="000152A8"/>
    <w:rsid w:val="00061486"/>
    <w:rsid w:val="000C4E29"/>
    <w:rsid w:val="000E3ECB"/>
    <w:rsid w:val="000F1B61"/>
    <w:rsid w:val="00117489"/>
    <w:rsid w:val="00126788"/>
    <w:rsid w:val="00191374"/>
    <w:rsid w:val="00286FAD"/>
    <w:rsid w:val="00297D0A"/>
    <w:rsid w:val="002E3268"/>
    <w:rsid w:val="00302513"/>
    <w:rsid w:val="00323E12"/>
    <w:rsid w:val="003274E0"/>
    <w:rsid w:val="00332CDE"/>
    <w:rsid w:val="0035017E"/>
    <w:rsid w:val="003C049C"/>
    <w:rsid w:val="004209A9"/>
    <w:rsid w:val="00474D43"/>
    <w:rsid w:val="004B45DE"/>
    <w:rsid w:val="00513849"/>
    <w:rsid w:val="0055491E"/>
    <w:rsid w:val="005B007D"/>
    <w:rsid w:val="005C6B8F"/>
    <w:rsid w:val="005F5A36"/>
    <w:rsid w:val="00681867"/>
    <w:rsid w:val="006851B3"/>
    <w:rsid w:val="00685643"/>
    <w:rsid w:val="006A4025"/>
    <w:rsid w:val="006F6067"/>
    <w:rsid w:val="00771FD0"/>
    <w:rsid w:val="00772A86"/>
    <w:rsid w:val="0077738E"/>
    <w:rsid w:val="007C5F99"/>
    <w:rsid w:val="007F354D"/>
    <w:rsid w:val="00875E34"/>
    <w:rsid w:val="008B6FC4"/>
    <w:rsid w:val="008C7B0F"/>
    <w:rsid w:val="009A05B4"/>
    <w:rsid w:val="00A511C3"/>
    <w:rsid w:val="00AB6455"/>
    <w:rsid w:val="00B15105"/>
    <w:rsid w:val="00B750C7"/>
    <w:rsid w:val="00BA6EB8"/>
    <w:rsid w:val="00BB7D4D"/>
    <w:rsid w:val="00C0448C"/>
    <w:rsid w:val="00C55E6D"/>
    <w:rsid w:val="00C9686D"/>
    <w:rsid w:val="00CE6E26"/>
    <w:rsid w:val="00D0067A"/>
    <w:rsid w:val="00D22BFA"/>
    <w:rsid w:val="00D44FC3"/>
    <w:rsid w:val="00D55B4C"/>
    <w:rsid w:val="00D60379"/>
    <w:rsid w:val="00DA29B1"/>
    <w:rsid w:val="00DB40A6"/>
    <w:rsid w:val="00E36F35"/>
    <w:rsid w:val="00E72539"/>
    <w:rsid w:val="00EB5B73"/>
    <w:rsid w:val="00EB5C2C"/>
    <w:rsid w:val="00F34CB5"/>
    <w:rsid w:val="00F85C9B"/>
    <w:rsid w:val="00FC1004"/>
    <w:rsid w:val="00FC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0F0F"/>
  <w15:docId w15:val="{BAE2F7C1-0C87-4CF7-9845-46810BBE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D43"/>
    <w:pPr>
      <w:widowControl w:val="0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character" w:customStyle="1" w:styleId="af0">
    <w:name w:val="Основной текст Знак"/>
    <w:basedOn w:val="a0"/>
    <w:link w:val="af1"/>
    <w:uiPriority w:val="1"/>
    <w:qFormat/>
    <w:rPr>
      <w:rFonts w:ascii="Arial" w:eastAsia="Arial" w:hAnsi="Arial" w:cs="Arial"/>
      <w:sz w:val="21"/>
      <w:szCs w:val="21"/>
      <w:lang w:val="en-US"/>
    </w:rPr>
  </w:style>
  <w:style w:type="character" w:customStyle="1" w:styleId="af2">
    <w:name w:val="Заголовок Знак"/>
    <w:basedOn w:val="a0"/>
    <w:link w:val="af3"/>
    <w:uiPriority w:val="10"/>
    <w:qFormat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af4">
    <w:name w:val="Символ нумерации"/>
    <w:qFormat/>
  </w:style>
  <w:style w:type="paragraph" w:customStyle="1" w:styleId="13">
    <w:name w:val="Заголовок1"/>
    <w:basedOn w:val="a"/>
    <w:next w:val="af1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f1">
    <w:name w:val="Body Text"/>
    <w:basedOn w:val="a"/>
    <w:link w:val="af0"/>
    <w:uiPriority w:val="1"/>
    <w:qFormat/>
    <w:rPr>
      <w:sz w:val="21"/>
      <w:szCs w:val="21"/>
    </w:rPr>
  </w:style>
  <w:style w:type="paragraph" w:styleId="af5">
    <w:name w:val="List"/>
    <w:basedOn w:val="af1"/>
    <w:rPr>
      <w:rFonts w:cs="Droid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Droid Sans Devanagari"/>
    </w:rPr>
  </w:style>
  <w:style w:type="paragraph" w:styleId="af3">
    <w:name w:val="Title"/>
    <w:basedOn w:val="a"/>
    <w:link w:val="af2"/>
    <w:uiPriority w:val="10"/>
    <w:qFormat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keyword">
    <w:name w:val="hljs-keyword"/>
    <w:basedOn w:val="a0"/>
  </w:style>
  <w:style w:type="character" w:customStyle="1" w:styleId="hljs-string">
    <w:name w:val="hljs-string"/>
    <w:basedOn w:val="a0"/>
  </w:style>
  <w:style w:type="character" w:customStyle="1" w:styleId="hljs-operator">
    <w:name w:val="hljs-operator"/>
    <w:basedOn w:val="a0"/>
  </w:style>
  <w:style w:type="character" w:customStyle="1" w:styleId="hljs-number">
    <w:name w:val="hljs-number"/>
    <w:basedOn w:val="a0"/>
  </w:style>
  <w:style w:type="character" w:customStyle="1" w:styleId="hljs-type">
    <w:name w:val="hljs-type"/>
    <w:basedOn w:val="a0"/>
  </w:style>
  <w:style w:type="character" w:customStyle="1" w:styleId="hljs-literal">
    <w:name w:val="hljs-literal"/>
    <w:basedOn w:val="a0"/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Pr>
      <w:rFonts w:ascii="Arial" w:eastAsia="Arial" w:hAnsi="Arial" w:cs="Arial"/>
      <w:lang w:val="en-US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ascii="Arial" w:eastAsia="Arial" w:hAnsi="Arial" w:cs="Arial"/>
      <w:lang w:val="en-US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0">
    <w:name w:val="По умолчанию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mystylecharacter">
    <w:name w:val="mystyle_character"/>
    <w:link w:val="mystyle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mystyle">
    <w:name w:val="mystyle"/>
    <w:basedOn w:val="a"/>
    <w:link w:val="mystylecharacter"/>
    <w:qFormat/>
    <w:pPr>
      <w:widowControl/>
      <w:numPr>
        <w:numId w:val="13"/>
      </w:num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character" w:styleId="aff1">
    <w:name w:val="Strong"/>
    <w:basedOn w:val="a0"/>
    <w:uiPriority w:val="22"/>
    <w:qFormat/>
    <w:rsid w:val="00D55B4C"/>
    <w:rPr>
      <w:b/>
      <w:bCs/>
    </w:rPr>
  </w:style>
  <w:style w:type="character" w:styleId="HTML">
    <w:name w:val="HTML Code"/>
    <w:basedOn w:val="a0"/>
    <w:uiPriority w:val="99"/>
    <w:semiHidden/>
    <w:unhideWhenUsed/>
    <w:rsid w:val="00D55B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8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9115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468703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8939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636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1B417-B036-48CA-9F98-2707FC92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Алекс Ястребов</cp:lastModifiedBy>
  <cp:revision>173</cp:revision>
  <cp:lastPrinted>2024-05-30T11:44:00Z</cp:lastPrinted>
  <dcterms:created xsi:type="dcterms:W3CDTF">2021-09-18T14:20:00Z</dcterms:created>
  <dcterms:modified xsi:type="dcterms:W3CDTF">2024-05-30T16:33:00Z</dcterms:modified>
  <dc:language>ru-RU</dc:language>
</cp:coreProperties>
</file>