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07697F32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522B68">
        <w:rPr>
          <w:rFonts w:ascii="Times New Roman" w:hAnsi="Times New Roman" w:cs="Times New Roman"/>
          <w:sz w:val="28"/>
          <w:szCs w:val="28"/>
          <w:lang w:val="ru-RU"/>
        </w:rPr>
        <w:t>ДОБАВЛЕНИЯ ПРОДУКТОВ</w:t>
      </w:r>
    </w:p>
    <w:p w14:paraId="633FD722" w14:textId="754161C0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0CCE0027" w14:textId="03018943" w:rsidR="00572F10" w:rsidRPr="00536D74" w:rsidRDefault="00522B68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Добавленные</w:t>
      </w:r>
      <w:r w:rsidRPr="00BE2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proofErr w:type="gramEnd"/>
      <w:r w:rsidR="00572F10"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>{% for order in orders %}</w:t>
      </w:r>
    </w:p>
    <w:p w14:paraId="1D75240A" w14:textId="0B0E5AE8" w:rsidR="00931338" w:rsidRPr="00BE26A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- {{order.name}}: {{</w:t>
      </w:r>
      <w:proofErr w:type="spellStart"/>
      <w:proofErr w:type="gram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order.count</w:t>
      </w:r>
      <w:proofErr w:type="spellEnd"/>
      <w:proofErr w:type="gram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order.sklad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BE26A2" w:rsidRPr="00BE26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26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E26A2">
        <w:rPr>
          <w:rFonts w:ascii="Times New Roman" w:hAnsi="Times New Roman" w:cs="Times New Roman"/>
          <w:sz w:val="28"/>
          <w:szCs w:val="28"/>
          <w:lang w:val="ru-RU"/>
        </w:rPr>
        <w:t>Категория</w:t>
      </w:r>
      <w:r w:rsidR="00BE26A2" w:rsidRPr="00BE26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26A2" w:rsidRPr="009E3862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proofErr w:type="gramStart"/>
      <w:r w:rsidR="00BE26A2" w:rsidRPr="009E3862">
        <w:rPr>
          <w:rFonts w:ascii="Times New Roman" w:hAnsi="Times New Roman" w:cs="Times New Roman"/>
          <w:sz w:val="28"/>
          <w:szCs w:val="28"/>
          <w:lang w:val="en-US"/>
        </w:rPr>
        <w:t>order.</w:t>
      </w:r>
      <w:r w:rsidR="00BE26A2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spellEnd"/>
      <w:proofErr w:type="gramEnd"/>
      <w:r w:rsidR="00BE26A2" w:rsidRPr="009E3862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BE26A2" w:rsidRPr="00BE26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endfor</w:t>
      </w:r>
      <w:proofErr w:type="spellEnd"/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440C17"/>
    <w:rsid w:val="00522B68"/>
    <w:rsid w:val="00536D74"/>
    <w:rsid w:val="00572F10"/>
    <w:rsid w:val="00931338"/>
    <w:rsid w:val="009334F2"/>
    <w:rsid w:val="009E3862"/>
    <w:rsid w:val="00A4274F"/>
    <w:rsid w:val="00BE26A2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9</cp:revision>
  <dcterms:created xsi:type="dcterms:W3CDTF">2023-05-27T19:39:00Z</dcterms:created>
  <dcterms:modified xsi:type="dcterms:W3CDTF">2023-05-29T10:18:00Z</dcterms:modified>
</cp:coreProperties>
</file>