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C38F3" w14:textId="77777777" w:rsidR="00A11D97" w:rsidRDefault="00A11D97" w:rsidP="00A11D97">
      <w:proofErr w:type="gramStart"/>
      <w:r>
        <w:t>.introduction</w:t>
      </w:r>
      <w:proofErr w:type="gramEnd"/>
      <w:r>
        <w:t xml:space="preserve">: </w:t>
      </w:r>
      <w:proofErr w:type="spellStart"/>
      <w:r>
        <w:t>san</w:t>
      </w:r>
      <w:proofErr w:type="spellEnd"/>
      <w:r>
        <w:t xml:space="preserve"> </w:t>
      </w:r>
      <w:proofErr w:type="spellStart"/>
      <w:r>
        <w:t>francisco</w:t>
      </w:r>
      <w:proofErr w:type="spellEnd"/>
      <w:r>
        <w:t xml:space="preserve"> employee salary review</w:t>
      </w:r>
    </w:p>
    <w:p w14:paraId="1451933E" w14:textId="77777777" w:rsidR="00A11D97" w:rsidRDefault="00A11D97" w:rsidP="00A11D97">
      <w:r>
        <w:t>.2nd: 24285 employees took part in this survey with job roles from both the private to public sector for the years 2011 to 2013. Total</w:t>
      </w:r>
    </w:p>
    <w:p w14:paraId="188A5BE6" w14:textId="012024D0" w:rsidR="00A11D97" w:rsidRDefault="00A11D97" w:rsidP="00A11D97">
      <w:r>
        <w:t xml:space="preserve">pay is calculated as the sum of </w:t>
      </w:r>
      <w:r>
        <w:t>base, overtime</w:t>
      </w:r>
      <w:r>
        <w:t xml:space="preserve"> and other pay.</w:t>
      </w:r>
    </w:p>
    <w:p w14:paraId="0EF44263" w14:textId="3285B023" w:rsidR="00A11D97" w:rsidRDefault="00A11D97" w:rsidP="00A11D97">
      <w:r>
        <w:t>.3rd: For the year 2011, we had 7957 employees, with an increase of 2.14% in 2012 and 0.91% in 2013 to give a total of 24285.</w:t>
      </w:r>
      <w:r>
        <w:t xml:space="preserve"> </w:t>
      </w:r>
    </w:p>
    <w:p w14:paraId="573F2816" w14:textId="09D6526C" w:rsidR="001C766C" w:rsidRDefault="00A11D97" w:rsidP="00A11D97">
      <w:r>
        <w:t>.</w:t>
      </w:r>
      <w:r>
        <w:t>4</w:t>
      </w:r>
      <w:r w:rsidRPr="00A11D97">
        <w:rPr>
          <w:vertAlign w:val="superscript"/>
        </w:rPr>
        <w:t>th</w:t>
      </w:r>
      <w:r>
        <w:t>: In 2011, the total sum of overtime pay stood at $42,198,633. In 2012, we observe a drop by 8.48%</w:t>
      </w:r>
      <w:r w:rsidR="006F1785">
        <w:t xml:space="preserve"> due to more people choosing not to work overtime</w:t>
      </w:r>
      <w:r>
        <w:t xml:space="preserve"> and a 7.44% increase in 2013</w:t>
      </w:r>
      <w:r w:rsidR="006F1785">
        <w:t xml:space="preserve"> could be attributed to higher pay for working overtime</w:t>
      </w:r>
      <w:r>
        <w:t xml:space="preserve">. The 2013 total overtime pay stood at $41,490,826, which is </w:t>
      </w:r>
      <w:r>
        <w:t xml:space="preserve">1.68 </w:t>
      </w:r>
      <w:r>
        <w:t>% lower than that of 2011.</w:t>
      </w:r>
    </w:p>
    <w:p w14:paraId="65DB2F9D" w14:textId="61C6845D" w:rsidR="00A11D97" w:rsidRDefault="00A11D97" w:rsidP="00A11D97">
      <w:r>
        <w:t>5</w:t>
      </w:r>
      <w:r w:rsidRPr="00A11D97">
        <w:rPr>
          <w:vertAlign w:val="superscript"/>
        </w:rPr>
        <w:t>th</w:t>
      </w:r>
      <w:r>
        <w:t xml:space="preserve">: Total base </w:t>
      </w:r>
      <w:r>
        <w:t xml:space="preserve">pay </w:t>
      </w:r>
      <w:r>
        <w:t>for 2011 was</w:t>
      </w:r>
      <w:r>
        <w:t xml:space="preserve"> </w:t>
      </w:r>
      <w:r w:rsidR="00706D76">
        <w:t>$517,563,169</w:t>
      </w:r>
      <w:r>
        <w:t>, we observe</w:t>
      </w:r>
      <w:r w:rsidR="00706D76">
        <w:t>d</w:t>
      </w:r>
      <w:r>
        <w:t xml:space="preserve"> a</w:t>
      </w:r>
      <w:r w:rsidR="00706D76">
        <w:t>n increase of 3</w:t>
      </w:r>
      <w:r>
        <w:t>.</w:t>
      </w:r>
      <w:r w:rsidR="00706D76">
        <w:t>54</w:t>
      </w:r>
      <w:r>
        <w:t xml:space="preserve">% and a </w:t>
      </w:r>
      <w:r w:rsidR="00706D76">
        <w:t>2</w:t>
      </w:r>
      <w:r>
        <w:t>.</w:t>
      </w:r>
      <w:r w:rsidR="00706D76">
        <w:t>80</w:t>
      </w:r>
      <w:r>
        <w:t>% increase in 2013. The 2013 total</w:t>
      </w:r>
      <w:r w:rsidR="00706D76">
        <w:t xml:space="preserve"> base</w:t>
      </w:r>
      <w:r>
        <w:t xml:space="preserve"> pay stood at $</w:t>
      </w:r>
      <w:r w:rsidR="00706D76">
        <w:t>550,862,750. Pay from other sources grew through the years most employees earning the most in 2013. The total sum earned from other sources was pegged at $31,686,904 in 2013, with an employee earning $3864 on an average.</w:t>
      </w:r>
    </w:p>
    <w:p w14:paraId="5FA0D82F" w14:textId="2CFB7BC7" w:rsidR="006F1785" w:rsidRDefault="006F1785" w:rsidP="00A11D97">
      <w:r>
        <w:t>6</w:t>
      </w:r>
      <w:r w:rsidRPr="006F1785">
        <w:rPr>
          <w:vertAlign w:val="superscript"/>
        </w:rPr>
        <w:t>th</w:t>
      </w:r>
      <w:r>
        <w:t xml:space="preserve">: We observe </w:t>
      </w:r>
      <w:r w:rsidR="004D0B5D">
        <w:t xml:space="preserve">people that work in the fire department earn the most, the also top the average earners chart for 2011 and 2012, but miss out the </w:t>
      </w:r>
      <w:r w:rsidR="001C4767">
        <w:t>top 2 spots for 2013 to Level 5 department heads and asst medical examiners.</w:t>
      </w:r>
    </w:p>
    <w:p w14:paraId="46C8530A" w14:textId="63587DE2" w:rsidR="001C4767" w:rsidRDefault="001C4767" w:rsidP="00A11D97">
      <w:r>
        <w:t>7</w:t>
      </w:r>
      <w:r w:rsidRPr="001C4767">
        <w:rPr>
          <w:vertAlign w:val="superscript"/>
        </w:rPr>
        <w:t>th</w:t>
      </w:r>
      <w:r>
        <w:t>:</w:t>
      </w:r>
    </w:p>
    <w:sectPr w:rsidR="001C4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D97"/>
    <w:rsid w:val="001C4767"/>
    <w:rsid w:val="001C766C"/>
    <w:rsid w:val="004973D7"/>
    <w:rsid w:val="004D0B5D"/>
    <w:rsid w:val="006F1785"/>
    <w:rsid w:val="00706D76"/>
    <w:rsid w:val="00A1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21F3"/>
  <w15:chartTrackingRefBased/>
  <w15:docId w15:val="{24B6DD93-B636-498A-9978-2B892144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2023-02-22T15:42:00Z</dcterms:created>
  <dcterms:modified xsi:type="dcterms:W3CDTF">2023-02-22T19:58:00Z</dcterms:modified>
</cp:coreProperties>
</file>