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698" w14:textId="77777777" w:rsidR="006D655F" w:rsidRDefault="006D65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8BC2DF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33BFD661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«Data Science»</w:t>
      </w:r>
    </w:p>
    <w:p w14:paraId="61901A42" w14:textId="77777777" w:rsidR="006D655F" w:rsidRDefault="006D655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4C39B4" w14:textId="77777777" w:rsidR="006D655F" w:rsidRDefault="00E750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</w:p>
    <w:p w14:paraId="374EA587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выпускной квалификационной работы необходимо:</w:t>
      </w:r>
    </w:p>
    <w:p w14:paraId="5F30FEB0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Подготовить проект, который необходимо будет представить на защите.</w:t>
      </w:r>
    </w:p>
    <w:p w14:paraId="75A78D30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пояснительную записку. Объем записки 30 страниц.</w:t>
      </w:r>
    </w:p>
    <w:p w14:paraId="37E04FD1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пояснительной записки:</w:t>
      </w:r>
    </w:p>
    <w:p w14:paraId="3362D5A0" w14:textId="77777777" w:rsidR="006D655F" w:rsidRDefault="00E750DE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Аналитическая часть</w:t>
      </w:r>
    </w:p>
    <w:p w14:paraId="71AA26A6" w14:textId="77777777" w:rsidR="006D655F" w:rsidRDefault="00E750DE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14:paraId="2799B21B" w14:textId="77777777" w:rsidR="006D655F" w:rsidRDefault="00E750DE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</w:t>
      </w:r>
      <w:r>
        <w:rPr>
          <w:rFonts w:ascii="Times New Roman" w:eastAsia="Times New Roman" w:hAnsi="Times New Roman" w:cs="Times New Roman"/>
          <w:sz w:val="28"/>
          <w:szCs w:val="28"/>
        </w:rPr>
        <w:t>росы, пропуски и т.д.).</w:t>
      </w:r>
    </w:p>
    <w:p w14:paraId="4E527CC4" w14:textId="77777777" w:rsidR="006D655F" w:rsidRDefault="00E750DE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4D894591" w14:textId="77777777" w:rsidR="006D655F" w:rsidRDefault="00E750DE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</w:t>
      </w:r>
      <w:r>
        <w:rPr>
          <w:rFonts w:ascii="Times New Roman" w:eastAsia="Times New Roman" w:hAnsi="Times New Roman" w:cs="Times New Roman"/>
          <w:sz w:val="28"/>
          <w:szCs w:val="28"/>
        </w:rPr>
        <w:t>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14:paraId="263EA7C4" w14:textId="77777777" w:rsidR="006D655F" w:rsidRDefault="00E750DE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Разведочный анализ данных</w:t>
      </w:r>
    </w:p>
    <w:p w14:paraId="4CB6C6BF" w14:textId="77777777" w:rsidR="006D655F" w:rsidRDefault="00E750DE">
      <w:pPr>
        <w:tabs>
          <w:tab w:val="left" w:pos="1985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ится краткое описание методов разведочного анализа данных, которые используются для первоначального анализа. </w:t>
      </w:r>
    </w:p>
    <w:p w14:paraId="1AF35E3D" w14:textId="77777777" w:rsidR="006D655F" w:rsidRDefault="00E750DE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Практическая часть</w:t>
      </w:r>
    </w:p>
    <w:p w14:paraId="0572FD44" w14:textId="77777777" w:rsidR="006D655F" w:rsidRDefault="00E750DE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Предобработка данных</w:t>
      </w:r>
    </w:p>
    <w:p w14:paraId="276AC889" w14:textId="77777777" w:rsidR="006D655F" w:rsidRDefault="00E750DE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графики распределения для каждого признака до и после нормализации, указать 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ксимальные и минимальные значения. </w:t>
      </w:r>
    </w:p>
    <w:p w14:paraId="469BF767" w14:textId="77777777" w:rsidR="006D655F" w:rsidRDefault="00E750DE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686EF6C5" w14:textId="77777777" w:rsidR="006D655F" w:rsidRDefault="00E750DE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14:paraId="03FDC0EE" w14:textId="77777777" w:rsidR="006D655F" w:rsidRDefault="00E750DE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Тестирование модели</w:t>
      </w:r>
    </w:p>
    <w:p w14:paraId="38DF2A60" w14:textId="77777777" w:rsidR="006D655F" w:rsidRDefault="00E750DE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64697C64" w14:textId="77777777" w:rsidR="006D655F" w:rsidRDefault="00E750DE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Написать нейронную сеть, которая будет рекомендовать соотношение матрица. </w:t>
      </w:r>
    </w:p>
    <w:p w14:paraId="3DD5E829" w14:textId="77777777" w:rsidR="006D655F" w:rsidRDefault="00E750DE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Описывается выбранная архитектура нейронной сети и ее 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езультаты.</w:t>
      </w:r>
    </w:p>
    <w:p w14:paraId="523852F2" w14:textId="77777777" w:rsidR="006D655F" w:rsidRDefault="00E750DE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приложения</w:t>
      </w:r>
    </w:p>
    <w:p w14:paraId="55D2F6E3" w14:textId="77777777" w:rsidR="006D655F" w:rsidRDefault="00E750DE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функционал приложения и краткую инструкцию использования.</w:t>
      </w:r>
    </w:p>
    <w:p w14:paraId="19564EAA" w14:textId="77777777" w:rsidR="006D655F" w:rsidRDefault="00E750DE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Создание удаленного репозитория и загрузка результатов работы на него.</w:t>
      </w:r>
    </w:p>
    <w:p w14:paraId="1F148E53" w14:textId="77777777" w:rsidR="006D655F" w:rsidRDefault="00E750DE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Указывается страница слушателя, созданный репозиторий, коммиты в репозитории.</w:t>
      </w:r>
    </w:p>
    <w:p w14:paraId="72A4D353" w14:textId="77777777" w:rsidR="006D655F" w:rsidRDefault="006D655F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</w:p>
    <w:p w14:paraId="384C1ACD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Подготовить презентацию до 15 слайдов с иллюстрациями к пояснительной записке и к самому проекту. Доклад на 7-10 минут.</w:t>
      </w:r>
    </w:p>
    <w:p w14:paraId="5AAD09DB" w14:textId="77777777" w:rsidR="006D655F" w:rsidRDefault="006D655F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5FF92A" w14:textId="77777777" w:rsidR="006D655F" w:rsidRDefault="006D65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69B98" w14:textId="77777777" w:rsidR="006D655F" w:rsidRDefault="00E750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08EC002C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Прогнозирование конечных свойств новых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материалов (композиционных материалов). </w:t>
      </w:r>
    </w:p>
    <w:p w14:paraId="60CF4577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Описание: </w:t>
      </w:r>
    </w:p>
    <w:p w14:paraId="0AA8C9E4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</w:t>
      </w:r>
      <w:r>
        <w:rPr>
          <w:rFonts w:ascii="Times New Roman" w:eastAsia="Times New Roman" w:hAnsi="Times New Roman" w:cs="Times New Roman"/>
          <w:sz w:val="28"/>
          <w:szCs w:val="28"/>
        </w:rPr>
        <w:t>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</w:t>
      </w:r>
      <w:r>
        <w:rPr>
          <w:rFonts w:ascii="Times New Roman" w:eastAsia="Times New Roman" w:hAnsi="Times New Roman" w:cs="Times New Roman"/>
          <w:sz w:val="28"/>
          <w:szCs w:val="28"/>
        </w:rPr>
        <w:t>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о характеристиках входящих компонентов (связующего и армирующего компонента).</w:t>
      </w:r>
    </w:p>
    <w:p w14:paraId="0855D346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</w:t>
      </w:r>
      <w:r>
        <w:rPr>
          <w:rFonts w:ascii="Times New Roman" w:eastAsia="Times New Roman" w:hAnsi="Times New Roman" w:cs="Times New Roman"/>
          <w:sz w:val="28"/>
          <w:szCs w:val="28"/>
        </w:rPr>
        <w:t>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5F96D4AF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386A1684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58EE90BB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53333A69" w14:textId="77777777" w:rsidR="006D655F" w:rsidRDefault="006D655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54BE3C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14:paraId="2112F9D0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14:paraId="70065755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14:paraId="3E514F9D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50681E10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Обучить нескольких моделей для прогноза модуля упругости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с помощью поиска по сетке с пере</w:t>
      </w:r>
      <w:r>
        <w:rPr>
          <w:rFonts w:ascii="Times New Roman" w:eastAsia="Times New Roman" w:hAnsi="Times New Roman" w:cs="Times New Roman"/>
          <w:sz w:val="28"/>
          <w:szCs w:val="28"/>
        </w:rPr>
        <w:t>крестной проверкой, количество блоков равно 10.</w:t>
      </w:r>
    </w:p>
    <w:p w14:paraId="45563875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нейронную сеть, которая будет рекомендовать соотношение матрица-наполнитель. </w:t>
      </w:r>
    </w:p>
    <w:p w14:paraId="17C0C8E2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строки, которое будет выдавать прогноз, 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нный в задании 4 или 5 (один или два прогноза, на выбор учащегося).</w:t>
      </w:r>
    </w:p>
    <w:p w14:paraId="59E73A8D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точность модели на тренировочном и тестовом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6BE12C2" w14:textId="77777777" w:rsidR="006D655F" w:rsidRDefault="00E750D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Создать репозиторий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14E266A9" w14:textId="77777777" w:rsidR="006D655F" w:rsidRDefault="006D655F">
      <w:pPr>
        <w:tabs>
          <w:tab w:val="left" w:pos="1134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90E20" w14:textId="77777777" w:rsidR="006D655F" w:rsidRDefault="00E750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Подготовка к защите и защита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</w:p>
    <w:p w14:paraId="40EFCC53" w14:textId="77777777" w:rsidR="006D655F" w:rsidRDefault="00E750D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им.Н.Э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Баумана.</w:t>
      </w:r>
    </w:p>
    <w:p w14:paraId="4A7E58CE" w14:textId="77777777" w:rsidR="006D655F" w:rsidRDefault="00E750D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оформлении документации по выпускной работе необход</w:t>
      </w:r>
      <w:r>
        <w:rPr>
          <w:rFonts w:ascii="Times New Roman" w:eastAsia="Times New Roman" w:hAnsi="Times New Roman" w:cs="Times New Roman"/>
          <w:sz w:val="28"/>
          <w:szCs w:val="28"/>
        </w:rPr>
        <w:t>имо подготовить для представления в комиссию следующие документы:</w:t>
      </w:r>
    </w:p>
    <w:p w14:paraId="6C21A9B4" w14:textId="77777777" w:rsidR="006D655F" w:rsidRDefault="00E750DE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пояснительную записку в электронном виде (Word и PDF);</w:t>
      </w:r>
    </w:p>
    <w:p w14:paraId="62785A8C" w14:textId="77777777" w:rsidR="006D655F" w:rsidRDefault="00E750DE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презентацию в электронном виде (Power Point и PDF);</w:t>
      </w:r>
    </w:p>
    <w:p w14:paraId="3E3685F3" w14:textId="77777777" w:rsidR="006D655F" w:rsidRDefault="00E750DE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три дня до назначенной даты защиты выпускной квалификационной работы обучающийся должен представить всю документацию, в противном случае обучающийся может быть не допущен до защиты.</w:t>
      </w:r>
    </w:p>
    <w:p w14:paraId="4CBD93FE" w14:textId="77777777" w:rsidR="006D655F" w:rsidRDefault="00E750DE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идентичен иллюстрациям, представленным в работе.</w:t>
      </w:r>
    </w:p>
    <w:p w14:paraId="1FE35383" w14:textId="77777777" w:rsidR="006D655F" w:rsidRDefault="006D655F">
      <w:pPr>
        <w:rPr>
          <w:sz w:val="28"/>
          <w:szCs w:val="28"/>
        </w:rPr>
      </w:pPr>
    </w:p>
    <w:p w14:paraId="6F079311" w14:textId="77777777" w:rsidR="006D655F" w:rsidRDefault="00E750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выпускной работы</w:t>
      </w:r>
    </w:p>
    <w:p w14:paraId="10A1E226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4.1 Общие положения</w:t>
      </w:r>
    </w:p>
    <w:p w14:paraId="2D6D7FBB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5CC9FE0D" w14:textId="77777777" w:rsidR="006D655F" w:rsidRDefault="00E750DE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 (Приложение);</w:t>
      </w:r>
    </w:p>
    <w:p w14:paraId="4C241FC0" w14:textId="77777777" w:rsidR="006D655F" w:rsidRDefault="00E750DE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14:paraId="20E2D93A" w14:textId="77777777" w:rsidR="006D655F" w:rsidRDefault="00E750DE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39B43CB2" w14:textId="77777777" w:rsidR="006D655F" w:rsidRDefault="00E750DE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52893C19" w14:textId="77777777" w:rsidR="006D655F" w:rsidRDefault="00E750DE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14:paraId="75D37733" w14:textId="77777777" w:rsidR="006D655F" w:rsidRDefault="00E750DE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библиографический список;</w:t>
      </w:r>
    </w:p>
    <w:p w14:paraId="4C90E3DA" w14:textId="77777777" w:rsidR="006D655F" w:rsidRDefault="00E750DE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(по необходимости).</w:t>
      </w:r>
    </w:p>
    <w:p w14:paraId="6D81F3A4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должна быть оформлена на одной стороне листа белой бумаги формата А4. Допускается представлять таблицы и иллюстрации на листах бума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ги формата не более А3. </w:t>
      </w:r>
    </w:p>
    <w:p w14:paraId="2D6CC56D" w14:textId="77777777" w:rsidR="006D655F" w:rsidRDefault="00E750DE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форматированию текста:</w:t>
      </w:r>
    </w:p>
    <w:p w14:paraId="40DEC156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поля: левое – 30 мм; правое – 10 мм; верхнее – 20 мм; нижнее 15 мм;</w:t>
      </w:r>
    </w:p>
    <w:p w14:paraId="3CABD8CF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шрифта – 14;</w:t>
      </w:r>
    </w:p>
    <w:p w14:paraId="27A94B80" w14:textId="77777777" w:rsidR="006D655F" w:rsidRPr="00E750DE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</w:t>
      </w:r>
      <w:r w:rsidRPr="00E750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шрифта</w:t>
      </w:r>
      <w:r w:rsidRPr="00E750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Times New Roman;</w:t>
      </w:r>
    </w:p>
    <w:p w14:paraId="24C24039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цвет текста – черный;</w:t>
      </w:r>
    </w:p>
    <w:p w14:paraId="4B269290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междустрочный интервал – 1,5 строки;</w:t>
      </w:r>
    </w:p>
    <w:p w14:paraId="21D17F92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абзацный отступ – 1,25 см;</w:t>
      </w:r>
    </w:p>
    <w:p w14:paraId="7D17D508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расстановка переносов – автоматическая;</w:t>
      </w:r>
    </w:p>
    <w:p w14:paraId="1654A1AC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переносы в названиях разделов и подразделов не допускаются;</w:t>
      </w:r>
    </w:p>
    <w:p w14:paraId="47CB1070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интервалы между абзацами не допускаются;</w:t>
      </w:r>
    </w:p>
    <w:p w14:paraId="54426111" w14:textId="77777777" w:rsidR="006D655F" w:rsidRDefault="00E750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полужирное и курсивное начертание, а также подчерки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 текста не допускается.</w:t>
      </w:r>
    </w:p>
    <w:p w14:paraId="1192B4DA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191605271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</w:t>
          </w:r>
          <w:proofErr w:type="gram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, &gt;</w:t>
          </w:r>
          <w:proofErr w:type="gram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(больше), &lt; (меньше), = (равно),  ≥ (больше или равно), ≤ (меньше или равно), № (н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омер), % (процент) и т.д.</w:t>
          </w:r>
        </w:sdtContent>
      </w:sdt>
    </w:p>
    <w:p w14:paraId="4430C358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1DC2F0FF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процент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соответствия имеет система…</w:t>
      </w:r>
    </w:p>
    <w:p w14:paraId="5AA41AEF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Неправильно: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%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соответствия имеет система… </w:t>
      </w:r>
    </w:p>
    <w:p w14:paraId="64AA3AC8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E0370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55F6D865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D88C81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03932DB3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От 150 до 200 ч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14:paraId="404CD0D1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F3C2E2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6B883396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632FF960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EC9B1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150C61C5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3 и т. д. </w:t>
      </w:r>
    </w:p>
    <w:p w14:paraId="170F8D93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AB6ED0F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66B13C2D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5E817C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1C9A448C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1.1, 1.2, 1.3 и т. д. </w:t>
      </w:r>
    </w:p>
    <w:p w14:paraId="654461CF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692FD3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5D5C5B29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3B2225DC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подразделов следует печатать с абзацного отступа с п</w:t>
      </w:r>
      <w:r>
        <w:rPr>
          <w:rFonts w:ascii="Times New Roman" w:eastAsia="Times New Roman" w:hAnsi="Times New Roman" w:cs="Times New Roman"/>
          <w:sz w:val="28"/>
          <w:szCs w:val="28"/>
        </w:rPr>
        <w:t>рописной буквы, с полужирным начертанием, размер шрифта – 14.</w:t>
      </w:r>
    </w:p>
    <w:p w14:paraId="28134D54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номером раздела и заголовком точка не ставится.</w:t>
      </w:r>
    </w:p>
    <w:p w14:paraId="078A5248" w14:textId="77777777" w:rsidR="006D655F" w:rsidRDefault="006D655F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0834190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26770E00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Постановка задачи </w:t>
      </w:r>
    </w:p>
    <w:p w14:paraId="4060E3ED" w14:textId="77777777" w:rsidR="006D655F" w:rsidRDefault="006D655F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014D157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19AFD312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11290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2071DA8F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 зависим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4ADA54EC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4.2 Нумерация страниц</w:t>
      </w:r>
    </w:p>
    <w:p w14:paraId="34F8CBAF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страницы пояснительной записки к ВКР (кроме бланков и сод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47AACC45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следует нумеровать арабскими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цифрами, соблюдая сквозную нумерацию по всему тексту. Номер страницы проставляют в центре нижней части листа без точки, используя шрифт Times New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размером 14 пт. </w:t>
      </w:r>
    </w:p>
    <w:p w14:paraId="7E6B48C8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4.3 Оформление списков</w:t>
      </w:r>
    </w:p>
    <w:p w14:paraId="74D41910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ВКР могут быть приведены перечисления.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выделяют  абз</w:t>
      </w:r>
      <w:r>
        <w:rPr>
          <w:rFonts w:ascii="Times New Roman" w:eastAsia="Times New Roman" w:hAnsi="Times New Roman" w:cs="Times New Roman"/>
          <w:sz w:val="28"/>
          <w:szCs w:val="28"/>
        </w:rPr>
        <w:t>ацным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07D2771F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перечисления пишут со строчной буквы.  Между скобкой и т</w:t>
      </w:r>
      <w:r>
        <w:rPr>
          <w:rFonts w:ascii="Times New Roman" w:eastAsia="Times New Roman" w:hAnsi="Times New Roman" w:cs="Times New Roman"/>
          <w:sz w:val="28"/>
          <w:szCs w:val="28"/>
        </w:rPr>
        <w:t>екстом точку не ставят.</w:t>
      </w:r>
    </w:p>
    <w:p w14:paraId="3030A0ED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549A7492" w14:textId="77777777" w:rsidR="006D655F" w:rsidRDefault="00E750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концептуальная;</w:t>
      </w:r>
    </w:p>
    <w:p w14:paraId="4476E206" w14:textId="77777777" w:rsidR="006D655F" w:rsidRDefault="00E750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логическая;</w:t>
      </w:r>
    </w:p>
    <w:p w14:paraId="1FC9E9FB" w14:textId="77777777" w:rsidR="006D655F" w:rsidRDefault="00E750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физическая.</w:t>
      </w:r>
    </w:p>
    <w:p w14:paraId="202207F2" w14:textId="77777777" w:rsidR="006D655F" w:rsidRDefault="006D655F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4978683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а) концептуальная;</w:t>
      </w:r>
    </w:p>
    <w:p w14:paraId="541020E3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б) логическая;</w:t>
      </w:r>
    </w:p>
    <w:p w14:paraId="09CA8161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в) физическая.</w:t>
      </w:r>
    </w:p>
    <w:p w14:paraId="38D222B5" w14:textId="77777777" w:rsidR="006D655F" w:rsidRDefault="006D655F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8A43A1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концептуальная;</w:t>
      </w:r>
    </w:p>
    <w:p w14:paraId="03517B71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логическая;</w:t>
      </w:r>
    </w:p>
    <w:p w14:paraId="67F94C94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физическая.</w:t>
      </w:r>
    </w:p>
    <w:p w14:paraId="61FBC240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12580518" w14:textId="77777777" w:rsidR="006D655F" w:rsidRDefault="006D655F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5C81626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7806A4FD" w14:textId="77777777" w:rsidR="006D655F" w:rsidRDefault="00E750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31F48169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0C156A98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2CA70DB4" w14:textId="77777777" w:rsidR="006D655F" w:rsidRDefault="00E750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1FC58CFB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78BE43CF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363C591B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443332DB" w14:textId="77777777" w:rsidR="006D655F" w:rsidRDefault="00E750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7B32D16C" w14:textId="77777777" w:rsidR="006D655F" w:rsidRDefault="00E750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67992294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78D07BD4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___________.</w:t>
      </w:r>
    </w:p>
    <w:p w14:paraId="712B5BB7" w14:textId="77777777" w:rsidR="006D655F" w:rsidRDefault="006D655F">
      <w:pPr>
        <w:tabs>
          <w:tab w:val="left" w:pos="72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A644F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4.4 Оформление иллюстраций</w:t>
      </w:r>
    </w:p>
    <w:p w14:paraId="3796E2AC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</w:t>
      </w:r>
      <w:r>
        <w:rPr>
          <w:rFonts w:ascii="Times New Roman" w:eastAsia="Times New Roman" w:hAnsi="Times New Roman" w:cs="Times New Roman"/>
          <w:sz w:val="28"/>
          <w:szCs w:val="28"/>
        </w:rPr>
        <w:t>а следующей странице. На все рисунки должны быть даны ссылки в тексте.</w:t>
      </w:r>
    </w:p>
    <w:p w14:paraId="3282AE43" w14:textId="77777777" w:rsidR="006D655F" w:rsidRDefault="00E750DE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5A6408A5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обозначается словом «Рисунок» с указанием номера (без знака №). Название рисунка следует помещать в одну строк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с его номером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через тире. Обозначение рисунка и его наименование выполняют шрифтом Times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4AAC86A5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ссылках на иллюстрации следует п</w:t>
      </w:r>
      <w:r>
        <w:rPr>
          <w:rFonts w:ascii="Times New Roman" w:eastAsia="Times New Roman" w:hAnsi="Times New Roman" w:cs="Times New Roman"/>
          <w:sz w:val="28"/>
          <w:szCs w:val="28"/>
        </w:rPr>
        <w:t>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ставится.</w:t>
      </w:r>
    </w:p>
    <w:p w14:paraId="57B64693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06BE5F0E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цвете, в соответствии с требованиями деловой документации.</w:t>
      </w:r>
    </w:p>
    <w:p w14:paraId="505153E8" w14:textId="77777777" w:rsidR="006D655F" w:rsidRDefault="006D655F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0CD17B" w14:textId="77777777" w:rsidR="006D655F" w:rsidRDefault="00E750DE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15CD5299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B21546" wp14:editId="2DE707A1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6752D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– Организационная структура предприятия</w:t>
      </w:r>
    </w:p>
    <w:p w14:paraId="2429FEAA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B85E3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4.5 Оформление таблиц</w:t>
      </w:r>
    </w:p>
    <w:p w14:paraId="0CEC61C6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Таблицы применяют для лучшей наглядности и удобства сравнения показателей. Название таблицы должно отражать ее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содержание, быть точным и кратким.</w:t>
      </w:r>
    </w:p>
    <w:p w14:paraId="636F8E04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№)  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тире. Таблицу следует располагат</w:t>
      </w:r>
      <w:r>
        <w:rPr>
          <w:rFonts w:ascii="Times New Roman" w:eastAsia="Times New Roman" w:hAnsi="Times New Roman" w:cs="Times New Roman"/>
          <w:sz w:val="28"/>
          <w:szCs w:val="28"/>
        </w:rPr>
        <w:t>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49A82C49" w14:textId="77777777" w:rsidR="006D655F" w:rsidRDefault="006D655F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B786" w14:textId="77777777" w:rsidR="006D655F" w:rsidRDefault="00E750DE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4A0862B3" w14:textId="77777777" w:rsidR="006D655F" w:rsidRDefault="00E750D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5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6D655F" w14:paraId="6345B0BF" w14:textId="77777777">
        <w:trPr>
          <w:trHeight w:val="324"/>
        </w:trPr>
        <w:tc>
          <w:tcPr>
            <w:tcW w:w="4688" w:type="dxa"/>
          </w:tcPr>
          <w:p w14:paraId="3EBF50C2" w14:textId="77777777" w:rsidR="006D655F" w:rsidRDefault="00E750DE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Период</w:t>
            </w:r>
          </w:p>
        </w:tc>
        <w:tc>
          <w:tcPr>
            <w:tcW w:w="4688" w:type="dxa"/>
          </w:tcPr>
          <w:p w14:paraId="4C89F340" w14:textId="77777777" w:rsidR="006D655F" w:rsidRDefault="00E750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6D655F" w14:paraId="4A1A182E" w14:textId="77777777">
        <w:trPr>
          <w:trHeight w:val="529"/>
        </w:trPr>
        <w:tc>
          <w:tcPr>
            <w:tcW w:w="4688" w:type="dxa"/>
          </w:tcPr>
          <w:p w14:paraId="039A68B5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5AF88A5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6D655F" w14:paraId="5D36235A" w14:textId="77777777">
        <w:trPr>
          <w:trHeight w:val="563"/>
        </w:trPr>
        <w:tc>
          <w:tcPr>
            <w:tcW w:w="4688" w:type="dxa"/>
          </w:tcPr>
          <w:p w14:paraId="661E6850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3794A978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6D655F" w14:paraId="6B8F9951" w14:textId="77777777">
        <w:trPr>
          <w:trHeight w:val="569"/>
        </w:trPr>
        <w:tc>
          <w:tcPr>
            <w:tcW w:w="4688" w:type="dxa"/>
          </w:tcPr>
          <w:p w14:paraId="00F72DD5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25A5FAB4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6D655F" w14:paraId="2F898B9D" w14:textId="77777777">
        <w:trPr>
          <w:trHeight w:val="565"/>
        </w:trPr>
        <w:tc>
          <w:tcPr>
            <w:tcW w:w="4688" w:type="dxa"/>
          </w:tcPr>
          <w:p w14:paraId="7EF99A2B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489C4ED8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4ABDC307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</w:t>
      </w:r>
      <w:r>
        <w:rPr>
          <w:rFonts w:ascii="Times New Roman" w:eastAsia="Times New Roman" w:hAnsi="Times New Roman" w:cs="Times New Roman"/>
          <w:sz w:val="28"/>
          <w:szCs w:val="28"/>
        </w:rPr>
        <w:t>ю таблицу, не проводят.</w:t>
      </w:r>
    </w:p>
    <w:p w14:paraId="6CEFB7D6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</w:t>
      </w:r>
      <w:r>
        <w:rPr>
          <w:rFonts w:ascii="Times New Roman" w:eastAsia="Times New Roman" w:hAnsi="Times New Roman" w:cs="Times New Roman"/>
          <w:sz w:val="28"/>
          <w:szCs w:val="28"/>
        </w:rPr>
        <w:t>ачинается со строки с нумерацией столбцов.</w:t>
      </w:r>
    </w:p>
    <w:p w14:paraId="436C73D8" w14:textId="77777777" w:rsidR="006D655F" w:rsidRDefault="006D655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A4FCE9" w14:textId="77777777" w:rsidR="006D655F" w:rsidRDefault="00E750DE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7E874F82" w14:textId="77777777" w:rsidR="006D655F" w:rsidRDefault="00E75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6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6D655F" w14:paraId="01097B43" w14:textId="77777777">
        <w:trPr>
          <w:trHeight w:val="324"/>
        </w:trPr>
        <w:tc>
          <w:tcPr>
            <w:tcW w:w="4688" w:type="dxa"/>
          </w:tcPr>
          <w:p w14:paraId="28021867" w14:textId="77777777" w:rsidR="006D655F" w:rsidRDefault="00E750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736EE9BA" w14:textId="77777777" w:rsidR="006D655F" w:rsidRDefault="00E750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6D655F" w14:paraId="5F6DC52E" w14:textId="77777777">
        <w:trPr>
          <w:trHeight w:val="324"/>
        </w:trPr>
        <w:tc>
          <w:tcPr>
            <w:tcW w:w="4688" w:type="dxa"/>
          </w:tcPr>
          <w:p w14:paraId="63CA6206" w14:textId="77777777" w:rsidR="006D655F" w:rsidRDefault="00E750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661F7238" w14:textId="77777777" w:rsidR="006D655F" w:rsidRDefault="00E750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655F" w14:paraId="51ED7AA8" w14:textId="77777777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113252B3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529B6076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2DD07AFD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0B19DF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EC514E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7AF8209B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07E381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75AF95D1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6C13577A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3D0FDA88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243F6CF3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30435C14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  <w:p w14:paraId="23302EC7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14:paraId="0A7F5506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E8750B5" w14:textId="77777777" w:rsidR="006D655F" w:rsidRDefault="006D655F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2FE2C8" w14:textId="77777777" w:rsidR="006D655F" w:rsidRDefault="00E75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1C863B" wp14:editId="485637A3">
            <wp:extent cx="5949741" cy="2327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BE0E1" w14:textId="77777777" w:rsidR="006D655F" w:rsidRDefault="006D655F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8F09DA" w14:textId="77777777" w:rsidR="006D655F" w:rsidRDefault="00E750DE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5</w:t>
      </w:r>
    </w:p>
    <w:tbl>
      <w:tblPr>
        <w:tblStyle w:val="af7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6D655F" w14:paraId="058E5EF4" w14:textId="77777777">
        <w:trPr>
          <w:trHeight w:val="480"/>
        </w:trPr>
        <w:tc>
          <w:tcPr>
            <w:tcW w:w="4688" w:type="dxa"/>
          </w:tcPr>
          <w:p w14:paraId="2279E29D" w14:textId="77777777" w:rsidR="006D655F" w:rsidRDefault="00E750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38F76299" w14:textId="77777777" w:rsidR="006D655F" w:rsidRDefault="00E750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655F" w14:paraId="1BCAAAB9" w14:textId="77777777">
        <w:trPr>
          <w:trHeight w:val="1047"/>
        </w:trPr>
        <w:tc>
          <w:tcPr>
            <w:tcW w:w="4688" w:type="dxa"/>
          </w:tcPr>
          <w:p w14:paraId="41DD622D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650C2047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1D3F2C05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8888B2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FF0D613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  <w:p w14:paraId="355186B2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13A934CE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5D5B8A04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655F" w14:paraId="4602B6A1" w14:textId="77777777">
        <w:trPr>
          <w:trHeight w:val="1918"/>
        </w:trPr>
        <w:tc>
          <w:tcPr>
            <w:tcW w:w="4688" w:type="dxa"/>
          </w:tcPr>
          <w:p w14:paraId="49044AEE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  <w:p w14:paraId="44BB707E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65D7580E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159F977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43C3FEAE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0E38BE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  <w:p w14:paraId="29A3C191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0A45AAC6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2DB53244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1B56275B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5330A0EE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</w:t>
            </w:r>
          </w:p>
          <w:p w14:paraId="0B9AA042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6D655F" w14:paraId="331D9148" w14:textId="77777777">
        <w:trPr>
          <w:trHeight w:val="691"/>
        </w:trPr>
        <w:tc>
          <w:tcPr>
            <w:tcW w:w="4688" w:type="dxa"/>
          </w:tcPr>
          <w:p w14:paraId="7125103B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14:paraId="35ECAE28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3E1FEC9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  <w:p w14:paraId="1FF83F16" w14:textId="77777777" w:rsidR="006D655F" w:rsidRDefault="00E750D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1198EF35" w14:textId="77777777" w:rsidR="006D655F" w:rsidRDefault="006D65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5B4682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</w:t>
      </w:r>
      <w:r>
        <w:rPr>
          <w:rFonts w:ascii="Times New Roman" w:eastAsia="Times New Roman" w:hAnsi="Times New Roman" w:cs="Times New Roman"/>
          <w:sz w:val="28"/>
          <w:szCs w:val="28"/>
        </w:rPr>
        <w:t>е заголовков и подзаголовков таблиц точки не ставят.</w:t>
      </w:r>
    </w:p>
    <w:p w14:paraId="18ACAA6B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</w:t>
      </w:r>
      <w:r>
        <w:rPr>
          <w:rFonts w:ascii="Times New Roman" w:eastAsia="Times New Roman" w:hAnsi="Times New Roman" w:cs="Times New Roman"/>
          <w:sz w:val="28"/>
          <w:szCs w:val="28"/>
        </w:rPr>
        <w:t>ие строки таблицы, допускается не проводить, если их отсутствие не затрудняет пользование таблицей.</w:t>
      </w:r>
    </w:p>
    <w:p w14:paraId="33127F66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перед их наименованием.</w:t>
      </w:r>
    </w:p>
    <w:p w14:paraId="67AE2C31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1FE24039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Содержание характеристики, приведенное в </w:t>
      </w:r>
      <w:r>
        <w:rPr>
          <w:rFonts w:ascii="Times New Roman" w:eastAsia="Times New Roman" w:hAnsi="Times New Roman" w:cs="Times New Roman"/>
          <w:sz w:val="28"/>
          <w:szCs w:val="28"/>
        </w:rPr>
        <w:t>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45C69E2D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4.6 Оформление формул и уравнений</w:t>
      </w:r>
    </w:p>
    <w:p w14:paraId="6FAF0B85" w14:textId="77777777" w:rsidR="006D655F" w:rsidRDefault="00E750DE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</w:t>
      </w:r>
      <w:r>
        <w:rPr>
          <w:rFonts w:ascii="Times New Roman" w:eastAsia="Times New Roman" w:hAnsi="Times New Roman" w:cs="Times New Roman"/>
          <w:sz w:val="28"/>
          <w:szCs w:val="28"/>
        </w:rPr>
        <w:t>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</w:t>
      </w:r>
      <w:r>
        <w:rPr>
          <w:rFonts w:ascii="Times New Roman" w:eastAsia="Times New Roman" w:hAnsi="Times New Roman" w:cs="Times New Roman"/>
          <w:sz w:val="28"/>
          <w:szCs w:val="28"/>
        </w:rPr>
        <w:t>волизирующем операцию умножения, применяют знак «Х».</w:t>
      </w:r>
    </w:p>
    <w:p w14:paraId="2959F217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троки, первую строку пояснения начинают со слова «где» без двоеточия после него и без абзацного отступа.  </w:t>
      </w:r>
    </w:p>
    <w:p w14:paraId="7AA93119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 в работе следует нумеровать порядковой нумерацией в пределах всей выпускной работы арабскими цифрами в круглых скобках в крайнем правом полож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ении на строке. </w:t>
      </w:r>
    </w:p>
    <w:p w14:paraId="47CD76A1" w14:textId="77777777" w:rsidR="006D655F" w:rsidRDefault="006D655F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04CE3B8" w14:textId="77777777" w:rsidR="006D655F" w:rsidRDefault="00E750DE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10C8CC88" w14:textId="77777777" w:rsidR="006D655F" w:rsidRDefault="00E750DE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4065" w:dyaOrig="900" w14:anchorId="2EA13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5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42310812" r:id="rId1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(3)</w:t>
      </w:r>
    </w:p>
    <w:p w14:paraId="025B4A36" w14:textId="77777777" w:rsidR="006D655F" w:rsidRDefault="00E750DE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AB411" w14:textId="77777777" w:rsidR="006D655F" w:rsidRDefault="00E750D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7E1A975D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5D2DBB8C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– коэффициент дисконтирования;</w:t>
      </w:r>
    </w:p>
    <w:p w14:paraId="3E80CA4B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k-том этапе.</w:t>
      </w:r>
    </w:p>
    <w:p w14:paraId="6DDD7051" w14:textId="77777777" w:rsidR="006D655F" w:rsidRDefault="006D655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AC1CB" w14:textId="77777777" w:rsidR="006D655F" w:rsidRDefault="00E750DE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Ссылки в тексте на порядковые номера формул дают в скобках. </w:t>
      </w:r>
    </w:p>
    <w:p w14:paraId="7A597803" w14:textId="77777777" w:rsidR="006D655F" w:rsidRDefault="00E750DE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55E012D" w14:textId="77777777" w:rsidR="006D655F" w:rsidRDefault="00E750DE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125FFF61" w14:textId="77777777" w:rsidR="006D655F" w:rsidRDefault="00E750DE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формуле (3)»</w:t>
      </w:r>
    </w:p>
    <w:p w14:paraId="07D4F286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4.7 Оформление приложений</w:t>
      </w:r>
    </w:p>
    <w:p w14:paraId="0F68C0B2" w14:textId="77777777" w:rsidR="006D655F" w:rsidRDefault="00E750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40B5211D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 тексте работы на все приложения должны быть даны ссылки.   Каждое приложение следует начинать с новой страницы с указанием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7FC43511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 должны иметь общую с остальной частью документа сквозную нумерацию страниц. </w:t>
      </w:r>
    </w:p>
    <w:p w14:paraId="2534BDB8" w14:textId="77777777" w:rsidR="006D655F" w:rsidRDefault="00E750D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35F0F16" w14:textId="77777777" w:rsidR="006D655F" w:rsidRDefault="00E750D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Формулы, помещае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20D2B7A1" w14:textId="77777777" w:rsidR="006D655F" w:rsidRDefault="00E750DE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4.8 Оформление списка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>ванной литературы</w:t>
      </w:r>
    </w:p>
    <w:p w14:paraId="4EDB600C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51008DEA" w14:textId="77777777" w:rsidR="006D655F" w:rsidRDefault="00E750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Конституция Российской Федерации;</w:t>
      </w:r>
    </w:p>
    <w:p w14:paraId="1D5136E2" w14:textId="77777777" w:rsidR="006D655F" w:rsidRDefault="00E750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Кодексы</w:t>
      </w:r>
    </w:p>
    <w:p w14:paraId="4FB32CA8" w14:textId="77777777" w:rsidR="006D655F" w:rsidRDefault="00E750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Законы Российской Федерации;</w:t>
      </w:r>
    </w:p>
    <w:p w14:paraId="27C4F77C" w14:textId="77777777" w:rsidR="006D655F" w:rsidRDefault="00E750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Указы Президента Российской Федерации;</w:t>
      </w:r>
    </w:p>
    <w:p w14:paraId="4A570A57" w14:textId="77777777" w:rsidR="006D655F" w:rsidRDefault="00E750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Постановления и др. акты Правительства Российской Федерации;</w:t>
      </w:r>
    </w:p>
    <w:p w14:paraId="08349196" w14:textId="77777777" w:rsidR="006D655F" w:rsidRDefault="00E750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 министерств и ведомств;</w:t>
      </w:r>
    </w:p>
    <w:p w14:paraId="63C1E322" w14:textId="77777777" w:rsidR="006D655F" w:rsidRDefault="00E750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Решения иных государственных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органов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органов местного самоуправления;</w:t>
      </w:r>
    </w:p>
    <w:p w14:paraId="20337FAC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документы систематизи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официальный печатный источник.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</w:t>
      </w:r>
      <w:r>
        <w:rPr>
          <w:rFonts w:ascii="Times New Roman" w:eastAsia="Times New Roman" w:hAnsi="Times New Roman" w:cs="Times New Roman"/>
          <w:sz w:val="28"/>
          <w:szCs w:val="28"/>
        </w:rPr>
        <w:t>чные системы «Гарант», «Консультант Плюс» и др.</w:t>
      </w:r>
    </w:p>
    <w:p w14:paraId="72B5A7AC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</w:t>
      </w:r>
      <w:r>
        <w:rPr>
          <w:rFonts w:ascii="Times New Roman" w:eastAsia="Times New Roman" w:hAnsi="Times New Roman" w:cs="Times New Roman"/>
          <w:sz w:val="28"/>
          <w:szCs w:val="28"/>
        </w:rPr>
        <w:t>еровать арабскими цифрами без точки и печатать с абзацного отступа.</w:t>
      </w:r>
    </w:p>
    <w:p w14:paraId="3DEE688C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7E2D8E75" w14:textId="77777777" w:rsidR="006D655F" w:rsidRDefault="00E750DE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списке л</w:t>
      </w:r>
      <w:r>
        <w:rPr>
          <w:rFonts w:ascii="Times New Roman" w:eastAsia="Times New Roman" w:hAnsi="Times New Roman" w:cs="Times New Roman"/>
          <w:sz w:val="28"/>
          <w:szCs w:val="28"/>
        </w:rPr>
        <w:t>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34BF2946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49F2531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законодательные материалы:</w:t>
      </w:r>
    </w:p>
    <w:p w14:paraId="08629C93" w14:textId="77777777" w:rsidR="006D655F" w:rsidRDefault="00E750D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офиц. текст.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Маркетинг, 2001. – 39,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10000 экз. – ISBN 5-94462-025-0.</w:t>
      </w:r>
    </w:p>
    <w:p w14:paraId="4A1D69BA" w14:textId="77777777" w:rsidR="006D655F" w:rsidRDefault="00E750D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феде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закон : принят Гос. Думой 8 дек. 1995 г. : по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состоянию на 3 янв. 2001 г.]. – СПб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-кантри, 2001. – 94,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5-7931-0142-Х.</w:t>
      </w:r>
    </w:p>
    <w:p w14:paraId="656DD27E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1312861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5E6EDB4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739CB69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стандарты, правила:</w:t>
      </w:r>
    </w:p>
    <w:p w14:paraId="5F3D5DC0" w14:textId="77777777" w:rsidR="006D655F" w:rsidRDefault="00E750D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ГОСТ Р 517721–2001. Аппаратура радиоэлектронн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ая бытовая. Входные и выходные параметры и типы соединений. Технические требования [Текст].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2002–01–01.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Изд-во стандартов, 2001. – 27 с. </w:t>
      </w:r>
    </w:p>
    <w:p w14:paraId="50426A16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ГОСТ 7. 53–2001. Издания. Международная стандартная нумерация книг [Текст]. – Взамен ГОСТ 7.53–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86 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2002–07–01.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совет по стандартизации, метрологии и сертификации ; М. : Изд-во стандартов, 2002. – 3 с. </w:t>
      </w:r>
    </w:p>
    <w:p w14:paraId="1EECB7F1" w14:textId="77777777" w:rsidR="006D655F" w:rsidRDefault="00E750D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энергетики Рос. Федерации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13.04.01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ввод. в действие с 01.11.01. – М. : ЭНАС, 2001. – 158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5-93196-091-0.</w:t>
      </w:r>
    </w:p>
    <w:p w14:paraId="7A596C3E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статью в журнале (газете):</w:t>
      </w:r>
    </w:p>
    <w:p w14:paraId="539A829B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А. Общая оценка фондово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рынка и некоторые тенденции [Текст] /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6991465A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Гвызин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14:paraId="0544E6EE" w14:textId="77777777" w:rsidR="006D655F" w:rsidRDefault="00E750DE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3F5BF215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2DD41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Пример при ссылке на книгу: </w:t>
      </w:r>
    </w:p>
    <w:p w14:paraId="7CCEE758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Бахвалов,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С. Численные методы [Текст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диалект, 2002. – 630 с.</w:t>
      </w:r>
    </w:p>
    <w:p w14:paraId="288E07EB" w14:textId="77777777" w:rsidR="006D655F" w:rsidRDefault="00E750DE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Белов, Е. Б. Основы информационной безопас</w:t>
      </w:r>
      <w:r>
        <w:rPr>
          <w:rFonts w:ascii="Times New Roman" w:eastAsia="Times New Roman" w:hAnsi="Times New Roman" w:cs="Times New Roman"/>
          <w:sz w:val="28"/>
          <w:szCs w:val="28"/>
        </w:rPr>
        <w:t>ности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14:paraId="6BD27A0A" w14:textId="77777777" w:rsidR="006D655F" w:rsidRDefault="00E750DE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Ч. В. C / С++: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учебник / Ч.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Рейсдорф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М.: Разработка программного обеспечения, 2005. – 27</w:t>
      </w:r>
      <w:r>
        <w:rPr>
          <w:rFonts w:ascii="Times New Roman" w:eastAsia="Times New Roman" w:hAnsi="Times New Roman" w:cs="Times New Roman"/>
          <w:sz w:val="28"/>
          <w:szCs w:val="28"/>
        </w:rPr>
        <w:t>5 с.</w:t>
      </w:r>
    </w:p>
    <w:p w14:paraId="04A0D044" w14:textId="77777777" w:rsidR="006D655F" w:rsidRDefault="006D6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27348" w14:textId="77777777" w:rsidR="006D655F" w:rsidRDefault="00E750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WEB-ресурс:</w:t>
      </w:r>
    </w:p>
    <w:p w14:paraId="63ED5BEF" w14:textId="77777777" w:rsidR="006D655F" w:rsidRDefault="00E750DE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А. Справочное руководство по MySQL [Электронный ресурс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Режим доступа: 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</w:rPr>
          <w:t>http://www.mysql.ru/docs/man/Reference.html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25.04.2011).</w:t>
      </w:r>
    </w:p>
    <w:p w14:paraId="23ECC44E" w14:textId="77777777" w:rsidR="006D655F" w:rsidRDefault="00E750DE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4D33AE11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Рибаник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>http://www.codenet.ru/webmast/php/php3/php3_45.php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29.02.2011).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A991D3" w14:textId="77777777" w:rsidR="006D655F" w:rsidRDefault="00E750D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14:paraId="4E4C28B6" w14:textId="77777777" w:rsidR="006D655F" w:rsidRDefault="00E750DE">
      <w:pPr>
        <w:pStyle w:val="1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– Титульный лист ВКР</w:t>
      </w:r>
    </w:p>
    <w:p w14:paraId="5AC2BEE2" w14:textId="77777777" w:rsidR="006D655F" w:rsidRDefault="006D655F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1CC19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379FDFC8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0B58C983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8374F80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CF1C216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14:paraId="51AF7EA3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</w:t>
      </w:r>
      <w:r>
        <w:rPr>
          <w:rFonts w:ascii="Times New Roman" w:eastAsia="Times New Roman" w:hAnsi="Times New Roman" w:cs="Times New Roman"/>
          <w:sz w:val="28"/>
          <w:szCs w:val="28"/>
        </w:rPr>
        <w:t>ациональный исследовательский университет)»</w:t>
      </w:r>
    </w:p>
    <w:p w14:paraId="549A1957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B0E8D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9F8F0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CFCE20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2391A4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72FA0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0AC7F1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2FA558F2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75520112" w14:textId="77777777" w:rsidR="006D655F" w:rsidRDefault="00E750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6600027A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heading=h.3rdcrjn" w:colFirst="0" w:colLast="0"/>
      <w:bookmarkEnd w:id="11"/>
    </w:p>
    <w:p w14:paraId="296BF4BD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98B826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6DD5A34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4DA52EA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6AB7C33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BC89C46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A200AEA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A4F728C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4EA3FE6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9A228A2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CFD8CAA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60A5058" w14:textId="77777777" w:rsidR="006D655F" w:rsidRDefault="006D65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4B8F9BC" w14:textId="77777777" w:rsidR="006D655F" w:rsidRDefault="006D65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751A338" w14:textId="77777777" w:rsidR="006D655F" w:rsidRDefault="00E750D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(ФИО)</w:t>
      </w:r>
    </w:p>
    <w:p w14:paraId="11EF9A5A" w14:textId="77777777" w:rsidR="006D655F" w:rsidRDefault="006D65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0011DAD" w14:textId="77777777" w:rsidR="006D655F" w:rsidRDefault="006D65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DC4B6B" w14:textId="77777777" w:rsidR="006D655F" w:rsidRDefault="006D65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460BFB" w14:textId="77777777" w:rsidR="006D655F" w:rsidRDefault="006D655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467A4C" w14:textId="77777777" w:rsidR="006D655F" w:rsidRDefault="006D655F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E6E7B" w14:textId="77777777" w:rsidR="006D655F" w:rsidRDefault="006D655F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1395B" w14:textId="77777777" w:rsidR="006D655F" w:rsidRDefault="00E750DE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sectPr w:rsidR="006D655F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8E44" w14:textId="77777777" w:rsidR="00000000" w:rsidRDefault="00E750DE">
      <w:pPr>
        <w:spacing w:line="240" w:lineRule="auto"/>
      </w:pPr>
      <w:r>
        <w:separator/>
      </w:r>
    </w:p>
  </w:endnote>
  <w:endnote w:type="continuationSeparator" w:id="0">
    <w:p w14:paraId="14BFBBC5" w14:textId="77777777" w:rsidR="00000000" w:rsidRDefault="00E75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0450" w14:textId="77777777" w:rsidR="006D655F" w:rsidRDefault="00E750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5625">
      <w:rPr>
        <w:noProof/>
        <w:color w:val="000000"/>
      </w:rPr>
      <w:t>1</w:t>
    </w:r>
    <w:r>
      <w:rPr>
        <w:color w:val="000000"/>
      </w:rPr>
      <w:fldChar w:fldCharType="end"/>
    </w:r>
  </w:p>
  <w:p w14:paraId="21354C1A" w14:textId="77777777" w:rsidR="006D655F" w:rsidRDefault="006D65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38AC" w14:textId="77777777" w:rsidR="00000000" w:rsidRDefault="00E750DE">
      <w:pPr>
        <w:spacing w:line="240" w:lineRule="auto"/>
      </w:pPr>
      <w:r>
        <w:separator/>
      </w:r>
    </w:p>
  </w:footnote>
  <w:footnote w:type="continuationSeparator" w:id="0">
    <w:p w14:paraId="589036B9" w14:textId="77777777" w:rsidR="00000000" w:rsidRDefault="00E75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A475" w14:textId="77777777" w:rsidR="006D655F" w:rsidRDefault="00E750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3E62D5B" wp14:editId="1066DC32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C9D"/>
    <w:multiLevelType w:val="multilevel"/>
    <w:tmpl w:val="CC9ABA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1A1DF4"/>
    <w:multiLevelType w:val="multilevel"/>
    <w:tmpl w:val="7E98313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0F569A"/>
    <w:multiLevelType w:val="multilevel"/>
    <w:tmpl w:val="5392A0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EB2E38"/>
    <w:multiLevelType w:val="multilevel"/>
    <w:tmpl w:val="989885C6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569670C"/>
    <w:multiLevelType w:val="multilevel"/>
    <w:tmpl w:val="0346ED34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A467C3"/>
    <w:multiLevelType w:val="multilevel"/>
    <w:tmpl w:val="F90019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25BAE"/>
    <w:multiLevelType w:val="multilevel"/>
    <w:tmpl w:val="B280806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B42CDD"/>
    <w:multiLevelType w:val="multilevel"/>
    <w:tmpl w:val="938E2D26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C7F7878"/>
    <w:multiLevelType w:val="multilevel"/>
    <w:tmpl w:val="A6B28A16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 w16cid:durableId="492068319">
    <w:abstractNumId w:val="7"/>
  </w:num>
  <w:num w:numId="2" w16cid:durableId="1710228197">
    <w:abstractNumId w:val="3"/>
  </w:num>
  <w:num w:numId="3" w16cid:durableId="661932917">
    <w:abstractNumId w:val="5"/>
  </w:num>
  <w:num w:numId="4" w16cid:durableId="1437213909">
    <w:abstractNumId w:val="8"/>
  </w:num>
  <w:num w:numId="5" w16cid:durableId="717360136">
    <w:abstractNumId w:val="2"/>
  </w:num>
  <w:num w:numId="6" w16cid:durableId="184756957">
    <w:abstractNumId w:val="1"/>
  </w:num>
  <w:num w:numId="7" w16cid:durableId="1950811750">
    <w:abstractNumId w:val="4"/>
  </w:num>
  <w:num w:numId="8" w16cid:durableId="884414554">
    <w:abstractNumId w:val="0"/>
  </w:num>
  <w:num w:numId="9" w16cid:durableId="938945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5F"/>
    <w:rsid w:val="00305625"/>
    <w:rsid w:val="006D655F"/>
    <w:rsid w:val="00E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320B46"/>
  <w15:docId w15:val="{70727C47-EFCB-4352-BD97-CA5DCF5E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3539</Words>
  <Characters>20174</Characters>
  <Application>Microsoft Office Word</Application>
  <DocSecurity>0</DocSecurity>
  <Lines>168</Lines>
  <Paragraphs>47</Paragraphs>
  <ScaleCrop>false</ScaleCrop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Головизнин</dc:creator>
  <cp:lastModifiedBy>Алексей Головизнин</cp:lastModifiedBy>
  <cp:revision>2</cp:revision>
  <dcterms:created xsi:type="dcterms:W3CDTF">2023-04-06T15:27:00Z</dcterms:created>
  <dcterms:modified xsi:type="dcterms:W3CDTF">2023-04-06T15:27:00Z</dcterms:modified>
</cp:coreProperties>
</file>