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DDB6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an,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xách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kia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68A84E7" w14:textId="77777777" w:rsidR="0026148D" w:rsidRDefault="0026148D" w:rsidP="0026148D"/>
    <w:p w14:paraId="3B198070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quay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,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rực</w:t>
      </w:r>
      <w:proofErr w:type="spellEnd"/>
      <w:r>
        <w:t>.</w:t>
      </w:r>
    </w:p>
    <w:p w14:paraId="5C611F87" w14:textId="77777777" w:rsidR="0026148D" w:rsidRDefault="0026148D" w:rsidP="0026148D"/>
    <w:p w14:paraId="15036BE4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chi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14:paraId="3F4EC83E" w14:textId="77777777" w:rsidR="0026148D" w:rsidRDefault="0026148D" w:rsidP="0026148D"/>
    <w:p w14:paraId="4C64D820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Tiểu</w:t>
      </w:r>
      <w:proofErr w:type="spellEnd"/>
      <w:r>
        <w:t xml:space="preserve"> ca,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,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cam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sao</w:t>
      </w:r>
      <w:proofErr w:type="spellEnd"/>
      <w:r>
        <w:t>?"</w:t>
      </w:r>
    </w:p>
    <w:p w14:paraId="53C42927" w14:textId="77777777" w:rsidR="0026148D" w:rsidRDefault="0026148D" w:rsidP="0026148D"/>
    <w:p w14:paraId="276B9BBB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mặc</w:t>
      </w:r>
      <w:proofErr w:type="spellEnd"/>
      <w:r>
        <w:t>.</w:t>
      </w:r>
    </w:p>
    <w:p w14:paraId="66421140" w14:textId="77777777" w:rsidR="0026148D" w:rsidRDefault="0026148D" w:rsidP="0026148D"/>
    <w:p w14:paraId="0F9CA68F" w14:textId="77777777" w:rsidR="0026148D" w:rsidRDefault="0026148D" w:rsidP="0026148D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ta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>
        <w:t>?</w:t>
      </w:r>
    </w:p>
    <w:p w14:paraId="07AE7B6B" w14:textId="77777777" w:rsidR="0026148D" w:rsidRDefault="0026148D" w:rsidP="0026148D"/>
    <w:p w14:paraId="4BC16594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tai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ra</w:t>
      </w:r>
      <w:proofErr w:type="spellEnd"/>
      <w:r>
        <w:t>: "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, ta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phận</w:t>
      </w:r>
      <w:proofErr w:type="spellEnd"/>
      <w:r>
        <w:t>."</w:t>
      </w:r>
    </w:p>
    <w:p w14:paraId="5562B0F6" w14:textId="77777777" w:rsidR="0026148D" w:rsidRDefault="0026148D" w:rsidP="0026148D"/>
    <w:p w14:paraId="462BB12C" w14:textId="77777777" w:rsidR="0026148D" w:rsidRDefault="0026148D" w:rsidP="0026148D">
      <w:r>
        <w:t>"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gì</w:t>
      </w:r>
      <w:proofErr w:type="spellEnd"/>
      <w:r>
        <w:t>?"</w:t>
      </w:r>
    </w:p>
    <w:p w14:paraId="1538BCBA" w14:textId="77777777" w:rsidR="0026148D" w:rsidRDefault="0026148D" w:rsidP="0026148D"/>
    <w:p w14:paraId="3CACF9F2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khẽ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khẽ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52FD929A" w14:textId="77777777" w:rsidR="0026148D" w:rsidRDefault="0026148D" w:rsidP="0026148D"/>
    <w:p w14:paraId="64EE080B" w14:textId="77777777" w:rsidR="0026148D" w:rsidRDefault="0026148D" w:rsidP="0026148D">
      <w:r>
        <w:t>"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cầm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, ta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ma </w:t>
      </w:r>
      <w:proofErr w:type="spellStart"/>
      <w:r>
        <w:t>giáo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,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ta,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vi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lữ</w:t>
      </w:r>
      <w:proofErr w:type="spellEnd"/>
      <w:r>
        <w:t>."</w:t>
      </w:r>
    </w:p>
    <w:p w14:paraId="1AB76FA1" w14:textId="77777777" w:rsidR="0026148D" w:rsidRDefault="0026148D" w:rsidP="0026148D"/>
    <w:p w14:paraId="0A4240F8" w14:textId="77777777" w:rsidR="0026148D" w:rsidRDefault="0026148D" w:rsidP="0026148D">
      <w:proofErr w:type="spellStart"/>
      <w:r>
        <w:t>Truyền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!</w:t>
      </w:r>
    </w:p>
    <w:p w14:paraId="2AC31687" w14:textId="77777777" w:rsidR="0026148D" w:rsidRDefault="0026148D" w:rsidP="0026148D"/>
    <w:p w14:paraId="194407DF" w14:textId="77777777" w:rsidR="0026148D" w:rsidRDefault="0026148D" w:rsidP="0026148D"/>
    <w:p w14:paraId="61EEACC8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trừng</w:t>
      </w:r>
      <w:proofErr w:type="spellEnd"/>
      <w:r>
        <w:t xml:space="preserve"> to </w:t>
      </w:r>
      <w:proofErr w:type="spellStart"/>
      <w:r>
        <w:t>mắt</w:t>
      </w:r>
      <w:proofErr w:type="spellEnd"/>
      <w:r>
        <w:t>.</w:t>
      </w:r>
    </w:p>
    <w:p w14:paraId="1C676C65" w14:textId="77777777" w:rsidR="0026148D" w:rsidRDefault="0026148D" w:rsidP="0026148D"/>
    <w:p w14:paraId="46B61C35" w14:textId="77777777" w:rsidR="0026148D" w:rsidRDefault="0026148D" w:rsidP="0026148D">
      <w:proofErr w:type="spellStart"/>
      <w:r>
        <w:lastRenderedPageBreak/>
        <w:t>Bà</w:t>
      </w:r>
      <w:proofErr w:type="spellEnd"/>
      <w:r>
        <w:t xml:space="preserve"> </w:t>
      </w:r>
      <w:proofErr w:type="spellStart"/>
      <w:r>
        <w:t>nương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tu</w:t>
      </w:r>
      <w:proofErr w:type="spellEnd"/>
      <w:r>
        <w:t>!</w:t>
      </w:r>
    </w:p>
    <w:p w14:paraId="5364FBF6" w14:textId="77777777" w:rsidR="0026148D" w:rsidRDefault="0026148D" w:rsidP="0026148D"/>
    <w:p w14:paraId="6422FCFC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>
        <w:t>.</w:t>
      </w:r>
    </w:p>
    <w:p w14:paraId="2D50299D" w14:textId="77777777" w:rsidR="0026148D" w:rsidRDefault="0026148D" w:rsidP="0026148D"/>
    <w:p w14:paraId="77592C3F" w14:textId="77777777" w:rsidR="0026148D" w:rsidRDefault="0026148D" w:rsidP="0026148D"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>.</w:t>
      </w:r>
    </w:p>
    <w:p w14:paraId="33036047" w14:textId="77777777" w:rsidR="0026148D" w:rsidRDefault="0026148D" w:rsidP="0026148D"/>
    <w:p w14:paraId="23915325" w14:textId="77777777" w:rsidR="0026148D" w:rsidRDefault="0026148D" w:rsidP="0026148D">
      <w:proofErr w:type="spellStart"/>
      <w:r>
        <w:t>Hắn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92F73A2" w14:textId="77777777" w:rsidR="0026148D" w:rsidRDefault="0026148D" w:rsidP="0026148D"/>
    <w:p w14:paraId="4C73C260" w14:textId="77777777" w:rsidR="0026148D" w:rsidRDefault="0026148D" w:rsidP="0026148D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cuống</w:t>
      </w:r>
      <w:proofErr w:type="spellEnd"/>
      <w:r>
        <w:t xml:space="preserve"> </w:t>
      </w:r>
      <w:proofErr w:type="spellStart"/>
      <w:r>
        <w:t>họng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0FF4C361" w14:textId="77777777" w:rsidR="0026148D" w:rsidRDefault="0026148D" w:rsidP="0026148D"/>
    <w:p w14:paraId="3BF8264C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,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nhẫn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39E20515" w14:textId="77777777" w:rsidR="0026148D" w:rsidRDefault="0026148D" w:rsidP="0026148D"/>
    <w:p w14:paraId="2EE9B771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14:paraId="572F4876" w14:textId="77777777" w:rsidR="0026148D" w:rsidRDefault="0026148D" w:rsidP="0026148D"/>
    <w:p w14:paraId="4BFBAB9C" w14:textId="77777777" w:rsidR="0026148D" w:rsidRDefault="0026148D" w:rsidP="0026148D">
      <w:proofErr w:type="spellStart"/>
      <w:r>
        <w:t>Đồng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>?</w:t>
      </w:r>
    </w:p>
    <w:p w14:paraId="10F36A39" w14:textId="77777777" w:rsidR="0026148D" w:rsidRDefault="0026148D" w:rsidP="0026148D"/>
    <w:p w14:paraId="28E6ED24" w14:textId="77777777" w:rsidR="0026148D" w:rsidRDefault="0026148D" w:rsidP="0026148D"/>
    <w:p w14:paraId="3E244C3B" w14:textId="77777777" w:rsidR="0026148D" w:rsidRDefault="0026148D" w:rsidP="0026148D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118D3839" w14:textId="77777777" w:rsidR="0026148D" w:rsidRDefault="0026148D" w:rsidP="0026148D"/>
    <w:p w14:paraId="71B28C70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hãi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: "Ta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kia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tại</w:t>
      </w:r>
      <w:proofErr w:type="spellEnd"/>
      <w:r>
        <w:t>. . ."</w:t>
      </w:r>
    </w:p>
    <w:p w14:paraId="69C2AB8E" w14:textId="77777777" w:rsidR="0026148D" w:rsidRDefault="0026148D" w:rsidP="0026148D"/>
    <w:p w14:paraId="6C3C64FD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>.</w:t>
      </w:r>
    </w:p>
    <w:p w14:paraId="63FB2828" w14:textId="77777777" w:rsidR="0026148D" w:rsidRDefault="0026148D" w:rsidP="0026148D"/>
    <w:p w14:paraId="35407640" w14:textId="77777777" w:rsidR="0026148D" w:rsidRDefault="0026148D" w:rsidP="0026148D">
      <w:r>
        <w:t>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."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0505486D" w14:textId="77777777" w:rsidR="0026148D" w:rsidRDefault="0026148D" w:rsidP="0026148D"/>
    <w:p w14:paraId="36B8228A" w14:textId="77777777" w:rsidR="0026148D" w:rsidRDefault="0026148D" w:rsidP="0026148D">
      <w:proofErr w:type="spellStart"/>
      <w:r>
        <w:t>Nàng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, </w:t>
      </w:r>
      <w:proofErr w:type="spellStart"/>
      <w:r>
        <w:t>nói</w:t>
      </w:r>
      <w:proofErr w:type="spellEnd"/>
      <w:r>
        <w:t>: "</w:t>
      </w:r>
      <w:proofErr w:type="spellStart"/>
      <w:r>
        <w:t>Đan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>."</w:t>
      </w:r>
    </w:p>
    <w:p w14:paraId="5111D0AA" w14:textId="77777777" w:rsidR="0026148D" w:rsidRDefault="0026148D" w:rsidP="0026148D"/>
    <w:p w14:paraId="337EDD01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chocolate.</w:t>
      </w:r>
    </w:p>
    <w:p w14:paraId="24F141A3" w14:textId="77777777" w:rsidR="0026148D" w:rsidRDefault="0026148D" w:rsidP="0026148D"/>
    <w:p w14:paraId="566FCEA0" w14:textId="77777777" w:rsidR="0026148D" w:rsidRDefault="0026148D" w:rsidP="0026148D">
      <w:proofErr w:type="spellStart"/>
      <w:r>
        <w:t>Tuyệt</w:t>
      </w:r>
      <w:proofErr w:type="spellEnd"/>
      <w:r>
        <w:t xml:space="preserve"> </w:t>
      </w:r>
      <w:proofErr w:type="spellStart"/>
      <w:r>
        <w:t>bích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dược</w:t>
      </w:r>
      <w:proofErr w:type="spellEnd"/>
      <w:r>
        <w:t>!</w:t>
      </w:r>
    </w:p>
    <w:p w14:paraId="1A56A3BF" w14:textId="77777777" w:rsidR="0026148D" w:rsidRDefault="0026148D" w:rsidP="0026148D"/>
    <w:p w14:paraId="08D4A524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>.</w:t>
      </w:r>
    </w:p>
    <w:p w14:paraId="63BE84C8" w14:textId="77777777" w:rsidR="0026148D" w:rsidRDefault="0026148D" w:rsidP="0026148D"/>
    <w:p w14:paraId="1EF8C573" w14:textId="77777777" w:rsidR="0026148D" w:rsidRDefault="0026148D" w:rsidP="0026148D">
      <w:proofErr w:type="spellStart"/>
      <w:r>
        <w:t>Hắn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bao </w:t>
      </w:r>
      <w:proofErr w:type="spellStart"/>
      <w:r>
        <w:t>trùm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tan.</w:t>
      </w:r>
    </w:p>
    <w:p w14:paraId="48BB899E" w14:textId="77777777" w:rsidR="0026148D" w:rsidRDefault="0026148D" w:rsidP="0026148D"/>
    <w:p w14:paraId="5D9B5F1E" w14:textId="77777777" w:rsidR="0026148D" w:rsidRDefault="0026148D" w:rsidP="0026148D">
      <w:proofErr w:type="spellStart"/>
      <w:r>
        <w:t>Nuốt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mồm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Đa</w:t>
      </w:r>
      <w:proofErr w:type="spellEnd"/>
      <w:r>
        <w:t xml:space="preserve">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! Ta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lực</w:t>
      </w:r>
      <w:proofErr w:type="spellEnd"/>
      <w:r>
        <w:t>!"</w:t>
      </w:r>
    </w:p>
    <w:p w14:paraId="2C9CF13E" w14:textId="77777777" w:rsidR="0026148D" w:rsidRDefault="0026148D" w:rsidP="0026148D"/>
    <w:p w14:paraId="1BDFAE38" w14:textId="77777777" w:rsidR="0026148D" w:rsidRDefault="0026148D" w:rsidP="0026148D">
      <w:proofErr w:type="spellStart"/>
      <w:r>
        <w:t>Mẹ</w:t>
      </w:r>
      <w:proofErr w:type="spellEnd"/>
      <w:r>
        <w:t xml:space="preserve"> </w:t>
      </w:r>
      <w:proofErr w:type="spellStart"/>
      <w:r>
        <w:t>nó</w:t>
      </w:r>
      <w:proofErr w:type="spellEnd"/>
      <w:r>
        <w:t>!</w:t>
      </w:r>
    </w:p>
    <w:p w14:paraId="6F2B53E3" w14:textId="77777777" w:rsidR="0026148D" w:rsidRDefault="0026148D" w:rsidP="0026148D"/>
    <w:p w14:paraId="6C3E187C" w14:textId="77777777" w:rsidR="0026148D" w:rsidRDefault="0026148D" w:rsidP="0026148D">
      <w:proofErr w:type="spellStart"/>
      <w:r>
        <w:t>Chờ</w:t>
      </w:r>
      <w:proofErr w:type="spellEnd"/>
      <w:r>
        <w:t xml:space="preserve"> ta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hại</w:t>
      </w:r>
      <w:proofErr w:type="spellEnd"/>
      <w:r>
        <w:t>!</w:t>
      </w:r>
    </w:p>
    <w:p w14:paraId="253E31FA" w14:textId="77777777" w:rsidR="0026148D" w:rsidRDefault="0026148D" w:rsidP="0026148D"/>
    <w:p w14:paraId="5E101112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ma </w:t>
      </w:r>
      <w:proofErr w:type="spellStart"/>
      <w:r>
        <w:t>giáo</w:t>
      </w:r>
      <w:proofErr w:type="spellEnd"/>
      <w:r>
        <w:t>.</w:t>
      </w:r>
    </w:p>
    <w:p w14:paraId="296BC3CB" w14:textId="77777777" w:rsidR="0026148D" w:rsidRDefault="0026148D" w:rsidP="0026148D"/>
    <w:p w14:paraId="26431DF0" w14:textId="77777777" w:rsidR="0026148D" w:rsidRDefault="0026148D" w:rsidP="0026148D">
      <w:proofErr w:type="spellStart"/>
      <w:r>
        <w:t>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đời</w:t>
      </w:r>
      <w:proofErr w:type="spellEnd"/>
      <w:r>
        <w:t>.</w:t>
      </w:r>
    </w:p>
    <w:p w14:paraId="77E035D5" w14:textId="77777777" w:rsidR="0026148D" w:rsidRDefault="0026148D" w:rsidP="0026148D"/>
    <w:p w14:paraId="6F7E2EAD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Tiểu</w:t>
      </w:r>
      <w:proofErr w:type="spellEnd"/>
      <w:r>
        <w:t xml:space="preserve"> ca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, </w:t>
      </w:r>
      <w:proofErr w:type="spellStart"/>
      <w:r>
        <w:t>ngoan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ta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ta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>."</w:t>
      </w:r>
    </w:p>
    <w:p w14:paraId="56D19E41" w14:textId="77777777" w:rsidR="0026148D" w:rsidRDefault="0026148D" w:rsidP="0026148D"/>
    <w:p w14:paraId="42B103BF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1BE991F4" w14:textId="77777777" w:rsidR="0026148D" w:rsidRDefault="0026148D" w:rsidP="0026148D"/>
    <w:p w14:paraId="6A90EFC4" w14:textId="77777777" w:rsidR="0026148D" w:rsidRDefault="0026148D" w:rsidP="0026148D">
      <w:r>
        <w:t xml:space="preserve">Trong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>.</w:t>
      </w:r>
    </w:p>
    <w:p w14:paraId="554B1FE6" w14:textId="77777777" w:rsidR="0026148D" w:rsidRDefault="0026148D" w:rsidP="0026148D"/>
    <w:p w14:paraId="3E139166" w14:textId="77777777" w:rsidR="0026148D" w:rsidRDefault="0026148D" w:rsidP="0026148D">
      <w:proofErr w:type="spellStart"/>
      <w:r>
        <w:t>Xú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nương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ta?</w:t>
      </w:r>
    </w:p>
    <w:p w14:paraId="0FBDBD8A" w14:textId="77777777" w:rsidR="0026148D" w:rsidRDefault="0026148D" w:rsidP="0026148D"/>
    <w:p w14:paraId="7D1D158B" w14:textId="77777777" w:rsidR="0026148D" w:rsidRDefault="0026148D" w:rsidP="0026148D">
      <w:proofErr w:type="spellStart"/>
      <w:r>
        <w:lastRenderedPageBreak/>
        <w:t>Bị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chùi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>.</w:t>
      </w:r>
    </w:p>
    <w:p w14:paraId="5FD08176" w14:textId="77777777" w:rsidR="0026148D" w:rsidRDefault="0026148D" w:rsidP="0026148D"/>
    <w:p w14:paraId="5D037165" w14:textId="77777777" w:rsidR="0026148D" w:rsidRDefault="0026148D" w:rsidP="0026148D">
      <w:r>
        <w:t xml:space="preserve">Nam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chau</w:t>
      </w:r>
      <w:proofErr w:type="spellEnd"/>
      <w:r>
        <w:t xml:space="preserve"> </w:t>
      </w:r>
      <w:proofErr w:type="spellStart"/>
      <w:r>
        <w:t>mày</w:t>
      </w:r>
      <w:proofErr w:type="spellEnd"/>
      <w:r>
        <w:t>.</w:t>
      </w:r>
    </w:p>
    <w:p w14:paraId="68220E40" w14:textId="77777777" w:rsidR="0026148D" w:rsidRDefault="0026148D" w:rsidP="0026148D"/>
    <w:p w14:paraId="7D898FED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14:paraId="21637FC5" w14:textId="77777777" w:rsidR="0026148D" w:rsidRDefault="0026148D" w:rsidP="0026148D"/>
    <w:p w14:paraId="01296809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</w:t>
      </w:r>
    </w:p>
    <w:p w14:paraId="2C88CEFA" w14:textId="77777777" w:rsidR="0026148D" w:rsidRDefault="0026148D" w:rsidP="0026148D"/>
    <w:p w14:paraId="17791F05" w14:textId="77777777" w:rsidR="0026148D" w:rsidRDefault="0026148D" w:rsidP="0026148D">
      <w:r>
        <w:t xml:space="preserve">«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ma </w:t>
      </w:r>
      <w:proofErr w:type="spellStart"/>
      <w:r>
        <w:t>tu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hiếp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»</w:t>
      </w:r>
    </w:p>
    <w:p w14:paraId="1CA7CBC3" w14:textId="77777777" w:rsidR="0026148D" w:rsidRDefault="0026148D" w:rsidP="0026148D"/>
    <w:p w14:paraId="6C40B7DD" w14:textId="77777777" w:rsidR="0026148D" w:rsidRDefault="0026148D" w:rsidP="0026148D">
      <w:r>
        <w:t xml:space="preserve">«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5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cừu</w:t>
      </w:r>
      <w:proofErr w:type="spellEnd"/>
      <w:r>
        <w:t xml:space="preserve"> </w:t>
      </w:r>
      <w:proofErr w:type="spellStart"/>
      <w:r>
        <w:t>hận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»</w:t>
      </w:r>
    </w:p>
    <w:p w14:paraId="09DA8E70" w14:textId="77777777" w:rsidR="0026148D" w:rsidRDefault="0026148D" w:rsidP="0026148D"/>
    <w:p w14:paraId="20972533" w14:textId="77777777" w:rsidR="0026148D" w:rsidRDefault="0026148D" w:rsidP="0026148D">
      <w:r>
        <w:t xml:space="preserve">« </w:t>
      </w:r>
      <w:proofErr w:type="spellStart"/>
      <w:proofErr w:type="gramStart"/>
      <w:r>
        <w:t>hai</w:t>
      </w:r>
      <w:proofErr w:type="spellEnd"/>
      <w:proofErr w:type="gramEnd"/>
      <w:r>
        <w:t xml:space="preserve">,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,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——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»</w:t>
      </w:r>
    </w:p>
    <w:p w14:paraId="617AC614" w14:textId="77777777" w:rsidR="0026148D" w:rsidRDefault="0026148D" w:rsidP="0026148D"/>
    <w:p w14:paraId="3E0DE214" w14:textId="77777777" w:rsidR="0026148D" w:rsidRDefault="0026148D" w:rsidP="0026148D">
      <w:proofErr w:type="spellStart"/>
      <w:r>
        <w:t>Hả</w:t>
      </w:r>
      <w:proofErr w:type="spellEnd"/>
      <w:r>
        <w:t>?</w:t>
      </w:r>
    </w:p>
    <w:p w14:paraId="35A6F9ED" w14:textId="77777777" w:rsidR="0026148D" w:rsidRDefault="0026148D" w:rsidP="0026148D"/>
    <w:p w14:paraId="61CEB8B6" w14:textId="77777777" w:rsidR="0026148D" w:rsidRDefault="0026148D" w:rsidP="0026148D"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ban </w:t>
      </w:r>
      <w:proofErr w:type="spellStart"/>
      <w:r>
        <w:t>thưởng</w:t>
      </w:r>
      <w:proofErr w:type="spellEnd"/>
      <w:r>
        <w:t>?</w:t>
      </w:r>
    </w:p>
    <w:p w14:paraId="5291001F" w14:textId="77777777" w:rsidR="0026148D" w:rsidRDefault="0026148D" w:rsidP="0026148D"/>
    <w:p w14:paraId="1FBE9595" w14:textId="77777777" w:rsidR="0026148D" w:rsidRDefault="0026148D" w:rsidP="0026148D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!</w:t>
      </w:r>
    </w:p>
    <w:p w14:paraId="6D7D3351" w14:textId="77777777" w:rsidR="0026148D" w:rsidRDefault="0026148D" w:rsidP="0026148D"/>
    <w:p w14:paraId="7726A17C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200E0404" w14:textId="77777777" w:rsidR="0026148D" w:rsidRDefault="0026148D" w:rsidP="0026148D"/>
    <w:p w14:paraId="54BCCB91" w14:textId="77777777" w:rsidR="0026148D" w:rsidRDefault="0026148D" w:rsidP="0026148D">
      <w:proofErr w:type="spellStart"/>
      <w:r>
        <w:t>Càng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ý </w:t>
      </w:r>
      <w:proofErr w:type="spellStart"/>
      <w:r>
        <w:t>nghĩ</w:t>
      </w:r>
      <w:proofErr w:type="spellEnd"/>
      <w:r>
        <w:t xml:space="preserve">,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69DA69C4" w14:textId="77777777" w:rsidR="0026148D" w:rsidRDefault="0026148D" w:rsidP="0026148D"/>
    <w:p w14:paraId="7B187A36" w14:textId="77777777" w:rsidR="0026148D" w:rsidRDefault="0026148D" w:rsidP="0026148D">
      <w:r>
        <w:t>. . .</w:t>
      </w:r>
    </w:p>
    <w:p w14:paraId="75156D0A" w14:textId="77777777" w:rsidR="0026148D" w:rsidRDefault="0026148D" w:rsidP="0026148D"/>
    <w:p w14:paraId="5205098D" w14:textId="77777777" w:rsidR="0026148D" w:rsidRDefault="0026148D" w:rsidP="0026148D"/>
    <w:p w14:paraId="264C35E0" w14:textId="77777777" w:rsidR="0026148D" w:rsidRDefault="0026148D" w:rsidP="0026148D"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54BB8912" w14:textId="77777777" w:rsidR="0026148D" w:rsidRDefault="0026148D" w:rsidP="0026148D"/>
    <w:p w14:paraId="3986684F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745C6055" w14:textId="77777777" w:rsidR="0026148D" w:rsidRDefault="0026148D" w:rsidP="0026148D"/>
    <w:p w14:paraId="16E8A194" w14:textId="77777777" w:rsidR="0026148D" w:rsidRDefault="0026148D" w:rsidP="0026148D">
      <w:proofErr w:type="spellStart"/>
      <w:r>
        <w:t>Hắn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đừng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lưng</w:t>
      </w:r>
      <w:proofErr w:type="spellEnd"/>
      <w:r>
        <w:t>.</w:t>
      </w:r>
    </w:p>
    <w:p w14:paraId="758B789D" w14:textId="77777777" w:rsidR="0026148D" w:rsidRDefault="0026148D" w:rsidP="0026148D"/>
    <w:p w14:paraId="029F14AD" w14:textId="77777777" w:rsidR="0026148D" w:rsidRDefault="0026148D" w:rsidP="0026148D"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2BE8EB38" w14:textId="77777777" w:rsidR="0026148D" w:rsidRDefault="0026148D" w:rsidP="0026148D"/>
    <w:p w14:paraId="219489EE" w14:textId="77777777" w:rsidR="0026148D" w:rsidRDefault="0026148D" w:rsidP="0026148D">
      <w:proofErr w:type="spellStart"/>
      <w:r>
        <w:t>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5A7C3DFC" w14:textId="77777777" w:rsidR="0026148D" w:rsidRDefault="0026148D" w:rsidP="0026148D"/>
    <w:p w14:paraId="6B62D42C" w14:textId="77777777" w:rsidR="0026148D" w:rsidRDefault="0026148D" w:rsidP="0026148D">
      <w:proofErr w:type="spellStart"/>
      <w:r>
        <w:t>Đêm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khuya</w:t>
      </w:r>
      <w:proofErr w:type="spellEnd"/>
      <w:r>
        <w:t>.</w:t>
      </w:r>
    </w:p>
    <w:p w14:paraId="49727DD7" w14:textId="77777777" w:rsidR="0026148D" w:rsidRDefault="0026148D" w:rsidP="0026148D"/>
    <w:p w14:paraId="485283A3" w14:textId="77777777" w:rsidR="0026148D" w:rsidRDefault="0026148D" w:rsidP="0026148D">
      <w:proofErr w:type="spellStart"/>
      <w:r>
        <w:t>Chờ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14:paraId="2090D896" w14:textId="77777777" w:rsidR="0026148D" w:rsidRDefault="0026148D" w:rsidP="0026148D"/>
    <w:p w14:paraId="6FD1BA32" w14:textId="77777777" w:rsidR="0026148D" w:rsidRDefault="0026148D" w:rsidP="0026148D">
      <w:proofErr w:type="spellStart"/>
      <w:r>
        <w:t>Lấy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khó</w:t>
      </w:r>
      <w:proofErr w:type="spellEnd"/>
      <w:r>
        <w:t>.</w:t>
      </w:r>
    </w:p>
    <w:p w14:paraId="5BE109D9" w14:textId="77777777" w:rsidR="0026148D" w:rsidRDefault="0026148D" w:rsidP="0026148D"/>
    <w:p w14:paraId="6343A312" w14:textId="77777777" w:rsidR="0026148D" w:rsidRDefault="0026148D" w:rsidP="0026148D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34D3D031" w14:textId="77777777" w:rsidR="0026148D" w:rsidRDefault="0026148D" w:rsidP="0026148D"/>
    <w:p w14:paraId="3CE6BBCC" w14:textId="77777777" w:rsidR="0026148D" w:rsidRDefault="0026148D" w:rsidP="0026148D"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lâu</w:t>
      </w:r>
      <w:proofErr w:type="spellEnd"/>
      <w:r>
        <w:t>.</w:t>
      </w:r>
    </w:p>
    <w:p w14:paraId="7ABF4C56" w14:textId="77777777" w:rsidR="0026148D" w:rsidRDefault="0026148D" w:rsidP="0026148D"/>
    <w:p w14:paraId="17E0672C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nảy</w:t>
      </w:r>
      <w:proofErr w:type="spellEnd"/>
      <w:r>
        <w:t>.</w:t>
      </w:r>
    </w:p>
    <w:p w14:paraId="16E2B411" w14:textId="77777777" w:rsidR="0026148D" w:rsidRDefault="0026148D" w:rsidP="0026148D"/>
    <w:p w14:paraId="1222A2AE" w14:textId="77777777" w:rsidR="0026148D" w:rsidRDefault="0026148D" w:rsidP="0026148D">
      <w:proofErr w:type="spellStart"/>
      <w:r>
        <w:t>Thoáng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55C7B105" w14:textId="77777777" w:rsidR="0026148D" w:rsidRDefault="0026148D" w:rsidP="0026148D"/>
    <w:p w14:paraId="68DEF56A" w14:textId="77777777" w:rsidR="0026148D" w:rsidRDefault="0026148D" w:rsidP="0026148D">
      <w:r>
        <w:t xml:space="preserve">«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»</w:t>
      </w:r>
    </w:p>
    <w:p w14:paraId="4C79D33A" w14:textId="77777777" w:rsidR="0026148D" w:rsidRDefault="0026148D" w:rsidP="0026148D"/>
    <w:p w14:paraId="78A92B3D" w14:textId="77777777" w:rsidR="0026148D" w:rsidRDefault="0026148D" w:rsidP="0026148D">
      <w:r>
        <w:t xml:space="preserve">«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>: 18/85 »</w:t>
      </w:r>
    </w:p>
    <w:p w14:paraId="0CECB4D4" w14:textId="77777777" w:rsidR="0026148D" w:rsidRDefault="0026148D" w:rsidP="0026148D"/>
    <w:p w14:paraId="6FE1F19E" w14:textId="77777777" w:rsidR="0026148D" w:rsidRDefault="0026148D" w:rsidP="0026148D">
      <w:r>
        <w:lastRenderedPageBreak/>
        <w:t xml:space="preserve">«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: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»</w:t>
      </w:r>
    </w:p>
    <w:p w14:paraId="49FF3AFA" w14:textId="77777777" w:rsidR="0026148D" w:rsidRDefault="0026148D" w:rsidP="0026148D"/>
    <w:p w14:paraId="5F8656F8" w14:textId="77777777" w:rsidR="0026148D" w:rsidRDefault="0026148D" w:rsidP="0026148D">
      <w:r>
        <w:t xml:space="preserve">« </w:t>
      </w:r>
      <w:proofErr w:type="spellStart"/>
      <w:proofErr w:type="gramStart"/>
      <w:r>
        <w:t>tu</w:t>
      </w:r>
      <w:proofErr w:type="spellEnd"/>
      <w:proofErr w:type="gramEnd"/>
      <w:r>
        <w:t xml:space="preserve"> vi: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tám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»</w:t>
      </w:r>
    </w:p>
    <w:p w14:paraId="3FC3533E" w14:textId="77777777" w:rsidR="0026148D" w:rsidRDefault="0026148D" w:rsidP="0026148D"/>
    <w:p w14:paraId="435D419F" w14:textId="77777777" w:rsidR="0026148D" w:rsidRDefault="0026148D" w:rsidP="0026148D">
      <w:r>
        <w:t xml:space="preserve">«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gramStart"/>
      <w:r>
        <w:t>( có</w:t>
      </w:r>
      <w:proofErr w:type="gram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) »</w:t>
      </w:r>
    </w:p>
    <w:p w14:paraId="6BAB5144" w14:textId="77777777" w:rsidR="0026148D" w:rsidRDefault="0026148D" w:rsidP="0026148D"/>
    <w:p w14:paraId="26599C1C" w14:textId="77777777" w:rsidR="0026148D" w:rsidRDefault="0026148D" w:rsidP="0026148D">
      <w:r>
        <w:t xml:space="preserve">«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56C6A221" w14:textId="77777777" w:rsidR="0026148D" w:rsidRDefault="0026148D" w:rsidP="0026148D"/>
    <w:p w14:paraId="1D46C287" w14:textId="77777777" w:rsidR="0026148D" w:rsidRDefault="0026148D" w:rsidP="0026148D">
      <w:r>
        <w:t xml:space="preserve">«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3EA17628" w14:textId="77777777" w:rsidR="0026148D" w:rsidRDefault="0026148D" w:rsidP="0026148D"/>
    <w:p w14:paraId="533EB073" w14:textId="77777777" w:rsidR="0026148D" w:rsidRDefault="0026148D" w:rsidP="0026148D">
      <w:r>
        <w:t xml:space="preserve">«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27041667" w14:textId="77777777" w:rsidR="0026148D" w:rsidRDefault="0026148D" w:rsidP="0026148D"/>
    <w:p w14:paraId="62DC3319" w14:textId="77777777" w:rsidR="0026148D" w:rsidRDefault="0026148D" w:rsidP="0026148D">
      <w:r>
        <w:t xml:space="preserve">« </w:t>
      </w:r>
      <w:proofErr w:type="spellStart"/>
      <w:proofErr w:type="gramStart"/>
      <w:r>
        <w:t>linh</w:t>
      </w:r>
      <w:proofErr w:type="spellEnd"/>
      <w:proofErr w:type="gram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Linh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Phong, </w:t>
      </w:r>
      <w:proofErr w:type="spellStart"/>
      <w:r>
        <w:t>Hỏa</w:t>
      </w:r>
      <w:proofErr w:type="spellEnd"/>
      <w:r>
        <w:t xml:space="preserve">,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Thổ</w:t>
      </w:r>
      <w:proofErr w:type="spellEnd"/>
      <w:r>
        <w:t xml:space="preserve">, </w:t>
      </w:r>
      <w:proofErr w:type="spellStart"/>
      <w:r>
        <w:t>Mộc</w:t>
      </w:r>
      <w:proofErr w:type="spellEnd"/>
      <w:r>
        <w:t xml:space="preserve">,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»</w:t>
      </w:r>
    </w:p>
    <w:p w14:paraId="34A14370" w14:textId="77777777" w:rsidR="0026148D" w:rsidRDefault="0026148D" w:rsidP="0026148D"/>
    <w:p w14:paraId="29A4F51C" w14:textId="77777777" w:rsidR="0026148D" w:rsidRDefault="0026148D" w:rsidP="0026148D">
      <w:r>
        <w:t xml:space="preserve">«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»</w:t>
      </w:r>
    </w:p>
    <w:p w14:paraId="385BE959" w14:textId="77777777" w:rsidR="0026148D" w:rsidRDefault="0026148D" w:rsidP="0026148D"/>
    <w:p w14:paraId="3913BB52" w14:textId="77777777" w:rsidR="0026148D" w:rsidRDefault="0026148D" w:rsidP="0026148D">
      <w:r>
        <w:t xml:space="preserve">«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song: Tiên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mị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»</w:t>
      </w:r>
    </w:p>
    <w:p w14:paraId="45061746" w14:textId="77777777" w:rsidR="0026148D" w:rsidRDefault="0026148D" w:rsidP="0026148D"/>
    <w:p w14:paraId="15B7B425" w14:textId="77777777" w:rsidR="0026148D" w:rsidRDefault="0026148D" w:rsidP="0026148D">
      <w:r>
        <w:t xml:space="preserve">«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Si: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»</w:t>
      </w:r>
    </w:p>
    <w:p w14:paraId="4386AF81" w14:textId="77777777" w:rsidR="0026148D" w:rsidRDefault="0026148D" w:rsidP="0026148D"/>
    <w:p w14:paraId="2107CD52" w14:textId="77777777" w:rsidR="0026148D" w:rsidRDefault="0026148D" w:rsidP="0026148D">
      <w:r>
        <w:t xml:space="preserve">«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: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»</w:t>
      </w:r>
    </w:p>
    <w:p w14:paraId="435C7404" w14:textId="77777777" w:rsidR="0026148D" w:rsidRDefault="0026148D" w:rsidP="0026148D"/>
    <w:p w14:paraId="4CDBA441" w14:textId="77777777" w:rsidR="0026148D" w:rsidRDefault="0026148D" w:rsidP="0026148D">
      <w:r>
        <w:t xml:space="preserve">« Tiên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duệ</w:t>
      </w:r>
      <w:proofErr w:type="spellEnd"/>
      <w:r>
        <w:t xml:space="preserve">: Thu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1000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gramStart"/>
      <w:r>
        <w:t>( có</w:t>
      </w:r>
      <w:proofErr w:type="gram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) »</w:t>
      </w:r>
    </w:p>
    <w:p w14:paraId="2139338C" w14:textId="77777777" w:rsidR="0026148D" w:rsidRDefault="0026148D" w:rsidP="0026148D"/>
    <w:p w14:paraId="2A7B44D9" w14:textId="77777777" w:rsidR="0026148D" w:rsidRDefault="0026148D" w:rsidP="0026148D">
      <w:r>
        <w:t xml:space="preserve">« </w:t>
      </w:r>
      <w:proofErr w:type="spellStart"/>
      <w:proofErr w:type="gramStart"/>
      <w:r>
        <w:t>xem</w:t>
      </w:r>
      <w:proofErr w:type="spellEnd"/>
      <w:proofErr w:type="gram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»</w:t>
      </w:r>
    </w:p>
    <w:p w14:paraId="560CFB24" w14:textId="77777777" w:rsidR="0026148D" w:rsidRDefault="0026148D" w:rsidP="0026148D"/>
    <w:p w14:paraId="4B0B8AC4" w14:textId="77777777" w:rsidR="0026148D" w:rsidRDefault="0026148D" w:rsidP="0026148D">
      <w:r>
        <w:t>. . .</w:t>
      </w:r>
    </w:p>
    <w:p w14:paraId="14D75041" w14:textId="77777777" w:rsidR="0026148D" w:rsidRDefault="0026148D" w:rsidP="0026148D"/>
    <w:p w14:paraId="232E994B" w14:textId="77777777" w:rsidR="0026148D" w:rsidRDefault="0026148D" w:rsidP="0026148D"/>
    <w:p w14:paraId="4DBB9741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tám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,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tám</w:t>
      </w:r>
      <w:proofErr w:type="spellEnd"/>
      <w:r>
        <w:t xml:space="preserve"> </w:t>
      </w:r>
      <w:proofErr w:type="spellStart"/>
      <w:r>
        <w:t>tầng</w:t>
      </w:r>
      <w:proofErr w:type="spellEnd"/>
      <w:r>
        <w:t>.</w:t>
      </w:r>
    </w:p>
    <w:p w14:paraId="30A67D9E" w14:textId="77777777" w:rsidR="0026148D" w:rsidRDefault="0026148D" w:rsidP="0026148D"/>
    <w:p w14:paraId="7E2DEA8A" w14:textId="77777777" w:rsidR="0026148D" w:rsidRDefault="0026148D" w:rsidP="0026148D">
      <w:proofErr w:type="spellStart"/>
      <w:r>
        <w:t>Đáng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20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rỡ</w:t>
      </w:r>
      <w:proofErr w:type="spellEnd"/>
      <w:r>
        <w:t>.</w:t>
      </w:r>
    </w:p>
    <w:p w14:paraId="428BAFA9" w14:textId="77777777" w:rsidR="0026148D" w:rsidRDefault="0026148D" w:rsidP="0026148D"/>
    <w:p w14:paraId="03DEC63B" w14:textId="77777777" w:rsidR="0026148D" w:rsidRDefault="0026148D" w:rsidP="0026148D">
      <w:r>
        <w:t xml:space="preserve">Linh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diệu</w:t>
      </w:r>
      <w:proofErr w:type="spellEnd"/>
      <w:r>
        <w:t>.</w:t>
      </w:r>
    </w:p>
    <w:p w14:paraId="14678520" w14:textId="77777777" w:rsidR="0026148D" w:rsidRDefault="0026148D" w:rsidP="0026148D"/>
    <w:p w14:paraId="626ADF3C" w14:textId="77777777" w:rsidR="0026148D" w:rsidRDefault="0026148D" w:rsidP="0026148D">
      <w:proofErr w:type="spellStart"/>
      <w:r>
        <w:t>Trái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vi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3902ECFE" w14:textId="77777777" w:rsidR="0026148D" w:rsidRDefault="0026148D" w:rsidP="0026148D"/>
    <w:p w14:paraId="404AB134" w14:textId="77777777" w:rsidR="0026148D" w:rsidRDefault="0026148D" w:rsidP="0026148D"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C7CE512" w14:textId="77777777" w:rsidR="0026148D" w:rsidRDefault="0026148D" w:rsidP="0026148D"/>
    <w:p w14:paraId="2E6C9A77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ý.</w:t>
      </w:r>
    </w:p>
    <w:p w14:paraId="176E802E" w14:textId="77777777" w:rsidR="0026148D" w:rsidRDefault="0026148D" w:rsidP="0026148D"/>
    <w:p w14:paraId="053819FD" w14:textId="77777777" w:rsidR="0026148D" w:rsidRDefault="0026148D" w:rsidP="0026148D">
      <w:proofErr w:type="spellStart"/>
      <w:r>
        <w:t>Quả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nhàm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5449B801" w14:textId="77777777" w:rsidR="0026148D" w:rsidRDefault="0026148D" w:rsidP="0026148D"/>
    <w:p w14:paraId="2B24E7F0" w14:textId="77777777" w:rsidR="0026148D" w:rsidRDefault="0026148D" w:rsidP="0026148D"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bốn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41E2B967" w14:textId="77777777" w:rsidR="0026148D" w:rsidRDefault="0026148D" w:rsidP="0026148D"/>
    <w:p w14:paraId="31EF8EBE" w14:textId="77777777" w:rsidR="0026148D" w:rsidRDefault="0026148D" w:rsidP="0026148D"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>.</w:t>
      </w:r>
    </w:p>
    <w:p w14:paraId="4E43DF32" w14:textId="77777777" w:rsidR="0026148D" w:rsidRDefault="0026148D" w:rsidP="0026148D"/>
    <w:p w14:paraId="1CD668A4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68792F7F" w14:textId="77777777" w:rsidR="0026148D" w:rsidRDefault="0026148D" w:rsidP="0026148D"/>
    <w:p w14:paraId="0C2005C3" w14:textId="77777777" w:rsidR="0026148D" w:rsidRDefault="0026148D" w:rsidP="0026148D">
      <w:r>
        <w:t xml:space="preserve">"Ta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tìm</w:t>
      </w:r>
      <w:proofErr w:type="spellEnd"/>
      <w:r>
        <w:t>."</w:t>
      </w:r>
    </w:p>
    <w:p w14:paraId="4389CF86" w14:textId="77777777" w:rsidR="0026148D" w:rsidRDefault="0026148D" w:rsidP="0026148D"/>
    <w:p w14:paraId="18EB1EAD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tai.</w:t>
      </w:r>
    </w:p>
    <w:p w14:paraId="0F0481E8" w14:textId="77777777" w:rsidR="0026148D" w:rsidRDefault="0026148D" w:rsidP="0026148D"/>
    <w:p w14:paraId="3AF85774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643FE37E" w14:textId="77777777" w:rsidR="0026148D" w:rsidRDefault="0026148D" w:rsidP="0026148D"/>
    <w:p w14:paraId="02073743" w14:textId="77777777" w:rsidR="0026148D" w:rsidRDefault="0026148D" w:rsidP="0026148D">
      <w:proofErr w:type="spellStart"/>
      <w:r>
        <w:t>Mã</w:t>
      </w:r>
      <w:proofErr w:type="spellEnd"/>
      <w:r>
        <w:t xml:space="preserve"> </w:t>
      </w:r>
      <w:proofErr w:type="spellStart"/>
      <w:r>
        <w:t>đức</w:t>
      </w:r>
      <w:proofErr w:type="spellEnd"/>
      <w:r>
        <w:t>.</w:t>
      </w:r>
    </w:p>
    <w:p w14:paraId="69DFBAB0" w14:textId="77777777" w:rsidR="0026148D" w:rsidRDefault="0026148D" w:rsidP="0026148D"/>
    <w:p w14:paraId="4709D85E" w14:textId="77777777" w:rsidR="0026148D" w:rsidRDefault="0026148D" w:rsidP="0026148D">
      <w:r>
        <w:t xml:space="preserve">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thoát</w:t>
      </w:r>
      <w:proofErr w:type="spellEnd"/>
      <w:r>
        <w:t>.</w:t>
      </w:r>
    </w:p>
    <w:p w14:paraId="5FBE643D" w14:textId="77777777" w:rsidR="0026148D" w:rsidRDefault="0026148D" w:rsidP="0026148D"/>
    <w:p w14:paraId="26186D0D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nhẫn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121C4CFD" w14:textId="77777777" w:rsidR="0026148D" w:rsidRDefault="0026148D" w:rsidP="0026148D"/>
    <w:p w14:paraId="62C24167" w14:textId="77777777" w:rsidR="0026148D" w:rsidRDefault="0026148D" w:rsidP="0026148D"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tám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28DC3AFE" w14:textId="77777777" w:rsidR="0026148D" w:rsidRDefault="0026148D" w:rsidP="0026148D"/>
    <w:p w14:paraId="23CFFCA4" w14:textId="77777777" w:rsidR="0026148D" w:rsidRDefault="0026148D" w:rsidP="0026148D">
      <w:proofErr w:type="spellStart"/>
      <w:r>
        <w:t>Hắn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14:paraId="7D1BD54C" w14:textId="77777777" w:rsidR="0026148D" w:rsidRDefault="0026148D" w:rsidP="0026148D"/>
    <w:p w14:paraId="2FD2CDE1" w14:textId="77777777" w:rsidR="0026148D" w:rsidRDefault="0026148D" w:rsidP="0026148D">
      <w:r>
        <w:t>"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."</w:t>
      </w:r>
    </w:p>
    <w:p w14:paraId="45310196" w14:textId="77777777" w:rsidR="0026148D" w:rsidRDefault="0026148D" w:rsidP="0026148D"/>
    <w:p w14:paraId="0416B0F6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758F7C32" w14:textId="77777777" w:rsidR="0026148D" w:rsidRDefault="0026148D" w:rsidP="0026148D"/>
    <w:p w14:paraId="1C9C7829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dáng</w:t>
      </w:r>
      <w:proofErr w:type="spellEnd"/>
      <w:r>
        <w:t>.</w:t>
      </w:r>
    </w:p>
    <w:p w14:paraId="39BA893F" w14:textId="77777777" w:rsidR="0026148D" w:rsidRDefault="0026148D" w:rsidP="0026148D"/>
    <w:p w14:paraId="4430133F" w14:textId="77777777" w:rsidR="0026148D" w:rsidRDefault="0026148D" w:rsidP="0026148D"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li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kia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>.</w:t>
      </w:r>
    </w:p>
    <w:p w14:paraId="035F3E2B" w14:textId="77777777" w:rsidR="0026148D" w:rsidRDefault="0026148D" w:rsidP="0026148D"/>
    <w:p w14:paraId="77E0A8C5" w14:textId="77777777" w:rsidR="0026148D" w:rsidRDefault="0026148D" w:rsidP="0026148D">
      <w:r>
        <w:t>"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."</w:t>
      </w:r>
    </w:p>
    <w:p w14:paraId="00B793C4" w14:textId="77777777" w:rsidR="0026148D" w:rsidRDefault="0026148D" w:rsidP="0026148D"/>
    <w:p w14:paraId="1DAC85F8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muống</w:t>
      </w:r>
      <w:proofErr w:type="spellEnd"/>
      <w:r>
        <w:t>.</w:t>
      </w:r>
    </w:p>
    <w:p w14:paraId="7E9C44AC" w14:textId="77777777" w:rsidR="0026148D" w:rsidRDefault="0026148D" w:rsidP="0026148D"/>
    <w:p w14:paraId="4C036E10" w14:textId="77777777" w:rsidR="0026148D" w:rsidRDefault="0026148D" w:rsidP="0026148D">
      <w:proofErr w:type="spellStart"/>
      <w:r>
        <w:t>Hắn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3AA22984" w14:textId="77777777" w:rsidR="0026148D" w:rsidRDefault="0026148D" w:rsidP="0026148D"/>
    <w:p w14:paraId="7A1F6E4A" w14:textId="77777777" w:rsidR="0026148D" w:rsidRDefault="0026148D" w:rsidP="0026148D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tráng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dạo</w:t>
      </w:r>
      <w:proofErr w:type="spellEnd"/>
      <w:r>
        <w:t>.</w:t>
      </w:r>
    </w:p>
    <w:p w14:paraId="22D6F5B6" w14:textId="77777777" w:rsidR="0026148D" w:rsidRDefault="0026148D" w:rsidP="0026148D"/>
    <w:p w14:paraId="2B9CFF17" w14:textId="77777777" w:rsidR="0026148D" w:rsidRDefault="0026148D" w:rsidP="0026148D">
      <w:r>
        <w:lastRenderedPageBreak/>
        <w:t xml:space="preserve">Hoàn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0F2E322" w14:textId="77777777" w:rsidR="0026148D" w:rsidRDefault="0026148D" w:rsidP="0026148D"/>
    <w:p w14:paraId="410057A8" w14:textId="77777777" w:rsidR="0026148D" w:rsidRDefault="0026148D" w:rsidP="0026148D"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thả</w:t>
      </w:r>
      <w:proofErr w:type="spellEnd"/>
      <w:r>
        <w:t>.</w:t>
      </w:r>
    </w:p>
    <w:p w14:paraId="452FACBC" w14:textId="77777777" w:rsidR="0026148D" w:rsidRDefault="0026148D" w:rsidP="0026148D"/>
    <w:p w14:paraId="510286EE" w14:textId="77777777" w:rsidR="0026148D" w:rsidRDefault="0026148D" w:rsidP="0026148D">
      <w:proofErr w:type="spellStart"/>
      <w:r>
        <w:t>Ngồi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tung,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dáng</w:t>
      </w:r>
      <w:proofErr w:type="spellEnd"/>
      <w:r>
        <w:t>.</w:t>
      </w:r>
    </w:p>
    <w:p w14:paraId="68FF421C" w14:textId="77777777" w:rsidR="0026148D" w:rsidRDefault="0026148D" w:rsidP="0026148D"/>
    <w:p w14:paraId="23980A5C" w14:textId="77777777" w:rsidR="0026148D" w:rsidRDefault="0026148D" w:rsidP="0026148D">
      <w:proofErr w:type="spellStart"/>
      <w:r>
        <w:t>Lại</w:t>
      </w:r>
      <w:proofErr w:type="spellEnd"/>
      <w:r>
        <w:t xml:space="preserve"> qua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giờ</w:t>
      </w:r>
      <w:proofErr w:type="spellEnd"/>
      <w:r>
        <w:t>.</w:t>
      </w:r>
    </w:p>
    <w:p w14:paraId="1AD22B43" w14:textId="77777777" w:rsidR="0026148D" w:rsidRDefault="0026148D" w:rsidP="0026148D"/>
    <w:p w14:paraId="0BD279E4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249ADD6C" w14:textId="77777777" w:rsidR="0026148D" w:rsidRDefault="0026148D" w:rsidP="0026148D"/>
    <w:p w14:paraId="642D378C" w14:textId="77777777" w:rsidR="0026148D" w:rsidRDefault="0026148D" w:rsidP="0026148D">
      <w:proofErr w:type="spellStart"/>
      <w:r>
        <w:t>Nàng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tới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hỏi</w:t>
      </w:r>
      <w:proofErr w:type="spellEnd"/>
      <w:r>
        <w:t>: "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chưa</w:t>
      </w:r>
      <w:proofErr w:type="spellEnd"/>
      <w:r>
        <w:t>?"</w:t>
      </w:r>
    </w:p>
    <w:p w14:paraId="35B8E25B" w14:textId="77777777" w:rsidR="0026148D" w:rsidRDefault="0026148D" w:rsidP="0026148D"/>
    <w:p w14:paraId="10D09780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quay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ra</w:t>
      </w:r>
      <w:proofErr w:type="spellEnd"/>
      <w:r>
        <w:t>: "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a,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tới</w:t>
      </w:r>
      <w:proofErr w:type="spellEnd"/>
      <w:r>
        <w:t>."</w:t>
      </w:r>
    </w:p>
    <w:p w14:paraId="2D50C632" w14:textId="77777777" w:rsidR="0026148D" w:rsidRDefault="0026148D" w:rsidP="0026148D"/>
    <w:p w14:paraId="0ED02497" w14:textId="77777777" w:rsidR="0026148D" w:rsidRDefault="0026148D" w:rsidP="0026148D">
      <w:proofErr w:type="spellStart"/>
      <w:r>
        <w:t>Hắn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máu</w:t>
      </w:r>
      <w:proofErr w:type="spellEnd"/>
      <w:r>
        <w:t>.</w:t>
      </w:r>
    </w:p>
    <w:p w14:paraId="62185FB6" w14:textId="77777777" w:rsidR="0026148D" w:rsidRDefault="0026148D" w:rsidP="0026148D"/>
    <w:p w14:paraId="5C1CC56C" w14:textId="77777777" w:rsidR="0026148D" w:rsidRDefault="0026148D" w:rsidP="0026148D">
      <w:proofErr w:type="spellStart"/>
      <w:r>
        <w:t>Chẳng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giết</w:t>
      </w:r>
      <w:proofErr w:type="spellEnd"/>
      <w:r>
        <w:t>?</w:t>
      </w:r>
    </w:p>
    <w:p w14:paraId="56CEA72F" w14:textId="77777777" w:rsidR="0026148D" w:rsidRDefault="0026148D" w:rsidP="0026148D"/>
    <w:p w14:paraId="50F0A5F1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ý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ngã</w:t>
      </w:r>
      <w:proofErr w:type="spellEnd"/>
      <w:r>
        <w:t>.</w:t>
      </w:r>
    </w:p>
    <w:p w14:paraId="3B1AEFA9" w14:textId="77777777" w:rsidR="0026148D" w:rsidRDefault="0026148D" w:rsidP="0026148D"/>
    <w:p w14:paraId="1368E975" w14:textId="77777777" w:rsidR="0026148D" w:rsidRDefault="0026148D" w:rsidP="0026148D">
      <w:r>
        <w:t>Binh ——</w:t>
      </w:r>
    </w:p>
    <w:p w14:paraId="3AD0F6C9" w14:textId="77777777" w:rsidR="0026148D" w:rsidRDefault="0026148D" w:rsidP="0026148D"/>
    <w:p w14:paraId="7D984938" w14:textId="77777777" w:rsidR="0026148D" w:rsidRDefault="0026148D" w:rsidP="0026148D">
      <w:r>
        <w:t xml:space="preserve">Bình </w:t>
      </w:r>
      <w:proofErr w:type="spellStart"/>
      <w:r>
        <w:t>hoa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, </w:t>
      </w:r>
      <w:proofErr w:type="spellStart"/>
      <w:r>
        <w:t>nát</w:t>
      </w:r>
      <w:proofErr w:type="spellEnd"/>
      <w:r>
        <w:t>.</w:t>
      </w:r>
    </w:p>
    <w:p w14:paraId="563DDF21" w14:textId="77777777" w:rsidR="0026148D" w:rsidRDefault="0026148D" w:rsidP="0026148D"/>
    <w:p w14:paraId="1EA5E383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to.</w:t>
      </w:r>
    </w:p>
    <w:p w14:paraId="5D15C8FE" w14:textId="77777777" w:rsidR="0026148D" w:rsidRDefault="0026148D" w:rsidP="0026148D"/>
    <w:p w14:paraId="27CC9F27" w14:textId="77777777" w:rsidR="0026148D" w:rsidRDefault="0026148D" w:rsidP="0026148D">
      <w:proofErr w:type="spellStart"/>
      <w:r>
        <w:t>Đan</w:t>
      </w:r>
      <w:proofErr w:type="spellEnd"/>
      <w:r>
        <w:t xml:space="preserve"> </w:t>
      </w:r>
      <w:proofErr w:type="spellStart"/>
      <w:r>
        <w:t>phổ</w:t>
      </w:r>
      <w:proofErr w:type="spellEnd"/>
      <w:r>
        <w:t>.</w:t>
      </w:r>
    </w:p>
    <w:p w14:paraId="70025DB4" w14:textId="77777777" w:rsidR="0026148D" w:rsidRDefault="0026148D" w:rsidP="0026148D"/>
    <w:p w14:paraId="25D1A79F" w14:textId="77777777" w:rsidR="0026148D" w:rsidRDefault="0026148D" w:rsidP="0026148D">
      <w:proofErr w:type="spellStart"/>
      <w:r>
        <w:t>Tĩnh</w:t>
      </w:r>
      <w:proofErr w:type="spellEnd"/>
      <w:r>
        <w:t>!</w:t>
      </w:r>
    </w:p>
    <w:p w14:paraId="77184185" w14:textId="77777777" w:rsidR="0026148D" w:rsidRDefault="0026148D" w:rsidP="0026148D"/>
    <w:p w14:paraId="78968572" w14:textId="77777777" w:rsidR="0026148D" w:rsidRDefault="0026148D" w:rsidP="0026148D">
      <w:r>
        <w:t xml:space="preserve">Trong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.</w:t>
      </w:r>
    </w:p>
    <w:p w14:paraId="418A699D" w14:textId="77777777" w:rsidR="0026148D" w:rsidRDefault="0026148D" w:rsidP="0026148D"/>
    <w:p w14:paraId="760287F8" w14:textId="77777777" w:rsidR="0026148D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sửng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,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5A27306D" w14:textId="77777777" w:rsidR="0026148D" w:rsidRDefault="0026148D" w:rsidP="0026148D"/>
    <w:p w14:paraId="2C799ED7" w14:textId="77777777" w:rsidR="0026148D" w:rsidRDefault="0026148D" w:rsidP="0026148D"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. . .</w:t>
      </w:r>
    </w:p>
    <w:p w14:paraId="50CF5E65" w14:textId="77777777" w:rsidR="0026148D" w:rsidRDefault="0026148D" w:rsidP="0026148D"/>
    <w:p w14:paraId="3E651CB0" w14:textId="77777777" w:rsidR="0026148D" w:rsidRDefault="0026148D" w:rsidP="0026148D">
      <w:proofErr w:type="spellStart"/>
      <w:r>
        <w:t>Mẹ</w:t>
      </w:r>
      <w:proofErr w:type="spellEnd"/>
      <w:r>
        <w:t xml:space="preserve"> </w:t>
      </w:r>
      <w:proofErr w:type="spellStart"/>
      <w:r>
        <w:t>nó</w:t>
      </w:r>
      <w:proofErr w:type="spellEnd"/>
      <w:r>
        <w:t>!</w:t>
      </w:r>
    </w:p>
    <w:p w14:paraId="480A572A" w14:textId="77777777" w:rsidR="0026148D" w:rsidRDefault="0026148D" w:rsidP="0026148D"/>
    <w:p w14:paraId="4FBECE2F" w14:textId="77777777" w:rsidR="0026148D" w:rsidRDefault="0026148D" w:rsidP="0026148D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>?</w:t>
      </w:r>
    </w:p>
    <w:p w14:paraId="65F8B870" w14:textId="77777777" w:rsidR="0026148D" w:rsidRDefault="0026148D" w:rsidP="0026148D"/>
    <w:p w14:paraId="11C898F3" w14:textId="77777777" w:rsidR="0026148D" w:rsidRDefault="0026148D" w:rsidP="0026148D">
      <w:proofErr w:type="spellStart"/>
      <w:r>
        <w:t>Hình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dời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thẳm</w:t>
      </w:r>
      <w:proofErr w:type="spellEnd"/>
      <w:r>
        <w:t>.</w:t>
      </w:r>
    </w:p>
    <w:p w14:paraId="57A06A35" w14:textId="77777777" w:rsidR="0026148D" w:rsidRDefault="0026148D" w:rsidP="0026148D"/>
    <w:p w14:paraId="5004F425" w14:textId="40175B7B" w:rsidR="008A1F46" w:rsidRDefault="0026148D" w:rsidP="0026148D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hỉ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Vậy</w:t>
      </w:r>
      <w:proofErr w:type="spellEnd"/>
      <w:r>
        <w:t xml:space="preserve"> mà </w:t>
      </w:r>
      <w:proofErr w:type="spellStart"/>
      <w:r>
        <w:t>giấu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>!"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8E"/>
    <w:rsid w:val="0016368E"/>
    <w:rsid w:val="0026148D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4A8F"/>
  <w15:chartTrackingRefBased/>
  <w15:docId w15:val="{CEA75327-C113-4BE9-9499-DA92A5B0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7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8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21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8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1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27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59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7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8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7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89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6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7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8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29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06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22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9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20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5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75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7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2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1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1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166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44225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0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0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6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42993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5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73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4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7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202508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4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63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638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27336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59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3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2023-07-26T08:28:00Z</dcterms:created>
  <dcterms:modified xsi:type="dcterms:W3CDTF">2023-07-26T08:29:00Z</dcterms:modified>
</cp:coreProperties>
</file>