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207" w:rsidRPr="00BA1207" w:rsidRDefault="005C5E6C" w:rsidP="003E6853">
      <w:pPr>
        <w:pStyle w:val="Title"/>
        <w:rPr>
          <w:lang w:val="en-US"/>
        </w:rPr>
      </w:pPr>
      <w:r>
        <w:rPr>
          <w:lang w:val="en-US"/>
        </w:rPr>
        <w:t>Imported subtitle</w:t>
      </w:r>
    </w:p>
    <w:p w:rsidR="00FE1F81" w:rsidRDefault="005C5E6C" w:rsidP="00806311">
      <w:pPr>
        <w:rPr>
          <w:b/>
          <w:lang w:val="en-US"/>
        </w:rPr>
      </w:pPr>
      <w:r>
        <w:rPr>
          <w:b/>
          <w:lang w:val="en-US"/>
        </w:rPr>
        <w:t>Subtitle text</w:t>
      </w:r>
    </w:p>
    <w:p w:rsidR="00806311" w:rsidRDefault="00806311" w:rsidP="00806311">
      <w:pPr>
        <w:rPr>
          <w:lang w:val="en-US"/>
        </w:rPr>
      </w:pPr>
      <w:bookmarkStart w:id="0" w:name="_GoBack"/>
      <w:bookmarkEnd w:id="0"/>
      <w:r>
        <w:rPr>
          <w:lang w:val="en-US"/>
        </w:rPr>
        <w:t>Some more text</w:t>
      </w:r>
    </w:p>
    <w:p w:rsidR="00F21230" w:rsidRDefault="00F21230" w:rsidP="00806311">
      <w:pPr>
        <w:rPr>
          <w:lang w:val="en-US"/>
        </w:rPr>
      </w:pPr>
      <w:r>
        <w:rPr>
          <w:noProof/>
          <w:lang w:eastAsia="hr-HR"/>
        </w:rPr>
        <w:drawing>
          <wp:inline distT="0" distB="0" distL="0" distR="0">
            <wp:extent cx="476250" cy="476250"/>
            <wp:effectExtent l="19050" t="0" r="0" b="0"/>
            <wp:docPr id="1" name="Picture 0" descr="eu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r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D41" w:rsidRDefault="00C84C6F" w:rsidP="00C84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</w:t>
      </w:r>
    </w:p>
    <w:p w:rsidR="00C84C6F" w:rsidRDefault="00C84C6F" w:rsidP="00C84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</w:t>
      </w:r>
    </w:p>
    <w:p w:rsidR="00C84C6F" w:rsidRPr="00C84C6F" w:rsidRDefault="00C84C6F" w:rsidP="00C84C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Three</w:t>
      </w:r>
    </w:p>
    <w:sectPr w:rsidR="00C84C6F" w:rsidRPr="00C84C6F" w:rsidSect="00857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362072"/>
    <w:multiLevelType w:val="hybridMultilevel"/>
    <w:tmpl w:val="C9320C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552A"/>
    <w:rsid w:val="00191B9F"/>
    <w:rsid w:val="001B6D41"/>
    <w:rsid w:val="003671B7"/>
    <w:rsid w:val="003D39DF"/>
    <w:rsid w:val="003E6853"/>
    <w:rsid w:val="005026AF"/>
    <w:rsid w:val="005C5E6C"/>
    <w:rsid w:val="00706E10"/>
    <w:rsid w:val="007847A5"/>
    <w:rsid w:val="007C4000"/>
    <w:rsid w:val="00806311"/>
    <w:rsid w:val="0085794B"/>
    <w:rsid w:val="008A732E"/>
    <w:rsid w:val="00A26B10"/>
    <w:rsid w:val="00B61C3B"/>
    <w:rsid w:val="00B845F8"/>
    <w:rsid w:val="00BA1207"/>
    <w:rsid w:val="00C11C41"/>
    <w:rsid w:val="00C75C17"/>
    <w:rsid w:val="00C84C6F"/>
    <w:rsid w:val="00EA1AAA"/>
    <w:rsid w:val="00F21230"/>
    <w:rsid w:val="00F9552A"/>
    <w:rsid w:val="00FE1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4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6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5E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71B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11C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C11C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2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8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68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E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5E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671B7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C11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C11C4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Rikard Pavelic</dc:creator>
  <cp:keywords/>
  <dc:description/>
  <cp:lastModifiedBy>Rikard Pavelic</cp:lastModifiedBy>
  <cp:revision>20</cp:revision>
  <dcterms:created xsi:type="dcterms:W3CDTF">2016-02-11T04:56:00Z</dcterms:created>
  <dcterms:modified xsi:type="dcterms:W3CDTF">2016-06-29T17:26:00Z</dcterms:modified>
</cp:coreProperties>
</file>