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如何搭建本地源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外网机执行：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mkdir debs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cd debs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#递归下载deb包，此处${Packages}可以一次下载多个软件包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apt-get download $(apt-cache depends --recurse --no-recommends --no-suggests --no-conflicts --no-breaks --no-replaces --no-enhances \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${Packages} \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| grep "^\w" | sort -u)</w:t>
      </w:r>
    </w:p>
    <w:p>
      <w:pPr>
        <w:ind w:left="210" w:leftChars="100"/>
        <w:rPr>
          <w:sz w:val="24"/>
          <w:szCs w:val="24"/>
        </w:rPr>
      </w:pP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#如果没有安装dpkg-scanpackages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#sudo apt-get install -y dpkg-dev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 xml:space="preserve">dpkg-scanpackages . /dev/null &gt; Packages </w:t>
      </w:r>
    </w:p>
    <w:p>
      <w:pPr>
        <w:ind w:left="210" w:leftChars="100"/>
        <w:rPr>
          <w:sz w:val="24"/>
          <w:szCs w:val="24"/>
        </w:rPr>
      </w:pP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#将deb包拷贝至目标机器，</w:t>
      </w: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 xml:space="preserve">scp 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tar -czvf debs.tar.gz *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 xml:space="preserve">scp debs.tar.gz </w:t>
      </w:r>
      <w:r>
        <w:fldChar w:fldCharType="begin"/>
      </w:r>
      <w:r>
        <w:instrText xml:space="preserve"> HYPERLINK "mailto:root@host:/debs.tar.gz" </w:instrText>
      </w:r>
      <w:r>
        <w:fldChar w:fldCharType="separate"/>
      </w:r>
      <w:r>
        <w:rPr>
          <w:rStyle w:val="7"/>
          <w:sz w:val="24"/>
          <w:szCs w:val="24"/>
        </w:rPr>
        <w:t>root@host:/debs.tar.gz</w:t>
      </w:r>
      <w:r>
        <w:rPr>
          <w:rStyle w:val="7"/>
          <w:sz w:val="24"/>
          <w:szCs w:val="24"/>
        </w:rPr>
        <w:fldChar w:fldCharType="end"/>
      </w:r>
    </w:p>
    <w:p>
      <w:pPr>
        <w:ind w:left="210" w:leftChars="100"/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内网机执行：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mkdir debs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cd debs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tar -xzvf /debs.tar.gz -C .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#视情况决定是否备份原来的，以下选择追加写入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# mv sources.list sources.list.bak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cd debs &amp;&amp; dir=`pwd` \</w:t>
      </w:r>
    </w:p>
    <w:p>
      <w:pPr>
        <w:ind w:left="210" w:leftChars="100"/>
        <w:rPr>
          <w:rFonts w:hint="eastAsia"/>
          <w:sz w:val="24"/>
          <w:szCs w:val="24"/>
        </w:rPr>
      </w:pPr>
      <w:r>
        <w:rPr>
          <w:sz w:val="24"/>
          <w:szCs w:val="24"/>
        </w:rPr>
        <w:t>&amp;&amp; echo "deb [trusted=yes] file://${dir}/ ./" &gt;&gt; /etc/apt/sources.list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apt-get clean &amp;&amp; apt-get update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apt-get -y install ${package that your want to install}</w:t>
      </w:r>
    </w:p>
    <w:p>
      <w:pPr>
        <w:ind w:left="210" w:leftChars="100"/>
        <w:rPr>
          <w:sz w:val="24"/>
          <w:szCs w:val="24"/>
        </w:rPr>
      </w:pPr>
    </w:p>
    <w:p>
      <w:pPr>
        <w:pStyle w:val="2"/>
        <w:bidi w:val="0"/>
      </w:pPr>
      <w:r>
        <w:rPr>
          <w:rFonts w:hint="eastAsia"/>
        </w:rPr>
        <w:t>实践：基于本地源安装界面及q</w:t>
      </w:r>
      <w:r>
        <w:t>emu</w:t>
      </w:r>
      <w:r>
        <w:rPr>
          <w:rFonts w:hint="eastAsia"/>
        </w:rPr>
        <w:t>及常用工具包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收集d</w:t>
      </w:r>
      <w:r>
        <w:rPr>
          <w:b w:val="0"/>
          <w:bCs w:val="0"/>
        </w:rPr>
        <w:t>eb</w:t>
      </w:r>
      <w:r>
        <w:rPr>
          <w:rFonts w:hint="eastAsia"/>
          <w:b w:val="0"/>
          <w:bCs w:val="0"/>
        </w:rPr>
        <w:t>包</w:t>
      </w:r>
    </w:p>
    <w:p>
      <w:pPr>
        <w:rPr>
          <w:b/>
          <w:bCs/>
        </w:rPr>
      </w:pPr>
      <w:r>
        <w:rPr>
          <w:rFonts w:hint="eastAsia"/>
          <w:b/>
          <w:bCs/>
        </w:rPr>
        <w:t>装界面</w:t>
      </w:r>
    </w:p>
    <w:p>
      <w:r>
        <w:t>apt-get download $(apt-cache depends --recurse --no-recommends --no-suggests --no-conflicts --no-breaks --no-replaces --no-enhances \</w:t>
      </w:r>
    </w:p>
    <w:p>
      <w:r>
        <w:t>gnome-panel gnome-settings-daemon metacity nautilus \</w:t>
      </w:r>
    </w:p>
    <w:p>
      <w:r>
        <w:t>gnome-terminal ubuntu-desktop tightvncserver \</w:t>
      </w:r>
    </w:p>
    <w:p>
      <w:r>
        <w:t>| grep "^\w" | sort -u)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装</w:t>
      </w:r>
      <w:r>
        <w:rPr>
          <w:b/>
          <w:bCs/>
        </w:rPr>
        <w:t xml:space="preserve"> qemu</w:t>
      </w:r>
    </w:p>
    <w:p>
      <w:r>
        <w:t>apt-get download $(apt-cache depends --recurse --no-recommends --no-suggests --no-conflicts --no-breaks --no-replaces --no-enhances \</w:t>
      </w:r>
    </w:p>
    <w:p>
      <w:r>
        <w:t>qemu-kvm qemu-system virt-manager qemu-utils bridge-utils \</w:t>
      </w:r>
    </w:p>
    <w:p>
      <w:r>
        <w:t>virtinst libvirt-daemon-system libvirt-clients virt-viewer \</w:t>
      </w:r>
    </w:p>
    <w:p>
      <w:r>
        <w:t>| grep "^\w" | sort -u)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装实用工具</w:t>
      </w:r>
    </w:p>
    <w:p>
      <w:r>
        <w:t>apt-get download $(apt-cache depends --recurse --no-recommends --no-suggests --no-conflicts --no-breaks --no-replaces --no-enhances \</w:t>
      </w:r>
    </w:p>
    <w:p>
      <w:r>
        <w:t>bridge-utils dpkg-dev \</w:t>
      </w:r>
    </w:p>
    <w:p>
      <w:r>
        <w:t>curl wget vim  \</w:t>
      </w:r>
    </w:p>
    <w:p>
      <w:r>
        <w:t>net-tools lsof telnet \</w:t>
      </w:r>
    </w:p>
    <w:p>
      <w:r>
        <w:t>tar zip unzip gzip \</w:t>
      </w:r>
    </w:p>
    <w:p>
      <w:r>
        <w:t>| grep "^\w" | sort -u)</w:t>
      </w:r>
    </w:p>
    <w:p/>
    <w:p>
      <w:r>
        <w:rPr>
          <w:rFonts w:hint="eastAsia"/>
        </w:rPr>
        <w:t>然后按照上述办法制作本地源，将文件拷贝至目标机器。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(这里只需用我提供的d</w:t>
      </w:r>
      <w:r>
        <w:rPr>
          <w:b/>
          <w:bCs/>
          <w:sz w:val="28"/>
          <w:szCs w:val="28"/>
        </w:rPr>
        <w:t>eb</w:t>
      </w:r>
      <w:r>
        <w:rPr>
          <w:rFonts w:hint="eastAsia"/>
          <w:b/>
          <w:bCs/>
          <w:sz w:val="28"/>
          <w:szCs w:val="28"/>
        </w:rPr>
        <w:t>包里的就行，上面的可以不用看)</w:t>
      </w:r>
    </w:p>
    <w:p>
      <w:r>
        <w:t>mkdir debs</w:t>
      </w:r>
    </w:p>
    <w:p>
      <w:r>
        <w:t>cd debs</w:t>
      </w:r>
    </w:p>
    <w:p>
      <w:r>
        <w:t>tar -xzvf /debs.tar.gz -C .</w:t>
      </w:r>
    </w:p>
    <w:p>
      <w:r>
        <w:t>dir=`pwd` \</w:t>
      </w:r>
    </w:p>
    <w:p>
      <w:r>
        <w:t>&amp;&amp; echo "deb [trusted=yes] file://${dir}/ ./" &gt;&gt; /etc/apt/sources.list</w:t>
      </w:r>
    </w:p>
    <w:p/>
    <w:p>
      <w:r>
        <w:t>apt-get clean &amp;&amp; apt-get update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基于本地源安装工具包</w:t>
      </w:r>
    </w:p>
    <w:p>
      <w:r>
        <w:t>#装实用工具</w:t>
      </w:r>
    </w:p>
    <w:p>
      <w:r>
        <w:t>apt install -y bridge-utils dpkg-dev \</w:t>
      </w:r>
    </w:p>
    <w:p>
      <w:r>
        <w:t>curl wget vim  \</w:t>
      </w:r>
    </w:p>
    <w:p>
      <w:r>
        <w:t>net-tools lsof telnet \</w:t>
      </w:r>
    </w:p>
    <w:p>
      <w:r>
        <w:t>tar zip unzip gzip</w:t>
      </w:r>
    </w:p>
    <w:p/>
    <w:p>
      <w:r>
        <w:t>#装桌面的依赖</w:t>
      </w:r>
    </w:p>
    <w:p>
      <w:r>
        <w:t>apt install -y gnome-panel gnome-settings-daemon metacity nautilus \</w:t>
      </w:r>
    </w:p>
    <w:p>
      <w:r>
        <w:t>gnome-terminal ubuntu-desktop tightvncserver</w:t>
      </w:r>
    </w:p>
    <w:p/>
    <w:p>
      <w:r>
        <w:t>#装qemu</w:t>
      </w:r>
    </w:p>
    <w:p>
      <w:r>
        <w:t>apt install -y qemu-kvm qemu-system virt-manager qemu-utils bridge-utils \</w:t>
      </w:r>
    </w:p>
    <w:p>
      <w:r>
        <w:t xml:space="preserve">virtinst libvirt-daemon-system libvirt-clients virt-viewer </w:t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切换到图形化界面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startx或者ctrl +alt + f2  ctrl +alt + f3</w:t>
      </w:r>
    </w:p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V</w:t>
      </w:r>
      <w:r>
        <w:t>NC</w:t>
      </w:r>
      <w:r>
        <w:rPr>
          <w:rFonts w:hint="eastAsia"/>
        </w:rPr>
        <w:t>相关</w:t>
      </w:r>
    </w:p>
    <w:p>
      <w:r>
        <w:rPr>
          <w:rFonts w:hint="eastAsia"/>
        </w:rPr>
        <w:t>启动</w:t>
      </w:r>
      <w:r>
        <w:t xml:space="preserve"> vncserver，第一次启动需要设置VNC的登录密码，输入VNC登录密码和确认密码</w:t>
      </w:r>
    </w:p>
    <w:p>
      <w:r>
        <w:t>vncserver</w:t>
      </w:r>
    </w:p>
    <w:p>
      <w:r>
        <w:rPr>
          <w:rFonts w:hint="eastAsia"/>
        </w:rPr>
        <w:t>如果自定义的密码位数大于</w:t>
      </w:r>
      <w:r>
        <w:t>8位，系统默认只截取前8位作为VNC登录密码。</w:t>
      </w:r>
    </w:p>
    <w:p>
      <w:r>
        <w:rPr>
          <w:rFonts w:hint="eastAsia"/>
        </w:rPr>
        <w:t>命令行回显如下图所示的信息时，表示</w:t>
      </w:r>
      <w:r>
        <w:t>VNC启动成功。:1表示在服务器上启动的VNC的端口号（访问端口为 5901）</w:t>
      </w:r>
    </w:p>
    <w:p>
      <w:r>
        <w:drawing>
          <wp:inline distT="0" distB="0" distL="0" distR="0">
            <wp:extent cx="5036820" cy="914400"/>
            <wp:effectExtent l="0" t="0" r="0" b="0"/>
            <wp:docPr id="440689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8988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运行以下命令，备份</w:t>
      </w:r>
      <w:r>
        <w:t>VNC的xstartup配置文件。</w:t>
      </w:r>
    </w:p>
    <w:p>
      <w:r>
        <w:t>cp ~/.vnc/xstartup ~/.vnc/xstartup.bak</w:t>
      </w:r>
    </w:p>
    <w:p>
      <w:r>
        <w:rPr>
          <w:rFonts w:hint="eastAsia"/>
        </w:rPr>
        <w:t>运行以下命令，修改</w:t>
      </w:r>
      <w:r>
        <w:t>VNC的xstartup配置文件。</w:t>
      </w:r>
    </w:p>
    <w:p>
      <w:pPr>
        <w:rPr>
          <w:rFonts w:hint="eastAsia"/>
        </w:rPr>
      </w:pPr>
      <w:r>
        <w:t>vim ~/.vnc/xstartup</w:t>
      </w:r>
    </w:p>
    <w:p>
      <w:r>
        <w:t>#按i键进入编辑模式，并将配置文件修改为如下内容。</w:t>
      </w:r>
    </w:p>
    <w:p/>
    <w:p>
      <w:pPr>
        <w:rPr>
          <w:rFonts w:hint="eastAsia"/>
        </w:rPr>
      </w:pPr>
      <w:r>
        <w:rPr>
          <w:rFonts w:hint="eastAsia"/>
        </w:rPr>
        <w:t>#!/bin/sh</w:t>
      </w:r>
    </w:p>
    <w:p>
      <w:pPr>
        <w:rPr>
          <w:rFonts w:hint="eastAsia"/>
        </w:rPr>
      </w:pPr>
      <w:r>
        <w:rPr>
          <w:rFonts w:hint="eastAsia"/>
        </w:rPr>
        <w:t>export XKL_XMODMAP_DISABLE=1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XDG_CURRENT_DESKTOP="GNOME-Flashback:GNOME"</w:t>
      </w:r>
    </w:p>
    <w:p>
      <w:pPr>
        <w:rPr>
          <w:rFonts w:hint="eastAsia"/>
        </w:rPr>
      </w:pPr>
      <w:r>
        <w:rPr>
          <w:rFonts w:hint="eastAsia"/>
        </w:rPr>
        <w:t>unset SESSION_MANAGER</w:t>
      </w:r>
    </w:p>
    <w:p>
      <w:pPr>
        <w:rPr>
          <w:rFonts w:hint="eastAsia"/>
        </w:rPr>
      </w:pPr>
      <w:r>
        <w:rPr>
          <w:rFonts w:hint="eastAsia"/>
        </w:rPr>
        <w:t>unset DBUS_SESSION_BUS_ADDRESS</w:t>
      </w:r>
    </w:p>
    <w:p>
      <w:pPr>
        <w:rPr>
          <w:rFonts w:hint="eastAsia"/>
        </w:rPr>
      </w:pPr>
      <w:r>
        <w:rPr>
          <w:rFonts w:hint="eastAsia"/>
        </w:rPr>
        <w:t>export XDG_MENU_PREFIX="gnome-flashback-"</w:t>
      </w:r>
    </w:p>
    <w:p>
      <w:pPr>
        <w:rPr>
          <w:rFonts w:hint="eastAsia"/>
        </w:rPr>
      </w:pPr>
      <w:r>
        <w:rPr>
          <w:rFonts w:hint="eastAsia"/>
        </w:rPr>
        <w:t>gnome-session --session=gnome-flashback-metacity --disable-acceleration-check &amp;</w:t>
      </w:r>
    </w:p>
    <w:p>
      <w:pPr>
        <w:rPr>
          <w:rFonts w:hint="eastAsia"/>
        </w:rPr>
      </w:pPr>
      <w:r>
        <w:rPr>
          <w:rFonts w:hint="eastAsia"/>
        </w:rPr>
        <w:t>gnome-panel &amp;</w:t>
      </w:r>
    </w:p>
    <w:p>
      <w:pPr>
        <w:rPr>
          <w:rFonts w:hint="eastAsia"/>
        </w:rPr>
      </w:pPr>
      <w:r>
        <w:rPr>
          <w:rFonts w:hint="eastAsia"/>
        </w:rPr>
        <w:t>gnmoe-settings-daemon &amp;</w:t>
      </w:r>
    </w:p>
    <w:p>
      <w:pPr>
        <w:rPr>
          <w:rFonts w:hint="eastAsia"/>
        </w:rPr>
      </w:pPr>
      <w:r>
        <w:rPr>
          <w:rFonts w:hint="eastAsia"/>
        </w:rPr>
        <w:t>metacity &amp;</w:t>
      </w:r>
    </w:p>
    <w:p>
      <w:pPr>
        <w:rPr>
          <w:rFonts w:hint="eastAsia"/>
        </w:rPr>
      </w:pPr>
      <w:r>
        <w:rPr>
          <w:rFonts w:hint="eastAsia"/>
        </w:rPr>
        <w:t>nautilus &amp;</w:t>
      </w:r>
    </w:p>
    <w:p>
      <w:pPr>
        <w:rPr>
          <w:rFonts w:hint="eastAsia"/>
        </w:rPr>
      </w:pPr>
      <w:r>
        <w:rPr>
          <w:rFonts w:hint="eastAsia"/>
        </w:rPr>
        <w:t>gnome-terminal &amp;</w:t>
      </w:r>
    </w:p>
    <w:p>
      <w:bookmarkStart w:id="0" w:name="_GoBack"/>
      <w:bookmarkEnd w:id="0"/>
    </w:p>
    <w:p>
      <w:r>
        <w:rPr>
          <w:rFonts w:hint="eastAsia"/>
        </w:rPr>
        <w:t>运行以下命令，关闭已启动的</w:t>
      </w:r>
      <w:r>
        <w:t>VNC。</w:t>
      </w:r>
    </w:p>
    <w:p>
      <w:r>
        <w:t>vncserver -kill :1</w:t>
      </w:r>
    </w:p>
    <w:p>
      <w:r>
        <w:rPr>
          <w:rFonts w:hint="eastAsia"/>
        </w:rPr>
        <w:t>运行以下命令，启动一个新的</w:t>
      </w:r>
      <w:r>
        <w:t>VNC。</w:t>
      </w:r>
    </w:p>
    <w:p>
      <w:r>
        <w:t xml:space="preserve">vncserver -geometry 1920x1080 :1 </w:t>
      </w:r>
    </w:p>
    <w:p>
      <w:r>
        <w:rPr>
          <w:rFonts w:hint="eastAsia"/>
        </w:rPr>
        <w:t>如果需要的话设置防火墙放行</w:t>
      </w:r>
      <w:r>
        <w:t>5901 等端口</w:t>
      </w:r>
    </w:p>
    <w:p>
      <w:r>
        <w:t>sudo ufw allow 5901</w:t>
      </w:r>
    </w:p>
    <w:p>
      <w:r>
        <w:rPr>
          <w:rFonts w:hint="eastAsia"/>
        </w:rPr>
        <w:t>使用</w:t>
      </w:r>
      <w:r>
        <w:t>VNC Viewer工具测试访问</w:t>
      </w:r>
    </w:p>
    <w:p>
      <w:r>
        <w:drawing>
          <wp:inline distT="0" distB="0" distL="0" distR="0">
            <wp:extent cx="5568315" cy="3844925"/>
            <wp:effectExtent l="0" t="0" r="0" b="3175"/>
            <wp:docPr id="6428654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65433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8269" cy="3852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非</w:t>
      </w:r>
      <w:r>
        <w:t xml:space="preserve"> root 用户启动可能没有执行权限，需要设置一下</w:t>
      </w:r>
    </w:p>
    <w:p>
      <w:pPr>
        <w:rPr>
          <w:rFonts w:hint="eastAsia"/>
        </w:rPr>
      </w:pPr>
      <w:r>
        <w:t>cd /root/ &amp;&amp; chmod -R 777 .vnc</w:t>
      </w:r>
    </w:p>
    <w:p>
      <w:pPr>
        <w:rPr>
          <w:rFonts w:hint="eastAsia"/>
        </w:rPr>
      </w:pPr>
      <w:r>
        <w:drawing>
          <wp:inline distT="0" distB="0" distL="0" distR="0">
            <wp:extent cx="5669915" cy="2651760"/>
            <wp:effectExtent l="0" t="0" r="6985" b="0"/>
            <wp:docPr id="16228724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7240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1128" cy="2657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185B1F"/>
    <w:rsid w:val="000031F3"/>
    <w:rsid w:val="000132AB"/>
    <w:rsid w:val="00073177"/>
    <w:rsid w:val="00165B25"/>
    <w:rsid w:val="00185B1F"/>
    <w:rsid w:val="002F5112"/>
    <w:rsid w:val="00316B9E"/>
    <w:rsid w:val="00332AF0"/>
    <w:rsid w:val="005C2DAA"/>
    <w:rsid w:val="005E1C13"/>
    <w:rsid w:val="00651153"/>
    <w:rsid w:val="007A2E5D"/>
    <w:rsid w:val="007B7320"/>
    <w:rsid w:val="00A359C1"/>
    <w:rsid w:val="00A6221E"/>
    <w:rsid w:val="00AD2FC4"/>
    <w:rsid w:val="00B519B6"/>
    <w:rsid w:val="00CA2734"/>
    <w:rsid w:val="00DD2101"/>
    <w:rsid w:val="00E47265"/>
    <w:rsid w:val="00E6120F"/>
    <w:rsid w:val="00E61428"/>
    <w:rsid w:val="00E816C7"/>
    <w:rsid w:val="00F718D6"/>
    <w:rsid w:val="00FB5D4C"/>
    <w:rsid w:val="00FD6357"/>
    <w:rsid w:val="00FE6C31"/>
    <w:rsid w:val="00FF3096"/>
    <w:rsid w:val="29FB3E38"/>
    <w:rsid w:val="565545FF"/>
    <w:rsid w:val="6A2D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字符"/>
    <w:basedOn w:val="6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436</Words>
  <Characters>2489</Characters>
  <Lines>20</Lines>
  <Paragraphs>5</Paragraphs>
  <TotalTime>28</TotalTime>
  <ScaleCrop>false</ScaleCrop>
  <LinksUpToDate>false</LinksUpToDate>
  <CharactersWithSpaces>2920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2023-10-30T15:21:00Z</dcterms:created>
  <dc:creator>yifei weng</dc:creator>
  <cp:lastModifiedBy>Alex</cp:lastModifiedBy>
  <dcterms:modified xsi:type="dcterms:W3CDTF">2023-11-01T08:27:06Z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E18C6B071BB547D2B520164A30298B29_12</vt:lpwstr>
  </property>
</Properties>
</file>