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998A7" w14:textId="56DC59EE" w:rsidR="00AB182F" w:rsidRDefault="007110A5">
      <w:r w:rsidRPr="007110A5">
        <w:drawing>
          <wp:inline distT="0" distB="0" distL="0" distR="0" wp14:anchorId="5E72F360" wp14:editId="3DE30A9F">
            <wp:extent cx="5400040" cy="2959100"/>
            <wp:effectExtent l="0" t="0" r="0" b="0"/>
            <wp:docPr id="14330034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03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1003" w14:textId="5E9203AA" w:rsidR="007110A5" w:rsidRDefault="007110A5">
      <w:r>
        <w:t>Como saber que eu preciso de saber que eu preciso de EC2, gosto maior, picos</w:t>
      </w:r>
    </w:p>
    <w:p w14:paraId="735F9430" w14:textId="536865B5" w:rsidR="007110A5" w:rsidRDefault="007110A5">
      <w:r w:rsidRPr="007110A5">
        <w:drawing>
          <wp:inline distT="0" distB="0" distL="0" distR="0" wp14:anchorId="6712B60E" wp14:editId="4F598069">
            <wp:extent cx="5400040" cy="2903855"/>
            <wp:effectExtent l="0" t="0" r="0" b="0"/>
            <wp:docPr id="2070447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4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6D1D" w14:textId="0E03D8C8" w:rsidR="007110A5" w:rsidRDefault="007110A5">
      <w:r>
        <w:t>Para monitorar o desempenho</w:t>
      </w:r>
    </w:p>
    <w:p w14:paraId="50126CF4" w14:textId="127BB4E7" w:rsidR="007110A5" w:rsidRDefault="007110A5">
      <w:r>
        <w:t xml:space="preserve">Quanto de </w:t>
      </w:r>
      <w:proofErr w:type="spellStart"/>
      <w:r>
        <w:t>CPu</w:t>
      </w:r>
      <w:proofErr w:type="spellEnd"/>
    </w:p>
    <w:p w14:paraId="23C13C17" w14:textId="299EC1B5" w:rsidR="007110A5" w:rsidRDefault="007110A5">
      <w:r>
        <w:t>Qual a capacidade</w:t>
      </w:r>
    </w:p>
    <w:p w14:paraId="47DBA13D" w14:textId="16FDB6DD" w:rsidR="007110A5" w:rsidRDefault="007110A5">
      <w:r w:rsidRPr="007110A5">
        <w:lastRenderedPageBreak/>
        <w:drawing>
          <wp:inline distT="0" distB="0" distL="0" distR="0" wp14:anchorId="1E5D06D7" wp14:editId="3C52099B">
            <wp:extent cx="5400040" cy="2809240"/>
            <wp:effectExtent l="0" t="0" r="0" b="0"/>
            <wp:docPr id="6917281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28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E915" w14:textId="645BB7C2" w:rsidR="007110A5" w:rsidRDefault="007110A5">
      <w:r>
        <w:t>Não coleta dados da memoria RAM padrão, tem que ser configurada.</w:t>
      </w:r>
    </w:p>
    <w:p w14:paraId="3FC98575" w14:textId="0087ABD0" w:rsidR="007110A5" w:rsidRDefault="007110A5">
      <w:r>
        <w:t xml:space="preserve">Métrica de uso de recursos /alarme/ evento/ </w:t>
      </w:r>
    </w:p>
    <w:p w14:paraId="2560FCDE" w14:textId="096EAA33" w:rsidR="007110A5" w:rsidRDefault="007110A5">
      <w:r w:rsidRPr="007110A5">
        <w:drawing>
          <wp:inline distT="0" distB="0" distL="0" distR="0" wp14:anchorId="75842A56" wp14:editId="40897D47">
            <wp:extent cx="5400040" cy="3048635"/>
            <wp:effectExtent l="0" t="0" r="0" b="0"/>
            <wp:docPr id="7900991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99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8021" w14:textId="0C9D2339" w:rsidR="007110A5" w:rsidRDefault="007110A5">
      <w:r w:rsidRPr="007110A5">
        <w:lastRenderedPageBreak/>
        <w:drawing>
          <wp:inline distT="0" distB="0" distL="0" distR="0" wp14:anchorId="035D036C" wp14:editId="0F511DBE">
            <wp:extent cx="5400040" cy="2918460"/>
            <wp:effectExtent l="0" t="0" r="0" b="0"/>
            <wp:docPr id="11281111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11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3921" w14:textId="1BC4666F" w:rsidR="0029665C" w:rsidRDefault="0029665C">
      <w:r>
        <w:t xml:space="preserve">Coração do monitoramento de 360°. </w:t>
      </w:r>
    </w:p>
    <w:p w14:paraId="3B531C3B" w14:textId="0FD737FA" w:rsidR="00D65245" w:rsidRDefault="00D65245">
      <w:r w:rsidRPr="00D65245">
        <w:drawing>
          <wp:inline distT="0" distB="0" distL="0" distR="0" wp14:anchorId="4E8B27B1" wp14:editId="7601A95E">
            <wp:extent cx="5400040" cy="2901950"/>
            <wp:effectExtent l="0" t="0" r="0" b="0"/>
            <wp:docPr id="929561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6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0DFE" w14:textId="37EFE57E" w:rsidR="00D65245" w:rsidRDefault="00D65245">
      <w:r>
        <w:t>Exemplo de monitoramento</w:t>
      </w:r>
    </w:p>
    <w:p w14:paraId="0D9417D0" w14:textId="06C3EADD" w:rsidR="00D65245" w:rsidRDefault="00D65245">
      <w:r w:rsidRPr="00D65245">
        <w:lastRenderedPageBreak/>
        <w:drawing>
          <wp:inline distT="0" distB="0" distL="0" distR="0" wp14:anchorId="2515C47A" wp14:editId="7A20E39D">
            <wp:extent cx="5400040" cy="2989580"/>
            <wp:effectExtent l="0" t="0" r="0" b="1270"/>
            <wp:docPr id="3183588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58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ED29" w14:textId="6AB76D9B" w:rsidR="00D65245" w:rsidRDefault="00D65245">
      <w:r>
        <w:t>Quanto menor no range de tempo de monitoramento mais caro fico</w:t>
      </w:r>
    </w:p>
    <w:p w14:paraId="5FBC61C3" w14:textId="3FF93A36" w:rsidR="00D65245" w:rsidRDefault="00D65245">
      <w:r w:rsidRPr="00D65245">
        <w:drawing>
          <wp:inline distT="0" distB="0" distL="0" distR="0" wp14:anchorId="573B01F5" wp14:editId="5C10DA31">
            <wp:extent cx="5400040" cy="2889250"/>
            <wp:effectExtent l="0" t="0" r="0" b="6350"/>
            <wp:docPr id="17669862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86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6910" w14:textId="50CFA951" w:rsidR="00AA3724" w:rsidRDefault="00AA3724">
      <w:r w:rsidRPr="00AA3724">
        <w:lastRenderedPageBreak/>
        <w:drawing>
          <wp:inline distT="0" distB="0" distL="0" distR="0" wp14:anchorId="499F7AD7" wp14:editId="63519745">
            <wp:extent cx="5400040" cy="2996565"/>
            <wp:effectExtent l="0" t="0" r="0" b="0"/>
            <wp:docPr id="10865202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20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C7C3" w14:textId="0A5E0D63" w:rsidR="00AA3724" w:rsidRDefault="00AA3724">
      <w:r>
        <w:t xml:space="preserve">Eu tenho que esperar o efeito do </w:t>
      </w:r>
      <w:proofErr w:type="gramStart"/>
      <w:r>
        <w:t>remédio .</w:t>
      </w:r>
      <w:proofErr w:type="gramEnd"/>
    </w:p>
    <w:p w14:paraId="513BF6D8" w14:textId="77777777" w:rsidR="00AA3724" w:rsidRDefault="00AA3724"/>
    <w:p w14:paraId="462F35E4" w14:textId="1145EFC7" w:rsidR="00AA3724" w:rsidRDefault="00AA3724">
      <w:r w:rsidRPr="00AA3724">
        <w:drawing>
          <wp:inline distT="0" distB="0" distL="0" distR="0" wp14:anchorId="430C4FC7" wp14:editId="6BF1729C">
            <wp:extent cx="5400040" cy="2995930"/>
            <wp:effectExtent l="0" t="0" r="0" b="0"/>
            <wp:docPr id="14979422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42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31DE" w14:textId="008EF8D3" w:rsidR="00AA3724" w:rsidRDefault="00AA3724">
      <w:r w:rsidRPr="00AA3724">
        <w:drawing>
          <wp:inline distT="0" distB="0" distL="0" distR="0" wp14:anchorId="07EC6D47" wp14:editId="6FA182C9">
            <wp:extent cx="5400040" cy="1323340"/>
            <wp:effectExtent l="0" t="0" r="0" b="0"/>
            <wp:docPr id="6125133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133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C30B" w14:textId="47AA30F9" w:rsidR="00AA3724" w:rsidRDefault="00AA3724">
      <w:r w:rsidRPr="00AA3724">
        <w:lastRenderedPageBreak/>
        <w:drawing>
          <wp:inline distT="0" distB="0" distL="0" distR="0" wp14:anchorId="6725A802" wp14:editId="653D713E">
            <wp:extent cx="5400040" cy="2952750"/>
            <wp:effectExtent l="0" t="0" r="0" b="0"/>
            <wp:docPr id="8871074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07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E691" w14:textId="238137B8" w:rsidR="00AA3724" w:rsidRDefault="00AA3724">
      <w:r w:rsidRPr="00AA3724">
        <w:drawing>
          <wp:inline distT="0" distB="0" distL="0" distR="0" wp14:anchorId="2F435F98" wp14:editId="7BB53C1E">
            <wp:extent cx="5400040" cy="1569720"/>
            <wp:effectExtent l="0" t="0" r="0" b="0"/>
            <wp:docPr id="6108143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14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BC24" w14:textId="77777777" w:rsidR="00AA3724" w:rsidRDefault="00AA3724"/>
    <w:p w14:paraId="43EBE38B" w14:textId="77777777" w:rsidR="00AA3724" w:rsidRDefault="00AA3724"/>
    <w:p w14:paraId="4C91B5F3" w14:textId="60E12059" w:rsidR="00AA3724" w:rsidRDefault="00AA3724">
      <w:r w:rsidRPr="00AA3724">
        <w:drawing>
          <wp:inline distT="0" distB="0" distL="0" distR="0" wp14:anchorId="37A2D784" wp14:editId="3F4B0476">
            <wp:extent cx="5400040" cy="1115060"/>
            <wp:effectExtent l="0" t="0" r="0" b="8890"/>
            <wp:docPr id="13715404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404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DEDA" w14:textId="41DB47B2" w:rsidR="00AA3724" w:rsidRDefault="00AA3724">
      <w:r w:rsidRPr="00AA3724">
        <w:lastRenderedPageBreak/>
        <w:drawing>
          <wp:inline distT="0" distB="0" distL="0" distR="0" wp14:anchorId="145A56E7" wp14:editId="0C44F6C6">
            <wp:extent cx="5400040" cy="2921000"/>
            <wp:effectExtent l="0" t="0" r="0" b="0"/>
            <wp:docPr id="138868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80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C8A1" w14:textId="7CC4E280" w:rsidR="00702ED7" w:rsidRDefault="00702ED7">
      <w:r w:rsidRPr="00702ED7">
        <w:drawing>
          <wp:inline distT="0" distB="0" distL="0" distR="0" wp14:anchorId="2832469B" wp14:editId="3B16F9A2">
            <wp:extent cx="5400040" cy="2976245"/>
            <wp:effectExtent l="0" t="0" r="0" b="0"/>
            <wp:docPr id="4037390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390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867B" w14:textId="05A16903" w:rsidR="00702ED7" w:rsidRDefault="00702ED7">
      <w:r w:rsidRPr="00702ED7">
        <w:lastRenderedPageBreak/>
        <w:drawing>
          <wp:inline distT="0" distB="0" distL="0" distR="0" wp14:anchorId="1C46511D" wp14:editId="450BBD52">
            <wp:extent cx="5400040" cy="2861945"/>
            <wp:effectExtent l="0" t="0" r="0" b="0"/>
            <wp:docPr id="3904152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152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6AEF" w14:textId="17E529CD" w:rsidR="002230F6" w:rsidRDefault="002230F6">
      <w:r w:rsidRPr="002230F6">
        <w:drawing>
          <wp:inline distT="0" distB="0" distL="0" distR="0" wp14:anchorId="4D81676D" wp14:editId="13CD2BCC">
            <wp:extent cx="5400040" cy="2872105"/>
            <wp:effectExtent l="0" t="0" r="0" b="4445"/>
            <wp:docPr id="16634955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955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4AA3" w14:textId="62695BDD" w:rsidR="002230F6" w:rsidRDefault="002230F6">
      <w:r w:rsidRPr="002230F6">
        <w:drawing>
          <wp:inline distT="0" distB="0" distL="0" distR="0" wp14:anchorId="7EF61CA0" wp14:editId="3A0D5FFB">
            <wp:extent cx="5400040" cy="2908935"/>
            <wp:effectExtent l="0" t="0" r="0" b="5715"/>
            <wp:docPr id="1472262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626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C2DE" w14:textId="499FCCCB" w:rsidR="002230F6" w:rsidRDefault="002230F6">
      <w:r>
        <w:lastRenderedPageBreak/>
        <w:t>A cada 5 minutos é gratuito</w:t>
      </w:r>
    </w:p>
    <w:p w14:paraId="62E480E3" w14:textId="57A8E403" w:rsidR="002230F6" w:rsidRDefault="002230F6">
      <w:r>
        <w:t xml:space="preserve">Quanto menor o intervalo, mais caro. </w:t>
      </w:r>
    </w:p>
    <w:p w14:paraId="0AA90034" w14:textId="25D8AFA7" w:rsidR="002230F6" w:rsidRDefault="002230F6">
      <w:r w:rsidRPr="002230F6">
        <w:drawing>
          <wp:inline distT="0" distB="0" distL="0" distR="0" wp14:anchorId="04D7662C" wp14:editId="3EE6D703">
            <wp:extent cx="5400040" cy="2799715"/>
            <wp:effectExtent l="0" t="0" r="0" b="635"/>
            <wp:docPr id="1945728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287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0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0A5"/>
    <w:rsid w:val="002230F6"/>
    <w:rsid w:val="0029665C"/>
    <w:rsid w:val="0044178F"/>
    <w:rsid w:val="0050314F"/>
    <w:rsid w:val="00702ED7"/>
    <w:rsid w:val="007110A5"/>
    <w:rsid w:val="00802C8B"/>
    <w:rsid w:val="00AA3724"/>
    <w:rsid w:val="00AB182F"/>
    <w:rsid w:val="00D6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67AE8"/>
  <w15:chartTrackingRefBased/>
  <w15:docId w15:val="{BF28020E-CFD8-46F6-9D77-63E1D666C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1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1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1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1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1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1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1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1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1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1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1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1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10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10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10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10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10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10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1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1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1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1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1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10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10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10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1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10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1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9</Pages>
  <Words>81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1</cp:revision>
  <dcterms:created xsi:type="dcterms:W3CDTF">2026-10-15T22:20:00Z</dcterms:created>
  <dcterms:modified xsi:type="dcterms:W3CDTF">2026-10-15T23:15:00Z</dcterms:modified>
</cp:coreProperties>
</file>