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0" w:rsidRDefault="00046A32" w:rsidP="00EA11A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MX"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_Toc523443280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_Toc523443281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_Toc523443282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_Toc523443283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_Toc523443284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_Toc523443285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_Toc523443286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_Toc523443287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_Toc523443288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C837A5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generar una venta, así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El sistema permitirá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poder actualizar información de los medicamentos (stock).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El negocio (Farmacia) requiere de un software que le permite gestionar adecuadamente los procesos que abarcan el negocio, como el proceso de venta y proceso de gestión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="001E6822">
        <w:rPr>
          <w:rFonts w:ascii="Arial" w:hAnsi="Arial" w:cs="Arial"/>
          <w:color w:val="000000"/>
          <w:sz w:val="24"/>
          <w:szCs w:val="24"/>
          <w:shd w:val="clear" w:color="auto" w:fill="FFFFFF"/>
        </w:rPr>
        <w:t>: 21</w:t>
      </w:r>
      <w:bookmarkStart w:id="11" w:name="_GoBack"/>
      <w:bookmarkEnd w:id="11"/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2830"/>
        <w:gridCol w:w="3247"/>
        <w:gridCol w:w="144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 de setiembre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 s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emana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27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27 de octubre 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7A3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4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r w:rsidR="007A315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noviembre al 20 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semana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7A3151" w:rsidP="007A31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11 de noviembre al 21 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  <w:r w:rsidR="00116D67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media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637940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18 de noviembre al 21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116D67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días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116D67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116D67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</w:pPr>
            <w:proofErr w:type="spellStart"/>
            <w:r w:rsidRPr="00116D67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>Cliente</w:t>
            </w:r>
            <w:proofErr w:type="spellEnd"/>
            <w:r w:rsidRPr="00116D67">
              <w:rPr>
                <w:rFonts w:ascii="Arial" w:eastAsia="Times New Roman" w:hAnsi="Arial" w:cs="Arial"/>
                <w:sz w:val="20"/>
                <w:szCs w:val="20"/>
                <w:lang w:val="en-US" w:eastAsia="es-PE"/>
              </w:rPr>
              <w:t xml:space="preserve"> principal: Lenis Rossi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/>
    <w:sectPr w:rsidR="006B43D5" w:rsidSect="0065366A">
      <w:headerReference w:type="default" r:id="rId13"/>
      <w:footerReference w:type="default" r:id="rId14"/>
      <w:footerReference w:type="first" r:id="rId15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7A5" w:rsidRDefault="00C837A5" w:rsidP="006B6475">
      <w:pPr>
        <w:spacing w:after="0" w:line="240" w:lineRule="auto"/>
      </w:pPr>
      <w:r>
        <w:separator/>
      </w:r>
    </w:p>
  </w:endnote>
  <w:endnote w:type="continuationSeparator" w:id="0">
    <w:p w:rsidR="00C837A5" w:rsidRDefault="00C837A5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E6822" w:rsidRPr="001E6822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A7D" w:rsidRDefault="009F1A7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7A5" w:rsidRDefault="00C837A5" w:rsidP="006B6475">
      <w:pPr>
        <w:spacing w:after="0" w:line="240" w:lineRule="auto"/>
      </w:pPr>
      <w:r>
        <w:separator/>
      </w:r>
    </w:p>
  </w:footnote>
  <w:footnote w:type="continuationSeparator" w:id="0">
    <w:p w:rsidR="00C837A5" w:rsidRDefault="00C837A5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17F7C"/>
    <w:rsid w:val="0002054C"/>
    <w:rsid w:val="0002405C"/>
    <w:rsid w:val="000249B3"/>
    <w:rsid w:val="000259CF"/>
    <w:rsid w:val="00033052"/>
    <w:rsid w:val="0003402D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16D67"/>
    <w:rsid w:val="0013708A"/>
    <w:rsid w:val="001423D8"/>
    <w:rsid w:val="00150960"/>
    <w:rsid w:val="00163172"/>
    <w:rsid w:val="001638E9"/>
    <w:rsid w:val="00165CFA"/>
    <w:rsid w:val="001674D2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E6822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2964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940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3151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86F62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5B8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837A5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5D2C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E3F88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6681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1298B"/>
    <w:rsid w:val="000650EE"/>
    <w:rsid w:val="000907AA"/>
    <w:rsid w:val="000B5446"/>
    <w:rsid w:val="00275961"/>
    <w:rsid w:val="003B2BCA"/>
    <w:rsid w:val="003F3204"/>
    <w:rsid w:val="00477121"/>
    <w:rsid w:val="00551A68"/>
    <w:rsid w:val="00881629"/>
    <w:rsid w:val="00940F8C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12A0C-78B3-4C59-A5DC-E157AE21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Creativo.dotx</Template>
  <TotalTime>119</TotalTime>
  <Pages>5</Pages>
  <Words>740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Alexander Angeles Rojas</cp:lastModifiedBy>
  <cp:revision>33</cp:revision>
  <cp:lastPrinted>2017-09-09T23:18:00Z</cp:lastPrinted>
  <dcterms:created xsi:type="dcterms:W3CDTF">2018-08-31T05:16:00Z</dcterms:created>
  <dcterms:modified xsi:type="dcterms:W3CDTF">2018-11-21T18:37:00Z</dcterms:modified>
</cp:coreProperties>
</file>