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B55A2" w14:textId="77777777" w:rsidR="00BD4197" w:rsidRPr="00BD4197" w:rsidRDefault="00BD4197" w:rsidP="00BD4197">
      <w:pPr>
        <w:jc w:val="center"/>
      </w:pPr>
      <w:r w:rsidRPr="00BD4197">
        <w:t>ESCOLA SUPERIOR DE PROPAGANDA E MARKETING</w:t>
      </w:r>
    </w:p>
    <w:p w14:paraId="27B0EA2B" w14:textId="77777777" w:rsidR="00BD4197" w:rsidRPr="00BD4197" w:rsidRDefault="00BD4197" w:rsidP="00BD4197">
      <w:pPr>
        <w:jc w:val="center"/>
      </w:pPr>
      <w:r w:rsidRPr="00BD4197">
        <w:br/>
      </w:r>
      <w:r w:rsidRPr="00BD4197">
        <w:br/>
      </w:r>
    </w:p>
    <w:p w14:paraId="49142914" w14:textId="26154F3C" w:rsidR="00BD4197" w:rsidRPr="00BD4197" w:rsidRDefault="00BD4197" w:rsidP="00BD4197">
      <w:pPr>
        <w:jc w:val="center"/>
      </w:pPr>
      <w:r w:rsidRPr="00BD4197">
        <w:t>Atividade em grupo I</w:t>
      </w:r>
      <w:r w:rsidRPr="00BD4197">
        <w:br/>
        <w:t>Análise Exploratória dos Dados de Tecnologia</w:t>
      </w:r>
    </w:p>
    <w:p w14:paraId="2578BA53" w14:textId="77777777" w:rsidR="00BD4197" w:rsidRPr="00BD4197" w:rsidRDefault="00BD4197" w:rsidP="00BD4197">
      <w:pPr>
        <w:jc w:val="center"/>
      </w:pPr>
      <w:r w:rsidRPr="00BD4197">
        <w:br/>
      </w:r>
      <w:r w:rsidRPr="00BD4197">
        <w:br/>
      </w:r>
      <w:r w:rsidRPr="00BD4197">
        <w:br/>
      </w:r>
    </w:p>
    <w:p w14:paraId="018D5D7C" w14:textId="77777777" w:rsidR="00BD4197" w:rsidRDefault="00BD4197" w:rsidP="00BD4197">
      <w:pPr>
        <w:spacing w:after="0"/>
        <w:jc w:val="center"/>
      </w:pPr>
      <w:r w:rsidRPr="00BD4197">
        <w:t>Grupo:</w:t>
      </w:r>
      <w:r w:rsidRPr="00BD4197">
        <w:br/>
      </w:r>
      <w:r>
        <w:t>Alex Macedo Freitas da Silva</w:t>
      </w:r>
      <w:r w:rsidRPr="00BD4197">
        <w:br/>
      </w:r>
      <w:r>
        <w:t>Débora Pereira Duarte</w:t>
      </w:r>
    </w:p>
    <w:p w14:paraId="23A869F8" w14:textId="39F4DB49" w:rsidR="00BD4197" w:rsidRDefault="00BD4197" w:rsidP="00BD4197">
      <w:pPr>
        <w:spacing w:after="0"/>
        <w:jc w:val="center"/>
      </w:pPr>
      <w:r>
        <w:t>Henrique Sardella de Castro</w:t>
      </w:r>
      <w:r w:rsidRPr="00BD4197">
        <w:br/>
      </w:r>
      <w:r>
        <w:t>João Pedro Trigueiros Franco</w:t>
      </w:r>
      <w:r w:rsidRPr="00BD4197">
        <w:br/>
      </w:r>
      <w:r>
        <w:t>Pedro Lucas Gonçalves Barros</w:t>
      </w:r>
    </w:p>
    <w:p w14:paraId="2390BA0D" w14:textId="16DC16FE" w:rsidR="00BD4197" w:rsidRPr="00BD4197" w:rsidRDefault="00BD4197" w:rsidP="00BD4197">
      <w:pPr>
        <w:jc w:val="center"/>
      </w:pPr>
      <w:r>
        <w:t>Thiago Hilário da Costa Simoes Alonso</w:t>
      </w:r>
    </w:p>
    <w:p w14:paraId="023E4B89" w14:textId="203D9C00" w:rsidR="00BD4197" w:rsidRPr="00BD4197" w:rsidRDefault="00BD4197" w:rsidP="00BD4197">
      <w:pPr>
        <w:jc w:val="center"/>
      </w:pPr>
      <w:r w:rsidRPr="00BD4197">
        <w:t xml:space="preserve">Curso/Semestre: Sistemas de Informação – </w:t>
      </w:r>
      <w:r>
        <w:t>4</w:t>
      </w:r>
      <w:r w:rsidRPr="00BD4197">
        <w:t>º Semestre</w:t>
      </w:r>
    </w:p>
    <w:p w14:paraId="2AE46CD6" w14:textId="110F5526" w:rsidR="00BD4197" w:rsidRPr="00BD4197" w:rsidRDefault="00BD4197" w:rsidP="00BD4197">
      <w:pPr>
        <w:jc w:val="center"/>
      </w:pPr>
      <w:r w:rsidRPr="00BD4197">
        <w:t xml:space="preserve">Professora: </w:t>
      </w:r>
      <w:r>
        <w:t>Cleber</w:t>
      </w:r>
      <w:r w:rsidRPr="00BD4197">
        <w:t xml:space="preserve"> </w:t>
      </w:r>
      <w:r>
        <w:t>da Costa Figueiredo</w:t>
      </w:r>
    </w:p>
    <w:p w14:paraId="18300BB7" w14:textId="77777777" w:rsidR="00BD4197" w:rsidRPr="00BD4197" w:rsidRDefault="00BD4197" w:rsidP="00BD4197">
      <w:pPr>
        <w:jc w:val="center"/>
      </w:pPr>
      <w:r w:rsidRPr="00BD4197">
        <w:t>Unidade da ESPM: Joaquim Távora - SP</w:t>
      </w:r>
    </w:p>
    <w:p w14:paraId="063E17EB" w14:textId="77777777" w:rsidR="00BD4197" w:rsidRDefault="00BD4197" w:rsidP="00BD4197">
      <w:pPr>
        <w:jc w:val="center"/>
      </w:pPr>
      <w:r w:rsidRPr="00BD4197">
        <w:br/>
      </w:r>
      <w:r w:rsidRPr="00BD4197">
        <w:br/>
      </w:r>
      <w:r w:rsidRPr="00BD4197">
        <w:br/>
      </w:r>
    </w:p>
    <w:p w14:paraId="5E69B67D" w14:textId="77777777" w:rsidR="00BD4197" w:rsidRDefault="00BD4197" w:rsidP="00BD4197">
      <w:pPr>
        <w:jc w:val="center"/>
      </w:pPr>
    </w:p>
    <w:p w14:paraId="201C011C" w14:textId="77777777" w:rsidR="00BD4197" w:rsidRDefault="00BD4197" w:rsidP="00BD4197">
      <w:pPr>
        <w:jc w:val="center"/>
      </w:pPr>
    </w:p>
    <w:p w14:paraId="14962541" w14:textId="77777777" w:rsidR="00BD4197" w:rsidRDefault="00BD4197" w:rsidP="00BD4197">
      <w:pPr>
        <w:jc w:val="center"/>
      </w:pPr>
    </w:p>
    <w:p w14:paraId="67874320" w14:textId="77777777" w:rsidR="00BD4197" w:rsidRDefault="00BD4197" w:rsidP="00BD4197">
      <w:pPr>
        <w:jc w:val="center"/>
      </w:pPr>
    </w:p>
    <w:p w14:paraId="3564C83A" w14:textId="77777777" w:rsidR="00BD4197" w:rsidRDefault="00BD4197" w:rsidP="00BD4197">
      <w:pPr>
        <w:jc w:val="center"/>
      </w:pPr>
    </w:p>
    <w:p w14:paraId="2DA184D7" w14:textId="77777777" w:rsidR="00BD4197" w:rsidRDefault="00BD4197" w:rsidP="00BD4197">
      <w:pPr>
        <w:jc w:val="center"/>
      </w:pPr>
    </w:p>
    <w:p w14:paraId="0D895CAE" w14:textId="77777777" w:rsidR="00BD4197" w:rsidRDefault="00BD4197" w:rsidP="00BD4197">
      <w:pPr>
        <w:jc w:val="center"/>
      </w:pPr>
    </w:p>
    <w:p w14:paraId="3595120A" w14:textId="77777777" w:rsidR="00BD4197" w:rsidRPr="00BD4197" w:rsidRDefault="00BD4197" w:rsidP="00BD4197">
      <w:pPr>
        <w:jc w:val="center"/>
      </w:pPr>
    </w:p>
    <w:p w14:paraId="57F4C3C6" w14:textId="32E1E69F" w:rsidR="00C866C9" w:rsidRDefault="00BD4197" w:rsidP="00BD4197">
      <w:pPr>
        <w:jc w:val="center"/>
      </w:pPr>
      <w:r>
        <w:t>Setembro</w:t>
      </w:r>
      <w:r w:rsidRPr="00BD4197">
        <w:t>/2024</w:t>
      </w:r>
    </w:p>
    <w:p w14:paraId="09BF9133" w14:textId="77777777" w:rsidR="00BD4197" w:rsidRPr="00287D63" w:rsidRDefault="00BD4197" w:rsidP="00BD4197">
      <w:pPr>
        <w:jc w:val="center"/>
        <w:rPr>
          <w:b/>
          <w:bCs/>
        </w:rPr>
      </w:pPr>
    </w:p>
    <w:p w14:paraId="3DA00A63" w14:textId="0607C1BA" w:rsidR="00BD4197" w:rsidRDefault="00287D63" w:rsidP="00287D63">
      <w:pPr>
        <w:rPr>
          <w:b/>
          <w:bCs/>
        </w:rPr>
      </w:pPr>
      <w:r w:rsidRPr="00287D63">
        <w:rPr>
          <w:b/>
          <w:bCs/>
        </w:rPr>
        <w:t> </w:t>
      </w:r>
      <w:r w:rsidRPr="00287D63">
        <w:rPr>
          <w:b/>
          <w:bCs/>
        </w:rPr>
        <w:t>P</w:t>
      </w:r>
      <w:r w:rsidRPr="00287D63">
        <w:rPr>
          <w:b/>
          <w:bCs/>
        </w:rPr>
        <w:t xml:space="preserve">rint do </w:t>
      </w:r>
      <w:proofErr w:type="spellStart"/>
      <w:r w:rsidRPr="00287D63">
        <w:rPr>
          <w:b/>
          <w:bCs/>
        </w:rPr>
        <w:t>dasboard</w:t>
      </w:r>
      <w:proofErr w:type="spellEnd"/>
      <w:r w:rsidRPr="00287D63">
        <w:rPr>
          <w:b/>
          <w:bCs/>
        </w:rPr>
        <w:t xml:space="preserve"> antes do funcionamento</w:t>
      </w:r>
    </w:p>
    <w:p w14:paraId="71A4DFE0" w14:textId="77777777" w:rsidR="00287D63" w:rsidRDefault="00287D63" w:rsidP="00287D63">
      <w:pPr>
        <w:rPr>
          <w:b/>
          <w:bCs/>
        </w:rPr>
      </w:pPr>
    </w:p>
    <w:p w14:paraId="3795CFEE" w14:textId="28E3F91A" w:rsidR="00287D63" w:rsidRDefault="00287D63" w:rsidP="00287D63">
      <w:pPr>
        <w:rPr>
          <w:b/>
          <w:bCs/>
        </w:rPr>
      </w:pPr>
      <w:r w:rsidRPr="00287D63">
        <w:rPr>
          <w:b/>
          <w:bCs/>
        </w:rPr>
        <w:drawing>
          <wp:inline distT="0" distB="0" distL="0" distR="0" wp14:anchorId="4CD8236D" wp14:editId="001B90A0">
            <wp:extent cx="5400040" cy="3035935"/>
            <wp:effectExtent l="0" t="0" r="0" b="0"/>
            <wp:docPr id="74405261" name="Imagem 1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5261" name="Imagem 1" descr="Interface gráfica do usuário, Gráf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45D3" w14:textId="77777777" w:rsidR="00287D63" w:rsidRDefault="00287D63" w:rsidP="00287D63">
      <w:pPr>
        <w:rPr>
          <w:b/>
          <w:bCs/>
        </w:rPr>
      </w:pPr>
    </w:p>
    <w:p w14:paraId="5BCB7351" w14:textId="408470C9" w:rsidR="00287D63" w:rsidRDefault="00287D63" w:rsidP="00287D63">
      <w:pPr>
        <w:rPr>
          <w:b/>
          <w:bCs/>
        </w:rPr>
      </w:pPr>
      <w:r w:rsidRPr="00287D63">
        <w:rPr>
          <w:b/>
          <w:bCs/>
        </w:rPr>
        <w:lastRenderedPageBreak/>
        <w:t> </w:t>
      </w:r>
      <w:r>
        <w:rPr>
          <w:b/>
          <w:bCs/>
        </w:rPr>
        <w:t>P</w:t>
      </w:r>
      <w:r w:rsidRPr="00287D63">
        <w:rPr>
          <w:b/>
          <w:bCs/>
        </w:rPr>
        <w:t xml:space="preserve">rint do </w:t>
      </w:r>
      <w:proofErr w:type="spellStart"/>
      <w:r w:rsidRPr="00287D63">
        <w:rPr>
          <w:b/>
          <w:bCs/>
        </w:rPr>
        <w:t>dasboard</w:t>
      </w:r>
      <w:proofErr w:type="spellEnd"/>
      <w:r w:rsidRPr="00287D63">
        <w:rPr>
          <w:b/>
          <w:bCs/>
        </w:rPr>
        <w:t xml:space="preserve"> </w:t>
      </w:r>
      <w:r>
        <w:rPr>
          <w:b/>
          <w:bCs/>
        </w:rPr>
        <w:t>depois</w:t>
      </w:r>
      <w:r w:rsidRPr="00287D63">
        <w:rPr>
          <w:b/>
          <w:bCs/>
        </w:rPr>
        <w:t xml:space="preserve"> do funcionamento</w:t>
      </w:r>
      <w:r>
        <w:rPr>
          <w:b/>
          <w:bCs/>
          <w:noProof/>
        </w:rPr>
        <w:drawing>
          <wp:inline distT="0" distB="0" distL="0" distR="0" wp14:anchorId="47068E6C" wp14:editId="13669885">
            <wp:extent cx="5400675" cy="8486775"/>
            <wp:effectExtent l="0" t="0" r="9525" b="9525"/>
            <wp:docPr id="9694150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1239" w14:textId="72CF170F" w:rsidR="00287D63" w:rsidRDefault="00287D63" w:rsidP="00287D63">
      <w:pPr>
        <w:rPr>
          <w:b/>
          <w:bCs/>
        </w:rPr>
      </w:pPr>
      <w:r w:rsidRPr="00287D63">
        <w:rPr>
          <w:b/>
          <w:bCs/>
        </w:rPr>
        <w:lastRenderedPageBreak/>
        <w:drawing>
          <wp:inline distT="0" distB="0" distL="0" distR="0" wp14:anchorId="0DB49CAE" wp14:editId="141785D8">
            <wp:extent cx="5400040" cy="2245360"/>
            <wp:effectExtent l="0" t="0" r="0" b="2540"/>
            <wp:docPr id="130145674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56749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3A74" w14:textId="77777777" w:rsidR="00287D63" w:rsidRDefault="00287D63" w:rsidP="00287D63">
      <w:pPr>
        <w:rPr>
          <w:b/>
          <w:bCs/>
        </w:rPr>
      </w:pPr>
    </w:p>
    <w:p w14:paraId="24E54807" w14:textId="77777777" w:rsidR="00287D63" w:rsidRPr="00287D63" w:rsidRDefault="00287D63" w:rsidP="00287D63">
      <w:pPr>
        <w:rPr>
          <w:b/>
          <w:bCs/>
        </w:rPr>
      </w:pPr>
      <w:r w:rsidRPr="00287D63">
        <w:rPr>
          <w:b/>
          <w:bCs/>
        </w:rPr>
        <w:t>Contribuição dos Membros do Grupo</w:t>
      </w:r>
    </w:p>
    <w:p w14:paraId="1F35E94C" w14:textId="77777777" w:rsidR="00287D63" w:rsidRDefault="00287D63" w:rsidP="00287D63">
      <w:pPr>
        <w:rPr>
          <w:b/>
          <w:bCs/>
        </w:rPr>
      </w:pPr>
    </w:p>
    <w:p w14:paraId="18045003" w14:textId="2C310771" w:rsidR="00287D63" w:rsidRPr="00287D63" w:rsidRDefault="00287D63" w:rsidP="00287D63">
      <w:pPr>
        <w:rPr>
          <w:b/>
          <w:bCs/>
        </w:rPr>
      </w:pPr>
      <w:r w:rsidRPr="00287D63">
        <w:rPr>
          <w:b/>
          <w:bCs/>
        </w:rPr>
        <w:t xml:space="preserve">Alex Macedo Freitas da Silva (100%): </w:t>
      </w:r>
      <w:r w:rsidRPr="00287D63">
        <w:t xml:space="preserve"> </w:t>
      </w:r>
      <w:r>
        <w:t>I</w:t>
      </w:r>
      <w:r w:rsidRPr="00287D63">
        <w:t>nterpret</w:t>
      </w:r>
      <w:r>
        <w:t>ou</w:t>
      </w:r>
      <w:r w:rsidRPr="00287D63">
        <w:t xml:space="preserve"> </w:t>
      </w:r>
      <w:r w:rsidR="00E1083C">
        <w:t>o</w:t>
      </w:r>
      <w:r w:rsidRPr="00287D63">
        <w:t xml:space="preserve">s dados </w:t>
      </w:r>
      <w:r>
        <w:t>e fez</w:t>
      </w:r>
      <w:r w:rsidRPr="00287D63">
        <w:t xml:space="preserve"> a construção dos gráficos</w:t>
      </w:r>
      <w:r>
        <w:t xml:space="preserve"> de </w:t>
      </w:r>
      <w:r w:rsidRPr="00287D63">
        <w:t>dispersão</w:t>
      </w:r>
      <w:r>
        <w:t xml:space="preserve"> e </w:t>
      </w:r>
      <w:proofErr w:type="spellStart"/>
      <w:r w:rsidRPr="00287D63">
        <w:rPr>
          <w:i/>
          <w:iCs/>
        </w:rPr>
        <w:t>boxplot</w:t>
      </w:r>
      <w:proofErr w:type="spellEnd"/>
      <w:r w:rsidRPr="00287D63">
        <w:t>.</w:t>
      </w:r>
    </w:p>
    <w:p w14:paraId="787E3883" w14:textId="4C70E952" w:rsidR="00287D63" w:rsidRPr="00287D63" w:rsidRDefault="00287D63" w:rsidP="00287D63">
      <w:r w:rsidRPr="00287D63">
        <w:rPr>
          <w:b/>
          <w:bCs/>
        </w:rPr>
        <w:t xml:space="preserve">Débora Pereira Duarte (100%): </w:t>
      </w:r>
      <w:r>
        <w:t>Ajudou na formatação dos gráficos e no desenvolvimento de alguns textos.</w:t>
      </w:r>
    </w:p>
    <w:p w14:paraId="1D4AE6FD" w14:textId="0444D643" w:rsidR="00287D63" w:rsidRPr="00287D63" w:rsidRDefault="00287D63" w:rsidP="00287D63">
      <w:r w:rsidRPr="00287D63">
        <w:rPr>
          <w:b/>
          <w:bCs/>
        </w:rPr>
        <w:t xml:space="preserve">Henrique Sardella de Castro (100%): </w:t>
      </w:r>
      <w:r>
        <w:t xml:space="preserve">Fez a alternativa A, onde fez e colocou os textos sobre o que será analisado, e fez também a construção do </w:t>
      </w:r>
      <w:r w:rsidR="00E1083C" w:rsidRPr="00E1083C">
        <w:t>gráfico de barras</w:t>
      </w:r>
      <w:r w:rsidR="00E1083C">
        <w:t>, formatou os textos no código, ajudou a implementar no modelo e criou a aba de análises.</w:t>
      </w:r>
    </w:p>
    <w:p w14:paraId="5D8C32E1" w14:textId="5AF00AA6" w:rsidR="00287D63" w:rsidRPr="00287D63" w:rsidRDefault="00287D63" w:rsidP="00287D63">
      <w:r w:rsidRPr="00287D63">
        <w:rPr>
          <w:b/>
          <w:bCs/>
        </w:rPr>
        <w:t xml:space="preserve">João Pedro Trigueiros Franco (100%): </w:t>
      </w:r>
      <w:r w:rsidR="00E1083C">
        <w:t>Ajudou na escolha das variáveis e fez pesquisas sobre R para achar algo “inovador”.</w:t>
      </w:r>
    </w:p>
    <w:p w14:paraId="6688B9B4" w14:textId="6653A5C7" w:rsidR="00287D63" w:rsidRPr="00287D63" w:rsidRDefault="00287D63" w:rsidP="00287D63">
      <w:pPr>
        <w:rPr>
          <w:b/>
          <w:bCs/>
        </w:rPr>
      </w:pPr>
      <w:r w:rsidRPr="00287D63">
        <w:rPr>
          <w:b/>
          <w:bCs/>
        </w:rPr>
        <w:t xml:space="preserve">Pedro Lucas Gonçalves Barros (100%): </w:t>
      </w:r>
      <w:r w:rsidRPr="00287D63">
        <w:t>Colaborou na elaboração das análises e na revisão final do relatório.</w:t>
      </w:r>
    </w:p>
    <w:p w14:paraId="2BB82493" w14:textId="04EDD821" w:rsidR="00287D63" w:rsidRDefault="00287D63" w:rsidP="00287D63">
      <w:pPr>
        <w:rPr>
          <w:b/>
          <w:bCs/>
        </w:rPr>
      </w:pPr>
      <w:r w:rsidRPr="00287D63">
        <w:rPr>
          <w:b/>
          <w:bCs/>
        </w:rPr>
        <w:t>Thiago Hilário da Costa Simoes Alonso (100%):</w:t>
      </w:r>
      <w:r>
        <w:rPr>
          <w:b/>
          <w:bCs/>
        </w:rPr>
        <w:t xml:space="preserve"> </w:t>
      </w:r>
      <w:r w:rsidRPr="00287D63">
        <w:t>Atuou na limpeza e organização dos dados, garantindo a qualidade da base de dados utilizada. Colaborou na escolha dos tipos de gráficos e na personalização visual do dashboard.</w:t>
      </w:r>
    </w:p>
    <w:sectPr w:rsidR="00287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97"/>
    <w:rsid w:val="00287D63"/>
    <w:rsid w:val="00846BF8"/>
    <w:rsid w:val="00BD4197"/>
    <w:rsid w:val="00C866C9"/>
    <w:rsid w:val="00DC0DBB"/>
    <w:rsid w:val="00E1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ABD8"/>
  <w15:chartTrackingRefBased/>
  <w15:docId w15:val="{CF40CC15-3A6C-4102-951A-58191D18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4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4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4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4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4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4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4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4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4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4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4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4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41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41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41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41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41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41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4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4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4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4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4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41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41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41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4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41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4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2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SARDELLA DE CASTRO</dc:creator>
  <cp:keywords/>
  <dc:description/>
  <cp:lastModifiedBy>HENRIQUE SARDELLA DE CASTRO</cp:lastModifiedBy>
  <cp:revision>1</cp:revision>
  <dcterms:created xsi:type="dcterms:W3CDTF">2024-09-18T12:28:00Z</dcterms:created>
  <dcterms:modified xsi:type="dcterms:W3CDTF">2024-09-18T13:09:00Z</dcterms:modified>
</cp:coreProperties>
</file>