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73B0" w14:textId="77FFDC76" w:rsidR="003D1CA1" w:rsidRDefault="003D1CA1" w:rsidP="003D1CA1">
      <w:pPr>
        <w:pStyle w:val="Titre"/>
        <w:rPr>
          <w:lang w:val="en-US"/>
        </w:rPr>
      </w:pPr>
      <w:r>
        <w:rPr>
          <w:lang w:val="en-US"/>
        </w:rPr>
        <w:t xml:space="preserve">Journal </w:t>
      </w:r>
      <w:proofErr w:type="spellStart"/>
      <w:r w:rsidR="00865E2F">
        <w:rPr>
          <w:lang w:val="en-US"/>
        </w:rPr>
        <w:t>Hebdomadaire</w:t>
      </w:r>
      <w:proofErr w:type="spellEnd"/>
    </w:p>
    <w:p w14:paraId="6B9AEB2F" w14:textId="71AF9D38" w:rsidR="00276336" w:rsidRDefault="003D1CA1" w:rsidP="003D1CA1">
      <w:pPr>
        <w:pStyle w:val="Titre1"/>
        <w:rPr>
          <w:lang w:val="en-US"/>
        </w:rPr>
      </w:pPr>
      <w:proofErr w:type="spellStart"/>
      <w:r>
        <w:rPr>
          <w:lang w:val="en-US"/>
        </w:rPr>
        <w:t>Semaine</w:t>
      </w:r>
      <w:proofErr w:type="spellEnd"/>
      <w:r>
        <w:rPr>
          <w:lang w:val="en-US"/>
        </w:rPr>
        <w:t xml:space="preserve"> 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D1CA1" w14:paraId="34117E86" w14:textId="77777777" w:rsidTr="003D1CA1">
        <w:tc>
          <w:tcPr>
            <w:tcW w:w="2876" w:type="dxa"/>
            <w:shd w:val="clear" w:color="auto" w:fill="4C94D8" w:themeFill="text2" w:themeFillTint="80"/>
          </w:tcPr>
          <w:p w14:paraId="0B219DFB" w14:textId="3806A9E0" w:rsidR="003D1CA1" w:rsidRPr="003D1CA1" w:rsidRDefault="003D1CA1" w:rsidP="003D1CA1">
            <w:pPr>
              <w:rPr>
                <w:b/>
                <w:bCs/>
              </w:rPr>
            </w:pPr>
            <w:r w:rsidRPr="003D1CA1">
              <w:rPr>
                <w:b/>
                <w:bCs/>
              </w:rPr>
              <w:t>Étudiant</w:t>
            </w:r>
          </w:p>
        </w:tc>
        <w:tc>
          <w:tcPr>
            <w:tcW w:w="2877" w:type="dxa"/>
            <w:shd w:val="clear" w:color="auto" w:fill="4C94D8" w:themeFill="text2" w:themeFillTint="80"/>
          </w:tcPr>
          <w:p w14:paraId="23B6613B" w14:textId="0D2321D3" w:rsidR="003D1CA1" w:rsidRPr="003D1CA1" w:rsidRDefault="00F3016A" w:rsidP="003D1CA1">
            <w:pPr>
              <w:rPr>
                <w:b/>
                <w:bCs/>
              </w:rPr>
            </w:pPr>
            <w:r w:rsidRPr="003D1CA1">
              <w:rPr>
                <w:b/>
                <w:bCs/>
              </w:rPr>
              <w:t>Actions</w:t>
            </w:r>
            <w:r w:rsidR="003D1CA1" w:rsidRPr="003D1CA1">
              <w:rPr>
                <w:b/>
                <w:bCs/>
              </w:rPr>
              <w:t xml:space="preserve"> réalisés</w:t>
            </w:r>
          </w:p>
        </w:tc>
        <w:tc>
          <w:tcPr>
            <w:tcW w:w="2877" w:type="dxa"/>
            <w:shd w:val="clear" w:color="auto" w:fill="4C94D8" w:themeFill="text2" w:themeFillTint="80"/>
          </w:tcPr>
          <w:p w14:paraId="26BCCD02" w14:textId="6C6629A2" w:rsidR="003D1CA1" w:rsidRPr="003D1CA1" w:rsidRDefault="003D1CA1" w:rsidP="003D1CA1">
            <w:pPr>
              <w:rPr>
                <w:b/>
                <w:bCs/>
                <w:lang w:val="en-US"/>
              </w:rPr>
            </w:pPr>
            <w:r w:rsidRPr="003D1CA1">
              <w:rPr>
                <w:b/>
                <w:bCs/>
                <w:lang w:val="en-US"/>
              </w:rPr>
              <w:t>À faire (</w:t>
            </w:r>
            <w:proofErr w:type="spellStart"/>
            <w:r w:rsidRPr="003D1CA1">
              <w:rPr>
                <w:b/>
                <w:bCs/>
                <w:lang w:val="en-US"/>
              </w:rPr>
              <w:t>semaine</w:t>
            </w:r>
            <w:proofErr w:type="spellEnd"/>
            <w:r w:rsidRPr="003D1CA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D1CA1">
              <w:rPr>
                <w:b/>
                <w:bCs/>
                <w:lang w:val="en-US"/>
              </w:rPr>
              <w:t>prochaine</w:t>
            </w:r>
            <w:proofErr w:type="spellEnd"/>
            <w:r w:rsidRPr="003D1CA1">
              <w:rPr>
                <w:b/>
                <w:bCs/>
                <w:lang w:val="en-US"/>
              </w:rPr>
              <w:t>)</w:t>
            </w:r>
          </w:p>
        </w:tc>
      </w:tr>
      <w:tr w:rsidR="003D1CA1" w:rsidRPr="003D1CA1" w14:paraId="2B2A357D" w14:textId="77777777" w:rsidTr="003D1CA1">
        <w:tc>
          <w:tcPr>
            <w:tcW w:w="2876" w:type="dxa"/>
          </w:tcPr>
          <w:p w14:paraId="2B0A5F0E" w14:textId="5D3C6C7F" w:rsidR="003D1CA1" w:rsidRDefault="003D1CA1" w:rsidP="003D1CA1">
            <w:pPr>
              <w:rPr>
                <w:lang w:val="en-US"/>
              </w:rPr>
            </w:pPr>
            <w:r w:rsidRPr="003D1CA1">
              <w:t>Alexy</w:t>
            </w:r>
          </w:p>
        </w:tc>
        <w:tc>
          <w:tcPr>
            <w:tcW w:w="2877" w:type="dxa"/>
          </w:tcPr>
          <w:p w14:paraId="47ED58C7" w14:textId="21E6B80A" w:rsidR="003D1CA1" w:rsidRPr="003D1CA1" w:rsidRDefault="003D1CA1" w:rsidP="003D1CA1">
            <w:r w:rsidRPr="003D1CA1">
              <w:t>Recherche d</w:t>
            </w:r>
            <w:r>
              <w:t>’une technologie à explorer</w:t>
            </w:r>
          </w:p>
        </w:tc>
        <w:tc>
          <w:tcPr>
            <w:tcW w:w="2877" w:type="dxa"/>
          </w:tcPr>
          <w:p w14:paraId="7773A913" w14:textId="3CDCED08" w:rsidR="003D1CA1" w:rsidRPr="003D1CA1" w:rsidRDefault="00F55FC0" w:rsidP="003D1CA1">
            <w:r>
              <w:t xml:space="preserve">Recherche </w:t>
            </w:r>
            <w:r w:rsidR="003E5FDF">
              <w:t>des</w:t>
            </w:r>
            <w:r>
              <w:t xml:space="preserve"> fonctionnalités, etc.</w:t>
            </w:r>
          </w:p>
        </w:tc>
      </w:tr>
      <w:tr w:rsidR="003D1CA1" w:rsidRPr="00F55FC0" w14:paraId="0C9482BC" w14:textId="77777777" w:rsidTr="003D1CA1">
        <w:tc>
          <w:tcPr>
            <w:tcW w:w="2876" w:type="dxa"/>
          </w:tcPr>
          <w:p w14:paraId="792F6FEE" w14:textId="64AF0E5A" w:rsidR="003D1CA1" w:rsidRPr="003D1CA1" w:rsidRDefault="003D1CA1" w:rsidP="003D1CA1">
            <w:r w:rsidRPr="003D1CA1">
              <w:t>Yvan</w:t>
            </w:r>
          </w:p>
        </w:tc>
        <w:tc>
          <w:tcPr>
            <w:tcW w:w="2877" w:type="dxa"/>
          </w:tcPr>
          <w:p w14:paraId="2BE5E829" w14:textId="1EEDBFE0" w:rsidR="003D1CA1" w:rsidRPr="003D1CA1" w:rsidRDefault="003D1CA1" w:rsidP="003D1CA1">
            <w:r w:rsidRPr="003D1CA1">
              <w:t>Recherche d</w:t>
            </w:r>
            <w:r>
              <w:t>’une technologie à explorer</w:t>
            </w:r>
          </w:p>
        </w:tc>
        <w:tc>
          <w:tcPr>
            <w:tcW w:w="2877" w:type="dxa"/>
          </w:tcPr>
          <w:p w14:paraId="2E08398C" w14:textId="39FAEF41" w:rsidR="003D1CA1" w:rsidRPr="00F55FC0" w:rsidRDefault="00F55FC0" w:rsidP="003D1CA1">
            <w:r>
              <w:t>Recherche</w:t>
            </w:r>
            <w:r w:rsidR="003E5FDF">
              <w:t xml:space="preserve"> et documentation</w:t>
            </w:r>
            <w:r>
              <w:t xml:space="preserve"> des cas d’utilisation typiques</w:t>
            </w:r>
            <w:r w:rsidR="002D0E21">
              <w:t>, etc.</w:t>
            </w:r>
          </w:p>
        </w:tc>
      </w:tr>
      <w:tr w:rsidR="003D1CA1" w:rsidRPr="003E5FDF" w14:paraId="786BE43D" w14:textId="77777777" w:rsidTr="003D1CA1">
        <w:tc>
          <w:tcPr>
            <w:tcW w:w="2876" w:type="dxa"/>
          </w:tcPr>
          <w:p w14:paraId="18718185" w14:textId="16680557" w:rsidR="003D1CA1" w:rsidRPr="003D1CA1" w:rsidRDefault="003D1CA1" w:rsidP="003D1CA1">
            <w:r w:rsidRPr="003D1CA1">
              <w:t>L-G</w:t>
            </w:r>
          </w:p>
        </w:tc>
        <w:tc>
          <w:tcPr>
            <w:tcW w:w="2877" w:type="dxa"/>
          </w:tcPr>
          <w:p w14:paraId="5582956B" w14:textId="7FC40B2D" w:rsidR="003D1CA1" w:rsidRPr="003D1CA1" w:rsidRDefault="003D1CA1" w:rsidP="003D1CA1">
            <w:r w:rsidRPr="003D1CA1">
              <w:t>Recherche d</w:t>
            </w:r>
            <w:r>
              <w:t>’une technologie à explorer</w:t>
            </w:r>
          </w:p>
        </w:tc>
        <w:tc>
          <w:tcPr>
            <w:tcW w:w="2877" w:type="dxa"/>
          </w:tcPr>
          <w:p w14:paraId="0DAB1C5D" w14:textId="06EACFB7" w:rsidR="003D1CA1" w:rsidRPr="003E5FDF" w:rsidRDefault="00F55FC0" w:rsidP="003D1CA1">
            <w:r>
              <w:t xml:space="preserve">Recherche </w:t>
            </w:r>
            <w:r w:rsidR="003E5FDF">
              <w:t xml:space="preserve">et documentation </w:t>
            </w:r>
            <w:r>
              <w:t>des bonnes pratiques</w:t>
            </w:r>
            <w:r w:rsidR="002D0E21">
              <w:t>, etc.</w:t>
            </w:r>
          </w:p>
        </w:tc>
      </w:tr>
    </w:tbl>
    <w:p w14:paraId="07B112E9" w14:textId="421C2404" w:rsidR="003D1CA1" w:rsidRDefault="003D1CA1" w:rsidP="003D1CA1">
      <w:pPr>
        <w:pStyle w:val="Titre1"/>
      </w:pPr>
      <w:r>
        <w:t>Semaine 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A3490" w14:paraId="677D0989" w14:textId="77777777" w:rsidTr="007C331D">
        <w:tc>
          <w:tcPr>
            <w:tcW w:w="2876" w:type="dxa"/>
            <w:shd w:val="clear" w:color="auto" w:fill="4C94D8" w:themeFill="text2" w:themeFillTint="80"/>
          </w:tcPr>
          <w:p w14:paraId="74186E7D" w14:textId="77777777" w:rsidR="004A3490" w:rsidRPr="003D1CA1" w:rsidRDefault="004A3490" w:rsidP="007C331D">
            <w:pPr>
              <w:rPr>
                <w:b/>
                <w:bCs/>
              </w:rPr>
            </w:pPr>
            <w:r w:rsidRPr="003D1CA1">
              <w:rPr>
                <w:b/>
                <w:bCs/>
              </w:rPr>
              <w:t>Étudiant</w:t>
            </w:r>
          </w:p>
        </w:tc>
        <w:tc>
          <w:tcPr>
            <w:tcW w:w="2877" w:type="dxa"/>
            <w:shd w:val="clear" w:color="auto" w:fill="4C94D8" w:themeFill="text2" w:themeFillTint="80"/>
          </w:tcPr>
          <w:p w14:paraId="6853B8E1" w14:textId="06877F1B" w:rsidR="004A3490" w:rsidRPr="003D1CA1" w:rsidRDefault="00F3016A" w:rsidP="007C331D">
            <w:pPr>
              <w:rPr>
                <w:b/>
                <w:bCs/>
              </w:rPr>
            </w:pPr>
            <w:r w:rsidRPr="003D1CA1">
              <w:rPr>
                <w:b/>
                <w:bCs/>
              </w:rPr>
              <w:t>Actions</w:t>
            </w:r>
            <w:r w:rsidR="004A3490" w:rsidRPr="003D1CA1">
              <w:rPr>
                <w:b/>
                <w:bCs/>
              </w:rPr>
              <w:t xml:space="preserve"> réalisés</w:t>
            </w:r>
          </w:p>
        </w:tc>
        <w:tc>
          <w:tcPr>
            <w:tcW w:w="2877" w:type="dxa"/>
            <w:shd w:val="clear" w:color="auto" w:fill="4C94D8" w:themeFill="text2" w:themeFillTint="80"/>
          </w:tcPr>
          <w:p w14:paraId="6EE87929" w14:textId="77777777" w:rsidR="004A3490" w:rsidRPr="003D1CA1" w:rsidRDefault="004A3490" w:rsidP="007C331D">
            <w:pPr>
              <w:rPr>
                <w:b/>
                <w:bCs/>
                <w:lang w:val="en-US"/>
              </w:rPr>
            </w:pPr>
            <w:r w:rsidRPr="003D1CA1">
              <w:rPr>
                <w:b/>
                <w:bCs/>
                <w:lang w:val="en-US"/>
              </w:rPr>
              <w:t>À faire (</w:t>
            </w:r>
            <w:proofErr w:type="spellStart"/>
            <w:r w:rsidRPr="003D1CA1">
              <w:rPr>
                <w:b/>
                <w:bCs/>
                <w:lang w:val="en-US"/>
              </w:rPr>
              <w:t>semaine</w:t>
            </w:r>
            <w:proofErr w:type="spellEnd"/>
            <w:r w:rsidRPr="003D1CA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D1CA1">
              <w:rPr>
                <w:b/>
                <w:bCs/>
                <w:lang w:val="en-US"/>
              </w:rPr>
              <w:t>prochaine</w:t>
            </w:r>
            <w:proofErr w:type="spellEnd"/>
            <w:r w:rsidRPr="003D1CA1">
              <w:rPr>
                <w:b/>
                <w:bCs/>
                <w:lang w:val="en-US"/>
              </w:rPr>
              <w:t>)</w:t>
            </w:r>
          </w:p>
        </w:tc>
      </w:tr>
      <w:tr w:rsidR="004A3490" w:rsidRPr="003D1CA1" w14:paraId="68555FF7" w14:textId="77777777" w:rsidTr="007C331D">
        <w:tc>
          <w:tcPr>
            <w:tcW w:w="2876" w:type="dxa"/>
          </w:tcPr>
          <w:p w14:paraId="42E3BF7C" w14:textId="77777777" w:rsidR="004A3490" w:rsidRDefault="004A3490" w:rsidP="007C331D">
            <w:pPr>
              <w:rPr>
                <w:lang w:val="en-US"/>
              </w:rPr>
            </w:pPr>
            <w:r w:rsidRPr="003D1CA1">
              <w:t>Alexy</w:t>
            </w:r>
          </w:p>
        </w:tc>
        <w:tc>
          <w:tcPr>
            <w:tcW w:w="2877" w:type="dxa"/>
          </w:tcPr>
          <w:p w14:paraId="3635D569" w14:textId="2B4766CE" w:rsidR="004A3490" w:rsidRPr="003D1CA1" w:rsidRDefault="003E5FDF" w:rsidP="007C331D">
            <w:r>
              <w:t xml:space="preserve">Recherche et documentation des fonctionnalités, création d’un </w:t>
            </w:r>
            <w:proofErr w:type="spellStart"/>
            <w:r>
              <w:t>env</w:t>
            </w:r>
            <w:proofErr w:type="spellEnd"/>
            <w:r>
              <w:t xml:space="preserve"> pour </w:t>
            </w:r>
            <w:proofErr w:type="spellStart"/>
            <w:r>
              <w:t>geminiCLI</w:t>
            </w:r>
            <w:proofErr w:type="spellEnd"/>
            <w:r>
              <w:t xml:space="preserve"> (et utilisation de celui-ci pour recherche</w:t>
            </w:r>
            <w:r w:rsidR="00C00158">
              <w:t>s</w:t>
            </w:r>
            <w:r>
              <w:t xml:space="preserve"> complémentaire), etc.</w:t>
            </w:r>
          </w:p>
        </w:tc>
        <w:tc>
          <w:tcPr>
            <w:tcW w:w="2877" w:type="dxa"/>
          </w:tcPr>
          <w:p w14:paraId="4A48DD0F" w14:textId="7A7A7E36" w:rsidR="004A3490" w:rsidRPr="003D1CA1" w:rsidRDefault="00CB06E9" w:rsidP="007C331D">
            <w:r>
              <w:t>Travail sur la démo</w:t>
            </w:r>
          </w:p>
        </w:tc>
      </w:tr>
      <w:tr w:rsidR="00CB06E9" w:rsidRPr="00F55FC0" w14:paraId="395B3EAC" w14:textId="77777777" w:rsidTr="007C331D">
        <w:tc>
          <w:tcPr>
            <w:tcW w:w="2876" w:type="dxa"/>
          </w:tcPr>
          <w:p w14:paraId="2E4F6691" w14:textId="77777777" w:rsidR="00CB06E9" w:rsidRPr="003D1CA1" w:rsidRDefault="00CB06E9" w:rsidP="00CB06E9">
            <w:r w:rsidRPr="003D1CA1">
              <w:t>Yvan</w:t>
            </w:r>
          </w:p>
        </w:tc>
        <w:tc>
          <w:tcPr>
            <w:tcW w:w="2877" w:type="dxa"/>
          </w:tcPr>
          <w:p w14:paraId="371E885E" w14:textId="354B074C" w:rsidR="00CB06E9" w:rsidRPr="003D1CA1" w:rsidRDefault="00CB06E9" w:rsidP="00CB06E9">
            <w:r>
              <w:t>Recherche et documentation des cas d’utilisation typiques, utilisation(documenté) de l’IA pour complémentation), etc.</w:t>
            </w:r>
          </w:p>
        </w:tc>
        <w:tc>
          <w:tcPr>
            <w:tcW w:w="2877" w:type="dxa"/>
          </w:tcPr>
          <w:p w14:paraId="296240C3" w14:textId="02419166" w:rsidR="00CB06E9" w:rsidRPr="00F55FC0" w:rsidRDefault="00CB06E9" w:rsidP="00CB06E9">
            <w:r>
              <w:t xml:space="preserve">Travail sur la </w:t>
            </w:r>
            <w:r>
              <w:t>démo</w:t>
            </w:r>
          </w:p>
        </w:tc>
      </w:tr>
      <w:tr w:rsidR="00CB06E9" w:rsidRPr="003E5FDF" w14:paraId="452BF0F9" w14:textId="77777777" w:rsidTr="007C331D">
        <w:tc>
          <w:tcPr>
            <w:tcW w:w="2876" w:type="dxa"/>
          </w:tcPr>
          <w:p w14:paraId="7C803169" w14:textId="77777777" w:rsidR="00CB06E9" w:rsidRPr="003D1CA1" w:rsidRDefault="00CB06E9" w:rsidP="00CB06E9">
            <w:r w:rsidRPr="003D1CA1">
              <w:t>L-G</w:t>
            </w:r>
          </w:p>
        </w:tc>
        <w:tc>
          <w:tcPr>
            <w:tcW w:w="2877" w:type="dxa"/>
          </w:tcPr>
          <w:p w14:paraId="5CF47CAF" w14:textId="341BB771" w:rsidR="00CB06E9" w:rsidRPr="003D1CA1" w:rsidRDefault="00CB06E9" w:rsidP="00CB06E9">
            <w:r>
              <w:t>Recherche et documentation des bonnes pratiques, familiarisation (pratique) avec n8n, etc.</w:t>
            </w:r>
          </w:p>
        </w:tc>
        <w:tc>
          <w:tcPr>
            <w:tcW w:w="2877" w:type="dxa"/>
          </w:tcPr>
          <w:p w14:paraId="2A602303" w14:textId="6EB36B6D" w:rsidR="00CB06E9" w:rsidRPr="003E5FDF" w:rsidRDefault="00CB06E9" w:rsidP="00CB06E9">
            <w:r>
              <w:t xml:space="preserve">Rapport synthèse </w:t>
            </w:r>
          </w:p>
        </w:tc>
      </w:tr>
    </w:tbl>
    <w:p w14:paraId="5BB1C41D" w14:textId="4631F5DF" w:rsidR="00E47D23" w:rsidRDefault="00E47D23" w:rsidP="003D1CA1">
      <w:r>
        <w:t xml:space="preserve">Note : Sur GitHub, Alexy c’est chargé de push les documents Word que toute l’équipe </w:t>
      </w:r>
      <w:r w:rsidR="00DA4356">
        <w:t>a</w:t>
      </w:r>
      <w:r>
        <w:t xml:space="preserve"> rempli</w:t>
      </w:r>
    </w:p>
    <w:p w14:paraId="6B190FEA" w14:textId="31102B20" w:rsidR="00556468" w:rsidRDefault="00556468" w:rsidP="003D1CA1">
      <w:r>
        <w:t xml:space="preserve">Légende : `etc.` = Petites actions complémentaire, pas besoin de les </w:t>
      </w:r>
      <w:proofErr w:type="spellStart"/>
      <w:r>
        <w:t>mentioners</w:t>
      </w:r>
      <w:proofErr w:type="spellEnd"/>
    </w:p>
    <w:p w14:paraId="4D00E0F9" w14:textId="0B636DA8" w:rsidR="004A3490" w:rsidRDefault="004A3490" w:rsidP="004A3490">
      <w:pPr>
        <w:pStyle w:val="Titre1"/>
      </w:pPr>
      <w:r>
        <w:lastRenderedPageBreak/>
        <w:t>Semaine 3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A3490" w14:paraId="7EE82A61" w14:textId="77777777" w:rsidTr="007C331D">
        <w:tc>
          <w:tcPr>
            <w:tcW w:w="2876" w:type="dxa"/>
            <w:shd w:val="clear" w:color="auto" w:fill="4C94D8" w:themeFill="text2" w:themeFillTint="80"/>
          </w:tcPr>
          <w:p w14:paraId="650B969F" w14:textId="77777777" w:rsidR="004A3490" w:rsidRPr="003D1CA1" w:rsidRDefault="004A3490" w:rsidP="007C331D">
            <w:pPr>
              <w:rPr>
                <w:b/>
                <w:bCs/>
              </w:rPr>
            </w:pPr>
            <w:r w:rsidRPr="003D1CA1">
              <w:rPr>
                <w:b/>
                <w:bCs/>
              </w:rPr>
              <w:t>Étudiant</w:t>
            </w:r>
          </w:p>
        </w:tc>
        <w:tc>
          <w:tcPr>
            <w:tcW w:w="2877" w:type="dxa"/>
            <w:shd w:val="clear" w:color="auto" w:fill="4C94D8" w:themeFill="text2" w:themeFillTint="80"/>
          </w:tcPr>
          <w:p w14:paraId="089E4E25" w14:textId="1B138FBD" w:rsidR="004A3490" w:rsidRPr="003D1CA1" w:rsidRDefault="00F3016A" w:rsidP="007C331D">
            <w:pPr>
              <w:rPr>
                <w:b/>
                <w:bCs/>
              </w:rPr>
            </w:pPr>
            <w:r w:rsidRPr="003D1CA1">
              <w:rPr>
                <w:b/>
                <w:bCs/>
              </w:rPr>
              <w:t>Actions</w:t>
            </w:r>
            <w:r w:rsidR="004A3490" w:rsidRPr="003D1CA1">
              <w:rPr>
                <w:b/>
                <w:bCs/>
              </w:rPr>
              <w:t xml:space="preserve"> réalisés</w:t>
            </w:r>
          </w:p>
        </w:tc>
        <w:tc>
          <w:tcPr>
            <w:tcW w:w="2877" w:type="dxa"/>
            <w:shd w:val="clear" w:color="auto" w:fill="4C94D8" w:themeFill="text2" w:themeFillTint="80"/>
          </w:tcPr>
          <w:p w14:paraId="3C28A900" w14:textId="77777777" w:rsidR="004A3490" w:rsidRPr="003D1CA1" w:rsidRDefault="004A3490" w:rsidP="007C331D">
            <w:pPr>
              <w:rPr>
                <w:b/>
                <w:bCs/>
                <w:lang w:val="en-US"/>
              </w:rPr>
            </w:pPr>
            <w:r w:rsidRPr="003D1CA1">
              <w:rPr>
                <w:b/>
                <w:bCs/>
                <w:lang w:val="en-US"/>
              </w:rPr>
              <w:t>À faire (</w:t>
            </w:r>
            <w:proofErr w:type="spellStart"/>
            <w:r w:rsidRPr="003D1CA1">
              <w:rPr>
                <w:b/>
                <w:bCs/>
                <w:lang w:val="en-US"/>
              </w:rPr>
              <w:t>semaine</w:t>
            </w:r>
            <w:proofErr w:type="spellEnd"/>
            <w:r w:rsidRPr="003D1CA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D1CA1">
              <w:rPr>
                <w:b/>
                <w:bCs/>
                <w:lang w:val="en-US"/>
              </w:rPr>
              <w:t>prochaine</w:t>
            </w:r>
            <w:proofErr w:type="spellEnd"/>
            <w:r w:rsidRPr="003D1CA1">
              <w:rPr>
                <w:b/>
                <w:bCs/>
                <w:lang w:val="en-US"/>
              </w:rPr>
              <w:t>)</w:t>
            </w:r>
          </w:p>
        </w:tc>
      </w:tr>
      <w:tr w:rsidR="00CB06E9" w:rsidRPr="003D1CA1" w14:paraId="7858DB60" w14:textId="77777777" w:rsidTr="007C331D">
        <w:tc>
          <w:tcPr>
            <w:tcW w:w="2876" w:type="dxa"/>
          </w:tcPr>
          <w:p w14:paraId="2BAED316" w14:textId="77777777" w:rsidR="00CB06E9" w:rsidRDefault="00CB06E9" w:rsidP="00CB06E9">
            <w:pPr>
              <w:rPr>
                <w:lang w:val="en-US"/>
              </w:rPr>
            </w:pPr>
            <w:r w:rsidRPr="003D1CA1">
              <w:t>Alexy</w:t>
            </w:r>
          </w:p>
        </w:tc>
        <w:tc>
          <w:tcPr>
            <w:tcW w:w="2877" w:type="dxa"/>
          </w:tcPr>
          <w:p w14:paraId="6CE4B29B" w14:textId="5694B7CA" w:rsidR="00CB06E9" w:rsidRPr="003D1CA1" w:rsidRDefault="00CB06E9" w:rsidP="00CB06E9">
            <w:r>
              <w:t>Travail sur la démo</w:t>
            </w:r>
          </w:p>
        </w:tc>
        <w:tc>
          <w:tcPr>
            <w:tcW w:w="2877" w:type="dxa"/>
          </w:tcPr>
          <w:p w14:paraId="1CA4C651" w14:textId="01DF195D" w:rsidR="00CB06E9" w:rsidRPr="003D1CA1" w:rsidRDefault="00CB06E9" w:rsidP="00CB06E9">
            <w:r>
              <w:t>-</w:t>
            </w:r>
          </w:p>
        </w:tc>
      </w:tr>
      <w:tr w:rsidR="00CB06E9" w:rsidRPr="00F55FC0" w14:paraId="716F36C4" w14:textId="77777777" w:rsidTr="007C331D">
        <w:tc>
          <w:tcPr>
            <w:tcW w:w="2876" w:type="dxa"/>
          </w:tcPr>
          <w:p w14:paraId="03E4FCCC" w14:textId="77777777" w:rsidR="00CB06E9" w:rsidRPr="003D1CA1" w:rsidRDefault="00CB06E9" w:rsidP="00CB06E9">
            <w:r w:rsidRPr="003D1CA1">
              <w:t>Yvan</w:t>
            </w:r>
          </w:p>
        </w:tc>
        <w:tc>
          <w:tcPr>
            <w:tcW w:w="2877" w:type="dxa"/>
          </w:tcPr>
          <w:p w14:paraId="02C2C899" w14:textId="220FB1EA" w:rsidR="00CB06E9" w:rsidRPr="003D1CA1" w:rsidRDefault="00CB06E9" w:rsidP="00CB06E9">
            <w:r>
              <w:t>Travail sur la démo</w:t>
            </w:r>
          </w:p>
        </w:tc>
        <w:tc>
          <w:tcPr>
            <w:tcW w:w="2877" w:type="dxa"/>
          </w:tcPr>
          <w:p w14:paraId="059648B0" w14:textId="66DCA5D4" w:rsidR="00CB06E9" w:rsidRPr="00F55FC0" w:rsidRDefault="00CB06E9" w:rsidP="00CB06E9">
            <w:r>
              <w:t>-</w:t>
            </w:r>
          </w:p>
        </w:tc>
      </w:tr>
      <w:tr w:rsidR="00CB06E9" w14:paraId="5D5DF3C3" w14:textId="77777777" w:rsidTr="007C331D">
        <w:tc>
          <w:tcPr>
            <w:tcW w:w="2876" w:type="dxa"/>
          </w:tcPr>
          <w:p w14:paraId="52950231" w14:textId="77777777" w:rsidR="00CB06E9" w:rsidRPr="003D1CA1" w:rsidRDefault="00CB06E9" w:rsidP="00CB06E9">
            <w:r w:rsidRPr="003D1CA1">
              <w:t>L-G</w:t>
            </w:r>
          </w:p>
        </w:tc>
        <w:tc>
          <w:tcPr>
            <w:tcW w:w="2877" w:type="dxa"/>
          </w:tcPr>
          <w:p w14:paraId="3981EC3D" w14:textId="7F5A9336" w:rsidR="00CB06E9" w:rsidRPr="003D1CA1" w:rsidRDefault="00CB06E9" w:rsidP="00CB06E9">
            <w:r>
              <w:t xml:space="preserve">Rapport synthèse </w:t>
            </w:r>
          </w:p>
        </w:tc>
        <w:tc>
          <w:tcPr>
            <w:tcW w:w="2877" w:type="dxa"/>
          </w:tcPr>
          <w:p w14:paraId="4850C337" w14:textId="39D293D4" w:rsidR="00CB06E9" w:rsidRDefault="00CB06E9" w:rsidP="00CB06E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44DCC8AE" w14:textId="77777777" w:rsidR="004A3490" w:rsidRPr="004A3490" w:rsidRDefault="004A3490" w:rsidP="004A3490"/>
    <w:sectPr w:rsidR="004A3490" w:rsidRPr="004A349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36"/>
    <w:rsid w:val="00276336"/>
    <w:rsid w:val="002D0E21"/>
    <w:rsid w:val="003623BD"/>
    <w:rsid w:val="003D1CA1"/>
    <w:rsid w:val="003E5FDF"/>
    <w:rsid w:val="004A3490"/>
    <w:rsid w:val="00556468"/>
    <w:rsid w:val="00610114"/>
    <w:rsid w:val="00781B7C"/>
    <w:rsid w:val="00865E2F"/>
    <w:rsid w:val="00C00158"/>
    <w:rsid w:val="00CB06E9"/>
    <w:rsid w:val="00DA4356"/>
    <w:rsid w:val="00E47D23"/>
    <w:rsid w:val="00F104E4"/>
    <w:rsid w:val="00F3016A"/>
    <w:rsid w:val="00F5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00480"/>
  <w15:chartTrackingRefBased/>
  <w15:docId w15:val="{E0ABD31A-4622-4F96-8FFA-E76028D2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490"/>
  </w:style>
  <w:style w:type="paragraph" w:styleId="Titre1">
    <w:name w:val="heading 1"/>
    <w:basedOn w:val="Normal"/>
    <w:next w:val="Normal"/>
    <w:link w:val="Titre1Car"/>
    <w:uiPriority w:val="9"/>
    <w:qFormat/>
    <w:rsid w:val="0027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7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63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63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63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63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63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63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1CA1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1CA1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63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63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63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63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633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D1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Després, Alexy</dc:creator>
  <cp:keywords/>
  <dc:description/>
  <cp:lastModifiedBy>Després, Alexy</cp:lastModifiedBy>
  <cp:revision>60</cp:revision>
  <dcterms:created xsi:type="dcterms:W3CDTF">2025-11-17T06:31:00Z</dcterms:created>
  <dcterms:modified xsi:type="dcterms:W3CDTF">2025-12-09T12:48:00Z</dcterms:modified>
</cp:coreProperties>
</file>