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5859" w:rsidRDefault="00E908F9" w:rsidP="0057694A">
      <w:pPr>
        <w:pStyle w:val="Heading1"/>
        <w:spacing w:line="480" w:lineRule="auto"/>
      </w:pPr>
      <w:bookmarkStart w:id="0" w:name="_Toc56199106"/>
      <w:bookmarkStart w:id="1" w:name="_Toc57484267"/>
      <w:bookmarkStart w:id="2" w:name="_Toc57484525"/>
      <w:bookmarkStart w:id="3" w:name="_Toc59476662"/>
      <w:bookmarkStart w:id="4" w:name="_Toc59477552"/>
      <w:bookmarkStart w:id="5" w:name="_Toc59478105"/>
      <w:bookmarkStart w:id="6" w:name="_Toc59478163"/>
      <w:bookmarkStart w:id="7" w:name="_Toc59482753"/>
      <w:bookmarkStart w:id="8" w:name="_Toc60489344"/>
      <w:bookmarkStart w:id="9" w:name="_Toc60505430"/>
      <w:bookmarkStart w:id="10" w:name="_Toc60505798"/>
      <w:bookmarkStart w:id="11" w:name="_Toc60505940"/>
      <w:r w:rsidRPr="001F3D4F">
        <w:t>PENGARUH</w:t>
      </w:r>
      <w:r w:rsidR="00986282">
        <w:t xml:space="preserve"> </w:t>
      </w:r>
      <w:r w:rsidRPr="001F3D4F">
        <w:t>STOPWORD</w:t>
      </w:r>
      <w:r w:rsidR="00915FC7">
        <w:t xml:space="preserve"> </w:t>
      </w:r>
      <w:r w:rsidR="00437227">
        <w:t>TERHADAP</w:t>
      </w:r>
      <w:r w:rsidR="008753CE">
        <w:t xml:space="preserve"> PERFORMA</w:t>
      </w:r>
      <w:r w:rsidR="00437227">
        <w:t xml:space="preserve"> </w:t>
      </w:r>
      <w:r w:rsidRPr="001F3D4F">
        <w:t xml:space="preserve">ANALISIS SENTIMEN </w:t>
      </w:r>
      <w:r w:rsidR="00FA5859">
        <w:t xml:space="preserve">PADA </w:t>
      </w:r>
      <w:r w:rsidR="00A108CC">
        <w:t xml:space="preserve">ULASAN GOOGLE </w:t>
      </w:r>
      <w:r w:rsidR="001132C1">
        <w:t>MAPS</w:t>
      </w:r>
      <w:r w:rsidR="002756BB">
        <w:t xml:space="preserve"> </w:t>
      </w:r>
      <w:r w:rsidR="00061BE3">
        <w:t>MENGGUNAKAN METODE</w:t>
      </w:r>
      <w:bookmarkEnd w:id="0"/>
      <w:bookmarkEnd w:id="1"/>
      <w:bookmarkEnd w:id="2"/>
      <w:bookmarkEnd w:id="3"/>
      <w:bookmarkEnd w:id="4"/>
      <w:bookmarkEnd w:id="5"/>
      <w:bookmarkEnd w:id="6"/>
      <w:bookmarkEnd w:id="7"/>
      <w:bookmarkEnd w:id="8"/>
      <w:bookmarkEnd w:id="9"/>
      <w:bookmarkEnd w:id="10"/>
      <w:bookmarkEnd w:id="11"/>
      <w:r w:rsidR="00061BE3">
        <w:t xml:space="preserve"> </w:t>
      </w:r>
    </w:p>
    <w:p w:rsidR="00A108CC" w:rsidRDefault="00061BE3" w:rsidP="0057694A">
      <w:pPr>
        <w:pStyle w:val="Heading1"/>
        <w:spacing w:line="480" w:lineRule="auto"/>
      </w:pPr>
      <w:bookmarkStart w:id="12" w:name="_Toc56199107"/>
      <w:bookmarkStart w:id="13" w:name="_Toc57484268"/>
      <w:bookmarkStart w:id="14" w:name="_Toc57484526"/>
      <w:bookmarkStart w:id="15" w:name="_Toc59476663"/>
      <w:bookmarkStart w:id="16" w:name="_Toc59477553"/>
      <w:bookmarkStart w:id="17" w:name="_Toc59478106"/>
      <w:bookmarkStart w:id="18" w:name="_Toc59482754"/>
      <w:bookmarkStart w:id="19" w:name="_Toc60489345"/>
      <w:bookmarkStart w:id="20" w:name="_Toc60505431"/>
      <w:bookmarkStart w:id="21" w:name="_Toc60505799"/>
      <w:bookmarkStart w:id="22" w:name="_Toc60505941"/>
      <w:r>
        <w:t>NAÏVE</w:t>
      </w:r>
      <w:r w:rsidR="00FA5859">
        <w:t xml:space="preserve"> BAYES CLASSIFIER</w:t>
      </w:r>
      <w:bookmarkEnd w:id="12"/>
      <w:bookmarkEnd w:id="13"/>
      <w:bookmarkEnd w:id="14"/>
      <w:bookmarkEnd w:id="15"/>
      <w:bookmarkEnd w:id="16"/>
      <w:bookmarkEnd w:id="17"/>
      <w:bookmarkEnd w:id="18"/>
      <w:bookmarkEnd w:id="19"/>
      <w:bookmarkEnd w:id="20"/>
      <w:bookmarkEnd w:id="21"/>
      <w:bookmarkEnd w:id="22"/>
    </w:p>
    <w:p w:rsidR="005236ED" w:rsidRDefault="005236ED" w:rsidP="005236ED">
      <w:pPr>
        <w:spacing w:line="276" w:lineRule="auto"/>
        <w:jc w:val="center"/>
        <w:rPr>
          <w:rFonts w:cs="Times New Roman"/>
          <w:b/>
        </w:rPr>
      </w:pPr>
    </w:p>
    <w:p w:rsidR="00915FC7" w:rsidRPr="001F3D4F" w:rsidRDefault="00915FC7" w:rsidP="005236ED">
      <w:pPr>
        <w:spacing w:line="276" w:lineRule="auto"/>
        <w:jc w:val="center"/>
        <w:rPr>
          <w:rFonts w:cs="Times New Roman"/>
          <w:b/>
        </w:rPr>
      </w:pPr>
    </w:p>
    <w:p w:rsidR="000773A8" w:rsidRPr="001F3D4F" w:rsidRDefault="000773A8" w:rsidP="000773A8">
      <w:pPr>
        <w:spacing w:line="480" w:lineRule="auto"/>
        <w:jc w:val="center"/>
        <w:rPr>
          <w:rFonts w:cs="Times New Roman"/>
          <w:b/>
        </w:rPr>
      </w:pPr>
      <w:r w:rsidRPr="001F3D4F">
        <w:rPr>
          <w:rFonts w:cs="Times New Roman"/>
          <w:b/>
        </w:rPr>
        <w:t>Tugas Akhir</w:t>
      </w:r>
    </w:p>
    <w:p w:rsidR="000773A8" w:rsidRPr="001F3D4F" w:rsidRDefault="000773A8" w:rsidP="000773A8">
      <w:pPr>
        <w:spacing w:line="276" w:lineRule="auto"/>
        <w:jc w:val="center"/>
        <w:rPr>
          <w:rFonts w:cs="Times New Roman"/>
          <w:b/>
        </w:rPr>
      </w:pPr>
    </w:p>
    <w:p w:rsidR="000773A8" w:rsidRPr="001F3D4F" w:rsidRDefault="000773A8" w:rsidP="000773A8">
      <w:pPr>
        <w:jc w:val="center"/>
        <w:rPr>
          <w:rFonts w:cs="Times New Roman"/>
        </w:rPr>
      </w:pPr>
      <w:r w:rsidRPr="001F3D4F">
        <w:rPr>
          <w:rFonts w:cs="Times New Roman"/>
        </w:rPr>
        <w:t>Tugas Akhir ini sebagai salah satu syarat untuk memperoleh gelar sarjana</w:t>
      </w:r>
    </w:p>
    <w:p w:rsidR="000773A8" w:rsidRPr="001F3D4F" w:rsidRDefault="000773A8" w:rsidP="000773A8">
      <w:pPr>
        <w:jc w:val="center"/>
        <w:rPr>
          <w:rFonts w:cs="Times New Roman"/>
        </w:rPr>
      </w:pPr>
      <w:r w:rsidRPr="001F3D4F">
        <w:rPr>
          <w:rFonts w:cs="Times New Roman"/>
        </w:rPr>
        <w:t>Informatika Universitas Pembangunan Nasional “Veteran” Yogyakarta</w:t>
      </w:r>
    </w:p>
    <w:p w:rsidR="00053326" w:rsidRDefault="00053326" w:rsidP="00E908F9">
      <w:pPr>
        <w:spacing w:line="480" w:lineRule="auto"/>
        <w:jc w:val="center"/>
        <w:rPr>
          <w:rFonts w:cs="Times New Roman"/>
        </w:rPr>
      </w:pPr>
    </w:p>
    <w:p w:rsidR="00B77921" w:rsidRDefault="00FA5859" w:rsidP="00E908F9">
      <w:pPr>
        <w:spacing w:line="480" w:lineRule="auto"/>
        <w:jc w:val="center"/>
        <w:rPr>
          <w:rFonts w:cs="Times New Roman"/>
        </w:rPr>
      </w:pPr>
      <w:r w:rsidRPr="001F3D4F">
        <w:rPr>
          <w:rFonts w:cs="Times New Roman"/>
          <w:noProof/>
        </w:rPr>
        <w:drawing>
          <wp:anchor distT="0" distB="0" distL="114300" distR="114300" simplePos="0" relativeHeight="251658240" behindDoc="0" locked="0" layoutInCell="1" allowOverlap="1" wp14:anchorId="6E586015" wp14:editId="4F6AF92B">
            <wp:simplePos x="0" y="0"/>
            <wp:positionH relativeFrom="margin">
              <wp:posOffset>1725930</wp:posOffset>
            </wp:positionH>
            <wp:positionV relativeFrom="margin">
              <wp:posOffset>3198256</wp:posOffset>
            </wp:positionV>
            <wp:extent cx="2127885" cy="2017395"/>
            <wp:effectExtent l="0" t="0" r="5715" b="1905"/>
            <wp:wrapSquare wrapText="bothSides"/>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8">
                      <a:extLst>
                        <a:ext uri="{28A0092B-C50C-407E-A947-70E740481C1C}">
                          <a14:useLocalDpi xmlns:a14="http://schemas.microsoft.com/office/drawing/2010/main" val="0"/>
                        </a:ext>
                      </a:extLst>
                    </a:blip>
                    <a:stretch>
                      <a:fillRect/>
                    </a:stretch>
                  </pic:blipFill>
                  <pic:spPr>
                    <a:xfrm>
                      <a:off x="0" y="0"/>
                      <a:ext cx="2127885" cy="2017395"/>
                    </a:xfrm>
                    <a:prstGeom prst="rect">
                      <a:avLst/>
                    </a:prstGeom>
                  </pic:spPr>
                </pic:pic>
              </a:graphicData>
            </a:graphic>
            <wp14:sizeRelH relativeFrom="margin">
              <wp14:pctWidth>0</wp14:pctWidth>
            </wp14:sizeRelH>
            <wp14:sizeRelV relativeFrom="margin">
              <wp14:pctHeight>0</wp14:pctHeight>
            </wp14:sizeRelV>
          </wp:anchor>
        </w:drawing>
      </w:r>
    </w:p>
    <w:p w:rsidR="000773A8" w:rsidRPr="001F3D4F" w:rsidRDefault="000773A8" w:rsidP="00E908F9">
      <w:pPr>
        <w:spacing w:line="480" w:lineRule="auto"/>
        <w:jc w:val="center"/>
        <w:rPr>
          <w:rFonts w:cs="Times New Roman"/>
        </w:rPr>
      </w:pPr>
    </w:p>
    <w:p w:rsidR="000773A8" w:rsidRPr="001F3D4F" w:rsidRDefault="000773A8" w:rsidP="00E908F9">
      <w:pPr>
        <w:spacing w:line="480" w:lineRule="auto"/>
        <w:jc w:val="center"/>
        <w:rPr>
          <w:rFonts w:cs="Times New Roman"/>
        </w:rPr>
      </w:pPr>
    </w:p>
    <w:p w:rsidR="000773A8" w:rsidRPr="001F3D4F" w:rsidRDefault="000773A8" w:rsidP="000773A8">
      <w:pPr>
        <w:spacing w:line="480" w:lineRule="auto"/>
        <w:jc w:val="center"/>
        <w:rPr>
          <w:rFonts w:cs="Times New Roman"/>
        </w:rPr>
      </w:pPr>
    </w:p>
    <w:p w:rsidR="000773A8" w:rsidRPr="001F3D4F" w:rsidRDefault="000773A8" w:rsidP="000773A8">
      <w:pPr>
        <w:spacing w:line="480" w:lineRule="auto"/>
        <w:jc w:val="center"/>
        <w:rPr>
          <w:rFonts w:cs="Times New Roman"/>
        </w:rPr>
      </w:pPr>
    </w:p>
    <w:p w:rsidR="000773A8" w:rsidRPr="001F3D4F" w:rsidRDefault="000773A8" w:rsidP="000773A8">
      <w:pPr>
        <w:spacing w:line="480" w:lineRule="auto"/>
        <w:jc w:val="center"/>
        <w:rPr>
          <w:rFonts w:cs="Times New Roman"/>
        </w:rPr>
      </w:pPr>
    </w:p>
    <w:p w:rsidR="000773A8" w:rsidRPr="001F3D4F" w:rsidRDefault="000773A8" w:rsidP="002756BB">
      <w:pPr>
        <w:spacing w:line="480" w:lineRule="auto"/>
        <w:rPr>
          <w:rFonts w:cs="Times New Roman"/>
        </w:rPr>
      </w:pPr>
    </w:p>
    <w:p w:rsidR="000773A8" w:rsidRPr="001F3D4F" w:rsidRDefault="000773A8" w:rsidP="00E908F9">
      <w:pPr>
        <w:spacing w:line="480" w:lineRule="auto"/>
        <w:jc w:val="center"/>
        <w:rPr>
          <w:rFonts w:cs="Times New Roman"/>
        </w:rPr>
      </w:pPr>
      <w:r w:rsidRPr="001F3D4F">
        <w:rPr>
          <w:rFonts w:cs="Times New Roman"/>
        </w:rPr>
        <w:t xml:space="preserve">Disusun </w:t>
      </w:r>
      <w:proofErr w:type="gramStart"/>
      <w:r w:rsidRPr="001F3D4F">
        <w:rPr>
          <w:rFonts w:cs="Times New Roman"/>
        </w:rPr>
        <w:t>Oleh :</w:t>
      </w:r>
      <w:proofErr w:type="gramEnd"/>
    </w:p>
    <w:p w:rsidR="000773A8" w:rsidRPr="001F3D4F" w:rsidRDefault="000773A8" w:rsidP="000773A8">
      <w:pPr>
        <w:spacing w:line="276" w:lineRule="auto"/>
        <w:jc w:val="center"/>
        <w:rPr>
          <w:rFonts w:cs="Times New Roman"/>
          <w:u w:val="single"/>
        </w:rPr>
      </w:pPr>
      <w:r w:rsidRPr="001F3D4F">
        <w:rPr>
          <w:rFonts w:cs="Times New Roman"/>
          <w:u w:val="single"/>
        </w:rPr>
        <w:t>Ilham Utomo Aji</w:t>
      </w:r>
    </w:p>
    <w:p w:rsidR="000773A8" w:rsidRDefault="000773A8" w:rsidP="000773A8">
      <w:pPr>
        <w:spacing w:line="276" w:lineRule="auto"/>
        <w:jc w:val="center"/>
        <w:rPr>
          <w:rFonts w:cs="Times New Roman"/>
        </w:rPr>
      </w:pPr>
      <w:r w:rsidRPr="001F3D4F">
        <w:rPr>
          <w:rFonts w:cs="Times New Roman"/>
        </w:rPr>
        <w:t>123160123</w:t>
      </w:r>
    </w:p>
    <w:p w:rsidR="00455AA4" w:rsidRDefault="00455AA4" w:rsidP="000773A8">
      <w:pPr>
        <w:spacing w:line="276" w:lineRule="auto"/>
        <w:jc w:val="center"/>
        <w:rPr>
          <w:rFonts w:cs="Times New Roman"/>
        </w:rPr>
      </w:pPr>
    </w:p>
    <w:p w:rsidR="000773A8" w:rsidRPr="001F3D4F" w:rsidRDefault="000773A8" w:rsidP="00455AA4">
      <w:pPr>
        <w:spacing w:line="276" w:lineRule="auto"/>
        <w:rPr>
          <w:rFonts w:cs="Times New Roman"/>
        </w:rPr>
      </w:pPr>
    </w:p>
    <w:p w:rsidR="000773A8" w:rsidRPr="001F3D4F" w:rsidRDefault="000773A8" w:rsidP="00455AA4">
      <w:pPr>
        <w:spacing w:line="480" w:lineRule="auto"/>
        <w:jc w:val="center"/>
        <w:rPr>
          <w:rFonts w:cs="Times New Roman"/>
          <w:b/>
        </w:rPr>
      </w:pPr>
      <w:r w:rsidRPr="001F3D4F">
        <w:rPr>
          <w:rFonts w:cs="Times New Roman"/>
          <w:b/>
        </w:rPr>
        <w:t xml:space="preserve">PROGRAM STUDI INFORMATIKA </w:t>
      </w:r>
    </w:p>
    <w:p w:rsidR="000773A8" w:rsidRPr="001F3D4F" w:rsidRDefault="000773A8" w:rsidP="00455AA4">
      <w:pPr>
        <w:spacing w:line="480" w:lineRule="auto"/>
        <w:jc w:val="center"/>
        <w:rPr>
          <w:rFonts w:cs="Times New Roman"/>
          <w:b/>
        </w:rPr>
      </w:pPr>
      <w:r w:rsidRPr="001F3D4F">
        <w:rPr>
          <w:rFonts w:cs="Times New Roman"/>
          <w:b/>
        </w:rPr>
        <w:t>JURUSAN TEKNIK INFORMATIKA</w:t>
      </w:r>
    </w:p>
    <w:p w:rsidR="000773A8" w:rsidRPr="001F3D4F" w:rsidRDefault="000773A8" w:rsidP="00455AA4">
      <w:pPr>
        <w:spacing w:line="480" w:lineRule="auto"/>
        <w:jc w:val="center"/>
        <w:rPr>
          <w:rFonts w:cs="Times New Roman"/>
          <w:b/>
        </w:rPr>
      </w:pPr>
      <w:r w:rsidRPr="001F3D4F">
        <w:rPr>
          <w:rFonts w:cs="Times New Roman"/>
          <w:b/>
        </w:rPr>
        <w:t>FAKULTAS TEKNIK INDUSTRI</w:t>
      </w:r>
    </w:p>
    <w:p w:rsidR="000773A8" w:rsidRPr="001F3D4F" w:rsidRDefault="000773A8" w:rsidP="00455AA4">
      <w:pPr>
        <w:spacing w:line="480" w:lineRule="auto"/>
        <w:jc w:val="center"/>
        <w:rPr>
          <w:rFonts w:cs="Times New Roman"/>
          <w:b/>
        </w:rPr>
      </w:pPr>
      <w:r w:rsidRPr="001F3D4F">
        <w:rPr>
          <w:rFonts w:cs="Times New Roman"/>
          <w:b/>
        </w:rPr>
        <w:t>UNIVERSITAS PEMBANGUNAN NASIONAL “VETERAN”</w:t>
      </w:r>
    </w:p>
    <w:p w:rsidR="000773A8" w:rsidRPr="001F3D4F" w:rsidRDefault="000773A8" w:rsidP="00455AA4">
      <w:pPr>
        <w:spacing w:line="480" w:lineRule="auto"/>
        <w:jc w:val="center"/>
        <w:rPr>
          <w:rFonts w:cs="Times New Roman"/>
          <w:b/>
        </w:rPr>
      </w:pPr>
      <w:r w:rsidRPr="001F3D4F">
        <w:rPr>
          <w:rFonts w:cs="Times New Roman"/>
          <w:b/>
        </w:rPr>
        <w:t>YOGYAKARTA</w:t>
      </w:r>
    </w:p>
    <w:p w:rsidR="005F716A" w:rsidRDefault="00BC77F4" w:rsidP="00455AA4">
      <w:pPr>
        <w:spacing w:line="480" w:lineRule="auto"/>
        <w:jc w:val="center"/>
        <w:rPr>
          <w:rFonts w:cs="Times New Roman"/>
          <w:b/>
        </w:rPr>
        <w:sectPr w:rsidR="005F716A" w:rsidSect="00B017F6">
          <w:headerReference w:type="default" r:id="rId9"/>
          <w:footerReference w:type="default" r:id="rId10"/>
          <w:footerReference w:type="first" r:id="rId11"/>
          <w:pgSz w:w="11906" w:h="16838" w:code="9"/>
          <w:pgMar w:top="1699" w:right="1411" w:bottom="1411" w:left="1699" w:header="720" w:footer="720" w:gutter="0"/>
          <w:pgNumType w:fmt="lowerRoman"/>
          <w:cols w:space="720"/>
          <w:docGrid w:linePitch="360"/>
        </w:sectPr>
      </w:pPr>
      <w:r>
        <w:rPr>
          <w:rFonts w:cs="Times New Roman"/>
          <w:b/>
          <w:noProof/>
        </w:rPr>
        <mc:AlternateContent>
          <mc:Choice Requires="wps">
            <w:drawing>
              <wp:anchor distT="0" distB="0" distL="114300" distR="114300" simplePos="0" relativeHeight="251780096" behindDoc="0" locked="0" layoutInCell="1" allowOverlap="1">
                <wp:simplePos x="0" y="0"/>
                <wp:positionH relativeFrom="column">
                  <wp:posOffset>2664460</wp:posOffset>
                </wp:positionH>
                <wp:positionV relativeFrom="paragraph">
                  <wp:posOffset>562610</wp:posOffset>
                </wp:positionV>
                <wp:extent cx="228600" cy="171450"/>
                <wp:effectExtent l="0" t="0" r="0" b="0"/>
                <wp:wrapNone/>
                <wp:docPr id="1" name="Rectangle 1"/>
                <wp:cNvGraphicFramePr/>
                <a:graphic xmlns:a="http://schemas.openxmlformats.org/drawingml/2006/main">
                  <a:graphicData uri="http://schemas.microsoft.com/office/word/2010/wordprocessingShape">
                    <wps:wsp>
                      <wps:cNvSpPr/>
                      <wps:spPr>
                        <a:xfrm>
                          <a:off x="0" y="0"/>
                          <a:ext cx="228600" cy="171450"/>
                        </a:xfrm>
                        <a:prstGeom prst="rect">
                          <a:avLst/>
                        </a:prstGeom>
                        <a:solidFill>
                          <a:srgbClr val="FFFFFF"/>
                        </a:solid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B56FC6" id="Rectangle 1" o:spid="_x0000_s1026" style="position:absolute;margin-left:209.8pt;margin-top:44.3pt;width:18pt;height:13.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j0XfAIAAGoFAAAOAAAAZHJzL2Uyb0RvYy54bWysVEtvGyEQvlfqf0Dcm7Ut51Er68hK5KpS&#10;lERxqpwxCzYqMHTAXru/vgO7dtK0l1TdA8swL+abb7i82jnLtgqjAV/z4cmAM+UlNMavav7taf7p&#10;grOYhG+EBa9qvleRX00/frhsw0SNYA22UcgoiI+TNtR8nVKYVFWUa+VEPIGgPCk1oBOJRFxVDYqW&#10;ojtbjQaDs6oFbAKCVDHS6U2n5NMSX2sl073WUSVma053S2XFsi7zWk0vxWSFIqyN7K8h/uEWThhP&#10;SY+hbkQSbIPmj1DOSIQIOp1IcBVobaQqNVA1w8GbahZrEVSphcCJ4QhT/H9h5d32AZlpqHeceeGo&#10;RY8EmvArq9gww9OGOCGrRXjAXoq0zbXuNLr8pyrYrkC6P0KqdolJOhyNLs4GBLwk1fB8OD4tkFcv&#10;zgFj+qLAsbypOVLyAqTY3sZECcn0YJJzRbCmmRtri4Cr5bVFthXU3Xn58o3J5Tcz67Oxh+zWqfNJ&#10;lQvrSim7tLcq21n/qDQhUioqWWSfpqMN8ZrqOZCHchWHbKgp/jt9e5fsrQpb3+l/dCr5waejvzMe&#10;sCBZZkkdcWq+l7bSxXVnf4CiAyBjsYRmT6xA6MYlBjk31J1bEdODQJoPAoBmPt3Toi20NYd+x9ka&#10;8OffzrM90Za0nLU0bzWPPzYCFWf2qydCfx6Ox3lAizA+PR+RgK81y9cav3HXQE0n0tLtyjbbJ3vY&#10;agT3TE/DLGcllfCSctdcJjwI16lrKD0uUs1mxYyGMoh06xdB5uAZ1cy+p92zwNBTNBG37+Awm2Ly&#10;hqmdbfb0MNsk0KbQ+AXXHm8a6ELV/vHJL8ZruVi9PJHTXwAAAP//AwBQSwMEFAAGAAgAAAAhAE8P&#10;aXbeAAAACgEAAA8AAABkcnMvZG93bnJldi54bWxMj8FOwzAQRO9I/IO1SNyoHZRGIcSpEBKHXmgJ&#10;+QA3NklUex3FTpPy9SwnOO2s9ml2ptytzrKLmcLgUUKyEcAMtl4P2EloPt8ecmAhKtTKejQSribA&#10;rrq9KVWh/YIf5lLHjpEJhkJJ6GMcC85D2xunwsaPBun25SenIq1Tx/WkFjJ3lj8KkXGnBqQPvRrN&#10;a2/acz07CYfjYd+IVHzP2XWvl/p4frehkfL+bn15BhbNGv9g+I1P0aGiTCc/ow7MSkiTp4xQCXlO&#10;k4B0uyVxIjIhwauS/69Q/QAAAP//AwBQSwECLQAUAAYACAAAACEAtoM4kv4AAADhAQAAEwAAAAAA&#10;AAAAAAAAAAAAAAAAW0NvbnRlbnRfVHlwZXNdLnhtbFBLAQItABQABgAIAAAAIQA4/SH/1gAAAJQB&#10;AAALAAAAAAAAAAAAAAAAAC8BAABfcmVscy8ucmVsc1BLAQItABQABgAIAAAAIQDo5j0XfAIAAGoF&#10;AAAOAAAAAAAAAAAAAAAAAC4CAABkcnMvZTJvRG9jLnhtbFBLAQItABQABgAIAAAAIQBPD2l23gAA&#10;AAoBAAAPAAAAAAAAAAAAAAAAANYEAABkcnMvZG93bnJldi54bWxQSwUGAAAAAAQABADzAAAA4QUA&#10;AAAA&#10;" stroked="f"/>
            </w:pict>
          </mc:Fallback>
        </mc:AlternateContent>
      </w:r>
      <w:r w:rsidR="000773A8" w:rsidRPr="001F3D4F">
        <w:rPr>
          <w:rFonts w:cs="Times New Roman"/>
          <w:b/>
        </w:rPr>
        <w:t>2020</w:t>
      </w:r>
    </w:p>
    <w:p w:rsidR="007740ED" w:rsidRPr="0081638F" w:rsidRDefault="007740ED" w:rsidP="007740ED">
      <w:pPr>
        <w:pStyle w:val="Heading1"/>
      </w:pPr>
      <w:bookmarkStart w:id="23" w:name="_Toc57484528"/>
      <w:bookmarkStart w:id="24" w:name="_Toc59476664"/>
      <w:bookmarkStart w:id="25" w:name="_Toc59477554"/>
      <w:bookmarkStart w:id="26" w:name="_Toc59478107"/>
      <w:bookmarkStart w:id="27" w:name="_Toc59482755"/>
      <w:bookmarkStart w:id="28" w:name="_Toc60489346"/>
      <w:bookmarkStart w:id="29" w:name="_Toc60505432"/>
      <w:bookmarkStart w:id="30" w:name="_Toc60505800"/>
      <w:bookmarkStart w:id="31" w:name="_Toc60505942"/>
      <w:r w:rsidRPr="0081638F">
        <w:lastRenderedPageBreak/>
        <w:t>HALAMAN</w:t>
      </w:r>
      <w:bookmarkEnd w:id="23"/>
      <w:bookmarkEnd w:id="24"/>
      <w:bookmarkEnd w:id="25"/>
      <w:bookmarkEnd w:id="26"/>
      <w:bookmarkEnd w:id="27"/>
      <w:bookmarkEnd w:id="28"/>
      <w:bookmarkEnd w:id="29"/>
      <w:bookmarkEnd w:id="30"/>
      <w:bookmarkEnd w:id="31"/>
    </w:p>
    <w:p w:rsidR="007740ED" w:rsidRPr="0081638F" w:rsidRDefault="007740ED" w:rsidP="007740ED">
      <w:pPr>
        <w:jc w:val="center"/>
        <w:rPr>
          <w:b/>
        </w:rPr>
      </w:pPr>
      <w:r w:rsidRPr="0081638F">
        <w:rPr>
          <w:b/>
        </w:rPr>
        <w:t>PENGESAHAN PEMBIMBING</w:t>
      </w:r>
    </w:p>
    <w:p w:rsidR="007740ED" w:rsidRPr="004C54B5" w:rsidRDefault="007740ED" w:rsidP="007740ED">
      <w:pPr>
        <w:widowControl w:val="0"/>
        <w:autoSpaceDE w:val="0"/>
        <w:autoSpaceDN w:val="0"/>
        <w:rPr>
          <w:rFonts w:eastAsia="Times New Roman" w:cs="Times New Roman"/>
          <w:b/>
          <w:sz w:val="26"/>
          <w:lang w:val="id"/>
        </w:rPr>
      </w:pPr>
    </w:p>
    <w:p w:rsidR="007740ED" w:rsidRPr="004C54B5" w:rsidRDefault="007740ED" w:rsidP="007740ED">
      <w:pPr>
        <w:widowControl w:val="0"/>
        <w:autoSpaceDE w:val="0"/>
        <w:autoSpaceDN w:val="0"/>
        <w:spacing w:before="8"/>
        <w:rPr>
          <w:rFonts w:eastAsia="Times New Roman" w:cs="Times New Roman"/>
          <w:b/>
          <w:sz w:val="29"/>
          <w:lang w:val="id"/>
        </w:rPr>
      </w:pPr>
    </w:p>
    <w:p w:rsidR="007740ED" w:rsidRPr="0081638F" w:rsidRDefault="007740ED" w:rsidP="007740ED">
      <w:pPr>
        <w:widowControl w:val="0"/>
        <w:autoSpaceDE w:val="0"/>
        <w:autoSpaceDN w:val="0"/>
        <w:jc w:val="center"/>
        <w:rPr>
          <w:rFonts w:eastAsia="Times New Roman" w:cs="Times New Roman"/>
          <w:b/>
          <w:bCs/>
          <w:szCs w:val="24"/>
          <w:lang w:val="id"/>
        </w:rPr>
      </w:pPr>
      <w:r w:rsidRPr="0081638F">
        <w:rPr>
          <w:rFonts w:eastAsia="Times New Roman" w:cs="Times New Roman"/>
          <w:b/>
          <w:bCs/>
          <w:szCs w:val="24"/>
          <w:lang w:val="id"/>
        </w:rPr>
        <w:t>PENGARUH STOPWORD TERHADAP PERFORMA ANALISIS SENTIMEN PADA ULASAN GOOGLE MAPS MENGGUNAKAN METODE</w:t>
      </w:r>
    </w:p>
    <w:p w:rsidR="007740ED" w:rsidRPr="00780060" w:rsidRDefault="00780060" w:rsidP="00780060">
      <w:pPr>
        <w:widowControl w:val="0"/>
        <w:autoSpaceDE w:val="0"/>
        <w:autoSpaceDN w:val="0"/>
        <w:jc w:val="center"/>
        <w:rPr>
          <w:rFonts w:eastAsia="Times New Roman" w:cs="Times New Roman"/>
          <w:b/>
          <w:bCs/>
          <w:szCs w:val="24"/>
          <w:lang w:val="id"/>
        </w:rPr>
      </w:pPr>
      <w:r>
        <w:rPr>
          <w:rFonts w:eastAsia="Times New Roman" w:cs="Times New Roman"/>
          <w:b/>
          <w:bCs/>
          <w:szCs w:val="24"/>
          <w:lang w:val="id"/>
        </w:rPr>
        <w:t>NAÏVE BAYES CLASSIFIER</w:t>
      </w:r>
    </w:p>
    <w:p w:rsidR="007740ED" w:rsidRPr="004C54B5" w:rsidRDefault="005721BA" w:rsidP="007740ED">
      <w:pPr>
        <w:widowControl w:val="0"/>
        <w:autoSpaceDE w:val="0"/>
        <w:autoSpaceDN w:val="0"/>
        <w:rPr>
          <w:rFonts w:eastAsia="Times New Roman" w:cs="Times New Roman"/>
          <w:b/>
          <w:sz w:val="20"/>
          <w:lang w:val="id"/>
        </w:rPr>
      </w:pPr>
      <w:r w:rsidRPr="004C54B5">
        <w:rPr>
          <w:rFonts w:eastAsia="Times New Roman" w:cs="Times New Roman"/>
          <w:noProof/>
        </w:rPr>
        <mc:AlternateContent>
          <mc:Choice Requires="wpg">
            <w:drawing>
              <wp:anchor distT="0" distB="0" distL="114300" distR="114300" simplePos="0" relativeHeight="251734016" behindDoc="1" locked="0" layoutInCell="1" allowOverlap="1" wp14:anchorId="5D7C106F" wp14:editId="7B8F5F31">
                <wp:simplePos x="0" y="0"/>
                <wp:positionH relativeFrom="page">
                  <wp:posOffset>1492370</wp:posOffset>
                </wp:positionH>
                <wp:positionV relativeFrom="paragraph">
                  <wp:posOffset>135830</wp:posOffset>
                </wp:positionV>
                <wp:extent cx="4705985" cy="4587240"/>
                <wp:effectExtent l="0" t="0" r="0" b="381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05985" cy="4587240"/>
                          <a:chOff x="2356" y="-8031"/>
                          <a:chExt cx="7411" cy="7224"/>
                        </a:xfrm>
                      </wpg:grpSpPr>
                      <pic:pic xmlns:pic="http://schemas.openxmlformats.org/drawingml/2006/picture">
                        <pic:nvPicPr>
                          <pic:cNvPr id="61"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356" y="-8031"/>
                            <a:ext cx="7411" cy="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 name="Text Box 12"/>
                        <wps:cNvSpPr txBox="1">
                          <a:spLocks noChangeArrowheads="1"/>
                        </wps:cNvSpPr>
                        <wps:spPr bwMode="auto">
                          <a:xfrm>
                            <a:off x="4714" y="-7244"/>
                            <a:ext cx="2779" cy="10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5A09" w:rsidRDefault="00E55A09" w:rsidP="007740ED">
                              <w:pPr>
                                <w:spacing w:line="266" w:lineRule="exact"/>
                                <w:ind w:right="14"/>
                                <w:jc w:val="center"/>
                              </w:pPr>
                              <w:r>
                                <w:t>Disusun oleh:</w:t>
                              </w:r>
                            </w:p>
                            <w:p w:rsidR="00E55A09" w:rsidRDefault="00E55A09" w:rsidP="007740ED">
                              <w:pPr>
                                <w:spacing w:before="185" w:line="256" w:lineRule="auto"/>
                                <w:ind w:right="18"/>
                                <w:jc w:val="center"/>
                              </w:pPr>
                              <w:r>
                                <w:rPr>
                                  <w:u w:val="single"/>
                                </w:rPr>
                                <w:t>Ilham Utomo Aji</w:t>
                              </w:r>
                              <w:r>
                                <w:t xml:space="preserve"> 123160123</w:t>
                              </w:r>
                            </w:p>
                            <w:p w:rsidR="00E55A09" w:rsidRDefault="00E55A09" w:rsidP="007740ED">
                              <w:pPr>
                                <w:spacing w:before="185" w:line="256" w:lineRule="auto"/>
                                <w:ind w:right="18"/>
                                <w:jc w:val="center"/>
                              </w:pPr>
                            </w:p>
                          </w:txbxContent>
                        </wps:txbx>
                        <wps:bodyPr rot="0" vert="horz" wrap="square" lIns="0" tIns="0" rIns="0" bIns="0" anchor="t" anchorCtr="0" upright="1">
                          <a:noAutofit/>
                        </wps:bodyPr>
                      </wps:wsp>
                      <wps:wsp>
                        <wps:cNvPr id="63" name="Text Box 13"/>
                        <wps:cNvSpPr txBox="1">
                          <a:spLocks noChangeArrowheads="1"/>
                        </wps:cNvSpPr>
                        <wps:spPr bwMode="auto">
                          <a:xfrm>
                            <a:off x="2682" y="-5451"/>
                            <a:ext cx="6860" cy="1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5A09" w:rsidRDefault="00E55A09" w:rsidP="00EE69F6">
                              <w:pPr>
                                <w:tabs>
                                  <w:tab w:val="left" w:pos="2278"/>
                                </w:tabs>
                                <w:spacing w:line="256" w:lineRule="auto"/>
                                <w:ind w:left="694" w:right="18" w:hanging="695"/>
                                <w:jc w:val="center"/>
                                <w:rPr>
                                  <w:spacing w:val="2"/>
                                </w:rPr>
                              </w:pPr>
                              <w:r>
                                <w:t xml:space="preserve">Telah diperiksa dan disetujui oleh </w:t>
                              </w:r>
                              <w:r>
                                <w:rPr>
                                  <w:spacing w:val="-3"/>
                                </w:rPr>
                                <w:t xml:space="preserve">pembimbing untuk diseminarkan </w:t>
                              </w:r>
                              <w:r>
                                <w:t>pada</w:t>
                              </w:r>
                              <w:r>
                                <w:rPr>
                                  <w:spacing w:val="-3"/>
                                </w:rPr>
                                <w:t xml:space="preserve"> </w:t>
                              </w:r>
                              <w:r>
                                <w:t>tanggal: 26 Desember 2020</w:t>
                              </w:r>
                            </w:p>
                            <w:p w:rsidR="00E55A09" w:rsidRDefault="00E55A09" w:rsidP="00EE69F6">
                              <w:pPr>
                                <w:tabs>
                                  <w:tab w:val="left" w:pos="2278"/>
                                </w:tabs>
                                <w:spacing w:line="256" w:lineRule="auto"/>
                                <w:ind w:left="694" w:right="18" w:hanging="695"/>
                                <w:jc w:val="center"/>
                              </w:pPr>
                            </w:p>
                            <w:p w:rsidR="00E55A09" w:rsidRPr="001E1E0D" w:rsidRDefault="00E55A09" w:rsidP="00EE69F6">
                              <w:pPr>
                                <w:tabs>
                                  <w:tab w:val="left" w:pos="2278"/>
                                </w:tabs>
                                <w:spacing w:line="256" w:lineRule="auto"/>
                                <w:ind w:left="694" w:right="18" w:hanging="695"/>
                                <w:jc w:val="center"/>
                                <w:rPr>
                                  <w:spacing w:val="2"/>
                                </w:rPr>
                              </w:pPr>
                            </w:p>
                            <w:p w:rsidR="00E55A09" w:rsidRDefault="00E55A09" w:rsidP="00EE69F6">
                              <w:pPr>
                                <w:tabs>
                                  <w:tab w:val="left" w:pos="2278"/>
                                </w:tabs>
                                <w:spacing w:line="256" w:lineRule="auto"/>
                                <w:ind w:left="694" w:right="18" w:hanging="695"/>
                                <w:jc w:val="center"/>
                              </w:pPr>
                            </w:p>
                            <w:p w:rsidR="00E55A09" w:rsidRDefault="00E55A09" w:rsidP="00EE69F6">
                              <w:pPr>
                                <w:tabs>
                                  <w:tab w:val="left" w:pos="2278"/>
                                </w:tabs>
                                <w:spacing w:line="256" w:lineRule="auto"/>
                                <w:ind w:left="694" w:right="18" w:hanging="695"/>
                                <w:jc w:val="center"/>
                              </w:pPr>
                            </w:p>
                            <w:p w:rsidR="00E55A09" w:rsidRDefault="00E55A09" w:rsidP="00EE69F6">
                              <w:pPr>
                                <w:tabs>
                                  <w:tab w:val="left" w:pos="2278"/>
                                </w:tabs>
                                <w:spacing w:line="256" w:lineRule="auto"/>
                                <w:ind w:left="694" w:right="18" w:hanging="695"/>
                                <w:jc w:val="center"/>
                              </w:pPr>
                            </w:p>
                            <w:p w:rsidR="00E55A09" w:rsidRDefault="00E55A09" w:rsidP="00EE69F6">
                              <w:pPr>
                                <w:tabs>
                                  <w:tab w:val="left" w:pos="2278"/>
                                </w:tabs>
                                <w:spacing w:line="256" w:lineRule="auto"/>
                                <w:ind w:left="694" w:right="18" w:hanging="695"/>
                                <w:jc w:val="cente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7C106F" id="Group 60" o:spid="_x0000_s1026" style="position:absolute;left:0;text-align:left;margin-left:117.5pt;margin-top:10.7pt;width:370.55pt;height:361.2pt;z-index:-251582464;mso-position-horizontal-relative:page" coordorigin="2356,-8031" coordsize="7411,7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SV+ykQQAAH0QAAAOAAAAZHJzL2Uyb0RvYy54bWzsWNtu4zYQfS/QfyD0&#10;rliSJeuCKIvEl2CBtA262w+gJcoiVhJVko6dFv33zpCS7cTBbpAt2j7EQIThbTRzZs4MlcsP+7Yh&#10;D0wqLrrc8S88h7CuECXvNrnz2+eVmzhEadqVtBEdy51HppwPVz/+cLnrMxaIWjQlkwSUdCrb9blT&#10;a91nk4kqatZSdSF61sFiJWRLNQzlZlJKugPtbTMJPG822QlZ9lIUTCmYXdhF58rorypW6F+qSjFN&#10;mtwB27R5SvNc43NydUmzjaR9zYvBDPoGK1rKO3jpQdWCakq2kp+pankhhRKVvihEOxFVxQtmfABv&#10;fO+ZN7dSbHvjyybbbfoDTADtM5zerLb4+eFeEl7mzgzg6WgLMTKvJTAGcHb9JoM9t7L/1N9L6yGI&#10;d6L4omB58nwdxxu7max3P4kS9NGtFgacfSVbVAFuk72JweMhBmyvSQGTYexFaRI5pIC1MEriIByi&#10;VNQQSjwXTKOZQ2DZTbypb0NY1MtBQRz6vj0dB0GIqxOa2Tcbawfrri57XmTwN6AK0hmq384+OKW3&#10;kjmDkvZVOloqv2x7FxKgp5qvecP1o0lmAAmN6h7ueYFg4+AkQOCWDRAs41sJOArujbvsGYo+mfCQ&#10;Tsxr2m3YteqBB8BOOD9OSSl2NaOlwmnE6KkWM3xix7rh/Yo3DcYP5cFjoNKzVHwBNJvmC1FsW9Zp&#10;y1vJGnBedKrmvXKIzFi7ZpCG8mPpm2SBhLhTGl+HqWG49GeQXHteGty488ibu6EXL93rNIzd2FvG&#10;oRcm/tyf/4Wn/TDbKgYw0GbR88FWmD2z9kXiDCXGUtJQmzxQU0BsNoFBJqtGEyHBEBK0VcniVwAb&#10;9oGsJdNFjWIFyA3zsPmwYGA+IosxUECzbzLnJQYgSkigr+Q/5IZU+paJlqAAYIOpBmz6AFhb58Yt&#10;aHYnMOTGmaZ7MgFe2JkRg9MwpV66TJZJ6IbBbAlhWizc69U8dGcrP44W08V8vvDHMNW8LFmHr/n+&#10;KBnQRcPLMVGV3KznjbTRW5nfUBDUcdsEs+VoxhhZVIaY2sxLfahDN0HqrmZJ7IarMHLT2Etcz09v&#10;0pkXpuFi9dSlO96x73eJ7HInjYLIROnEaMy0E9888zv3jWYt19BgG97mTnLYRDPk/rIrTWg15Y2V&#10;T6BA849QQLjHQJucxSwdigYkLbYJaN9qLAoweh3RsHm/1Pg+1bRn4DKqPSmAwVgAP2NgbsSe+AH6&#10;PGzDDkX0HuaxqJlksI3qK2Xv5KjV8yr+hbEf2g4E7cn0GJsryL8gjlPbf3wvMOYBeGPnG8n1zr93&#10;/r2Vf5iyln8o6f16P1BgLcpHYIAUUNnhMge3chBqIf9wyA5uuLmjft9SvKw0HzsgKF6HR0GOwnoU&#10;aFfA0dzRDrHiXNtr87aXfFODZkuxTlzD9a7ipnugQdYKKA44gJrwbxWH6XlxmP4nxSGYJVCo8Hoa&#10;hdFwPcV6hcVhluA1G6+2vj9Nh3r9Xhxy5705/zPN+bw4mI87k4ZHdv7/aoT5NINvXHPlGL7H8SP6&#10;dGxqyvG/Bld/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YWjLCuIAAAAKAQAA&#10;DwAAAGRycy9kb3ducmV2LnhtbEyPzWrDMBCE74W+g9hCb42sOH91LYcQ2p5CoEmh9KbYG9vEWhlL&#10;sZ237/bU3maZYfabdD3aRvTY+dqRBjWJQCDlrqip1PB5fHtagfDBUGEaR6jhhh7W2f1dapLCDfSB&#10;/SGUgkvIJ0ZDFUKbSOnzCq3xE9cisXd2nTWBz66URWcGLreNnEbRQlpTE3+oTIvbCvPL4Wo1vA9m&#10;2MTqtd9dztvb93G+/9op1PrxYdy8gAg4hr8w/OIzOmTMdHJXKrxoNEzjOW8JLNQMBAeelwsF4qRh&#10;OYtXILNU/p+Q/QAAAP//AwBQSwMECgAAAAAAAAAhAPnBfWYFhAQABYQEABQAAABkcnMvbWVkaWEv&#10;aW1hZ2UxLnBuZ4lQTkcNChoKAAAADUlIRFIAAARsAAAETwgGAAAASsh3xAAAAAZiS0dEAP8A/wD/&#10;oL2nkwAAAAlwSFlzAAAOxAAADsQBlSsOGwAAIABJREFUeJzs3XecXGXZPvDrvk+Z3dlNdkNCSAih&#10;GqRJE5EAYmiBoAECMqlgQQiigjTfVyyIDcsLlpeuIi1tIyE0A4jSpBqkiLSFUAIkwKZssju7M3PO&#10;/fz+mEH4+VJSzuyZ2Vzfzyf/Pufa2c3MnPs8z32Lcw5ERERE9SXnrVpVag3DYFBDgz8sjmUnEdkG&#10;kE0BDAScD0gESBfgljuHJYB7ySxaZGYrzYqrGxs3WQVcvhpwlvZPQ0RERPSfhAUbIiIiqn05D9CR&#10;URRsJ4KdRNyugGwJYCQgw1QlXJNVzFwMYAXg3gCwFMAS5+wxM7ews/PlfwwZct/qqv0IRERERGuB&#10;BRsiIiKqEaLAp0NgaKZYxOZhGHzcTHYDZFcAOwPSoipSraubuQhwdztnswqFrgXZ7Gsrga0LQFtc&#10;rWsSERERvR8WbIiIiChFosDkbeNYPiGiuwPYFZAdADdEVTWtVGauG3BPAfi7c+7hOI4XhmH7c8DC&#10;UlqZiIiIaMPCgg0RERGlYHo2jvMTRORkVbejmTQCCKq5g2ZdmDkHoKTqegA8H8e40vNsBjBjRdrZ&#10;iIiIqH9jwYaIiIj6QM7r7cVWQRDu7nlymJkcqiqbpJ1qXZi5VYC7S9W7pVjsWfjGG688PXLkAz1p&#10;5yIiIqL+hQUbIiIiqiLRKJo2VhVfBLAHgE0BydTaTpp1UWlg/CaAF51z13veyiuBmzpSjkVERET9&#10;BAs2RERElKiOjiMGDBnSNCKOvc+KyHRV+UjamfqCmZUA/FHVrsjn7alsdvabgIvSzkVERET1iQUb&#10;IiIiSkRv76RtgsA/SkQOAvBxVR2cdqY0VAo3zwB40Mxu9P3mvwKX5dPORURERPWFBRsiIiJaRyLA&#10;pzOl0tCdPS/8JqDjVSVMO1UtKTctdi875y7wPHctMHM1d90QERHRmmDBhoiIiNZSLgTCvc3kAACH&#10;ALIrCzUfzsyWArjDOXdboVC8M5ttey3tTERERFS7WLAhIiKiNTQ9G8f5z4vI6QCGA8j2h+bBfc3M&#10;FQGsBNwNpVLh/Eym7dm0MxEREVHtYcGGiIiI3pOISFfXhGGZTMNuqt54QI5SlaFp5+pPzKwXwD3O&#10;2R/jGA+GYfMzwGWltHMRERFR+liwISIiovdw9HZm2ekADgSwJSDN3E1TPWYuAtwSAE85h2s879o5&#10;7HVDRES0YWPBhoiIiACIn89PGhqGuruqfl1Vx6adaENm5lao2uVAcXZnJ15paZm7AuCXNiIiog0J&#10;CzZEREQbtFwYRd6nVf2jAOwDyA6q4qWdisrMXBeARwF3bxwXbwqCtoXceUNERLRhYMGGiIhog1Me&#10;xx3Hmx0uoucA2J7HnWqfmRkgj6nip0DjLcDlvYCztHMRERFRdbBgQ0REtMHINUeRv4+qHgLoeFX5&#10;SNqJaO2ZOQfgJcD+7Bz+4nnFe4C2pWnnIiIiomSxYENERNTvjWmI4xFTRbxvANgKHMfdb1SmTK0E&#10;3PWlUs8vM5nr2tPORERERMlgwYaIiKhfyjWXSrqz5wWHAHIsgC1ZpOnfzKwAuDudk7YoKjyUyeB5&#10;oK2Ydi4iIiJaNyzYEBER9StHtsbxgMkimAJge1UdnHYi6ltmVgLkdQBPqOIa4Jrr2aiYiIio/rBg&#10;Q0REVPf2yAJbbA40TjKT6ao6LO1EfaHShLcAoBdACUD8ria8AogHOB+QAHAhgFBVNbXAKTFzS5yz&#10;C6PI5mYy0RKgrSvtTERERPThWLAhIiKqW1MHxbFMEJHDAdkLwND+fuzJzC0B3L8A90/n3HPOyRu+&#10;jxWlUqnbOb/XuTgCTEREw9DPAK4xijQLYKAIWgEMF9EtALcFgK0BjFTVIN2fqm+Y2TIADzrnbisW&#10;e25sbLzu5bQzERER0ftjwYaIiKiuiAKf3SiOW072PDkd0Ja0EyWtMgXJKrtlegHc75y7vljs+lNj&#10;4/zFSV6ro2OfAa2tW41Wlf0AjAWwI4Cg/DpD+2sBzMz1ADa3WCx+v6Fh7mIemSIiIqo9LNgQERHV&#10;hamDokgOVNXPAO5QQDbpT8WESpFmGeCeAtwTzuFxs9KTnZ2v/mvIkPtW91WOzs7cRtms/1FV3VEE&#10;HwPko4BsB2Dz/vR6v63cqFjucc7dHMfRX8Jw9tPvOlZGREREKWLBhoiIqKblWuI4c7IITgJkYwAN&#10;/alwYGarAXejGdoKhfzfe3ririFDMnmgLU47GyC6dOnBjU1NrdkBA4LNzXQCgKNVdbu0kyXNzMUA&#10;VgDu/jgu/jwM2+53/JJIRESUKhZsiIiIakxHxxEDWloadvO84EhAp6rK0LQzJaHSJPh1AC8C7h9m&#10;uNX3F98F3NWbdra10ds7aZsg8A8S0TEAti33w5GN+kshrTxlCg87Z1fFsd0fhvEztVFAIyIi2rCw&#10;YENERFQzcs1xHH5RRKYA2BaQQf2jCGCdZrjFzK4zs2fDcOCrwGWdaadafzmvuzsa2tQ0cNM4jvcU&#10;cYcD+mlVaUw7WRLKu27cawCeMIsv9/0BtwKXldLORUREtKFgwYaIiChFixePbhw6dIuRvu9PEpFT&#10;VXWjtDOtj3IvGtcDYBmAJ51z17z++gvzR458oCftbH1j/JA4Hvg5EZ0IYBSAwarakHaqJJjZM87h&#10;N55XWgDY60BbMe1MRERE/RkLNkRERKkY0xDHI44S0QmA7ANgWD3vpqnsxmgHcJuZ3RNFpUcbGua+&#10;vOE2sBW/UDhmG98PdxGRfQEZC2Dbev4dA/8+1vYy4P6mGs8DnrsFWMhdN0RERFXAgg0REVGfEQFO&#10;bIzjri+K6HmqOiDtROuqspPGAdID2K1xHF0QhnMeYKPa91cq5fb0vMzpAI4ExEc/GBtu5t50zr7l&#10;eU2zgct7yn8TRERElAQWbIiIiKps8eLRjcOHb7WfqjcOkCNRxyOiK4WaRYC7T9Xd2dPT/ZfGxvmL&#10;085VT7q6Dt+ksbHlIBGMAfBJQHZQFS/tXOuqvOsGL1amfd3q+6/eU2+NpImIiGoRCzZERERVFMfT&#10;ponINwFsCUhzvRZqAMDM7jRzv+rtzT/Y3OyvZA+T9SX+qlVHtjQ2htt5Xvh1QA6v54bFlWJeFyCL&#10;nbPzPa94FadLERERrTsWbIiIiBKVC4tFbzvP04NFdLqqjko70boo33xjJeCeBfCXUqlwTSbT9mza&#10;ufqzfD43IpMJjxLBYYDuBGB4fe+8ca86535nVvxTELzwL2BhPu1MRERE9YQFGyIiooRE0bGHquJE&#10;AHsAsmk93mxXCjUvAW5WHMc39/T0PDdw4PXL0s61IVm6dGzTRhsN2srzgn1E9DjA7aWqmnaudVE5&#10;LvUm4B5zDn/w/Rlz2eeIiIhozbBgQ0REtM5yXldXNLihIbufqn5HVXZJO9G6qEz+WQ7gaefsQs97&#10;9Ub2IKkluV3NGk4F3IGADKnvY1P2gqr9KJ+327PZ2W8CLko7ExERUa1iwYaIiGgdlEqT9/A8b2J5&#10;XLPsoCp+2pnWVmUU9wPOYZ5Z8W9B0PoYcBlHNNeonp5JI8PQH+15cpiZHApgaD32RCr/3eF5AHfE&#10;cTQ3CGbdw+lSRERE/xcLNkRERGtMpFictIPvB79UlYPTTrMuKo1hCwAWRFHxe2E458m0M9G6yDXH&#10;cfhlEf0m4DYBROqxeAMAZvZoHJdODYI5f2PhhoiI6B0s2BAREX2Inp6jtwjDxoNFcDQg+6tqJu1M&#10;a8vMegG53zl3exSVbsxk5jzDm+P+INccRcGBqvoZAGPquMl1DLiHncPcKCrclsm0PZV2JiIiorSx&#10;YENERPS+csPMwm8B8jkAgwEJ620Xg5kVALm2VOq9oKtr9auDh9y6Gvzw74fE7+oaP7i5uXU/wP2X&#10;GXarx0bFZi4CsBxwtxWLhXMaGtpeTDsTERFRWliwISIiepdly8YNHDhw0G6e500GZJqqNKWdaW2Z&#10;uS4A/3LObikUildks22vpZ2J+pL4wJQxZnocgL0A2bo+J5ZZL4C5Zu7a7u7iwpaWtuVpZyIiIupL&#10;LNgQEREBaG8flRk1ap/Pm9k0ADsBaK2/3TSuCNgMM8zo7c3/s7l53ptpZ6q2pUvHNg0atNEIVRkE&#10;OA+wyDmvu1QqLG9quv6tDXsKkfi9vcdsGQTBaBGdDsjedfg37QCsBtxTzmGW52V/B1yWTzsXERFR&#10;X2DBhoiINmDi5/MThmUy2Qki+h1VGZp2orXxTgNheQNw161e/eaPW1pu64e7EEQ6Og5vbmz0mn0/&#10;bPV9f0/Pk/3NsG9l98h7FiEqr89iAO2Ae8I5PB7H8aNRVFheKvn5N99c3T1q1IJCH/8wKZqyr5n/&#10;TcDtBchGdbrrZrlz9hPPK80FBi3hVDMiIurPWLAhIqINUhRNPkDVPwbAwQC2qrd+H5XjIn9yzl1f&#10;KBTv7H/HnnLNpZLspBrsIoJdAP0I4LYGsNn6NH2uNLd9A8CrAF4C8Lxz8T89r/AYMO85wFlCP0CN&#10;mh4Ui6t28jz/QBEco6p7pp1obZmZAXgFwJ/N3Bzfv/YvaWciIiKqBhZsiIhog1IqTdrb84JLVHXn&#10;tLOsKzOb09tbOKO/FWmWLRs3sLV10GEi/hQAB6lKY19e38yWAZgTx8WZQdD2QP8v3gCl0sS9PC/8&#10;JSCfrLfjUm8zc4/HcWl6EMx6KO0sRERESWLBhoiI+r3KWO5DRWQiIPuoSph2prVR7k3jHnEOf4qi&#10;UlsmM/u5tDOtr3Jz5wHbBUGwg5m3B+A+AciOtdLk2cy9AeBh5+xB5+wx34+eBOa+2j+LOOKXShP3&#10;9Dz/c4AeArjt6nDHWQHAXao2u7u757ampnlL0s5ERES0vliwISKifqu7+6jhjY1N3wRwDCAb11uh&#10;BgDM7B4z9wPfd/8AZq4E6vmDWzSKpo1VdZMB2QdAK4CBqhqknez9lI/fSB7AynLjWzc3n192w4AB&#10;C95KO1vycl5XVzS4sbHhABH/u6qyQ9qJ1lZljP1S59zvPM8uAmasSDsTERHRumLBhoiI+pnp2VJp&#10;5c6eF04CcKyqbpR2orVRKRAsBuxvcRxdFgSz700707patWrC4IaGcAvPC3YQkcMAjFPV1rRzrS8z&#10;ywNyn3M23yx+OAi6XhK5eZnrV1+q9giiaPvDVfEFQD4BYGi9HZkys8XOuUvjuHhTGC56BljIBsVE&#10;RFRXWLAhIqJ+ob19XGbrrQdNEPG/BGA3AIPr8AZzkXO4MI6j28MwbgfaimlnWnt7BFH00YNU9XAA&#10;uwOyBerwZn9NVJrfLgPwIoCHVO3G9vbl9/avyVPTs8Xiyu08LxwvItNVZXjaidZGZSz4a4C7TzW+&#10;EJh1f/881kZERP0RCzZERFTXVq2aMHjgwAEHmLnvqurH0s6zNio3k3nALXLOfu37M6+ov10aubCr&#10;K2rNZMKPeJ7/eUAmq+qAtFOlxcxeA3BVqVSYkckUXwdu6KzvY2zvaG8fldl6671OFsEJgGwJoKGe&#10;CnFmLgLcrVFUPGf58hXPDht2e3famYiIiD4ICzZERFSXCoVJ2wdBMAmQzwLYWVX8tDOtDTPXDdh1&#10;qnY9kL8LmL8y7Uxro1CYtK3v+/uLyL4APg7ItqripZ2rVlSOTT0G2ENm+EtHx5t39ZcCwerVuY2z&#10;2XB/ETkawBHrM2Y9DeXfDf7qnPuj5zXNBy7rTDsTERHRe2HBhoiI6srq1eM2bmoa/CNAj0WdPeEH&#10;3p74hGuWL3/htCEb39+FuvogFh+Y/Fkz/6zKVCcfAOrtd9CXyruonAMkr2oXdXXlL2hunvdm2rmS&#10;IQIcs4lZ5tcAJtRy8+j/9K7fy8tmdobvX3t92pmIiIj+Ews2RERU8zo69hnQ2rrF3qre0QCOrr9G&#10;ws4B7jHA3VIqFWdlMm1PpZ1pzYhfKEwc5fv+niI6BsBBAEakWaAxczGAVwH3JIDHzPCoWfH5KNK3&#10;slntAYCurp7A9/2BDQ3ZligqDReRESLYApDNALz9b6SqNqSQvwdw9zjnFpgVHwiCRU8CC/N9nSNZ&#10;IsVibmffDycBOAyQj9VbEc/M/u6cXeV5WADMWJR2HiIiIoAFGyIiqmmiwOTDzbxvAtip3nqjVAo1&#10;/zRz3+/pKf5twIC5y+qj4WkujKLgs6pyAiA7AxgMSJjWTXil189SwN1oFl1XLBaezmb9lcDc7rXr&#10;DzM9AJDN55c2eV5Tk+97e4rgAAAHATKyL3++cj8VrATwgnPxlStWvDRjyJD7VvfV9atDtKtrwpCG&#10;hsZ9VfWceivcmFkJwGsAZr/22vM/GDnygZ60MxER0YaNBRsiIqoxIvn8MZuGYThaVU4HZK96uukD&#10;ADNbCeAR59zvFy1aNq8+pgblhpVKsq3nhUcAmKiqI9JKUr5xljcAvFiZ7nMLED1cvalZosDkbePY&#10;218EYwCMAmQEypPG+qQvj5m9BWCuqpvb3Z1/tqlp3pK+uG61lBsU73mkiJ4A4OP1Ns7dzK1yzs6P&#10;ouIfM5m5zwEuSjsTERFteFiwISKimtHVddTQxsbsSSJyJMo7auqmJwYAmNlqAHPiuHT1qlWdjw8e&#10;vGBV2pk+mGiplBvtecFUQD8J4KOq0pRGknd20eA25+Jb4xhPrVrV9dKQITf08a4T0a6u8RtnMk0j&#10;Vb3tRGQsIIeoytC+uHqlIe5zAO6P4+jqIJj99/rYlfXeOjqOGDBkSNMuZt5UQKaoysC0M62p8th2&#10;WQzgjigq/CoM5zyZdiYiItqwsGBDREQpmx4AKwbHcXi8iH6znm7ogH/f1C0H3O2lUvz9TGZme9qZ&#10;Pkh7+7jMiBEDhmQy4SEiepqq7JRGjndGmmMF4O43sytffPHhv44a1V6Du5HEj6KpB6hiKiD7A9IC&#10;uGZV1WpetXKk7iFVuaCrq+vu5uaNVwCXlap5zWrq7Z20TRiG3wHcZwAMrvbrl6TKcanfl0qlX2Yy&#10;LS/W8++BiIjqBws2RESUEpFSaeJozwunADhCVTZLO9HaKBdq8KxzmBnHxZvCsO2Jteun0re6uo4a&#10;2tzceJiZHgxgXwCbpXHDbGa9AB4FcLdZfH+x2P1INnvD632dY91NHRRF2FUEnxDRTwPYu9rHfSqN&#10;lp8H7G5VW7B48Yu31W1/FREpFibtEIbeeDOdBGCnehkH/84uMLvVzF3j+6V7gLY47VxERNR/sWBD&#10;REQpmLq1mVwE6MEAtN561ADWGcfuu57X9Hvgspqe8NPVdfgm2WzLuQA+DyAERNJ4vc3cm4C7olgs&#10;XN7QMPflej7m8w7RZcsObW5t3WiiiJ4MyC7VfG0rBQNTdV1xjPMWLXrwV7W5I2nNlPvc7PU5Efxc&#10;VTdNO8+aqvweYsD9tVQqnJLJtD2bdiYiIuqfWLAhIqI+MqYhijY7UBWTAT0yrV4p66o8jhkLnbN5&#10;ntd5LXBTR9qZ3pv4hcIx22Yy2X3N4sMBOVhVwr5OYea6APc44B5QdbcBzffXenFr/YgWi5N28jzv&#10;EBH9FIDdALdpNXcxmdkyQOab2S2+X3wAaFtarWtVU0fHPgMGDdoyJ6I5AKPraRpc5e/8ejPMXLly&#10;0X31P+mLiIhqCQs2RERUZTkP8MebeecA2AaQ5nrbUWNmC83ic3xfHgBmrEg7z/splSZ9yvOCbwD4&#10;JIChaTRtNnNLAPe7KIrm9PTES1pa5q7sH7tp1tzSpWObWltbhwZBsK+IfgmQfVXFr8a13ukF5F5X&#10;dfOAzv+p3WLiB+voOGJAS0vjrp7nnw3oIfX0PlFpOP6IqjsXuPautPMQEVH/wIINERFVRVfXUUMb&#10;GrL7qOppgNunvhqMOge4FYA8ZhZf5Psz5qWd6b1NDwqF1Vv6vjdaRE4GsGdf3+SWpxrJS4B7xCye&#10;EQSzbnf8cvEfpmxnpscBchCArVV1cLWuZOYiwM02c1f29q56srn5pjdrubfS+ymVpnza87zTANkL&#10;cBvX1/uH3Whmv+rsXP5I7U+KIyKiWsaCDRERJWzqoDiWz4vIZAA7q2pD2onWRmUazDWq7hqguBBo&#10;60o7039qbx+X2WqrQWNVvakAPgHIVn1ZqHmn+aq73sxuLpXiJ7PZOa+yUPNhpg4qldx2QaCfNpPJ&#10;qrpzta5UPsLnngRwe6mUvyqTua6mp5e9l/b2cZkttxywi+eFxwB6kqo0p51pTZm5VYB7wMwur92C&#10;LxER1ToWbIiIKAEiwBEtcZw9VMT7sapunXaitVEZzd2pijt6errPamy87uW0M/1fOW/VqlJrU1PT&#10;WBE9G8COfVykiQGsAtyzzrlLPa9pbv/uSVN9pdLEvTwvPAOQ/QC0Agiq8Ts1c0UA80ql3h9mMnil&#10;FouQH256i1n3eYAeDWBwvUyWAgAzezCOi2cGwQuPAgv5f4aIiNYYCzZERLSeJm0Zx8FEz8MxgH48&#10;7TRry8xeBzArjqO5QTD7EcBFaWd6t/b2cZlRozb6lJkeDshYANv2baHGCgDucg63mUX3BkH8BNBW&#10;7Kvr938ivb3HbBME4X4iejCAg1RlSDWuVNk99jfn3IIoKt6Yycx9rp6OS4mI9PYes73vhxNEZJqq&#10;bpd2pjVVbk6MO52LZ7z++qIb63YsOxER9SkWbIiIaB2JxvHUb4vINwC01lOPCQAwc90ALlq+/IUf&#10;DRlyf1ft3biKRNHU8ar6AwA7AvD6uFDTC7hL8vlVP2tubugA2uK+uvaGSxQ4cUAcd39RRM5W1Y2r&#10;cZXKjrI8YPNUi98F2l6pxnWqKxfGcfhlET1HVYamnWZNVXaqPRvH0clBMPPutPMQEVFtY8GGiIjW&#10;0tHbxXF2gohMV5Ut0k6zNio3qs8AuFm1+w/Adc+knen/l/OKRdnF8/z9RXQqIDv31dGPyo3kKwAe&#10;cs5u9byuG4D5K/vi2vRe9giiaLtxqnIEgL0B+Ug1Jk2VC3Nyq3Px3GKx977Gxnmv1F7x8v11dx81&#10;vKEhO01EjgJkj2pN40paZefarWb2u87O5fewOTEREb0XFmyIiGiNdHYestGAARt/B9BjAAyrlxuj&#10;t5m5V52z8wqFeH42O3tJbd2UipRKuU95XuZMAHsCGNpXu2nMnFN1/4hj/MbzSvcAS5cCd/X2xbVp&#10;TYifzx+zSRiGo31fvmYm+1SncOOKgFsM4OZCIf/L2uzj9EHGD4milr1V9RwAu9XLSHAz163qFkZR&#10;9APfn/XXtPMQEVFtYcGGiIg+wNv9NTLHiMjp1eqtUS2Vp9jPO4fZXV2Fi1ta2pannend8vnciDAM&#10;P66qXwPcGFUN+uK6lSa0rwDu4TguXRoEs+/ti+vS+hIBPr+7WTwdwL4ojwjPJH2VSr+VOXFcvCII&#10;vKeBGSuSvka1LF48unHkyK0nmnknodyYu54mS82P4+IFQWCP1mdjaCIiShoLNkRE9J56e3MfCcPw&#10;64CMA2Tr+prKUt41AtiF+Xzpz9ls22tpZ3q3QiH30SAIvwzIQQB27LtCjeUB3OFcPKtUsr83NMx+&#10;oS+uS9WQ2xzwdzfzJgPyGVVpSvoKZq5L1T0Sx25+T09+ZnPzvDeTvkb1HNkaRdlPqXpfAeTgetkR&#10;aOZWAO5es+hC35/157TzEBFRuliwISKidxFdvfrQwdns4K+I6BmqMjDtRGvKzDnAFQFZ6pyd43kz&#10;rq6lY0/t7eMyI0cOGBmG4VmAHqsqjX1x3cpummWAzS8Wixc0NLQ93xfXpb6Tzx+1WUND9vTycUW3&#10;MSBh0keCzFyHc/Ybzyv+Fhi0DLislOT61RRFkw9QDS4A3ChAGuvnuJTdEkX2rTBsfqaeXm8iIkoO&#10;CzZERATg37s+pgEyUVVHpZ1nbVQa5t7tnM3o6nprfkvLbTV09GnqoDjGOBGdAOAgVW3ti6ua2UoA&#10;tznnFhQK+b9ks/Ne7YvrUnry+dyITCb4tIgcVt51k/zfmpktBeRWM7u+o+PNvwwbdnt30teohvb2&#10;cZlRowaNK+9IwuGq2pB2pg9TKUIvB9wtZvFVvj/7HsBFaeciIqK+w4INEdEGTkQkiqZ9TwSnoC7H&#10;c9szZtFXfX/gvbX1FDrnxXE4TUTPATASfTSWu1Ko+a1q4QIAb3Ec94Yo53V2drYMGDD0LFV8BdCW&#10;JFevFBIiAM+pxt8BZs5Pcv3qEr9QOGabIMhcoqr7p51mTVRe7wLgblEtfg1oW5p2JiIi6hss2BAR&#10;baB6e3NbBUE4QUS/pipbpZ1nbVSaCd/rHGZ6XmFu7TToFL9YnLK958mhIvJFVd2+L65qZssBPOCc&#10;3ex5pfm8oaO3dXUdNbSxMTtBRMYDGK2qGyV9DTN7zDl3VRyX7gjDtmfqYxeI+FE05WDf975ohoNU&#10;ZVDaidZEuceN/T6KSrPC0D3OgiwRUf/Ggg0R0QZm6dKxTRtvPPR0EfkSgBF91fA2CeWjT+5eVXcu&#10;0PQocFln2pneVihM2j4Igm8BOADA8L7YqWRmywBcqpq/FvBerZ3CFdWeXHOhgBFBkDkOwMlJH5eq&#10;/N9cCuDuKCr+PAznPJ7k+tWzR7ZY3GZr3w/+G5DPVWPqVtLMzAC8CbgbVTu/DdzUkXYmIiKqDhZs&#10;iIg2EKtX5zbOZjNjRfA9Vd027Txrw8ytAtw/VeXXQO8NQFsx7UwAsGzZuIEDBw7YzvPCrwI6SVXC&#10;al/TzFYDeNo5a+vq6vhDbfXrofqQa4nj8EQR+Rwg2wEYkORxPTMXAbjZLP5NT0/pyYED53a4mv/C&#10;KQJM3sfM+xYgewIYXA/Nic1stXPup57nZovMfLH2X2ciIlobLNgQEfVzlR0100Tk8wB2r4cnyG8z&#10;sxKAP5m533Z2Lrt38OAFq9LOBADt7aMyW2+91+dEMBWQffpimla5aGUzzHBdPt/92MCB1y+r9jWp&#10;vxs/JIpadlfF0YBMU9VskquXjy7KI865m3t7u69sapq3JMn1q6HSnPgTZv4XAExUlea0M32Yyu6m&#10;dgDze3sLF2azba+lnYmIiJLBgg0RUb81pqFU2uRjQRBeYia718PTYuDtBpvoBdzzZnaq78+4M+1M&#10;ZSIdHYc3t7YO2F9VflHtXUqg/otSAAAgAElEQVSV16GE8tGHq1as6Ph5rRSsqP9ZunRs07BhQ79r&#10;pscBGAwgSHjXzSrn7Pzu7u6LBg5cvApYWEMNwt9bsZj7mO83/ArAJwFk6+E91My96Zx9e+XKZW18&#10;vyAiqn8s2BAR9TviR9HUw1TlCwA+W2c9aorlEbaY4fuLbwHu6k07EwDk80dtlsk0ThTRzwHyCVXx&#10;qnm9ys6EBarxDfl81+3Z7A2vV/N6RG8rjwYPDxGRwwEZqyqNSa5v5pYA7kaz6Drfj++uleON708U&#10;mHKAmU4u70RKduJWNVR63DzinLvS8zrb2OOGiKh+sWBDRNSP9PbmPhKGmd8CsjcSfkJebWb2cBRF&#10;J4XhwCdrZTz30qVjm4YO3eS/ADkNQCMAreZrWi5Y2dze3vx/Z7Mbv1ErrwNtiKYHPT0dm2Yy2Z8A&#10;mJRkE+3KmOoiII/FceGMIJhzX1JrV4/4wDGbmmV+A8jh9fDeWu4l5F40wym+f82taechIqK1x4IN&#10;EVHdEykWp+zk+3osIF+ul/G0AGDmugF3t6pcWUvNhIvFibt4XnCEiByvqptX81qVPj2PA7itVCrM&#10;zGTanqrm9YjWVqEwZVQQeMcCOBSQXZJsrl3ZDXK3ql3d09N7Z2PjdS8ntXZ1iETRpP1V/emAHFwP&#10;77eV1/hWM7vE91+7o1Z2LhIR0YdjwYaIqK4d2Wo28FsApgAYUQ9PfYF/P/n9SxwXf9jZ2fvEkCE3&#10;rE47EwAUCpO2DYLguwAOAGSTah59quwyuNss/mlvb9djzc03vQU4q9b1iNaPaFfX+I0bGpo/rur9&#10;l6rul+TqlWOAiwH3R1X7OTBjRZLrJ2+PLLD1tkDD2WY4oi8mxK2PSk+s1QAej+Pit4Ng9r1pZyIi&#10;og/Hgg0RUR0qj+gODxKRH6rqNmnnWVPlkdTyT7P4575fuhloi9PO1N4+LrPFFgO29f3wi4AeX82J&#10;T5WbpqWAe9jMfh0EM+/iGF6qR6XSxP08LzwV5Ya8wxM+MtUNuP+NomjWG2+81D5y5AM9Sa2dvH/3&#10;uDkbwG6AtNR64bxcHMOMKIp+HYbxM7Wys5GIiP4vFmyIiOpMHE+dIuKdBLi96qWhcGVHze1m8aUr&#10;V3bfVRs7anJeqeTv63nedEDGqMrwal7NzL3onLvC87wF7e1vPDlq1IJCNa9HVH25sFj0dvQ8/1AR&#10;HJ9k8fhdxc37zOwK35+xIKm1q2Hx4tGNw4dv8ylVOR6QI2t9xw0AmNlSADdHUfHXYTjnybTzEBHR&#10;/8WCDRFRXch5xaJs7/vhJaq6b9pp1sQ7jUWxyCw61fdn/TntTGW5EAg2M/POB/BZVfGrdaXK1KtX&#10;nXO/WbTooUtHjWpnkYb6JRGRKJp6vIicBWBzQDLJjgW3x8zsdN9vfgi4LJ/UutVQKk3cx/PCCwFs&#10;l/TrUA1mlnfO/WzlymW/Gjz41tUAbw6IiGoFCzZERDVNpFjM7ez7wZcBzQHYuNa//AOAmYsB+7Nz&#10;cu1bb70xf9iw27vTzgSMaYiizcaqyiQAR6hqtlpXMrM8gNucw3Wet/I2jtWlDcf0lijqOlBVj1TF&#10;4UmOwTazXgAPOGfX9fb2zGtqmrckqbWTN6YB2Hy8mTsOkEOrWRhOipk97Zz7Qz5fvHLAgLa30s5D&#10;REQs2BAR1azKE+vviMipgGxUJ4UaB7in4rh48ksvrXqoVo79FIuTd/N9/2KUe0yE1XotKxOfbiiV&#10;St/OZOwl9oagDdf0AHi9xaz12wBOTLJAWjliucI59+uVK5f97+DBC1YltXbS2tvHZbbcctDunudd&#10;CsjHavl9vHIMLQaw3Ln4TM8rzayFPmNERBsyFmyIiGrMsmXjBra2bnSEiJ6pqjunnWdNVJpYPuSc&#10;Xe15pTlAW1famco9JbYeo6pfADChWv1+KkWq9vLUq9IfgqBtIY8UEL2jp+foLcKw8TgRGQ/Ibknt&#10;Nqn833vZOfcHz/NvAfKP1W6BIdccx8FkEe9YwO2pqpm0E32QSlHsbrP4152dK+6u5aIYEVF/xoIN&#10;EVGtEBG4KQea6U8A7FjNIztJMXNO1f0jiuJzu7uj+1pa2pannQkQiaKpB6vK91Sxk5kMrMZT7crN&#10;4vPOufOLxZ5bGxvnLeZYbqL3I9LVNX5oQ8OA3VX1bAB7JzVZqvJ/8Q1AHoxj+1kYznioVqevrVo1&#10;YXA227Sfqpyrqh9LO8+HqUzsejCOi+cEwZz70s5DRLShYcGGiCh14hcKE0cFQXA6gGNr/ckr8HYv&#10;CVnknF30+usv/KE2xu7mmgF/VzPvLEAOq1bPiMoNzAvO2eWeV7qqFnYTEdWXnBdFwVhVPRWQjwMY&#10;nFRRtbLb76Y4Lv4qCFqfBC7rTGLd5E3PxnF+uohMB9yWtf6+Xy6K2ZVRVPxlGA56BrislHYmIqIN&#10;AQs2REQpyudzIxoawjMAPUZVNks7z5owsyecc7/u6Vl1S3PzjW+knQfIhVEUjFPVE1Sxb5JNTt+t&#10;UqS61cyuzue77xk48Ppl1bgO0YZi8eLRjcOGbbVrEOgRZnqcqgxPam0z1wXgAefcLM8rzK3Vwmo+&#10;nxuRyQTjRfR0VR2Vdp4PUtnJtATAjaVS/oJM5rr2tDMREfV3LNgQEaViTEMcb/Y5EflfVW1NO82H&#10;KU99wpvO2Y8879qL085TlgsLBd0mCMILATcmqeMV71ZpwtkLuMfiuHhqEMz5e9LXICIAyLWYhWcC&#10;egLKO26S7HPzvJmd5fvNfwYu76nVHlNxfGylybzbqBrvZ0kqjwK3c1euXH4p+9sQEVUPCzZERH1q&#10;jyCKPjpeVb8CyJg6GfX6hHO4plDonp3Nzns17TzA9CCKVh+s6h8LuAnVOEpQKdS8BuAGVfujyIy7&#10;a7UnBlH/kts8joPxIjoBwL5J/v82s787h7ZSqXR9Q8PsF5JaN1lHb2fWOBXQqaqyVdppPkilkP+4&#10;c/EV+XypjaPAiYiSx4INEVEf6e2dtE0YhpcDbp9qjpZOipnrcC7+frlPy9zuWngqXSjkPhoEmUsA&#10;jAYkU6VmwjHgfqFa+DWAt2p36gxRfzamoVTadLcg8M4zk/2S63HjYgArAFyh+tR3gIU12ItFFPjs&#10;RmYtZwPyFVVtSDvRB6lMlGpXtVOAGXeknYeIqD9hwYaIqKpECoXJH/F9nSyiX1eVIWkn+iCVm5nn&#10;AXdjoZC/qLHxupfTzgSIlkq50Z4Xfh7A1GpMz6rccDwNuJt7e/MX18ZOIiICxI+iqQeoyvEA9gFk&#10;0wQbFC8DcFkcF+cHQetjtdhIt1icvJvv+6cBchCAYbVc6K8cP7veLLrI9wfeW4uvJxFRvWHBhoio&#10;iuJ42qki8lVAtlYVL+08H8TMrXDOzvc8NwuYsSjtPABQLE7e2ff9HwDYG5Ah1dlRYy84hx8Xi6vv&#10;aGy84TWO5iaqRbmwWJRtfT+YAsh0Vd0oiVXNzAC8CeD+KIp+FIazHk1i3WRND4rFlR8Lw/AUM5lW&#10;y58llaLNcgB/i6Lo22E4619pZyIiqmcs2BARJW5MQxQN31s1+IWq7J52mg9SuVlZCuCW3t7o+9ns&#10;rNfTzgRMDwqFzq2CIJgOyImq0pz0FcoTn/C0c7jC8wqXA23FpK9BRNXR3X3U8MbGpjMAHAnISFUJ&#10;k1i3chxyThzHFy5b1vHEsGG3dyexbpJKpYl7eV7mBwBGV+O9MUlmbpWq/bKnp+cPjY3zFrMYTkS0&#10;9liwISJKjEiplPtkEGRON8NBAFpre/u6rQbkkigqzQ7D2Y/XwpfpYnHiTr4ffhWQz1ZjzHnlyNdf&#10;zezy3t5V99bGWHIiWjeTtoxj72AR/SKATyYxWamyQ2QFgAedc1d5XnF+rRV0OzqOGNDaOmA/Vfkq&#10;IGNreccNAJi5Z52zmZ7XeTFwU0faeYiI6gkLNkRE600E+Hij2XbfAuT0avRYSUrlZqQHkBtVV30F&#10;mL8y7Uzl1+/ERrP8fwFylqo0Jn0FM1cE3FNm0Rm+P+uvSa9PROmKoinjVf0LAGwOIEiwz80/Ve30&#10;9vbl944ataCQxJpJiqKpR6jqBYBsXutTB81ssVl8ku9Hd9RaEYyIqFaxYENEtF7GNMTxZp8X0a+p&#10;yk5pp/kgZrYckOvjuHB1ELTdD7go7Uz5fG5ENhseayZfVNVtk7+CdZrhz2aY3dHxxq21eMSBiJLR&#10;3j4us9VWgw9Tlc8BOExVW5NY18wKgNznXDzb80o3AW1Lk1g3KatXj9s4mx08SUSOA2S3Wt5xY2Yl&#10;ALeb2W99f+ZNtbCzk4iolrFgQ0S0jkqlKaM9z7sSkC2R4BPdpFV21dyimj8LmPd8LRRq2tvHZbbe&#10;esgJIvgeIIMAeEm+fuXePO521eK32ttXP12LT8aJqFpyYW8vRoRh5geqOi2pVcvFBnndOfc/ixY9&#10;+NtRo9pr7H3lyNY4HnCcCH6uqpm007yf8mcSegEsLJV6T8hk2p5NOxMRUa1iwYaIaK3kvGJRtvf9&#10;4EuAHq8qA9NO9H7M3ArA3WcWX+j7s24HauENf/yQOB54oIh3GuA+kUTPibdVbgLeAuxes/hi3599&#10;Z238zESUlsqkua8AGAvIVgkelXraObsoitztmcysF2prp0humFnmLECOVpUt0k7zQSqj1S8tlQoz&#10;M5m5z9TW60hElD4WbIiI1tgeQRxv9y0R+aKqbpl2mg9iFt+qip8BTQ8Dl+XTzgOIRtHUo1TlDAC7&#10;qmpDkqubuQhwV8dx8dIgeOOfwF29Sa5PRPVsetDbu2KLIAiOEPHOUJXhSaxamSq1CHA35PP5XzQ3&#10;z3sziXWTIX6hcMw2QRBOB/REVWlKO9H7qRTbXwLcNaqLz+P7NxHRO1iwISL6UGMaomjkGFVcoKrb&#10;p53m/Zi5HgCPmtlPfP/aW9LOAwBLl45tGjx48E6e5/8AkIOTPfbkHIBlgLs3iorfC8M5Tya1NhH1&#10;V7mWOA5PEZEpALZR1SCJVc1stXPuF57nZgDNi4HLSkmsm4RSafIenuf/SBV7AdqSdp4PYmavqMqZ&#10;QO/tQFtn2nmIiNLGgg0R0fsSKZVye3teeLoqDqzVL7rlfi24x8xd1N1d/GtLS9vytDOVTdnXzPs6&#10;IIcmfXSsPJIcV8ZxaXYQ2EJOHCGitdHTM2lkGPoHiOjxAEYnMWGpUkR+BXALVO13wIxH1j9pUsY0&#10;RNGI/VX1JADjkipUVYOZ5QHcrxpfBMy6uRb6rhERpYUFGyKi97B48ejGESO2ORuQM5M+vpOU8nZ8&#10;LHHOvun7M2a7mnhDF+nunjCssTH7Y0C/kPyOGtcD4AbVlacAN3UktTYRbbiiaNpnVPXngBuVZCHD&#10;zGapls4GbDHQFie17vqKoqmfVfUuATAcgNZuw3wzAPN7erq/1tR0/Rvsb0NEGyIWbIiI/j9jGuJ4&#10;5GQRnKKqu6ad5r2YuVjVPRbHmNHT0zmzufnGN9LOBACFwqRtMxl/ipkeB2DLhIs1SwCbH8elGUHg&#10;Hqylmx8i6g9yzXEcHiYiEwE5KKldgZWmujeYuTm+P+OO2ik6/Hui1Bdr9bPubWbuDcCuKJWiKzOZ&#10;2c+lnYeIqC+xYENEVFEs5j7m+5nfA9gZkLAWnzqaWcE5fNPz7Bpgxoq085SJxvHUU0TkTADDk538&#10;ZCUAVxWLhZ80NMxdzK3xRFRdYxqKxU128P3gx4AeksTnQOWoVB5wT8RxfEYQzHwggaAJEAFOHBjH&#10;+RNE8G1VbU070fup7CjtcM5+7HkzLuQEQCLaULBgQ0SEqVvHsUwVkVNVdXDaad6LmS0G3PU9Pfmf&#10;NjXNW5J2nrKpg+IYYz1PzwL040mtWjn6tARwd8Zx/KsgmLUwqbWJiNbctDGAnmyGfQEMS6h40wO4&#10;W8zcb32/6SHgspporFsoTNo+CPyzADkEkOG1+MAC+Pfnw31m9jPfb/5rbUxBJCKqHhZsiGiDJSIS&#10;RVOPF9HTAGxfi19QK80Xf18qlS7JZFqer5XJI1E07XBV+W8Au6hqNql1zVwRwG9V498Bzf+qlZ+X&#10;iDZM7e2jMqNG7bm9mRwHyFeS6mlWaZz+uHPuYs8rXlcbjdNzXrEou/h++A1AJifRiLlazNwqwN0X&#10;x8VzgmDO39POQ0RULSzYENEGKOcVi97Ovu//VFXHpp3mvVS+zD8cx4Wzg6Dt4bTzlE0PisWVO/h+&#10;eA4gh6uKl8SqlSemywF3V6kUnc0eBURUi/L5yZs2NPjnAhgHyLAk3gMrjXUfVrXvdnaW/lE7U/6m&#10;jTHTHwPYTVUa007zfsxcN2C/7O0tXprNzl1SOz2CiIiSwYINEW1gJm1pFnwDwDG1uO3bzEWA+7NZ&#10;fMmSJS/eMXLkAz1pZwKAYnHyjr7vnVIu1OiwpNYtf9l216rG17a3r/j7qFELCkmtTUSUPNFiMbeD&#10;54VHiuAEVd08iVUr7/33O+fmeF7TjNo4KnVkaxxnDxXxTlHV0WmneT+VHkH/cs5d4XmLLwHu6k07&#10;ExFRUliwIaINRM4Dgv3NvKtVZXjaaf5T+SmrLDezr/j+tX9MO887cmEcZ04RwfdUdUASK1a+XJcA&#10;d6dq4USg7ZUk1iUi6lvix/G0b4vgFACtSTVcN3NLnItO97xoXm0clRKN42kni+BcQAbV2oOOdzNz&#10;L8axTQmCGQ9ztw0R9Qcs2BBRv1cqTdvL8/RUwOWSnGCUFDP3vHN2ZU/Pqt/Vyoju8ojbYLKId5Kq&#10;7J7UqmZuBeBuNYuv8v3oztq4GSEiWne9vZO2CYJgsoh8DsDOyTQnNgPwD+fcjGKx67rGxvmL1z/p&#10;+ikUjh4VBNkTAEwCZLNaLdxU+tu0xbG7PAhmPMLCDRHVMxZsiKjfWrp0bNOwYUO/C8hJZjKw1r5c&#10;VqaFXJzPd/+8ufn6jtr5Ujn1IDO9CMAWSY43N3N/jaLSmS+/vPIpHn0iov5FBJjSGscyQUTPVZXN&#10;1nfFSn+vCMBK5/Cbt95645fDht3enUDY9ZDzent1yzAMfqyqE9PN8v4qOzmXAe5i1WvOSTsPEdG6&#10;YsGGiPqdpUvHNg0ZssmnVOW7gNurlnbVVL5ErgTcvXFcPC8I2h4CauGNOBeWSv6uQeCdbCa5pJpM&#10;lpsny4Nm8UW+P+OGJNYkIqpt44fEcevxnodjzLCTqmaSWNXMveic+99SqXBTQ0Pb80msuT6iaMoh&#10;qt7pgIxRlTDtPO/HzJ4ws3OXLFm0oFb6whERrSkWbIioXylP8QjOB9xnkuq5kiQz95CZfc/3X72n&#10;VhojdncfNbyxsekHlclPQ5Na18zuMcN5nZ0d9w8evGBVUusSEdWH3LA4zhwoIv+tKjslsWK5OTFe&#10;AtyNvb3R+dnsrNeTWHfdTR0URdhL1fsRyhOlamonK/DvByWrATwUx6Wzg2DWwrQzERGtKRZsiKhf&#10;WLZs3MDW1sE5Ef2VqjSlnefdKr0IXnQOv/K8ay5MO8/bVq2aMLipqTknIj9VlYFJrGnmioB7yrn4&#10;Z543c3YSaxIR1Tfx43jaCSI4DcBIVW1IYlUzW+qc+2mhEM/NZmcvTfdYba45jjNniOCEpEaeV4d1&#10;xjHO6+np/kNz8/Vv1cYOVyKi98eCDRHVOdEomnSgqn8mgP2S+iKclPIXalwaRfHMTGZme9p5ysY0&#10;xPFmE0VkOoA9VDVY3xXNXAy4h52zS3p6Vt9eO82TiYhqQ1fXUUMbG5s+IyJfVpW9k1rXzJ4G8MdC&#10;If/7xsbrXk5q3XVRKEzaPgjCLwA4KakHAUmr9AZaqGoXi8y8yvFmiIhqGAs2RFTHxDeb9n0AZybV&#10;IyAJle3XBrh7VAtfqJ2x1SK9vRO3DsPgKlXdJ4kVK+PIO52zb3le8XdAW5zEukRE/VkUTT1KVc8H&#10;sHmC48BXOWfneN6MCyvNilOTzx+xaUNDyzUA9gPg1eJRKQAwsweLxcKUhoa2F9POQkT0XliwIaI6&#10;lPOiKHOkKr6pqnumnebdyv0F3N1mdnEQzLy+Vp7cFYsTd/L98HhAPq8qg9Z3vcoTymecc7MKheIV&#10;2Wzba0nkJCLaULxzLBVTAOydXOHG/uUcfl8orJqTzd6QYo+bMQ1xPOIIEe9EwH0qid2cSat8li1x&#10;Dpd4XuHq2nnAQkRUxoINEdWVrq6jhmazTZcCMhZAtpae2pnZW865s1asWD1vyJAbVqedpyznxXHm&#10;WyLyNcBtnMQNgZmLnXM/7OnpvLS5+aa3amccORFR/Vm2bNzAlpbBY1TlF6q67fqu965x4G85Zz9Z&#10;tGj570aNWlBIIOo66eg4YsCgQQMPF5ELkmxsn6TKsd7nzHC6719za9p5iIjexoINEdWFclPhjT4r&#10;4p2rKh9JO8+7mbk3AXdzsVj4Ua1sq+7oOGJAa2vzwar6HVXdLYk1zdwSwG4qFos/rZWfk4io/5je&#10;Esf5L4nINMDtmMRR38qx1b+r4nxgxZ3ATR1JJF0X5YmE2f8G5GhANq2lBy5vKxducGUUxb8Owxn/&#10;TDsPERELNkRU84rFibv4fngeIGNUpTHtPG+rTH+6NY7jHwXBgIXAZaW0MwFAqTTl057nfQeQvVSl&#10;eX3XM3PdgF0dRfGlYRg/A7QVk8hJRETvJTcsjoPPiHjfVpWtkljRzHoBPOac/a/nzWxLr8eN+MCU&#10;nQD9hhmOTeoYWJIqn+2vOIcr33rrjf8ZNuz27rQzEdGGiwUbIqphuZY4DnKep78AtCXtNG+rbJ1+&#10;yTn82POu+UPaecpE8/nDhzU0DDgN0K+ub2Gr0ji5G3CPx3F8VhDMfCChoEREtEZyIRCebSZfAmS4&#10;qvjru2LluNRfVe2/gOangcvySSRdF1E0+WBV/2eA7KgqYVo53k/ltboviopfC8PWp2rloQwRbVhY&#10;sCGimlQqTdrb84LvADJWVby087zNzN5SdRf39havqpVjQUuXjm3aeONNvlIZFfvR9V2v0jj5NjP7&#10;re+/dhtwV28SOYmIaO0VCkeP8v3GY0TkJFUdmcSaZq4LcH8ys0t9f8adSay5LsqjzrMTRPQUANvX&#10;5jEpWw7gmt7e7v/JZue9mnYeItqwsGBDRDUmF8ZxeJbneT9KO8nbKk/ZXLkPQHESMPultDOViZRK&#10;E0d7XjhHVTZbn5UqO2oAuCVm7kTfv/aWJBISEVEyFi8e3ThixEf+B8CXAMkkV9xwc4HeU4C2pcms&#10;ty5yzWbheYB+BYDWZuHGdZiVpvj+7DvK3wmIiKqPBRsiqhHiR9Gk/VS9swA9KImt30moNGx8zLn4&#10;4kWLHr521Kj21CZtvCPnlUrh7p4nJwKYqKoD1ndFM3vMOXdNV1fxypaWtuUJhCQiosSJlkqT9/A8&#10;7wRAxgMYur7FjcpDicWq7g+FQnFWJtP2bEJh18GUfc28rwNyZG0ek7JeADOjyH7FpsRE1BdYsCGi&#10;mmB27HmATFeVQWlneZuZ63HOftrVVbywtXXuClcDb5giInE87ScAjgdkyPp/UbflzrkfdHd3Xztw&#10;4PzlfGpIRFQP9giKxVHb+r7/Y1U9IokVK812lziHizyvcH5aDeYXLx7dOHLkVh838y5V1R3TyPBB&#10;Kg9yOpyzH3le8WKgLU47ExH1XyzYEFGKcl4UeZ9W9X+mqnukneZt5alI7p44js4NglkPpZ2nLNcc&#10;x+FhIvJDVd12fVaqPE1dAsjtpVLxvExm9nNJpSQior4VRdM+oyqnARitqtkk1jSzx1TlJ0B8BzBj&#10;RRJrrq3OztxGAwaEZwI6CXBb1NpEqcoAghtV7cfAzMfTm7xFRP0ZCzZElJIjW82afwjIxCR2iiTF&#10;zL3oXPytlSuXLxg8eMGqtPMAQKk06VOeF5wDyCfXd0x3+QumXR3H8cVBMPsfgLOkchIRUVqmDooi&#10;+ZSqfFtV90xiRTPLA3jYzH7u+zMWJLHm2hIRKRQm7eD7/skATqq1og0AmNlrzrnLPa/pPE6SIqKk&#10;sWBDRH0s55VK3m6eF1ymKrunneYd1mmGuaqF04C2rrTTACJdXeOHZrMDvwboaarStD6rmbkeAI/G&#10;cfGsIJh9f0IhiYiopkwP4rj7ZBH5BiAjk5iyaPb/2DvzMLmqau2/a+1zqqqru9OZCQlBILaAXpRR&#10;Zg0zkSEDUBm6OwwiQWaVj+EiM4gog4JT9ApId2doIISABLjIoEwXQRQZxCQIhkASEkLS3dVVdc5e&#10;+/ujKhKgu86poas6ZP+ehz/o2mfvVZUazl57rfcVYaZ7AP8ywF9SrRYgz5u6j1KRWwDsysxuNWLI&#10;h4i8oLX/bXsYYrFYyolN2FgslorR2ZkYUVsbPQ+gU5lpZLXjAQAR8QA8KuLf7DiDnhgYp2PkaN10&#10;Ws7CdZdSZsppEjxjjP65UsmHgIUflilIi8VisQxQUqlp41zXmUbE32Kmz5U6X85JcAUgd3me/DIa&#10;nbOkDGEWTGdnYkQ87h6XtQGnnQZKdS6wabsx7kwm1/+krm7RqmrHZLFYNn9swsZisVSErq5jt4rH&#10;Bz/MTF+pdizAf26sMsbI95Sa88uBchqWTie+6LqxBcy0Yynz5G6uO42RC5Rq/81AeX4Wi8ViqSTH&#10;DBcZ/HOATgCAciQ4RORDY8z3lGq7rfT4imXSYJH6WwFqAsrzvMqJiHktk0lNjMU6llY7FovFsnlj&#10;EzYWi6WfmdWgdfJ0pXAxwA3VjgbYaMtJ8zwv9eNotOO1ascDAOn0tJ1dN3ISgFOYaXix8+QSNf8G&#10;TEcmk/5lLNbxr7IFabFYLJbNEt+ffjCzOgOgY8vRTiRiDLP5I0A/B15bCLxQlepU359+GLNzDkAT&#10;ytH+VU5EzAZmuRnI/AroWFnteCwWy+aJTdhYLJZ+I5OZ+hXHidwB0BeZKVLteHJVNW9orU9fufJf&#10;z48d+2xPtWPKctJpIvpigD5Xuk23vj2T8a+NxeQtazVqsVgslo2sXHl47ahRw3cTUT8HaJfSf2+M&#10;AZAEzMu+758eicx9uUyhFsSaNRPrBw+uO5iZb2XmsdWIoS9EjA+Y17VOn+q6Hc9XOx6LxbL5YRM2&#10;Foul7KxdO2HQsGFbTfW3pToAACAASURBVBORqweCVk3upnI1YBYyp68YGCddCeV5zgFKqe8z86Gl&#10;zJStGMKTInK947Q/XqYALRaLxfKZZNJgrevOJqJmgMaVSZj4A2Nwi+d5bbHY/H9Vpw132naAe4UI&#10;TQAwYiC1SYmYbmPMtd3dXb8eNOjetdWOx2KxbD7YhI3FYikzM3YSUT8GcBgzR6sdDQCIyONae5e7&#10;7vyngIHwpTdtOxH3agBHlGJpnhUUpj+L6Gscp/spKyhssVgslrCk08c1um78JIDOLdWJEPhPFes/&#10;jJHfKjXnp4DxyxBmgfznMORSZj6k8uv3jYjJAHiJWS4C2p6odjwWi2XzwCZsLBZLmRgfA8YcIMK/&#10;Y+bR1Y4GAETMe8boG5Vqv7HasWRJ1Pl+5DBmvoWZtil2FhGjAawxRm5VqvZmYHayjEFaLAOCbPtG&#10;3AVqCagTAB7w61RlTu4TkQ0bvPpVq1JdjY2L0/2/nsVSPVKpaeMiEednAH2NmePlmFNEXmbWZwL+&#10;80BHphxzForWLWcR4QKAthlY1TbSaQwuXLduQ9vw4fd1Vjsei8UysLEJG4vFUgYSo0SilwN0ysDQ&#10;qpEUgLu09m9x3Xl/GRgOSc3jReg7AH2DmZzi55H1gPlVOp25PRrteKN88VksxZJoWLnyQ3/UqEe6&#10;yzfn+JjItjcAZleAiNl4IvgQwEpjzOsi+ulIZN6Lpqw3MeNjnrfNLsy0J5HZn5l2EsFSY8yzSsnb&#10;mYy/LBLp+Hv51rNYBhKz4kDn4SLqTIAOKk+blFnHbBZlMplbIpGOlypf4UqUyUz7ouOo05jpxIFi&#10;fABsrJDFg1r7V7ru3BeqHY/FYhm42ISNxWIpCc+bvrdS7gMAhg2EEywRSTHTTKD17oHR/jQrLtJ9&#10;PUBnZDeexbY/GQOYRzo7V89oaHj4g3JHabEUR0KJRP8M0JcAud/39bWRyNyXSp11zZr964cOHfcQ&#10;M+236d9zelQAjGHGS4DMAtpfLHW9JUsmRMeNGz4fwDFA9jO68bP60ZryMHPbhFLXKoZkcuLoeLyu&#10;B2hfV431LVsQdyWUnuKeQqRuLl+bFLqN0Vcr1f6jMkRYJDMOEHHuZqatqhfDx8n9rqeNkbOUav9t&#10;teOxWCwDE5uwsVgsRXLMcK0bziCic5l5aLWjEZFOAPOYvR8A896qdjxr104YNHjw0KOJ1PcAsysz&#10;czHzZHvezdPGmF+9+eba+2x7hmXg0DREhOYwqyM3/kXEZJhxXybjXRmJzH21+LlnNYj0PMxMe+cb&#10;JWK6APwuk8ncHIvNW1bsal1dU0bG47UPMPNeedZ6jPnOimlirF+fGFpXFzmLiE5m5u1yJ/LPiujr&#10;HWfO/ZWKw7JlkkolPh+JRM8BMI2ZR5RjThHzf8bITUplFlanTSrRAES+I0KnMvOYyq/fO7nf+fme&#10;510Tjc77Z7XjsVgsAwubsLFYLAWTySR2cZzobQDtWlp7T3kQkX9qrU976611zw2EhEYqldg+Eon+&#10;MqsHQDXFziMi7xuD85WK3wfMXl/OGC2WUtG6eRYR3crM7qZ/z50aP82cngB0dBU3e9MQEX6Imb8a&#10;NDK33p9Tqe7j4vEF7xS3XmKUSOz3zLR73+vIU8ytBxY3f2HkvkMWAvTFTb9jc891PbM+GZizsBKx&#10;WLZkZrmZzIc7Ok7kRmY+vNTZNlbbAOb/mJNnAff8owxBFgg5qdQJ20Ui0RsAHFPsYUq5yZkIrBKR&#10;cxyn/Z6BUSFssVgGAjZhY7FYQrNmzcT6IUPqJxDRzQNBWFhE1gI0r7MzdVlDQ8cAaBNKjNI60kLE&#10;lzFTXTEz5DZkqwAsSCbXX1VXt2hVmYO0bAFo3TJTKTMaMC+k03pFNKpWlredJhERid7FzMf2HYO+&#10;TKm2q4ub/5jhwOCHAN4j7BVZkVNvYjEVdsnkxNGx2KAHmHm3PPO/wNzaZwVOuejpmTY2Go20M1Of&#10;ySER06N1+mDXnf9cf8djsQCzXK27TySisz+ZRCyW7IGE+UE6nbkrHu9YUY4oCyMR0TpyKhGdB2Dc&#10;wEncmG5Abu7pSf6itnbBe9WOx2KxVJ8B8eVksVgGPp2dE0YMHTro50TcWu1kjWT5I7OexFzzneon&#10;axJK6+aESPR+Ir6m+GSNeIC0MsvRzPHzbLLGUixEOBlQ14nw/a4bWSyiHtC6+TJglht8dTArV37o&#10;AmjMN0Yp+h7QNKSY+bu6XBYp7B6Fmb8s4v5s/fpEES2aUQIoaL1+FyxdvnzfmmjU+TVg9g8YGlMq&#10;clFWKNZi6W9me0q1/U867R1tjLk4e1hSGsw8gohvisWiC7WeMa0cURZGR0aptl9kMulvAOYX2d/f&#10;6pPVDeJLampq7/K8aRWp6LNYLAMbm7CxWCwBkON5M/atrR3+IjO3VNMFKlt9IusB81Pm+ARgzlPA&#10;7CreZBF3dU0ZKRKbTURtzLxnMa+PiHgi5hURfQxz24lZEdVqPi/L5s0xw4GsbTwzx5jpc8y0n1Lq&#10;Sq2TzeVYYdSowQQgoN2PG3y/7yqRfBBBhUig9HblEXV10amFr5dhwASsR4OA/mwBJWfMmM//gFkd&#10;GXTanxNE/obvb9in/+KxWD5OTc285Uq13pDJpPcSkcUikixlPmYiZt5TKXeuSMs96fRxjRtFvytF&#10;LNaxlLntbBE9SUSWiBhdyfV7I/e67K+U+4jWLWetXHl4yeLPFotl88UmbCwWS59kbxKavq+Uuo+Z&#10;x1Y7HsA84vsymbntu8Dskm4US2XlysNrtW46Ox6vfYqZvvlJHY+wiMg/jcH53d2pgx1nzsPljtOy&#10;5ZHJxLcFTK9VXkrh60CiZLvelSs/NAACRUMdB31qwuSDyAmRQPk0zOQQ0aWpVGL7wtaLOEBQstXw&#10;2rVH9ltFi+83HwqgJex4ZnaZ3ZuA8bH+isli6Y1YrONfzMuniJgTRcwzHzmplQJNdt3ah7VuuhRI&#10;jCp9vsJwnDkPptPeIYC5XsRsqPT6vcHMMSLcNHLkyN+l09O+UO14LBZLdbAJG4vF0is9Pcd9buTI&#10;rZ4S4cvK5RBRLCKS1FrOZW77huO0P17NWAAgnZ7ROHLkVs8Q0U0Afb7YeUTkNx98sGFPpVpvqa/v&#10;eL+cMVq2XJjdbQCq7+0xEYxZu7az5NPaUaM+MAAChbBFqKhNRrbipbiTdmbaOhKJ/qSw9RwHMAFJ&#10;V6Jo1C1aRDwIZvwAoELbub4MbHtMvwTUJzMO0Lq52SaKtnSeSDlO293Mr403xlwiIiUJ/merSmh7&#10;Ir5CJPpkJpPYpVyRhqWmZt5y5tZLPC+1r4h5rdLr90b2MIinuK77iu83Tax2PBaLpfJU3d3FYrEM&#10;NMbHtB49KRqNXwlQY670virkbgAf09q7znXnP1Vt14SenmljIxH3FNd1zmKm4cXMkXtOD4n4t7ju&#10;vMeNVX7f7Fm+fN+aUaPG/RezaSSinQFsC9AogOoAQwCSANYAWGaM/ENr/9VVq/79+tixz/b0RzxE&#10;2AEwNUCvH91huaRDSSfIS5as1+PGYXXwSDNk+fJ9awp/rooBo/p4DmE4wPNm7Ou6c54NM5jIRABE&#10;848ypq4ulio2oDyrs0jTlcyqT8HjvmAmEpHpy5ZNWFQJhzzfbz7WcdSdSnGDyNjfAC1PGmMWa60f&#10;jUTmvQ4Y6e8YLAONFzylcJ3nTX0UiH4XwNHF6rgBG9v96AuOE/uLyMzZnpf5eTQ67/UyBhxINNrx&#10;WlfXsQfX1Q36jgg1AzS6mvdCudfEZcbvRFp+zpy+FehYWa14LBZLZbEuURaLZRNmxUWSNwE0sxQ7&#10;6nIgYnqMMd9TKt1avDVwOZkxSURdB9Dni3XIEDFLRfxzHcf/48B4TpbSmNWgdfeZRNQMYDhADfk0&#10;jHJtAx6ADwGzxBj9M6Xm3g0Yv5xRibT8hplP7SOGt5kz44txUvo4CSUS/VVf63y0njzV2ZmeWLgw&#10;eNMOIupBZtqxmOiyFrnmJua2/xdyvV1F1P/mS8SKmFXMr40FXiirvpTnTd9TKechZh5WzPUi5m3P&#10;y0zo701tJjP9S47jLGLmHT6+vgiA9wD8ljl9FdBRdQ0QS3VYvnzfmq23HncgM93KzCW38GT1ZMwq&#10;Y8yPlcr8AugIbMMsL8SeN213pZxfMvOelV27d3KvyfOelz41Gu0YEFVAFoulf7EtURaLBUBCZTLT&#10;dxPpeYiZZ1UzWSMiaRH5g++nv6pU6y+rm9ggBo7bSaR5togzn5l3KjRZk3O0Wi4iN3Z1de7jOHMe&#10;tMmazZ3jdhJpuUYk+ZZS6lpm3pmZRwQJTudK/iPMNJKZ9ydy5og0P+77zYcsWTIhoLqjIP4rz2ND&#10;AC5DK0uHZjYrQmhX1LmuKni9VMorSsNmI1nRXpoSVqzT87wIYIIqbHrKnawBiJVSpxTRCrUp2ziO&#10;W5RWUCE4jjoToE9pA3GWMcx8mUj0vmQyMaa/Y7EMTMaOfbbHcdoeYe7cW0RuEpF3S9G3YSbFzKOJ&#10;+AaR6D2ZzNTdgUQFjQ+MuO7cF5jb9tVaXyYi71Zu7d7JvSb7um7sUWDmCVaQ2GL57GMTNhaLBVpH&#10;TnUcZyFzcY4u5ULErDMG53d2phORyPxXqhkLkIhoPeM7IvEHmNVpxbpjMaPV9/2JzG0XDBp0b8lW&#10;qJZqMmmwSMtVIvHfA7iYmQeXMlvOCeQAx6F7xo0bcWNxdtSfhBigL/b9uKnzPD2y9HUArc2K4Oog&#10;qmM2BSeAiZhR8j0KbT9ixIiTQo51AQR8xqnAKqFg0umpOwI0tZR2C2ZSREiUM65PktUT4ZbgOOmI&#10;WCz6o/6MxbI5sPBD5vQFWvsTAdNRqvNSLklxtONEF4tErgUSRbdcFYfxlWq/jlkdKyL3DRAnqa1F&#10;8LuRI7f6SeVfD4vFUklswsZi2YLZsGHyMJGZtyulfsXM21YrDhHji8hTnte9t1KtPyu8faKcEGcy&#10;078kEntUKecGZh5X6AzZ52Ne8319KNB6UiQy9yWr7bA5Q9TTM2msSP29AH2fmXcIsl0uDG5gpjPr&#10;66NzgKYhpczkedN2Z6ZBfa7EzK5bs1Mpa2zEGLMC2RavfNQXk7ABirX1/ghmIiK+BpgVwtnJUQCC&#10;nN7KnHAlx3Ujs5m5HIm6I4FEQ+nz9Do3O070Z2F0SZjJYeYZWjcVbK1u+azRobPVKa3TjNEzRczb&#10;ufa5oslWJ6rzRWKv+37zIRWutvGBO15kjp9gjFwsYtaVxx2reJiphplPFYm9DCR2LfU702KxDEzs&#10;B9ti2ULxvGkH1tXVLUABNrL9gYh5xxi5sKura1I0es+SasbS3T1la5HmKxzHfajYaiMRedMYfVFP&#10;T9ehjtP2h3LHaKk0CaX1jEQ0OuhPzDy+P4UnmfkIEb6/FPtWZnV40BgRvywJGxG9AqAg/Z06osKd&#10;lYioDBU2ADMP1rprUvB6Eg2RhCtzwqZlcrmqGrMVgO7kcsz1STxv+p4A9i3kGiK+qjwVY8DatRMG&#10;dXVNKUtVmKU6KNU+J5NJHQqYm0TMulLnY6ZtHIfuEYn9IpOZ/qVyxBie2Z5SbT/W2js8Wz0kZW6T&#10;LBxm2l4kukjrGd8GitPYs1gsAxebsLFYtjiItG46U6nIYwAdyEyqWpGIyD88L3WoUm03Vb9d6Lid&#10;ampqH8tWUNA2xcwgIncnk+v3U6r9xtraBe+VO0JL5dE6chyR+i0zfa4yK9J+ruveWPTVRCNCjCpZ&#10;DBQAIpFkiJYoU0OEPit++oZL0rDZFCKeHGxBrUKc1JsyVv4lGkTMaWFHi8jzImZV/jF8QulxfRpm&#10;NQFAob8T29TWuvuVsq7nzdhXZObtQ4YMfycer10q0nxrOp3I0+5nGcjEYh1LmdsvYE4dLGKWlj4j&#10;NwA4xXHcJ7SeMa30+Qojp20zwxhziojprvT6n4SZxxKpn4o0t69dO6GI71yLxTJQsQkbi2ULIpVK&#10;bC/S9HMiviFbul4dm8rsxkNfuWLF0t2j0Y43qhHDRrKvScsNIvGXc6LCBb0mIsaIyOOAN5m5LVFX&#10;tyjvpsqyubCnCzSdRMR3MFPFRB1z9q1HibTcCMwKatH5FMbgX8GjPi0cWxwPrEVA1QkzM5HZrvC5&#10;/bJU2OQ4IJ0euUP+IUGCwwDKWGHj++6BAAITGiLiiejbM5l0E2ACbNTpS93dU7YuU4gAgJUrD68l&#10;ov2LaAGMMdN+QOG/MVq3zBSZucp13WeY6SRmrs/+p85y3dgrIi1rRVquKXRey0DAGKDjr8yp3bTW&#10;l4jIv0uZLSfkPpzIaRWZOdfzpu5VzHuueIwo1dbm+6l9RaRDxFTYxerj5A7gjh8yZPhCz5tW1OfP&#10;YrEMPGzCxmLZQvC8xFcjkdi9AJ/OXA6XmOIQked9P30E0H7N2LHP9lQrjmyrS0tTJBJ9DKBzmbng&#10;zbGIWW2MnMwsxwFzFmZvRi2fBXx/p4NE1I8LdUwTMT0i8qaI+ZuIvA7I+kLXziUNT+zqeq/glhJj&#10;5M0Qw7YnKseNvDEA/hY0iogDkiW9UrKGzSYRbOW6kbz240TBbQTGlKvChpiZr2XmvNo6WX0MuueD&#10;DzrPjcXefJsZeddnNoOj0XhZK1Dq6+sGAaZgB6qcS9dewAkFfq8mFJE5hJl6bYHKCXUPBcg6UW3W&#10;dHQplbk+nU5+TUTmigRV6uUn5944VanIIq2bLi0m2V0KkUjH35nT3xTR00VkRSXX/iQ517aDlIos&#10;AE78lk3aWCybPzZhY7F85knUad3UolR0MTN9pXpVNfKBiNzInD4kEpn/t+BWiv6COJ2e9gWRyG+I&#10;6DZm3q5wq26zTkTu9rzMgUq1/Q5oL7kn3zJwSCYTY5jpVmYa3teYbOWDeVtEnhaRn/i+HA/445hb&#10;65hbxzHfuStz6xeB1sGAP05rOUNE/hCk35B1gTevZDLpfYqp1vK87r8FCWEyU01397FlqcRgNi+G&#10;GFZwRU8YlygR6RQx9wc5tuSqls5IpxM79j3KhPgOMGWpsNG66VvM/OUQ6/09lUqdP3z4fZ3AC54I&#10;Xs83WoTqiLBLOWLcSDRasy8zDyvy8q8AQwpKeC5Z8pIDcOB70xjzzyJjsgwYOnRNzT1vM79+IrP+&#10;loh5rZTETS6ZN0opdaVI8mHPm7oPkKhgy3dHl+O0L/C89CEisljEdFVu7U/DTFuJyK0iTT8qd+Wd&#10;xWKpLDZhY7F8pknUiURuIeJfl8eJpHByG9BntNZTmOMXAx1VvIkh1rr5XNd1H2RWJxdj1S0iT4no&#10;pmXLnmuORufZTcNnjkRdLBZtZeY+dV6yTifmet/3jlq9etURzK3fcZzWe4D2N3t3A2t/U6nWX65e&#10;vWqi1v7knC1sHxsTetr3vWmxWEdRGg81Nfe9w2w2BI1z3dqyaPL4Pv4SPKoo/R8VrGFDaa39GwFz&#10;W9BkzBx13egleVxlAjd2xpSesEkmJ44mollB40TM25mMNyUe7/jPab0xkve1ztp7016lxvjxObkE&#10;IWMa7vsb9ijkisbGgxWAwOoZY+TvRYdlGWC84AHtd6TT3d8AcFM5RHyzFSbRBSLRH3V2Tgih61U+&#10;otGON5iXTzFGnyFi3qnk2p+EmSLM6vza2tq5mcz0EElii8UyELEJG4vlMwlRJtO0i0j079nEROVb&#10;oHLaLklmtK5b9/4E153zJDC7Sm4KxOn0cY0izU8qxTcVatWdfS5mjdby38xtX3ec9sWNjUvS/RWt&#10;pW+0bp6ldfMl2RPD/ih7j88AaP/8Y2gJs7k9Epn76qhRj4QWmxw16pFu153zJHP6OGP06SJmlYgk&#10;RSQlYtZkK9Bax0cic18tPn5jRPB20ChmlCVhk0ol/xpsbVuMhg0xgpMo2hizhrn1NBF5LjgOmuB5&#10;tE/vj3GYlqiSEzbRaN0hAOV1tRExGWPM9bHYvGWb/l0pN0xyrKAEScBcBNBhxV6drXhQxxd4mQsg&#10;r+i7iDGOo18pNi7LwCRbbXPnhb6f2UdEXg6qnAuCmbZm5u/W1o7430wmsUtl26SeSCnV3sq8YZds&#10;FaBU+X6Bv+44zlO+33yUdZGyWDY/bMLGYvnMQY7Wzac7jrqfmberXhzm7yKYCbSeNGzY4sAT//5j&#10;0mCg6QLXjT/KzAcUenXW/UHuYOYjlWr7Ye8VFJZK0NmZGEHEVymlrqmpqXtZJPnjZHLi6HLNv3Ll&#10;4bWAPi248koeA+aUIJbZoZVq/20y+eFXRMx0Y+Qk308fxJy+sEzvr2XBQ3hsGdZBXd2C1QgU46WR&#10;wS5Nn7omhOiw0SImBQAi5nLA5NULYqbhSkWuXrNmYn0vcwVW2IhkStSwmeUqxeeGqOz7p1Lpez/5&#10;x+XL33hNxATpfo0DEtsWH+NHpNNTG5lpq9JmoWML2SB63oZGAL38+2yK+QCYX5JYrWXgEonM/0sq&#10;5U8wRi4vhx4MM33FcWLPiCSv6+xMVLTaBlj4IXNqhjHmDBGpakVuTrx7jkjTVcCeefWzLBbLwMIm&#10;bCyWzxBr1kysF2m+k4hurZwN8cfJVdbMYU7vn20TqR7pdOKLIvVPitC1zFzwJkbEvCfiHcvcfipw&#10;x4tWVLi6xOPREzeKkeb0Zc6OxQb9NZOZnrdiISwjRmyVEKFAgVWtpbUcGkx1dYtWOU7bIqXa50ci&#10;818BOko6Ud6EwHYqIipLwiaLeSvfo1mNqDEFJtY0MyNIb8vEYtn2Ccdp/1/A3Bk8Lx04dOigOz6t&#10;bUGBp++pVFdJFTZad58e5v1ljLkN6Fj5yb9nRdpN3soSZnK0jkwpJc6NOI7z1dJnodGZzAk7hx3N&#10;7BwSrLNm/mwT559t4vG57zpO+w88zztYxISoLMsPM9UB+E5tbfRVoHl86REWQkeXUm23dXV17Zdr&#10;h63afQQzDQLoQmDnP1pdG4tl88EmbCyWzwREnjfjq0OHDroXwNSctWPFEZFlxsi3mdMnV1OrJpmc&#10;OFrrlotdN/YkM3+5UEtaEXlXxPyIed2XHWfuY3ZzMBCY5RLRx/Q0cm4YIxzHmZNOJ0pyx1mzZv96&#10;IlwZtFkUkZdcd+5zpazV3xhjlmV1dvJRzoQNAqsdPE8X6OrDLBJ4jyLJZDqXODOGOXOJiLyUf1Yi&#10;gI4GItd+XM/G5K16ETG6oaGhYMevjfT0HPc5Ir44+P1l1ikld/Q9wvxf0FpENLXgAHudBwW7Q30S&#10;ZiKlIgeGX5OOChpjDJ4tLSrL5oAxxkSj8/65bNn7+2kt/09EQlQO9s3G3wuAFoo0/wCYtl2ZQg3F&#10;oEH3rl22bM1UY8w5IvLP4O/o/oGZWYR2r6mpfdD3px9WPjc+i8XSX9gPqcXyGUDrpplKqXuZ+ZBC&#10;kxPlICssLPcye4cq1f5roCNT6Rg24nlT94nHBy0ioqvzufz0Rq466AHf9w9nbr0EuH9Nf8VpKZR1&#10;WwOmjyoN2sV1o79dsmRCtNjZBw/e7jDm4DYhZrlloFdaGSPvAhTQOmNGAHuWSdOB3gsawcwFJWyI&#10;TChb73g8usmmp6NLRC4RyS+6zEwRETpPJHpPV9eUnH20yfveYTZdpVRARSI1TQB6tar+OGZxPtc5&#10;YxCYsAFo94+eV7HMcgHqU3i7EIiwX7i2qKYhgOlDY+gjRLwnyhCWZTOhsXFxWqm2m5jl8KwFeKmJ&#10;Dm4A+AIR94GspkvlyD6X1p95nncMgAcqufam5By1dmV2OrRuuiiPGLvFYhkA2ISNxbIZk3U/aL6C&#10;iGYzc9m0PMKSE+N9zxhctWLF0iZg3lvV2swmk9NHi7Rcq1TkaYD3KKTKKOdktdQYOYu5bXJW9LVa&#10;tuOW3shk1DAAveqg5G4+92lsHHZxcaeFxMx8ZNAoEbOuq6vnwcLnryzGmPcABIghUx2wdUOZVgzR&#10;KqQKSp46DnMIXRnT1eV/bPPmON6fADwWND8zR5n56Hi89klg5glElDehJEKdwVH3Tk57aWbQd5KI&#10;Mcbg4XxjtDZ/EzEBCXHjxGKx3QqP9CO6ut4bCqBE/ZqN8M7ACYH//r4vezJz3iSiiKxIJvO3hVk+&#10;ixgB2t9kTrcYI6eJmKWlJG6YSTHzl5jpHpGWHyWTU/IKXZebaHTeP5lbJ2otZ4tI1fSYmHkwEV0h&#10;ErnRtkhZLAMXm7CxWDZT0ulpX6itHXanCF/GzEVXFpTIU1rrE5RqvTKrr1ANEsr3m4+Px51FAF1Q&#10;RPtTEjA/9Tz/G0q1/cImagYmRBQLOqUXoZZ0+oTGQufesGHSkCDnnhyvdHV1hXaFqhael16JwISN&#10;qUunI0PKsZ4xps+KkE0YXMicvh+uwubTdHQx62vCurIw804iph2gmflHmqITNrW1ke8DCFGtYtYr&#10;pfI6hEUi3noAARVNRI7DJSVsXDc+FKEqgkKxo+epwA0xs/paiLn+2tCwOlmGmCybJVnBds/LHAWY&#10;2SKSKmW23L3T9+Lx2oW+31QW7adCUKrtF8zpiSKyoFRXrGLJJkn5zJqa2g7Pm7pXNWKwWCz5sQkb&#10;i2Wzgxzfbz7EdSPPMasjgwUay0/Wiljfwtx6sOu2P13p9Teydu2EQSLR65mpLVdVE9qNRMT4IvIP&#10;rTMTmNu+G43OWdKfsVpKRfsAgk5Ut3OcaME2xNFozVAAeUWps0KR5h+jRg0uaYNQOMTA+NjatRMG&#10;rV07YVCYK+Lxe1cCCHBmozrmaFkSNko5gRtoIlNgNU8YlyjAGKeXir72FwH6aVhxT2Z2mTkgoURF&#10;Od153tS9mNU54b6n6V0g+X6+ERs2eN0A8jrnMBOJ0C6ltDkwYziAgqqi8sRTy+wEtJ7MigOUN8mU&#10;ragwLwFPVPgzmA9y1q9PDAUSddWOZEsiW6HSdoYImrPmAMUnO7KHPLyH4zj3iLT8EjimLO/7cBgB&#10;Ov7K3DbVGHOpiNlQDVHiXJXqAUpFFvt+00HW+ttiGVjYhI3FslkxPqZ18yXMfBczlWWzVSgi5jUR&#10;zGSuPb961SjEvt9y3JAhwx9l5u8VWmEkIiuNMZd1d6e/5rrz/9hfUVrKh+uqTgB5W0GYmYnoZKLC&#10;kpjMJkw1gTCbmFLeFgAAIABJREFUN8vo5NQHe8Yzmelf8v2mo7VuOUek+UaRsXOGDBnx+JAhw+8B&#10;wjw34wN4PWBMAxGVq4IiBFSojawCTOA9Sn19T6+bm1TK+ylg3ihwzXwUkbCZFVcq8p2wo5nN+8CQ&#10;vMLGq1alugDzbvBstNP69Sg6icDsNDJz2ax/iTAzXwKpp2fNCABB1XGeCP5crphKJZOZurtI0y31&#10;9dEXRWIPat1yYU/PcVVxZ9xScZzWe5j1Adlqm6BWwVCcJjLkAd9vOS6r41QpjK9U63VaZ44G5GGR&#10;6txbMfMwZn5ApPlSYHyvLcgWi6Xy2ISNxbKZ0NV17FYi2/6BiC6tRrImJyw8f8WKJXtm7bpne5WO&#10;AQBWrjy8Fmi+jZnmALRnIdfmRIX/0NPTvbtSbT+sr+/Ie5ptGTisX++vBkyYtrvdMpmp+xYyNzNt&#10;DyDo5txojXcKmTcM69cfMdT3Z3wDaP6hyMynRXZe6Tjun5nVPUR0E0DnMvNkZtodoJ06O4O1QADA&#10;GP1C/hEUJeLtyvAUoLUXYmNjCjyxJQ5OTpHZsKG3CpusLbAxaC/faXXhLVGet+6/ABwddrwIVgK/&#10;zpsYamxcnAbwdojpdmxo4FAVWb1BhFDfrSKmS0RCaBjR9r7vHNTXo47jfA6gHQLm8NPpZNUTNkRE&#10;Wjdd4DjRJwE+nZm3Y6YDifCDaLT2Wd9vPrbaMW5ZtL/JnD5H6/TXReStUmbKGknR3sxoE0n+uEwB&#10;hsZ15/1pxYplUwBzQ6XX3kg2UUuXAGMfAiYV1MpqsVj6B1vyZrEMeIh9v+mgurqG60Wwe6VboHIb&#10;nreMwa3vvrv0V9XTqpnlAp1HjRy51WUA71aIUk1OnPANY8zs999f/T+jRj0y4HVINgeWLJkQbWwc&#10;MkFrimY32GKMUR4gSWOwQcRb09XV+d6wYYuLaifZlIaGjg9EWt5EwCl8trQ7ch6AZ8LPrrYJ/lwZ&#10;bUwYcd1Pk0xOHx2P89a+j62JsA0R7wiYnQDaqb5+q202tvJl39P5wjA10SiNBRCYaBTRzyvV9098&#10;tm3GlKRzshGlqD54FBV6YhwJ8W9iBg3quxUinU7fHotFTwfyCwqHgRkFJmwSEaWi1zJziNfmP+wm&#10;0nwn0JIB4CFbUeYxG08EnjHIKAUPoECdJmaqBdR4AHcUFvd/Ztgv3DjzJ2PkXhGane/fK/uYcxKQ&#10;eLS3KjWlIpODW1rNn2trFwQ6kvUvs+JaN98E4FvMH9dYyumnbc2s7hNpuXrFiqXXVe/3ckujQ7su&#10;ngOmHSTiXAzQ8cw8tNjZmDkG4FyRln2Z5RLAe7z/qyuz5N4zF/t+09PMfDkzF3QwVQ6yAun0dZH6&#10;/9V6xvmuO+fJSsdgsVg+wiZsLJYBzSxX6xnfYeaLABpSecNuAMBTvp8+OxKZ/7exgabH/UNX17Fb&#10;xeMNNwDOscxUzKnxHcxyLdD+5qhRZQ9vi6Wx8SEt0vI7IlOTrYYgQwQBlAcgpRQnhwyJdoq0/E3E&#10;3O04mUWl3PQagwcBHBE0TgRfT6Umjo7H7wvROgIQhRLENcborjDzfWJ2jsWafy2CPZipHjA1hQpj&#10;bzJXjNkZC+AvQSNXrnz7hTFjGjPMlE/HZO/i4vg4IjQi+BmZgoRiiQIrngBAVq5Men19puPxjhW+&#10;P+PbABYW/5rnFhKzvrAZ3BkADi7kCmb+AvoQJ9507bBxiPAk5mISNscMB4YEinCLGG0MnnzzzQ/u&#10;HDdu+EXBFTJmr1QK28diWLrpX5csaYyOG7fv1KD1jDF3BI3pb7Tu+jaROvmTyZpPQ+ePHj1uBYDZ&#10;FQnMkmPeW8yzzvL97g5AfpH7TJUA7SXC84Ho7czjv19J/STXnfP7rq7JL9bUxC8C6NtBDmr9A+2h&#10;lNOhddNVSs35ZVZzx2KxVBrbEmWxDFgSo0S6byDia6rTAmXWiehbVqxYckQkMv9vlV4fAJYv37fG&#10;96cfHI8PfpSZmwtJ1uTan172ff845tZvAu1v9mesWybGB/BOVrSVnJx4a5SZ6phpODNvm7VO5RmO&#10;oxaIRFdp3XxZOp34YjGihul094KQ7j/1kUh9IaeSYS3gi0g2GWE2rwAYmRVfLSlxECOivOLIG8md&#10;0gbZH+9cHs0NGh00whiEcZLadM4QmxOSUaM+yKtb4Thz7gdwX+mtUeFtvbu6powU4e+WmiQqHTp0&#10;+fJ9awq9SuuGg0MKuHeLyLONjYvTzOauEDbL27iu86nP5Q477N3CTHkthUUkuW5d54IQMfUbyeSU&#10;bYj4qoAkKACAmWqI+MZUatq4SsRm2ZTZnuO0/YG5c28RuQ2QvLpQ+ciJ8Q5l5u+JbPuI5zXvVZx7&#10;XeEYY0xt7YL3mDPfNUa+LSL/rrQgcfb500givkGk6UpgVoHi8RaLpRzYhI3FMgDxvKl7icQ6AD67&#10;GqcqIvKWiH8i8z/Or1ZJ94YNk4eNGTPuJ8zuImb6r8KulvWAuZrZm+g47VW9yd8CeDnsQGYeRkSX&#10;u250sUjzj7u7p+TdpH2SeHzBO4B5PHikiTLTV8MJ9ALMJpQFNJEqSNx6I54n96Eo0dqPw0yKKKiK&#10;YVPkqfzzMUej8VNKjQvA9iHG5HU2+jQmhMOR8YEXArW0RPyfAaGsx/teyYRviaqpqTkGwQK6/Q4z&#10;1W699XYF6TkBABGF1d1Z7breXwDA9/UjAOXdGDNzlEhN3/Rva9dOGEREJ4VY6/+GD7+vaGv1chCN&#10;xk8uRIiZmWojEffCsN9DlnKz8MNly9ac4fu6RcS8VoYJD1CK7hVpvryyiYsO7ThzbvN9ORqQBdUQ&#10;JM62iNGFIsn52QMXi8VSSWzCxmIZUJDj+82HKxV5hJkOrLxejXgich9zesfsyXTwZqj8kAM0j6+r&#10;q3+NWZ2W1WIIR86q+y3P845hbr0cmPdWPwZqAWCMfqmQU7+sqCNvy8zn1dTU/RFI7Aokwla4wBj5&#10;XdBJfq6yYR/ghFDJTq1pTfAoYscp1Jo6i+vOeRbAY+U5HaVxYTeAIvTHEGueXEwVxibxEPpo4/l4&#10;LH6BFW5hKmwQKpnsOHMfA/BQYet/ipAJt4Qi4rNyGhhVh9kZX9gVTUMAhNWvmQ90dAHAhx8m/wyY&#10;5cHX0FHpdGLHjf83aNCQ3QDsnO8KEWOMQZU1NBJ1RHRoERce2NMzJVRVnKX8NDYuTjvOnPuZU7uJ&#10;mDtEpOiWply1zRiALhVJ3tvVdexWlay2iUTa/86cmQGYG0QkWflqG3aZ+QjXjS7MZKZ/qVLP3WKx&#10;2ISNxTJgWLny8FqRpquYeSEzV1yZX0TeNQYXMsdPBDrKYY9ZMMnklG1Emq8X4QXMhVkOi5g1xphr&#10;OjvTe7juvD/1V4yWj2MMvQoUZ6fKTJ8XiT2mdfQ7YW/+fF/+AlAYl5w9urr8UJ8jY3SY+ZTWxYvX&#10;plLpc1BANVLfmB2QX5n4P4hkliJQoJiGb731uMOKj2fKjkEtmyLGd93U3wub14RJFofWxenp6T5f&#10;RJYUFkOW3MYoVMJGa/dbAH2lmHX6B7NXYfa85ksAAltwRSSdyaR/u/H/hw+/r9MYzAu6jpmU60Z/&#10;tTFJqBQfDQS2/CaNkReD5u5PMhl3ewDFtDeNcd2IbYuqOh2ZZcveP90YOQmQF0O07/VJLnFzUDw+&#10;+CWtZ3x7yZIJRVVeFkdHhrn1YhF9ArMJ1DLrD5i50XHcJ7RuOr20ZL/FYgmLTdhYLAOCxKhRo7Z6&#10;EuALmKniP4Ai8qrvZ45Qqu0nwOyi+71LwfOm7h+L1f0RwHmFavaIyPOZTGYfpdqubmjo+KCfQrT0&#10;guOYFQBCVKj0DjMNIaLrRJruDFNpE43KW4AJsfmnhpqamolhYnAcWi4SaBnORDQOVFzVWzzesYI5&#10;M0nE/FbE/KuEsvbtgRNCxZBOm3cB/CtgWIyZpxejKQQAWsdDVB2YN4CFHxYyr1KyJvgEmUInbGpr&#10;F7wnIt8VkYLEj3OIMcGiyV1dU0bmNE4GUAsMb9vTM2yrsKO1VrsAFFhJxoznYrGOj723lJJfhdSY&#10;2nfrrccdlU3S8swQbmDva23eCDFvv6EUdgmj1fRpqI5Ifbn8EVkKpbFxcVqp9vmdnWsmAJhfhilH&#10;EamfjBs3fFGuMq1iOM6cB9euXXOwiJTjeRQMMw0n4pvHjBl3YzXWt1i2NGzCxmKpKkS+33KkSPQR&#10;gPfIWilWElkvIr9JJrsPjkTmvwJUtsQWyFbVaN1yuVLRB5lp+0KEOkXkXa31ZR98sOHQWGzeMutg&#10;UA28lQhhM52PrGCxahKJ/gqYFFAV05ExxgTqEjETEfEZISt3NgBYGTQfQLvA7FFCQnXeW8x3nsp8&#10;5w7MqSGAv5vW+hwRuVdE3g1T4s7M8Uwm3Aawvv6uNYDkFQzPbZYn+v6Mo0I+iRyzXN9vPp6Ivhti&#10;8KOFzQ34vukutnKrL9asef9xgOYWcWkGCE5E1NUNmgSEchwDkHVZEjFrRGSZiLwsIi+IyJ9F5CUR&#10;eV3EvJ0Vf+/bujwYM9pxoqETDUT0taDfIRERrc3CTz/Svg4wdwetkRMmP0Pr5v8OWUn572jUD1MF&#10;128Q8cRiEnG576ES3Nj2dFOpxPbAtO0Kq5Sy9EV9/eL3lWpr0tqfKWKChNn7JCfI6zDz4SL8jO+3&#10;HFds4rsYhg1bvIE53qK1/o6IWVWpdTfCTBFm9W2RloeyLVIWi6W/sAkbi6VqJCJaN32fGW3MvEul&#10;VxeRpNbm28uWPXd2Xd2C1ZVeHwA8b/resVjtvUS4rDAHKBER/ZDv+4crlflBtcUot2zuWg1QCO2K&#10;MNBMkUG3A3vmFfb88MO194Z0/vhyJjMtjGD1unD6G9gzmRxTpnbFji6g/a9Ktd26YsXSJt/PHAHI&#10;rWEqb5TikA5YxojgnqBRzFTDzLf5ftNBYWbNZKb+l0hyITP/FsB2+caKmIyIeTBcvB9hDKcBCkiS&#10;mILuYUaNeqS7q6vzQqDg9hrPcSggeTQ+JuJPDrdhk/Ui+hZmfaTnpb6eyaQPS6X8CczpY5LJ9cf0&#10;9HQflU57R2QymUN83zuQWe/t+/4xWsvZInKjiHSIyB9FZHlwawc1hBdtTyjAHBJi4FoR+b9en5mY&#10;dpEwiTY6kAgXhInKGPNwtdp0gWy7MkBHFj+D2bWYq9LpxI4iOz8YiUT/V8R9FBj7EDDzhOLjsGzE&#10;GGOUmtPGnDoqq21TSlIUYOadmOk2kaZfb9gweVi54gxmtqdU5lbfTx8qIs9WWtcmx2GO49zreVO/&#10;VoW1LZYtgoplgi0Wy0d0dR27VTzecAURnRrSPrVsZDeE5hlm70Rg3luNVfAy2bBh8rDa2tpZSrlX&#10;FvL8s5sTWsVsfr18+bLrq+VgZdkUI8a0PA3QMaXOlLPLnSSy89xkcsq3+kokDhu2eINI82+YcX7+&#10;+ZiV4iMRqB0z50Og+Q0AeW84mXlwLDZoFoDL889XGJtYcJ+rdcuLAP0u33giDn2a6TiZP4jEljLT&#10;5/ONY+ahAO7w/eazHcf8KVst8RHr1yeG1tTQWMeJnBSJRE4GOKQAs3nD87pedwr+lvMzgMq7SWcu&#10;/B5m0KB71wLTjhdxHwRop3BVE8YHTF6x0kxmZKPj0Pig+UTk4XQ6Oaum5p63ASD6CfWLurrer+vt&#10;9fO8aQe6rns/gD7/LZiJRHg8gN/kiwsAtHaPV4pHBI0D8HYy6b/R0Muqnpd6LRqtXQogr5NM9nuf&#10;6oMWylbz6PtUhWtPN2XEiJHHF3Kg8Gno89kk9Auh2/GSycSYWCzaysx7bfLncQC+LtJyt+9nrolE&#10;Ov5uq0pLwRgA/2amU7Se8YyIugTAtsW2NDLTIBE+qa6ufsdMJnF6JHLX69nvjv6mQ0cieKWra8qk&#10;eLz2ZhFMLMSsoVRyVdGNQORRrZvOefPND25vbFwcynnRYrGEw1bYWCwVxvOa9o/HGxYCOK3yyRpJ&#10;Aea6ZHJ9oloOSp434+uDBtXdQ8SXF/H8H9Tamwy0XWGTNQMHER3CarsQ6BvxeO1v8rVHeZ5/m4jp&#10;DpyJ+GvZE/J8GGOMfixkcOekUom8yY9SIKIQp5SFWHt3aGP8S8OIbGbdu2iuCC8Qaf6p1k0XaN18&#10;qUjLb+vro/c5TvRxZj4vfLIGAMzDNTWRd8OPz+K6NV7QZkek2EOn+W9r7c0CELKykDzP47wbEMeJ&#10;XhLkDCUiK1Kp7lM3JmtKJZlc96oIhaku/HrQACIiIs6bAN2EP/alFVZTM/xdwPw15DxheCMSmVcO&#10;S+YiIUcpOrmUGZjJ8bwvFCREHY9HzgZo9z5iOs5xIotEmm4IbiG1BGOMUnP+x/f1MYCZG65CrHdy&#10;bVL7OU70D1o3XVjJNra6ugWrly1bcwqzPkvEvFOpdTfCzC6R+vG4cSN+XtkqI4vls49N2FgsFYMc&#10;oOlQpdRCZt6nEK2WUhExRsS8I4LJzK2X1dUtqni/85IljVGtm85UynkA4K/nqilCIWLWae2fz9x6&#10;jOvO7bUU31I9XHfun0WkIFHZfOR0AY4VqX+kq2tKrxoXnZ097wDmpeDZ6CtDhgwP1PBQih4OI5jK&#10;zIMjkcj/K8SKPDyTBgOmKXicGV7IrEolHwLwSliNHGYez6zOUcq5Xil1FTOfwswHFC4Gbjb09CRv&#10;AjoKbjfIZHp8AEHXrS103izGuO68P/X0dO0mYt4IkczyjPH63MQlk9NHA5TIN0HOmvpH8fiCsm2k&#10;Ghoe/gAwfw4ax8xjgjQmUqkTvgDQbkFziRijtcnjBjXbM8Y8EDRPeOj+amirbSSTSewkQjuVOg8z&#10;B762G+nunrK1CJ3Xl5ZQzqVoW4DO0rpuSqmxWQBgo212eqYxcrGI6S6lvYiZRyilrhHZdhGQGAVU&#10;Rog8W9nSfofvpyeIyJultnoVCjPVMdM36+rq7s/qLlkslnJgEzYWS0VoGiLSdJWI+j0zFbTZKhUR&#10;8QBzL3PqGMdpfaiSa2chAk7aY9y4feYQ8c3M1EfR/6cRMb6Ifkhrf7JSc27uzygtpWAMYBb1w8R7&#10;xOO1dySTU7b55APDhy/qBvB88E21GR2N0v7BS7WvA+h/woXFU3w/WoIVdm8QaV13TlCVRm5sXo2f&#10;T3PfhpzlcsXaJ0TMBhFzSm3tgvfKP7d4IvKU1vqHpcxTW7vgPc/rPgagOwOSdV4kovp8PBp1QgjS&#10;mg/S6XSgnlChGCOBIr8AoJT6Rr7HHScyHjBhNpWvum57Xg2grq7MwyE1pvKS1T/yChasLieRSM1+&#10;CGFzHgQRhdaxqampvZCZw1hFa2NkRQlhWT5Fh1aq7Sat04cChWtvfRJmOkwk+rjWTdMqlbQBgEhk&#10;/ivd3Wv2AfCr7D1gpaF9RNxFvt80sX8ONyyWLQubsLFY+p1Jg0V4Yc6yO3RVSTkQETEG165YsbQZ&#10;6ChnmXpotJ4+VUQvBmgyM7thrxMRj1kuXbFi2RTXnfOk7dUf2IgEOzcVSrYKjY6MxeqeT6en7fzx&#10;R42ImGeD2maYmUXUKWHWS6W6fhimzQrAMGbcnkwmxoSZN9zaJ4wjohDVNQCyrlYFYESp9O0Awjy3&#10;kslWrJhfOE66FyehsDADxJ/cbIjI+8ZIC3P8CNed82ypsUaj9yxhrjlNa32ESF/W0cZPpfw+Ejbk&#10;EOHgEEs9HI8PKbu4+7p1b90f5hSdiPIkbMghwt5hNpTGmNuCvosbGjo+EEFH0FzBmOW+b94sfZ7i&#10;EZEJAEL/buUhlPBz9jsltMDxasd598kSYrL0gevOf455+fFa++eHtKrPA+1IRLcDzbcDidAHVqVS&#10;X7/4febW80TMVBGpqDFDrgpsF2Zu1Tp6ZiXXtlg+i9iEjcXSj2Qtu+ufZeZAq9RyknVRkldFzFTH&#10;abuqGnov6fSMRpGW3yrlzmXmEWGF/LKn5+ZPInIE0PZDq1WzeeB5qb+KmLJvSHOaAFu7rnuf7zd/&#10;zIXHccxfAIQ5PdwvnZ72haBB8fiIVcx4MKhqJ3czOioWi/0+k5keymI7P+NjkUjsIgAhtXHMPwpf&#10;o2OlMfq7YVyoSkHEbABwK3P86mJaoTaSSqX+7XmZ8Uq1RYGez2ktZ2st/83c+QWl2ucDs0MLuAYz&#10;23PdOU8y1+yutZ4hInNE5K8isjbXLpUR6avC5oThfWkKZb+GzRoRc7/nedcAs8t+0j18+NOdAF4I&#10;HknbA8f0Ud05sQ6gnYMFk8063/dCVWlqnflNKVogOZbGYlLx9t2NdHZOGMFsDipWhPYTbBtGzyQS&#10;cXcDTGALZ67F7grgibxi2JZSeCKlVPuNzHK0iHkmjA5Yb+R+L6IiaBGJLvS86XsDVKH9l/Edp+1e&#10;rb0jReTpSrtIMXM9Ed0o0nJLT8+ksZVc22L5LEGmeq3BFstnmITSOnIhEZ0H0PAy3fCFRkQe9jzv&#10;nGh03j8ruS6QFa/0/RkJIr4aoB0KSVTlHKyuTya7b6mW1fjmxPLl+9aMHbvD/lrTOMD4SuHtzs4P&#10;/lZfv/j9ykczqyFn9Ty+/9aQ9SK4Y926NZcNG7Z4Q7YCo+XvzJTXkQYAROQHzK2XBI3z/aYpzKqN&#10;mWpCzCkA/ql15mTXnf9cyCfxMZYsmRAdN274TwB8M2wFmu/rExynLVQrzMchR6R5MTMfWvi1wYjI&#10;ChFznuO0L6yMO0p/kYgkk2q448hQZh4JqBrHeecPvW+OE3W+7x5OxJ8DMIiI4oBoY8yHxvAykfQ/&#10;IxH8K2vj3l80/xBQF+YbISJrtfaP6k0DLJmcPjoWc19ipl71ojaZ5UlAJn/SQaw31qyZWD90aMOf&#10;mKkgsd1PxPxD5taLi72+VESaf8yswgoxB8wl7zOn9wQ6/h2w5k0AnxfCbewfy5Y9t2tj4xLrxlMB&#10;urqmjIzH4+fl/m0CfxvyIWJWGyPXKdX+s8p+TyZGiUQvAnBGIdXO5SCXKHqKOTOzWoYXFsvmjE3Y&#10;WCxlJvvDXnsVQKdWsqoGAHLCr79gbru0Gi1EObvy7wE4O5wWx0eImFdE/PMdZ87D/RTeZ4aVKw+v&#10;HTVqdJOIXMVMW236WK6F5AVjzNxMxl9YUzNveWWiIhJp/ikzn92fq2Rv/MzTWme+u3Llv18ZM+bz&#10;P8g6FwVdJy+tW7dmfDbR0zdLljRGx43b9zFm2q+AmHxmuTSZzLTW1t71rgn1w0qUTE4eE4vVfh+g&#10;b4Z1TBMxa1asWLJt8ZVnkwYD8fEi6jAAewE0HMBgAIMK/b7K3YR3A2Y5QPd3dq66PiuEa6kkvt9y&#10;JDMtyLeRFJG0MfimUq3tn360aQcR9UbQe1BEfszcekG4qBJKJHIrwKcXf2DhHwa0V0XDprMzMaK2&#10;NvrvQn/H+kJEPtTaP8x15+aphiJHpPk1Zm4MmEuMMVco1XZ1OWKzhIVY66apRHQNQJ8r5f4uezgl&#10;t6VSmavC/2aUgz1drXc6k4j+m5lHVGbNjxCR90V0i+PUP9YfFYcWy2cV2xJlsZQRz5uxbzxeu6A6&#10;yRqzVETPZE5fWflkDZHvzzgiHm9YBOB7hdzkipgeEX1LJpOabJM14RgxYqtzROQnn0zWAFlrTWbe&#10;l4hvjkbdB7Ru+iYwqwKnacYYI0+HHZ29cTP/KnSVXHn5AUpFHhkzZtyvjAntFLTNoEGDAitxGhuX&#10;pD0vc2oh7V3M5Ijw1bFY9AGtm69IpxN510kmp4/WuvmiWKxuMYBvhU/WiACmo7Q2wYUfAnMWMree&#10;uXr1qoM8r/sIrf3JxkiL1nIpIL8TkSdEzGsiZnX282l0rr2nW8S8JyLPi5h5xuiLRMwJqVT34cyt&#10;F9lkTXXIZPyXAQRUU1JEKdNrIiCV0gSYwPtBEVPA93OHNoaeLr6CQNavXPl+yRpFxRKPR6YAFEb4&#10;FyIS4n1PLpH61Pf1pvj+jCMBjAsx1xoRqaoY85aJEaXa5nqeNwGQXhKf4ck6IarTYrHoQs+b1i8V&#10;j73zgqdU+0+Z9ZRsm1fFW6RGMDttWndfYMWILZbw2Aobi6UsEPt+06HM3BpcVl5esoKT5gnmzuOz&#10;m7FKk4hoHT2NiH5USKlwrlJinTHmLKXa5vZnhJ8lksnEmFgstiTsa53d5NMvV69eeeGoUY/0q+hs&#10;MjlxdCw2aHkYy3oR85d0esOkSKT+RCI6F8Cw/mwdzGo+6LOVav95mPFat5xDhBuKLR0XkSWAWWwM&#10;/mKMfEDENQB2IuJDARxQzHMVMe/5fnpCJDL/b8XEZPnsonVzgojvABDr670lIh3MrVM/+ffu7ilb&#10;19TUvsDMfWqniMiHzK+PBF4IfSqeSiW2j0RiLxfiDPjRerqdua250OvKQ6JOJNrBzBPyjcr9hr1r&#10;DP6biO7I95kWMRljzOlKtd7e+wgikebnmPmrQdGJmGeWLXv/4KyFs6VaaN18ChHdCFBDKb9dIkYb&#10;IxcoVXtrZatOmoaI8DyADg57aFBOROQ+Zjk5TIulxbKlYytsLJYS2bBh8jCR5iuY+Z4qJGvWAXId&#10;84fTqpSs2VUkNl8pvrXAZE0GMPf6fuZgm6wpjFgsdk0hr3U2eWK+PXLkqEWe17xPf8YWj9/3LkBP&#10;hBttBtfUqFqlWq/xfW88YG7pD9HijTATEfExYccrJa0Aina+YuZGZnWOUuoOx3EXKaXmK6WuZKYD&#10;i0zWrBKRM22yxtIbSrV1aJ05FJAfish9udPz10TMO7lqtg0Aeq2weffdng8A80DAafuthSRrACAW&#10;u+stAC8Vcg2QTYSISGuh15ULz3N2AWj/4JFmjYg/U8RbCiBABNs4Spk8FTYzdkdIJyljzP/YZE31&#10;UartNq0zEwCzuFhBYgBgJkXE14kk7wCmbVe+CINoX8fcdlS2UlKqoHtHR4uou4GmPSq/tsWyeWET&#10;NhZLCSxZ0hitq6trBei/izlFLIWcg0kLc/vlwP1rKrk2AGjd1CISewzAxEKuy/bf60tXrFjabDef&#10;hZKoQ4GvN5BN2jDTwUrR3b4//bB+COw/iMjPwsWEYUB0OABEInNfZU5/z/fTE0Tk1X4MbzyQaAg3&#10;tH3dBx+A7US5AAAgAElEQVS8+S0RKUpMuJzkkjVNjtN2b7VjsQxcXHfeM8zt31+2bM3U1atXHr5u&#10;3fv7Mm/YhVl27OxMbc8sh/R2XWPj4jTz+kvQR3JFxGSSye5Qn+uPY4wxZnYR161yHHq+8OvKg1LO&#10;xcw0KHikudtx9JPGmA2AyXtgwswsgq37sk7Xmg8HENhKLGJWK5UuqR3HUj5cd/5zK1YsPd4YuVhE&#10;inauY6YIgGki7gtAUwVbpIyv1JybfT9zpIisqNy62UQVgIMA/gMw84RKrm2xbG7YhI3FUhTEvj/9&#10;4HHj9nmZmSdU1rLbZETkD77vH+w4bb+vtF5Nz/9n787D5Kiq/oGfe25Vd8+STEImIRDCFgIqiCgo&#10;ovgj7IYlG6STmekJq4bNFwFZVRZZRGWRnbCTWTIZIIRFInsEERVERQQkhMUhIWQlma27qu73/v6o&#10;joQw013V013JZO7ned7nec3cuudO6HRXn7r3nO7po4HUTULwHcxiaJjdAoD+C+AdKmXTr0277vAc&#10;x96JSAeqq9ATZh7FbM1XKnXmypUTBxVzbetZlvM7QOdtxQuIwUrxBvUaWlUsNve1JUve/SaRugzA&#10;smKvjZnjSsVPDDq+uvql9nS6cyqAZ4u9liD8mjFYwMxHWlbjJlmD0d9ojB27IDNy5FOdfoHt+Z8S&#10;Na2pqmpdnfvowWMrmdPfUgrn+u/TaN9gzj9XVlpBa0V9zooVn8zPFsMP47VFi1YXsW17cK47/XtE&#10;+sh84wCsct3u64lalVJeOxEF+B3FtkRTe7jvnlkuBB2a7yhp9gjW7UStfW2XbhTR6NEvd0vZfA2z&#10;qgPwd/+Yenj+gxUeBnCLUvVn+QXio6ARi819LZPp+i6gHurLbqGw/PtHrgL0HUqlzo3udzaM/sUk&#10;bAyjAErVnspsNxOJnN0cSgM3dnR0TIvF5rwedWTPSx0Zj9tPEfGpIQsLe4C6Pp1eO8Wy5jxXyjVu&#10;ybJH7vr0vs3M5UKIq7faavCvhShFzZhWh0gvzL8OIYT44rEDP5HXdIVS3iQA/yj26oSgE4hE4L/D&#10;8vJ5H3V3d9YDaIzyRhbAIgDHr169bhrRfX+LKq4xkLUqKRuv7erqmKCUOlwpdTGgX2TWC4haC/oS&#10;6tfNEi8GHZ9NSry2aY787FMupf2TIDW4tNbnxeMPLSIiKitLrKPACZuhX5jbdT/dk4gCdKXTKz3P&#10;KfiYplFKGkTN8zMZdyIR3deXmZh5mBD0K2BQA1Fy++KsL7+ysoc+ZO44WWs6C9AlrXe3MWYeIgRf&#10;BQy6r6srOSrK2IbRH5iiw4YRytHVwJDLmPm0KKN+VtxQXyBlY2OUsX11Q5USJwghLmXmUDszALRl&#10;W5DeU6rVDRSel5rMzC3Z7dN9Buin0+mOE8vL531UjPnWU6r+VCHEjQHaBL/N3PgVot4+iJKVQOwW&#10;IjGNmQveWfT5mHqd52W+G4vNfSPclYKVSp2dLZA8qtgFkgGtmfU6QCzWGndYVtMd0bV6NYzSyRbw&#10;vj5YMXJkAEyzrKZHoljbhlx3+vekjM1jFtW5xgH4K3Pjtz973xIWUD+PWeSskQXgv8xtuxEtTH/2&#10;p0kJxJ9g5sPyrQ/Ak2vWrEz6O6eMzZUQQnhe7Uwh+GdEYtu+FSTGW0pljrftoX+PsiCx59VNYZbX&#10;ENGOpWwG0BNA/9Pz3BmxmPp3oYliw9jSmB02hhGQ49TsCQyZQ0Q/iD66flUpNVXKpsjPrvu/NzcI&#10;IX4TJlnj76rBI57nTJKyqZfOGEYYlsVF7uSgD04kKpszmem7FnNWwHuFSK/NP1KMJZqyW+8/b+1g&#10;dk7XGqcX8YhUQko7byeWL9KQsvE6z3MnEOEmIgT4/fLLFlh9j0hf73k6ybzuYCkbZ5lkjbGlANSf&#10;iUTAoqYi4zjdm2RHmZT2D4loWK4xAFytqeHzSWbtEen3AoTYhmjU5wrGe17sYCIKVLNEa3rSJGs2&#10;f1prLWXT7Uo5k4n0032Zi5m/LGX8CaW6zg6zM7SvLKtpnudlJhDp+YD2oopLRMQsvmZZ1gKl7MDH&#10;lw1jS2d22BhGXkJ4Xt2hzGIOM28VZWT/gxJzN01706T0PHs8s2wKVoDRl+004hLpW5nbLvz800Sj&#10;LzwvdSwzNxVrh81nsNZ1vUNsu+Vvve92CSMpgcTfmMXX8o1USl0sZePl+ca5bu1+UlqtVITdLQBu&#10;Zc78X1+e3rW3jx9eUVF9PhHVEdFQImEREedp7auJSPlf8EQ3Ef0BcG+1rJZno65FZRjRERaQ+l3A&#10;XSQvMTfsH8WqNuQ4ya9aVuKf+d5bACxldr9L1PLBhn+uVP2pUvKt+eK4bnp/2577kv+/xiWA0XOZ&#10;eUK+6wCtmNPbEbUWvbZX74Roa/t2YpttdjrE31UsDiSiDiJ6HsA9H3/83kJTiy4/IHU5kTibmcv7&#10;Ng8eZ86kiFqL8rAgmHEJYLvriMTJzGxHF3f95yVuYv7ofHMfaQx0ZoeNYeQ0aYhSdRcyi+ZNkKxZ&#10;qbW+cPXq9lOjjOs7uhqIXccsW8Mka7JeBzBdysazzYdssSFTnITKxrhKSusBz0tNKc58rUprdWeQ&#10;kUKIyUTj8tZDsu3mlz3P/T6RfqLvT/zE3kTv9emI1aBBC1YwN/yEGV8B9JFa4ydEuAXAg4B+DsDL&#10;/v/pFwE8kW1T/ButcQazHt/ent6FefZky5rztEnWGFs27blu5ixAv5l3pMb9Uazo88YlLCv264CJ&#10;4Cc2TtYQEQEq7+9GRMQc+18LY9fd+ltEIkDtGiIiui/aZE3dzkrVXTRq1NhXLct+lFl+n5njzDyM&#10;mY9llo+OGrXLU56XOrK3zleGj7niF4BOAfq1bNK+wHn4KCDxBFFthAnNhWnmpjO0xkmAfje6uH6d&#10;O2b5f8DouZlMMsdOXMPY8pkdNobRi2XLDqsYMWLE/UQ8MV8tjmID9PtKeXW2PecvUX+Zc92afaS0&#10;HiISo8J2vwL0c93dHamKinkfl2p9A5nn1RzEbD1RrHouG8rWSerWWp8rZWPeJ8X5+P9+Ri7L1+4e&#10;0Cs9zz0sFpvTY0vhL6obCvANzFxf6NoApLu6OneorJy3vNA5epaUixa1W4MGKWvkyCH/+xLT1tam&#10;Ro/e0yO6wytNws0wNn/pdHKnWCx+IzMf1dPPAe2sXr24urr6pfaefl4q2do1jzCLobnGAQAzxhI1&#10;feH407p1k4cNHjx4Zb5YgJrN3Hic///PeJaIDgywqyfjOO7uiUTL4nzzF4NSqROF4CuIaES+ewBA&#10;rwS8lGU1PxnF2vqzjo4pI8rLK28gommF7hLNfk53aI3zLKs5wqOzQmQyU3ax7fJHmPnL0cT0+cX+&#10;xUrArTFNK4yByiRsDKMH6XRyl1gscSuzODTKuIB2iPRC182cFY+3BnpiVywrV04cNHRo5XQh5GXM&#10;Ypsw1wJYrbW+QcqmK8xugVKq2xvgF4JsrVZK/VQIHhf2NQzoTq1xmZTOdX0t+Aek7mGWJ+SJ52iN&#10;06VsvCv4zMkYEL+ESJya70tWb5TCiVI2mNpKhhExx6nZU0p5oBD0DSIxioi2IhJDiPRbzA15W2oX&#10;G5C6ikicn7+tNhYwNxzR+89nfMAsdsgzx7+ZG7+qVO1MKa3bgq0PzyxevPKo0nbOEuy6078hpfUz&#10;InFUmIc1AF5gbhxnktH5LVo0Pr7zztU/FkKcQX043gugi0jczLzmN0SP5U0UFs/McqDrWiI6Pkyn&#10;0GIAsEprunTp0nfvNkfxjIHGHIkyjI1kMtN3jcUSjZsgWeMR6d8wlyejTtZ0d08avdVWg+8Tgm8K&#10;n6zRbzCriVI6V5tkTWml0+5qIhHoplhrerWrqyMF4HJAB765YRYVQvAlQPzmIEeVcgH0vACxbSHo&#10;e+FmbnWYGy/RWv8YQEFfYoSg6YVcZxhG38Ric16XsvEG5sbjmDOTurs7j3Rd73DmzCY4/isEkTgy&#10;f7JGe1rrhtxz6T8FCLgr0XHfEEKeF2R1flz8vrTJmqRUqvYnUlrzmXli2J21/rGumu+WZm1blrFj&#10;F2SkbPiVUl6SiF4vdJ7sQ5uzgSHzHWfaHsVbYT6zupjLz9EaxwM6wkTR+nbn4tejRu0yu7NzSqj7&#10;VMPo78wOG8P4HyGIpuwGlM+Lcstn9kzzcq31hdE/8Z9pu277PlLK+5g5VKcgfzcQPZlOp08tL29d&#10;UqIFGp+TrCSKf0TEVflGbljc0m/Ryb8mop2CtNYlWr8Nme5YvXrdedXVjxR4RCG5PZD4HbPIeUMJ&#10;6A+Zy8YW0rY0e5yhgYi2D/O0EoDLnNmKqLUjbEzDMLYMmUxyN9tOvBXgWNIHruseEY+3vNXbGKXq&#10;TgmyawbAM0Ti4GDvV1jrOPheLNb0r/xjw/N3E8dvYOZedw4FAei7mWefXKx1DQzjEsB2txJxkllU&#10;FDoLgMVKqXrbfudVolcja/3tuslvSRmfRSS+FmXr7+w988uu65wQj8991zwoNAYCs8PGMLI8r3Yc&#10;UP5o1OdzmfVrzN6x0SdrklKprvOllI8VkKxZqTUuXLNmRcoka6LU2gFQoKdaWtP/drZYVtM811Xj&#10;ifT92URbXn5iR5y41VaD7yQ6urqw9T7wEZF+IcBqR3te54GFRLDtlheVykwl0q+GuY6Zbde19s4/&#10;0jCMLZVlxacH/LL5Vjy+7P1cA5TCn4IVRA+arCEC6E+xmFuCHbdJqVRdbSwWn09E3y/ChJF39ur/&#10;FqaZ3z5Da5wCoOD7KGYeY9tygVJfOq+tbb+y/FcUh223/tVxMlOI9KxCd7oWwi9GLL5j2/ZzStUd&#10;n+3QaBhbNJOwMQwSwnFqdmfmB5h5bFRRAa0APNHW9u73iJr/GFVcIqL29uRwIL5QSr6cmYcFvQ7Q&#10;GkA74E6TsvG6YcMWrCvlOo0evR1kUCzmdW34v+Px5kXMTT8k0rdmd8/kxSxizDwNGNK0bt3kwK+T&#10;z2h4nnN3vnjMzMzizPDz+2x77ivMbf8PwONBvjD5r2OtmMU+hcY0DKP/E4IOCDJOazyar+uh42SW&#10;EelP8s0VPFmjtVLq8r7WEvuimTYQv0QIvo+Zdw+66zI3nbN2j9GbV7ukbGzs6lq7d7azYIG7RbhK&#10;CL581KhdZvX1KHMYiUTr+8yZM7SmnwGIbHcPEREzjxKC7wBSlxLNjLTluGFEzSRsjAEuKZWqTcZi&#10;1kthEhd95df10FeuXr1uetTF0zyv9uiKivhTzBzqiZh/hIQeZHb3NJX6NyXd65b8DXV32509XOsx&#10;N55LRDeGa40tDq6srLwvnU7uFPwaXzze+nciejpAjEM6OqaMCDv/Zxamly//ZDozn06EP/iJxc/O&#10;/ALIAHgPwLNE+g6t9dlKeaaziWEMaGJ0/jFY29XlPpRvVDqtuomoiJ2c9Ku23fxy8eYjymSSXwG6&#10;monEhcxcxC+5ZpdDX1RWPvpJV1fnJCL6NYDVhczh7zzhemD0k65bE+HDiFYlZcM1gK71P2Ojq7XB&#10;LCQz/xToetBxanaPKq5hRM3UsDEGuBlTifSdgBgc1RlcAMuUUtNte85LRGG+NPfNokXj42PGVF9M&#10;JM4kovJw9T600hoXL126+HpTnX/TUip1opTy7vwjVw/vvXtEciSQmM8s9g0aN9tO9F+O404J217W&#10;dad/R0p7Yb4vCJ7nTbKspkfCzN2zZGV3Nw+1bbkLEce1dla5bnqJ53Fm8GA7Q/RAOsp/e4ZhbJ6A&#10;+jeYOecXPQC3Mjecnn82YQH1tzOLk/q+Lq211j+WsuHGvs61nuPUfN2y7DnMYrdizbkeoFcyzx5e&#10;7HkHHsGeV3MoszWbWRT0ACObMFkB6OMsq+H3RV5gTv5nfewRZlHgMerCZHcmLWFWtVHvWDeMKJgd&#10;NsaA1Na2X5lS9WcAuomIq6JI1mSPYfxFKT3Ztpv/EOUXxkxm+q5jxlTfQ0TnMouKkMVZ3wEwVcrG&#10;q0yy5osWLRofJ9qnnEhE8n4KBK1n8HFX7z9rXaa1vj9MXP81I74ai9kNRLVfCnOtbVf9m0j8Od+T&#10;N2b+Zph5e9faUVbW0mZZTc9bVsPvbXvuK+XljywdPPjhVX6RYZOsMQyDiIhey/VDAJ96Xub2YFNp&#10;T2u8Wfixls/N9bFS3ot9n2f9/U5dvWVZz5UiWePTbaWZd6DRsKzmJ123c38AvwOQ8xheT7I1XkYw&#10;08NK1f8kyiNStt3yJ9dNHwDovwC6yEf5eucfq+bRgPV7pVI/jvJ3NowomISNMSBtu+2Ynwghflnc&#10;LcG9yx4/uae7u2OybTf+OYqY63leaoJt248QiZqwvy+AJ5m7JhZn18OWYdGisXHXrT0AqL8MqH9k&#10;zJjqZ4EvPwukngHqryWq26uU8detW/dmvsSH/4XhbzmTa1JmmsNuvc5uud4PkI+7bk3g3TlEd6zT&#10;Wj8cYOBYPwFmGIZRegA15x6hn/3kk7Z3g86nNb1BJIrRteatDz/8tM/FhoUQYtSoMb8QQt7KzEOK&#10;sK7eBDqqawQTjz+0iLk9pTX9otDEBzMnhKDLgNENa9cmtyr2GnsTj7e+6e90oT9EFXM9ZlEhhLgS&#10;GN3c0TFh66jjG0apmCNRxoCybNlhFSNGbP0LZj47qpgA2on0rCVLFl8c5Q6VlSsnDqquHloDqOuZ&#10;uTzMtdmnOvcwl59LNCvHTo2Bwf+7jI8hik0HRIqZR/U2Nvt09e502ru0vHzO0lKsB6hfmavmEoAu&#10;5oa8bUKVqr9ESr60sDXg357nTYvF5vw7yPiOjglbV1ZW/Sd3S3L8gah9EtH8TwtZk2EYRjhCAKm3&#10;e+qU6Ne90kdaVuOzwedLjgQS7zGLgrv1+MehVErKpjzJpNw6OiZsXV5edQczTwi/BoCIlhPR+8y8&#10;X77xSqlzpGy8rpB1Grl5Xt2BzHw7kRhb6G5wAC+4rvuDeLzlnWKvrzf+/fbIOUR0OLOIRRV3PQAv&#10;e573g6D3KIaxOTM7bIwBJClHjNj6WiJxRlQRAXygtfohs3NBlMmarq7kqK22GjwLULeFT9boD7Wm&#10;k5csefcnAz1Zs2zZYRVKpU7eaqtBrUDiOYDPy5WsIfqsHXYiYTUW1lkpCJGnE4kI9N/Ncdrv8ROK&#10;4THz7pZlPex5NQcFGV9Z+egnSuHcXMcFABrc0cGR39gZhjFQaa013blxhxsAGa31RZbV9Hy4+VqX&#10;EdHf+7imD1esWNHHXa11O5eXD2kmoqPCXJXtBPm61jjP85zvK6UuDHadY+qGlIhlNT3vuu4kIppb&#10;+DEj8T3bjj3seXUTiaKp1zhy5FOda9asSBHpW6OItzFm3s+y7PlK1dUSJeWmWINhFItJ2BgDQlvb&#10;fmVA4ilmnhlFpj9br+YTz/OOkrK5pfhtOXshhHCcaXskEvG/MnNNmHad2TV/6HnuBCkbmgZ2vRph&#10;eV7dxBEjRr4tpbyTWX6fWQwN+nQr27ngwMrKymeI9in6sTtmvSL3CB0gYSNEWdnWq4jon4Wvg8cy&#10;2/cT1e0dZLyUTXcSiVd6P9IVTR0gwzCM9aRsv4uI3iH6X8IirbX+hb9jRIc+3qQ1Zhe6Fn93Dd0x&#10;cuRTPXT5C6pub0D+k1kcFPQeAL6lWqsUc+PXpWy6Nhab+08hxKAA12Zs+4FXC1+vkU883vIW8+wa&#10;rXEhgNAP0rJ1bb7CLBuVqquLKmkzbNiCdcwNZymlLga0F2UHKSIiZrGLEPIupeI/NPcXRn9mXrzG&#10;Fq+zc8o2o0bt0kREB0YRL1uvZi5zeq9ot2IKS3l1p1pW7Glm3jbMlf4RKN2YTnfsH4vNeb1UK9zc&#10;LVt2WIXn1R8DpB5nlq3MYru+zMfMeyn1pdOLfXMEUJ6EDfVwQ3d0tePUfN3zUhP8gtupa4CuOUTU&#10;pyKUzGI7gOcS1R0SZLzWuJlI95IM1O2VlWVuzz8zDMMohfmfep4zHcBCZj0boMlSNv260Nk6Ozsf&#10;BHShCZflSnmPFhpbqbppgHyIWVQGvQbQy4noiu7uzn38Y1ifJamEyHWE9X/+U0hiywhPSuc6QNcA&#10;eLWQ4tbMolIIMQtIXVG6HcBfJGXTFVqrHxHptVHFXI9ZlAkhfgukriNKjow6vmEUg6lhY2zRsme4&#10;f08kvsosSr4l0n96gCuZK34Z7XGiSUOAQXcT0RHMXEB1fHVhW9viGwb2rprk9kD8TiLaP+wxslwA&#10;vML86RG9t9guZM7625j5lBwx/86MY5Wi7woh92XW3wbEtkSUINJxIhEv9r8HQH/MjFqixoW5xrW1&#10;7Vc2atQuTzDzuB7W3chcfiLRLJO0MQwjUitXfndQdfWoDFGr09e5gPrne3qPy38dFixf/snU8Dts&#10;klKp2E+FEOeH+fwCsEQpp9a2W//YU9JFqbrTpbRuzj2HbmGeXRNuvUZfdHUlRyUS8VuYeWIh1/sP&#10;FvVjzG21RAtDd6IqTFISxb5HJObnrmVXGv5xMv3MkiXvTh7Y97pGf2R22BhbLMeZtkd5edWjzLxX&#10;RMmaj7VWP2Bu/Hm0yZq6vYBBDxLRpDDJmuzW73eI3MlEjVcP3A+w6TsCqcuB+DvMfFgxkzVZe3ne&#10;oEBHhkJYleuHzPx1ImuxlNZsZnE6Ee/NLLbxj3VxeSn+PTCLbQBxl+tOy9mae/Tol7uZcRKg3yfy&#10;CyQD+g1Az1dK3WWSNYZhbArV1S+1FyNZQ0SktX6mkB0QWuN3YZM1y5YdVgHELxOCLwiXrNHrADrT&#10;tue+0PsOGZGzu5B/hEuboq4RKy9vXbJ48Z+nAbgc0MvDHjViFhYzTwa2X+g4074WzRGpVkXUuNB1&#10;1UQAkXcVyx5VP3zUqLEvO860b0R1LMwwisEkbIwtkuPU7GlZ8TlEtE8U8QAsUiozVcrm+6OI5xOs&#10;VF09wI8y88Fh6tVk/dXzMscSzRmQLbsXLRobVyo1E7CfIOILmLkk7aSZ2WbmHxRzTq11qHbcUWHm&#10;MVLG5nteXZ7jh03vKeUcR6QuZFaHM6ePZE4fa9vNkbcBNQzDKDat1ctEIuTxD6zt6lrdGuaK9vbx&#10;w0eMGHE/kTg3TGcqAK7W6ieW1Tgv1zghxPDcM+kMERYFjWsUz9ixizLMmcsAbwaR/qiQOZjFvpYV&#10;n0tUd0Cx19cb257zguc5SQD/iCrmhpjF1ywrPtfzasdtiviGUQhzJMrYAtXuD1gPMoutSx0p+1Tj&#10;+XQ6PaO8vHVJqeN9JlmpVOxkIcSVBbTszhCJOVI2nKgH5BuAsNLpaTvEYrFriOjoiHZfOWvWrBg+&#10;bNiCdcWYT6n6E4QQdxfa4jOX7FPhTv/Lhs74hfp0FRENCVHA8m3XdafE4y2RP0UzDMPY9GZWAV0v&#10;MPOeQUYDgNY4T8qma4NGWN+2m0gcHeazIHvfMpf5vyfkOw4DpB5klsfkmGulUukjbbv1r0HjG6WQ&#10;rALizUR0KDOHbnQA6G6t1QlSug8Xa5dZPu3t44dXVFTPIRIHleJeJh8AaQB1llX5mNnZa2zuzA4b&#10;Y4viebVHAPI+IhpR6liAdohwUzrt1kebrJm+I5C4Uwi+poBkzada03lr1qw4c2Ama5KVRHU/i8Xs&#10;F5jFpLDJGkA7AF4AcJ1SOFMp/BxA3htVZhGrqhr2vcLX/Xla63YiXdSbKr9JiH6DiK4EMM11nYOZ&#10;P/12V9en+ynlTiKi+4Juu2bmL9l2rNVx6r5azDUahmH0D7PWao2mEBf8R8rOu4MPP37v8vKqh8Mm&#10;a3x6teepq/LXLknGiES+wrSd6XT7++HiG8XXurajo2OG1nQJoDvCXu0X5uU7iWIXRXVUaNCgBSsy&#10;GfcEIjQUcnywr5g5wSzvUqrzR1HHNoywzA4bYwsyYyqRCLWduFAAMlrri/y2n9HJFpp7jpl3DXNd&#10;9ov2MqWcabbd8mKJlrcZE8J16/aVUjzMzIG7BPh/b1oTiQyRvqGjo+OawYMf/kL9GKB+HpGYlOvG&#10;GcDVzA0XFvobbMjz6r/PTK3MnLflai7rfz9malcK50j5n9lEr/b6pEmp1EVC8C+CJLqyr7mXOzra&#10;J/T0d2YYhrFlS8aAxDJmMTTXKEArrdVFQTtTZTLJr9h2/DFm3rmQVSmlLpay8fJ84zo6powoL6/4&#10;vV8TrWcA/srcsG8h6zBKw3WnfVfK2FwisW0hO1cAPX/JkkW1UdY1BOp/SyTOiGLHc8/x1Y3MTWeZ&#10;bmfG5srssDG2AIKVqjsJoJuiiAbod7XGiVI6N0QRzydYqfoZiUT81QKSNYpIP6uUO2EgJmsymeRu&#10;QN21UvITIZM1nUT6UWacxFy2DXPDhb0lHjzPu5SIluWeUezuHy/qO63dTiIqxg6bd7TGhWvXLt9Z&#10;yqa7cyVriIiWLl18PRFdm2unTbaY9Qoi3QKoKwYPttuLsE7DMIx+ptXRGr/0O/Lkohc7jpqTf76k&#10;9Ly6ibadeKLQZA0RkZTiHKLa/fONi8XsEUSUb4fNy4WuIzjBnZ1Ttslkkrs5Ts3u6XRyl/b25PBi&#10;fZ5uaWx77kue5xxJpB8FUMBRHz1h1KhdWtLp5E7FX13PmDM/01pfDmAT3S/waUDq9lWrxg/eNPEN&#10;Izezw8bo5wT7T/3FRWEK7hUK0P/xPLcmFpvz91LH+oywgLpricTJRKIs/Fl13MeszyFqWlPKVW6O&#10;urqmbJdIVD5IpL8ZpigzoN9g9k4lGvRasI5fQgD1VzOL83LM+RfmssOJZoUsRPlFjjPtG5YVf5xZ&#10;bFPI9X4dI31nZ6fzi0GDHlgV7qnSuATRjjMAdc3GO3wALCXS9ziOc39bW3vb2LELMoWszzAMY8uQ&#10;3B6IP87MPR4PBbSnVOZgv1NTbkqlaoQQNzFzviRKTtmdlX9Zs2bl4bnqqnle6khm8VCugvxKedOl&#10;bJrbl/X0JpOZ/mXbtk8iou/73aq0lT2uAyLtEdEqIv1HgOa///6qP5jPm40lK4HY+X5TBWGFuTJ7&#10;ROkjz/MmRXe/m5RK2dOEkLcxi8gTJ9lW568yf3o00WMro45vGLmYhI3Rby1aNDY+duy+ZwH8M2ZR&#10;Udn5S4QAACAASURBVMpYfr0avZDZnUnU8kEpY31ecnsg/htmToa9EsAqIrqdue2K/GfVt0zZLd1P&#10;hyj8mCHSc5n1j8MnuCYNAQb/h1n0WD8JwL+ZM0cQtf433LxflMnUjrVt+RQz7xjmuuzTtn8AuNKy&#10;mh/ry/bfdDq5UyJRfqhS3tZEejXg/cO2P/nbQH2tGYZh9ESp+hlC0CxmTmz45wDSWuur8h1Pamvb&#10;r2zbbcfUCcG/Lea9DoBHu7s7T6momPdxzz+vv5OZT+79eq2ZnZ2Le0+UlK5rfUtKPoeIA9WZyyag&#10;2ojoQWb1cFvb+3+L8jjP5k0IperqhBCXEomdwx6RAvABgB9ZVvMT0RwXEkKpVK0Q9CtmHlX6eF8E&#10;6OccJz0zkWh9d1PEN4yemISN0S8tW3ZYxYgRW19DRMdvfBNUCoC+paOj/ZIoa3G4bs0+tm3dDoi9&#10;CiiO+wmgTrPt5ocHZnFh36JF4+NjxlQ/z8z75Rubvel7ePXqdcdXVz9S4Lbc1NVE8vxe5v/QddNH&#10;xOOtbxY294aSI4HEQmaxW5irADyVTq87obz8kaV9X4NhGIaRn7CUqjtJCL52fcIle6z0N6tXr70i&#10;9+fNPjbw5UuIxNml2EUM4KmeHkS57vTvSGn/PledNECvY24YWrwv8jNtpbrOFEKc29uDj1yyn+Fr&#10;iOg1QF9tWU3Pm5ok6yX3AuI3MXPeo3AbA7BKa7pWysy1UXWQyr7+7iISX4q6g1R2d9HrnocZsVjT&#10;v6KMbRi9MQkbo9/xkzUjf0VEp5SyQFn2hqpda321lA2/LFWcLxLsebWHM8t7w7Ymz9aredt1M8ni&#10;JAb6P6C+mZlr8o/THqCmWVbTvELiZJOIv+/thgjAMmZ5FNF9fytk/h5i/SnozqH1lPJOlbLp9r7G&#10;NwzDMMLxvNRhzHQWkVCAvtGyGp/KfcXMKqDrKiJxaim/tAL6Y61xsZT6OSLX87zY3sx8e76kCYB/&#10;MTeE+gzKRanUyULwjcVITAFIE9GtXV2dv6qsnLe8CMvbAsy0ge7biHRN+A6j2iHCtcuXL79y5Min&#10;Oku1wg05Ts2elmXPJ9I7hDnSXiwAPlBKTbPtZtOy3tjkTMLG6Fc6O6dsU1FReQNAk8OeyQ0LwDKt&#10;9ZlSNkbSeco3s1ypzh8LIX7MzMPDXg2gldk9P9pjW5s3pVI/llJen28cANfzMnvHYq0FPFEZlwBG&#10;X8/Mp+SYv11rnOd56WeXL1/6Ud+2bAsB1P+BWQRuFQ4gk05nxkTbgt4wDMMIK9sR8kZmnhJFvOyu&#10;gk/9jog0PMj9FaDnM8+eXIz4npc6mFk8yMxDijHfegBeBfQFltX4bDHn7a/843U71wrBvwpbCylb&#10;4+Uxx8mcF91xoeT2QOJmIjoi6g5S2R1b7wI427KaHo8ytmFszFRYN/qRmVVlZRX3EYmppUzWZLvc&#10;tGUyXd+ONlkjLKDrOiHE5WGSNdn1wi8C2zDNJGs+Tyn3hVxdjT4jRKFdJ5QaNZWIjs81hpkHSWnd&#10;Fo9XvjNq1NhPgfo/KVV/YVfXlO2yhRRD0JoI74dc5hMmWWMYhrH5SyTi84hEUZIhQbBvK2axTfD7&#10;K/1BMWKvWjV+MLO4odjJGiIiZt6HWfzO82oOLfbc/dHo0S93S9l0dzqd+Rqg3wx2b+RjFhYzT47F&#10;4vM6OqaEPrJWmNb/rl69to5IPx9mrcXALAQzj2XmBzwvdWyUsQ1jYyZhY/QLmcz0LwNdrUQigg9d&#10;/TRz12FlZQ99WPpYPseZtgeQmk9EPyhg6+enWusfMVdcVIq19XexmP4nEQVKVMRiMnQbS9dNfVsI&#10;viJMLSVmEWPm/aTkqxKJyg+A+r8D9Ve6bu0BixaN77Ujx4a0Fu8Fjecf90Ikbe8NwzCMvmHW5xPR&#10;B0HGAnAB/RGARYB+H9CRdITUmvpcQJ+IqKpqq0OIxI7FmKsnzBxntuYrVVdvWoH7ystblzhO+igi&#10;NPjNFoJj5q+Wl1f+1fPqJhKVdqc7EVF19SPtS5a8O4EINwE6kuNYG2LmBDPfolTqOKJkpLt8DGM9&#10;88ZlbPYymem72rbdzMyHlfgctwbUvczt04geertUcTbmn9ONz2XmI8MmawD9oee5B0vpzCKa5ZZq&#10;jf1bqyLC/PzjNANyn3Bz1+4vpXicmbcvbG1EzEIyi68RiQullPPHjKmeTTQpwJNGvTh4FL1o7drV&#10;fa6dYxiGYUSh6QUAp/jHUHrmJ2pwretm9kqn3X27utZ+jzn9nUzG+ZrrOt9UCucCWJjtDlh0Wuu2&#10;YszDLPYnopA1VdCeTU51BLtClAnB1ztOcq8ClrhFSiRa32f+aKbW9JPgf48+ZrEDM9+nVN1JpVrf&#10;hkaPfrmb+aPztdZXRxFvY8xihBB8m1L2OSZpY2wKpoaNsVlznGlfs6z4/f4X2tIBkGHWv21rW3xZ&#10;dO0gkzEi6whA3hG2Xk32bO2fPM85PRab+89SrXBL4bq1B0hpPcUsYrnGAfrp5cuXTc5XVG/RorHx&#10;nXba9xBmcSMz71zc1RIBejngnWxZcxYQ9XzD7jg1X4/FYq8FmEsT6buYG0/rbS7DMAxjc5QaB4i7&#10;NmzJ7NebEf9gTp9E1PqPfDN0dEzYuqxs8JFCiIlEtDsR7dTXIq4A0sx6PFHjwr7M489VP5+ZJ+Ye&#10;o9cR6We0pmeUcl6Mxea+4f9EWJ5XdzQzn88s9g2w7iWZTNd3o9xBvbkTQgjXrZ3MLK8i0mPDvDYA&#10;gFn/Zt26zt9E1UVVqfpT/TblNDz6DlK6Q2v8/L33Vt02duyCUDuTDKMvzA4bY7PleTWHWlZsXgTJ&#10;mtVaq+OjTdYQKWX/GLDuKSBZo4j03el0ZppJ1gTjOOl3iHSAXVP6myNHDs/ZmSudTu40Zsx+t1uW&#10;aCpFsobIf5rDbN3peTXjexsTi338lt+5IS9Xa/2CSdYYhmH0N01/UEqnNvr8+o/nZY4LkqwhIqqs&#10;fPQTKRvvYS4/1nXdI7TWKQDP+/cShRIdrkvFOp6S80GKT7/OnKmRsuG2z5I1RETas6zGh9PpjmMB&#10;9ft8szDzqHi84udBjx4PBFprbVlN81zXmUxEef8ON8TMDPBZlZWD7lq1avzgEi3xc6TM3MHszSSi&#10;rijibYhZVAohfjlmTPXVRDND7QozjL4wCRtjMyTYdWv2ZbZml+oL8XoAlgA4TsrmlqiSNatWjR8M&#10;zLhZSutXzGJomGv9VpX65iVL3v0/U0A2uIoKazkR/SXfOGYeAoiTN/wz/8bu6Gqi4/cG6m+JxRL/&#10;ZhbHE3FVqdbrr0VszWw1EtX18m9gYZpILwowVafjdL9Y1MUZhmEYEdDathv/zFz+NUBdAaiHHMc9&#10;+vNJi6BmufF4yztSNs5hbjiI2RsH4HcAVoUv6Ko7AC/UMZreibUBBq0mau31AUV5+byP1qxZNQ3A&#10;3/P/LvrIHXYY/KWQi9zixeMtbzG3HQPgHgBdQV8Tfk0+MWno0Oq/O860PcI3UQirVRE1z/e8zLez&#10;x+IiLkbMCSI6Hej6OdG4wLULDaMvzJEoYzOTlErZtULwb5l5q1JFyb7B/1Up7yzbbn65VHE21tEx&#10;ZUR5ecUtRGJy2BaFgP5Ya1wspTM7142L0TPPq/++ZfGCfOMAvRJwpwnBI6UUuwJiVyL6EhHtxsxh&#10;z9mniWgFEbnMNAwQg8Nu4QUwlzkzo6f/5kCqkVnW5fl9itZ61TAMw9iSJGOua+1t2zwR4DpmsV2Q&#10;qwD9BnP6SKLWPhceBuqvYOaf5on3tJQNh+s8X1o8r24iM7fkagKQPSb8S+aGnDEHrqRUyj5RCL46&#10;zH149u/1bUCdb1nNj5VyhZ85fm8iNYuI944m3meybc5nd3R0nBfVcTBj4DIJG2Oz4nl1U5hlI7Mo&#10;K2UcAK90d3dOrKiY93Ep43ze9B2B2J+YxTZhrwSQBvRRltX4bClWNhAIIYRS9e8wi11KGcevL0AL&#10;AHWTbc956rMbTGER1e0PiF8x87dCzPdfz3OO7OmJqlL1Z0jJObs/uW76ANue+0LIX8MwDMMYQJSq&#10;+4GU1h1BxgL4c3t75siqqtbVfY+bqhGC78tdYw5/W7Vq5UHDhi1Yl3/GGa1EYmquEQCWMTeEvhcb&#10;SNLp5E6xWOJ5ZrFD2GuV8s6QsvlWoii+ZI5LAKOfY+b9Sh/r8/wkFZqZnRPNg1SjlMyRKGMzMbNc&#10;qfqzmLmplMkaABkADV1da4+OMlnjebWHA/YTYZM1gFaAftHzvH0HZrJmpu15tUcQJUf2dSattQa8&#10;M3N13egL/3idusZ13T2YG46yrOYnP/80UHtEjQuZy/dXSp0VvJWmGM5sje45pvoboHs9ygfgjyZZ&#10;YxiGYeSjtVgaYvjaqqqh7cWIq5R+g4hy7lAAxNaDBg3eKch8HR2f/ghAziPjzDwyk0l+JcQyB5xE&#10;ovV9x0kfAmBe9kFUYELwL4HUZUTJylKt7zML08yZKQCaoz8eJQSRqAHi93Z1JUdFGdsYWEzCxtgs&#10;KNV5jhB0Ra5trMUhbli+/JNTKysf/aS0cTZ0/A+ZrTlEooAz0/rZdDpdE4vNeb3469rcJaVSnecx&#10;W3OA+AO913IJ7v331zxLpF8txuo2BOjnmNUhzE0XxuMtb+UePcuVsulmIn1dwOkTQlB1Tz9QyltG&#10;RD3emALa0ZruDBjDMAzDGMAsy1oWfLT4mGhWUdqFx2LNbwWoxzZSSivQDgr//k7PzjfOsmzT4juP&#10;RKL13dWr1x2vNV0SsMkBEREx8yAiugCIz/FrAJZa6zLmzEwi/auwyaW+8rtqiZpEIn5HNL+rMRCZ&#10;hI2xiU0aAtT/Wghxadj6IGEAeqVSuIi54cJ8LZuLZdGi8XGlUucCuI5ZDA1TuwTQnQDuXLx45YSB&#10;WFy4s3PKNkDst0LwZcxiMDPvD/DzRHWHEO1jFzrv2LELMlpTU5gbj1z8/07q3jVrVkwman47eCcm&#10;7TE7lwIIuJ1c9PjU6NNPP11OpN/p5aJ3HKfrD8HmN4z+QlirVo0f3NExZURX15TtiKbv6Cdz63Ym&#10;mr5jV9eU7To6JmxNNLOKKBmg+4xhGERE6XT606BjtcZ7xYusPYBuzPVFm1lYQvCpK1dOHBRkRmb9&#10;nN8KPBcxJNw6B6bq6kfapWy8Wmv9Y0AHftjJzDYRHQEMaUynkyU9iu5r7WAuv1hr+kWuncelkN1p&#10;Mx4Yeo//uWQYxWVq2BibUDIGJG4louOYhVWqKH4HBJppWQ0PlSrGF9UNBfgGInFs2CNegFZaq/Ol&#10;rLyNaFbkbQs3tXQ6uUssFr+dmQ/e+GeAXq61vkDKhnsLnb+rq2bbRML+S9Diir0BdLfW+jIpG68t&#10;tGU2UP+nfOeuAe0A3rG9FfFTqv5CKfkqfyxcInqbSPxNKeeeWGzuH/MVaTSMzdv0HYl4L6XkHkKI&#10;MUQYScQVRLqMiGJ+bSi9/uGTJiKPmRyA0kSii0ivJqL3tdaLAPXvVatWvRFV0t4w+pP29vHDBw0a&#10;sTzIWKXcGimbW4oXPRkDEi8zi2/0NiJb1PZmKRvPzPe5lskkv2Lb8QXMvH3vo7wTiJruK3TFA48Q&#10;rjv9W7Zt3QKIb4R7CIm3AX1GNEf7xyWUGn2MEHQzM0eelAPwguNkTkokWt+NOrax5TIJG2MTmTQE&#10;GHQfM08sVYTsWdYlSrnH2vacvC2di6W9PTm8oiI+i0hMCrmrRhPplYA+2bIaHy3lGjdPSem64htS&#10;xh5m5l7PAgPaY1Y/IKpsKnRLtlJ1pwvBN/pbWcPzEyP6Guamn/alqB4w48/MYt/cY/RypdwJvb+G&#10;k9srFT8GyLxk2w+8VmjyyDA2LcErV06oKC+XVbFY+TctS0wE6FBm3raYUfzddfqfRPoZZjzR2Zle&#10;XFFhtRM90BlNgUzD2DytXDlxUHX1kABFfYmIur9O1PqPYsb3iw+L+7M7M3qU3dU63bKaHs81l+NM&#10;28Oy4gtyPZhx3cz/s+2WF/uy5oGou/uYHeLxirlEtHeYh61+oWddQ+S86LfmLi3PS01m5tuYxdal&#10;jrUxAC91dHRMNN2jjGIxCRsjcl1dU7ZLJCpuY+ajShkH0H/xvMxpsdjc10oZZ0OuW7OPlNZvicR3&#10;CmjfvBjwTrWslmcG4hcHpepOEUJeGuTDFUDa32nj3FzYB38yBiSeYRbfC3tldhfLjcyNF/QlOdLW&#10;tl/ZqFG7fJSvbSaA1zs7M4cMGtS6otBYhrG5WrVq/OCqqqH7M1sHEOm9icRXiWh42PfPQmWLk75B&#10;pF8D6CXLcv5I1Lo2itiGsXlJVhKV5S0kDCC9ZMm7W40e/XJRj510dEzYurx8yCO5HmJkH8T923HS&#10;k3PtYPC8+u8zU2u2lkpP86xjTo8iau0owtIHoElDgEE/J6JTwpUzwFql6LKlS9+9vdivny8SwvPq&#10;DmIWNzDz7qWN9UUAXvU85+RYbO4/o45tbHlMwsaIWLIKiL9EJL5SyhtyQL/GnD4oyhtvx5n2NcuK&#10;PZp7C27PAP3PNWtW/L9gLSu3NIKB1E1EdAqREEFeF9mbNqW1Pl7KhqZConpe6khmfqCAI2svMq+b&#10;QDQ/8Hn/niiVOk0Ivjnf7wuoG5kbz+xLLMPY/CSrgPgFRGImka4K+m+/VLI7HDWR6CbS9zBnriJq&#10;DVGE1TD6u0lDiKrW5BsF6L8wz/52rjFCCFHIcVyl6k+Vkm/NE18T0RLmsj2IZvV4j+d5tUcwW63M&#10;oqLnOTCXuWF62PUZnxFCCM9L/UhKviHMdX6nTn0Vc8MlpVrb503fEbAfjzppk/1M+RczxhE15f13&#10;ZRi5mKLDRoSSexHFn2Xm3Ut1Yw5oDaCxvf2TQ6NL1sy0lUolLSv2RNhkjb9ePd9x0pMHYrKmq2vK&#10;dkB9E5GYycwc9HXBLIRfhJDuVSp1ol/HIhz/Sbp+Lux1WmN2X5M1RHU7Zwsq50nW6HWu6+S8eTWM&#10;/iO5vVL1dUDqQSC+lJkv8AuyB/+3Xyr+ewozs6hg5h8BiY+A+meUSp3mt/9Nyk25PsMote5uClTQ&#10;l0g/n+unStWdolRqJZC6X6m6eqIZU9PpZKCW3CtWfDIb0Dl3RWc//7cj6r7TTzJ9kWXNeQpAPYCn&#10;AHyuFuD6ZgFB1mP0TmutpWy40fO8owG8HfQ6/xiV+Dkw467OzinblHKNvpYPXNedAuBJQJf8KNZ6&#10;2c+UPQFe6DjTeq3NZBhBmISNEYlMZvquQLwVoK+XKkb2qctvVq9ed1pV1ZMBu+/0nVJdM6UUd4St&#10;teB/cOjr16xZcVwi0fp+qda3uXKcmq8nEhXPEtFUZlHQlyFmtoUQv/a8msPCX9261vO8i7JHnAIT&#10;QkxdtWr84PDx1kvGAL6ASOc8CuXTN8Xjrf8pPJZhbA4mDQHqfwHEnxOC7maWx5SyK2AxMAvJzAcL&#10;wTfYdvxpIH5fNJ1ODGPTkDIe4DOJCMBTuX4uBE/zj/pyvRDyLkDPjsXid65bN3lYvrlHjnyqUyl3&#10;JqDzFgYH9CSg8qc9/1R7ltX48Jo1K6cCOArQT3/WhUq/YlmD/pxvfiMYy2r+XTYhEiZpI4jo+LKy&#10;iruj6OYXj7e8096eqSVCS/a7QmSYeU/Lit9PdMyXooxrbFlMwsYoMSE8r+5A2469wMxjCy3ymg+A&#10;dmZcxDz7/OrqR/KewS6OmVVKpX4uhLieiKvCXOk/8dFXMbf9dCDurCEisixrMjPvWmiyZj1mHsYs&#10;G4hq9ycK95Q+Fpvzutb6inBJG/HdqqrqQ8Ouk4ho0aKxcaXipxCJ4/L9WwD0m+l05rZC4hjGpic4&#10;nU7uolTdecDg/zDzz5l5DDPHN/XKwmAWFjNvy8ypWCzxb6D+btet2Zdo5madcDKMsJitvAkbAEsd&#10;BzkeIiRjROKb/nxCMIsYMyeY+eDKyso7iGbmvVf64INP/8WsH8z3xZqZbWb5E6XqzyCa2WOh4mHD&#10;FqyzrKbnpWw4XCl3HJF+ANDX9HaUKqx0OrlTV1dNUQuj9z9ax+Mtb61e/d63ADwY9H4qmxQfD8Rf&#10;cZya3cPev4VVVdW6evXq9lOJ6P6Nd12VGrPYAyh/2HFq9owyrrHlMAkbo6Q8r/b7zHwPEY0oVQwA&#10;7VrTGUQf/bZUMTa2bNlhFUDn9ULwJWFbkgNYoTVOZM5cQbQwXao1bu6YM3cBuihF55h5K8C6l6g2&#10;9LbTri7nNiLxSvBYooJZXNrWtl+o2jdE4xJjxnz7IiHoV8wi7xMlrXFtefkDH4eLYRibnv/+mLo0&#10;Fov/Tgj+JbMo2ft/lLJfPk+U0nqCqPs+1532zU29JsMooh7rvWzkX+XlKtdDpq/0VjeGSEwGOi/J&#10;d4R57NgFGdfVtxDpTID1kBB0qed1HJFrjNZa+x2h0jWW1bQgyLy5tLXtV6ZU6txYLP5EImE9GCQR&#10;taWrrn6pvb09M5NZXxXyIdhXLcuaU8j9W1jV1Y+0M6dnak2/CLKLq5iY+UuWZbe6bu1+UcY1tgym&#10;6LBRIklJlJgC6JZS7aoh8tsEAjixGB/AQXV0TBlRXl45h1kcFPZaQC8HvJMtq/mxUqytvwHqryES&#10;ZxerfgWAV9esWXlw2F1Lnpc6lplbwuz2AXA1c+NPiTTyjV21avzgoUOrLyMSZ+RL8GWPys1lbqgL&#10;uhbD2DyMS3jedocx851bSpIml2xRydsymfary8rmt23q9RhGXzhOze6WZb3ce2clgIiuyFUsVqn6&#10;GVLy/b39HNAfe17mqGDdO1NXA+LcIPeQfstodz+ilg/yz9tX03cE7NuZ+fAN4t/AnDkninbV/UPd&#10;8QBfm68L5oYA3aFU5kjbbv1jkPuqvlIqdaYQfAURVURZQw3AYmb3kGheq8aWwuywMUpCKfsHAN1c&#10;2mSNfhfwZlhW85OlirExx6nZs7y8Yl7YZE22GPIrSjmTTbLmM5lM101E+pNizcfM+wwdWv1Q2EJ2&#10;ltU0nwhhjx+d5LrT8z4R8ry6A4cOHf4wkTgzf7IGINILli//5Ich12IYm5AQrjvt20Tbz2bm5oGQ&#10;rCH6Xx2GU+LxQU8RpS4IUqPDMDZXsdicfzNjCoDn/U4+GxNaKS/n/YuU+iu5o+itpYztH2Q9bW2L&#10;Lwu6+5WZRwL2I0TJ0F06g0tKz6s/BrAXbJisyZrqONIcd/mf5kZAHQ/oXluvb4xZVEoZb1Kqdmop&#10;V7aelI03AOo4Iv1hFPHWY+YxQOw51609IMq4Rv9mEjZG0SmVulgIeXMpb9r9+h5rD7CsOU9HkYkn&#10;Ispkpn/ZsqxniMR3wl+t/5XJdE217ZY/FX9l/VdZ2YdLmanYCbeDysoqLw/XOUp7zE1nAQh8NIpI&#10;VEtp5UisJGNA/ZXMvICIDgz2BEcszWS6zhg58qlIt+oaRl8oVTtTyviTAB3b+3GILZPfWYq/BIgr&#10;Bw+ufLK0XxgNo9SanmHOHAqoaYD+6PM/08/a9pxXc10NiJyFVf1+cCJQ84nRo1/uBvRvQhyd3gOI&#10;n1qqWihKxZLMdC8z9/A7im0sy0qVIm7/pD3Lan4sne44EMDrIS4cJYRsVKrupJItbQOW1TRPKW9q&#10;1MejiGhHKeVsorqdI45r9FMmYWMU0UxbqfpLhODz+lpItjfZnSoveF5mWnn5I0tLEaMnnpeabNux&#10;Z5l5eJitk4B2AMxLp9eNLyt7KNIsfv/wqut56iEAgc6qB5Hd1VWvVN35vRUi7Jn2APwC0IGOU/mv&#10;A1HjuslvbfjnnZ1TtlEqdSKQeJlIXMjM8QDtuzUR/ua66cPN68ToLxxn2h5AfYsQfAuzGLypW3Nv&#10;Sv77Du8NJN5UKvVTs9vG6L9alWU1zWNe91Wl1CkAngXwnuO4p+W/VozOP0ZvHXQla9eufJpIvxRk&#10;bPazfwbRtB2Czh9MMqZU3SlC8B29HRdbfz8QRcej/qS8fN5HjuNOAfBoz7u2Pi9bqNoSQt6gVOrc&#10;UhciJiKy7Tmvum76WwBejqqDVLbl9/YAP+/vtBm4n51GMCZhYxTJuATQeZcQdGGpnrBmj4u0MmNS&#10;LDb3jVLE6IlSdacw891ENDL81biPufzEKJNL/c377695iojeK+aczCImBF+sVOePhAj+QWhZzb8n&#10;0jeFiFMpZXzuypXfHUQkLKXqzygrq3xKCL6NWXwj+BdY/abjeMfF461vBo1tGJuS56UOtqzYI0Q0&#10;tZRHX/sbZlEhBF9cWTnod6aNq9G/zf9UysZZzJljmDMHJhIti3OPF0ykKwNMXB10BcOGLVjned45&#10;wYvYim0A65yg8wehVOwEIeRvmEW+322k44gvFzP2liCRaFm8fPkntUT6xhAdpCqEEJcC9TeF2y1d&#10;mHi89c1MpquGSOfcQVZszLy9lNa9rjvVFLA3cjJFh40iSFYBsV8T8Ukl3FnjMdPDRGtOI3psZSli&#10;bGzRovHxnXeuPlsIcXnY3wtAO5G+i/nt84leDVEtf2DyvNQEZp5X7NcPgBXZotSPB79KMJB6nIgO&#10;D/pFFNCPEem9mDnA08XPXecR6b84TqY+kWh9P8y1hrEpLFt2WMXw4Vuf6nc7M4maXPyi+HSGZTU+&#10;HNXRXcPYlID6N5k5Z9IC0J8wzw71AMxvUEBnBStArLuZ09sQtfaxdbcQnld3aLYhwdAgV3ieOsSy&#10;Gp/tW9wtVTIGxH7uN1/gIUGvAtTNa9as+mnYZhKFWLRobHzMmG/PJhKTgnTzLBZAf6SUe6xtt/yV&#10;yHwxN77I3GwZfdLRMWUEEJ9NJE4oXbIGGWZcu2rVipOjStb4LZiHXS+E+GkByZq01nQRc9N5JlkT&#10;jGU5vyPSIerHBOMfYePbiVLjgl+l4Xk4n0gE3vXDLI4Om6zJxprd3d051SRrjP5g1arxg0eO3PoW&#10;Iegyk6zJj5lHMtMdQN1l5qiEMTCIj/KP0cM7OqaEqnHoupl7iOi/QcYyizLPs/vcItrzph/CLJqD&#10;JmuIiJTqDrTGganVYW66RGt9GhCm2YT4wdChw2cRJUveOn3s2EWZ9vbMqUQ6bBOKPmEW20lpWp8/&#10;rQAAIABJREFUtXheXejus8bAYG64jIJ1dk7Zpry8oomZJzBziFohwQHaIaKbiZyLo8iu++qGAqPv&#10;Z5anhjnela2v8ymg66VsuJko/3ndLYPg9vbk8L59IWlVzPLe4Nueg2PmUYC433FqAndwiMWa/qU1&#10;Ls6+/ooqW69mrVLqZ1I2nlxRMe/jYscwjGLr7JyyzbBh1Y8S8XHMXL6p19Nf+G1t+UIgbpI2xgCg&#10;/5pvBDNzWVnFoWFmjccfeJuIngs6XgjqUzHXdDq5E7N1LTMHrkUF4O14/KFFfYm75dOQsnGOUioJ&#10;6E+C1IzJ1gGcDsRawib6ClFV1bqaueHHSnnnA+gqdbz1mHlHZjE7k0nuZmraGBszCRujIJlMcrey&#10;sooGIipZNhjQa7TWFzBnLiJqLfoX554ltwfkPURiSvhr9XsA1VhW44PFX9fmalxCqbpTKioSrwCx&#10;36bTyV0KnSmd7nou2NM5v54RoP8ZPKEiRluWdWeY9VlWU4vW+vLiJ230K55H06VsvFKbM6lGP9Dd&#10;fcwOZWUVDYAI1I7X+Dx/l6Y4E4hdSTQusanXYxilopQ33683mJsQND1MfTkiDaXcu0MspeCHiOvW&#10;TR4WiyVmEYk9gl4DaIdZXl9ozIHGtpte8Dz3sKAFpX18aHl5xb3d3ccUuah0z957b/UNWuMcQHdE&#10;EY+IiJm3te3E856XOtwkbYwNmYSNEVomM31X244/SiQOKtW2eEB7WqtzpWz8bVTJmnQ6uRMQf5qI&#10;JjKHK3IGYJnjZL5vWQ2/L9HyNkvA6J8LIX7LLHYg4lNisfi/iI7/IVEy9PG4RKL1XSIdsMW3+JdS&#10;zmlElA4yOtvB4ZuxWPxFouk7BrlGa62XLn33WiL9aLA15QbABdT1zOX7D7TXidF/dXcfs0M8Xv6C&#10;/35fmmOvAwGzKCMSZwPbX+YXZzWMLU+27XeAphDiW1qH6+Zk2y1/AvB2wOFrwsz9mZl2ZWXlrUR0&#10;SLiud/qVtWu7BtDDur6Lxea83tHRMQnAP4KMzya+x8fj5c+m09PHlHp9Y8cuyEjZPEupzKEAVpc6&#10;3gZGMot7Mplppmi98T/mpsEIxXVrv2Xbdgsz71qqFq4A2rTGDCmb7o6q+Jbr1uwTi8XnEomxYX8v&#10;AC+4rnuAn3AYGLq6Jm5LVH8fM1+0/jhctk1hAlA3A4mHPa/moLBHABzHvSZfW21Af6Q1rpLSOo2I&#10;Ah/NyCZttgbsRn/LaX6jR7/c7TjuBYAuuHsTgDSAZwA92a9rNMvUNTL6he7u6aPLysrvJxKjB3LL&#10;7mJhZmbWM4lqZ2zqtRhGqWiNG/PvTNWDlbIOKGD2BUFGKYWCOokq1Xk6ER0V5v0OwH+VypxdVdUa&#10;5Zf6LcLgwQ+vYm7bD9B3B9nNnL2P2zkWs5sdp+brpV+h1rY998+ANx1AJMfdsq3Nt7Ht2LNEdYeY&#10;nTYGkUnYGCF4Xu3hUlrzmblkb5J+Vx/6oZSNc0oVY2OeVzdeSusxZv5mAcmahen0upp4vOWdUq1v&#10;8yOsRGLQ3YBI9fRTZrb9Irz2g0D8RqJkkDafROS3fySihjzDhgrBt9D/Z++8w+Oorvf/3nNndlar&#10;ZtmyMRgbcKEGAqGHQExCcxKwMWFdJAOh2CRAIIVfSGhJCCWUEDqmx5JcxBdjqiEJJYVAEtIgEMDY&#10;FGNwkYssabW7M/fc3x8zBtleaWdXO6uVNJ/n8RMy7R5JuzN3zj3nfUFTAJ2TwJ/3sP+iaVpP+LXc&#10;jUYXLk+lOr7GzO/nMhbgfp61xtlEsW8aRuNTg0fXKKS/094+dYRlmY8z48gwWVNIqBqgX+cmhB4S&#10;0n+Q0n6KSL/e81HCEkKcnGu1mdbZK2eYeVkkovxW4nyK48w8UQjx81w0upj1GqXUdNNszqrdE9Id&#10;LyaJkhcB+jp/mjZuxbRhGE+7CY3gMYwFvyOyj2PmgptjdAeR2JGZ7rft+BeLNWZI6RLaeof4QJDj&#10;TJ9IZP6GSOwcxAjeTfp9Zvtsw1jgW1iudwhynBknEMl7iWinXM707JgfJkqdUTx9nVLgxFrmmkVE&#10;wrd2kVsRo34opf0U0Jy1FzidnnGAYRi/d8U6e7yuZuZTiOirAE4nEr4TQ975/7TttO9km+PMOoUI&#10;92Wzo3Q/G1gO8MOrVi2/ZvTolztziSskpO+pq2GWDxCJKX0dyUCFmd8isicBC9/v61hCQgrPzCnM&#10;RmM24wZm/Qmgn2LmpczOcsehdevXv78x03MzkZixUzRqPkvUvbYMM7PWeo6UjfflEq1tzzxESrk0&#10;27xjm9FalcJ5UjY05TJWSPcoVX+BEPQzv85czPwhEZ8FzH+uGBX5yeT0cZGIeS8gJhZrIYNZf6JU&#10;aqppNv81tPwevIQJm5AsxKVSkW8JIa7LRS0/V5j1f5WyzzbNBX8NaoytOchUaq9vCyF+motlIwAw&#10;awXoX7e3t19bVfXo+qAiLD0mRplH3wSIb+deiaQ7AP0SkboKWPBSTw+d1auPKx8xYodFRPT17Nfl&#10;l4lixyiVOFkIcVsuf0tPGPGviUTHlIqKxWuznzHHVKrjTCHo9u40jpj1f7XWd9q2/dtodNGK8OEa&#10;0h9hnnUHIM4mEqGrUUC4zxG+n6hxTl/HEhJSeAQpVf8dIXADEWUV2vYW7dYD+iNArwbER1rrD71t&#10;QggaS4QvA3Rgz9fh14liRwJzW/3HemIt85CnAOG7yppZtzA7ZxrGgqcAnVVkOcQv8YhSkSlSinvc&#10;asTsMOu1WqufSDn/wWL8LTo6pu5YVlb+c0B8q1i6bsz6AyJ1NtD0+2KMF1J6hAmbkB6IS6XMaULI&#10;ublWL/jFfUjrj2w7daxlNb8dxBjbIwyl6s8VQlzvCkH6h5mTWutrpGy8KqjoShWvwmRBbyzcmXWH&#10;1nytlOnbgYc3d5fQUGpWnRCiwd/kyT4SmP9noO5AZvkwkdgtt5j4hQ0bNk+urX2szc/xStVfIYS4&#10;jIhML+nTAeBtrflGw5jfHDo/hfRfBClVf6GU9Ku+jmQw4Lrdqa8ZxnyfYushIf2Jg0zmPa8B6KJc&#10;jRzygZltrfX/c80q/BKvZrZ+T0QH+R9Hb9Saz5WysTmfOEOyY9szDpLSeMSvfhozt2mN86VsbCxG&#10;0mblysPLRo0afzMgzirGZxsAmHlVOp2aWFb28PJwnjn4CDVsQrphTgyIXCyEvCe4ZA0zoF9Mp1Nf&#10;KV6yZsoQ5llXC4Eb80jWJLTWl3788fIbg4qudInvT4S7epOsAQAiUS6l/AWz9Xul6md15ya1bt2a&#10;JQB8tSoxG2e44sZN/1DKqWPWuX6WvlhTU3W+34OlLL8FwP3M+k9a4+dKqROJVh4pZdOi8CEa0p9x&#10;nLpjhBA/6es4BguuCLFxH1A3tq9jCQkpPK/aa9eu/anW+mcA51Dxkjd/k7K10e/B69dPqgKsW/JI&#10;1nxXyvQj+YUY4gfTXPCqUumZAP7n53giqhQCtytV/yP3/SVYRo9+uZMo9n2t9RVF+myDiEZFItYf&#10;bHt6KEQ8CAkrbEIy4lYR0KVBlsQz81uJROvEiorH1wQ1xvZj1s8F6KxcyxiZuY1Z1xtG0xODsc1F&#10;qbqZUhoF69P2KqscAH9Lp1OzotHm97Y9xnHqphqGkXVSxMwf2nbquC1Jv7a2ScPLy2v/SES+LRGZ&#10;9WaijeOAJ1r8nSEM4FQCHrYH4+chZCASl8zW64DYMxQZLh7uwoW4kajhkvBeEjIwEQKYMZlZPphN&#10;Ay5fmHl9R0fLXpWVS9f5P2fW1YD4kd/5ILPuYFanGUbT4vwjDckFt0V+5HNE4lA/x7tOU/oGoobL&#10;go7NRQil6s4SQtxORFbQo23pSiBKHAc8krOwdkj/JUzYhGzF5s0nD6uoqPgxIC4MqszPE+x9hohP&#10;A5qyKv4Xgs7OKaMtq/KXgJieh/7KWq35IimbFg3eXuWJUeYxrxCJzxf6ysy8Smu+OZ3uaC4rW7Jy&#10;y3ZPy+bPRLR/z+drDfBNRI0Xb9nmOHVHE9F8IhrpPw69hCj5TaBZ5feThPRf4pFEwhlhGGU1kYiu&#10;dhyKAYgCwgS0AIQGtA1wSmtOaC3aIxG9cf361g3Dhj3T1t9ftFevPq585MiRDwLi1L6OZTDCzCuJ&#10;eCLQtKKvYwkJCYp0esZ+hiGvAOj4QlZuM/Mmt0WpaZGf45ctm2SNHVt7gRD4JRH56jRw263wE7fd&#10;KnR7LC51Y5npVkB8zV97lHYAfWt7e/s1xdKZVGrmdCHktUS0azHGY9YfKeXUm+aCP/b3+UeIP8KE&#10;TUgXJkaB0Xczi/oghbSY1TOJxOYzilVZ4yWh5gPi2DySNe85TuqbkUjzvwb7TdFLgjztR0AwVzwh&#10;59eZ1aWGMf9pd6sQStVdLgRdke3zyMwJx+HDIpGm17ec6zh1XyMSj/pt42LmlG3bB1jWQl8luCH9&#10;FyGE0HrqHkpFvyqE/BKAvQBdASCKzxI1Bty24S33DAUIx03ciDSAJKATAD4B9OtE9HIi0f5yLLb4&#10;o775qfJHqbpzhKA7etvyGJIfzFoT6XlAwxl9HUtISJCsXn1ceW3tiIlE4pdEtE8hrqmUukzK8uuB&#10;uba/42dOl1Le7V/UlllrXCZl6qbCuYLGKzo7qaasDLKtjTuqqh5uCVuqe6Kuhllc57dC3tMXXLhx&#10;Y8u3hw1burkIAcK2px8ppTmveEkbXqFUakZoKT84CBM2IQCA9vaTdojFqm8homlBjeGVKj61atW7&#10;dcWyOvYs+BqJ6LBcz2Xmd4jUWa6gbQgwJ8acaADEyUG1THjVMg8R8fXA/LfS6Rn7RSLGH/1MrJj5&#10;SaKVpwIvJj/bNutaQPzQT7UYs1Za63OkbHiwtz9HSKkhKJE4dcdIxNzddR8TkwGMC+JzzKzfBfTv&#10;mfF7pew3LWvRW6Wc7PUcL35XqJenkPxg1lop5zDTnB9OvkMGAfGIUpGzhaCzAIwHUJnHglongNuI&#10;5v3I7zm2PeNQKY2n/LqeenOS+atWLT8nv3nrxGgyOXKUYRjjiMSXAXEYgP0ADOv687o/i34L0K8w&#10;43eO47wWjfLKwiWI+j8tLZMrhw6tvNF1Z/K7uKAfBpLfBZpXBxudSzod39cwrEYAn/NbvdUbmPl9&#10;otTJQjz8nzDhN7AJEzYh6OycPtqyzHuJ6Pggx2HWD7W3t/2weFbYdfsDdF82G8hMMOu/OE5qTiSy&#10;6L9BRNZf8VYQngtyJd5bGXlPaz2vvT19e2WldQsR1fs4bxMRn7q17WF8DLP1tJ+XUa83+Jri9T6H&#10;FAPvMzsLwKGAmJCr2Hi+eFVjK4kax5VyKyVz/W8AmhXq1vQ9zKpp+fL1Z02YsDTV17GEhBSHuhrH&#10;EQcTia8BmAyIXfxba/NNa9euuXLkyN92+DnetuOHSGktyqUCwl24s48HFr7v9xwAaGk5orK2dsIM&#10;ZvV1APt4bke+NCGZ2QbwIYCXlVJ3mub8l3MZe2ATr1DKukAIXEZEvsSFmfXz6XR6djS6cHnQ0bnU&#10;jWUWdxDJE4oxGjMvV8r+lmku/FMxxgvpG8KEzSCnrW3S8MrK2qX5JDX84vWTNhOlTiuOPogQqdSp&#10;u5um9RwRjcrlTO+l/VWi1DeB5g+DirB/U/9TZnF5ttUDZt0B6NsA/AAQRh6rZ5pI/9Nx1KVE8gk/&#10;SSJmbiBqOK3rNqXqTxdCPOBntYOZbyNqvLCUKyJCsrNs2SRr112rDpDSup5IHNlXcTDr/xLN27ev&#10;xs+G49R/3TDkk30dR4gLM6+07dQJltX8Zl/HEhJSfIRh2zOOkNI4A9ATiVDDDBOACUB+5oyjU4C+&#10;vatuXTbWr59UNWxY7eMAfdnP8d5ccANR6gv+54KC2tpOHRaLRc4Rgi4rxOKAt4B1N9GmK/2bIgx0&#10;BClV/yMhcKVfoV9m/ldHR8vxuYhS9wZPg3EJICYWx9Jev5dMJo+MxZpXBT1WSN8QJmwGMel0fN9I&#10;xHow+GQN30n00Y+6tqoEiePM/BqRvIuIxuRynrci/mQ6nfpeJteikC0Ig7n+SUAc11MShln/19X4&#10;EAcCeqW3wpSzNpKX+JF+tHOYdbvjpA7fujJKGMz1jxLRN7KcqwF9M1HDD3KNMaRUiEccJ3IskTjL&#10;06wqmLBlPjDzvUQNs/syhu5obY0PrayMPkwkvtLXsYS4MGutNV8uZePVfR1LSEjfMjGaTu84jkjs&#10;IoQYBYghAMoAYWuNdwyj8VG/lYtuK031PQCm5VC906Y1LvTfIh0fw2ydBYiZKHC7reck93ciddnW&#10;FcSDmYNMpfY4Qwi6moiG+zmDmd9Qyp5tmgv/EnR0ALBy5eFlo0aNvwYQ3wnScXcLbnuUmhXKOAxM&#10;woTNIMW7kbwCiH2DLIVnVncRvXUh8KovMbjeM/NLzPIJQFTnXtHBi4liZwJzW4OKbqBg29MOk9J6&#10;gkjUdneMN8nYsiL2FyI5j5l/HXRLCrP+E9G8o7puS6Xie5hm9AUisWMP52mt9Y+lbPhlkPGFBEW8&#10;mtm6B8DkYthrZoNZp7XWZ0rZ0NTXsWTCcepPIhL/FwoNlxbMvI6ocafQiSYkpBDEJXPkOoB+kMuc&#10;0K3WTX3LX1X4zCnMxt2AHh6Ubom3oJTWGt8OdfY+w3FmnUIkHiASVdmOdX+HWJVOpycWrz1KGErV&#10;XyIlXVWM0Zj1u+l08rhw0XngEbggUkjpkUrF9x41avxfiWi/AMVjO5n5BqLG7xQnWTPHBOrOYDae&#10;I6IhuT2YdZqZ57e3t88OkzX+MM1Fr2jNP3eFpDNDREQkhPu3EF9kdiYQ8deY+TmvzDcg9MG2Pf2L&#10;XbdY1sPLtNaXMuueSopZSvV2cHGFBMGyZZMsperPZLZeI6J4b5I1zFox8yZmvYaZV7v/q1vcbdzG&#10;rNv9X02vtO1UUVbycmX16uPKicTPwmRN6UFEw5Wa+a2+jiMkZCDgOOZkz1nIZ2WN1sz6+Q0bVpyX&#10;PVkTH8lcfxuzsYhI7BCkyKw7lyJLCHG9UrPqghqnv2EYDY8Q4Wxmztq25s1Hd45EIn93nLpvAPHA&#10;3HA/QztSNvxCKefbzLwh6NGIxPhIJLrUtmccFPRYIcUlrLAZZHhuUEsAcWiwlTV8HVHsKmBuIqgx&#10;uqJU/XeEEFcT0ZBczvP0dW5dterdy4rlXDVwEAZz/XUAvudTH8Ym4tmbNyeeKC+PneX2eFNloaNi&#10;ZibSNwBNP9m6ZDou02nsbRjWxQBO3bbFilmnk8n2cf3Rlnmw0tk5ZbRlVd4NiC8TifJcz/cSMO+7&#10;Vt0YBoidANhbVzcIAkCertEmItrJz7WV4kukbLy+FPWQlKq/QAi6JRQaLk2Y9V+Jyr5SrOdnz8Rl&#10;KoU9pDT3FIJ2EULvRCSGM2MIgCgAA4ACkAbQAaAN0Ou0xlqt9YeGgQ8A+12gOVwMCSkq6fSM/QzD&#10;/B2RGOH3HGZ+x3HSp2QznEinZxxgGEYDIPbMp9W7d3Cr4+Asw2h4pLjjli62XXeUlPQbv4LSzHoN&#10;kXMuMH9JwKF5zDGV6vimEDSvOJo2/IbjpGZEIs2vBz1WSHEIEzaDium7MpuLieiAoEbw9EZ+RdRw&#10;RVBjdGXlysPLRo8edyEgr831XM8S8gGiD39YLH2dUmTZsklWNLqJ8klYeQnABUR0tJ/jmfl/tq0m&#10;W9b8Za7WkHEDgN0L/QBj5n9t3NgycdiwpZsz7W9pmVw5ZEjl4ULgc0JgPBHVMnOLWxEWUvoIsu3p&#10;B0tp3A2Iz/tJPDBzCu5LpQTECkAbAHbzU5HjlaP/h4j29zEOA3iBKHV8cUTWc6O9feqIWKz8D0S0&#10;Z1/HEpIZZl6nlJpcfHeYTy2Id3W1jcREAAf0to3V+06sBsQbgH5Na/4nM7+jlFofjdZsAO7ZXIqJ&#10;zZD+THwks/UEEfmuNGDWnVrzWVI2LujpONuuP1hKaiASe/Q+zvxg5hWOk54cOpl2ZeaXmGWDX6cx&#10;Zra11uesWLF+YbGc+ZSqmyaEvL0nOYFCwcyvp9OpqdFo87tBjxUSPGHCZpCQTE4fF4mYDxHRl4Ic&#10;Rym+/OOP372pGNUqQgihdd21zHR+rqvrzLpda3WVlBU3A3OLpK9TasTHKGXVCSEOAbQm4quBpn/k&#10;epV0etrnDMN6kkjsku1Y78X3aaLUVKA5nUjER0WjkfO8/vKCibIx67RSzsTQDnMgMsdUquMcIegK&#10;IrFDtqPdNji9GRAjACQBDMk1QcjMqwBU+akIY+a/27aqs6z5y3IZo1h4E8YHi2VvHpI7zFpprX4k&#10;ZdNNxRkxXq2UOUMI+jqAvQExJshVYE9LogPQHwPiIwDvaa1fsm37j8XTlggZyDDPuh7ARX7bPpk5&#10;pTX+n5SNt/ckZmzbM78spXyAiMb2Lj7dAuBDQG8EoAEMAcQYAMN9JhsY0I8SNX6zN3EMNNLpaZ+P&#10;RCL3M4sv+Ksg5Val+Kri3WuFoVT9NNe5tChCxK87jnN6JLLgX0GPFRIsYcJmUDBlCFD5+4DdoNJa&#10;88+kbLwmqDG2ZmKUeec7iWTOvf6fxdp07eBb1RNi8+YpQ6uqyi8G5I+67mFWvyBqvDyfq7qlx8bz&#10;gBjqc7JxNVHjFVsmRm55sbkAwPhClRdnsvgO6e8Iw23nwbU9VcYwsw1gE4DlAPb34zDW/bW0A2BT&#10;thUx12UO/0sm2yeVclsd86wlRDS5r+PIB+9Ffz2gF3jOG0VuRSgezPwCUUOgDl4tLZMra2oqZ0op&#10;fglQdZBj+YVZv6s1P5ROt88rK9thPXBP0q8bUEgIADjOjGOJjGf8asp8Zp3deGHPYt+n7Mkce5yI&#10;JuQSj2fAkAL0x0S6MZVKL7Cs5ox6ea5BgjUbwExA1GZLnCrlnCZlU0Mu8Qx8TtmTufx5ACP9t/2q&#10;nwHlVxdrAddxZp1AhGZAVATdmszM/ybirwBNG4McJyRYwoTNAMe7+d9PREcENYaXAPm5lOnritEC&#10;4Dlc3Qrg9FxFM10HDnkZ8Jt7B1uyZv36SVVDhtSeJgS+4/Vdf/qQcB2S1HekbLo7v6sLUqruDCHE&#10;3X7+Jsy8jtmpM4wFv9uyraNj6o7RaOxsIcS5fnVCeh5Db96woXXn2trH2np7rZBSYMoQ5srLAHFh&#10;d5NYt+1JbAK0AkRVIWy9mXk1gPKeqmuYOQGI29vb266vqnp0fW/HDIpU6pQJpln+n/5aXcOs31OK&#10;ZzqOs8qyzKeIaN++jikomDmZTKbGx2LNqwp97WXLJlljxw49RQg6HxCHlGLiy2thfBXQLzPr5zdt&#10;ev/PtbUvhffykCzM3JPZ+B2R2NnvGcz8VCLRelZFxeNruj/qoBjzXg8DYlKOphafAPwIs3rcMD75&#10;k9/2e3c+VF4nBC4gojE9xP4+UerLQHNW0d3BRd1YZrofwFF+NRYB3EqU+gnQ3K2ZRiFRaladlLij&#10;GMlyZn6NKHU60PzvoMcKCYbQJWpAIwzTtB4CxBezHtoLtNZXFCtZAxwUGzVq/NOA+FY+Dida44eD&#10;MVkDnFhbU1P7hBDiZiLaa/sJh25hdnJuh+pyPkvZ9JDW+mJ/x4taIuNm4LMX7/LyxZ9I2XQ1ER/J&#10;zC/kH4sLkaiqri7/Qm+vE1IaZE/W6A8AfASgloh2KkyyRjsAkkD312LmN2zbPogo+ZNSTtYAgGnG&#10;rui/yRpmrdXVptn4SlnZwpVao7mvYwoSIopalhWIW9S4cbXXCUH3E9HhpZisAQAistyFJvoBES0e&#10;OnTcf5Sa9cP16ydlte8NGawIg5m+B2jfCz7M+vnly1tO6TlZAzDvdR2AE3Jzm+KGRGLTAUTpi9zF&#10;Kf9aie58qPEm21bH9OyAJHZWKjLV73UHD00r3AQF3vBztPs+IS5ktpq6zkuDRMrGBY6jZvbktloo&#10;iGg/5uj9QHxk0GOFBENYYTNASSbj4yMRq4mIDglqDFcHRl8jZUPOgr/50NExdceysvI7iOjkXM9l&#10;5lVa8w+kbFoURGyliyClZsSFkDcS0ajujmLmZzdubIl3J9KbC8z1NwDiAn9irryAKDUbaN7KLnnZ&#10;sgnW2LGHzpJSnMuMA/K1y1RKnSdl4535nBtSGqxfP6mqpmb4pQB+kOnl0tOoSQOippDJCG/F7f3u&#10;yt+Z9RpAz0skOm6sqFi8tlDjBkd8DHP0zXzctEoBZp5P1Hj6lpYFT/D8TSIa2texBQUzr1i+vGXv&#10;QgpiMtdfA9AlObx4pgG9EhDa+91vmTQKbLXoJ7S3ENJlv7AAlAMYAugUILZo20UBXZHrfd1riVsN&#10;6PlK2Yvff/8f/5gwYVlRxEKDJy4BjAKMMUqJUYAYJyUtA+Y93NeR9Rdse9oRUkaW+nWfZOYXbTsx&#10;27Ie6VFvzHHqjiaSS4hE1mQhs1ZE+t+Oo39uGE1PFGJxMJmM7xaJWEsAsW+m7y0z/5ko9pXBq8fY&#10;PYnE1J2j0YrfAPiy3+Q0M89PJDq+V6znulL1M4QQtxDR8KDHYuZXbNs+3bIWvhP0WCGFJaywGYC0&#10;tU0aHolY9wPi4CDH0Vr/QsqVNwc5xhba26eOKCsrfxgQJ+V6LjNvYOZzB1+yZmKUedatUsq7Pbvi&#10;bmHWdxYiWQMAGzeuvwrAYp+HT1XKrN9244QJy1JSNt4HpL6hNX/XfTnOHSGwYz7nhZQKwqipqf1/&#10;yJCsYZcPAUQAsUPhK0dEe3ffG2b9H6XSU4lSP+4fyRpAqcgxALImUUsRZv7fxo0t3+6qL1FR8fga&#10;In1vX8ZVBEbtumvVfoW8oNZYk5tmgtYAokRiPBHt6VZo0l7ef+/+2T+xx/b7xW6upbI2AJiALnP/&#10;wQSwiZn/zcz/89qfskIkBJHYkYh+IGXksXHjDmsG6rI6t5Uyy5ZNsJSaOZ3ZeozZ+j2zXCKEbJRS&#10;Xs2MWX0dX39h9erjyqW07s8hWfMkUWpGtmQNEJdEdC4AX9cF9FIgNdUwGh8vVCV3NPrw+8z6pwC6&#10;qWIXh6TTmwZse2hviMUWf5RMtp8O6BdzOO3UWKy8ydX/DB4pmx4mEucVqdLmMNM0f5PRJuGIAAAg&#10;AElEQVRMxncLeqyQwhImbAYYicTUncvLax8joqOCErJyrbvVj6Vs+GUx7LCTyfj4WKzicSI6Ipfy&#10;bbckVX/ErOOG0fRkkDGWHvGRzKMfIhLnAVTd3WfBK9t93J1cFIZhw5ZuJkqdwcxPei0l3UJElhD0&#10;Y6CuG8eF5tVSNt2RTCYPZOa5zLwy2zW3RoRilf2WuARm1iNzsiYB4D1ADCMSVYVu63CvrzduW43C&#10;rNPM6hmi5AmmufAvpWjbnZk5phBiYpDOP0HhWa/elSmhnEo5DwDc2hdxFQdhEEUOLeQVk8lEs1c9&#10;5hcTQLknzJoX5BIlokr3nygjoqFEtD8R7QWIFDO/xswfMnOCWXd41TQ9XFPUEtFJzPQS86xrgfgY&#10;IFjxzsIyJ+Y4dZPHjTvsH1KaC4jo60Q0gYiGffY91Xv3bYz9h5qaITsDGJbtOGa2mbmxrW3t6UDz&#10;6mzHp9NiLwAnZZtPM3OKmR8gSk0pvJ6M1qbZtKS7pAORiBhG5KLCjjlwiMUWf9TRkZrBrP/kZ/5I&#10;RCYRHcNc9Xhn5ylZ3U97j3aAeQ8z65nMHHhbNREdFolYD3R0TA0XNPsRYcJmQDF912i0fB4RHR7k&#10;KFrzL4GPfh3kGFtIpWZOiESseYDOp1pouVJOvWE0PlfwwEqYVGr6XszWIkD4sXv8kEj9KPthudKc&#10;TiY3zwF01t89EY1hpkWbN5/c7WQrFmteJWXjtx3HmUTElzPrd/1EobX21b8cUnooZU1nlrdv6/Dk&#10;JozFBgC7BdHe403oPgHEbttsV4C+b+PG9dP8TPRLidbW9ysBFPTFv4h8kk53Zkwot7e3rmYWvdDe&#10;KnlICHEgMCdnvbbuKC9f/AkA38KTXttSolDjZx5DVBHRfp64atptn9KfMPP7PpL+MUD8iNl6WqmZ&#10;cwr5uwqK9vapI5g77yCSC4honx4OHVOsVf7+jmU1v82sTmPW3TrhMPNqrfl7Gze2nFdd/ewGP9c1&#10;jMjN/lwG9f8R8Q+DSuJrrbXjpL/X/fdBnAzES8LprRSprGxel0i0fxPQT+SQfP6iZcXmucng4DGM&#10;xse0xvdzW5TMDyKaWFZW/nAqNTMnx7OQviNM2AwY4hXMZiMRHR3UCMzaYVbXStl4VTEqa9LpaZ8z&#10;TfmiK4zov9fdqxrZ4DipaaY5/w9BxlhqpFLxvU3T3FJh1WPVgSviyfcD898KIpZY7LGP29rWzmTW&#10;b2dfLaWDKirKr/D6+DOitdaRyII3gMbriBr2UIrrmfktbzXW2TKGV1mlmPV/pCx/tNA/V0jwpNMz&#10;9hMC13RNyHjf6wSgVxKJnfPVNeoJ7zO0ChCjt3ZRYwb0o0SNFxaqdbCYxGJD9iKi3fs6jjx5tKzs&#10;kQ8y7XD/FvrlbPeX/or7GdT7A2sKnJjUz+byO/Nc+/5RjN8zEQ3xqm92AjAG0G8z8ztd7/HbnyME&#10;Ee0jpXEXc+cjbW2TAteCyB9BsVjsKgCnZ2vjJCLTcSoC0yEcaBjG/GeI+FY3ue7iPTdsZn6HKDVJ&#10;yqY7/N7D0+lpnyOiY3o6xrv+G0Tls4O2TY5EFv0X0G9m2kckKhxHHhjk+P2diorFa4nazgTwTz9J&#10;GyIhiegoZuvlVCq+R/ARakfKhnlEzqlepWGg91siOsI05dzVq4/rl7p2g40wYTMASCbj4wHryWCt&#10;u9kG+Aai9OVBjdEV2552sGFEGgCRU8mee4PT/3ac9LGRyKJ/BhVfKWLbMw41zej87kRSM/BqR0dH&#10;oIK81dXPbkilOo4H9F+yP3xEneOYk/xdWbOUDU1Ejfs4jn2k1vxtADcwqwcBfkhrfUlHx7pjQxG+&#10;nohH3JLY6bu2t5+0Q0/JsuJyYq1hGHdub2WqWwHRSkR7Bjh4B4ByIhHZssGb2P3f8uUt9V01VPoT&#10;Upqn9XUM+cDMSSK+tadjlOLfFiuePmL3ZDJSW8gLOk66GcDyHE8bB6CoLmheK9U+gBgL6LWAbnU1&#10;6bp/lhCJE8vLh7+oVH28mLH6Ran6812XS3/tW0QisHndwEPr1tb0rYB+Bvg00f4Xrfm7RLEDcrU0&#10;ltL4mo/DVjmOMxOYG2gVWhde626HEHRAkWLoxyzZRNR2LIDFXRN7PSN2NM3ofNuecVCgoW0ZTSx4&#10;TGv+Ltz5SKAQ0dEjRuzwpPseGVLKhC5R/R5BzLNeBPQRQaw4b4FZ3UVUfmFxXoBnfolZPg2Iilx1&#10;eJh5g22njrSs5oyrEAOXMw5kVo97q5JZYdZrE4n2fYslmJpKxfcwTeslIuqxx9yNa9N+2Sw2MyME&#10;AC/p0D9frIuF56axAEAlEQSzYACbAP0kEf8aaFrRN5EdZDLvtQgQU7apcEl4bVCjgtLm8sZ5FRAH&#10;bjP28nQ6dWw02vxeUOMGS1wC1nqA+l25vKsX1JgliSsM5llriURNcaIqPkqpc6VsnFvIa3Z2Thlt&#10;WZV3AmJSDu4p6wAMcS1wi4/nwNPOjHcAHNjdnMdbuEkBuI3of5cCr5ZE4t6tgLVe8SuMC7i200Tz&#10;vhpkXAOPg2LMe97OrBsMo+KvwD2duQsAT4wy79xIJE/p7gjvc3YjUeMlgC6KXh7zrGuJ6JLM+/he&#10;oobZxYijv7N588nDKioq/o+IJvo5nllrIr3Ztvnrptn0UrDRAUBcKhWZIYT4TZDvdltg5hfa2lLf&#10;rK5u9tUqGFJ8wgqbfkwyOX0c86w/EYkjg/pCM3OSWd0uZdN5xUjWOE79V5nlQ54woe8XM88x5m+p&#10;VOILgy1Zk0rNnMCs7s4hWdNJRJcX093Gsprftu3UUcz8RpbV0RGxWPX9+fXta892NkzW9ERra3yo&#10;lJE7iWg0EQ3xRKlrXEcXuoCZXmeedVdf9DYrtefpAI7fOmGiNwNijdsGFZSQOjOz/oCIDto2UcSs&#10;v99/kzWAbYuD+2eyRmutxVPZj9QOoO8KPqK+Qwjq9qUxX8rKlqwkajyZWR0L8G+Y9QfZW1cRAURL&#10;oWPxi5tYomoiOhjAJ8y8mpm3a8/2WqSiAC5i3nOuW0HY1wgyzUg9XJvzXNgHmOhDQyXkM15NEDWe&#10;aRhNL7iVL7mvTLe3V1W7lV09krBt+8FiJWsAQGvd2f1eMTz8rPijqurR9URtJzPz4/6EiIUAqFpK&#10;mgfU9dgmVxialZSNjVrrC5h5U9CjEdHRlZXRhxKJqTsHPVZIfoQJm37LibWRiHkvgEAFhgHM37Ch&#10;7Se6CKVYjjPrFCJqIqJxuZ8t3rTt1GndaR0MVDo7T9nFNI0nAJFD77J+ArAag4sqM5bV/KZS9mxA&#10;f5zl0K8qVXFGMWIajFRUGMcRUbdWwZ6I5xzTNJ4G6icWK6729pN2EIKudMd3ce1+9SYAuwY7ukgA&#10;2G6iS6RvM4ymJ4IdO1iIzCP7OoY82cTs/N3PgZ2dHbfn6HzUz9BHtbRM9l2VkcN1HfeltvFs204f&#10;pzVf2fPLAVUDiDLrPCogCwsRjQJQBaCNWWdMIrmVQHRaLFa9FDglyFZKH8yuBOhreSyulaVSI4rg&#10;VBPSFcOIVgJiVM9H6cWWtSgQDcDukBKxHnZXAXtYRQum37NkUyLROhvQvttqiWgss2x0nHo/ph69&#10;Rsr0fVrrK4oxFpE4MRotfzCRiGf53If0BWHCph+SSEzeiblmMREdHeCKs82sFxI1zqmtfawtiDG6&#10;4jh1k4lwF5HIaSXMFZflV4mSx1pW89tBxVea1NVYVux2IrGHn8+Bu3rK/1i7ds2ZRey33grTXPgX&#10;pVQdM3frskNEUSHoZ+n0tM8XM7bBA2UV5HRXqMV4ZjG3GC86LS1HVMZi1Y8TiU9Xd7wX8BXbCgAH&#10;xDpAb/V7Yea3AOfufFZnS4e4FEL0U9FSvdK2U6v8HOk5H70acEB9BhFZQ4bE8nFK9Il2LGvhO1I2&#10;XmXbqcOY9ZLutGLc1jOtmXta6S8ORBQjouGAdpj1J26Cd9tjhATE/syxBalUvM9ssm170+cBvW/u&#10;Z2pDSmPXggcU0iPRKCoADO1uv9uel/pVsZ8PzGJ093t1GfBxybuklRIVFY+vaW9vP42ZX/KraUMk&#10;diASc4uTtGlOS9l4m1L8fWbdHvx44qvRqHVra2u8289+SN8QJmz6HdN3jUarG4hE0Kumj7a1rTkv&#10;6PYSIYQA6s4gorvdiVduEOk/p9OpGf3NZrf3CMEsfg7geP/n6A9sW31n5Mjf5iBkFpe2PfNwperP&#10;VGrWtx2n/uREYrKv1qvuMM35f2DGt5h5ZXfHEIkqw7DmJ5Px3bo7JiRvfIsLE9HuzOULXXHioBBU&#10;UzN2DoBPBf08od+1gBgXdLKGmT8GdM22K99aowlY9GGQYwfN5s32EAD9dbXsk1WrOtflcPzzA9Ut&#10;CgCEML5YjHEsq/ltorI4s5oJ6Be7OWwYgJJ55hLRSEDXAljDrLd7vnktUvubpvWo49QF5qTZE1JG&#10;zsuzdd0UgnYtdDwhPeM4xk5EwujhkI9yFTEuED0tZMm2trKgFzcGHFVVj65PJFpPAfRSv5bfnpPd&#10;HcAZsz39xEBZseKVO7XW1wQ9jjvfEidXVlqNYXtUaREmbPoRq1cfV85sNhCJrwQ1hqcF8+ratWvO&#10;rK5+NnDxKceZWc9Md7kTLv94cb4GtE2JRpvfDSq+0kQIpeovIJLn+xV/ZNZKa77GNOf/ze8Ytj3t&#10;MGbrv6Zp/kVKeb+UdKdhyMXRaPXzvX1AGUbDM0TiB8w63cNhe0UikYuBHidNITmjc3KDIhKfLysr&#10;/3lQLlKdndNGCSHO3+ZlZhOAaFe3piBwJ2ci5Wr5dN2uN0uZuq2Y2gRBYFnWMEDkdG8tHfTrEyYs&#10;3a5iojuY1V9QBFeNvkIIHFw8J7e5tmHMf5ao8avMfNW2FrNEZBKJ3Zj1X/2+4ASNGxONAfQGZv44&#10;c3UQ7U5EDwF1RbU/Xr9+UhUgttMh8iyh32HW73ZvWU6mlNitGC+FIZ8hhMiio5fZXjtI3AUs0UOV&#10;mNCVlZ0DNmkdJBUVj69JJDrOAsQyv4l/IjGCWd2u1Mw5QX8/J0xYlpKy4VpmvtqP5k5v8JI2J0Sj&#10;5beuXHl4WZBjhfgnTNj0E5LJ+PgRI3Z4koi+FNQY3sTrmba2tcfnVoWRD3EJnDFbCPkrTxzQN97N&#10;9NnOzo4TgCWBi3GVGrY9/RAhxMV+j2fmFBH/Qsr59/s7I16hVP2lUkaeymShTCT2SKVmFMACcN7D&#10;WvNZ3esPCAHQLKXqTu39WCGfQb5fgrvwDduWAVhaCqOsLHITkfhUo8ErS24HRDFKcjcCGNF1gyt2&#10;qy8BmluLMH6geM5JOVculgJa65xanDo7nb+jhKo+AmDH9nanR5e9wqM1UepnzGp6Ny+oBwJiZakk&#10;bQCAiEYDogJAxuo4IhrDLJtse3pRKpYAoLp66DGZnbh0p3efGwbobhfImMWuwOxw4aKoUJbfty76&#10;vSYSiVzeU8UpkU4CVT6tqkO2paJi8dpk0v4KoJ/PodLGFEJeo1TdhcCcwNvRpGy8HNDXZ2r/LCTe&#10;52zyqFHjm0JNm9IgTNj0C4QRiVj3Azgq4IHeTiZTs4OvrBFCKfMiZr6NSNTmfr5+vaOj5XRPt2DQ&#10;IaVxNXy2OXjJrcUrVy7/pb9qgTkms3WVEOJKIur2hVlK2t1vvD0hZVOT1vyL7lYMiESFEHQ/EN+/&#10;EOOFAIBen/s5YgcpjfMLHYlS9dOY9TYrz/o1QARq3/0ZIg1sK+Ko35WSFwY/dvAQybHI3ZWmJHAc&#10;O6d2g8rK5nUAPx1UPCXATqZp5PG87C3NyjDmP0EUO4KZl25daSMMQO8EiL5oDemJSkDvxMyvZdKl&#10;IBJ7SGkuSKenfaEYwRBRd3O3TQCGALoaXuFw5sPEritXvhYmbIqI1jqLzh8VVQcwmZw+DhDTejqG&#10;GW1ARaAv8gOdWGzBx0Q8GxC+xaSJRI0Q4nrmxJVBV4Rr7SbRAfhcgM0ft+pZTIlGrTvdKsGQviRM&#10;2JQ4rnV3/R+J6KgArbuZmV9JJlPHxmLNvkQe80cYStWfKyVdnmu7A7N2mHnphg0rvlRZuTQXbYMB&#10;giCg/hIi+qr/l1n933Q6deno0S/7EIgUhlIdFwE4N0vvNpCDDkrPaC1l0x0A35DJnhUAiEQZc/T6&#10;UAStMDCnl+d6jlciG0+nZ+xTqDg6OqbuKCW+1/W+xqw3AmL3zKvRhcUTNVbb2HgzoJcC9uagxy8G&#10;QmDv4iS+Cgszb7Is5NzqatvpO0tBDDcYxHDLMnulH9Y75rYmEh1nEOl5XR25vLbczzPzh0GX6vvF&#10;06wxAbEnoFdnFiOmMYZh3dnZeUqgDkyrVx9XDmC7+6b7vBM2kTC8FyMBiO5ERXeLxYaEYrJFRGte&#10;13NrjC6iG1NcRiLmacjgZLg1ogW4J+M8KiQXmlbYdvpkZv1P/+1RZAL4nlL1Fwdvrd6cJmo8n1nf&#10;0d28uVB484dv1NTU3tHePnVE1hNCAiNM2JQw7e1TR0Sj5v1EFLB1t3jTtlNnBZ+siUul6i8RQtzg&#10;2YPmiP5TMtkxu7b2pcBdq0qRdDq+PzP9wO/xzPrtVCpxYjTa/J6f45WqP1cI8XM/LWrMdgHt07VD&#10;1HQFgNu6n/Drw8rLIwG05Aw+TLPmv/mU0xKJiGEYlxQqjmi0bCoztrEX1+3IOiktFOJNtzpgK9LM&#10;/CzQPEDKykUfWxnnzd/y+Ru4ToF6aRAB9TVEIqIUilIR0h0VFYvXrl695jwifU3Xe4jnxDQcQLdC&#10;8n2BtyhUC4jVzJypIuIQyyp/Epi+a1AxVFdX1gIiU6LtHQBjuvz/YYDuZlVf1w4bFuvDZN3gQ2vd&#10;AqCnKpqiaYN1dDgjAJyWbdFWa17R33XXSgXLWviO49inAfp1v+cQUUwIXMk85sbgtV+03rhx3U8A&#10;PBzsOJ9W2tTFYhX3hUmbviNM2JQoicTknWKxikcB+nJQY7iCd/oDx7HrLKs5YAE1QUqZ5wghLiES&#10;OZXou5U1+nmi1Emx2OKPgoqwtBFkGNaZcN05ssLM65idC8vKHvGZWKk7Rghxub9kjf5nJNL8mr/r&#10;+kU7RG3XAPq3XVc0XNt2/YHWfK5hNP2+sGMOVuYmAPGP/M4VRxbm5ebEWiHosq1Fs7kVEBXFqa7R&#10;CkBVhgnwhtbWjX8OevwiUpDWxT7gr/meyKzu6eblvN8jBB3a1zG4+nYfXQfgrq4JdiJRBmAks/7A&#10;rz1uMSAiC25iZOO2q9He6vE+zOavgbqaIMYvK5M1gN5KR4pZp4mwS9fqN7cqCHtkqhAjIlIqekQQ&#10;8YVkRql0O4C1PRyyh+tyGizLlk2yysrKbyLK7hSmNf4ZdDyDiUhkwRtEfKbrJOkP936jZ48aNf6K&#10;oCtthg1bunn58lfOYebHiiNEjG/EYuU3AXPyWHAP6S1hwqYESSanj4vFquYTiYBF8fQypVLTI5EF&#10;BX753pa4VKr++1LSdbkma1z0s8lk8jSgubty4QFPZ+fkUQBO9dPewMwprfFDw3B8JThse9rBzHQ3&#10;kciaOWfWa7xVhwCcCJZsSiY3nwPgz+5YbAP6gXQ6eYyUTfPDlaPCoTU/090+Zt3SQ6XTcMcxDujd&#10;6IKYh1zb1RnO7crEJ55IbhHQawCMzrBj4bBhSwdIO5QQgNi1j8PIC2Z+Od9zE4nOVwH8q4DhlBJ9&#10;nrBxeTFJFLvUE7/s0h4lygA9tCcB3b7Aa+kcDmDdtgkRb9/XmemWYFbFzVpgu/vaRuZMiWmqBnTG&#10;RSkhZGCGEyHbU1YW3UykMwpXu4ixqVR8v+73FwJBY8fWfgdAj9o1gJsENIzWvBPdId3R9A+lnMnM&#10;/D+/Z3jtmN9nHnM7MCWL21jvmDBhWaqtLXUmoJf4bd/KF+/9YyZz4jeJxOSw4q/IhAmbkiNeEYmY&#10;C4KsrAHcmzuzvsA0F70S5DgAoFRkjhDi6lzboLZo6xD9Lx58u1ZpY1mVV/hJqLiI1nQ68Qc/LQWp&#10;1PTdpYw8SkTjsh3LzEmt+cpIZMEb/uLInVjssY9tO3kOs/4PM2YQNcwefLbtwcNsP9NdWxSR/gDQ&#10;H2YW66QYkejVvcm26w4ExJTPYtEawHuA2KM31/WLN952zz5mrW07cXcxYigGWp+6A5EITCjQq9DU&#10;7m1aK++f42mN2d4zJs3MKWZOuv90p/uPE8y6w/vXzqw3MvNKZv0mM7+cTLblvVJcVfXoeq1xT9CT&#10;176AiEYBdWP7Og6XuQlX/FI3dhXLJaJK4NPEb8n8DYhExHWQ0muYdXqbfQYRzRo1asINhRYNVQp7&#10;ZNCEq0L3rZ/DMv/edFhhU1Tmb2LGO93tJRLSMMzLEWCVjW3POFQI/NiffqV+Engio+NmSO8wzQWv&#10;MvN5zNr3Yo7Xjnkmc9WNQVfaVFc3byBqOwfQbwWftCECxEnRaNXNy5ZNKqKOU0iYsCkpZu7JbP2W&#10;iA4OchRm/pjZ+aZhNP42yHFcEb26M1xdlFwFhpkB8Xh7e/s3gFcHZHm7XxKJqTsDos7v8URihGWV&#10;P53NAaOz85RdTNOcC2DHbNdk1u1a85UrVvz1Ib9x5ItlPfwOUfJLhtHwSNBjDVZsm1YBmSejzKIM&#10;ELsA+p3MriViYm/GllLUuavwW9AOICp7c80cUQAi2F44+x3LemRZEeMIFNumCQEP8YDW+gqt9SVa&#10;6+9rzecRqXO05tOYeTozTyVSX1fKPlYp9WXHSR9G5HwhnU7uk0w6E9rb23ZZu3b1DkRvDiWaN5So&#10;YQzRvH2IGr5YUfH4mt4EJmVsAcANzPx3Lwm00k0K6XQpJRHyQSn6Wl/H8BnN6c7OxKUA/th1KxEN&#10;d7/XurUEf98j3aRNpnubPk2puvMKOZgQIlNb4tqehf0zCmePC6ptKyQTWmutnu/5GDrRTk8LRGPS&#10;tmccJKW83/0u9QyzTivlXB9EHCEuhtH0ArMzgzlzBVwmvIqU05l3vrOtLZ7179g7lmxqb28/EtDP&#10;+bUkzxfv5/rmuHG1927efLIvmYaQ3iN0yT1LBycrVx5eNmrUhBcAHBKkqwczJ7TGbCkbmoIaYwtK&#10;1Z8thLjd6yHPCWb9l7a2NScGbzHeH6irYaY/EZFvhx53kqzf3LBhxeGZRJrT6WmfM4zIM4DYKdvn&#10;jVl3EKnzgfnzwrakgYIwmGc1EInp2+5h5mVENMFbhf6ESOyy9X6tksnkLvlVvU0Zwlz5HhF9Wibs&#10;jqPbe7KRLyRuC4f4ePufS91D1DinGDEUA6Xqz5RSBmb9yazvIJpXcKv3QrFs2SSrpiYSqa0VsrU1&#10;QkSQlZWQqRSqicQOpmntoJTeQQi9AyBGwhUR3cH9J4YDiJaiwxYzv0jU+JVg2lLzY/36SVU1NcNf&#10;JhJ7b9nmJWreBzDah+tgUXFbPvV/iWj/7fdxUms+y23DLcRYs54houO3Gf9toswVhcx6DaBjWyqV&#10;umLb9hdNc37e7YIhuTKnmjmxujttP/czzotXrVo+y58Tpz/cZI3xsB/dGjcO/iNR7Bhgrp396JDe&#10;4DgzTyQyfpNL+7Y3H19CFPsWMLc1yPiAurHM9AxR4As2W36uxlWr3p1TyM9/SGbChE0JkErF9zBN&#10;awER9VIbomeYuU1r/VMpm34d9Iu349SfTER3EYkdcjnP0854kujDGcCLoT3hp0wZwlzZAIhJuYiy&#10;MvMbtp06xXVPAYA5puO0nUAkbySirIKkzLxea32plOn7euOc094+dURZWXlcypX3hX/X0kCp+rOl&#10;lPduu51Zf0AkdvGq3DYAqNn2M6cU/0TKhmtzG1EQ86ymbZNEzPw6Ee2bx4+QF1sEaYko9tk27Wit&#10;Z0vZ8GCx4gga5vpriOSPg7u+7lAqdbxpLnopiOu3t5+0g2nGhloW6VTK0YDBWjsaIB2NSg0o7uy0&#10;dVmZ1J2daV1WtqRgDkVCCKH1qeWdnekaKa2hkYgxHBDHMIsL/QizBwkzf+w4qRMikWbf7iXFwHFm&#10;Hk8km4hoqxVXT/thl67ft1LAawldQ0RjMuzbwIw6w2joVuvL/zizPth2DGZe5ba3ZYxru/vTFpRy&#10;zpayKbAkbMj2KDXrSiHEld0lb5nZ1ho///jjd2/q7UvrsmWTrN12qz2aCLf7aVN3x9dprdWFUjYN&#10;mHbe0kYIperOEkLc0HXhKRvMWhHpxra2losrK5euCzLCVGr67qZpPgyIfYNedPAWwG4mKvuZa2gR&#10;EhRhS1Qf09k5ZbRpWg8WIVmT0BqXFSdZUzeViO7JNVnjwr8nSn47fKnfliWbEonWswH9eG7nib1N&#10;07qnrW3ScCA+kjlxh2HIBn/JGr2Wmc+Qsune3tkcxyOxWMUVQuBXSo2ekf91QgpJOt35u8x7tAVs&#10;6VXWnW5rw9YIgXiu49n2qQcB+pSu25h5HSCKrMkhVmR4GWpjViuKG0fQCF8T/l4QkzLyCyBeEcjF&#10;Y1Xnm6b5NLPxtGlaT5umXBqJRJdGIuZSZlrKHHnGssqfZbaesazKZzs6pmZt7fSL1loDze1lZUtW&#10;Wlbza0qJA5hFfV8na1zECCkjx/Z1FNtiGAue01r/KsOuPQDRGrSLSa64lb9iKLPOoJEmaohwezIZ&#10;H9+7UeLVgNgqMeMlwntojxBlAFZn3CNor97FE5Ir7e1rbwN0t26bRGQKIS4fNWr8L1taJveitbeu&#10;Zty42l8RiUV+kzUu+v2OjkSBrZ3jkdWrjysHDjKzHzvY0FrKpvu1xvmus6U/iIRkxqzy8toHgXig&#10;lvCWtfAdIj4T0IG3eHtOn99n7rh22bIJoaZNgIQJmz6ks/OUXSyr8kkiCqQHdgte+e9cKWN3FaGy&#10;5qtE8k4iUZvLeZ5Y5e9WrVo+FWjOOFkZ7FRUPL6GqGEqs3pwW9HE7nCtQumo8vLap5mtvxHROX7E&#10;n92ycH2JYTQ92bvPTFwqZZ4O6NnuxAZ17iQ2pK8pK3vkA2adSdy1q5NbzNWi2haxd3v7STkkZONS&#10;yuhpXQU93XJasSE/57jeoLdrEQSwSSlnAAmbCwFgtyBH8O4tE5kjDwXjhCEmEOo4ytMAACAASURB&#10;VNGuRGI3IhpLROOIxHgimkBEuxOJPdx/tBcR7RWNlh1d6AhSqem7K1X/pJTy+u4qIooNkTCEEGcG&#10;42jUG7QjZeM1zPx0V90aL/FbBuiAWwFyh0hUEOnh2woke5/tcZFI9GXglD3zvb5t0z7bV8SKdT1p&#10;+nmuVZu62b0bMCd8iS4i1dXPbtAaD/VkVe/+PcX5Q4dWLU6nZxzgP4kdr0gm4+OVqr+AWf6PiL6T&#10;i1C8266u51RVPbre7zkZYoh4MZzJPOsR5tNWAmWpkSN3bAf2STPP+lNuz/rBgNZSphYqhV/6nYsD&#10;nwr2fo05enPw1thN/1BKzWbWgQtRuy2vdM7YsYecnXm+GFIIwoRNH5FKxfe2rPJFRBSoLSAz20R8&#10;06pVyy8Nur/VtmceTiRyboNy0c8mk61nhH2Q2SFq/z7At+Yi5khEB7kOGdlxbcH1RVKm5uUfJQAI&#10;Uso8Qwh5i5eFB4C9kknKKZkXEhxa60e33ypiXSanNYDOVL5L0WjV53MYahSAb2xdnqvbAfh0Pisk&#10;ItP3YOO6dSsHTMKmpeWkCiA4h6iuEMlTmCvvDkBUMafniBB0VKEcfpYtm2QpNevbphl5HMAJhbhm&#10;YRF7jxo1/ppSnBw7jvNjQL/XdZvXOmAzc8lp0jGLKk8geTvXPCJRyxy7r7Nzuq9n5/bnG4dsv1Vv&#10;zH6m7k7Pawfg43DBo8hImXoQ0D1WYHpJvmMiEeMFZmshUH+J49Qd3dk5fXRLyxGVK1ceXtbWNml4&#10;Oj3t844z6xSg/jpmqzkSsV4UQvw6d/kAtgF9E9D4Yr4/l23POJQ58oAXw71ENJVI7LzNYTsaRiyQ&#10;Ksr+TbOSMnWT1nwZM/vuCHDnQDrOnFiQ733FL6Y5/w9EagYz92BPXxiIRJkQ9Aul6s4KeqzBSpiw&#10;6RPi1aZpNROJQ4McxXuhXwR89NOgEyHp9LTPS2nkLHTl2cL+a+3aNdNiscc+Diq+gcWSTUSNF2ut&#10;L3Uf2oXDLdfWc6VsnNu7Nii3BUYIeQ2R6LoSPIxIl9jK8OBFSvXi9ls1b3l58exEMzzsNQkhfItg&#10;K2V9a1uRX+86RRYj5dYME1IAesVAShbX1lo1W1rbigERTSsvjy5Zv35SIZNEOVbtiP1bW0/t9fgt&#10;LZMrx42rfVAIcYdXwVNy8ySvCuN8x5lxXF/Hsi2RyILXtNb3b7ugQEQjAWwK2sEkV7wX7ZEAXs8U&#10;GxEdYVnm0nwqQ4UQR2bYnPU+Q0S7MmdK7IgdksmyYjrqhQAAmj9USp3ub75F1UT0dUBeaxjG82Vl&#10;1oe1teM3jx69e6KycsTaSCT6b8Og/wPkj4hoEhGNyvUe4323XiJKZWpB9EFcKjXru1IaLxLJuiwx&#10;lBOJEmgFLUWa01I23Uikb+mpAmtbvEqbEyzLvLt3bXR+aPq91vqSQr8rZIKIhghBtzpO/UlBjzUY&#10;KbmJyEAnnZ6xH3P0D7k4/uSDd0N/MpFo/WHQejDJ5PRxhhG5B0BONx4vOfBMR0fL8SNH/rYjoPAG&#10;LCtWtPxKa/wkl5LM7Ii3iJybe3sV2552mJRWA5HYpoJC2FqLXiWCQgpHZ2cqk1ArE6HLw11k6LcW&#10;QgjsAcSzCmAnElN3FgLfzXCNNZmcUIKEGWszbddav1bMOILHHAqgqJNsIvHFmprhLznOzALZTouc&#10;ErtEek/LQt5OY8uWTbKA004dOrTqJSKaUYoOUdsgieRPS7FdYd26tbcAyOBmJHYEROAl+vlARAcD&#10;+DDT85SI9mG2Hkkm4zm0GU4ZAmDv7bcLn89rneHerHeKRiNzgJlT0ukZ+wATwxfpImGa81/Wmn/M&#10;rPt0rurN7V8gSp0ONOfcZphITN2Z2ZonJd3iU5MrGolQ2IbXLVqvX7/+GoDvyS1pIwQgJg0dWt0E&#10;xLcTPi8kUjYt1Fp/J3MSuLAQiTIiusm2ZwRakDAYCRM2RSVeEYkYDwAItA3KhZ9du3b1jIqKx9cE&#10;OUoiMXmnSMR8FhAH5z7BFW8Spc4MWjF9oDJhwtKUlI2/JnKmbXGW6A1etdN3gYXv9+Y66XR8XzdZ&#10;k0nYWK9ltkMl+RKBCBm0FAQzo4tAqN6FWW+V6PC+6+MAZH2pjkbLz9vWstvT1SqKjffWiIyrTFrz&#10;v4sdScDUEmX/2wTAPkTGIqD+ugJobeSkbcQsqqLRaJ7i/fHIuHHDbmXWDxXTsaw3eN/BQ2Kx6nmF&#10;agUrFCNH/raDqOOsDKKc0VLUsunCSADd6YEcHYlYC1tajvCVZLbtsj0ADNt+j2/x5e1epokoxiwu&#10;ZjbmG4bxR+bRbzPXNyo1c3pr6/F9cD8dXKxYseF2gJv6Ngr9XGdnez3QnEebS3xMNFr+NCCm+T9H&#10;mIDp25l0MDJs2NLNROmLAH1fblIFQgD4BrP1QAAtxV3QWsrG+7TWV+TSvpUvRGK8lOaTqdT0UCS9&#10;gIQJmyKRTMbHM1t/BOjA4Ffu+B+2nb4o6KqVRGLGTtFo1W88MUjfPxOzVsz8ApE6KhQY7i3aAeYv&#10;0RqzXced/GDWmkjPM4zG53oXT91Yw7DuJBLduWss6+hwSk7HYLBiGLEMgudaA/i0NcArlc6wKi52&#10;BTqzrNDFxwA4McOON7ZN4hQHnTFew0gF7qZQTJQSI5lzq1ApBG57iahwXyoTi207fggg8pxn5CZ2&#10;TiQEs/5C7uPUHcNsvUIkZ5ea9XQ2yOU45vpbgnLryp/F7zLrhq5tRt6q8nhmfqsvI+sOt+JAR1yH&#10;xO1auoiIDqmtHftCOj3tc9mvJQ8ERM32e4TPz7UYnWkhxg1DlBHRUCIaQyTrpDQXVFaOWMV82ivM&#10;s653nPqT0ukZ+wTfbjG4mDBhaYoofQGzuqvYlTbMup2ZFyQSrfXl5Ys/yfV8V6/G+h0R7bu9EHZP&#10;aGHbqVKvNiwBmtMdHanLATyWy1nePfEr5eXW3YV0OszEihWv3AvgjsJW5WeGSNSapnlv0Do9g4kw&#10;YVMUTqyNRKJ3Bm3dDQDM+r/JpD3NsprfDnakg2LRqHEvICbmcfKrRHw20BR4ed5gQcrUQmZnOjPn&#10;mQDTLbZt39ObGNx2P3oSEEd0O4rWz9XWPpbJpSek6AiSMlOrEgCIbVeJMrx46NHJZFmPOiNKRY4B&#10;sFWllTdZ6CvHne2SRG4Z8/r3+yCWIBkLoM/K2L0e/a9LGV3CXPez/F4cRXseQ/v+XK1fP6mKedav&#10;mWk+IPbPY6wSQnyL2fpZX0exNdpxHHsuILbSbPEWd0b2ZoEhSIhoGNy5ccb4mHGAYVgL0ukZPVZK&#10;CyG+4bqn5A0DWM6sfX0PiChKJA4loouJRLNhGE8PHVr9DPNpv7TtaYeVWhVW/6U5vWrV8h94YrNF&#10;0WNi5nVa8/nLl7d8K5+qedueeYiURgMgctKYdBGO1gjb2H1QWdm8rqMjOZuZH8/lPC9pc3JZWfm8&#10;RGJqBo29wjBhwrIU0crLgNw0d/JHHGZZ5tywdbMwhAmbgGlpmVzJPOR2InHs/2fvvMPjqK73/55z&#10;Z3ZXq+ZuYyGKjUIJJCQhCabnBwGcUA2siyRKEjAdQg1pkMKXEhIgBXAICSDJRQFTE4dQAilAgIQQ&#10;EkLiQjEGY8tV0kq7O/fc3x8zBllaSTvSjlYrzed5eHi8OzP3SKuduffcc9436LFEZBWzPj0WW7wy&#10;2JHmV4rs2cjMX/AzIXEfbvK39vb1xwJNfSruh/ilWVvWoqeY9Ski2zt05Ab9Y8OGja8MdPRUal6N&#10;ZVl3uRa7vVVbyRal0g0DHSMknxBpPe8UgD+V/X3T7TM0lSKm28KLo7Yd+XRvIyxfPjNKRBd1cQjb&#10;dq0W+Gx3yQfeBCXLuObdoHW+hhoiGoJKzr7xqm12YFbfnDCh4g+ZzLwZPiduA0g+59JuQpxOz/3o&#10;+PETHgboQmaeWOjf1WDxKi4uAervDsZifWBEIkv+xSw/7dkmQOXAB3ocww5mmgCgo48Kl70ty3rB&#10;ceYdmz0RctIeAI7IfnWTUyUUM5W67XnGFjGveNbjHbm0NDBz1K2+oQOY6Qqlos+K1P1X67pvu4mm&#10;2rHD0WGsWKiufq5DqcZbtE7NEJF/uC2++cf9zGVhMrllH6Ua76mpWdbDyaxviBxn7ueVsp5k5pqB&#10;3edMBggTNrlSXt68PpnccpaI/NHPeV7S5vBYrPTWYC2/n+7ctKnl+8xYGvT9l5kUM88Uqb5r7doj&#10;h3zON9IIEzYB0tJyfPm4cRU/ZGYf/aIDQ0TWizhnAwv/HuQ4REQi7dcBGIiw5LOdnak5oWZNcBAt&#10;+ovWTq2I+Zef84wxywbeQld7hG2rB5h5v96OEDGO1nJB2AI3PEin5+xFpL7dy9vcU9uGktlsb4lw&#10;WG9jTJs24VyAsumBxFCQ6g+TASjbhDdwy8uh5bAYgCytboWEP6WU9TuRnW5PpeZk0bbKhvm331GM&#10;oT6ff26lT+0VlmX9HuBDiz1R0x0RzBMpv2M4tUe1tLReC+A/XV/zWjI0hvdCcCcAG0TM1mxvukkR&#10;dZfWdd9YvXrGB+2Hy5fXRIH4HT0T1ds2rZDFLa933HHo4wDGA6YNQLuI2SRiVuQqIuo5YU0j4mss&#10;y3pGhJdqXfcNL7EUMkBsu/mFzk7ni8bIZSLy73xV3IiYt0Tkh1rrE5hTA6qqAQDHmXccs30nBrdB&#10;kjRG+0wUjW7Kyh5+P5PJnC0ir/o5b1uljUhySZBCxOPHL9sKdF4ImEeCGmN76MQpUyZdPjRjjVzC&#10;hE2AjB1bcQZAZwQ/kmzROnOCZS163NOfCAgiret/wqzOYeacLWM9Mdt3OzraE7FY84rg4gsxxhjb&#10;XvhcZ+eWo0QkZ+cbIjoROHaCv9GIHKf+aBFe0pfrmZvFN79VKrPQ3/VDgqF2mmVZv2emLA4mAAAR&#10;oe72yBFXfLA7fGhvYxDR5b0siDcMslVgoGSyJZ0A+NYDGM5oveM8Zg5QwHBgMFMFM51u29Z5uRwv&#10;Yv7op2xbRDYolXm09yNqx44bV/EAoK5j5qm5XreYYGabmWeLRF8MVsQydyZMeKjVGLmj+2fpWmmb&#10;YSv27SU5qgHT1pvmAzNPVIqvqaqqeWibW9euu37miyJ0UC+XXQfQgHbPvXgmMvN4Zhrr6sSZSi9R&#10;8BcR2SAfkH0e6F1jDDMfphR/Dyj7j0j9ErcNY2QlL4eKeHzRu0o13sqc+iSzfNlLpDl9fQ5dcefH&#10;RotISsQ8q3VmLnPDbswNl9l201+A5gHojRBpXfcVy7IeZKadB5mY3hqN9m9FH7I90eji/zC3HiIi&#10;y/0LEdORItHbg9Wgal7LnDpVRJ4bgkqbEkBdrXX9qUGOM9IJEzYBoXXtPCJ8P+iFiYhktJZLbVv+&#10;GuQ4AFla134dwHw/Z3k3ghfS6cwhAxFKG10kIsnk3Kmp1Lyazs7Ebq4A2cCcVuLxh951HGeeiPwx&#10;x5vxASJjbm9tnZnTJL+1NTFRpO4aZvp1DuKx67VOXwc0D+fd1BHP6tUzSrSuPVtEPdPPgnVllgle&#10;HDBZ7mWmBkj0sP0W4fMATOr5umyG68RSAMgA2SzlzYip+tqwYWYFEX290HH0hTF4LZfjHMd5GUBO&#10;CX4RY4wxPwIq1/R+jPolMx+eY5hFDu1eWhq9z7V+LjyO0/E7ZK9k2zmLk9RwYxyAdSLSV5XBEfF4&#10;5eNa1813W9N6nVvn9RnoCSF/lJkP9NrM1gB4BzBbRGS1iGzu7/nPzIl4vPRfIrV3AXWH5TO+0UVz&#10;Gmi6m7lzD8fJfIZZnQOYm0WkWUSecBfG8qKIPC9inhKRB0TkDmPMVSIyK5VqrWFuOEiphYt9OIn1&#10;wHvOf0spuik/Pxdt3LIFA9ETC8GDm7XOfBkw7/g5y5t/HT1hQuVd2eZX+aN5i+M45wEIWEbDhQi3&#10;O07dyWFyeGCQGZ4txEVO3WEidJ8nXhcYIkYbY85UKnVv0IthretPJcLtfl00RMz7jpM5PBJZ5Lu8&#10;fTTQ2jpzYjw+7iQi9QXAfBxABIByF5dGAGwFzNPM5udA09/8j3DCGJHyewA6tr9dFq+c95nW1nUn&#10;V1Y+1oeTU2KKSKwZwIz+EpIiRjM7JwOLHgq2+iukLzKZ2Z9WKnIbgL1dJ5TsiEgrQA5zT3cTEXk3&#10;W6LHcZwTLKvpA2eETGbufkpZz2S7V4jIn5m5t93ngJEtIpRipu0SSVrrbyrVeG1hYsovWtfNJeJ7&#10;C1TBlBOZTOehtr0kh/5+Iq1rz1JK3dHXUSKmxRh9/qpVGx/sS+NB69orlLJu8B9xceJVNr6ntT7Z&#10;thc+V9hoiETqfsDMl3Z/x9Xe42mFiCpXPI2SNQB2YKZIH8elAahsLjzue2YjQJODbsVzq5lMxvvn&#10;SneBZGqytWl1Occwm60ieIx583nAI1mcAUP8QbR8+dGRmppyGxirgPcJmGxaWtZKR8c6p7q6Op3P&#10;uXtra2JiaWnsLsAc3ddn7QcRuY85NSfccBsoRMApHxeJPZVtXtUX3j38EebW04AHNwcVYUfHSTtH&#10;o6V/ZqbABI+BD36ed9PpzKHBa62OPMKETZ5JJo+fGotVLmWmzwY5jrfbcyNzQ286FHkiobS2TyZS&#10;jf4Eho0BzOuZTOrkaLQ5px3V0UIyOWvHSKTkM8yqHjBH5pIE8yZgy5j1DYDznJ+HZ3v7rB1KSkpv&#10;B+iY/uwc3XGkad26ded217Rpb5+1QywWn0vE32GmfjUSRKTTGHOdUo3fzTXWkHxSOxagj4tQPUCz&#10;manPPnb3nkKre7NkF5F/Z2t9E5HrmRuuAoCOjhOqo9GKZ7M9+D0Bz87C2HkDvSdsnPOVavpZYWLK&#10;H6tXzyipqqpZAuCY4arNImJMMtk2paxs6brcz6o9XUSdDZidAYoCSANmE0CrjZGn02mnoaRk8er+&#10;rpJOz97bsqL/HK6/m6AQMe+IyHmW1ejLuST/JKaIxF7rvmjxqu4iw91S3RX7pU0Axrgl/r7PXw9Q&#10;lLlHu2nguJsxtBqAAGYsgArXyS3bscYA+LeIvsKy/vsE8FIm23Ehw4mEymTUJ5SybgHogHze47TW&#10;V4dzuMHjOHXHMfOd3ecf/eHN/X/JHL8cWBBYNaLj1M5kVr9ipslBjbENEVmZyWS+EI0u/l/QY40k&#10;woRNHtmwYWbF+PETHhahQ4LfQZE7N27cemnQFsmOU/s5Zm702/MvIm9rrecUfmdv+LB27ZGlEydO&#10;PocI9QD2HMgOiLebfL1SC2/1VzY7v1Ik+T2AzsmhKsYBzG83bWqpHz9+2VYv7lOJcDZAe/S1w7j9&#10;deSXGzeuunjChL+ENt5DREvLgeVjxuxyEDMfBeAAADXM3K9rzLZkDWB27u3vUkT+wcw97I9F5LfM&#10;qRO3bs2Ul5WV3cnMJ2Y/37wBYJdCLZg98dDOngkbqVOqoakQMeUTx5n7/5jtRweymBwqRMxWpRrG&#10;GF8TD6LW1lMmRKM0lciO2HY6A/BmYMU64KUeLj59XIdF6lcxky/R15GA+9yQ65RK31rInXKR+huZ&#10;+fLtXzMdADKFSGT4pUuVTNTPbrknDpweisVQ33GIANQGoAMwxtUR6vXoLSLmtnXr1l07cEOCkOAh&#10;S+va84joa31/ngPF+TzQ9ET+rzvaIEvreQkivtvv3N9L2tzP3Do/uEqbhHKcyInM1OhHo3SgiMgT&#10;yWR7rb/Nm9FNmLDJE8uX10SnT5/xQ2bKSVBxoHiL6QeZG04JchwASKdr97EsftKPgKW3O7NOa+fE&#10;MFmzjfl2JrPl00rZP2XmTwz2aiKmTUTOsKzG+3zGERdJ3gLg9NweGHKP1vI8EV/EzDm7SXjl44+6&#10;f6PB2F2GJNTWrZkx0SiPU6pkb2YcBvBBAD6WayWc913tBLAZgO6vHFZEXs/2dyAi/xTRVzGrm5h5&#10;z17OzTAjKUIVhUvYSCtAKc+y9wMcRx9jWY2/KURM+eOwmEj1C64N8PBFxPyX+d6COdOI1N3DrEal&#10;8KGIpJjNNUDTTYW6L7tVTpGnus8pROSfzPyxQsTkF696+C0Ak7zETT9Vq9IJYONwE7oWMS0AOgEz&#10;sbcFmrdQvHXNmhXfrK5+LhSeHWa0tc2aFI/HvwfQV3qrmBoMIqZ93bq1k8OEXf7Quu5LRHxrLlXq&#10;XfG+i7etXNlyuX97dz/x1Z5NpH40FBs/IrKAefXFwNOdQY81EghFh/PEtGmfOQNA/RAM9YfOzq0X&#10;BT1IOj33E5bFSwbgNvKmSGZemKxxaWubNUkkeZ1SkUfzkawBAGYqY6ZbOjsTWVtXemdBcs2aFRcZ&#10;g++KmH5F5EToVCJ1m59kjYv5dVtb61fCZE3+Wb16RonjzDtWJPrjsrKyR2279K/MfD+zupCZPpl7&#10;skbeBbAWrkZSZY69y1W9uPZ8hFkt7i1Z46FFKDMc21GMkaIXVNR6xy8N92SNi3m3oKMbPBW0I8Zw&#10;hZmjIvQtkbrvAYmcqiTzTSQyZhWALHMDmi5iBmRdPNR4Tku7uJUq5n0vIZMVr6pvI0A+HRiDx01c&#10;m8lwBZWzVqq5ySi6qKpqtx8NJ6v4EMBx6g6Px8seZlZnBZGs8fh1mKzJL6tWbWgyRq73e56XGD57&#10;+vTxPw7SPUqpsnsB89Ogrt+NM0V2+g5wWK+6iiEfEiZs8kLtEe7CNriSXs/67y3mrYl4/KGAJ71k&#10;WZZ1Vz8LsB64NobOOZa16KmgIisuDovF46X3M/OlfsXG+oOZqyKRqG+h1Orq5zqUarzWGPN/nshw&#10;H2MQ+Vlge/btf2BOnV5R8cAGv7GF9AVROj33E1VVu/2V2XqImc9l5v09e9d+xKSN8T6bjIi84FXK&#10;TGWmHZhpcq7aEcxcDpgeWiHMHHPf6zP+/3avbBl6iAGz3TPP2y0v6t2dZHLuVCL6SqHjyI3CJmxE&#10;Mq/BrSgblTBznJm/BkQuKYxTx4IkszzQMy4qBcy6YkqmMdMkt2qG3heR17fdZ4EPnoXrAbR799qC&#10;JMj6w7OBrwaw0rWW7vn79xaKX9barhv6CEN6Qqx1/WXM9Hs/Wpkf2oebnMSkRUSY9VAt3EcNNTXL&#10;Uko1XisiP/J7v3Mr4/nMceMqvgcEZSywIMnccIXrbha03TczYC7SunpukOOMFMKEzSDJZOZ+VkT9&#10;PMidY29R8Uomkz4ySKVwl8ROInVP+q0GEZE1IuZEy1r4WFCRFROZzJyDRXb6R8COODNSqTkf8X+a&#10;MUqlbjQG54uYvPSPikgGkDtXrmyZ6dpbhuSLVCqxF1D3K8uyX2DmfXK914iYTe7na7YAeBNAhpk/&#10;479i6kOY4TsRV1gr7+50/90ZB3m22h1qolE+EaBhYd+cA+8VcnDHobV+LVZHIiL8VceZd1iBhn8o&#10;ezUNTQNQdHpnriYSTYNrW94qYt7zdG4Mhs19r2+86ry3geyVt8xsE6lvdHbOmT7EoYVsx5xdgLpf&#10;EuH7fqpq3CowWai1/n+A+X2Op/0TyPx3YHGG9Adz6grALPAkBHycRwTQWVrXXhVkpeSmTS1nAuaR&#10;IUjaRIlwg+PUHx3kOCOBMGEzCFpaji9XyroLwC7BjmRSWqfPCVpRe/XqGSVA7CaADvZznusGJJda&#10;VtMjQcVWTKRSib2UijQAGEAyxRfjlVK+qqA+pFkr1XC7MfpCV9tjsJhbmUu/GmRv7WjEceYdZdvR&#10;x0VQ70Ob5h0R+Q+AUrfdiccw0675cGERwS69tEX1xeZCi21+iOme7NLG9F1pNrxJVBKpbw/XHfzu&#10;GEMFrbApKZH3AYz6hI1XHXJ3S8uBgZXW907TJmPMrb28WZTJU2aKuIkbU/ahCxNNGo4toL1jdgaw&#10;vrd3mWnHSCRyr1upGDLUZDKzDxGx/+jOBXIThfUqvf6pdfqQNWtWnmnbC/8MoN+FsbdJ/ATw67Ad&#10;KjCa9aZNLVcCxndHAjOVENG3RCLfCur7OH78sq2pVOv5Q7HBwcwTmakhk5k3I+ixipnwxjtAkslZ&#10;O44bV/EYM3804Oqa95jNTNte8nxQY7gkyqqqdrtBBCf7bIPZZIy5QKmmJUDxlDMHRSYz97O2HfsD&#10;M+0c/GSNSoho18FcQammJSI4Q0RWDySTLiIbtdaXMjdeDizw4dgS0h9a15/KbC1yS+r73k0TMVtF&#10;zDoR+TdgJjPznu4iIu9q/yVA7lU2IrKBGXltBxw4hpjR/TspkYhVpAmbhBKJXevXJrRQuFV4KLAj&#10;RHMawIuFjWF4wMw7jR07rSCtUZ2d7XeLyHb3Ea8tqqj1pNglNhAHyELjPWOqRcyK3ucCZn/HmfvF&#10;IQ1slLN69YwSrevqlIosYebqXCprvPan9wH5CfPmw217yYvV1c91OM68Q5l5XA7DdoqY34Zz+mAZ&#10;P37Z1nXr3p8lon/ndyPMvcfQRcBpXwnqHl5S8uBqZjlMRP43BO2q45VSP0gm5w4rcfbhRJiwGRCH&#10;xWKxsp8AyLl/dCCImK3G6MuAxqeDHGf58plRkcjVAM7zl6yRVmPkKqUafxFgeEVE7TSlrDv8LKBE&#10;ZLOIeUXE/N1tK8t9t5+ZiAhVA4v1Qyyr4X4ROQ0wb/g5T0Q2iJivKJUO+5zzjNZ184lwc3/aRyKS&#10;EpGV7r9MhZtADnSxEAOQ066bOwGhNhEUYBc/V6hoJ6TptL0XYLJaqA9TOo3RmwodhIj5Y6FjGC4Q&#10;4QvAMeOHetzSUmsDgGyfQ5+OSyHB4j07JgGml9ZFImZrVqFEq0cbLS3Hl1dVTb+eiH/uz7LbvCqS&#10;mcfc9FXgkQ80a5hVbY7nr7CsNaFxyBAwZcrv29Pp9LmA+Zvfc13tQH2j1rXnBBGbS9MqEXMBfGzU&#10;DQRv7TkjFrPuCVJUuZgJEza+SZQBO93LTCcEqMwOEUkZY65XqmlhUGO4EE+bNr4eoPN99sSmANyi&#10;VNOdAQZXNKxePaNEhH/MzPv2d6yISYvIq46jT2FOTWa+d1/mez/F3LAjs9SIyHe93egc8GcN2BuW&#10;1fQHZpXItdJGxLySyWQOtqzGB0LNmnxC5Dh1JxPxj/vaCRMxjrdDvQqgota9rwAAIABJREFUacxU&#10;wcyBK+27G8i0q4i86CaLev6teLt7acC85laaBXef9IsIusVrJJ12ijJpoxQfBQyXVrNcoJQxUnDB&#10;35aWdc97z68QYMd0Oj7opL9/mtPGyJPd9RuYeaqI+dfQxxPShXKAItnmIN6i6iAAuVRphAyK2rHj&#10;xpXfDvAFuVosi5gOEWnetKnlYNf8w3TZADx2AmAOyOEaxhjcMBCr5ZaW48tTqTkfcZz6kxyn/iTX&#10;yXR+0VWbDTWxWPMb6XRqjoi86b+ShSuJ6Hqt6xLBRAdYVuPvjdFfEzEdQY0BfFCheMS4ceU3hc5R&#10;PRk2E+liYMOGmRUisVsAOiXIcURMhzG4TqnGG4IcByDSuu40pegmP4s9Nz5zLXPjd7d/IIxWEpGq&#10;qunXAvSF/o50F7Jy46ZNLQdZVuN9PZMdTauYG64G8GiOg+fx93/33xxHvgiY53t7aLguA9KcyaQT&#10;0eji/+Rv7BAASKVm78FM1wLodZLjWrKb9wCKea1PBdBJoP3gWoK/JWLe31bO69rDmhXue7TX0Mc1&#10;eiDCSZ6DS7HQKYKCV9i4NrXmD4WOYzjAjFIiqyB2zY6jnwKyLgDsYnKLGml4z5MYQL25Ce0K2HsP&#10;ZUyjjVQqsbsI/5pZ1fowGdhqjLl0zZoVp48fv2xrzyMq9mVGDu0mZrlSqV/7iXf58plRretrx42r&#10;uM+27b8y068ti++LRKLPiiS/G1ZM9E8s1vyG46RPAszrfs9l5nIi/qHjzDsqiNgAQKmmu4wx33bn&#10;eEHD87Te8ezgxykuwoSND8aOnfAdZvpykGN4Yl8PKJW6LuhkiOPMOUIp3Axwpc/4fqVU03Wew8qo&#10;x3GszwH85VzslQFzPXPjt7I/ULseK7/MMZud1x3rSKTp1Y6O9pMA8173SbO742Z+wNwwO2gB7NHJ&#10;YTHbth9l5o9k+1vyBATXAKbD7WWn0kJECWyzfOeJzLyLJyi8VURWw90kqWGmCcMvmUCmmFugtmfO&#10;LkDulq7DhM5oVAqesAEAY/BgmBTYVnGmC/J7cBP+9GqWt6YDWDvU8YR8CDOVAchqs85MSoRmFSCs&#10;UUJC2Xa0kZkPz+Vob16wkrlzH6Uabq+ufi7rvFGEDu1vri9iDLNZ5KdqesuWo8ZNnz7xEaW4kZmP&#10;9EwOCHDFZAG6bOzY8tNzvd5oJhJZ8net9TkDeTYx046WZf8uk5l9YBCxAYBS8VsBGgK7bypTSt3s&#10;OLXHBDlOsREmbHIiUSZSf6Mr8BQcrn6JeZBZzg++zaR2X2b7Jz6TNQ6AXzKnrgyTNdtIRCxLXcVM&#10;FX0d5VYgyN1e9Uy/ZDL6Fbg2oX1d0xhj8j6xLS1d+l5bW9vHAPObbSXrIrLKGHMucyqn+EP8clhM&#10;ZMcbmHlatne9B+QauDufE4Y2tv5hprGeIOJwLmM1I0dE0Tq9uBxoALeaYp2PBHNCuZb2taeL1N8u&#10;Uv+cSP07QP1mkfo1IvV/Eqm/0XHqDgcSvpKDjuP8AYDvkv8RyOZCVj2JyE3Z3+nh5hYyxDDTx3vX&#10;taMjhzaa0UFnZ2JXkeifmHm/XI5352fm/kwm8wWguY/5IlkAnZTDJTdkMubx3KIl1rq2vrx80ovM&#10;9PnejmImi4guDnWPcsO2Fz4joo8T6U1Hqm+Uit6RTs/+eL7jclmQaW3tvNRbGwQ+l2LmO4B5BwU9&#10;TrEQJmxyQGv7XAAXBOwGZQB6ur09NR9oCnQClUrN2VOEf8NMu+cenwiARuaSC4HmonZyyCdaRy8V&#10;QQ426ObNTMa5PtfrlpQsWQOYVf1cMxWUTW5FxQMb2ttTXwLM4yLysuM4J7ri0qFeTTBM3Q/g+mzv&#10;eIncNwCMZ+bxxbdQH1Z0m2QU5+9ShI4vdAz+ofW56iK4z6hYo21HnxRRC5j5bGben5mrAK70nNMO&#10;Augyy6L7RaKPu3oJudHZKS0AVg74Rxk5vBONyupCDW5Zrz8q0sM2VgFkdde3CSkI43rRe9q1vX3W&#10;DkMezYgmEYlEYt8AaP9cjhaRTmPkmnXr3j+9v4pnx6k9FkAO832zYu3aVX/v76i1a48sFan9BZG6&#10;vbdNpu2hXdPpXMYPAQDLanrUGLlqgO1HH7WsyFIgsVPeAwNQWdm8MZls/zKAIRClpqki6ra1a48s&#10;WDX5cCJM2PTJfFvr2i8Tqe8Nwc7xSsfpvLi8vHl9sMMkpti2/ROAcn7YepnUJ5LJtitD6+YPSaXm&#10;fISIvp6D5bIxRn7ur43ISP+q8bTVmFRgk+3y8ub1K1c+f2JbW9vnI5FF/wxqnNGOO/lR12dzhPIS&#10;ue8DmJir8GBIb5hsLVEUiVhFlbRZvrwmWqT6QP240CUimczc/UTq77Rt+2VmmsPMU5ip151ZN3nJ&#10;lcz8uUgk+pTW9bWuMUDfrFvX2g6Y1/z/CCMLY7CksBswL2UAPNb1FS8h3Ym86rOFDAwyzD0r0ZiZ&#10;o9GSPQoR0cilOW2Mfry/6nVP1P8tY8wFSqWvdzW5emf58plRZv5mLuL/xkhjby1V20ilErtPmjRl&#10;EUCn+WjLbo9EOgZUMTJaUaqpwRjzf36TNl67+jSR6MKOjjnVQcRWVrZ0ndbOZW6LfnB4P8s+kyZN&#10;/l1b26yc3XdHKmHCpg+0bptDpG7pa8KYD0RkeSaTPi4Sac7Wz51HEpUi0XsAOsyHkJkBzCPMm2vL&#10;ypauCza+YoLYtq16wMRzOPjl9evX/8zvCMagnwec2WzbHf1U4QyOmprlqYqKBwK18xvtTJw4+TKA&#10;enFvMCsAU+baN4YMnu5lvIbSaSmqhM0OO+w5BkX47DbG9FrRkkwmqkSiP1PK/g0zf4WZo36vz8zV&#10;RPiFSOzOjo4T+pyo1tQsSxlj/u1Vjo5KRMwrmzZtvafQcbhuUd2rOMxkoPAC1SGo6K1ljiismMg3&#10;SmUeAMwv+jnsz8x8klfxrPu75q67jjsAMP0m+EVks1LtTb0fQax1XcK2Y48COCZX90evQripq714&#10;SC4YUSp9vTG4bmCuhrR/NBr5mbvBk39se+FzWutaEdkYxPW7cUA8Hr9m+fKZgfwsxULRTfqGjtpP&#10;EambPPG1wBAxLSL6guAddxJlItHbXFEwP2Kg5qVUKnlheLPdnq1bTxgL0In9V9dIhtn5Xn+7INnp&#10;t4//5fBzKW5SqcReRDizF5Hh9wCaGiZr8kVWwWEGiithQ2QV6XO7Z8Jm7dojS7WurY/FYq+6iRoa&#10;1C4aM8eYaU40WvFMJjNvRl+6CcbgHwCN0oSNbNE6deaECQ+1FjoSrTOvAthuM4iZ7f5bgkOCxpsr&#10;ZrIlNpWiXYY8oBFPc5q58VwRebmrRohXVdMhIkuZS44F7u6n+nobxMz8RYByWOjS/cCDWTXGvPv0&#10;eUT8S2bazd+GL/6WSmWuzS3ekO1p1u++u+KHgFnid3OBmRQzHVtTM6MhqJYi2174jDHmyqCdo9x1&#10;Fp85bdr4eoCKdP4zeEbtD94XmczsA0XUg4OdPPaHiGkzxlxsWYtyFPkazFjRbwB0os+z/pbJZE4r&#10;Kbn/rWCiKl5KS+NHAZRLSfA/2to6nx3IGER99waL6D52Q0KKAduOzgFocvfXRaQT7v05lwqukJzp&#10;nrQhLraWqI4OXZQaYkptn7DJZOYcMGnS5IVEfGe2dsDBwEy7KmX9TiTyg7a243p8v9zx214GTL87&#10;1CMREfzUts0rhY4DACKR91cge7vcbgPbWQ7JLzQNoB6t1yIUSLtFCCCir2Y2XZxEzWpj5HzmVAJY&#10;sCX3K51SDtDM/h1MJSWSWZLtvc7OOdMnTZryCyK+2Y8zpecqujiVSp5SUrK4YDpZxU519XMdzG0X&#10;AWgaSEWoiDlu0qTJXw8gNACAUqULAbMgqOtvwxWv5h9rXTe3WLUHB0uYsOlGMpmoUir6M2baMchx&#10;RCRjjLlQqYamoO27ta69AqAr/WhgiMjKzs7UKcFX/hQnROrbOVYqRZmjlv8REgpAr04BIuZ9y1r4&#10;iP/rhgwfEgrA2cyU7e/jbwAmhQLDgcOZTHFV2LhVEQNzkCgwH1RMaF13kVKRJwA6diDtT7ngOvfx&#10;BfF45Vta187rPskrKXlwNUCjTnhYRF5gbrxm+AjIP93JbJb1fJ0mAPTmkIcTsh3uPMdk0VY044La&#10;7d669cTxIvXfAebbQVx/uGNZCx8RMUs9y+7frlv3/l5KNf4ylxaorjiOdQiAPfs/kt7MZNI9NBbT&#10;6dl7RyKRpwHM9leZDwB0M3Pq9HDDNx88uHnTppbzATzl90zv+fo1revPyH9cALAgydx4iYg8EMz1&#10;P4SZSohwQzqd+GjQYw1HwoTNdhw7IRaL3Q7gY0GO4gmJ3vzuuysWBzkOAGg9b45S/HU/Cz8R876I&#10;c04s1tyPSOToJJOZc4APh629YzHbtx18KsUfAWjnbO95ukKBZ7RDgiZyLTNP7PqKV/r8HkD7h8ma&#10;/MKczYbSMKCL8Tl4f6ED8IOI2QQs3AzUfkqk/n4ivomZSoL+G/dEC6NEfLdI3e+0rq1PJudO3fa+&#10;MZJ1V3kkIiIion/HnDq8P2HToSaVkvu7u0K5fxs5acSFBM80t2LiQ9wNwFPy+vl4ouO3l5WVvwXg&#10;m47TdkQ+r19MMKe/aoycumbNipMH1lKfUMzqqtzuseb1lpZ3u7QlHjtB6/qrLSvyV2ba0U8LlIj5&#10;l9bOHKUavjZ8ksLFz/jxy7Yy6wtExLcBCDMzEd3pbVwEMt/p7Gy/UEQCd45i5irLitwZlAvWcKYY&#10;J6qB4Dq1VN4B4JghWCj9cs2a5df0p8Y+WNLpxD5E1q0iVJHrOSKmRevMMUPRplWsKGXPyvVYt/fS&#10;XOQ4847yM0Y0GjsYQFX2d02L46Qf8nO9kOGFK7LK5/R8x6S9xVR4bx4CvN7oAVTAFZZ0OvNTkWJq&#10;5zFval07x2015lm9VJUFBjPbzHwkEd8Zi1l/Ean7SSqV2Mtx0qMmYQPgFeb0/MK6QmUnGl20AjAv&#10;93yHKr320JCCQiUAbSc+LIJ4ayvy4ly4evWMEpH67ytlLwNwFjOVMjMzq6vycf3ipHmLUo39ujb1&#10;RiYT+TSAz+ZyrDHmxW3jOE7dkSJj/0yEbzCz34TcQ8ydX1TWwmZjsm2QhAyOha8zp44S8e9wyEyK&#10;iH8AnBJIQUI8vvQdx0mfI2IGkFz0C31WJHo3cMKY4McaPoSLAgAA0cSJky4B+NggkzVeeeOjzJ0X&#10;B5+smfsJy4r+gZlybqsQMVuNka/a9qKXgoytmNmwYWYFc++tStlg5iizuj6ZnJVjm938uIjurVUG&#10;AF6IRIwPi/CQ4UY0GjkGQLZ+8BaAJofVNUMJF13ZfSy2eCVgnugqTDm8oT2UUguDbjXuD/dezLsw&#10;q/NtO/ZP244uKq7El39EjCNinmLefCTQ/Hah48mOMcaYLJsQJgVQuEtfcIzpWZVFJeXlg0/YJJOz&#10;dqyqqvklQF9jpgldjRyY6eDOzsRugx1j9EGsFM3O1cnJGPpbOl27j0jdbcz8IDPt7gp/54aIeUdr&#10;fTHzvScCzW8jTNYESPNarZ1zRcS3LhAzTxWJPgCclIv+pm8ikSWviDgniUigzrLu/JgOFqm4ajTp&#10;2YQJGwBa151HxFcEbd8N4H/pdObioHe42tqOm2xZ1m0Ajcv1HFdTR1+iVOlo2nH0TVlZ+Q4iyNqq&#10;1De0dyxW+sPc1NrbrwBo397eNUYahuMuaUhuLF8+M6oUH45u999tJedDcB8K6YJtU9ElbACAme4C&#10;MAS7WYPHj37aUOG6aPAn/GszFBuypKOjrW64OwqK4MksbiMVAEb451MUKLfKpiumJJXi2OAum9g3&#10;Fit9BH1opNh25PDBjTH6aG09ZTyA/XM9nhlnWhYvY1bn+NS6FBH9O8dJHa9U+qcDCjbEN7a96I/M&#10;8iW31dgfzLyLSOnPOzrmBCIablnOE8bIjd1bKPONu6Ftzte67uIgxxlOjO6EDRE5Tu3xRPhBkPbd&#10;Xl/nG8lk2yHuzmhwtLQcWF5WVrmEmXPWwBCRlDHyTaWa7gIWBPolGxnQlu799v3BTBYzJyZNmvya&#10;1vW1yWSiCqgdCxwW65ohTqdn7w3Qxb19diLyb6UW/nqwP0FI4Zg6tWSciDmg62fsVUqsYOZe2uBC&#10;BotI9u+U46AoEzZA50OA+WPxVNmEDBXu34Rs0VquYW6sKy1dOuxFqh3HWYNublGeYGaopVdwKAKg&#10;e3ImRkSDSNgkpohEb2fmffuaqxLRgZ5Af0iORKNqRwA1uR7vtqn6m3uImDYAtzCXnhSJLPm7X0Hk&#10;kMFgDND0hIg5U6Srm1huMNPB0aj1HSARwOZgs1bqvzcDeHQgrlZ+YOY4Ed3oOHXHjYZKm1GdsEmn&#10;5uzDzDcCFIhLRRfWiWTml5UtXdf/oYPhhDHjxu36U4AP9XniHZs2td0eSEgjjGi0+b8dHW0zjZFL&#10;ROR1v4slZt6JiBpisejLImqZSHWDSN2PtK67BDj1FMuyvyaC8mznikhSRC4I2lVstOA49Sc5zrwv&#10;rF49Y0h3/2OxkkMAmrr9qyYF0MTsZ4QEiyk6DRuX5nRnZ/t8wLxY6EhChg+eKP2LjqPnKdV4baHj&#10;yZWSkrXrAVre851QeLjQeAmV7m0OMSI9oIRNS8vx5SKxnwOUi8bKnm1tzviBjDNaUcra10+FvR88&#10;aYeXRZx5zKkrgAXdq+JChgjLSj1ijFw9sLZePlUkcu3y5TMDWP++lNm4cetpgPn9EGwoKWa6HpiV&#10;qxFM0TKKEzaJKZZlPQFQTdB6ESL63KEQ8dW67AKA6vycIyKNzI1fda1iQ3KhtHTpe0o1/oRZDgCk&#10;we/5nnPJRGb6LDOfDNBFRHyTiFkM8Lw++o6fsKw1gauwjwYcp/YYZlrMbD1cVbXbcq3ra4dqbCI+&#10;o/s9hxkpwIz4HYLC0/N3bFnF23IRjy99J5NJnSEibxY6lpDCIyIpwHyPOXWAZS387XBzg+qbpzuN&#10;kSzJR9pVRNYMfTwh22O66S5SDOABLfbGjSu/CrkbfEyz7cioEhcdLEQ4Irh1jXkpmWw/2rIWPhJW&#10;1RSa5rRSjbcwyzf9bx6TAuiCadPG1wcR2YQJD7U6jr4MML61dvzg6dnsIRJ/GJg/opP7ozJh094+&#10;aweRaKO3aA5QZFhatdYXW1bT0qDGcJlva11/IRF9K1eRMQAQkYdaW9dd5JbXhfinaRNz42mOk/mi&#10;iPxxoOV/bgKHyHVF6K0VyqRFzM+Bp0PHjEGSyczen5l/6bapkWLmKiJqAOpf0rquLsiKm9bWmRMB&#10;+lz310XQBmBsUOOGAG6ypuf3y3FU0SZsACAabX5Na326iLwatkeNTkTMVhFp1jrzeebGa4p1ISXi&#10;PN39Ne+ZuH7oownZnh73zhiRbxchpNNzPwFQXe5zbxqrlBWIs80I5tP5vqCI2eS1WB4QfLdAiD9K&#10;fwzInQOo+I8S0Xcymbk5uYn5JRJZ9G8Rc7GIbA7i+tvw1k81Isk7gfmVQY5VSEZdwoaIqKSk9KcA&#10;HTYEw921atWGO4IeROvWk4joez5V3f/b0dF+TmXlYxuDjG00YFkLf9vamjrRGPM1r683AMyjllX6&#10;+2CuPZqYbysV+T5AE7q+ykwkQp8kogVVVbv92k2s5J+SknEH9CIqvNVPsjUkfxCZok7YAIBtL3yG&#10;OXMcYJ4MkzajB08f71lm54tr1qw43bYX/6mYN2Bsu/JFEck2J6kO/64LjdnuueXZBPtuu7Es6xwg&#10;d7c4dzGGz/sdZ/SSqARoWj6vKGLeZ5ZZSsX/r7iq9kYLC5LM6SsA84zfM5l5qlL2Q6lUIpCWIstq&#10;etAYuUzEDIHbH52sddv84McpDKNqgbB27ZGlWtf+zBXYCs4ZwrXRlKXMq6+qqVmWCmocl8S+ROqH&#10;zFSRY2xGxLySTLYdUgxChMVCZWXzRstquklEJ0TMK35FiftCxLzT1tZ2VigIPViItW6/nJkPz7a7&#10;52Xp48z8xdLSCY+mUnP2zHcEzHRQ99dETAuA0Lo0cIiyt50Vq4ZNdxa/ydx6CmB+IWJawgXuyGSb&#10;oLCIedYYmcPccCiw8M/V1c919H/2cGdBBkCWimSKASbcXCos2SpPJ/m5QCp1Ug1Ap/mvbOcez82Q&#10;7KTTaud8rm9E5DnHyRwOND4dzkGHM81bVq58/mhAnvFb7c9Mk207erNrhJJvjFm/fv1iwDTm/9rb&#10;w0wRIv6+49SdDNCIy2+MuB+oLyZOnHQuwKcHOYYn+PdYa2vqzKDbV9Lp2Z8UiT7EzFP7P/oD1mmd&#10;Pjcsacw/xhhjWU3LOjszXwDkjoEJgW2P6+BlbqioeKC74F+ITzKZuQcT0bdyO5o+bduRxmRyVs47&#10;gf2zXxygbKXdb/upjgvJO0VfYfMhD25mbjybWc8FzF8KHU1IfhExHYA0OI6evXHjlqOVamweaTve&#10;rpZb9reGNJCQbvR0UiWiKX6uYNsl3+ylwrQ/PgIcO6H/w0KYLT/rgV7xNncXp1LJuZHIon/n45oh&#10;wVJTszyVTjvnAVgxgNOPEOGr8x0TAEyZ8vv2ZHLL10Xk+SCu3xVmtpn5x5lMYsQleUdJwobYceqO&#10;I6JrmSlgRxjzDrNcWFnZHOhuUFvbrEmWFbmZmXfK9RwR2czsnGzbi58NMrbRTjy+6F3mxguMMWeK&#10;yIZB7nSvSCZbluQtuFHL/LhS6hJmzsnVwtMV+mQsVtq8YcPMnKrX+me3SQCqu77i7YTkMSkU0g9Z&#10;dnZ5hFTYbMMI0PQEc8PBWssFIvJmPiv+QoYOb9GUFjHrRPSvUqn2PZkbT7OshY+NVKMAy0r/VUS6&#10;adaYEgClBQkoBADATCVuwrArJufkQGfnnOnZ9NtyHNtynLJPDOTc0QaRHrRAs4hkALOAufO0kpL7&#10;38pHXCFDQySy6N+ZTOo4EfO+n7WHl+i4SOvaM4OoTikre/h95s3HipgVQVf/MtMOth35EZDokWQu&#10;ZkZBwobIdYThhqB3sUXkf47jHAM0rQpyHGB+ZTxe+jMAOWcQRWSDMeZcYOGfAwwspAtKNfxK68yJ&#10;gHlp4FehiSUl4w7OX1SjE8dpPRjAQCaLnxwzZvyX8hFDJkOTmdFtgksbgew27iFDxch151Kq4afp&#10;dOr/uT3k8sJAhdFDhh63VdLcb4w+lzn9WebGL42SxVMaoH90fcHV96J3CxVQyAd0q8ymnBM2tm3v&#10;D6AXbTjZ0t/5RNbHcx1rdMODep6JmDZjzDWbNrVcCTQPge5ISL6JRpv/K2JOB4xv2QsivjqTScwI&#10;ICwAj7SI6MsADIEVPH9KJHrfSKrMG/EJm/b2E6cw8y0IeFEkIptF9IWRyKJ/BjkOsJ8t0nELQCf5&#10;ESk1Bj9Qqqm3UuOQgLDtxX9aubLlYBF5eICXmMis7nWceUflNbBRBrP6ATP7vgd4KvpfzU8MPF2k&#10;h9ZUBmGp/1Ay6nRdYrHmN5RqvJW58UAR52gReSnUtxm+iMi7WsvlzJv2ZE7NUarpLmDxm4WOa+j4&#10;dQaQV7K8kVN1ZLEjYt4Tkec958k/i8hfRMyfROTVQscGoLvbS87VoUT0OYB62ICLyL9F0CEifS7i&#10;iBA6ReWAUjJgLSsvWXO2Uk3XjR+/bGs+4woZWiyr4XfG4Cr/Z9JUpaI/IwrGQdmyFz5sjL4yiGtn&#10;4fMiY74JJEZE2/uITth0diZ2LSkpe5SZdg3Wvtt0GINvWdaix4MaYxta73EBgFNy/XlETIeIvk6p&#10;xhuL2T2imKmpWZbauHFrHaBvEBFfukZea04ps3pI67rLg7ScHqloXXcBM++T7T0RSbkCrbK+NxV7&#10;Zt5J67pvDzYOIt6/5/fWlAHoMYkNGUpolNwXjWNZix5njh+gdfpQEX2TtxgMyNkuJBdEzCZPKPIH&#10;jqOPYF49XamGm4BHWorVnntwGGMM/aPn/dhMFZHVhYkpGESk0213k1YRWe668dAOzLw/Mx/CzAcx&#10;84HMdDCA9kLHC5huSRWqzmL3nQUiAIf2fP7JFgDjPdfGFrcVp9drTF++fGb4rOyHTEZ861O6rZfy&#10;uoicoVTjwnCtMDJQquFerfWlIpJz+6y35vi41nX3BNJSZIxRqulnInJr0M5RXlHDl7SOnhrkOEPF&#10;CE7Y1I6NRGK3MtMngxxFRDLGyNVKpW53tQOCQ+v6U4n4u8zko5fbLGJ+/fvhDbiwTJjwUOvy5Ruu&#10;FjHz3Am6P7xKj+9WVe12fzKZqAoixpFIR8ecaiI6M/u7sgXABgClrqCiSYrIqmxtI0rRJcD8ykGG&#10;s3+W1zYz0wjTUBmu9HYPDPa+PfxYkLHtxX9ibrqyra3teMdJzdBavi4iobDkEOE5ST6ttXNWJuN8&#10;FpATlWq80rIanwzarKAY0Dr1TwDb/R68yffbhYkov7gbaeYVZqTcpD2VMXMNM03u47RBa5MMHuqu&#10;hRVPJo/bob+zMpk5nwLMdlbTIiIiSAOY5D0DdwDwZh+XGVNVVT5i2huCIpNJD+Q78lwmkzrJshrv&#10;C9cKIwulSn8C0O0DqKpNaB0JLNHR1tb2vaEwRmDmciLc6jj1Rwc9VtCM0ITNfFuErwDwhSEYbLFS&#10;6duD3glznLmfJ6Jbck3WuA9D86fW1nWXAy8NQb9gSH/U1CxLWVbjAyLOaSLypt/zmTnGzDNjsdif&#10;tK6dnYcEwognErGPAbBH19dEJCNiNolgEzNPZaYS9z8eA9COAL0uYtq7PuBEUO44bYcPPJL94kDW&#10;ku5RvzgbYrIlZ0ZhFQMAGKmoeGBDJLLkX0o1XMfcsHcq1fFRreVyEfmtiHnNE00fpb+f/CBitFdF&#10;8aqI3Ke1fIm5s5q54XNKNd0ZjS5cDjRtMiZcKG0jEsF/4SbTu7NTseoweVUMSRHzPmDWA/gYwJXM&#10;HM+xYrqq0D878/bJbWaieLxsr/7OU8o+u2cLP3UA0Nte9zQmp/QUnN6GqYzHe9PACdlGPL70nVw0&#10;gby/x1YRs7i9vfOEaLT5taGIL2SoWZBZs2b5NYB5wM+z3Nsk/npOpkpIAAAgAElEQVQqNWfPIKKq&#10;qHhgA3PqdLeyK2gRYi5nph+mUondgxwnaEZgwoZY6+RlAL7KTIH2rYnIk8nklsuB5kBLyjs6Tqhm&#10;tm5Fjjss3h//H5g3zaqsfCxQt6oQ/1jWwkccxzlexDw7kBsVM+1KpH4lklyUycz9bBAxjgzmx4no&#10;kixi4+sAYzHzLt3PYKYIM+0FmC3YThiNiJkPGah6vuPsMYOZs5VzD4Nd09FCr61PobCiRzTa/JpS&#10;DTcxp47r7Gw7Smt9rDFyule+/Gx/OhMhLm6rpbwsYn5mjD5Va+dY5tSRzA2nKNXwK6B5baFjHN40&#10;pwHzWM/XaSpAvSzohz3/A9ABYAIz7+S3Td9ddGDYOYNpTR/t6/2WluPLAczq+Y5ZBWDS9q9RGdzf&#10;URao0nFUmLDJARFk04DqhnnLGDmTufO08vLmYv1OheRAdfVzHcyp09ykTe5JX2ausu3IfcFV9Te/&#10;rXX6DPRdWZcnzB62Hb15+fKaom2rHHGl+I5Te4xl4Uog6+IoL7iLbPMKc+vJZWUPdxdhyyttbcdN&#10;jscr/+zHvhvA246TvjgSeaQlsMBCBkUksuifyeSs2bFY6WIRM8OPgDTgWmwCNBOwDtW6/hyv7zi0&#10;7v0AIqD228xqt66vut9digKmTwFLZp4qYl4DsJf7byIR87ENG44uGz8evsX4mOmI7q+5egXcVwl8&#10;SN7pmbRRSsKETQ+adTyOdwC8A+A5AI3u64lIJkOfZrYOJOIDAXzMW2RFABMBEPF7LytWvGR7BjAp&#10;gFKA2QTgGRHzmGWZJ4GmD1pf1YiQPBxaRMx9gJnfLbFhANMBFI+xm4hpB/AOM+0+2LhFqJUZBaus&#10;FQH1qJOhvhM2Y8aUfwZAN7F92QJgevd7hftZ006A/E2EPtntsy8lsnIWOR7l/BXAId1f9BbrmwFa&#10;xJy6pDAuUMTAoZENG0oi48dbkWTSjsXjsV20pt2JeFe4rXGT4LaqW4BpBeg9Y8w/tHb+EInot4Le&#10;JB+ZNLcxz7lcJLIXvHltLjDTXrFY5HvLl9ecU1OzPJXvqGx7yfNa131fhO4I0snZu9fMnD79s7cD&#10;8+cDC/rQyxqejKiETSo1Z0/bjtwIUNAPtHXM+gLgwUCTNUCiMh6vvM1PskZE3tQ6UxuJLPlXkJGF&#10;DJ54fOk7bW2zZsXjpd8XkVN7qcDoE2aOi8gvtJ5nlEJDEHEWI+n0nH0ti87MsnQUwKRyfDDsJGJa&#10;mMnrm6c9SkrKywG/CZuEAmI9Jk+AeQPoU7MgJI8wGyPSc8HkOKrTGlFPwiBpTts2/gLA6z0/LNbZ&#10;OWmHWMyq0pqnAlQlIlVwJ93b/psCoKLYEzkikgLwHlwdlbeYzSqt6S1j5M1MpnNVScnS1YCR4v4p&#10;hw9vvLHhz9OnT9gE0LguLytmjBURKYa/JxHzDoAIgN36O/bDcyQD0FsAdumpb1boZFVWvbWPuxsk&#10;2auFiXAgYGhb3F7SYEtf81oR2h1uS9wHmjXepkkg7RkjDRH9J4C+uu3vR8QYZvN3AL9hVg8D97w8&#10;dNptiQigpzlObDcimk5UuzOAncaO5R1FzA6xGCYDHO09qU0f/J/I6hSxnhep/YllLXxw9OnPDZbF&#10;bzrO7HmWFVnMzHv0f/w26ORp0z7zByCYNYZS6XuAyCQRuWYg6yB/0Gyt219SCrcFO07+GUHT1MQU&#10;2449CXdyGBgiktI6dRxz8wtBjuOOFbsWMCfkfrzZJOKcZduLnw0yrpD8UVa2dB2QOF8kuhXApQO7&#10;CllEPAeYfz+wIGxZAJFl1X8ZMFnajcxGgHIqq2amMhF5zXOwAIApts07A1jjM6AqwOzYc6JN4WRj&#10;GGBMOvzODJinO2MxvAHgjQ8n3ETAKQyM5eXLn+KamipqbS0pj8XGTGPmjxDxbszYWQQ7AtgJQDUz&#10;DxvLZq8i4g3AvAmY140xr4vIv2y74vXly9/urKnZSYBNAjTrbT9zmPDLPzU1y1IidS8A+EAs0lu0&#10;twFUAjcRMmwRMe8BppKZy/s/VgTA34xBYzqdfOidd5Jrp0+fuAE95+gFrqI1kSwJo0lbthw5trIS&#10;Wdrv94sT7fmpbk5SWwH04z5j4gBSIqZ7Yq7Pap4QF61lBTPWuklmup+5/VeAWsX864ybWLs7wNGJ&#10;0+k5eyuljiCiI4DoDAAlzGAAym0v3/b34C/56D0nDgOwr+PMabUsBO7MO9KIRJa8ksnMPgOIPtiP&#10;yPkHMHO5CC1Ip+f+PRJZFIA5QbMGEj8AoruImLOCdHUGqISIbkil5jwRjS7+X3Dj5J8RMc1Yu/bI&#10;0kmTptwMYEqw9t3Saoy53LaDTtYkIlrbFytlnZfrDU1EUsbgGsvSTwUbW0j+aU4zJ67U2n6DSH0N&#10;QJWfv2NvErsD8H4E2+mujE7c6hrM674D61mGrmPOLWHjQlPd3Sl3ksFsHQnAV0LUcSI1lrV9Gbsn&#10;/jbdz3VCBodIz++U+znYvWgmhAwMY+AKOeuaGveV8nJ0AlgPt1QfAND127l27ZGl5eVlFZYVGcNM&#10;FbbN5Y6DUiJTAlApQHEAMQARIop6bY2Wu3MPBYDdUnsjbtvbthjIAYzDjLTWlHIrFJBWyiQdh9oA&#10;arMs3ZZO682Ok9kcj1ubmXuW229LzGz7eUKGBmPoLyLmqO2fhwPTERsq3OQLvQ/A7i1Z47XTrQHM&#10;88zq8XQ69Xgs1vwGAJSUADU1xCJ1JcOw9auk50tUUlIybgcgW8JmWgVAH+/2+ZkcWpLZ+z22Yft2&#10;qn0//J6H9EY0Kv8DXts9SMORlpYDy8vLq3dUyqomMjsT0d4AfQyo39uyMD7ItZhrEGElgDBhMxBs&#10;u/mvwLyviaif5mpkw0wllmX9Ipmce1I8vujd/EfVrDs7Z30/Fiv9KEAH5f/6Lt7fZZltR55Op2cf&#10;WUzdKCMiYTNp0qRvAJgVbFYOAMyCVas23B38pM36AhFflevRIsYxBlcp1XgbEDp6FCfNWim6DZj7&#10;iohqAGgXnxcYdjO7wrBf3LL2bGCmsVneXA2QjzJQADATmLF1W5ulCB3FjGv8XIEIe4tQWbcC/u3K&#10;vUOGig9L871/Z4zJhPfMAjNlyu/bAbTDbTkCkP+qle4l912vH4m4/4UML4yRfxBxh5ew28YkAJsw&#10;fO+f7wGoZKasVSRuklhuzGTS96xbt/rt6urnOmI90hdnlTN3DsfEVJbFnYl77U09dt4dx/okM7rp&#10;zph3mTmHShmaAJgXAfpMl9d2SKfn7BmJ9BwrpCvNGnnfvEuodJr2VipyMBEOHjdu+l5wTRMqAFM2&#10;9C2KtFdfrXghfWEMkGgwhkkEdzBTjk8/2i8WU5cBuCSIqOLxpe+0t89KlJSUPuWvZcs/zLSDZUVu&#10;BObPBRb066o2HCjyhE1CaR05TSmVc3JjIIgYBzDNzE1X1tQEm9lPp2d/0rKiC5jJh3uMuevdd1fc&#10;UV0dis4WN8YA+DNzYl+R6E8BHJ9LOTUAMGNLS8t6PWG4TmGHBGKt6y5Qqudk0NOfGDMA5zgRQfuH&#10;Qo+0H1A7tqugaL9RER3Uc1zTCmBCmGcbUlR3DQZmpAAO75shIcMQEXmDmVvgts4BAJhJiciqLq2q&#10;wwYR2QiQlS1Z480jn2LWFwELX49Ggerq7Nfp6GgZU1LST9dQQcimD0kllmVn/UmYrbO7PvtEpBM5&#10;yha4lcPYR8Rs2rYBw0yklJqFLMmhkHxADBxf0dGhKpWyxjBHdiAynybCAUD0M5EIj+vlvKENEwBg&#10;2Bs4TNgMiGat1PxGkeSeIubSXBJuzGSJ8AVa172oVNOSICrdSkuXvgfUnSMii5g5UIkTgI4W6fj6&#10;ypU13w5CUDnfDMcMfs5kMrQ/EX9nCIb6YzK55ZKgyzDT6dp9LCvSxEyT+j/aRUSWtbenvlVd/VxY&#10;1j9iaN7CHJ8vYupE5IVcrL9FsGbChKphf8MJklRq9m5EOCv7u7TR0z3wiwLwwe4uM1mOQ4flfnoi&#10;AlAWweHuE3rZElomB42x0E33QgQdkQiFLlEhIcMQ1xEG67K8NQyTNaYDoCR6WFVvq6oxNzFvrgUW&#10;vt7ftZSK9LIwLjgVbuLpQ9xFnNOj7ryzM7ErYI7s9vL/mHl8roO5bpgm2XUORESn9CJ+HOKT1atn&#10;lADzDgJOP0uk/iaRuiVA+YPRaOlvLSvyJDN+o5T6LrM6mrm3ZE3BeBdhsmaQLMgwy3UANed6BjNZ&#10;RHQrUJtlXpsv0n8yxnzNkw4IDK8r55Jp0z5z/nBvtQWKOGGzZctR45SK/IqZArX5EzEt6XTn/LKy&#10;h98PcpzVq2eUWBbfkGsZmIgxIvIcc+Mx5eXN64OMLaQQLEhaVuPDK1e2HGKMXCQia0WkM1vyxhMs&#10;XFkYi8bhAlm2bV/HzNO6v+PtbLa5kz9/uIr121tBM/PhuZ6vdXRO9wSs9xDazjVHBG8wc9xN3Jj/&#10;uok6eU5EXvVec0RMWkQyuSTwQrJBFlwdlK50dnZK0dk7hoSMDprbALzc/VVmniZiAp2T+cF7Br/N&#10;TDt2b833nj83MDdcBTzSksv1/GzaDTGM7K02e3d/wbaj2zlfus8tyqliuBsRT3tqG9XpdCLQdonR&#10;QCo1Z8+qqt1eFbH+CJgFzHwpM58M8KHMtBczjx+uTmye69WrYTtUPmjaxHzvXBHzuHcf6xdmnihC&#10;39+wYWZF/0cPhGatVOM9xsjV3RPE+cZNQPGVmUwiMN2cfDEsv4z90dZ23OTy8kmLmDlQNRkR85bW&#10;znGxWPOKIMdpaTm+vKpqt58DdHT/R2/DrHAc57xQfG1kU1OzLKVU40+YW/cUMfMA+aGIPCZi/iVi&#10;3hGRNwF6UcQ8U+hYCwex1rXnAXRi93e85Mjqwd0rTHcxxY/l9qCabxPhsizXy2S5pgdXMtPuzPwZ&#10;Zp7BzPuIUBlgtgJmLUCbANMmYt4SMT7txUc7ZmPP1jRKGoNRnOgMCRneiOCx7O+YnNtSh4B2ZtNL&#10;+b55Nplsv9XPxSyLdujlLb8tvQFgsiRsaJ+u/2prmzWJCF/odt4WwPT2c/UBxQHqWj1cqpQd4O7+&#10;aOCEMbZtP8jM04PX/gyEdsfBi4UOYiTB3H4hQK/mfgYdMHbs+NuA/eL9HzswlErfCphFQV1/G8w8&#10;Uanojzs6Tto56LEGQ1EmbOLxiosAynmXeyC4rkvm27a98LkgxwGIJ0wo/wZAtbneOEWk1XGcEyOR&#10;RT12nkJGKg9utqzGB5ibrmBOHcf89qeZS3Zfs2bFXitXrj/UsppGrTtYOp3Yl4guz/79MRvhCuMN&#10;hknb7zyY6rKy8n4r+zKZzTMA2jPLW9SzpLv37z4zKWYex8w7eTuvpQB2BEwJIH8TMe/k+HOMcihL&#10;ksy0aZ0e1a2EISHDmS1bWh7PVhrPjAEs/oOCtohQ1iS+iFxTVrY0W1tXX9fbpZc3hoOwTWfPl2gq&#10;UPtBdWssFt+3exIHQBKggbQ4xJnNqi5jWUR0FDDfHsC1QgBoXX4iM3+kUOOLGC1i3heR10Xk3Vwr&#10;O7qwwbKML7fOkP64/3Xm9AmuDlf/uPNtnqf1noEIELs0tzG3Xihi3ghujA/4WDRauqSl5cCBVAEO&#10;CUWWsCHSur4W4IsHIB6aMyImDeBGpVJNQY2xDa1r5wF0to9kzQYRnBGJLApF10YlxritT093/n/2&#10;zjy+jrL6/59znrlLbpKmS7oALVsJSxVEQFARBUWwsrdwaZsUEZG6sG/iBsoOIsgiUARBmnQJUCio&#10;Bb76E1FEFEQUQS1tgba0dE+T3Nx7Z+Y8vz9mKmkyN5mb3Mn6vF+vviAzzzxzmt47y3nO+XyAuZlJ&#10;k15sq6lZmhu+paFHJi0rfhUz79Jxj28LmkMvEza+8PPf2m3axbLiH+n6KLKUik1H4IoobUYnDQZd&#10;hI07s5/EiQF8MKDHi8h/RWRD2Jvt8EQH6HxRS0XFWJOwMRgGKGPGLN0GoNPLmQi0iDT3Q0gd4hAB&#10;dD7oGU5EnrOsht8VPyd1epkW0a0AxvYwzBJCnVoUmIlcl6d5P6UVM10Y0IJcCeiivdg88WGqEZGt&#10;238GcFQutyVyv9ahyZwUUedq5KgQ0VtE5EVAfuG6cp5t259kLhvD/PAE5nn7Mc/bhbneamlpHu+6&#10;clmYFhit3buLMX4whGXh2yJ6pohe2/1Y77tIRN9wnNqjoovpia3M+c+K6DeilAPwriv6oNGj9/xO&#10;VOfoLYMqYeM4tZ8nwj090aIIi3/zncucusa3xosMx6k7jojuBDhAeT8YreUGy0o9GWVcBsNgQWTi&#10;TQAdV2D3PwCMK03JL/1P+4SZY0T0pa7Hn1YN0PEFqn5WByScexwjM8e81TKqApD0NHCCkhOGzujm&#10;ZcveDVgxNhgMAwVm+XXAZrejvlg/sRqgwFJ6Zrq72MmWLatJMCOg+kEv85L0/U3w4gIRagHAda3T&#10;APp8wJDWnooFM9MIAGs++JkrY7HErT2Za7iTy22ZBOiDoz6PiGwVca+17eynmLeeCNSfpdS8u7yu&#10;hY42ylpXVKSmEOEi5q4/IyL6rQ0bNvw0ytiHM5aV/63WcmXY8cy0EzPfn8mkOy2alo6Fb4s4lwGI&#10;NEHvXV/pPNedNSPK8/SUQZSwSe/KTNeFtTnuBc8z564H5kYqRJnPn/4RZrqdmUOt/nuCo+4dSjX8&#10;OOrYDIbBgOvWpQH+asfkhy/IvQHAvsxU9IpeAT4kIpva/fx52z7944WHx79WQAC5NfhhvPcVg8wU&#10;Z+YUM+0D6PdFZI1J3OxAwLVWb/Yq1AwGw0DFtt3fiUiH7ymNZB4QlaXvB1V8i8imbDZbdNv6pEkf&#10;3VkEowJ2RSq+WQQdhdsBAMx8YD5/+kFE1jUFXrqbe7d4Qrv7VUbbz3es48z6YhcHGALQmh0EO6+V&#10;DBG9VkTOZK7/fiLR+IYntt2V3uaM3UX4Tmbeuet5xdZabpsw4dnWrsYZekOjq1T9/YD7QxEJtZjF&#10;zHsmk4lfNDWlI3MSs6z5v/ZFiCN9pmWmciJrnm3XHh7leXrCoEjYrFt3TLlI4l4AB0V5HhH9Rj6f&#10;+yrQuC7K8wBzqiwrfheAPULGpQH9KHP+u9HGZTAMDjKZaROJ6IcIfngUeH32pUrW+ND/RH6ZmZWK&#10;3wSkAzQFag8U4YsKTLI6uKJOd7oWe85QRfd2b49vd4DGAsj6feLDOsnrt7kGaF7Qqj4PxmAwFEUs&#10;5q4F6O3225hJieDdfgqpPYEJDIBWJ5NoKXYyy1J7AbRDy6wnME8DxBmJRhdqTbCsxJ2ALiTcWd77&#10;c+sd7mPM6nzg5N5q1A0rksmFy5ndmSJSdKteGET0f1zXPc2yGpaEGZ/LzdhPJP4rZurkNBbAm7lc&#10;xnQY9AmrbwT0w+GfQemIysp4gMlG6VCq4Q5A3+o/z0UGM1lKqR+3tk4bQDppgyJhQ9a4ceNuZOap&#10;UVrMicg6x7HronaEAuakRDKPMfOnwvx9/GTNCuatF/gWlwbDsGbdumPKk8nyp5h5384WqiIAXmPm&#10;SRFcLzqID9PHXDd+8o5DjkyKqKv8Eu4d8FcrCpSNdl6R1Fqfw5yLNzevH5fP5z/sOPYXXNe9UETm&#10;iei3RPS2rmy+vYobGgVgbwArRXRrkHjn8ECvbm8x+7+tWr/TH9EYDIbwrFu3dROgg57NRvY0qV1C&#10;CrmkbAJQ9GowkfXJ9vcP//q+BdCdrl99DTMRs84DCFwAYKZPBrVt+VpDBVy0Qp+7HN7vtB10tOtW&#10;ntibeYcn8/+9fPnGqSLSWHrbZG3lcs2h3qO2bTtlTCwWv4uZpnQ3VkRrreWeVGqxMVnoE57Lbt68&#10;8lKA/h5GO8arZqdvOU7ttK5MNHqHli1bNt4M6Oei1LMBAGY6rKwsdedAEjcf8Akb152VBqguynOI&#10;aEdrfCceX/halOcBiEVavwcgtCUhs/4bc+6zXkmhwTDcmZMaN278zcx8YMc9/oP7ekB3e/MvFl+Q&#10;rKm9vSgzlRHRFe2z8I4z8XgAny0wTRdlvDpAl0vvDDS6lZVLN8TjC/5lWfOfUar+duZ5ZzBnP+Q4&#10;9ieZ1bmAfrqrlxZPpJj3BpAH9LrOrQXDAdoatFUprAjabjAYBg5+C0SA5SxNBPB2H4fTkULX3m2r&#10;Vq0qciV4ThURZnfY6HrJmp7pv5QaEbQAKCrxz4z/lmYBhaq2iw9785Iiwi22PfOw3s89vKipWZpj&#10;Tp2jtXuFiCwXEfGEXd37RORqEfc2EXlcRFYUs9DDzJNTqarLuxvX1JQeXVFRcS+gjww3s/6/FSs2&#10;Pxg2DkPvqa5+oTmT2fpFQP8pXNKGmZl/5jizjowqpjFjlm7L5TLnAPrlqM6xHWY1XSRz1bJlU/s9&#10;WQ4M8IRNLje9Rim+O6zOS0/R2r1CqfpfdN1j2Xtct/ZUgC8JKxznaWa4FwKNA6Hs12Dod1y3dRqA&#10;rxTY3QqQZuYCJeq9gxnl6OT6RFPKysr/n2cFePJIT5cq2N4VwDoULgvvtJ2Idi8cTWPec4p76L7l&#10;yzeeIoLjulP296ttyoNcPoY+usAqeP7ffRuHwWDoCSLuHzpu8yssmwKG9yUFEvE6n81uLOqZUqT1&#10;pwB10D7TLQBVlkY8vyT0JI5SVYePAfDf9huYeaxS1r0DrX1hcDC3SVnzb2VuPiSfz+3DXPYx5vw3&#10;mOddxdxwKXNuBnPuI65rHy7i3iIiId9F6Hwg3WlR7QMOSVVWJuYCND1kp8H7tp051+jN9T0VFU++&#10;z6wugPf8GgIaxaxuWbfumBK0QAZTVvbYO7admx3+89gb6Lw99hhzdPTn6Z4Bm7Bpa5u+WyxW/kgx&#10;DkrFIqJdEfdBpebfHm2yhshxZn+BiB4OL4IqTVrjAmD+H6OLy2AYLBA5zqwvEtHdQa0tIroFwAZm&#10;ivChjasArNxhCxMx877V1ZMfEKlcEiSa52nR6LeY+UNdPHSXB1TJ7BzmpldTszRnWfOedpzcMSLy&#10;TDerYTaKXB0d7Hj6PTSp83a9Nnq9MoPBUAosi14MFpykyf1cNVho5dmtqflsyOfKQ2KuW3sJQOn2&#10;94h297XIXn56wGgUrioKRAQleY73fjd0oIjuUHFO+5eVlf9w2bKaAbESPqjQWgNPbPXkIOZmPnDH&#10;1QI05oHGllhswUvM9Zcxr9rHdZ0ZgLzSdVUvWSKJy4EjAxbPyBLZ77sATgifhNT3JxLKVMP2Gw+9&#10;IuKeKyKbuxvpPRPTQePGjX8ImBPZ+3si8ch/tZZvR33tZ6YRzHRHLpfeJ8rzhIqlvwMoRCJRdhWA&#10;MCJUvUC/0daW+S5Q6h7Ojszagxm3Bb1oBiEiWdeVK5Sqnx9tXMMJsoAZu+fzMz+ay6WnAOnILiSG&#10;0mPbMw5mVj8NconzLti6CcDu0UeiA28OIno6QEcUOGgzAgVvd5yifbuVz6TKyopC1TqdiMcXvc7c&#10;PAOQewr3pZMeIM4qfclWBL5U6Rf6PBKDwdBDGrYA+rcBOxjAlr6Oph17FXBTUcCWbl9IW1pOHA/s&#10;9zMi9YP21ddeollvY+aakkbbS7wKVh365dlbQKBS/h0UvA7o/yUMfJeuMydPPuw2IN1rx0VDIZ7L&#10;KtWwKJvNnQbglW4GH2PbOx+w4yZikbprAFwc/n1Ir2xpabntg0SSoT+wrIbFWuOi9k5tXUPTPQmQ&#10;qDRgtFZqfqPWcmHU2ozMvGcikWgA0r3S4eotA6IndkfSynXjc4joS8wUSULJF/JdyZw7vrx8cZdt&#10;BL1l27ZTxlRUVDzMzKEU/v0+wYeUWvMQMOxerEoGEZHWp01y3fjhRFTLXPcpERoRj3sZfe+FdvYb&#10;AJ5y3fwvY7GRbwJz+7u02hDICdVKjbqdmXYvMGALgDFRipJ/AE0R0Vv89qL/EXRuv7Kjydvf7Qpp&#10;HtAuQO21bHaPxRJjARRxjXpiK/Mh3xLZFyJ0duf2MG2JoE9+UwMdrfUz/R2DwWAIjwgeAvRxO67M&#10;6xhA/VZZwcyVIvoNAB2106pyOd7ddU9qEVF+At0hpVLxsjK73LatcUrFT0ylqs4AeGz7a7KXjKAt&#10;QGkqU0oPkYjW4Sok9AaAxpfqzJ47mNYAtQAY8cF2jonI2a4bX60U3Rz9QuzwJZlsXAnUHiuCPwA0&#10;JehzwMxjAFwC0MztHQyuO+scIrqAmUK1rYvIJtu2jxsx4vFN3Y82RM2KFX9eNHnyYQeK0AXdPW8z&#10;E4nQHMdpfcmy8Gg0EWlHKZorUnuACJ/jJ24jQYQOBOLfZqaLopZPKQTpAZYTcJzaaczcEJUOBQCI&#10;yAYR90zLmv/rqM7hMadKJHMPM88Mf4x+BHDneKtJhp6wbdspY0aMKD9PhNIA1TAXFuvzHjr0NhH8&#10;lXnVCcBzQStlhn6ipWXauFSqop6ZPh+0X0T+C9CELnRjSo6ILGfmyd2MycBztBgZVBUUMH4rAJuZ&#10;x7bf7rrOuUo1/LTYGJctq0nsueehFxCpa9q3YfotBSp8a+ZQQJpEqKL9zVxE7Hw+t4/34GkwGAYH&#10;taNE+D8dr5MisoqZO7U99hUisgFAOTOnPtimWwC9GkAbQL74sGYvKa9HAzQu6NnEWy3WawAa2Zf3&#10;tWLwbXU3hWlBFpEVAO1Rag0eEf0WoHfrqAkpordprW9VKnetqcqIFsepO46ZHmbm0UH7fRfLUyyr&#10;/leOU3cqM93d8btbCBGd11quVqr+utJGbegNmzZNHTFq1Jg7mdUZYcaL6PdF3JmW1RCJjTwAtLZO&#10;26msrOJRZvpkVOcAABHdqrV7kVINP4vyPIUYUOusmUx6F2Z1TbTJGu1qjR9HnqwhItfNfBWg00LG&#10;pUXkRaDsqyZZ0xtOqK6oqFgiwlcy835dJWuA7T3RXAUgY5I1A405sVSq/GoAnQS/vO+Lfgeg3fvh&#10;oXZUxx56Px5HRLIi+nUA23xr8W6TNR/Q+YGWiGtBxT/o1tQsy7muPA2gw2da6+GVrAFE8H7Aysvb&#10;ySQ29EtABoOhh1S0APhbwA43apvXrqGyji2tzFTBzPsy8+YlmJkAACAASURBVEeZ6TDvD3+MmT7M&#10;zDsXTtZgLYDqgZqsAbZb+Oqm7n7nIiLMGBNRDHsBWNkxBmYaoRT/QCR5/UBxdxmqWFb+aWYKalME&#10;4FU9MdP1jlM7zbLUI2GTNR76X0q1FL1YZYiWMWOWblu/fv03APl9SLvv8czqvmx2RpeLnL2hvHzx&#10;2paW5hNF5N0o7wPMVK6UdZ9tz/pMVOfo8vz9cdJg5lQlk4m5zFRyS97t+D3BtyuVuyWqc2zHdepm&#10;EeHK7hIG7Vjnus5Fpi2np3jCziKjXmbmw4tZzRGRHHPuqiijMxQLWa6b+Q6AM4P/LfX78MqhI+qP&#10;LYy3mqRbRORtEf2OJ16rW7yYqAnQU5i5yF5XSgAIEug7NJ+b0YXbQpcoQHdMzgyr0mK/tSCoreB1&#10;AEVa7hoMhv7lPodZ/7mz4ClNBPSq/onJS84Aus2vrOwh0uS1D2FU+0qdgQozdkJBh6z/sU6EJDqH&#10;K5rg69cFcd7kydU3Gb3CKGl0c7nsD3xx7ELsx6x+UcysIrLKcfJnAE9s7X60oa+ZMOHZ1nw+f3H4&#10;a67eMx6P/ShYhLo0jBjx+CYR52z/3SBSlFI/ymSmTYz6PB0ZIAkbYpG26wD6YrTn0b9lbr4m6jJJ&#10;2571GSK6M+zquog0O07umFhswUtRxjWUyednTGHGA8y0Ww8O/y3wyGslD8rQY1y39lwi+l6wI5Rs&#10;gJeoGdl/Vqc0CcAugN4ZwFh45fC7eKsJPVKIScJzcNoBZlKWFftmjyIkTgVoO5TKXnWw8C8A49pv&#10;EBHRWr/qOWAYDIbBg9aOI39Bh8pBb2GMVvdTUD60E0Bvd+WeUwgR2SqCJgDjBpgjVEFEkGQOFvsU&#10;0S0i8jJA1QBGRhhGJUDvB4mOMlMZQOeKJB5tbp5aRGWHoRgSicY3AP1Aof1+lU1F2PlEJKu1vjQe&#10;X/R6aSI0REE8vuhvtp2bKiLN3Y31n4lPEpn086BK8lJhWQt/q7W+Pqr523FwMlne59VfAyRhM3s6&#10;gFlRvnyJ6JWO414adcY2k5m5s1LWTR1FSbuIq0VruchcnHpOLpfex7KsQEvl7hDRrSL4uRF4Hjg4&#10;Tt1xRHxFcMm4NHtORzym/5I1XiLFexDhGDNZvRU89v4uuoDFtD4yl5tVtMsGM3brz99Rf+NX11DA&#10;7yCrNf21X4IyGAy9IptteQXAts579P7hHUxKj38NrwGwOqzVrIjeIiLv+ve0XftGOL80MHNChLb6&#10;OiXrRWS5iLwpIssBKGY+hJniUd6DfAvhfQC9Isipy2+F/Wx5efX8fH7mAQFTGEqA48gDYSyfw8CM&#10;RRs2rP9VKeYyREsi0fiG1vo8ER1wPd4R/9p2quvWXgREYygEaLGshrtE3Nt8na1IYI8TRWb/sC/b&#10;Lvv95pDLTa8R0beFTXD0BBH9PnN2Wjy+4F9RnQMANm48vDKZtBYBODT8UfqOFSs210cW1JCndlQs&#10;lri9OxHYwuhfWtaq0DeHbdtOGQOccZrI7BtEZj8scsYCkbpbgdozM5n0Lj2LwbAd2551KDPdz9zZ&#10;VcIvN98KRNMTPwAooFlAu1mWOqnYyYjowwFbIytJHYCs91+gOkCZ1tbcX/o+HIPB0FsqKp58H8Dz&#10;nfdQCsD6vo6nPb4A7niANovo1YX0FPwEx78BxAHaOcrn34jZ1V+0GMfMkz3dQJ7sVbf0JbQHQIFu&#10;iv7L1dGWFXvScWqLvo8auicet1cCutf3VBH5Z3PzxssmTHi23xKvhuJYsWLTQkDfGWYsM8eI6LuO&#10;U3tUVPForTVz/oeAXhrVOdpx/h57jOmksRkV/eoS5TnAlD/NzB+N6hxeeZ1cpFTDvVGdAwCWLZua&#10;mDx5zC3M6txwcWkH0I3M82qjjGuo47q1XyXiO4NaZ7rC//3/cc2at744adKLbV2Prh3lOHIIs3UO&#10;gOMLiWJ7Kzz0hOvaP47F1r5uRIyLI5ebsV8sFlvCzJ1esv3f7Vpm2qM/YusrRPR/vBXDjttlXSbT&#10;dKD/shJyrjOeZ6Yj2s2tmfU2X2R7SOO9KOm1QU4sIvoh5oe/3F+xGQyG3uE4tUcx82/aV6T43/km&#10;gCqjtHcNi7/A8JbfljoSgA3ozQAIQE2U5hrDEU+jEisB7NHROeqDMXqb1u7FStmLgMbh1h4cMXVX&#10;AOqGnhzpf3ffcxzn2KgX1g3RIDK7AaB0GN1WEd3C7B4JNLwSVTy53PSaWCz1O2aOdCFdRJa3tbUe&#10;UV6+ODBhXEr6tcImlSr/NkD7R3yae5WqeDjic2DPPUefAXAomzMP/adsdttl0UU09GluTo8lUt8t&#10;PlkjWUDuzmZbZ3edrEkrx6mdJsKLmWOPM/OpXT1kMXOSmWbEYtZvRHa9ZePGw4twCBrupCtisfhd&#10;ADpVSvmtLe8D6Dfb1r5Dx4I0EJh5QipV9SCQDtUL3to6bSdAf6zD3FtEBq7zSGnRjt8rvcOLm4h2&#10;HSd7az8FZTAYSoBl2c8DtKL9Nr/1ptX77vc/zJxi5gOYaR9P24wmej/z/iZZU3r8JM1uANYHadp4&#10;Y2gEkbpXJH5HS8u0cUFjDD0jn7ef7fnRWmstN8Tj7r9LF5GhL2HOXQLoP4YbSxUifHdb2/SeaI6G&#10;IpF4bJnj5E8U0ZFqmzHz5LKy8oa+0Mnqt4SN49ROBei8IlyUisK3yf4187yLgLm9UO4Pw6xPEam7&#10;w9owiugt+bx9Viq15L1o4xralJfHf9idyLB4ZDyhWvm96zrfymRad2OuvyCVWtzFFzldIZK4g1k1&#10;MvORxQkBchUzfXP06Ml/amk5sVNrj6Ejh6SAxC+Z6bMdV0xFtMOMV5lpt6iuFQOMXQCsCS6lp8+7&#10;bvycMJMkk2WzA14K1gwfTRvKAxgR8Pd9KR5v/Gd/RGQwGEpFowvoJwOuk6MAGD26YYq/eFcN4M0u&#10;kjYWs/pyKlX+TCYzc+coRVCHE4lE46thBGg74lm/02NKNfw0akMYQ5Q0rrPtzDme2133MPOhiUTq&#10;p8CcyJxe4/FFf2N2vy+iu+mi6C306fLyMedHfS3pl4SNbZ9+OLNaGHHZ6pvMmUsinB8AkM+n9xex&#10;7g/7MimiV7uuc0oyuXB51LENZXK5GXsDPK2rMf7N407XdY9ifnN3YN6RSjXcXFGxuMs+d9uu+5hI&#10;4mlm/kZvPqPM9OFUqqoeSBdp8TycmBMT2e96EfpUwE4BsEaEemprPRiJwbPj7vTSwUwWEV3hurWz&#10;iArfGDKZaROJAqv9hkUJuF9e/XbHJKuIdrSWhf0Vl8FgKB0i+D9gRzth3w77zX4KyTAA8JM2+6Ib&#10;8WdmPjCZtJ4HZhpdmxLgaYfgb8Uc4ydcf7Nq1bIvRRSWoQ9JJB5bZtvuSSKyJsx4Zj5OJPOTsJXj&#10;PWPNQkDfU0hPrBR474n8TceZdVxU5wD6JWFTO0qp+PVhq1F6goh2XTf/NeCxyMvrLCtxO4C9w4z1&#10;XxiujcUWBAjmGYrBsqyj0b347CLm1GWx2Py/AC+HqrKy7ZmHKEW/AuiTvY8SAPBZkcR1JZpryOG6&#10;mXMBFEqMvQxg4kDQI+gr/AqjsQD+U2D/WCJ+wHHqLiyktJ9Mln8ToH2jjHOAszz476/Xuq79u74P&#10;x2AwlJp83vkHgHcDdu0V/YqqYSDjL6BOBPCfQpU2HrSniFXvurMv6qvYhjIiKFIsWL/vOPnLu9eR&#10;NAwWYrH5v9darvU1pcJwluvGi5ATKZbnssypK5jxaHTnAJhpFLNamMulp0R2jqgmDmZOTIS+DyBo&#10;Nb0k+DbZ34zFFv4hqnN4pCtEZt/HzEeFaTPwPrxyp1L5+42FdG8hIqKju6pqEtGtzPZ1wNywFw3Y&#10;du2nlYo9ycxjS9U64r2A05ddt25mKeYbOpAF1J5JhFs6CgSK6LyIfouZDhtOyZrteL8P2kVEvx/0&#10;sMnMSSLcIFL7sOPUfS6bTe/R2jptJ9ueeYjI7NsAujT490bDQWx4eytU0Ofm9/G4NqvvBsMQIJVa&#10;8B6gX+i4nZkrEZzIMQwjmEkx8wEAVovoLQXGEDOVE9HNInU/inalf6gzpwrAx7od5uMJQOsL4vFF&#10;r0UYVAHSuwLpeN+fd3igVMUDAO71zF26xnuepescZ/YXootorg24V4jIq9GdA2Cm8lgscWtT07Gj&#10;I5k/ikkL4bqZrwN0bnuditKjG5Ra/Yvo5gcAIteNfwWgUGV8vojoPOb8FaZHsxScFgM+cL8JRp4G&#10;Fr4dfs50lVLqHgAlb19iJiKiy71+aYNH7adE+IYC14K3AOza1xENJPwKxDIUePFg5gSzqmXmxfF4&#10;4pmysorfKGU9BeD8wolMPRw+f62A7vTQLSK2bdvXm+uvwTB0cBy3gPunHt9VO4xhOKEnAdoS0a8X&#10;GuHdM+k8kUQDcPLIvoxuaJCOi2QuY+ZQwqsiktNarlSq4ZGoI2vPxo0nVYrM/qFI4hnbptDJJUOx&#10;zLWZV10O6MYwrUjMPJKZHrLtGd281/WGhhWumz/Pd++Lks9WVo7/VhQT91nCxrZP/xgRLilkt9db&#10;fJHhfzY3r/9O1HbKtn3ax4jo+8wUKkPLjFdzOfsHQGM+yriGD/FPMlN1VyO0pifDzrZp09QRIsmn&#10;mGlKhKKs+yYSHOHFaPCQy83YT4TnM/MOyTERsUX0G/6/w7Bf/fCTNpNE9BsiuiXYPYpGMHON9zvj&#10;CYWS4SK6BaAh7Vrmub9hva9j0W671gDdl0gsNNU1BsMQIh5f8KqIPBewS5gR6XOgYXDAHpUA9hWR&#10;t/0qzKBxCWY+UaRigeeyaAhHOu668W8BVIzr7WKl8g/0TbcBMTBjd9etu3j06KoVzHwlM+/LHD86&#10;+nMPZ57L5vP2lYAOZfLATOOVit0U5XcvFlv0gtb6bBFdZOteeJg5xkyXu+6sGYVkC3o8dyknK8wh&#10;KaXiNwMUoS2v/nc+nzupquqZzdGdA8jnT/+IUolHmLk7/RQAgIhemc/nvlxWtnBVlHENJ0TQpbCT&#10;iHZc13kl3GxkjRpVfQmgDy9FbIVg5qRSanqU5xgM5HIz9o7FYvOZKeiivBbQnWy9hzN+tcw+gM4B&#10;1CQiK4ISNyFoBnRPjhsU+L+TdQjUE9Pv2Hb27r6OyWAwRI+Ivq2zXgJViSCUW4lheOBX0YwHsEVE&#10;NnUx8vNlZamfNzenI7fpHQq4buxLRHxl2EU2Ef2nbNa5FGiM3AQhl0tPEam7VST+NBHf3H6hlwiH&#10;rlt3TBHur4ZiSSYXLndd5xwRWRfuCPp4WVnq50DtqKhiWrFi02JA3x+lCDEAEFnX5/MzPlLKOfsg&#10;YUMsMuWnvjVyJNULIrpVRF+ZTDaujGL+7TQ1HTvashK3MnOodg0R2cosZxkb2VIT6CjUDr3Fcdyt&#10;YWay7RkHAnRhT9v0fOtp1//T5QVABF8EDonMwm7gQ1YsFvsRM+/g+uQ5r+s3AJrgOzwY2uH34o/x&#10;RM14TwBbReRFEfm7iDT7vz9XRDsF/rh+wmcoa2etA6g6+B6jH08kHjHVNQbDECSb3fYSM/7Rfpun&#10;YUX5Hia3DUMUZipjpvEAbBHZGvTM5t1v1RfKyxOLTXtUdxATcV0Yl1y/C+LtbLbpNE9/KrqYWlun&#10;7SRyxl2xWPJVZr6AmfbprGtHHxo5cuS46OIwAEAstuAlEfdMr8q7azxNKfUFEfpxVBpDNTVLc8xv&#10;fgfQ/4nYOWoPy1LXA+mS6XBGnrDxxFZ1Oqr5vRuy3GZZ5UuiOodHWlVWjvs+gE+Hi0trreUGoLyT&#10;KJ6ht9A+3exvEsl2K3aVz6f3V8qaX6xjmde6I6+K6Ie0lqu01hdrLZcC+omujmOmcsfZO0JhrYGL&#10;13Y2+16ATmi/3fv+0gZA727aoMLBzKOZ+RNe4otSALYBeh2gVwNYteMfvRrQawCqAHS3D1WDEa+8&#10;lRSATqtlInplNpu51Qi9GwxDk4qKpzaI4JmO25lpLxRw2zMMb/x27AyA9YWTevRxkYpbS/nCNfQ4&#10;R3kGEmHQORFcmko9uTaaWObEbPv0T4vU/aSsrPxleO6jXT1TTrSs+P7RxGJoz8qVf30OkJ+EP4LT&#10;rhs/N7KA8HImm3U+F7Zdq+fwsSLxG4E5JVmojzhhk64iwvUAlUV3Dr2AueGHxbgB9QTXjV/gCSaH&#10;vjjdo1TFbVHHNfwgC0B3qx6tFRVdWTkC2eyMyZaVnMfMNcWcXUT/yXXzR23ZsvFI5rJzlKq/Rql5&#10;dyhV/xMR/VB3xzPzMOybJR4zZszFAM7sXAFBTQDi0V4jhi5+9c1IZt6FmXdnpj12/MO7M/OuzFQd&#10;rdh7/+C5EOh3Ad3J2U1Ecq6bm5VKLV7dX/EZDIao0ZLP5x4M3ke7+NpWBsMOMPPOgE7Ba6UN2E8W&#10;wLNFEjf0cWiDiLk2oN/vbpSI1szydcuqfzyKxZN8fuaHRDKPKxX/pW9ss3N3HR3esxOdXupYDJ2p&#10;qVmWY85fI6KfCjPed2673nVrI/v3SaUWvCfifltEb4vqHN5nkL4BtJ1ckvlKMUkQTU3p0SKJX/ov&#10;C1G1Qr2Wz+d/AHRvHdYbHKfuc0R8eRFlf0uZc98yyZooOI1DfJ6ywIgCCZsZuwO1Z8bjsWeYKXR/&#10;oYh+yXWdGczzjojFFr0wZszSbR3/fbWWDd07U9CBXe8ferjuzLQIX9SxJFVEtgK6xWv1iUzs2TBE&#10;8Vu9VgO0d8dklL9vbiym/9pf8RkMhr4hmWx8S8S9K2BXzF8UMBg64YkRU4WIvBckRuw/81/oC4ia&#10;Z5QAtNbPd7Xf05fStwIND5VSR2/TpqkjHKf2KJHZD1uW9TIzH8fMlcU8SzLjuI0bDx/SZgwDh8Y8&#10;87YzvHb+UM5RCSL+SZTOUZa14Gmt5ZbOGmilg5lTIvp7mUx6l17PVYqAOkNWZWX8UmbuRmuk54hI&#10;jlkuTCYb34rqHB4nj2Sm2wCE7XVcb9v2JX0hqDU8acwXUvlvR8y2Ze98fuaHbPv0jztO3SmuW3u5&#10;yOwnRGLPiKi5zBxK3FZE50Xkumy2aZpSDYu6uuForbMAdWMZR7uFOe9QwXFqpxKpezq2nYlIM4AM&#10;M0coRG4Y2ug3AEzo3JsOAHp5Npu/2dh4GwzDg0wmc42I7lhNl4TX+mIwBOI9m9AoQG/0Ev0dIYvI&#10;+n5LyylGhDiAfL7t8eDf23bouZaWlpJVKREROU7tSaNGVS9mVk8w82xmTvZsNq4aOXKPY0sVm6E7&#10;ntjquvalzGGrWmi8UrG7mpqOHR1NPFqUyt8E4OfRihDT/slkYh5wZA8/px6RJGxsO30YQHOimBvw&#10;7Fu1lguB+ueiOodHugqofIKZ9w+TtRXRG13XPt7Yx0aNXt7VXmY6KBaL/zkej78eiyVftCy1WCnr&#10;JmY+iZn3LkLN/n2t5ZvM876XSi0JI5KWB7q1Eh02qvS53Iy9mflHzLxDC5tfhbTWK0k2GIrDE1iW&#10;/wL04aAHNRFZx5w5KZVqXNMf8RkMhr6nouLxDQDmt9ck8Z/bxoroLf0XmWGgw0xlAEYC+r2OyQdP&#10;CJWmpFLld5RKi2IoUVb22DuA7qQh5Xcb/LO5+f0ZI0Y83oUrV1hqRznOzM+7bt3zlmU9wcyfK1Z/&#10;MihGZjqm97EZwhKLLfyT68o3wlhre989PqCqatyzwAnV3Y3vGY35XM6+DtAvRzP///4eRwETrwiv&#10;+RQwTymDAoC2tpMnKRX/GTNHlBEDADyqVMXDEc4PIK1EEpeJUCi7ZxHdorV8OxZbENk/umE7+g9R&#10;n0FE/43ZOVWphp+HPSYez7sh2vOGSZtcuiIWi90BYL/2W/3qqPUAGftuQw/RbwM0KSiJLiKbvWT+&#10;Y//uh8AMBkO/obXjZOsB7JCcYaYKAOs9vSuDIRhmTvmVNu8XECI+zXVbjeZJACLuHZ3lAPQK13XO&#10;qqp6ZnPvZj8y6bqzvy7CjzHHlpSqc0NE/qu1/iGzmluK+QzhUaphPrPcEqJbAgAggo+KjLy+txUq&#10;hSgrW7iK2b3Yk2mIDhH+mm3PDJVTCKLECZt0PJEYcQcz79f92J4hordkMk2XAnMjLXO1bf4kgEvD&#10;6tYAeLSYl3tDzxFBY1Tla75N92u5XOs0YP4fi+u5DeVIXYKVhoEOWSLJnzHzsZ2FbnUTgDHBbSwG&#10;Q2F8R8BXmHmyvyLaYb92tdY/8VoXDQbDcCMeb/wns76/8/OBrgH0O9GWvRsGO15yj+JBukfMzER0&#10;XnNz2rRGdSCbzb7KjNe3/yyiHWb30t4tYB+ZdN26mSK7vqcU383MRwXd98PiV/zYIvJv13Vqmev3&#10;U2reD4GHXul5jIaesnFj848BHcpF2XuPoLNdd+JZ0WlJzf8js/vlsEmknsBM45VS83qqm1TShI3r&#10;xusAROaCIyLvMfPnKyqe7FaVvDfYdvpQpWKPMXO3b+DeA4D+1ebNy88vpaCWoTArV770R0CvLPW8&#10;finsklyu9SSvzLM48nmtAHRTMitD3mbUdeu+BugTO24X0esB0t5KlsFQDNIEYK0IBdpwiuhWreVq&#10;pRqu6+PADAbDgCJ/LaD/vuM2IoAqojaoMAx+mKkaQKt/z+nIAalUwrTQdKCi4vGNrqufBAARvU1r&#10;9zxg/hM9mautbfpurjv7IpFJvyfiecw0qrfxicgyQH4qghOZUwcr1TDfvK/1L9XVS5rzefurIvKv&#10;MOOZiYj4NtetrQUoEjmXZcu2LAX03CgT+8w8afToPedu3HhS0Umbkv2l29pOnkTEN/nlpyVHROe1&#10;1jdGnQ1tbk6PjcUSNzNzyCy6fiOfty+srn6hOcq4DB/gWcTpRyL4Uj3CvO3LPUnWAAARyryHwsJo&#10;TX/uWWiDg1xuxn5EuKZjUsazVtU5AGZ1ylAUInq1CFyAJhTWn9J3KpW/0TyEGQzDncYWEblWRLdt&#10;3+K3T44CsKH/4jIMInYRoc0dW6OYOUmEy/srqIGLllyu+X6vOkHPVWr+/cXPcfJIkdlXJxLlLxHR&#10;zcx8aG8rsUXkTdd1ZzU35z7O3HCRZc17OuruDEN4ksmFy103d5aIhLouM1OciG/I59OBC3e9paZm&#10;aa65ef0PALwdxfztOGXUqIqirb5LlLA5oTqRGPGIn5mOCP20UvkHo5sfAMgqL098S4RC9UiKSLOI&#10;fDeZXNilCK6h9OTzusGz9O09IrpNxH2YOfs14Ike9zD6zlMFRYVFRFzXeban8w902tqm7xaLxZcG&#10;iAwLPN2anY19tyEsIrrFq8pCkplHBz28ichWEfda5vrvA42RlbIaBisnVANnHgycPLL7sYahQlPT&#10;5t8A+rftt3nJXsqJaOPgaegS7zlFjweo04skMx/gOHWn9kdcA5lUasl7zO6cLVs2Xhu+ko04l0tP&#10;cd26y0QqXwXoe8w0PowURRC+pMFqQD8C2KcsX/7njypVv6CqqnGzqa4bmMRij7ysNW4uoBvVCWaa&#10;aFnx+0thkx1EVdUzm/P57DEi8m4U8wPbE798XTY7oygtT9K9LlIgct267xLhSmaOREFdRP6ZybQe&#10;XVGxeH0U82/HdesuJuIbwrgIeRU/co5SDfPMqm5/QOQ4s05kVo1hXZ+CEJGc1rhhxYqNN9bULM11&#10;f0RXnNEI0GldnGsFc33N0Py8pOMiibsAOrtjUsa38HY7JnIMhkL4iRoNYFSh77eIZLSW85WyHzL2&#10;3YYgXLduJhH/GMC7WuulSuUeBBojexAzDCSm7wuk/gxwVfutIrLGr9YzOmqGgvhyByuZec+AfX9g&#10;zh5tFgl6w/R9RcovBXA0M+3W29lE5D2tcYfj5J5KJNavAJ7rzrHVMEBYteoTZbvsstcdzHx22GNE&#10;ZClz86zeLLJ3Te2ZIvzTKCUcROTl5ubcsV5CsXt6XWGTy52+LxEuijBZs0lELog6WWPbM44g4stD&#10;JmtcQB5QqqFhaL58Dwa0tqyGJVrL97x2m+LwBci2ao2rlKq/prfJGttOHyqCU7o6H6B/PVQ/L46j&#10;PgNQXUCyxgaw3CRrDGEQkayIfh1Ayl9p63Q9Fo93RZyTlWp4wCRrDIVQCvsAmMBMhynFPxBJ/lNk&#10;9i3ZbHoPY9E71Hns34Bc2Nm9BuWA7qVzjWGo4z3L0EQReS9g995AKpK2jKHMsmVTE9nsjMkis28T&#10;Kf8rM32lN8kaEZ0X0W+4rlyxefOKfZWad1Mi0fiGSdYMLiZNerFt+fI/nysiLxQhdXG061aeG11U&#10;8+sBLI5WqJ4OrKiIfzOskHKvEjatrdN2isXij0Zp4c2s77IsO5SSdE/ZuPHwSqViNwAYF/KQl7PZ&#10;/HWmxK7/2bJl5b3M+vbiv1R6mYicqdS8m3qbRLHtGUcolXyw6zJO3SKif92b8wxcZuzObN1fQMF/&#10;DYAD+joiw+DCa0uUZQAyAPbtWguNfus4+RMta8H/9VV8hsHInJgI9mi/hZlGMPMl8XjiDyKZG4H0&#10;hP6KzhA969ZteISZntxxK1UBsHuy0GMYXvgLBtsCXMdGu657aL8ENSghBuqOrKmpnhuPx19g5gt7&#10;o3cqoh0R+Z3W+qy2tpajlZp3k9ERHdx42qTuFYDeEmY8M8eIcEl07YnaaW5efwGgfx/N/AAzWUT0&#10;DduecXCY8b1oiUorkeTtzPTNHk7QJX5Fwu+Z5x0VxfwfkFYiiSXMfFzImNYy56YAjUEK8oZ+wnXr&#10;LiCim7pz9hLRLrP+47ZtLdNHjHi8hxbbaQVA5XLYKxZLXAJgdncVZiLyKrN8DmgIdTEaPBCLzL6P&#10;mb7ScY+nFaAdU11jCMK/nmqANgO6BaDdutI4EpEcs/4JUH9FX8ZpGKzMqRLJPMnMny40QkSyzO5M&#10;wHnKVGoNTdrapu+WSKTe6CyEr18DcIDRVTN0hVdRr9cx8y47bpdG5nmn91dcg4O0ymZ593g8djcz&#10;99pdy9c5WS0iF1lWw+ISBGgYYLju7DOI8KBn5d09ItpxnNxh8fiiv0URTz5/+kcsK/40M0e2uCMi&#10;a5hz+wKNXeqr9bjCxnHinwMQ4cVK/yeft0P3s/UMj6xjjAAAIABJREFUYteNnwsg7IVkq4g+1yRr&#10;Bh5K5e8SkdNF5HcBJdDbV/CfY3bPBlZ9odhkTVNTerTj1B7vurOvEkk+KpJ4MxZLvsbMZ3WfrNGa&#10;We4YeskaIJ9PHwjoqQV2twLUZQLNMDzxvqN6LYDVgK5g5t0LvTiJaFdE/igipwMN3+vjUA2Dli1l&#10;AHbvagQzJ0WsepH4nUBtJ60Kw+CnrOyxd0ScE3xdrPbsB68C1GDojqB70+FR2QsPBXK59BSRZH08&#10;Hv9nb5M1fhv0P7XWl7W0tBxkkjVDF6XmPQzgTl9OIdQhlpW4EZhT1f3Q4onH9etayy0RW33vIpK4&#10;ZtmyqV2+L/WwwmZOlUjba6UQiiqE67pfUarhQW8FNiqm7yuSeh6g6jCrLCLuDcwNV5pWqIHLxo0n&#10;VVZVJT+kVOxEgKYA2tEarymVf2rjxtzy6uolRZdNum7tLCJ1JYCJ8LQ1ilqRE5HfMtd/YSh+bkRm&#10;3wPQnKDfiYj+DzPt0x9xGQYuIvJfgEYDGAEg1nVVjW7TWl+5devG+8aMWbqt76I0DHby+ZkfsqzY&#10;a2HEZf2HsTdd1/5SLLbg5T4Iz9DHuO7sS4lw/fYFFm8hRW8ToSwzje/v+AwDk3afk/L2be/edvdj&#10;QMMr/RnfwGXWp0TUklJIZoi4t2Uy226qqHhqfbTvhIaBQXqCSOLXzPzRMKP9Kri7mOddGFE8cSBZ&#10;35WpTG8Rka2uax8Xiy38U6ExPUjYHJkU2fWuoBaIUuCXvC1krv9SlC+4mczMnZNJ6zfMvF/ImJYw&#10;16eH4ku3IZimpvToysr4DZ7zUbjyvI6I6LWOYx8Xjy94tdTx9TdtbSdPSiRGvMlMnazMReS/zLx3&#10;f8RlGFiI6DygmwHYADUBuqa775O3Gi5P27ZzYyKx8M0+CtUwhHDduvOUUncUc4yIXivinrty5eZf&#10;9d410DCQWLfumPJx48bNBWhm++uPLyqbAqjKtEcZghCRVQDGdWy5F5FrmOdd2U9hDXC6b0ntChHt&#10;APiLiP19y1rw/0ocnGGAY9unH65UfAkzjwl7jOs6Zyg1PxIzoJaWE8enUlXPArR/VPcJTzpj6zHA&#10;UxuD9hf9Euo4O38W0NN7H1oh6M+bN2/7WpSJkXXrjilPJtUNYZI1Pq8x2xebZM1w4pBUZWXiYYDP&#10;6mmyBgC01nfG4wv/WcrIBgqJROWFwcka7cKrnjAMY0T0NhH5F4BWAMqvZNyn6++TNIm4dzmO/YXl&#10;yzedY5I1hp5CREWX4TPTTsz80J57jr7AtDsMLSZMeLaVufyb6OT8QTsByADaJOgMBaB4ASeXL/R5&#10;KIOGuU3MqqEnR3rtMPp65ux0k6wZnsRii17QGheL6LawxxDx93O502qiiKei4qn1IrgaQGRad8z8&#10;UZGR1wPBBjZFVtikK0QSz4ctUyoeaXIcmWlZDUujmd/DdWfXEtHPCrja7BiR6DYR51TLmj9EHX4M&#10;nSFLpPZmZnVRT2fwS/SWMtefMjQTfSePFKn8CzN3ujiKyDqAKoOSOYahi6dLQwJgK4D1gN6HmZPd&#10;H6fzANYC+GU+n/1xMtm4MupYDUOdQ1Ii+23oKDQbFk+cXr4H/PsO4OVMqaMz9CfpXUUSC5n5E+23&#10;isibAHYDqMxU2hja4yUQSPuuUe2359aseWvUpEkvhn6pHF4cmRTZdQUz7RT2CBG9WsS9wOjUGFat&#10;+kTZLrtMvpdZnRH2GBGZz5w6E5gbVgOnKERm3wvgq71ZyO96ftksomdaVv2zHfcVccJDYiKJW6NL&#10;1gAi+meWZf82qvkBwLZnHkaEW8IlaySntXtZLLYg0gSSYWDhWazxrJ4e77XQ6SXMzbOHZrIGsO3U&#10;fgAK9SYnAXQpxGwYGvhigG97STq0ArrFq1Kgj3SXrPErcB7VWs7J57NHMT98rknWGEqB4+z7qe6S&#10;NSJii8gv/ZbnHWAmJcLXi+x39bp1x5jE85Ci8V3btr8iIn9pv9WvuN4GL+FsMPwPT/dIrwraNWnS&#10;HpFpeQ5+nstqrW8MK9gqIn933dwMy5r/RNSRGQY+kya92JbP538gIm+HP4pOd93MuVHFxPzmxQAi&#10;s/oGaBQzfReY0+kdKnTCxnH2+SJAdaUNzENEaxH9EnP9ZUBjPopzAEBz89SxSsV+Hsaey3/pXqTU&#10;/Lm6597nhkGIUrELeypC6D/8P79584ozgSeG7IMfM+2Fwm1PmzquRBmGBt61WkREmkXkRQDrPYcn&#10;nsDMo5l5bNfHatfTCZGrm5vf34N53mlK1f/CJGoMpYSZju9qfzuRwhMAerBA0oYAunjcuPHfLtAO&#10;YRikJBIL38xkWk8QkR205bxnQ+2I6JVRuoIYBiUBLp9EAE3s+1AGD0rlngDwbldjvO+avNLS0nJ0&#10;LLbohSg0SAyDk2SycaXjOMeHbY1iJkWEbwNnHhxNRC9nmPXVIjoS119mImb+tEjmB532hZlg3bpj&#10;ypnVJWGqUnrIOtfNXRLR3P+jsnLMJQBCCqHSMtuWa4dqhYShEOkKAIf05EgRvZpZf5c5dUx19QtF&#10;u1ENJpSiyV3YmZtkzRDDaw3Va+GtPr/rtQ3wJ0Imv7Mi+iVA3yaij9+8uWkf5nlXVVU9szn6yA3D&#10;jW3bThkD0KGF9nsvB3o+s74GALJZ+0oAgVW0fmvMt0Vqr/PvDYYhQkXF4vWOk/+yiOzgCuYlnfV4&#10;QK8SkWx/xWcYcAS1WJDrUsFFCgMAYB0g3enQuLbtfG3EiMc39UlEhkFFPL7wDUD/qAir7zEiboQ5&#10;hYY/AvJAdPMDAJ1v2zMPa78lVMJm3LjxlwP4ZCQxAQD0z2Mx/efo5gccZ9axInRBe1u+QojoVsfJ&#10;npZIzF8WZUyGgcgjrbadPw6QX4Q9QkQyInI3c/ZwIP+jqHonBxIiNCl4u2wCaOe+jscQDZ4ujbwC&#10;IAvo0QBGehU1Ya6jkhHRP2XOfYLZncqcu9yy5j1dXb1kSCczDf1LWVnZ3sx638Ij9K+YU18DGrYA&#10;QCq14D3m5joRHWin6fWq08WuGz8/mogN/UU8vui15ubcsSLyTPuKGr+dbicAW30XKYMh4J6nCUB1&#10;n0cyqGjMi+hHuhlEgI6qIMAw6NGaWX4C4N9hRvv6Mqc6Tt0pEcXjrFmz/EpvITIyypVS53mW4h7d&#10;ig7b9oxPKhV/nplUFBGJyF/Xr3//qAkTnm2NYn4AyOVm7BeLxZ9npm4vrCK6TWv5jlL1P4kqHsPg&#10;IJudMTkWi6WJ8CkA1QBVANqCZ0/cAuj3tNZ/VEo/ATSs6O94+xKR2b9k5uM6b5c/M/PH+yMmQ2nw&#10;KxBaAOQBagP0zmEE1ry2Enof0P9gVouBrY1DuS3QMDARqbu1kGC8iPybOXMK8FinB79sNr1XPJ5c&#10;xEwHFTjW1lrOV8r+eZSt24a+J5M5aedkcsSdAE7oWDnqLUJAAEoZIf3hi4h+jZk+0mGbZpargfof&#10;9E9Ug4VDYiJT/s5MU4L2+i1RdzLnLwYaI3PhMQxucrn0lFgs+f/CSlaIyCbm3EFAY5cteT3Ftmcc&#10;oVR8cZjcQk8QkYzr5qfGYoueB7qpsNm0aeoIpWLfijBZs85xnDlRJmuAI5OxWOwqAGG93H+jVP7B&#10;6OIxDBaSyYXLlZp3A/ObJ7e25o5nzh+Xz9tfzOUyxzFvOZ65Pq1U/a3DLVnjQYX0a0zf/6BHvwVQ&#10;DqAqZpoYMlnzttb6Smb3i8uXbzwJeOg+k6wx9DWZzEk7A/SloH2+/tJ3gcX/CdqfTDa+5Tj22b6A&#10;dieYOUakfuS68Ui0/Az9Ryq15L0tWzZ+WWt9jYjs4ArGzGMAVAJoEdEb+ydCQ/+jA0XMRQpq+Rn+&#10;x8u2iHNxkFYY8D+9sONaW51xfR2ZYfCQSDS+obVc7VV+h2IUEP8GkI4khxGLyUuAfjSKuQGv0lOp&#10;+Nzt7dhdPoiPGTPqswB9IYpA/C/uQ/G4+48o5t+O605KA3RqGJtGEVmVybScDTQ2RRmTYbDxsl1Z&#10;2bgBWPh2MrlweVnZY+8AT20c3vpGupADkLnhDlJEdKuIfoOZa5ipuqu2J//lNyciK1zXvXD9+vc/&#10;rFT9dUDD32tqloa9mRoMJYSsZLLqOmbu5F7niwzf7lnFFi4rjscXvOo4zrEisiZIdJaZKoj4Fts+&#10;3VQRDjHGjFm6TamG67TWl/nWqu1bpJLeqq62RORNEZ03osTDDeqkYeUnGhIARWLxO5SwLOc3zHi1&#10;0H5mnpxMpr7clzEZBh9KtcwH6IUwY5mZRWhmNotdo4mmMd/W1nq1X4UZCcy8r+vGzwao8EWmpWXa&#10;OBF1S4RuL8vb2lrviLL8zbZPP5wIt4epEBLRG0Xcr1ZULF4fVTwGw9Ch83fKFwQzjgmDEBFZAegs&#10;gH1CHvKq1vLN1taNH1eq/vZoqyQNhu5xnFlHADgpeK9+lTl3U5h54vGFr4vI+UCwKwUzjVIq8QRQ&#10;e3SPg+1nWlpOHA90r0M1/NCiVP3drps/BdAvdEzKMPNIgGoA3QTotwpVDBiGIrrAuxClUITj7vCl&#10;0QX0o17yPBgiuiSbTe/Rl1EZBhtPbHUc+9KwSRJm3jUej18WVTTl5YvXaq2/UUTVT9EQ8YyWllPG&#10;FrzIpFLlP2TmyVGcXEQ7tp07ubx88doo5veoHaVU4gbvBtttPBrQDZa14P+ii8dgGEoE3nSbARRy&#10;jjIMQDyHbv0OQBOZeUxXyW3flrvVdZ1vMT98sFIND1RWLt3Ql/EaDIVg5m8x06iO20W01hp3Ao2B&#10;rU6d0WJZDYuZ3dpCLxfMNF6Ef9rWNn233kXd19SOEqm7u6Ki6j/5fLoLYebhTSy26Pk1a946BsAS&#10;/7rXrtqGLGYey8w1AN70HfRMtc2QhxLB23UcOM0kbEKQz9tLAV2wVZqZR8fjiUv7MibD4CMeX/Cq&#10;1ijYYtcRZvX1fH7mAVHF8957y58C8P8ivA8cnEymDixwkak9GMCJUZzVfwCam0g0vhHF/NtxXT4H&#10;wGHdDvT4C/PWawFtVksMhnAEiG5SpvM2w0DFXxFYB2BUd5WUvq7DImb3M0o13NwnARoMoZgTA+pu&#10;BPD5AgN+qVRuYfHzzn9Ca7lcRAdWjzHz3olEagFQu2fxc/claQXUHigy+1oRfg3grwFcZVmJu4Ej&#10;C7W2DnsmTXqxjfnhU7SWswEsDxrDzB8CsAnABhHd0qcBGvoYXSBhQ7xsWXO3kgsGIB7XrwP0h65H&#10;0VRglkkmG7pEqdQSQD8bdnw8bl3c3nGplEya9GKbCB6ISibDWySgLwUmbET4LAATojgxgPW2nb07&#10;orkBALY96xNEuDJMO5eIvMecTXuaJAaDISQBCRttnFMGCSI6D9AGAGOZCwpI+2Mlo7X7lTVrlp0F&#10;NLzSRyEaDKFw3ZYzROjiIHFsEf0Os/ulnro6KZW/C5B7Cu1n5k+I8C+AdFTPS72iqenY0SLxO0XU&#10;0wB9h5kntdPz+5TrTprZrwEOApRqeCibbfqMiCwKqrhipokARgPIisg/TLXNUCW4hZAZkQiaDk0a&#10;XcfJXtl1ZYTezXX5tL6LyTA4mdvkunJj2NEiOCqXw15RRWNZqScBvB7V/AAd2ukBJ5dLTwFwZhhn&#10;kGIR0a7W7o+jrK5paTlxvFLqbmYOVHTfMR6xtdY3gx5ZFVU8BsPQRAf1a5oH1UGApzWkNwK6uqOF&#10;bYdxIiK/te3cQUrNXzhp0ouBmh4GQ39h27WHE/FVQZ9jEclq7d4INGzp+Rka80o1XC7i3tdFj/on&#10;RRI3b9o0dYC4xaQVMGtf1627srJy3DJm9XVmGt/ReIGZiIjOBmo7tZEZ2qMllVry3vLlG7+ktXuu&#10;iP5Px8SNvwJaDdAUQL8jordEqWlg6HsKGZeIaFVT02YqbEISjzf+E8DThfYzMxPxN5ubp47tw7AM&#10;g5BYbP7vRdxbQrZGTbSsxLHRRTPXdl37XG8xNAp0vEPGeE4sFkvcFSbZ0cMT/m7Fis131dREMzsA&#10;lJWNOAfAh8KNpue2bt344BhtVkQGMqtWfaJs0qQ9k62tbcnyciuWy7kJIOZ/dkUAV7RWOpmMCWA7&#10;ra2OLdLmVFaOdgDbBpAHHnFMy1tJMSKzgxAR7QBYC2AcMxdsh/DH3c6cuyWRCKv9YTD0HbZ9+uFK&#10;JRqYaVLwCPq/LVtaGqqre3cerbUGaq8QodEATu2433Oi0LNGjaou27Rp6lfGjFm6rXdn7DmZzLSJ&#10;yWT55QAdT6R3637hTe/vOHSQZeG3fRPh4MV3v7s3m03/Jh5PfF0EF3TU/PKc9Wh3EdkKYJOIxJjZ&#10;vHgObcxzZZGI4OeAfLbQMwgzjS8vr/4+gPP7ODTDIGP9+vU/GDdu/KcBHNrVOO8+LV8D6Pao3gVj&#10;sYV/Ama/CNBnIpg+R+1zFY4z8/PM1hPRJGykybbzJ8Zii54v/dwe2Wx6r3g8+Up3Jf4AIKJXNze/&#10;/5Gqqmc2RxWPoTuIgJOq2tqSlZZFOzNbBxHpKQDtCWASgAkAjerKXrgY/JfQrF8dYnv/TznvZ9q+&#10;Lw+Q/cF/xQXIBeACWpjJEYHruvmfxWKL/lyKuAYjImc8yExn7rhNVgDYPYrqPENpEJF1AFUyU3nh&#10;MXqb1nKlUvW392VsBkNY8vmZH7WsWCMzdSpx9k0E3mDOfRxoLJmuyKZNU0eMGlX9GwAHF2i/cgG5&#10;h3n1ZcBz2VKdt3uI29pO2iUerziTiK4o9vlNxL2Huf4bUUU3VLHt0z+mVPxuAB8pVKkoIlkAy/xn&#10;mlShKg3DwEdE6+B/P/3IsmUbZvsJPUMI/MTyr5i5oBCsiLyXz9ufTiYXBupHGQzbcd26OiL6WVeL&#10;kNtxHGe6ZTUsji6W2kuI+OZSvweJyN/bvQinFXNiGkBlpTzJB9CzsdjIl6OZGwBOqI7HRz4WMlnT&#10;orV8zyRr+ou0AuJHiNSdBOCgRIL29dszIn3R9xM/FQBV7LiHAv5/+3+D2pN1Pp+3vxcb1n5IunnH&#10;3xsAY205oPESajSqm2TNeq2dC5RyIruhGQy9wbZrD7cs624AhVwsl7tu7izm0iVrAGDMmKXbMpn0&#10;KclkYr6IPiKgxUiJ0FdFJqr164+5rC+s7nO5GXvHYrO/kkjokwHs1bN7KJ26bl3fxDuUiMUW/bW5&#10;Of3FVCoxU0TOD3JVZeakiJ4CT5i4FZAEwFV9H62hBAgCHghFTOV2saRSj68BapcC6MK5h6pjMfV5&#10;FBD8Nhi2o1T5UyJtfwVwRHdjmfnrAD0ZlUCw1niDCK0AKks5LzOa2t/cywCcGNUKQD6fuw6YG5mL&#10;jOtWnQPgw+FG6z8ptXpRVLEYuoJYJHGfCP8GoAuY+dPMNG5wVWXov0drST8YCHLEMKuHAxURWQNg&#10;lyDb43ZjNrhu/hSl5i/sqUirwRAtsz6llHqKmQ8IelYR0XnXzdbGYo1/ieLsqVTjGtvOnQOgOWg/&#10;MycA/tq4ceNvi8qRAvDahEVmXxuLxf8O4DJm3rvn91CqHjt2XCSuoEOdysrGDUrNu6O5OXeoiDwa&#10;NIaZFDONAzBW5P+zd+bhkZTV/v+eU1XdnU5nMktmgWHYhoC4oCheFkVBZRnZQTJLEnAfueCCy3W7&#10;4nXjotftqj9lkCvq7GEHAQEFVBAVREUQZNhkGGbLLJkknV7qPef3R9UMSXd10kmqOsvU53nyDFRV&#10;V52ku6ve97znfL/oFdEIhSljoqPiBE+amxtiWYVhoZrNFr4/hPaIQ8Sn1yykmAnMsi7XLV5UpeD7&#10;q/P58w+NKhLbxpYoHHNFsH1PhY0xifMsi/cN+yLehcwPEom1f4vi3MDuVqjke6sZsIjoi8Vi8cPJ&#10;ZC1LlmOA3SXlbVcx88KxjmWk+DeEioJpewvMCNBp0AmUdNt78B2hHEAHExjeJCIfcJy1DwIjcECO&#10;GTPy+ZbDHCdxCUBTAdQDWuc5mhDDa+XMA8gC6AK0UxWbAd2qio3G5F5MJretr20Lz0ggdt0lZzDb&#10;36mUdBSRx40pfjCqZM1uksmOfwKtbxPh1cxcpsjHTCSCC0VShe7ulssaGztCquQlzucXHmbbztlz&#10;5x7yvqCKjlJ8AcQnAHmMGY+5rjxujPuM4yQf8ZJLu+PlxQBWhxPn3of3HtNC1118GrP9YUDfXjoe&#10;9RKMtC+AfUVkPQALoNmlOjgx4xUqAiiz9mZGAZgWJ2yGSTrdsUGk7WoAHwza799HjweWNgLLumoc&#10;XswEI5FY/bhI+9UieP8QhSdTbdt5A4BIzI9yuWJXImFFMZ7q3JOwIaKLI7gAROSFfN79Rl1EjVYA&#10;kEgkv+v3CA8RixZE5NJkcs1T0UUTU4kpU6YdCSBCle6a0CuiD0ykeqAoMEa7iUp7uonGq1GUiPYA&#10;2Amg11spIxdQ9WMmb3KrNgAHoCSgaQANg7koTRSY9e8i9LpKCW0R3WyMe3YiseZPGguwTzgsK3kQ&#10;M19S+YiBYxc/6Vy0LO1jrs+KpLuBtj+o6u29vdlfTZly47ZoIx4uLZYxrR9m5q9WaucTkeeLxeL5&#10;yeTaJ2uTcFz5Z5G2SwBd6bkDDYSZEiL6oYaGZDPQciEwWuHuo9Ii7V90HCwBsM9Qk3xPO0WvZi78&#10;X3c3NjQ0oAvoKNg2YNstCREqqf7R13Z3L5jZ0HDH1tHFuTejYtu4ddu2Bb+ZOnX6AhH6DjPtE3ws&#10;7ecnUl8U0SmDVT7GjBfUDWgDhwi5zFcpsGwMYprYuK75XiJBCyu1CTLTFGN6z7AsrKh1bDETD2P0&#10;J5ZFZwKYXfkoShLRsQCWRxOD2wtPIzVkdLMNAN3dC2bW1888KuzT++J/N9XVrd0Y1SDKmPZWy+LT&#10;qjz89p07u+8crWtEzMggspoACrWvr/bo+mLRfcIORQZ5IsNZAAbAuPlLiEgWQAFAAqD1nnA06gFq&#10;8rWtfO2iUp2i0n9f/m/fmrUPQK+f5PEFqGk7Mx0d5e8zWrxyY/oXM7+hUoLRExg2H3ec1X9UjRfY&#10;JyauAarvvvGTrAmAEsxoBGgfAIcCuCCTyWRFLnhA1dwsIn/MZs2z4VWIjISWRmOSHyLCZcxUJqYr&#10;on2A3LBly5alngZL7arDbHvFXUDrp0T4O8w8tXS/p2mDk0RSK4vFlg8nk9c+4SWJq4UIWHKQMXQ2&#10;0Sv/g5kGGYTuSUo/qqrXbd26+ardmjQNJU/c3l53Rn192QpkJpWaejCAOGEzSnyXsLW5XMufEonk&#10;lwBaAGBG/8UNv9omBeAAEdkggiKABuaoNCRjRg9VaInSImKnqBGRSJh/idj3M6PiHI4IJwFxwiZm&#10;aBznxb+KzPsDQGdVOsavKD0uqhiM0QK8uVGoqNJmBoCGhhmvika7Rl1jiqujEvfp7T13HyL6cDXH&#10;ikjRmPzlTU03B/aex9QCyfqrShOZB+rq1m4Y6yDGHslG9b0eLiKSFdGnARKAFKAkMx3GzK9h5oOr&#10;ESKvBDMnmXkqM89lpgO883EzoJmhXz3WUBbQigKXIpJT1X+3rFUdtYwqJmwsqbJ3e0iYOc1MJxHx&#10;9yzLvr2hIXWrSNvl+XzLYWGcf3i0zBFJLiOirwY5H4nIM6rue7dv775orARziVb9TFU/IaKBVt7M&#10;RMz0NsdJ3mrMksV+m9qQdHe3zBRpu1zEut1znBgqWSO3i7gLe3q6z7Ss5d8Z7O/hOM6MgN+kjtk6&#10;oJrYYqojlep4jjn9PpHiQgD3VzqOmecCmApgm4huqVmAMcOlwqq5FjBeS4vHPR09zNYtgx/DB9Um&#10;lpiJz305EVxZxYGHAy1zooigWMwVo7ANtyw/YWOMvirsk/v8Nkrr41Sq7iwAQ1YGiahRxZcdZ+1D&#10;UcUSMzS2nXsOoM1jHcdIEdE+1y38bxRfxomGKvX5ducDttYyBq+CRLoAeomZDmGmDDNNq5EmwLhu&#10;ihORIoDnmXl6pf2q+JplLV85XhJvMSPDtuFXfYUHe8xkpuOYrc8mk3VPirTf5rqtJ+7adc4Mz+kv&#10;Koiy2XP3E0ldz8wLfXc/AF7Vroh0i+ia3t78sZa1as1YLsKoqlpW4WeAfl+k8veImQ8m4p+KtH0F&#10;aK3Q/kLU03PmbGPaPtbQkFzHzJ/xEs/B9zMRKYrIX1xXFjAvP822V91eTTtbIuEE1BhrEkAkGoZ7&#10;N8uKtr36HublbzNGviCinUHJVWZKMNN+gNaJyDOeRXzM+ELLEjb+e1mo9dhnMtHVlb1ORHZWPkLj&#10;RfaYqrHt5b8U0UH1aZgpYYxzdhTXnzGjwV84Dg8R1WLR3cIAQFQunBfCBQquW/hE2OfdTTa7eF8i&#10;/s8qJ2d/tKz0t6OKJaZabniaWX87nFeIyPMi8oCI/EVE1nnlw7LT0yOK5iHpTQq0R0Q3iugOEXVF&#10;ZLuqfDqRWBs7PACwbc0yl01QajZo8d/7nSJUZKZDanXdiYDfCvUSoK8c5LDrLEv+X82CiomMYtE1&#10;fqtepDDzO5mtuzKZzN0iyW+4buuJ69Y1l4lwjhbXXXJmKlV/DzMNKFv2W6z/KCJLmP9xQUNDxzhp&#10;3+kwGzY8/TUA3/YTpYEws8PMnxPh241pWzww6bXoQGNav5BON95NxN8czPpZRERE/6YqF/f2dp5i&#10;28uHJYJvDGYFxMZEFCdsIkNdy1rxNWMKZwF6S6WEDDM3ADQH0M0iEk9UxxcVErI00avGx5TGxo7t&#10;zHK+L8Q9AG+xXeN2qJhhoSrfG+oYIj6vFrGERA4wWRsgm7k9igf1H6N0hkql7K/4paSD4pf9/yBK&#10;S/GYalG3t/fcz9bVZVqG0audY86/FbjWTwac3791L5PLYbplURORM41ImwCeDmAGEWYAmA3Q24JE&#10;IYMQkSIz3cQsP1y3btuDzc0N/R7QzzLwcARCUhOTYhF9lgUzUBuFtHY5G3UB7AIwVmX847jKirYy&#10;61SgksiwPM6cvhBYFn+eJwWWYJAKG69dR28DkPScpHQmM/YfLClQCa/ahY4U0dcxWx+ZP/+YJ1y3&#10;7cuOs/L6MASrjWn9ALP1AwBBYt9/Ys6fytysdSZkAAAgAElEQVQx7hxD5s17sA9Y+p8ivTNF9N2D&#10;t5jT0URYIZK6xHUXX2RZ9slEzueJqLHK1vT/27Fj6ydnzLhjV6k+TZUEtlcxlydyYsJE1XHwe4DO&#10;MabtwyK4ImgcxEz1IkgDulFETJA+UsyYEJiwUZ3wbf7jgJW/Emm7CJDVXtJyN7raslbE4noxw8Ky&#10;9G4R3TW4HAKdABzlTJB5Xa+qnbOBD9aL9M0I0/VGRA2z3B7eGQdSKCw+0radKoWG6SHLyt8aVSwx&#10;w6O+/oaNxrRdKkLfDtIlKIWZX2FM8gLL0msCdnelUugC8FzQa4vFJcdalv3Woa4hopsBvd513WWJ&#10;xJq/A6rN5TVncYlyPxzHyYmY0paoGv6NqA/QWUETHK/CBAVm5EWo6OkmUQFe6XLe+5cKfu95/588&#10;Mwoiu4+jPkAPZraCMvHj8vPg/+6uCE0JuqeLyPPMEidrJhVaZB7MlUAfYV6+pHTrpk0n10+b1rCv&#10;ZdXtT6QHWhY1A3ywCPYHcBCgTZWcxfzvnQ3Qa5hxrTFtz4i03yAi99r2roeAWzuH8xv09Jw7K53O&#10;XGZZdplbpVeNoDc/80znkubmO8bx5GhZkbnlcyLJOb7QbCC+4CwBOM627b9U+huXIiL3iZgrbHvV&#10;nTMCVGiqhSg4MSOyO2EUt3dEi6pl0fddd9ETgH0ZQMeWVop7wpg6B8AWEd1Y2W0qpnYEiQ6rAojC&#10;wnevw7ZX3Oa6bYsBvQLAqwB0i5gVe7sja8zw6enp60mnM88BeG2lY5jJLhSaD00k8HiY1962rZun&#10;TUtSkKPcyNEeVc3Zvb1b03V1mZAz+NrtungoKicd27ZbAJ051B/Ea8sqXpRIdPREE0nMSNi6dcuK&#10;WbNmnQSgqpI0Inygp+fc2zKZG4YlyGdZ1kXA4KuGIvqiMabVcYoPJBIdBoiT+dVQKORztm2PZdLi&#10;OWYuuxmLmGuY5Rv5PIyqCCCSSsFks66owqi6ksmo6eqqk8bGgmzblpdi0ZhisVvmzZtngGuFGbJb&#10;p0ik/ccVrh+BSPvoYcZfRHBEpZV6Vb0CWPUXYGWtQ4uJCFXjiliFygNbDUxo+8K06/wfnxNSPT3T&#10;6hMJZ4pt24cDejpAZwK072DVH8w8X0Q/ycwfEpm6EWi/w3Xz/5dIdPx9qPhzuZZD0unMWkBfU+Fr&#10;9QKzfGp8J2t207GJeelikex1zPyOoY6uJlkjor2q5os9PcVrwnHsqihgHGiZHhMFqraNu3t6znw0&#10;k2n8OkAXlh7BzCyiswF0i8iGairKY6JETYX7U5ywCQnbXnEb0PqECH8KgDz33EP3BSyexsQMSi5n&#10;+tJpDDlfZOZDgHATNrYtNkKfH1CPSDZn19cnkiIYsYtKhZN3FYvZp6NI2GzadHL9rFmzlww10PH7&#10;3X+SSKwO9c2IGT1z5tzVm8st+nQiwa+tUn/kqLq6urMAVJo8l1EsLjzGspKLK00y/M/Hk4VC8YxU&#10;as0z1Z43xkPE5IGyhE0tV2YrDJKoGVj1ZLJEWSNdUsvV6DeDDLZSvWvXOTMymczCCruHrA6rNSLa&#10;CeBVzFzWTuJX3qyy7ZVXhdG6EjOesIvwKsQCUQ2uQAzmvtyUKcgB2AavcvF2YOlHge6jRayzAbwJ&#10;oIMANAVVBQDUAKABwKG2nbpEpP0RZr2hWHQfcN3iCy++mN30cuKF2HVbFyQSqf/HTAcEjXE8Bzhz&#10;CfOqZ6v/HcaaZV3M531YJL2amV830rP4OiePibiftu1VdzYOu4GtIhVaojQB702I7w81IpO5ZTNA&#10;7zWm7Qki+iQC7b8xRUSzItpZbXt3TCQELlBZlj0BEskTiZXPMuMiAIiTNTEjoampqyjSsAsYXOKW&#10;iEJ3IGNutBC6KYn2uG4ix/k86oCwEza6pa7uhkisj2fOnPkhZt6/ikO3GmN+HkUMMaMnlVrzjOsW&#10;zxaRIZMlzOwQWV+q1lq2s/NNDZaV/FZ/d5FydLOIe0mcrBkZIm4uuES4Vmile9ZRQEsoU5v6+kzr&#10;wH5qD98NZlyVqPsx5QAkgo+gPzDvvDRO1kw+Eolc0W/5K8NPTD8/uissKwKr7mde/klmeacxxdNV&#10;9WMicv/gIrtkMfMbRfhyy0rcnkzW3z5/ftONIu1fdd3W00XarmDmn3rJmkro1ba9KrL26ui4/knX&#10;dS8UkRElmkQkD+gPc7ncaba96s5wYwuusBGpznI8JmxULGvF/4jIBwEEuuUw8xxASUQiGVfHVEXg&#10;s9MYE1fYxMSMK37jAugd6igiVJNLGBaWZTkYKlM0fHry+XyOk0krCWgm5JP/OQqr2HXrmpNE/Nnq&#10;jtY/OY7757BjiAmPRGL14yL68cEt/TyYaZ9kMrmyp+fMSuXce2hqmn8qoEOsbOqNtr3m3uqjjemP&#10;MX352mrWlELNIlp2Q2bmlOsmh2xFGJqWDBHOD96nu8afM4R2AZgaVHnoVSnI14erKxIzMcjlrLyv&#10;zRS4W1WH1Uo6OCt3OM7qhy1r+Q+Ylx/PLMeKyA0isrVS8oaZiJkyzPRKZl7AzJ+3bftWZv7UYBUD&#10;IvJCsVhYFl7stSWRWP2o6xbOF9EXq32Nb1u+UxWXWtaKj6bTHVFM0OcEb46tpMcOFdtecWOxWDhG&#10;RJ8Ltv7mGQAlY/eosSLIqpcUkHE2FoiJ2esxlRaxSpgFLA0yOBgx6bQmEH7CprepaU6Oi0W3HkAq&#10;zDOrSiTuUAce+MZjPJeLwfEGPe53gI5q3rCYMcS2V/5CVf9dRHcMdawIvTadnvrjvr7zBlmRJRLR&#10;9w8maCwi25gLV8TiiiMnn0/kMObCuxroFsNcnTbS4DjHAHh18D6yEexiMyaIaA+AXmaqkHjXn9j2&#10;k3fUNKiYmuGJZFdKIGqPqg6ZEB85K//MvPy8YjF/vCo+KqL3eNUhYaC/TCafXTf0ceOXRKLjryJy&#10;qd+SWAX6B2ZzhmUt/1EU1XBERIBWWvTII26HGlOSyTVPGZNfCOhjFQ6ZCmCnX1EZU1M0sL3esmKX&#10;qJiY8YUqKri6DYSmATuSQx9XPfm8JBF6wka7gGVFdhxrZrUuBdUiopEkbJjpqEo3zYHH6SO2vfqe&#10;KGKICRsVy1qxmhlL/YlnRfwWp9OTyfpHXbft5KBjXHfJqQCdNMRFfwh0vDDSiGOAHTv+UUD54L6W&#10;QryWl5wrX9VnxjuBllFVDYrwZwCq1Fr1IsaXQOcmgOYF7RCRvzCv/MgEsS6MGQHpdF8elTWdehyn&#10;ELkNdjLZ8U/LWv4j5tzJxpgTReQPIZw2RfTnCT4xVQHQ57tCDYqI3MmcPxlYdX9k0egH61CxbRJx&#10;5cY4wHHWPpTN9r4jqDLLGwPRfoMkdGJqjOuOZWt4TExMMNUseNBUwAl18ZXIiaLCZgsAsDE0M+QT&#10;I5/PRaALQkxE84ca+IioGqNXhn/9mGjJ3cDMnxiq0sYvr5/CzNeLtP8/oPV1gNd73929YCYzLxvM&#10;zUREO4vF4oqwo9/baG5+uhCgYVMzDQT/PW4AaHPpPhGkjbFPH8l5t21bMEWk/VvM/PZgy3DdAmCf&#10;wT5jtcRvC5tRIdZdIvKluJJsctPZyXlmrZCw0R7AirDCppQO4zirHmRecZzrum8TkeUiujGoxWNo&#10;6O2FwqJ/Cz/G2pHNLt6XmS4b4pnUJyJfe+aZP5wFROtomc1umlp5DEWxm+Y4IZO5YYvrFs8UkSdK&#10;9/ni3of5z6KYmlFR4yluJYyJmZBoY09PX8gJG63zq/BDQxUbAW+CNS3ME4toTyZz49Ywz+nxwRRA&#10;84aeKOl21y38Lvzrx0RLhwF+drWIe6HvdjMoXvsHXSTCvzCm7QsA2el004XMHFhp8DL6px07tsfC&#10;faNGNUA3I+ys8qB4nwFtLBdiJJvI/hiwdJjiw0elp01r+gFAlwTtFdE+AIaZQr1njg5dj8qi8fc8&#10;99z2X9Yympja09SUzItUtJbtAbbUMGGzG1XbXnkvc/79rls8CdCrht/GQftaln3FIBOlcU8qZX0a&#10;oDdUPkK6mN0lzzzT+ZXm5nWRt1ak0/WDGEzIrji5O35IJNb81Rj5QIUWwxSguZElQmNGSIXxjVbZ&#10;7hgTE1M7qllUpQxzMmQ/a5MCNGyPbC9hQ8ThmUV6bIjiod/VtSOFimJ5/aF/FYvukHooMeMRFcdZ&#10;/QtVc4mIDJn086pteK5l8X+JtP2DCBcPeQXFvXPm3DWkenhMVZT+HWuasAEAz8WJkv3b6fwqrKNF&#10;sve67pJTstmWuevXH1v38g2cCDgqDZzRlMu1HAIsebNI+5dEDn+BmduZqaxlwB8YbwMwiBF4bfHE&#10;uml2qb2yv28rs/nEyxbKMZOXa4vw9EeC2ALcN4YuJh2FRGL148zLP+S6+SMBvVZEtlXzSv/+foJI&#10;+/eApRU1ycYnRMAF5wN0SdD3EwBE9GnX1RZg1U21+p4Wi25gwkZEVZUiWGiLGTmqjrPyARFtKTVm&#10;8L8b+wN4dDLq2Yio61eedQPSJSI7+/9423SXiPaISK56jahREbQSr7ZNcYVNTMy4ghjVzUfq02kT&#10;anKFyEmFX2GjmwDABjTs1eJIyjQbG5EQwayhj9QXM5kX4tLeCYqqKhF1FAotG4HkT5npoGpex8zN&#10;1RxnWdlfjC7CmJehvpINYyXEOxXAVkAM8HICmpmPBOi6VMp+Zu7cQzaLHNLDfIERaXcA1APakEhQ&#10;kwjmVBbs3cMTAPYPSuaMBSJqAOoKskQWUVdVLgNWjshSOGaioQq0V0hC67gR7U0k1j62fv2xF86Z&#10;c/DrAVwM4F3MXMU9Q99jTO8/LQvfjzrGsCgUWo6wbb2ikj6giP7RdfNLE4mOR4HadegSWZUW6Awg&#10;sYvcOMS2C7cZk/yuiP6nr+PXDz0MQCdAVSxmjk9EZDu8eYMBKAPodAApgASAEYGgRC9PBIQ9mnmk&#10;3mlkJ4Ad3rhEEwD28VbQw2pf1rogmT7XFbHDXk+PiYkZJVVVuaRyOVipcG2X6hDyXMi2cxsBwPZu&#10;kGGiUa3SJACqZnV7I/BwNqIYYmqA747xW9dt+wDAK5lpSCvvahCRu5ivfzKMc8UAKBM6JRu1FR4G&#10;sEeMeh8R3QCo9G9Z8hMxr+0f1stTqKFD9StrngdwWKWV8jGi0xvYBv0O+khfX/eNmZDv7DHjGQp8&#10;5qni6VpHMhjz5j3YB+ABAA+47uJrAPs7AA4dLHHDzGkR+YbrLnnKtlffPf5bEFoStp36CjMdXLrH&#10;u5/oA319vS319TdsBNbWNDLbdqZWqEUoArS9psHEVEmHsayj/kfk8FNFcHT/BAQzp0QEIlKsLvk5&#10;9ohoAcAuAM8AmAXQgcw0/eUj9vx6zvCGEzQdwPTd5/Cuo08CmhWhZkCTgLfgMsIkTuATVTWusNm7&#10;WOp0dm5KJRKcIHIYABoaHBfI5IGrcuP/+bQ38EELyFZzP0wh5M4AIkojxISNiCqz2QQADGjYpcZV&#10;lTsPl0LBmgpgyFhVUaasHzMxse0VvzbGXSgio06yiEjOdd3PhBFXjAdzmW7GGFef0L6Aiog8H16Z&#10;uL4ET9R3PCVrAKgLUOD9UFWuzmRuKRNjjpnM6IRI2PTHtlff3dvbeaIqPikiTwymx8HMKWb7OmOW&#10;LAJaxtl3sT9LHZHk5YCeVrpHRA0zrmMutnvJmtpjjJkatJ1ZCyIS3zPGLQ9nmfMLAQ34PlMjQBNp&#10;3PsEoA3MdDQzHRSVgD8zJZj5cIDfAG9SthnQ5wAd6Xevwatsjdn7ICoUFr7emLaPAdkfT5/eeFsm&#10;k3mwvj75l/r65J9F+D6R7HUibd9w3bZzurpOmT70OWOiYt26F5iZhrTrZiabKOx5i2YQbhKoG7hp&#10;JwBwpUH/yNFILESZ6YAqb+yxoOwkwnFW/caYwgUi8tLozkR3JxKr/xJOVDEAIFImOjymK3x+X/8M&#10;AHMBfTbI8ns4iMjzvrV3QygBhoSfjKoL1q7Rxyyr+JMxCCtmDGEOTtjYdmHctEQF0dBwx1bLWv49&#10;5vSxgF49xOH1RHyl6ybeXpPgRoAxvUsAXFLaCuUlo+TnwAsXAGueH5voAM/GtBwRyonImCSRYqql&#10;4wVV+a9SEWJmqgOQ8itXJgTMPORkKtzrUT1A8wA6AKAR6UUxs8OsZXILRBw3RE1aiFx3ySki7Q/b&#10;dvJBIvoWwBcy0/HM3MzMc5l5HjMfwcwLAPo4M3c0NMxaJ9L2P0BLXOc8BqRSO1lEq0rEEFGoDVEA&#10;N4abhNbn95yZeeiqlWGdWrErzPPthqi6Hl3VocVqYyYWjrP2IRH9YLkbUHX4Zejrw44rRksTIg6A&#10;MS8H9QZWfCiAjSK6xfupnLwR0YKIbPfsh2WT99+yE6DpzGH2wIeFPsbMZSs4ItrL7F7kOa7F7O34&#10;lu8TZAFjWRfziqWuWzxNRO4NqpDzE7INzHSjMW1LgRNCHmiNjmJx8VFE/MXSyajfmnE1c8/Hx1YA&#10;GiCq6Aqa6+np2lTTYGKGjWVlbgNwT+l2ZtoH0JdqJL47SqqbSIWNb0ZgjWZRWYS6SzbRWP0+MdGS&#10;zbbMFWm/n9n+BTO93q/YGtSx0P+M2cw8ndn6pEjyJddtP69WMcd4zJs3z4LX7jQkRFaoyWOisI1J&#10;aI8WJYsg7Ex3JAkbgKoQHAZUNRLR45ixxbZX3MasbSIy7EGlP+FuLxYXHx1BaHszA5Ig3t85eKV/&#10;LPBdNKYDqAdQFNF/iMjDIvIwIH/2/l+3ALAAqgPQ4Gl6UZ2v7TWuKmsAwIuXDquw+27A/VNNA4oZ&#10;F4gEluA+PbGSd6q2vep2ZjlP1XxYRAPHEsycJuJvGrPfJ2odYSXy+fOaLcu+oVQk30sU67eZ139k&#10;d1nzWEFE5FcMBrFhxow7Ihq7xYTHsi7XdT8lIkGJv3qUOzeORyKpOvBdpZ4XkftFpENEvisiAdWm&#10;wXpf1RE4vokTNpOQVCp5CTMdVy70PRzINib/RHhRxVRHwWauLmEDmEGTcCMg5ITNy8YRtv8TGpZl&#10;lzrHhAJRNQ5RgIgbSUtWzHhgxX2qrf8hQj+swtVnAJ79s/3LfL7lTclkxz+iinAvI2AySH0YR4kO&#10;/2Fr++KFrwwWHwYA1NU0sBHgV4q5u4UTB+6TnAhWMHdMmLL4mFCpL9+kE1RgfeUOy8KVhcLi39u2&#10;800Aby11Z/Pu/9ZXRdrmMnddBtw6Zg5H2exZ+6ZSU65i5nn9t3uVNfRj5rqvjHVlDQCowhLRDDMH&#10;VAzqX2sfUcxISCRWPy7S9k0R/ezAtlhqBLAT4+j5W4FZnp7TwJZerzqI8oDmfaenPDxjg90/PfDc&#10;pDaqYhOgmyxLNxUKsjGXy22aMuWmHQMFX4lE2n5Ufnm1MWJvBCp7vhJx3PYyyejpOXN2Ot141mjP&#10;w6wd8Xyj9uzaRVYmg7rB66F2Q+M6YcNs7dEtsxFydtgYk7MikQSkquzHXdfdlaxpd2xMOS1zjHEu&#10;UNW/2faqO8M8s2WtWmlMax6gq/pbOFcDM091nOQPursXLGxouCNunRs9QW1GccIgOorw7E0DHjD0&#10;j87OTb+cM2HNXWNGR7k2CfNETdh4JBKrH+3qOmVRJjPzXBG6rDQh4sEfEJm6fzZ77nszmRvGoLq2&#10;JZNKTfkhQMf33yoieWa9AnjxivGQrAGA9euPcebOpcDJvKrG+m4TCGa9RgTnAzjs5W2U8BP3ZcmQ&#10;cUaBWXMB1V6rRHSlqmQdB735vMkmk9IL9GXXr+/s9R3mykgkvJ9yzp8H4MTy7TRz5KGrNTDZowTI&#10;eE+QxQyTZDJ9KFBdkQDgJeeZ9UFj9B5PGJxnE9F7c7ldn0uHbesTMyTMxkbVi7BWqG2kzOEmbFzX&#10;fcb2y2pshC4UqlENTqZUc1B3d8+u+oC1xpha0GK5buJM5tSVlkWzRNSItH2DuXA50FEm1jYyVCwL&#10;Hca0zyLSb/iCe1XDzCfW1zd1AGefM9Yl6pOAgAobLYyBs/degubhOVYN+AN73zP9/Jw5d02EcviY&#10;0CEbaCtLXhsjT0azeFI7Ghvv3A7g6nx+0W8dJ3E9oIf1ty/2KujotHS6/olicckCx1n9EFDZbSpM&#10;Ojvf1DB9+vyfM9OAlVi/UuDqdes6/7u5+b4RCZxGQV3dLNtv9SzDmOIjE/2zsnex8lmg7VbAGtAe&#10;y8z7i8ijAB0xVpENDbleUqls+xtte/l7vCpSoP/C67yAVO3QpI4GdP/+W3xh5hGdzadkdkGEKucm&#10;MRMHVeoBMOS92xcA/53r5j+eSHT8vf89NJtt6Uinbx6lWUrMSGBO2QisOg7CDbVtXIRmVFfZU825&#10;VIvFvqd3J2w47HIgy5KoVtiHrKYQEZkz5+5IWrJihqIlYUzi88z8c2ZPb8hb5eH/EEle09l5Vqir&#10;EM8+2/ljVb1MRIf9fjPzCSJTrs/nW14ZZkwxAICQ7LRjAniamYP6cn9v28t/WfNoYsYJZ2WAgZUT&#10;ImosKzGuHaKGQzK55inmuqNV9b9EdEfpfmaeblnWdcYs+XegJXJNiXXrmpPTp8//DoB39t/uCwz/&#10;L3PuM83Nd4ybZA0AOE7SAbRsHCWifYnE5rhsf4JRKBSW+cLipewjIuNGS64crQO0rA6emQ4zpm1h&#10;WFcR0cUBz8stGJ0xQlOpsLNlUWzhPMlIJKY8BmDlYMeIyFZV/TjzilMSiY6/l+5PpzsmiOD/5COd&#10;hgVUZ6jkOPao3GTL0dDuB8y6q64utUdbLuzeLbhu0Kp7KFSRLaO+gT2sMbXCmMR5RPS5Um0ZvzT3&#10;3KamhlAFIpub78hb1opvqcqnR2hneaLjJG8DWuImknCZQCKnEwcR2Ra0auppAZjYxnsvpq8v1QBo&#10;SUuUduVy2Umm57Ysa1krr2B2jxORsmQUM88jsr4rkvzptm0LIlz1bknMn3/M9YC+p7+2jjeR06uZ&#10;6z8dXkVpeFiWayO4GuCp8dK2FVM9qVTH04AuK99DdQCNu8/fy1ASQKCFPBE+ArRWJX8wOC2vA+iM&#10;gB0pr41pxBh4ejp7EKHpQEtcnzapWFZkzn9WRG4J2isiz7uue4plrfxRPOccjzhVV9gUCoEC7qOA&#10;msI6kwi2AZk9ny8e5c0rAIpohb2a1hcttdyLqQHr1x9bR8TvL7Uz3Q0zswidEv6VVS3rxR8DekUF&#10;14SK+BaxB4ok78nnz2sOP7a9FapJO8JeyM5gXQL9Vy5XvL/24Uxe1q1rTgItc/L5RYcWCouPKBQW&#10;vr5QWPjafH7RoT09Z872WpDGD5ZlTYXnhtafThFMwmpTFWDVk7lc/kQRc41fkr4HX2R84bRpTTcX&#10;i4uOD38itbRRJPkjgE7tb/EqIsJM1/f09FwGLAt5xS4cmJFAYMJGHqt5MDGhkMv1fkdESwW36zGO&#10;F078lt5M8JiNXmUMv7N8+3BoPVgkuaLU3UdEXUDd/i2Vw4fy6KfT5/8us9avXx87RU06Okw+332J&#10;iDwI7DZ2kIeMMf/Z3Z1/QyKx+i+1ar+NGR75fDEF0JAVNiJqVAshdgWd0VRqkDBKOjdtem5PTiX0&#10;CpsIs43VWHSN4zLQycvs2Qe+AsCbBz+Kno/m6vflmPNfU9UPVygPHgI61LZTJ4cf195AUHImfoCF&#10;jd/2FyhkxozfpVLXPlvjkCYtIu3/3dx8zAMiyd86jnO3bdt32HbiNttO3uE4zt3pdOPvRNr+JNL2&#10;M2Pa3tvXd/Zo9BBCgUinAyhd1dnmusVJWzWRTndsYK6/RFUu9KzuX4Y9TrCsxHXGJD8Z3lXPniqS&#10;vQ5Ae//kqefehms7O7veN2XKjdvCu164MNtOkK23KpWV88dMDNLpFzYD+FX/bX4Sgf3P5TiF9gGo&#10;rA2PmeqJ6Gsjva/29p67D8A/AXB4wO5ngNG2Lykxl4r00Zx582bHVieTkLq6m9YXi/n3i8hPRNzT&#10;stne0y1r5eWNjR3bxzq2mMpYljO7OuF1Lao6oeUsisX0QWGdy2fbnDmFPcl3O/wVcY7oIaHJocVM&#10;aVyubE12Egn7o0FWw/1hNqG6RQ2ko2BZLdcY49gi1uXM1TmKvQzH5awjIuzqvJggmLUgUl65KKLG&#10;GLPMceKS3BB5DcBvCBaNG/BxPxLABcnkFFek/S+qstYYuSeR4OeBlWUaK1HCzEeUVzdS55QpsyZh&#10;hU1/lmUtC2uBJRtErCsBekX/QZqnpUZXiLS/uVjMfzqZvPbJkS4o9fUtmpdMZq5i5neU79UH8vni&#10;p5qabh7XFb7MVI+Svn4RdVX1iTEKaRJzRlMuVzfVS6ZHeX9+uKja9ksRPrf/yi4zzRbRRwC8Prpr&#10;jxxmIhE9RES6mbmhZN8ByWTDfcXionc7TuMfqqtYa8kYkzijrq7++wAHiH5KF0BTQ1j9zoiQDDy/&#10;7tfTI8lMbO49KfFtud/HDMTv8cSAiPet5jhm5FOp8KoRme2DwzqXTydw2J74eLcie3hIRJO4asrQ&#10;R6RlEjMqljaK0HmDHeEJ4BXviTaODmNZq64SKb5LRIcjoNirqo9HFtbkJqC0mOIkTsiIoACgzLYZ&#10;0IccZ/Ufax7QJEYVDw3neGaymfmNRNb/2LZ9twjfZEz7p72V3tpAxMeVb5VO4KpJW2EzkFX353L5&#10;UwD9mYiUTe6Y+XTHSd5qTNtHRyZIfN4rkklnNcAnle4RkUeLxex76+rWrB9Z7LWDObFfqcMcoLtU&#10;i2Nghz5ZIXLdtjNFpt6USKRuBBbuP/RrRodlFe4FEFBdrHNGqO9XK9IAuktFfD3oIMtKXCuSXWNM&#10;21Kg9Q27dp0zI3h80fI6keTPifjHzFxWiSoiWRHsYqbZow3YT4yXfF9odiaTqtn9PiYmZkiq+j6K&#10;UL6vL8z2UQ47YbMNuKp/hU3Yva5WRBM2tauwC44damqM6/a+2batIfLO9CSAGpQQqtg27gFazxDh&#10;NQAdWdrHHPCaf9l2/YPRxzYZoYCETVXf05hhQS8x08z+W0RUVeXqWPAuXETcXxLZl/XXJ6kGbyJM&#10;MwC8BcBb6uoyXxRpu5LZ/R7QuCE6Xa8kY70AACAASURBVBNioO0t5d852rg3fTY8Rw5aKtK2QUQ+&#10;AVBd/+QEMx8M4NtA8qx8ftEHk8m1T1fz9ykUFh9p2/U3MtMBpftE5Plisbgombx+QrhxEWnZ7wBg&#10;m4g7btu4JhYtCWNaL2Kmr++ueBOx/4MtuhgaZXtSxwtA+68BetfA7TQL0BcBOjC6a48cZrJFNA1g&#10;p4hOG/h9JQIwG6BzAZwLAFOmTIFIWxZo3wBgJ0Dd3nc4dUyp2cVu/ATuM8z8mvAi1x3Ay/cDZrKN&#10;Sb7DsvDX8K4RMzFY6gA9mWLRHM5sv4kI+wGAKl4UMfc6zpR1wI4eoGPcakpNRoi0qgobQHOqFNp7&#10;Q0TzwzqXiIiqdvYfp0SQsDER6OIAiERvJ2a0MNOJQx8lTwDTamhxuvLZHTsWvGPq1BmXiPAlzBSY&#10;bRVRV0Q+x7ws1j4aGUGiXnF7WYj4oqr7lU/IdaPrmt9ZNflrnz01n0/NSibXPFWLq40lXV0v/GP6&#10;9IOfBzCqlRJmqhPhj4k4i4G+X4q0r7XtJ34NPBxy4mbJkczl5b+qMu4rPsJHXWZc5rrtf2PWbwAU&#10;8B7yWx3H+RXQ+pNstuXHlaxXiYiKxdZ32rbzLQBlVRIikmU2lyaTa58E1oT+m0SBZSGov35nLmdt&#10;S45bBY4WK5vNz3ac9L5ENIOIpgKUgvecMQD6LEu3Fwrupu3bdzw3Z85dI9CxGz3bti2YMm1a05eJ&#10;6CMDq5joPcXCop85QKSVkMYUvwckzht4bWUADZ4g9vAS0LWCmaeKyEuAdoqgqbwCrOz4NIB+JhGV&#10;DxfRXQDtYKYQkzUAQPuKqNt/MZAICwF8M9zrxIxfWizXTZzKzO8CrBMti+eVfseI2IhknwQSN+Zy&#10;LVfGNt+1hKpM2FCfSG+YOZAwNWyMZdlb+29ghF+VEtUUIl62H3e0ZAAM+jD0KgHwVK2dM2bMuGOX&#10;Za28olDIvUlE7goW4NObbHvVbbWMa5JRJmCJwDapmFHwVAWhxL8nk/JS9JcnFmn4ieM4P+npOXdW&#10;9NcbW5qaft8H0G/DOJfvRDcHwIXMuEnk8PuLxUUB7UsjR4TPCtquSnthwsbDtlfcUCyaU0Xk+aD9&#10;zDxPhL6QSqV+57pLAt0LXbft3cy8lpkOK51EiqgR0QuB1TdPLJH1wHLtHY2N1+6seSiDckYT0Ppu&#10;kQtWiySfTaUa/2lZzm+ZrZuJrJ8T0Y+JeJn/73IRvtW2E3+cNWvOs9lsy9yxiHjq1BkfBeji0s8K&#10;M6csy/6sVwkXHY6z9n5Anxu4lQhANjrn1nDwEs4kAEL7HIrIUwD6EJBsDYGZAJ4p2fb6fL7llRFc&#10;K2bc0TJHJHkzM10P4EJmOiAoIcpMFjO/CqDPpVLJvxSLC98yBsHurVTZoqjZTEZDTNhoiC1RpK7r&#10;liVsQq58CLZ2DoEJNDDaW3BmYeiMYhHAGLnYqKRSHc8xrzhNRM4TkV+IyDYRVRHdbIz59sQacI87&#10;AnRVgmxjY0YBV1h1/CPQ0RP1xY1pXQLgFADHptP13wNahynoPdFQlxm3B1vOjgw/cZNk5n+zLOfX&#10;Iu03A0vO9iamo+GEFDMCLXBFzF6bsAFUk8lV6/r6eo8TkRuCkvWekRQdZNvOL0Xab3Ld9lO9BYil&#10;aWPaPmZZ+I4v0jsA3xr427ZduHGiPTtENOBZTevGsnVu3boFyUJh4WuNaV0icsEPRNr/JjJ1M2Bf&#10;w0yLmHl/ZsowU533HaIEMzu+dpTj/3/Kq7zQben0tTVIYveHyJjWdiL6wiDt10cB5x8RbRyqAO7u&#10;v8V/bqQngjmApy+jIiIvjcztExDRgohsEpH1AA5iptlDVeyMBO+cmh+4jdlxku2xht9kpsVy3baT&#10;RVJ3A/RO/3405PvtuxbOtKzkGtdtH1TvMyY0qk3cZ4EpoSRs1q1bkARolGO6ARhVt7P/htATNkQa&#10;pgd5/zNXMziK2zFqiu6LIVcw1PUfoGOIura94kbm9ELXLZzMLN8A9P8cp+HhsY1rIkOEEqtpTzyQ&#10;Giq8IGaYeO1QQW0dgDGFX0d9/XXrmpNE9ClPD4QZwPki9H3vwTR56ex85pcAIrln+ZPLM0WslSJT&#10;7zam9eJNm04uSwxUQ6Ewt1kkeGCSSPBenLDxqK+/YSOzvB+Q7wYLm+6GzrRtrBFJ3S6SvY6Ivw5w&#10;UPUgAP0dc/flE1OToLy/XlWGI9AfGrt2nTPDmPZL589v+q1tJ24n4p8y08W+49mIqlFUsarWSbRC&#10;YdHriPhrzDxYZek+xiROizoWVf2Nl1AcwDSA/hX1tcPAFwyeCWheRP4qolW53Hmt7foYgB0A6gHM&#10;HeL9CAGaHxDfKdnsolh8eJJiTLKVmVYx06tHkghkpn2YcZXrtp0cRXwxHkREgKclVAW9nZ09oVQg&#10;zp07dYbfhhoWxnF4QIWNDSBUFXnLQkQJG1SzChS3Y9QQY6y3W9aQFVVGRDbWJKAhWZZNJPAIgEfG&#10;Z0f3ROL8eqDsu54DUDcGwUxSqAuBOkHS5Tib/xTxtWn+/LbLmHnPyjAzs4icd/DBTX8C8L1orz92&#10;NDU90O26Sz4B4Npyu+yXEZGdrls4wbISryfC0QCOAGgOoE0A6gebePpaDK8Toe/PmjX7UmNav1ks&#10;Fu9MpZ59sVqdG8viIxBQ5SYiW5lray0+flm5gxkfN6atU0Q+U2ohDOwRjG5kxvGVOq/9Kp0nmOU8&#10;4KZx1kI0NNu2LZgyY8assuo4VVMjwWSys9lz5iQSqSOYrfdkMpmzwpxUi0g+n89fkw5SVYsQ23Yu&#10;xhCTA+++qe9et27BN5ub74hMy0/ErLMs6vTuQf2vLZ0AHRLVdcPE/0xMF9Fpnq6NPglgFkAzvUow&#10;Um9SRALoRgC7ADqAmV7tnaGWBS7aBVC/8Q69Kpmkt2CiiFrFDAOyiVpPADioPT0Qr1JMnwHwOECn&#10;AbqdGb8pFt31dhWexzEjo7v7nJmDjdtK6Onr2xJKwsa20YRwtXZl166+rVP69SwwQKE+QIyhiFZf&#10;q7EfD3KtiYkKIlSzamRyuR2dQx8WM5HIZtEIUGnCpneitQlMAMpGoCK4BbgvYsvmJa8F6NLSrcyc&#10;IsJ/Foutk7of27ZX/wJAR7D2lQczTwVYLWv5NczLP7Rhw9NvLxYLp4q456ni0yJyp4h0D3Ydv11q&#10;PpH1w0QieafIK69y3SXvXL/+2CETn0Q4Hgh83j469G+4d2FZL35bFReJ6EgTWVtFih8DJmYirKFh&#10;6ryg7a5rngvaHh5ku27riSJtP0il6m9ntm5i5ndFUAHxYK1FPYvFhccAWFTlavv8gw+esSjKeByn&#10;53mUWU4DAB0w2H1sPOLfF2cy85HMPNdv6yr6PwZAgpkPZubXMdNYtOkmUbJgxUwJIus/gJaoFq1j&#10;xgx1VXE3vM/fkIjI/armfb29+Xd0d+cvEZF25uwCIP++ZHLNExEHu1eTydhVCg4DgPbMm3dEKAkb&#10;ZjQh3Ixx35QpzoDFIRvQbMhZ6ahaoqpJLMUJm5rRMgdIHVXFgfUNDbOWGdN6V7FYvLe3t3vLjBl9&#10;BeA3hb3JdnayYduYDmiy5N5RVQlzTLVoIzBQF8HTXzLXRlshRizS/n5mCkwaeANp3JLNnvvqdPqG&#10;F6OMZOxQZX73/4qYtw/mOGBZ1jvgJ0jmzXuwD8BT/s/dAL4JLG0E8gsB80ERHApQmpnKWnf9Ko9m&#10;AM2AfeHcuYf8y5i2nxSLhRU7d+7cMmfO1NzANhwioO0dFSaLfxvVrz4puS9nWVjpum2bAF7paWZU&#10;h99Otcy2V9895MHjlGBbcnVTqWufD/9qxMD5addNHMfc9lVmOioKLZHdiKhRxY1RnT8Ysi2r/adB&#10;OkdBMBOJ0GeAE9ZGl2y/tRNofwbAAL0cZtrHc2Kq1jll/OEn+Pzx/djLxPiW5NsATB+4nY8EEh8H&#10;0dejtXKPqTXZ7LZf1dfP3AWgok6JiORV9cuWteJyAGh4uZ7zlugjjAEA17X3rb6CiXrCMsQhollA&#10;+dhuFDxf2nrNAIU8yYpKw0arSdiMSAsgZvgYkzi3SsEth5nfZVn2VYlE8h/TpjU9IjLvOpG2K4xp&#10;f0+xuPjokWo4xIwdzNZMAKmSzTV1AtsL6Cyf3GtPb6/7QLSXXbg/oKcOdoQITUml0l8GTij9DEwi&#10;sn8F8NPBjiDCSYM7wCzrAn56FZA/zhj3barGr7yprM/gry4faFnWlxOJ1KOzZs2+WyTxfWNaL3bd&#10;9lPz+ZZXum7bKZX0jVTlr9X9fnsftr3yHhH3QhF9ehgvu3XDhqf/O7KgagARl+nXAPpsdZXL1bLU&#10;KRbbjhFp+7JI8ne2bd3JzG+MMlnjoZuMKdwT7TUG4rqt7wS0eegj+0P7ue4+x0cTkYeq/qbCtSdc&#10;G98EYK6IbCrdKMIX53PnHz4WAcVER0PDHVsBWT74UXqvZRUmbbv4RICIhuMUuC28K1shV9joU6Vb&#10;2KuwCRMewwobzURz7ZhSiOjc4b7GT97MZ+bTAPokEZZZlvPrWbNm/0uk7Tpj2luBlgpijzHjCS+b&#10;HOvVRAsFuUA93di4JeR79kCMsc+tlAzYjTcJ49aoJyBjS4dhzn9JRAcRZqXmbPacKlauOwqOs/ph&#10;y1r5Leb1ZxcKuVeJyJVDtSp4Djl8LMAfIrK+y4wbHSf1R2ZcX2kibIzEFTYVUbXtVXcWCrmTB39f&#10;PUQka0z+cr96asJCFPh9LrUmHjHF4sK3iGTvsiz+FYDPMvPrRnou38Vxh0h1dqvM+FUi0fH4SK83&#10;fJY6tk3njsARqJ7ZWhClk5BI8ffBezRWzQgZT4csUNB5ruOk/r3mAcVETk9P79dENFD3VUR7Rcy3&#10;a+HeGTMYVLXwtypCk+sgwswwHflU9Z+l25g53IQNUdmqe0hUU2FDycFXO2PCofVgDG3nPSj+KrLD&#10;TPXMPIPZOs+yeIVIaotI+x9F2r/pum3vKhQWvtazW40ZX/D8AA2bSVxtMRYEDrLXAb8JcVV8IJ2d&#10;ZzUQ8Ueqq56jBLP9f0DLEE5xE5mOgjH5i0S0woOdZiYS6VcO75z35VKpjueYl1+Uy+XmGSNfEJE/&#10;eK5gwXj3S7I9lynK+KLFZYhILpFYN5zqkb0S7+/PF4jIoHo/zJy2rOS3d+06Z8Zgx41viAEEJWxG&#10;4R7UYuXzLa80pvVDIu2/t6zEvcx8gv88r3oMJqI9IvKoiN4kIl9xXXNWPt97kDHuOaiixVZEtuZy&#10;+S/VUjutt3drkwi9Jege6TsWvRj0XfbbHk/3BfsjwXE2/72CLXaYdrMxL/MGEd3cf4Nv+/0e1217&#10;+1gFFRMNU6bcuA3Q24A9NvLrROQWY8ylPT3dB0zkttnJAlHVlt4AJKSEDTFAM0bqcBiEKsoSNrYx&#10;6LXCNcOOaHI9dIWNd6N8awKeW01MRLiuvoKZZkVxbmZKAPRvIvpGZhSYE50ieAlo/72I3Pzcc9t/&#10;H6XTQkx1EPEAa0OvUoCmYzw0mE8eyhyAmPU5EAwimp40NU1bDGiZ3kUlmHmeSOLzzHRxuO0V4wfH&#10;0T+IYC2Ai8v3asZ3iLprJOf2hFLpaz0951yVSqWOBvA5Zj5m5NHSZuANcWtiVfz0z/n82acnkw2r&#10;mPnNlY+j4zKZzFcB+vBE/Ixv23ZqZto0Kpuwq+pLwz0XEVGhsPgYy0pe4jh4M0BzgzSZBkNEisz4&#10;vTG4wRj3d65rtmzY0N3Z3HxHnhnw9AdaTxQp00grPY+o6hWpVEfEwskDSaXSx3v3yKDYdDNAUwH8&#10;EyVaMj7zjUm0WBZ+Ek109+WA9kcBOnbgdsqIqMtMcaVNqCgDZImo6f898BLqujKXa3lzKtURJ9An&#10;EczyQ2PwN5HCvY5DL6xf/6/N8+Y92NffzSdmLKleq0tVQ2qJOt8GEOqijkihPGEDICgbPwoia0uq&#10;MgkzNVX9sTEjgZmPZaZIq1781agkgLn+zxsB+sj8+TM3iLTfKKI3F4vuU3V1shnoCNWaPmZwiIiM&#10;aXv9wAGrugDlKgnVxgwPX+NkWsk2o6rrrYjEDDdtOrl+1qzZ7cNfJKDTi8VFP3YcPBxFXGNPRyGX&#10;W3x5KmWfw8wDBgO+be7pAL4y8vOrZjLYAuBWIvpFsbjkHGbrEwCOHMH3aQOwIxZzr5K6upvW5/NL&#10;3us4WMnMbww6xhOMxULXXXKbbeMXtY5xtKTT6WkISP4CWqa/EQxxNnvOvolE3euMafsoQCcMZ+Iv&#10;oi6gG5nxrDF6Yz5vrk2nV79kWYBlAYkE0Nxc+ho+pFRwPYA/5/NmTa2tvInofUErqSKSBVD0xkZ0&#10;hIg8C+DA/sf694v/Ao5aAzwcUWurPgmgJGGjeQBWFX/TmGHgv5+urwVaOiaelUgkvwic8IHoXR1j&#10;asfKX1kWfrW70GFeoP9ezNhwQgrYv2pZDdumkCpsptlAdnpY69UiahKJZ8talhnQQW1HR0BE5Z5V&#10;iQ6jp0cishWPeRk+aUyu6rUF7MfMH2am25JJ506R5DXGtLYDZwcMSGOiIJc7/3CASkUsDUJP/u7V&#10;bCifFGhRlTYHHz56ZsyY9hqADh3+K2kfx7EvCT+i8UM6vfolEbfdn5SVciTQMmLNjv6oqtr2yhu6&#10;u3NniMgiEb3bm/BWBzM2ANfG7iTDIJlctY5ZFonIvZWOYaZpzHz5RGyNsix7BqDTS7erDj5YXbdu&#10;QdJ1F58k0nZlKpW5g5lvZuZ3VJus8TQdpENV3+267gIgf7JlrfjfdHr1EJU9ZDPToYO1ZXo6N/j6&#10;0OcKl2z2rH0BvDUgHgNgBzMf2G9zQ1BlODPPM+aws6OKUVWfDNi82w47JnxmAXihdKO/6HiOMXPf&#10;NwYxxcTshTRkmLXqFH5fXy6UhM22bS/YKHGMGyWdQQl9riBsOQo4qv7cqjLUmUwqTthESHd3y0xA&#10;A1ciawkzJ5n5cGZeYln2z0UaXgDarujuXjATWBrbu0eI46T+PaAMnrDHdjNm9GiAqwe5qrI1qisy&#10;O2+r1OooIiKiG32L45LXEYnQBYXC4ldFFdt4wLbNb5hxbalQMDM7Iqkvhikm2tjYsd22V9zCvPwU&#10;VX23iGyoRoRVRF8CNK6wGTYrn83lei8A5M+VjmDm12QymeUTrUrBc/SjgMHkwHsMEdG6dQuSQMsc&#10;Y9ovnT+/6UnbTtzFzB9gplcP1Z/vJVEkLyIvGCNf2L79mX2Yly+0rOUrE4nVj1dfCfvBhIhW1IXy&#10;7kG6zLaXX1/d+cIjmcy8nZkDxpjahRINN2aeCei6IGFxImsRsDSq2qAXyzeRMCO+L0SA/704XET/&#10;Vf5soHoi6/vF4sK3jFF4MTF7EfUZkeqKRkRUu7q6Q0nYOE7KASjMxZwNQRtZNewKm6haoqqLM5dD&#10;RC5VMQCQTiffG6awUlgwcwNgfbq+vukZkexPXbf9vAgHRHsxZzQBWBKwoydoFTdmxARVFIqqicie&#10;tcUi4tbK+2kroHUArQ/ay0xk285/Ay2T+P7bYYpF90fMuitg5ymFQksECStVy1q+kjl/lKp+fjA7&#10;ahFVVWwMP4a9g3T6hhcLhcK7ReShQQ57G3Dhe2sWVAgQWa/3tOEGour2AUBPz7mzXHfxSa7b+tn5&#10;85uuE0n9nYi+VVItMigi8gKgV4loy44dna+xrOVfbWp6YERjy76+zTMABNiQ79ZKw8Pd3Vs+P5Jz&#10;jxYirjDxpi6UtLD62+cjcPCtxwH5SKyfVcNehI0ZCr8aLFA/k5nIshLfz+eXDNMGPiYmZjgUCpoB&#10;UOW8TzvnzLkrlK4AZhOyhk2wvhzbdtBK7qiIStukqoc/M0WmwB8DEFFbdUdKl9/DXVO8xA0tZsZK&#10;key9hULLa2odw2TGmMbTAATIq9HTzBxX2IQGBa2GGpHAZMGocd3EqQACJxCeno4agBoBTBORStoX&#10;xxaL1pFRxDdecJw1fxLRteV7NGlZzrnRXbljk2Wt+EZvb+44EflxJTtwIlxYKCx8fXRxTG4SibWP&#10;5XL5c0Tk78FHUELEXOYnricEROUtPABgWYmFIu13ptP1jzE7NxPRVwA6jZmaqnGJAwAR2WaMuZi5&#10;+7XMKy6x7RW3zJhxx6juUXV19W9n5kqOg0URvaKx8c7to7nGSOjsfFMDgICWUekCMCtoIctzzdKG&#10;8lZKmi5iPhVNpAjXRiSmWmYAqDSferXjWD+oZTAxE4NCYXGQOHnMCCCyGlBlDoIZ/wjruplMZhqA&#10;hrDOh0oVNoWCyYpImK4SESVMqKqEDVGcsImKvr7zDkAVdt4isqFYLJzGvHx+Pt/3CmPMh0TMShH5&#10;U2V73PDwLcOTzPxvtp2635j2TwItVQtRxVRiaZqIzgcwYGAqogVgOFZ6MSNDxRg3AvHCpQ4zfbKC&#10;TW0fgBeYeV9/fz1AFTRSdDqzPSb6VrVDtaen93MiOqDtgJmZiM7u6jolwioz1YaGjq2WtWKpiLtA&#10;RO/xv3t+DETMfLhtJx4Sab+yUGiNk9UjIJ3u2GBM4SIRLbO99v/Gc0WmdkwM3bRFBwIUWBXCzB9j&#10;5pOZeSYz1TF7n+KhzyldInKnMeYDzE/sb1krfgjctDMsBy0RWhi8XRXQn9l24ZYwrjNcMpl5swCa&#10;XRqTCF4cbKFQBE7p+NXXN3lXsbjo+LDjJNLZ5VvVFhmem1fM8PCr2FikvG3Z+27xySLtP+rsPCvM&#10;iV3MhKQlUSwuOl6k7Trbdn4+1tFMFoiqr7AR0dASNq6L5moXOapBVYMTNgC71VhmV0807kGq1VXY&#10;ENmRuhftzThO8ghAB+3fF9FdInKx46x9AACSyY5/WtaKZcwrL8hme89wXfM2Y6RNRNb6K1ORwkxT&#10;iPBVYxIfifpakx3X3XUMgBPLb0z6POKETQ0gdd3e0C3ti8UdRwJUVpXhT5B60K89wdcuaghKvPrT&#10;vfPCjm+8MWXKjdtU5cryKhc6orGx6cyor+8JE6+6s6enu0VVLi59L/yV/g/YNv/CmLbPx62hw8dx&#10;1j7gusUzRSSwBRCgE0QaLgVaxvkk2PmvsJz7fI2a5cWinsqcXmhZK64O3+mopRGgE4L2MOsjzPmP&#10;Ax1jIp5rWdQElCZDdAdABwz2Os/iObBVxrIs5z/9yp3QIOLXBmx1hhq7xYweZi+hN0gl7LunTZuy&#10;tIYhxYwzPOHy5FWW5dzIbJ0H6H5jHdNkgYhm+O7CQ6KKJ0K87gjMOoLxx93BLVGqxkWoNtgalRt9&#10;tWW2cYVNRHgfyqEEF3W1bRfvCNgumcwNWxKJlX/3NBmWLwLyMwD3JBH5vog+4glrSugVBMycJKL2&#10;sM+7N9HVdcp0ZmeZP/jcgyeESo1hZpdjagtz4pT/z965x9dRl/n/8zwzc87Jya1p0ja0BEpLuHvF&#10;VRFEXFekLggUSW8J6u4q3lZcdVdd19su8nN1FdfLKt61KZQgBQSpghe8AOqyeENR2kKhFEKatE2T&#10;nOScM/M8vz9m2ibnzEkmyZxLzpn368VL+53JzNPmnJnv9/k+z+fjrz2mowAyua4wrm0tnvAXwaXn&#10;hOWYVMk4TvYO5JStMpMhwleHvQArRFPTLUOG0ftVZudFInr75Gent6N7HBH9u0hqWyaz7gzgBVHL&#10;4iyIxW74vYjzNhEZyj3mPe/elM1S2QX4C5HNbjxLBBfO5xpukkafEdGtzGOnMW++wrJ6fwlcV5TN&#10;FtuOvcivHUpEx2xbPw70lU2fhYjbkd8O7CBACxIzHS+iv/NJ8r5k0aJV54cWpGu44FflyEEXMhHz&#10;hVoAjPu1rTJzgggfte2NrwpTpD6i8hkZ6VriOJvelkg0/QHg1zGzp3lC0YZKaNCKoGsR1fBaosJM&#10;2ACaNgzNm3MARypsgllmB6SJqBgPomCiw0RRwqY4EBHRcchph5mMiB5gzn48uBtEnwNs+SHz5ncM&#10;DPSfa9v2q0W0R0Q+KSK/DDl585cQr1VT7NlzVl1j49JrmOlEn8NjgEYTwRJBlAz12bpjx5q4YdDF&#10;ufoLnpV0PzMXqpx6NqB5WjauY1S8LIKgpSQW04cBzROnZeYVLS2rXlfaaLY8un//8CZVeZOIPDJ5&#10;oeAlbl5lmvEfAqd8ADivkDZIhA+mecN2VXnv5NazwzBzu2XFPl/cNrg5QkSGYf4LfIVwgyGiBwC9&#10;1nEmXsM88TrgZj+76FBhJl+9HUB/PTw8dFex7z8dRHyaj05NFjnuUIXR4wFMmYgzUwMzPgRcGUrL&#10;tm2PvhqgVT73fjraVCkN3gZHPeBrrw5mTpqmcaNtb7ygxKFFlIXzEsCm19fXx79LxNcyc+77oiwV&#10;g9UIEQeuVkqnU6ElbIAwEzaYsG3/Cj1WlSxCrLBhZmtw8ILQdxhn4WYVJWyKwuUWwEsLvfRdhxK9&#10;Bti6ey5Xb2+/aywWu+H3ptn7HebN/8K8+axUaux4V/9Gfua2WmnGz1Z4JkTUVsWdc4krAli+fPUl&#10;AF2RO+4tDAeYeQFoOVQDyqaZCDU5dsIJi18J8JmTx7ySzEeZeTpXC4MZDf7fR7r00KFLw7Q4rED6&#10;MiLydX/LXuoqtb5JW9ttI4axZTNz+mWA3iui9tTEDS0DjA+LdPw+ne46LdrdDYrahrHla27Sxk/r&#10;j89sbFxybWW1RhE59sa3MtMls3V09CpqxkXkOxMTo89m3vxuy+r7dfBNmPlwZRJAnmi5iAiz86H5&#10;ihnPFyKd4gLnfb8mZpEIaQJg5D4zmfnZIuPfnP9nqKuZ2Xh/gXjG53ftiNngVqHSKSKyy18gnpuZ&#10;jWuBruNKH11EaegyUqmuFSIdt4sYX2fmFxcw5vCtpoiYE4G+TyI6Xl+/LUxHzTATNikR8RUvZ9Ww&#10;NWyAZDI5512dwkjAhE1UXlYcBhjTJsN0//j4WKjiWQ0N2wZc/Zve8yYmJk4TsV+rin8XkdtE9PHg&#10;yRsdFrEfDDO22oDYcbo3ENHn/HUQ9ClmXVL6uGoB9VloETE7IT7fuhqY+ZM+904DmNYFx62kwRjc&#10;Hebcn6dksv7F4cRYuZhm9i5AIwGYMAAAIABJREFUH/M59BzbriuTU1NfP3P6PFW5CvATzeVOy4rf&#10;7Tgb/zmsXf1a4MCBka8B5Pt+Y6aLbTt2aalj8ofItjddRsTXzvYnvdavrzPb5zOn1yeT256c8YdC&#10;ZXgpQH5J4juA639R2lj84BzDBd0PUOAdXTd5pgrgQP5RXeM41jsBmlWCbTKOE3sboHn6NZ5DVaQx&#10;VxZoMeBvtMFMJ4vEt7rC4BHVxcZTROL/lUgk/sTMfzN9Ujc88dsIdAQ7TUNM1rwgmStGP08mYjHT&#10;P2Ejkgm7JQp1dUboCRvT5IA9035aDBHh4LeIPAztPHDg6aBVULO9ryaTfXtN8/rbDaP335n3rGd2&#10;nuc42ZeKOJ8VmfHLN5JK7d9RnNiqF8fZ9Foi+p+jvbZH8UT16gCOFn1FgNm3zN4wDCO0yg3HiV8O&#10;0Mk+hx4BEOA+1Oaf7CdiphfNN77Kpy8D6PU+BxqZzX8oeThH6HMMY8uXJiYOnS2iP849yszLiYyP&#10;iaS2T0x0+bU5RuTQ1nbbyMBA/1Ui8kDuMRFqYuZPVIK4czp9+UnM9KkCO7kFEdGf23bmFcyb3+wm&#10;R0ov7JvN6nEAVk6NSyZE5DOljsUfXZkz8LDnDDQLqAWAj6AkxYiMj9r2xkvmEpnjdL+ViD5UwA79&#10;jwBF7+kS4y3SFwGkfjpYLvRiEesrFdlWGTEHzks4Ts97Rcz7ALyDmWbUdFXFT0sQWI1AASvWyNeF&#10;aS6k0yet8Mw4wmJ8eDjrn7Cpr8+G2hIFALZthP7wmZhwDgapqCDiKGFTFE52APX9ELnoaEdHvIDd&#10;b5ioAvdMAFsOWNbW+5h7r2Ke6MhkJs50HPs9Is4XRaRXRLaJyI9E9EEAv25u/sH+4sdWHezZc1ad&#10;4/S8gYi/5NfudNQ9aOaXUcTcEPHTnlCTyJy28iUohw5d2kqEv8vd+fGSnycGaaVwFyv6iM84MdMp&#10;taCX4jjZ73o72EfwLHsvS6fXh1kmO0tUksnbnjpwYN+lInKNiEx5/jGTycxnxWLxexyn5w0Lw6K6&#10;vLS33zU2MZG+JFc81vu8nyCSuqGclr2ZzLozLCtxGzMHLAuXrIjc4zjZDczfPjcWu/F3YVlzzwXD&#10;iF2YL3COP5pmNjQ3j7lzXsJnF3XWc03PFv5ZIrJ78nzW+wzVMxt9jtP9rqCfo9HRtUsdp+fDnjZG&#10;XrusqwNIx0T6NeXB+70uBZAV0TzBbO9dcV5j49KP7NixJtICXKAMDa1psu2NF4l03E2Ea5ipJcgc&#10;SkRHbTt9aylirH66GoDAFf+hJWwMI9j7dhaMNTff5K9hAywPPWEDmKFX2CQSQbV2iuZSVeNclwXw&#10;mH8/LgCgfs+edJkmBX1OLHbjg4ax5VPMvW9l3tzDnO7av//QpePjoxcyH3xbeeJaeOzZc1bdihUn&#10;XkOELzJTge+x/g7A4tzJdUSorPCEfydjEeGYMC5eX9/QBdALJ4+JyAgAK9cJbAZ84xHB6kOHWqpe&#10;Tyyb5b0A8tqimClmWWbZnzutrdsPMfd+2HEyrxGR3+c+v5l5BRF9SaTxa8BFoSQDq5lksm+viL6v&#10;QFXympaWxteXOiYAyGQ2nG6asc3MvhVzeYjoTlXpGR0dfa1hXL+12PEFJK+6RER/Ddw0UI5gJjMx&#10;sfSYybuonp7RfBKyjShg9U3EVy9e3HRLNrvu7MJaU5cscpzuq5LJ+h8S4f3TVPrsB7B0HnFGhAIt&#10;ATAkInnPDW8e9ebVq9uuqSwtrIggZDIbnt3S0raV2djKzOfMTjdM74nHW/YUL7raIZOh1cH/7TW0&#10;hI1nxhMmTxfaODH7+x+zly5dFqogGZGEXmGTSsFJJDAOYIbFhCbdh17pS3qrHRHnJ8x0oQhibnvU&#10;kcmEA+hvOjo6KujfvM9pa8MIgCK1aVUfqdTaY1esOPGzzOyrx+DaOOvjAD0n2rErLswcF9FnAEza&#10;1SUTkIA9uoVJp9efalmxj/tM8icAbQSC/2qZeYWI7M13k9KVlhVPosoF9ZLJHQdFTt0J4PT8o3QB&#10;sKkF2OKjWVFK1LYs3Ds+vv7CeDz2NRF56eTWCfdzQGtFWs4R2fR602z4oZegj/DBNDd/33F6Pigi&#10;V0+uamBmS0TeMzHRdUci0eenbRQ6RETj45evjsXi1zPzs6c710vW7QNw+9jYxPsbG/v2NVXI9lYm&#10;s+6MWCyRp18jgruZddZGA2FjGJyTmKZBAO1zvR4zt4rIH0V0Va4+nPtnegUQO1ek+1eqPXeo6i4A&#10;GSKcQISXAo3nGwZPW4XjJZV49m1bEWHjJfuOF9FHRLQDQGLyHMp9duhbHMf6k2Hga+WLNCIIRESq&#10;644HzDebpvnPsxV3BwARHRNxvsx8XWrmsyNmIhaLB0qgewY5Pm2pc0XnPSfPud6jhY5we/sJGQAh&#10;f2DybMvmTTIJB6AAiSVK7tgxEu38FwHT3HoPc/qlzBMvGRkZOHtsbOKlzAfOYT50NvOWd5TGSSKi&#10;GGSz61+aTNbfWjhZIxOA7gFoWZSsKRVTrf2YiYhw0nx24VKprhXxuPXF3N5qER10tWd8NRBmgPz0&#10;xRaZZqhCbBXKAym4mj9+tALqk8gpD3V1W/fs3bvjYlX9ACB5vzNmWsrMvSJj/+kmmiIKYRi9nwb0&#10;624S+yjMfFwslugtVYtZNrvpr2Ox+PcCJGtsQHsdx76E+dv/0NjYt68U8QXFMGIX5Y6JSHZsbF9F&#10;6DsQWTkJGw1hzkynAbpfRMf8jjKzxcznGAZ/3DSNm0zTuM0wjM8wG5cxT5+s8diFQFpkEaWDVgEY&#10;AJCXhGSmOiLjP4CN55Q+roigDA93Lbbt7veJxL4nQnNM1khKVf7FNG/YXowYaxHHkYAVj5qB+x0M&#10;BSIKNWGjSoUTNt5OWsgVNhR6wmZkBE7Al2RdZ2fjrAT3IoKiAvSNAn3Dzc0/2O9O+m4fBG49WM7e&#10;94j5QGzbPRcYhvX9XHvnw7gCw/QMM69kpqpvc6kgfNoP6XRgYI7Pty4jkYj/mwidO3nUq5zaz0xz&#10;bInRRp9WG2Y2pl1EVguqeMj/CC1ynGAtKqWio+P+ccPo/XQ2m/lbEdnn83tbzGz8kwj/PJ1ef2q5&#10;4qx8VCYmUtcAmidmz0wvEWl6/3wcf2aGKJvdeBYz9TFzwYmqZ9P9pIhcwrz5Csu6/v7ixTQ3yOVv&#10;fI78b6VozxWjatzTL1kGYCA38TcfvN/5X5j5lLkl4COKhasdRscD+JWfJiczHSNi/DCd3ujnlhZR&#10;VrqMbHbdXzU2Ju4zDL6GmU6bbbLGfd/KsKq+1TB6/ydaN4WHYfg6DPpAaVXydW6bPVdamEelpR+q&#10;znQJGwDQgA5MgQm9Z7axcVwRTGsnCbREfaAREQFwnO53MdNNfrolriilPgNgLPyyv4gAtOVrRtHJ&#10;4+Ots65cGRtbe4xI/EsA3jS5Qsq7/tPezt8coTa/iQcRV1SyoliI2H/xG/f0KJ5V6niCYFk33pvN&#10;pl8K6Hf9jjPz6ZYV2+443Vf2958fJWl9SCa3PSmibxcRHzF+vQLYdG7++PxxReG7320Yxk+Y/auZ&#10;vUX7AKDXMjsvM83e7xUjljBIpS4+FtA8e2xVvasc8RQgt3kslE1BT7+kA9C9InpgGo3AQHiJnycA&#10;XR5GfBHFgZleAtDjXttazjGOW5bxuajKsVIgAjaeIxL7lmHE7g2qE5aPDAN6Qzab+VvD2PLtcGOM&#10;EEHQ30vGNI2QKkyfqUf+u2FeOI4UbKf2Eja+Je3zILBS8yxochCsdavu0KGBqCUqImIaiIhEeq4l&#10;wtXMVMjtYjegzcx0zFzKPiPmDeeKmzJTXSyWvHw2FxkdXbu0rq5+K4C/8/k9pgCtAzCPJLem/dtV&#10;82xwq5KJiYMFd0QAVGyVSjze9xfm5EYR52q/HX5mOp6IP7t06bIv7djRGTmY+GCavT9Slffn//vR&#10;MhH6MvCCkK2+z0usWHHiN4joY36uQEfRP9t2eg1z+l+ALdN9PsuOacZPAJBX3aeqvyhDOL4Qce6k&#10;PDRdGDdpQx1wtQD/MPcrybCnf3BMwJapiPJyHIA/+h+ivxGhD5Y0mggfLlkk0n2diHEnwBuZedaJ&#10;WjcppzdlMpmX7do1+HeWdeO9rtttRHiclwAooCGHpsfHR0KpsEmlYqEmbERU4/H+6RM2qhK2KGLo&#10;CZuhof0OArVuUR2zEyVsIiIK4O3QfpKZ35k76RdRR0T2i8jDzNwZlVSXlQmAfCpX6MqZLUC7YpnM&#10;htOB7vc1NNQ/wszn5iZrPFeoJ5m5dX66RGQD8CvpD1s9vyJpbNy+z7/KAgBwQkmDmTXXpZgzH1F1&#10;3u5V002BmWLM3L169Vn3ZbPrX+oKX0dMZnQ02wfoDyePefbNnSKnfQG4MpSkTTa78YUiHXcz87pC&#10;QrIi0g84H2XufXYsduODC8F8gdnsBKh58piIZkwzU2AxWw4o5z1IoSYwPfvnNmZ+tog8KiIHXV0x&#10;GS5UdePZsu93z5HdIhh339mRyPBCwBUipmeJ6GO5lTbesascZ+P6wk5hEcVidHTtUsfZ9PciTf/L&#10;zG9k5sbZzJFcQWH5tYh+wrbt5wHf7orFbvxdZ+d2P3fBiHmSSi1tBTToM3mirq4tlAobw+D63HfX&#10;/NCngHsKdhIdnsAXmmzOEWrwertCI5t1AlbYaJLZjDRsIiIK0NGx+sMAvTV33OupfhhAAqBTSh9Z&#10;xFSoAT47ucx04qpVbetSqYuXAy/wnnVkplIXL89m153rOD3vFYnfbprmnSJ8NcB5LxQRHQcwMvfy&#10;3kC0FvHalUaelonHigLjFUSfYxjZrzhO+iIR8V0kM9PzDcPqc5zud5Y6ukqnublvv+OkP+TX3gDg&#10;tY4zmieoOzvIdJzuqwzDvBmgs/3OEBERcb5v2/argT9/bCFpIxDx8ydbZrvoPqAlVG3F+SG5c8qi&#10;td0z8yqAGpnVEiET0IyIPCEifxaRh0XkERF9GoADkClCBkDHM3OoWgoRxcf73Ld7rmM5x5iJjA+n&#10;0+siPZuSQWzb3Zcmkw3fJTL+h5lOnM1Pi+gh1/nJvmBsLH0h87ffG4vdUEGJ5+okmcQSBK56pKeA&#10;cJy5iLQB0BBbogoLDgOACQCqHHLCRk249tuhtVqNjBj20qXwVdPPIZlMxqJdwIiIPMh0nO5/NAzj&#10;vbmNMW61BT3DTGfMxtY5ongwU4OI7AJode4xw+BvJZOLINKswBUO8xVmMuA+vohmAH0G4SUTDGbl&#10;/M9NmDsPlQ7tAvBXuaPMnBwZWbOksXF7Rbny5NPnWBb+d2Ki65JYLP5NAGflVmR5C8JPivQ8b3x8&#10;7D319dueLkuoFYhl9f3acbrfJ6L/6emSADj8HeZrgIt+5Ar0z45UqmtFItH970R0xeTrHsarvhhS&#10;xeefemrXJzo67q+gJEdgfMTJaRA4UEHVQVP/7ZlVRYr3nvQqLJrdbyABvtWKBABRBewCh5nq3IoM&#10;HQQwpdqVmU+xLOvtAF0VtdEUkxdYwPGrRbo/wkyvzU8gF8bb6HwSwHcmJsauTSa3PQkAjVFTYgmx&#10;2hBYV0xDS6ARUagtUcyFLb2BIxU2dtgtUWYq1R+qUGFn5/cdwN/+MIf6dHr2fYYREdWObW84n4j+&#10;NXdcRPbCFfReWfKgImbATxvmKF4pfeAEtYik3N1rWj6Xfmx/1HR3gvPG68K5/kJACiYv4vFFAXur&#10;y08i0beTOf1agL4oIgXKt2ldXV39TdnsJt9qj1pl376B6wD9ee44M68SWbRlaGjNLCZ2XTHH2dST&#10;SMS3A/SGwskavcdx0peZZu+/L8xkDRGAM/LHdRhoyXPRKR9TF8sivi2gERFzwnVoVBtQn7UY/YNt&#10;b3p16aOqDcbH13eInPpxkeSPvHbTQMkaT9j9MVW8N5vNvtIwet9zOFkTUVoch5YgYMJGVQq4es4e&#10;ZqMjvHk04DjTJ2xMABCRobBu6GExx0MW21Mb6B4TUZ2+l5AaiDTq4Q2JHTs648cdd+bxzGgj4lYi&#10;owVAKyCDmczYPXV1sWeAmwSuYF60A1CxdDUzx78y2brZ253tB9AUiRRWKnqaCA4AWDQfnRnvdy0A&#10;HgdwMnOYlsNkAko+FTY1I1TNjIFCx4hogbl99PUz0ztFukdE9J9zJ7De7v/ZAP3Ycbrf5DpeRM/+&#10;9va7xmy7+3OAnJWv/UWvWLRo8RsBfGqm6wwNrWlqaWn7EhGt9/vOe99lB5AvMWfezdyXUb0xrL9G&#10;idl4AjMv8jlwaMeOJ5zOimkGoZx2N4q0KCJChpYB+qSILJpc3chMdQB9FrjkXuDWkLshapkrLccZ&#10;2xiPW5+bzfz36PNX70ylxt7Y0LBtwDAA1a1FjDViBtoQsCVKRB8yQmto5Xm4q/qhBQWHAS9hY9vZ&#10;oVgszMpKMpmNkBM2AICRmU5gJjMWW2gT5Mpl1aoXbzQM/nr+EUY83mSLYA/Q/WcAD6t2P6LqPGqa&#10;vAu4/omF1Edf3VyySKTxembOsfrU/QBZnlZKRAXCzCwiowBlRcQGaNlsynWBIyW7AwCNM3MRXIuU&#10;Cwgj1swi3nFotNAkgIiK8S4sMmoz0wccZ9MuEf4wM+XZLjNTTIQ/L7LpOePjaz8ZtUgBjz32qztX&#10;r37xnQDWTh5nJkPE+MdMZtNdsdgWXyegoaE1TYsWtV3R0rLkqum1E/QhEf2wafbeEmrwZcC26fmm&#10;f33gRGdnYyU9P3ISNpqNWocjwoSZSESXejoWud//FY5Tv8kw8IVyxFZN7NlzVl1HxwmvEjHfSkTn&#10;zb5CQneq6scMI9Pb0LAtqrSrAIioPYiTrYiIZY2E1hJlGHnf0znjGr44u6dLJjEADA09HXqFjdfb&#10;FSqqNGPCBgBsOxJfC4N0ev1JRIWtBZnJZKYTmHkNQP9ExJ9ntraJ8C9Fuv8o0v11x+nuTqW6FoDw&#10;ZjWzqAvAX08eEdExuCLe83QIiig2zNwBYLH33xMi+qCIFFSSP4zn+PUIQHvgCgCvLE6EhT4/ugBb&#10;NObMdO26RRMoLS4qhrHlayLZ14noIb8zmKkBoKvq6ur7xscv6Sh1hJVGZ+eONPPBKwu4hh1nmnyj&#10;n9V3NrvxZS0tS+4nok8VSta4JfjynbGxwVeY5pZbQw++DDCTj34NAGgaaKmYhI2q5opU+glMR0TM&#10;C8+18zgR2T31CMWI+O8jl775clHbihUn9omYvcz0ytkma0RkRzabvdCtKq18B77agAjQoG3nQ3PR&#10;kiuECPL0JecKs46qGtNW0JkA4PY+9wz7uYnM8cYWc/gJG7evGTqTzR0RloZ/79rDNI2LmCmQLa23&#10;6DcBNHgVG0sAnATgDYlEwhG54glAHmTGA7atD5mm9XQqlepPJrEP6MsU8a9R41zZLCL/ONm+W0Rt&#10;QPd7iYCIBYCrYUEmXJvoE0T0oIg+CrcMdCmAerjW2ob3nBxwrWdptdfCUsToVAD4tETBd5FfjRiG&#10;6FHTxVx4AVcaqpomfpzJbDrHNPnrAJ7vI0bMAM6Jx5vutu3ut5lm/c+A62p4QXv7IND9eRF9X44A&#10;MQF0qsgpH2Xu+gAAZLOx5xsG3mQY5nq39cEfr239CwMDz3yivf2uIFp+C4VCE94KWwxRjoEGVUwy&#10;KaK6cCsXtV5E0ofnbd6z43nA6/4OwJfLHOKCg4gonV7/XNNsuWEuzphelfIPRkdHe5qabhkCovan&#10;CoIAWj7zaQBAhdw850poLVEiGBbJTrvJaR49mfYyI5SEjQgsZi1Gm0WgBQARLSvCvWsQ3RvGVbwW&#10;jhMA4wQAlzFrRsTZn0gkBkX0GaDnD6p6fyYz/qu6upsfD+OeES4iqQ8BdHrO8EEgahtcyHi6D0e0&#10;H0TUOawjw8yHq3FKhRRIou8vYQxlxXFgFSplVc2EYiFZTmKxLX+YmOjakEjEvwrgZX7nuBNhusFx&#10;UlcbBj5b4hArCtt2tpomXQGQn7vP3zlO7EkiOtcw6BxmKrjB5OklPOw4zlst64Z729urrs040IZQ&#10;uTEMOTQ1IauxqCUqonhQM6BPImdBKOL8P+aLtoVZJVALpNPrTzNN81tzSda40L0TExNvdJM1EZXF&#10;5QQgUMKGWUNL2AwOnt24ePHqMHMNB0UwvcnI0f+rYapbW47DoSdsVHEo4M5GlLAJAdXcXaVwYKYY&#10;M7cz0xnM/ApmfqdhGDfW1TXsFul5UqS713E2vTGT2fC88fH1HcAli6JS0NmTTq8/FaB/mtzyJCJZ&#10;QPe5rQwR1QIzGcxszVbfJiQc+O+IP1XqQMoHF3w+WZZ/O9FCI5Ho29nf/8zfisj3XGv4fJh5CRF9&#10;RqT707NzRaouYrEb/gjoj/yOMfNiwzA+w8xrZ0jW2Mz6YDabudSyrv9pdWrCBd0ZLS+2jZwFMi2G&#10;K+IeERE6zBQDXLvvqeO82HGaN5QrroXI8PCrFpumeQMzP2u2P+u1of6GeeLVyWRfKBvYEWHTwgiY&#10;sHEcfSSsu7a1rVgd7nybhpNJa9rNvckJmxA/jGQCFLrrjKoETCBEFTbhoCVPkjDzCmZjk2GYXzZN&#10;8/54PPZTkcbbPD2cf7XtjRdNTHSdUEsONHOjy7As6+999Gl2A3RKOSKKqFbIZla/hE0NTXCkoLBw&#10;KoV9pYykmLS33zXGLD0AvlLoHPeZw+9obV3yVeCitkLnVTuZTOYaER2dy8+6GlX6heHhgfPj8a2h&#10;TTIrC2K4rZx+VJTuk6r0T/6zt+FR8yLbEcWDmY4BdMitnj0KEV0MXBlKN0Qt0Ni49Jq5JGs89jqO&#10;/Ragb07P8YjiMzq6rwXAjB0DIiKqCO1d6jjWHKu1CnIQ2Bu0woZCq7BxJ2waekm+qhPU0i6oAFHE&#10;NBDlugqVFmaOe6LG5zJzj2EYHzNN67uxWGKXSPceke5vOU73htHRtUu9JGGUxPEYG7OXAvSqyWPu&#10;4oGWRyLDESHjiFDebrOq7ipHMOWAiH3fdyIiyeRNz5Q6nuKy5QDzt98u4lztClvnW3p7ukmXiyz6&#10;VSq1Ns9hqhZIJPp2AnK9379PIdwdXXVU5d+YN7+zufkHVdxWeGYCBRMzFAcOVMx7Kp1OP5H/e9So&#10;fTuiyFAjgAM5g2dlMoeOL0c0C48XWACdPY8LjBGhyVtfVMzzKOIoiUTd6UEcogBKmebUxPv8oJPC&#10;uxYAyAHgnmnNRI78JZmNMFuiQBS+Robj2AcRyCpWF0SZbaVjGLpLRL7qlsDLDredpvwwEzHzcmbj&#10;CsMwrk8mG/aKdP9JpPuWbHbDi8odXyVQX594EYAplTReFUQklhhRElTlz+WOoYS0Fhg/VJ2tLABz&#10;5iOq8h64bnMFzuFViUT9ndnsuvlMmhcsjiPfBBDI3dJFHxPRdYax5VPFiqlyWGW5ulu+xHbsGKmY&#10;BVJDwy37kP85jzaIIopNo+uYdhRmTpqm+Y/lCmhh8UAW0DlvmDDTyczm90W6/yDS/XnH6bkim93w&#10;gqjCqXIgoucEO1OHM5nwZD6Iwk7YzFyRfqTlxbYzj5vmLO3opyX8CptUKnUgHg9kPtVORKQafGcr&#10;wo8tP2Tu+gnQEgeeSmaz9ScB1hsA6mKmitEn8Bx0OgF02jb+tdzxVAIixtsmO5S4Y7QPhV05IiLm&#10;iDJyXKJE1Hac9A6zZpSnCrXhUhWLQ/Y5hkGft+0NuwDzxsIuR3SGYcS3ZbObLresLT8rbYzlxbJG&#10;doi0PATgJTOdK6IDzHIZ8/W/AzaXILryMjQ0oi0t8UKH6zs7xysmYQOoAlc8DuC0o2PUWbZwImoC&#10;ZjJFfJOa3SMja/61sXF71bTbFgtV3A3gFXP9ea964xQRPZkI/2AY1phIKsXcs1MED6jqn0SyOx1H&#10;n0okxg8CTV4L2yFjZMQmADDNeII50cCsDUTcCFC9q8eqWRGnPxYznwC25FZSRQSAiAMmbHAwFsuG&#10;qcsaasJGlfbMdM6R6bRpph8HwkzYUOgJm9bW74+KdGdmEqBlZuvQoQvagOrRDigffQ7cnaWUZWEQ&#10;wH1DQ2ve3dTU8jxmPpOIngfQ8XCthZcC2hysPC18RHTQFXusbcbHLzs+Hq9/+eQxz0UoxswVNAmO&#10;qA4onr9Trs84Tqya7IdnQFf6u8bMfXdvYaC2aeJ2297UDfDnmPPbaL0WzKWAcZNtd7/RNHu/W4ZA&#10;ywLRHUOO0/1rgAombNxWG72POdsNbN0NbClhhOVD9ZACSwptqiX7+2NGe3tJQ5qJXZiUsGGmNhF9&#10;2tUaiYgoDsy8XER/x3y0koCZE8lkaw+AT5cxtAVBNpu+mShxde4G5mzx3mMx9z9qAbCC2XVMNAwD&#10;lgUAk/csFqMxkJKr5c3Pe3YD+IGIbjPNzM+BPl9h/4g8nh3wvINDQyMHWwvVQs+KrmYgEWqVlaoz&#10;Y5fTkYX18PDoQCHnhzlSBNtgFQQUeovHmyLh4SLR2rr9kGVd/1PD6P20YfRewVx3EbPzaseZuICZ&#10;1ovoJ0TkJyISVHMoLH5f4vtVJLFYcm2+ernuBlCTWhIRxUYJQCJncG8yydMKqFUZK/2HNcSe6crF&#10;NLO3iUi3yLQ94kuY+Uu2venikgVWZlRVRZy7Zzjrvkwm3eMma2oH266fzmWpwTTHKqzlSP1aPGso&#10;KR1RPvRYEZnSGmUY9Jr+/vMDtRzUMq6WmP623HFMh+fyuRqgtzDzTSLxG8bG1kaJ4BkhBnBqwJOH&#10;Wlu/P4v25OmwWgEtUFE8N0Rmduo+knHMZhNZQIcBWhLS/UPJY/mwBwHaOmIxsx3AQ0WKIcLDazsb&#10;BjBsWXgUwK+ZcZN7lEzg8jMcJ34ukZ4L8BkAmuA6QyTnm/H2ieYP4V5vIdJlEMXO9zkw5L4QIiJC&#10;Z4CZV04d0j0zKd5XC/3959e3tx+zqMDhGnHK6nNMEz8ButaIxPuYOa9dxNuhPAYw+my7Z6Np9t7i&#10;bcJULXv2nFW3YsWJvuX4XtXjj5gfvjCReKAi9OFKSXv7ogkRFf/KNGpqazujohI2qnhIRHWqaL8u&#10;FoFGQv4RRaYeoH2YtOnrDK+4AAAgAElEQVQmghPb25d0AqjoZEQloKq3iuiZlf499eJrEcGldXX1&#10;MeCSHuDWUm98LxhSqfXtyWShVuw8drqtrfMnm6VWw6DcTco5I6KaTh98Mhab/rwjL0TbHheAQnQk&#10;oGLZeQYSR3Ycjipsyo7aQN9vDWPzZ5l7X8v8p+dnsxMvF8m+VlXeIiKfEpEfiMgeEZnXxF1EbVWp&#10;+XaoVMo+BqCOyWPev+0JZQopouqhKZaXbosH7wJ+mi70E9VES8viFYWOqQZ7X1UPfb91HLtHRP9U&#10;6AxmijHjv4ENryllZKXnvMSKFas/DuDN/sfl7nR65B9cYcxapM/JfXYcRRcPDx+oKGtvkcxu5AkP&#10;k+SKwkZEhA9ZAOqnOpXRMsfh55UtpAWEiPwC0AWzgeQmbmiNSMNHyx1LJWNZclzQc1U1NEtvImpF&#10;flX5fBhpbPz+0EwnHalwaG/POCJ6wH+3Y04Uq8LmiYDnReVkFccDqXgcfwHwl/xjXe2OE3sVEa0B&#10;6OUAWt1WCzcjPlNmnFnHbJseLUbUCwnLSiz3qZIbglvZFBFRBDQ+9b2hqoo/h7WbUekYBvm2Gnqu&#10;eoFaeKsJy7rhV4ODZ7948eJV9wJ0ht+zm5lXAHyLbW+6yDS33FGOOIvJ4ODZjYsXr+pl5ryklLfo&#10;up95y0V1ddXpIBYc3e9p4E2BmRsty04CqBhbcxHaZxi6zxUMPYzaAKq6Siyi/DCTISIHADRPmhOb&#10;InoBgG+UN7rKx7JojwieRMhCscXElTUw3pHNbtxmWdf/tNzxVCLMVuCEjWH4rTvnBpG2AagLL1+i&#10;jwSpNj5SYbNjR50CCE2lmpnMVKqr4M7jXAm6Y0mkUYXNgqKv3zB6v8W8eT3zxHJm5yQR5yJV/RdA&#10;vyoiPxTRnSLi61MvglHbtneXOOiKg4jbAc3Vj5pAZOcdUQREdBxAznOe1DCkZvSkiIwOv3FmpFSl&#10;JoXv29ruHbHt9CZAfzndeczGF21746tLFVcpmJjoOmHx4lXfBOhv/c/Q+9LpsY3Vavc+OwqLcieT&#10;iZUlDGRGMhkZBDCQM9wKYMHs3EcsaBYBlPvMePmePWeFqqVRnTT0q+IrIvpNEblRRL4roneLyC9E&#10;5AER+aOIPiaiT4vIQRFJT61mKh+GYbx1x441Be30ahv1nXv5k/HTIJvrfZfNZH40Sx4OctKRG3Z2&#10;HiciqVBtxSyLViLkHn5V5/FJeaZpoMryF4iYBX0OgEdNE48CuBPoMgYH08lEwqizrESzaTpnEhnn&#10;AXgZgJM8V6qDicTOoNVXVQsRTsx/kPi5+EREhMIuZj4jZ2wCyNaQnhSt9BsVwbhpUpW7RBUmFuv7&#10;w/Bw14WNjfHvMPPLC5y2gtn4dja7/lLL2vrzkgZYBLLZdX8Vi8W3AljJTHkTFREdzGZTb6iru/nx&#10;MoRXgdDuQkcch08yDPyihMFMS2PjTYMim/YAeOHhMWa2ANmN4lWUR0R4UIur00iTXHGo7ZhjVp0P&#10;4LayhbUguC5lGPQpAMaOHRcYnZ3HGYODDxltbWfw8PABo7l5nEdHyWCuN4jUALLMbMWZuZUILURG&#10;C4BWw9DFIrTI3RSlVu93sthzjWphphlUSOYC/dVxxzWuhG9nQm1DxIESNiI6yHxTaHMxIu4IUw9J&#10;dZYJG+DLDtATasLGK1e6N8xrOo692zQD2Y+3u6WDlZEljZgPfU5bG0YAjMDd4doBYKt77KI2225+&#10;PqB1zLWqBXAUIjp18oPE2yVoBBDoSxMRMTt0PL8sVO+oHUtKYqJNeS0dHqlUanQgmSxpQBVFc3Pf&#10;/vHxy94Qj9d/hZlemXvc69VvBawbgI3rgesrZoE+O15g2fYp5xtG/HPMlKcX5ll3P2nbmUvi8Zt3&#10;lCPCSkRVHiu0AUdEp5Q4nBlQVe35JYDLJo+KUAcgaWaOdsEjigYzkYimcscAYz2ihE0AVAHYnZ2w&#10;AaDNU1lt9syZGxqCXYWnqRfo7z+/vrGxock0zSZmYxERmgCzyTSl0XGoGUAzETXBlShoAtAAII4j&#10;duGIu3pFGjs6RknDiJ+AKGGTw5UWgKXBztXfhpwLmEVlz8wYhjPbhI0K0LM/XMV7WhnOdY4Sjz+6&#10;W+S0IDE2AGfWIU8kLqK6uH3QNHFXuaOoIFZO/aMqQIeYa1OEW0SGmGEC3FzuWKoNLxm4Mn8c35xu&#10;UlNdXJ4EqNB3aziZjNdshc1h6upufnxsbO3r6urqPwvQZf7vblouYn41k+m60LVhXUicl3CcU9/L&#10;TO9ipgJaYZpRxftjsb7fADeWNrwKxjCMxwofrbSEDSBi32MYUzfRmWmpiD6M4PayERFzhE4T0czU&#10;Sg59CXBlM3DdcPniigCA9va7xgCMwUe7zvCVUCfaseOCWGdnozU8jFhzs5ukmZhAjIgtIo0RIWZZ&#10;uqfIoS84hoaeqGtpWRLU3Og3Id8+sHZOENJp+VM8QLp/SuuEqu4nIgEQijo/UTGcaR5IAVeMYGYR&#10;1cTIyKr6xsYoYRNRU/jpRtXUd8BLJGQB/ROA1SI0DuhOQI93S9gjwkEHAZqSCBPRA5bV+wPVzeUK&#10;qqSMjk7UJ5OJQu23D3ntnTVPff22p4FL3ijSZIroxblJG+/PJ8diiV+k05e9dOFUoWxqEem4hoje&#10;6IpE5iMiaVW9xjB6twC18b0ISiaT3Rkr7GVacQkQy9r6oEj3PmbOFfZvEhHx2rMjIooCMzWJ6OMA&#10;jj86huZsduxUy8K0emERlYhqZyfSANLNk2ZSiTD9h6qUeLwuAWhbEOFfVQ07YeNrNDEXRHQ0Hm8O&#10;tLGX83Kh/QBCnGDSyvCuNYUZ7a8Aqmts5PqZz4uIqB6YsTx/dGb18SpjL4CDAD2LmRuZaSncjPg+&#10;Ec0VjYyYO5n8z5beq1o7baimmWwA1Oc7B6jq/5U6nsrm1oPj46NvBXSriBR6Ji2Nx5NfAboqXoMu&#10;k9nwPBHjO8z85sLJGs0A+IJhbLm6xOEtCJ55ZvefPTc1P1b2959fYXM4FQA35Y9TI4BDpY4moiaZ&#10;8n0RoTpmqrjkZkREMTEMqgMwY4WNiDqOk3korPsODa1p8nHinQf6DHAgUN5lSsJGVUJO2BSjwgYA&#10;NEDCRusyGaqwl31ERDGhAq0/oaqZVzQisgPQZcy0dPIiiplizLwc0AYRqXlx6vniVTG1wu2zPjKm&#10;ipqynzQMXYwCfdQi9oMlDqfiqa/f9jRzugfQG/xcONxKG36ZSOJ7O3Z0VqwmSCaz4dmmad7NTH89&#10;/Zn684GBZz5Ug0nzQHR03D8OoN/vGDOZLS2LCulDlQ3HyVzv89m1MOlZGBFRRBZN/gMzxYj0tMN2&#10;3xERtUBdXbwOQJDEyZBt26Hp8zY1NT2r0AbNHNkHtASaH+QkbHQIoSZsdHmRFotBKmwSRE6UsImo&#10;GUZHL13sf0Rrog1IRPqZsXT6tieqAxDzdr4j5owqgIGpLQA6rCo1VVXCbL7Qrw1CRDPDw+O/LUdM&#10;lU+fk0ql3gVor4j6zjeY6fmrV7/4W8PDryrwTCsXL7Acp+ftpmndy8wFnYFE1BHR20dHR9d5ugYR&#10;BSnsFGUY1qoSBhKIdDq7A9ApLXvMVAfQU+WKKaKW0GR+VRqdjpCkLCIiFgK2rR3MHKB5TJ+ybR0P&#10;677M5nPDupYL9QMH7ED3nvwHEXs/s/8Eao6BmCMjl7eEd70jBKqwsaxYDftzFINNLcDGS0R6PiHS&#10;c4dIz7XljijiKJZFftU1BBTDarDSkGEAhkgh0U8Xz5WmGdHkJgxyP1f7TRM1laQg4rP9j+iOtrbb&#10;RkobzcKhoWHbAHPyzYB8cZr2qLWNjUs/VNLApqXLEDntWiL6BICZNoN+zDzxpqamWwLMVWod3V3o&#10;CBFXXMLm6afHh+EvYtkabQREFB8aASj3c3bqjh0XRHOaiJqByAzYBqj9qdTYRHj35eeEdS0XGUDA&#10;Qpkp1S/ZrH3AsuJOeLJpSrEYtwHYF9YVPYJMghK2rQ1mzTSDFItNqxyHzyHCRsA4h5nqD38+RPRr&#10;s73anj1n1S1btnKVYfAZRHSOtzPQDnfxNwLgUVX5lYhz/8SE/LmxsS/sz04VYxX4tGs8iDDXQsWb&#10;JA8xB5vcM1NdrnBfxGyhR5npxKlj+gNgS2ilp5UPEdDzkgIHo3aoGbkuxXzJB0WaGkS0J7fM2KuU&#10;u8pxegYNY89/AfeENumaLanUxcsTiab/YqYN050nog6z/mJiwn59Mtnn2+oTMRVVLSgwTYSTSxlL&#10;EDo7t6cdZ9PPRXD55Oo6ZmoR0QcBPL+M4UVUPeoAlNOSRx0rVjS2wdXvi4ioeoj09JnO8VpXn25v&#10;vzsd4q1Dq7Bx46NngppTTFngNTTcsl+kp5AA3BwgiscLlw3PFVUNsIgnk4hCv3ftsKlFhN8DGJcR&#10;6Sq/NhNVmcaSMx/b3vDXK1aceBWA5wK0nNm3Xe65AK8lMsbq6/WPjtOz1TD2fLGck/WFApEUSk9W&#10;9c4Ls46LYJYipToAUJSwmTN6YHISUETVtrPXFTZ8qT7Gx9ceF49rh18yVFWjhE0gbj3I3PVOkfiQ&#10;CK7yeycQ0fuAlQMAvlyGADEx0XViItH0DYBePN15XqXQzSMj6bdHGw2zYqeI2gXmA8fu2LEm3tm5&#10;PcwJ97yx7ewPLSshyDPu0FUiGGOO9BMjigXFkDOnYyYjHo+9HEBveWKKiCg1dFrA854ENFDLUYBr&#10;mUBPmJsIjioCG6HkvmxsQPP84+cB2XYxkiY0OE0ZNQC39cEwcEz49652iID1K0X4ewC9n5lOLqQJ&#10;oqq/C3LF0dHXLBPp+RKzeTczv4aZjyswOTuCW8nDLzQM/jTQ8f10ev1Jc/nb1BKqhcrqqluMTgQD&#10;zJycOibp6Z8RdJqIRq4ec8D9d6Pn5Qz/Oha7MdDzoFqIxepeUkC/xg76bIwAgL7hvXt3fhDQr/l9&#10;Z5mpXsT5r2y264VEpX6Wvf7MWCzxQ2Y+Z7p3lqvFQ/cwy5ujZM3sMAw8Dbe61o8lnZ1mYynjCUI8&#10;3vcXZr3X51AC0IN+gtoRESFRD6hfYvvccgQTEVFq3HkAnTLzmaqqmFVhwXSkUpcvAxCi6bo6hkGB&#10;LL2BvIQNAOiu8IIBiGa23Zo9ehA51nZ+iEQJm9lBZNubLhKxfsHMZ7l6H/6ISNo0D/1y5mtuOjOZ&#10;bL4FwBv9FjdBEKFzLcu61ba7z5/Lz9cK8Tinyh1DqRGRgwAtmzqmCtd69TMi4rsz6+6A6nAh0dOI&#10;6dDByYtXERFVZ3M5IyoHbkunHzoogsHSRrOw6ei4f5x55H2A/refzTMzNxpG/I5MZkPJFiW23f0K&#10;EWczgOOmO8+L95sHDuy7tLZaAsMhk3H2AVooYdMGNE2rS1Y+9CP5CUaKA8SeKHtERDFIAPCrOC/w&#10;PoqIqC5GRi5dAteldEZUZXdY97UsrAA0xE0jsrNZe64VNgBABfuJZ48SAv6jzuqqikMAzZiwYeYo&#10;YTML0ul1ncz8NYCWz3w2/Qy4fdpFSTbb9UIR4z6AXjzXZA3gVksx86nM/O1MZl3UH16AkZHhQm4k&#10;IbY5Vhr0J+Y8oWFHFXczb363qr7XbwHo/WzdNAuFCB9E1AYo18b6acfBz8oSUNnoigFUqJd5wLaz&#10;+0saTlVw60HmLe8G8Fn/6jhqMwzz88BFRdgEmoptb3wVM93hvndmrOq5fe/eHf/Y2ro9qtibA7HY&#10;6DMoUGHDjKUAKjRh03sPgD9OHvE+K6GpQEZE5OJ9xnwWeXQK0NVQ8oAiIkpMPG51BngvAyC17ezu&#10;sO5LFFsRcseCIyJzT9ioys7wYiEi4tAnV6Ypw8DMavwiGiDxEOGyaZVlWXcyU9tMXwS33USvm+6c&#10;iYmuEw0j/hVmigX7YgViqWlaHwOurAmb6tnS2HjcQf+KEa3ihI36addkHSfzEAAYxpPXqerVfv8u&#10;zNQGYEREaq4yae5oBkDuv9fv9u/f92g5oikf1rGALilwsH9oaE+UsJkTqszp/wD0f3ITrW7ins4Q&#10;abke6JqlZtVs2PQ3zMb/zGQZKqLjIs4X9+7d2d3RcX9otqG1xx374bsABUTQaNuVKw7PrNty3y3M&#10;tAxA1BIZUURoNHeEmSiTMSrOVS0iImyYrYA6MppKJFqeDOu+RLQC0BAT8mpPTMjcW6JE7NAqbLyF&#10;egvQFaroaSZDwwCC2CdGFTaB6IqJ8EeZeXXAH3gglRq9Z7oTYrHEpwGcMe/QJuF+nviVjjP6jjCv&#10;Wz1cl82vGFH1sYCsCkR0DECHzyHn0KEnvefYPROGkfk4sxYQ46PlAO2L7FgDcxA5VZOqcmt7+12F&#10;qruqkmwWxwJUYDNCd0UL+PnQN7xr19B7AP3PAtVxfyOSuLa///zQhV1te8MrRfjGYI5z+kXm+vdE&#10;v+v5ogJ/m2ywS8VW1Waz9l1ei34uJ4to1B4XUST8N+GY+YRSRxIxN/r7z69PpdYem8lsOD2b3fjC&#10;bHbdubbdfb5tb3yVbfdcAHSfB2w6c3T0NcuqXYdythBxwIQN/dZdF4WDYeixIf8uRpubbwr8nsgT&#10;rspmJ3YaRlzDq4rQFmDAQkCf8SA4zsQh00wGWGCR90GP+omnI5uNPd8w6IIg54rIQRH5WFPTLQWt&#10;1R2n5w2GwRcVw0qamQwR4yOp1Nobk8ltoWVOqwcaBLAoZ7BKkxE6DMCnykEfa2u7d1Liqi+Tyay7&#10;1jTjl+a2T7mfJz3G1R3RRbnixRFH8dpUDjAfbZkU0UHDyPaVMayy4Fqaa7PfM47Z/G0ZQqoqOju3&#10;p/v7z//40qVLF4nIlZOF75mJRHTtkiXLfg/Qf3oL/hDoei5z/PPMvHi6s0RkBMCXmNPvBzZHGlgh&#10;IIL7mPGuAofPLGkws2D37uH/W7267Y8ApmgrMXNSRAZEsCjECuOIiGkhopXljqGW2LFjTXzZskRD&#10;U5NVn05zvauNSPWWhRbHMY4hwjEAlsKdp7a5/0utABa1tx+T46l5+BU3tb4hmVykIt1Pj42teW5j&#10;4/ZI0N4lkAkNs9wX3i2vtER4WbjPc/rLbPITeQmbZPK7/SLd4wCFtHDhlsHBZqutzVcka07U1TnD&#10;IoF0OZIjIxe0NTYi+pBPg2HQ6xFAa0hE9oo4bzLNG74PbPE9Z3z8suPj8eS7Qw4xB03G48nLAPx3&#10;ce+zENF+gE7MGbOLkTyrAApZ9f0pd2Bk5NBjLS1tPwPowtxjzBQTQRuAgyIyxsyFWl1qnSeQ86JU&#10;lc8CfcNliqdsEOFFhXS5stn0g1bUtDlv2tvvGuvvP/99S5cu2y8i789J2sRE8AHH6R4xDHx+vvca&#10;GVmzpLGx7asAdU53noikVfUjhpH5b6AvStaERCZj32+asUKHKzZh09m5PW3bmz7NzD5i2FQHaIhz&#10;6YiIw5Dvu4eIphVIj5gPF7Vls8mTLcvsFOFVgK5avXrJUgBNItpgWdQAaAOABoDjRkh9JW6CgJYn&#10;Ek0nAdFaFnhBEjh1WZA1jW3r/ea0fsSzwgI00H2Do3lrlenwc4kSAP0hRQNAF7e1NYT3TwYAuO0Q&#10;QL7uL5NhJkokGqMSwWnpagbQM4MjlIjIo46jrzXN6++cLiMYiyXWABSoXE1EVUQPichnROTOoFoi&#10;zMxE9PI9e86qC3J+jbGn3AGUDlL3vzz25g60tm4/lEqN/b2I/ExEJnJtV5kpBncXJON+JiP3qMm4&#10;1TWkkxfNIrIvnc58vZxxlQ86y29URNK7dx/8Q6mjqVba2+8a27Vr8BpAr8sVImameiL8h21veOX8&#10;7tLVUF+/ZAvAZxZ6Dx5+V6nK2wyj99NRsiZckskbnhLRx/2OMXN7KrX22FLHFBTT3HKbiPh853VR&#10;kHlqRMTsybf19saXFUrmRASBeHDw4kagqz2b7Xqh43S/S6TnZpGeJ0VaBiwr8QvA/AYzf5DZ2MRM&#10;r2SmFzHz6cx0PDO3MnO8GJExWyfOfFb1k0p1LkIAIXoRkYmJ8fvDu/MzsVxH2vnCbMw3YQMAeCqE&#10;WDyoZXR0POT9RhX4LMr8YI4F1WWpSRwndtl0bSCuhoDewJx+uWX1zmDjTUzEV062/J0efVrE2cTc&#10;+27mhy8X0deJ6K/8HULy7vXclpZjGoPdp5Ygv4TNtOKZCxflAhZ7vnoqDQ3bBpj3vEpV3wnoY7nH&#10;PTeyFV5/+ICIRtoUR6BhTKrCcxNeetfevSM1Z189Orp2KYBT/I4x45edndujRVqIdHZuTzNn/g2g&#10;L+YnUqmZ2frkfBb0jhN/M6Avnf4sfVJEXm8YW7421/tEzIQWLF+PxZJ/VcpIZouqfipfJJvjbqtt&#10;kPlMRMSsKFCORov6+18ZbWTOgWx2/UtEev7f4sVNt4gk/tcwEvcZhvEpZl7LzCvK3dpIhChhA8A0&#10;0QJQADc02tfQsC2wA9NMjI5yDG57W4hkKi1hgxbmeMgVNgCgu4OdR1HCZhqI6DUznPKL/ftH3gL0&#10;PTHTtWx740UAPSfIfUVkP3P6LNPccoebgHsgZZq93zlwYN/5zHRzgEsc19BgRi5gOag6OYkIIlSs&#10;Lep8oQI7GYV2nwBXhLj3ul27fnmaiHzdtameCjO3AmgH9FFPryLCTYxNTuyKCG6txeREXV3dqyZX&#10;Gk3GcfRHpY6nNugbZt78DmbtnVwd502in51I1P98Lpa2qdTaY4now9M5QonIftu2LzTN3lvmGHxE&#10;AFS14G4oMyo6YWMYmZ8AeCT/CJ2IHOvviIgQKNQ/2NzevqRgb2GEH0SO0/New4j9DMA/M/MrmOlY&#10;ZgrVLGf+cJSwAUDEiwANsFmvoTqXGobE3Qq28BgeHgolYROimKs2JJOZ0BeMqsjbIffDMKKsZCE8&#10;l42C4k0ikrbtzD+1td0WYNFKJjP/c5AstCtcrFf6JYFaW7cfGhwc/nsR/dp0bSnMRI5jvXjmuGoL&#10;VX1isuOR9/swqrPFR1sKOGCtmOknOzt3pJl7rxRxXiMid3iOU0fwqm1OB5AVkUDVfNWK+9mhAzmV&#10;c48dPDjyg7IFVUaI2DfJ7bbN2PeUOJwaQiWVSn8A0Lsnj3rf1ZUi8Wtn1ya7qSWRaLiNufBunYj+&#10;mDl1dix2w+/nHndEEETkAREpkACm51e2U8pNewDdnjvqvX/bo2rNiJApkGCmxrGx8SqtqC4WGy4m&#10;ovcyk1HuKprp0aj4AAARtQIoecLGshpOKrRRNxdEZH9z8w/2z+ZnfBM2quElbJiZbTt+fFjXO0pu&#10;JYE/IhTAnrM2aW9fvARAwQkuM34Zi934uyDXymTWnwzg2QFv/S3TrL+t0MG2tttGmOveAegPp7sI&#10;EZ0e8H41gyoOADg0dZSGXeHh6sJ7eO7MP0IBP4dqm+aW7czpDSKyTkR2+VyrBUCbiPy2hq2/HwIw&#10;RcxQRN4fLJFbbXQ1APDVrwF0v2XJjpKGU2Mkk317R0dHN4rIr30Ody9fvvpNQa/lOLwJ0OcWOi7i&#10;fJv5wDrg5j/PKdiIWeE4MgBQIf3EY4GLm0sa0KxQnZhI/beI+JhrUBIIZJIREREQKjRvb/L0+CIC&#10;QaaI8Qlmail3JAFY5G2y1zSusHYQ2Q0KNWFDhGeFeT24Jh6zokCFjTwV5o48EYeeGRRxdgc89bhI&#10;hMufTIaaCreVACL4v6DXMgzjLATQShHRB5n3vA+4boYJzHUpVf2W/wToMBS1ROUgkh4EcHDqqNoA&#10;qtXa3uc5RScCF7UFv0TfqGn2fo+59xTHkQ+KyO7DR7zd+7jX6jcgIgcLX6f68HaGj5lcHiwivzXN&#10;3u+UMayykcnQScwoVJGxC0C0k15kmppuGbJt+40iMqUFhZkTRPxftr3p4pnf+ZtaiNDj5/Qlogcc&#10;Rz7IvOUNwO01p9FULjKZ9EFAC4nmN6bTsVDL0cMmmdz2JLP+p584Ntx3R6RlExESWkh3sp45HiVs&#10;AuI4Gzcw87TOgBVEorl58eJyB1FuiHDiTJVQImqriq+I/dzvS5WZsFHVg0B4NtxE4Ve5WFZQDRsk&#10;hocvXxT2/asBIicBoGCfpqoGtOslk4jOminrKaIHmJ33AvcE+mzZtjwA0Og0p8xas6DaicfbBgA9&#10;MHWU6qo3aamniEhOWaFatt00B80DtQ2j9xrblteISN9kfRv3BaHL4YrP10SLlCcsPOq2nh0ek6wq&#10;vlHOuMqJYcROFSm0u0mPIkrYlIRYbOsfROy35zoLMpPJzJ/KZLqmnVw5Ds4H8LzccRF9SCS7zjDS&#10;n/DMDSJKRFPTrcMoPImtZ+aQBR/DJ5Vyvgw3cZuDdsBX4yai0vBcIneKyCO5QtKVA8UKxJYE7JBN&#10;XqoVIiLaWO4ogkMxw9CaT9gACJBg03FVfTrk+54R7uU0rIQNDwMayGI5GMUQ/u3rD9YXrGYiYbbO&#10;fF5ELkTB3IWGhi5IAnT2zP2f+iNg7y+C3j+dHt8/QytPhb5My8l1w8gXDW9FiAnYSsJ1OKN9U226&#10;KcZMr5xbkkolFtvyh717d74e0K9OTdowM/NiAHX5SaKqxAEoldO3uzebTd9ZtojKDBFOA5A3IXZ3&#10;z2Un0FerbXMlRtU0b7hbVd+QOw9g5tWmGfsCcGWBXegug8j4UI5FfVpEvsc88UrTvOHu6PdYDtRW&#10;1UICvQ1EZkVX2ABAMrm1H8Ct+VU2HAeopbBGT0Q5EZcJEfkNgAlmOtFbt+wS0fFK0wB059rks/7R&#10;ZDxeUJA4YhKjo5cuAUovmSGitojsE9GnRWSPiP5FRH8u4twsoj+eOpedjMaZzShhEyhhQ+MiYSZs&#10;iAA6LbzrAaohVdiIZA4BFGLCpmjCvzPudDPD9FxfInJQNbIz7CIeN82xIzQ3t56HGX7HImo7jnwm&#10;aHUNADQ1xRsxTQUQgFpYNM8aZv3l1D8TAeqz61ctaBtwdNHm/n35IuDyOe/IdnTcP868558A+aSP&#10;ds0iABkRPeT3s1XEbkDbpw7pd+rqbqriz9J0kAnQswokph1V/KXkIdU4jz76q9sAfC53ksvMZ4uk&#10;rhscvNhHnNA8iyO4XkUAACAASURBVPno5EtE/qiKt+zdu/NyoK+QhkpECVClB/2PUIyIOkobzVxQ&#10;yWaz3wAw5nNsMUAHCy/IIsoHPepWc9NzmWkpALgitHyKO7fQZ/wcJcuL5iX/3BbPWNRREIBYzFwG&#10;oAyaMPpz5uwLmQ+dxpxczfztU5i/fS5z72uz2bE3A1rApZniANd4wua8BIKtS8djMSe0hE0qdemK&#10;6cwJZouXAJ61VrBvwsZxEHKFDYqkbl2w3/kIImQSSY1/yP1R1TGApnkJ8akzX+UFSWb+wswWeLLZ&#10;srbcO5v4bNtcjWl1cTTUHsVqIZvV+3yGK2yyESYUByh3ErxaJPbR+V33ngnmzDW54tfupIiWAbqv&#10;0nbewsKrWljk7gwfHpMR5sxHVWt1wfEyE4XLYsUwzIdLGU3EYbe3iQ8C6qe3tq6lpekNuYMixmvc&#10;/1VHRK47cGDwJYax+RsdHfdH7WxlZmJi+Dd+48xERLogtCbi8a0PA7g2/wiZgI4BiFrtKggR6Qd0&#10;FTO1+SfjqQWgY4Dgmo4lwnfuYdsI3ZW3GonFzGYE0N0MG1X9CrB1N3DrwVwtz4GBp54E4CeoDwAx&#10;Il0I4shFI5M55qTJc9JpGAFuGgjrvpaVCDuHMa46+yp934RNKrX3EDNCS9gwU93IyJolYV3v6HUD&#10;lRRZRMYsBEhrh3Q6PTS5MiEfPa1wWTkAXLJI5NTPMNOx091HRJ9Mp0c/PLvoiJjpXEyTARdR38ld&#10;rWNZ2QdztR0AdFZrObab+db+/8/emYfJcVVn/z2nqnqZTctI8lj2SLLlwWBsg8EBE5JgshhMINgs&#10;40USZCEhhOQD4hCWJEAIu1nCEohNIAFJljXGxjaLjMEgIGBMjA0Y42UkL1pH0oyk2Xq6u6rO+f6o&#10;Fprpruqu7qnpZbp+z6NHz1TV3DrS9FTde+4571tqZ85/6bqbXgMMVkgmlmNoilmvLU7MFCZ2pxfu&#10;u6gSGN6/VY8w04qTx0RU8TFgqJym1KIml+vtBxCwy0+5sbFDsUNUQxjKM8slni30yd9FZraI6J9s&#10;+4rnn7z24hSApSLyRde1n8+8+a97e3cs9kq5lqGr6/ZDIhpUqXZGXYOZB8x7PygiD809RgTgtDAb&#10;jTH1wXvXkeMnPn4Cz3iAiJmeKyJPNI+ujf9mK5E2sZta8+A4RhdQvn3MS+rrscLP/ecislNEbhPR&#10;/xHRj7iu/L3rulc7jvP7gH15pXuK6NSxY5NfDzrf33/3jKp+3+9cYVO86dtCFxLDMEp05/zRB6LU&#10;oGOO3DgpU3D0rS4Ov4MrVvx4SoRCCs6GI5nsibycVQQhKizUhKfhEVNET8+tRwEEumAwc8q2j1/o&#10;dy6fv+rpIt1fAei15e7h9XLr9nT6tqqEWoeHX5wA6IqgF6mIZEzTDSifbneGpgDMqbJh5qWooQSv&#10;daB1gM5ZMHu7svQh26bn+35LaLb+AJBbfe6ZAFBBt6kV0RyAYmHdJwzD3d6IaJoF00y/hDlIWF0f&#10;iBf+jWTrMRF9e7HgOjOtMozEV3O5KwvVot/PMx9/J3PHX1vWtnsaEWlMJXSH/3FaV8cg5snOrCo+&#10;W7y4L+wOd4to2ya+m4wZVFi0F9Hrrx3TEAKqezk24wiFa1XSOVSVq23beS5z7gWZzPiLmScv379/&#10;11XMm/+C+ctvM4zNnzCMLdtMc+v3gG1f99koLR7xgRUrbpssG5Wr3w06R8Snlh9/cUNEoRI2qhJp&#10;NRxR5Dq807U4zgZ8WFWB0C5M4W7EVtkqjFpQlYoVNszMRGh6d4HGoArQD8tdwZx4IQAMD1+aBK5c&#10;Z9tX/J7Ia/7LNK17mPkPmKnSy+644zhfri7bSbx+fe8/M9PZZS56FDAiTSouJlT9Jr3l2t9am8Lu&#10;wxkicqTo+KmGkbzZca5+ifcZrgUV23beWWwxX7D8Xs2siyZx6CVYaS8zF1dE3gE4bV1BQsR/HHSO&#10;eW7bXEz9Mc0td6niI8WaU8y80rKsDwGDS7z30NdGi0vRY5oHEXzLv2qR1lZyomwmcrncV+HjDFXQ&#10;VDwS23w3BUcAhK7+Z+ZuAAeboxU6MIa6t/m0IqYJA4FrYA9VZJPJG4aBoT1dXbcfAm497rXO+q1n&#10;1AHo4fJ31QrngUTC/nWwqYWurvT9i5ywCZvoui+IKHpxas3Ydj6qhA2gGq1IKREWIGGj+0I+OFct&#10;Xlvj+eG6udvLnSeiVwEbP7R+/YqviiS+YRiJO5npL5gplFiXKj6VSNz4QDUxOc6VfwDQPwSd9yZz&#10;9DPghrKZ6nbGde2dxQkGAKc2TznvgpACkC/d1aQVzOaW9et73w0M1uSgkExuH2aG7468CA2IyFgt&#10;4zYhj6NI1E1EMvl87hPAUBNMUhvF6zsALVOpJXHCpgkwjIc+DuDzPovhF4kkr2lETDHVkclM/R9Q&#10;WoHCTGngFQtlYBE5HR1D+1XxwYDT3Vikzo2tgojsB9Ab5G7qGUepj3g01jeHiQP5JvwMQ2vcmGov&#10;HAeut2kdDBGtq25U+VX58xTY0XCSIRfAtwNOtnGFzcUphGiLFVHXNGei20TVv0oDGrWky3RXlxld&#10;wibqB5JhhHMcqgZVTIQTR6aVqJBJbVcsa/uPROSJoPPMdC5gvI2ZL2Wmc0IKPgEAROQhw9j8r5Ue&#10;irOZmvqTU5jNdzNzuV0CUXW+U8Hyu62xbfug53wwG3Xg616xOCjYbp8G4BfFjg7MtIzZeIdI8iHb&#10;vuL3Cg//KlB1Xb3Lb+eXmXoATLa6lo2IZJixwlsYnTimCuATqdTQrgaG1nBse+Icz0K+FC8x6txd&#10;75hi/LjXzmazHwQwZ8LGzElm/hfH2fRKz6IzplkZHx/JAPCdf7pu8pl1DmdeGMbmrSLynVIXM1qB&#10;EC6nMQuDNz8gLby7i8/lRfRXzHSlqvx18flCW6zZBO973w0U16U4YRMOF4FtZR5EWlUrDDMqGQ+E&#10;2jBV1e8FnOoLON4G9PUhXPXYPk/QORqmpg52MyNq57X9wFCx+2xFApMYIs5jQedqQSR6S0ZVmgIQ&#10;pspiFfDqOGETgKr+V9QvHxGdUdWPVvddr1/S0bHk4wBdVP46PWAY9K3ao1v8dHYePVZafkmJViop&#10;nwfPAnSfnw0nM59pGImvi6zZ5robN05MXB5a30qVfHd+C/Qg5Mu4iTkugqLJnu7KZic+25hwmgdm&#10;4/wypx9q7+qj5qKjY2i/iL7dTyeEmT6Uz195XiPiiglHf//5DjP5tl8SGef4HW9mXNd9HwC/Csxe&#10;ET1U73hiAHg/j5J3vyeur+9izv4O8OWbVDUoqbYaQGSLwtrwlxkwDI0T0qGgGVRI2AB4SjUjuq4+&#10;Xt7+nUIJQou4Pw/4/lPmZ6LRutg2VjOH0ZvSB6O8r2VZPSLhfm5VECSsX5bAJEYmczzqkr/eWtsR&#10;gkgkMA1QiISNnjI8PBk/xAJwXfs2QCPzrPfQ4ampIz5Crf5MTFzeK5LZDtBVlSzCVeWtwNaqFbbb&#10;i51Z1RJtlU54PduLmoJQ9RpA7w04381MlxHxf3d1dT0qsvHj2exgxVJ708z9HAgUY8+i8su/aSkk&#10;bN3ZlW3eMd3e0XF7xM+G1oOIyi3yI50gxMwf09xyF7P7dz4bEetN0/xYQ4KKCcl1togOB2wiPb3u&#10;4cwTy+r+MaB3FR9n5uWAurGWTX0pfK4y8N+t/7ZhbPkIMDQOAKYZ5ORCbnmH1ZhmR9WZQcVNNl4F&#10;DIYWcVaVI8y+bXQnrgglDWJZU0Hr7xTAkRc/tAJE5mqRipqpQMTzMSKzG4i2wkZVa9KDDEzYLFny&#10;raPBwke1QN3j44hUvXxqamYK0BAJG1rZ3e22Q2VBTTz55H3DAL4Z1XgiOiPi/vOSJd8q8/m5OOU4&#10;G17oOBtfBWx8e1dX1/cAuiSon7gwrorInYaxta3dasIiYu+c/XXh/7bqMrxWpNAedZFnx6i+7j3M&#10;ZDLzcmbjLYlE6iGRTfeJbPqE627YZNtX/jYwuGZuknloBND/C7jlcrRowqZg4/1r5pKJwFg+n/9S&#10;NS2Ni5Pg3mkRVeZod3RiomFk5MhNgN401+qbiJn/UGTTR2oXIY9ZaFSxC76LKWq5hA1wne048n5/&#10;VxDqgX/1TcwCUHDxeZSZziiea4pITsT5yOz3XTZrB1XUMlBcjVp3fOfKrktt/r4OhypPouJ8WLtm&#10;ZnhZ2DFFZEykXBEBDYQbKT3hXyFO5DhmCz4D5w8RrUZlG3ZVRQUdoeooOOyWtE7OBxGnovi0byzl&#10;T/uXpdZITyLBoYRqwzI1NTUNUBgr1Y6lS5e2sVhTeQYGhnPZbO49Inp4vmN5k2P5mGlu+0a561z3&#10;9Ncy8y3MtEWEP8DM55VL1njoURH50HxjbBcsa+lPS3+meqaIjDQmokZA/YCKiJS4dcymkLy5gJnf&#10;TGR80TASt4mkdookfyKy6cuuu/GtjrPhparwdVUrVKZUdK1rTnTETwVfVT/Q7to1ADA1tbwHgWJ/&#10;mgO4CQQoY4rp67tz2rbtf4Gvbhe94cwze19e96BiQiHiPgb/3e9TgQt9taSamURi6wOqeLfPqU4g&#10;qIojJkoKDojjAIKqaX84Ojo2x1hANZ/zv1RNgJrVjaktNuXmi+PkxlFZ+LsznZbQbfOu6xxHWZ1I&#10;Hdi793np4PMnWHaiCqwEIrRcW2gUEGk/KmvRZkXcJ6O8r2nyGgBWlGNmMscWImFTW9lOAN3pdLQJ&#10;m76+b2cArdhHykxkmom2/JCHpaNjaL/r5i8X0YPz1LP5XiaT+XR5G++LU0T0EmZe6olBVhaBFJGc&#10;Kv7dNLcGiXHFlHCdzSz/PfsIM1sA2qbFhZmMQoZ8jYg+Cch4pRJ0L3lDK7xdOL6AmTcZhvER0zS/&#10;Zhj88eDvDNS3aVoKLnsJFJWHi+gvDGPzJxoTVXNhmoluBLszTNq2s6+e8cSEJ5m88VER5+pitxdm&#10;6iLidwODbSzi2Lw4TuYx+C88DeDMFfWOJwqOHx/9HxH9cXHFF4CzRLTtE+MLSeGdfxjQLr+WexGZ&#10;FJGP9/XdOec5ocoBc2FiRLyIq56gebPECZsQdHSYx1EhYcOMLscxlocdM51ecbycEQ4zW319a55R&#10;eaTrNWgcIm7Dteygwcxrw2zqq1KEnUGACA+EWaOGH08Ple8+CaaSB31NwjgBo3XZtkbaEuWVLmqo&#10;yTIRPS3aey8+LGv7T0TkT4HaJg8i8pjjZN/c1XVL2UqdqameJcw4Lfy4mgfwUcPo+HAtcbU3zn+K&#10;yJxdImacWSgNbhsKFTCni1AOwH7/8vR5E2lCuj7oAYA6Zr+QRCSrKp9pZFTNBLMuAbDK/yxNOU7u&#10;QF0DiqkK07zha4B8oThRy0zniCRvGB19fnejYovxJ52+7SD8RV05n6eWTNisWHHHpKrz6WJ3y4Lm&#10;2lIRjSttFoBCgmyEGWlmLvldF9G8qrzFNO07i891dCSCpBS0/KZkPdCA9RsHVAXFzIbopmlmlLXZ&#10;FqFO07RCV9gA10+ighEOs/nscGNRgHixtmHCZhmLhHKaHnOcmUifo8xh29jCor+u9TsrVNhIpC1R&#10;RKUPy/miilDlT0Tt+CGvFhXT3HInc+5pIvJ5EZ0IU21T0JZ5YGZm+ncSiaEHKl1vmqkOkVKFfv+x&#10;xQb0i8x73wdc1+ouPA1g+x4UWdyKwELDHQ7qj1dtQ6sKWi0pEb3P21nTfDTCj621kCj0SE8zU3Gi&#10;affMTOb2RsTUjBiGOcDMAXoFOrlvX6aNWgxbk3w+/+8AHi8+zswvXLHijGsKO+YxTYM6gBSL5gNQ&#10;ZrZa6jl7AlVVw9i2HcD/+pxeCqgTCxAvCMc9h0wucXrxKrf1PYax9Qt+Tn/5fNAms7rMaHBiJMjx&#10;M7jCI+Ykqqoi5RfPzGS6rqyuYlRBhQp2IirnODl7rCC3qacRRVfx0Ro8YgC6NsSFYxMTU5EmbESq&#10;cwqrDC1MwkakkkVZFTditoi4ig9+OFQpZL9aXGETniGXueONzPJyQD4vEuwg5e0KyX/aduaVnZ23&#10;hGq1IeJUGHs7ETmgqm9l3vsWYGelXtMYX1QAfG/uRJCS3gSmfWHmFDM9y/tKDwE0XnjeHa590qzL&#10;Cy1GTc/JXUd+avFxVf1QpSq5doKIAx2imOmRgYEd8Y5mk5NKDT0uIteIlDq7iNBfAlf9diPiiglG&#10;lX7kc5iJwm32NCequZz9WhGZo3fGfGLxTfFiO0JE5ACgOebSzZRCsuYDhpH7dND3EyGgHYYcEWrw&#10;nFR9EzaqgU6WMUUwmwH22Sepft2qFSpuaX24cYIqbKhjfPyy0G1ai4GZmaUrAVoZ4tKDxW2N82PQ&#10;ALRE33E+qMrCJGwsCxOIdife12ljPqg6ccJmQbjOBrbsZM7/DfPEOa7rXi0iXxXRfZ4SuvxcRN6b&#10;y01fwJz/u2Ty5tDVWESaQIX2ERHd5TjOSw1j66fiZM38EMEPMUsIzevhjsuvgRMW39wPz7avH0Av&#10;gBER+YmI/FRE9oRNwhT0gVrks6pTfhM+Zv2BYWy9oRERNTHnBp1wXdfXOj6m+bCsG24H9JOlZ+hU&#10;EWPzyMglLdjSuHgxDNfHkY8IoBZO2ADp9I17VfUTpe8VWgFoxQrlmHAUDBc6mLlEp0pEZ1TxBsPY&#10;+j5gKFB7jtkqo3HV6M0Z/00305Q4YRMS2875VPEVo1UlbJhRYbOLVoSrkAmulEqlEm1lomNZXRf6&#10;aU8Vo4qHorxvNos1AEUq5aKqNcdYwerayQDGsahK/YmizVQBgGVNPSGyTCuJAjFT1+TkpSu7u3cc&#10;iTqGxc2QC+C4YWAbgG3FZ9Mh9M6LIcIS5tKXjbf7qfepyjbDeOT6ROJe2+eWMVUyPZ37aXd36hCA&#10;WS2JtFZE9jNzaC2hxUzh+XFil3M1gNXAiUoUnRHRUXjJGIGX6DYBWIWyZAtQ8toqNBngttlk0Dig&#10;p8w+4rVAOu83zUb35jcb9NSgM6pyfz0jiakdVdWZmcs+m0x2/yEzX3jiuPe7T+tWrVr12ZGRS/4m&#10;2h26mFoZHZ3+xfLlS5yT1SdAQbdjacOCiohczh1KpXgTgGedOMZMJKLPjd/L80dEjgDkFgwHis8d&#10;YJZ/Am7YUlmHJqgaQg3mhmvWldxfRMR15bjVYDnkVsGyen4tMpP3W4/MIkC/zh/XxTGjQmpBFQSg&#10;nNxEQSTb97uJ2ToFiNa+uplh5ovCXKeqD0Z5X9NMnBOx4PCEiFNzDqJshc3k5OQMgLFaBy+F1kU3&#10;1gm+Pha2WiCZXHp69PePqRbLmqu6LiLHReTzrpt7MfPxy0zzhs8C98Z6NRGxZMnQUUC/MvuY94Ki&#10;Q42KqVVgJmLmDmZew8xPYeanFv4+k5n7melUz1GKe5lpGTM3veWsiEwCmi5UBM1C/9c03bsbE1Wz&#10;QibKVIZms9O/rGMwMfMknb51r4i+x/8sv3LlypUvrWtAMYGsWHHbJID9c48SEWnFdupmp6Nj2wER&#10;553FGoGeADGZ7WYKECUiegggk5lKqhBE5JfMuT8GbvhSGY2QAoMGEQXpVxwRoZ4Iwq0Jr21bfeYa&#10;lFNFSdtnTBDXZQCtZK5TZYK4onPxdAjBai3n0kxE7eZu+LwwF7luvuZ2Iz+I9OlRjgfoaLFjZTWU&#10;TdhMT7sZABFaZFHkFTaeU1S4Mqh416I5cBzKicgtrivvse3sC5gfWsW8+a8sa/sPgK+Nqs7LVjzG&#10;h2w29xkf/YYLvMlNTLtQKMPfx8y9c4+LLaKfLFce3o5ks1esDdp9E9HDXV23x78/LYZpbvmGiHy2&#10;uCWFmTqJjA9nMi+PXGsvpjaY9Ym5XxN5+neDFcvjmx3TvOFbAL7oo5nWA1D8HK4BEZ0qrAmWFh13&#10;RfQe5swVwNDPC9dUwOoB9KyAk6NR7rxXCzMmC+5iRWhGVePNzuq4p8L5qvoIVCslbCSE+7KqKn5c&#10;7PDqQQRIGyVsBg3MqkQMQkQyyeRNu6O8c3iB6NCMOo6zMAmbvr5vzzAjwhYiXT08fGmA28a8CJVV&#10;I+L+Bbh3TJWY5g13MG9+pWFs/lcvSRNX0yw0HR1D+wH5ZukZ5diZoq2YAMgvcX2jaebvqns0TY5p&#10;muuCz0ZbfhtTPzKZ8fcya4ngJDOtTaV6vgQMtnwVxyLhidJD1A2g5RM2AGDb2WsB7Jp9jJnSABSI&#10;tUiqQ8YBTAK0cnYyxUvM6g3T09mXATc/HHa0XM5e5dcOKyLHgaitfqtDBBMBp6aTSeTrGkyLo6qV&#10;EjYVpENKxiubsFHV74QZxzDG7wDgq2lFxKf4HV+ccL+Pk6kfv6hcNVcNRACdHd14AIAjXV0ra07G&#10;V7CyVBHBvloHL7kZs7V27dKgjHXNhO1bI0JcYdMUxBU0jUAEWz2bdI/CpCYPUOxy0z7kMUfLyKsU&#10;mZmZfpufrWm7Y5paLskfqcBdTP3o6rr9kOviUwEumC9w3cSf1jummFJE4GMqoV179+5dFAmbZHLo&#10;EWb979LWKDpFBAfizZRwiGheBNOFFmVj1nEF9DvMk/+vu3uoqs1n00y+qNhdqvBz2sMcrRBp9dBk&#10;wPGJTIbihE0ViNi/EpEyZhHV/X+6rjtW/Pt88l4yaRiP3BpupK+NZrMTLxeR3XOfA6qq2kZarEbY&#10;nEGlxFtVTExcthzAsijHZMao14ZX4/dXukB1bknqfGE2AwUca0XVDdm3pqs9YdCYmPbDNJ37UbSb&#10;B9ByQOOdvDbA2xlUnrv7KALols5OM7bx9sF1OVD3TLX4dymmlTCMvUOA3l58nJktIvp74OrI5yox&#10;1aHqa5Hb2d9/fisou4dibGzsswD8tMPWeuLwMZXRAwCKtBFVAf0G8/GNwK1Vut0OdhHR3/mcyADU&#10;DJX6AQkGnXScbLwBVwUidLS8nmN18+NU6qYnAP1GcRLI+zzS54B7Qy/YOzpuO5DP514M4PqTFXd0&#10;yDD05mpiamVcN5wNuqr4uArWTjKZXIUq2+Eq4bp4fD7fHyJh44a0zQ4HESK317bt/KMBO2XFd+/d&#10;u/eihWjJiolpfmj7kwB+NPtQofx6pDEBxdSZR30c/7LMmc/H1TX+lKvKVJVAUcCYVmBnlnnvBhHZ&#10;U3qO+kWMW4aHB+L5QgNR1SOlczvqAI4tmo233t4dE/l89rWlLVCUBjR+N1dARB4AqJ+ZU3PP6K/z&#10;+dz/A742Wu2Yrpt4HQC/haILoJyjUJ0IEq3V8Z4eK07YVIFt548DWm7DqsrfQXV27x591czM9JmO&#10;I68S0S94rmW617azX6o2vlRqaBfzlr+bmZk8T0T+XVX+Edj6WLXjtCpEqFhhIyLiOPbPorwvM6/y&#10;nsFRovPS2Kn40nMcd14ZoWIWImHjujoDhBJPXd7T0x/xDyAmpkVQVcfJf252W1SB8/0XLTGLBRE9&#10;DOCCot5+ZdZrq+nrbz90pd9REcmolp3kxbQEO7Oq8r5iQfaCO9zTzjzzuf9YcAqLaQgyCZSI5XeO&#10;jU0umoQNAKRSeFxEPz+79aEgsLxeRCOdgy8mCnoyZ8xugyocF1X5cCo1VPX/XTY7eAYR/3WxqHDh&#10;ZzMWUk9jgQnqFKBjwE1l2ntiijl48IFxgMolZUKIBM9lYGBHrrPzloOmuflm5i+/jnnzqkxm/DnJ&#10;ZPVjeaiTTt+6l3nzWwxjy5baxmhFXm8BwVXOJ6FDtp2tsoquPJZlrgI00nyBiDOvRFvFl14qhT3h&#10;qldCE2STVzNdXZJnDpUF7bWsaEucYuoBmbnc4DmNjmIxkEgM3Q/QHbOPFdwGOn0SOTGLgIIbDqNE&#10;qFMf2Lt394cbEVOrUKxhcBIaV63dnjGmeTh+/Oh2APf7nSPiN+Tzg3FrVINQlUypxpome3uTiyph&#10;Awy5uZzzKQBjs48yU4JZl4tIhG6tiwka9be3xq2GYW+vZcREIvFmwHdX/1eAhlg81gPtDjhxOFrh&#10;1cXPwMBwDlDfhbSnjaS/jOI+nqNkXMlcHYc6AQ0hsKz7uro40soy15U+gCKtsLUsWdiEDTCUBzRK&#10;ccXlwGVV+tpX4pS8SKiEzTLmOGETnsGuTOYVp+dyVz4N+NNnO86GFzrOxsuB17zatq+4qA73T+Tz&#10;V5wrsuFGy0r8w8Lfrx1Qdd38tT4ia0ZsJbpY0RwAe7YNqIjkVOVT/f13F+9ex/yGi1MiQe8LnUwk&#10;OP6/WwT09u6YcF37TSJSIuTJTKeaZuJTIyOXNMGuevuhypnC82s2qfHxxCJL2ADp9I17RfCGYitf&#10;EeoEkI8FiE8ioioiDwF6ZrG9tYgcZc69xVu7VAOZrrvxtQC/sVi4uFDJs56ZrWj+BbVTELT1rfxU&#10;lb11DmdRoBpUxaZHROy49blBZDKJToDCOGLtBY5HWllGhDOKq+zmg4iMAUPzanEN9dJjxn3zuUkR&#10;yVzO8H3Y1M71eQAhWqJoeXOUMzYzxLY9+ByRTe8XSQ6lUp3ftKzE90TcH5mm+V3TNG4BaMgwEl93&#10;nE2vXKgoJicHV4okP2yaybuYjVcCiHezI8Kysg8wlyiq9wAa7+ItTnaV7lLQwzMzk19vTDitwdhY&#10;OhHcDkNT09MzccJmkWBZ2+5V1Y/6L4rp4lWrTnlbbFhQfxKJ/EypSwsliOxFIzo8G8vacguAodku&#10;M8xkwtNNiedAJzkC4NTSZI0qgG8AN/mJVZeByHWvvsow6JPF7VUApCD+nPL7zvqjMwB81zGq8xM1&#10;bVfKmOs8+OSTE3HLeIMwDO4EtK/cNSec24DvR6zdROuiHU/nLYocagLiupEmbNLMVsQJG3UA7K+0&#10;A+GVl5rror33YmHQyGYHzxLZuMMwUj9h5ncy86XMfB4zncLMc0rDmLmXGZ+y7aueG20cF6dcd+NV&#10;nZ2px5n5zcy0CgBUy6m4x1THrcddF3MW697Eh1b67TLHtDIyDtBAUXWNqOrHvRLdmCB6e80EoL47&#10;qsw62dm5smZ7xpjmI5fLfwFASfl7QUvkdbZ91YUNCKvNsbKAFrXqarKnx1nghM3rLU9werCQtI1u&#10;p7UcqqquJmqzeAAAIABJREFU63wKRUKnzLwcoF/HVTYnWnzVBNBTelbzqrqjurYgMh1n4yuIjOsA&#10;XuJzr58x01qfRE6DoCkAvu3rpmm3jRhtlIg4e0X0kIhsEXE/ISLf8L52Pz4wsCMWcW4QzHyq9+wr&#10;i3iJSn8r9dqhMyMerz4JG8NwI0zYUNKyeFV043mo6h6AKv7ATJMiFz1udcbHX7RcJPneVCp5LzNf&#10;ErYMjJlXW5b5HzMzV0Zgc/h6y3E2XCrSfxMRfbG4EsowZN/87xFzglxu+sZiVwpm6gFwMJ4ULg68&#10;Um5MFJzAZvMDw3hoW0OCaiGmpy0L8J+ki2BqeHhPLO64iOjoGNrPLJ8MON1nGOY74iqb+pLJiA3P&#10;mWcWZE5Ophc0gSIy/YH16y/aLpLaLrLhCyIbr3XdjW9ynA2XZjKvWFAdE8ty7wfkC6Vn9LcAqrJy&#10;ZDGiNgC3uLqmwHQul/lh2JEymcHTRDZ8jJluLH5PimgewD6Anj3PgKPG9VvriKg7NjYZJ2xqIJHY&#10;/QBz+mzmzZuYt/w98+aXHj48st40t93Z6NjaGWbjWSEuU9X5uS8VQ0QE6NooxxSRn853jJCTj8yv&#10;IhQkTbkuRVxh8xv78YoJG5HoXapam0Gju3vVlwF6W/HuQhhE6FnJpHX72NilPrsd4RgZuaRTJPMF&#10;Zv4KM7+02J7R2+WgJ2odP6aUjo5b9rkufARn6TQAB+seUMxCMAnQHAtSEZ12Xfc9wL2xwHQFmMUE&#10;NOgdOfOUp9xRpUZCTPNjbxZx7yg+WtjEeJnrbvzbBgTVtrjuZB5AcbWEQbTQFTb0PGZ+OTNdxmy8&#10;hpmvIeKPMfMtqVTXL0U23eE4V79oYSpvhlzmzvd6dtUnKSQoEnEVLB4AgsTgcU9Hxy0VN/e8BdnV&#10;l6VSyXsKmjVzWl89oxX9NaD9zVNZ8xsC3kn6cG/vjon6hrJYuNcGrpuzgdnXd+d09FUbMdVApCGS&#10;paqum98V5X1Vr1gLUNXr4SBEREzTvne+44RK2OzdeygXVWafmQwijqAiYy6uq08CCFEZQLHjw2+4&#10;bKlIagsz/3GtL6VCufh5y5b1/hswWOUYL1vhupv+dtWqU3Yx8yZm9lP7B4DRfN6N9VUi5sCBXf8u&#10;UqxarmkAxuwe+piWJQ9o0UtHvzcxcczXEScqRF4zLrLpW8DGtzvOhhdOTFzeu5D3WyjS6ZSB4Hfk&#10;cdX4d2TxMeTatvMmES1JWntzF7wbGHxmIyJrR0TEBah4XlePBbTvz5+ZU8y0jJlfZJrWHSKbfum6&#10;m97iGTNEWX11nS3iXOOJ3c5hKYC2XZSLSAZAf1AVOLMMlR9hsM9xNv6J6268XcTczsyn+ViCHwEw&#10;wszPDKjiaTRdAHzca/QHdY8kJmZBCVPdRjPJ5OEno7yr6xrPjVJwGMAIsGzez+1QD6P+/n4X0Mha&#10;UpixJqqxTpBMjuxBSemsH3HC5gSu270R0MvmO473wqPXuW7yNeG+Y9AArr5MZOldRPgoM5cVlQIw&#10;4jgYnW+cMXPp7797hlk3F2yfAXi7eMxIM2vbTgoXDzpaWq3mXr/wu3CaZuZLAOODzHxLV1f3Xa67&#10;8a3RuwMuLNksjDKLsGN1DSambiST23cBuiWgNXSpSOpN1W9OxNTCkiVp8dnlNoCFrbBhDldiz0zn&#10;EuGjlmV9XWTjvwEXBm06VY1pHvwhgB1F90sA1CGibfr8ob1B80URdScnj37D53son7/qfJFNHxVJ&#10;fZuZb/QquYurT8UW0V/BE/Q9bSGijwadLK4IAgBV7GxAMDExC8Lo6Mu7ATqr8pX6S2BnxA5RFLE2&#10;K/YMD++Zt6V72OyxC1BkdnEiiLQ3zGNnFtBHKl3FTD2ZzGATP4zrw9jYpT1E9A/FC7paYeYOIrre&#10;tq/4Pa/c1A8yc7nBs0USXxQxhpj5/GIxY39kV0fH8JEo4oyZSz7v3gIUJ8N4CYBdXllwTCsioo8z&#10;c1FyWr5vmjd8rQ63/027FTMvZaZnEPGHRbrvcZyNfwK8PrJS04VHfZ9lqlq88x2zaFBhlv8EqGST&#10;wNtx16uAxO82IrJ2Y3RU/SpsFhzXlZ+Hvdbb5OAzmfmdIuf82nGuftnw8KUh5jWV2Jl1nPwHilug&#10;mGmZZzfcXu9nL4GqZQRI9bGREUxMTg6uzGYHz3Kcq37fczvdeJ9pWvcx8zXMdK6PVo1b0PPbD+Bp&#10;zNwR8e561JRsuIhofmYms7MBscQsOIMJYHANsOGZrrvhGpGN1wKDlTa5W54lSzrP9UtM+vD96O9O&#10;z4t4wD0DA3fUJ2FDdJMAGlnCBsC6CMeaTbFVsS+JRKLtq2yWLet9DzNFmjhjJtMwEh/LZF7uI8q3&#10;YZnIhvdaVvLbhZ5wX/cV/3H167HmxsKQSNz4KwBfKT4uQs9EkVNFTGtQ6L8vWjDIOJB7c51CKNF2&#10;YSZi5qcw8y0imS8CGyJW4F8oAoXsY4eoRc3Wx1TlGr8qG2ZOivD/LLT4bEwgC96K6DjyCxGpeteW&#10;mdaaprF5/foV/53NDobYHS5PIrH9V6r6Tz6fw9MBtJmWDWUAlJs3dq9fv2JbZ2fy9kQieRez9a2C&#10;2+kzg1r+RXQG0EMiyDPzuibUq/Gj2EQAAB4/eHBm3Od4TMtjnSeSvE3E+D6RcS3A14gkvwBsWNbo&#10;yBYSZnpGmOtEom0F9NwB6bwoxwQ0ZAdQeUIlbFRVVbFvduvE/KB+L2sYLczyk1B3p/Z2ipqaesUq&#10;gP5mIcZm5guTye5rT5aMv95ynKtfJsK7mI13MFenXySih4H9Ny5ErDEAoHL06O53FPfKexMXTYtI&#10;bGnYeowB1HXii4Jb1DeAZQ/W6f6BC52CDsQrRPj/8vmrLqiXXW4tpFKGlhEdnKlrMDF1xzC2bAHw&#10;LT89L2Zam0p1vDV2jVpYVqzoY58qNwHMBU3a2HbmKEA16iLwEma+KpFI7YjiGWcYnV8A8OPZn0NP&#10;70+PtJPWHLO6CLCz9s5zHzNfzswXMfOacrvzIuqK6C5ADzHzamaO3AhlISjM03w6BPTXAwPdbVVx&#10;1T5oP4DzmanH2/giYuaXiPA/NzqyhYSIKyZsRNQdHT38oyjv299/QT+ASDpPAG8DVZWejELAOvRk&#10;Q1UPFOz05g0zGbbNF0Yx1mxyOffHYa4jam+nqHQ6/YdBdrVBeC84CTlBoEGR5L86ztUvEpnexmxu&#10;Z+YypaxB95SMiLwx6v7EmLmsWPGjSWb9cGmJNaUAilvRWg7lgnj0ia/zIu6NwHX1qlKrWH3CzMtN&#10;07oZ2PCCegRUCzMzWRcBu/mGoXEisw0QkU8DGrBzTa+y7SvD2I7G1MwhAlCU8Fj4JMWxY0cmPJeg&#10;2mGms0zTust1N7xpZOSSztpHui6j6v4HoMWVi2sBjdQdpZkRgYV5LqREdFpEDgAY9RygeF0kwdWP&#10;h4uFkEVUVfELYCiiDfWYZkLEuMBf/Jr+1ravilprpUkgE8DZla/TJz03r+hIpax1UY4HqGMYbiQa&#10;wFUkbJwDKJPdrvrGbP5WVGOdIJncPhzS8vApUd+7dSAi4ueUsaudg4g+KaIfcRz7GczHz2HmvxYp&#10;L0Bd6P/9R2bjFmbjlcU9wyHvq4B+5fHHx+qhuREDHQIwR2iRmToBZZGSiWJMU0NHi1oOHzXNR0us&#10;ihfw/mHbhdaJ0NZm7cdWVRcBzoOuG1fYtAOm2fUdBLZa06mGYb6/rgG1GRMT5OPURo7qwlbY9Pff&#10;PaOq91baoKrUNsVMy4j4w6tWnTKvz4lhPHozgDm2sJ7+H53q4yS1SCETniBw1YioIyI/BTAFYCUz&#10;nRJOP7G5YPZtCcsaBs0ruRjT1Pg6JTFTwjDMN9Y7mHowNXX5cgArKl+pj0Z9b9fFGUHahbVBeSAR&#10;iaRM6ISNZeEAfLQJamUBVJhR2HkJoe5Py1vNsSQqRkb+qAOesFrZn72I+4lcbuopzF9ex/zltyUS&#10;2x4EvjYK/M/1zNlzXde5UkRvDVrMM7NVxqa7LN6Y+s1s1n3HwMCOeCe7Lmx9TFW2Fh9l5tUA9rSb&#10;wGGrIiL7AZxx8mvNi+hb6qsBpaESNoXS3tUiqZuBl4V4OdcXEcdGQN+xYRh1F0KNaQTX2Y6Te6vf&#10;orjw+b3EdTf9WSMiawcMgxIotfHOd3fPLHiVjYh7V4jLdovoIyJyVER9d3qZKcHMbxLZ+KXp6Vec&#10;Wls099q2bf+5iBwtOpEGMB3gaLbI0BxAoyJ6rNK/10vQ6KiITojIHgBHmPk5hURNaP3EZkJEp0Tw&#10;9NIzOpPL5X9V/4hi6kQZPRW6YGbmsqpkJlqBRCK5EqCeyldSRaOhaiHidRG36uenpo7Wt8IGkAMA&#10;Ilw800XRjXUSZhqufJV2AZ1Vt+gsBjo6OlMIIfosQncmkzcH/F8OjRvG1u2Ok/uX4HLx2hDRaVV9&#10;17Fjo1d3dGw7EOXYMeU5fnzskyLyWOkZXQHoVP0jiqmBI3PtSvV7prn1u/UNgap8T+hvuW7Paxcm&#10;ltpx3ZSNgKpSx5G20Y5odxKJoQcAfCroPBGuAa5cV7+I2gfmhInShI09MbGwFTYAYFk99wFaaSGc&#10;YqazPc0wtUXkweCqHN6QTnd+rlb9xmTyxkcBfG52ssLTmqMkIqx+b1aYuRtAN6AmgBERuV9EfyWi&#10;u7w/8mDh2CPACeF9NQt6NjUmypoJPQzA77OzP5ncHmLdE9OilPvsrjHN1CJM2BgrAS3rJioiohp1&#10;hc3rLUAjNhPQo11dX4tEWqKKhM1QHqCHo7hpgTVjY5eGyKBVi9+Csxjqtm1py4SNaVIaoIq25iLO&#10;oUrXqJKLCJSvvfvJcRG503Hs3zWMzR/u7d1RYl0Ys7D09u6YEHHfXFzmzcxLAYy1xy5e6yKixwA6&#10;9+TXklPF5npoPsylOn0XZraIjDeOjr68e6EiqoWZmeM5AL6VZUTVvDtjWp183v6yJ1LqBz0VMK+s&#10;b0TtAZEkUeIMpLmeno46vIuus0VcP4em2RjAb6polgJ4CqBPipRucBQE118ukvzqxMTlvbVEZNv2&#10;1mIxZGZaAdCD0ZmCNC/MlGbm7oJQ8AUFm+6zvD/89MKxs5k5VbiupirvZsNLAvpXHDDrLV6CKmax&#10;MTJySWe5ijBPiNjwqbpqbVxX+gCqMB+kGVWJ0r0ao6MjKYBWF2Q9ouJ+QCN5X1U56dSfRXHTE3R3&#10;L10X5Xge5mOVX1y6hIhqemG2OpZlrgZQ8SXmOKiYsEkmWTHPhI2IzojINhFncP/+XZclEtvun894&#10;MfNjdHT0uwDu9NklPA1A2wgctihFegq0N5/P/G/9wwi0wg6Emc5Yvrzn7QsRTa309S3NInDnWgMd&#10;SGIWH6mUPFHQ+SqBmQwRetPMzJWLbqez0TBTCqVVBTPAdF2S0KbpfBNAOXe9ObF5iys6HdAZERnx&#10;+wZmfklXV+cna9mwTCa3PwLoZp9T5wKIpOw+phnRPADXR3DYyWYdv89DzCKg0BFRFiK6oB6x1BMi&#10;4xyverAsUyLu/ijvm0wmU/B1YasdVQ3lXh2GqhI2qnpv5atCj0bMfEbl66rDcewDqGC5yswdprkY&#10;SiSrh9k8s1L2UES1o+PGw5XGyuVQc4VNwVZxH7O8hHnz1aa57dv9/XfHQp4Npq/vzmlm+TSKxFaZ&#10;OQVgTaFXP24HaTIKGkOpuVamckc6fXON1rTzIZyguQ9vn5y8tInsVYdcAAEi9hSZ7WNMKzDkTk7m&#10;PuZXOQF4lsLJpPWfsc13tBBZaYCKEzaZ0dF6VZMMucx6S3CVTamhAjOZJ2yiRdS3UpjZ2LBs2cp/&#10;qv7zosKce7/I3J1lr8JHl1YSQY5pZfzeq3pfKnVjCN3OmFakp8epWOnBTOfUI5Y6c27lS3Q6kdBI&#10;ZTNMk1NhOlCqQcRuTMLGMKJM2BARUeQJG9PEQQAVbb5EeCDqe7cGxqrK1+jeMCWWqo4iwEWlHN4k&#10;Rj7CPHEesGVntd8fs9Dc8F1Av1h6nMwqHIBi6orqbLFfEZ3J5/OfbFAwZZ08RGRMREoqV5iZOzqW&#10;X7ZwYdWC+u6SA7QoSu1jwrNkydBRVfetZRbvL3Scq19U36gWN5aFTk+LZDaUWbEiWbdNA9vWbwMI&#10;cGLSjqANDGbuA3RSRAOqlfUfXPfqf/B0E6phKK+qbytOzoiQGRxnTIvzOEBzhPk9O2+9vVEBxSw8&#10;4+P5iusrEZxZj1jqTIiEDQ4DiEQb5gSmiXUAImvNF5HsyMieX0Q1XpXZ/RseD9oxqAUiWhfVWCfI&#10;ZOQg4K/WX0RbWnsThbFKC+O0BQDVt0SJSE7E/TPmre8Cbo0nF02Jyu7do38nIg/MPlqo3liKiB+S&#10;MZEwAdAse2z5Zio11KgWtkrtppMA+WqNEfHFtYpyLgwckLCJ7qUe0zoYRtc2gH4ecDrFbPxVc31+&#10;WxvHkW4ARdVsOgUsq5uemmXdcA+Ah/zPUg5lBH+Z+TQAhoiM+ZxjIn6H40z9YbUxTU9P3wlgjkQB&#10;M3UisCIwpsVJlFbG6zER5weNCSemHixZsiTE+opOJYpUc6WhFFpF14e49L5CFXRkMFsXRqtfQ49F&#10;2TlSbTmmMmskauSeJSatHh6+NFn56vB0dAwfARDCuYjatMKGwogth1ropVLVtUSJ6GERudo0t8Yi&#10;aU3OwMCOnKq8v9iqlJm6CruGsWtUU0G7TvT8elbe+O8GxUGAf7upiGRF5AFmXgeg1xNJLuGcqSln&#10;6YKGWAWq4qsLQYQFEMyPaXaIrp9QdW/w08nzJnp6qeMkfrcRsS1GiHgJSjVsJoaH99RRYFcdEfcD&#10;AZVVMyHmMr0AMiJSUp3KzEuZ+WPV6h/19Hx1TFW2+Iw34NmMx23LiwUReYyZS6oomPG4ZU0HJBJj&#10;FgkVn3PMZE5MvDjMRnxLsGRJ70XFWk1+qOKeqO9NhN+KdkSJ9PezauFEEX2YGc+O4uYiunpgIJlG&#10;pHbh99rApgcBVBBi0gFg0Ig6Q9f8aBoon0BUDVdhMzNjazJphf7/U9VrTfOG24GtYb8lpoEYxv7b&#10;RE5/GWBsmH2cmdeLyIhIsWZKTCPwFhK07uQR3W2a+QcCLl9QJiYuW97TQ13FxwuLneOA12/NTCtE&#10;ZK8Ils7d0aCzLMtcBq/cteGoIkgDqC1F69sdVdVM5qptqRS/02/zg5mTgP7nyMglz+zruzNMpW9M&#10;Weg0n8n7xMDAHXWdt5nmtjtFNv4UwEVzz6hbSWSdmUgEqwvuUWuLxTSZ+WnptLUZGHwpMBR6I8Qw&#10;7C0i/PfMJe39q+C1Ri0LO1ZMc1LQpvO1NxbRO5m/NlrnkGJqgIhI9dnp8fHelGl2Jg3DTBEhTUQp&#10;IjNtWUg7DlKmaaRd100ZhpV2XTcFJHuMStK7ACyrewkWSeU7M/1OmOscx/5JmP+b6qCIEzZBlZm1&#10;UfViSxWPRHd7Wg0kIhdvVMV9ADaWu4aZO/J546mJRFkHgMVIxX5p1bBuQK4AVHHi5O326A7D2PLx&#10;qOzNYurBzizzhX8lcs4zADy9qFQwAa/8Op4UNp49zLRu1tcPDg/ff2igATWE6XRnUD/1BEBUtFjp&#10;RtHCgpm6TDPxDCDK90ztiNhPFpx7i9DlICJovJPdbnR0bDvguhs+LEIf8iufZqazVq485c8A+g9P&#10;WyqmVoiwZvbXhbnEOObpTlk96qhu+pyIXjh3k4IMQKnSJpjnJIbTAT0ggtOLPzci+G3V5J8bJn06&#10;/DNlaEpkw5sA3FZk/dsJIDLpgphGolPw+XCJSJZZ/6sBAS1qstnBMwyD+omMNMAdRJoGkAY4DUgH&#10;wGnD0LQIdQBIAdpREB5PM6NDBIXrKX3ynKZdd1MSIFrim3rzMAtPFcMwASgMI3wDTKEdcrFQMWEj&#10;oseSyRsfjfa2g0uAVJhWrFCIiESbL6khYQPIsAi7ISy3wtCXzXJnKuKUjYh9r2FU7rQyDOO5KG/Z&#10;uBip+DMXyYdK2KgmBKEmTvpYLpf5m3Q6Tta0HvdmRK56E7O5dbZGCjMvF5H9Imoyc6zn0Vjys79Q&#10;xQ8HBoYjrFoMDzOViMV5rQA0xUynzz1DSa+dYO58lIieA8DXQrneHD16bNeqVX0+7zvqgj47DSAW&#10;4W5DDKPrMyKZPwPoqX7nibBpauplN3V1IUBwNiYk6+Z+qaqKsUYkwmzb/lEikdgN4OxZh3sQfh5t&#10;wVvk5b1n30mY2RLRN09PXX5TJ3AwbEymuf97Iv13A/i9k2NRQkTyInDiCtiW57hnE1/CV4Ctvjpw&#10;MbVCZiKx6V3M9Kf+508mUIIaduYep6K/Fw4ilLjVtSaDXUDy7MrX4f6o72zb1rmWFal+zZSqE6mL&#10;VdUWlKp0iDka/QpmSpum8bQoxpqNZe36WbCTw0kKC4N2o+xER0TdycmJx0MNpI5UqpgREWHWLY2x&#10;F46JAtPc9l1m/VJxX3xBUPFImN+1mIWh0A61+uTXqoaRa5AQIRERLpx9pPCZ2V2arPGe//BfnIRx&#10;CKgLXluL7i89Q90TE/2LZJIUUz3XZVT1i2WefRem0z2/X9eQFidnzf2SBEBD2kDS6e2PAXrf7GOF&#10;Z1io9k1Pt5FXAvg/P40ZZjojne76rKcDFpadWVXcVGidmTUWrwbw01jLpnUp/ExL2s5FdNpx8h9t&#10;UFiLmFezJxnRihiLQnQ4l+P+QsVSBTTyhA0zzot2RB0X4Ujb1KpO2IhgVCS6cktmXoCkyb0ZAGHK&#10;pdowYaOVdt6P9fbO5CtcAwDo7DRDuETRODBzY7jYYpqX/PsAvcPnRB+AICedmAWHZjDHpUSPAssa&#10;UjU4Pn7JMoCeWXQ4C+C0Mt/ms+ClZnPwe7j0kC6xrGRs7d3GuK7eAZDvDprnAETvGh19eVx9WDMX&#10;pwCsLTooqtoQrQZVVRH9H59TVept0XMA9a2iYabLHOeqS6sZLZ+fvA3wtQ4/13sfxLQahUTwbs8a&#10;vhi9K5HQkE6uMWEZHp4klDjStQoa6FTXShiGsQ6lIvNz8Ozso6+wITKi3ig8nkjYjU3Y2PbMKCLt&#10;j9WoRX5OEOIHSqcBlzWNI0mdyJY/raPDw+lQuzJTU47Ad8E1Z7ybQbc0hR5FzHwYmsrlMm8QkaJE&#10;KKUBMordpGLqA7M6mGsr+yPguoa8vNPppf0oFXvPovx7ZlXpIV0LNFUp/y9KD9ESZokX421MInHD&#10;g4D+MPgKOnvZsp7X1S+ixYVtn/oMT8R5NiqqbsM2CEwzf5eI7J3PGMyUACghor52r541/OtDJ4PT&#10;6Vv3BuiZdALEcZVNS3IY0NV+J0Tki9WIU8eEI5U6zkBrthZZlrsoXHeJsBZAJT2TjEjUCcvXW4BE&#10;pl9T4BgiFoKuOmHT2WmOFQKJCHo2QFXHUQlV+Xmla5g1mc8n/fpDFzFUqcJmdGBgTagWl64uu6KG&#10;jYjsgP5VMy2+Ymoknb75SWb54Ozya6/Mm04BsC9oAhqzcIiQCehvdiRU8ZNGxZJIJN5SaBGYjQ0E&#10;W2B7Wkh6uOgYT06+umnErFX9EjZYxmzECZu2RsVxnGtFxPedykxERK+bnn6Fr819THmYTR97dHIt&#10;C5HqAlTHkKtakhw53c/mvTyaBBC0yfE7tj1xTnXjTf27iMxZHBR0t7KeZk5M60ElSTsRudM0b/hG&#10;I6JZ7FhWN6NFK2yyWSyKBB4RnxlCd+uwiBNp5eDU1JFlAEVsja4PRu1CXUOiZCgPaIRiV7QCeHXk&#10;SRNV/mWll6gILGZjTblrFiEVKmwwBlwfakdmYqJySxQzfwrIfN62B9uw/WzxMTx8dBuA63xOnQXo&#10;sVjPpt6oCZy00VaVXzciCtu+6kIRXFF6Ro/62PIWU9JSkEigxDK5UYg4j/gsyjuIjP6GBBTTNCQS&#10;2+4H9OvBV+iZqVT6D+sX0eKBiH7P57A7PDweWpR3IXCc/Fc8IfUT0IqAlqRAPKH+oHYlWm4Y5p9V&#10;F9WtxwHd5nNiJRDW9TOmGRCR/QB1FQvdi+jhXG7ydZ5Qf0zU9PUtJbRohU0qNXO80THMHzIBDXIZ&#10;nc3hfF4iLBoBLMtcBkQ75yy4VUdKTZUPqvrLqAJgJnIc81zTxJ6oxgQAEecQs3kcoN7gqyhBRG2V&#10;sGGuqGGTzWQu71N9xZxETEGvBgAwNZVVAEgmO5bA3/N21v34NACvtaz0a0U2/VJVh0Tsna6rBxzH&#10;mc5m3ZkVK/ZngXsXRQ/mYmdgYEcOwN+KvOYCAM87YU/qTS60UwRj8CaJMXWBjswW9FXVKvUUouDi&#10;lGGs+SdmmrM7JaLHAIQoM9WZYicFZqNpWlUti4+K0Ahm6Wl4n3s6D8BXGhdZTDPAjM+IyB8zc8nu&#10;bOHYXwC0tZJAf8xJ9u59Xvq00wZKNnmYdbjwDmoY2SxGLAuPoND+yUwkomMAfFtYgmDmp4jIMDMP&#10;zD1OJKJ/OjFx+bt6er46Fn48fFVEXsPMS08eI1NEl4pIrrS9LKbZENE8gAlmOq3ouAvI9en0rfNq&#10;x4sJZmxskpctS7ZchY1n7PL1RZCweYEJ8FmVr9OR7u6bIk3YMHNv1BU2Iu7PjSi8tGdRU8LGMHxL&#10;xGuGiM4F8M0oxxRxjwPmEQBlEjYwDIPWear87dHn67qUK/8hoktSqc47ASr8f6gCpLP6oLWjI3Xi&#10;HAN0Rth7M/P5AM4nYtcw9EgikTrQ0aGjIj2jwMZRZhx0XewTsfdYlj4B3LQvnuQ2J67rvNMwzK8A&#10;mPWQ4yWAHhLRQ4U2qZgFR8fn2n7Wv5fZcU57ITNeUHpGn2DmYk0bH8jnd1zLCs/Vl4kJYOlBgIoF&#10;UJ/VkHBimoqpqcyvOzo6f4kAEwMRer7IVX9kmvhWnUNrWU45Zd0AfHa7RfTuivV6C8zhw/dPd3df&#10;9DDm6nXVmAyhJSKSLU72MXNHZ2fXawB8IvxY+guAdgFznfqY+TQR2Y1QyfOYRlFwfBwD6Kk+p/cw&#10;O1+oe1BtRG/vGhKZacUKm+OLo+pqVdKrsClveMWsD0f972U2+gHtisqCXUSyIyNPPNgfcQ12TQmb&#10;qam+kB3QAAAgAElEQVSZX3Z0dOmJ3fX5QkTnRzHObFKp/DGR1BEAfg8/ACd2MmgdMwwAi+ADHwbN&#10;lDvLTMsAmqUfQUV/z6a2H79XjUF9APqKxzAMwDCMgh3wpj3Apq/Ytn19Mrl9uF2Saq2AZd3wfdfd&#10;+AkRft/s5wAznSIiR0Qw46NnEhM9c/QJiKxAvZiFgZh50we958ZJPD0j34lnuFGJrPnHFhWrx4HM&#10;vtLj9Oz6xxLTbHR13XJYZNN3EZCw8XryjWuBwe9E3dO+WEkkrLNFNFk8P1Clhml0nWBgYDgHbHzU&#10;29k+kT6i/rlfh4NZkyKYhI92BhFeDQz+hydDEIatx1Q33YaihE1htJUiOs1MndXEF1NXsoAKM8/5&#10;0IvHW5hvfKJBcbUJj+RU+68TkSVzj5OoVjJXmY3KyQ3viteqYZTKSojwMgBvDbnGrqods1mxbT7f&#10;sriiLqDr4hdRV64Q8XnVPrvLwYwH+/vvjlzTs6aEjTdBec1+AJFozzDT6SMjl3T29d0ZodPMbRPA&#10;xoMhkgpnDA+/2BgYiBM2zUThQbUWoGssK/HnwNV/BOBnjY4r5iSGsfUjIhvPF9FXFz3serxKG/RH&#10;ldSNCQcRzgVwVz3uNTx8aXL9+g0fZaZnlJ7VcQBL57FjEfEreT5cZwMbS6y9menUXO6VA8nkzcON&#10;iCqmeXCc3A2mmXprse7ESegswHohgO/UNbAWRUTPBWAVHVPbzv046sl6LbiuPkpzX20uQFMoI7Du&#10;hwi6g6zhAazJ5+lpiUT4ivZ8PrM5mex8p89mCXvWv/HruBnxWp7oAIqqoLyqG/2SaW69rUGhtRE7&#10;s4aBjzY6CgBgHjREki8GQhUzNMw1L0osy/yDMNc5jhN5qxGAZ0Y5mIj+dCEqQeczZGQ+6CLU29e3&#10;tFzrUg2oMOtDIS48o7vbbSMXI2pFNfGUbTdTi0SMhzq2nXs3QHMWrF6vPPUB2hAB3HaGiC6p173O&#10;PHPFqwD68+LjXnUcOQDNRzOhqSoRRNT3fWeaaZ9WsJh2I5G46VeAlkuUpkToZQvhiLn4eL0F0Pk+&#10;O56HU6mbnmhERMWI0GNFu+g2iqodw1D4N6b8DTLoFMOwqnKLSqdvfhLQO31OdQKI9U+aFn0UwDqf&#10;Da4nHMf9WCMiimkkQy6z7pglRVEOn+rf1kOEf7/yNTqRTG5/JPq7+2061g6z/jTK8X4zbq3fqKoR&#10;VjvoinzeiDhhAzgOPRDist5ly7qrEotrZVRbo8JmLsrxRLc5SSaHHlGVj4jIHNFoZkoAtFZEQosm&#10;xkTCH9TDRjifv+rpRHgvM5dYjwJ6DNCO8NVVWvK7bZrUVFa0pmnf6+eARkR/1Ih4YpoNVWa5VsS/&#10;t74gUv1i4OolfudjZnMsCajfjueDzdIW7TgzBwH8JhZmZb/nWBiYaQVQWkXDTCYRVVzE+Hzf1uIE&#10;UOHzd7qITNYSY8zC4f1M6LRiO2MREVV8LpHY9mCjYotpHI6j3wcQpuvkiQUOpQ5cnAL0typfJz+O&#10;Xtd0sA/AaRUvC0lBODxM7qFq5pGwcaO0rFrGjIg90AHXzVR0s2JmNs2Un33kosQ0Qz0Amgwiy9K4&#10;lrdJMYzOzQBdX3pGOwCaCrlLEFMTc6tYmDnZ2dnx2oW8Yz6/4TzTtL7GzCUWjF7ijo4yczUWiSX6&#10;DbbtNFXCBrhpLwC/nZ3zgA3LfI7HtBmjo1P3AFpu9+8s18WldQuoRbFtOhcgH7nG6NxJ58v4+OTo&#10;7K9FKA2viqVWzphrFX4CCtUmMJtsNn8foPuLjxf0CR+rLbyYBeQg/D873zxwYNd/1DuYmObANPET&#10;QEcrXaeqT9QhnAVm1VP9XBaLYcb3o76z41jPjVa6QQ9ls/bR6MY7Sc0JG9eVXSIayeKfmZNE5tlR&#10;jDWbZPKWXYCMV7qOiNomYWPb0fzM6gzbthtX2DQt19nM7r+IyL2zkzPMzMy0FtCfB+08x8wXXV6c&#10;EBOhq7PZwdDubdWQzV653jSNzzOXusMVKlD2MFMIa8bZUInugwiarHVTFdCbS4/TctuW2H0lBitW&#10;JDMA7QxKUDMzE/HbAWqjFuzqMYzEpmItIBF1VdE0CRtPb1F/k1QuVJTOx1q3E0BJNSoznZHLDVbV&#10;FpVKySEAQXIAZ3mC8DGNpiAm/DAzP8Xn874vn7ffvBDCpTGtwtZjzLq93BUimlfFk/WKaKFw3cS5&#10;la7xNMzsH0Z9b2bjtyMe8qBtTy7I/LXmRXBhQn0wqkCIKFLRHw9VEb07xN3bJmGj6rZoS1Q8x21u&#10;th4T0X+Dr/YIPR3QY3GlzYKwFCiZgD89kUh+BBjsivJGtn3F8xOJxBAC3HAAjAG0spoxC0meVcXH&#10;k8lmS9gAjmNv99GaWMZs1OyGFbOYGHJVnf+Fp2fiCzOfZ9tXPK+OQbUUIyOXdAK4wufUhGHo4/WO&#10;pwITRV/Po/1XTYDSfm2XyWRisLqxhqZQXmOyOO6YxnAcQJ/fCVX9TColT9Q3nJhmY2Zm5nMVEqzH&#10;TVPnkyhuCgwDFRM2gB6zLN0d/d31omjHowPd3TML0npac8ImnTYiTdgAGqnoz29GVfpBpWuYeR3w&#10;sshbspoRx7HHROT/POtldQp/XO+P1zV74k+jYwVOCJgiC7hxhUaTY5pbbgdwXfFnp7D7mEGTCcku&#10;BpiRKxYS9yqb+FUiye3AYCSaGY5z1R8ZRvJWZnpWcfmo97yQSYByzKXVMhUY87d/zzfdoiKROLQL&#10;wJxFIzMliPDcBoUU02Tkcs4PmctXMBiGWeUCvH1YsWLV85nZR89Qj2Wz+WbbSS5u26xZW6EgPjwJ&#10;n3ekCL+62vFE9H/9z2jaa1WOaSQFYf5xZl5afFxEHzGMLR8DhuL5UptTEBH/bplLjhX+tDCDCREK&#10;UaVMTwDLIq4427AMwJpox5Q9wM5stGN6zKPNxJ4GNMKEDc7Zu/d5PhP3+WEY7g/DJB9su6OqstNW&#10;paPjln3Mm5/DvHnV7t1HurLZ8bWOYz/DdZ0/EMGgqr5RVf8V0M+IuFtF5Jsi+mMReUhED9ajnLaQ&#10;PNojIt9QlX9xnPxzLWt7iEqpmEaze/eRawCU/Ky81ijsFpEFeZC1KyJIebuzftCLRJJfdZyNlwCD&#10;Nbms5XJXD4hsvJbZuqUgjumDTgGYZKbTa7hFyWTDa59LNKE45iob8FP/r15nImZx0tExtF8EPyp/&#10;FV04OTlYVSVae0DMTEEaP/tSqceazA2FrLlf63xc8QBP+PJI8UFmPS2bHayqzXRmJv/TYiMAbyxm&#10;gA7NI8aYaNgNX6FT3ZfPZ18KxC3kMR6qGPL7XS6cHQXsFjf2mOlBKNFffQJ4JBflnfN5nA5QpAls&#10;ZnPBRMLn0WcylAc27okqEGbu6Os745nwWezNh6mpqeGOjqXHAZQVhmQ2zwFQsRpnMTEwsCMH4EDh&#10;TxFEwKutkZHjVl9fhzU5mbOY02Znp2nl80YvM68hwqlEfCqgfcCJv+lUQFeEEZACvOQMgFFAHwf0&#10;IVW6zzDkbsDePzJyfLKv785pwwCAsq2cMU3CwMCOnONseB8zbwO4qLpDB+BZEEac0W5nKAHPJaBE&#10;5Nfri6cXAvpskeSd+fzgP6ZSQyHbCi5OuW7/GyzLeDOA05n9XdpE9BhA04DW6rTn9wI+2py7i0Ou&#10;6qZ7RPSKuZoD9JR8fvC8RGJoQZwBYloLEb2OGS8JvoLOSSaN0+GzOG9vXrocoKB2y53AvYGtZg2i&#10;uJpwXhN/ZkqI6D4Ac56lIkiaZvIZAHaFHau7e+iIyKafA/BzXlklom6xbkpMfRCRJwCczsyJouO2&#10;qnwylRoK/XOOWfw4Tu4ey0ruAeBThUJ7iW6aaI5+iFrp6QGo7PyxUHTxeNSVK8y0BvN8bhdj2zMP&#10;Wlbl62phXsIgqvpwVIEAALPxfEScsOnqOjUr8v/ZO/Mwycrq/n/PufdWVVd3z9qzMNDMMDCsgrKo&#10;oFFxQ1CRTZoZpseIqCRxiUuMJsblFxXRYNSYRTRGI8wATRhACCImhkXEBBARUKAZtmaGZvbeqmu5&#10;95zfH7eG6a66S1X3W93V3ffzPPM8cO+t9327lnvf97znfL+5ZwGKDNgQ8ZzIsKkdVQDF5cv9tN/2&#10;9v1nUik8h+gaaQAnOYODnfNsm1qYbYeInXS6xIVC2kunycvlJD86und48eLbhsNs2pYHVvcmNDu2&#10;vennIt09zPjA2OPMzCLSKiJ7K1OBEyYGM5GIrBTRrcwcuEvhlynRu1OpzNki77lF1dssIk+I0G7P&#10;GxnJZtMyOuqlLSs1n5kOsG1+o8jBay2LVob1W36A7gCUmPkgYKIi+xSQ+aNNu5AVKT5gWakcQC/d&#10;EZnJsu30R4Hx3/eEuYltF28TSe8KLu3xf4+WxW9C7DN0blEqZQ+xLD268l4ioup5xVu4qWwHTs0A&#10;B1dm1EzGJWofx4tIhcsepZn1BIA212lrfhsCAjbMNE9EHgTo+MkPN6Ee/AxjagMQlI11/8hI7kfz&#10;6i0qTpjVpNN4UoQeRkDARlXvVZ3Z4ZpSSRZZFi+LmUMKs/WE6b6J6GAAxip7RNTL5fb+Yb4RIYJq&#10;JhWwsaxIC8u6IaLXArjcZJt+ClXn0wBiRI1pVV/fKS2JKrsp7i/Nm1ctwpcuP6ayWf9fwmxEXeb1&#10;nwZwAsAnVpxcCH+nMAnYGIKZMyKSqp7oV15HNoCzRfhdlsV7LIv2OM68nAhpOq0p+DvGHQCnoxZH&#10;flacPgrgMCBIf6YedEnAg7p/cm02DsfZ8qDIUTsAtFecOmdgoOvT8+f3NMTOMWEm0VMENvwSwFlh&#10;VxBZ5wP4xtSNqflxHOc8EQqa6j7jOD0PNlOWbS53wKJMVQ4xTbYkCszsiMgejMmY9IPyemJv7+mp&#10;NWsCMxID8bzifzFnPhdyutmyleYI9BSga5i5QgdO9rqu+4F5826Y4eUtCebp8YDuF4DqhDjPK/7C&#10;muF5csz88hoqMrxSqfi46cwVIhxmNtNQn5g//2cNmwNOas9iaGjP40Gq9pPgZeZ1bO4sAHg6XsdG&#10;D1i4cEkS205IMMLGPYD+hYiMU7AvC+IeLqK/bxZh61nCYgBFEa0Uwqyi/BksZqbDmPk4Zno5Mx/F&#10;zAcyc+iiQ0RKIjoI6DP+6zhbKUBcD2U9o6qwLTOaTKtiLPfnAPQEnJjX2pp6w1SPJqE5UcUvo+9v&#10;+kqgK8khLdPXd0qLCL83+H4i/9lsmh7ZrLcUVZFmNZQDRMuq7+P0ijVrFtW1xeU4+lC45iAdGeB4&#10;l9AgysL8TwE4ipmdinNFVf1iKnW1Ie2Lsxd4Xnc3sH61mfYSppf1CwEsFZEtItLnG8bIkIg+lEpd&#10;+8h0j26yEFk1uCaq6ziu0QSRMkeZbY6iBKInzaQeMO3tP90BkEnl/talSw+ZiHBlBKqq0ot4h5oV&#10;jtOWBGwSEgzR17flfwG6PvisLmfWpnMCmqmUXUYWArpbRIxG+MvOFc8CNACgyMw1KPrXRB6gqgWF&#10;CLYaar8hFIuF74lIxU432cz8ZoAmlbWaMDtQ9R4ui3EHwszsec47pnJMzcyKFau7mWlZ5XERLYrI&#10;LdMxpihc1wmYp5KhrBUdRbUD1VLXpdfU1872AhB6L20FsL3uoSVMlBGA5gUHJPXXuVxxk4lOCoW1&#10;R4m0byLi77ku1WCVnND8bNzDfNW7mQuvKBSGXuu6xdNF0OW6pYume2SG+KMarnkWuK4RYulGAzYi&#10;XvMGbHzkjsm34cOsWcti44KkqngciN1NWM7sBdacJyQk1E9n572jIyM7/kpEctVnaaEIQhc0CfXD&#10;zGlmXg6gKCL95UBL3VlM+15Xdmv7HaBPMdNKZuoId4qaEBKkX6XazBk2QFm4+Vdjj/kTcT0VuLCy&#10;VCphDuJ5eAqgnVHXEPFbp2o8zc2pGSJ+f8jJp21bGrGzOimIsBJV8+fwAF2drXcAGCeuyUzETO+t&#10;r50jPEAj7qWNd/xM2Kf3pn1Bz86yPtOn29t7DOi2neQ4jnMNM5/BTC3M9OrJt5nQPPQMt7Tc2JdK&#10;Xfsb277ytlTq6lmggXZmBzMdUcOF/1WnflcNrF8IhOs01ouvX5O701R7QUw6YKMKYwMUQbYsAmSU&#10;YnG0F6DI0i2/SsCu1NtISEiYBO3tP92hqhdVpmaXd5oyIppYjBrGD9rQfECfBbBLRLaKSC4seFNO&#10;1x4SkW0i0g8g579Wd5dLn0xl1FRA6SDdB1WvqQM2AKCqN1SXFNCR9e+CJ8xGtm9/+nnEZzAcvXPn&#10;WXM+wFcqHfgqBDqgAID+HuhvMk0rIiIKcmwxErApPxuD/uZ3joyce0DtLX1PmSkqEJBkA04NzwGo&#10;Kk8SUVdVvuA41/56sh3kcutWiBz1C2Y+bszhN0623YSERuK67TWUQwEicrvpvj0Pp02mpL8afebF&#10;F/MN3YSedMDGstw7zWlRkE2Ew820tZ9s9oatQPzCkIhq+vIkJDQzAwNvW1QqrX2d521Y73kb/tTz&#10;1n/AdbvPKRS6jgZOapDhXDiW9fxPAL2t8njZRSVnWAcrAQAztfi7BzofoEUAHAA7RORR3yFEHhDR&#10;h0TkCQBDADJlJ70FgLYw8ypmXtLYUaogwFmlbG3b1Hhe6R5ULMiZyWLmMJHPhDmEb16gv425bH5H&#10;hx3o7DaXsCw+q3yPqkIVPzdt5Tp5TmwB+JCAyb7BceoRIjouQ4uZM5lMyzvraEREJCTLSwmgxPah&#10;wYhIP7MuCNGGu3d4uPhPk++F7EzG+gsAFZsFdOLAQFeoCUFCwnTDzLFrbhF1d+7c8T+m+yaitxlu&#10;8vE1a25rqC7YpCPsvb0DLxx66JJ+AHVE/oMpq+EbFgEC/FSqDb8A8L7o6+hk830n1MPOna9tX7hw&#10;1XuI+G8B3KqK+wDdbVnDtwA37o1tYA4yPHzu0kwmeywznwboae3ty45mHmuX7MdlbbsFIkcPAhvu&#10;U9VbRbx7HIef8AWCG8kdeZF1/wjYb2PmikmiHgTgBRFdYTbaneC/n+QAcMr6mEsBWrr/PLBfN5Mw&#10;5rqp4gVmGhegF5Gcqpmd6kaSSi14TCT3GEDjnnt+GvqFfwRs+uV0jS2hOVD17gD4kohL2kql9DLH&#10;wWNTNaZmY2DgbYva25deGHTvF5F8oTByc/O5SR6QBYI2FjVl6v7pu0VpP4BxZTRE/K7+/tM2LV9+&#10;+0h8KyrM3SE6cX6G6+RHmhDGvo1sEbRXui6KqCvifcOEq2CptPZEy6KLyjp2L8FMqbY25zwA359s&#10;HwkJ5umygMxJ8ddpb233u3ogArrfYqq18m/9CcRr5U6KSWfYrFlzsAC6xcRgyhxtsK2XUK0lpYpW&#10;1ZdymmCahQtXf5jIupSZFzFzt2Xxt4n4C/l8yqR2xizhkqznbfh4W1vrrcx8I4BPMfMrxgdrxsNM&#10;85j5zUR8uWXZt4rwjZ634U+Bkxo6LbZt705A/7X6DNkABA2+0SU0JQEWtTSQTssMsJy9IqcqVwed&#10;EeH3JeLDCYWCe3fMJa1Ejc5ia27a25d+tqy7FQDdmM1ubrpsu2IxeyCg40qi/PJIWmGyH2btFNGK&#10;hQqdvGjR4ppLVD0PEQsdTe5RjeVRgOZXBlJ85Pu2vek/J9tBb+8Zacuy/4WZFwSdtyxeP9k+EhIa&#10;wfBwvgO1JXo8bLrvXO78FQBMZrd6qvKkeZ2d8RgQHf6eB9CTk29nH3TIzp2vNV7XPTo6+j9xNobM&#10;ZKXT2Vea7juhdojwBmaqcOvSDsuyAh9Ic5NLnFJp3atFcvdaFv89wCcyU1s9GSq+iCEvYubXWxb/&#10;s8hRD7juurf29Z3S0pgx93jMj/2FiI67V5SzQDoAHWhMvwlNTNB9fjCXG421Jm8GLOvxjcGOXPy6&#10;QuHcQ6Z+RAnNRDbbs9V3VwuGmdNEmMNGB+tXAxQoNiyiReb816Z6RLVg26m1lSUuzDoMwGigWYQI&#10;0HGC/czUYdvOB4lqfdZTMViyQBX+RklCAxCRvYCu9EuTxx5XFZFHmTd+2IRV/erVizcw8/Hh48DL&#10;crmzjAYSZyu7dp0xb9euM+b5c+BLnHIWWkKDSKVaVwC6MOoaEVVV8wGbVCp1pOHPt6CKpwy2F4iB&#10;gI2KqvSa0qFgJrujY+WbTbQ1lra2zdvLIpwx/SMpi5oAvb1nBNXo1gkxQEHCz/OY7WMn3/7swPNG&#10;PmJZzk8rBOYmBTMfyWzfeOCBh/2gWFxnrN3x3F9SlctFpNIBowXAbpHJT2ASZgblneOA3RUdcF0O&#10;yLxpRu7PqeIfAk6ssu3MaVM+nIQmRGJK42iOZtgQeR5fCCAks1PvAxY+MaVDqgF/M5H+uPJ4Obhi&#10;eoHXisDMU72oWOx6XY1tRG1SGi4zSAD8YCNAw8wctCGRU5WvBbkj1svAQNciItoQfRVlUqnWZO5c&#10;AwsXLv7OwoUdmw88cM0mkdwPRDZ8R2TDlz2v+xOet+Ei4MKzge5Ti8V1x42Ont3Z339aa+2B04RK&#10;mOkAAJEBG0CLgPSa7ptIjzTbouY9r9TwgI2hlEh9BqASAAOLdkDEOp0ZN5poazz0OwSotVdc8yrz&#10;/TYfxeK6423b/rAqHvE8979TqWsemehDpL//tNZDD11+l8iGF0XwA8/L/U4ExZaW62MDZGMZGjp9&#10;cWtr9Y4jM7OInAnghxMZ32xDFU8Swbh4MDNnRXStbTunl0oXvsNxNt1rug/L0h4R+nMAFVpVdBj8&#10;GtBaLP4SZjz6HDMH6JXRQKmUnwElUT6um9tElP3QWIFmZrJF+NNE9M+qjU2RTWhuVOkeAKFlCUQ0&#10;R12izm8lwnoAVuUZERFV3AZckQt44bSycOEhZwEIKuEaHasPZgJmskR0sLI/Xwcu9S3g7DdNXNeP&#10;NLH1bhh5AGEZ4Q9ZVulaE51ks3xkyAbnWByisJLDhPHQycxc1qby4zAi0H0xGRF/uWzbDNt2sHRp&#10;u3pe94jIhufLyQDPqeJZQPtE3Gdd1322pWVzn4ng3GyEiNcAFJPRT0MiXp9V9ZSYbN9kOGCD/HPP&#10;PfjMmjWGW63ASMBGRJ92HORhKGAD0Gl+upLpya7+DqCzY/peNjTUtaS9vSfKDnHGY9v2l5n57QBA&#10;ZItI93PAhpuZ5d+BjQ/U3lJXaunS5f/KTCcABGacYdtt8Dzv4wC+Vc+Y2tttjUhTewvQlQJ6ZkS5&#10;RCOx7Y23et76z4nQV5nZqHBguaxqIWDf7XkbPmtZfd8269KxcY9q9xdFdBMzvXQb9gXHZZEIilEa&#10;PAmzhhBhYR1YvHhmlEQBQDrdsVUkdyeAd489zsydrtv9MQDfnJ6RJTQDIu5viOx8+H1a5+S9zvNS&#10;f25ZHDJpppznFW42PUmfPF1tROnuytJjv+RIB5l5mfk+6VARfZqZKkos6RiRtr9kxl/HNBC1sZMs&#10;JA3jZ47qTmYOsPGWHa7rfjCVMjOHtazU+5ipymWxAga0zUR/c4CqbI9omQEi+GXdR6FiA9KybDgO&#10;INItwHsGAN0NYDeAPf4/3Q3QblXd7csB0JCqDKvKkOPIUD7PQ65bHGpre24YuL/pAtcmsCw6Pr4s&#10;SQddF32O0e3pS7IArzRrckL3rVnT2/DMcCMBm2Ix/4xlteWZMd9EewBW5XLvOiCbxTZD7QEAVPUx&#10;vzY6akGoC9vbcSCAWRuwGRo6Y0lra8ep+/6/LIq2SkQ/LMLnet4FFzjOtffU0pbnpc4m0q5Kd4SJ&#10;1ebPC03fZeb24eH8wrY2xNqzz37UtSz6R8/rFhG5nJljb2ci+gKgHbVcC7y0u/dFkc5VlkV/ZjJT&#10;wLKK14tkbgVwZuUpv647CdjMAUJKIWgAuHPGBGx88eHu61ARsAEAInwwlzvr2mz2JqPPsYSZg+Po&#10;iyLYCiBMKHbOLZoLhbWHO44TEWjQ/06leh4GjCQiGKNU4uMsKygDW58EKgMqZig/h6vmRcyUEuGP&#10;Ad2DwFWXhb2eCC0RC5M5rJ/UKLQfoKBgjajK11Kpqx8100/XfCBdNe8OGA8jcQOrFeM6meW11UKA&#10;FiLgGVDWlxJAS0RWCbBdEZRSKXVTqVRJ5OgS8J4R/3ul2wDapoqtqtqv6m0rlXJ9M3V+IUKvCJLj&#10;rmBnS4sY/vu2ZYGFB5tsUVX/22R7YRjQsAFaW2/oh8EABzNRKpU9xlR7+7As6QN0KOayha5rz2qR&#10;rkxm3lEI2HkpC9EeaFmpW0ZHz1sZ105f3yktRHRhsAo+1f357dq1O1IU2razyU7BS6i7bduT3wf0&#10;X4JFBavYDsATkV4ReVRE94jI7ko9mbEwc4aZ/8Tz1v+TWSHwHs/zCl/zhfnG9bcIQNO5giSYpeyo&#10;0hl8VnfPtBTibdu23CwiQU6Jh6TTbe+Y8gElNA27dg3sBii0tl11romtd6Ucx/mUX9ZTjYjkSqXS&#10;XzXfPYDYspw/Z6Zxu/AiUgLIZm6kK5yuFKletDBTiwj9red1f7a//7SATAsiAPOqjwMAHgrRWEmY&#10;IP58hpaEBMgeKha9HlN9eV7qPbV9fkQAJxtgMfT2npGudTPTJP6ai6zyXLudmRYy01JmXsFMK5np&#10;MGZ6OTO/jdm6iJk/a1n8z7ZtbXac1K8zmXk/9isPZhpdbaiSRQjkf4Eeww6yrW0AjAVsRFRdt/AL&#10;U+1FYSRg45cuqVG9CyLLeMBmdLTQByBmgkQtfm3d7IU5tcoX+A07zwtSqeyFce10dq4+ICIwc8jO&#10;nWfVNSEolbwYF68ktXMsnZ33jjIPfwGQK+Ov1pbyQ2ENMx8DP5VTAQyJyB+iHdT4vYsWrf6UoWED&#10;AHbt2vNbgIJsbzuqrUwTZhc6gJBdP1XZOcWDmTSdnfeOisjHKoX3fRcg/uB0jSth+lm8+LYhX0C3&#10;mnKgfU5ljBaL9DKA3hV+Bf0knb7mD1M3otpw3fVnhZTT70Wwpo1JLIDs4Ewbdoj4s0uXLruuWFxX&#10;4RZ0PgNYVPkaXxQXRvV2EgAAu+ALRVehiu+0tFzTZ6Ybsomoq5Yr/eCRTnkgYqaxbFlmhq4tSNCz&#10;d3kAACAASURBVICnZpxOnuvar69F+kBE72pA34fDaDaV7kynr3vMXHvhGArYAKpm31giHBUVVJgI&#10;LS0d25ixJ+oaZiIifoXJfpsNy9IViPnsieg4IHrXqFSSRQj3sl88b162rijm8uXFyIBNKmUlO0JV&#10;3LiXeePFInJLlFMbMx8uIlv3/z/ZzLyYmZf44q/6jIjsCmqDmVqY+XOet+E9pn6Ty5ffPiLi/UvA&#10;IncRoFtqzBpKmJmMhlua0owL2ACAbbf9DKD7Kr+3zHwS8N4kaDNnUfW84s0hAfG8qvZP+ZCmjS7L&#10;ttOfYw4W5xWRIRH996keVRwjI+cewEyXVy4wyr/1YqV1s2n8DGYtAQgsFS0/n8+wbftOkQ2XA2tX&#10;+TvYCxkVgZmy3s6zzHRQI8c81xiTXRMgoq13W9aVxgwzCoUL1gCouQSPqJHZX7MDx+EZGrARD3hg&#10;xrmrMlunx10jol4+nzMesGGm1xvWr/ntVGWEGguIFIvDd5qy9vahVTt3vitOUKtOriiJ4H/jr9NZ&#10;HbARoapdl2o029d3cmRknoiXILQ+lhYxW6vqG9nSyO+P61oz9KbaaNQtFksfAyhwJ3c/FKoNwszl&#10;+lraKRLsHkGEy0ulC1478XGOx7ZLtwP4r4CeOgHMSqG1BCAq6KeKGRmwAa4oqepVAKocrkS8L/uL&#10;qIS5iOPofYDeFHBqr4g8N+UDmjacDajWLXsJZvzGtgvGnQknS0tL658ACCjh1KcBMqXbGAOtABBU&#10;dvkSfkkFf1LEeUAkdZ3IyKVAlRtKlINRwgQol/juZKaq8jMR3el5pU+Y7M+ynKOBWubwL+HEi7vO&#10;bSwrNUPXFlQwb87TaIgBenMNFz7Z1rZ5ewP6f6PJ1pjlNybbi+zLVEMtLTf2AXjBVHsAVnV0pA0H&#10;bABVvTP+KnpZb+8aQ45XzQYxgNb4CCNJZ2c68kZAhHkR7WSJcHSdg4upVUxKosLIZK7Zwpx/i4g+&#10;GXHZYhENcecBmHkxgMWAbgvOcKEOy3L+BmTq4d/jua77CV8HYCxqA2h6y1ERdUXkYRH91XSPZWah&#10;LQiw8wUAVXeGBmyAfH7kevglEpUsFrEvnurxJDQLPR6zvL86OKM7du/e9cT0jGmqWbtKxPpsUAbC&#10;PlxXLwV6mkrTJ59feyhAn6rUtyg/R+cz05TMScrzrGNE5Jn4a3mRv4PNn0S1VsMWgDoaMca5i25D&#10;QKZ5OZvpJ44z7yGTvTHjBNQnJDwDNU6mFiLP+Fpzagifzzcv5x8E4ID467Qm45v6ODUD4NWmWhNR&#10;9Tx90FR7cRgtOQJgcODUWShU199Olnw+d3e0XodfLnLIIa+sJQI4AzmfEG31WEb2xLm1WJYVUYJD&#10;RETH1jMyousiM2xsOwnYRNMz7HlyoYj0Bp9XQkAGwFj8CTWtAvBMZaZNedL4Fs/t/pCJ0QJAKvXC&#10;FgA/qwgQtcaNczoRkZKI7Ab0OYCOZqbXiMgzUQLOCWOhNELuQY7Du2ttpVi84GXNJLjX2rr5BVW5&#10;NKAsigFal2TZzGU27hGRD40N2qhqz/Llt88JvS4R+4MAVoWflxts+6rbp25EtbB2VSqV+nllyZOI&#10;umVbXuPz0yjKz9+MiNRkH1sWNCXAzwIpl0QfarYcYG5TrirIABqwwatFz3O/B1xheC5DJ9f3GWoL&#10;4u2k5jRE0dn7IiIiOiwiBf+31DRZLZESH82I61pHBP9e9iOiqirGN0JLpeWvjNo0qB/dIzJ1RilN&#10;G7BhphbbTp9kqr19tLZufgFAVBZCuf/4GruZyXWEkN3tCrbG1eW5rjsY08YRNQ8LgKpqVDDN82Zq&#10;nenU4Tgb7/e84kXBZU3Uhhqy4Pwbmq4EsLfy82BmJsLX8vmuw8yM+I68qt4wVtNkTM1+s7IFQJaZ&#10;V++/+dNBAPpqnUzPcfYGO8sBw8P5mgI2uVzXgbadvl0kfeXg4DlNY09rWcV/AfS31WdoNeB8ccoH&#10;lNA02PamW5nljSLyMxF9wbKK/zjdY5oa1p8I8EfDnJREZAez9ZWpHlUUfX2ntIjY/w+BQSbdDqBj&#10;egIf1AHg6fpfpzsAzGu03s4cpRTyPPuh41wTU6ZeL8QA6lwXUXt5ozYhFIrLsOkvFvPHl0ql40ql&#10;/DGuWzgOcE8qlQqvd93S6UDpHM9z13ue+37P8z4qolMVSAnK6G1qiPhwIFZwOCdCj5rum9l6leEm&#10;dzmO0cqiSIwGbJjpYX/3wQxE2qgsl1/W0PubTYseNw8UGx1W1dhUbVXdW13OMq6fWGvwAKKynxLR&#10;4VhUHefae5jxx9W22USAHjpWfDiM8gTEAbTqgcDM2VQq9T5Tvw/LKt4K0LiFOjMfLKKPm2jfFCKS&#10;F5FHmflIZh6XklwWcV4D4IUkaBOHBuoTiYi0tdk1TUDS6dSFzHQAM3e1tbU94brrzwUuaQI3jJ6i&#10;qlwenJ3Gf+y6G2bpRkBCPCrAxqeY+84ulUbe0GzlP41gePhdy0T4auaoBZHe0tv74iNTN6o4iFes&#10;OPQ9AK8dG5QRUfUzK8kKsyVvNH7Qi1aKSF/cXLs83pyI9AGUTWy8G8LvmHlF5UER2cpc+JR5MdL1&#10;rw/SyomhvSxAnRACEUX+NpjRm8n0PJlOX/NEOt3zeCp17SPAxgcc55q7bXvTz4BNN1rWxk2WtfEH&#10;lnXVd2opVfKzdqRfRPZOdN2sil0Ted30QUxER4YF7/ej/Z5XNFweT0TErzTc5o7+/h1T5vRo9Edc&#10;KhW3AhqXdVEH/CZzbe1HtZbaOF0xOnpWmAPSDOZ8DXdo2Y+IG2tTpip5AFEp3R1xTlMBhAZsiIIt&#10;ExOCyN8E4B8qjzJz2rcIldhMBmbqAGgwOOuJ3gWcb8gatKcf0Cuqj2vTTDLKKbDbAkQcKzkQwBwS&#10;Ep0QYZPYPUBPZBkm4O9+E9Gp+/7f12zg73veiFHr+YliWYO3A/pw0Dlm/CVwZqIhMae5I59OXx9S&#10;tjqb6LKy2Xl/7meXBSOiw8yjX1+z5qdNE+T2vPUXENHfBdjODsF3hVo2HePaRzlLZrFfkhtMWT/l&#10;cYCGADpgAov8hBjKYsMLg4/rD4Ee4/oiInTWBF42D9iTZNhEE7m2EIkW/A6glrnr057nnsnsnSki&#10;53me+2kR73oRrScAMKM0/3p7T3dqmEMDoG2FwkDN5fG1cdZ8ABNJIohAH5vKsmajCyLPw4uAuYif&#10;bz24PvRhP1FE9BERjXuTU47TdrjpvqcdXycmclEkIuI4C2rJsMkDFCFiSxZwYb27OhEZNprsENVM&#10;T5G58BURuSug3nYpgMFaNFeY6RAAjwfochzjeWljGXDMhb8TkaGKw6tEZNptb8uT30cArIqrfy2L&#10;Ux4qIo81UZ1zkxGWDks1TVQ6O1cuAzDuucDMiyzL+opI96XTr2tz805mujykvPOPPG/+O6Z8SAkJ&#10;U0yxSC8H+ENh90wRdVXl08D1sZtDU8f6E4n4q5XZKH7GnPYz8/LpGtlYmDnLzKtF9HE/20ZKIlos&#10;a9VsAbTXzwSlZfG72QkTQ59lDsoi1x3Mer35/ogAOmMCL1wIbG+aza/mJLokSlWfqbO9yPe7/Dv9&#10;iONcfT+w6Ze2fdVPLGvj15mvejfzc6s8z32/r4sYPYdUpRkVsFmzpt1BTVIZ2rdgwe1Gy8oKhcxS&#10;AEtMtqmqU+pqaPRHnMmI0YANAHgen2KyPQBwHN1VVnaPgFJE9WmwzAhUFUA+5kawBbgiNl07neYC&#10;ojNskMuN1pUVwxwlCD01jgyzh57iyMjOdzPrONs5P82bVgLYISI7ysJ5EehyBNhsE+HTE8igChvr&#10;MIAK61siAFYTBD62A7QyTHelkrLI7DJfmDKhmjDx8Np2lkolXVK2uQ2AP+p5zscmOjJz5DczY3Pl&#10;UWZ2iOhLiQBxwmwmn+86xLZT14RldpSD4L/Ytm3LD6d6bOGsXy3C361chPslrrqTmZtuA4+ZjoCf&#10;1TkCX88iz8yHNuNYZxP+9zd0PvpzoBSYYTkZRkbOWQ7oqgm8dAlwRBKwiSR2bVFv1nTM+6332vbG&#10;nwafuyNvWRt/4LruWQAi5QtmmqtmocCd4XO3/ajiQVWz8/50mpfC36w2husWp9Qh1vCPuGcY0HpT&#10;xyIh0pNNtufTtgsxPwQAFhEdWV40zipUtTKToYLaxJ5yuaILaGQqs+eN1pXqLBKpYZOURNVJe/tP&#10;d7guvioi4wIu5aDNQb6eEQVqiuyHUsG12PQy1137RlNjZaafVOi/WAC5iLV7bxwi6jFrpv6Ucp0P&#10;oNQEwaZmJOS9rC3DxnHSqxCiZ8VMrUTWpZ63/oKJDs4MPV6hMPJZEd1eeYaZO0Wc7wJdBt0KEhKa&#10;ha5UKpW5tKzpFUZeBN/s7Lw3QBx/OjizQ8S6CaATA07uAtA0wuaVsM8CZloarRWUYJB82XVzHCLq&#10;FQqlzwI9xucs6XTLkQhYs4noaEzFQAewJwnYRGBZ0Q60qnU7AYWuG30HJP2PuAZSqat/B+gNUde4&#10;bnFHneOaVmzbflstLk2Wpfeb750OM7npLyK70ume35tqrxaM/4hV6f/MtkjHlL3TDfK9QWY8G3VF&#10;eUF7ZG/v6U1jG2uQQSBqIVlb+l82a7uIKK8SUa+//8l6NY0S0WHD2HbhZiBot5+ImZYC2CESLpLG&#10;TG1Bi2lmItu215sSHy4Uig8B9FIJVFnwkaO/qw2nKEJVpWMistvzvI8D8kBQUKacjZOpNWtkriCi&#10;O8tlY0Fna9otEtFjoxxamMki4u+67rqGaKDVSjrd8QygVwefpdd6XqprSgeUkDAFeF5qHaChZX/l&#10;7Jrv2Xbh51M5rjB6e89Iiyz4JoCjQu4rSdA9gGAnyrlE0HdFftzSck1fg3o7IniupY8A2BOWKc3M&#10;6WLRMqzdMbsQiXag9bxivQGbiDmxDtdi6rLv2qizAwNDMyrDhii+pE9Ei4A+ZLpvEXqVYWe/uwy2&#10;VRPGAzYihV8bbnI5sNxw3bCq5+E38dfhqIULU7MwYEN7YpyiahJRGhqCByBKwHjXmjW9dYoJUlR5&#10;TlISNSF6iszy0TB3qLJOTVzG2YKgCYEITsjl1hr5fabTssUXShyLLsGEbExNoQUE766+YFkbvz08&#10;PPJ2QL8U5JbGzAvgawUZdoqY0USVzNZqUVlDuj/Nt23768Al0+Lm4nNFKZ8fuVwkUIi/lYj/xlxJ&#10;YUJCM7D+RCL+ZrQjkd69deuTf9WILIT66bIOPbTjXwFcELHzS7Mx03qiiEhBRB4GMALIrHc6C0b3&#10;ALpo7BERHWTGjxvRGxEREa9B8JotC2ApQKFaUJZlv6IR45pFRGamDQ1tjZHQqCTSMKOk6tUoSB2Y&#10;8QfAD5hOpeDt5Dk1A+D18dfpA8BG47bozGTU0lsVvzDZXi0YD9g4zvbfVZZfTJKlpZJ5VX6RUg0p&#10;V7pi3rzswab7nm5UvZ2I3DWimtyxiPIMIGLBEacTFPiaiABQomEzcTbuUcVX/Oh1IAdG/W59xygE&#10;WK/SQY4jh5kZY4+nKj3j+2VmRkwJX0N5Oli0kV4EVNvaNm9nvvILqnJxSPnL4QCeS0qj9hFs6Q0A&#10;qqg1G+/QuAvKNtoniuSu6Os7paXm4Rkmm938vIh3UaXAdzm77WiR9T/o7T0jPV3jS0gwxejo2k4R&#10;/iFztXPOPkR0u+cVP9ccpVCXOJ6X+iwzd4dn/QEAdJqzPJsGEd0DX9PtaGbqEMHOkID0rIYZLwRo&#10;2j0yODhiXLsGAFTfkIZvejAucOh/HnSk72imS8ICaEQ4oRHjmi0whwdsRHSko+OeeuegoWtrZlhE&#10;FFs1Mjx87lKAjg2/QmdUOVSptOxYZo79u1X1NtN99/ef1ioS9V7Wh4gWLUumVHAYaEDABrgjz4z7&#10;zLVHC5gt405Ru3btfijOJYeZ2bKst5vue7pR9XbHTEDeWMvOr2VlUwCiFkMTSdeLcolKmyq/mYsU&#10;i6VbAISlYpYQ4x4GIOhmu4DZfuWkBjaG0dHRmyuzVURw1DROCsO+j+OCM5ZV2iTiXlSe0FZALXFa&#10;T3OI0PfBsuwad2trCyiXr12/YsVhF0/nDrltb7oRoBuDg3a8fvXqjmnW20lImDzptPN5gI6KukZV&#10;v+U4PVMq1BiG541sIKKPT/c4ZgIiqiKyzd9Qo4P2ZSMx86GA5kRkzgjs+45cOKTyuKr+dN68G4ya&#10;ruxnQQZAwOax9o/5LJaIUD7EnTAJ2IRCtgiiArYTWMeEr1P8vjg28zeTyR6L6MyfGfWbY3Zi1wnl&#10;+4zxgE1Hx9LX+kFNY2wFSlMeMGvI4lcEvzTVlq9HQK821d4+yqlk98RdR0SzLmAj4u6KKonyXRIu&#10;PDWuHWbJAjQ//Ipwy++I10SlSTPwhllYojY1+LXVelPI6XkART20AOCQysAJMxERGxMebmvbvB3A&#10;uOw3Zs5OLFvLBGE7IVIRmOnxbHvTrareh6tr+zVbFk9OAFWVju3D80o17Lp3WYDWnHHpfz/xsULh&#10;gigB1Aaj4nnF7wS5hpWfb5/K5brqCEIlJDQTXZbnbfgoM78/zEJafG6wrCu/Gp1FOxUQue76dxLR&#10;98tlqwmx6ABAFjMvqdaBoGXwnUeboMRtStjCzJXlUK5lyabGdZnKAAjSoQnIzgzKYqWTks3OYPr6&#10;Tnb8zeAwqjOnayDqvbaIKDarloiOQWTAhmZUwIaIawga6oujo6NGjYsAgJlOM9uiPgMsnPJy0AYF&#10;bPQuw7oNxq29AUBVb6nhspN37jxrVondptPejrgUXxHrr4aH3xW5MGJOLUSke4KuBE6qV0Mi6qFv&#10;AUuT8oFJkM+PfDdIYNjfpdE460IPCHIYo9eYFAZX1SC7w2maWGugrgFzcPmOZZV+Auj146/ldgBb&#10;k7KoWOIyvDAy4i6t1V59P7TacZwvTacrk+Nc+2tV/fuQ78AxmUz6G729a5J7W8IMg8jzUucR0WVR&#10;VzHjwUIh1xTZLKXSupOZ+Tt13EesuaxhIyL9AHLMwdIE5QDOIgBPTunApo+ge/hPgY1PNarDUsk6&#10;CBVzbRF1AaqwKdYlAPpRATO15fMXVGUFJQCdnZ0WgKiN4AkYR0Rq2KgqYtbHRET6imhHJZ1B+lGX&#10;zAe0lkqZJ3K5kcjKl/rpslCTdk5dPA3smUBCwuRoSMDGdd0tAEyKBh3fCB0C13VvjVtEMXNm/vyW&#10;WSbYdePeeCtnPTWbnX8L0BUqKMtMJyG4TKYMvULk6EeA7s+4bvdpxeK64/P5rsNGR89bOTp63sp8&#10;vuuwQmHtUcXiBS8vldadVCqtfV10pJsYGI3LAkmIIJvd/DygPSGnYyalxAAFBeAWAAedPNmx7UNV&#10;fxkQ8G2tsPyeKgJ3gz0vTFenZzifdz9dPVZdUy2oPBcJv9+qIjT7Zh+Ok15Sb4/lBcW7Pc/5QL2v&#10;NYeKZW28DMB/VZ4pOxJ2rV796o9Ow8ASEiZMLrf2ACK6HJHzAKBU8j7Z0nJ9pDPn1HBqxrKsHwFU&#10;h2sOpWMWYLOWsl20w8wroq4ra1McKjK7XRH9LCJaVX1c/rGR/TJbpwQEGHPAeE3C8jWLgrQKbduK&#10;LFecuxRtIKokaiLZ3VEBXvKAuLns+QxEZ6SEbRo2I/n8nkUILOmr4only39uep5/IIDI+1e9qOqj&#10;0yGa36CATXEIIGMPZ2Z2Djhg9ZtNtbePdDq/HcAz8f1bRtWlm4PoxaMv9soniWQeEtnwdde98G3A&#10;2lVjd6mJcG6MvS75DkTWV23b+lkqlfpNJtPS29LS9kxLS9szmUxLbzqd/n0qlfmt46Tuc5z0Xczc&#10;GTEsK5drS0qiJonnef8aot90cIxVpwPss2XdDzORCBmzUPa80osAVdQNUw6g6QjYhEX7Q9+nbPbq&#10;bar6qbEp4uWJ1II43ay5TXzZWCplLYq7JghmZiLrk4XCedNcGlX6nIi+UHnGL92ij5RKFxgLfCYk&#10;NJJ8vuuQTMa5mZk7w+cBMuB58j7H2XTn1I6umsHBcxaLdF7PzIfXae/aOnfd3HQvYhx09lEuh5PZ&#10;XRqlA8zjgyEi8kw+n/ttI3u1LH5dwFgkyFWVmRcjINvJtullDRncDGdoKOUgIsNGFfVaegNAVGZM&#10;Ic5gYefOrVlAj4i6RmTmZNhYVmoZ/MBJKCLqqcpjpktmXdc5lNmsw7Cq19DfexgNCdjs2fPCEKBG&#10;d1OY6W0m2/PZmwc01ApvH0R0/HSm0zeGcAvAsTDTUoD+gtnuEXH+RyR9n8iGa0Q2fAPAHzV4kFXD&#10;yWY1CdhMkkIhvwWgqoBdWSvmmbDX+ZPcah2OMm8wNT6R4lC1Ar7aaND9KprQlNTIlNbR0dy1gFY4&#10;RlA7c7jo7hwh4jOM1VACIIGlcUG26gEc4jgtH6zhuobhON79zPK94LN0kGWlvwWclGQRJjQ56xem&#10;Uul/YKbQXWARdUX0O5Z11b9P5cjCaG1t/TMAb53ASx1g5uxmm0JE9jKjrRZnlwpiS1tnGQ+2te1u&#10;6PdDRAMCNpRGuOnHQZWunyJ0zOxbx0weZtcGggVp/c3JiSQfaFRAOK/qRYpTz59/8BE1/O5mzD2J&#10;mV4V//eoq4rfm+6bCIeJoF5pjlBEVEdGds+egI1v2aiGhYPoDeZ3Oe4sAvhDvLYErRocLM0qcTrV&#10;+EDVPsqZMvOYeRUzH8/MFzDzJ2KsMBuBVShE1pom1EBb25I9gDwUcjrOvjBsgnAYcLaR30ixODpS&#10;LahG7YBOx0L2oBA9rsh7RlvbDTsA/GTsa5mpVQTb/drzOUvohJEoPhjreVwlci6iypw7TkS/LqJP&#10;h+3w+vXg9GfF4rrj6huySXo8oHipiPx3UKYaM71a5Kh/mk4r8oSEaLpSItZnADoj7Ar/vqe3Mhe/&#10;5mcCTC+l0gWvtCz65ETmLOWNihlloTtZyvoozwOB91u3rGsTxBLEzyFmMpmxiz8REWb9HXBHwzJn&#10;R0fP7mTmIGmCPDNFidKOC9gwoxNw5hke3oyHOWUjNMNGR1W9ibjdRgTGKFcsjkbeT2pxRo7L0mkm&#10;iKgGYxJybbv0aAP6PsrkWpVZfzN//s+mRfC5YTvWqvRw/FV1sSSfP3+V2SZVVOX3NaRgHZxOt0wo&#10;Fb9ZsSxvBuppKNeyqEuI44qSKt0XfI5iUgdpKYCAhw21FIvpWkTFYpk/v5ADqtyoUpiYTfwk0XkI&#10;1OMKc4966XVaKnlXAZW6LHQIoL2mRjfziHRHqOG3TQEC8LoTuP4x5h9/ulQqvgPQ0B19Zs6mUva/&#10;mQouToyeInPuwxHfg/UrVhy2dkqHlJBQE5c4IunPA/hYmCBmORB5I7O8F+iZcmHGSnK5cw+yrPR1&#10;QcGHWmGe1UGIAHQnoIdVHvU/W73d80pdIrK38ny5LGoiJSQzhe3jF38krovfNLJDx8mGaWhuDX+V&#10;tlWua0ToYAALzY1sdtDSYjlA2LqChlW9uhfnUYLmzDrQ1paJmctq7L3KsuwZUhJFNhCUIVaJbgWu&#10;M3zvIALI6Aad5+FGk+3VQ8MCNp5XDNvBnyittu0Y1x8QoUfjtRNoBbN3gOm+p5NCwX1iusdQPxSn&#10;5p5QI5Zl3Rt8RjujMs78CZkGfHc0zZwy5EJwZxHBGjHTEdUWgKpSvIniXavS6U29AH409v303z86&#10;VERfnJuuUVETkaBgzHgsS4MCii/V66fT1/yB+cqLPU/+XERHgt5jERwHLOiqccAN4vrHVPXbQdlb&#10;zJwlwqVRgu8JCdOB541sAPDxcgA9EGb9TaEw9DFgo0njiQnSZWUyrZ9kDhcZFlEVkZxIuK6fSKR7&#10;5azCvydROji4rsPMuU86zjV3MwffvwBdOXt1bKgyACm27f6uoT0ShwRswjPXygGDyoBaZ6mkkc6v&#10;c5FCwYvKsMmJ1GufHW2fLqKPxQvWcmwWtue5MySIfOHLy7pKMeht5rMxz2eAjjXVmoiq5xVnX8Dm&#10;xRefe0JEDH6hKEtEkSJME8FxWv+AcGFRAH4qPbNjTKOjGUintz81A0szLCInCdgYoK/v8d+LaEBK&#10;JaURn9IclIabIYKhgI0KAuvgqRadEtNkEOwgUMMDCMjlRj4PVDpnqA2oF+WYNItZGnbCsrQj7sUi&#10;CEjprs5UsazCP6l6H0fAvd3fIfU+uGvXGdOaHm5Zz/8bQD8MCiox83KR9O2jo+fV4WaTkNA4XHfD&#10;eUR0ma91FoyIPFgsun/c0nJj31SOLYxikV4G0AXRV+lOVfmAql4VcdEc0pUiAbRQKczsB8C99cD1&#10;5XL60WsQYNpRXpzN0iybqg2HvcC1DfxbuyzL4pAFJ8UF9A8WkZe0UpjJdhyeVesYM0hEwIaGi8WB&#10;OgPP50cKmqsiNplBVbfXcE1Vhlsz4nlcQzkUwKw3m+67WLSOgV+maYr+VCpow3pqaFjAxtexwV2m&#10;2mMmiwgN0B64YgDA/XFXWRYZd6maXu7IY3oyFiaBEuDOoYlT4yj/Pn8RcMoDNCaNnY6rdJPyXXjU&#10;YAZccwQzQnaqEGTtGURb2+btgF41PsuGGcByAL8yMcaZBbVViiHuQ4RjAzYAVwVZmPF09XU9nmVt&#10;+ldV+dPgLBs6YcGCxR+pZcSN444885V/Aug9QWeZ+dh0Ovul3t4zosrIEhIajuuueyszXcnMoZNf&#10;EX28WCydn0pdbVyHYKLYdurL8O+1gYjItmKx8GrL2rgJwEhEUxMup5p56G8ACsjEkI22vWn/ooo2&#10;Pw7gv0PamCHlGrXjW2VTpT3wr0y72oxlcLC0QESrnFPL9umRC9FyYLVicUmnmxzfbEAVRYRu2muu&#10;vf22OgM2T0Wuqy0LIXIE+7Ft/UPcNaruNEgE1A8RTo27xp8Tbgpaj0wKy7LOqtMRMAZ9GJi+bMuG&#10;uq6oyi0m22Om4+LSzSaCqv4k7hoRvHLnztfGpuzPLDRSqbwJIaJanGQSakFVbw86ihhBXV+7oNqa&#10;GKDDzbgQEIc4Bk2Tw4GuFJFnKo4dW+u9yHVLVwMYt2NSDtq8RkSfnYGZbhOm/PAMnAAxGl4pAQAA&#10;IABJREFUh2ff7Eeq7sGepyG7+aplh5q/8yfb48dBxJ8tFtcdE99nI1HX87y/EZEwEcLzV6/uuMSv&#10;xU5ImHqKxXXHMTvfYqZQIWwR2cLsvj+Tucaw2cTE8bzuLmZ+Z9iEXUS2eF6xK5Pp2RfwjcjgpGUh&#10;4vOzChEpALSsOrtGdnie9/1xF6uq6xa/G1z+NCtt0J+u1G1SlQcb2WE67XQEB8/0hdoWorRq7PxC&#10;BK8eGHjbrNLjnCylEgYACnv+bq03INfbOxA6L/TnIcM1OAw93jc2OyqoHcexZ8D67cwOAKvir6MH&#10;GiFOb1l0lqm2yht/j8SXszWOhgZsisWR/zT5kBOho4Hzjdlz7aNYHLopTk+CmbMLFqx+rem+p5lp&#10;ybARnyER6RORR0XkHhG5VUQ2ich3ReQyz5O/9jz5M89z17tu6R1A6XWuK6fatvd/0zHm2UipVLgt&#10;4DCjNvHXoODJ4XG7C7XxhhQQtDiItEpsGGWRweL4ewQtAy6sKeMvldKHAPm3gHYZ0GWATsA2ckYT&#10;kmGjNZTUUdVOtypFll8MDeW/BuivK48zU4tt258Auqa1zNJxrr6bWf4ypDQqQ0SXet6F66ZjbAlz&#10;m3x+7aG27VwP4Kiwa0T08VKp8A5g0y+ncGgxdC0nor8IOyuiL7que77j9IzJctTQgI3vxkOzLmsk&#10;gK0ADg44vtlxvKrgRCrV81tAA+ZkgVpjM52ATNtw3SMTMNMyRGSI1cBijDGJYObM/PnLZlm1wORo&#10;b8cAKjbU9kN1G0RkMh0Rc2B9ALixhlKm1QIgysl3Vy4nDXMmM0WxmD0YoBoChBJb5VIvg4PnLBah&#10;lxtssuSbFE0fDY2Ct7SktongOdQUYYuHmVpc1znNtrHZRHv7aGm5sU/kPc8A0RoczHgrgKBF7kzl&#10;pZ3u8mJB/EkLuQBKfmSZ3PJExi3/KwHkMqsrghKAPEBDfgosDQAyyIxBz8MgQAOq3qCqN6DKez2v&#10;ONDSkhlkLg1OJEqZStRrjJLJXPesyIYXy5OCMmQD2upbJUfu4HSIqDd+x4kOyOdXr8xk9ovATowD&#10;W/xa8arup1HIkNYA2ieCzrL9MonQRcz48/jX9nhbtqz5f4ceevKbAXrl2PeVmTMi2imiTwK60qT9&#10;YBMTkilFh9bw2qqSKM9z++yIJ9n8+T27C4WuDzpO5i5mqszieTvgHAvggRr6bhAqAH4EdB8nQh+u&#10;/A74dvDWl4H3Pg78aBrHmTC36Do4lcr8mJmq3IL2ISK9nld6Xzrd01Suk56XPoMoeLIuojtF9L2p&#10;1NUPAlePPRWjkaZ7AJq1LjvlTJkFAdo1g/n84N9mszcFPH9VVDdsAnDK+OPxAvIzD9XKOYllaYRT&#10;0+Rhdk6ozGwrb4JXlUnVjr4DwHWTG9lsoqcIbHgUoDMrzzB7saVJlThOO/uZahgGaBS+zIACyIvo&#10;34X7R42BrhN4Gx4DEJIkoE9ls6OBG1/NhG9EogsD5vIvIaKuKtWQdVQf2Wz2uLJrnRGYdbTRAdo4&#10;Gpy2eJ0C3Y/CUMAGAJi5CzAbsPHRX/uWu1HQyb29a9Jr1vQWzPc/9YjID1XlDl/5XodUkQeoALhF&#10;VS4AVFR1CwCKqlRMp/3/HhgYKI6OamH58t1F4P7ASY41TcUrCXWhgD5ZkXJrobbAyDD8bJyXJhPM&#10;RI6T6gJw6WQGNTqan5dOZwPKY2i6dW1S8Cf15dAhvQvo+gbQ81zcC9es6S2USms/blmpawEcNPYc&#10;M6VEpBNAn4isYOYYy/CZDXOoYPMCoKst3AqYCOget2ASUc3n97yYjlF5Sad7Hve8DZ8SwXfHToB9&#10;cV/8NTPOq+uPaAC5XO6ybLbt5QDeFHB6lYj3j8xnngncPCNq1xNmMmcvEGn/PoBXh10hIve5buHi&#10;VKrn4SkcWA1ckiWiT4c5WanKV2y7NUB7JTzDpkyQc+EsQgvBwv76b9nsTdvCXuV5hTuJMsXx77dm&#10;oxZpM5PqrN9i0R1o5EYiEQUJtg4CqDWDyQGQERHZZzUtQq8YHj5n8bx5N8yAkpqpoVDIfTedzr4Z&#10;QDuAXwLYA2hbPj98e7bOmo7ly39ecN1156vKLlUaVtVSOs0KuDnmKCv2Magqo/tJEa7aOPU31/Uu&#10;4KYA05DmgllfAXDM7EwHLMt7ynTf4e5qE0OEciMj7uPt0xiKbnDARgV4z6Mi+nZzwj/0znIWgFHd&#10;B1X9XxFdGz1OXb5mzasOBGD8yzUd2PbGCQW+5s/3/yXMdFSBDc9iTBTfzxzRvahpQlC940TE6wD6&#10;6mREgy0rtShA3A9+SdT0TAL99wVZ+O5V+wI2B3le6lzLwrdqacNxrvmV53V/VYS+VZ1FwWkAq31N&#10;G0kDWLpvgjUbEdFi5YKKmSifx/KwDK3+/rdmly5FRTBLC4ODg6O13I/27Bm8YdGi9nWANU54kZnP&#10;dd3177TtjUY11+qlrW3z9tHR896XTmfvA6hjfCYWEUAnAwv+Y+fO157Z0XHPDLH0TJh5nL1ApH0z&#10;c7C7R3nB8HCxWLgwk+mZZDalaYhEuj/LzFWOov6iFVda1lVh9+sAZ8JxzFKr6n1QDsA44XcR3cls&#10;RblnwXWx27Z1B0AH7jtWfp7NNqqyO1Ub+Z0gG+gO+g3myhpBse+xP2+RgXLG0775xPKWFudQAEnA&#10;pkxLy/XP9vef9sbly38+OlZLpd5gjY+6to1JOx55HnYSqTtWz9HPrqK+XC73rbY285ov5qGTa1j7&#10;7x4dzT3bEqqQNhG6LKKMUZMiZn2ivb0nTOtoSmj4gqCcUmbMjtevJb7QZF0aAEBVHot3x8Ei143L&#10;wklImFEEOOxQDRlkuijkumOKxa5JCblalvVHzBRkuTyt6ej+mHR7Od0VzGQT0ScKha6ja23DsjZ+&#10;V1X+RkTCFtwH+9bqtLucuj/dWUXGEcFwWMDdtlOhNtbt7W3zUKWvRHH37Jfo6LhpyPPkskoBYgBg&#10;5r8eHDynJqv2RtLScv2znifvBjTQKlYEr1m0aPUXExHihMZwkiPS9vcAvS7orL9g0NtKpUJX8wVr&#10;gGLx/JcB+EDl8fJ99FeDg8OfDHutaqRLFDD7UkYq0J2VorqA3tffvy1KSwMibgl+1scsRwMcCgPn&#10;KUZw3e63MHPAfj61AVpH6TS1YPx3dzFzeprF9puP5ctvH2mE8O1E8bzSrwH8m4g+Xdb9LAG4MZ8v&#10;vcZ3H212ulIAnVjDhVtbWm4KMDGZDMV2ALWU2NeM5+l/mmxvIjQ8YFMqoRdQw7V2Ti1fgrrwPHka&#10;sRFnmk+Eqp2bhISZCrP13ERcivwMEa1yBGEmsqzUpKwjieg9lcdCLDWnAToE2J8BwsydjpO+Y3T0&#10;7BprylUsq/QNVf1SkCB7WR9nIaCLmNUB8OAsdCdpQYiODZGuDnuR46QXoXpXcaSzM11zUMtJXX0X&#10;oP8ccOr41tbWphBjdFKb7lbFV0NEiB2APup53R+ajrElzGaIgaM3AvyeiNr/W4aGtnc3m2bNPmw7&#10;vQEILLn0RPSLMWUgcQGb2Zg1AsB3zAJweOVxVb3WX8iGo2orfH3Dse0Z26RtIlorDxDZDZuTMGN9&#10;yKk8EFzuF8JSjBHV9TeaAstuE5qIVOraR5gLH2Le8ypAvwbgMua+9dns1aHlic1F6jUAFtRw4d2m&#10;K2aA1DxAjQZsXLc4+wM2hcJoL0JcQSaKiHe8aXvv7duf7UOoUriPbwUbXtOdkDDTcN3SiwAqM2Vq&#10;1FCh5UETMyI6A7hkQkVzrtv95uCovA74NfbTSzm982ARHdx/jJek0/N+AHQFuWsE0ONZ1sbLmeVi&#10;EX0yZGHOAM9nphMAbBfRF8v/4tL2ZwC0EECgDguRFSpwyoxlqJo0a6G3t6X2LCRVZd77FREZ5/5Q&#10;dmP6+HQ7RgEAVNWyrvo+oN8MzgYimwjf9rzubqArUQtLmDS9vWekRbovE9HzqrMsABHJi3g/Hh4e&#10;ft/8+T+bFnfJOHK5rgMBXFhZSuqL6cpltn1VgG7NflQlbp46/feGBuBv2JAd8L49v2fP07Fl8+3t&#10;sKr1XWg26v1Uff5E9LJGdDQ01LUEVULOLzFYj8SEf60+U3H4jcAlc8HgYIbT4wE372S+6q+Zr/w8&#10;cEfTO0PtQwTn1PI99Twv8r48EUol+xBMzl1tHCKyNZ3umVaHKGAKAjZtbTfsAKhqJ35y0OG7dp1u&#10;1Daws/PeUQD/W0PfJ5vsNyFhOlF1d6Kidp9Za5XVOhCgAD0nPdl1h+r+nfT3n9bKTJ8NuskzI1Wu&#10;224CKAtoxS6HvlkkcwOwPjRDpOJ6BTb+yHUL5wD6i6grmXk5gA5fyFF3i8jDZUePGUn58w1MgWXG&#10;IcCpgQFDIvtlAe4jEwji3bJLFT8OeA9f5XnpP6m/vUagLnP2M4D+ODgTi5mIvlYq2cazTRPmHqtX&#10;d3wGwIeCdLN8vSn9GvPzlzSzUGkmk7mcmQ8MOPWLLVt2fTnu9aoSl2EzS8XgdZBZq3bCVfXva9TK&#10;SqE6qynuvZyBUNV9mIhCXHwmR0tL+kSAllQeL2dDBxgyxFKx0UErgOE3TGx0CQlxdFkAvSPuKhEd&#10;dhz3XtO9W5Z1mmENyHsMtjVhpkDUUlVVbzfc5mHZrHnZWxGpYZy0pvbyh4SE5kaEdqAiYCNC8wDE&#10;RvLLC+9M5YKSmbPM1reAMztCXhpIR8fSMwCcFDxODFTaW04X/g40rRGRLfv+dmZmZjpBxLqpWLzg&#10;hFrb8tNerzrN8+Qzfq1ysGYNM1nM3M7My5n5WEC3+QLFOjyRkrbphw4XkarvmIiuBNoDgvFkE6E7&#10;YPe/sGZNe506P6qlUulqVJTA+kEQfL72TKlGc0Upny98ESEbCcy8wrLsG4vFrmOndlwJs4eulOdt&#10;+Lhl8ReZuUpiU0R2M8sXgOKXmnl3t1Ra+zpmWlt5XET2MntfX7Pmp7GB3VTKjsywYUZTPH/MQwUR&#10;jAuEi0ifZRWuDnvFWFw3tcYv4x3HLAzYBFUK0GuASyYkTRuFbeupAKo2zpj1oQnq5hyxT3vPb4dI&#10;hC+axBATEkIpFOzVQQHHavRXvq26WZjxNlNtiaiqzpmADSBS/JnZFmmFbVvGJ9W2XbpbRCNTOZmJ&#10;Uqm2abeATUgwQT4vOytLjcoptIGipwEsRIDgIDMfKbLg27t2nVHT5GJw8JzFzPT5IJE9v/yoKrNi&#10;WikHbRYB2FNx6hjbTm9y3e7Tam9NxbKu+rtSKf9OQC8V0VhBOWbuZKaV5c9uh4g+W9cfMM2UJ51B&#10;gter8/mWqs/a89afC1BQIGxCWgmZzDVbVIO0bGi+56UvMl1yO1Gy2Z6tzNItIvcHnWemA2w786NC&#10;YW2V/kRCQjzOhUT0uaAzIrJVBB8ErrrMT81vTvr6TmmxLCcsM+4/ent3311LO8PDo5EC5iLUOttE&#10;4MvPmszY3ejy3/gzYGFN2VTMdEH10eh59MxE9wYczJRKA4azHMkWoXcHZRqLTGzTquzaVWkp/aaB&#10;ga5FE2kvISEKy6JjAY3V/FLFHab7Hh5+1zIRGHSI0mFVedhcexNnSialjnPtfSISdLObEMxkWxYb&#10;i6Dtp2eAWf8v7ioiPt983wkJU8/8+T27EbxzVKNOgabCF7d0wcKFHZ+O1wXpamtra7vFzxwZT9mV&#10;5LGAHbxppzymobEZLmXR4COY+TrX7Y5NCd2PSjrd83vmK/8mnx8+UcT7ISADcaVPzLyYmQ4AdIWI&#10;9M4wjZsDKv8+Zuqw7VTF9+DUDBH9fZC2BoAJCzJb1lVfEpHnKvq3ieiPBwfPbqLv28anXNe9OCwo&#10;x0wnpNPO98JKyRISqiFy3XVvFeHvVd5bRVRFdLvnFc+x7Suvn64R1kpnZ+cRzKi614rozt27n/pE&#10;Ldk1ANDWFp1hU6ZpA1f14t97dVfAs9UTcXuAK2oIhl8yH6DugBNNUr5sEqrcnAEAi9kOst6eMJ53&#10;4fuZuUowVUT6AT1y4i1T5ec5r7U1dfzE20tICMbXdooWxhaRkkjpl6b7zmTmvcY3ZzAFveh5XmWw&#10;c1qYyl1E03Vq7zTcHgDA8/Bfcdcw6zEjI+ce0Ij+ExKmnipBOjBrTenvzJwBdEfwObIAfEYkfWWx&#10;eMHLg1u4JCuS/iZAr6w84+/00Q4ATTypoIMAfa5SfJmZ5jHTFZ7X3UVUnwVzNrv5eear3gfkTlbV&#10;z4jIXUHlQ+P7YwfAKkB3imigoG+TEpCdhXEZjJ530DkAhQjIVesK1I6KKr4T8Nkd0tbW+vmJt2ue&#10;VOrq34m4HxGRkEAqv0Gk89rkuZRQC6677jRm56rgia3e6bqlNznOtfdN/cjqpcsSSX8J4HEl8iJa&#10;VNXP16jBUua6XHQGjSomESBuJsqlvNsBBIm832Xb3p1xbRAReV7uI5WlyiI6AlCTlJWapNrt1jci&#10;4bfUmkkcRy63bgURf6HyeHkuNElbea0oUac0Eb1qcm0mJFTSlSKiY+IFh+l5zxPDdt4AM73ebIva&#10;v2fP7rkVsFFV0zVgL2/E5FSkdGecJoQIpdLpbKIbkDBbqCpNEUEdkwNaJSKPBZ3xU63pfNtO/QLo&#10;/mJ//2ljxO9OyoqMXA/QRcHZE+r6JT/NIjZcjW9/SysBqrJaZOYDiejHrnth0A5kDVz/mGVdefnW&#10;rU+e7nnFt4jor6LHwg5AB8C3sI1M728Owsrc+Nx9WVl9fae0ENG70aBnleuWfgJQQPkf/1mptC5Q&#10;T2m6sO1NNzPLBeGfLb2jpSX7lclP7BNmN2d2MFvfBxAgair3DA8PvzuVuvrRaRhY3biu804Ab688&#10;zqwPj44OxDocjUcl2l6WtBy0mQWQCyhVPlt9genixbXoSuRyZx1EhK6AU48zU5UF9iwgzOjklMWL&#10;F9esWxdFOm1djEBRYS34383J3NspU5GBy0R4ZVM4IybMJlIAjom7iFmfy2SKhjcXT80AeIXZNvG7&#10;5ctvbwpNrilbCKnKgyJUKNdSThpm5kym5Y0ANplobx8i3G9Z+jxAqyIuSxHh5QAMiylPF11WLofl&#10;zGghYiedlnSpZKcAcgDXU7VHRErDhQIG5s/HQDPXsyfUj2qQlki14F0YzGSJoEVER4OEgf1IOy0C&#10;8IWlS5dfLNK9WZUeIDrqYmYOiYbLAED9zHREreOYLvy/X9pF8IJfnjT2HKdFcJnrrt9p2xt/OpH2&#10;yw529wD0Otdd/xZmfBCgNzP/f/bOPEyOstr/33Pequ6ezizJZEgmCRNIwrCIgKyyKHJRwaBAQBmS&#10;zAyiXs11vW64XDcUt+vVn8tFJe6ahCSDgCwCogIim15E2ZeQABkSskyW2ae7q875/VEdmOmpnu6Z&#10;qd4m9XmeeQhVb7/vO9PdVW+d95zvl0c5e3higjrTc7GiQJ30gib9d9stgtrhATtmqgascwD8bvbs&#10;g5sBnJl9t0YnFciJxdZvcN3W3wPmQxlzswDr452dp7wn/fcvE1J3qvLnRPTbmdkR3t+T3inStnv3&#10;7vO/3NBwwziyC0L2BxKJpUfY9vSbmXmEcYL3IKe/YY5/oLZ21YR0oYpP6wxmvszHjlpV9arq6hu3&#10;j79PGgSQJZ1+agRrPE04vMTMh408LgLoz4F1z+fTTyRSsxygIzL6duHp2k1FFolof2YwipksEfo+&#10;85I3AL+bsPRDMrnsaMuy3p3F3aYXoOnjsfP2oR9AHGl7cm+tgBOBGVXIMJ7YH0gklh5hjDkUoD7V&#10;VL8q+iIR6gP6+4DevnIWWS9nhoZ4diTim7k3AhE8w3xDd7Cjz5ub3rQMDGa6K8j+JkPRAjYi1MlM&#10;OwEcGFSfRPxGBBywiUapC8ALAA4eoxkT0dHe7kQlOrSMpLOzMzJv3iHfBOg0QI0ILGPIAtQAEQEo&#10;AXAiEqFBER0A2p8H9BlVesp1nScikZeeDC9ulUuWgM24HJ4AzAG0WwSxsRYVzHQgYD6SzmLz0ySB&#10;iOwCKFkJwZp9MHO9iOwVwYve7zji3FwAv3actjbLWj2JIK+KZeF24Iy7HWfumQD9yBMezpwLWSI4&#10;QESfY6YFEx+vGNBBAJ4E8OrhR0XMUma60bLaPucXmBr2+kndw1RVBwbO/0YsVnepFygawdmNjfOP&#10;AfDAZMYIlg5306bFKxcubICIjtL1YWYWkY/V19fohg2LP5+vfkfI/sCS6bZd8wNg5DVBREQVX9+z&#10;p+f/NTRUSrAGcBz8G7Nfuazea8yLqyfWqyYwnuTSCiNtqtHjf2+l7Y6TXBnJI98imVx2rGVZn/EC&#10;2yPoAnT2VPwbMnNcRJ7MDFKlzx0tUvNJZvrCRAJ7PT0XzKyurv51+n44gnSZ3h7mfFx3xiSdITb8&#10;vdG5jtNzvGXhjkn2XXFEo9b5InQ5M4ZEIsm0W9oQYCeAGQmgvdvb+MJLqrQVkK3G6JahIWdLZ2fv&#10;1vDe6o9tW+fkk5ihKn8LPgiuc4O8/oiIMO+9M5DOAqBoAZtIpOclYPp2T/MhKOhIT/RsZYBRujV7&#10;RNqfYcYbsrVI72K/uqvr1KqGBlT8LmZT04KzRfA2Zpo+8oPu928CgJfrXo2JQGS+C7RvAvAEgMdV&#10;5RHXlWdE3F7HGeqtrt7aCzyYj6BfSAmwLPVz65ntXax8d3tGwUwRER2CZwee08nAZ6EHERkAsA1A&#10;XWamSiXAzNNFxAW0O1NTgZkPAPSHyeTF74hE1j88uZHuGrIs3DIwcOHrYrFp1wB04ugHd6oSURZR&#10;N4tYb1ngBZd0logMeXpIL3Os47ReyExjCrwz66TvYfH4DVtF2n8sgk8ODzYycz0Q+TxAS8opMJ9e&#10;KP5ApH22iH4ic3HkBW30IwsXztwCrPhhfuKhIVObFXGRmv9h5jcNPyqiParyFWPWfKdhvCH6ktIS&#10;YY5+PNOKXER7mOXDk9hAGuN1lV1qmL6/bgZGB2tE1FGV7+Zzb+rrO292PF73qyyBdJNLbLTCmTHG&#10;PfU9qdSyP9o2cur/DGdgYNnc6urqnzHzqFIOL+uJNmRmQ02QKmRkj3nrO3s5sP8FbFwXxhiOAoiO&#10;XOVSxn/34TWKxWwsWhRTkUt2AfoSoFvSJfFbVDX9k9qhaoZU3YSIO1RVZRJeIKg6AexJTOUqhXQJ&#10;+5iIqDqOe58JeGXquqaZiOpyt8ybfwA3lY0mZBG1IW7enX6oD9ICrzGZ7DkwEkGgaVVpvZ33jt2K&#10;DmtoaJoJVH7AxnWpkQgTFk1LWxw3A2gGcD7AIJIhwN4eiUR3iNRtB9pfVNWnVPGYZSUfJ7pmu+rU&#10;SDGudHp6Bp6vrR359jNTxAs8YDwXv3mAbhTBAr+AjB/pBcl2AEmAagHMz/e15QlNF9GdgLCPRfki&#10;y4r8uK/vvAsmlq4/knj8uheB1lYRXg+Qn97KTHi24+X+KDYdoB4RjQ4LmBzEzN/KlQIugsjGjb3U&#10;3Dy5CThO8jeWFVkO0LyRZ+gtrru8xZhgMzmDgDn+LZGBegCjLI29ACp903X748as+J8waLP/smHD&#10;4mhz88wvAvTu4cdFZEhVP7Fp0+5Vk/3+FBvXjawgwinDj6UzEa4DUk9MousxAjaavhZVYtxGugHq&#10;BXBY5jXV+7vJqk2b/vaDfD4H8XjdZwB61agRPH0Ut7Lv37mgKLzSolHrZWZuBPC/qdTFH7Ltjvty&#10;BfmJiJLJZafHYvYVwMjP8rBWA55YcCCfuWnpkr8MdMmGDc0fbG7esJ9ljEw8AJv+DjUA1ADAx93U&#10;uJ5ItdULoE+E+pi1V2SgD4j2Ae17Ad2pSttVdZtlyWOAs6HyAznnNgAzTs7dTl+MRuWZoEcnotMn&#10;WTY4AlW9Oai+gqCIF1YV122/35ixd0zH2edsZqsJQKACecboX0VUc5R2VLmudY4x+FGQY5cCx3H/&#10;Ytu8BUBTzsZ5kt4tP8g/xTMqrtveCbTf5br6p0QieWc8ju4NG3pTzc23pTzxv5BiUVt7/S6RS0bV&#10;Zougjzn/gE06G6dZRJ8VkYVZHHwovfB9CUAngBpAj8g3k6fcSQcvG0Vko4gYgKr2XUfSWj6nxON1&#10;NwMr3hRMZuCaTSKtXwToJp9dP8Osdrk/YHjBBekGaAbSZXLprJE8yrmoqrl5cNK/YCQy/WmRgbsB&#10;LMuYmxExn+vtbfljTU2Hrxta6VjZzYz3i7TVALQs8zvk6SfJ51x34AVjsKZUswwpLQsWzDxbhD4w&#10;/PMhon0ieollrb6+0oI1QMt8otgXmSnznjHkuqmrmHML5mZnlPXxcMo2UzEbaTeoHoD2ZC+P1X8N&#10;DQ18MfcDO5Hrti4loo9k/u3T4/ydmV8XzMzLllp47lq+G5zMfBQQuVOk7XHVtp8mk4M3VlWZXZ2d&#10;ne7Q0HTx7lWzrKEhnu26bZcD1OJtjo0mrQf0PDO/2u/8eElrxm0F6NCMOc88+ODjjgZQAa5wQTI5&#10;/buxSK8DazBCC5KQfZVrIGLtAC65yXUTv7FtfQi4ZqicMnvzwXHqXmtZ+WTY6c2FCU7p6cGVQ6kr&#10;krwt6CygyVDUhyTXTY4rVTAXzBwjwmuD7NPj6ucAfTpXK2PITyG/4ti8uXsTc/FSIpmZPe0Nfqcx&#10;ZlUsFntBJPqvRYsarhVp/W/XbX1PKrX8FGDJGNoVIQHjZ6830R2XBczoBbDTSxnFFu9HXwLQBVCC&#10;mecx88nMfORUCdaMhA4CqBu+O7b0GpHB7wTlfmVZV98GyKgHcq8siiqlFHE+oBvG/zLNWX6XHytT&#10;Is7P/G19dWE8Hs2Z5lsqBgYGPg7QjX7nmDlOhO87Ttt5xZ5XSOlJJluPYubvDc/2E5GUqnzMstbc&#10;VMq5TQwi1428E4DP2kB+btvr/j65/sfM+nUr6V7l6cR57oXZgjUissl13Q962ZpjQeQ4rW8nol/6&#10;iTwD2AFQliyRqUN6U8SIaNYMWW99y0cZY34QjcafEok+NG/eIbcvWtRwo0jTH0Ri/4xE7GeYuW2M&#10;YM2gV2qjozKZJgf5OgwyR6b8e1fuMNMsZnqPMZE7RaIPi7T90nXbViQSS48ARgW1YN65AAAgAElE&#10;QVSnyxJmyhmwFVEVca8PeuxEYumhGFt7drxsTqWcUe6vpaSoH4JIpONfIrI7yD6Nwb8F2Z+HKoBr&#10;c7USodf19FwwM/jxi4uniTDwzXREv+gwk2HmRcz8VoA/QcQ/Nsa6XaT2KZFLbnTdtmVAS1k73lQ+&#10;6ndhmtDnwVvUcB0zzWHmJmY6yPvhJmaa7eckNdXw0sJ1NqAviGj/6HN4p0jrd4MZTXVoaOBz/nbP&#10;OmHXimKSdjxaJCJbxvc6VHd2JgLZUrGsdXcBGCUwl94Y+ES5Lpqqq6/bwTx0qYg86HeemWcy80/K&#10;zaY8pNC0zrAss2r4w7qIuqrSbsyaX1Ta7i0AdHWdWk3E78ssuxGRzczJT0xexJKyvp4ZlRL8Rjqg&#10;8DyAOYC/poOIPM888Fbbvvr+XP0NDV20iJm+k0VMdAjeWqEsr49Bw0yzAGX/+21mW44xczMzv46Z&#10;z2Lm05npkDwCf9sAzAk+QOifVUKkx1e6RtNUIR3wWwhQKxFfadv2PSJtXyMq9/dnRRzA0bnb6e7+&#10;fvcfQY9uWfZ5wX5fdMPAgBuwi9XkKPIFVgXAH4LsUQQndnWdn7cFcb4wy/W5AhjMZOLxaacFPXZp&#10;uPYpVfdDmQ+XxYaZiJltZqpOP9yfa4y5WiT2kkj7H1237eOp1MWnd3e31JdynlMP8gnYlPsNorxJ&#10;33gPB9AjIr0jz5HFbD7kuu2fBlomLdK4ZcvgTkDv9jmVU62/XEgHbUxaCyEvRKg6Hp+exYZ3vKgw&#10;u5/yW4gz8yKRtu+Ua9AG6OhmTpwrIvf4ZwlhljHWV7ZtO2uaz7mQKYgIf3T4Dr2IJFT1CmPWrK/M&#10;suMWU1+/4PuZLnxexpBeCUymFOplsq75KiFbUUT7RXQHoJYXGCAzWrNGEiL6V9dNtgHXPpWrz6Gh&#10;lkMikei1zDzfbzwAW7yM2f1pvUAzAO0Lcr3slZVJt4g8BaApfT8MGt+sdS/jffl+ldGuin+JyL3e&#10;PVPuEpG7ReTvIvKkiOws1Qb2PrxnIbKYuZ6ZP+O6rd8r5Xxys6cBoINzt6Mn6upmBOwqTESEtwbb&#10;J55saLgxZ1C2mBR98akqtwbZHzPHp0+vOTvIPgFg167dGwDtzD0+nR702KVi06a//xLQn6XrkcsK&#10;L4DDbyKi/zEmcn1NTfQPrtv6qUIE6/ZPxK8kqhALhv2RWQAN+qVRE9F/uW7kXZMdoLn51oSq/m30&#10;d5cq7QF9Rj7X3X0wk6murmsMbvjqRwD9o/85+nevVLNc6djG7L7XL1surZ/05sbGWV8oxcxCik3L&#10;awD6cMZD3y179vT8v5JNaZI4TvTNALX5nOo0xrkmmFHGytBRH8HW8kFEdgLoB7SWmX0zv0W0S1U/&#10;1NfXe4Ftr783V5/9/RfOiURiK5l51M65iCQ8YwJdGMD0K4p0htdMQAdE1G/tNC688jU8LgIF6LAC&#10;CjfPSY+VMT7mAm6Q7jplj2WtuYV575K+vr4lzL0XMMuSgYH+cxOJgcWOkzxTxH2z68rlIn7rqpJQ&#10;0s303NgHABilWToaecxzygqO/v4LGgEcmrPhOFDVB4O3HZ8cRQ/YOM7QA0FncTDThUH2BwC7dyMB&#10;4JE8mh41Vcp1mps3JJg7PwPgJyK6J8tObUlJZy3UM/MJxlj/XV9fe2tvb8sBpZ5XpaPql2GT2547&#10;JDfpXc5ZgFre7ueIc7VE/GPXbfswcEYsWx/5YIw8AiBTNLOiLFa9lHuqH0/pbDRqRu38TpyVKWZa&#10;6z2MjGKaMfR+YEUZBzKvfiqZTLxeRJ7PvH57DwHm047TWoAy4pDyoXWGSOw6ZpoB7NMM0Md27970&#10;zoaGGyrS1bKr6/waZnw0M+tARFVVfgSsez6YkXyF8vdRdi463nsrCRHZBIA9HQwedR8RkV4RuX5o&#10;qO9YY1b/rLb2+l25ez8jVlU17cvAaNkB79pCewFMryRdnyDxMsH5AEAjnsmA9me5b/giooOe+Lds&#10;BfRFZj6KmacXMlMpXdLmI55Ps5NJ3a8CNl5J6E1d3nfhd3uBNXuqq6/bUVV17QuRyPrHLGvNncas&#10;+jLzb04eGOie67rux0TkARHdXorsG1VfncmywXXptZnGJZl4Jbl4LGjB4Wg0egRAgT2He7bjziT1&#10;0IKn6BfaVEq7Ad0YcLenAC2BXmyam29LAvpI7sgqLRwa4tlBjl1a7hpiXv0BEV0O6LUiUuZpwDQ7&#10;EnH3q1TOwqA+2iE6Yav3ED+oHoCddpB6+brCTEREXxNp+hLQMmFN+mRSNwDIKAvQsnvIyEX6QXMo&#10;H40AAHBdDtTnpqur+zaARjkPprNUznOc/rLOqozFOp4TwfsB7fI7z8yf2LVrcfjdnpIQuS7/R4bI&#10;7C4Rvayh4d6KDNYAwPTptWcBeH3mcWZ9aOfOnVcFNQ7zmJtUYzlIlQjdA0/I/6DsWTXyiIhcumXL&#10;s625xYX3scIWafoqQO/2DyDoJmaNMXN8EpOfEqQ1whYBGAQoJaIviejTabfMzSKyJf3fja8c1x4A&#10;Q17WFs1m5oOLN2P10+WoYbbzyI7YP6muvnG7Mau/x5x4g+um3qYqn/Qyb4qnA6aqm4s11kQg4rfk&#10;bqUJEX24AGMfASDAa5E+F41K0HGKSVP0gE119e4eAM8G2yvVpVLWYcH2qSqCh5HzJq0HGaPzgh27&#10;1Kha1qrbmFdd1Nu7owmgFSLyWxF9LF1j2+v9aJ/PT7+IDIjIkIgmPWu0QmbqaJQoUlFZBOWIMbrT&#10;TzukmDekqU66JnkGQE0ANg//2zJzDTN/RiR2+8DA+XMn0n9Pz8BmjL5eVepD2gHIMwWYCIFe+xsa&#10;buh1Xefjfrto6ffpV8AJZf2gYlmrblPFp/2/v/Tmurr644s/q5BC099/QSMR2kce1T9b1uo/lWZG&#10;QXBCnJm+lxkcEJGE4+iXGhtvD1BHpGClKIGSzpp6Dl7S8by0e1Fmm6SI/nzjxq6TLGvNdU1N9+dd&#10;0uW6Ay0AfSCz3/S4LwI0F+D9LCNjbJipIa29OIeZDkuLC89PO2LO94w19h2nWmaawcwH+L13BWbU&#10;58DbNNLDizyPCqQjadtrH/SCN0OnA5rVaS/9HNTr/VeTIiKTeRayrNQLE31t4TnBBnBm7naU6O7u&#10;y6dyZRwQEfExAZcRdhTGdnxylODmdNcQ0PYEgCDLmKYx86sBBJrC5LryMLNJYgzhTi9FN/ImAH6C&#10;nxVPXd0fdgP4CTN+4h0ha/fuU6tsu9quq4twX5/NgENEFhNZzIwqZooR0QwicwAR5hDRIhEcAfAx&#10;ABoDTvmMAVIxwqrlSiql/cagHyNLaAYATIlyv3KCmSIimA1gp4hEmXmYgLaeEYvV3u66rVcODvZe&#10;X119Y1b70OEkEksPnTGjZjFAGd+FyhSCZGZbRElEdnpp52MS+ELTtq/+i0j7jQBdMHpudKDIEZ9h&#10;pq+Us9OOMat+KdJ+iAg+Odw+1vu3+SpAbyjn+YeMn1gsvgx4JYApooOOk/haJFKp7/MKW+Twb2QK&#10;DXvQvf39O+6vCzRsoBEg6yWzLEohvYc+fQFAw3C79ozzj6rKfxuT+m1z863jEmNOJFpeZdvRr/i7&#10;OWo3QDEAkyrfDSk/iEygGiBTnYEBZ1YsFhsju5eu3LFj21fq62cuikRooevyQiJdIEILADoIwMHM&#10;+ZXxiKgyJ58PZubB4ziHn25Z+egl6t3Bl+VexACODao3ERHHcdaWYxpASXYTRPTBgKtebaLg3rB9&#10;RKNrnxVp3wrk3MF9G4AvBj1+eaJOQ8Mru/bVeV1uiDs7T47OmHFAbVVV3Tki+qm0e04QxIhMGLCZ&#10;JKrUB2if537wMklM0No7ZGyYqUpEYwBtGx6USOsBHCmCH8TjdZ923fZfJZO9v6iq+p2PEG9Lteva&#10;byXid9l25CQANQBe3q1LZ1fMKc5vFDzMNEtEN4low9hBXgr82g8AIvpDQM/YpwWSwaWJxMVro1E8&#10;WYixg4J573dFZpwB4NSRZ/Rkx1m22LKQdYcwpNI4IU50xOdGaoromkik49HSzWlypFK9Jxhjlvmd&#10;E5EfpzeUgmSMtQSVi8HB4wAOy+4ipHclEgPvqqq6dtw78t3dZ9fX1My+BYCfI9QgQHvgPWhW5EZA&#10;CABQts9NWBI1DiKR6KGAHuYX4BXRpKrzz3T23yMAHjEGAFpMZ2dnpKnp6Ehv755ILMaHM1unE/F7&#10;PaeurOz1dHbKE2Z6Wz7tVHV90GN3dSXi9fXRowLs8sVIZN0TwNoAuwyGkoiFJZOpB4MUbfJuHnzi&#10;ZPQf/FEF9Ld5NDxmcHBpU7BjTyVUmpruH/TqQFf9cuPGrte4rtMqon8Vkcnau8WINBTHnSSRCPqB&#10;UbalbrmppE8l0iVScwCKiugLw/Wi0oKGBxvDl0ejtZtELtkk0n6HSPvvRdr/JNL+pEhslzHWOmY+&#10;20uvJitjIT0AaMD2icWGDgR0+1ipxMw0q7v77Pps5yfKSy9tvA/Qu/zH5Cbbtj8PlHsJxU1dIu53&#10;MrXYPO128+9BWMqHlAeue9glw7P1RCThus7KUs5pcqywjTGf8cuwE9E/Wlby+gIM6lvq6AW/taEA&#10;440LEdkM6EK/YI2I7BaRr2/c+MDiiQRrOjtPqaqpOeAbzHSQjxV4CtCdzLQgDNZUOlnXy1NIi7PQ&#10;EDHbmS58w9mbLlnMoMP1ShNXdtfUdOy07XV/NWb11wB9aOzxtGzLoTo7T6liHq0vlomIDhoz7Zag&#10;x58xo+b8tJh2UDwIKs+N6pIEbOLxa7YCOkrUcZIcDdiBCymmUomrc7VhZo5ErHODHnuq0tx8a8KY&#10;NVf39m5foiofE5FJpMiRBYTCd5Olr2+wjzk/kdeQYGGmWgDzABoQkWd8zlveQpn/jZnPYeY3MvPh&#10;w8tcsvAiQJUuyG0DSOYKHMbj9YFbyzY13T/IPPBfY7gaXuS6rZcGPW7QWFbqZgD3jz5DRwHWfmfJ&#10;OxXZsGFxlIiXZBzeNDTklu1CPxeu2/9hgM7JPC6iXanU0IcLozGQLYtGd/i5LxUTEX0CXhnUqPWO&#10;px2oK5gTX25u3jAhofm5cxe+A+DWLKefQfhAP0XIWoYTuq3mSSrV8noAo65Nr6DdqVTCx8gjGzmD&#10;oJvy76u4zJ49f5EIZuVuqf8CVvoJXk8KIloaVF+eypD+A1qeG9UlsuNTVcU1QfaYrrc9P8g+ASAa&#10;7XgibZk4JkR0DkD7pb3hRKmr+8NuY9Zc5bqJN4noJCzrNIeTV0guqqsP6BMZJfJqKlUDpdJIB2Ua&#10;ACxIu0n05Hao80dEnXTg54gSCBoGStqZqR5Az9jtTIEEE699ilm+6ifey8w2EX8+kVgeqEtV8HQk&#10;RfRbo7NadS4KoP8TUnyammqaAFqUcXhzTc1ogdFKIJm8+Dgi/lKmkGRan6UjGr2mAA4eJ9jI7jTi&#10;67hWDNJCv12AHjxaeFlVRJ5ynMTJlrX6t0DHuPRq9pFKtZ1IZFZm2vKmTSOeBXBEwLvYIaUj28Z2&#10;qEuUFy3VxkQuz7Fhtisev35b/n1qjmdHCtioJzgiEXMIAF+Hun2kr9v3Bj32tm1nTQPozcH1SIOq&#10;UrYlxCULMDjOwPqJPpBkQ4QvCbK/V9C/5NHo0IGBiypWL6IUdHefXe+6bSuMiX4OExb0027V0i2m&#10;pg4/GQSwZ/gRZlRhmCZKSOFJp9guAHQAoO0iuifni0bTCVDTVEldTwvzbRmrLCpop6iRJH8F6D+z&#10;nDzQtvljhRs7GCyr+z5AR+ggMXNUxDqlVHMKCQ5jrHmAZmRA0J4NG3rL0Io6Fytsy7L/C9BRmQDM&#10;2uM4zo8KIZbd1ze3foxrZilLS13P/tnvgVofcxxneSSy/rGJd9+60Bi+yl9kGLsAzBmpixRS2WjU&#10;/9kr07AgxA/XjSwF6KSxW9FT47tGjb1WU3VHZV6XCyLmWMD32jEMTarKP4Ieu6HhgJPyyDQfB9rr&#10;OE7Z6hKW7CIcjV73LECBpusy878BrX4CkZNClf6aR3BpZjweKfOd1nKArIGB8+eKtH+3pmb2dmPM&#10;Vcx8Xjq7YFykH+DusW3niQJMdD9DNfOBTgQ1KOE1Yn/F0xfhRk/fBjER/ZuXcaOuX9AivQPrisgu&#10;EX0orTMwpXSdmPnIseu4+ZDC6cl0bFOV//X723sZTLTCcZblYWlZOjo7u/rhiZWOgFlfW4LphAQM&#10;szlwtGOQppqba8oytXts+lqZzdszgwQiqq4rV0Qia4MupwcARCLT5o5xupTZBxsBOnD432NfZg1z&#10;4tRIZG22YHIeEIvwFcx03PCj6XvKHgCamXUTUumQAOQXTChL3Y7yYunBRPytXN8JVXecD/2ade0i&#10;IiljqAAZhUFBr8tjc3BPOlMv2JGJTw64y5disY6yzWYq4cOYKiA5hJbGj+PgtKD7FEk9DW+nYQyo&#10;znXxqqDHnjq0zHfd1veItHXEYrVPMfNHM9Od8yW9WNkF6JXMifcCHaH2SgCo6vPD/z+9QBxHWmdI&#10;0DBTFTO9llkVwGZm7RHRl0Rks/ejL3nuXrqFGRYCtDcsQ2J+pUlp5vf0LAnU4Hc4xlSvA/Rav3Ne&#10;fM1alUgsPaJQ40+WpqamJKCbM4+L0JGlmE9IsBijo0wPmCm2YUNvRWXZpVIXny5irvQ/q3cZc/X3&#10;CzW2v3X4yxtDvucKTXqd45f5s9l1nUsns/bp7DylSqT9GwBGaEB4FsLaA+ggM4W6NVMPySIjkE2r&#10;LQRAKrX0VBH7z1lcI0egyuMMsIz5LLQL0LJ0iOrqOq0G0BPzaLpzcHDIR4R54ni6bXhNkH2q4oYg&#10;+wuaku6eM+PBsdLcJ9YnnZq71fhIJAY2IkcNMzMZIgo8WFT5tM4Qaf+OSOzvROZHAC0ZvRM4XvQf&#10;jpM8i3n1x4GOMKAQEKp+GW8atG1qyITgOmZakM56mglPAHJ2+t/TmHl+uk1FPaBNgCyCmtoUiQQv&#10;Ov8KK1O9vYkV2XeJaI5t2/+1YcPiMk0r73AB6vK5387s6zsvfCircERoVLBSRGfMmBGpGBew3t7F&#10;BxgT/arf7rWI7BXBtwpRCrUPIpMtKNM7hlBrwfCyusnxd8mST9r2ur9Ppv+5cw+5FNCP+JQ7iQjt&#10;Bigs8d+/mIT5x9QmlVp+ijH2WoAW5NNeNbVjfCPoWJIQuwYHhyZSGl9wpk9fcHZ+z3P0eG3t9TmS&#10;HsbHnDlVdQAODbJP101cF2R/QVPSgI3jyOMAMq2EJwkd4wkRBUd19Y3bATyVx9inBW8tXnl4Ude2&#10;M0TafyzCLzLzx5lpNjNFJvpAKSIJEbnHdd1LmVedGImsf6iQi7f9EdWUX8lJhdtCTy28bA6KMHPU&#10;+6HIfqQvMBNAlh1lmmOMNb+Qg9fVdexWdb8lIqOCRunr2kULFzZcXMg5TAZVDGa6bTETRaPTDi7R&#10;lEICw2/ji5piMVMhpZFkTZs281OAZtv0usmyEncUdAaUdfHfX6K1Rn9mqYQXcJVfewLDE9/sdJzW&#10;xUS4ItP5Ku3Y+XRo3z2VUQLg897qi0WfSpmTSCw9VKT9a8aYvzDz/Hy/E15m3LjIWnLJjK7+/m1l&#10;uXHKnNVVbgSqclvQY0ci9iwAmUL7E0ZENkciHWUrOAyUOGDjuomnAA06qntYXV19fcB9QlV+n0er&#10;plTKyiFGNbVxnLZ31NcvvFGErgVohZ8F5XgR0adV5Z39/YkLjVn96yDmGTIa2x7wSVkslC5ISMj4&#10;8ASZ/TO+mMkyxpxV6Dns3LnzaoBu958DR4nwfaDtjELPY4L4biYQmXHrh4WUF6p+KfN6cCRiVUT2&#10;lOu2fgigD/sFn0Vk48BA/ycn6oA0DsqspJ0cgKaPPKa7UyknS8lYvixfwsyrmXmEs4uIDgLYy0xl&#10;9ncICRZiwM89cnTJ7P5KIrH0CJFLrrRt+xaAPpU2g8gbVYz3WjV9jHPPNzTcV4ayD60zAD09VysR&#10;dQcHewIP2BhjnxZs5qP+Obi+CkNJAzbRqNmEwDUy6CDL0sB3WhMJuXUM/QQA3u63MXxp0GOXPyvi&#10;jtP2RpH2+yzLXMPMZzDzWI4LOUnr1GwRka8xD51gzJr1NTUdO4OcdUgmN3WJSMYDsQYe/AwJmSjM&#10;fISIZFtYLi60DX1j4+39e/bsbBORDf4ixDxdhL41MNAyr5DzmAhEmO7397EsmaBDX0gZ8VLm55GZ&#10;o5YVvahUE8oXx1l2JhF/1s82WkR6RfQ/q6uvG2eJwXghC0CWcgetxoRdLCdFxGdD87lEor/Tt3VO&#10;iDyNIOt/mXnEfT0drNnIzKO0kEKmGprw049UxdOlmE3paYkALY3J5LIjXbftwyKXPGDbkUeZ6YPM&#10;vGgiWptE4wnwEAFozHbWdfHgZLLpCgcdAyCPDXn9v3SVSrCjE50fVBagiIgqCprBGQQlTqXvcAHc&#10;EmSPzGTZtn1ukH0CQDy+diuAPGzJ+Fygpej1zqWhxQCtbxIZWMtM1zNzIBaxXtBAv+04ybcwr/5C&#10;KCpcTCij9I/m+pWAhISUEn/tMzpqaOiiwFJkszFz5q09InIZkM1ynY6NxWJfLafyWE9bh+b5LXAc&#10;B4OlmFNIcKjKNviXr77bK1EuV5YezGx9l5lmZWmw/qWXNhZ8IT0wcNFsZH34oMHx7rAHBfOo0pWU&#10;aiyXY6kPLcZ1l7cZE1mbKa7slUFpFzO9ehJTDakcRt23RFRV8XApJlMqksllR7tu22Ui0d+IRG+1&#10;LPsBY8wPPJMHvwyk/GFG3lmrg4MXzgdGa5DtQ8R5YDJzKRSui+MAynldVNWbgx57167FtQC9Prge&#10;qUvEzUP2pLSUXPvAdZO/C1p4WIQuDLK/fajqzbnnqjNSKTqmEOOXFy0Rkcg3RfgWz5Z7ckLCw6yJ&#10;H0ilUqcwr/pUJLL+sfKMLE9pRtgRMlMEoFDYOaSMoOl+wRIvWB8NPFjvh2WtuQHAmixW3xYzXSoS&#10;/UqhM37ypbl5foxZm/3OiWiBsxdCCk1aM2FUWRQzz2toaF5WginlpLe35QDPdYWPzjyXzrDd2dub&#10;+HRT0/0FDyjatjkQQBa9H+0u9Ph+MNM0T/x3OLQwGjXZgltZIAbi7yHiq5h5hHW5J2yMzWFmzX6F&#10;X1lxr4g7wcytSoIYWP46kfZ/RiKRh40x32Lmi5n5NczBldcwm4PzbVtVVXN2tkwREe2x7XV5JAoU&#10;mxU2Eb0mV2BLRJMi7p+CHr2ububrg3y/AN1i227ZaziVPGBj2/oQoFuD7ZUOKYTFqkjyTuQUYSWb&#10;2c7H5qxicZz2t4hE72U2nwxi5yltI3m3qrQzP3l6NLrumSDmGTJ+VN0nfQ6H7gEhZYRayHLvIqLF&#10;xXJq2rFj+2cB3JA9iE8fct3WvET5Ck0y2XOgCEbdE0XU7enZnMX5KqRScBzdDqivk6WItPX0XDDT&#10;71yp2LVrce20adEfATjYv4W+5LrJ8+rqOooitklkmpBV+JMK6D6XC60W0ZczjJlptmVZ308kWvLS&#10;mUkmL361SOvPRNwrM/UERbQHwPPMfGTAkw4pb1yfYy9GIm5ZWkcHR0ujSNsPRazbmDlQO+hMiOjY&#10;/FqeERNx35X9vN5QjpvWu3ZtrgLy+h2fc5xk4Bu+zAhar3ADcE3Zb1yVPGDjlUXpXUH2yExkWeac&#10;IPsEANvWTkCfzzU8ER0PrJiSugCu2/oJZloP0PFB9Cci21Tlkq6unnONWb0WeDAVRL8hE0MVT/ge&#10;DQkpG6gKQJabqzbPn1+3sBizaGy8vZ956D8B/VeWJjVE9P1kctmoDIJiY1nWe/0F4LWzoeHeMCBb&#10;4cTj2AboFv+zemJtbVWA6eOTY8OG5uiMGQ0dAF3gLzKsjiq+a9sdfyvWnIiwAD4BGxF9EdBRttrF&#10;gxoAzbgn05m2Hb3Ndds+TpQtg6+l2nXbPmdZkT8CfGnmxpqIul6ALz+b4pCpBPmU6+gL27btDdR2&#10;uZzwnINjP/CMUChQF2F/6OR8DDsc58CzAGRdH4i46wKdVkBUV9c1Ajg8d0vdWFXVEKj2qPde8glB&#10;9qmqdwA6gVLT4lIGARtAFXekUzMDg4jeBJwQaNCks7NzJ4Axsz/SqW3HIi8xpkqCLNdt/zwRf4OZ&#10;aoMRFHZ/kkwmTjVm9eqGhhvCh4YywHX1WR/NmrLanQ3Zv0lfe2qzaCvNsSxTxABJx2YR59Ojxbq9&#10;eTJzvWVZd6RSywPR95oYrQsBel+Wkw8VdSohBaLDVVXf1HNmjomYL3muHqWlp+eCmYsWnfwzZj7b&#10;L53ey7bF9cY8+aNibhQQ4Ri/4BGgz/sfLw7pa90xw22C09eVJmPMd1y3bbtI2y9ct22F67a1uG77&#10;+0Xafy4Se8YY81Vmbhy+VkuvvdLW3bwwtO7evxDRlzI1jACAWR9pbLy9vxRzKgYNDQ1niuCcIn7e&#10;5wEXHpL9NFEyefFxzPTlbE66IrJ1aKivDMuhAMuyLspPjFkfBlYOBDl2Y2NDE6Bzc7fMDxF1Uykn&#10;8LKtQlAWARsR93Egs1Z3svAC4JBAnTqamu4fVMWDeTQ9NJncO6Vqgl13+b8TYdz2dpl4gTm52nWd&#10;Jcxr3h+LdfhYSYeUCtd1BgDKiIjTDBEttKVqSMg4oNnI0FsC9llr83nFnIllrfuTCFoByaJ1QfXG&#10;WD9LJJYeWsx5pce2RPgyZhqlz+EJTepfiz+nkEKQSqWu8zIn/KBjROibnoZDadi1a3FtdXX1LwBc&#10;nL2V3g5UvRd4MNBF/tgQAZStRCKwB4NJYANI+L23zHwAs3mXMeYqY8x6Y/hHzPxuZprj35X2AegJ&#10;rbv3V9S3PMVx5M5iz6SYMFvvnWxmjYj2A5JvAGW268aO8zsxMHD+XJHWr1lW5MYcpVn/t2fPzp7x&#10;z7TwEFFbPu1Egl9fOA4OAjBOHa+x0MdjsfWbguuvcJRFwCaVQieALOm8E2aO45jA0z2Nce/K1YaZ&#10;bcuKlL2dZr6kUktPJeIfTkZY2BOfkv9jlrOZV7fZ9toHKyEFbX/DcVJDmbTqj3IAACAASURBVDd1&#10;Zk0CWsQFdEjI2KR3yur9H1DpPGDJ9OLNRtWyVt3muvhi2h53BN6OOL3Ktu07ksmWo4opRJxKXXwS&#10;kE2EX/cYI/lsQIRUAN7mh97ud877vtAyx1m+pNjzAoChoaWLZsxouC1tUOC76SOiT6RSqY8BK4sq&#10;8tvb+5YGgA7zmc+OcigZ8jJ8qBrQCWuMiKgjol0A9jBzoBuZIZWBd6+kUe+9iOy1rK1/KcWcisGG&#10;Dc1RAG8a7+s8bTrpFtEnROQK5qFXAatPEpG7clWEeBtH5lLHWXam47Sen858+7ZI+z2xWN0LzOaz&#10;Y30P0zbT9xRDcH28JBLLm5k5ZzmUiCYtq/q+oMcn4tdmy0qaCKq4rlJkH8oiYBOPr9sBaNARrhoi&#10;DkRnZSRbHxSRPGryaHkpd7OCY0WdMfbnJpoWLB7/VNX/6O/veiuwpiJSz/ZXBgb6hwBsH35MBC78&#10;hepCQkoINcJHy8ZzD6j+aLFns3Xrsz9Vla+KiK8OFzPPs6xoRyq1vCh6In195802xh7LMnlTd7fj&#10;o1kVUqkwy/8TEV9jBGauYTZfHhg4v6hZI47TdlYsZq8H8NpsbUT0OddNvjcaXecnel9Q4vH6S/zT&#10;+18R+y01zFQLIJUOuowT6Ya3IRpj5vkBTy2kctgDwCfLRH8G3JXDTKVyOeig4w73yzAdCxF9DNCv&#10;O45zEbP7OuZVXwQ6NgMqjpP8KICclQHM9GbLivzZsqzfpTPfPsHMp+VXSkSO46R+P545FwvLojfm&#10;11L/XIjgOxGPO/iWDS+RwCnLv7MfZRJQUEdVA43wMhMRjT+qmpu7hgBcm8f4hyST+Sn5lzOp1N4j&#10;AHrDeF+XtukeZNYrNm584BRjVv2ypubWQMWnQoKnsXH6EEDbMpxvbICmpIh2SEVjAEzz2+0S4fcX&#10;W7Ojqen+QWNWf11Vvyyijl8bZj7cGHOb47S/pZBz6eo6vyYer+tg5pP8znvlUFhfLBeekGLR/yCQ&#10;vWybmV4di9XeDbQEaImaDWLXbf8QM/8e4OOzbfqIyDbHSb3dttcFvhubD0T8AZ85CYDGEkwnK8zc&#10;CG9qCXkZ1dE/L59Lisj/iZDFTAcFa4MbUoFEAB2hGyWiyUSi7welmlAxYI5kKQ/0eOU7o0kR+VMq&#10;NfQ65t8cxbzq85a19o/Amj3D20ci6x9mdi/NtjETEH8oRfA6N8REfEauVuly66uDHn3XrsW1AE4N&#10;rkfdlEj0V4ydfZkEbADHcW7Pbo86YU4FVtQF3CdcN7k6H5FkYyJvDnrsYmNMZOl4az9FZAug30+l&#10;hk4AVl/e3LzBTxw0pCzpcFU14wJGcUBDccKQssITLdW9APncN7TOdTlwp8B82Llzx/cA/e/smTZU&#10;xYwO123/LHBGFivhidPTc8HM+vqaHwM0xsJGnzUm/tOgxw4pNb/bq4oxF8rMvEgk+uP04rcAEKdS&#10;LSeJtK8hwrfH2lH2zAfkvZHIumxOawWm9TXM7OMqRwmAustQlLcGoK3wdvg3A7oVXpbhLgA74WXS&#10;PO+dg8vMJxbHFSek/NHdzJxxv9G7XnwxUfZ2xpPDzbrZmM5Yu1kVn0ylho5lXn2Wba+/N3efV9+j&#10;qm1e2WSwiGhPKjV0WdD9BsNFs5gxhpjyy/Qakwy8mmL69Jnv8BOrnzj6eLnqBPlRNgGbaHT9U4Bu&#10;CLJPZq5x3YG3BdknAHR3Dz0C74Y4JkR0OtASCXr8InPB+JrLr5nldObVl0WjHWG6fUUiI8oTvQsk&#10;bS3VbEJCxmAWAB93C4oQ4UJgRdEzwzy778RXVPGfY5WnENHlIk13Dw215LMAyotEouVV1dXVfwV4&#10;abYHZRFJichlxdYKCSkOW7c++ysRfTpHs4tnzGj4YfB6SmS5buvnjYndxExLmTmaraWIbEqlEmfZ&#10;9tW/L5WGgOtSlqCuWoCWXUaKF+ylBcy8iJkPZuZ5zDSbmRqYaRYzHei5P/HB4y0DCZm6pLXVZmYc&#10;c1T1lubmW6f0hqpl0SgdGBHZ5rrOp5mTJ+7YsW2ZMau+6z2v5H8dMiZ5LTN/IdjZAoD+NhrtyHX9&#10;LhF2owj5BLgz0Uc7OzsLUA5Fy4LsTxUPl6NOUDbKJmCT/qL8NuheibAs6EVJQ0PjEKB5qIVrM8os&#10;rXY8DA6+/aB8ap5FZLeIey2Qej2w6lJgzSbAvyQgpPwR0WdHHw3fz5DyI71j6OMWRQTQWYnEnuYS&#10;TAtAR9KY1T9VxWV+lt8AwEwRZj4xEond7brtHxkaalkwUd2z/v4L57hu27ttO3obMx8x9i4U/b67&#10;e/eUdgXZn2lqun/QcVJvH0trj5ltZm4Taf9Fb+/iAyY3IjGw9GDXbX+XSNujxpgvj6GbtK9c+iHX&#10;dZZHox1PqJYmWNPVdX4NUdZy72cnY7IQElJOMOsToz/P2u04cktpZlQ8kkl5ySt30qdFdJ3juOcz&#10;r55nzJpvAeuen7ideYcL/OonAK0QkZ1BVIiIyE7XTf5isv0UCtelE5hpzFJz7++g/2hqeiDgQGBL&#10;I0BHBdmjqvtAkP0VmjIK2ACum7ihAHWBx/f3XxBw0GRlihkPZrfQ3ActTKX4oGDHLh62HT1yrPMi&#10;Oiiiv3Ld5FuYp10CXH1PseYWUjgSiT4/AfA5BShZDAkJgiNFdE/mQWaqtu3Y90oxIQ91jEn8mNk9&#10;f6yMB2aaQ4TvRiLRW0TavpNMLjuaKL9Nht7elgNct/VTVVXVNxPRVczcNFZ7EdnrOIkvzJx5a8Wk&#10;AYeMn0hk7eOq8m0RTY7dUlunTWv4dV/febPHPwpRKnXxySKtV4rYt6Q/f2O6h3hrJl2XSPQsse21&#10;fxv/mMFRWxufz5xNCJkCL1UMCSkFIrpDZLQLGkDrotG1PptzU4tIZMNzIm5LMjm0mHlVq2WtvjFY&#10;h9pf/1REP8CsAdxT9We23VHS6+JYEFE+FSspVfpH0C7AjmMdA1/R7Ikhosnu7r1l+7f2Iw+16uKR&#10;SAy9EI9HnwNwaHC9Uk00GjsWwEvB9Qk4jvsPZkp4+h7+eOmr1hsBBO5FXwyI/CwAVQHdA+jfXVe+&#10;ZNtX/31i/lGFg4hI9X3pdOCVoR31OKmuvnG7yCXbALws1sbM9SKyEaBFJZxaSMgomKlaRDaKYHqm&#10;5gQzvdlx2s6yrNW+dseFp8MFcE8qtfQ827Z/DeB4P1vjtCDr4QAOtyz7w67b/rDrtv1O1b3Xdakz&#10;GpXU4GBKq6piJpWSembzGiI+b9q06FmvlJ1kj/Hsu267bvK8SGT9YwX5VUPKip07d/5w1qzZbxDR&#10;t2QT/E1/FhfH43UPAG3v6u3d9XhNzfzktm3POalUrwBAU1OTAWy7r683Ul0dr0qlzHxjeDHQ/g7b&#10;przK+URU0w80P9my5dkvlUMaumVZHwB4lMahiGxk5vA+F1LxDNtkq8o4vofZ/UKl2BlPjgcHLAs3&#10;WAV72lW1LPw2mVz2jGVZ6wFqHq/OSloT9U/Maz4fdKAjOE6IA6/Kw8hHE66bfMgEqDQDAER8NKDx&#10;sdY54+SWStu4KquAzZ49O3vi8brHEWjARquIzHEAAk39s6y+f4pM7wcwph+8CF3IjMuDHLt4cMO+&#10;f6UvKBsB/a3rOjfbdt3/Ma8spEr6OCEaHLxwvm3HT3DdtuNEBl8F6CPG0OWlSrmubPTPALVlHNwN&#10;IFzIhpQj0wFN+O2MM+N9QMt9QEfJbHqj0XXPAK3nuC59SEQ+ysz12dqmF3vHAeY4EVZmTYhYfdFo&#10;REQQM8ZMe2VBmO/iRftU8THb7rgPWD/5Xyik7PFS/c99p8j0lSKyJFvQBgCY+WARubampuE5kYG9&#10;s2Y1DgCzHQAQQRRAdTw+vV4EjcZo/Vh9+aMPOI5+zbLW3NLUVPr78dBQy4JIJNqeeTy9zgmza0Km&#10;COoAEGZ++fHZ+4zTTzPdj0ImRySy9pGhoaVvi0Tsy0T03X4bM9mhe5PJof+Ixco1WAM4zuHnWFZe&#10;AuYvRiL6TLCjtxhjYidOtGTcDxH5WbklG+SirAI2TU33D7pu279EdElQ6vzMzCLyWoCsYHU4buoC&#10;2u8HcF6O8Y8C3n44cO1TwY1dNCLpFOYnVOWbxlRfky4HKwOIAFAy2fIqy7IvBtpaolFqHv65EdG5&#10;qm/7XwBdpZtnZaKKPwLIDNjM9XZKy845IyTE+LtFAQCfk0pZR9k27i/ulDJZs8cYXJFMtv7Osug6&#10;AItyfZfSWjwxTPAhMr3DOiSi7/CyjFZNpJuQiuWmrr6+C95XW1s9U0RPH+vzlg4i1r9yf8/WNL/L&#10;fzqrywH0+8xrPsusDrB6XLMvFJFI9IP+GjXUDWjoqhRS8XhrNTwC8PEZp7Yxu2tLMqkpTiy2biOA&#10;/0ilLr4aiPwSoAXAvvv4SIZlP92/Z8/Ot5V7todlcUueTa8DOnKU4o6PDRt6rUWLoicyB/PoISJ7&#10;LWv17wPprIiUxaP3cIzR+4LvlU7s6jo1cMV8EclTHKpqadBjFwNjEjcwuycwx483Zs3VQCkzalbE&#10;k8llRwOXXOS67V8Sab9BpG2zZUUfYTafZ+ZDfS6KC1Kp+IKSTLfCSST67xhtXU8HANhbkgmFhIwB&#10;M0+HZ3Xrc46qjLH+G1gxZjZksYhE1jy6Z8/O41X1UyLy+OjvWaDc47rJs0tXEhZSamprr98F7H0H&#10;IFeJSG8xxvQ0pXSN67pvYLPmU+UlWr/0YABv9T+nClBWZ6uQkMpBu7I4+twIpB4t+nSKClEqtewE&#10;b6O++Nj2+rv7+vpOUpV/B/Rar2Tb0xMTEfHsxPUOVfcDGzfuPLPcgzV9fefNFtHX5Gonom4qlbg6&#10;6PGbm+tfDSCnAc44KPHm3cSg8qsWaakWiXaNZQc5XjxXAjk3+IjaCltk4CVmnjlWKxF5kDlxWtBR&#10;x6nOrl2La2fOnHGmiDkXoNMArQeoOl+7ShERVfmgMWuuKvRcpyIil3Qy04Gv/L8OArqbmUdpG4WE&#10;lBrPQpv6mKnB55yo6meMWf0/pZibP8S9vRfNjMejbUT0hVzuC+NBRHpV8Q1j5Kow9T3EoyXiuvYF&#10;RObnzHmltk8IEfdax3G/9sILe58oR8tg1219L5H5kZ/tvYg+AeCIMIs0pJIRUQfA3sx7oYjs7u/v&#10;Orym5tasDnJTgURi6RG2HbkT0D8PDHR/vLr6xu2lmktn5ylVTU1NdUNDPM0YalCVIcdJ7RocHOxp&#10;aLittxIkG1Kp5W8wxro+D4eop5lXHRG0NpJI+/eY+T+D6UtVVb5kzOorguivmJRVSZRHRx/Qfh2A&#10;wPzW02nl7wEQcMBmZQpovxPAO3I0nJtM4rBIBFM8qj0Zzm1IJqvnMpsmZpwM8BtmzGg4HuB47hRt&#10;f7xyOCwBEAZsJoQ+CrwSsAEQAagmLIsKKUeYOSYinSKYkSn6510L9P2JRMuN0WhHVsem4qJSU4Od&#10;AL4LtPzCdSPvIqLzADocwKzxCxeqA+hzAN3rOM53I5G1jxRm3iGVSUfSGKwHzv2zyPQvAzgHwPzx&#10;69G8QrrsaRCgTYD8lTn5E+aOf0UiQHNzcDMPjpZqoujH/IM1shPAwRxU3n1ISMnQPQDs4WtmEU2q&#10;4vNTPVgDAJZlvxFAAzMvj8frznbdtq8nEu66eHzt1mLPJS2wPhjzipo3AkAkAsTjlSP5zMxHA6jN&#10;3VLuCP63WmEDlG85Vj4MqMq/AuyvaJRhwAZw3eRVzLHAAjYe9JaengtmeunBwcFs/igiF+RYXM80&#10;xn4VEAZs9uE5OS07zHXpDCLzBmD6IsuiOfAeVCLpVkGMdHpf34Wzqquv2xFAZ/sbjwFYvO9/mMmk&#10;7ZN9av9DQsoBmg1oN0B+or7zbTv6EQAfLPasctPRbQy+t2vX4l/U1NQuMMY6WoTeBNApAC3Mdn9J&#10;PzBvAHC3iN7iOMlHY7FrNkYilbIUDCk+N3Uxr/hoItF9pWWZM0WoHcBJ4wnCe9p2eBqQW0Twx1Qq&#10;9WRV1fot5etw4uG6kY8RUTbr8T3MfEBRJxQSEjDed5MGMLqE5EFj9l5TijkVlxW2MThBxJP8YOaZ&#10;IvLNWMxqd9327xrz5FrgwTIyTCl/iOiMXBtIIpJS1XuCH73vaGZrTu52+aLdjuM8VjjXsMJRllO2&#10;7fV3i7RvY+bGoPpkpqp4PP46ADcE1ScApFLJR40xu9P6HlnG5qgITsN+a89xgg0cVj04OFRr27Gj&#10;mPmtrtu+GKCDXrF+C35TKy2YvEF1MHx4mQCqeFJEUiPV7tUCSAAEbNoXEhIEWg2Q7w6iF3DE+xyn&#10;9beWtebOYs8sH9K17A+nf9IKwS11qRQdYdvRJteVOkAJoD5jpJOZHt9X8sQMVOIiJKQUrExFo3gS&#10;wJMAfgi0zHfdyNuI+PWAHglQNaAGAHnXe3UA7ALwsCruN0b+AqzZBAz/3K0r2W+TD4nE25tte9qH&#10;/AVAZRuC1UgICSk66UDqY8x0TOZxZnzPM0uZ2nR1bYvV19ctHP49T69hXyOivxA54q3MLZcB2AJ0&#10;uKWbaaVAFtD2+jzadRljB5697Lo4I2CL8E2xWIev3mG5U87Lu3uQu9RoXDDzGQDdGGTKlm33bhCZ&#10;vg1Arp2ZM4MasxLo6jqtpq7uwGOZI8cTvepoQA+LRuOHAJg5mRTsfBGRBICfMCe+vT+kgBYCkdSz&#10;xkT6AAyvW50D6EaAyjLhPWT/Ju0KaIugy0/LxiuFMD9PJJa+xbPargQ6um0bDwB4IOCFS0hImo7N&#10;xuBHAH4EEHV1nVcdjSZjRDaLGKe2dk8/cNdQqWc5YYjIdtveCWCU3qCXpUYKYBw2vCEhZUkPgENG&#10;H5bfAGuuB35T9AkVm4aGaktE6/w2gb0sEWoRiZ2qqiuNWXIl8LvQSGMMHGfZWZaVT+ahbgf2bgxy&#10;7A0bFkcXLWo4Mcg+VbUjyP6KSdkGbFRxn4i+PWCtjNcA59chUKebm7qY2x8CcNRYrZj5yERi6aGV&#10;85Awfrq6zq+ZMaPmQiJaXl+/6MyRdeLFKQtPlwg87DjJ9khk/WNFGXSKkkgMPBOP273AK0Jj6Qfi&#10;HQDCgE1IWcLM9SLyKDA6YJPmYNu2Pw60fDDcYQsJyUS1oQG9AIriKFUU9Pw6CD6YPa1flZnDcGhI&#10;pbODmQ4bfkBENu3YsePDjY3l5NRWSPoVqBnT4MUz06ArRGrf6TjLlkQiax8v1uwqDWbzvvxa6t+D&#10;Dn7Nmzd9JkBHBtWfiOrg4MD66uqgeiwuZWfrvQ9PFEi7A+728KGhSLZF/IRxHL0un3a2bZWhdsLE&#10;ICIaHHz7QY7Ter5I29dF2v9WX1+7yxjzK2Y+y0/Ur5CIaJ+I3Kyq7czx08JgzeSpqblpB4CnRp+h&#10;40Qk3JUIKWcOF5FtXgB3JGkR+jbXtS4qxcRCQkKKyRkxkZqrmXl6lgaPMPPcok4pJCRARNQRkQ2A&#10;No88LglV+WbjnD8OlGpuxWd2P6AP+d37M2GmQyzLukek/av9/RcGqJMyNejpuWAmM87Ip62I5PUc&#10;PB5s28wD1M+afoLoA5WsZ1q2AZuBgYFHEGgmDABglm1bJwTcJyzrxdtFtCd3S14OnBAPevxiMjj4&#10;9oNct/UTrtv+l2g0fi+zWcNsPsvMJ43UOikOIjIAyK8dJ3HKjh3blxqzag2wcj+6ORUOVVXV0c5q&#10;aVv13SWYUkhInpAFUAKAbwYNM00jMj8BLj2+yBMLCQkpIq7btAzA2X7nRKQTwBHFnVFISNDodvg7&#10;vt21adPu36ACrKODY2XKcZJXAtqXT2svkEufrqqqvtNxWv+t0LOrJOLxqteKUFWudiKy27Jq7gh6&#10;fGY6m5kDe2ZWxS1B9VUKyjZg47k56b1B9snMTGSCtAdLc9cQoDfn0bAWOPyk4McvDqlUy0nR6LQn&#10;jbG+zUyvZ+Z5zDSt2PMQkb0i+jfA/XIymToaWHVpJLL+scbG2/uLPZepTiLRf52IjkovZcZMEQmV&#10;9kPKknQp7YGAPpdtp42ZawD3O319F84q8vRCQkKKwMBAyzwifNhPN8+7f1H0FVfKkJDKw8t2JouZ&#10;oxnHN/b3d7U3N9+aKNXcSkUk0vGo4yRPFZEH00LMY8JMFjMdxsw3uG7bfw0MLAsz7kDEbF7rGY2M&#10;DTNuAlYG/DxARIS3B9WbiAyoSqAxhWJTtgEbABCh1cH3SmcBS7Klxk4YZvcaEclhaamW6+K0oMcu&#10;Fq7LuwCUzLZTRJ92XbncdVNvZd7zNmD15bHYukBFrkJGEo9f9yKgD2UeF0ESoP2kJjqkEknrVTQC&#10;+mK2NiI4NR6f9pUiTiskJKRIxGKxzwJ0tP9Z2gOg6BtOISFBIaL9APUBesDI49Kr6n5+fzbciETW&#10;P5ZIDLwDkDX5voaZa4j4q7GYtT6VuvjkQs6v/Dm+CsCJuUxiRETylQUZD4nERYcCNKY27PigTsdJ&#10;PR9cf8WnrAM2lrX6dhEN1IaOmaa5bvXiIPsEgKEh5zEAL409NjMRv7az85ScKWblSCy2/jlAiyJE&#10;KKIqIr0i+iIgvwZSr2f+zeHGrPqyba+7b3+wJywXVPH7zCwFZj4A0K2lmlNISD54WTSIi4ivww0z&#10;28y8wnXbLgNaQtHRkJApAZHjtL2DmXyFhr2sUd1digzhkJAgSGeO7GCmA4c/VKfXajcY4wT+EF1p&#10;VFVd+wLz6neKyPfyzQhnJmLm1xkT/Yvrtn8IWFHRMhYTZ2EtQMflbkdbHSf5RNCjW5b9tuwi8RNB&#10;N8Vi2BJcf8WnrAM2gAqAfEqNxgURLQEo0N+9v793B4An82h6wowZB9QGOXbxUAHwSCFHEJGdInKD&#10;qn5WRN/BvOdYYNWlwNX3FHLckOyIpP7C7KfRRNG0fXpISDlTDWDM4CIRfRqwzi3SfEJCQgpIInFx&#10;MzNd4XdORB1AtzHz4cWeV0hIcOgLgM72Of63gYH+TwAdYzol7U/09u64AqC7xvMaZooQ4dsi/b9J&#10;JFoOy/2KqYXrRk4HkEe5uD6dfv4NkBU2Eb0pyB5V9c5K/06Ura33PkTcmwC+JFda1vigVw8MLG2M&#10;x8dexI+HmTNv7QHa/gEg14esMRarex2Aa4Mau8g8F3SHItoH6PUizirLcu8ArhFgfxJJK2+SyeSz&#10;xtibmHFsxql5AD0C4JhSzCskJB+YOSqiB4nIM8x8qH8rqhexfjo4eOHfpk27bsxMyZCQkInSUpdK&#10;mcOZzUJA5xJRI0Cz4QVVpwF4lHnVJyc7im3bVwCU5SFLewCqmewYISGlQkQeB+iwTDdWEd2RSiXe&#10;U8lOOIWgru4Pux2nfSUzvXk8r0uvHS607dibHaftQsta/edCzbHcIKL3pLUAc/Gw9/wbJH1NAAfo&#10;DgW4rnuLqfAc6goI2MjTzLwFQFNwverceNwcihy7ruPFcdzbLct8eqw23hdA34PKDdjsmegL04GZ&#10;F/8/e2ceHsdVpf33nFtV3Wq1ZEuWZcWOnHiLkxBCyEIWMiRsgQBZieUklkM+lgSGnYcAA8wwDLN9&#10;MwyQGb6BJMMAsZ04ymRlMQTIEMgKCdlJYsV2vDu2JNvau6vqnO+PKse23KtUkrrl+j2PHlvdV/de&#10;taqr7z33nPcFsAHQdap4TsR/wrZXPwWoF2VILiY6amvvelWk/XHg4IANM5GIHCmig1EqucfERA0z&#10;GRFtEpG+sExq5PMEoKmmJv2/mUzbpYlER+QpvjExU5ne3ktmJJPJOcx0hGXREb5Pc4noKABzARzJ&#10;jCOAmml2AS9JET3Xda/8iW3f8sDoZtHm+L7zJSK6LNdmI9D8wAAzRbiejImZOESkG8DcHMEaVZX/&#10;m0jgpUmaWkVjWX2/Ealzy3WzDe8j9QDdBrR/s7d34KbAFGfqMjBw6RE1NelzS2kr4v8m6r2b58kC&#10;Zo7MZl1EXnSc1X8Gbo2qy0mh4gM2juNvBKz1iDRgQ9N8X08zBr+Nrk/AsvwHRXQ3MzUUafqOgYFL&#10;j6jGk1zP8zosy3obQKcUqi8M0443AXiBWR/3PHrU8zIvJ5PoB9AP3D4IqAQRz+p+E019VHz/ylXM&#10;/JEcT9bE4sMxVcJ0AOsAFDpdP8a2E9/dseO8C2LXuZiY/AwOXjTbcerPZMZZAM5Mp+taAKQATYlQ&#10;jTFU9voycGwy/w6ceirweNmuI76fWEJEX2A+tOQ9NIXYCmBhuf3GxFQCItIHwAWoMcezP1q/vvv/&#10;LVq0pqgr0uHJ3XuAq7YBOGo0P83MM0T079Pp9FuAtg8CHTsinmDFkEymzivFPU9EMpbl/S7q8YnM&#10;aQClo+pPVW+dClUbpFXwO4gs/3tm/kq0fer9zDe/Pco+g36Xf4eZP12sne/7HzJm5X9HPf5EQEQ0&#10;OHjRkTU1tYt9H80AagB2VTEASI/vu9sSiZ0bA7vzSZkhAxfVDw8nZzBTveNQreeRraoC6EAmk9kU&#10;p4yWC5FI+9PMfIhqu4i+DGBetAJhMTHjg4g8C2ARMyfzt9G7BwZ2XVO+y0abk82a1zmOmQaIB9BQ&#10;JuP3ue7g3u3b3T2Ho8VqTDXTZvr7vRmOk5hJRE3MfBIRnQngNICOGo97vogOifjvtaxV/1vOz2Wz&#10;S99gWc69zDw3R58K6GaAWmIb75hqIxQSHgD0VWZecOhz+sC6dY++e9GizvjzpQAiVz3PTMePvR99&#10;zvczH7Ft/SPQMcUCZG1GxPkxs1lWrKWIdDCvWBr1DESWP8DMb4mmLxn2PO90x7l1XPVXJ4KKz7AB&#10;AN/P3sOcjDRgA+DMvr7zZ0Zte+d53k2WZX98ZLriSIjoPIBuBrTqshM0iPJtBrA5V02gNSlXVZvJ&#10;ZukEY5xziNpPB3CU41ATgOkiWhcu0gTQvlTKWu95V3zFsm791WTMtDpRVb3yH0Ww6lA9KT0KoJcA&#10;jPmDMCZm/KHjAd0morPzbTiZ6eLa2hkDwMWfCE7mitPZuSixYMHp37QsbhPRBsC4AA3aNu9NJKbt&#10;WbAA3SLLN6jq8yLyzNDQ0HNTPbU6phppm+Z59smWRaeLJE5JpRJHO2xaaQAAIABJREFUAWgB0MzM&#10;ifEfXxNEfAaAkgM2rnvFqZbl3J4rWBOyCaCGOFgTU6W4gO4GKJeuR7fvZ74YB2tKQacDpciyFIaZ&#10;TgCc//F9/ZIxWBnBxCqGwUEzK5ksLajFLDdFPX5QjlX7puh6pJccp39KONpWRcDGtm/7o8jy9czR&#10;iRAxU00q1XQFgH+Pqk8AcJzt60Ra/wzQiUWaHj84eElLKoUtUY5/+NDm9PVhWjJpLTTGtAGJJY7D&#10;c3K3PfAGTTMAzACsrwPX/gG4Ye9EzHYqYEzfr0WmPw/goCwbZrZFdK6I9jJTlTqgxRwuBHo2mAVo&#10;pwgW5g+u85UidV3M536plGzB+fNPvxqgjzBTIrzn2ABSADUF4+5va4yBMUZErtoI6KOqeFTEe8x1&#10;sdl1/eGhoT2Zlpbpw1Pv9C6mcmhzgGxqcFBTtp2eZwyfB+CdQOJkywoCM5OhK8fMLCLzAbJKO9C6&#10;/Ghj7O8x89EjnwmzD3YDSDNz/NkUU3WEFvTPM/NI04cwG02use2OP0zG3KqJzZvPrJkzZ2FLVP0x&#10;8xwR/aHvt88wZssNk1dREC22LXMBWlCsnYhsZU4/HPX4yWRqaaHs53IQUWXWp4DZU2KfVxUBGwBQ&#10;1R8B+Lso+zQGVwH0n9FmuTyQBdofFtHXF1bYpnm2bc8H4oBN6RABly72/dRbiRJn1dbSaQAWjjIt&#10;Oz04uKsulcKUeCNPDDW7AfxERE/IcW0nAd0uouloHd1iYqKHmRwRXQBgh4jMzJU5EIhq6ydF5lrM&#10;136lUHDXda843Rjry+VkIITvk3kAzQNwBZElxmBPMmltqqubtUUEW1WXbzCG1gP+emBgXanZPjEx&#10;h0JWJrNkQSJhHef75gSixGIgsTCZpPnMVIJ964RSC1xT9Cg8k2k73raTNwE4JXcLHQKQZebINmox&#10;MROFiAwCtCtfsEZVv25ZK++ajLlVG62t84+POgTNTJYIf1Ok9eitW8/8cmvrI0NR9j8ZMFtvKeXg&#10;lZkeBm7MAjdEODpZRO1FS7FKR9X38ZgxN5Sth1aJVE3AxvO824joK1Gm5Ipggee1Hes4eC6qPgEV&#10;1fZHieiDAAql39Ya45wHIHLBpqkHWZ53xfnM7Z8HcDoRbICoRMu5fPQPDQ31pmJvozLo8JmX/UDE&#10;fAEj7h3BBxemBZapmD4584uJKZ0wM6wFoOeRx5o+OO3Xj4oMDDHjulxtMpm2xbaduB+gmjHOhwE0&#10;hl8nAcEJkQgEMArU+cDyDQAeVpWHPc9/OJG47SVAZSzjxkxViDKZpcdalnkbEZ/H3H6ObSMlQkwE&#10;Bl5zQKlEGNhdcG6ZzJWLbDt5J4Bj8jhC+QDWAXTCeE0yJmZ8oU4AebL15efr13d/Z9GiCZ1Q1eL7&#10;OG08bJ2Dta9+as6cRQuAtkuqPSuWiC8p1kZERBWPGBOtpEcms3SRbSNCO29S3/cfrHY7731UTcAm&#10;kRjeKWI/CeCM6HqllDHOaUCUARvA87J/tO3EIJC/Xjo8vV0CtH2t2t/gkUJE/X2XzEwknIXM1uuJ&#10;6Gyg/S3MODLizI0HZ8xY0xthf4cJq9artn9DhP925CKZmepFdL2IgJnjoE1MxRMutk4UkXWhIGlt&#10;jjZGhD8rspyZ5e+BVbv3Pee6bW+y7cT3x8vWPnyPhcsNsgAcG3zxB42xINLeFwZx1gG6TpXWq+oO&#10;Ve9V35ed/f2ZV5ua7ukbj7nFTC47dpxX29IyfYbrmmYiq4lIZwF0NJEuClLa24+xbWo48D49nrmP&#10;oQvTMECDgGYAygLIItDfEAD7AouM4JquBzAnz+d6FmjI44hB7HnL3mrb5npmWpx7LjoEYEcukfyY&#10;mEontJ/fzkyHHCSE77NfMOtHYhH7UmkzRImzxqv38B52AZC8tb//0k9Ur6nJsvmAObV4Oxo0xvtj&#10;1KNbljkVwCFrsDGwwXFueQFYFWGXk0fVBGyAe3qBZY+L6OkRngrZRDgTaLs5yqBJIoGXRGg9gJOL&#10;NF3ounSGbeOhqMauVoaGLm51nLr3kd/+nhRwHIDpAE0rJt48GkTEzWYz30tGUiV5+GHMln8Rab0A&#10;oENu7Mw8X0RfFRGXme3JmF9MTDkEwXMcDehWEXVzBRtD3ZtPiVANc9tngI6s5y271JjkdxEIsk4K&#10;zFyH4AT2RCBYzBPRMGAPGUNDjY2JQZHlWwE8o6rPiPjPdHd3vxBbllcP3d3n19fVTV9gDC0GeAER&#10;LwR0UXNzS5MIksagBtAagGvG4/PyQESkG8AGAJsA3aKqWwHeqqo7RNwuVRpKJIw3NDTsA7aokq+a&#10;0dpaS/v7h18LwBBZXFubPlsEPwaQKzPNBW7UQ9PtiXz/yo8x09eZeUb+mepGgOLcg5iqI9Rd2gFg&#10;fh6B3D9kMn0fram5e3euJ2MOpb9/uCmVShxbqE2QkadrAbwQOM3iVGY6spxxRHBJKpVOAm2XAR3Z&#10;scx5MvB9WmZMKZ8hunfHjq4nWyJd+RATtZ9WKNGhXFT1v6vR2CcfVRSwUWG+6nci+BheO3EcG2GW&#10;y1mbN292WlsRYe1hh6+6/McAFQzYBFFZ+yrgcAvYXJvKZPYeaYx1tGXhbSJ0XiJRf+JE2EIHpxP0&#10;7WSyY8N4jzV1+e2wavu3ROS/8mQWpAF0i+isCk65j4l5jeDeQ3NFdKeIvgrozJEn/0E2Dl0r4riq&#10;y7Yy81eZqW6y5pyLcM6p8Avhgv8YAG8FArHj5uZZrshVWwDtBPCyqq5V1XWqXpcq+kV0wPOGB9Pp&#10;5ABw+2BcchUVxMA1yd7enTWWRTXMVpLZriHSGiKqDTNk5hKZuYC2AmgFqLWhoanx0CyUkbfV0d1m&#10;w81hFqA+AH2A9gf/110ANqjqelV5RUTX9/Zu2tTU9FBJ2Vo1OUIw6fTB37vu5TuMsTXP3LPAkgMy&#10;bIiGh5cc7TjLPkfEH80VmAp/lwxALzNzXAYVU1WE1t2DADbku35FZLPv66dqau7ePLGzq24SiZq5&#10;AC3M97yIdAwP9342lbrnNTchIiLV5ZeJ6F+XmqkX3pcuEEmsYl52zYHZuJXPuUmiuReX1pbujvrQ&#10;p7Pz3faCBTgzqj2DiGSGhwd+VBtlvs4kU0UBG6C/v/+BVKrWBSLd2B8za9bRxwJ4MsI+YcyeW0Qa&#10;/pm5mK4Bn9PX1zazrq4jUnvxymTZKQBdIEJvtm1nAYC5AJkJlqh9IZPJfjfXgjKmdHbt2nlvc/Os&#10;nwJoG/kcM9WKwAd0Qx4bypiYSmUmgEGAXhTRxSODyKGmzSeJ1BtNBpmIDAPUH37rABMv0h3Oe5/Y&#10;8XnhvARIDAK6F6B+x0n0iaAPaO8Dlm8PMil0m6ruVNWdvu/v3LNnz844U2cfxMCV04aH/UZjqImI&#10;Z1oWmnyfZhLRTECbgOUNwGBdOp2uRRBQqwUo/BcpAGb/YvUgZ8PIZhmUCulGAGsBXctsdXqeu1nV&#10;223bZs/AwPDe2tpNe4HHB0f+bFNTZNMIsQoIQR54KtpmfP/Kqx2HP8vMryvQoQtgB4IM3ZiYqoJZ&#10;e0VoEEDOa1xE1jFnLmPueGqCp1b1MNtnIY+2ooi4qnLngcEaAFBVBXC7677/KdtO/Qczv6v0EelC&#10;Ed7KjM+MZd4TSTY763jLQh6n3YPxPPcHTmR5MAGtrdOOxAgH2jHyZG3tndsj7G/SqaqATTp9506R&#10;5T8FcFlUfTKzbVnWhwF8PKo+A37SBSz/HUBF3uQ6q6bGvB7A/dGOXwlca/f372qoqal9LxF9ntk6&#10;Hpgcq1AgOMFQ1ZtqalbHpxNjpKXlvoGuros+3NhYfwpA83Pp2QCqIrIjduiIqRbC67gWwPEisk5E&#10;jxiZRRa0oaLBmvDEvx/AI8z0X8Dw75k7dhza8oKmbDbdysxziWgBES0AsDg8EUwCagdpwsG/45G1&#10;FgaN0gCFeRCFh7BtoLk5qSLL9wK0BcB2QHYC2KmKLmOsLs9zX1X1d4mgy/dlAMhoKpWQ/n5P0mlX&#10;9u6tkWnTsgLM0u7uTarqaFNTQoEG2bz5GW1tTWhnZ81rWRaLFtUdkHExUt/kYIHazs4+Cn5miDZv&#10;zlBr64m0Y8cGammZTl1dGSLK0owZCd6712Eil4hsJvIonbZ4cDDDgOFUitKuazcS8XQi0wDIdIAa&#10;idAEcDOgMwE0A9QMtDcys51MHrykOlTscPwSDkNtCxegDIBs4JBErwD6J1V5wve9Jx1H145M1bcO&#10;mPLEnkb6HmDn0akBurv7auvrlx5vTOJbxvCZ+dqVkpkQE1OphO/b3QAGmak1T5seEf9TcbBmNBAR&#10;tS/N/7lJXb7vdeYTpk0k7ujcvPnMS+bMWXgXQOeV8vnLTA5An/b95S8Zs/KGashSNcZ5A6CNxT6j&#10;RGSt49waaYIDANi23R6VqVBo5/1AFH1VEhQEEasH1738LGPs30d5KikiPT09648uNd23VHy//ZNE&#10;9J1Ccw3Vtr9qzIp/inLsyYSIKJtderYx1hUAvxvA0ZVQGiMiv+zp6V0Si3BGh+cteyszr2DmnJF5&#10;EdkFYJiZcy5EYmIqFRH1APQA6ua7vgv/vGwT0Y9Z1sp7RzeDNgNgZjZLs5jtWWHJTAsRzQYwG8Ac&#10;gI4EtCVK98SoCTfUPoDhg780w4xhEbgAPATBBg/Q8Ht1AfIBKAAJFr2kAJQZIkLKrCSi+7JSGFAC&#10;iBCsOg2CQ6kDvsgC1AJgM8MRoQSgDkAJBBlP+/6fxEEZL5WHiPaG2TKbAHpFVTYCutUY2pbJDG3d&#10;vbtvW2VnQLWdJJL8PTOlRz4jIk8B6AJwVjFB7+AzhrQCrcljYooiotsBJJmpIc/zr4r4f2lZt9wF&#10;VNmGrQLIZpeebFmJP+STXBCRJ/v6dr5j2rRf9hTqZ3i4baHjJH7EzG8udWwRGRSRpZa16qflznui&#10;EVl+MzMvL95OrmdeEXHmEFkiy9cy07woegted22fapb3VRewAYDgD8uRCsp5nvcey1q1Jso+XffK&#10;M40x9zDzzELtRPR+5pvfHuXYk8cFTSLTvg/QhQBZlbLgFZFNzJsXA78dnuy5TDV8v/0vjTH/L9dz&#10;B5x+7i5XwC0mZrIJr98+AL3lXr++733CmFU53xdjgwhYwkDDPutjJ5s1i4zhk4nMGwE9CaDjAUyv&#10;lPtvzNgQ0SyzPiuCP6rqo56XfTSR2LkRaBbg9tCBqfJPcQ8km116gmUlHskdsAkWpsWuXxF5MQha&#10;oja+1mOqDRF5HkF5ak0ea/peEVk++qB/jMjyFczcXqDFj4EVV5fS1+bNZ9bMmbPwYWY+qbSxVQF9&#10;oqen922VflAssnx7sWx4Ec2K+G2WteqeaEdfdoqI+WOE+jVbs9nMuclkx8tR9FcpVFVJ1H70lyK6&#10;MMoPaGZ6J0C/iDKCPTQ0tLa+Pr0JgS5CAfSM/v5Lm6vXCg4AyPK8K9/LPP2fADq2khZPIjqgql+J&#10;gzXjg2Wt+p7ntdcR4Suha81rhMLeKUAHRXQbQEdU0rURE1OI8FqtFxERwXYA9bmsv0ciort37dr1&#10;o2hdFPbxWsbKPmfDrOPgSRykw0bc33/BzESi9mgi00pErUSYC1BLoKeCJoCaAMworrMWM16IiAvQ&#10;bkB7AHQHX7SLWbYA+kpQ0uS9wiybgQ5/X65uvvT9akJV3eBaPvTjoIRAjQvQqwC1lvJ+jImpNER0&#10;I4AFzJzTr1REelTxecvK/myCpzZlcN0rTjfGfmehNr6vPy/1ftra+shQNnvFByzL+nEpQZvQgfKU&#10;xsb66wD8TWmjTDyet+x8y7JKWK3oNt/311oRRw58H283JtJ9QWcyiSlnLFOVARtm/p2IfjAU7IsI&#10;OmXv3iUN06ahYFpcOdTX39UtsvxhZpxSqB0zp2pqaj8EoGrLonz/yjbL4v8EeNpkz+VQ9Jb167tv&#10;XxSbfI4LgTjbqd/y/WONiP7doUKtRADNFNEBAK+IyFETLbQaEzMWmHm6iNQCtE1EnOKCw/r05Jaj&#10;qKTTeBXAqwAe2/94mwM01AC7a4aHUUOEGmPMHCJzPBEdB2AxgGPiwGq0hBkj3QDWAvISM9Z6Hl6y&#10;rOyG4WH0i2DI89zh+vrmIeDG4WrLlhkNquyFJW5lEZSCYQ+gsyq5FDAmJhehffQzAI7Pd/2KSLeI&#10;fiDI+p/694LxIJNpW2zbif8ItMZyf5SJiGtM/33l9Os4tz4zPNy2xHESP2PmY4q1Dw8tr8tml97h&#10;OLc9Xc5YEwUzl1TixIyNmzY9sT7KvVSYtXRGdD0CqnIb0OEXb1ldVGXAZng4+yfHcXrwmnVpJBxX&#10;U2OOAKIL2AAAs98hQp8otvglwjVA27+NFASsDpY1EPGXxytYIyJ9wWma7gC0n9m8u7SfU2XW3zFn&#10;PrFo0ZoqfF2ricddY+iffX+ZEeHP5qrHDtyjdCaA7SLSUEybICamkgiDNEeJ6PMiehQKl2FsmcCp&#10;lUFHFkAWwN7k/nPdPwP41YGturreXNfUNGeB5zkLAyFkLAToKECnI4fD0eEY3BGRDIAhgIYADAA6&#10;GPyLbkBfUdVXVLFBRDYMDfVsHKmRsO+UMnnI+foN4z/5CkDV9YDSrUbC8oLdAIYAHBkH/WOqDREZ&#10;BNAF0En57pkiulsVn7asVT+PNWtKp7Pz/MTcudPmW5Z1JhEtte3EO4rfI+j3wN17Dvje2rHjnYlU&#10;qjZpWclEKsXJTMZPEFGSiJK2TbW+Ty227TQDeEJEF+TTxjkQZk5aVuIjAH2q0gJwg4Ntc5LJxDml&#10;tPV9+cmiRZ2ZKMdvbW2dKYLIxOJFdMiY3v+Jqr9KoioDNsmkvCKiT4W1yxFBTcZYbwHwfHR9AsDa&#10;x4DjXgaoSEySjnRd6xTbxiPRjj/+eB6dxUzHR9lnkPKMB1R1jar/lOfpxv7+zTsbG+d/DUBJARtA&#10;1wPymeoMglUjKsbgG75/ZaeI+fdc2k3MlBbRBIBuEc3kE9qLialUmPl1IroTgTZTPqHTqi6/DAX4&#10;n7IsHOBKQtTVdVY6lZpTn0pZda6LeiKdBphpqphDRHMAHBF80RHMOkeE6qs1mLPfvYVeBXQ7gO0A&#10;tqtiO+BvV0Wvqt+vyn0ifp/neb3pdE9vrtLbqC1QpwKqnsucuyRqJOHfYjtACWYqWwA8Jmay2SeO&#10;DaAlf7BGNovo/7GsVffHwZpSOdX2vOPevmjRzA+K6BnlGVzosO8v/6vA+Q8zgfZpzc1IBYcRmhJB&#10;yrZNCtAUgJQIJUZfuqOnA0uaAeRwipw8EgnnLYEYf2FE1DPGvT3q8T3POZYZR0fXozwQuDRPPaoy&#10;YAN0+CLLfgjQe6NaDIa1hlcA+F4U/e3ncRdYvlpEv1pkroaZ3wZUX8CGCEeN9e8goh6zDojQZlX5&#10;oTH9/31g5NuygGRy2XwRurTE/rKq+BqwKrZBnGCMuWV1Nrv0Octy7gwtv0eUSLENoEVEtoroEEDN&#10;zMU/MGJiKoXAkUb2iug6Zl6Qo0lOXYLqRrWpCX0IRJhhFzU2B3bvPr++rq5+LrOZQ2RmAzqbiI8A&#10;9EgETlczACQBMoAyAAaImZVFiILvAQB0gANU3vntc5Ha//99zlIaCvPSPoHeDAIXol1hQGarKnao&#10;yjZVd4vrYmsqhR1TMa26UhAxngi0xDyZ3QBqmKlxfGcVExM9ItoFEDFTXj1LEd0u4l1tWbfeD6yc&#10;yOlVDb7f/hljMD2T8W4j0hpjrDOJjvsQM94QfG6Utw1h5vcAeE/uZynP/0cLtWaz1OQ4lRSwISZq&#10;Pxv7P2fzwqwPAR2bop4BM95fvMS8NERUVXF3FH1VIlW7Sdq+ff2aOXMWbgdodnS96hnDw5cvSCZX&#10;r4uuT8D3sz8xJvFZAIe4IewjCBjRWcC1KeCGwSjHH29UdVTiTmGKcxdAD6nKA67rPmTb654Kglwj&#10;IRZZ9lWgeCQ2CNbI31nWqltUV4xmajFjxHFuew64/DwR+69F9OpcqanMPEdEhgHsEJE0M0+fhKnG&#10;xIwSngZIPp2aujyPH1bMmLGmF8Bz4VcerrWBV2sHBzXFXFPDbFJEkgA4YdtkA2p5HluAWACxZQl7&#10;Hu8L4BwQlIEP+B7AXiBoS1lVNwsgK0JDIkNDqVR6qLOzZ3DRojUF07pLCUbFjA3fH/CCirrCiMi2&#10;0HEytu2OqSqCzDDaBsDJd/2G+lZP+r7/Kdu+9aGJnWF1QURLAT4jkTBfm+y5lI+miHILTE8eF9UD&#10;eFNxkXdVVV0Zvdj9tSmAL46uP+0yRh+Prr/KomoDNq2tjwyJXHUXgI9H1Scz27ZttyFi8d9Mxt2Y&#10;TjsvAVRQfBjA6QMDu6bV1qKqAjbDw31/SqWmuaVGSQPRNTzO7H8fGLgbuKcfUK/QzcD329uJ8IFS&#10;biyA3r1t27pvaTV61k8pVr/C3HaN7zu/BOTGXBpHzJwUkdkABkRkbSkibjExlQP1IMgUGUnsXFMy&#10;N7gA9qRS2JOvxUhXirG4VMTi85WB57FXrE2oE5RipjiYX6GIqAfgRUD3AjSLmRZO9pwqgWAtSpsB&#10;NBd24tNnmWUJ86r1Eza5KmTHjvNqm5tnFdtDVTLDqqgoeYZMxplt23hD8Zba5Xne76IO2Hhe39uZ&#10;rSIuymWxAejdGGF/FUVVi7aJyL1BSUV0EOE9mzefGanNaTp9V48IFS3NYeYZtbX1F0Q59kSQTh/R&#10;B9Cf8j0vIq6IvCiiq33f+1g2m13MvOJMYNWPgrInLbhwy2aXvoEIf1OiyOBa1x38amvrI5FeFzGj&#10;pcM3ZmWH63rvEpE14QL8IDigDqDZIrJDRLvCU6eYmIqGWfNlauTNpoyJiQEGB/e4JbhEDZSirxAz&#10;MYioJ6I7RWRP8Dkta5l1gJlOYOY3T/b8KoXAyUy3ADozX7AmXBf/lNm9CIiDNcVoaWl6Z1SlM5PE&#10;ukzG3z7ZkzgQ2058sMTX9PlEYnhntKMTWZZ5f8Qad08CP+2OsL+KoqoDNq479BIQtdc6HT1r1tyI&#10;T/nVU/XvL6WliPxltGNPBDcOqerKUCj4NUR0SETuFPHfn8m4561bt+tqY1Z9Pyg5K3VD3uZYVuI/&#10;AMwr1lJEtmWz2fcmEnd0jurXiBk3bPvWx3p6epeqyidFdHeuNsyURiDiagBEWpYYEzMehDorOaA4&#10;YBMTU4DWVtcrYR0wgDhbbdIR0Y0i8gwAF8HfI8lMTUFG7IGZs/FBS+AEpXsBzCnihPkjZrkKWP3K&#10;BE2tqhGx3jfZcxgLqrqiru72ihHD7exclABwdWmt9XHgnr3RzmDJLJGiVSdlISI/ncr3oKo+uaip&#10;uXOrSPuzQKQORS3GWCcCeDrCPjE0NPTrVCo9VDg1EmCmNwDLTqousVxVY9q+5/vOHhE9F9CMqjw6&#10;NDT0y3T6zp3MQQp7uanoe/e2NdbVJX/ETH9RTPRLRAdU5UtR6w/FREdT0z19AG7KZC5/0LatbwH8&#10;F8x00GI8zKJqANAgIs8CaAVQH1u4xlQo+TaT8SYzJqYARE94vn9c0YBNtbqMVSthyfoAABvBgWgt&#10;Mx1Vmgjr4fu3Cl+3XgC7mXl+gZZ7RfQm5he/nFuvMWYkYTlU0X1ApRFmiu8CpMOYVd+vpGDCvHmn&#10;v4OZZ5TSVkR+HTj6RYfrWouNQWSOfyKyZ/v29b9pLcMjrNqo8k2Qeqpyb5Q9MpNFRO+Ksk8ASKfv&#10;3AngnlLaivBlUY8//nT4xqxcyXzzh5lXfNyYVSvC33mUtDl1dc63AZxfWnu5cdu29f8z+vFiJopE&#10;YvULPT19bap6rUghwWo6ASAGsAmQiKP7MTFRoPnqrytMXDAmprIINeaKbFhp1oRMJgZBmZOsBTAM&#10;IAsoMdPxQbCmVLSqD4HHhm4E1CoUrBGRHt/Hp5hXfSEO1pROY+OMY4Dq0bES0QERuU9VPu377oXM&#10;tZ8LnQorBCJmKknsV0R6urq6Hox6Bsz8JkAP0bUcA7dPdSmMqr+5GuPeK8KDRVIPy4TOD+qmC2ur&#10;lIvvy7cAaiueLUBvAa6dBtxwWG5Su7vPr29oaLqdmc8r1jYUGf4V88rPTeXI6lQjzLZZBVx7l8jg&#10;TQBdMjL7LDxZrQeoXkR2AJIFqCG2AI+pBES0n5nz2QzHAZuYmOIM53tCRLcz0xETOZnDhfDk3w9O&#10;/GkbgG4Arz9A9L92dNkMlIhsklVAuP70mPEMM+ct7wjcorDF87yLHefWJ4HYvbQcjOHjAK2vpAyb&#10;8D0kALLMmhWhQUB/p+rfbUzdvfvcfqN3VoqCJbOY8cYSG69qabkvnxvmqCHidzNTJEkjIiK+7/9w&#10;qufhT4GNT0c/sPwWAB+OqkdmbvT9Ky4zBquj6hMAbDv7tEjiBQCvK9xSF2Wze452nGjLsqqBwcG2&#10;OQ0NTd8vJVgToC+5rvuZxGG1TJhK3DC4bt35H5w3r/EOgD8H0BnMdMhHHDO3iGg/oK+KaE2BjXLV&#10;EmpAbQ3TyhuYqX6y5xRTkF3ILy4cB2xiYopChRwxtwOIAzYREtpMdwHqBsEVcgHMPbTkabRoTSVt&#10;qscf3QaQLYKTimwWf848eJ3j3PHiBE1sSqGqe4joFyJyNIBWgBonslQyDMxlEHzmbwGwFdDNqtio&#10;ig2el93gODs7gd/mDUBXEq5LC4zBgmIBDhHNep53g+NEPYO2FiBxRnT3CuocGhpaa1ezJHUJTIGA&#10;DeB52e9ZlvPBKHUuiMwngGgDNsDtHrD8tygasKFZjlNzOiLW0al0ensvmZFOp9eg6OuzHxF8NZFY&#10;/cI4TitmnFm0aE0GwJ3d3ef/uqGh6asAXZerHTOlRVALoE9E/sjMp03sTMcbYgBHBv9XFtH1CDYt&#10;zQDNzxXIiplMtC//gkPjEHJMTFE0U2DRXhWbn2og0FfRFxFk1SwOnbc4+k3v4SG2Hm7gXwZoHgCT&#10;73UMM2v+jTnzVeCOirJ0riYs69Y1wDW/Al4yQLM1OJipd5y6E4iwmIjmA5gHUCuAZkCbmLnsA5NA&#10;LBo7EQRltgP6yr6AjIi/1nH8LUCDC7wkwGIfuNGvrDKn0mENKH90AAAgAElEQVR23gpQCeVI+rzj&#10;+JGbuPi+s9yYKKti9In6ersvuv4qkykRsHEca4MIPQuU4idfGsw4IZO5/JhEYvXaqPoEVFSvfFDE&#10;fKjQDYWZSMS/nBk3Rjd2ZZPNXnFiOp3+ATO/vpT2IpoF5F8sa+Ud5Y9GnMksXWiM/XrL0tNEqBWg&#10;IRH/5xs29PwsDCDETDAzZqzpBfAFz1u2hpm/AuCtI4Ow+8qkRHCyiG4JauZp1lQQpmQmIyLdgRAc&#10;AcB8APODRZ92i6AH0KbAClcJoOlxEGdSybtYC67bc5PVcuI2dbnWBnYT0BFvliqT+P0xTgRujKoA&#10;9SFwXjxuPMX7RXQ3MzWMV/+Vg+wFMASgpVB5tojsUNVvGFN7E7Ai1qsZE6/pXbkAkEqhH8A2APfl&#10;bt/mdHf3JRMJuyadTiYA28pk1AAeA76oGi+ZhN/fP5zJZNyhGTN+MchcrgTGDWP5hSYRYqL2JcXW&#10;zGHJ1wPA7RFfu20OUaI9qt5ERFT10cPhM35KBGwAtxfgR0RwYlQbNxGqsSzrbAARBmwAY+RREdOH&#10;oinz9GZg2Xxg1foox69EMpm242072QFoST5S4Y3k58zZ/1veSG3G950riNo/YNs4BkAzYJL7lzBm&#10;6fz5TX8PoMx+Y6LEslb97969bU+n084SEf2nXIvAMLgxO0ip1w0iOoeZp0JWwx4AByn3h4vsmQBm&#10;iqgAGm5y9FUR3QlgATPXTfREY1AkAXd6EvGGdFLp6nou2dg4/x+A5ccA2KCq61X9Jyzr1vsne275&#10;6OxclFi06I16OCxAUfD9ofbhVV4TDSK6EcHGdk74+jUE6+Lxfi21B5jaARsR7QKgADXlC9aE69M/&#10;uK77fxKJ216q1iyM6qYjO2MGsghcuwAAuWQT0ung63DCdZecagxOKKHpsAgejNodKpulEyyLjo6w&#10;S9/3s7+tTK2gaJkiAZsOX7X9d0T0EQQnCWOGmRwRnA3QzdGKD69+BVj+OIq4HwXj04eZ8eXoxq5E&#10;rj7FthM/ZaaW0hcU2pnNZq5LJjv6C7cj7utbMiOZNPONsd4PJD5kTH7tk6DkRv/Rda981LZveaCM&#10;XyImYqZN6+gBcIPrLn0acL4N4I0jAzJhICMtgiSAdSJ6JIBkdWedUMFrOvyd96WSpgDMDhwJ9Okw&#10;+6YuzDqqmQpZRxVOQdeKgQGuqa3FnomaTLm47tIzjHFWMWMzgFdEsF1VdgOUMebFm4DH8+iLEA8O&#10;LjnCsmgWs91gWdrq+9RKhCOYKZXJZP4lkej4c6nzyGaveKPjJBhIPAPcUOQ0r80RSfxcFb91XffW&#10;ZPK29YWsUpuaHuobHm77tuMk1+17P4jQtiB9fuwbqa6ui+rq61MLHaf+ueJzL415804/W4TuA64a&#10;AnQvgL0A9QK6l5n2iqAXkF5V7AHQC9BeVfQCukcVA57nba2pWb05irlMAAUCNgeL0MccygHaGi5A&#10;ewEdYuaSDr5K6HcIwG6AdgO6C8AzqvocEb83j8NMb47HpgQikgHQDZBh5rzOZUFZja4ZHu77VCp1&#10;z7bIVRViYsaIMYkPlJZpp3tdt+8PVsRRAmOcsyLWulrnOLc/F1VnlcwUCdgAw8ODv62pqc0AFKVb&#10;1NnAkiSAIoGB8hDxv8vMJdhV04XAxf8C3F2xi/6xEGrW/Gc51p0iMux5mcuSyY6X87Xp7Dw/MW9e&#10;41nM7RfW1uJ0ACeUmoEQ3si+CLQ9EQhax0wmtn3bo8Cy9/g+f0hEv5wn28YCsFhEugNBRZRhQ1px&#10;lJ2RwUy1AN4gAh/QPQD5AHaJiAJ0ZOyqFT2hNkFToTbMFLlUX5QQOdNDC9r5AM4JlnDBOi6TWXhf&#10;IoGc2mCed+W7kkn+R4AWApoCDO873RKR7kTC+q9y5mEMny4iX1cd+Cdj8J1CbV3XOsUYvJGIznUc&#10;e7nIsjsGBy+8Pp2+99Vc7YeG3n9UIpH6OoABEekKfkFqHR5eclQyiQ3lzHMk/f0XzmpsnPZNgN7p&#10;+wOfNwYrx9LfPiwr+3uRxDpmWgRQLYDZwTPBAjf4O+WOSYuox2x9EcC3opjLBFDofhcLd+chDKh0&#10;AdQDUHMYfJzDzKPeBYX3tB2APqKKx1TxZxF3Szbrbk+n7+raF+AUaT85z/VXSEC6ahGRPgC7Acxi&#10;zu+CJaKvMpu/2bz5pRVT3V44pjrp62ubWVubeEdprfWhmpp7tkQ7A7KIlr8ZEcYeVOW7hQ5tphJT&#10;xgSrtvbO7QB+HmWfzLzIde2To+wTACzrlp+LyLYSms7xvNpSrdeqjGvt+vr0Hcz8plIzAcJU0/sd&#10;p+PZg59pc7q7z6/PZq94o0j7vy5Y0LSO2fyGmT/DzGeWXy5Cp7iuKVn4OGa8WbXbmBXf9Dz3XBF5&#10;IRBQPBRmnsFMR4noYyI6FF4vVcboT/2ZyYSvQUPg+oG5gG4SkcdFZFBE3Op8TSoRGgKo4N9K1USY&#10;mRk9RH7eDCHbtq4D2nLuypj5n5n5JGZKH3pSR+y65Wa58jRmaibib/l++3WhIGqeefE5AKaH1/ox&#10;zOavUqnpDwwPty08tDWx46SuBrAsnOvRQbYAJJnEmDZUnZ2LEqnU9O8AtIyZZhHRTUD7uaHD2xjp&#10;yDLrLaN8rw6rSjU50RQqiYozbA5AAlwR2cqsfwJQy0yLg/s9zygno1JEVUQ9Ee0X0Q0icr3vZ89g&#10;zsxlXnmZMSv/1bJW/sxxbns6nb5z52ufS0TEnPtQlBkVfb8rl+Dl1o0ADTLz3Hwl1yLqi+gGz3PP&#10;B350YxysialUamqskwFqKdZORJVZvx91IKS7+90pAGdHJ10ig9u2rf/vKPqqBqZMwAYAfD/7b/k2&#10;c6PFGP5MlP3tR+8soVE9EZ01PuNPJm3G9wc+A/A55f2cZlT1DoCsTKZtsectu8j3278CJFc2NMz8&#10;g2VZjzGbzzPznDHeEGYymxKj0DEThePc+szg4MC5zPJNESl0MvsmAAOAVktZwIFElifKAfMBOgVA&#10;FqBXAd0toluivk8efugwQgHEfKRSQxUuXk4FSrroIs+z3jPy0YGBS48ACtW/KxFpWQEbItQDgaA4&#10;Ef+T7y/7UO5gEZEIX5BDiHyx4yQfyWavOPHAxzOZJYuI8CEEzh/7mA7Ir4COHeXM8WCunbZgwRn/&#10;BWDpvs8ZZk6K0P943rK3jb7fA8nejcCtpFx2eZ4Xqe7e+KKFSqIizJauXsKS1y3M6AOwM8hI5lOY&#10;y3dZCYM0zwH6Q1X/k74vb9u6tfN1zCs+Y9u3/RHoKPy5oIBI8H6dygSCzdgJaCNz/gxwEXEB/e7g&#10;YP8ZjnPrkxM4xZiYsmE2ZwEo5QD7FcD936jHnzat4RwAcyLs8oHDKUA6pVLlbbvjMZH2tQAdF12v&#10;dGF//6XNwSlDdIjgF4B8uLBbFLOIvgvAP0Q59mQzNOQfmUjQh8v/SfKNwVUiy//RtlEbiBLCBihc&#10;wkez1w1cuqgNU+x1nwoE78O2r/i+uQuwbmfm1pFtgr+fzgBouoj+GdBjx9MdI1qiL6MJBSenA5ge&#10;iBajHtBdgcsWTq6e16aikODUudA9p6/CSyq5gK0nNTBb/wzgJwc+mkgk31joemEGjeJ6OlC8mYn4&#10;64D9KwAHCe5ns5cfb1l6Rq7XnJmaLMtqB/CF1zq1k9cBWsuMDQBaAmdBbRTRfx/9FU8ELPsswFcc&#10;eihAjcz0na6uN5/V1PTQGC1Gb386m13yZsdJ/A1AVxbT5RLRXkCv7+/vv76+/u6esY09oRQKvNdO&#10;2CwqEBHpAbAOoDcAaBEhw1yKFW+uvnQ3IKs9z7+pp6d7bUvLrzKAesYArYd8ghYlZ6BXBNZU+CQR&#10;kR0I7knNhe5lIrqTWZcCqx5Mp6PUuYzJZq94Y3g/PxNBiXsSgSHDn1X1LmOyHbFkwag4v7TDbL23&#10;aPB2FDBbn4wuu0ZVVX4TRV/VwhS4vR6IKoBfRpn2z0ympqb2vVH1tw/L0hcAlJIBcDpw+dFRjz+Z&#10;OE5yKUBlC+MFWh18DjPNClPcE1FvNoMTKFkLYB1wanzCV5F0+LZ962Ou675LRO8OBQEPgpko1G6Z&#10;B9CrwYamKhjXTUqQdEMWM7cw86kAekX05SA1XnaJxAvPKAiuycq29CbKL5ocvn+O9/1lHz34Z0zB&#10;EmERIs+jsu7JzPvLAMNxZ4nwD3bsOO+g94JlWd8ocr//i717214TlWfWy5i5EeBTwoc2AVhjWe7v&#10;y5nfwSw7R4Q+mSuAEs79hMbG+T8eOffyUU0mO15mXnGViHueiPwmOM0/mCD7Qu7yPPcvmFf8TX39&#10;Xd1VVs+f8z0SruGKuLBNHcISpQER3SmiXeEapJaZT2MmJ7hnl146LqK7ReQhEbne87z3MA/PZV75&#10;l45z65MtLfcNjNFII999o2rXS+Fr1i8iWwFKBCVmue81IpIRkTtdd/itwMrfRmtKcrhzbUqk/ceW&#10;ZT/KzJ8LJQ1mM3MjM89n5vcZY34gktwpsvwnvr/sI8Cyk4BrD5t7xWjJZNoWA1RUYiMon9dfRT+D&#10;trkAIspABQDdbQw9EV1/lc8UC9gAIvJ7RCx+RkTnAW0Rn3y7GwE8W6xV4BblfD7asSeTc5NE/NlK&#10;c7ARkW4R/3si/nmZzOB5zJuvzO+SElMJJBKrX2AeXq6qX8wXkGGmGgAzAc0EosQVT95NtIj+ScRf&#10;JSJroyppYubpzLQQgBO6svSI6NOh0GJMfuxCWiuBY0ulo0VP64n4uq6uN9ft/x5FNN2UgPJKonxf&#10;c5T+0DkzZzZ/cN93oUbN+4p09cZp06zjg/+emxShEaUbunl4OPO50Z/MtrWI0M1BEKggF82c2fyR&#10;0Y1xKJZ16/3MsgSgVQc+HgrPrmROtTvOrc9ENd4Eky+oeViUbIaBgi2APhtk7GlNUIbDx+TTTMnf&#10;l4iIPKvqf4nZf1t/f/9FzCs/a1mr1kSYjUDIK7ZOZWoFVhK6BUAfQC25jA32EWTVyEd7etZfXY4T&#10;XkxpeN7A2QC1FxPsZ6YaZn4fEX9fhH8mMrgGuGpJZ+f5Zb1nDidsO3ldiQYUW8OEgkjxffs9ETu4&#10;dgH9T0XYX8UzpUqiAMCy/D+J8K7QXSEi9A0AWhCc0EVEh8981WoAl5bQ+Grg2q8AN1TBJqAwvn/k&#10;hcZwUdGr8SQ8vdsD6A4Aj4vIrbZ9yy9UVZmBqG3sYsaTjn5jcL3nLVsL8PUAFuTQuLAAmimiG0XE&#10;AShdaQHDA2gQEcl9uqc7mFe2A0Bf3/kza2oazmC2zgb0TQicZGYANH00H4rhAskBkAbQLKJ7RPRP&#10;CISLE8GpY2W7Hk0wSRQ+8Ii0hHZ84LwbkwOY3dAw73wAHUBbGkjMK9ycGPksjPJgjK47ZGZBWery&#10;/v5Lb0un79xp2/ZFzFzwFJWZEyL6FWa6YHDw8sZU6pD3+MOpVMfWcua2H7JEln+VmYoWkISlzB8C&#10;2u4EOiJaM6zaDbRvGfHSiqo+CdxQtQcLqvkCNuojcPSq1Pv0qAidmAbC32tHmJ2xgJmPLL8v1dD2&#10;fTOgD/i+rLBt74l9pQz146I0s4QAzMjzZL7HKxYRHQKwFaC5hT7fQs28Jzwv+3HHue3ppoL+gDGj&#10;xbK8tSL2AErTWdnn6jobwGwRfduCBU0v+v7y/3TdzC8CF8Doy3qqk2UNAF9RomzEC2FCQYS0OUSJ&#10;t0bbJ349VR2U8zEFt6a3bQLanwRwdISdzvc86zjLijJgAwDDa0SSO5mpuXA7rfG8/rdbFkoRKq5o&#10;iOjiyRo7KPfQ36rqGmPwJyD7ItCxgxlQXVW8g5iKJThFvHKDiPkOgHflahM6SO0AMCSiMys0aGMQ&#10;nDrnSi9/bbNcV7dmFwJ9kZ8AZA0NLT2ipoaP8n2aJ8JnADgLoNeP9kSDmacDODnQ/aA9gPoi2ARo&#10;GqBZFfraTSDkoXD5WhUEbHRa8QUcJYhwdWfn+ffMnTut1bbznz6HfVIYtCmZ4WHvuWQyVyyGTkgm&#10;U2cAbfcTJd5eWm/8Ts+78kLLQuchM1OMOsMum217nWXlPlwJNn3qjXAjPM73naXG4F9HO+ZIVGlk&#10;6YWqjs2afPLJJzpMAlRTZVdhRLQ/yOKgJkCVWR0RzB9NSXcY9HlCFfeqykNDQ+5zdXUduyZCP2Zg&#10;wGuuqUke4t4VlOuNzGirXMJg10aApgHayswFgjXaq6pfM6b2h46zouoPTSub1a+otn9DRP6ukL5n&#10;LkKtvuNE5HrHSW4U0QdFlv3QstzfHe6BG8+jtxeypD8QVb096tdraIhnJRJ4fZR9+n72R1NBM6sc&#10;pmDARkVk2Y8BujiqTUWYmtoG4JdR9Lefjn5g+S0AFXGiImLmtwN091hsfyefZQ0ARygIXZhQj2MY&#10;0M2qeuPu3X0/aGq6Jy71mLLc8uLWrWdeMmfOwrsAekdunQluCevUB1GZopY+gCHkDNjQjM7O8xOL&#10;Fq0ZodmjXk0NNgPYbAweBLACCBx9ksnaZURYjkDLJwHALue+GJ46Nocb++ki8AD9c/Avjgs36CXr&#10;K0wdtIeZ0/mfl+0TN5fRUlzANFwEnz9/fsMlqtgNaGORIE/ZGTbJZMfLIst7RpYaBeWM9IHhYfzZ&#10;cXBmrp8V0eyBJ+PBe958AZBv5mg+6oCNZTmfYKYjDhjXA3Q7gB0AFoTvrQPnbkToS5s3n/ndCF0s&#10;Ri6ixfeHNlR3RihPuZKoMKASzp/WA9oL0HHMfGz4GACg1M1GGFzIBp9Z+j/Mg98C7njNur1uAguR&#10;EonEcXnu9QMARiWIPNGEWlCbw4OH2nz3s6DsWP8wNDTw/traO6vgfj41MCZ7vUjyKBG5plhWZS7C&#10;IOg8gOYB1C7Cj4m0f3X79nUPH06OQvshZm5/O0qQQBHR/m3b1t0xCiHygtTUWAtEytctzYeIvhS4&#10;2h1eTMn4lGVt/SWg2yLu9mLg4gI2qKPD973VIlIwpTlcNJ+xd++SyMefSDIZt7mUTcJYCGrCZa2I&#10;f7Oq/0nPy5zNvPIEY1Z+Jw7WTH1aWx8Z2rr15UsAuTGXSCcAMPMcQHtEZDS2uRMAZXM/rmb27Jpi&#10;+hmvUVt753ZjVnyTeeVJruufoipXA/rtUIxyVGUUoWDx6wCcCGg/gB3M2isim4JT5MOGIq8fRZxS&#10;PC6U/HlCZL7LzBeheJCz7AybkAfzdPcux3E+HWZ8HYSIblCVHE5++gZmvuaQR3V07/ds9orXAbjy&#10;wMeY9WkELjKnBVpGesj1wMyNs2cvGIUbYj50xM5SM5s2DUac9TuxGGPylUQpQFWTYiOivojsEJHN&#10;AHoRlNnsBXRRKBxcILibr0/JiMijgH5TRNuY/QXMK645MFgz0RDlO3Cjit8Ih2vDbuwvgcp7LxOR&#10;bar618x7LoyDNRNNR5a55rOq+HRQxj56EfVACJ7PYKaftbYuXOP7yz8Rit8eNgT7RnpTie5Qq8Yj&#10;qCVCl5eon1Mielt0fVUPUzJgE7hz6B1R9sjMjb6fvijKPgFgeNhfD+D54i319amUmR/1+BMJs9UY&#10;lFREj4gOAPJj3x8+Y/furtOYaz9szKrvO85tT1d3VlJMubS2PjK0bt1jnwXw3/naBHbgRMF1U0mo&#10;FnCdMLadKDlgc2CficQtncasvJV55XXMqfOYM8f5vv8FETmkdKQUwoVQIzO3iqAOwBGAWiLypIg8&#10;G5UocgVT8PdjNtUQsClFwwYAwMwzAP5I8RIOIqLyRIcBQFUeyj0u1QL80ZGPi0hG1f8rz/NuH3mt&#10;Ban0ekgJVWjXWzaWZX2RmQ/KeBOBKUUUloiuBM4tK7U/H8aMzFyiZw/NtqsufN/NszmojmCNiHSK&#10;yCOA7grKndACoJ6Zj2amptGVPGmXiP9t5sGTdu589R3MK79kWSvvDXSMJhciPiHPU3kOGSqKJxGI&#10;6x9VaPMoIo+7buZtxqz8Z+AnXRM4v5jXuME1ZuX3mQfeDehzY+0tuFfzOUT0bZHkH4D2vz1QTH8q&#10;M22aPQ/QouVIIuL6fvZH0c/gVBvA0qh6E9F+33cjrnapDqo6mbYQIrgX0I+ELjGRQERLgWtvAW7I&#10;eXI/Gurq0COijwE4rVC7IDXQ/CWADxZqV8kQcV3oRDMmwhTh3QBeAvCkiNy3Z88r9zc1PdRn28CM&#10;qpO+i4maRYs6M0T0Md9flgHomjz10PUItEYqrTQqz2aFLCIdRcDmoK4FQXbIplBf41+BtpN837mA&#10;iN4M4HiAjiyvbIoZQfDfBvDG8P3ZJaJdAGbtGxigadGeskwqhTQPfBF3Y+WXqpSiYbOfEv92DEjZ&#10;m1Rj9GER9XKNkWfcB4wZ+GUm49Tatr4K0OyDf+bgjbKIDqjSKDLALj8acM4+dE58koisAzAXIBv5&#10;r4dWoPlYAGN2sxAh6+DfSnMGuaqJfBk2zKoilVFlKSIZBFkzACgNaFdYUtvMzIsAHJDqX96cDzBA&#10;eAmgJ0T8X1iW+9t9rk4tk2rPkJN8AZvI1sRREzoe7mLmkwuUPymAnYDezNz3j4nE4SVmWpmoAniR&#10;mU7y/Ss/S8QfBmjxWMqvw8+SWYD5WmPjgg/5fvtNxui9QPr5KPd1lYQIf7TE0rLnM5mhDXbEBum+&#10;f+wlxhyaITt69GXXpVeinmc1MEUzbADLynYCuj7aXul4oGtBtH12+CJyX2ltuQ24oIr16bUGBTY6&#10;xRBRT0QeDEqdvLcy77mQeeUnLGvVPU1ND8XlTjEHoara07Phqwg1XUYSaF9oo4i+NMFTGy2GyCo5&#10;K6J0Op4yZuU3mDOXua77DlW5XER/EmpAlU2YfTOTmY8DMB0gJ9D40L1hBs760fZdORQU2OxV1Qq3&#10;kG9zogie54AAU3aGzfCwtxXQkoWaRfTfgLv3eJ47zIwSSha0J5HwRpGNwicBOivPk0cCWAtgZ36B&#10;TJrp+9ax5Y+bk4NeV2b/4Yj6nTQ8T3L+TUQmR3E4tNneLaJ/FpGnROSV8Klk+GUzcyszLS5k/1zC&#10;OL6I/klVvuh5mXcMDGQuZF7xKcta9dMILbjHATpxsmdQDuHfzwWoWBnMK8xyOXPmrw4355nKR8WY&#10;W77N7J4PyD+IaG8UvTLTkUT8tyL8U2Dwpkzm8mOi6LeyWNYA0OWltaUn0ulkxBllxETcHm2feDaV&#10;Wj2qbNlqp+LPAMfAVgDPAXhddF1qi+8nTjIGkdYQd3V13d/SMmsvwAX1XZip1vfrLzMG349y/ImD&#10;LZQoSLlfaA9dAF5h1p8yawewaj0wmi1BzOFIEMhr+5hIoh7ApSNPGpg5JSKzRLRvhMvLJEEE5C0p&#10;MUSll7GUT0d/IoG1CDahHb29l8yora1tJ6LLADoaQHO51t5hpkNYBklphNavIrozEH9GGqCjsD+l&#10;PlnpWThhsKlAHp/uFqGKdhPp7x9uSKdr8p5UiqiO8iSzbNFhAEgm7T0i2IDAorUgIvp7y1p5HwDU&#10;1zcPiQxuL6HwpLu/3xtOl1mQK2LOGlkOtY+wJOp1YSZZTpjJETGnA1hd3sg5ea30S0RkcLD/kXJ/&#10;n8rDH8p9uURTEhVmTgigLkD+/vJoYkAtgDKA7kBgtc0AmhHc5xpGZGOU5LCSfx7iIhC93gLg156X&#10;Xe04Hc8AqsYAzqiPsSaSC5qYG6vICUq2AtRUSD9IRIaZ6Sc7d+74Py0t91VYeXTMflQAvMKMv85m&#10;l95mWYlvADgbwIwxZtwQQHMAfMC2nStE2n/gutnvJhI71wfSGtWN7+NSY0rTz1KV+6J2hxoeXjrP&#10;cfR15WYeFkJVfna4ylxU9MJ4bHT4qu0/RYS1c+EC7d2IZvH1Gi0t9w2IXHUDM75QrC0Rvw849Wbg&#10;8VGJhk4mlkUsolTozRs4LNBGQH+tqv/r+/qc42ztnAo3z5jJosPv77/k4+l02gZyWfNSGoHbSwUE&#10;bICRjjMHYAAaY0lU6dTX39UN4Hrg2v/MZvcsNsY6UYTeAdC7mLnoxroQzNQMUDPwWslBqGVBJCLb&#10;EWyg0gBaKi+Ao9uYudCJbY/r9vcmxrTFG19sO5k3RVlE+pjxJ4DOKbdfZiLfL1/DBrilj7n9ZQBv&#10;LtRKRLMi7jf2B2huHAbatxQPMNHmdHrmaDIXzirWgJn+P3tnHh9XXe7/z/N8zzkzmWxtk7ZpSyi0&#10;lP0CF5FFFFFkk31pCk2CK+KKXgWX69WfV6965XJR79WriCJI1yBlFQQRcGEVkF2lUFrSjTZpm22S&#10;mTnneX5/nJNmksyW5GSf9+uVJnPmzPd8pzPnnO/3832ez5Mv6vW4YRx3EKr9jI13lJXd9VYY7Y4n&#10;qpkjbAA4gG4M/ImGMjjvFQztIKqv3DeFpqQv2iDli+IwAGKAljHzqKysB9Wi3gT0YVV6xPOSLzmO&#10;vgo0dfoCzWTzzSzZJ/tzaoU5KRsJwWLfawBm5zZ7ljZV+Wpr665bimLN5MFx1r4E0NJUatmxxth1&#10;Itrge6yNDH8xynzCtiMXi9T+1vMuucG21/wpjD6PDydHiWrPLWRPEe3s7Nz5YGXIJWEsyzoC6Kuu&#10;OFJEtN2YrmnpXwNMacEGMCZ5t0gkUYg5YKGI4GzmOhO2EhmP77kuFpvxufwr2HR4IrFov0gEr4R5&#10;/LHAdT2P2QjSUvHSImk6ATzged71tr36T70KajGSpkgY+OLD+R8RqTgCwOL0yR0zWSIaHVgieJww&#10;gEYyDX79UsEyZoJNH9enHAcvwY9YXAXUGde1Tmc2n2LGiSJUgiGWC08nuD7P7tvSV73Dr5SifwPQ&#10;BlAM0IUAZgKUPokjBNeU0Sgv3rdKvzdNoxVALsFmR1lZdNwNQnPB7GSM1BJRVcV/ex5eI9KThvP/&#10;aYwZRna5up7X+Kwx+EC2PYJ7xQtdXd4zfQNLFdWGf1DebsprwPVDXOQgAhqPyt2fgr5zRwJhjBlo&#10;W5ow9drI2powZDQdDsoth5B+vvejcQZfU8O7VKRdI5LwPWnu8bzUTba99ompMpZxXXufHL5c433f&#10;BLD3GrEJwH65fDtEdJPnuctse/WTRc/DyYi6to3HAEEci5AAACAASURBVDwWj194bTQa+0+ALgAQ&#10;HY7RdzrMPBtAI3OkUeSyO5LJnqujUbwR9pxvtEkk5iy07ayeUwPQlZWV9+8Kuw/M9L4wfWQBuW06&#10;pyxOacEGaGpjblwDZB8EDhVmrvK8SL0x+FVYbQJAWVm0RUQfA+jkPLsuiETsY4HJJ9gA5ALq+Ste&#10;0iaCvwJ4QsR7rKen58mysnU7/EvtqnHuZ5GpyR17EomL3heJlK4T0X8eINpUi+hLInLoSG/4I0MJ&#10;QDRHxEBVEM4/jiGhTZ5l4V4A93Z3X1LrONYJRHSsiL6dGUfmS+0cCoGYk1bhgHpNJNvgG10yoLHA&#10;DLS36lePf63pRYNS072/wYGhIfzUC1UAXn8RSDmIdIoG3lvt8KN+vIEGtxl4HWia0FVTiDRLap3+&#10;w5jEL5NJU25Z9k74KSJDwvNcaziTU89L/tmYvAWV7q2svLXfgE1EnjQm9ykrgkeGelYnk8sPd5zs&#10;pX8B/T2AV0VwFoB9swk3zBxLpehE28Yfh9aDAUdT2UjEnQCVAzQlBBtVntRVrvzrjf4NoOdV9TkR&#10;75nW1pYXamoe6PK/b6EGY48rRLQgx9MZ0wbHgTcDc/uMYk0g6PyB2VzFvPqZse5ckfCJxdZtBtCQ&#10;TF56mDHWxSJyNoAjCzTazQkzne84kXeJ4HbmhpXAyj/0jR0mNpblHA2gNt9+IppMpRL/E35E8DE2&#10;cOhZYbUmIilmyVr5dTowxQUbIJVyf2KMfVmYK69E9HkgXMEmSOH6nYiclGvC6EcD8KXMuCnc448F&#10;XjdgP+N53hpjkncyz2wBftbDrDL5c/GLTAZKSm7blEot/7xtmzsBGigsHAzgTQD7jX3PfJiZRTSO&#10;rNdmqoIfTTIhcnhLStY0A2gG6Nfbt59aUlFRNjMSKTmbiD8E0NuYKfR15cBrKC19jXpXuNUXg7UC&#10;/SptEQIhrP/mwY/TH1DfDzEzVSGnb01aIyrPF/RGxpFsXkiqegtwa7PjnF0lMuP13rS1IbY+rHGF&#10;4zQ9J9KwgZkXZd5Du3t6um6IxfqLlbbtPiVi1gOUMbVFRFota3OBxv59GIOspVBF9JWOjh3LKisr&#10;2+Jx8+1o1HwJMFdmb8s+AxiZYGNZ3hsivAXAwaoyRQQbnXSpziISB+gBVbkjmXQfKimR3cCtPYC6&#10;xkzIyk6hQIQcKVGF+WSMJoEn2uxsnlOBWHMbc8fl03mVfqriOKtfBuiVlpZ3XDdjxqITAbkuKHww&#10;Ipi5SkQ/IkKXAg2PJJN1n4tGmyb89ZeIlhUoWv01Ern11bCP77oHnsqcMxJ5qLza1ua+Enba1mRi&#10;ygs2tt39DxH7ZWQvRzgcDkgmlx3pOGtDHZiLuH+ybbsDQJ6vJJ0M1C/qNeCdLFjWmgcB/V3/rdeP&#10;T2f2QgQsrYjHTWkspk5Pj5CIm0qluuKVlQ+0A5O9mk2Rgdj2qj94XsNnifRHA3LcDYDSbOWFx5B4&#10;EDWSJcJm6QSs7qdSU4MuAF0Afgrgp93dFy10nJKTifhdgB7kGxfr/NGIYArMA4PUqEz/bUPV64ev&#10;73ue/GXipz+oiIikfxYi8jdj9Cf+CiLtAhpfAXDC4NdKmwg2AdiHmTOk6MkwVzZVVBu+KSI3ZijL&#10;vUMEHwhWUwfQ5HlewwcAvXdg5R4RSanis8PzQKP9B27xDaf1/ni87SO9IeSxGLYC+GwyWfdzy4pc&#10;CdAZABb0XyTiIfsBDWbtm0D94yKyGMCmkbc3/ohkTokab4LJfQKgtwBsAXSjqj5jjDzFvPXp3u9T&#10;yWjUWZuQEAENGaul+T5D6jLzuN0zRaQHIJuZsog1kgLwa+Y9VwJ3F8WaKYtqdTU6APwWqPudSORH&#10;AH14pKnuwbW8FKCzHCdyokjDL103tcJxZrw4EcuBx+OXzo9G7dPy7ef7bOlD4c9ziJkbrgwrUCJY&#10;kHuysnLmtK4GPAEH/mFzZyegT/Tmm4dExBj75BDbAwBs377paRHakm8/v/IEfSLs448+EyWU8JiY&#10;6zacJdJ4rUjDAyLRh6JR+3ci9v2OE7k/Gi19oLx8zu9FGh8Safyp59U3AnVTdN1semLMyl+pyn+l&#10;l5cOJv3qp+2NJ5rIUSWlCtgxKa7bJSW3bTJmxc3Mt1ze0ZE4L5VKniaiZ4roNX5576knhorobsdZ&#10;M+HTVXfv7voNQE/0bZE21002ACsD7x0VVe8P6a8R0bdE9BpATunp6TrLdZOninjfF9HXAoPVgOFP&#10;3LZufb0JwNMDjtuuqp+3rFt+m+11tr3iCVX9TmBgnc7DxqwYlrurMf1NyEW0RVU+3dGRuCyT4a/j&#10;NL3InPgUs3uqX35W0iaGelBLy4kjNDVXcV3vvwG0qxZSynzi43nJCZMSJSIiov8QkRWq+inPS52S&#10;SiVP6+zsOJd5RaMxK64DVv15ehZAeHcE2SMMPWaM9+e4HUBGI/XgPvPTHTveuhy4O+SyxUUmLk0e&#10;s/wroFnvG8OBmWcwm3+xLOduoOtbYbYdFpGI+Whh3jEUF6ERRX5moqdn2f4IyWw/wFPFnyeiODaW&#10;TPkIG0Bd1fo/EpkPIqT366cl0bvXrz/zp0uW3Bfajaq29vFuz6u/EbCuzb83XQjUf6dvgF0kO0Qd&#10;HUury8utg0T4cuDQCy0rUwhvxpX5dwF8hYjpBi57UMS9oaen86mpUKFjeqPa2Xn6j8rL55wI0N6V&#10;CGaaE5jcjjiUdvhQLiGjCjhoUgg2fahWVmIXgF0A/gbgAQBfAs6pdt2Kk5j5ZABvh++XUg6gIkyj&#10;+LFFRmG1Knyqq+/s8Lz6VSLmBAAeoP/nOE3PpVeuSSS6H45Gy3YDeENVVxjT8cveVIKYv469GcCz&#10;AD4PnD8DKF3supjneakNw40wqq19vDuVWv45ANcBdBCAVhH305a1Km9lCGNW/ECkvhKQzwBcKaLt&#10;Ivo/zMP7PERIAUkB2Abg/p6erm/GYus25w7JbkoC+DszvtbZee6PYrGKqwA6D8Dsiop9FsI37h42&#10;jrP6Zc9r+KHnJbflMICdNCQS3T1lZaNfnC+tuEE3gDiALma0i+BVVf2rqj69Z8/Gp6urH927gtv7&#10;HZ7I1d7GjoMiQDxLNTQVEUqMl/ObiHbDN70fFEXhRxHS7a2tLf9WrAQ1HVm5e8eO05bPmVPzAIAT&#10;wrTGYOb5IrLfeDoeZmL79tNK58yZe0lhe+sOy+p4Iv9+QyMaNe8SyRztNkwSxsgf8u82tZkCt/z8&#10;JJPeI5GISSDc9/vOefNKKgHsCLFNdHXFb6qoKPtaAcads12Xj7MshKoeTzW6u8+vdZz6xtJSOkeE&#10;jhluqkugVp8DWKfHYpUveF7jrzs7EzdUVjaF7qxeZGyorLx/VyJRd6VtRx9kpvT8/LLxTYtSzZGS&#10;U9XS8pKpzldIeFJwd4tlYR2AdUCdA6AmlbIWEPECVVlMpAcBdDCAAwGaNRoVoMJGVe8c7z4Uiue5&#10;f7YsswPQx+Lx+A/Kyvp7w8Ri6za7bv1FXV2p5/Nf5+7YA+AZywJGKiTY9qrHgStOAbqO7elxm6PR&#10;Na8X9kp1menrrlv/PLN+F9B7LCv5u/yvy4yIPkWkV7pu6uFo9NZXVYcWIeqL+vRFYNmPPc8+UVVD&#10;WR00Jvn9rVubvdq8dpITn6qq8tCiVfpEGdoDYDug2wF9ixnbVPGmKnYA3i4RaU2lUjtKS2/fmS7m&#10;TZ5ravhVSvPR2bktGotVZomwIfVF6vG6POtmZl4ycGtg3H9bW1vPx6uq7msfj54VGS+I4vGl8x3H&#10;PmL27LlHAegJxlWhfklV5dkw2wuDmpo5bxdBgaW06dfh+zmRJdLwLgAjNn3uQx8HVr0BrAyvyUkI&#10;DXEMMmkRabyHmUNzrAYAz/M+bsyK0E1YRC5bzUx5FVIR77vMK/417ONPfoiBpTHAuQqgz4VZtSYd&#10;EXkhmUxdGI2u3TBx0r2KDBXXbTyDGXekR3WIyN+Z+eDx6I+IvgG/6kzGOIXu7s79SkpumxIeFoUS&#10;j9ctcBz7OMuiY0XoCACHAzQLfsWnoPJTbwWo0SnvnQ8Riff0tC+Jxe7cOtbHHg5ERKrLFgJrNo53&#10;X8LnnOpi+sPkwHXr3wPwLMsyVZ7nVhOhDCAHoCigDnxvsRT8ktkpQOOqaAd0jyrvAnSP5yW3RSLJ&#10;rdPBTNbz6i8n4k+q6s3d3e2rt21L7VmypNwdXRGnbl+RyJPMPCg1PDBh3jVg0WNMENEWACV+GfhB&#10;/XqaOXEO0LR9rPtVZLQhAmCApdzc3GxqaxdFATrS8+gEIjoB0OMBqh7NcYCIiKo0GrNyQpW19byG&#10;rxLxt/K9dxH1enp6FsZiTXltOIZCa+uZFTNnVj+dSUQdDiKqInKOZa34TRjtTWamRYQNAIjIfwP0&#10;/nCrRfGVAP0i7BB4VbldhC7InxZAZwEoCjZ7OcYGDjxOpP5CgJYxc77yuyOCmY9wHOdZz6v/ujEn&#10;Xz89c9snP5YV+6NI/DYAy/u20kwR9UajylF+1ORarbRtZ8qYjhZKMKhYB2BdXwhy/cxEwqth5jm2&#10;bc3xPG8OwNVEWimCGUEVsAoApQDKgkomMWaNilAJ/DD6MAd0r8RiNZMm7D6IGNk43v0YHYpizWTB&#10;slY+3Pv3cFPppkJ6WKEQ8UJmPgrAUbFY5TWLF9MrInhatfHR7u6u35SVrQs16hsAEgmU2HbmynLj&#10;izIAa+D9UkT2eJ53FXNRrJn8EMfjF8y37dg+RLSASOcTNe4DaC2A2gULDthXhOYzk9V3/Rir9ZqJ&#10;l7pNRGcXNq7RB8MWawCgsrLqeACLw2tRN1vWyvuBFeE1OUmZNrc5y1r1B5HG1wEcEGKzh6RSy461&#10;bTwWYptwXfmrbVvNyN/Xw1OpZSfa9tpHwzz+ZCSRuOQQ2z74OoBOBFA6GpVoMsFMFSL0PZHaBcz4&#10;4lgcs0jYXB933UuvdRwnTbBRG0AHQBmNDEeZnBUNiMwiAA+NUV8mMCt3RyLYDd8XJ22y17v69m4L&#10;OIhbWrab6uoabmvbbSoru7mjo4SIetgYO2qMqSAyMSKO+YMviRGRBQgHLRpjhD2PXEBTxhgB3JTr&#10;crDSL3FVL+44dldX166O8vLfto9/5bsiRYpMYRb2/hGU7T0SwJEiaIzFSl+Px897X9hRfsxWjR/1&#10;lAkiXzgZl5SoFmBgZTj1RPRy21417T0vJid1Tipl/pnZOpkI7wAajopGUQqQ7Ufcse0vpI1vhjQz&#10;s+d5Yx5VlotEou4g246+Pd9+vreTrBmNPjDT58Odf9EDk8EXcCyYNoINoAI03CvCnwlrVdVvxz4f&#10;oMfDTImJRMo3isRfBCinYOOfFM43fNPU6ZiSU1fmus47mOmDtu0sHS/PkSAS6mqRhsSWLa9/p7b2&#10;8QlZqrRIdhxn9V9FGn/OzB8NNtk5KjWNMhQDlLINSIgoxNWLqYgqADf42etN0WsWWz4Mj9OBK/+Z&#10;VvSH026RIkWmOsfYwEGHeR4dF1y7e5jpxZ6e5LOF+zP5EBF5XkPGSaJvukuHRKMVqzs6zry4vPy+&#10;naF0HwCzWZR93KwEjP3Yy68I19/bLChTvMaykneNdX+KDJ22trpZsZizmBkHEOF4gI8DoofZdqai&#10;IMB4izRAbwl5vKSqdxjTNqFWZ2w7+o3CosJpazKJZ5wRFTvPRP0iwLwvrNZEJKEqxcXJgGkk2AAi&#10;+gdm/ag/IQoLOhE4uwpAiCHY16dUlzcBfEEBx39PIrHs4EjEX2WeLrhuw1nMkauYcRRAlRPDkJQ+&#10;O3/+4lcArB7vnhQZOt3dXV8vKSldxszlfvqMvgFQxTh0ZVA+/gAWjUkvihQpUqTICKgzIgf/O8CN&#10;RFjQO04R0aTj2Js8r+HmnTt3/KDQCkbbtp0aA5DHk4+Oj8WqPwrguyPt/d4WCfvneJb9yIcxH4K9&#10;AuCoAdu6mPX7QbW2IhOURKLuUNuOXF5eHnk3QPMBnT1WUfHDxRcD8aSIXGtZqccmnjdS3b5A5PwC&#10;z8NXHWfL+rB74Hm4wJgwbQRop+umnhtuquxUY1oJNpaF50SwA8B+4bWqh6ZSsf1tO0zBBjBm6x0i&#10;tbuYeVau/ZjJWJZ5PzD1BZvm5hNKamr2PdoY52vMdOpEu8Azc7mIXgOc87uih8Lko7T09rdEGv4E&#10;4P3MRCI6LoM+ZjIiaAGQpW5J7sg7wC/tmEp1SG3tEW5b28ZyohhVVNzeGnJXixQpUqRIBrZvP620&#10;pmbuj5n5AwOfC6JhlojIN+fMmXtYZ+eFnyvEe6a8vKwCQEmm54IJZQoghwhfAeruA5qeG/k7AQDK&#10;VZOMARoPLw/qH12jCuAGYOUz49CXIgWQTC473LKcf7XtaF3/SJAJsN6ahoi6AOKAxgF0AWgVwTWW&#10;teJ25v7VFCcOsTMAKeg8VNXbw/fcvCJGxKeE26a+FongH+G2OXmZVoINkNoERP6KUAUbqrRt+ywA&#10;fwmvTcA/mRp/AeDqvD0gfs/27af9tNBVmskHsesuf/eCBQd8EqBTmCkU8zsR2QXoUwC9rIotgCYA&#10;RIkwD6BDARzHzFlKWWaGmfYRmfFj5rrlY116s8hIUVFteExEzvDFQFooInuYeRx8bHQXQNkKzeZY&#10;7fSZPXvOh4nmniLS3V1ePneB/z2v+1LxO1mkSJGxp64sHjcVsRhVpFJaZtsUdV2OAVpChKgxKAH+&#10;sRJ4OpTS5xOB2bNnf0oEy3ItKwWLTpfGYqX7Ass/Cqz6e642LcuqABDtfRyIFJ6fDk4tgdfDPH/x&#10;KLqGuf79wMoNI383uk+OSbUAGhnLSbeIdgE4sP9W3cCc+OaYdaLIEKn/oGU5/w+ghRMjIt5HRD1A&#10;twO0AcDrqrIBoE2q3lsiusN18VYsVrGT+foUcMt4dzcLJ0dFak8p5BwU0a7u7q6msixJZ8Mlkdhd&#10;a9vRfwqzTVVZURyz9jHNBJsmj3n5r0To/DB9bEToQ8z072H7yDDHbxSJfYqZ86VwnVBTM2s2fCV4&#10;SrF+/ZLI4sX11zDzx/1VqZERKOdbmPk7zLEVwPXx7HuT5Xn1lxHRtwCaA8AU+L05M5Wy3mbbeGqk&#10;/S0ytqjqS0TcDaCUmUpE9GUAx4x9T6gz2zO+YFlXBjRl3QfATGY+r/eB/72fGQGQ4/sOAGQlk3VH&#10;OI6J55s8FClSZLpABICApQTMZGA3rV/fQeXlnjVz5qwFxtBCIlMLUC0R9vUjMnQugDkAzWYuMbFg&#10;FGPb/u/BPlCLfg2/fPekp6vrwnklJWVfY6Zovn0D0eUYEf4IM33J91vMDLNTAVB6hI0H6HNBG0cA&#10;aE0boxwowlcz02dCMO3MZa66h5nnjLD9IaI7gb4y4iKqqvgF0NQ2tv0oUgjJ5LKjHSf6y7GOiffP&#10;C1WABIDAP192AXhGVZ8yRp9kxjPAyt3Z2gjf5yV84vFZ1dEovaPA6lC3j0YlOcuKHMdMoZkwi2j3&#10;1q0bVtXmiu2bZkwzwQZobn7j/gULDtgK0IKw2mTmfV330jMtC/eG1aaPt50ZfwHw7jzHn+V59jJj&#10;8L1wjz+eEHne8rrFi4//GjMfNtLWgvSWP6h6NxnzjzuAp/NMXAFAXWNwI1C3wvPsZUT8YRE9KX8q&#10;FsWY+VSgKNhMNjwvtZ7ZdKPPRyaPX8CokTNctaeH50ajyCXYDBi40hIAdvbd68o8zzmHqKHRsvBe&#10;QD4OoCjYFCkybagzQPfMRKKkitmuJqIqIqoCUEXUOBvQagDVQLwKiFYvXhyphi8MZ7kfDnVNbOYE&#10;TTUYKidHS0pqVzFnM07tQ0R3AHKH58kq2179aC6xBgCIUMGs0f7/t7QvM83x25PdAOYDvYuJWu+6&#10;y39nWVg3kneUI9oTANoBjLFgM/Bepm+JuL8rel1MTIyxThjtYwTiTDeA7QBtAXQrgC2q2qyqmyxL&#10;3+zo2PVmeflvW6ZakZZIJHYagLxzWhFJMOsvRqMPRPhIuC3KumIBl/5MO8GmtvbxbpHGWwF8Lsx2&#10;mc3HgLAFmzv2iDT+kTm3YAMARPgMUHftVAgf8ysh1F9DRJ8csJo0LER0t6p+ZufOt+4YXtpYU9IY&#10;3NLSct4dM2dWfEBEv82c3YzW9yChE4ArbOD6KbFiOF3o6NjSPGvW4jSxhBaKSLyAKLewyXkeG4O5&#10;AHJUGKH2/o91fjLZvo/jDBRyANddfg5z5Boi7NfrRSDC+08sh6jJxCX7ua51BKAdqm63qnaJcDwa&#10;la7m5ua24iCkyHjT1XXhvEgkcgiROZiIDgZwCBDZH4iW2bZaQQldK6j+Y/srtwMFmHCzGpqbX9Dx&#10;Xk2Nx8+bH4vNPDuZ7H7ScZpeGM7EznXnv5sZJ+baR0S7AbmFOfltYOY2P91iVSHNV4hQSdq1eacf&#10;ybT3s+g33mDmcmbcCNQ/N/zUKGKgMVca+phGdgfRRFX9S4nTho0b97y4ZMlY9qRIoahy6Aa9IpKC&#10;PwZ6VlWeNYae6e7ufD2VongyKcndu5PJJUt+m0w/h6dqJUci/pfComvo5Y6OxMvh/z8sPxiwcl7z&#10;hoKIeiJYXRyD9mfaCTYAwKx3isjHwp2E0RE9PZcsHmqZxnx4XuIeIPpv+U5GZl7gus5ZloVJXs6w&#10;zvG8hq8y81UjbUlE2wG9iznxVaDpzZqakbVXXX1nR0vLeTfPmlVxIUDvybP7Yc3NL1i1tVMjxHu6&#10;UF39aIfIZW9ibwi4ugC1ARhjwSZ7WW8AILLm5ny16p70x8zMxvAZAF72t9TPdF2cxGw+xWy9d2Ap&#10;SBHNa2xcJBvmZMsyv/T/7n+Lra09ECKXJQF0AdoJoDMQ17oA3QNgD4A9/udHbYC2BX93q7rd/m90&#10;i2iP5yXjpaXSDTjxYlWUIkCd09GBSsfxZjA7lUSm0rJ4lufpQiLaD9CFAPYHaL/S0vIclehowO+x&#10;oba2dtwXm2w7VivifceyIjNEGl8DGu/yvOQ9ra27nylssafOMEfOzVTmOogA2AzgEWb5IdGqZ1WH&#10;JggRoQr9okt0IzPPS9slw1SMK0X0m1u2nHD58MTi5ZW5SwVramy/K+oC1N4bVQQAqnLvkiX3Jcaw&#10;E0WGQEvLW7+tqZn7DMBvG2lbIrJVVT5vTOo3A9PCS0r8HwCozhUTNoVIpZadaNvRwwvbWx4rL8eu&#10;sPsgYj5cWDnxQtENlqVTvpDOUJmWgk08Hn8tGi1bD+DI8FrVebZtvQ05V72Hjm3f+qxI418BHJ1v&#10;X2aqB+p+M5mjbBIJ3s+26eMjbUdEN4nIlZb19wcLS38qjO7uHS5QUYAIQ/Nra2sdAMXV9MnH3wC8&#10;I/ibg5Xmse5DTrd/Is0p2ABeG9D//knEZ69fv+RHixYdfzGR+QwzDmembBO3nIKN59UvIzKnel7q&#10;p7a9+mng5GgqVXO0bVunua73R8ta/VDu/k1dPI/cXKH5gReXAww0T8/8HfOrv1ACsBP+b00ASABO&#10;QkR7APQAje0A7WCWtzyP3gJ0u6pu9zxveyRitufK0S8y2SCOxy+Yb9v2Imb7ACJaDGAxEJ1fWqrl&#10;AJXBn7iXiWiJMb3rlBPG5zMLt45hSlRdZSa/EyJTBt+/zAA4CKCrgchH58yZ+7zrNn7Pslbcnzvq&#10;xq4A6MTMC2z6gOd5/27b7lNAk6e6cjgdn9e/bdqbshukfc/L8Bow09nz5i06HsDDQz1gPJ6KxWI5&#10;pwpjnMpGigHjKs/z7i6mQ01cfLHzkotF7HuZ+ZCRtMXM80XwTdd1uif/AvXIMca+rNB9ReQe5nDn&#10;h21tdbPKy6OnhdkmQC8Dqc3htjn5mZaCTSxmbROR5wETmmDDzFEROR1AU1ht+qgrUv9tgG8toIz1&#10;UT09vF80Gq5oNJZYFh+dvnIyVPxQY727s7Pzk6NRxti2yxlA3kA9ZnJ6ejArGh2cglJkYqOq69Mm&#10;Nw4yrlqONlmFlADOE2GD9gybT1y8+ISHAD2emfJ9hxf7RqP9JyednRfOicVK/9UY67MAwOx8RKTx&#10;VaB2H9v2IxaZ+SEAaYINEbB8Rnd3T4UxThmzVUukFapIqXpbPU9bUqm29vLy8l2TWWzuQ9yBYtlI&#10;CK77JX3pof38KwbsbZA+cbECZ1eRxh4AW5nRLIJmZt3iebTZGG8z4DQnEvFOVSRFkBRxU2VlkgTm&#10;JoGfJUMwLC2SF6L1689wZs1CJBIpiZaVWdFEgqPMMoM5soQIBwI4yP9pXBKLZbs+jG7a0igzihP/&#10;KyqTyT2LjbEOJqLTgejRzBhU0YQIVczczyjYN3mnkwE9TqThR8znXAPc3ZL5OKkugB8X0X8aOF5j&#10;5tMBep+ItQ1ofBnQF1XxkuelXvQ82llSUtmauwgC4Few9OkVaESkB4ABaA+ylPwGuJIZXwPoT0M9&#10;nwf+f0wM1O79bovITsdZ/cI4d6hIXtZs9LxllwPOzQAtGknhF2Y+EJDVntfwVWM6bwLu2JP3RVOQ&#10;eLxuQTQaKcgfSETfsix3yIJtPkpL7SMBrQ3zXqMqvy1GDQ9mWgo2QJMn0ngXMwpWJguDzgKuiOW7&#10;6Q4Vy0rdIxLZCGBRnl0X2rY5BiFH+YwlqjysyUGwCv2iqvfdnTt33jNaJc5rava3gHgO89Yikx9p&#10;7tXkmJlFZCeAsXZXyFm6nii3yaPneXvsAd9SZrYBvKOwGyvNApbWAngzeMyuu/z0WKzs3wAcO6Dd&#10;AeVV8U7fC+LOrf7D5fsDfGMkElsE0Dy/BK2PCIkx2O041a+L4HmR+tWWlfrjZBZuhnsNG02CSdci&#10;AIt6p5G+sMMQEbXtaBzQDgDtQKRdBB1AvB1oaAca2gDapYqdgLaqolUk1eJ5bmtXl7uruvrOjnF7&#10;Y5OOk6PAnDmplDOXCPP8CTjVEDXULFlCVSI6E6BZIjrLtmlWLq+0qUduw92RIBK/3rIiF/Vee0S8&#10;32beM3sxCr9qIK4SmXGc5136BT+ycCBNSea674pETwJwaIY2DIB9ggpHpwMAEaUsizaLxJ9TrV9r&#10;TOrX2a9/felPaZF68EUbrWTmXJGZ73bd5ecO7YmpwAAAIABJREFU1YA4GuV8452xHg+Z9MgiAM+O&#10;8fGLDBPbXvtoMrnsfMuKfEtEzxlJGk1gafF9kfIzPK/+W7a98tEQuzopcBz7CIDyzQsBAKryn6Mh&#10;ghDROwHMCKs9EUkkEh13x8baNXISME0FG+CNN564Z/HiE7pypAQMGWaaCyQaAPwsrDZ9mpLAZfeJ&#10;6CdzqdLMHBGhSwCsDff4Y4eI9zcR7mYuzGw4MKDzAFrB3PM5oKltpF41uejq2hkrKSkrzxfrJKJu&#10;NBp+rmiR0ccY2jpgU86KTaPEbBHVHOd7le+TkHm1NJXqaItGh+/XzUzkec7xxuBNoM54Xv1nmfk/&#10;0s/LXk8GZh4gZqnlOBVHANgKAK5LB1gWvzvTOROsQlcFP8cC+IhIZB3z+ZdP1lUzyxJXhHN9dhOK&#10;oJ+lQVRXgVdPf5xdUgKINMYBagZ0E4BNqroZwFZV3SLiNnd379laWVnZCcwMorV+psDS4O9bFUDw&#10;92Sp3EFpJi9Lg79vJeBjBOwmALNSKezL7OwH0P5EtATQJX6ltn1rmIkGiqm9MI+Pf8x4IyIyNINJ&#10;CiJdl6qfSpX9u9PdfdHCkpKyZQM2v5SxVcpZvjo4V+gkwLq1s/PC4zKXx216k7n+nSL8IkDzC/Af&#10;tOF7C+0P8AUi/N/MV3wlc8ECnZ/pu1FIFExwrf3y+vVn/mYofi+JhKuRSE5NJrQxdGHoLmaenbYh&#10;42dZZGLiOGtfAk6+VGSf74jwZwCYEUbbnM7Mp4s0fH/37tZvVFXdlym6eErCzBcXMocVkT3GJP9v&#10;NPpAxOcXELE9FO7uW+wrks60FWyWLFmfEGm8AaBQq0WJyGeYT/4V8EiokzwR7yFm/hBAeXRHPa2n&#10;p27/aLTpjTCPP1Ykk10tjlP5CkB5zclEZA+gv/E8ucG2V/1hLPpnWVYFoLPyD6h1GzCzaDg8CUkm&#10;vV2Ok77wQ2Ne2puZLN80G9lW2Mu3bz81UlODjIJNeXl5Wx7BJy9EdEIqdekGYyL/RoRz0m/KgVjz&#10;jCpuBvC/g15JfabFRFSwhBpMKi4WKT9MpP6LlrXynuH2f7xwXRZmCMLMi5rABCudBwF00OBnLVjW&#10;XPVTVbvbAO1gbujwI3jQ6Ufw9P7dGGfWuOeh2xir2/O8HkB7VDUBIAlQUtVNAppSRRLghOMkvUQi&#10;4qmKRKPwurvhqYrEYvA6O3v2TuLLyqLU1eXuPReYxSJyLCLLAsQiItv/zTbAESKKAhKxLCvqeV4U&#10;QDS495YRNVYAWgk/VbISoAqgYQYQnwVEZgJUYtsDz7vpJcAMHRpSdI3nLf8EEdcD2gY0bFZteMF1&#10;3QcjkTWDjCodJ/q+9Mciqqr0YqZ2mak22McDdCcACQQ6D8CC3uspM+8Xi5U+lkzWX+A4KzO0tXK3&#10;yKWXMds/BFCgIWgv9HHPi79uDH6S4bn5Q2trEIv326/yWAB/KvwlXp7PhsY4ZZi2Atgr2KhqcXI3&#10;6Xikhxmfd9363zGbqwC8d+Rt0mdnzqx+j+c13JhMuneUlKxpHnmbE5lzqoGZFxS4833AraHPR1Kp&#10;ZW83JhKatYiIuiLuT4rVoTIzbQUbAEilUj+xbeeTQWhpSOgBqVTN2217KDfE/PT0dDwai83YhTzV&#10;apg55jiRTwP4QpjHHyvKyu7eKVL/FDOyCjb+YEp+kUwm/ysa3bGZOVxxLBfMPAeFrUK/CuyecKkR&#10;RfLjON6AyA6tFtE9zBxa2GeBdCGrYEPlJSUzIshaUrUpCVzWg6yeBv0RkVZmrhqwuc4Y+1IAczII&#10;P6Iq3wfgZbJ0ItL0iUVGI8zc0MGWxStcd3mjZa26e+ivH09UsDdqpEgQlRADEANonr8t874iqkSq&#10;IiJEJACC3ySAKrMtIlD4E2kRsdSPVrFUBBqJAICqCGksFk1rt696iI9S4NHEgEX+YxBAxKwsAgYs&#10;FlFDZIJoDuU+X5JJ7RUzARmar4qI+5xtR3/U91hd23ZagQ9+Hbj5533pVVfYRHTSgJf3iMjGTCa1&#10;IrpPEOX0JkA1/vdDAf+frekpU8y82LLwndbWM+szrepb1pqHgbPfIzLzagCX+144+WGmUhG9NpVa&#10;9lfbXvtE73YiIs9rmJvtuyYiNwLoAugUAAdlTjehmcz2ezEEwcbzNE/hBJ05xt//fvc8Y7QYyTxJ&#10;sayV97W2nvnojBnVFxHhWmaeNdy2gmvzUSJ6XSTifMHzGn7R2Zn8cWVl05T8fnhexYeNyX9NEZEE&#10;szwwGhGsxjhfCbc6FF61rO5iimMWprVgs3v3ri1z5sx9FqDjQ2zWsW3rFID+HOYJUlZ211sijb8B&#10;6Ir8e9NFnZ0Xfi9zuO5ER2XLlhO+MH/+oo3GcJ0I5gWD9d3ww+0fNCa5FmjaHh0HKzzbts4Ccocf&#10;+9EH9MxoKNpFRp+2trbOysq+2V3gY/MagGPGuCu5hMgKy3JzVpLyV5/zpxaK6GZmOUcED6aLNsyc&#10;azX3D8aU3ep5nRcOfIKZSKTPqDndKLP/cWUPgGaAquFHK/T6MNjBJL+SGTcBy88DVv2593WdnefO&#10;jcUqbgLoQAAJAMKMHteVqy1rZeimekNHBWNeOWVqEHzuhL0q4GCD5f5iT6aJYkEeTVl++3/3HSOX&#10;wXOR8KAheSvY9tpHRS57iZkOB/yIRABzRbwfMTe8I5m89DrH8V4GUAVE/rn/q3WXKrJVTdvHb093&#10;Abx/+mceXK8GeNzQGVVVcy9BxjR4VQAtzPhSc/MJ36ipWXgMs304kR4K8ELsTQXVWQBVp4viftSa&#10;c117+wXn9BZP6O5eul+QPpXWJ1UAO1S9bxiz8qe927u6LpwXiUSPYTZvB3AkMxaIoAag2UR0AUDf&#10;LHR82t7euTsWyxxEI6JdzDzGKVH9IxfzVeUrMrEJxM5fJhIX/dm2Y18GcEbgdTesC25wLVgImG+W&#10;l0c+I9J4m4jc5bqpv0ejt24aTa+ssaKl5bzyWbMqPljg7rsTiZ5HI3lGi0Olu/uihZFI7H359ywM&#10;/1omfwbu7My/9/RkWgce1dT8Lg7gT8FNLxR8lZdOBj42fAOJLKRSqev86JJ86OxoNHZi2McfK2pr&#10;H+82ZuU1QOJs15UzXDd1RiLRcdbrrz9xsTErfgg0bR+PfrW0nFcuQh8oYNceEfnj5PFkKJJOe3t7&#10;phXFUI3EC0NzCH5aboyVR7KkvBXKRNRV1f8CVr0A0CuF9UvamHs+lNljYS8m8JkAskbY0G4Ah8GP&#10;WDPBz04RSfu/ppki1tfT2kJZWbQFoM3MvIiZD2HmwwB+GzPX5et5S8uJ5Z7X+Ol4/LyRphbkwOT0&#10;1ChSpMhAtGBPlb2vUPnZwPGQL2jwByzLuhtwrnZd+xAAA03Rd3leVwZ/LLIQRM+KYLGI9ps4MGMf&#10;kf6RQH7qqvcdoG7fXH2trX2827bX/MmYW37CvOIzzLdc2NHRc04ymTxLFT/O8rLDY7Ho0b0PLMsc&#10;kGGfHlW50phV/QSj0tJ12yxr1d3Mt3ydecVFnZ1tZ7lu8gxm7yxVXdHRcUZ1rv6mU1PzQJef0pgJ&#10;NSLyt8LGpWGhA6NOQ4yQLzJeRCK3rWdOfMzz3PMA3BjGd4qZZzPzx5nNbY4TuVekYZ3n1TcCx0xq&#10;S9vq6rLjchmkD+CxSGRd6IVoHKfkVAAhLpurq4pHilUpszOtBRs/dNp7BNBQnbNF6NhEoqXQk6lg&#10;IpE1rwKadwWZmWPMODXs4489TdsdZ+WLjrP65ZKSO5qXLFk/5EFdeBDPmlVxNTMXkg61Zc+eN/44&#10;6l0qMirU1qYy3DDG3scGoByTfqqIRq0CImzy8pQxiZ/6q04yyP9hICKqIroWaAqqR+mgVbAgwizp&#10;t0kWgEFhzn5VN3jMzMxEzFTCTDODqJ7XegdrwXOnAo0X9b26yRPxbs/QvbrW1jOzpJCdP8N168+e&#10;NWvxX4jw1VisZhQNjVWG6slRpMj0hoZ8b0+l3HsBXZ/pOWbeFzDfZeZ7M1ROau3q0kHnf0/P0tq+&#10;CBaKAehKX8wTIQF0UOoTM1eJRD6bZkZdEJblRmzbuoSIrsocTUBbLavv/RGZJenPikhcVT9uzIqm&#10;3FED6paV3fWWb/a68kFjbrm2vPy+nUPpa2AoPojA7PgAQF8X0W4RGdWo4uDeMmAMpgWlmhWZDDR5&#10;tr36aeZffdR1E0eJyL0iunuki+r++IIPZubzjLF+JXJoi8hl30skli8B6iZdfJYInwIgr3eUb+au&#10;/xt+VFGdQ0TvHRjxNxKYEU8kvDHxIp2sTHPBBrCs+GMAWsNsk5lKbDv2yTDb7EVVVxR2U+T3r1+/&#10;JOQguOlLKnXpcQB9LN9+IiKq8tXq6keLpW6nEMy6XyAyTBQqkknNE8WXO8JGRFqTyZ4P9JZ6VEXe&#10;CBtmbReRtLKwnHGSoqqtANDaekYsi1H6RgD7ZznM4QA29++rXuOXRPbZtu2Nh0V0W/++8ayZM6u/&#10;2H/iROx59ctFyn/NzOuY6SBAHwCuzxsxlV38yY1laTHCpkiRoTFkH7podO0GVfwi1z5Zqidtq66+&#10;a1DYfTRqL+57HTnMGgV0Q98e+lYgQGeATovHl+aN2uvuvqTW8xrqRBr+t6Sk9CFjzH8wU1mW3e8E&#10;1u4VSoiwN8JGRDpU9RvG3PKrfMcMiaxivp/CygfC95ZpFZFRNAHWbgwoIUxUcKRBkUmE46x9acuW&#10;1y4W8S4C9HpAClmAKoig2uXVtm1+73nOl4C6bOfgBIQYoLMLTBl7Hlg5CovH3RUAvSvMFkXwm1hs&#10;ddFAPAfTXrDxS8fSilFo+BOjcREwRp4EkNf9nJkWLlp0/MVhH396QmyMuc4v256dYBXgIX/Fq8hU&#10;QoQqgKy+B6OEZl298CcUyBPWnj3CJviuro1Gm17bu7fq6yKSc6VbBJu2bUuPHhscYROIFW8CQFVV&#10;eQzoLywFx+7MZlYXmAfuGbBtP2D+Xg+h2trHuwFZmeHllyWTdUf4ok3dUSKNzxtjrWTmU5jZFlH1&#10;PPlphtelcUUl0HjTzJmz7/MrMQwN15VihE2RIkNjGIUDVI255VoReW4oK/Cq+EcmQdXzBgrIXAlg&#10;XxHdJCJP+Sv0lE3EXRyL2YdkfuqYmOfVN4o0PhuJ2BuNMWv9NA0+OFsfRWTPjh3bB/jM0GJA2kTk&#10;BubUEcas+K987zUsVPXpfPswUzUz1zDzfBF9tjcyIkzLAQC7B09UaWDKW5EpQm3t492WtfJh5ls+&#10;0da2Y5GI3CIiPWF8p/zoXa4lom95XmQSFWmpP6nXuysXfjU8vXk0PHs8b8b7mWmfsNoTUXVd93th&#10;tTdVKQo2ABKJrv/LnqM7PPwwXHsUBBN3A6B/LWRPIvzb+vVnFqNsRkAiUXeoSMPvmbkAY2ptEZHv&#10;jH6viowPNCgcfpTJee4SWXlumDkjbOIi8kD6BlXZCSDne1TV63yxJOdxVSQVROvYGSJstA2DfSUG&#10;HmmQEOR5/QcpzLpysMBE+1hW5FsijTeKRP8weGCjz9n2qsczH7POuG79eSLxh0XQCOA4kcov5e5n&#10;JliLETZFihQO89A9bHrxvOQnABRcYMGYzF5dxtDigdv8kH8tB+ioXG0yU4nn9R8jxOOXzve8hq+K&#10;HPICkbmZmf+5r8pYdkS0S1WurKl5oF81JM9LfLutbcci5ls+BqzZmK+dMBFJ/Xmgf08umOlo+J5k&#10;G/1xkbaE1JVMkZFHDDUdrcjko7Ly/l3MKz7ILO8E5Aci8no4wg0zEb4CXLY0jH6OLnVGhL5V4M7b&#10;Pc8bhegasojwLyE3+lfHWf1CyG1OOYqCDYCSkts2AfpY2O2K8LlAXciGaE1JZl5b2L500JIlVSeE&#10;e/zpQyp16XG2HV0H0LsLfMlNlpUqetdMWcauukCQ9pgvbSen0SUw2Kch7bmtyWT3M+lbbJt3YkBk&#10;y4A+/d2Y0lX9t2ZMiWq3bX0eAJJJNwboAMGGErn9eQAAGSqP8IAIt66NADb028NffT2bmT44cDXc&#10;X3HCLZkPd4zteZGvMJuVvRMrPwKIr3TdhlPy9LUfqioFvL8iRYoEiAzdw6YX2256GtCCo6STyVSW&#10;1E9elHEr8yxmyjuOI8I70h9HIuYjRPQ1Zl48tIo3etfWrRt+PXCrbTc9VVl5/7iUKI7H9SVmfXQo&#10;rwmuv/sF/m8VIvoPERmh+SllsgNYACxbOLJ2i0wOVICVzzAnr+7paT9JVb4moiOOfGbmiAiui8cv&#10;HcViBCMnmaQjgf7XmezoK2+9tfHvYfchlVp2LIAjwmoviATK5ElYZABFwSZAVe8J3+mejkokrFG4&#10;kbx5t4hsybdXUF733PQKK0VyQ0SUSFxyiEjjNcZYf2Kmg/INtsTnN6+//sTXgKYxrJZQZJTIloo0&#10;aoXkg9DxriCM/A2AOpl5Sa7XEFFtrudV+wwyRTQpoptF9EkRud51ExfFYuv6+cS0tHTuBJAxKidY&#10;9f3G4MpQgyNhVPWHvb44RCaWobS4QY7/SxHtQlBedwD9zq316xPdzPTSwJ1ynK9bPM/9/eDNJ0c9&#10;75AvEeGrzNRPKPJTz+hbQ/OzEZkKpUOLFBk7hh9hA6jLvOc/RXTQtWAgItKzadOe1zI/qxkFmyHQ&#10;L5rPmOR3RGS5iDwiInk97UTUFZFHenrar8ofxTi2VFY27QJi7we8r/jCS2Fj5cA03gl+DmLmxUGK&#10;Wa9J8a6RRrf7UUvm5JG0UWSy0eTFYnduNWbFt5l7jhLxvi8ifx+h6fWcSMQ6L7Quhg6RZdkXFBKl&#10;BwCqemv41xFiY+ylhfahMHS3iPen8NqbuhQn8gEi3uMI2XwYQK1lUQGpNEPlkR5m/VEhezLTScDZ&#10;g6q0FBlMIlF3kOfV/9i27XsA+nzhDuj0l0Qi/qnxrWJVJDz2ybKaSrNCzscH4BtIAvp3AEn4YsZ+&#10;zFRA5QvNKdgAuk1EHhaRb4rIha7rvb+zs+Ms5hWfcJymFwfuHRhxZhOCb925c+c9+XokojuM6fhh&#10;72Pb5gwRNujKLYLq+gyVXWCM9BOYliy5LyGirxb+mejDjrNmwOp6nSNS+81gJTybiHR4ZWXVEAz2&#10;jAAoCjZFihROXhPw3Nzdwty1tICFrJeWLLlv0H26ufmEEhEa4TiJ5gNXpI0ZmjzLWrmOOXa+iF4g&#10;IitEBleZAgA/tVOv7ezsvDgWu3OCGm9eHwdW/Cez935V/fJA0/dCYaaFzLzYF/uJACURaRaRF0Vk&#10;e25zf81o+izCZw2nL0WmAk1vMq/4PLOcpYrPimje4glZsInw/v7n8ERi+QyA3lPIniKyx5jOAjMx&#10;Cqez84JqFBzhUzBbbDv+fMhtTkmyON5PP1pbW1+aM2fuJoDmhNUmM1ki5oO+qXHYEz13jQhdzcw5&#10;BxkidKTnlR9m2yiWSxsEcXv7+TNLSiIHGWN90rYjF2eaKGbDnyjqW8yJj/tpdUWmAp2d7JQNsAv3&#10;o9U05Q8YaUQ39EBg6F0JehXAQmbOYliZk5wl5o1ZeQOAGwCgdz3EyRnYrwo0vAjgvL5+ajeAO5kT&#10;V9TUPJDM8Jq9wksw0L7FN3L3cV0tY6Zo3z66GTlSuQKfhAxlwNVLpVKPRwacnap4nQge8tzLRLQ7&#10;lUr9RyTS34fB85xLieiTuVIemLkc8C4C8Jtcx0jrVdF0uEiRIcBMIxRsAOC2v6s2fEtEfpBdfNW/&#10;ZNpaVTVnJqAOMHwrFD+Fcvc8BIbrfVzfZln4PYDft7dfUFVaWno2Eb0T/nWwR1WfSSa7by4puW1T&#10;xbDq0o01KzcYg2vb2k6/sbx89lUANwI6GyBnKKlfwWcUDf7PawHU+vcQ2ikivYU1ZgKYBz/q1UPW&#10;yEw6tKvrwnmlpeuGJSIVmQqs3GAMfgLQDZ63/CIi80VAFwI0I1uBgwwcsX37G05NDUa1PP1wSKVk&#10;sTH8tgJ3vzF9HBYWkYhzAECHhtzs3aPR16lIUbAJqKl5oMvz6n8N8NvDbVnflUwuPdxxMGhFe2RU&#10;7gC6HxXRnOXdmMkCzOeBomDTR53jutZ7mBvOKCvDOwE6LCjzVzDBZPZ55sSHgKbnRqunRcYeYySL&#10;aKfxQKwZtmAjInsA7AJQDsBm5sOHM0kQke2qev1w+5G9XXqOea/48qwqfmBM4tbeFKfB9POw2ZxK&#10;JW5MF1WIMLd/+KxuZ+ZcZsmtADKI5np7JHLrq4O2qruZyM4pjgTv5bpIZE2/1yeTy462rMh309Og&#10;AjEtDmhJ/37T2X7Vv6ZB5YAz9DUo6130wSxSpDA0BMEGMKb0FpGuowF8LONRlDIKNpYVmzlSIR4A&#10;EgkvMlBUTqei4vZWADcHP3spGdLoY2IQ+On8a3f3JT9xHPt9RDhXRN+Xo0x5XoJr7lygryKnn36l&#10;cfiVxDJGnjLrgkgkdiiAomAz7VHXGKwF6LZU6tKjmc2xIvouAG8DaNHA+VLw/doE4AERd11Nze8m&#10;VDpiL7ZtfRrIGgWchrS5rntz7sW54WGMXTeS83sgIppMJlM3RkfNbGBqURRs0ujsbPl5efncb/si&#10;Rzgws21ZkU8C+ERYbfpcH1dtfJCIzi6gD+f29NQdkF7Cd3pC7Hn1nyOKfNmyePZwWwkmdTtSqdTy&#10;SKTpbyF2sMgEgMjJMuSmgqtkpBOIe0mAngPoEGYalldCWurP66lU4uxIpOkfw2knF66beo7ZblbV&#10;q4ZSnl5ElZmuikSaBoQj87z+j2m2iDwKwAC0EL44wwAkqH63f/rqePCet/vC6OAoRRFsZUYePwVa&#10;z9zzs/Qtra1nVsycWX0HMw3oH1IAXgJwNNJShpl5tudFlhqDX+Y+FuCnRBUjbIoUKRQRdIXjinB9&#10;nBlXiFx2CIB3pk/ORFQ9z33KZFhrJ5KqQiNssqRg/g3Aw5GIt3P4fZ+clJSsaQbwSwC/7O4+vzYS&#10;Kb8awEd6vcuGZrg8GD86gsrhL3Jk26uSWd4DIINHWZHpibq2jacAPAXgRwDQ1nb6rMrK6qM9j/YF&#10;KKKqO103+Uw02vQG0BuJvHr8upyVuhqRSGMh10gRPN3eHn+jujr0PjhA5MPhtikPRaNrRmhEPn0o&#10;CjZpVFbev0uk8Q6Awi7HfcpohGsaI/eImP8CkFdLdRznCiL6oup0Kzd7TrXrVp7MTOcCDecYwzNG&#10;0pqfsqEPJJOJT/de5ItMLZhNtjXSQsNqAwFD2/3qJ+oyoxSg44bbp96ILlX8YsOGJ24YLb+kaHTt&#10;BmDpAdkjajL1TTpU8V3gllsHPkdE/dK2mGlhINT0Tny6/B+NAfS2DIP7VmZ8NltkSzLZ1WJZlTmj&#10;WVT158Ctaf43xFVV9Z8U6S/WBP15A9C3A/ibiBySHmVDhA8T0U35rqG2bYmIV4ywKVKkYMKJsOnF&#10;dVOfsCxrLUCHpR2jxXG8jD6FRPaMbBE2adepLYA2A7RZVd4AsF7EW9/evufVqqr7MnrTTC2I4vGl&#10;823bWrBx4+7nM3kBlZTc0Qzgyra2079RVlZ9KhG/T0SPAejwMBdCs3BJc/MJ355ohs1FJg5BVNiD&#10;6aKtNQlmwZ7nXG5MwWbDD82efVdn2DM9z3M+ZAznEE2Hhoi6qnpTWO1NBybBV3VsEZGbAbpgCDmP&#10;BUDzI5HoMQDuDq9NAFi5AWi8A6C6Avrwvs7OC2owjUJGPa/+cqIZn2XG/gCVjHSlx0dv6uhIfMmv&#10;mlBkipJFANUSoJDrgrQB9DqAxYBW5DCzLQgRbVHVrxuz51bgntYlS0ZTdFWFb35c6P6kiu9t2PDk&#10;dUsy1rSSmmw6V3A+lvk/g09NEX3D81KXMntPZzt6WdndrSKNWaNZROQvW7e+9uPa2vSqTUvLRfhj&#10;gycQ2gzQ/szMInoQ/JLhB6TtcGRX17nzAOQ0BU0mu9WyItNMGC9SZCSE4WHTh+OsfjmVqvswEHmY&#10;mXtNz7cAdkah27J0lkhfqqufuqpPMONJEXncdd1XXbcn3tND8erqu7oB3wvLGKCqKsyeTzSIksm6&#10;w4xxziFqPDMa1UUAttTUlJ8NIGs0UTAxXgvQbcDZM5LJknmWFWkEUM/Mo1Q6mRbNn7/4iu3bT7uh&#10;puaBrtE5RpEiY0t7+wVVZWXlBZtqe553Z/gL8ydHifb9ULhtYmMq5T2dKeKxSGaKgs0ALMt7ScS8&#10;BuCgsNr0PRKs0xG6YAOkUol/t+3IeQWY5S6ORKJHYMoLNmS57vJTmfkbxljHhtWqiDSryveMWfnj&#10;ysqwWi0yESHK5mFD5YCmsogLwQBRtzBjLjMdDRCGG+Yf5FX/HcAd8XjX/5SVrdsxvJZGF2OStwFN&#10;nZnFGgCgnMbIAxHRJKAbAdzf09P+n/krpqgLXLYd/YWVoC1pZk7VDVxx9TznSmNo/4H7M6NSBF0A&#10;HN8wXmeISCqtWpwdi5UdijyCjeOoiKgUI2yKFCkM5pGVds6EbTc95br1ywD6OTPNBbAFKMsWmbiZ&#10;Wb7ruvqC63rPl5Ss3dA76bGsvlX4gWb0U4/zZySTpbXMfCAz3gs0nmZZ2L9vAZMgom+ppgpM+VQX&#10;QIvjoAXAFwH6cip16XHG8DkAHQ9QLaD7jHRRA+hdADDfnzOn5lqRy3YDug3AVkC3ArRVFVtUZatl&#10;UVsqlYyrmi4RL+66PfGysmgXcGvc9x8rUmTiUFFR+k8iOLCQfUX0IcdZ/XLYfUil5h1pjC4Kd0yj&#10;zzQ3t23OPnYsMpCiYDOIyi1A/FmAQhNsfPR8gD7XuzITFpFI0ysijY8DODn3nlTGzBcCuD/M408k&#10;OjsvnBOLNVzLTGcDGFHqUzoi8nvPc79s295fw2qzyMTFtk3G6yIzGRHdBGCvB42I7AKwjRn7iJDF&#10;zAXdWLMRCDVPqMr/JpM9T5SUrGsuK5vIg8h8JrxkiaiXK2JRRFLwPSD+LCK/d13v+Wh07RuxWKHv&#10;WzcC1E+wEZGEqnwHWLsJWLN3e2fnuXPLyiq/kLkdrgRkg4iW+SKNKkDd2GsyTbbn0YHG4MFcvUkm&#10;jVgWFSNsihQpEM+j+GistFrWqt96XsMqDVuvAAAgAElEQVQXRHAzoFuA3VkEm5UPAniwV5xRXZN5&#10;tynJFXYq1Xa8MfY5QPkJlkX7ATo3TageSFdFxZxhjmNVbBuPA3i8ufmEkjlz9t/HGNpHVd9BxO8G&#10;9Hi/Kt/wCe411QBVA/in9OdESEXQY0wkDqALsLqi0UhchOJAQwdw2Q5At6rKVlXaquptTaUSW2Kx&#10;2W8B10+4ykFFpj4idA4KmM+IqOe6iatHw2yY2ZwEUM6KxENFFXdnSqsskp2iYDOI61OqDXcDuDTM&#10;Vpl5gefV1xvTvzpAGKjqnSL6rlyTIr8sMV/S0nLiVdXVj3aE3Yfx55L9YrHSW/4/e2ceH2dd7f/P&#10;Od/nmS1b06al0IVCG6ECAoossgoIFNmRUNoEF9Ty46pXr7vX677ee9XrVVHwutIFUtnVsgiiiIAi&#10;ouyEspWWNG2aZpvMzPN8z/n9MZM2lCYzbZ6ZJM33/XrNK7Oc5zxnMskzz3O+53wOMx8XhbeCZshm&#10;Vf2e8VZ8hSed9s/kJQiE/OHnhWwRkVkFAeKnmTEf4IMAjKKaRgRAF0APi4Tf8rxVdwIqE3FyyI4w&#10;//JoYFkqm+3elxkNRFwDcBxAzvPQn8nkXk4knnsReCjI2w+uZu/SBdMLQx8Ukl6/Mib48Y5Cxclk&#10;3QX5xMxw0FxAHxWRGPJj04d+qkyE11Tm7ARbGO1d8htwOCY30WrYDPEbGoMVYdjc7nnefGB5EYHy&#10;yUCT6e5GXTJpZnue1wRQszGxua9uGR/p2KVpoGvUv8dC5WNb4fZ7AF9dt+6Y5N5773cCs3k7QCcA&#10;mAFoNUCpKGQKCu8xWRBEnrb9eWD7eyZsP+wb+H4MIukAaHkF+ZHtLwB4UVVeVJUXrNWX43Hp7+8P&#10;g6qqIAD2CZAXrw9ckic6OjsX1U4OraihnJQA5i4tTc5B/xKLXfdwOaIg4vOilAkRkV5jsjdH5W+y&#10;4BI2O8GYvjUiNZ3MHGl3MhF/oq1t0bVRZxWttX/wPB5mHO52mKm2oWG/fwHwjSj3P/Y0HSaS+Em+&#10;DWX0iOgAoNdbG/zQ9697AC5ZM8nQkb4cGwD0ARpj5jeO9qJcRP6qqjeJ5H7n+3iEuTUHrByVz/HH&#10;Vel4HDudphbFOEdVPDd4P5+skWs7OjqWzZx5x6suKtraFsXnz284dSRfeV0bOjzvSwRDPuB80pv2&#10;AZb5I52Iq1oFfHfMcDhKplwJmzyet/wuoOmecu5jvNPZuai2rm7aSczxk2tq6GgAB+fb9XeZNNAR&#10;aaX4IIUkzu352zI/k+me63nefCLMF5EDAT4YwMJCBVAkc8VKoVBtNLdwKywKcuE1tSLam0zGt4pg&#10;K5DeCqCbGVtFWrpUdbMx3qYwDDephpt9P9jU0yObamtv6nItWKWyzK+vb7ja2ua/pNOd19TUrJkU&#10;09isnXWZMdtH3A+HiFpVlCUBkstd/EbPi7054gWoHxWvznbsiEvY7JSbtgLNPwPwsWj96vx582qP&#10;AvDHKL3G49c+otr8JEAjJmwAQIQv7+g47Xt7iihbf/8FeyeTVT9jpsOi8CeiHSLS4nnL78ifDkym&#10;0mgHQMS8dOEIr+87WvHqQgXI7WEYfjoWu/ZRQNUJr40GeW77iqj+kVk/uLPj2+zZdTOwC9pkw1wQ&#10;7AX8zUd+BXW4LbXQTlXqrhyOSY0x5U3Y5GmdlNU1BdHST9TXT38fCq0Vo/wO6wdmVCDRcFWQSGAt&#10;gCFjf/NxZzIX7+/75m1EdCrAJzNTffnj2TmFseNTsNO2FVUigogg/3Xiq4iP6mpApDkDtDyP/Ptr&#10;U8VaY6RtYCDTlkyalyfr3+vOILo6tLb5cCI6r6pq2r653MW/KFc1yfjhpATR3A+XZqtbRfTu8rSV&#10;xj47QnvkLiMimUwm+91Uqrit49W4hM0wBIFc7ft8OTNFKTPnG+OfAdCfosysq6qG4ZL/ZKYTSvgi&#10;bmhomHESgN9Etf+xJJlMfQagQ4pbDk9+JZ0eVbUrjcGPmVd0RRWfYyKweB4Qe7MITgSaTyPC/OEs&#10;d+dEt9BetwHAQ6p6Txjm1sTjrU/ne41X7X7YDgCAMXhWRHsAWcHc95l8wn1ndjod+RXSVyGiIaDd&#10;hYe1RU5Opm3ePMs0NIwYkgXgVk4djhIJQwxMhPG6E4OmWBDQocz+W4j47dXVNScyU4TKFpoGVpel&#10;wqaEfSsADEnk/AggzmQu2tfzvNcRmUYibcyLGdM+gO4D0F7Rvv/See35wqsepwAcVLgNboFksrog&#10;vn9pJ6CbAHQA2AToJlXaBKAT0K2q+ZtI2G0tunt6tm7dUxZid0RVVeTSzcz0OhE90xhzf3v7aU/v&#10;qe8XAMJwnxOZUerQhkd9P/eP6KNYuj9gTovY6R9SqY7OiH1OCtxX5DB0dDz/8qxZjX8BcHJUPgvj&#10;Yk/u7Dyjeto0RNqL6Xmr7hBpfgKgg4qYpphxBvaAhE0YLl3EzO8bTW+liGxR1f9Ip7Ora2pWb95R&#10;88Kxp9JkwtBfxMzvAfwjAUxlpmSUVRGFlpq/qerVudzAnclkwybgqrKIa05mOju3tNXVNVzsebm7&#10;gZuGHUlujH8AkE/AD/lsrrHW/iEW08LxOEhYGz+MyJwI4EyA5uyg7VDX0FBd5HszUCDmEjYOR4mo&#10;SgUqbPZs2ttPq5o5c/pFIvH3G0ONgE5lpkjbhvKLD+gfX608KokEngfwPIDbAaJ1645O1NXNTHke&#10;JY3xaj0vdjARHQ7gUACHM/MuTS+sNIUE094A7b3ja4UFxoCIcgACY0zO95FLJPYKRFp6AHoRkJdU&#10;9SVVfkE1fDGT2frixG8j0rUAvYWZFoiYn8yYMeNXbW2N729sbNsjhWuZzRkASmpZFJH/ybfTR4u1&#10;dAYRImhcz5Nv3dK7gHsyUfmcTLiEzTDMmXP/gLXNd4nwiVGKLQE4vLZ2ykIAD0boE4CGqkt/JoL/&#10;HKm3tyA+/Pb29tM+NdGz06q2G+AuoOQsNIDBqTT0hKreaIz8L7Ciq2ZUcwkc4538yWzDnDBEI7N3&#10;LhA/z/Oi1agqnEhtBPQ5QH8fhsF1sdh1jwFAFALChWlwFqCnVPVxVX1cJNgYhro5lcImIPov7IlA&#10;QYjwtuKWug+gfxORe8MwWD5YUr1jAs0YPAXgWmBZSqT/+4B59xAfdUDPiN8H8XjCurHeDkdp5JMA&#10;skdedJWbvr4LZsTjiYXG8LkzZux1McD7bD/7K8/xhznaxcboUZ0zBwMAho6KfwJA6+CD3t5F0xOJ&#10;ugOZvQOIcABAr8tPldIagGrzP1ETZStIVBTO7+OF2844HBj6FRWD78+AyKX9AF5h1vUiWA9gvapu&#10;ALBBVTepSlqV0yI2bW0uXVU1PQ0gPV6Ek1WxbVw1M6cAXDp//tEnWbv009aGj+9Z50FHpICFZ5dS&#10;0S2iT3veyluBFRHHcFKCaM4pEV//DhiTuzNCf5MKl7AZARF7lzH8GZSY5SwFZoox+x8F0BSVz0GM&#10;wV0iaAewTxHTedOnz7gYwE+jjqGS+P61f7Z2yUdE8ENmLnGMt/xBVa/M5XrvTyZvftlV1Oy5tLU1&#10;xvfb76jjmPm0GTP2erMIzWPG3ELPeWT7yYtUy29V6RZrg0d7e7eunTZtTU8ZxisaZj4awLEAQUQC&#10;5vhmz0OHiG4AWv4ugns9r/eB4dqCJjPZ7MB1Yag/r629sbO0z+aqNPOF/ylSdQbz4EonVff1+Vw9&#10;QqNsJhNoLJZwxxWHozQsYMZRxcb4Jy8E6jenUlXH55MNqBmttlqpWKu9E71KtFBtsgnAvYPPbd58&#10;bE0qtVedMV4ts1dHZOpUw1lEvD+A/QDaH9D9AZoa8UVsRSgITC8AaMGOS7r5RUzuB9Cf/+n3i6QL&#10;j1u2ALpelTYA2m4MXslmww3xuGyopHCsSHCvMa/OUTHzXBH6meeZzsJ50MvMzX/KZsOb4/Frdzro&#10;YGJwQFP+721kRFRV7Y/LUfE2MDBlejxOJ0TrVR8GVj8Wrc/JA7kBOCNBLNLyMDMdGqVXEVXmzDyg&#10;9aUo/QJHpEQW3sjMRXsO8we2zPyJn40msrb5c0T4952thhRaH7YCeMha+zXfX/mHysfoKC/E7e1v&#10;S1ZVTUnFYpjqef5xRHw2gNOZObJyTmBbSXgaQA+gj6rqNcbkWivxfyTS8mtmfntxO0kDdJ+q3BqG&#10;ubvi8YGOtrawN+rpdJOFgYEL943HU1cy41gR1GSzvfOSyZvWDb9F01yR+G3MPIJ4tcPhAAARzTHz&#10;W4Cf/22sYxmvtLUtiu+9tz+lunrKCSL4KDMdNRZxiIioyuXGrPjxWOx/PLB587k1tbWpBcaYRgAL&#10;jKHXiVBjvoITMYBigHoA+QB8AH6lkmmVRkS2AHhRVW8yZvmXyrs38kRaOkoRmC7o0t1ube6Lvj/l&#10;kfFSJVQaTTGR+LPMPKeYpYi0M8siYMUjUUdhbfNnjDFfjcqfiIiIPdvzVv42Kp+TDVdhMyIqqs3f&#10;BEykc3aZiayNX2oMvhKlX+ChtGrzagBFEzbMNDsMvdM9D7dGG0OlUTVm2desTedE9OODB/OC0Ovf&#10;VPUWEdzp+7mHy9Hj6ag8bW2L4nPm1MzxvPgCIryOqHnBjBmYj/wq2Ly8Fk3USLcIHlDVP6vqw0HQ&#10;/4+RL9rLAZXUg14oF34bYN5GFM+IxNvmz8cTQPMjYYi/el7uIaC1u6gjBwAgmbz+xba2RRfMm1d/&#10;tDHFBfgGBnIaj7sKG4fDMTrS6aZZ8Xjs1PnzG04F6FgRzBv7i3/tHdv9jy0NDTf3Avh74QYAyFes&#10;NMXS6WyD5yWmElE9kVdPhHoA9SLUAGAGQNMBbSj8nApQPTNN2OswZp4KYKq19hfl35uGzC23APTO&#10;4nGRB9DbgdgxIv0rmZd+DpgYw0TC0D/N84ona/LoI0D1M1HH0Nm5qLa+vuFfovVKT3leeHu0PicX&#10;rsKmBERa1jNzsTajXfSp9zL3nBN168K6dcckZ81asJGZi6qyiOjPmTPv3VPGB+Zyl7zB88y7VGlL&#10;GAbXx+PyzJ7y3iYrbW2N8X33PWKBMeZwIrwR4KMAPQSgJAAClPKjuKM/ic2XCeNOZvtjYNWvAchY&#10;ii2KXPpNZvrE7m+vivz0ohygd4nIzzxv5U3jS0By4pNON81KJOK3M3MxAXiHY9LjKmxeS77lKfZR&#10;gM4FNFmu77hdJb9Krud43vIJP7Si8hBhWy/2RQSsJuAiBvzZYUj7Een+RDQXoHmF9qt5hQlX47r9&#10;SkQyXV2b9ypoyZWVMFxyOrO5mZmH0+95DYXznpuZk03jv9KmyYjEfsw8VDdveKwN32vMip9EHYW1&#10;S5cQmeXRHnPsF4HlX4jO3+RjwmZ2K8xqEf1QtH+8+vogSB7g+9GKDxfEkv8bwBdLMD9uYID3SSZR&#10;4UqB8hCLrfongH8DXisk6hgeIqIheVsqnExoNBfyy3ygK97bi2RNDVdls5JiNinfN9VhKCkiri4I&#10;/U0lwgxmmi6C6civRs2cP//ovV7b6kbD3N99Cm1EzwH6jCr+qar3e17Vg8BVhUqUSIvsdgtV2zGa&#10;Q3bh+GUAJAE6i5nPEmnpA1oeYNb7wlD/bm3wVDy+ei2gYzS2deKjGgoQd0kwh6M0OAiy5I87edfK&#10;kU5fMDsWSx7GTG8BaJHnxQ/eXnkx5nmaV6EajnPR4fGKKoCdrZA/53l4DsBdr32JuLv7tCnxeH29&#10;Md5UIplKRFMA1ANcn7+vtQCqkR8TXpW/UaqQ6EsBSBZeSwAwUV7H5CUH9DuVSNYAQCaT+XsqVfUQ&#10;gGNL3SY/aEWOD4LuN/s+/lzG8EbNwEBun3g8cXwptiKyfuvWLaunRTo6AyiIDV8Y8d9Jp7XB3ZP5&#10;GB8FLmFTAiJye378L0U4S4imGmPOReTTogBjdLmIfICZp49sqfvHYt7JACpQzuioDE0GwCzAm2st&#10;zwEwm4imAphWuNUO+TKPA4C1LZBtl5daOEg3A7i0UJGhAYAQoACABdTm74sFyCJ/EsKAMkAegFj+&#10;RklA40DcVFXBiMD3ffIA9UTIyydi1APYB8CDXxCvFsQr38mqiPYB+kdV/Y21em8sFmxat25d95w5&#10;9w8U33os4MjHcjJTNUCnAjiVWdLM8S6R5g2qLb+xNnf94JQrR+lUVXkqstMTc4fD8VoMXj3WZpLQ&#10;ZMLQO5XZvCeRqD4K+e/nqvFQSTM8pL4vk7olqrKo1NVhC4AtANYOb3eEv26d7yWTMzzfz/jGVHlE&#10;MMwxj0g8IusBvscsNSJePRFNw7akj9YBNAXAFAAHMPMhuxDg2iDI/SJecr3L6KiuvqEjDJv/h7n0&#10;hE0eqiHyimrfjDXJZNUpIrp/Kee9qvK/5UmUTZsH0Jui9MiMF5j14Sh9TkZcwqYEPC/4u0jiRQAH&#10;R+Uzn/WlS9vbT/tq1OO116177pVZsxbcK6Lnj/Tlz8wsoh8Clq0c/6WCju00mb6+TEMsVrUXs7eP&#10;5+lhInQIQAcC8cbBdriRq4yG+7PY2fM7Pjf4uJRz7GL+yn9uKqI5AJ2AbgLQroo/i9h7fH/Dg8A9&#10;GWD772pOiZ3DY4EqOsrpv6B9kwIwC8CbieKfF2l5FtDbRfR3IvLswIB9pa5udZebrjY8vb2wVVVw&#10;FTYORwnkz4VM3VjHUW42bz62pqZmzmxjeAGzORtInON5tNdYx7Xr+K7CZtzxUDBnDkZ1Dt/b2zS9&#10;qipessZIQYD6qni89enR7HdX8bzlvxJp+S8AHyx9qIS2i9hx3knQFBOJ/2thbPuIiEh7Lte/KlkG&#10;tUZrE8cT6Zwoz82tlVXGVG6i2J6KS9iURGs70HI7QJElbACAmWdNnz59MYBIexDzbVFLf0vE5xX6&#10;ZkdADwvD3pM9D04MapzT03P+tKqq6jOI4mekUvEDAZqVF7Az/vZD/DhenKsQImoBPAvoI6r4u6o8&#10;LiLrYzH7CrC6A1CZiC1zIuHGfPFSZcgne6kRQCMgy5jNxpoa/yWRpY+pLr3bmOAP+WOjYyiqgQBx&#10;l9ByOEqEiIpUA09MOjsX1dbVTT2BmU+ZOnX/wwDaD8Ds8a5LMhK9vVt6ayKsNXeMB5bV1dQkfgDQ&#10;4aVvQ7805ukfli+m4WFOfUEkzSLykWIJDhENVfW/Y7FrnwBWVSrEXSYM/dNKmUic1+She15+OdvR&#10;2Bh9HETmcmYqmjQqHek2psd1cUSAS9iUSBDYq3yf/jVqRXcivrytrXF5Y2NbpCN3BwYGbk2lqgeQ&#10;72kdlsLB7v0A3enER8cfbW2L4nPn1szz/dgV1dXVlzLzlFdb7PkJmsLErxCABRAAFOYfUwggA+ha&#10;AE+q4kkR+8gLL3Q9vCeOsLZWN4uojkXJfEFHaHb+Zt4C4P0iHAAtD6rqr8Iwd1smg00dHb39e+Lv&#10;fleorU0J4CpsHI5dYL+xDmD0nJTo7p6RiscxNZHwjxMxF9TXN7yt9CqACYHW1Ay4lqg9iiZjbfyD&#10;RHR+8dqObedj9zJnPwg8lI4qikxm8fxEor8b+HVn8Qreq9LM+Ji1zY+I6JcA3Rug+OC5USHGLIB1&#10;Ivoxz1t+C7A8qlDLwBE+88LLSzu3U1WVW8txnhUEi4/3/fgbo/JX+BxWMt+6OSqfkxmXsCmReHxl&#10;m0jL7flRcZGy37x5bzwCwH1ROq2uvqFDpOVHAH20uDW9KZu9+IB4HE9GGYNjNJAXhktPnj9/+rsB&#10;nD44rnxPo3BAHwCoG0AXgK2Adud/ogvQLaroAtBjDHeHYbBVVbZaq125XNBVW3tT19BEozFAOVYd&#10;xgPJZP+ASCyDvIjgmFNI4hwH4DiieMb30VZTE3/C2uZHVfXhTKb34erqWzaOdZyVp1pE0lLKya/D&#10;4QCIoms3rxzk5XKLD4jF/NeL6MHMcxfW1OgBABaIULJQoTjWQUZNerCN2DHxaWtbFN9//4aPE+HT&#10;u7AYvTYMcx+KxaJtcfF9v0mk/mLVpa3Z7AW/TKVueLnYNsYsX55OX3J3PG6OI8JBIjITAJjxCsCP&#10;p9Pd96VSN2+IMs5ykMs1LvS84tU1eWhTX9/m2+oibyJtMsbE/jVan9rHLGM/sWMPwSVsdgER+QGA&#10;RaX0GO4C9cz+iYg4YQMAHR0bPz9jxswrmKnIBZ7O8TzvWMAlbMYPFzUw038DOHh8ixAOTyEZ0w3Q&#10;y4C8DNDLzLreWl2vqutFwnUDA93r6+rq+oB6Ba4urKpcpPkpVdAdV1q8whHL94HEnrRuWQI9PZ5W&#10;V2tfYaT5uKKwinwIgENEtIkINpWaIiItf1PVVdls+sZSTsD2BDo7X9L6+gbXEuVwlM5xYx1AcYhz&#10;ucULjfFOIaJTgeaTPA8JETBAXBi9PdZBlhmdhAn4PRWi/fdv/jgRPvfaSZw7R0Rf7O/f9JaamjWR&#10;D0DIawzSQUT05VSq6hPWNn/BmNyVQGtupK1SqVUbALTmHw2eK+fPG1Op6KMsB8aYk5HXDiyKqnyr&#10;ru72LVHHkM3y63yfj4rY7T97egaerK2N2OskxSVsdoEg6H8sHq95EsBBUfnMC//KOwD6etRCnjNn&#10;3tEvcunNABaXEMNlAP3EiYmOF1ZvBJofY6ZdUeyPHBENAfQC6ClUvvQUboXnqEtVNwHoVNVO1bBL&#10;VbuCIOisqtrStbPVuKH6MbFXSbJcVcZ3MvGprVUrgn4A41rvoZBgHBxJewyAYxKJ6m+LXLoW0L+p&#10;4iFV+7S18nxHx4svjN+pXLvHtGk1IuJaohyOUmHmWUFw8bG+f13kC1el0ta2KD57dt0Mz6O9iMxe&#10;RDqTiOYBvADQBczNjZ5HtdsXUPb05MxOcQmbPYKl9SLNHyHCx3chWfOYtcF7y5OsAVR1PZEOFIZm&#10;1BHJt0QS71Jd+qNcLrMmmbz+xVK8lCO28rLMJ+LLSlmYFdFXNm3quHLmzOijKCzaz4jY7d21tTd2&#10;Ruxz0uISNrtAMhnbIIL7EWHCJg+9AVh6IoB7ovULqMotInxu8SobenMYLjnJ8/D7qGNw7A6qIkuW&#10;M/MlldibiGQBPAfgGUCfU8XzqnhOJPeSqpcRyeaSSZPt7kaurg45ADmi1YHqzr8gY5XTxp00dHZm&#10;pb6+dkIq7RfKrQ8A6AARWUzkpZm1e9asxi6RSx9Slbuy2d67J0L5cnHqBUhPwBNHh2PsMCb+MYAe&#10;LOiVVYDF8wA+zFpzKBEOnT+/YQGAGoAGp+UlAfDQ1qbJ3ubITK+MdQyO0bK0XoR/BNCFpYpfi+g/&#10;crnchYnEdc+VS7jX2uBF5sQAgBpgm77moSLm+/F4aq21zVcZk/t+sYqbiUYY9p/LTK8vLQEsN0U9&#10;VXgQIjqPmSI9cw+CYFWlRr5PBmiY6y3HMIThktOZvTXRt6nIH4DsKUCrjdZv01yRxD3MVFTUT0R+&#10;x/zkmcBDbsT3uIBYpPlxZj5wNF7yrUnIALoFoK78Tzyrqo+r6jPWZp6OxxtecKPdxztN1SLxO5n5&#10;6LGOpFyIyFoAf1bVB0T0MRG7KQhyndXV07smzt/nSQmROb9j5mPHOhKHY+Ig3dbKFcasiEDzoMkA&#10;fu3AQKbWGG8KkZnCzAcS8SGAHgLgYGaeOvr9TC5E7PeZl39wrONw7C5L9xfhK5n59FKsC+eOv8tm&#10;c5clk9eWeSz2SQmROQ8x87AL4iL6hKp+zZjsXXvGhMqTEiJz7mXmI4pZimifiL3E81b8Ovo4Fs8T&#10;8Z9i5sjSKyLyW+ZrotZ8ndS4Cptd5Pnnu+6ZP7/haYBGdRG9IyJ0TBjSobEYHo7SL9HqddY2/xqg&#10;Ur5kjwiC+Yf5Pv4aZQyO3UVFtfkbIvqTXR0DWtCP2QLQvap6nyoeE8m9EoaZTalUfPPQVQrPHQUm&#10;CPUCpMuyujJeYOb5AOaLaLMxmjWGO3zf3yiS7gBanlLFP60NH43F2p6OckJFtMwQAG4lxOHYJbiO&#10;CN+ytnlBX1/u+3V1rSXqNBD395+/VywWW8BsDiTiA4D4/gCmx+NVUwFMAzBtu6jqpGxligRVci1R&#10;E5bmk0T4u8z8hlKs8+3wevXAQP9XqqpuqEBl1T0ZoOUmjNDBwEyvF8FPReKPqDYvN+apH03kBeYw&#10;nHUMMw4ozVrX9fdv/nP0YsOAiPeViJM1gbW5L0/2isSocRU2u4G1ze8k4p9FWWUjoqoqXzBm+Zei&#10;8rmdprkiibZi5W4iIqr6OWOWfzX6GBy7Q3//BXsnk1W/ZebDitkWkjR9AP6mqj/csGHtrXuaPshk&#10;pq1tUXz+/IZWZj5nrGMZa0QkAPAkoA+o4kFr7d9jMfvKYMteW1tv0Nh4WzB0gljlIE+k+S5mPqHy&#10;+3Y4Jj4isgmgW1Ttg6r0nGquF2DP903KWuwN8L5EOIAZC0XoAGaqHuuYJwPW2vcZs/z/xjoOx66Q&#10;nzjqedQKcEmX+yLarypfNyb3jeir/keiaaZI4rniEg55RGSDiH7A83J3AtFOrSo/RCLN3wToY6Vc&#10;S1prP2HM8v+KOoqBgQv3jcernomyHUpEHli//tmT3fVHtLiEzW5x3hSRmr8x8/5RehWRP27Z0nNW&#10;Q8PNvVH6zftuWcHMS0qI4a/M2eP2tD7RiQuRtc0fNoa/XcxSRDIi9kLPq7lz4rSPOEpnmS+S/nkp&#10;/8eTjULpdi+AV5i1XQQbAe1QRTug7arYrBpuFqFNuVx3V03Npq3RrcwRA0vqslk70xiaTWT2JeJP&#10;MtOCaPw7HA7H2BOG4dnlaclwlIemmLXxTxDRZ0pJghQW/Z4Skc963spbKqcnNTSGlv8B8MFSp/GK&#10;SJYZD1hrf2TMqusmivDwunXHJGfNWvAIM7+umK2IbGCWg4EVXVHHYW3Lh4jwnaimH4uoVZUvGbPi&#10;yxPls5gouGaI3SLWC+AOAJdH65eOrq1NzQXweLR+AZHwJ4B3QWH87ki8KQjoaN/HH6OOwbE7qBqz&#10;7Psi6ctG6u3NQ3HP4xOIrl6j6iYu7XlcrUDzHt0StbsUVqhq8zc6gDl/8llYtxIiFSCuxqj4/nQV&#10;mW6BSzsBrM+PE0UngE5VdAKaAaShPzUAACAASURBVJAxRrPWwgLkA/ABxACqJtKpAE0FaDqg84CW&#10;2QASvs8MDI74hSsGdjgcexSqoWuJmiAQEVnbchURWlD699HjuVz2/ESi9VlgRTnDG5YgyP7Q9+Nn&#10;AZhfin2hledEQFdNpATBPvssuACgxhLNf16OZA2wLEWEM7aPQ4+EAZHcbcZMnM9iouASNrtFq2Ve&#10;crsIvbPU0r1SYKaY5/kfA/DuqHwOksn0P55K1T0GYERxq3yWNfY1gE4ai+y6Y2dcFQTB4gt8P3YH&#10;M+07nBUzkQi9LwwveQTAtRUM0FEZbKHlzVECQ8qMDTCoAfWq85JqAPuOpGlhiipH0TD3HQ6HY88i&#10;DLPtfklDoB1jSV/fOXtZ2/xtZiqpGldEegFdxdz974nErZvLHd9IxOOtT4dhyycB+T4zFx1gXagK&#10;ajUmN2Fa9drbT6uaMWOvL5U2yls2WRveWA49mGy2a148Hn9LtAkbfcT3V0eqxerI41YBd5POzq67&#10;AS3DgU0XA01zo/ZaXX1rB4DbSzQ/JgguPjLqGBy7Tzx+7TOq8pXC+O1hYeapROYHYdh8WqVic1QK&#10;VYD6Cu0/DofD4XBUBBHVZDLmKmzGPSclUqm6nwLUVIq1iGRV8QHml/8VGNtkzSCet/wGa/V8EXmy&#10;+PmOPsUsn6ms1s7omDlz5pmlS2rQI52dnU+WIw7fj/2/UnWNSkUk/JJb7C8PLmGzm0ybtqZHVb8X&#10;tV9mTlgba4naL6AaBOlfiEimhBjYGH9xfjSmY7xgTO5nAK4W0RH1hZh5KjP/MgiWnFih0BwVQlX6&#10;AIyBkK7D4XA4JjFpp204vunpOX+ayJzVzHzm9qloO0fy/CUMwyONueaX+SlN4wVV31/+wMBA/ymA&#10;/FhEnstPrXo1+WEt+l1gxXNjEeXucVJCRN9RqrWqrJg5847IW+H7+s7ZC6D3ROlTRP7peavujNKn&#10;YzsuYTMKjMldLSLtUfsl4jN7es6fFrXfePz6NgCrS4zirem02SvqGByjodWuXbv544BeWZiSMxIz&#10;jDE/DoJLjqpIaI4Kwb1wI6MdDofDUVl6xjoAx8hUV1d/CcDpxexE1AL4MXP2olhs1T/LH9nuUVV1&#10;wyvMy5cFQbBI1b5HxF4vokO0XOSGDRvW/nLsItx1stlpcwA6vhRbEXnJmNz15Ygjmay9lJlTUfnL&#10;iw3jmqj8OV6LS9iMitZuQH9VhhaFg5PJ1IER+wQABEH2G6VU2QD6+ljMuIv9cUZj45osc+rfAdxY&#10;+NLdKcxEzNxojHdPECw+PmJRMcfY0T+RhPUcDofDsSegkU8vdUQFsbXNVzDzFcw8osqQiGxVlQ8x&#10;X3M50PpSpSIcDfH4tc8Ys+Ia5uXvWLv2/r3DUBYB9pvMLzdPtNHRnpdczEx7F7PLVw/hv8ozrnxZ&#10;HRGfHa1P3SQS3hOtT8dQXMJmlIjYW5g10pUHZqo1hhZH6XOQrq6tLwJ0b/EYmJn5k64tajxyVZo5&#10;exkg3xGR9Mi2FDcm9tMwXHxqZWJzlBNV7QXIJWwcDofDUUm6xzoAx84Jw0veRkT/VcxORB4RsUuN&#10;yU3YMaKNjW1Zz7vmNmD5p8ZXG1dxenrOn0ZEV5Ro/kIm01+W6pog6H09oEWmzu4q9Gh7+wuRTzh2&#10;bMclbEaJ5/FDIvRC9J7pne3tp1VF7XXmzDv6VXWNiJSig3FkGJqTo47BEQWtfcwrPq2Kr49kVVCh&#10;n8/s3RKGS8+tUHCOsmH7XIWNw+FwOCqMa4kah2zefG4Ns/kMMPLEWhH5UyYTvt3zVv52Ign07klU&#10;VVW9cxcmX91VVeV1lCMOY8yFANVH6VPV/nyiVTtNNFzCZtSs6FLV66L2ysw106fv9aGo/QJAEAS3&#10;AFSkMmOwrca7HGiKlSMOx2jR0POWf9Xa8L0i8sJwrXmF9qgEs7na2uZ3uvaoiYuq6QXIiQ47HA6H&#10;o5K4hM04pL6+5j0AjhtuRLSIBCJyHXP2olRq1YYKh+co0N3dNJWILinR3IroTeVIrHV3N00FqKWU&#10;keKlIiIvGLP+hqj8OXaOS9hEgDHyI5Fo26IAgIiau7tPnxq130Ti2rWAlCo+fGQuZ8qip+MYPaqq&#10;xqz4ibXhYkBHVMpnphlE9D1g6eeBkScIOMYnqoGrsHE4HA5HhSHXEjXOyGSa9iOiLzPzCNdyFOZy&#10;2c8CrZEPSHGUTlWVeROAA0qz1ueef77zd+WIo7o6voyZZkTpU1WvnGjtaRMRl7CJhBVdgFwdvfiw&#10;zqmqmn5MtD7zZDK5/xDREkbF6T7GuLao8Y7vr3qwt7fjSBG9daSx38xcI0KfEmn+ArAsMoV4R2Ww&#10;NnQVNg6Hw+GoMOIqbMYVxLFY/F+YuWYkK2ZKxmLxbwHLRhQjdpQXZv/iYp8VkJ+2xGw/2di4Jht1&#10;DIUqn3dG6VNE2sMwd0uUPh07xyVsIiIM7UoAndF6pWpmXhStzzypVOt6QH9TzI6ZmYgvc20045+6&#10;utu39PZufBeg3xx5ghTHAfq4SPqadPqSfSoYomOUBIG4ChuHw+FwVBhyU6LGEW1tZ/iAFtVDKXBW&#10;GKbPKWtAjmFJpy+YzazvKNH8H0B4azniqKqKHQdgdsRu/xKP16+L2KdjJ7iETUTEYrYN0L9G6bPQ&#10;Y3hBudpXmOlXpYz4ZqaDw3DJ+eWIwREtdXW3b2G+5nOqYbOIdg1nx0wxgM5PpbyVLmkzcdi48bE+&#10;ZrgKG4fD4XBUDFVXYTOeaGxck+3q6rxCRB8uNkQkP/QVH+7pOX9apeJzbCeRqPoswHXF7ETUqsqK&#10;colCM/M5zBTpMBtV+TVwVVFNVMfocQmbyGjtU5XIy8KYaW9rlyyL2i8ApNPd9wF4qbQ4+NPr1h0z&#10;ogq9Y/xgzKpWkbBZRJ8dziafEOQTEwnvtjBsPg0gdzwY5zQ2tmVF4JT4HQ6Hw1ER8gkBdhU244xp&#10;09b0pNNbzwRwe/HJr3RkVVX1pRUJzLGNTKZpAUAXlmjeYa3eWY44CnqoZ0fpU0S2ptPBTVH6dAyP&#10;u0CLkK6uvhUi2he1XyL+InBSImq/qdTNGwCUKj68cO+9578l6hgc5ULF81b+trd341EiMmLlFzMf&#10;wkwrw7DZVVFNDMoy6tHhcDgcjp1gAZSgeeioNNXVt2wcGOi/DKAXR7JjphgRfTWbXbywUrE5AN+P&#10;nwlgSmnW8udYbOVj5Yijpmb6RwBMj9YrXV1T07opWp+O4XAJmwhpaLi5V1U/F734MOrDcHZZtGwG&#10;Bvp/MFLrzHY0yUxnuSqMiUVd3e1bgiBoFtG7R7Jj5mnMWG5t8+dc2ex4hzaOdQQOh8PhmCxQqKqu&#10;7WGcUlV1wyuZTPdxIvrgSJU2zJSMx/0fAmc3VDK+yUtTjAgXMheXtRCRLLN+vRwahX19F8wA6AMR&#10;j/Lemsn0fS8qf47iuIvviDEm9dNi45V3HaJ8siR6lfeqqhteAXR5MbvC2MDz2tvf5tqiJhjx+LXP&#10;9PdnFovIiCLTzJwgos9WV1f/uBwVXY6oEFdh43A4HI5KYQHXijueSaVu3hCGwfsBvDCSnQgdY21t&#10;pJOCHMPhHQnQ0aXZ0hqilQ+XI4pkMnUOgNqI3d6dSk13i4cVxCVsIufqHkBvLN5PWjqFrOhJ6fSm&#10;vaLyORRrwxUisrV4HDxv+vQZ7kA/Aampad3EnL1CRP40kh0z+8x8vsicx4LgkqNcRdV4xFXYOBwO&#10;h6NSaAi4CpvxTiy26p/W5haLyPrhbJgpZgz/Ry53yeGVjG3yQZ6I+Xp+wMfIiOiAiF6lWo4JoEek&#10;iOiswqJ7JIhIoCq3AVcFUfl0FMddjEWOqrXBTYi+33dePF4VqWDUIL5f+xSAv5diS8SfBc4rsR/T&#10;Mb5ofSkI0u8RkUeLWTLzfGO81cA731uJyByloyouYeNwOByOCkGhqriEzQTA96/7q4i+Z6SkDcB1&#10;nuetzGQWz69cZJOLMFx8AkDHlmatj2Uy/WWprslm958D4PiI3fYYY8sijuwYHpewKQO+f919AD0S&#10;pU9mZiJ8ujwjvq/qVsUNpcVBe1tb48RpJyjx+PVtzOkmEX2luDXNFrFHlT8qx65gjBMddjgcDkel&#10;0FDVuoTNBMHzlt+hKp8XkREqIOiAWMz/ZDmkFhxNhtlvKVUzRhW/qa6+oSzndb4ffx8zT43Y7Rrg&#10;2hci9ukogkvYlAlrs58Q0VyUPpl5jrVLSh0Pt0sYs/VaES3pgEGEC4Gm6nLE4agENzyjql8uwbAz&#10;DMPvlj0cxy4RhqX9nzocDofDEQFWhF3CZgJhzMqfqupHRWSn49gLyYQWa/uvqHBokwB/X0BPKMVS&#10;RHtyueCn5Yginb5gNjMirZIXkWwQZL8epU9HabiETZnw/eseAPR3Ufsl4kvb2hbFo/YL3LpZVb9d&#10;ovGxuRzNiz4GR2VQMSZ7tYjcUsRuTSxmn6pMTI5S8TynYeNwOByOitEQi8U+m043zRrrQBylompM&#10;7koA3xtOU7MwaOK/wnDpuRUObo/GWjoboP1Ks5YfJJPXritHHPF46j0A10XrVX8fj7c+Ea1PRym4&#10;hE0ZEdGfiUTe93toY2PNwoh9AgCMyf5CRIoeOJh5iufFLitHDI7yQ0QUBPTmkdTrRSRjrV4JtEZa&#10;JeYYPen0gEvYOBwOh6MiMHOcmd6VSCReFLn0FmuXtgBLDixPi74jOlptV9fmbwL41QhJG5/ZfAW4&#10;8MAKB7dH0tm5qJaIPlxKO5SItGez4Q/LEUdvb9N0IjorSp8imlPFtVH6dJSOS9iUkWw2fR9AEY/4&#10;xt7Wxk+P2GeB1ZsBukOkJKXyy/r7L9i7PHE4yonqkv2MiV3NTDOGt9Gv+f6KBysZl6M0Uimvo8T/&#10;UYfD4XA4IoGZDDOdTcQ/EfFuE2luDcPmtwNNRSfhOMaGadPW9GzZ0vNeALcOb6WvF0ld2dbWWIbq&#10;/cnFlCnT3snM84rZ5c/h6LZksq69HHEkk7HDARwUrVd9OQzD+6P16SgVl7ApI1VVN7yiqr+K0mde&#10;fJjeW562KA1FwhsAFB3Vxsw1yWTqCqA0US3HeGHxPBG+hZkP2dmrIqoicr8xy78MuKTA+KQ1h+in&#10;0DkcDofDUZR8VQbty8znM/OtIvFHgeZP5XKXvMFNER1/NDTc3BsEwSeGmxDKed46f/4xP1i37phk&#10;pePbc1haT8TvKs1WQxF7fblGYzPTe5g5FbHbv8bj1z0bsU9HibhyxjIzMND/w1Sq6l+YeXpUPplp&#10;wf77T20CcE1UPgfxvJp7RNJPA7TTC/odIjkvnb7oR6kURhgf6Bg/NM0Vif+CmYfNujNrTxjar7BL&#10;5Y5ztBsgJ/ztcExS8iu0qgApoAJAABQeQwAVZogIdrAhzdvlbQrbASApJOll+30atMH2bXXI9iTM&#10;+cS+yOD+h8YxmPQf6vtVjwv3gfxjHdK2sS3OIfsetMPQxYQdWj10iO1wNnnDYZ4fAhGgpXwb7sRG&#10;CaAdny88Js6/vm07KtgP2UYZADODRQbtiQefz9+2Pfbz7UkaB1AFUDUzVeTCO9/6Qa8D8HXPo4+J&#10;1DwKtPzZ2uzNvt/6l0rE4ChOPH7tM0Fw8WVA7HpmnjOM2eJ99pn/KAA3bGI3CEMcy6yNQCnr2PSE&#10;51XfXY44stnFC33fPztqv9YGP2DWIsdMR7kgdYvoZcfa5s8R8RdKHfFWCiL6j7Vr7z+qsbEtG5XP&#10;7Sw5T8RczzzyZbuIZERkqeetKGkkuGMsWeaLpFcy8zuGsyhcAFzNfM3llYzMsSsQASfGReY+wkwH&#10;FLMu9K0HAAWA5gBqA7T91Rc/O73AeZWb7RdVO2PHC62dYpmH34eICsBFfIgtEieKv5ehF6g7g0r4&#10;fYwcK7No4eJ1JEZ8L8wq1pbiA8P6MGbk7a0lLfgoso8RTxIUoBJ8jITKyH8/VMo+CvuRHWJlefVz&#10;r37Pqhiy78HXRLd/vmQBqwAXXrOqmo/F9/N+gsAWXuNtvlVhYzGrudz2vydVFQBWFRaATSRYAZF0&#10;GlY1FFVY1QEVEVtXN88CXQBg29u3ahD0SiazWRob6wT4my3h/80x6WmKDQzYvT3Pn8Xs7WsM9hWh&#10;RoAOBPC6QnLHFHRoDDOZqCMQkadU5bvGBKsADDhNvLEnDJe+1fP4xuHEaEU0Z23urb5/7Z8rHdtE&#10;R+TSVcy0uLidiIg90/NW3h55EEQktvkXzNwSpVsR+SvzNUdG6dOxa7iETQXIZi9s9P2qu5lpdnRe&#10;pTsM5XzPW/H76HwOQizS/BAzH140CpFbmK9xCvPjmmV1Iun/ZuYRx/uJyO86OjaeN3PmHa7dZtxB&#10;nMs1HWZM7HQiWgTo0czsD2ctoj2A3s+sD4QhHg7D3BOJxOoXAA0rGLTD4XA4xh1NJp3GTN/HLCJ/&#10;NhHNJcJcgPcDsB+g+xeqdCJZZBSRrQDdq6r3idgHfD/8G9DaF4Vvx66yzLe27yNE5hvDfb4iutHa&#10;8HzfX+n0Skokm216ve8n/sJMVcVsReQB5muOKVMcB/h+4vfMFJnGqIhaVWkxZvmqqHw6dh3XElUB&#10;4vGGF0T6/wCYpVH5FKFaZl4EoAwJGxXV5l+KyKHFqmwAOjOXu+SgWGzV49HH4YgCkfS/AXjnyDb6&#10;chjmPumSNeOPILj4BGNaPu95+maAUvmV0J2fR4toCOj/ZrPp/928eUPHnDkPZDxP1XNHeofD4XAA&#10;AFptoZV9PYBC2xJxW9sZfn19LNbQEK8KQ++NAJ8O0GnMPKoJQsw8BcDZIvp2Y7wBEa8LaLk+DMMf&#10;u3PHSnNVYAx9W2TpPMD8v2GMZhjjfae9/bRT3Dlhafh+/JulJWs0VJVflCsOz/NPBRCZBEeBZ3O5&#10;8E9Jp240prgKmwoRhktOZ/bWRNwW9ezatZsObmxcE3lbVC639BDP49uYeZ/iccgtzMsvdKv34w1i&#10;a5e2ENGVI4mP5b9A9CPGLP+BExoee9raFsUbG6cutJbfSkTNzPTGkexF1AL6BLPeAOR+BLSWZeqA&#10;w+FwOCYjTTPDMHYcMx0L4PUA7Qtg7mh1cgotu08Cegez/DGbDZ/p6Fj3/Jw59w9EErZjBI5IiSy8&#10;DsCZwy3MitjrmfV9wIquCgc3ocjlLn6j58XuYeaaYrYi8kIQ2NPi8ZVt5YhFpOUPzHxCtD7l/5hT&#10;V5RLINlRGi5hUzGW+SLpPzFzZD2AIqqqepkx1/wsKp/bIU+keQUzN5UQR4+1wSm+v+qh6ONw7C7W&#10;NjcR8U+LZf1F7HeYc59y/eVjTZMJw9jbmel9AA4HaGYxXQER7VC1X8rl7C3J5HXrnbaFw+FwOMpF&#10;e/tpVTNnTp0O8OzCosJZAA4fqUW3FEQkA9BGQF8G9PfWBrf4/nV/jShsx07IZhe/zvdj9wzXPpPX&#10;NZTvrV3b+YlyLAzvGRCJLP0SwJ8uRQdKRK5kXv7BcpyrBcHFRxsT++No/xd3JAxlkeddc1uUPh27&#10;jkvYVJAgWHKiMebOKP+ZRGTD+vXPLijHikQQXPxmY2L3FYs3v0qiX2Ne8TlXoTE+yOUueYPneTcw&#10;8/zhbAoiw3czpy4EruquZHyOPIVqmlmAf6qI/TAzLyxlOxHdDOiN6XT3f1RX37Kx3HE6HA6Hw7Fz&#10;muZaGzuLiM4FqBH5loyq0VaUi8gGALeK6K3WyjOZTNhZV7e6y51nRkcQLDnGGO83zFS/s9dFJK0q&#10;lxuzIvKptHsCnZ2LauvrG/480vTVQUS0P5vtPyiZvP7F6CMhT6T5HmY+NkqvItLGnF0ItJYi/O8o&#10;Iy5hU1GO8EUW3sHMJ0XpNQztBZ63/MYofQ4i0nIzM59T3E4fY84c44TkxgNL9xcxNzDToSNZiciW&#10;MMy9LRa77uFKReYYpKk6DOOnM+v5AB0L0L6lnNyKSBbA9dbmrvT91gddG6LD4XA4xgfkZTIX7+t5&#10;ZmGhmvx0gA5jpthovBZap9oBWgvgGVV5wFp9MBZb+aT7Dhw91jZ/kIi+MVzrvIhuFrGXet6KNZWO&#10;bbxjbcu7ifB/xfU+ARH9AfMvP1COOAoFAXeXEkepiKiKSJPnLf9VVD4du49L2FQYa5f+C5H5H2aK&#10;TAZUxK5grnp3OfoLw/CSk5m93zJzvJitteFiY1ZcF3UMjl1hab2IuZmZjh/JSkQHrM2c5Putf6lU&#10;ZI4m09nZWzVlSsOlRPg4QHNKXYHM69SgQyR8r+et/G2ZA3U4HA6HIwIWzxPx3wNQM6B7A4hFdVEp&#10;ohsB/FrEXu95eKCtbUu6sbEmdNUAu0pTTCS+CqDzR5gc9WIQZE6Px1ufrnR045V1645Jzpq1YB0z&#10;Tytmm18gDU+NxVb9PfpIiEWWfh/gy6PVSZVn1q7d/AbXDjc+cAmbCpPJNO0XiyXui3jk2su5XOaE&#10;RKL1+ah8DtLbu2h6VVXDzcxcdASdiLR1dGw83KnKjxXEIi3/C+j7i4x8HlCVzxqz/NuVjG6y0td3&#10;wYzq6uoTRXA6oItKEfIeiog8p4r/6+/vu7q29sbOcsXpcDgcDkc5WLfumOTMmfsdxszHEdExAI4E&#10;aJ8oLjBFVJm1RwRPA/q4Kj2hqs94njzT1vbX5xsb29wFZxH6+i6YkUpV38hMb9nZ64Uqp1uZ1y0G&#10;7slUOLxxyrveD+hVpViKyM0dHRuXluP6KJ1umpVIxP8wkgTCrlKQuvg284pPuBbE8YFL2IwBIi3f&#10;YuZ/i86fKrN8Blj+jah8vprmTwHm66XEoSpLjVm+qjxxOEam+Qsi/O/FqrdEZCVz9t1OZLi8DAws&#10;nhOP+/8KYDGAaQDFd+XkNN/+RP/X37/pizU1t3U6QWGHw+FwTHxOSgA11WFYdzwz3g/QKRFrOwpA&#10;WUCzAHUD+mdVuSsIgrvLsbC5p5DLXXyo58V+O9yiUuH3+kvmX7670rGNP5bViaSvZ+ZTSrEOw/BC&#10;z1txQzkisbblA0T4brTtUNIrIud63orfR+XTMTpcwmYMKGSyH2emhqh8ikg7c+9C4KatUfkcJJ2+&#10;ZJ9Ewn9sOFGyHeK4mTm1BLgqHXUcjuEpTIT6CTNVD2dTWCFZw7zuHW6FpBwQZ7OXzPc8vInINAH0&#10;tpE+j51REILuBuhea7P/7futf3KJGofD4XDsqaTTl+wTj/MiIn4b8mPDF4x2ZPjOyH+/oh2QfwD8&#10;T1X7mCpetjbYmMthU03N6km+MEJs7dKPEvE3R2iNyjHbZcDKX0zmyosgWHqCMeZWZqotZisijzCn&#10;jiyHbEVB9PgxZp4TpV8ReYh53fHuWmH84BI2Y0TUVTYAYK180Jhrvh+lz+2+Wz5vDH+hmJ2IbArD&#10;7CmxWOuj5YjD8VoymcXzY7HYXQDmjlTBISJ/Z5Z3ACueq2B4ezxEREGw9DxmvhTQNwA0e3dFFkXk&#10;Pmb5wrp1z91XjslvDofD4XCMT8hLp8+f6fuxucb4pwP0DgALo9TlGEqhYqQPQFd+oQSd+ZYqfURE&#10;H/X98InJN0hjWUok3crMb9/Zq4Wk1wvMuZOBa1+obGzjB5FLb2Sm84rbaSgiZ3je8rvKEYe1zVcY&#10;Y34Qtd9yVgQ5dg+XsBkjCqP0bom4yua+rq7NZ06btqYnKp+DFLRs/snMM0uI49vM13w06hgcryWd&#10;vmB2IlH9J2badyQ7Eem01p7t+yvvr1Rsey5Npq8vnFZdnZwjwu8A6D3MNGN3vYlIBqCnVe233OjM&#10;3YG8zZvPSRLlaNq0uQRsJKCKursDIgqotjak3t4kAQBRSEBIAFBdnSAA6O8PicgSkAJgCxcGIRHF&#10;KJkUAoCBgfzzyaRPAJDJ5J9PJAYfD24nhf14NHh/6PPxuEcAkM3Kq+zz25gdnlMC/CGPt9vGYkqA&#10;bwAfQZA2+WcNAcSAkO8zB4GQ73sGAMIQxvOUwlAobycFWyUAhe2J8zZceA3wPGJrt+2f888z5e8D&#10;AJMx+fvWbvMzxGc+sCGf1eA+B2EAOzymHcu6zQ6Pd/Sx4+vb9kWEIiXiyoV4h4MKMe4mqgDt7oq9&#10;ANh2gqaqdvtj0qGVAMZArKXCayr517dhh6yEa97v4Pb5n8Z4am1QEGplMUbUWhZANL/9oF8WY1jD&#10;UAVQ8TzRMBy0o4KtiueRDUMRVbK+DxsEIgBZ34+HuVxWABGACzGxAuG2+6p2yPNAPB5oNmsU8ER1&#10;u10iYTSTCTSRYB0YCDSZNDowkFPVmABGVbNaVeVpX19GAU9VPVUNpLY2JUC1dHa+pNOm1QhQL+vW&#10;/VMzmc3S2HiyAF0CrJbJXD0wnii06VzEjDNEsDeAaaUMwYgCEQkAPA/gn6p4TFUe9Tw8l8kEfSIY&#10;CAIM9PSsG9jTFlcK5/t/YeZ5w9mIyANbtvSc1tBwc28FQxsXBMElRxjj/6VYIrFQMX1fR8fGM8qj&#10;7bmsTmTgt8PpDu0uIvIk8zWvj9KnY/S4hM0Y0d5+WtWMGXvdwMynReVTRLuszZ7n+9f9MSqf2yFP&#10;pPmHAF1W/CAlW5mzhwKtL0Ufh2OQQinkT5j5HSPZiehGEbnM85b/plKx7Zmc3QDUv1VETwHwRgAH&#10;DTcGs1RE5B5V+enAQO8d1dW3bIwmzslFECw+3hjvMwCb/AU4mBksAoNtF9zbEgWUf23wGDZ4wb7t&#10;wn2bHbYlE4i2Pzd4f9tP3vlrGNxm8GJ/qB9s327QFhjit7DNzvwRlWu12eGoFIXKBgWghcRIITlF&#10;Q+6rDklM2fzzJPmf2xJhhedVtr+uApAd5rmQGaEI2fy2GgIUFkZD28H7zLAiCACEALLMmrGWBgAZ&#10;AGgA0AyAflXtBbRfVXpFqDsIclurq2/c4kZNl4OTErncrMZYzBwookcBOBbAYcycqGQUIpoDdAuA&#10;ziG3zQBeUdUNqrJBxK4Pw0x7KhXfPDG1AomsXfqRwqjvEbSF7DeB3Ocm5nvcXZpiIrGVzObCYpYi&#10;GqrKJ41Z8Z1yJIDDcOlbPY9vBLguKp8iIqr6cTeUZPzhEjZjSBg2n8/M10c7hs1+n3n5B6PyN5Qw&#10;XLqImW8sZXXDVdmUGyJgaK66YwAAIABJREFU6SdF+Gsjt0FpqCofM2b5dysZ3Z4BecD7Y0DfW0T4&#10;fQCdPdq++sKKSwjgGZHwI5636s6Igp20hGHzOZ5nbh7rOBwOhyNflUHPAbKauerrTs+vfHR3nz61&#10;urrhfCJeCtCbACSQr7jj8ZDYLlTorAPQBmAts66zFi+KBM8Hga7r6dm6NQh6Zc6cuAIzBKhX4GoF&#10;LipcmK0emtSsAIOLAxcRMFAvMuUfI021zC8Sh2+fXJXbS98kYm4tZdKviPZkMpnXp1Kt68sRiUjz&#10;T5lNpALQIvpyGGbPisWu+0eUfh2jxyVsxpQjfGDh/QC/KSqPItKZTncfVJ7V+iNSIgv/xMyHF49D&#10;n2XOvW0y97iWD2JgyaUi5qqRtFJEJGDWb0++FZDdp6/vnL0Siao3EJnDiOhIAEcBmBWF+r6IbAJw&#10;u4jesHXr879raLhv0pUSl4MwbD7N88ztYx2Hw+FwDCKiDzJ3nQXcunmsY5kM9PScPy2ZTB3EjEOI&#10;6CCADgQwH8DsKKfnRElhEmQ3gB4APczaK4J+AL0A+vPVXPmqLlUMFKZe5QAN8j+lUBkGq0o2X5GW&#10;b08stCtuqwIlUlO47wHkG+N51toYIHGA4kRIApQENAVQNYAqAEcx86wi7+F+5tQi4Krucv++xgMi&#10;LV8E6N+ZaZhW3KG28lXmaz5bjjjy2pX+35m5Jkq/InLj2rWbL2lsXJON0q9j9Iw4/tdRbh4KwnDJ&#10;F5lxU1RfKMw8LZWq+zCAT0fh79U8lBZZ8mlmvq0E47n4/+zdeXxcZfU/8M85996ZyWTr3rKUrVQQ&#10;ERWR5YtI2a1IoUBD2yQVN6qIu4LiLujXja+gP8GyKNB0IZVdFlEERMQFATcQK5ul0JaWtlkmmbn3&#10;Oc/vjxmkS5q5yTy3mSTn/Xr1VZo8c+5paCZ3zjzPOfBmALjWfR6jWxjOfZvn8cX9F2usBfATYMkX&#10;dXt2OaeNMaZ+FhHmZLONh5RuVmri/ECOQ0ReAeyifD66oqZG1jK3FyY461ylrA17d9jGRCmlhoRN&#10;dXWRVzegOYFqsBoabt4A4DfFX00egBqgJ5PP1070fe9oz/OOFbFHATS5GnbfAEBpt/qk0i8AhO1f&#10;CRR/tpXu6UrHBKm068Z7dfeNLf6NyL62nreMRaWTt1TsQWZJRIiICPAq3I1Eh4vkvsmMjww+xnBx&#10;SAAc8MF4xRq7lnnVxUllkkqlvshMTos1AMAsl2uxpjppwWaI9fREv6+v9x4D4GyXDYD53d2n/6C2&#10;9qaXHMYEAPj+0l+ILPgDMx3W37piMYHPBmhUj/5zrTgSvvaScu96ALivtzf6ejarxZrXNHm5nDc5&#10;CLzdiLAnMw4D6Gig4S2eR06fC0XsWgB/tdbe1tPT3V5Xd9O6GudDSlWR1bGTSqlqU8Ncq5XkIdFu&#10;AHQB6EqnsR7AkwB+zEyUy83eLZXKHkCEA4hoPwB7AhgP0DjAjgWokdnt/YALxaLKloUV2ub3/my7&#10;xl29iplIxM4Jw7nLg2D5g84CVyFj9v+858U5CiUC4KfJjcSevz/gz3QdVUR+73lL77V2ievQyoGq&#10;e1IaberrV2wQabmT2WnBZlImkz0OQJvDmP9lrfxUhA7uvxkZIEJHisw93vehfTqcaKrLZmt/CvTf&#10;EV5EHuntzS/IZttf3FmZVasNG2Y2NDaOfxsRjiRKH5bJYE+AJgIY72oHzZZE5J/W2quMMb/q6Mg9&#10;O2HCrZ36DmuyrPW0YKOUqjZZokK/90hqZ7M2m8ULAF4AcE/xYzMyXV3jGnw/Vc9MDcw8xlrsQ8T7&#10;oXikah9m7C1CDdWyM6f60ATPCz4GYAQXbJr2IEp/ON5aetmY3puTOohnDJ1MhPEuY5bGj3/Dap+U&#10;qqUFmyFnJQyblgRB+nxXowqZOSNiTgNoSRK7W8Iw+lUqFfwHxR9m/eRBPrP/v0DTA9pDpVJExsw/&#10;lwgnlGky/O8ois5OqslZdSJev35WbU2NV+f7qXrP817n+/R2EZ4xduzEt/R3dKwSpS3K3QBeBuxD&#10;zPYaz1vygLXWeh6gx552Dmt1h41SqtpQlijQe+yqd39vXR16Aazb4oP3bbsql5s1ua6ubroxtDdA&#10;exPx3sx2bxFMACgN2BRAQfF3pAAExd9H/mS/0i6b06OoeabvL7lrqPNJgjGp2UQU867O/j4I8Odk&#10;MiGfqGWu611gzPYvuVzPH/UNxuqlTYerhEjLImbvHHfxpJNZ3gwsecZVzNcQibR8n5k/Xj4P2yMi&#10;p/l+2z3u8xg9wvCsd3heegUzTdrRGhHbIWLP8v22X4zsY2hNqXye9/I83o+I9yei1wF2d4B3B7AH&#10;MzUkefVio0A8Btj7RPBQoVB4fHQVyKpN0x5AzfNDnYVSSr1KxHaFYe8h6XT7U0Odi0pSU6qzs7Ox&#10;vn5cfaEQ1RP5dURc7/tUb4ytA1APYCyRbQR4LGAbSx979XP1ANWj2OQ3GM7FHRF5JpfrPqKu7qZ1&#10;5VcPJwuzIrl7mPnIcitFbCGK8kekUjc8mkQmUdRyJjMvd71DXES+ydz2JcCKy7jKHS3YVI2mRpHM&#10;C8zkrL4pIkuZFze7irelUi+V/5TbFVQaY3wlc/4jpXPFaoByudN3z2TqntzRv43STo/ekVMYIwLm&#10;MLCi9DvGRVFwGDMfDuDtAA5m5uzOyKT0tZVS4+YXrMW1+Xz3tdnsTS/sjOur8jo7mybW19eMsBtE&#10;pdRwJmJNFIVvSqWW/WOoc1HDxYwMMGkMYMaEYTCOiMcQcSNg6wA0FHdtUSOKxZ7a4i9bw0w1IqgF&#10;KFPa4ZNBcZdPprT7Z4BNbOIUjbaLCQBirf2s57X9sPzjh48omneC76fK3luXXu8sS+p1F7AwEOlZ&#10;xUyTXUYVEQnD8MB0evmTLuMqt3S7ZtVY0cHccqMIFrirsFNTPt/0jXS6/Qk38V5TV3fTOpHWKwB8&#10;or91xa2SODmXw0XZLHQXwoA1NWYytZeVKeQZa+3XfH/JrxNqW5SQJq+zE+PSaW8SM08iwi4ATyZq&#10;2R3A7kDrnoDdE8Ak39+5YzlFZAOAfwD2r9biMWPMI6lUw5PAojC7U0pFKq5CoTMPaEdnpVT1YCaP&#10;yNQOdR5qOLm/F8AaAGuCAXY/6v8OiRg4x1u16q9+NjsmGD9+nAd0eF1dAdfV+ZzLwQMiIiKPyONi&#10;NCEieK/9NzEAL5XyCYAXhlIaGY7SuPDIC4KA8/lorecRjZxd3guzzP4l8dbajcaEP0qud033mZ7n&#10;OS3WFNk2LdZUPy3YVA1ro6jlJmY6E8XKecWYyQ+C9HwAX3QRb/v4cp0Impl5Ypmlu2Uy6XMBfCGJ&#10;PEYyY4IPEOGUMstettb8beXKfb3p01GFU6GIe3pOnxoENfsS0euIsC+A1wPpfWtrqW6Ls99pAMHW&#10;I+533u5gEVkF4A4RuaNQ6Hq0p6fQNX58fTfQbjyd9VG1xo+v1x42SqmqQ5QaM9Q5KFU65iJTpyIE&#10;0PPqR1/tVzKYN6F2VFBKpwFg+cADViljcrOJ6MB4q+0fN2x45S9TpiSRycIsEc1xHVVEOnO5jvO1&#10;d0310yNRVWTDhpkNY8dO/A0zvcldVPkzsOmdwO3r3cUsWrPmxNpJk6a0MdNpZbMQ293b27W/HiWJ&#10;L4rmncDs3x63GbWILQB4ErD/BOxKa/GstVhrrXQBttta9IiYvLWcr6mRsKMjDBsarNmwIS/WprZ6&#10;IiAqkO/X+8zw6uvh5XKRz+wHREgRBalUKkiFYW+aiDKAV1M8n03jPQ/jRbALQFMATAFoMmCnuGqo&#10;XaniuEVaD9i1AK0pfp3sw2EYPZzJLH96qPNTgyPSarYu9Cml1NCKInOq77fdNtR5KKUGo6lOJLWC&#10;2XtnnNXGRHM9b8kNSWRSKJz1Jt9P/ZqZx7mKWTrC1cbcdrb2rql+usOmiowff1eHMc3fAfwlrmKK&#10;0BtFGv/H9+H8pmHKlHu6o6h5MbNftmDDTLWZTO0HAXzFdR4jUW/v3GmpVOq7zBS70FGahvQm4LWC&#10;n4iNAM6h+K5KL+AXAApFEDY0pCMRyNixDbL99lUiwHoAPBHiTAYegACwAYBAxASeF6SK56OR3rJj&#10;/fYvm4euh56INQD+UzzaZB+11v7J9/FST0/3hpqaFzYAj+QAQHfQDHshgKooCiqlVJHVe2ylhqkw&#10;9N8YBHREnLUi8rjnrb41qVx8P/i4y2JNSY7Z3KTFmuFBf5hUGc9bslSk9UJmfoOLeMUX8XwB0HRH&#10;Ek1/fT+8VYT/ycz7l88FJwNNVwDta1znMbIQpVItHwVwUKWRSoWUhtIvbF08oS2KK30VVeJ+bGiU&#10;3h2IACoVo9AD2C6AVlorf/I8+8eurtxjDQ03b9j2sTXa8mSEIS3YKKWqCpHb0btKqZ2FyPNaPgpw&#10;Y7mVIhKKROcz35/I8ex8fv70IPAXuI9snwOiX7mPq5KgP0yqkLXy/0TwA2YeYNuxHUY8PIr8430f&#10;v3ATb0vtRmT+pwG6dctdFn0RwYHMmaMArHCfx8hhzLyziOic4Tze0bXiUSZsArAawAsA/sNsnzPG&#10;rrbWrhOx66LIrMtm8TLQXnj1cQ2JDvhWVSQc6gSUUmprfU7SUUpVuTBsPsTzcHrM5Q/5fsNDyWRC&#10;HAQtn3Y9xhsArJWLgPYu13FVMrRgU4WiyN4bBPQ8gH1dxCv1djgPoHtL44md8v36+0Vyj4jgsP6K&#10;DMycFpHPMmvBZsfm7kWUupyZRuQekNKY7BJrAXr1z7Z0LMsAWAXg3wCetNY+6Xnyz66unif72imz&#10;5VGmVCrBxFW104KNUqqqWGtzQ52DUmqgiDyv5ctxei+K2MhauwJYlMj3ej4/b1oQ0HGu44rIY0n1&#10;21HJ0IJNFUqno2dEvHsBclKwKXkLMP9AAI87jFlyZY+1839G5B2Csv+m6JAoapmljfj60uSJpD+B&#10;/x5fGj5KzXzzgO0BKFf8Hd0Auoq/2y5m6gLQAWCTtbIZoI3WygZrzSvW0iuFQvf6urrbN/RVVNSd&#10;Mqp/Nqym43pKKeX72DjUOSilBiYM573N8+htMZevyec7bxnMpK04fJ/fCWAvlzFFJM8sP3AZUyVP&#10;CzZVqd2E4dz/C4Lggw4nn+xiDJ3seUkUbKwtFM74WTpd+2WUKTYUd+DQ+atWHfHLqVMf7ulv7ShU&#10;B2AaYP8sgnRp3HWmOO6aUoBlgPxXx2APZotk6WhRCFDpdxui2P8lBFAAkAfQw4weEXSXCjA9gO0E&#10;qMta2wmgE0CH58krUUSbRWSTiNlkLUfWkslmjXR2wojANDaONcBGA6yLgP0M85XR9g2Oi3SHjBo8&#10;KpRfo5RSO4eI5KPIbtSfa0oNL57nnQnYiXHeBLJWvpPN3vpiMpkQE7V8oly7iUH4d09P973ay3F4&#10;0bHeVUyk5Tpmz1mjKRF5Zt26tQdNmXJPt6uYW8dv+S6z95ny6+xGkfBM31/26yTyGF3o1YIeA3MY&#10;WMcAsHLlajt9euMWnd//bAGIdoNXI5FI61PM/LqhzkMppQBARFYzh28Hlj831LkopeI6ZYLI2H8w&#10;06RyK0XkSea2g5JoNQEAxrR81PM85zthRMzFzG1fch1XJUt32FQx5sL3RdKzmHmMm4i098SJk98L&#10;4P+5ibc1ZvtNEWlh5illlo5h9s4EoAWbiv23ALNVIWb69CFIRamhoz1slFJVhF4AurWhp1LDiEjj&#10;N+IVa2xkrb0iqWJNV9esydnsmI+5jisiG7q7N/ygvt51ZJU0V8dtVALWrNm0EqAHXcVjJiKiTwGn&#10;OSoAbWvJRoCuLx276TcPZprf0TF7fDJ5KKVGGS3YKKWqiDwB/HzTUGehlIonn286AKCWeKvt82FY&#10;uCupXGpqGt4J2KkuY4qIMNvv1dff9bLLuGrn0IJNFZsy5Z5uZnOT26h2chTVHe825muMyd8M0Pry&#10;K7mxrq72u0nloZQaVbRgo5SqCiLWisgNSb37rpRyjTgI0vMBZOKsZrY/y2RWPJ1ULkQ0L86UqgF6&#10;tqenZ5njmGon0R42VW9GRmSPtczkbE6OiFnCvGRBMv1MiEVa7mLmE8vnYXvCsPeQdLr9Cfd5KKVG&#10;C5HW2wE6dIsPcbFJd3+IAJRr3O0BtlznQa8Ua0di5KKUGiGMtfazntd22VAnopSKa2GjSO6PcXrh&#10;idgu5t5dgPZEjjwWCme9yffTjxWHtLgjYn/EvPijOxr8oaqb9rCpevf3WtvyMRH6ibuJUfyunp7T&#10;p9bU4Hk38bZkxZizvgGkjy3f2dymgyB9FkBf02a4SqnBYl58ylDnUDmK8/xeZs2csjFWruykTGZT&#10;v+uCoL5sHN+v6XcNUYHGj9+jzA3nWtq8uadMnCw1NET9xunqCsrmW1fn97sml8szkC6Tb0REssM1&#10;NTUp6ukxZW+yibwY/6+ZgR1fi8gQEJS5llA67fe7Jp+PmMgrG6f/wmUAIOr375RKWSoU+r9OKsUc&#10;hjv+O8fLBQA8Kv7qL0a561gKAo/6z8ducx1jjbEvZjLt/+4/tlKqmhiTew8Rle3+WDpW9I2kijUr&#10;V85MT5s2cZH7Yo2EURRdk0ppsWa40h02w8Ihgcjrf8vMh5ZfG4+ILGZe7GwC1daIRVpuZeZ3x8jj&#10;H8z5I4H2zcnkopRSSimllFJb6+iYPb6urv6ZOCcZROy/C4XCOzOZ5Ykch4qi5ncze7clULD5CXPb&#10;B3R3zfCl27SHhUdCa3GtiC04DNqcz899vcN4W7AiIv8nYmOMD6cDgGB2MnkopZRSSiml1LaIamtr&#10;PxS/7YTcncnIc8nkMiPD7DUncBRqfXf3+s9psWZ404LNMJHPd9wKYLWreMzMQeC3xtyGP2C+j8cB&#10;+6fyeRCJ8MVAU2MSeSillFJKKaXUlnK5ubsQ8elx1orYKAyjy4F2k0Qu+fyUvQF7nMuYItYCslwn&#10;Qw1/WrAZJrLZW1+0Vr5fbmT2wPC7gDmT3MXb0pKN1qI9VhbMuxmTbk0mD6WUUkoppZR6TTrtHQ3g&#10;oHLrioUPLEqnlz+ZVC5B4H+UmSe6jWo3GxPFei2mqpsWbIaRF198+moAf3EX0R5gjD/DXbyteZ4s&#10;F4m3dZCImjo6Zo9PKhellFJKKaWUWrXqiBoivrD8gBQAwOp8vuPbSeVSKDS/EaD3JBD6N0Egf0gg&#10;rtrJtGAzjEyd+nCPteY7ItbJdjxmDoi8r7iI1bclG621F8Zba9/W0FD7xuRyUUoppZRSSo12u+66&#10;z/sAvKHcutKxoptqam511pZiW77Pn2PmrMuYIiJhGH4WaHfZ/1QNES3YDDP5vP0Ns33cVTxm3t+Y&#10;liZX8bblebW3ishjMfLIiOACwG2zLaWUUkoppZQCgK6uWZOJ+MPxGvzaLmPMUsA6bEnxmkJh3kEA&#10;jnIZs1hkouvT6eX/chlXDR0t2Awz2eyyF43B9S5jEtGH16w5sdZlzNcsyjHb9ni7gvj4KJp7TDJ5&#10;KKWUUkoppUazmprG4wHsG2813REEy8sOURksz/NnA9jNbVT7CnN0jduYaihpwWYY8rzs1SKy0l1E&#10;OnD8+HEHu4u3tXy+cDNgXym3jpl8Zv9CYEYmqVyUUkoppZRSo1GTR4QPMHO63EoRuzGf7zg/qd01&#10;mzc3jSOihczs+PU4/Q6of9RtTDWUtGAzLC3KMZvzRSR0FHC85wVzHMXaTiaz4l8AFsdbTQcDux+e&#10;VC5KKaWUUkqp0SeKUrMAenu5daXeNdfW1NyyKqlc6uvTX2KmXVzHFTHfBxblXMdVQ4estUOdgxqU&#10;hY0iudsAOireGcz+idgOZrMXsGSjg+S2s379kfXjxu3zLDOXnQQlYq5gbjs3iTyUUmpokL9q1eFB&#10;X5+ZOjUcwHP4Wwd01TVrnk20L9iUKWMSjb9+fT7R+ESFROKPH19PwNgkQpesHUTetVXTI27z5u3/&#10;zYdhPpww4dbOochHKTXyrVlzYu2kSZOfYOY9yq0VsWuNiWYFwdI/JpFLPn/G9CCo/R0zTXAZV8Te&#10;znz9LJcx1dCLM8pMVaVFm61tWUpEThpVMVODCH2VGR93EW9bEyY81CnSepWInF9+6x819fSc9r9J&#10;VrWVUmpniqL5s3bbjVu2/wyRDGizdW5AO2MnTZo80J20VPoViwgIsAMoBAzoDQYaNy4zgPV2QLmX&#10;DOTrM6DcRXID/LoM5OtYTwP7Wg4kdjGhQcSPvb6+Pt3H2vRDAD4R/5pKKRXfxImTzwAQd0fLfc89&#10;t/Ev06cnkQmR77ecCWCMy6gidqMx+YtcH7BSQ08LNsOY571wncjUbwI0zk1Emtfb23RpJtP+rJt4&#10;WzMmutHz/LMBTOlvHTOPT6frvw1gfhJ5KKXUzub79DqAZ1ceqWo2SVSh6vraDPymOcn8k/7aVB5f&#10;RBIbm6uUGu0OyRLtPw/gsq99RawNw96vTp9+Vz6ZXM7xiXLNzOT4dbi9NwjW/s1tTFUNtAY3rN3f&#10;KyLvcdjLZkwQpE51FGs7zz236W/M9GC81XRaoTDvLUnlopRSSqmqktCLI6WU2v9QgI+OOcr7ynS6&#10;/amkMjGm+30AHeA6roi5Hri/13VcNfS0YDPM+f7SOwC630UsZg6IqAloSrmIt61ipbr3m8VGXuXY&#10;tO/78wDSf6NKqWHPGNKGcUr1Tws2SqkEEIvQ95mpptxKEVkTRfKj5HI5ZQIRfctF/9Etidg/+H79&#10;3S5jquqhL4aHPWutlZ+K2B438ejQKErNcBOrL+2PA3ZZuVWlPjenAnMmJZeLUkoppaoDFYY6A6XU&#10;yGPMvCZmfnPM5b9MpVavTCYTImMa38vMjnvXSC6KwnOARa5OXKgqowWbEcDzuu4CrJOte8zkMdNl&#10;K1dOT7uI1xdjzGUisiHG0n2NSffRpFMppYYb0R02SvVLtGCjlHLstDFE/vvirjYm/HFSx4o6O+dM&#10;IKI5CYS+PZVa9tcE4qoqoQWbEeGWTczmayLWuIjGzPvvvffh73YRqy9BUP93oHwvG2ZmInx58+aT&#10;HDVVVkoppVR1Ij0SpZRyKopqDgbwP+XWiVgrIjcEwfLfJZVLNhscC+CtLmOKSKeIXewypqo+WrAZ&#10;MZbdBthfuYrGjPnAwqyreFtblBOR6+PlwfV1dRPPG+AoWKWUUkoNI8xWCzZKKYeImP0LmKm2/Fq7&#10;tlDIfz6pTNavP7WeiL9eavngDDMe9f3CAy5jquqjBZsRw4qIfFvEdruJR8fk85v3dBNre76/5BYR&#10;+/dYmRDNzuXm7JpULkoplTxtOqxUf0S0h41Syp0oan4XQCeUW1cchmJ/lsmseD6pXMaOrTsHoOmu&#10;44ZhdAHQ3uU6rqouWrAZQXy/7lHAPuQiFjONDQL/oy5i9c1aYwrnxmuWTAek08GxyeWilFJKqaFk&#10;re6wUUq50tTITF+IOY2p0xhZClhJIpNcbt6uRPwe95OhpD0Ilv3BZUxVnbRgM6Is2ixiHY6i47N7&#10;e5v2dRdva0HQ+HvA3l82C6YUkfc5HfGtlBq+dIeNUmXoDhullBNRlDoaoIPirbZ3BEH0x6RySaf9&#10;4wHaz2VMEbvRmCTHj6tqoi+ARxjfb7tNRO51EYuZalKp1KeAJs9FvO0tCq2VZSK27E0aMx0AvOcD&#10;yeShlFJKqSGmBRullBPM/N44vWtE7Mbe3u7zgXYng1u215QiwnnMlHIb1/5uw4aX/+w2pqpWWrAZ&#10;gYyJPicim9xEo5PyeZ7mJtb2urrW3wHgP3HWipiPdHWdPimpXJRSSik1VPRIlFLKhflvB+w7y60S&#10;sZZZrsxmb3ohqUyMCd4Dx5OhAEAkumzKlHsc9S1V1U4LNiNQELz0dwD3FJtoVWwv3/ePdxCnT42N&#10;v3jFWrlYRGKcG6XpNTXZ45LKRSmllFJDRZsOK6Uq1ZQS8Rcxc6b8WvtioWBuSCqTjo7Z44n4K64n&#10;Q4nInb6/7JcuY6rqpgWbEen+XhH8FEDFzbOYmYnoQ8DCwEFiffK8JUsA+lP5XKiGiM5OKg+llFJK&#10;7XylN5i0YKOUqlDmVACvi7eW7k6lGmJNrB2M2traMwGa6DKmiLxiTPQVlzFV9dOCzQjl+22/YLa/&#10;dRONDjQm1+ImVl9sZK39oYiNYiw+PgzPOjK5XJRSKgmiTYeV2jEBJM49gFJK9WnVqiNqRGwLgLK9&#10;N0Uk7O3t+iqwKEwmm6YUES8A4PoN718+99ymvzmOqaqcFmxGLGvz+fAcF71smImI8DmgeayLzPqS&#10;z+fvB+wT5XNh9rz0j9asObFsIzGllFJKDQdWrGUt2CilBm3KlD3eBtBx5cZnl9owfDfZ3jWpMwAc&#10;5nKUt4g1Irh2+vS7tN/XKKMFmxEsnV7+LwDL3USjvYzBTDextpfNtq+21rbFXH7ghAmTEstFKaXc&#10;07HeSvVDACQ0pUUpNfIRB0Hq/+JMhgLwLLNck1wuzWOJ6DJmcj1l99e+n3UyCVgNL1qwGeGYzRIR&#10;eaXyOJQi4rOS7WVTuEJE4kyMYmaaD8yI0VBMKaWUUlXO6JEopdRgGTN/LsAxpzHZ24Dw+WQyITKG&#10;PsDMjnvX2I5CoXdhcke4VDXTgs2IF/2RmRxVY+m4QmHTG93E6kt7F7N8RcT2+y5bcXshHReGuxyY&#10;XC5KKaWU2jlIANKCjVJqwDZvbhpHxB+Is1bE9hQK0Y+A9oR29M2Z7Hl0lsuIxabssjyTaX/WZVw1&#10;fGjBZsRrL/T29l4gYnsqjcRMtb6fugSgBP/dhHcDtmwzLWZq8Dz/4mRzUUopV/RIlFL90KbDSqlB&#10;qa0NDgPo8HLrRESslW9kMsufTioXY9InitDBbqPajcaES9zGVMOJvtgdBYoVWXt5aWxmhejoKGo+&#10;pvI4O7JinbX25piLT4iieSckl4tSSimlkmcF0KbDSqmBavKY+Xxmqomx+MlNmzb8MKlMijt98BWX&#10;jYZL7n/uuY4/OI6phhEt2IwSUVS4FrAVd0NnJmKm9yfXy8ZKT0/HojgjvpmZmb2PaS8bpVT1c1Ew&#10;V2rEEmu16bBSamDDYPXIAAAgAElEQVSMCc4E6Ohy60SssVauHz/+ro6kcqmvT38CoL1dxhSxUaGQ&#10;/4xOhhrd/KFOQO0cqdSYp0S67wJwjoNw7ygUNu2XSuHvDmJtp67utrXGNH9BxPtW+So1HQrsegiA&#10;3yaRi1JKudDTk1taV9fwYBjmCTDbvFlCDLxaA48YsFs87/nYer0lwKMgYAKAKLIEyBbrvR3E3/bP&#10;r16DaevrWdp2ve/brZ6Ho4i4+LhXP//aemOEAOnn+lzm89vm99+caEf5FT/GW6wX3vrP2Obrh21/&#10;rmxzPdpqvedtfT1jtn2za9t88d98Pc+SyHZHd7f9M239sW3XC7/29391/Vb5EmC3fEyZry8Y//0a&#10;bPm13dHfx27zeSbm1z4msu3n+/r/s93P8m3yR5dIuBZKKRVTR8fs8XV1dZ+Lt6PFrg7DcIXnem7T&#10;fzXvA/Bcx2O8LSCXa+8apQWbUWNRWCg0fTeVypzNTKnKYtGuvh+8B8BnnaTWh40bu64YN67hbIBe&#10;X2bpeBH+ILMWbJRS1auu7qZ1ANYFjvcm+kPwU7y/ayZ3M1w9Bvp35BG2l5mIaMv9YszbFcAAzOnn&#10;RcuKbT73VgL+bNMZGOg+NKVUTLW1tScC2D/OWmtxaZKFD2NoFpHb3TWAfTGKzLWpCl+1qeGPrO7S&#10;HlVEWr4J0AXMld1Cikiut7d7v2z2poqPWe2IMS1fIOKvMlO/L0lEJIyi/FtTqfayzYqVUkoppUaO&#10;+aeJ8GyA9mGGEbHPW0t/FjF/CkP7fDZr1iY3EUepoUIs0vpLZjq23EoR+3fm3jcn9X2wfv2R9ePG&#10;TXuUmfZ1GVfEXM9c+wEd5a1G2Ps+qpze3sKPAFTcHZ2Zs5lM3ef62ObsTBRFKwC7MUYuge+nv5Vc&#10;Xx2llFJKqWqzsFHEX8TsLWDmtwN8NLO3gIgu9Tz/nkzGv0MkdXkYzi/b40Op4aX1DMAeVW6ViPQy&#10;m0uSLFqOGzfti+6LNZKPIvMdLdYoQAs2o042u+JFwP5MRMRBuHfl82dNdxCnT+n08n8B9rqY060O&#10;D8NNRySVi1JKKaVUNQnDjumA3W46TmlARB0zv5nZOycIgvtFFvw+DOcetWrVEXGm6ShVtdavP7Ve&#10;xF7BzHHeqH0SCO9OLpv5+zPbhS4jll73/CiVWvYPl3HV8KUFm1HH2jAsXAdQl4NYu/u+P7PyODvW&#10;2fny/wL2+fIraaznBXOTzEWp4S4M5x8dRc0ze3ub9gb6P2qolFKquhH5e+K1juX9YqbDPC/1i912&#10;23eFMfPnAk3aGUMNQ0Rjx9afDWBsnNXWypVA+5qEcmGAzxahOrdx7bP5fHip25hqONOCzSiUTrc/&#10;BdjLKo3DzAERf9hFTjvS2PiLV6yV/1dul02xKzu3As2xnsCVGo08zzuFmW9OpTJ/FWlZKdK6xJjm&#10;9wNNU4Y6N6WUUgNDhD0Ain0cnJlqAHoXkX+dSPrBQuGsA5PMTyn35o8honlxWjKI2L94XnhVcrmc&#10;2iBC72EmZ+32S693bq6puSGxHqFq+NGCzSjFvOqbIrKy8ji0nzGtiRZtoij8OWDLdnZnpjoRvlp3&#10;DijVN2vtRmZOl7bK78XM8z3Pv1ok8yLQen8UzSvbvE8ppVR1IKIpA32xWDoulWLmQ30/9aBI63eA&#10;+fsn2ZNQKVeM4XcB9LZy47NFbJdIdEFyvWuIROr/l5ldv+HVGUXRTwGdCqReowWbUev+XmtlkYiN&#10;Ko1EhM93dc2a7CKrvqTTK1YCuC3m8lPCsOl/kspFqeHNbujro6UdakczB23d3afvsrOzUkopNVBN&#10;HiATK4nAzGMAfFrE+7kxzec5SkyphDQ1EuE75abHFtkHfT96KKlMwrDpMIDe5z6y/WEqtfwJ93HV&#10;cKYFm1EsDMNbAfsfB6Gm1NQ0nOYgzg5Y6e3Nf09ENpVfS77npRfoxCil+kKv9NdwnJl2qamp/eTO&#10;zEgppdRgjGVmrrh3BhdN8zzvByIL7ikUzjq42JtDqWpCZEzqPGbetdxKEWtFcA3Q7qBf5/ZWrpyZ&#10;9rzUR5jJaR8oEXmG+cmv6e4atS19Qh7FMpkVT1uL6yuPRD4RnQXMyFQeq2/ZbPtqZvvteL1s7Mn5&#10;/Pq9kspFqeHKWukCKF9m2UnaC0oppardRhLZfkJUhY73/fStIi1f37BhZoPj2EpVYM7U4muNWO57&#10;9tn1P08qkz33HHMAQCe6jCliI2txBfCIjvFW29GCzahmrec9+U0RWVVJlNI50qPDcPKhjhLrUy6X&#10;awPwdPl8eEoQZD+bZC5KDUe+zznAlinY0K5haF6/czJSSim1LSrpb83KlY8RAGfNToH/9rfZnZm/&#10;MHbshHvz+bmv1942qhoYk5oJ4A3l1olIjrn3vdOn31XuzalBIvJ9/zPMNMltXPtCGIY3u42pRgot&#10;2Ix6j4TWykUitlBJFGZmz0v9EFiYdZXZtrJZ/yXAxn0yWwA0vzWpXJQajsIw7AbQW2bZGGZPCzZK&#10;KbUTrVlzYi3QMsOY1vOMaf6GMS0XA81nb97cNK6v9dOnv8UCSKihKsDMhwRB8Cug+YKOjtnjk7qO&#10;UuVs3tw0jog+y8z9vm4tHfleCqyo6I3o/kTR3GMAzHEd11pck8ksL/umtBqdtGCjkM+HdwLWQYMr&#10;eqMxudmVx9mRdsMsPy53LAoAmDkt4n2m2JRPKQUAIra73JEoZvKJKNHdckoppYo2bJjZINL69UmT&#10;pjwjwncS0aUAfw6gz4t4i+rrU9/re/rlWMtMPUnmxsy7ivDFdXV1N+lRWTVU6uvTXwBonxhLO4wJ&#10;r0+uB8whWWb/a8zstE+miDzjeU9+22VMNbJowUa92h/mhkrjMBMR2Zb160+td5FX35Y8A9iL4xRt&#10;AHsUELw5uVyUGl7S6ThHogCAdYeNUkolggho2iOKmk8XaV08duzEF5n5S8w0iZlqmMkrHU2iYlNT&#10;npvPz3nd9nE2iogtO4yh2IB18C9gi/nwO0T438a0vC/JfoVKbatQmPcGAPPLjfEuoruDQH6XVC5R&#10;tN8JAB3kMqaI5JnlIu1do/qjBRtVUnuFiKyuPA4d2diYcfpktq2NG9d/D7D/jrF0FxFakGQuSg0n&#10;nZ2buwHEOde9e9K5KKXUaFMozHuLSPOPRTL3MPNiZm5hptr+HsNMNb6fOnn7z7QbwK6PUYzZZK39&#10;mIj5nog8N/jsaSwR/0Bk97bOzqaKxokrFZfv+/MBKvvvTURe6enp+lTx+yIZzHweAKdvSjPj70B4&#10;t8uYauTRgo0qWbTZWjlfRCqq8DJzveelPp3kSMjx4+/qsNYuFrFRmVwY4A/29s6dllQuSg0n3d0m&#10;h/I9bADAcTM9pZQajRYGvb1NewML5oi0PuD7/iPM3jnMtB8zx+75R0R79fVxa+lFAFLm4Q3W2meZ&#10;2z7L/OTroiicJWLuFpGyu3O2VNrxU8vsnVFbm34gDOcfrcfOVZKKvZPo/czU778zEWuY7Q9ra296&#10;KblsFsxh5uPj7fSJR8RaY3At0L7GVUw1MmnBRv3Xpk2v/BygP1UeiU4Ow3lHVR5nx6Ko0A7glXLr&#10;mKkmlQq+0/f5b6VGlylTfplDvB022WIDTKWUUgO1atURNVE0/xSR3E9Sqcw9IriBmd9RrmlqP9b3&#10;9UFr5TkA/Q6NePVIU/FPj4S+v/R25tozROR0EbltMG/UMfPrPc9vF0l/HThtzEAfr1R5RHV1tYuY&#10;aXL5tfZ5oGd5UpnkcvN2FbHfch/Z/m3jxmeucx9XjTRasFH/Vdq5skzEVrSdkJlSnud/ATjEaVOu&#10;LaXT7U8Bcn28c9l0TBjOPyypXJQaPqxFvEInTZkyMcZNklJKqaImD1jYCDSfvdtu+/6F2b+1dORp&#10;30relReRfBRF7X19zpjwGeY4Uz7tsVv/eVHO95fcx5w901p7kYj0DrTPTXGsMX1epP4GoKlRx38r&#10;l6Ko+ViAT4+5/Gbgxn8mlUs67c0FaE+XMUVsxGw/PmHCQ50u46qRSQs2ais9Pd3tgHUxDu8tYbjv&#10;4Q7i7FBnZ+F/i1X1cmyj5/H8JHNRahhZF2dRGIqjHgXExW3NTXVu4imlVPVYuXJmGmg+XiRzmUjP&#10;YyLeT5h5uoujE6UXdZemUsuf6uvz6fQzz4mgu3wkOgg4ZcL2H18Uel7bRSIyB7ArB5pf8ZgUnyiS&#10;+YsxLa1AU2qgMZTa1qpVR9Qw0zlx1orIKub895LLpnksEZ1d7ljWQBSLo/YeoPaPrmKqkU0LNmor&#10;dXU3rbPWXuAg1HjPC+Y6iLNDjY3tr1hrLy33rlBxCzIt2Lz5pHFJ5qPU8GBfjrOKiCv8flkYGNPy&#10;KZHWJ+rq6leKZJ4Vab0ziuYdm2SPK6WU2lnCcO5R06ZNuE+EbwVwLjPt7arHhYjtstacCxS+DOyo&#10;Z98jOQB/KBerOG1q7DE7+rzvL70jigrzROygxoQz055EuFIkddWqVUfUDCaGUq+aMmXagQCdUu57&#10;ScRaa+2FSfaAMYY/AuANrsNaa68DFuUcx1UjlN40q+14Xlu7iDxUSYzSk+x8oGkPR2n1KQwLd8R5&#10;V4iZ6urrJ12lvWzUaGdt370QtjXYgk1vb9PexjSfL5J71vO8S4rNNWksM01g5pnM/i9FWh4DWj5X&#10;KJx14GCuoZRSQ2XNmhNro2jeCSKtt3he6lfMfAQzZx3tqLEislpErgrDwqGet+QqoL3fI0/W4vZ4&#10;sXFSf1FSqRsejaL820XsswPLuoiZ08zegt122/eBKGo5To9IqcFZmPU8vpSZYhT+7B+6u7vvSi6X&#10;M/Ynwucr6D21A/axF198Otb3rVKAFmzUDlhrfywicabJ7BAzjxFJf99VTn3JZFY8A9gb462mU4Hm&#10;tyeZj1LDwIZ4y2zjwMI2pYxp/WQqlbmHyPsGM+/W1youOkiEL/b91J3GtFyoO26UUsNBT88Ze06a&#10;NOk65uBnzHxqceeKS/bqKJKZzNmPpNPLn4yXU/cdMXsPHgIs7HcyVSp1w6PWyudEbIxjVjtChzDT&#10;MpHmSzZsmNkw+DhqNDKm670Ajoiz1lq7uKHhlrJ9+QbnkEAk+6mBTHOLo9iTKv/+qVMfHtRuNjU6&#10;6U2y6lNPT+4eAP+qPBKdFIZnJdjLxkpXV/clIlL2mEfx/CmdrWes1WhmLTbGXBpz8gf5QNObRdJ3&#10;EtElpQabZXeylSaXTCWiT4fh3LfFzEkppXa6lStnpqOo5cx0Ovs4s3cGMzkrRIjYSEQeDsP8kcyL&#10;z0mllvwNWBR7clNd3U3rABun4er4fH5z2capvr9kBSBXDnYARamvzUSAPj527IRbCoV5b9DdzSqO&#10;XK5pNyLvg3F2q4nIcy+/vO660jAF5wqFaQcAONllzFILh/ZUqv1vLuOqkU8LNqpPpV42l1UeydZ4&#10;XjCvOD0hGQ0NN2+wVr4sIlJurQjNzOexb1K5KFXtrA03xVnneYjxgmRhYEzL50QydzLzcYM7EkAp&#10;InbU4FgppdybNm3Chb5PVzOz0xHWIrbDWvOFXG7z7CBY/rsKQj0cY80Yz/OmlVtkrbXML1wI2Dsq&#10;yOfV3ZTH+H7wa5GWL69ff2R9JfHUyJdOp04H8Ppy60Qkb4w5e8qUeyrYCdY/309/AqBd3Ea1G0Wi&#10;a93GVKOBFmzUDnle209E5PFKYhTPffJZnZ2diTb8zeXCGwH8tXw+NCkI0l/Us9VqtLLWj7XDRoTL&#10;THVq2kMk94Dn8UXMFd3U1BDR3hU8XimlEkJsTOtXmPnLAA/wmGh51tpvet6S79TV3ba2sjjy+3Jv&#10;WjFTHRH2ixfx/l5jzLdEbEV5la47iZm/NGHCPvf19Jyxp95/qb411RHxl8sdMyzuUqG7gmDpA0ll&#10;EoZzj2Kms101EH+N/aPvL7/fbUw1GmjBRvVLRC4SkYq6mDPT5Nra8V92lVNf6utXbLAW7fFW05ww&#10;nPeOJPNRqloZ09sRb6Xtc4fN5s1N44xp/pBI5h6AHBx3tGuhP4uUUlUoilpO9Dx8Mqn4RHDSV0/E&#10;/htA2ed2Iu+Qcmu6umZNNqb5Q57nXQJgvIv8ivit6XTtfVE0f5a7mGpkIF8kcykz9TF6flu2S8Rc&#10;k1wup43xvOBi11FFbEcUFc4HbNnTAEptS2+SVb9yudwDAB6rPBItzOebDqg8zo5Y8bxNV8UpLjGT&#10;73neBTp6Uo1GUZSLWYCl7bavh+H8o+vr0/cS8Q9K058G/e6TiO0AzNe6uroO8rwlPxpsHKWUSgoz&#10;PiTirl9NH44FZmQqDWJMtBqxGsrbfvuFGdN8Vjbb+GDxOZ6PiNOPbID2YubFYdh0qOO4alibdzhg&#10;Z8dc/JjvP/WL5HJpOAGgJPrq/Vh716jBIptMryY1ghjTstDzvB9XGkdELmfOfmIgzfQGypjm9xN5&#10;i4oNhvvNZYOIzPH9JfcllYtS1ampDqjpLLdKRO5lzp8EBHsaQ4cR0fsBOrbSLcIi8k+AbisUen+c&#10;ybQPcHzswiCX65jo+zyeyNQTUcb3mQGKwlByIrIpnW5cCyzaXEmOSinV3X36LjU1dU/HGy88eMaY&#10;93te208qi3JIVuSAXzPTYf2tEhHJ53P71NTc+PyrH+vomD0+m80ezcwfZ+adsvtYRP7V2xsdk80u&#10;e3FnXE9Vu9ZrRWhBufsLEemMoujoVGqZgzeSt7dy5fT0tGmH38vMR7qMK2KfD8Pek9Lp9qdcxlWj&#10;h3ZtV2W9/PK6tkmTJn+CmfevMNS78vnOS9NprHSSWB88r+56kdwHyh/VoHHMfC4ALdioUWZFL7Ag&#10;zsK9RDJXA/ZIIkxl5oreBRaRNdbiO54X3gzc8J9MJt62YCIia+cfLMKzmfH2TCaYCNh6gLMABSJg&#10;Zms8z897nu0SyW0GWp4QQbvvF+4A2gc16UQpNbplMjWtgy3WiNgo7u4UIloI0E8rm3bzSA5Y8HcA&#10;/RZsmJlTqZrTAFwGAFHUcmZdXd2nALzJ9fjiMvZOp725AP5vJ15TVaEwnHeY5/lz4r0ZZK9LqlgD&#10;APvsc/i5bo56b8vekk6veNp9XDVa6A4bFUsUtZzMTDczc1BJHGPMVzyv7euu8urb2eeIyA/LNy4T&#10;McYcm2TjMqWqkUhrodLv5XjXEQGwDsDtvb35r2Wz7avjPbLJy+WiXdLp7AzPo0+I0MGD2dkjYl+w&#10;1nwrnw9viX9tpZQCgNb7AT663KrS89wmgFYBcns+H11ZUxNcFGfHQOnxm6IoensqtewflWRrTOt7&#10;PY/L7tQRkd8y2y8B9NU4f7+kiNi/rF698oipUx/uGaoc1FBrqhNJP8rM08utFJHVzPJuYElFw1B2&#10;rHkfEe8xZrdHIEVsB3PhTcDy51zGVaOL9rBRsfh+7X0AHqo0DhF/tKdn7lQHKfUjdxtgnyu3ipnZ&#10;8/xvA6c5HdOpVPWjxCv1IrYHwI+NiU5hXnxO3IJJZ2fTRJHUVzOZ2nuI+HqA3zrYY1jMtDuRd2km&#10;k77TmNZPFo+DKaVUeSKY1P/nJRSRP1lrv2qMOX3jxpffwdz2pZqa5auiyNwI2K6Yl6pNpdIVH8Ew&#10;JvpjzKWHAXTLUBZriuwbd91137lDm4MaOkTGpN4bp1hT8nMgfCKZXJo8Ef4gYJ3eI4hYa618WYs1&#10;qlK6w0bFZkzzB4m8yyttQiciP2Ze/GFXefXFmJb3EfHV5c/D2h5ro/d53tLlSeajVDVJcoeNiI0A&#10;+2gY5hcM7Lx2kxdF/ruYvWuYeWICeVnA3sGcnwe0x30hpZQa1ogAeMAcBtYxsB+vWfMsAUAYdsrU&#10;qQdFwJXRjo4jRVHLbGY0A/w/AOoBCGCfAezPmXuWADf+s6/HrV9/ZP24cfs8xMxvjJOliF3OvLgV&#10;sNEg/6IgIjKmtZOZagcbY0eKz58QwIYAGQAWAAG29PUlD4A3kOJ6cWcSvczcuwfQXnCds6puXV2z&#10;JmezjXcz85vLrRWRfG9vflpSO2VLuTzOzFNcxSx9z/x148aX3zF+/F0xp3Mq1Tct2KjYOjtnTqyt&#10;nfAwM0+rJI6IrArD/DvT6faEKuVAcURg6wPM9D8x8vkVc9tJOmpPjQ7kAwucN/4WsQawj1lrF23a&#10;tKF9IDco+XzTfkGQ/jSA5qT7KIjYvxtTODcIlj+Y5HWUUkOjq+v0Sel05vXMPI0I+wK8N2D3BDAZ&#10;wDiAsgAMYNcCeMpaPCxSuC8I2n+344IJEXB0GpgkcYsLxrQu8Dy+Ls5aEftSV1fnGxsabo4x6am/&#10;OAt+w0xHVRJj+5jSC9AvmfnnhUL+T6kUP7dy5Su5sWNTqQkT0mMBfw9jvOlE9FbAzmDmN/Qfz1oA&#10;/wLsbcZENwbB8j/p/dfoY0zr54noohhDQsRaXOh5i7+dTCbEIi3XMnOry6giNrLWnu95bZdW1p9K&#10;KS3YqAEypqXJ87wbKokhYg2zfBFo+5arvPoSRS2zmHl5uaaBItaIyOm+33ZbkvkoVR1OGwM0bnQZ&#10;sViske90dXVfMtAXHPl80wFBkP4ZQPtXOoEqjtJOmxfCMDw+nV7+r6Svp5RKXnf36btkMtmziOgM&#10;gF4H2BoAGYD8GJNnBEA3gAeZ8x8G2v/jJivyRVoejbPLpnR04uOe1/bDSq4o0nIZs/exSmJsHU/+&#10;I2Lf99JLT/+ufK+ZJg8o1BtT/3EifJ6Z033Ee8Za+arn4edA2KFN4UenfH7u64Ig9Xicpt4i8jfm&#10;/IlA+5okcomilhOZ+c5yhaOBErHrOjt7X9/Y2P6Ky7hqdNKCjRowkdbfMfMRlcWQZ5izByc5frej&#10;Y/b4urq6m+KMqSw2M9v0ZuD29Unlo1R1OGN/oO5JF5GKx5/kV8bI14Ng6cMDezT5UTT/ZGa+hpnH&#10;u8hnIETsS1EUnpzkxAmlVBKIgfl7RRH2K+4m4ZOY6WAXkUXsCyLySd8v3ObimI4xrQuI6KpyQxCK&#10;15bVzPn9KzmyGbfxcIxcNgC0nLn34oG/UF4YGJP7MBE+AyADYA1g/8osPwOiO/X40+i2atURNbvt&#10;tu9PmfmsOOuNkQs9r+1bSexSWb/+1Ppx4+rbmb13uoxb3F0jCzyvbZnLuGr00qbDasCstYtEJF9Z&#10;FNpbpPuLbjLqW0PDzRustT+Ks5aZdzOm8b1J5qNUNYiizL4u4ojIi9bKBzo7C80DL9YAUdR8CrN3&#10;5VAUawCAmXbx/eAyoMnZmXWlVJKaUsbMnyvScrMI38XMP2P2Pu+qWAMUG5X7Pl1tTKrFRbx8Pn8v&#10;gFgF8uJ9SHByJdcTiZ4oFtIH+3hrAXnAmHAWc++nBrerYVHoeW3/LwzDk6KocEI+H57MXPteYOkt&#10;WqxRU6dOOwygE+OsFZENudz6q5M6UjRmTO1RADs9Qlhk7/e8Qrv7uGq00oKNGrB8vvOXAK2sJEZx&#10;izJ/OJ9v2s9VXn3xvLZ2ERurVwURz+3qmjU5yXyUGmq+T2+v5PEikheR34dheLzntV038O2+REDL&#10;DGa+npn6ncKSNGY6SiR1fnErv1KqqhARcNqYQuGsN4m0fFckvdbzgmXMPIuZX5dcvytuJKLvFncj&#10;VqbYJFVuj7ve87wzVq6cvt1RorhE7EYAA+6DI2ILIvJPa81HgewJQbD8d5UVV6yk08ufTKVu+EtN&#10;zfJVwCLnfdPUcES+CJ3PTGPLrSztUvlIff1dLyeTy4wMs/c11026RWy3iL1cj/spl7RgowYsm731&#10;RWvlagehMkGQXlDc3pwcY6ILRGRTjKUH1dQ06IhJNWJt3tw0ToSOG+zjRexGa+ULzPkT0unlgzpW&#10;FYbNh4nQ9cwUe3ymiDwmYn4qYq8p/i7LRORWEXlIRJ6ubMcff8SY1BmDf7xSyrVcbt6uJmr5tEjD&#10;jb6f/g2z9xlmHrOzrs/M40SyNwPNZV9YltPTk7u8eMSoPBEcscceb91zsNcyRroBu24gjxGxL1hr&#10;P9jbGx3neUt+pMUVlRRj5r8n7u6a4i6VpYntUjFm6nnMfIjruMz2Ed+v/bXruGp00x42alCK4yNb&#10;nmHmvSqJIyJPM8vbgCVOm6BuaeXKmelp0yZcD9CcGM0Hc8yb9tReNmpkaj4e4J8B3DiQR5Ua9b4Y&#10;RdG7Uqllfx389YlFWu+PO8Xk1WkizE8cDDyS29G6lStnpvfaq/FQzwtOBehMALsACOI2MRaRfzLn&#10;j0mqqaFSKg4iYE6tSOpCgD8dp+9L0oyJzvG8JVdVHqf500Ted+M8JxkjX/K8xRcP7kpNjSLpG5k5&#10;dmFeRO5gXvzuwV1PqXhyudN3z2Tq/shMu5RbK2J7mPEe4PoVyWTTvI8I31vpa5htiYgYY44NgqUP&#10;uIyrlO6wUYNirbXM8jURW9F5ZGaeZgyd5yqvvkyffldexF4Z5wwsM2dFxny5OPpYqZFFxGseaLGm&#10;yN4ZhrljKivWHBKItP4AwACOZNm1zPKh/oo1QPF7PAiWP8i8+DNPP/3wfsbkjwXwXRF5Jt51aB9j&#10;UqfHz0sp5VI+37SfSMvFIumnSn1phrxYAwBEdBIwI1NpnFzulesBxJpKR0TndXWdPsjjoiu6Aawd&#10;4IN0io1KXDqdfR+AifFW2z8DNfcklYsx1AzQ7u4j22VarFFJ0IKNGrRcTu4B7D8qjUNEFwJz93KQ&#10;0g75/pL7ANwSc/lphcLcA5LMR6mdrdgvys4b6ONEZOkrrzwzL52+saK+VVG03ykAFsbf9WILIrYF&#10;WDKgm5/p01fmg+CGh5h7L+zq6jpUxFwhIv1u8WemFBF/ZCDXUUq5sDAwpuXjQZD5LUAXMPOulUQT&#10;sUZE/iEid4nITSJyr4g8I2IH2U+C3ghMqvgoVn393esBe2Np12C/mGlyNls7yOcjGwF4doCPGfRU&#10;KqXiOW0MEZ/LXP7NUBFrjYk+k9wU2aZGIv5YnFwGQsSujSJzicuYSr1KCzZq0LLZZS9aa+MWQXaI&#10;mTMi/seS3dViJZfbfK5InLPdtLvv+wuSy0WpnW1GJggyP2Tm2M0sRURE7DWrV//7AxMmPNRZydU3&#10;bJjZwOx9BOlvNPoAACAASURBVECs5r4itsta8ynfb7t38NMh2k1Dw80bmGs/bi0uKDXj3CFmOsCY&#10;5tbBXUspNXBNHpC7ioi+y0wTmGnAzb9FJBSRv4rID6PIHL969cp65sUHMi9+F/PiM5gXH8+8eFpX&#10;V+fkKJKZInKJiDwMSMwXgzQ1n/frB5rX9qyNomgpgLjPpXN7es4YVC8ba+0/B/gQ7VmjEtSUEqm7&#10;mpnKDvUoTSlbHATL/pBMLgsDkcyPmWmC+9hyZyplKn4TW6m+aMFGVaSnp2NRzIa+ZfApvb1z9qo8&#10;zo7V1d22lll+KiLSbybFHQDn5PNzX59kPkrtLFG02zGAPXKAD7uls7P3/KlTH+6p9Ppjxox/J2CP&#10;jLu7BrDLPK/up5Vet2hR6Hltl1prPi4i/b5YIuIvrlp1RI2b6yql+rfCiuBQZg4G82gRWcPsndfb&#10;230y8+KP+X7bvTt6vmpouHmD7y++m7nts8ybZgHm3SJyf4zLZJhlymDy21YqtfwJwMZ9Xts7lcoM&#10;qq+M59lBNYRXKglRlD4FoNnxVtu1xpjLk8ul+xjAnuY6roiExd01OrZeJUP7dKiK1NXdttaY1q+L&#10;yPeYedAFQGbaN5NJnQngWw7T206hYJb6frAAxaak/eTD9UEQfB9omqVPwGp4I5+5pTXuCNxSQfO3&#10;zG1zGhttv8XNeGZkiKZ+M87unlJz48eZn/xEub41A2Ot5zXdIJI6BsB7d7yOpu6yy15HAHA04WFh&#10;0NGxrqGhIV1fKFAtM+9NhF0Aqkdxt1EBoI2eJy8WCvKSiMlFUdS9ceNLnS4KZUpVNyvMLe0i8qWB&#10;3D+UniceZJb3AoufyQ5ouLe1ANYD+C3Q8jCAGf2tZiYSYQc7bIrXXrfuxC9MmjRlHjP126OGmQMR&#10;nAfMuAa4v3dg11n6mEjLP5k57ljyinv0KNW308YwN5zLHHsa7K+DYPmfgWXOMykOIBl/DkCxdxrH&#10;Ubxnst9LpZbp7hqVGN1hoyrW1bXuOoAGugV3OyL8yVzu9ASagL0mlVr+d8C2xVtNR0aRf3yS+SiV&#10;tEJh7hsBOnkAD3nJmOjTgItiDWDM7mcx87R4q+0LUVT4gNtizavaC2FY+LaI9PPix6aZ/aOL02oG&#10;r6fntKnGNH8QyF1VV1f3c5HgId8PHvd9/3bP86/0PO8Sz/O+43nepZ7H1wH+L30/eDyVSv8um629&#10;e7fdpi8Vaf1GFLUct3LlTKc3l0oN3MJB7YCJR34FUOymt6VizYre3u5mYEnMpuJ9s9bG2h3s++zs&#10;+WjKlHu6AXt1uZ2+AMDM+xuz+6cGfhUrIvYzca5RulLDwK+hVHnG1M+Ou7tXxHaHYf4bpT5Mzk2f&#10;Pu4ogE+Kv9M3tqdyudyljmMqtRUt2KiKNTb+4hVmWRH/5qBvzDQpk6n9oqu8+maFue1CEXkxRj51&#10;vu+fDcR+Z0CpquP7wWXMFOuGXMRaa+13g2DZI26uPiNDxAPpB3VtKnXDo/+fvTMPk6sq+v+36tzb&#10;3dMzk3WysAxLICyKKIoCoq9RMCwCCcE0SWYmgoBRAVlURAQE8YfC64a8ImEVM5Nl2CEQiAtxAQQX&#10;FmUNm4ZACJNlklm6+95T5/dHdySQme5ze25PJnA+z5MnkK5Tp2bp2/fWqfpWPHtvSTLZ/hxg+j26&#10;K57yH7hixYHRT5yJCMjUiTRfkUzWP6uUdw3AX2DmA5l5+3ICh8zkMfN4Zt6PmaYy83mep367224N&#10;r2nd8rWOjikxnfI7HDYQA1NHaN30dZHe5SIt84FM7JObVq3qeIzZ/NvGtniPcSfzii+k07e9GsP2&#10;JXWtCnuaMJfLvx7DXv8lDPO3ArDQ0wOI6JtAZqeoe7z88prfAnjC0nx0VP8OR3maRhLRzyJU1/44&#10;mWx/ujqx7O+LqGuYqS5OryJGG4N5dXW3Wb2fHY5KcQ+ijljI5/XNADbE4OrofD7zgRj8lMCEzOpi&#10;EcmVsxTBUcDMj1c3HoejWjQdykyftLeX+5Vq+0Vcu+fzO0wEzESrnUX+09vb/cu49u4PrYPrS09q&#10;oQ81NjbURvHZ3T1tOx02XyiSeoFZfc22/cwGZh5FRD8bNWr4P7RurvpEPcd7m40bM2O0bp4p0tIm&#10;Uv+iUt6PmGlnZp4pkmyrfNx034wfv7Rba2m3NA+Y5YroLUJ9o5SyqLAxb2gddsex3yYSifYnAfM7&#10;O2uq0zrRErXqb+LE+/LGmDvspmOZAU3mcji2JJMQ4R/YHhYB5rne3u6rqxMLkdZ7nc5Mu1bB+ev5&#10;fM/8Kvh1ON6GS9g4YqEgpoc4LlrjE4nEcTH4KUPPXQCV7TdlphoRdZNrS3Bse8zxRegEe3vp1Dr4&#10;fpzlyErhAwBZPQyI6NNqa2+L9SS7L3zfexooOTFqTBgO/7CtvzBsPqSmpvYRIjrfZgpGJTATMdPu&#10;RPw9EX9pEMyIkIRzOOwIw6ZptbXJPxDRjcw0g5lHvd2Cjk2na9uWL58Y6+dhV1fHdTYHKABYa8TY&#10;Nq3LVtgAeDGdlpjHXpswn89fJFL+WstMHhF9oaPj4xErA4wR0fcCsEg22V2jHQ5bgoA+DGCajW2x&#10;sndBbe3tq6oTzfRGoij3QvYYI9+tqbnVqkLQ4RgILmHjiAljmNd/V0TeHIgXZmYRPmnDhmOrXKLb&#10;vsoYud4ypgkTJoyaTRR736vDUTWy2c6dADrI1l4ED3Z2Zp+MMwYi9VmbUb0i8hfPW7A4zr37o6Oj&#10;K0SJdoRCcgRHl/NTmCZ1wpeYaREzN5ZreYoDZlLMPFEpf5nWLd8AJjmxUEcMTB0h0vJLZr6Zmffu&#10;r4Wh+Pt36G67HXjtmjVHxKZ7Mnz4/WsBur28JXlEeF9c+wZB6alxRR4D7oyjevhtpFLtLwDmxtLV&#10;fgWYeeKoUbueE3UP31/4D8D8xcJ02EB1uxyOt8gopRJfZ+YxlgvezOfDG4uC4LGjdTIDUGzXjU2I&#10;yINKtd4Qt1+Hoy9cwsYRI3d3AGR1A1IKZtqxrq7+srii6g+lan8lIlZaHUQ8u7Nz6qjylg7H0CCV&#10;Up8EaGdbe2NMe0PDnTYPMBEwk8pZFHrA5fZq3ay9k4aGpAFQZgITf7bUq6tWTa7dYYfdLxPRVzDz&#10;oOs/MDMT0UUiO1082Hs73l0QEYnUXwngpAiTmqaPHNnwjTjjEDE3iUhQyqYoFrpHPBWvk1JKeTPK&#10;x6WXxCXA/k601tcBWGNnzWdFbxc3onX4nXJtUYWk+kfc1FhHLGidmAlgio1tsbrm7JqahSuqEUtv&#10;73E7E+Fcm4OjKIiYbma6Ik6fDkcpXMLGEStah9ZieqUxTfn88dZtCZUxt0fr4GwRYzE+lw6qra09&#10;pLrxOBzxIcIzbW9SRGT9m2+uviXO/Xt7j9uZmXexMN0gov8c597lKS0kzkx7AlNH9P1qJjF27Ljz&#10;AfoKM2+1ChdmqmWmc7Ru/ibQf3VPGLYcLtLymMjsB0VafiPSco9I8xKR2UtFWn5b/Pv6MGz+3KpV&#10;kyNp9ziGAhm1atXk2s7OzKhKRIGDoGkqMzczs/UkqOLv/Xe0bmoBMrE8CHle7mkAL5a3pD1GjULF&#10;CRsioq6uaWNFdvolQGeUshWRZzxvgaXWTHTWrOl4yrICBsxU63nJ00u91/uiICBvlpWyETEvAH8r&#10;mSxzOGzo6Zm2IxFdZnM9ETGG2fxRqXlt1YmGvGQyfXl1DlXMY2vWvHl//H4djr5xCRtHrLzyyron&#10;AInh4YuSnuefGPXmJCq+P/zvgLmvXFUQMykiuhRoGlnNeByOeMjUAfhEhAW/KIybjY9EInWgnaVZ&#10;19nZ+8849y7FmjUbGTBlJy4FQc2e7/y35cuPSIokvw/Q2YPRAmUDEX89CI7vt/Wtu3v1o8zYlZk+&#10;zsyHMvORzOpwZvosMx9S/PuLzHTX2LHjLi60ejmGLuTl85kPaN3SJNJysUjymrFjxy2sr0/d0dMT&#10;RhQE3t9nplmVRFGo8lJXhKF3WCXr+2AVQI+XN6MJNTU1FbdjBUHTkel07WJmOqHUeF8R0611/gvV&#10;GjEMFASXjdFRHlYPy+WOnxB1H2Pw6/40gkRMF7P+f1F9OhxbQpRK1Z4CkO11qEdrc1X14mn6BEAl&#10;q2UrQUQCkfC7o0cvib1V0uHoD5ewccTKxIlLcmEYXBpDWxQBdDwwvSGu2Ppmbo+I3ACgbMkzM+8m&#10;wmdWNx6HY+Dk82qi7aQiEdPV29sd22SoTRDRBy1Nn4i/Fat/Ro8epQCU7a1nVls8GE2YMOpEAGcy&#10;04DGG4sYU/gjImJ04Y9kRWSViHlBRF60FGEFM41TKnFBf68PH37/WhEsLO+HGaCvjh+/835RvhbH&#10;YECUzWZ2F2n5mUjzG4lEzZNKcSszX1hItvFRABB11HVPz8QxAHavNCpmGsnsXRFPZVZ73hj9W4s9&#10;axOJtGUy+C06OzOjRJpv8Dy1mJk/Wsq2cP8ibb6/6K9R94mK5y1YJCL/sbFl5p08z58ZdY8gyP0J&#10;wNuEUTddf4zRlwDzfx3Vp8PxTjo7J48EcJrtYQazefall9bcWa14ROgkZor1kLU4fnyB5y34fZx+&#10;HY5yuISNI3YSiUX/YMaA2yuYeYxI8pI4YiqF59XdD5iyN4pFZgJNkU+4HI7BhAiWrVDGAOae117r&#10;XRt3DMxs9SBojDwY996lCIJgIkAWE1dM49vXzTqISF0YpXXknYiYLhHzECDXGmPOFDFHMHfvw7yh&#10;gbk1zTxvO+ZfT2Set7uIHC8iluOLzSHArKn9vRqG+WtEpKecF2aqUSrxQzcVz5Y5fjab2TUIZh4Q&#10;BMcfHLf3np6Z22vdchrQ/EAikXqKmc/YcnITICI5Y8LIJ9VK6RHAwB5omGn3sWPH37Vx4xG2AqP9&#10;kssF99kkKpnpCBt/XV3TxobhrCNFWn5UX5/6B8AnWIbyfBCEP7O0HRDGGGMMzhMRK50cInwpquBz&#10;KnXzKwD+e48jYvKAuV3r/KeVaru8Who9jvcSk1L19WPn9XV96gsR0xsEwVkTJy6xOpiISuF6TFWY&#10;OGteD0P94/j9OhylGRIl3Y53H0GQ+4lSycOYaaCTJL4QBDOv8/0Fj8QSWJ/MDZgzJ4iknisfL03Q&#10;GscqBXfBdgxZfF8/KyI95atsTI5Z/181bppEzHbM5QePGEPL4967FMzJyaVaITZBxNtt+u+enmk7&#10;plJ1t1c6tltE1gDmmiDI35RM5t8AEhuB9pJCoJ43/y6RljsAlBVGLUzXw4XM+9/TlxZFImGeF8Hf&#10;APxP+WjNwRMmNBwPIMZT9/3TYbjHJz0vsbPWOgFIpzGyyvP0c8DNr1bywNjRcXD9yJETTiTCwYDJ&#10;ipibPW/+fdVsYXmLzHiR1FmAOTqRSI4EkACQDYLmqb7fGkNVBrHWzTNTKe8ygMYAlCgjB/xMLmf+&#10;mLaqqXsLZlUPII5pT5+urR19PjDnG8DcirVQ0un2lSIt9wI4toxpv21YXV3HjKurqz9ChI5Kp2sP&#10;BGg4s02CtoCI6dI6OzuZbH/Gds1AUUruFeHnAOxdzpaZtx8xomEqIr0/jQmC437m+7VzAPxN6/Cs&#10;NWs6noy7Ddbx3kXrxgwRDrdfIfMSiUV/NqZs8WcF7J9Wau+bmKka7b33JBILnwYWVMG1w9E/LmHj&#10;qAobNmx4euTI0Q8BKsIFfEsKp9n+mcCkE4FllqfNldC+Cmj+lQidVmpSBjMpEf5aZ+dhNxZGkToc&#10;Q5H2LmOazxWRi/o5kQ8Aek7EXMw8v1qCv1YPgsaE66q0fx8QEbWUexgsYooVA3PSqVTtpVGTNcUT&#10;85cB3JzNhlem0wteS0aqWzFG61lXA2qy5anlzvn8xH0SCTy25UvtXcY0LxWRT5SbBFRI/sipwNS7&#10;gDvWR4l4SyaltN7xq0Tv+7bnUQNgoBRj8+JekeaNwOzlgHnKGPNXpdp+WTrpQhSGTVNHjZrwI2be&#10;rNpRmkWa/6j1rPN8P3y0XEKsEjo6ptSPHFl/FlHy28yUAt7K+4kYoxROAjL/GNjemfEiTecQwVrU&#10;2hi0pdMLXou6k++rGhGT3vzrqARmIhE+IQy7l3keLMZzl/IlV4nQMaUE05l5B6Dp0CDQOd9PjNfa&#10;vI8I+wK0Xzo9YieAlPW8q80QMW+ImFN9v/3RgXwN0Qk2AMmlImYvm2SyUnQUIiZUk8lbl4fhzMme&#10;9/pDzMuy48dXHKzD8Ta6uqaNTafrvspcWsx/EyKyMgyDq4ypwmRIItLhrCYi2iVu1yKyMQhyP0sm&#10;B+NQwOF4O64lylEVRo9essEYMz8eb+YQYJf3x+Orf7TW8wDqKGfHzDvV14/5brXjcTgGglL5uVrn&#10;jxGRS0RkkYgsFpEFIvL/RMznc7n8kZ7XGutkqLdjd/Pm+zwo47wBIJs9fgIAS20drgXI03rjMQBN&#10;i7JPMVlzA3PPUczzvl3JwzQA+H79QwBus7OmOqV4n/5e1VrfDSBv6et9YVgbRbS6Lx8s0ng5EV3K&#10;TP1qkTFzPTN9mJlblMJoAP0mO4iItJ51NjNf//ZkTSHRxMyTlFI3h6FvNVI2Ghk1atSwuUT8nb4S&#10;KcUH7WldXeEAJpJkdhJJ3gTwmbbJGhF5fN26DXMr2S0MTR0wMD2mTTDTMGa6Kvro6bfT0fHKIygk&#10;OksiotqU8u8RwSKl+CJmnsZMu1Y6vlfEhCJ6jue1Vk1To3/adXF8uNX7U8TsWslEsILuRjUPvhzv&#10;RWpqak8ETISprnRHIjHi6aoEY6YPI+ITUYXnW2Pk+8lke3XidjjK4BI2jqqhVLBIxPy7vGVpClo2&#10;4alE5U+eBkJh/KXcY2dNzfn88f0+HDkcW5/2vO8vepB53oXM82Ywzzuaed4s5nnne17rXTU1C1dU&#10;d39j9WAQhhi0yWu+7x1p/0BnkrnctF2JvCuZyVpUVcR0GGNOYZ53CnDrs5XGWmBusHbtS2eLyCvl&#10;LAtCyNyvvlYiseBJAFZCicxUx0wnWIfZB2HYNA2gk5m5bF1RUYT5CaD1IqD/U9cgmHUMEX+3lJAk&#10;M+/ArH4dBMf/DxDfZ4bW/ixmnllKcJqZx9TU1M6ubIc5aZHUFcxs1bIHACJmg9bhKZWKdhPxKNu9&#10;bGDm8Z6X/OWGDcdWnLRqaHiol9k8aDG5cWwx2RdL/MzkMfPJhSlM1b3X6AvPe+0PAFZbmqsVK1bE&#10;Mk7d4RgYx+1FhItstd1EZH02m/3BQFonS+MfC9CBcV7XigLd/3zzzTdjH87gcNjiEjaOKtKeF5Gv&#10;icRRPsgz8vnMAQP3U5psNn+BiHm9vCUN9zx/1ta4sXM4thGsHj6I+k8yxMmqVZNriTjCiE8a5fs1&#10;Py9VHfJORORNETlJqfxNlcTYFw0ND24UkTMLOjilIcJ2pa5JYRieYy9kzEcGwcz97SPdnKMbmPl8&#10;AFZVIgC6jdE/KG0yZzgzf4+Zy45kZ6ZapRLzgmDGRyz3L8mKFQfVELGVgCURvmRbXba5f5Hu/wNg&#10;XRlUqOIyN/r+sCei7PV2TBWSpfTRurq6Mypfb0Kt5cHB0SJ6J/Q53/fv1br5nM7OjJV4anwsyxqD&#10;n9vZmjcaG//iKmUcW5WOjin1IunL7KsBTWiM+WY63b6yOhFldhJRP4wzWVMkMAbXjR//m7LC/Q5H&#10;tXAJG0dV8bxXlwJ4NIYx3zVKJf4XsBsXWCnpdPtKY/SPLU73FEAnAh+phqiZw/EugMq2NQAAEcXy&#10;UF2OkSNH7QQgQgLCfBSgyTaWxRO49WGY/6zntd4Vt36K57XdyWx+tGkceP+WNBwlBEkSiQVPAVhq&#10;cz0uXHO9iibliIycz0wftLlxLk4q+6NSQcn2PJGea5h5X9sYmHknpbwL4kiqjx693WgAu1ruOxGY&#10;tkcU/9tvv/sMgJqjPWjQWma5eCAn1URUthJGRNaKyGu2n+HFCqTvALMqbqkLw+BBZgz6wxEzETPv&#10;phT/sL4++cdsNlPxyPNKUCr3cxHTVcpGxBhjzOJSlWgOx2AwYkTtJICsDkGK1/lH1q9f016teERS&#10;51Q6GKAMa5TK3eTec46tiUvYOKrMsqwxZlFMp2X7hGHzoTH4KUkQBLcBeL6cHTOPF9n70mrH43Bs&#10;izDzk5am+wOTbCsxKsbzvCMAWEttMmNjOYHezdDGyPmJRPs/K4uuPERtlxkjswE81v/Dsyn7wG+M&#10;zAdMr+WuHwKaJ9lHmVFaN5/BbHcTX4zoX7293SeXSnKFYfNkZs7Y+9wEfU7r5jOjr3s7SqVqACpb&#10;2bMJrdPWSciurmljiXBWlHHxIuZV5uxngbYBCnaTTRXJw0GQ+ywzbrEZuQ1sEq5WbblcZs9Kokom&#10;8ZwIBm1KU18w8/sTidQzIi1XB8HMA6rdkl2gPQ9IOc2q59evXzuv+rE4HP3T0XFwPbO6IMIkJmGW&#10;60aPXrKhGvEUJArM5+L2K2LyzOFXgfbOuH07HFFwCRtH1cnlNtwCUAwXOxrOjBMH7qc0qdTN/waM&#10;rRjrl52WjcOxJfl87kFL04Z8foeJVQ0GmQQRfT2CNsifRHCvvX9z/0svrb2ukvHU1jsYY5Rqa2Ne&#10;d5gxpgWQv4uYdyY5yoqW9vb2PgDgVctt0yL8eSBjpZeRz9M+RHSOpW+ImA6t9em1tbf124a6YsVB&#10;NZ7HJ9v63BxmUkS4NJ8/PoIg5pYkk1AArBMqRLD+TEin01cBZG0vIj3M+gKg/XHbNf1jbE6jVyST&#10;7U+vWLH8C8bgfBGxrXzZ0fdT51ZWFduumaUiIeU4YSYPwClKefdo3Xxdd/e07aq9pwhu7a/KRsR0&#10;i4RnV+uh1+GwZdSoCZcAFKVl9l/AymrM8AYAeF7iZAA7xe9Z7gYW3BW/X4cjGi5h46g66fSdrxlj&#10;fhJDWxQBNDUIMh+LK7a+MdLT0/1zEVlVPiZOel7iS9Vu1XI4tjUSiQVPiYjNdKRhSlFV9am0TnyV&#10;mbcvZ1dsbXo+m+2aBZBVNYGIvNbV1fWFiROXWNkPDGOAuzuUmtcGtH40CLr31jo8WUSuEjG/McY8&#10;Xi5pVFd322pjcIPNbsUE15Tu7nBseevMTp6XbLX5PgMFDRZjzP/5flhyrHxjY+OeIuYQG599wcwp&#10;z0ucuXz5EZGGqm9OLhcalJhe1Qe7lk9yEWnd0sSsjouQSNQArgfq2iLEUiqGsj8rY8wKAGhsfLhX&#10;qdYfGyNftnlfF6vTZmndNL2y2J5rF5G1la0FRCQnIitF5HkR80KxtStyQrU4fWw0M3+xpqb2CZHm&#10;S/L5mftV6zPf82qXGCNniej7RORJEbNaxOhiS8m1L7+87nfV2NfhsCUImg4G6ET7Fk7pDMOgqVoT&#10;yvL5mfsCmBOhItYKEbNOxPyimgcxDoctLmHjGBSUyl0J4MWB+mGmhFLJG1atmmw9taUSig8151ne&#10;4B2dzU5vrGY8Dse2ibm/vA0liOjY6gl4Z8YTkWVlnskbYy5Jp29fCZiyD2TF68P1w4bdXlYQOH6M&#10;SSZvXa5U2/XM805lnnekUq9eZbNy/fqOX4rIfyw32qGmpvasUgY9PZkdRJI3MNtXigDmpjfffONH&#10;5fR+RBJfY+YBCsDSUbvsMqLicdPJJOfs28gAAKM7OnLpUgY9PTO2I8LXbR0WHtjl18zpc2OcsGJR&#10;MWI2myZnjFJt80RwkoiUFQ5lpgQR/6Iy8eq/9QC4L/o6QET+LGIyYRgemc8HRwZB95Fa5z9nDL4h&#10;Yl6oxCdQmAIG0Hme5y0Wab4FaDo0qsB0eeYGSrVex9x2dDYbHsHMRxqjZxsj5zNvvHhwEsMOR3+Q&#10;5/vqDABWLaIiIiLmhqJ+WuwUKjD9H9kKH0dDfu95Kx+O36/DER2XsHEMEu1dxpi5fZTwVwDtNWbM&#10;OKuJHQNBqY23M5fSiyjAzLukUokvVDseh2NbQ8QsFpGSD5fFyrnDwnDWpGrEoHXiMABltTRERJix&#10;UKnW1gjigmu0NhFap6qJCW1PMEePXrLBGPzMJiFd/PmcBWT6LDdftWpybSqV/CFAn7HZu1jFtGzt&#10;2o1njB+/tLuUbTab2RXgCsdkvwUzjVRKXWLb2vVOurp6egFYj85mxsiGhmSJQwXiVEqdxcz72Udh&#10;Hurt7fkOMDcmMV4iwJRN2ChFK975b5437z5jzKU2n+eF77130Zo1RwyLGqExuDfKlMni79afmXNH&#10;eF7rXYnEgidTqYUvJpO3Lvf9RX9Rat5PN27MHiAirRFau95GseJme2aeIqLuE2leEgQzDwAy/Y57&#10;rwwTptMLXgN+9Xel2uYr1XopcMf6ePdwOKIRhk2HiWCafXUNvRaG5sZqxbPddrseCiD2Cl0R0x0E&#10;4XnVqgpyOKLiEjaOQSMMg3tgr51QCibC7I6OKdYikJVxZ6fWWAig7EONCJ0OzNiluvE4HNsWnofH&#10;AXqpnB0zKWael8tl3hdvBOQR0WnMbNEOQ8uA3Glv/b9NGTStWLNmddWEhqtJEOTuBmA1yYuZPJHk&#10;nHdWE3R3T9tu/PjxNwLUFGHC0cowzH+9oeHOsgmQVCoxpzCRLw5ochh6h1Wysq4u1Q3AWodNBCOy&#10;WfQrxhmGs6YCdLq9P/PvMAxLav1Epavr2DF2p9Kmz0ospWqvBXCz5XaHjBjREDnxpnX+X4B5w36F&#10;eSGfz80G2vudtDR8ePta5vQXjTFzROSVqDFtTvG6NVkp7z6RxP+LP2njcAwlmiYw87VRrsnGyDWJ&#10;xPx/VSsiZjUHltU+thTadeXyZHJh2eEjDsdg4RI2jkEjmVz4DGB+M1A/xQeDT48YUfvxGMIqgTHd&#10;3V03AqZsCTIzjxLxrMvbHY73Bm0vAeZPNpbMvIPvp64EMsPj2l3rptOA8mPDReRNrcPzSz3o9Y15&#10;oFyVyFAllbr5JQB/iLDkqJ6e6ZtVZGQSNTW1V4uYCBosspFZfyqRWPSPcrZdXceME7Ebq25DoTDC&#10;+3olWjZEN3cD1BFhyTCivhM2udxxE5n5crskIlDQf8gdlUgseCzC/mVJJr1dbOyWL3+0n9anuUFv&#10;b9fZpnL1NAAAIABJREFUNjozzJwiwk+iTo16443/PA+gbOvVZvw+lYJFq9/cQKnW1jAMp4lEanXr&#10;E2YeAfDXRZJVqyRwOLYuGSXC5zKTtfC2iHlaqdZLqjUOOwxnHQbQkREOC2x5Lp8P3XvZMaRwCRvH&#10;oJLP5y4DZMATo4o331cATSPjiKs/hg27fQ2zOstOy4aOyGYzu1czHodjWyMIcj8SEdtS/k+LJG8N&#10;glkHVdq+solcbsbeRHRBuZu5wmkafuz7Cx55+ytUduKSiPlj5RFm6oJg5gFBcPyB+fzM9wOZ8cuX&#10;T6xYGDc6RrQ2V0doOdk7mUyeDBDn800fEEnex8zH2Ao9ish6Y8ycQhKvPKlU3YcAWF9PLUXt991l&#10;l+GRReuNMQaQCNonNJyZ+miJmjPc92svB7CrjRcRE2ptzksk2p+239sOZt+mTXDNxInL+z2wqK0d&#10;08GMu22+98zs+37ylxs2HDvaNsbGxod7jbGb1iZijDF4vZwm0uYkEgseY9b7iJjfD7Rdu3idmap1&#10;0/ED8eNwDEWCwD8YwFRbexGzQUR/q1rxdHUdM45ZXVOFZA2MMa01NYuiJIodjqrjEjaOQSWVan9B&#10;BNfF4YuZ9tQap8ThqzTJGwGyGKFKO/t+IrYTYYfj3UAy2f6cMfJ9G1tmImY+RCl1p0jyx8DRDZXt&#10;Oinl+/4ZAEaUt6VfK5X7aR8tUGVP3sMwX/GDtNaJ2Ur5i5VKLPY877ciqb/stttBT4i03CfS8mOt&#10;m04qaGPsX1K8diD4ftvfASy2sWVmnwjf1rr5As/jdmb+dJS9jMEFStXeYmvPzFMAqrOxFTFPA+Z2&#10;C9PRSnmft41hc4wxz0Qw94m8t43M7ug4uF6kZwFgrJNcgLlOqXxVxsUTsU21y+rSL88NChpO1km/&#10;j9fWpmdY2gIAwjBnPQqYCBUIj7a9xJxtAsxvo6/dIoIaInXqQJPNDsfQYn9fKb4CoAifx2aZ59X9&#10;vloR1dTUfwHAjnH7FZGVSuXdZCjHkINMdSrVHI5+yeUye/p+8ve2419LISJPZrPdn0unb4tDG6df&#10;tG46lUj9hJlK9qiLyD+ZV3zMCZU5HJvTNFJE3QngE1FOxIrCoPcaY+4XCZ73fW8DYLK5HDQQMhH5&#10;RH4Nka73PN5JhD/AjI+I0MeYqV8Nkc38/zWbzR2bTrdvcZomMvsyZjqntIfeEUB7hRWDzecC6gfl&#10;YzQaMMsB86gxtEwpebKzM3h5+PD2ikcev53Mh0RSf+67ImTgFFpOzP8yz/uu7ZqOjin1o0YNf4m5&#10;9ANC8XvzAHPuWK0TGSK6mpn9MmvWMa/bA7g7SosT8vmZ+yYSiSds7bXWX1Oq9UoA6OzMjKqvT/0Y&#10;QIuN/kOxovP3zK2HVevBQaT5FmZVUrxfRJYxzyuTmDu6QWTE04UJSjb7mjfy+fzBqdRC66mRIrP/&#10;aTOBTETaX3yxY3Zlk5TIE2m+DKCTmSmyQPJmMYiIOcbzWu+p1IfDMXTIKCBxAaCsr98islHr8DO+&#10;v+BvVYppvEjqPmb6YJxeRSQrYj7v3ruOoYirsHEMOskkXo7nNAsAsHcymT4mJl/9ks9nF8Oql572&#10;0brRcoSww/FeoW2dSHARgEhtB8ycZubPK6WuVSp5nwgvEVFLfN+71/eT93pecolStITZu1dE3cDM&#10;ZwP8KctkzUatgzP7StYAgDGywSLEitsotDZWo5mLwqZ7MavZRLhOhJfU1ycXA80X9fRMGXDSe8WK&#10;Fc8BA2ntKodpY879b5QVI0fWf7Fcsqbo+x/MwSlAe5eIfgpA2Z8ZM40UGXFmlHgAIJF4/XkRsU4E&#10;EBXauXK5WRPr61M3A2iOINapmaWteqe8RADbtJtZCP7e3QGYBbY7M9O4RMK/KdrQAKvqKQDYf9y4&#10;lFVVVh97hCtXvnA+M04WkS0mY9lSaNemnwKTqjBm2OEYbPwPidDJttaF1kRzSfWSNYDWyZMBlE3g&#10;VsD9nle7tAp+HY4B4xI2jq1Ae54ZN8Yx4rtQpk/nrVo1uSqnw5uoqbn138aYm8qP+CYiwneqra3j&#10;cGxreN6C3xsjc0SkouozZqph5vHMvAsz7c7ME5hpR2YezcxJe+FbYwDpFDHH+v7Ch/q3NGvK+erp&#10;CS1arvqGiEdFXVMcKTyGmQ8C1HdTqWEvAc0/LIzcpoo+zzfphMRxPd6cQqWBLHvxxY7Took5T0oR&#10;0ZfL+ze9QZBrARa+AgAbNqx/BkDZn1mRE6K32y3LAigrlvwWvHcQHH+w76slzPQZZvKsVzL7IuoT&#10;0eKzp7Nz8kjAWIh7201oYjZXRBm/DeBjI0fWt9gaa62XiJiymlLMPKG2trbituTGxod7gV/f3N3d&#10;8RERuV3EdFlqI70zjolhuKNrj3Zs4xCL0FnMvIONdeG9Yh5RKn9N9WJqmkCE8+ObHlhAxHSL6GuA&#10;uVYHKQ7HYOMSNo6tRP5PgLkvDk/MvMPYseMuLpwaVg+l5OcAXrEwbdCaql7143BsayjVeoMx5pI4&#10;JrNUjslpLed6XtsDpe1obbkkRiKRjjT1ZhMrVhxUA2DvStZuDjMnRfgckdQyrZu+WKkfpYLFzCbi&#10;hKz+KT7kPtDT03189PaUHQ8EyKJyyNyUTLY/t+n/Ro9esgHWU69olNbDPxMtLgDAnyPYHqBUYjEz&#10;71bBPgAwpadnWuwaDQCQSg0fA1BZgWtjbCpsAGDla4C9xk/xoOX07u5pVhNnfD9cCcsR9ER0YfH9&#10;VTH19UveZF4xS0RnAPmViFkX1Qczprox345tGa2bTgAoE2WJMXJl5W3CpVm+/IikCH/HfsJeFOS+&#10;l19e97v4/Toc8eASNo6tRLtmDk6LUmJehqZ8fsb7YvLVD23rjDEWpf2UIKLpwJySWgoOx3sRpdp+&#10;YIz8cGvsXZgIZU5X3vy55dpNjJFOACWrgYjw8UriaGzcNwEgliq8glAz7UqET1buZeErImQtCGzB&#10;xiAIvlpXd1sZ0dotEaHPAKZMW4t0ap1vfee/Mku75TYpIp4MipbkFxHr1jFmGlYY91wZzNSQTtf9&#10;pNL1pX37DYCxeejp9+fX2zu1UevmOSLNS0Qa1wF4f7QoaM+amvSVdrYjOwo6TnZ+t99+QgwHJsuy&#10;nte2hLntpJUrl+8A0BwR+UupihsRY0RkrYjcZQx+s3z5Y1U9RHI4qsdxexHxj8ppgr0d8wflzbcW&#10;CY/KzjsPez9AR8XtV0Q2MptTKtO+cjgGB5ewcWxFFr0K4M5KSo63hMZ4njdr4H5KEwTBUhEpeeNY&#10;aM2gzwTB+g9VOx6HY9vDGKVav6e1PkHEWJ2ax4GIeZ1ZTlKq9TpYqO0bY9YDKFl1QkSHLV9+RAWn&#10;fXM7ReRyEdMdfW2/0QzoZjMIui+rtF1tc0Rkhdbh4cnkwuejr97fB3BUuSlKIvRUT09fFR3BH0VM&#10;2SRR4RptJsNMj9RKGwTdT8R4yFAWEUwJghkDSMT1DRGNBUpPVBIRUUo6Nm7MjAmCzMe0bs4AzReJ&#10;zL5dZPZLyeSwl5VSVzOrw5k5ZT/5qkAh0aiOC8OWksLHBeb2ALASfC60JaumgVbZvIUxhVapX13D&#10;PO+g1atX1efz+X3CUB8ahuHRYRgeDYSfBWj/bDbbyNw6hnneFKVaF5Qaie5wDF3IE6n9hl3bZAER&#10;ebGnp7MJpnrTlTwvcSYzjY3Tp4gExuByoC1yFZ3DMZi4hI1jK2JCEbMQZU6xbSj2s54CzLH+gKmE&#10;VGrRywDKjipkphqlkj+rZiwOx7aMUm3zgiB7hIhUvQxZRJZrnZsCBPNs12it1wDl2oRo98KpX3Q8&#10;b/79Inq6iKyvZH0f2Igk90syeetygEpo+pRHxHQbI9/x/fkPV+Zhr4MB2reclTFyf99TstrzgLH8&#10;faIdAT/SiO+aGmyElfh8bPhK+V+uLCnYP0QYW74lioyIuqy2NvWIUsnFRPRrEb6QmaYy065xaUgw&#10;09kbN2bKTpgSidSOtt/YsY27DiCsfhk/fml3IrHgKc9r/Z3ntS32vLbFQNtvgV/9vSBg7sYBO7Z1&#10;Zk0CMMs2CSsiOWZ1eV3dXZYtlJXQdChAx1fB8ctBkGurgl+HI1ZcwsaxVenoWL3UvtS5NMw8RqRn&#10;LmAv7hgdI2EYzrU5ZWWmj4dhsxMedDj6xEgy2f4cc/oIrfWpIvJkHBUemyMia0Tkuu7ujoN9f9Ff&#10;gXZrYd2urpVvACh36taglP+5yqIz4nltS/L53Ee1DmeHYThV6/AblVYdGYM3K4tjcx9yX3GkdGSK&#10;gpM3KVVXYUl8RonQxeUSASIShGF+UX+vF0bAl/8amIlE1Dejta6OywP4j739wChWa06ZOHH0QXH6&#10;JcKO5b7PxelkexSSMzwmirB3RA5Ip5NlH8Q6Ozsesq9IM9srlahyi7TD8e6jt3dqo4hqtZm0uBmP&#10;AMHNVQsKU0eIqMuYKVZNqOJEq7mpVPugVfo6HJXiEjaOrcr48Uu7RfS342mLAgBMC8OmT8Xkq08S&#10;iYWPA8ZK74GZT4yvNNvheDcyN1Cq9are3u7DjTFfEDF3DFSUuJBQlZu0likvvthxWn39ksjJjIaG&#10;BzcCKNf+qIhoTk/PzIrHa6dS7S8o1TbP89ruVKrtx1oHM0XkpeieKh9FvAlj9N9RcaWO+Q1z7rxK&#10;p2wEgdoPQNnJSMx4aHOx4XeidfBPgDost907CDbubxsjgADAgL/PUWCmWhG+duPGI8pWoUTw2RiX&#10;r4FSfA99N5c7bmIpu4KotLnLziczM1VtypbD8e5kUiqZrL+AmcbZrhCR9cy5M6rZUqR1/TGIQaR/&#10;S8xflKq9On6/Dkf8uISNY6vjefPvZTbWYo6lIY+ZvgRMKtmfPzCMyefzF4nIRgvbQ8aN26XkjajD&#10;4QBqa297XanWduZfH7tx4xs7ah2eLCKLRWRFQcjTdImYvIjRBXFPY4qjo4PCSE5ZIyLPA/qy3t7u&#10;XYF5J/h+24MDERI0pny7FjPvkEr5twGZMkK5dvj+gkeMMb+ImsQWCV4Y6N6eZ16C/WjszfY2rwZB&#10;7qzKp4MQKeVlymvXGAOo+aVs8vngVcBYVcEwEymljrCPc27AbF6L8YDBCmbavba24TtAJpY2JBHs&#10;FIefuGCmBt9PX1au2olZXxVh/Pz4GEJzON4zhOF2nwRopq19Uf/lPKD98epFRR4RvhKx4qcsIqab&#10;WZ9T1MdyOIY8LmHjGBJora+OY9RvsWR7chCM/3AMYfVLKrX6VcAsLXfjzsxjPE+dWc1YHI53G8OH&#10;379WqbbrmecdvW5dxz5hmP+MiJlujD7ZGHOmMeYcY/S5xpizjcEckTAThvlJK1e+8CGg9dza2tte&#10;jyOObLb3Xss2rf1FEt+LS2tEKXMjYJ61tReRwPfx9MB3Hr4yQnXKfzFGrkkmb65AZLjAxo3TG5hh&#10;M2a7O5fLLitlUFd3ewdgInwv6MA1a44YZmuttVkBwLq1Lj5oRhDQwTE5G1IJmwI0KQw3lvkdeO1v&#10;gHnSzp+pop6Gw/Huoqdn2o7M/pXMFOXg4fddXav7bU+NA62bvwrgY3H7Zca9q1Z1PBa3X4ejWlRR&#10;68PhsKe3t+uBdHr4chvByXIURqkmfgLgwBhC64dlWWOabyXCFJR9H9EX8vnj/y+RWPSP6sXjcLw7&#10;KbRC4AlYTIlpjLnRo7b2ttdFWu4HMKWUHTMpETpjt93GJACcNvCd29ZpnTmBueYRO3t6CWgvI5Bs&#10;w9yAueVZgA6wXSEir7300prLJ040YaW71tf7HxTBfuUlLs1LyWR3H2LDb7MRY1p+B2C23e7mQ7W1&#10;w8fAshXMGFpBhK0hLDtWqcQVRPRhYzHlrDRDpyVqM0Ywq9MA3N+/ybKsMS2LROSDpaqxClV4WBpt&#10;bpXD8V4lo1Kp2isA7GG7QsSYMMx/a/jw+8tcjysnm83smkikfsxMsb+TgyD/s/Hjl8Y4pdHhqC7u&#10;48wxJKiru+sNY8xNcfljpgO0bmqJy19fKNW1BBZ6BszMnpe4EJiTrmY8DocjfkTMtTZVNkXdjFNF&#10;Wu4MglkDPhH0/fZHReS3dtbmrwPdbxNao199mHciIjkRfcpA2s4AYhE+z3IiyYsrVnSUvcnO5XK/&#10;EzF5m92ZeYzve4fa2AKAMfoNVFBhU2jrk6u11rO01ieJyDwRY13NVBiDzR/SuulnA6nkyudnvj9u&#10;8c5NFFsU14qYp0XkARFZJKJ/KqJvLPfzKAosHx6GTUeVslMqtwAo9ztqlvX25h+N/AU4HO9BtE5k&#10;ADrUVlRcRLLGyGmJxKKyhyiVM8dPJBKnA4ilDXQTxVbqK31/4YAmIjocg41L2DiGDErVXi0isU3g&#10;IFJf7uqaNjYuf1tyx3pjzCWWxp8Kw+5YJ304HI7qU3zwi9Kjf5RS3t0is68DZuxSyZ7ZbGZXoPlc&#10;gMrqXxUmXUhMGmAAoo2t/mtHR8cfBrJZEMz8JED/U85OxBhm83xj48NlW2cL45VhWZ0EENFJtrZh&#10;mF8FRKuwKWo9XMzcerpSrQuUar2BOXcys0yPkrQpwCfsuuvow6KteQulVBSR5ZIU9aOeEDHXa61P&#10;1Vp/Ip/PHZDNBp9l3jiNOTebufXsXC78LmD+Xc4fM3nM6udA08j+rdr/w5ybJWL6FDkVMf8Ogtyp&#10;9fXtA56a5nC829mw4djRRPwDZrJqCy3KANyp1Ks3VDOubLZzJ4BmVmEy3TPMGy+M2afDUXVcS5Rj&#10;CDG3x5im74vQVcxxjOY2H6mpqTkUQEmRyoHgea2/0rr5XGYuWUpaaNOSUwF6ADBbo5ze4XBUQH19&#10;+5taN7WK0AE2N4/FSpGxAE4SScwCZt9vjNwtop8SMRuSSfT29ORDAEinE14uhxpmU+f7agcR7yBm&#10;c0gikdwXYN+upcN0iMiTKqZzSGOMhZh6oZrCGPObgZWVk6dUy5fLjZjehNbYEIazJhoTGoDNpkgA&#10;IJVi09sbmJoaVfz3xB8A9Ukbv8z80Vxuxh7J5MKyOjwdHa+tbmzcPQSiPEfQn5TKXg1s3jbWngew&#10;LJudtl86XXuHCH3Y7veLhgH8PeDoh4C7I+sNESFywqYwJp3eAMxKAM8ag0dE8n/z/TceB5b9t/pM&#10;KcDvQza4pmbhCq1bbgRwafndzI5a4/NK4dr+bdofF2k6EVC/ZKbtijHmAFrKnP1SMtm+KurX6HC8&#10;11iz5ohhI0c23MxMO9uvMq+HYXhpIrHMRtutQjIqkUh+j5ljFQ4vJM7N1cAd6+P063AMBi5h4xhS&#10;5HJd96RSw56OScsmKULfASbdtvlNZZwUtASabxQx3y//0EGfA1qOA3BzNWJxOBzVYd26V349atSE&#10;zwM0Kcq64mSLqSI8RSnuVsqsFUF3KpXIA4ZE4Ps+agEaIYL6YlsIomlv0Eu+zxUL/m6JbUKZckrJ&#10;gMrKc7npe/g+rCsPifhrvk9fBDwDGAPAAGQAY0RgksmEKZwAkwFMpKldnucfB+AH5ewaGx/uFWlZ&#10;zYzhNn5FJBsEwVeSyfY+W4LS6dtezednftHzvDsB2sXGJzN9UGRE6+rVk4+LnjCjSAkbEbOB2fw0&#10;n8/flUjkXtr0sBM1Qbh+fccvRo5sOJmZJ5SJzyPi41esOKi1VDWV5wWLwxAbAPVzwHSKyE88Dw8A&#10;7VUbL+xwvHsgHjGi+SsAWSW1gcJkJRFzYiKxwFL4uzLC0DuSmTJVcP28Up0LquDX4ag6riXKMaRI&#10;p+98DTD3xOWPmd6ndeM3gNjLKjfD3AdgtUUsCRFcCWTcuFGHYxuioeHBjczrp4uYf1cy0rmgP0J1&#10;zLwTM+/NTB9k5n0L/807MdOwSku/jTF3Am2xPaR6nrLSN2E2+a6ujf8c2F6JSYCxEsAtfg/HMfNu&#10;zLQ7M09k5j2YaU9m3qv4fX0fM7+fmfZh5l2ixEKEw4GMrbZL2faezfh9ucqdRGLBk0EQHCkiUQQ8&#10;PztmzLivRftsIwZgdRgiYkIReTCX694XaL2oIJpf+cn06NFLNhgjPylU6/RPMWk5afz4ncpMemzX&#10;ntf2gFLz9mXOfcrz2m6L833gcLybyeWm70WEc2yr2UVMaIxc5nmtS6sbWdNIZu/ceKrs36LYvnlG&#10;JVWJDsdQwCVsHEOOfD5/g4j0xOWPiObkctOt1e+jU/cUYGw1JEaLJL9SvHF2OBzbDHd3iOgzmI3V&#10;NKHBQET+09vbfX2cPrXWI+z2pjfr6u4um6jun4wiolMsxYYHg50Ar0z1xyZMWbF54L8POXfb2CaT&#10;C58xxpwtYvf7xcxMhK8Fwcyy+j+b6Ok5ZjxANXbW5jrm9VNram6NkpwqSRAE9wJ4sZwdMymlEj+0&#10;+ZwsVLm2b4Ux6w7Htkk2m9nd91O3MfMo+1VmaU9P/urqRVVAaxwFYL84fRYOWUyr57X+Lk6/Dsdg&#10;MlRulByO/5JKtb/AbK6Mz6PZPplMzIzP3zuZG4RheInNyXvh1IBO7+2dskP14nE4HNXA8+bfFYYm&#10;YzM1qtoUNGT0t+rqbhtA0qQveJydnVlebEuqiDD0jgTog5Wujx/aPgxRVuQZAJhhK46/XgTWVUhK&#10;tbUBZrGtPTOPV8q7vadn2o429r6ftqpmEpElzLnT4j6NTqXaXwZwr501HQzMivXBzeFwZOoSidRP&#10;mGlP2xUi5lVmaa6+kPf+PpG6pNhKHCermM0vYvbpcAwqLmHjGKKYy0TE6hSzHMzMInRyV9cxlg8i&#10;0UkkFjwFGKveWGYamUzWLyo9CcPhcAw9jPG81qUieqqIqeJIUyvuXr9+neXDrz1E2M7SNMo0qXcw&#10;KVUse69iq2o0mCnBrD5jY6u1XYUNYDp8PyhbUbKZfdjT032WiFhrRDDTyFSq7gabiYhEXtnEjois&#10;D8Pw3GpVrWSzGy4XMQ/ZtEZpzUdUIwaH473J/r5I4luAOdx2hYis0Do3o/rthhklsvfl0QSQbZGb&#10;gSDKpEeHY8jhEjaOIUrbOgDtlehF9AUz75BOD/9lHL76Q+vgF/YaBHSgiDoXiLdP1+FwVB/PW7A0&#10;m+06SsRcLyLBYO8vImuDIPet0aOXVKM9y0pji9lUnLAJgvEfZTbvr3R99aDJNlbGsO3X/ipwc6QK&#10;qLq621Zrnf9qf2Or+4loUjqd/k45KyIrvaDns9nsAJJxpUmn73ytp6frWGPkayJyj4j5R/HPn0T0&#10;fSIyX0Su0Fqfb4x5uFpxOBzvLTJKZO/zAfomM/cxy61vmOVC3zd/qWZkABAE3scAao7br4is3Lgx&#10;f7Frm3Rs67iHRceQRev8LUolTgLISlOhHMx8bBg2H1KtPlbflydF6EEAR5ePhUjEfDEMZ9zvefh9&#10;NeJxOBzVwph0Gq8CmTlh6N/LjPNEaE8AtdWsGikmsJ9n7pmaTN76XJW2sapE1BqrKx0lrpQ3uTAV&#10;q7L1VWTvXC6zZzLZXvJ7q3XuP55nVbX/iP3UrbfwffNXEdMK0Ok29szsi5jTtW55VqnWa98+Pvwt&#10;iGh7C3cbgiBb1SRksY3vF8U/DoejqkxKab3DqUT4BjMnbVaImF5j5IdKtf2qurEVUMr7EoDRcfoU&#10;kawx8vXhw9ujiLk7HEOSoXe75HAU8f32vwEm1uQKM30ZmJOO0+dbtHeJhNaibMzUwOxdncsdZ6Wb&#10;4HA4hhrtujCdJn2ISDgLMAtEZGO1dmM2f2TWM4Bbn62G/+XLj0gCqLU0r1DfZI4P0OeGkNjwf2Em&#10;8v1kUzm7devWW00LE5G/VhZJez6bzV0mYqwFf5mJiPD9MGzq58CAPMCMG0ptaA6Ho9rM2EWk8YaC&#10;Ngxb3fuKGA3I1UrV/qDa0RVoOhTA9PivTWbZ+vVrl8Tr0+HYOpCJp+PE4agSTRNE+GnbU4FyiJhe&#10;rXOf8f1FVSvxFGm5F6DDbT98ROTR7u7cUdUXdHM4HNWmq2va2Jqa9ClE3MJsxotQDQC/0pvRws2z&#10;WctsrgJaL4o12HfQ2XnYqPr6cX9ipveVsw3D/CGetyBydWAQzPi47ycftLUvJMDoaUAeMQYvA/Sm&#10;MdIFUAjovOepIAiCACDj+8xBAEVklOcxh6FRxUlDipk/zcxnW+z3LHNun3Il9CKzO5lpWP+vG5PN&#10;du2UTt/2qu3X+k6CYOYBSnnLmDllu0ZEVjHnDgDa3yaMvGrV5NqxY8e1M/ORZdYvXbt2w+cbGu6s&#10;WuLR4XBUm0mpIBj/UaX8XzGz5fS7/37eLGVeMQ1YNgji+k0jRXg5M8dcXWO0iDnK8+bdF6dfh2Nr&#10;4RI2jiGPyOzrmOmk+PzJo8zpTwNzYxsdvjm53Iy9fT/xADNZtRaImBAwC158seOUiROX5KoRk8Ph&#10;GGzm+EDX+7WmDxJhHwD7ADQRoEZmSpRbLSJvAvirMXggDHP3JpM3PzOQqUw2dHdP266mpnYZM+9R&#10;zjaXy+2ZTC58PuoeIrN/x0xW4r4islLrYKbvy0MD1yCYOkKk/nlmHlNmz7VhmP9UIrHoX6XtWp5h&#10;5r1K+HmTuXXcwH5mxCLNVwI0h5msG9BE5MUwzB+XSCz6rzB2Z2dmVH19cgkzf6zM2nnM6ZOAuYOu&#10;zeRwOAYKURg2fYaZTgEwLYpeTfFedOHq1W98efz4pd1VDLJIRokkL2TmC+P2LCLXMrd+uZKWVIdj&#10;KOI0bBxDHq3zNwH+scw8Kh6P9FGtu09SCjGODn+LZHLRcyLNC0Rwhs2pOjN5IqZpt90ahgOZ6UB7&#10;vhpxORyOwWRuAOBxpfA4QAR8yVux4kmvsbGhNgyHfYCI9yLCrgBGAyYJQBeqR8xyrfWjicSw5wAE&#10;wNygUq2YqDAnPABlr1kixiSTq2xHW/+XXG7GHr7vT7LYYhPX+/7CP0Xdp2/uWA803wLgK2UM00r5&#10;HwBQMmED4HUA/SZsAPrnwBNsRvL5GT9JJPzpAJVMNL1j7wmel7i6szPzuU36DcOHIyFSXiPCGLPY&#10;JWscjm2RpgkiTb9gpk8DlIhe1Wl+x5w+bXCSNQCAHQDEdhi7CRF5ceXKF85obHTJGse7B5ewcQw7&#10;ccnPAAAgAElEQVR5fF8eEzGPArAeRViKguAvndLTM+32gZSr94+RIMhc7fvJGQBZTlxhFjGfE0ld&#10;xTz1G4WHC4fD8e7AGABBYyMCAL2ehwcAPNCf9WAlaLYkYMC30JYxb1RSLu953pG22jUiskbr3D1x&#10;Kt2I4FbAzGamEjo9lCTCfgAtLJ1woZcAfLr/100sY2RTqYUvat38TRFzjU1lFlD4jAPowPr6ZHsu&#10;N+sryeT85QASAEb2v0o6RcxVSuVvjSNuh8MxGGTqwjDxcWbOAGp6qTbN/hCRHGBuWbt241caGuYN&#10;UitkJiGSvJyZd4jTq4jJG2OuaGx8uDdOvw7H1mbIif45HFvS3iUiMVfD0N7JZPrYeH2+RTLZ/pwx&#10;+qwoY8kLJe9mtkj9bUDGKtHjcDgccVFTowxANtesyNU1wJw0EU2KsOCPq1at+Gf0ffonn+95DjAv&#10;lrIpJjs+Anyp5IGWMeZJEen3BNcY87dK43wnSuVbAcyPuo6ZD/F9tVjrlm/l86oeQJ8TF0VkZRji&#10;JOb8BW78rcOxLTAnrXXzySKpP3getQP4YiXJmiI3rlu35quDq1uVPgGgz8fv1yxXyrTG79fh2Lq4&#10;hI1jm8Dz5t8rIn+Myx8zeUR8TmfnYTG1WW2JUvMXAjK/1E39lnGxz8yfBpKLg2DmAYVWCofD4ag+&#10;PT0qtOz5jzxSvLe3YwxA+9rYisiqIMidH/cpaTrtvQ7gKQvT/das+U/Jud0i+gkAfVZCish6rU25&#10;lqoItOswzP1YRF6JupKZ9yCiH3iedylAJCJZEXlTxLwMyN8BffHatS/t7XnzbnXJGodj6NLRMaU+&#10;nz/+g1o3XyDS86xS6lpm+jDAwysRtRcxG0TM5cy500aPXrKhGjH3RTY7YzcROTuKLpcNItKjtT4V&#10;aFsXp1+HYyjgEjaObQaR8GIRiU0omJl2rK8fe1k1kyLM8n0AL1ew8iNK+bdo3fTtjo4p9bEH5nA4&#10;HO8gne7KAyj70G6MiTxW3PeT7wfQWM5ORFaKhE3JZPvTUfcoT7s2RhaXs2KmkcOHj/qfUjZBkH0R&#10;wJq+X6V/9vZ2rKwoxH5IJNqfNgY/jbJGRHpE5J8A7gTwnDHyFRGZrrWeEgT5wzs7c5OBtosbGh50&#10;E6EcjiFLZrzWzWeOGjXsFs9L3k9EFzFz2WtpKUTMBmPMmczZ8wY7UZtI+KcB2D1On4VqdrrR9+f/&#10;IU6/DsdQwWnYOLYZPG/Y30V6HgZwSIxupwXBzBt8Hw/H6HMz5j8rMutUAHdGHU3OTDuK8PdHjRp+&#10;ONB0AlC3wolBOhyO6rF9D9CTEzGmvxPbgkYARa6wYVZHM1PJew4R2SiCMyoZF27LunVdd48aNbyX&#10;mUpW0DDzLAD9JnfSaW+1CLr6ftUsGz78/rUDCnRLn6IUfi7SchhARwAQwIQABYW/kQXwLIB/GCN/&#10;D0P9WDK56LlSFVPJSJ9IDodjcMgoADVBQHsrlTwbSGaU2lzNq/IzxmLF9ythmJ9SbhJeNQiCGZ9U&#10;yv8aM8VdMPBKEGSvctc0x7sVN9bbsY1xwpcAMzcub0WNmRuY551SzZG5WjedSqQurbTHWEQ2Alio&#10;dTDP9xc9XLxBdzgcjhgh0nrWTIB3JkItgFoAdYW/qQ4wacAEYRicu/nIaAu/LNLyEjPt3Nerheuw&#10;+ZeIOcvzWn8Xy5dSApHZlzHTOaVtZD3zMzsAf+unqpNY66ZvE9HxAO29KRklIj3GyClKzW+vznV6&#10;xi4i3knGYI1SvDII8ivDMFhZU6NedxMGHY5tl66uY8alUvUHM/MnAfofAPuWS3JHoTC2W+bn8+H3&#10;UqmFJbW8qkE2m9k1kUjey8wlputVhtZynlKtl7kx3o53Ky5h49imWLHioJoddth9BTOXHU9qi4jk&#10;mHs+BNwauczfHvJEmn7ArL5RqYdicikLmL9onTvX99sfjTFAh8Ph+C9ERMaAgOkEjGRgHS1fvpEm&#10;Tuwl4A+5aAnu4/YSqX26/6odeSUM80cP1olvV9e0sel03QPM9L5SdkGQO9j3Fz7UvwVxR8fHa0eO&#10;3GUqkboUML/u6em+oq5u2FQguQiY2xl37MV9qZoHDA6HY3AgIsrnM/v7fuJUERwJ0HAAfiWaNKUQ&#10;kfXGmK8qVXvL1qrUFmn+X4DOtp0UaO9XHmdu/ag7yHS8m3EJG8c2h9bNM4l4XpyCZSLmH2vXdk6q&#10;rkp+JiGS+CHAXyo9VrY8xbLWR4wxC7TWf0gk9LPudNXhcAxFwrDpKGa+HMCm008FkFdIOtBT+Xz2&#10;m6lU+wuDGVM+3/QBz+PTAewN0CgUqolqAJMoxuYbg28rNS+SbozD4XD0D3nZ7PE7e573fmb6RLG9&#10;ca84K2k2R8R0A+YBrfPf8/1Ff63GHjaE4czPMHt3MHOsmowipkPr8Bjfn18lWQOHY2jgEjaObY7l&#10;yycmd9vtwD8x80fj9Kt1+BWl2q6O0+eWZBJaJ75RFI3zB+qtUOKKVYB5nFlfDyxY7E4ZHA7HUKKj&#10;Y0p9Q0NyZG9v3hjDJp32OJuFSqXYANIBtPejBVNtiDo7p49MJLiWCInCH6MAKAAqDIPV6fRtr26d&#10;2BwOx7uHzHit/alEfAyAPQEaByAddyXN5oiY1cbImUrl795611gglztuou+nH2TmMXH7FpG5zOnT&#10;nb6j492OS9g4tkm0bj6DiP43jqTHJkTMI93d2aPr69vfjMtnf2jdPIeI/z97dx6laX0ddv577/M8&#10;71JrV1d1d/XKWs2OQGBJCMkCySCQLKHFlBBITnLGx+QcJ55JJpnNmRM7OYmdyTjOTDw5liaOx9bq&#10;xlosyUaWhSUksQkkkNhpoJfqprfq7lrf/bl3/njfBkRAAlRVby33c85z3reK4vfcOl311vPe5/7u&#10;/ZfA6EL+wTbzp939E3neun12dmpiKUc1hhBCCCGsbaKzs9cNF4vrNidJcoWIfhj87apaWoqzm9lh&#10;kC+o1n4Ldi3StsxX69Yes+ofq8pNC72ymZ1oNJpv6kY/nhCWWiRswgp10+lm2V2qumWhVjSzpjv/&#10;NEk+9YcLteZP02ze9NYkyf6dqr5todc2s2MgD7n7Ha1W5YvF4hd2L/Q5QgghhBACVCo3bCkW+98h&#10;Iu8ALgZ2gqxfzCqan2TTZv6pPG/+WZate2g5VJ3k+cf/kQj/TlV7FnJdM2ua8dE0/dQXFnLdEJar&#10;SNiEFcvs478D8r8vcIXKfKUydVZf31eOLNSaP52o2cf+DfAbC7239xQzawLfMuMPpqZm7hoZ+Uo1&#10;tk2FEEIIIbweohMTbymuX795XanUc32SyK+ayRWqUljKKDoT9qrAd5vN5m8Wi59/ainP/9Pd/Daz&#10;5M6FbzLsDn6b6qc+spDrhrCcRcImrGAfWGc28ENVOWMhVzWz/6Ja/42la+I7njSb2ZVJoreC/PLr&#10;Hf39s5h5Dv4McKe7fTdJ8u/C5/cuxrlCCCGEEFaP8UKjITuTJL1URN8IXA5yMdC/dFU0bZ2kxR7g&#10;q3lut2XZZ+9eTpPj6vXxc7Ks9BeqcuFCr21mx/M8f180Gg5rSSRswoqW5x/7H0T0Pyxwlc3RPG++&#10;N8s+98BCrfnq3JrB3MVm+u9V9erFOktnPHgTvALcY5b/X2n6uW8spz/2IYQQQgjd1mh89OJCIbnZ&#10;TD4IbAYpsgijt18tMz/i7v82SaY+C+WTsCvvRhw/jdnHvwZcv9DVNQB5br+dJJ/+V3HNGtaSSNiE&#10;Fa1ev2lnlmV/rapnLezK9qfwqb+/sGu+es3mR34xSYq/Cv5WkLMWu8zWzA+A/bWqfrNerz1aLD67&#10;Gx7o+v7nEEIIIYTFJiIyP3/jlp6e9Iw8150i+nbwq4Adi5F4eLXMzID9wA/d+eKxY0e+PDr6jflu&#10;xfPTTE5e2b9+/Vm/qyq/sRjrm9l3VB//pbg+DWtNJGzCCjeemBX+g2rymwu5qpnVzVrvS9PP/e1C&#10;rvvaSAo3bmm1skvTNLnFjPeoSu9intHMG+CHQQ6453/ZaNT+vFz+wr7FPGcIIYQQQjfU6+PnpGnh&#10;ehG5DuR08BFgqJtJGmj3H1Tl7jz3/9JsNu4tldi/dFv1XwcRyVs3/3MR/VeqWlzo5dvV763xLPvs&#10;nQu9dgjLXSRswipw0+lmhYdVpW8hVzWzR1V7roRPdHks4injo3leuElEfgXkTGCjqiSLecbO9ql7&#10;3O3zed74dqPROtLX96VJcFvM84YQQgghLJzxBKpD9Xrv+iRJx1TlGpD3qsrZ3Y4Mnu8zeAI4oOrf&#10;qNcbf1Ys7nqs23G9OqKt1s3vU9XPLvREqFPM7D+p1v/JctwCFsJii4RNWBXMPvZvVZP/dWHXtLq7&#10;/6Mk+fR/Wch1f14TE1eUN23acV6SZG8U4TrQdy90surlmPkM+JOqPAb27Wp1/o5y+csTi33eEEII&#10;IYTXTlK48cI8L14hIm8CdgJnsAQ3vF4tM5sCvuXO35rlD2VZ5XH48lS343r1RPL85o+K6B8t4rTT&#10;B1WnroWvTi7G+iEsd5GwCatCtXrT9mIxu0dVty7kumb2gGr9ymVdhsp4Ic+zvyeS/CbtC5GiqqRL&#10;cWYzu9/d/mul0vxCf//RWbizEdU3IYQQQlha4wkczY4fLxcGB4feppp+CPz9qrqh25Gdcmrog6pX&#10;gYfy3P/k5Mk9XxwZuWu227G9fje/zSz5sqoOL8bqZj6jWnsH7HpoMdYPYSWIhE1YJcYLZoX/pJr8&#10;+kKuambm7v9jknz6Py7kuotBRKRev+miJEmvFOEK4M2qunMpzm3mVeBB8B+4+0N5nj9YKBx6HL5d&#10;W4rzhxBCCGFtmZn54HC5XDxfNblARC8CLlblItDBbsd2SidJcxT4MfgPzOz+ZjO/v1z+8wMre9KR&#10;aKt1y4dU9Q9VZdNincUs/wPVxv+yvG+chrC4ImETVo1m8yNXZlnpewu9rpnVG436eaXSrj0Lvfbi&#10;uTUDeprNmXOTJPuH4OOLta/4pcysCVIFjoP9VZ63dmXZn98D3lqK84cQQghhtbrp9DxP3iuS3AC8&#10;AegBSktVWfxqdJI0x4Gvmfmfp+nUAxMTk/Pbt99bW9lJmhd0kjX/r6quX6xzmNnU/Pzkzv7+248t&#10;1jlCWAkiYRNWDRGRPP/YV1T1lxd67XaG/zP/08pNOoz3tVqFd6rqteBvABlbzDsiL9a+cPEjwPfc&#10;+a5765FWy/eVSjYRd0xCCCGE8FK7d19f3LGjZ0eSFLaL6E4RuQL0zcDZy6X/zClmdgJkL/heVb+/&#10;2Wx9Z+/e6R+Mjd1e73ZsC+/Wnjyfu0Uk+T9VZWCxzmJms2Z2Q5p+5luLdY4QVopI2IRVpVr9wPZi&#10;ceCRhf4jYmb7Ve1q+MyzC7nuUhMRmZq6cahcTjYnSXqJCB8G3r2E1TemyqyZHFP1g2bclef5N7Ks&#10;9b3o/B9CCCGsZe8bgf63menVIG8CNqoybCYDqiLdju7FzOwg+Dfc7Rt57o81m/Vjvb0bJuETzW7H&#10;tnjGE7PC74H+hqqUF+ssZmbg/1n10/94sc4RwkoSCZuw6ph9/I9B/sFC/3E38/9H9VP/eLWUs77g&#10;8p5W69z3qMqvgFwCPgIMqaouVQRmPg/8nbv9bZ4378pzOTY/PzG1YcPdcx4vUiGEEMIqMp7MzDTX&#10;FQrZUJomO1TTd4L8EvglqlrsdnSndCqEW8AUyAnwZ9z9jjzP/6ZQ+Nyj3Y5vyYhItXLDtmKx/w9V&#10;9f2LfToz39ds1t6zcsaah7C4ImETVqFbfsks+cIiVNnUzPyX0/TTdyzkusvJ7Oz4hv7+9BwonG+W&#10;XwW8Q1W3LGUMZlYD2Qe2B+RJd/t+q1W7v1j84jMxgSqEEEJYeQ4fvrZ3dHTk0jxPfkGEN9KeankG&#10;yKblt8XJ58EfBL/XXR4y82eyrLEXbjuy+m7a/Wyt1s3vVk1+V1UvXexztYd98GtJ8qk/WexzhbBS&#10;RMImrEKiZh+7Q1WvWuiVzeyekycnrxsevn1modderprN8TclSelXwT8MrAPJAF3K8uROA7+9YH9l&#10;xlcnJ4/eNTubtMbG+luxlSqEEEJYTiSFd6TV6vCmQqF0vYh+gPYNoFK3I3uxFypopFNFY181ky+l&#10;6eN3wAOreGvTqzMxcUV5y5az/nmSJL+zFOdr/3vYF1U//StLcb4QVopI2IRVqdH46KVpmn1XVXoX&#10;cl0zq7nzvyXJp/5gIdddGcYLzWZysapeLiKXglwMcv5iNp17JZ27X4+BPOpuj7nzZJpWn9q9+8d7&#10;xsZ2r8ImfyGEEMJyJWm9fuPOJCmeJ+Lni8iFwEXAmctpixOcquLlGfAnQB5z90darcYjxSJPxg2g&#10;U8aTVqtwlar8U+AaVc2W4qxmNtFqtW4oFD734FKcL4SVIhI2YdUy+/gfqeqtC7+uz+d549os+/zd&#10;C732yiHp5OT7yz09yWCx2HOViPwKyC8tdILs1Wg3p5M6UKM9Svy77nx9bu7YNwcH/+bEUscTQggh&#10;rH63DLVa8i5V3gPyLpB+8DJIcRk2CK6AfMPdvpok/m2YPwFTNbizvha3OP10l2dm5/0+8PdB+pa2&#10;mtr+teqnfzu2v4fwkyJhE1axWy4zS76qKpsXemUzP2rW/Giafu7vFnrtler48esHBgeHrlBN3g5c&#10;AnIGsENV+roRT6fUeTfwA3d/0J3HzPLnCoX8ENx2NC4IQgghhJ9uYuKK8oYNp21JEt+aZemZZvKm&#10;9nhtv2AZVs80gcPAAWCPu99vlt+TZbt/GFucfrrp6fH1fX3FXxbht1R151Kf38y+r1p/F+yaW+pz&#10;h7DcRcImrGK3ZmaV/6yqv7bQK3eSAROq8s/gz25b6PVXuomJK8ojI1s2pmmySbV4mYhcC/4uVe3v&#10;Rjydf686cAI4DnIY/H4zu6dabd7X37/rWDfiCiGEEJYTERH3m8/Ic64Ukbd1tj+PAMPgg0s5QfLV&#10;MPMq+H3u/q0k8bvBD8DsJHztRNyYeTVuzfJ87kMi+k9BLlrMcd2vxMyPtlrN62IrVAgvLxI2YZW7&#10;5Uyz5MHF7LNiZr9fq9X/oKdn18HFOsfqINps3vy2LJP3mMk7QDar+joz6evmhAgzz8GfVeXuPPd7&#10;8rx5v5mfLJWqs7t3t2bHxm6PnjghhBBWGVG4YQAKA42GDCVJermIvgN4O7Bj+SVmzIB5YAo4Dtxp&#10;Zn8zOXnsO6Oj35jvbnQr0QfWNZvFi5Ok8Nsgv9it67DOv+v/oVr/F9FDKISXFwmbsOrl+cf/kYj8&#10;x8X6Y2TmLfCH3f1PkqT3z+AT04txntVFUrh5B3Bmnuu5Iv4LoJcDO1Ul7WZknX/PQ8BB4ICqP5Pn&#10;/mietx49cmT/49u331PtZnwhhBDCaycyP//B0WKx5yIRuVhELgA/DdgBbFtu25vg1N9jngF7wJ37&#10;3e2JPOfZYrF/L3witji9DnNz799ULg9+RIQPgFypKoVuxmNmj6vW3wm7DnczjhCWs0jYhDXgliGz&#10;5GvAFYvdPM3Mdpvxm2nac0dcTLwe46PQ836z/EPA29uJHRKWeIz4K+lU4/wQ+LaZfadaPXHf4cPM&#10;jI19PQcsyq9DCCF0lwiQwI0KjR7oucosuQ64Bjh9uVXOnNIZINACGqr+gzy325Kk+VXYtb/bsa18&#10;4wkM9cH8PzGTf6yq67sdEYCZzzUatYtLpV17uh1LCMtZJGzCmpDnt3xcJPnTpXjT33lTf5e7/3mS&#10;tP4aPr93sc+5Gk1OXtk/OLjtYtXsQhEuBDkXOKe9laq7VTinmHkDfAJ4GnjG3Z9xl33urX31en1/&#10;X98Xj3Y7xhBCCKvZrVmtNr0jTeVMET1dJDkb/BxgJ8hZ3a6geCWd3nIngMeBJ9x5OEn8x9PTjR8P&#10;Du6KCY8LoFIZ31ospm8XSd4Dcr2qjHQ7plPMrO7O7yTJp36327GEsNxFwiasEZKafeyvVPXapTpj&#10;Z2vNEeDzqlO/B1+dXKpzrz6ihw9fUx4dLZYbjZ4dhUJ2rZm8F+QtyyV5A8/vxW6oUjeTOvhxkPvc&#10;7d4kadwHQ49G5VUIIYTXT1K48cI8L7y93RSYNwH9IEWgBCTLoSL15XSSNHuAvzJrfbVWq/+oVsur&#10;IyNfqYK3uh3fatFofOQNaVr4TZDrwdcvz+1u9v2TJyevGR6+fabbsYSw3EXCJqwZMzMfHO7r63tA&#10;VU9f+rPbtBmfM2vdVq3mD8dUooXRHiW+7nKR9M0ifhnIDpDNwMbleFfRzOfBnwIedecxd55K0/wI&#10;MDk72zre33/bybhoDSGEte6qUrW6bkOSlEdUZaNIcqYIbwAuBi7s1sTF16Izvek5VQ6Y+ZPu3N1s&#10;Nu4qlW57NrYPLxwRkdnZ923s6+sby3N5q4h+ELhMVbNux/ZKzHxfs1l7d7G468luxxLCShAJm7Cm&#10;5PktvyGiv9+tuw1mPgf+hDtfS5Lmn8Z2qYU0nszNtYazLB1JkmSrSPILInIlyBWqMtTt6F5Opwpr&#10;BmQafBo4CTzVTub4o7XazCN9fV850u04QwghLKYPrGs2SxepZpeK+CUgYyDrwdeBDAGl5Vo182Jm&#10;fhTsu+7yHbPGD8ySo8Vi/1H45AzEG46FNV5otdKrVdMbgcvBtwPrlmuPolPMbEo1/wfw2S93O5YQ&#10;VopI2IQ15fDha3s3bhz9iqq8s9uxmFkF5Ct53vqjen3uib6+rx6Lu06LQRRuvjTP9WoRrgbOBgba&#10;h5SX+0Vw+wLYHwJ5yD3/UZ7bI4WCzkGzcvz4bGV4eEc1tlmFEMJyJin8em+lMtObJNJbLOrWPOeN&#10;InIZyGXAWctpe+/PYmY1kJnOjYZn3flWnre+USh8/kdxHbNYxvuA9a1WcrZq9iHwD6vqaLejei3a&#10;PR75fdVP/VZUE4fw6kXCJqxBt5xppn+rqmd2OxJ4vnHtY+D3mNnthw7t+WaMjl4809PvXl8urz9N&#10;VXeIyE4RuRi4GOT8lXDB3KnKmQQ5An4MOAocdGePu+3N8+azxeLRffDtWrdjDSGEtWl8tNnUsSxL&#10;zjLTsfb4bBntbNndDD643CshXqzTn+0A8KA7DyaJPNZs2t5arbG3v/+2yaieWSy3DrZaM29STd8O&#10;vBE4D+Q0VUm6Hdlr1UnW/NHRo4f/59HRb8x3O54QVpJI2IQ1qdX62HtV9c9VpbfbsbxUp8/JH6nW&#10;/2/gIOzKux3T2nBVqdXaco1q8h7gWmArSAKuK+nCGp6/MHoc7H53HjBrPJBlzz4ClzXhkw4Y4HGR&#10;HUIIr4co3CgwpDDXB1yW5/JmEXkLcIWqDnc7wtej3RQY61TJzAN3udvXGo3a7eXyF/Z1ObxVTgRu&#10;1OPHZ3sHB0euUeVXQa5RlXK3I/t5dRJ+n33mmclfGxu7vd7teEJYaSJhE9aoq0pm2/61avLPuh3J&#10;K+lU3nwf+Dsz7qnV5n8YY6KXimi1+pGtWabni+h5InIuyJngZ4FsW44NjX+WTmXOcyAHwA+AH3Tn&#10;APhhdzli1jxSr88c6e//etwtDSEEYPfu64vbtvWMpmlhVCTZIsJmEbYBO0B3AGcAoyuhOvPldKY2&#10;nQSeAZ4F3+3OY3meP3rkyN7dUe272Mb7mk05T7VwnggXq3K5GW8AGVzu27VfPZs2449VZ/81fHmq&#10;29GEsBJFwiasYVeVzLb/haq+t9uR/DTtOxNSAabAv23m/1+aPvEdeCD6liyZ8QQoz85SLhRYn6aF&#10;K0V4J8jVIJtX6oVV52K9AXQOaYDPAk+p+qN5zuNm+aMzM1NPxejNEMLqdlUJNp4L2SVmcjHIRSBn&#10;Ab3ghc7Y7AKgK/U1H05VYPr3we9Q5Y5KpbG7p6cxv3t3vRrVD0vhqlKrtfU9qvpB4G0gg0AvkK3k&#10;n6uXY+aTZvmvpWnza1EtHsLrFwmbsKbNzl6/obd35IsgV66UP5SdN9kTwF+b+TfM8qcKhXwf7Jrr&#10;dmxrjYhIpfKhHVlWukxVLwMuBDaDbAQ2skIme/wsnS1WR8GfBd8L7Gn3zPFD7vm0u8/keWu2XC7N&#10;QHMmLsxCCMuHKNwwAKV1jYYPiiTrsoyhPE/OEOFs8DNBzwZ2rMTqyZfTuU440el1dgR8rzsPmjV/&#10;mGXPPAgPVLod4+o3nszN1UYKhfJW1ew0VXkT8HbgTct55PZCMLMp4PZGo/5bpdKuPd2OJ4SVLhI2&#10;Yc1rND5yYZoW/kZVt3Q7ltfKzOogh4H94HfleeNrWbbu+zE1qFsknZv74PosKwwXizqc53KeiFwO&#10;ejn4Bd0aJ79YOtv25oA52v0O5oFZ4CCwx933uvueZrP2bLn8xYMxFSKEsJimp9+9vqdn3Vmq6Zkg&#10;Z4nIWcBptCcD9rcP6QfvW2m9yX6aTo+Qw8AP3XnAPf9hmspz1WptslxOjscNnaUynjSbyaWq+g4R&#10;vbK9lZqNwIaVum3utej0QPqemf3OoUPP3B1b6kJYGJGwCQGA8R1mxW+CnL3SKyLM7CD4l8z8i81m&#10;/vT8fHVqZOQvZ7sdV7i1p9mc/QVVvVJErqQ9XrxPlV4zekDSlf6z99O0k4vsB54C3+PO0+7+jFlz&#10;X6GQzVcq1Uaep/VGY7Z+4gT1sbGvN6KXTggBxguTk/XiyIgVK5VyUVVLqjJQKGRn57mNJYnsNGMn&#10;yBgwvFpfRztJmRqd5Lgqx824z527m8363aXSbXvjNXOpiMCNvfPzrf40TYeKxZ63meXvBrlaVYa6&#10;Hd1S69w8nHDPfy9JPvuncXMmhIUVCZsQOprNj7wlSQp/oqrndjuWhdBpMnsAeBJ4xMzvbTQa9/T0&#10;7DrY7dgCwHgfpNtAtgHbzPRs4DzgHODs1VaN80o6/RSmgSlVTppxUlVOmvlx4Ki7H3GXI2maH6nX&#10;OVIs9h8V+eSMxx+vEFaRy7NK5cyNPT3ZaKvlm0RkM+hmERkFhsGHgPWdYxikfyWONn4tOgmao8AT&#10;wBPu/kSS2L5m0w80GvWDvb1fOhwJmqV0a9ZonDw3SYqXivglIOfQbjp9hqqWuh1dN3R6LHfoOy8A&#10;ACAASURBVN7lnv9ptVr9agzGCGFxRMImhJ/wvhGzoe8BO1fxXboH3f1PkmT6c/C1E8R452VHRKTR&#10;GH9zlmVXmclVwJtB+sD11Fes1p/Pn6XTm2Ea2A08Dexuv5Hxp2D+GSh0qsluc6Dzcx0/3yEsvedf&#10;o6Q9Avs2qVRu3FQoJOeIJGMishO4AGQn7f4xqzoB81Kd7SO0X5/k1OvVU2B3uvudSdK8E3Yd7maM&#10;a5cIIIcPX1MeGdl4vap+GHj3WqyeeanO32AHeUI1/+/hM9/sdkwhrHaRsAnhv3HT6WbZ74GMr+Y3&#10;xZ27d4/T3vP+oHv+WLNZf6JcTg5E09jlRlK4eUerJWeLyFkinAHsALYBW0G2rJZmmT8PMzNVZs2Y&#10;BI4Dk+CTwHF3joMfB5l29yl3nzJrTec505XKwZmRkbvnIrETwqshevz4dX09PcXBJCkPiPigiK4T&#10;0UGQdcCwCMPAMLBRlRGzU3081mYlAjxfjXAC/DngADDhzj6wZ83smSzLd8Ou6W7HuRZNTFxR3rhx&#10;+xlJko2JyE6RU1PC/PzV3iD4tTCz/cA3zfyLaXrgDvh2rdsxhbAWRMImhJdx+PC1vRs2bPrvRPhd&#10;Ve3pdjyLrbMtpQIyB74P+Eaet/46y/IHInmzHIns3n1dYWxsR2lu7lApTUs9aZpdrKpvAi4DuUxV&#10;Rrod5XLSuZtt7b310gSanect8CZQU+WQGRPAAXc74C7Ppanvh+bBuNMd1goRkfn592/Ost5tIrpV&#10;RLaLyFbw7e0tnD4KlNqJZE+BrPO887iyx14vFDNrAo+C/MDd7k8Sf6BSaR5utZq1SmW+Njq6rhZ/&#10;X7tnevrd6/v6hq8VSd8N/lZgiPZ47dJqaki9EMxswp3fTZL6l4ATsKvR7ZhCWEsiYRPCKxJptW6+&#10;TlV/G+SStVjBYOaT4He5+13u/DDPG4eKxeyQyGenoofI8lapfHRLT4+en+d6vgjnA6cD60GG2v0g&#10;ZHAtTK1YKJ03X8dAjtHuK3Ec/Jg7R8Em3WUSmHFvVUGq7lYz85pZq9bT06xNTp6oj4zcXY1mjGFx&#10;3ZpNTh4uFYvFUn8/5XpdSyJeFkmKIJ3nOggyDD4iIhtoV8KMABtARlkjE21+XmY+D5wEP6nKCTOO&#10;AE+422N5zmP79p14amzs9nq341zrJiauKG/YsH00SXSzanKWiFwB8jaQ89faNrxXq/P3bkJVftBq&#10;2efS9ImvwQMxfTSELomETQg/w9zchzaWyz0fEdF/oSobux1Pt5hZDeQI+BHgGXfuzvPWXYXCwCMx&#10;RnwlGC/MzjJYKKTrVPN1IoVhEc4W8fNBzgN2gmyKC9jXp1PB06Q9xaUGXm8/Sl3V62ZSB68C8+2t&#10;WRxvJ3n8uLufcPfj7n4yz/3k/PzE1MjIXTHZLQCwe/dYccuWi9anaTqkKkMi6ZAIQyDrk4QhM1nH&#10;Cw15e0CKQKl9eAkovvA5L8YWj9eunZzx3cDj7v64O4+7+yH31nSr1Zzq6UmnYnT28lGp3LClUOh/&#10;qypvB7kYZDP4ps6NijVf/fVKzLwBfoc7n2m1mvcXi7Y3qmlC6L5I2ITwqn1gnVn/vwQ+3OkZEm9s&#10;ATM7Adzp7t9stRrfzvNkqlqdmhse7p+Pcu+VZWbmg8PlcvlC1eQNIlwEXAhs5Pk3f5RAivGzv/ja&#10;dzjlRKcHzzFVOdaZnHXcneNJYidbLU665yfc/aSZ14C8VCKvVMjNai33ppn154ODQ/nk5GEbGRnN&#10;4UmDc3L4ZA5uXf42VzhR+PUEnkzgHIWTCkMJzCnMJHNzmYqQtA9JyuVSUq/nqYj3qWZDwJCIdx51&#10;CFhHe1vGkCrDZjJCu/qlN95kLo5OA9WGKrV2UpVTSdUn3Pmxuz3cajV/XCrd9mz8vixH44WZmWZ/&#10;lmlflhXPVdV3g17T6T0T25p+BjN3VZ8x4yjIl1TzT8Bnnu12XCGEnxQJmxBeE5F6/cadaVq4TkQ+&#10;Arw5Lgpe0Bklvh/YAzzrzuNJYg/Pzc0+3Nf3lSPdji+8NiIi7jcM1us9G1TzjVmWbIDCRrN8K8iO&#10;dk8LdgBb10Kvp+XqVHWPqlfNqIJUab/xPFXpc+qoveh5HbwGUlX1Sp5Ltf2x19v/v9fcqYHW09Rr&#10;zabV3b3mntfdte5ea5TLheb09HRjcHCwATTgtuZybtzc/nl+RxHWlebmrJgkWlDtKYm0Su0tQ14Q&#10;kRJoESiISBEo80KyskfEe0A6VSxeBF50eKeSRYrghc7nSyCn1jj1GD1euqDT9PcI+ET7YL87+4Ej&#10;7hw1y48VCvlR4FjcbFi+KpXxrYVC+gYRvaS93VfPBs6Kvm2vXuda7T53/xt37k7TuR/Al6e6HVcI&#10;4eVFwiaEn0Oz+ZG3JEnh34O8BUjiIvzlde5i7ga+pmq3w8HvwZ315fzmLrxWt5zZanGJqlwKcglw&#10;KbD5hf/+wu9G/J6sTp3EUa3dwPz55FAD5FSyqAHeaDd5lk6SR1pgOYirkpuJdyoZTlUznHrjnACq&#10;SmJGAi6gSftjU9ACL2wDKoN0HttVYeA9IOX42VtdXhiNfcrzH88Dj4I/6O4/NrMHs+zQj2KqzUrT&#10;/n1tNscvT5LCh0A+COyM3+PX5oVR3MwA/7VWm/n9np6/fK7bcYUQXp1I2ITwcxtPILskz+W9InI1&#10;yOWq0tftqJYzM6+2EzjymLs/CvnTZrq32Zzd39PzlUORyFkdDh++tndoaN22JMm2iOgWsK0iupn2&#10;NqtTY3872z6kLy7CQwivxMzq7W2CHFf142YcAyZV/Qikz7VajUNpKs+1p7rddjS2MK00opXKTaNZ&#10;ZmerZmeLyAXt5L+/QVWHux3dStNJZh4H/xFwn5nfOTl59K7R0W/Mdzu2EMJrEwmbEBaMCPz6QL0+&#10;vSnLsltA/uFablL8anXu/NSBCkhF1Y+YcbeZfydNG9+LccqrjIjgN2ZAYWamWUwSKahKoVxOhvI8&#10;PRd0pwhnnSpzB98Q2w5DWBs6bzLnwfcAT4Psds+fMmvtznOfMKOR5zT6+4ca8GQd7mxEYmZlazZv&#10;vkI1uVZE3gV+OtAP9IKkkcR/7cy8oer35Ln/WZK0/u748ekTw8Nfn40bYSGsXJGwCWHRiLZaH71G&#10;NfkwyGXAGaoy1O2oVhIzz8H3AT9U9R+0Wv6Ie+tIlskxsMmYyrEWjPfV67o9SXSHiOwQ0e0gW8A3&#10;g3Qu7H/yUJVCV0MOIQDPv4ZXaG9ReulxAphwZ7+7HXC3/fV6fX9f35cmIwmz2kgKN440GrJJNdsm&#10;wmUiXAH6VlUZ6HZ0K1XnhtccsB940p1vNhqVvy6Xv7Cv27GFEBZOJGxCWAJzc+/fVCwOnKHKW0Tk&#10;BpC3qUra7bhWmk6jvJPAJMgk+D53f9DdH0xTHoLPnOx2jGGpiMCNvXNztd6+vv7eRoNeEekVoTdN&#10;dX2e+2YR2Qq+pZPg2QKMquq6bkcewmrSHgXMIeAg+GHw51Q5mOfynDtH0zSfazR83t3n87xR6emx&#10;OShUYlzw6jY5eWX/unVnXCEiV4jIZeDbgE3Ahhgt//Pp/M494G5/ZWZ3tVr1veXyyHPwiWa3Ywsh&#10;LLxI2ITQBXNzH9pYLvfeJMKNIGeBD8aUnZ9PJ5nzNMhd7nZ3q9W4N8+TqZ4ercLBajSbDHCqr876&#10;HUmSbhfx7Uki283YAbId2NpuVksGngKZKqmZpKc+BpEo0w+rSecufavdANpbQPOF59JsN4pmEpjg&#10;+YoYDrq3DjQa9f29vV881N3vIHTT7t3XFzdu7O8dHKSv1SqMqfIu0HcCl6tK0u34VrrONsEK+LQq&#10;u/OcL9brM38RTYNDWDsiYRNCV4nWah85I02TCzsjKq9Q5S2gg92ObKVrl+JzqDO+dQLY5+5PmTWf&#10;yjJ/KnrjhJdz+PC1vaOj6/rrdR0oFkv90OpvtaxfJBkA7wMfFJF1IEPAemAdyCD4YPs560CKkdQJ&#10;y0E7kc0sMAU+BXISfBo4CUy5cxJ8Okl8ttViBmTOnRn3fLZQyGchm4XPznYSOSEAt2aNxslzkyS9&#10;QEQvANkJnAmcAbI+XvsWhplPgt/r7ve6+49areajpRL7Y+R8CGtPJGxCWHZEW62PvldV/x7Ie1W1&#10;1O2IVoOXGf/6HPAtd/9Wo1G9I/Z8h4UyOXllf3//9m3FYrI1z2UUfIuIbqI95nwUZBP4ltieFV4v&#10;M6sBh0GOgB8BngOOuvtz7vacWX6wUPDnYlpSWAjV6odPKxR63iPCL4NcDTx/XRIJmoXTqRS+zcz/&#10;OE0/86343Q0hQCRsQljmbu1pNqcvU83eLOKXgJ4HPhYjkBdWZ0vAJPAU7cZ9T4PvNWsezHM5WCod&#10;PhhbqsLCkxRu7odmf71On2ral2UyAN6X59IP2gfWA9onQi9ID3iZ9pulU0fxJw8pdj5fAC+0HykA&#10;WUzbWjydhHDe2T7UAGmA14A6SF3V62ZS70zEq8Gp51LtfG4evKLKfJ7LHPisO/Ngs2nKfKORz5r5&#10;fKtVmz158tjM9u33VLv6DYdVZ2LiivLGjadtTxI5TSQ5TUTOBb8A9MJOgjlePxaQmc+DPwXypKr9&#10;qNm0e7LsufviWiOE8FKRsAlhxRgvQHWgXi8Pp2nhLSK8D+RdcZd+4XUSOA2QCni18/iYu38/Sfw+&#10;mH8AvjzV7TjDWjSeAMnExESSZf2aZUkyPFzUmRlJRDLt7yepVEhEVKGpIom274FbWixm5WazNSCS&#10;9gJlEe3j+elaXhaRHvAeoARSpp0E6mkngZ5PFBVekhQ6lSQqLtdG6p1kSrN9eP1FfVkanWRKtZ1M&#10;odZJnlSBzqNXQKqqXslzr4BWwKoglXZCxWfdm/NmOutuzVIpM8gNzCoVcveWuZP39TUNBnJoGpBP&#10;TEzktdo6Gxv7ek470RMXY2HJ1evj56dp8R0i8ovgbwBZxwvT9qL/zAIz8znwO939y61W6zvF4vwJ&#10;KM9EA+4Qwk8TCZsQVrSrSs3mpjepFq5uj8hkG7AZZCgqcBZPpz/OHvCH3fmRuz3sLs+ZtU60L8C+&#10;NhU9H8JaIyLi/uspPJnAOQons5mZZqqap+03f4n29KRarebSTiSRiOQCiRaL+fOvV/V6JiLyE3fz&#10;3d3ADHJzT/wnEyMtg9zyvNF0L9nAgOdQaMGztnv3dL5z59MNj4udsGbdMlSrNYeTpDCi6qcliVxq&#10;JpcBl8cNn8XRSRLPgx8CDgAPmPF3U1Mzd42M/OVsl8MLIawwkbAJYdW4NYOTm5vNwhZV2SnC24Ff&#10;BDkr7pQtLjMzYAY43jkmgWfc/VGz1mNZljwSI8dDCCEsLpFq9YZtWdZziUjyBhHeALIFfAOwARiI&#10;rU2Lx8yPgn3XXb5tlj+c562DpdLQc/CJSrdjCyGsXJGwCWGVq9XGz8iy4nvbzQI5H+gHelU163Jo&#10;a4qZ7VWV+/Pc7nf3B5rN/OlWy2qNxmx9eLi/FiXRIYQQfjaRiYm3lAYGtpezLCn19OjmPJe3isjb&#10;gCtBtkSF7eJqV9l6BZgHDqj6XzWb+dey7HMPdDu2EMLqEwmbENYIEZHZ2Q9u6Osr7cxzPVdELgbe&#10;CPIGVenrdnxrTWcv+3PAwfbhE+48myS+t1Zr7p2YmJ0YG7u93u04QwghdNOtWa02vSNNk50iOibi&#10;Z4HuUPXtZuwAGYkEzeIz86qqP2YmD7W3QdsTzWb9iXL5i/ujB1UIYTFFwiaENU0UbkxbrfSXVJOb&#10;QG5QlYFuR7UWdRodO8ipF+Uq+MPg97r7fUmS3wef39vNGEMIISy28UKzqW9Wzd7R3tosvwAMgAu0&#10;EzORoFkanRsrXzWzv5iamvvbkZGvzAMeCZoQwlKKhE0I4UUkhZsvzHO5XIQ3guwExjol1styAsxa&#10;0UnoTIM8C/4syLPuvjdJ8kPNJkeyzA5NTOw7EuN+QwhhORsvVKu6KU1ts0hhVMS3iOgYyBiwE/x0&#10;VS12O8q1otMguAY+QXuYwJPu8lCeN35YKOx6GNy6HWMIYW2LhE0I4RWIwo391WpjoFzuOc0suQa4&#10;HuTyuLu3PHSaHddojyGudJ7vBx52t0fMmg9n2dAj0fAwhBC65X0jMHAJyOWgbzTjPPABkB6gDF6O&#10;RsBLz8wnwe9wtzvynHtbLTteqeyfHRm5ey4qaEIIy0kkbEIIr9H7RmDoajO7GuQiYJMqG83oj4vO&#10;5aeT1NkP/gTIk+486e7PuOcnzHymWLSZiYmJ6ajMCSGE12o8gWygWq0NJEm6rlDIhvKcM0XkAuAC&#10;4PxOhWpMauyCF8Zrcwz8CLDb3e/K8+ZdxeKuRz3eBIUQVoBI2IQQfg639tRqJ7ckSXZqlPhbQd8K&#10;nB0XqMtXZ8LFNDClykkzTgJHaY8if8as9Wyzac/29Nx2KMrBQwihbX7+Q5t7e3vOyXPOEZFzgTOB&#10;YZAh8PXAEEghqlC7p3OT4nHw77v79915Mk39ELQOwa7pbscXQgivVSRsQggLrlr9wPZCoe8aEXkv&#10;8AtAL9ADUowL2ZXBzF3VZ8x4EvxRdx5xt0dbLXu6VLL56Wkag4M0gIbIbc24UxlCWLlEdu++rrB+&#10;PcXh4bRQqZSLaZpsTJL0EhG/COQSkEtUZajbkYY2M2+BV0EqtCtovmNmd6Rp845IzIQQVpNI2IQQ&#10;Ftl4X6ORjCWJ7kwSOc9MLgYuBE5X1azb0YXXxsyaIJOd8vKjwBHwI+4cAg65++E0rR2CJO5mhhCW&#10;oatKsHVLs9napppuA7aJ6BZgVJVRMxlV9VEzGYgbDMtHu3JGnqNdPfOouz/hztOtVuPZUum2CfBW&#10;t2MMIYTFEAmbEMISE4VfTyqVkxt7erJrzJIbwK9T1VK3Iwuvz0tGkp8aeWrAcZBHwR5xl4fzvPGj&#10;QuGZJ+CBaIIcQlh0c3Mf2tjXV744z+ViEbkU5I3AaUAGKCCnxmVHcmb5MbMp4E53/iZJmrfD4EE4&#10;aXCbRWPgEMJaEQmbEMIyIGmjMX5BkmSXiMjF7fGmfpoqp8VdztWl0z/nmCoHzTgIHHD358APu3My&#10;TeUENKaAE5OT9ZMjI1+JiR0hhOft3j1WHBu7dKjRSIZFfL1Isl5E14NvFpHtwHaQbeDbgXXRDH95&#10;62xtOgJM0J5y+KS7P9JqtR4uFgefhk80uxxiCCF0VSRsQgjLi4gcPnRNz+jouv56ncEkKV6oyi8B&#10;71TVnd0OLyyOTrl7HaiB11/0fBrYq+p78tz3uuvePG8+WyzaXtjV6G7UIYTFMjFxRXnTptPPVE3O&#10;EvExETkL9GzwLUAZKL1wSDEa3a8cZn4I/Lvu3GWW359ldmhmpj575Ehtbmzs9nq34wshhOUkEjYh&#10;hBVjfv5Dm4vF8hWqyZuBS8FHgWFgWFWLXQ4vLKHOJJDDwH5VmTDzCXff785B99aRLCtV6vVapVik&#10;OjdXqdbrzerw8Ncr0ecghG65qgRby5VKsydJ0h6RvEdEejsVMttF2NGuipEzQU4HNkYSZuUy8ypw&#10;HPwEcBj8x6r6/Wp1/vvl8hf2dTu+EEJYKSJhE0JYoW7N5uePjWRZcVRVR0X0AhEuB7kMOCMu9Neu&#10;TmPkOfA5YA6YV2XejDngBMghdzsEdtjdj+Z5frhebx4ZGPjS8S6HHsIKd8tQvZ6PJolsFkm2gG/p&#10;NPTdDAwCfSB94H0g/eADMT1wdTDzefDHgIfcedC99bQZRwqF/CjcNhnJ8hBCeH0iYRNCWIXGR/O8&#10;cLWIXA28nXYVzqnS+TTeHISXY2Z1kAnwfeD7QQ6424S7Tpg1DrRaftKs1TTzfGBgYwtO5hMTE/n2&#10;7dtzIIddebe/hxB+fuMJkMBQevz4/nR4eH0yO9tM+/tJajXKpVK6Nc/ZliR6upmcDmwHzgA5XVXK&#10;3Yw8LJ52c3lyXti2Ogf82N2/Y9a4M8v8R7FNNYQQFl4kbEIIq5yktdqN29O0cKaInymiY8A5wE6Q&#10;M1Wl0O0Iw/LXmYTVAJkGn1ZlxowZeP6YBWbcmQKfApt2ZyZNmWk08qk8b82Wy/k0FGYjsRO6Q/T4&#10;8ev6yuXyQJpm60QYFEkGRXQQGALWtZ/7INAPrAMGaFfGrAMZBO+LJr5rR6dqZi/IbuApd3vW3fbm&#10;eWtvsXh0H3y71u0YQwhhtYuETQhhjRGBGxVIZmaa/T09vVeqcg3ItcDZ8WYkvF6vMN4c2iPOaX9O&#10;WuCTwCGQI+CHVf1Invthdzni3jyU5z5ZKnEMdk135zsJK4mIyPT0B9aXSoXNqrpZJNkEMirCKLBZ&#10;la1mshXYCGTtMdZI+7XQTz1q+xGiAnHtalcZ8j13vzNJ7FuTk/M/Ghkp1oE8RmmHEEJ3RMImhBCe&#10;976RZrPnfNX0fBE5D+Q0VbaZsRVkRFXSbkcY1o52Lx5mQF5UyeOzwBzIbLtHj8+6yxz4bJJ4Jc+l&#10;7v7ClK00tXqz2Wq4S91dGu403GuNPLdGX5/WYVMDPtmI/hKLYTyBo9nx4+XC8HBaqFT6Cqp5sVTK&#10;i41GoSBiRUgLIhSAUpp6Mc8pJYmU8lx6QPpFvA/oBR0A7/R80QFgoN0Hhn5gQFWzrn6rYUXoNGuf&#10;Ag61D59wl93u/kSa2uPQ2h0VgCGEsLxEwiaEEF7R5T1zc1v607SnL0nYpJpeJiJvAd6sqmd1O7oQ&#10;TnmhuodOPx1pqXpuRgskf+Hz5OA5iL3k4yZ4pZ0EkgpQAebAq3SaNuc5DZBqklg1z6m6SzVNvdJs&#10;5nWwepZljXq92XDXulmjnufVen9/sXn4cKU5O7untXPn0w1fVhcdl2dwZhGybG5utpAkWiiXe7N6&#10;vVkSSYoiUgIKIkkZrCjiZUjK4J1DekS0r/2c8gvNdDl1FIBOPxj0heeSvvDck//2856CSFS6hIVg&#10;5nvA73fnfnf7QZ7nB/Nc5qrVqbnh4f75SNCEEMLyFgmbEEJ4Xd430mr1Xyail4nwRpAdIEO0+z6s&#10;i2qcEH5Sp2lps13NI63Oo3Wqe6zz3DrPWz+5/UJeaTvGqWlwCnQSHJJ0tvikne0/mSqp2amkiaTt&#10;z0VCJKxsnd+pGvg07cqZk8Ce9pQmf3B+vvHg4OCuE92NMoQQws8jEjYhhLAAjh+/fqC3t39jkqQb&#10;soxNeZ6cI+IXgVwAnKuqpW7HGEIIYeXqVNI9BzwKPK6aPNZqNfalaWGyWp2dLJdHjsEnKt2OM4QQ&#10;wsKJhE0IISy68UKzmVyqmlwpIlcAb6Q9eaXQPqQQd/tDCGFte6EKjUZ7Kh1V2smZe83s3vn55n1R&#10;MRNCCGtLJGxCCGHJXZ7BmZsh3ZHnyWngp4nIGcDpIKcDO2LceAghrF6d5EwFfKIzOnufO/vajYD9&#10;YKvVnJiYmJ0YG7u93u1YQwghdE8kbEIIYVkYT2BI4clkcrKZDQ6e9kZVfVu7IkferCoj3Y4whBDC&#10;69OZ0LQXuM+de81ad8/MTD01PFxtwDk5fDLv9HAKIYQQnhcJmxBCWPZEKpWbNmeZjKnqmIiOATvA&#10;NwEb24cMRaPjEELoDjOrAEeBY+1DDrnbs8DTSeLPwPwz8OWp7kYZQghhpYmETQghrEi3ZnCkt1LR&#10;viRJe1VlJMvKF5i1LgK5GLgAZH30xgkhhIVl5jnwJPgj7v5jdx4ya+w3Y67Vas3Pzc3Nj47+beUV&#10;JpuFEEIIr1okbEIIYVUSqVQ+uLVQKF0goheI6PngY8A6kH7wPqAfpBhJnRBCaDPzFjALPgsy13m+&#10;z53HkkQeazTqjxcKzzwJDzS7HWsIIYTVLxI2IYSwZkgKv7yuXi8Pq6brRWQ4TbMtZvnZwFkgZ6n6&#10;6WYyEEmcEMJqZ2Y1YA/wDLDHnT3uvtfdj7u3TrRatRMHDzaOR+PfEEII3RIJmxBCCM8TEalUbtiW&#10;ZT2XiOilIlwMcgHIiKpnZpKCp0AGIpHYCSEsN+0Gv9ICb3Uem+1qGX8EeMjMH2q1Gg+VSrue7nas&#10;IYQQwk8TCZsQQgg/gwjcvK5eb25OkmyTiIyCjIqwGU4dshl8VFXXdzvaEMLa0B6N7XPAIVUOmckh&#10;8OfcOQR+OEn8cKNhR+v1/FD/wG2TxEVvCCGEFSYSNiGEEF4nESDZvfu6ZGxsRzI5+UjS27thXZb1&#10;XijC+SLJhcDFwDmq0tvlYEMIK5iZNYGnQB52t8fceSTPG4/Nzc0eGh7e0dq9e38+Nvb1HLAYjx1C&#10;CGG1iIRNCCGERSYyP//B0UKhuFUk2S7iW5JEtoOMmsl6YB34OmBQlUEz6VOVpNtRhxAWl5nPg0+D&#10;TLUffRrkJHDUnQNgE2b5RJbZAeAg7Mq7HXMIIYSwlCJhE0IIoUtEJibeUhoY2F7OMsqqWlKVkgh9&#10;WZbtyHM/U8RPAzkdOB04TVV7uhlxCOG16TT2PQjsV2W/GftUbU+z6Xvc5YS71/K8Vu3padagXAOq&#10;kZgJIYQQ2iJhE0IIYcWYnb1+Q7E4sL1QSHbkuW4XYQfoNvBtQC9QAoovPEoJKKpK2s24Q1jJOqOu&#10;m6reMJM6eB2ogdRVvW7GLHAEOORuB0AmzPJ9zWZ+oKeHw5GACSGEEF6fSNiEEEJYBUQmJ9/aNzKy&#10;tbdez/uLxVIveF+rlfSB94kwDLJBhBFgA7Q/Bh8BRkDKMfEqrHbtJr0024fXQSrgs8Bc55gF5oFp&#10;4IS7Hwem3JkBqpBX3Zl3t/lCQeZmZ6fnp6am5nbsuLfmcUEZQgghLLhI2IQQQgh8YF2jUd5aKOjm&#10;PJdR8C0iuhlkVNU3m7EZZBA8AxRE249I+9E7H4uc+lwkgMJLdaYaOYi3G+NK52Mc6Hzcfq7qbsaL&#10;vhajnUyZ6hwz7WSLToFPufs0+FSSJFOtlk27t+bMbCrP61M9PcX53bsfrI2N7a537ZsPIYQQwmsW&#10;CZsQQgjhVRlPjh+f7S2XC31JUu4T8T4R+kQKPe0qHukBL4P0gPe0P6YHKKtSMqNMZ6tW5+MXb93K&#10;wAtAAcg6jwUgU1Xt0jccXuJFFSqdXivUwDuPpw6vgVRf8jV1kKo7L/paq4LW3E/9Kl2EfQAAAfVJ&#10;REFUP9TcvZZl1Or1ZrVYzGqVylyt1dL6wMDGKnzy/2/vflajhqI4jn/PzSRT284w/UOZWiu4mK1v&#10;0z6CD+Ur9CX0Fdx2ITgIo7R0OjWdNMm9x0VCpW5EsQr6+0A44UII3FU4/O5Jpb8fiYiI/F/UsBER&#10;EXk0FuDE4MzglZ2ffwiz2drm8zs7Pn5pi8V7m04ndnHx0WAfs9r29p4bfDLY6hM6q6ws83xra5BX&#10;FYVZyM0shzQoisF9iqdpmgwye/jumJuFAZBBVpj5LtgEmJjZLnAIHAHPgMMQwvDP7c3fkZLH/hjQ&#10;8ttlffVr8Bt3u+5SKywhXrunZUrtsmma1fb2qIbSLy/vknvh+/tDXyyWPp2+8Pn8nVfVJM1mI4cd&#10;h9cOJw5nrmaLiIiI/Cw1bERERAQ4zcqyPcjz4TQEOzSzI7NwDPYUfBeYhMA4JcZg28AIfPNXEkD9&#10;0aAaqOkSK/291f1A2+/WUl/v19bgt11qJZV081dKoHT3W2DdVS9T8nI4TOVq1ZTj8VUJb6rfsl0i&#10;IiIij0wNGxEREfmB0wLqTSg2IGxA2KjrODTjidlgx8wmwA7YKMv8weyeGIldcyXcZFlctW24cY9f&#10;3FMDRCAWRdZWVdsC0T207uuYUtam5HE8PmjhKsLnFt623TP6eBEREZF/31dsdiA+WiLEmwAAAABJ&#10;RU5ErkJgglBLAQItABQABgAIAAAAIQCxgme2CgEAABMCAAATAAAAAAAAAAAAAAAAAAAAAABbQ29u&#10;dGVudF9UeXBlc10ueG1sUEsBAi0AFAAGAAgAAAAhADj9If/WAAAAlAEAAAsAAAAAAAAAAAAAAAAA&#10;OwEAAF9yZWxzLy5yZWxzUEsBAi0AFAAGAAgAAAAhAONJX7KRBAAAfRAAAA4AAAAAAAAAAAAAAAAA&#10;OgIAAGRycy9lMm9Eb2MueG1sUEsBAi0AFAAGAAgAAAAhAKomDr68AAAAIQEAABkAAAAAAAAAAAAA&#10;AAAA9wYAAGRycy9fcmVscy9lMm9Eb2MueG1sLnJlbHNQSwECLQAUAAYACAAAACEAYWjLCuIAAAAK&#10;AQAADwAAAAAAAAAAAAAAAADqBwAAZHJzL2Rvd25yZXYueG1sUEsBAi0ACgAAAAAAAAAhAPnBfWYF&#10;hAQABYQEABQAAAAAAAAAAAAAAAAA+QgAAGRycy9tZWRpYS9pbWFnZTEucG5nUEsFBgAAAAAGAAYA&#10;fAEAADCN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2356;top:-8031;width:7411;height:7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lBYwgAAANsAAAAPAAAAZHJzL2Rvd25yZXYueG1sRI9Pi8Iw&#10;FMTvwn6H8IS9aaoHka5RVFjZxYP4B9zjo3mmxealJFlbv70RBI/DzPyGmS06W4sb+VA5VjAaZiCI&#10;C6crNgpOx+/BFESIyBprx6TgTgEW84/eDHPtWt7T7RCNSBAOOSooY2xyKUNRksUwdA1x8i7OW4xJ&#10;eiO1xzbBbS3HWTaRFitOCyU2tC6puB7+rYLj7zLbra3H+HfebLfubPTKtEp99rvlF4hIXXyHX+0f&#10;rWAygueX9APk/AEAAP//AwBQSwECLQAUAAYACAAAACEA2+H2y+4AAACFAQAAEwAAAAAAAAAAAAAA&#10;AAAAAAAAW0NvbnRlbnRfVHlwZXNdLnhtbFBLAQItABQABgAIAAAAIQBa9CxbvwAAABUBAAALAAAA&#10;AAAAAAAAAAAAAB8BAABfcmVscy8ucmVsc1BLAQItABQABgAIAAAAIQCFWlBYwgAAANsAAAAPAAAA&#10;AAAAAAAAAAAAAAcCAABkcnMvZG93bnJldi54bWxQSwUGAAAAAAMAAwC3AAAA9gIAAAAA&#10;">
                  <v:imagedata r:id="rId13" o:title=""/>
                </v:shape>
                <v:shapetype id="_x0000_t202" coordsize="21600,21600" o:spt="202" path="m,l,21600r21600,l21600,xe">
                  <v:stroke joinstyle="miter"/>
                  <v:path gradientshapeok="t" o:connecttype="rect"/>
                </v:shapetype>
                <v:shape id="Text Box 12" o:spid="_x0000_s1028" type="#_x0000_t202" style="position:absolute;left:4714;top:-7244;width:2779;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rsidR="00E55A09" w:rsidRDefault="00E55A09" w:rsidP="007740ED">
                        <w:pPr>
                          <w:spacing w:line="266" w:lineRule="exact"/>
                          <w:ind w:right="14"/>
                          <w:jc w:val="center"/>
                        </w:pPr>
                        <w:r>
                          <w:t>Disusun oleh:</w:t>
                        </w:r>
                      </w:p>
                      <w:p w:rsidR="00E55A09" w:rsidRDefault="00E55A09" w:rsidP="007740ED">
                        <w:pPr>
                          <w:spacing w:before="185" w:line="256" w:lineRule="auto"/>
                          <w:ind w:right="18"/>
                          <w:jc w:val="center"/>
                        </w:pPr>
                        <w:r>
                          <w:rPr>
                            <w:u w:val="single"/>
                          </w:rPr>
                          <w:t>Ilham Utomo Aji</w:t>
                        </w:r>
                        <w:r>
                          <w:t xml:space="preserve"> 123160123</w:t>
                        </w:r>
                      </w:p>
                      <w:p w:rsidR="00E55A09" w:rsidRDefault="00E55A09" w:rsidP="007740ED">
                        <w:pPr>
                          <w:spacing w:before="185" w:line="256" w:lineRule="auto"/>
                          <w:ind w:right="18"/>
                          <w:jc w:val="center"/>
                        </w:pPr>
                      </w:p>
                    </w:txbxContent>
                  </v:textbox>
                </v:shape>
                <v:shape id="Text Box 13" o:spid="_x0000_s1029" type="#_x0000_t202" style="position:absolute;left:2682;top:-5451;width:686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rsidR="00E55A09" w:rsidRDefault="00E55A09" w:rsidP="00EE69F6">
                        <w:pPr>
                          <w:tabs>
                            <w:tab w:val="left" w:pos="2278"/>
                          </w:tabs>
                          <w:spacing w:line="256" w:lineRule="auto"/>
                          <w:ind w:left="694" w:right="18" w:hanging="695"/>
                          <w:jc w:val="center"/>
                          <w:rPr>
                            <w:spacing w:val="2"/>
                          </w:rPr>
                        </w:pPr>
                        <w:r>
                          <w:t xml:space="preserve">Telah diperiksa dan disetujui oleh </w:t>
                        </w:r>
                        <w:r>
                          <w:rPr>
                            <w:spacing w:val="-3"/>
                          </w:rPr>
                          <w:t xml:space="preserve">pembimbing untuk diseminarkan </w:t>
                        </w:r>
                        <w:r>
                          <w:t>pada</w:t>
                        </w:r>
                        <w:r>
                          <w:rPr>
                            <w:spacing w:val="-3"/>
                          </w:rPr>
                          <w:t xml:space="preserve"> </w:t>
                        </w:r>
                        <w:r>
                          <w:t>tanggal: 26 Desember 2020</w:t>
                        </w:r>
                      </w:p>
                      <w:p w:rsidR="00E55A09" w:rsidRDefault="00E55A09" w:rsidP="00EE69F6">
                        <w:pPr>
                          <w:tabs>
                            <w:tab w:val="left" w:pos="2278"/>
                          </w:tabs>
                          <w:spacing w:line="256" w:lineRule="auto"/>
                          <w:ind w:left="694" w:right="18" w:hanging="695"/>
                          <w:jc w:val="center"/>
                        </w:pPr>
                      </w:p>
                      <w:p w:rsidR="00E55A09" w:rsidRPr="001E1E0D" w:rsidRDefault="00E55A09" w:rsidP="00EE69F6">
                        <w:pPr>
                          <w:tabs>
                            <w:tab w:val="left" w:pos="2278"/>
                          </w:tabs>
                          <w:spacing w:line="256" w:lineRule="auto"/>
                          <w:ind w:left="694" w:right="18" w:hanging="695"/>
                          <w:jc w:val="center"/>
                          <w:rPr>
                            <w:spacing w:val="2"/>
                          </w:rPr>
                        </w:pPr>
                      </w:p>
                      <w:p w:rsidR="00E55A09" w:rsidRDefault="00E55A09" w:rsidP="00EE69F6">
                        <w:pPr>
                          <w:tabs>
                            <w:tab w:val="left" w:pos="2278"/>
                          </w:tabs>
                          <w:spacing w:line="256" w:lineRule="auto"/>
                          <w:ind w:left="694" w:right="18" w:hanging="695"/>
                          <w:jc w:val="center"/>
                        </w:pPr>
                      </w:p>
                      <w:p w:rsidR="00E55A09" w:rsidRDefault="00E55A09" w:rsidP="00EE69F6">
                        <w:pPr>
                          <w:tabs>
                            <w:tab w:val="left" w:pos="2278"/>
                          </w:tabs>
                          <w:spacing w:line="256" w:lineRule="auto"/>
                          <w:ind w:left="694" w:right="18" w:hanging="695"/>
                          <w:jc w:val="center"/>
                        </w:pPr>
                      </w:p>
                      <w:p w:rsidR="00E55A09" w:rsidRDefault="00E55A09" w:rsidP="00EE69F6">
                        <w:pPr>
                          <w:tabs>
                            <w:tab w:val="left" w:pos="2278"/>
                          </w:tabs>
                          <w:spacing w:line="256" w:lineRule="auto"/>
                          <w:ind w:left="694" w:right="18" w:hanging="695"/>
                          <w:jc w:val="center"/>
                        </w:pPr>
                      </w:p>
                      <w:p w:rsidR="00E55A09" w:rsidRDefault="00E55A09" w:rsidP="00EE69F6">
                        <w:pPr>
                          <w:tabs>
                            <w:tab w:val="left" w:pos="2278"/>
                          </w:tabs>
                          <w:spacing w:line="256" w:lineRule="auto"/>
                          <w:ind w:left="694" w:right="18" w:hanging="695"/>
                          <w:jc w:val="center"/>
                        </w:pPr>
                      </w:p>
                    </w:txbxContent>
                  </v:textbox>
                </v:shape>
                <w10:wrap anchorx="page"/>
              </v:group>
            </w:pict>
          </mc:Fallback>
        </mc:AlternateContent>
      </w:r>
    </w:p>
    <w:p w:rsidR="007740ED" w:rsidRPr="004C54B5" w:rsidRDefault="007740ED" w:rsidP="007740ED">
      <w:pPr>
        <w:widowControl w:val="0"/>
        <w:autoSpaceDE w:val="0"/>
        <w:autoSpaceDN w:val="0"/>
        <w:rPr>
          <w:rFonts w:eastAsia="Times New Roman" w:cs="Times New Roman"/>
          <w:b/>
          <w:sz w:val="20"/>
          <w:lang w:val="id"/>
        </w:rPr>
      </w:pPr>
    </w:p>
    <w:p w:rsidR="007740ED" w:rsidRPr="004C54B5" w:rsidRDefault="007740ED" w:rsidP="007740ED">
      <w:pPr>
        <w:widowControl w:val="0"/>
        <w:autoSpaceDE w:val="0"/>
        <w:autoSpaceDN w:val="0"/>
        <w:rPr>
          <w:rFonts w:eastAsia="Times New Roman" w:cs="Times New Roman"/>
          <w:b/>
          <w:sz w:val="20"/>
          <w:lang w:val="id"/>
        </w:rPr>
      </w:pPr>
    </w:p>
    <w:p w:rsidR="007740ED" w:rsidRPr="004C54B5" w:rsidRDefault="007740ED" w:rsidP="007740ED">
      <w:pPr>
        <w:widowControl w:val="0"/>
        <w:autoSpaceDE w:val="0"/>
        <w:autoSpaceDN w:val="0"/>
        <w:rPr>
          <w:rFonts w:eastAsia="Times New Roman" w:cs="Times New Roman"/>
          <w:b/>
          <w:sz w:val="20"/>
          <w:lang w:val="id"/>
        </w:rPr>
      </w:pPr>
    </w:p>
    <w:p w:rsidR="007740ED" w:rsidRPr="004C54B5" w:rsidRDefault="007740ED" w:rsidP="007740ED">
      <w:pPr>
        <w:widowControl w:val="0"/>
        <w:autoSpaceDE w:val="0"/>
        <w:autoSpaceDN w:val="0"/>
        <w:rPr>
          <w:rFonts w:eastAsia="Times New Roman" w:cs="Times New Roman"/>
          <w:b/>
          <w:sz w:val="20"/>
          <w:lang w:val="id"/>
        </w:rPr>
      </w:pPr>
    </w:p>
    <w:p w:rsidR="007740ED" w:rsidRPr="004C54B5" w:rsidRDefault="007740ED" w:rsidP="007740ED">
      <w:pPr>
        <w:widowControl w:val="0"/>
        <w:autoSpaceDE w:val="0"/>
        <w:autoSpaceDN w:val="0"/>
        <w:rPr>
          <w:rFonts w:eastAsia="Times New Roman" w:cs="Times New Roman"/>
          <w:b/>
          <w:sz w:val="20"/>
          <w:lang w:val="id"/>
        </w:rPr>
      </w:pPr>
    </w:p>
    <w:p w:rsidR="007740ED" w:rsidRPr="004C54B5" w:rsidRDefault="007740ED" w:rsidP="007740ED">
      <w:pPr>
        <w:widowControl w:val="0"/>
        <w:autoSpaceDE w:val="0"/>
        <w:autoSpaceDN w:val="0"/>
        <w:rPr>
          <w:rFonts w:eastAsia="Times New Roman" w:cs="Times New Roman"/>
          <w:b/>
          <w:sz w:val="20"/>
          <w:lang w:val="id"/>
        </w:rPr>
      </w:pPr>
    </w:p>
    <w:p w:rsidR="007740ED" w:rsidRPr="004C54B5" w:rsidRDefault="007740ED" w:rsidP="0021421A">
      <w:pPr>
        <w:widowControl w:val="0"/>
        <w:tabs>
          <w:tab w:val="left" w:pos="2562"/>
          <w:tab w:val="left" w:pos="4619"/>
          <w:tab w:val="left" w:pos="4980"/>
          <w:tab w:val="left" w:pos="7875"/>
        </w:tabs>
        <w:autoSpaceDE w:val="0"/>
        <w:autoSpaceDN w:val="0"/>
        <w:rPr>
          <w:rFonts w:eastAsia="Times New Roman" w:cs="Times New Roman"/>
          <w:b/>
          <w:sz w:val="20"/>
          <w:lang w:val="id"/>
        </w:rPr>
      </w:pPr>
    </w:p>
    <w:p w:rsidR="007740ED" w:rsidRPr="004C54B5" w:rsidRDefault="007740ED" w:rsidP="007740ED">
      <w:pPr>
        <w:widowControl w:val="0"/>
        <w:autoSpaceDE w:val="0"/>
        <w:autoSpaceDN w:val="0"/>
        <w:rPr>
          <w:rFonts w:eastAsia="Times New Roman" w:cs="Times New Roman"/>
          <w:b/>
          <w:sz w:val="20"/>
          <w:lang w:val="id"/>
        </w:rPr>
      </w:pPr>
    </w:p>
    <w:p w:rsidR="007740ED" w:rsidRPr="004C54B5" w:rsidRDefault="007740ED" w:rsidP="007740ED">
      <w:pPr>
        <w:widowControl w:val="0"/>
        <w:autoSpaceDE w:val="0"/>
        <w:autoSpaceDN w:val="0"/>
        <w:spacing w:before="8" w:after="1"/>
        <w:rPr>
          <w:rFonts w:eastAsia="Times New Roman" w:cs="Times New Roman"/>
          <w:b/>
          <w:lang w:val="id"/>
        </w:rPr>
      </w:pPr>
    </w:p>
    <w:tbl>
      <w:tblPr>
        <w:tblW w:w="8813" w:type="dxa"/>
        <w:tblInd w:w="123" w:type="dxa"/>
        <w:tblLayout w:type="fixed"/>
        <w:tblCellMar>
          <w:left w:w="0" w:type="dxa"/>
          <w:right w:w="0" w:type="dxa"/>
        </w:tblCellMar>
        <w:tblLook w:val="01E0" w:firstRow="1" w:lastRow="1" w:firstColumn="1" w:lastColumn="1" w:noHBand="0" w:noVBand="0"/>
      </w:tblPr>
      <w:tblGrid>
        <w:gridCol w:w="4560"/>
        <w:gridCol w:w="4253"/>
      </w:tblGrid>
      <w:tr w:rsidR="007740ED" w:rsidRPr="004C54B5" w:rsidTr="007740ED">
        <w:trPr>
          <w:trHeight w:val="2750"/>
        </w:trPr>
        <w:tc>
          <w:tcPr>
            <w:tcW w:w="4560" w:type="dxa"/>
          </w:tcPr>
          <w:p w:rsidR="007740ED" w:rsidRPr="004C54B5" w:rsidRDefault="007740ED" w:rsidP="007740ED">
            <w:pPr>
              <w:widowControl w:val="0"/>
              <w:autoSpaceDE w:val="0"/>
              <w:autoSpaceDN w:val="0"/>
              <w:jc w:val="center"/>
              <w:rPr>
                <w:rFonts w:eastAsia="Times New Roman" w:cs="Times New Roman"/>
                <w:lang w:val="id"/>
              </w:rPr>
            </w:pPr>
            <w:r w:rsidRPr="004C54B5">
              <w:rPr>
                <w:rFonts w:eastAsia="Times New Roman" w:cs="Times New Roman"/>
                <w:lang w:val="id"/>
              </w:rPr>
              <w:t>Menyetujui,</w:t>
            </w:r>
          </w:p>
          <w:p w:rsidR="00780060" w:rsidRDefault="007740ED" w:rsidP="00780060">
            <w:pPr>
              <w:widowControl w:val="0"/>
              <w:autoSpaceDE w:val="0"/>
              <w:autoSpaceDN w:val="0"/>
              <w:jc w:val="center"/>
              <w:rPr>
                <w:rFonts w:eastAsia="Times New Roman" w:cs="Times New Roman"/>
                <w:b/>
                <w:sz w:val="26"/>
                <w:lang w:val="id"/>
              </w:rPr>
            </w:pPr>
            <w:r w:rsidRPr="004C54B5">
              <w:rPr>
                <w:rFonts w:eastAsia="Times New Roman" w:cs="Times New Roman"/>
                <w:lang w:val="id"/>
              </w:rPr>
              <w:t>Pembimbing I</w:t>
            </w:r>
          </w:p>
          <w:p w:rsidR="007740ED" w:rsidRPr="00780060" w:rsidRDefault="007740ED" w:rsidP="00780060">
            <w:pPr>
              <w:widowControl w:val="0"/>
              <w:autoSpaceDE w:val="0"/>
              <w:autoSpaceDN w:val="0"/>
              <w:jc w:val="center"/>
              <w:rPr>
                <w:rFonts w:eastAsia="Times New Roman" w:cs="Times New Roman"/>
                <w:b/>
                <w:sz w:val="26"/>
                <w:lang w:val="id"/>
              </w:rPr>
            </w:pPr>
          </w:p>
          <w:p w:rsidR="007740ED" w:rsidRPr="004C54B5" w:rsidRDefault="007740ED" w:rsidP="007740ED">
            <w:pPr>
              <w:widowControl w:val="0"/>
              <w:autoSpaceDE w:val="0"/>
              <w:autoSpaceDN w:val="0"/>
              <w:spacing w:before="151"/>
              <w:ind w:left="476" w:right="179"/>
              <w:jc w:val="center"/>
              <w:rPr>
                <w:rFonts w:eastAsia="Times New Roman" w:cs="Times New Roman"/>
                <w:u w:val="single"/>
                <w:lang w:val="id"/>
              </w:rPr>
            </w:pPr>
          </w:p>
          <w:p w:rsidR="007740ED" w:rsidRPr="004C54B5" w:rsidRDefault="007740ED" w:rsidP="007740ED">
            <w:pPr>
              <w:widowControl w:val="0"/>
              <w:autoSpaceDE w:val="0"/>
              <w:autoSpaceDN w:val="0"/>
              <w:spacing w:before="151"/>
              <w:jc w:val="center"/>
              <w:rPr>
                <w:rFonts w:eastAsia="Times New Roman" w:cs="Times New Roman"/>
                <w:lang w:val="id"/>
              </w:rPr>
            </w:pPr>
            <w:r w:rsidRPr="007740ED">
              <w:rPr>
                <w:rFonts w:eastAsia="Times New Roman" w:cs="Times New Roman"/>
                <w:u w:val="single"/>
                <w:lang w:val="id"/>
              </w:rPr>
              <w:t>Oliver Sa</w:t>
            </w:r>
            <w:r>
              <w:rPr>
                <w:rFonts w:eastAsia="Times New Roman" w:cs="Times New Roman"/>
                <w:u w:val="single"/>
                <w:lang w:val="id"/>
              </w:rPr>
              <w:t>muel Simanjuntak, S.Kom., M.Eng</w:t>
            </w:r>
            <w:r w:rsidRPr="004C54B5">
              <w:rPr>
                <w:rFonts w:eastAsia="Times New Roman" w:cs="Times New Roman"/>
                <w:u w:val="single"/>
                <w:lang w:val="id"/>
              </w:rPr>
              <w:t>.</w:t>
            </w:r>
          </w:p>
          <w:p w:rsidR="007740ED" w:rsidRPr="004C54B5" w:rsidRDefault="007740ED" w:rsidP="007740ED">
            <w:pPr>
              <w:widowControl w:val="0"/>
              <w:autoSpaceDE w:val="0"/>
              <w:autoSpaceDN w:val="0"/>
              <w:jc w:val="center"/>
              <w:rPr>
                <w:rFonts w:eastAsia="Times New Roman" w:cs="Times New Roman"/>
                <w:lang w:val="id"/>
              </w:rPr>
            </w:pPr>
            <w:r w:rsidRPr="004C54B5">
              <w:rPr>
                <w:rFonts w:eastAsia="Times New Roman" w:cs="Times New Roman"/>
                <w:lang w:val="id"/>
              </w:rPr>
              <w:t xml:space="preserve">NIK. </w:t>
            </w:r>
            <w:r w:rsidRPr="007740ED">
              <w:rPr>
                <w:rFonts w:eastAsia="Times New Roman" w:cs="Times New Roman"/>
                <w:lang w:val="id"/>
              </w:rPr>
              <w:t>2 8305 11 0300 1</w:t>
            </w:r>
          </w:p>
          <w:p w:rsidR="007740ED" w:rsidRPr="004C54B5" w:rsidRDefault="007740ED" w:rsidP="007740ED">
            <w:pPr>
              <w:widowControl w:val="0"/>
              <w:autoSpaceDE w:val="0"/>
              <w:autoSpaceDN w:val="0"/>
              <w:spacing w:line="256" w:lineRule="exact"/>
              <w:ind w:left="179" w:right="474"/>
              <w:jc w:val="center"/>
              <w:rPr>
                <w:rFonts w:eastAsia="Times New Roman" w:cs="Times New Roman"/>
                <w:lang w:val="id"/>
              </w:rPr>
            </w:pPr>
          </w:p>
        </w:tc>
        <w:tc>
          <w:tcPr>
            <w:tcW w:w="4253" w:type="dxa"/>
          </w:tcPr>
          <w:p w:rsidR="007740ED" w:rsidRPr="004C54B5" w:rsidRDefault="007740ED" w:rsidP="007740ED">
            <w:pPr>
              <w:widowControl w:val="0"/>
              <w:tabs>
                <w:tab w:val="left" w:pos="4678"/>
                <w:tab w:val="left" w:pos="5091"/>
              </w:tabs>
              <w:autoSpaceDE w:val="0"/>
              <w:autoSpaceDN w:val="0"/>
              <w:ind w:right="142" w:hanging="7"/>
              <w:jc w:val="center"/>
              <w:rPr>
                <w:rFonts w:eastAsia="Times New Roman" w:cs="Times New Roman"/>
                <w:lang w:val="id"/>
              </w:rPr>
            </w:pPr>
            <w:r w:rsidRPr="004C54B5">
              <w:rPr>
                <w:rFonts w:eastAsia="Times New Roman" w:cs="Times New Roman"/>
                <w:lang w:val="id"/>
              </w:rPr>
              <w:t>Menyetujui,</w:t>
            </w:r>
          </w:p>
          <w:p w:rsidR="007740ED" w:rsidRPr="004C54B5" w:rsidRDefault="007740ED" w:rsidP="007740ED">
            <w:pPr>
              <w:widowControl w:val="0"/>
              <w:tabs>
                <w:tab w:val="left" w:pos="4678"/>
              </w:tabs>
              <w:autoSpaceDE w:val="0"/>
              <w:autoSpaceDN w:val="0"/>
              <w:ind w:right="142" w:hanging="7"/>
              <w:jc w:val="center"/>
              <w:rPr>
                <w:rFonts w:eastAsia="Times New Roman" w:cs="Times New Roman"/>
                <w:lang w:val="id"/>
              </w:rPr>
            </w:pPr>
            <w:r w:rsidRPr="004C54B5">
              <w:rPr>
                <w:rFonts w:eastAsia="Times New Roman" w:cs="Times New Roman"/>
                <w:lang w:val="id"/>
              </w:rPr>
              <w:t>Pembimbing II</w:t>
            </w:r>
          </w:p>
          <w:p w:rsidR="007740ED" w:rsidRPr="004C54B5" w:rsidRDefault="007740ED" w:rsidP="007740ED">
            <w:pPr>
              <w:widowControl w:val="0"/>
              <w:tabs>
                <w:tab w:val="left" w:pos="4678"/>
              </w:tabs>
              <w:autoSpaceDE w:val="0"/>
              <w:autoSpaceDN w:val="0"/>
              <w:jc w:val="center"/>
              <w:rPr>
                <w:rFonts w:eastAsia="Times New Roman" w:cs="Times New Roman"/>
                <w:b/>
                <w:sz w:val="26"/>
                <w:lang w:val="id"/>
              </w:rPr>
            </w:pPr>
          </w:p>
          <w:p w:rsidR="007740ED" w:rsidRPr="004C54B5" w:rsidRDefault="007740ED" w:rsidP="00780060">
            <w:pPr>
              <w:widowControl w:val="0"/>
              <w:tabs>
                <w:tab w:val="left" w:pos="4678"/>
              </w:tabs>
              <w:autoSpaceDE w:val="0"/>
              <w:autoSpaceDN w:val="0"/>
              <w:rPr>
                <w:rFonts w:eastAsia="Times New Roman" w:cs="Times New Roman"/>
                <w:b/>
                <w:sz w:val="26"/>
                <w:lang w:val="id"/>
              </w:rPr>
            </w:pPr>
          </w:p>
          <w:p w:rsidR="007740ED" w:rsidRPr="004C54B5" w:rsidRDefault="001419DD" w:rsidP="000B7C0B">
            <w:pPr>
              <w:widowControl w:val="0"/>
              <w:tabs>
                <w:tab w:val="left" w:pos="4678"/>
              </w:tabs>
              <w:autoSpaceDE w:val="0"/>
              <w:autoSpaceDN w:val="0"/>
              <w:spacing w:before="120" w:line="256" w:lineRule="exact"/>
              <w:jc w:val="center"/>
              <w:rPr>
                <w:rFonts w:eastAsia="Times New Roman" w:cs="Times New Roman"/>
                <w:lang w:val="id"/>
              </w:rPr>
            </w:pPr>
            <w:r w:rsidRPr="001419DD">
              <w:rPr>
                <w:rFonts w:eastAsia="Times New Roman" w:cs="Times New Roman"/>
                <w:u w:val="single"/>
                <w:lang w:val="id"/>
              </w:rPr>
              <w:t>Mangaras Yanu Florestiyanto, S.T., M.Eng.</w:t>
            </w:r>
          </w:p>
          <w:p w:rsidR="007740ED" w:rsidRPr="004C54B5" w:rsidRDefault="007740ED" w:rsidP="007740ED">
            <w:pPr>
              <w:widowControl w:val="0"/>
              <w:tabs>
                <w:tab w:val="left" w:pos="1134"/>
                <w:tab w:val="left" w:pos="4678"/>
              </w:tabs>
              <w:autoSpaceDE w:val="0"/>
              <w:autoSpaceDN w:val="0"/>
              <w:spacing w:line="256" w:lineRule="exact"/>
              <w:jc w:val="center"/>
              <w:rPr>
                <w:rFonts w:eastAsia="Times New Roman" w:cs="Times New Roman"/>
                <w:lang w:val="id"/>
              </w:rPr>
            </w:pPr>
            <w:r w:rsidRPr="004C54B5">
              <w:rPr>
                <w:rFonts w:eastAsia="Times New Roman" w:cs="Times New Roman"/>
                <w:lang w:val="id"/>
              </w:rPr>
              <w:t xml:space="preserve">NIK. </w:t>
            </w:r>
            <w:r w:rsidR="001419DD" w:rsidRPr="001419DD">
              <w:rPr>
                <w:rFonts w:eastAsia="Times New Roman" w:cs="Times New Roman"/>
                <w:lang w:val="id"/>
              </w:rPr>
              <w:t>2 8201 13 0425 1</w:t>
            </w:r>
          </w:p>
        </w:tc>
      </w:tr>
    </w:tbl>
    <w:p w:rsidR="007740ED" w:rsidRPr="004C54B5" w:rsidRDefault="007740ED" w:rsidP="007740ED">
      <w:pPr>
        <w:widowControl w:val="0"/>
        <w:autoSpaceDE w:val="0"/>
        <w:autoSpaceDN w:val="0"/>
        <w:rPr>
          <w:rFonts w:eastAsia="Times New Roman" w:cs="Times New Roman"/>
          <w:b/>
          <w:sz w:val="20"/>
          <w:lang w:val="id"/>
        </w:rPr>
      </w:pPr>
    </w:p>
    <w:p w:rsidR="007740ED" w:rsidRDefault="007740ED" w:rsidP="007740ED">
      <w:pPr>
        <w:widowControl w:val="0"/>
        <w:tabs>
          <w:tab w:val="left" w:pos="3402"/>
        </w:tabs>
        <w:autoSpaceDE w:val="0"/>
        <w:autoSpaceDN w:val="0"/>
        <w:spacing w:line="256" w:lineRule="auto"/>
        <w:ind w:left="3395" w:right="3401" w:firstLine="7"/>
        <w:jc w:val="center"/>
        <w:rPr>
          <w:rFonts w:eastAsia="Times New Roman" w:cs="Times New Roman"/>
          <w:lang w:val="id"/>
        </w:rPr>
      </w:pPr>
      <w:r>
        <w:rPr>
          <w:rFonts w:eastAsia="Times New Roman" w:cs="Times New Roman"/>
          <w:lang w:val="id"/>
        </w:rPr>
        <w:t>Mengetahui,</w:t>
      </w:r>
    </w:p>
    <w:p w:rsidR="007740ED" w:rsidRPr="004C54B5" w:rsidRDefault="007740ED" w:rsidP="007740ED">
      <w:pPr>
        <w:widowControl w:val="0"/>
        <w:autoSpaceDE w:val="0"/>
        <w:autoSpaceDN w:val="0"/>
        <w:spacing w:line="256" w:lineRule="auto"/>
        <w:ind w:left="2977" w:right="2834"/>
        <w:jc w:val="center"/>
        <w:rPr>
          <w:rFonts w:eastAsia="Times New Roman" w:cs="Times New Roman"/>
          <w:lang w:val="id"/>
        </w:rPr>
      </w:pPr>
      <w:r w:rsidRPr="004C54B5">
        <w:rPr>
          <w:rFonts w:eastAsia="Times New Roman" w:cs="Times New Roman"/>
          <w:lang w:val="id"/>
        </w:rPr>
        <w:t>Koordinator Tugas Akhir</w:t>
      </w:r>
    </w:p>
    <w:p w:rsidR="007740ED" w:rsidRPr="004C54B5" w:rsidRDefault="007740ED" w:rsidP="007740ED">
      <w:pPr>
        <w:widowControl w:val="0"/>
        <w:autoSpaceDE w:val="0"/>
        <w:autoSpaceDN w:val="0"/>
        <w:rPr>
          <w:rFonts w:eastAsia="Times New Roman" w:cs="Times New Roman"/>
          <w:sz w:val="26"/>
          <w:lang w:val="id"/>
        </w:rPr>
      </w:pPr>
    </w:p>
    <w:p w:rsidR="007740ED" w:rsidRDefault="007740ED" w:rsidP="007740ED">
      <w:pPr>
        <w:widowControl w:val="0"/>
        <w:autoSpaceDE w:val="0"/>
        <w:autoSpaceDN w:val="0"/>
        <w:rPr>
          <w:rFonts w:eastAsia="Times New Roman" w:cs="Times New Roman"/>
          <w:sz w:val="26"/>
          <w:lang w:val="id"/>
        </w:rPr>
      </w:pPr>
    </w:p>
    <w:p w:rsidR="007740ED" w:rsidRPr="004C54B5" w:rsidRDefault="007740ED" w:rsidP="007740ED">
      <w:pPr>
        <w:widowControl w:val="0"/>
        <w:autoSpaceDE w:val="0"/>
        <w:autoSpaceDN w:val="0"/>
        <w:rPr>
          <w:rFonts w:eastAsia="Times New Roman" w:cs="Times New Roman"/>
          <w:sz w:val="26"/>
          <w:lang w:val="id"/>
        </w:rPr>
      </w:pPr>
    </w:p>
    <w:p w:rsidR="007740ED" w:rsidRDefault="007740ED" w:rsidP="007740ED">
      <w:pPr>
        <w:widowControl w:val="0"/>
        <w:autoSpaceDE w:val="0"/>
        <w:autoSpaceDN w:val="0"/>
        <w:spacing w:before="183"/>
        <w:ind w:left="1440" w:right="2216" w:firstLine="720"/>
        <w:jc w:val="center"/>
        <w:rPr>
          <w:rFonts w:eastAsia="Times New Roman" w:cs="Times New Roman"/>
          <w:lang w:val="id"/>
        </w:rPr>
      </w:pPr>
      <w:r w:rsidRPr="004C54B5">
        <w:rPr>
          <w:rFonts w:eastAsia="Times New Roman" w:cs="Times New Roman"/>
          <w:u w:val="single"/>
          <w:lang w:val="id"/>
        </w:rPr>
        <w:t>Dr. Awang Hendrianto Pratomo, S.T., M.T.</w:t>
      </w:r>
    </w:p>
    <w:p w:rsidR="007740ED" w:rsidRPr="007740ED" w:rsidRDefault="007740ED" w:rsidP="007740ED">
      <w:pPr>
        <w:widowControl w:val="0"/>
        <w:autoSpaceDE w:val="0"/>
        <w:autoSpaceDN w:val="0"/>
        <w:spacing w:before="183"/>
        <w:ind w:left="1440" w:right="2216" w:firstLine="720"/>
        <w:jc w:val="center"/>
        <w:rPr>
          <w:rFonts w:eastAsia="Times New Roman" w:cs="Times New Roman"/>
          <w:lang w:val="id"/>
        </w:rPr>
      </w:pPr>
      <w:r w:rsidRPr="004C54B5">
        <w:rPr>
          <w:rFonts w:eastAsia="Times New Roman" w:cs="Times New Roman"/>
          <w:lang w:val="id"/>
        </w:rPr>
        <w:t>NIP. 1977 07 25 2005 01 1001</w:t>
      </w:r>
    </w:p>
    <w:p w:rsidR="004F4262" w:rsidRPr="004F4262" w:rsidRDefault="00034029" w:rsidP="00780060">
      <w:pPr>
        <w:pStyle w:val="Heading1"/>
        <w:spacing w:line="276" w:lineRule="auto"/>
        <w:rPr>
          <w:noProof/>
          <w:szCs w:val="24"/>
        </w:rPr>
      </w:pPr>
      <w:bookmarkStart w:id="32" w:name="_Toc59478108"/>
      <w:bookmarkStart w:id="33" w:name="_Toc59482756"/>
      <w:bookmarkStart w:id="34" w:name="_Toc60489347"/>
      <w:bookmarkStart w:id="35" w:name="_Toc60505433"/>
      <w:bookmarkStart w:id="36" w:name="_Toc60505801"/>
      <w:bookmarkStart w:id="37" w:name="_Toc60505943"/>
      <w:r>
        <w:lastRenderedPageBreak/>
        <w:t>DAFTAR ISI</w:t>
      </w:r>
      <w:bookmarkEnd w:id="32"/>
      <w:bookmarkEnd w:id="33"/>
      <w:bookmarkEnd w:id="34"/>
      <w:bookmarkEnd w:id="35"/>
      <w:bookmarkEnd w:id="36"/>
      <w:bookmarkEnd w:id="37"/>
      <w:r w:rsidR="005D7CFB">
        <w:rPr>
          <w:b w:val="0"/>
        </w:rPr>
        <w:fldChar w:fldCharType="begin"/>
      </w:r>
      <w:r w:rsidR="005D7CFB" w:rsidRPr="005D7CFB">
        <w:rPr>
          <w:b w:val="0"/>
        </w:rPr>
        <w:instrText xml:space="preserve"> TOC \o "1-3" \h \z \u </w:instrText>
      </w:r>
      <w:r w:rsidR="005D7CFB">
        <w:rPr>
          <w:b w:val="0"/>
        </w:rPr>
        <w:fldChar w:fldCharType="separate"/>
      </w:r>
    </w:p>
    <w:p w:rsidR="004F4262" w:rsidRPr="004F4262" w:rsidRDefault="00E55A09" w:rsidP="00780060">
      <w:pPr>
        <w:pStyle w:val="TOC1"/>
        <w:spacing w:line="276" w:lineRule="auto"/>
        <w:rPr>
          <w:rFonts w:eastAsiaTheme="minorEastAsia"/>
        </w:rPr>
      </w:pPr>
      <w:hyperlink w:anchor="_Toc60489344" w:history="1"/>
    </w:p>
    <w:p w:rsidR="004F4262" w:rsidRPr="00780060" w:rsidRDefault="00E55A09" w:rsidP="00780060">
      <w:pPr>
        <w:pStyle w:val="TOC1"/>
        <w:spacing w:line="276" w:lineRule="auto"/>
        <w:rPr>
          <w:rStyle w:val="Hyperlink"/>
          <w:rFonts w:eastAsiaTheme="minorEastAsia"/>
          <w:color w:val="auto"/>
          <w:u w:val="none"/>
        </w:rPr>
      </w:pPr>
      <w:hyperlink w:anchor="_Toc60489345" w:history="1">
        <w:r w:rsidR="004F4262" w:rsidRPr="004F4262">
          <w:rPr>
            <w:rStyle w:val="Hyperlink"/>
          </w:rPr>
          <w:t>Halaman Judul</w:t>
        </w:r>
        <w:r w:rsidR="004F4262" w:rsidRPr="004F4262">
          <w:rPr>
            <w:webHidden/>
          </w:rPr>
          <w:tab/>
        </w:r>
        <w:r w:rsidR="004F4262" w:rsidRPr="004F4262">
          <w:rPr>
            <w:webHidden/>
          </w:rPr>
          <w:fldChar w:fldCharType="begin"/>
        </w:r>
        <w:r w:rsidR="004F4262" w:rsidRPr="004F4262">
          <w:rPr>
            <w:webHidden/>
          </w:rPr>
          <w:instrText xml:space="preserve"> PAGEREF _Toc60489345 \h </w:instrText>
        </w:r>
        <w:r w:rsidR="004F4262" w:rsidRPr="004F4262">
          <w:rPr>
            <w:webHidden/>
          </w:rPr>
        </w:r>
        <w:r w:rsidR="004F4262" w:rsidRPr="004F4262">
          <w:rPr>
            <w:webHidden/>
          </w:rPr>
          <w:fldChar w:fldCharType="separate"/>
        </w:r>
        <w:r w:rsidR="00312534">
          <w:rPr>
            <w:webHidden/>
          </w:rPr>
          <w:t>i</w:t>
        </w:r>
        <w:r w:rsidR="004F4262" w:rsidRPr="004F4262">
          <w:rPr>
            <w:webHidden/>
          </w:rPr>
          <w:fldChar w:fldCharType="end"/>
        </w:r>
      </w:hyperlink>
    </w:p>
    <w:p w:rsidR="004F4262" w:rsidRPr="00780060" w:rsidRDefault="00E55A09" w:rsidP="00780060">
      <w:pPr>
        <w:pStyle w:val="TOC1"/>
        <w:spacing w:line="276" w:lineRule="auto"/>
        <w:rPr>
          <w:rStyle w:val="Hyperlink"/>
          <w:rFonts w:eastAsiaTheme="minorEastAsia"/>
          <w:color w:val="auto"/>
          <w:u w:val="none"/>
        </w:rPr>
      </w:pPr>
      <w:hyperlink w:anchor="_Toc60489346" w:history="1">
        <w:r w:rsidR="004F4262" w:rsidRPr="004F4262">
          <w:rPr>
            <w:rStyle w:val="Hyperlink"/>
          </w:rPr>
          <w:t>HALAMAN Pengesahan</w:t>
        </w:r>
        <w:r w:rsidR="004F4262" w:rsidRPr="004F4262">
          <w:rPr>
            <w:webHidden/>
          </w:rPr>
          <w:tab/>
        </w:r>
        <w:r w:rsidR="004F4262" w:rsidRPr="004F4262">
          <w:rPr>
            <w:webHidden/>
          </w:rPr>
          <w:fldChar w:fldCharType="begin"/>
        </w:r>
        <w:r w:rsidR="004F4262" w:rsidRPr="004F4262">
          <w:rPr>
            <w:webHidden/>
          </w:rPr>
          <w:instrText xml:space="preserve"> PAGEREF _Toc60489346 \h </w:instrText>
        </w:r>
        <w:r w:rsidR="004F4262" w:rsidRPr="004F4262">
          <w:rPr>
            <w:webHidden/>
          </w:rPr>
        </w:r>
        <w:r w:rsidR="004F4262" w:rsidRPr="004F4262">
          <w:rPr>
            <w:webHidden/>
          </w:rPr>
          <w:fldChar w:fldCharType="separate"/>
        </w:r>
        <w:r w:rsidR="00312534">
          <w:rPr>
            <w:webHidden/>
          </w:rPr>
          <w:t>ii</w:t>
        </w:r>
        <w:r w:rsidR="004F4262" w:rsidRPr="004F4262">
          <w:rPr>
            <w:webHidden/>
          </w:rPr>
          <w:fldChar w:fldCharType="end"/>
        </w:r>
      </w:hyperlink>
    </w:p>
    <w:p w:rsidR="004F4262" w:rsidRPr="00780060" w:rsidRDefault="00E55A09" w:rsidP="00780060">
      <w:pPr>
        <w:pStyle w:val="TOC1"/>
        <w:spacing w:line="276" w:lineRule="auto"/>
        <w:rPr>
          <w:rStyle w:val="Hyperlink"/>
          <w:rFonts w:eastAsiaTheme="minorEastAsia"/>
          <w:color w:val="auto"/>
          <w:u w:val="none"/>
        </w:rPr>
      </w:pPr>
      <w:hyperlink w:anchor="_Toc60489347" w:history="1">
        <w:r w:rsidR="004F4262" w:rsidRPr="004F4262">
          <w:rPr>
            <w:rStyle w:val="Hyperlink"/>
          </w:rPr>
          <w:t>DAFTAR ISI</w:t>
        </w:r>
        <w:r w:rsidR="004F4262" w:rsidRPr="004F4262">
          <w:rPr>
            <w:webHidden/>
          </w:rPr>
          <w:tab/>
        </w:r>
        <w:r w:rsidR="004F4262" w:rsidRPr="004F4262">
          <w:rPr>
            <w:webHidden/>
          </w:rPr>
          <w:fldChar w:fldCharType="begin"/>
        </w:r>
        <w:r w:rsidR="004F4262" w:rsidRPr="004F4262">
          <w:rPr>
            <w:webHidden/>
          </w:rPr>
          <w:instrText xml:space="preserve"> PAGEREF _Toc60489347 \h </w:instrText>
        </w:r>
        <w:r w:rsidR="004F4262" w:rsidRPr="004F4262">
          <w:rPr>
            <w:webHidden/>
          </w:rPr>
        </w:r>
        <w:r w:rsidR="004F4262" w:rsidRPr="004F4262">
          <w:rPr>
            <w:webHidden/>
          </w:rPr>
          <w:fldChar w:fldCharType="separate"/>
        </w:r>
        <w:r w:rsidR="00312534">
          <w:rPr>
            <w:webHidden/>
          </w:rPr>
          <w:t>iii</w:t>
        </w:r>
        <w:r w:rsidR="004F4262" w:rsidRPr="004F4262">
          <w:rPr>
            <w:webHidden/>
          </w:rPr>
          <w:fldChar w:fldCharType="end"/>
        </w:r>
      </w:hyperlink>
    </w:p>
    <w:p w:rsidR="004F4262" w:rsidRPr="00780060" w:rsidRDefault="00E55A09" w:rsidP="00780060">
      <w:pPr>
        <w:pStyle w:val="TOC1"/>
        <w:spacing w:line="276" w:lineRule="auto"/>
        <w:rPr>
          <w:rStyle w:val="Hyperlink"/>
          <w:rFonts w:eastAsiaTheme="minorEastAsia"/>
          <w:color w:val="auto"/>
          <w:u w:val="none"/>
        </w:rPr>
      </w:pPr>
      <w:hyperlink w:anchor="_Toc60489348" w:history="1">
        <w:r w:rsidR="004F4262" w:rsidRPr="004F4262">
          <w:rPr>
            <w:rStyle w:val="Hyperlink"/>
          </w:rPr>
          <w:t>DAFTAR GAMBAR</w:t>
        </w:r>
        <w:r w:rsidR="004F4262" w:rsidRPr="004F4262">
          <w:rPr>
            <w:webHidden/>
          </w:rPr>
          <w:tab/>
        </w:r>
        <w:r w:rsidR="004F4262" w:rsidRPr="004F4262">
          <w:rPr>
            <w:webHidden/>
          </w:rPr>
          <w:fldChar w:fldCharType="begin"/>
        </w:r>
        <w:r w:rsidR="004F4262" w:rsidRPr="004F4262">
          <w:rPr>
            <w:webHidden/>
          </w:rPr>
          <w:instrText xml:space="preserve"> PAGEREF _Toc60489348 \h </w:instrText>
        </w:r>
        <w:r w:rsidR="004F4262" w:rsidRPr="004F4262">
          <w:rPr>
            <w:webHidden/>
          </w:rPr>
        </w:r>
        <w:r w:rsidR="004F4262" w:rsidRPr="004F4262">
          <w:rPr>
            <w:webHidden/>
          </w:rPr>
          <w:fldChar w:fldCharType="separate"/>
        </w:r>
        <w:r w:rsidR="00312534">
          <w:rPr>
            <w:webHidden/>
          </w:rPr>
          <w:t>vi</w:t>
        </w:r>
        <w:r w:rsidR="004F4262" w:rsidRPr="004F4262">
          <w:rPr>
            <w:webHidden/>
          </w:rPr>
          <w:fldChar w:fldCharType="end"/>
        </w:r>
      </w:hyperlink>
      <w:r w:rsidR="004F4262">
        <w:rPr>
          <w:rStyle w:val="Hyperlink"/>
          <w:color w:val="auto"/>
          <w:u w:val="none"/>
        </w:rPr>
        <w:t>I</w:t>
      </w:r>
    </w:p>
    <w:p w:rsidR="004F4262" w:rsidRPr="00780060" w:rsidRDefault="00E55A09" w:rsidP="00780060">
      <w:pPr>
        <w:pStyle w:val="TOC1"/>
        <w:spacing w:line="276" w:lineRule="auto"/>
        <w:rPr>
          <w:rStyle w:val="Hyperlink"/>
          <w:rFonts w:eastAsiaTheme="minorEastAsia"/>
          <w:color w:val="auto"/>
          <w:u w:val="none"/>
        </w:rPr>
      </w:pPr>
      <w:hyperlink w:anchor="_Toc60489349" w:history="1">
        <w:r w:rsidR="004F4262" w:rsidRPr="004F4262">
          <w:rPr>
            <w:rStyle w:val="Hyperlink"/>
          </w:rPr>
          <w:t>DAFTAR TABEL</w:t>
        </w:r>
        <w:r w:rsidR="004F4262" w:rsidRPr="004F4262">
          <w:rPr>
            <w:webHidden/>
          </w:rPr>
          <w:tab/>
        </w:r>
        <w:r w:rsidR="004F4262" w:rsidRPr="004F4262">
          <w:rPr>
            <w:webHidden/>
          </w:rPr>
          <w:fldChar w:fldCharType="begin"/>
        </w:r>
        <w:r w:rsidR="004F4262" w:rsidRPr="004F4262">
          <w:rPr>
            <w:webHidden/>
          </w:rPr>
          <w:instrText xml:space="preserve"> PAGEREF _Toc60489349 \h </w:instrText>
        </w:r>
        <w:r w:rsidR="004F4262" w:rsidRPr="004F4262">
          <w:rPr>
            <w:webHidden/>
          </w:rPr>
        </w:r>
        <w:r w:rsidR="004F4262" w:rsidRPr="004F4262">
          <w:rPr>
            <w:webHidden/>
          </w:rPr>
          <w:fldChar w:fldCharType="separate"/>
        </w:r>
        <w:r w:rsidR="00312534">
          <w:rPr>
            <w:webHidden/>
          </w:rPr>
          <w:t>viii</w:t>
        </w:r>
        <w:r w:rsidR="004F4262" w:rsidRPr="004F4262">
          <w:rPr>
            <w:webHidden/>
          </w:rPr>
          <w:fldChar w:fldCharType="end"/>
        </w:r>
      </w:hyperlink>
      <w:r w:rsidR="004F4262" w:rsidRPr="004F4262">
        <w:rPr>
          <w:rStyle w:val="Hyperlink"/>
          <w:color w:val="auto"/>
          <w:u w:val="none"/>
        </w:rPr>
        <w:t>I</w:t>
      </w:r>
    </w:p>
    <w:p w:rsidR="004F4262" w:rsidRPr="004F4262" w:rsidRDefault="00E55A09" w:rsidP="00780060">
      <w:pPr>
        <w:pStyle w:val="TOC1"/>
        <w:spacing w:line="240" w:lineRule="auto"/>
        <w:rPr>
          <w:rFonts w:eastAsiaTheme="minorEastAsia"/>
        </w:rPr>
      </w:pPr>
      <w:hyperlink w:anchor="_Toc60489350" w:history="1">
        <w:r w:rsidR="004F4262" w:rsidRPr="004F4262">
          <w:rPr>
            <w:rStyle w:val="Hyperlink"/>
          </w:rPr>
          <w:t>BAB I Pendahuluan</w:t>
        </w:r>
        <w:r w:rsidR="004F4262" w:rsidRPr="004F4262">
          <w:rPr>
            <w:webHidden/>
          </w:rPr>
          <w:tab/>
        </w:r>
        <w:r w:rsidR="004F4262" w:rsidRPr="004F4262">
          <w:rPr>
            <w:webHidden/>
          </w:rPr>
          <w:fldChar w:fldCharType="begin"/>
        </w:r>
        <w:r w:rsidR="004F4262" w:rsidRPr="004F4262">
          <w:rPr>
            <w:webHidden/>
          </w:rPr>
          <w:instrText xml:space="preserve"> PAGEREF _Toc60489350 \h </w:instrText>
        </w:r>
        <w:r w:rsidR="004F4262" w:rsidRPr="004F4262">
          <w:rPr>
            <w:webHidden/>
          </w:rPr>
        </w:r>
        <w:r w:rsidR="004F4262" w:rsidRPr="004F4262">
          <w:rPr>
            <w:webHidden/>
          </w:rPr>
          <w:fldChar w:fldCharType="separate"/>
        </w:r>
        <w:r w:rsidR="00312534">
          <w:rPr>
            <w:webHidden/>
          </w:rPr>
          <w:t>1</w:t>
        </w:r>
        <w:r w:rsidR="004F4262" w:rsidRPr="004F4262">
          <w:rPr>
            <w:webHidden/>
          </w:rPr>
          <w:fldChar w:fldCharType="end"/>
        </w:r>
      </w:hyperlink>
    </w:p>
    <w:p w:rsidR="004F4262" w:rsidRPr="004F4262" w:rsidRDefault="00E55A09" w:rsidP="00780060">
      <w:pPr>
        <w:pStyle w:val="TOC2"/>
        <w:tabs>
          <w:tab w:val="left" w:pos="480"/>
          <w:tab w:val="right" w:leader="dot" w:pos="8786"/>
        </w:tabs>
        <w:spacing w:line="240" w:lineRule="auto"/>
        <w:rPr>
          <w:rFonts w:ascii="Times New Roman" w:eastAsiaTheme="minorEastAsia" w:hAnsi="Times New Roman" w:cs="Times New Roman"/>
          <w:b w:val="0"/>
          <w:bCs w:val="0"/>
          <w:noProof/>
          <w:color w:val="auto"/>
          <w:sz w:val="24"/>
          <w:szCs w:val="24"/>
        </w:rPr>
      </w:pPr>
      <w:hyperlink w:anchor="_Toc60489351" w:history="1">
        <w:r w:rsidR="004F4262" w:rsidRPr="004F4262">
          <w:rPr>
            <w:rStyle w:val="Hyperlink"/>
            <w:rFonts w:ascii="Times New Roman" w:hAnsi="Times New Roman" w:cs="Times New Roman"/>
            <w:b w:val="0"/>
            <w:noProof/>
            <w:sz w:val="24"/>
            <w:szCs w:val="24"/>
          </w:rPr>
          <w:t>1.1</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Latar Belakang</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_Toc60489351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1</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480"/>
          <w:tab w:val="right" w:leader="dot" w:pos="8786"/>
        </w:tabs>
        <w:spacing w:line="276" w:lineRule="auto"/>
        <w:rPr>
          <w:rFonts w:ascii="Times New Roman" w:eastAsiaTheme="minorEastAsia" w:hAnsi="Times New Roman" w:cs="Times New Roman"/>
          <w:b w:val="0"/>
          <w:bCs w:val="0"/>
          <w:noProof/>
          <w:color w:val="auto"/>
          <w:sz w:val="24"/>
          <w:szCs w:val="24"/>
        </w:rPr>
      </w:pPr>
      <w:hyperlink w:anchor="_Toc60489352" w:history="1">
        <w:r w:rsidR="004F4262" w:rsidRPr="004F4262">
          <w:rPr>
            <w:rStyle w:val="Hyperlink"/>
            <w:rFonts w:ascii="Times New Roman" w:hAnsi="Times New Roman" w:cs="Times New Roman"/>
            <w:b w:val="0"/>
            <w:noProof/>
            <w:sz w:val="24"/>
            <w:szCs w:val="24"/>
          </w:rPr>
          <w:t>1.2</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Rumusan Masalah</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_Toc60489352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3</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480"/>
          <w:tab w:val="right" w:leader="dot" w:pos="8786"/>
        </w:tabs>
        <w:spacing w:line="276" w:lineRule="auto"/>
        <w:rPr>
          <w:rFonts w:ascii="Times New Roman" w:eastAsiaTheme="minorEastAsia" w:hAnsi="Times New Roman" w:cs="Times New Roman"/>
          <w:b w:val="0"/>
          <w:bCs w:val="0"/>
          <w:noProof/>
          <w:color w:val="auto"/>
          <w:sz w:val="24"/>
          <w:szCs w:val="24"/>
        </w:rPr>
      </w:pPr>
      <w:hyperlink w:anchor="_Toc60489353" w:history="1">
        <w:r w:rsidR="004F4262" w:rsidRPr="004F4262">
          <w:rPr>
            <w:rStyle w:val="Hyperlink"/>
            <w:rFonts w:ascii="Times New Roman" w:hAnsi="Times New Roman" w:cs="Times New Roman"/>
            <w:b w:val="0"/>
            <w:noProof/>
            <w:sz w:val="24"/>
            <w:szCs w:val="24"/>
          </w:rPr>
          <w:t>1.3</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Batasan Masalah</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_Toc60489353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3</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480"/>
          <w:tab w:val="right" w:leader="dot" w:pos="8786"/>
        </w:tabs>
        <w:rPr>
          <w:rFonts w:ascii="Times New Roman" w:eastAsiaTheme="minorEastAsia" w:hAnsi="Times New Roman" w:cs="Times New Roman"/>
          <w:b w:val="0"/>
          <w:bCs w:val="0"/>
          <w:noProof/>
          <w:color w:val="auto"/>
          <w:sz w:val="24"/>
          <w:szCs w:val="24"/>
        </w:rPr>
      </w:pPr>
      <w:hyperlink w:anchor="_Toc60489354" w:history="1">
        <w:r w:rsidR="004F4262" w:rsidRPr="004F4262">
          <w:rPr>
            <w:rStyle w:val="Hyperlink"/>
            <w:rFonts w:ascii="Times New Roman" w:hAnsi="Times New Roman" w:cs="Times New Roman"/>
            <w:b w:val="0"/>
            <w:noProof/>
            <w:sz w:val="24"/>
            <w:szCs w:val="24"/>
          </w:rPr>
          <w:t>1.4</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Tujuan Penelitian</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_Toc60489354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3</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480"/>
          <w:tab w:val="right" w:leader="dot" w:pos="8786"/>
        </w:tabs>
        <w:rPr>
          <w:rFonts w:ascii="Times New Roman" w:eastAsiaTheme="minorEastAsia" w:hAnsi="Times New Roman" w:cs="Times New Roman"/>
          <w:b w:val="0"/>
          <w:bCs w:val="0"/>
          <w:noProof/>
          <w:color w:val="auto"/>
          <w:sz w:val="24"/>
          <w:szCs w:val="24"/>
        </w:rPr>
      </w:pPr>
      <w:hyperlink w:anchor="_Toc60489355" w:history="1">
        <w:r w:rsidR="004F4262" w:rsidRPr="004F4262">
          <w:rPr>
            <w:rStyle w:val="Hyperlink"/>
            <w:rFonts w:ascii="Times New Roman" w:hAnsi="Times New Roman" w:cs="Times New Roman"/>
            <w:b w:val="0"/>
            <w:noProof/>
            <w:sz w:val="24"/>
            <w:szCs w:val="24"/>
          </w:rPr>
          <w:t>1.5</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Manfaat Penelitian</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_Toc60489355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3</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480"/>
          <w:tab w:val="right" w:leader="dot" w:pos="8786"/>
        </w:tabs>
        <w:rPr>
          <w:rFonts w:ascii="Times New Roman" w:eastAsiaTheme="minorEastAsia" w:hAnsi="Times New Roman" w:cs="Times New Roman"/>
          <w:b w:val="0"/>
          <w:bCs w:val="0"/>
          <w:noProof/>
          <w:color w:val="auto"/>
          <w:sz w:val="24"/>
          <w:szCs w:val="24"/>
        </w:rPr>
      </w:pPr>
      <w:hyperlink w:anchor="_Toc60489356" w:history="1">
        <w:r w:rsidR="004F4262" w:rsidRPr="004F4262">
          <w:rPr>
            <w:rStyle w:val="Hyperlink"/>
            <w:rFonts w:ascii="Times New Roman" w:hAnsi="Times New Roman" w:cs="Times New Roman"/>
            <w:b w:val="0"/>
            <w:noProof/>
            <w:sz w:val="24"/>
            <w:szCs w:val="24"/>
          </w:rPr>
          <w:t>1.6</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Metode Penelitian</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_Toc60489356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4</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720"/>
          <w:tab w:val="right" w:leader="dot" w:pos="8786"/>
        </w:tabs>
        <w:rPr>
          <w:rFonts w:ascii="Times New Roman" w:eastAsiaTheme="minorEastAsia" w:hAnsi="Times New Roman" w:cs="Times New Roman"/>
          <w:b w:val="0"/>
          <w:bCs w:val="0"/>
          <w:noProof/>
          <w:color w:val="auto"/>
          <w:sz w:val="24"/>
          <w:szCs w:val="24"/>
        </w:rPr>
      </w:pPr>
      <w:hyperlink w:anchor="_Toc60489357" w:history="1">
        <w:r w:rsidR="004F4262" w:rsidRPr="004F4262">
          <w:rPr>
            <w:rStyle w:val="Hyperlink"/>
            <w:rFonts w:ascii="Times New Roman" w:hAnsi="Times New Roman" w:cs="Times New Roman"/>
            <w:b w:val="0"/>
            <w:noProof/>
            <w:sz w:val="24"/>
            <w:szCs w:val="24"/>
          </w:rPr>
          <w:t>1.6.1</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Metode Pengumpulan Data</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_Toc60489357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4</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720"/>
          <w:tab w:val="right" w:leader="dot" w:pos="8786"/>
        </w:tabs>
        <w:rPr>
          <w:rFonts w:ascii="Times New Roman" w:eastAsiaTheme="minorEastAsia" w:hAnsi="Times New Roman" w:cs="Times New Roman"/>
          <w:b w:val="0"/>
          <w:bCs w:val="0"/>
          <w:noProof/>
          <w:color w:val="auto"/>
          <w:sz w:val="24"/>
          <w:szCs w:val="24"/>
        </w:rPr>
      </w:pPr>
      <w:hyperlink w:anchor="_Toc60489358" w:history="1">
        <w:r w:rsidR="004F4262" w:rsidRPr="004F4262">
          <w:rPr>
            <w:rStyle w:val="Hyperlink"/>
            <w:rFonts w:ascii="Times New Roman" w:hAnsi="Times New Roman" w:cs="Times New Roman"/>
            <w:b w:val="0"/>
            <w:noProof/>
            <w:sz w:val="24"/>
            <w:szCs w:val="24"/>
          </w:rPr>
          <w:t>1.6.2</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Metode Pengembangan Sistem</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_Toc60489358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4</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480"/>
          <w:tab w:val="right" w:leader="dot" w:pos="8786"/>
        </w:tabs>
        <w:rPr>
          <w:rFonts w:ascii="Times New Roman" w:eastAsiaTheme="minorEastAsia" w:hAnsi="Times New Roman" w:cs="Times New Roman"/>
          <w:b w:val="0"/>
          <w:bCs w:val="0"/>
          <w:noProof/>
          <w:color w:val="auto"/>
          <w:sz w:val="24"/>
          <w:szCs w:val="24"/>
        </w:rPr>
      </w:pPr>
      <w:hyperlink w:anchor="_Toc60489359" w:history="1">
        <w:r w:rsidR="004F4262" w:rsidRPr="004F4262">
          <w:rPr>
            <w:rStyle w:val="Hyperlink"/>
            <w:rFonts w:ascii="Times New Roman" w:hAnsi="Times New Roman" w:cs="Times New Roman"/>
            <w:b w:val="0"/>
            <w:noProof/>
            <w:sz w:val="24"/>
            <w:szCs w:val="24"/>
          </w:rPr>
          <w:t>1.7</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Sistematika Penelitian</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_Toc60489359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6</w:t>
        </w:r>
        <w:r w:rsidR="004F4262" w:rsidRPr="004F4262">
          <w:rPr>
            <w:rFonts w:ascii="Times New Roman" w:hAnsi="Times New Roman" w:cs="Times New Roman"/>
            <w:b w:val="0"/>
            <w:noProof/>
            <w:webHidden/>
            <w:sz w:val="24"/>
            <w:szCs w:val="24"/>
          </w:rPr>
          <w:fldChar w:fldCharType="end"/>
        </w:r>
      </w:hyperlink>
    </w:p>
    <w:p w:rsidR="004F4262" w:rsidRPr="004F4262" w:rsidRDefault="004F4262" w:rsidP="00780060">
      <w:pPr>
        <w:pStyle w:val="TOC1"/>
        <w:rPr>
          <w:rStyle w:val="Hyperlink"/>
        </w:rPr>
      </w:pPr>
    </w:p>
    <w:p w:rsidR="004F4262" w:rsidRPr="004F4262" w:rsidRDefault="00E55A09" w:rsidP="00780060">
      <w:pPr>
        <w:pStyle w:val="TOC1"/>
        <w:rPr>
          <w:rFonts w:eastAsiaTheme="minorEastAsia"/>
        </w:rPr>
      </w:pPr>
      <w:hyperlink w:anchor="_Toc60489360" w:history="1">
        <w:r w:rsidR="004F4262" w:rsidRPr="004F4262">
          <w:rPr>
            <w:rStyle w:val="Hyperlink"/>
          </w:rPr>
          <w:t>BAB II Tinjauan pustaka</w:t>
        </w:r>
        <w:r w:rsidR="004F4262" w:rsidRPr="004F4262">
          <w:rPr>
            <w:webHidden/>
          </w:rPr>
          <w:tab/>
        </w:r>
        <w:r w:rsidR="004F4262" w:rsidRPr="004F4262">
          <w:rPr>
            <w:webHidden/>
          </w:rPr>
          <w:fldChar w:fldCharType="begin"/>
        </w:r>
        <w:r w:rsidR="004F4262" w:rsidRPr="004F4262">
          <w:rPr>
            <w:webHidden/>
          </w:rPr>
          <w:instrText xml:space="preserve"> PAGEREF _Toc60489360 \h </w:instrText>
        </w:r>
        <w:r w:rsidR="004F4262" w:rsidRPr="004F4262">
          <w:rPr>
            <w:webHidden/>
          </w:rPr>
        </w:r>
        <w:r w:rsidR="004F4262" w:rsidRPr="004F4262">
          <w:rPr>
            <w:webHidden/>
          </w:rPr>
          <w:fldChar w:fldCharType="separate"/>
        </w:r>
        <w:r w:rsidR="00312534">
          <w:rPr>
            <w:webHidden/>
          </w:rPr>
          <w:t>8</w:t>
        </w:r>
        <w:r w:rsidR="004F4262" w:rsidRPr="004F4262">
          <w:rPr>
            <w:webHidden/>
          </w:rPr>
          <w:fldChar w:fldCharType="end"/>
        </w:r>
      </w:hyperlink>
    </w:p>
    <w:p w:rsidR="004F4262" w:rsidRPr="004F4262" w:rsidRDefault="00E55A09" w:rsidP="00780060">
      <w:pPr>
        <w:pStyle w:val="TOC2"/>
        <w:tabs>
          <w:tab w:val="left" w:pos="480"/>
          <w:tab w:val="right" w:leader="dot" w:pos="8786"/>
        </w:tabs>
        <w:rPr>
          <w:rFonts w:ascii="Times New Roman" w:eastAsiaTheme="minorEastAsia" w:hAnsi="Times New Roman" w:cs="Times New Roman"/>
          <w:b w:val="0"/>
          <w:bCs w:val="0"/>
          <w:noProof/>
          <w:color w:val="auto"/>
          <w:sz w:val="24"/>
          <w:szCs w:val="24"/>
        </w:rPr>
      </w:pPr>
      <w:hyperlink w:anchor="_Toc60489361" w:history="1">
        <w:r w:rsidR="004F4262" w:rsidRPr="004F4262">
          <w:rPr>
            <w:rStyle w:val="Hyperlink"/>
            <w:rFonts w:ascii="Times New Roman" w:hAnsi="Times New Roman" w:cs="Times New Roman"/>
            <w:b w:val="0"/>
            <w:noProof/>
            <w:sz w:val="24"/>
            <w:szCs w:val="24"/>
          </w:rPr>
          <w:t>2.1</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 xml:space="preserve">Ulasan </w:t>
        </w:r>
        <w:r w:rsidR="004F4262" w:rsidRPr="004F4262">
          <w:rPr>
            <w:rStyle w:val="Hyperlink"/>
            <w:rFonts w:ascii="Times New Roman" w:hAnsi="Times New Roman" w:cs="Times New Roman"/>
            <w:b w:val="0"/>
            <w:i/>
            <w:noProof/>
            <w:sz w:val="24"/>
            <w:szCs w:val="24"/>
          </w:rPr>
          <w:t>Google Maps</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_Toc60489361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8</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480"/>
          <w:tab w:val="right" w:leader="dot" w:pos="8786"/>
        </w:tabs>
        <w:rPr>
          <w:rFonts w:ascii="Times New Roman" w:eastAsiaTheme="minorEastAsia" w:hAnsi="Times New Roman" w:cs="Times New Roman"/>
          <w:b w:val="0"/>
          <w:bCs w:val="0"/>
          <w:noProof/>
          <w:color w:val="auto"/>
          <w:sz w:val="24"/>
          <w:szCs w:val="24"/>
        </w:rPr>
      </w:pPr>
      <w:hyperlink w:anchor="_Toc60489362" w:history="1">
        <w:r w:rsidR="004F4262" w:rsidRPr="004F4262">
          <w:rPr>
            <w:rStyle w:val="Hyperlink"/>
            <w:rFonts w:ascii="Times New Roman" w:hAnsi="Times New Roman" w:cs="Times New Roman"/>
            <w:b w:val="0"/>
            <w:noProof/>
            <w:sz w:val="24"/>
            <w:szCs w:val="24"/>
          </w:rPr>
          <w:t>2.2</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 xml:space="preserve">Analisis Sentimen dan </w:t>
        </w:r>
        <w:r w:rsidR="004F4262" w:rsidRPr="004F4262">
          <w:rPr>
            <w:rStyle w:val="Hyperlink"/>
            <w:rFonts w:ascii="Times New Roman" w:hAnsi="Times New Roman" w:cs="Times New Roman"/>
            <w:b w:val="0"/>
            <w:i/>
            <w:noProof/>
            <w:sz w:val="24"/>
            <w:szCs w:val="24"/>
          </w:rPr>
          <w:t>Text Mining</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_Toc60489362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8</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480"/>
          <w:tab w:val="right" w:leader="dot" w:pos="8786"/>
        </w:tabs>
        <w:rPr>
          <w:rFonts w:ascii="Times New Roman" w:eastAsiaTheme="minorEastAsia" w:hAnsi="Times New Roman" w:cs="Times New Roman"/>
          <w:b w:val="0"/>
          <w:bCs w:val="0"/>
          <w:noProof/>
          <w:color w:val="auto"/>
          <w:sz w:val="24"/>
          <w:szCs w:val="24"/>
        </w:rPr>
      </w:pPr>
      <w:hyperlink w:anchor="_Toc60489363" w:history="1">
        <w:r w:rsidR="004F4262" w:rsidRPr="004F4262">
          <w:rPr>
            <w:rStyle w:val="Hyperlink"/>
            <w:rFonts w:ascii="Times New Roman" w:hAnsi="Times New Roman" w:cs="Times New Roman"/>
            <w:b w:val="0"/>
            <w:noProof/>
            <w:sz w:val="24"/>
            <w:szCs w:val="24"/>
          </w:rPr>
          <w:t>2.3</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i/>
            <w:noProof/>
            <w:sz w:val="24"/>
            <w:szCs w:val="24"/>
          </w:rPr>
          <w:t>Web Scraping</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_Toc60489363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9</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480"/>
          <w:tab w:val="right" w:leader="dot" w:pos="8786"/>
        </w:tabs>
        <w:rPr>
          <w:rFonts w:ascii="Times New Roman" w:eastAsiaTheme="minorEastAsia" w:hAnsi="Times New Roman" w:cs="Times New Roman"/>
          <w:b w:val="0"/>
          <w:bCs w:val="0"/>
          <w:noProof/>
          <w:color w:val="auto"/>
          <w:sz w:val="24"/>
          <w:szCs w:val="24"/>
        </w:rPr>
      </w:pPr>
      <w:hyperlink w:anchor="_Toc60489364" w:history="1">
        <w:r w:rsidR="004F4262" w:rsidRPr="004F4262">
          <w:rPr>
            <w:rStyle w:val="Hyperlink"/>
            <w:rFonts w:ascii="Times New Roman" w:hAnsi="Times New Roman" w:cs="Times New Roman"/>
            <w:b w:val="0"/>
            <w:noProof/>
            <w:sz w:val="24"/>
            <w:szCs w:val="24"/>
          </w:rPr>
          <w:t>2.4</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i/>
            <w:noProof/>
            <w:sz w:val="24"/>
            <w:szCs w:val="24"/>
          </w:rPr>
          <w:t>Text Processing</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_Toc60489364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10</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720"/>
          <w:tab w:val="right" w:leader="dot" w:pos="8786"/>
        </w:tabs>
        <w:rPr>
          <w:rFonts w:ascii="Times New Roman" w:eastAsiaTheme="minorEastAsia" w:hAnsi="Times New Roman" w:cs="Times New Roman"/>
          <w:b w:val="0"/>
          <w:bCs w:val="0"/>
          <w:noProof/>
          <w:color w:val="auto"/>
          <w:sz w:val="24"/>
          <w:szCs w:val="24"/>
        </w:rPr>
      </w:pPr>
      <w:hyperlink w:anchor="_Toc60489365" w:history="1">
        <w:r w:rsidR="004F4262" w:rsidRPr="004F4262">
          <w:rPr>
            <w:rStyle w:val="Hyperlink"/>
            <w:rFonts w:ascii="Times New Roman" w:hAnsi="Times New Roman" w:cs="Times New Roman"/>
            <w:b w:val="0"/>
            <w:noProof/>
            <w:sz w:val="24"/>
            <w:szCs w:val="24"/>
          </w:rPr>
          <w:t>2.4.1</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i/>
            <w:noProof/>
            <w:sz w:val="24"/>
            <w:szCs w:val="24"/>
          </w:rPr>
          <w:t>Cleansing</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_Toc60489365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10</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720"/>
          <w:tab w:val="right" w:leader="dot" w:pos="8786"/>
        </w:tabs>
        <w:rPr>
          <w:rFonts w:ascii="Times New Roman" w:eastAsiaTheme="minorEastAsia" w:hAnsi="Times New Roman" w:cs="Times New Roman"/>
          <w:b w:val="0"/>
          <w:bCs w:val="0"/>
          <w:noProof/>
          <w:color w:val="auto"/>
          <w:sz w:val="24"/>
          <w:szCs w:val="24"/>
        </w:rPr>
      </w:pPr>
      <w:hyperlink w:anchor="_Toc60489366" w:history="1">
        <w:r w:rsidR="004F4262" w:rsidRPr="004F4262">
          <w:rPr>
            <w:rStyle w:val="Hyperlink"/>
            <w:rFonts w:ascii="Times New Roman" w:hAnsi="Times New Roman" w:cs="Times New Roman"/>
            <w:b w:val="0"/>
            <w:noProof/>
            <w:sz w:val="24"/>
            <w:szCs w:val="24"/>
          </w:rPr>
          <w:t>2.4.2</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i/>
            <w:noProof/>
            <w:sz w:val="24"/>
            <w:szCs w:val="24"/>
          </w:rPr>
          <w:t>Slangword</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_Toc60489366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11</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720"/>
          <w:tab w:val="right" w:leader="dot" w:pos="8786"/>
        </w:tabs>
        <w:rPr>
          <w:rFonts w:ascii="Times New Roman" w:eastAsiaTheme="minorEastAsia" w:hAnsi="Times New Roman" w:cs="Times New Roman"/>
          <w:b w:val="0"/>
          <w:bCs w:val="0"/>
          <w:noProof/>
          <w:color w:val="auto"/>
          <w:sz w:val="24"/>
          <w:szCs w:val="24"/>
        </w:rPr>
      </w:pPr>
      <w:hyperlink w:anchor="_Toc60489367" w:history="1">
        <w:r w:rsidR="004F4262" w:rsidRPr="004F4262">
          <w:rPr>
            <w:rStyle w:val="Hyperlink"/>
            <w:rFonts w:ascii="Times New Roman" w:hAnsi="Times New Roman" w:cs="Times New Roman"/>
            <w:b w:val="0"/>
            <w:noProof/>
            <w:sz w:val="24"/>
            <w:szCs w:val="24"/>
          </w:rPr>
          <w:t>2.4.3</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i/>
            <w:noProof/>
            <w:sz w:val="24"/>
            <w:szCs w:val="24"/>
          </w:rPr>
          <w:t>Stopword</w:t>
        </w:r>
        <w:r w:rsidR="004F4262" w:rsidRPr="004F4262">
          <w:rPr>
            <w:rStyle w:val="Hyperlink"/>
            <w:rFonts w:ascii="Times New Roman" w:hAnsi="Times New Roman" w:cs="Times New Roman"/>
            <w:b w:val="0"/>
            <w:noProof/>
            <w:sz w:val="24"/>
            <w:szCs w:val="24"/>
          </w:rPr>
          <w:t xml:space="preserve"> </w:t>
        </w:r>
        <w:r w:rsidR="004F4262" w:rsidRPr="004F4262">
          <w:rPr>
            <w:rStyle w:val="Hyperlink"/>
            <w:rFonts w:ascii="Times New Roman" w:hAnsi="Times New Roman" w:cs="Times New Roman"/>
            <w:b w:val="0"/>
            <w:i/>
            <w:noProof/>
            <w:sz w:val="24"/>
            <w:szCs w:val="24"/>
          </w:rPr>
          <w:t>Removal</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_Toc60489367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11</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720"/>
          <w:tab w:val="right" w:leader="dot" w:pos="8786"/>
        </w:tabs>
        <w:rPr>
          <w:rFonts w:ascii="Times New Roman" w:eastAsiaTheme="minorEastAsia" w:hAnsi="Times New Roman" w:cs="Times New Roman"/>
          <w:b w:val="0"/>
          <w:bCs w:val="0"/>
          <w:noProof/>
          <w:color w:val="auto"/>
          <w:sz w:val="24"/>
          <w:szCs w:val="24"/>
        </w:rPr>
      </w:pPr>
      <w:hyperlink w:anchor="_Toc60489368" w:history="1">
        <w:r w:rsidR="004F4262" w:rsidRPr="004F4262">
          <w:rPr>
            <w:rStyle w:val="Hyperlink"/>
            <w:rFonts w:ascii="Times New Roman" w:hAnsi="Times New Roman" w:cs="Times New Roman"/>
            <w:b w:val="0"/>
            <w:noProof/>
            <w:sz w:val="24"/>
            <w:szCs w:val="24"/>
          </w:rPr>
          <w:t>2.4.4</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i/>
            <w:noProof/>
            <w:sz w:val="24"/>
            <w:szCs w:val="24"/>
          </w:rPr>
          <w:t>Stemming</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_Toc60489368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11</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720"/>
          <w:tab w:val="right" w:leader="dot" w:pos="8786"/>
        </w:tabs>
        <w:rPr>
          <w:rFonts w:ascii="Times New Roman" w:eastAsiaTheme="minorEastAsia" w:hAnsi="Times New Roman" w:cs="Times New Roman"/>
          <w:b w:val="0"/>
          <w:bCs w:val="0"/>
          <w:noProof/>
          <w:color w:val="auto"/>
          <w:sz w:val="24"/>
          <w:szCs w:val="24"/>
        </w:rPr>
      </w:pPr>
      <w:hyperlink w:anchor="_Toc60489369" w:history="1">
        <w:r w:rsidR="004F4262" w:rsidRPr="004F4262">
          <w:rPr>
            <w:rStyle w:val="Hyperlink"/>
            <w:rFonts w:ascii="Times New Roman" w:hAnsi="Times New Roman" w:cs="Times New Roman"/>
            <w:b w:val="0"/>
            <w:noProof/>
            <w:sz w:val="24"/>
            <w:szCs w:val="24"/>
          </w:rPr>
          <w:t>2.4.5</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i/>
            <w:noProof/>
            <w:sz w:val="24"/>
            <w:szCs w:val="24"/>
          </w:rPr>
          <w:t>Tokenizing</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_Toc60489369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12</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720"/>
          <w:tab w:val="right" w:leader="dot" w:pos="8786"/>
        </w:tabs>
        <w:rPr>
          <w:rFonts w:ascii="Times New Roman" w:eastAsiaTheme="minorEastAsia" w:hAnsi="Times New Roman" w:cs="Times New Roman"/>
          <w:b w:val="0"/>
          <w:bCs w:val="0"/>
          <w:noProof/>
          <w:color w:val="auto"/>
          <w:sz w:val="24"/>
          <w:szCs w:val="24"/>
        </w:rPr>
      </w:pPr>
      <w:hyperlink w:anchor="_Toc60489370" w:history="1">
        <w:r w:rsidR="004F4262" w:rsidRPr="004F4262">
          <w:rPr>
            <w:rStyle w:val="Hyperlink"/>
            <w:rFonts w:ascii="Times New Roman" w:hAnsi="Times New Roman" w:cs="Times New Roman"/>
            <w:b w:val="0"/>
            <w:noProof/>
            <w:sz w:val="24"/>
            <w:szCs w:val="24"/>
          </w:rPr>
          <w:t>2.4.6</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Ekstraksi Fitur</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_Toc60489370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12</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960"/>
          <w:tab w:val="right" w:leader="dot" w:pos="8786"/>
        </w:tabs>
        <w:rPr>
          <w:rFonts w:ascii="Times New Roman" w:eastAsiaTheme="minorEastAsia" w:hAnsi="Times New Roman" w:cs="Times New Roman"/>
          <w:b w:val="0"/>
          <w:bCs w:val="0"/>
          <w:noProof/>
          <w:color w:val="auto"/>
          <w:sz w:val="24"/>
          <w:szCs w:val="24"/>
        </w:rPr>
      </w:pPr>
      <w:hyperlink w:anchor="_Toc60489371" w:history="1">
        <w:r w:rsidR="004F4262" w:rsidRPr="004F4262">
          <w:rPr>
            <w:rStyle w:val="Hyperlink"/>
            <w:rFonts w:ascii="Times New Roman" w:hAnsi="Times New Roman" w:cs="Times New Roman"/>
            <w:b w:val="0"/>
            <w:noProof/>
            <w:sz w:val="24"/>
            <w:szCs w:val="24"/>
          </w:rPr>
          <w:t>2.4.6.1</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i/>
            <w:noProof/>
            <w:sz w:val="24"/>
            <w:szCs w:val="24"/>
          </w:rPr>
          <w:t>Term Frequency (TF)</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_Toc60489371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12</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960"/>
          <w:tab w:val="right" w:leader="dot" w:pos="8786"/>
        </w:tabs>
        <w:rPr>
          <w:rFonts w:ascii="Times New Roman" w:eastAsiaTheme="minorEastAsia" w:hAnsi="Times New Roman" w:cs="Times New Roman"/>
          <w:b w:val="0"/>
          <w:bCs w:val="0"/>
          <w:noProof/>
          <w:color w:val="auto"/>
          <w:sz w:val="24"/>
          <w:szCs w:val="24"/>
        </w:rPr>
      </w:pPr>
      <w:hyperlink w:anchor="_Toc60489372" w:history="1">
        <w:r w:rsidR="004F4262" w:rsidRPr="004F4262">
          <w:rPr>
            <w:rStyle w:val="Hyperlink"/>
            <w:rFonts w:ascii="Times New Roman" w:hAnsi="Times New Roman" w:cs="Times New Roman"/>
            <w:b w:val="0"/>
            <w:noProof/>
            <w:sz w:val="24"/>
            <w:szCs w:val="24"/>
          </w:rPr>
          <w:t>2.4.6.2</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i/>
            <w:noProof/>
            <w:sz w:val="24"/>
            <w:szCs w:val="24"/>
          </w:rPr>
          <w:t>TF-IDF</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_Toc60489372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12</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480"/>
          <w:tab w:val="right" w:leader="dot" w:pos="8786"/>
        </w:tabs>
        <w:rPr>
          <w:rFonts w:ascii="Times New Roman" w:eastAsiaTheme="minorEastAsia" w:hAnsi="Times New Roman" w:cs="Times New Roman"/>
          <w:b w:val="0"/>
          <w:bCs w:val="0"/>
          <w:noProof/>
          <w:color w:val="auto"/>
          <w:sz w:val="24"/>
          <w:szCs w:val="24"/>
        </w:rPr>
      </w:pPr>
      <w:hyperlink w:anchor="_Toc60489373" w:history="1">
        <w:r w:rsidR="004F4262" w:rsidRPr="004F4262">
          <w:rPr>
            <w:rStyle w:val="Hyperlink"/>
            <w:rFonts w:ascii="Times New Roman" w:hAnsi="Times New Roman" w:cs="Times New Roman"/>
            <w:b w:val="0"/>
            <w:noProof/>
            <w:sz w:val="24"/>
            <w:szCs w:val="24"/>
          </w:rPr>
          <w:t>2.5</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i/>
            <w:noProof/>
            <w:sz w:val="24"/>
            <w:szCs w:val="24"/>
          </w:rPr>
          <w:t>Naïve Bayes Clasiffier</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_Toc60489373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13</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480"/>
          <w:tab w:val="right" w:leader="dot" w:pos="8786"/>
        </w:tabs>
        <w:rPr>
          <w:rFonts w:ascii="Times New Roman" w:eastAsiaTheme="minorEastAsia" w:hAnsi="Times New Roman" w:cs="Times New Roman"/>
          <w:b w:val="0"/>
          <w:bCs w:val="0"/>
          <w:noProof/>
          <w:color w:val="auto"/>
          <w:sz w:val="24"/>
          <w:szCs w:val="24"/>
        </w:rPr>
      </w:pPr>
      <w:hyperlink w:anchor="_Toc60489374" w:history="1">
        <w:r w:rsidR="004F4262" w:rsidRPr="004F4262">
          <w:rPr>
            <w:rStyle w:val="Hyperlink"/>
            <w:rFonts w:ascii="Times New Roman" w:hAnsi="Times New Roman" w:cs="Times New Roman"/>
            <w:b w:val="0"/>
            <w:noProof/>
            <w:sz w:val="24"/>
            <w:szCs w:val="24"/>
          </w:rPr>
          <w:t>2.6</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Pengujian</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_Toc60489374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15</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480"/>
          <w:tab w:val="right" w:leader="dot" w:pos="8786"/>
        </w:tabs>
        <w:rPr>
          <w:rFonts w:ascii="Times New Roman" w:eastAsiaTheme="minorEastAsia" w:hAnsi="Times New Roman" w:cs="Times New Roman"/>
          <w:b w:val="0"/>
          <w:bCs w:val="0"/>
          <w:noProof/>
          <w:color w:val="auto"/>
          <w:sz w:val="24"/>
          <w:szCs w:val="24"/>
        </w:rPr>
      </w:pPr>
      <w:hyperlink w:anchor="_Toc60489375" w:history="1">
        <w:r w:rsidR="004F4262" w:rsidRPr="004F4262">
          <w:rPr>
            <w:rStyle w:val="Hyperlink"/>
            <w:rFonts w:ascii="Times New Roman" w:hAnsi="Times New Roman" w:cs="Times New Roman"/>
            <w:b w:val="0"/>
            <w:noProof/>
            <w:sz w:val="24"/>
            <w:szCs w:val="24"/>
          </w:rPr>
          <w:t>2.7</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 xml:space="preserve">Studi Pustaka </w:t>
        </w:r>
        <w:r w:rsidR="004F4262" w:rsidRPr="004F4262">
          <w:rPr>
            <w:rStyle w:val="Hyperlink"/>
            <w:rFonts w:ascii="Times New Roman" w:hAnsi="Times New Roman" w:cs="Times New Roman"/>
            <w:b w:val="0"/>
            <w:i/>
            <w:noProof/>
            <w:sz w:val="24"/>
            <w:szCs w:val="24"/>
          </w:rPr>
          <w:t>(State Of Art)</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_Toc60489375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16</w:t>
        </w:r>
        <w:r w:rsidR="004F4262" w:rsidRPr="004F4262">
          <w:rPr>
            <w:rFonts w:ascii="Times New Roman" w:hAnsi="Times New Roman" w:cs="Times New Roman"/>
            <w:b w:val="0"/>
            <w:noProof/>
            <w:webHidden/>
            <w:sz w:val="24"/>
            <w:szCs w:val="24"/>
          </w:rPr>
          <w:fldChar w:fldCharType="end"/>
        </w:r>
      </w:hyperlink>
    </w:p>
    <w:p w:rsidR="004F4262" w:rsidRDefault="004F4262" w:rsidP="00780060">
      <w:pPr>
        <w:pStyle w:val="TOC1"/>
        <w:rPr>
          <w:rStyle w:val="Hyperlink"/>
          <w:b w:val="0"/>
        </w:rPr>
      </w:pPr>
    </w:p>
    <w:p w:rsidR="004F4262" w:rsidRPr="004F4262" w:rsidRDefault="00E55A09" w:rsidP="00780060">
      <w:pPr>
        <w:pStyle w:val="TOC1"/>
        <w:rPr>
          <w:rFonts w:eastAsiaTheme="minorEastAsia"/>
        </w:rPr>
      </w:pPr>
      <w:hyperlink w:anchor="_Toc60489376" w:history="1">
        <w:r w:rsidR="004F4262" w:rsidRPr="004F4262">
          <w:rPr>
            <w:rStyle w:val="Hyperlink"/>
          </w:rPr>
          <w:t>BAB III Metodologi penelitian dan pengembangan sistem</w:t>
        </w:r>
        <w:r w:rsidR="004F4262" w:rsidRPr="004F4262">
          <w:rPr>
            <w:webHidden/>
          </w:rPr>
          <w:tab/>
        </w:r>
        <w:r w:rsidR="004F4262" w:rsidRPr="004F4262">
          <w:rPr>
            <w:webHidden/>
          </w:rPr>
          <w:fldChar w:fldCharType="begin"/>
        </w:r>
        <w:r w:rsidR="004F4262" w:rsidRPr="004F4262">
          <w:rPr>
            <w:webHidden/>
          </w:rPr>
          <w:instrText xml:space="preserve"> PAGEREF _Toc60489376 \h </w:instrText>
        </w:r>
        <w:r w:rsidR="004F4262" w:rsidRPr="004F4262">
          <w:rPr>
            <w:webHidden/>
          </w:rPr>
        </w:r>
        <w:r w:rsidR="004F4262" w:rsidRPr="004F4262">
          <w:rPr>
            <w:webHidden/>
          </w:rPr>
          <w:fldChar w:fldCharType="separate"/>
        </w:r>
        <w:r w:rsidR="00312534">
          <w:rPr>
            <w:webHidden/>
          </w:rPr>
          <w:t>20</w:t>
        </w:r>
        <w:r w:rsidR="004F4262" w:rsidRPr="004F4262">
          <w:rPr>
            <w:webHidden/>
          </w:rPr>
          <w:fldChar w:fldCharType="end"/>
        </w:r>
      </w:hyperlink>
    </w:p>
    <w:p w:rsidR="004F4262" w:rsidRPr="004F4262" w:rsidRDefault="00E55A09" w:rsidP="00780060">
      <w:pPr>
        <w:pStyle w:val="TOC2"/>
        <w:tabs>
          <w:tab w:val="left" w:pos="480"/>
          <w:tab w:val="right" w:leader="dot" w:pos="8786"/>
        </w:tabs>
        <w:rPr>
          <w:rFonts w:ascii="Times New Roman" w:eastAsiaTheme="minorEastAsia" w:hAnsi="Times New Roman" w:cs="Times New Roman"/>
          <w:b w:val="0"/>
          <w:bCs w:val="0"/>
          <w:noProof/>
          <w:color w:val="auto"/>
          <w:sz w:val="24"/>
          <w:szCs w:val="24"/>
        </w:rPr>
      </w:pPr>
      <w:hyperlink w:anchor="_Toc60489377" w:history="1">
        <w:r w:rsidR="004F4262" w:rsidRPr="004F4262">
          <w:rPr>
            <w:rStyle w:val="Hyperlink"/>
            <w:rFonts w:ascii="Times New Roman" w:hAnsi="Times New Roman" w:cs="Times New Roman"/>
            <w:b w:val="0"/>
            <w:noProof/>
            <w:sz w:val="24"/>
            <w:szCs w:val="24"/>
          </w:rPr>
          <w:t>3.1</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Metodologi Penelitian</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_Toc60489377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20</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480"/>
          <w:tab w:val="right" w:leader="dot" w:pos="8786"/>
        </w:tabs>
        <w:rPr>
          <w:rFonts w:ascii="Times New Roman" w:eastAsiaTheme="minorEastAsia" w:hAnsi="Times New Roman" w:cs="Times New Roman"/>
          <w:b w:val="0"/>
          <w:bCs w:val="0"/>
          <w:noProof/>
          <w:color w:val="auto"/>
          <w:sz w:val="24"/>
          <w:szCs w:val="24"/>
        </w:rPr>
      </w:pPr>
      <w:hyperlink w:anchor="_Toc60489378" w:history="1">
        <w:r w:rsidR="004F4262" w:rsidRPr="004F4262">
          <w:rPr>
            <w:rStyle w:val="Hyperlink"/>
            <w:rFonts w:ascii="Times New Roman" w:hAnsi="Times New Roman" w:cs="Times New Roman"/>
            <w:b w:val="0"/>
            <w:noProof/>
            <w:sz w:val="24"/>
            <w:szCs w:val="24"/>
          </w:rPr>
          <w:t>3.2</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Analisis Pengumpulan Data</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_Toc60489378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22</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720"/>
          <w:tab w:val="right" w:leader="dot" w:pos="8786"/>
        </w:tabs>
        <w:rPr>
          <w:rFonts w:ascii="Times New Roman" w:eastAsiaTheme="minorEastAsia" w:hAnsi="Times New Roman" w:cs="Times New Roman"/>
          <w:b w:val="0"/>
          <w:bCs w:val="0"/>
          <w:noProof/>
          <w:color w:val="auto"/>
          <w:sz w:val="24"/>
          <w:szCs w:val="24"/>
        </w:rPr>
      </w:pPr>
      <w:hyperlink w:anchor="_Toc60489379" w:history="1">
        <w:r w:rsidR="004F4262" w:rsidRPr="004F4262">
          <w:rPr>
            <w:rStyle w:val="Hyperlink"/>
            <w:rFonts w:ascii="Times New Roman" w:hAnsi="Times New Roman" w:cs="Times New Roman"/>
            <w:b w:val="0"/>
            <w:noProof/>
            <w:sz w:val="24"/>
            <w:szCs w:val="24"/>
          </w:rPr>
          <w:t>3.2.1</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Studi Pustaka</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_Toc60489379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22</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720"/>
          <w:tab w:val="right" w:leader="dot" w:pos="8786"/>
        </w:tabs>
        <w:rPr>
          <w:rFonts w:ascii="Times New Roman" w:eastAsiaTheme="minorEastAsia" w:hAnsi="Times New Roman" w:cs="Times New Roman"/>
          <w:b w:val="0"/>
          <w:bCs w:val="0"/>
          <w:noProof/>
          <w:color w:val="auto"/>
          <w:sz w:val="24"/>
          <w:szCs w:val="24"/>
        </w:rPr>
      </w:pPr>
      <w:hyperlink w:anchor="_Toc60489380" w:history="1">
        <w:r w:rsidR="004F4262" w:rsidRPr="004F4262">
          <w:rPr>
            <w:rStyle w:val="Hyperlink"/>
            <w:rFonts w:ascii="Times New Roman" w:hAnsi="Times New Roman" w:cs="Times New Roman"/>
            <w:b w:val="0"/>
            <w:noProof/>
            <w:sz w:val="24"/>
            <w:szCs w:val="24"/>
          </w:rPr>
          <w:t>3.2.2</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i/>
            <w:noProof/>
            <w:sz w:val="24"/>
            <w:szCs w:val="24"/>
          </w:rPr>
          <w:t>Scraping Data</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_Toc60489380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22</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480"/>
          <w:tab w:val="right" w:leader="dot" w:pos="8786"/>
        </w:tabs>
        <w:rPr>
          <w:rFonts w:ascii="Times New Roman" w:eastAsiaTheme="minorEastAsia" w:hAnsi="Times New Roman" w:cs="Times New Roman"/>
          <w:b w:val="0"/>
          <w:bCs w:val="0"/>
          <w:noProof/>
          <w:color w:val="auto"/>
          <w:sz w:val="24"/>
          <w:szCs w:val="24"/>
        </w:rPr>
      </w:pPr>
      <w:hyperlink w:anchor="_Toc60489381" w:history="1">
        <w:r w:rsidR="004F4262" w:rsidRPr="004F4262">
          <w:rPr>
            <w:rStyle w:val="Hyperlink"/>
            <w:rFonts w:ascii="Times New Roman" w:hAnsi="Times New Roman" w:cs="Times New Roman"/>
            <w:b w:val="0"/>
            <w:noProof/>
            <w:sz w:val="24"/>
            <w:szCs w:val="24"/>
          </w:rPr>
          <w:t>3.3</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Analisis Kebutuhan</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_Toc60489381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23</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720"/>
          <w:tab w:val="right" w:leader="dot" w:pos="8786"/>
        </w:tabs>
        <w:rPr>
          <w:rFonts w:ascii="Times New Roman" w:eastAsiaTheme="minorEastAsia" w:hAnsi="Times New Roman" w:cs="Times New Roman"/>
          <w:b w:val="0"/>
          <w:bCs w:val="0"/>
          <w:noProof/>
          <w:color w:val="auto"/>
          <w:sz w:val="24"/>
          <w:szCs w:val="24"/>
        </w:rPr>
      </w:pPr>
      <w:hyperlink w:anchor="_Toc60489382" w:history="1">
        <w:r w:rsidR="004F4262" w:rsidRPr="004F4262">
          <w:rPr>
            <w:rStyle w:val="Hyperlink"/>
            <w:rFonts w:ascii="Times New Roman" w:hAnsi="Times New Roman" w:cs="Times New Roman"/>
            <w:b w:val="0"/>
            <w:noProof/>
            <w:sz w:val="24"/>
            <w:szCs w:val="24"/>
          </w:rPr>
          <w:t>3.3.1</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Analisis Masalah</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_Toc60489382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23</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720"/>
          <w:tab w:val="right" w:leader="dot" w:pos="8786"/>
        </w:tabs>
        <w:rPr>
          <w:rFonts w:ascii="Times New Roman" w:eastAsiaTheme="minorEastAsia" w:hAnsi="Times New Roman" w:cs="Times New Roman"/>
          <w:b w:val="0"/>
          <w:bCs w:val="0"/>
          <w:noProof/>
          <w:color w:val="auto"/>
          <w:sz w:val="24"/>
          <w:szCs w:val="24"/>
        </w:rPr>
      </w:pPr>
      <w:hyperlink w:anchor="_Toc60489383" w:history="1">
        <w:r w:rsidR="004F4262" w:rsidRPr="004F4262">
          <w:rPr>
            <w:rStyle w:val="Hyperlink"/>
            <w:rFonts w:ascii="Times New Roman" w:hAnsi="Times New Roman" w:cs="Times New Roman"/>
            <w:b w:val="0"/>
            <w:noProof/>
            <w:sz w:val="24"/>
            <w:szCs w:val="24"/>
          </w:rPr>
          <w:t>3.3.2</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Analisis Kebutuhan Sistem</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_Toc60489383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23</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960"/>
          <w:tab w:val="right" w:leader="dot" w:pos="8786"/>
        </w:tabs>
        <w:rPr>
          <w:rFonts w:ascii="Times New Roman" w:eastAsiaTheme="minorEastAsia" w:hAnsi="Times New Roman" w:cs="Times New Roman"/>
          <w:b w:val="0"/>
          <w:bCs w:val="0"/>
          <w:noProof/>
          <w:color w:val="auto"/>
          <w:sz w:val="24"/>
          <w:szCs w:val="24"/>
        </w:rPr>
      </w:pPr>
      <w:hyperlink w:anchor="_Toc60489384" w:history="1">
        <w:r w:rsidR="004F4262" w:rsidRPr="004F4262">
          <w:rPr>
            <w:rStyle w:val="Hyperlink"/>
            <w:rFonts w:ascii="Times New Roman" w:hAnsi="Times New Roman" w:cs="Times New Roman"/>
            <w:b w:val="0"/>
            <w:noProof/>
            <w:sz w:val="24"/>
            <w:szCs w:val="24"/>
          </w:rPr>
          <w:t>3.3.2.1</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Kebutuhan Data Input</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_Toc60489384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23</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960"/>
          <w:tab w:val="right" w:leader="dot" w:pos="8786"/>
        </w:tabs>
        <w:rPr>
          <w:rFonts w:ascii="Times New Roman" w:eastAsiaTheme="minorEastAsia" w:hAnsi="Times New Roman" w:cs="Times New Roman"/>
          <w:b w:val="0"/>
          <w:bCs w:val="0"/>
          <w:noProof/>
          <w:color w:val="auto"/>
          <w:sz w:val="24"/>
          <w:szCs w:val="24"/>
        </w:rPr>
      </w:pPr>
      <w:hyperlink w:anchor="_Toc60489385" w:history="1">
        <w:r w:rsidR="004F4262" w:rsidRPr="004F4262">
          <w:rPr>
            <w:rStyle w:val="Hyperlink"/>
            <w:rFonts w:ascii="Times New Roman" w:hAnsi="Times New Roman" w:cs="Times New Roman"/>
            <w:b w:val="0"/>
            <w:noProof/>
            <w:sz w:val="24"/>
            <w:szCs w:val="24"/>
          </w:rPr>
          <w:t>3.3.2.2</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Kebutuhan Proses</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_Toc60489385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24</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960"/>
          <w:tab w:val="right" w:leader="dot" w:pos="8786"/>
        </w:tabs>
        <w:rPr>
          <w:rFonts w:ascii="Times New Roman" w:eastAsiaTheme="minorEastAsia" w:hAnsi="Times New Roman" w:cs="Times New Roman"/>
          <w:b w:val="0"/>
          <w:bCs w:val="0"/>
          <w:noProof/>
          <w:color w:val="auto"/>
          <w:sz w:val="24"/>
          <w:szCs w:val="24"/>
        </w:rPr>
      </w:pPr>
      <w:hyperlink w:anchor="_Toc60489386" w:history="1">
        <w:r w:rsidR="004F4262" w:rsidRPr="004F4262">
          <w:rPr>
            <w:rStyle w:val="Hyperlink"/>
            <w:rFonts w:ascii="Times New Roman" w:hAnsi="Times New Roman" w:cs="Times New Roman"/>
            <w:b w:val="0"/>
            <w:noProof/>
            <w:sz w:val="24"/>
            <w:szCs w:val="24"/>
          </w:rPr>
          <w:t>3.3.2.3</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Kebutuhan Data Output</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_Toc60489386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25</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960"/>
          <w:tab w:val="right" w:leader="dot" w:pos="8786"/>
        </w:tabs>
        <w:rPr>
          <w:rFonts w:ascii="Times New Roman" w:eastAsiaTheme="minorEastAsia" w:hAnsi="Times New Roman" w:cs="Times New Roman"/>
          <w:b w:val="0"/>
          <w:bCs w:val="0"/>
          <w:noProof/>
          <w:color w:val="auto"/>
          <w:sz w:val="24"/>
          <w:szCs w:val="24"/>
        </w:rPr>
      </w:pPr>
      <w:hyperlink w:anchor="_Toc60489387" w:history="1">
        <w:r w:rsidR="004F4262" w:rsidRPr="004F4262">
          <w:rPr>
            <w:rStyle w:val="Hyperlink"/>
            <w:rFonts w:ascii="Times New Roman" w:hAnsi="Times New Roman" w:cs="Times New Roman"/>
            <w:b w:val="0"/>
            <w:noProof/>
            <w:sz w:val="24"/>
            <w:szCs w:val="24"/>
          </w:rPr>
          <w:t>3.3.2.4</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Kebutuhan Non Fungsional</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_Toc60489387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25</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960"/>
          <w:tab w:val="right" w:leader="dot" w:pos="8786"/>
        </w:tabs>
        <w:rPr>
          <w:rFonts w:ascii="Times New Roman" w:eastAsiaTheme="minorEastAsia" w:hAnsi="Times New Roman" w:cs="Times New Roman"/>
          <w:b w:val="0"/>
          <w:bCs w:val="0"/>
          <w:noProof/>
          <w:color w:val="auto"/>
          <w:sz w:val="24"/>
          <w:szCs w:val="24"/>
        </w:rPr>
      </w:pPr>
      <w:hyperlink w:anchor="_Toc60489388" w:history="1">
        <w:r w:rsidR="004F4262" w:rsidRPr="004F4262">
          <w:rPr>
            <w:rStyle w:val="Hyperlink"/>
            <w:rFonts w:ascii="Times New Roman" w:hAnsi="Times New Roman" w:cs="Times New Roman"/>
            <w:b w:val="0"/>
            <w:noProof/>
            <w:sz w:val="24"/>
            <w:szCs w:val="24"/>
          </w:rPr>
          <w:t>3.3.2.5</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 xml:space="preserve">Analisis </w:t>
        </w:r>
        <w:r w:rsidR="004F4262" w:rsidRPr="004F4262">
          <w:rPr>
            <w:rStyle w:val="Hyperlink"/>
            <w:rFonts w:ascii="Times New Roman" w:hAnsi="Times New Roman" w:cs="Times New Roman"/>
            <w:b w:val="0"/>
            <w:i/>
            <w:noProof/>
            <w:sz w:val="24"/>
            <w:szCs w:val="24"/>
          </w:rPr>
          <w:t>Text Preporcessing</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_Toc60489388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26</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960"/>
          <w:tab w:val="right" w:leader="dot" w:pos="8786"/>
        </w:tabs>
        <w:rPr>
          <w:rFonts w:ascii="Times New Roman" w:eastAsiaTheme="minorEastAsia" w:hAnsi="Times New Roman" w:cs="Times New Roman"/>
          <w:b w:val="0"/>
          <w:bCs w:val="0"/>
          <w:noProof/>
          <w:color w:val="auto"/>
          <w:sz w:val="24"/>
          <w:szCs w:val="24"/>
        </w:rPr>
      </w:pPr>
      <w:hyperlink w:anchor="_Toc60489389" w:history="1">
        <w:r w:rsidR="004F4262" w:rsidRPr="004F4262">
          <w:rPr>
            <w:rStyle w:val="Hyperlink"/>
            <w:rFonts w:ascii="Times New Roman" w:hAnsi="Times New Roman" w:cs="Times New Roman"/>
            <w:b w:val="0"/>
            <w:noProof/>
            <w:sz w:val="24"/>
            <w:szCs w:val="24"/>
          </w:rPr>
          <w:t>3.3.2.6</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Pelabelan Manual</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_Toc60489389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26</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960"/>
          <w:tab w:val="right" w:leader="dot" w:pos="8786"/>
        </w:tabs>
        <w:rPr>
          <w:rFonts w:ascii="Times New Roman" w:eastAsiaTheme="minorEastAsia" w:hAnsi="Times New Roman" w:cs="Times New Roman"/>
          <w:b w:val="0"/>
          <w:bCs w:val="0"/>
          <w:noProof/>
          <w:color w:val="auto"/>
          <w:sz w:val="24"/>
          <w:szCs w:val="24"/>
        </w:rPr>
      </w:pPr>
      <w:hyperlink w:anchor="_Toc60489390" w:history="1">
        <w:r w:rsidR="004F4262" w:rsidRPr="004F4262">
          <w:rPr>
            <w:rStyle w:val="Hyperlink"/>
            <w:rFonts w:ascii="Times New Roman" w:hAnsi="Times New Roman" w:cs="Times New Roman"/>
            <w:b w:val="0"/>
            <w:noProof/>
            <w:sz w:val="24"/>
            <w:szCs w:val="24"/>
          </w:rPr>
          <w:t>3.3.2.7</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 xml:space="preserve">Analisis Pelatihan Klasifikasi </w:t>
        </w:r>
        <w:r w:rsidR="004F4262" w:rsidRPr="004F4262">
          <w:rPr>
            <w:rStyle w:val="Hyperlink"/>
            <w:rFonts w:ascii="Times New Roman" w:hAnsi="Times New Roman" w:cs="Times New Roman"/>
            <w:b w:val="0"/>
            <w:i/>
            <w:noProof/>
            <w:sz w:val="24"/>
            <w:szCs w:val="24"/>
          </w:rPr>
          <w:t>Term Frequency</w:t>
        </w:r>
        <w:r w:rsidR="004F4262" w:rsidRPr="004F4262">
          <w:rPr>
            <w:rStyle w:val="Hyperlink"/>
            <w:rFonts w:ascii="Times New Roman" w:hAnsi="Times New Roman" w:cs="Times New Roman"/>
            <w:b w:val="0"/>
            <w:noProof/>
            <w:sz w:val="24"/>
            <w:szCs w:val="24"/>
          </w:rPr>
          <w:t xml:space="preserve"> (TF)</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_Toc60489390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27</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960"/>
          <w:tab w:val="right" w:leader="dot" w:pos="8786"/>
        </w:tabs>
        <w:rPr>
          <w:rFonts w:ascii="Times New Roman" w:eastAsiaTheme="minorEastAsia" w:hAnsi="Times New Roman" w:cs="Times New Roman"/>
          <w:b w:val="0"/>
          <w:bCs w:val="0"/>
          <w:noProof/>
          <w:color w:val="auto"/>
          <w:sz w:val="24"/>
          <w:szCs w:val="24"/>
        </w:rPr>
      </w:pPr>
      <w:hyperlink w:anchor="_Toc60489391" w:history="1">
        <w:r w:rsidR="004F4262" w:rsidRPr="004F4262">
          <w:rPr>
            <w:rStyle w:val="Hyperlink"/>
            <w:rFonts w:ascii="Times New Roman" w:hAnsi="Times New Roman" w:cs="Times New Roman"/>
            <w:b w:val="0"/>
            <w:noProof/>
            <w:sz w:val="24"/>
            <w:szCs w:val="24"/>
          </w:rPr>
          <w:t>3.3.2.8</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 xml:space="preserve">Analisis Penerapan Algoritma </w:t>
        </w:r>
        <w:r w:rsidR="004F4262" w:rsidRPr="004F4262">
          <w:rPr>
            <w:rStyle w:val="Hyperlink"/>
            <w:rFonts w:ascii="Times New Roman" w:hAnsi="Times New Roman" w:cs="Times New Roman"/>
            <w:b w:val="0"/>
            <w:i/>
            <w:noProof/>
            <w:sz w:val="24"/>
            <w:szCs w:val="24"/>
          </w:rPr>
          <w:t>Naïve Bayes Classifier</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_Toc60489391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28</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480"/>
          <w:tab w:val="right" w:leader="dot" w:pos="8786"/>
        </w:tabs>
        <w:rPr>
          <w:rFonts w:ascii="Times New Roman" w:eastAsiaTheme="minorEastAsia" w:hAnsi="Times New Roman" w:cs="Times New Roman"/>
          <w:b w:val="0"/>
          <w:bCs w:val="0"/>
          <w:noProof/>
          <w:color w:val="auto"/>
          <w:sz w:val="24"/>
          <w:szCs w:val="24"/>
        </w:rPr>
      </w:pPr>
      <w:hyperlink w:anchor="_Toc60489392" w:history="1">
        <w:r w:rsidR="004F4262" w:rsidRPr="004F4262">
          <w:rPr>
            <w:rStyle w:val="Hyperlink"/>
            <w:rFonts w:ascii="Times New Roman" w:hAnsi="Times New Roman" w:cs="Times New Roman"/>
            <w:b w:val="0"/>
            <w:noProof/>
            <w:sz w:val="24"/>
            <w:szCs w:val="24"/>
          </w:rPr>
          <w:t>3.4</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Proses Desain</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_Toc60489392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32</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720"/>
          <w:tab w:val="right" w:leader="dot" w:pos="8786"/>
        </w:tabs>
        <w:rPr>
          <w:rFonts w:ascii="Times New Roman" w:eastAsiaTheme="minorEastAsia" w:hAnsi="Times New Roman" w:cs="Times New Roman"/>
          <w:b w:val="0"/>
          <w:bCs w:val="0"/>
          <w:noProof/>
          <w:color w:val="auto"/>
          <w:sz w:val="24"/>
          <w:szCs w:val="24"/>
        </w:rPr>
      </w:pPr>
      <w:hyperlink w:anchor="_Toc60489393" w:history="1">
        <w:r w:rsidR="004F4262" w:rsidRPr="004F4262">
          <w:rPr>
            <w:rStyle w:val="Hyperlink"/>
            <w:rFonts w:ascii="Times New Roman" w:hAnsi="Times New Roman" w:cs="Times New Roman"/>
            <w:b w:val="0"/>
            <w:noProof/>
            <w:sz w:val="24"/>
            <w:szCs w:val="24"/>
          </w:rPr>
          <w:t>3.4.1</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Perancangan Sistem</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_Toc60489393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32</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720"/>
          <w:tab w:val="right" w:leader="dot" w:pos="8786"/>
        </w:tabs>
        <w:spacing w:line="240" w:lineRule="auto"/>
        <w:rPr>
          <w:rFonts w:ascii="Times New Roman" w:eastAsiaTheme="minorEastAsia" w:hAnsi="Times New Roman" w:cs="Times New Roman"/>
          <w:b w:val="0"/>
          <w:bCs w:val="0"/>
          <w:noProof/>
          <w:color w:val="auto"/>
          <w:sz w:val="24"/>
          <w:szCs w:val="24"/>
        </w:rPr>
      </w:pPr>
      <w:hyperlink w:anchor="_Toc60489394" w:history="1">
        <w:r w:rsidR="004F4262" w:rsidRPr="004F4262">
          <w:rPr>
            <w:rStyle w:val="Hyperlink"/>
            <w:rFonts w:ascii="Times New Roman" w:hAnsi="Times New Roman" w:cs="Times New Roman"/>
            <w:b w:val="0"/>
            <w:noProof/>
            <w:sz w:val="24"/>
            <w:szCs w:val="24"/>
          </w:rPr>
          <w:t>3.4.2</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Perancangan Proses</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_Toc60489394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33</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right" w:leader="dot" w:pos="8786"/>
        </w:tabs>
        <w:spacing w:line="240" w:lineRule="auto"/>
        <w:rPr>
          <w:rFonts w:ascii="Times New Roman" w:eastAsiaTheme="minorEastAsia" w:hAnsi="Times New Roman" w:cs="Times New Roman"/>
          <w:b w:val="0"/>
          <w:bCs w:val="0"/>
          <w:noProof/>
          <w:color w:val="auto"/>
          <w:sz w:val="24"/>
          <w:szCs w:val="24"/>
        </w:rPr>
      </w:pPr>
      <w:hyperlink w:anchor="_Toc60489395" w:history="1">
        <w:r w:rsidR="004F4262" w:rsidRPr="004F4262">
          <w:rPr>
            <w:rStyle w:val="Hyperlink"/>
            <w:rFonts w:ascii="Times New Roman" w:hAnsi="Times New Roman" w:cs="Times New Roman"/>
            <w:b w:val="0"/>
            <w:noProof/>
            <w:sz w:val="24"/>
            <w:szCs w:val="24"/>
          </w:rPr>
          <w:t xml:space="preserve">3.4.2.1 </w:t>
        </w:r>
        <w:r w:rsidR="004F4262" w:rsidRPr="004F4262">
          <w:rPr>
            <w:rStyle w:val="Hyperlink"/>
            <w:rFonts w:ascii="Times New Roman" w:hAnsi="Times New Roman" w:cs="Times New Roman"/>
            <w:b w:val="0"/>
            <w:i/>
            <w:noProof/>
            <w:sz w:val="24"/>
            <w:szCs w:val="24"/>
          </w:rPr>
          <w:t xml:space="preserve">Data Flow Diagram </w:t>
        </w:r>
        <w:r w:rsidR="004F4262" w:rsidRPr="004F4262">
          <w:rPr>
            <w:rStyle w:val="Hyperlink"/>
            <w:rFonts w:ascii="Times New Roman" w:hAnsi="Times New Roman" w:cs="Times New Roman"/>
            <w:b w:val="0"/>
            <w:noProof/>
            <w:sz w:val="24"/>
            <w:szCs w:val="24"/>
          </w:rPr>
          <w:t>Level 0</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_Toc60489395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33</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960"/>
          <w:tab w:val="right" w:leader="dot" w:pos="8786"/>
        </w:tabs>
        <w:spacing w:line="240" w:lineRule="auto"/>
        <w:rPr>
          <w:rFonts w:ascii="Times New Roman" w:eastAsiaTheme="minorEastAsia" w:hAnsi="Times New Roman" w:cs="Times New Roman"/>
          <w:b w:val="0"/>
          <w:bCs w:val="0"/>
          <w:noProof/>
          <w:color w:val="auto"/>
          <w:sz w:val="24"/>
          <w:szCs w:val="24"/>
        </w:rPr>
      </w:pPr>
      <w:hyperlink w:anchor="_Toc60489396" w:history="1">
        <w:r w:rsidR="004F4262" w:rsidRPr="004F4262">
          <w:rPr>
            <w:rStyle w:val="Hyperlink"/>
            <w:rFonts w:ascii="Times New Roman" w:hAnsi="Times New Roman" w:cs="Times New Roman"/>
            <w:b w:val="0"/>
            <w:noProof/>
            <w:sz w:val="24"/>
            <w:szCs w:val="24"/>
          </w:rPr>
          <w:t>3.4.2.2</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i/>
            <w:noProof/>
            <w:sz w:val="24"/>
            <w:szCs w:val="24"/>
          </w:rPr>
          <w:t>Data Flow Diagram</w:t>
        </w:r>
        <w:r w:rsidR="004F4262" w:rsidRPr="004F4262">
          <w:rPr>
            <w:rStyle w:val="Hyperlink"/>
            <w:rFonts w:ascii="Times New Roman" w:hAnsi="Times New Roman" w:cs="Times New Roman"/>
            <w:b w:val="0"/>
            <w:noProof/>
            <w:sz w:val="24"/>
            <w:szCs w:val="24"/>
          </w:rPr>
          <w:t xml:space="preserve"> Level 1</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_Toc60489396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34</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960"/>
          <w:tab w:val="right" w:leader="dot" w:pos="8786"/>
        </w:tabs>
        <w:spacing w:line="240" w:lineRule="auto"/>
        <w:rPr>
          <w:rFonts w:ascii="Times New Roman" w:eastAsiaTheme="minorEastAsia" w:hAnsi="Times New Roman" w:cs="Times New Roman"/>
          <w:b w:val="0"/>
          <w:bCs w:val="0"/>
          <w:noProof/>
          <w:color w:val="auto"/>
          <w:sz w:val="24"/>
          <w:szCs w:val="24"/>
        </w:rPr>
      </w:pPr>
      <w:hyperlink w:anchor="_Toc60489397" w:history="1">
        <w:r w:rsidR="004F4262" w:rsidRPr="004F4262">
          <w:rPr>
            <w:rStyle w:val="Hyperlink"/>
            <w:rFonts w:ascii="Times New Roman" w:hAnsi="Times New Roman" w:cs="Times New Roman"/>
            <w:b w:val="0"/>
            <w:noProof/>
            <w:sz w:val="24"/>
            <w:szCs w:val="24"/>
          </w:rPr>
          <w:t>3.4.2.4</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i/>
            <w:noProof/>
            <w:sz w:val="24"/>
            <w:szCs w:val="24"/>
          </w:rPr>
          <w:t>Flowchart</w:t>
        </w:r>
        <w:r w:rsidR="004F4262" w:rsidRPr="004F4262">
          <w:rPr>
            <w:rStyle w:val="Hyperlink"/>
            <w:rFonts w:ascii="Times New Roman" w:hAnsi="Times New Roman" w:cs="Times New Roman"/>
            <w:b w:val="0"/>
            <w:noProof/>
            <w:sz w:val="24"/>
            <w:szCs w:val="24"/>
          </w:rPr>
          <w:t xml:space="preserve"> Analisis Sentimen</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_Toc60489397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36</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960"/>
          <w:tab w:val="right" w:leader="dot" w:pos="8786"/>
        </w:tabs>
        <w:rPr>
          <w:rFonts w:ascii="Times New Roman" w:eastAsiaTheme="minorEastAsia" w:hAnsi="Times New Roman" w:cs="Times New Roman"/>
          <w:b w:val="0"/>
          <w:bCs w:val="0"/>
          <w:noProof/>
          <w:color w:val="auto"/>
          <w:sz w:val="24"/>
          <w:szCs w:val="24"/>
        </w:rPr>
      </w:pPr>
      <w:hyperlink w:anchor="_Toc60489398" w:history="1">
        <w:r w:rsidR="004F4262" w:rsidRPr="004F4262">
          <w:rPr>
            <w:rStyle w:val="Hyperlink"/>
            <w:rFonts w:ascii="Times New Roman" w:hAnsi="Times New Roman" w:cs="Times New Roman"/>
            <w:b w:val="0"/>
            <w:noProof/>
            <w:sz w:val="24"/>
            <w:szCs w:val="24"/>
          </w:rPr>
          <w:t>3.4.2.5</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i/>
            <w:noProof/>
            <w:sz w:val="24"/>
            <w:szCs w:val="24"/>
          </w:rPr>
          <w:t>Flowchart Preprocessing</w:t>
        </w:r>
        <w:r w:rsidR="004F4262" w:rsidRPr="004F4262">
          <w:rPr>
            <w:rStyle w:val="Hyperlink"/>
            <w:rFonts w:ascii="Times New Roman" w:hAnsi="Times New Roman" w:cs="Times New Roman"/>
            <w:b w:val="0"/>
            <w:noProof/>
            <w:sz w:val="24"/>
            <w:szCs w:val="24"/>
          </w:rPr>
          <w:t xml:space="preserve"> Dengan </w:t>
        </w:r>
        <w:r w:rsidR="004F4262" w:rsidRPr="004F4262">
          <w:rPr>
            <w:rStyle w:val="Hyperlink"/>
            <w:rFonts w:ascii="Times New Roman" w:hAnsi="Times New Roman" w:cs="Times New Roman"/>
            <w:b w:val="0"/>
            <w:i/>
            <w:noProof/>
            <w:sz w:val="24"/>
            <w:szCs w:val="24"/>
          </w:rPr>
          <w:t>Stopword</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_Toc60489398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37</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960"/>
          <w:tab w:val="right" w:leader="dot" w:pos="8786"/>
        </w:tabs>
        <w:rPr>
          <w:rFonts w:ascii="Times New Roman" w:eastAsiaTheme="minorEastAsia" w:hAnsi="Times New Roman" w:cs="Times New Roman"/>
          <w:b w:val="0"/>
          <w:bCs w:val="0"/>
          <w:noProof/>
          <w:color w:val="auto"/>
          <w:sz w:val="24"/>
          <w:szCs w:val="24"/>
        </w:rPr>
      </w:pPr>
      <w:hyperlink w:anchor="_Toc60489399" w:history="1">
        <w:r w:rsidR="004F4262" w:rsidRPr="004F4262">
          <w:rPr>
            <w:rStyle w:val="Hyperlink"/>
            <w:rFonts w:ascii="Times New Roman" w:hAnsi="Times New Roman" w:cs="Times New Roman"/>
            <w:b w:val="0"/>
            <w:noProof/>
            <w:sz w:val="24"/>
            <w:szCs w:val="24"/>
          </w:rPr>
          <w:t>3.4.2.6</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i/>
            <w:noProof/>
            <w:sz w:val="24"/>
            <w:szCs w:val="24"/>
          </w:rPr>
          <w:t>Flowchart Preprocessing</w:t>
        </w:r>
        <w:r w:rsidR="004F4262" w:rsidRPr="004F4262">
          <w:rPr>
            <w:rStyle w:val="Hyperlink"/>
            <w:rFonts w:ascii="Times New Roman" w:hAnsi="Times New Roman" w:cs="Times New Roman"/>
            <w:b w:val="0"/>
            <w:noProof/>
            <w:sz w:val="24"/>
            <w:szCs w:val="24"/>
          </w:rPr>
          <w:t xml:space="preserve"> Tanpa </w:t>
        </w:r>
        <w:r w:rsidR="004F4262" w:rsidRPr="004F4262">
          <w:rPr>
            <w:rStyle w:val="Hyperlink"/>
            <w:rFonts w:ascii="Times New Roman" w:hAnsi="Times New Roman" w:cs="Times New Roman"/>
            <w:b w:val="0"/>
            <w:i/>
            <w:noProof/>
            <w:sz w:val="24"/>
            <w:szCs w:val="24"/>
          </w:rPr>
          <w:t>Stopword</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_Toc60489399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38</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960"/>
          <w:tab w:val="right" w:leader="dot" w:pos="8786"/>
        </w:tabs>
        <w:rPr>
          <w:rFonts w:ascii="Times New Roman" w:eastAsiaTheme="minorEastAsia" w:hAnsi="Times New Roman" w:cs="Times New Roman"/>
          <w:b w:val="0"/>
          <w:bCs w:val="0"/>
          <w:noProof/>
          <w:color w:val="auto"/>
          <w:sz w:val="24"/>
          <w:szCs w:val="24"/>
        </w:rPr>
      </w:pPr>
      <w:hyperlink w:anchor="_Toc60489400" w:history="1">
        <w:r w:rsidR="004F4262" w:rsidRPr="004F4262">
          <w:rPr>
            <w:rStyle w:val="Hyperlink"/>
            <w:rFonts w:ascii="Times New Roman" w:hAnsi="Times New Roman" w:cs="Times New Roman"/>
            <w:b w:val="0"/>
            <w:noProof/>
            <w:sz w:val="24"/>
            <w:szCs w:val="24"/>
          </w:rPr>
          <w:t>3.4.2.7</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i/>
            <w:noProof/>
            <w:sz w:val="24"/>
            <w:szCs w:val="24"/>
          </w:rPr>
          <w:t>Flowchart Celansing</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_Toc60489400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40</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960"/>
          <w:tab w:val="right" w:leader="dot" w:pos="8786"/>
        </w:tabs>
        <w:rPr>
          <w:rFonts w:ascii="Times New Roman" w:eastAsiaTheme="minorEastAsia" w:hAnsi="Times New Roman" w:cs="Times New Roman"/>
          <w:b w:val="0"/>
          <w:bCs w:val="0"/>
          <w:noProof/>
          <w:color w:val="auto"/>
          <w:sz w:val="24"/>
          <w:szCs w:val="24"/>
        </w:rPr>
      </w:pPr>
      <w:hyperlink w:anchor="_Toc60489401" w:history="1">
        <w:r w:rsidR="004F4262" w:rsidRPr="004F4262">
          <w:rPr>
            <w:rStyle w:val="Hyperlink"/>
            <w:rFonts w:ascii="Times New Roman" w:hAnsi="Times New Roman" w:cs="Times New Roman"/>
            <w:b w:val="0"/>
            <w:noProof/>
            <w:sz w:val="24"/>
            <w:szCs w:val="24"/>
          </w:rPr>
          <w:t>3.4.2.8</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i/>
            <w:noProof/>
            <w:sz w:val="24"/>
            <w:szCs w:val="24"/>
          </w:rPr>
          <w:t>Flowchart</w:t>
        </w:r>
        <w:r w:rsidR="004F4262" w:rsidRPr="004F4262">
          <w:rPr>
            <w:rStyle w:val="Hyperlink"/>
            <w:rFonts w:ascii="Times New Roman" w:hAnsi="Times New Roman" w:cs="Times New Roman"/>
            <w:b w:val="0"/>
            <w:noProof/>
            <w:sz w:val="24"/>
            <w:szCs w:val="24"/>
          </w:rPr>
          <w:t xml:space="preserve"> </w:t>
        </w:r>
        <w:r w:rsidR="004F4262" w:rsidRPr="004F4262">
          <w:rPr>
            <w:rStyle w:val="Hyperlink"/>
            <w:rFonts w:ascii="Times New Roman" w:hAnsi="Times New Roman" w:cs="Times New Roman"/>
            <w:b w:val="0"/>
            <w:i/>
            <w:noProof/>
            <w:sz w:val="24"/>
            <w:szCs w:val="24"/>
          </w:rPr>
          <w:t>Slangword</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_Toc60489401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41</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960"/>
          <w:tab w:val="right" w:leader="dot" w:pos="8786"/>
        </w:tabs>
        <w:rPr>
          <w:rFonts w:ascii="Times New Roman" w:eastAsiaTheme="minorEastAsia" w:hAnsi="Times New Roman" w:cs="Times New Roman"/>
          <w:b w:val="0"/>
          <w:bCs w:val="0"/>
          <w:noProof/>
          <w:color w:val="auto"/>
          <w:sz w:val="24"/>
          <w:szCs w:val="24"/>
        </w:rPr>
      </w:pPr>
      <w:hyperlink w:anchor="_Toc60489402" w:history="1">
        <w:r w:rsidR="004F4262" w:rsidRPr="004F4262">
          <w:rPr>
            <w:rStyle w:val="Hyperlink"/>
            <w:rFonts w:ascii="Times New Roman" w:hAnsi="Times New Roman" w:cs="Times New Roman"/>
            <w:b w:val="0"/>
            <w:noProof/>
            <w:sz w:val="24"/>
            <w:szCs w:val="24"/>
          </w:rPr>
          <w:t>3.4.2.9</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i/>
            <w:noProof/>
            <w:sz w:val="24"/>
            <w:szCs w:val="24"/>
          </w:rPr>
          <w:t>Flowchart</w:t>
        </w:r>
        <w:r w:rsidR="004F4262" w:rsidRPr="004F4262">
          <w:rPr>
            <w:rStyle w:val="Hyperlink"/>
            <w:rFonts w:ascii="Times New Roman" w:hAnsi="Times New Roman" w:cs="Times New Roman"/>
            <w:b w:val="0"/>
            <w:noProof/>
            <w:sz w:val="24"/>
            <w:szCs w:val="24"/>
          </w:rPr>
          <w:t xml:space="preserve"> </w:t>
        </w:r>
        <w:r w:rsidR="004F4262" w:rsidRPr="004F4262">
          <w:rPr>
            <w:rStyle w:val="Hyperlink"/>
            <w:rFonts w:ascii="Times New Roman" w:hAnsi="Times New Roman" w:cs="Times New Roman"/>
            <w:b w:val="0"/>
            <w:i/>
            <w:noProof/>
            <w:sz w:val="24"/>
            <w:szCs w:val="24"/>
          </w:rPr>
          <w:t>Stopword Removal</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_Toc60489402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43</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right" w:leader="dot" w:pos="8786"/>
        </w:tabs>
        <w:rPr>
          <w:rFonts w:ascii="Times New Roman" w:eastAsiaTheme="minorEastAsia" w:hAnsi="Times New Roman" w:cs="Times New Roman"/>
          <w:b w:val="0"/>
          <w:bCs w:val="0"/>
          <w:noProof/>
          <w:color w:val="auto"/>
          <w:sz w:val="24"/>
          <w:szCs w:val="24"/>
        </w:rPr>
      </w:pPr>
      <w:hyperlink w:anchor="_Toc60489403" w:history="1">
        <w:r w:rsidR="004F4262" w:rsidRPr="004F4262">
          <w:rPr>
            <w:rStyle w:val="Hyperlink"/>
            <w:rFonts w:ascii="Times New Roman" w:hAnsi="Times New Roman" w:cs="Times New Roman"/>
            <w:b w:val="0"/>
            <w:noProof/>
            <w:sz w:val="24"/>
            <w:szCs w:val="24"/>
          </w:rPr>
          <w:t xml:space="preserve">3.4.2.10 </w:t>
        </w:r>
        <w:r w:rsidR="004F4262" w:rsidRPr="004F4262">
          <w:rPr>
            <w:rStyle w:val="Hyperlink"/>
            <w:rFonts w:ascii="Times New Roman" w:hAnsi="Times New Roman" w:cs="Times New Roman"/>
            <w:b w:val="0"/>
            <w:i/>
            <w:noProof/>
            <w:sz w:val="24"/>
            <w:szCs w:val="24"/>
          </w:rPr>
          <w:t>Flowchart Stemming</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_Toc60489403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44</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right" w:leader="dot" w:pos="8786"/>
        </w:tabs>
        <w:rPr>
          <w:rFonts w:ascii="Times New Roman" w:eastAsiaTheme="minorEastAsia" w:hAnsi="Times New Roman" w:cs="Times New Roman"/>
          <w:b w:val="0"/>
          <w:bCs w:val="0"/>
          <w:noProof/>
          <w:color w:val="auto"/>
          <w:sz w:val="24"/>
          <w:szCs w:val="24"/>
        </w:rPr>
      </w:pPr>
      <w:hyperlink w:anchor="_Toc60489404" w:history="1">
        <w:r w:rsidR="004F4262" w:rsidRPr="004F4262">
          <w:rPr>
            <w:rStyle w:val="Hyperlink"/>
            <w:rFonts w:ascii="Times New Roman" w:hAnsi="Times New Roman" w:cs="Times New Roman"/>
            <w:b w:val="0"/>
            <w:noProof/>
            <w:sz w:val="24"/>
            <w:szCs w:val="24"/>
          </w:rPr>
          <w:t xml:space="preserve">3.4.2.11 </w:t>
        </w:r>
        <w:r w:rsidR="004F4262" w:rsidRPr="004F4262">
          <w:rPr>
            <w:rStyle w:val="Hyperlink"/>
            <w:rFonts w:ascii="Times New Roman" w:hAnsi="Times New Roman" w:cs="Times New Roman"/>
            <w:b w:val="0"/>
            <w:i/>
            <w:noProof/>
            <w:sz w:val="24"/>
            <w:szCs w:val="24"/>
          </w:rPr>
          <w:t>Tokenizing</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_Toc60489404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45</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right" w:leader="dot" w:pos="8786"/>
        </w:tabs>
        <w:rPr>
          <w:rFonts w:ascii="Times New Roman" w:eastAsiaTheme="minorEastAsia" w:hAnsi="Times New Roman" w:cs="Times New Roman"/>
          <w:b w:val="0"/>
          <w:bCs w:val="0"/>
          <w:noProof/>
          <w:color w:val="auto"/>
          <w:sz w:val="24"/>
          <w:szCs w:val="24"/>
        </w:rPr>
      </w:pPr>
      <w:hyperlink w:anchor="_Toc60489405" w:history="1">
        <w:r w:rsidR="004F4262" w:rsidRPr="004F4262">
          <w:rPr>
            <w:rStyle w:val="Hyperlink"/>
            <w:rFonts w:ascii="Times New Roman" w:hAnsi="Times New Roman" w:cs="Times New Roman"/>
            <w:b w:val="0"/>
            <w:noProof/>
            <w:sz w:val="24"/>
            <w:szCs w:val="24"/>
          </w:rPr>
          <w:t xml:space="preserve">3.4.2.12 </w:t>
        </w:r>
        <w:r w:rsidR="004F4262" w:rsidRPr="004F4262">
          <w:rPr>
            <w:rStyle w:val="Hyperlink"/>
            <w:rFonts w:ascii="Times New Roman" w:hAnsi="Times New Roman" w:cs="Times New Roman"/>
            <w:b w:val="0"/>
            <w:i/>
            <w:noProof/>
            <w:sz w:val="24"/>
            <w:szCs w:val="24"/>
          </w:rPr>
          <w:t>Flowchart Naïve Bayes Classifier</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_Toc60489405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46</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720"/>
          <w:tab w:val="right" w:leader="dot" w:pos="8786"/>
        </w:tabs>
        <w:rPr>
          <w:rFonts w:ascii="Times New Roman" w:eastAsiaTheme="minorEastAsia" w:hAnsi="Times New Roman" w:cs="Times New Roman"/>
          <w:b w:val="0"/>
          <w:bCs w:val="0"/>
          <w:noProof/>
          <w:color w:val="auto"/>
          <w:sz w:val="24"/>
          <w:szCs w:val="24"/>
        </w:rPr>
      </w:pPr>
      <w:hyperlink w:anchor="_Toc60489406" w:history="1">
        <w:r w:rsidR="004F4262" w:rsidRPr="004F4262">
          <w:rPr>
            <w:rStyle w:val="Hyperlink"/>
            <w:rFonts w:ascii="Times New Roman" w:hAnsi="Times New Roman" w:cs="Times New Roman"/>
            <w:b w:val="0"/>
            <w:noProof/>
            <w:sz w:val="24"/>
            <w:szCs w:val="24"/>
          </w:rPr>
          <w:t>3.4.3</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Perancangan Basis Data</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_Toc60489406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48</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960"/>
          <w:tab w:val="right" w:leader="dot" w:pos="8786"/>
        </w:tabs>
        <w:rPr>
          <w:rFonts w:ascii="Times New Roman" w:eastAsiaTheme="minorEastAsia" w:hAnsi="Times New Roman" w:cs="Times New Roman"/>
          <w:b w:val="0"/>
          <w:bCs w:val="0"/>
          <w:noProof/>
          <w:color w:val="auto"/>
          <w:sz w:val="24"/>
          <w:szCs w:val="24"/>
        </w:rPr>
      </w:pPr>
      <w:hyperlink w:anchor="_Toc60489407" w:history="1">
        <w:r w:rsidR="004F4262" w:rsidRPr="004F4262">
          <w:rPr>
            <w:rStyle w:val="Hyperlink"/>
            <w:rFonts w:ascii="Times New Roman" w:hAnsi="Times New Roman" w:cs="Times New Roman"/>
            <w:b w:val="0"/>
            <w:noProof/>
            <w:sz w:val="24"/>
            <w:szCs w:val="24"/>
          </w:rPr>
          <w:t>3.4.3.1</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i/>
            <w:noProof/>
            <w:sz w:val="24"/>
            <w:szCs w:val="24"/>
          </w:rPr>
          <w:t>Entity Relationship Diagram</w:t>
        </w:r>
        <w:r w:rsidR="004F4262" w:rsidRPr="004F4262">
          <w:rPr>
            <w:rStyle w:val="Hyperlink"/>
            <w:rFonts w:ascii="Times New Roman" w:hAnsi="Times New Roman" w:cs="Times New Roman"/>
            <w:b w:val="0"/>
            <w:noProof/>
            <w:sz w:val="24"/>
            <w:szCs w:val="24"/>
          </w:rPr>
          <w:t xml:space="preserve"> (ERD)</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_Toc60489407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48</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960"/>
          <w:tab w:val="right" w:leader="dot" w:pos="8786"/>
        </w:tabs>
        <w:spacing w:line="276" w:lineRule="auto"/>
        <w:rPr>
          <w:rFonts w:ascii="Times New Roman" w:eastAsiaTheme="minorEastAsia" w:hAnsi="Times New Roman" w:cs="Times New Roman"/>
          <w:b w:val="0"/>
          <w:bCs w:val="0"/>
          <w:noProof/>
          <w:color w:val="auto"/>
          <w:sz w:val="24"/>
          <w:szCs w:val="24"/>
        </w:rPr>
      </w:pPr>
      <w:hyperlink w:anchor="_Toc60489408" w:history="1">
        <w:r w:rsidR="004F4262" w:rsidRPr="004F4262">
          <w:rPr>
            <w:rStyle w:val="Hyperlink"/>
            <w:rFonts w:ascii="Times New Roman" w:hAnsi="Times New Roman" w:cs="Times New Roman"/>
            <w:b w:val="0"/>
            <w:noProof/>
            <w:sz w:val="24"/>
            <w:szCs w:val="24"/>
          </w:rPr>
          <w:t>3.4.3.2</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Relasi Antar Tabel (RAT)</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_Toc60489408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49</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960"/>
          <w:tab w:val="right" w:leader="dot" w:pos="8786"/>
        </w:tabs>
        <w:spacing w:line="276" w:lineRule="auto"/>
        <w:rPr>
          <w:rFonts w:ascii="Times New Roman" w:eastAsiaTheme="minorEastAsia" w:hAnsi="Times New Roman" w:cs="Times New Roman"/>
          <w:b w:val="0"/>
          <w:bCs w:val="0"/>
          <w:noProof/>
          <w:color w:val="auto"/>
          <w:sz w:val="24"/>
          <w:szCs w:val="24"/>
        </w:rPr>
      </w:pPr>
      <w:hyperlink w:anchor="_Toc60489409" w:history="1">
        <w:r w:rsidR="004F4262" w:rsidRPr="004F4262">
          <w:rPr>
            <w:rStyle w:val="Hyperlink"/>
            <w:rFonts w:ascii="Times New Roman" w:hAnsi="Times New Roman" w:cs="Times New Roman"/>
            <w:b w:val="0"/>
            <w:noProof/>
            <w:sz w:val="24"/>
            <w:szCs w:val="24"/>
          </w:rPr>
          <w:t>3.4.3.3</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Struktur Tabel</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_Toc60489409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50</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2"/>
        <w:tabs>
          <w:tab w:val="left" w:pos="720"/>
          <w:tab w:val="right" w:leader="dot" w:pos="8786"/>
        </w:tabs>
        <w:rPr>
          <w:rFonts w:ascii="Times New Roman" w:eastAsiaTheme="minorEastAsia" w:hAnsi="Times New Roman" w:cs="Times New Roman"/>
          <w:b w:val="0"/>
          <w:bCs w:val="0"/>
          <w:noProof/>
          <w:color w:val="auto"/>
          <w:sz w:val="24"/>
          <w:szCs w:val="24"/>
        </w:rPr>
      </w:pPr>
      <w:hyperlink w:anchor="_Toc60489410" w:history="1">
        <w:r w:rsidR="004F4262" w:rsidRPr="004F4262">
          <w:rPr>
            <w:rStyle w:val="Hyperlink"/>
            <w:rFonts w:ascii="Times New Roman" w:hAnsi="Times New Roman" w:cs="Times New Roman"/>
            <w:b w:val="0"/>
            <w:noProof/>
            <w:sz w:val="24"/>
            <w:szCs w:val="24"/>
          </w:rPr>
          <w:t>3.4.4</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Perancanagan Antarmuka</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_Toc60489410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53</w:t>
        </w:r>
        <w:r w:rsidR="004F4262" w:rsidRPr="004F4262">
          <w:rPr>
            <w:rFonts w:ascii="Times New Roman" w:hAnsi="Times New Roman" w:cs="Times New Roman"/>
            <w:b w:val="0"/>
            <w:noProof/>
            <w:webHidden/>
            <w:sz w:val="24"/>
            <w:szCs w:val="24"/>
          </w:rPr>
          <w:fldChar w:fldCharType="end"/>
        </w:r>
      </w:hyperlink>
    </w:p>
    <w:p w:rsidR="004F4262" w:rsidRPr="00780060" w:rsidRDefault="00E55A09" w:rsidP="00780060">
      <w:pPr>
        <w:pStyle w:val="TOC2"/>
        <w:tabs>
          <w:tab w:val="left" w:pos="480"/>
          <w:tab w:val="right" w:leader="dot" w:pos="8786"/>
        </w:tabs>
        <w:rPr>
          <w:rStyle w:val="Hyperlink"/>
          <w:rFonts w:ascii="Times New Roman" w:eastAsiaTheme="minorEastAsia" w:hAnsi="Times New Roman" w:cs="Times New Roman"/>
          <w:b w:val="0"/>
          <w:bCs w:val="0"/>
          <w:noProof/>
          <w:color w:val="auto"/>
          <w:sz w:val="24"/>
          <w:szCs w:val="24"/>
          <w:u w:val="none"/>
        </w:rPr>
      </w:pPr>
      <w:hyperlink w:anchor="_Toc60489411" w:history="1">
        <w:r w:rsidR="004F4262" w:rsidRPr="004F4262">
          <w:rPr>
            <w:rStyle w:val="Hyperlink"/>
            <w:rFonts w:ascii="Times New Roman" w:hAnsi="Times New Roman" w:cs="Times New Roman"/>
            <w:b w:val="0"/>
            <w:noProof/>
            <w:sz w:val="24"/>
            <w:szCs w:val="24"/>
          </w:rPr>
          <w:t>3.4</w:t>
        </w:r>
        <w:r w:rsidR="004F4262" w:rsidRPr="004F4262">
          <w:rPr>
            <w:rFonts w:ascii="Times New Roman" w:eastAsiaTheme="minorEastAsia" w:hAnsi="Times New Roman" w:cs="Times New Roman"/>
            <w:b w:val="0"/>
            <w:bCs w:val="0"/>
            <w:noProof/>
            <w:color w:val="auto"/>
            <w:sz w:val="24"/>
            <w:szCs w:val="24"/>
          </w:rPr>
          <w:tab/>
        </w:r>
        <w:r w:rsidR="004F4262" w:rsidRPr="004F4262">
          <w:rPr>
            <w:rStyle w:val="Hyperlink"/>
            <w:rFonts w:ascii="Times New Roman" w:hAnsi="Times New Roman" w:cs="Times New Roman"/>
            <w:b w:val="0"/>
            <w:noProof/>
            <w:sz w:val="24"/>
            <w:szCs w:val="24"/>
          </w:rPr>
          <w:t>Rancangan Pengujian</w:t>
        </w:r>
        <w:r w:rsidR="004F4262" w:rsidRPr="004F4262">
          <w:rPr>
            <w:rFonts w:ascii="Times New Roman" w:hAnsi="Times New Roman" w:cs="Times New Roman"/>
            <w:b w:val="0"/>
            <w:noProof/>
            <w:webHidden/>
            <w:sz w:val="24"/>
            <w:szCs w:val="24"/>
          </w:rPr>
          <w:tab/>
        </w:r>
        <w:r w:rsidR="004F4262" w:rsidRPr="004F4262">
          <w:rPr>
            <w:rFonts w:ascii="Times New Roman" w:hAnsi="Times New Roman" w:cs="Times New Roman"/>
            <w:b w:val="0"/>
            <w:noProof/>
            <w:webHidden/>
            <w:sz w:val="24"/>
            <w:szCs w:val="24"/>
          </w:rPr>
          <w:fldChar w:fldCharType="begin"/>
        </w:r>
        <w:r w:rsidR="004F4262" w:rsidRPr="004F4262">
          <w:rPr>
            <w:rFonts w:ascii="Times New Roman" w:hAnsi="Times New Roman" w:cs="Times New Roman"/>
            <w:b w:val="0"/>
            <w:noProof/>
            <w:webHidden/>
            <w:sz w:val="24"/>
            <w:szCs w:val="24"/>
          </w:rPr>
          <w:instrText xml:space="preserve"> PAGEREF _Toc60489411 \h </w:instrText>
        </w:r>
        <w:r w:rsidR="004F4262" w:rsidRPr="004F4262">
          <w:rPr>
            <w:rFonts w:ascii="Times New Roman" w:hAnsi="Times New Roman" w:cs="Times New Roman"/>
            <w:b w:val="0"/>
            <w:noProof/>
            <w:webHidden/>
            <w:sz w:val="24"/>
            <w:szCs w:val="24"/>
          </w:rPr>
        </w:r>
        <w:r w:rsidR="004F4262" w:rsidRPr="004F4262">
          <w:rPr>
            <w:rFonts w:ascii="Times New Roman" w:hAnsi="Times New Roman" w:cs="Times New Roman"/>
            <w:b w:val="0"/>
            <w:noProof/>
            <w:webHidden/>
            <w:sz w:val="24"/>
            <w:szCs w:val="24"/>
          </w:rPr>
          <w:fldChar w:fldCharType="separate"/>
        </w:r>
        <w:r w:rsidR="00312534">
          <w:rPr>
            <w:rFonts w:ascii="Times New Roman" w:hAnsi="Times New Roman" w:cs="Times New Roman"/>
            <w:b w:val="0"/>
            <w:noProof/>
            <w:webHidden/>
            <w:sz w:val="24"/>
            <w:szCs w:val="24"/>
          </w:rPr>
          <w:t>62</w:t>
        </w:r>
        <w:r w:rsidR="004F4262" w:rsidRPr="004F4262">
          <w:rPr>
            <w:rFonts w:ascii="Times New Roman" w:hAnsi="Times New Roman" w:cs="Times New Roman"/>
            <w:b w:val="0"/>
            <w:noProof/>
            <w:webHidden/>
            <w:sz w:val="24"/>
            <w:szCs w:val="24"/>
          </w:rPr>
          <w:fldChar w:fldCharType="end"/>
        </w:r>
      </w:hyperlink>
    </w:p>
    <w:p w:rsidR="004F4262" w:rsidRPr="004F4262" w:rsidRDefault="00E55A09" w:rsidP="00780060">
      <w:pPr>
        <w:pStyle w:val="TOC1"/>
        <w:rPr>
          <w:rFonts w:asciiTheme="minorHAnsi" w:eastAsiaTheme="minorEastAsia" w:hAnsiTheme="minorHAnsi" w:cstheme="minorBidi"/>
          <w:sz w:val="22"/>
          <w:szCs w:val="22"/>
        </w:rPr>
      </w:pPr>
      <w:hyperlink w:anchor="_Toc60489412" w:history="1">
        <w:r w:rsidR="004F4262" w:rsidRPr="004F4262">
          <w:rPr>
            <w:rStyle w:val="Hyperlink"/>
          </w:rPr>
          <w:t>DAFTAR PUSTAKA</w:t>
        </w:r>
        <w:r w:rsidR="004F4262" w:rsidRPr="004F4262">
          <w:rPr>
            <w:webHidden/>
          </w:rPr>
          <w:tab/>
        </w:r>
        <w:r w:rsidR="004F4262" w:rsidRPr="004F4262">
          <w:rPr>
            <w:webHidden/>
          </w:rPr>
          <w:fldChar w:fldCharType="begin"/>
        </w:r>
        <w:r w:rsidR="004F4262" w:rsidRPr="004F4262">
          <w:rPr>
            <w:webHidden/>
          </w:rPr>
          <w:instrText xml:space="preserve"> PAGEREF _Toc60489412 \h </w:instrText>
        </w:r>
        <w:r w:rsidR="004F4262" w:rsidRPr="004F4262">
          <w:rPr>
            <w:webHidden/>
          </w:rPr>
        </w:r>
        <w:r w:rsidR="004F4262" w:rsidRPr="004F4262">
          <w:rPr>
            <w:webHidden/>
          </w:rPr>
          <w:fldChar w:fldCharType="separate"/>
        </w:r>
        <w:r w:rsidR="00312534">
          <w:rPr>
            <w:webHidden/>
          </w:rPr>
          <w:t>64</w:t>
        </w:r>
        <w:r w:rsidR="004F4262" w:rsidRPr="004F4262">
          <w:rPr>
            <w:webHidden/>
          </w:rPr>
          <w:fldChar w:fldCharType="end"/>
        </w:r>
      </w:hyperlink>
    </w:p>
    <w:p w:rsidR="004F4262" w:rsidRDefault="005D7CFB" w:rsidP="004F4262">
      <w:r>
        <w:fldChar w:fldCharType="end"/>
      </w:r>
      <w:bookmarkStart w:id="38" w:name="_Toc59477555"/>
      <w:bookmarkStart w:id="39" w:name="_Toc59478109"/>
      <w:bookmarkStart w:id="40" w:name="_Toc59482757"/>
      <w:bookmarkStart w:id="41" w:name="_Toc60489348"/>
    </w:p>
    <w:p w:rsidR="004F4262" w:rsidRDefault="004F4262" w:rsidP="004F4262"/>
    <w:p w:rsidR="004F4262" w:rsidRDefault="004F4262" w:rsidP="004F4262"/>
    <w:p w:rsidR="004F4262" w:rsidRDefault="004F4262" w:rsidP="004F4262"/>
    <w:p w:rsidR="004F4262" w:rsidRDefault="004F4262" w:rsidP="004F4262"/>
    <w:p w:rsidR="004F4262" w:rsidRDefault="004F4262" w:rsidP="004F4262"/>
    <w:p w:rsidR="004F4262" w:rsidRDefault="004F4262" w:rsidP="004F4262"/>
    <w:p w:rsidR="004F4262" w:rsidRDefault="004F4262" w:rsidP="004F4262"/>
    <w:p w:rsidR="004F4262" w:rsidRDefault="004F4262" w:rsidP="004F4262"/>
    <w:p w:rsidR="004F4262" w:rsidRDefault="004F4262" w:rsidP="004F4262"/>
    <w:p w:rsidR="004F4262" w:rsidRDefault="004F4262" w:rsidP="004F4262"/>
    <w:p w:rsidR="004F4262" w:rsidRDefault="004F4262" w:rsidP="004F4262"/>
    <w:p w:rsidR="004F4262" w:rsidRDefault="004F4262" w:rsidP="004F4262"/>
    <w:p w:rsidR="004F4262" w:rsidRDefault="004F4262" w:rsidP="004F4262"/>
    <w:p w:rsidR="004F4262" w:rsidRDefault="004F4262" w:rsidP="004F4262"/>
    <w:p w:rsidR="004F4262" w:rsidRDefault="004F4262" w:rsidP="004F4262"/>
    <w:p w:rsidR="00320012" w:rsidRDefault="00320012" w:rsidP="004F4262"/>
    <w:p w:rsidR="00320012" w:rsidRDefault="00320012" w:rsidP="004F4262"/>
    <w:p w:rsidR="00320012" w:rsidRDefault="00320012" w:rsidP="004F4262"/>
    <w:p w:rsidR="00320012" w:rsidRDefault="00320012" w:rsidP="004F4262"/>
    <w:p w:rsidR="00320012" w:rsidRDefault="00320012" w:rsidP="004F4262"/>
    <w:p w:rsidR="00320012" w:rsidRDefault="00320012" w:rsidP="004F4262"/>
    <w:p w:rsidR="00320012" w:rsidRDefault="00320012" w:rsidP="004F4262"/>
    <w:p w:rsidR="00320012" w:rsidRDefault="00320012" w:rsidP="004F4262"/>
    <w:p w:rsidR="00320012" w:rsidRDefault="00320012" w:rsidP="004F4262"/>
    <w:p w:rsidR="00320012" w:rsidRDefault="00320012" w:rsidP="004F4262"/>
    <w:p w:rsidR="00320012" w:rsidRDefault="00320012" w:rsidP="004F4262"/>
    <w:p w:rsidR="004F4262" w:rsidRDefault="004F4262" w:rsidP="004F4262"/>
    <w:p w:rsidR="004F4262" w:rsidRDefault="004F4262" w:rsidP="004F4262"/>
    <w:p w:rsidR="004F4262" w:rsidRDefault="004F4262" w:rsidP="004F4262"/>
    <w:p w:rsidR="00E127E2" w:rsidRPr="005D7CFB" w:rsidRDefault="00025154" w:rsidP="005D7CFB">
      <w:pPr>
        <w:pStyle w:val="Heading1"/>
      </w:pPr>
      <w:bookmarkStart w:id="42" w:name="_Toc60505434"/>
      <w:bookmarkStart w:id="43" w:name="_Toc60505802"/>
      <w:bookmarkStart w:id="44" w:name="_Toc60505944"/>
      <w:r w:rsidRPr="00025154">
        <w:lastRenderedPageBreak/>
        <w:t>DAFTAR GAMBAR</w:t>
      </w:r>
      <w:bookmarkEnd w:id="38"/>
      <w:bookmarkEnd w:id="39"/>
      <w:bookmarkEnd w:id="40"/>
      <w:bookmarkEnd w:id="41"/>
      <w:bookmarkEnd w:id="42"/>
      <w:bookmarkEnd w:id="43"/>
      <w:bookmarkEnd w:id="44"/>
    </w:p>
    <w:p w:rsidR="00DB6453" w:rsidRPr="00C650DF" w:rsidRDefault="00DB6453" w:rsidP="00C650DF">
      <w:pPr>
        <w:pStyle w:val="TOC1"/>
        <w:rPr>
          <w:rFonts w:eastAsiaTheme="minorEastAsia"/>
          <w:b w:val="0"/>
          <w:bCs w:val="0"/>
        </w:rPr>
      </w:pPr>
      <w:r w:rsidRPr="00C650DF">
        <w:rPr>
          <w:rStyle w:val="Hyperlink"/>
          <w:bCs w:val="0"/>
          <w:caps w:val="0"/>
        </w:rPr>
        <w:fldChar w:fldCharType="begin"/>
      </w:r>
      <w:r w:rsidRPr="00C650DF">
        <w:rPr>
          <w:rStyle w:val="Hyperlink"/>
          <w:bCs w:val="0"/>
          <w:caps w:val="0"/>
        </w:rPr>
        <w:instrText xml:space="preserve"> TOC \o "1-4" \h \z \u </w:instrText>
      </w:r>
      <w:r w:rsidRPr="00C650DF">
        <w:rPr>
          <w:rStyle w:val="Hyperlink"/>
          <w:bCs w:val="0"/>
          <w:caps w:val="0"/>
        </w:rPr>
        <w:fldChar w:fldCharType="separate"/>
      </w:r>
    </w:p>
    <w:p w:rsidR="00DB6453" w:rsidRPr="00C650DF" w:rsidRDefault="00E55A09" w:rsidP="00C650DF">
      <w:pPr>
        <w:pStyle w:val="TOC4"/>
        <w:tabs>
          <w:tab w:val="right" w:leader="dot" w:pos="8786"/>
        </w:tabs>
        <w:ind w:left="0"/>
        <w:rPr>
          <w:rFonts w:ascii="Times New Roman" w:eastAsiaTheme="minorEastAsia" w:hAnsi="Times New Roman" w:cs="Times New Roman"/>
          <w:noProof/>
          <w:color w:val="auto"/>
          <w:sz w:val="24"/>
          <w:szCs w:val="24"/>
        </w:rPr>
      </w:pPr>
      <w:hyperlink w:anchor="_Toc60505445" w:history="1">
        <w:r w:rsidR="00DB6453" w:rsidRPr="00C650DF">
          <w:rPr>
            <w:rStyle w:val="Hyperlink"/>
            <w:rFonts w:ascii="Times New Roman" w:hAnsi="Times New Roman" w:cs="Times New Roman"/>
            <w:noProof/>
            <w:sz w:val="24"/>
            <w:szCs w:val="24"/>
          </w:rPr>
          <w:t xml:space="preserve">Gambar 1.1 Metode </w:t>
        </w:r>
        <w:r w:rsidR="00DB6453" w:rsidRPr="00C650DF">
          <w:rPr>
            <w:rStyle w:val="Hyperlink"/>
            <w:rFonts w:ascii="Times New Roman" w:hAnsi="Times New Roman" w:cs="Times New Roman"/>
            <w:i/>
            <w:noProof/>
            <w:sz w:val="24"/>
            <w:szCs w:val="24"/>
          </w:rPr>
          <w:t>Waterffal</w:t>
        </w:r>
        <w:r w:rsidR="00DB6453" w:rsidRPr="00C650DF">
          <w:rPr>
            <w:rStyle w:val="Hyperlink"/>
            <w:rFonts w:ascii="Times New Roman" w:hAnsi="Times New Roman" w:cs="Times New Roman"/>
            <w:noProof/>
            <w:sz w:val="24"/>
            <w:szCs w:val="24"/>
          </w:rPr>
          <w:t xml:space="preserve"> (Kadir 2003)</w:t>
        </w:r>
        <w:r w:rsidR="00DB6453" w:rsidRPr="00C650DF">
          <w:rPr>
            <w:rFonts w:ascii="Times New Roman" w:hAnsi="Times New Roman" w:cs="Times New Roman"/>
            <w:noProof/>
            <w:webHidden/>
            <w:sz w:val="24"/>
            <w:szCs w:val="24"/>
          </w:rPr>
          <w:tab/>
        </w:r>
        <w:r w:rsidR="00DB6453" w:rsidRPr="00C650DF">
          <w:rPr>
            <w:rFonts w:ascii="Times New Roman" w:hAnsi="Times New Roman" w:cs="Times New Roman"/>
            <w:noProof/>
            <w:webHidden/>
            <w:sz w:val="24"/>
            <w:szCs w:val="24"/>
          </w:rPr>
          <w:fldChar w:fldCharType="begin"/>
        </w:r>
        <w:r w:rsidR="00DB6453" w:rsidRPr="00C650DF">
          <w:rPr>
            <w:rFonts w:ascii="Times New Roman" w:hAnsi="Times New Roman" w:cs="Times New Roman"/>
            <w:noProof/>
            <w:webHidden/>
            <w:sz w:val="24"/>
            <w:szCs w:val="24"/>
          </w:rPr>
          <w:instrText xml:space="preserve"> PAGEREF _Toc60505445 \h </w:instrText>
        </w:r>
        <w:r w:rsidR="00DB6453" w:rsidRPr="00C650DF">
          <w:rPr>
            <w:rFonts w:ascii="Times New Roman" w:hAnsi="Times New Roman" w:cs="Times New Roman"/>
            <w:noProof/>
            <w:webHidden/>
            <w:sz w:val="24"/>
            <w:szCs w:val="24"/>
          </w:rPr>
        </w:r>
        <w:r w:rsidR="00DB6453" w:rsidRPr="00C650DF">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6</w:t>
        </w:r>
        <w:r w:rsidR="00DB6453" w:rsidRPr="00C650DF">
          <w:rPr>
            <w:rFonts w:ascii="Times New Roman" w:hAnsi="Times New Roman" w:cs="Times New Roman"/>
            <w:noProof/>
            <w:webHidden/>
            <w:sz w:val="24"/>
            <w:szCs w:val="24"/>
          </w:rPr>
          <w:fldChar w:fldCharType="end"/>
        </w:r>
      </w:hyperlink>
    </w:p>
    <w:p w:rsidR="00DB6453" w:rsidRPr="00C650DF" w:rsidRDefault="00E55A09" w:rsidP="00C650DF">
      <w:pPr>
        <w:pStyle w:val="TOC4"/>
        <w:tabs>
          <w:tab w:val="right" w:leader="dot" w:pos="8786"/>
        </w:tabs>
        <w:ind w:left="0"/>
        <w:rPr>
          <w:rFonts w:ascii="Times New Roman" w:eastAsiaTheme="minorEastAsia" w:hAnsi="Times New Roman" w:cs="Times New Roman"/>
          <w:noProof/>
          <w:color w:val="auto"/>
          <w:sz w:val="24"/>
          <w:szCs w:val="24"/>
        </w:rPr>
      </w:pPr>
      <w:hyperlink w:anchor="_Toc60505468" w:history="1">
        <w:r w:rsidR="00DB6453" w:rsidRPr="00C650DF">
          <w:rPr>
            <w:rStyle w:val="Hyperlink"/>
            <w:rFonts w:ascii="Times New Roman" w:hAnsi="Times New Roman" w:cs="Times New Roman"/>
            <w:noProof/>
            <w:sz w:val="24"/>
            <w:szCs w:val="24"/>
          </w:rPr>
          <w:t>Gambar 3.1 Metode Penelitian</w:t>
        </w:r>
        <w:r w:rsidR="00DB6453" w:rsidRPr="00C650DF">
          <w:rPr>
            <w:rFonts w:ascii="Times New Roman" w:hAnsi="Times New Roman" w:cs="Times New Roman"/>
            <w:noProof/>
            <w:webHidden/>
            <w:sz w:val="24"/>
            <w:szCs w:val="24"/>
          </w:rPr>
          <w:tab/>
        </w:r>
        <w:r w:rsidR="00DB6453" w:rsidRPr="00C650DF">
          <w:rPr>
            <w:rFonts w:ascii="Times New Roman" w:hAnsi="Times New Roman" w:cs="Times New Roman"/>
            <w:noProof/>
            <w:webHidden/>
            <w:sz w:val="24"/>
            <w:szCs w:val="24"/>
          </w:rPr>
          <w:fldChar w:fldCharType="begin"/>
        </w:r>
        <w:r w:rsidR="00DB6453" w:rsidRPr="00C650DF">
          <w:rPr>
            <w:rFonts w:ascii="Times New Roman" w:hAnsi="Times New Roman" w:cs="Times New Roman"/>
            <w:noProof/>
            <w:webHidden/>
            <w:sz w:val="24"/>
            <w:szCs w:val="24"/>
          </w:rPr>
          <w:instrText xml:space="preserve"> PAGEREF _Toc60505468 \h </w:instrText>
        </w:r>
        <w:r w:rsidR="00DB6453" w:rsidRPr="00C650DF">
          <w:rPr>
            <w:rFonts w:ascii="Times New Roman" w:hAnsi="Times New Roman" w:cs="Times New Roman"/>
            <w:noProof/>
            <w:webHidden/>
            <w:sz w:val="24"/>
            <w:szCs w:val="24"/>
          </w:rPr>
        </w:r>
        <w:r w:rsidR="00DB6453" w:rsidRPr="00C650DF">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21</w:t>
        </w:r>
        <w:r w:rsidR="00DB6453" w:rsidRPr="00C650DF">
          <w:rPr>
            <w:rFonts w:ascii="Times New Roman" w:hAnsi="Times New Roman" w:cs="Times New Roman"/>
            <w:noProof/>
            <w:webHidden/>
            <w:sz w:val="24"/>
            <w:szCs w:val="24"/>
          </w:rPr>
          <w:fldChar w:fldCharType="end"/>
        </w:r>
      </w:hyperlink>
    </w:p>
    <w:p w:rsidR="00DB6453" w:rsidRPr="00C650DF" w:rsidRDefault="00E55A09" w:rsidP="00C650DF">
      <w:pPr>
        <w:pStyle w:val="TOC4"/>
        <w:tabs>
          <w:tab w:val="right" w:leader="dot" w:pos="8786"/>
        </w:tabs>
        <w:ind w:left="0"/>
        <w:rPr>
          <w:rFonts w:ascii="Times New Roman" w:eastAsiaTheme="minorEastAsia" w:hAnsi="Times New Roman" w:cs="Times New Roman"/>
          <w:noProof/>
          <w:color w:val="auto"/>
          <w:sz w:val="24"/>
          <w:szCs w:val="24"/>
        </w:rPr>
      </w:pPr>
      <w:hyperlink w:anchor="_Toc60505494" w:history="1">
        <w:r w:rsidR="00DB6453" w:rsidRPr="00C650DF">
          <w:rPr>
            <w:rStyle w:val="Hyperlink"/>
            <w:rFonts w:ascii="Times New Roman" w:hAnsi="Times New Roman" w:cs="Times New Roman"/>
            <w:noProof/>
            <w:sz w:val="24"/>
            <w:szCs w:val="24"/>
          </w:rPr>
          <w:t>Gambar 3.2 Arsitektur Sistem</w:t>
        </w:r>
        <w:r w:rsidR="00DB6453" w:rsidRPr="00C650DF">
          <w:rPr>
            <w:rFonts w:ascii="Times New Roman" w:hAnsi="Times New Roman" w:cs="Times New Roman"/>
            <w:noProof/>
            <w:webHidden/>
            <w:sz w:val="24"/>
            <w:szCs w:val="24"/>
          </w:rPr>
          <w:tab/>
        </w:r>
        <w:r w:rsidR="00DB6453" w:rsidRPr="00C650DF">
          <w:rPr>
            <w:rFonts w:ascii="Times New Roman" w:hAnsi="Times New Roman" w:cs="Times New Roman"/>
            <w:noProof/>
            <w:webHidden/>
            <w:sz w:val="24"/>
            <w:szCs w:val="24"/>
          </w:rPr>
          <w:fldChar w:fldCharType="begin"/>
        </w:r>
        <w:r w:rsidR="00DB6453" w:rsidRPr="00C650DF">
          <w:rPr>
            <w:rFonts w:ascii="Times New Roman" w:hAnsi="Times New Roman" w:cs="Times New Roman"/>
            <w:noProof/>
            <w:webHidden/>
            <w:sz w:val="24"/>
            <w:szCs w:val="24"/>
          </w:rPr>
          <w:instrText xml:space="preserve"> PAGEREF _Toc60505494 \h </w:instrText>
        </w:r>
        <w:r w:rsidR="00DB6453" w:rsidRPr="00C650DF">
          <w:rPr>
            <w:rFonts w:ascii="Times New Roman" w:hAnsi="Times New Roman" w:cs="Times New Roman"/>
            <w:noProof/>
            <w:webHidden/>
            <w:sz w:val="24"/>
            <w:szCs w:val="24"/>
          </w:rPr>
        </w:r>
        <w:r w:rsidR="00DB6453" w:rsidRPr="00C650DF">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33</w:t>
        </w:r>
        <w:r w:rsidR="00DB6453" w:rsidRPr="00C650DF">
          <w:rPr>
            <w:rFonts w:ascii="Times New Roman" w:hAnsi="Times New Roman" w:cs="Times New Roman"/>
            <w:noProof/>
            <w:webHidden/>
            <w:sz w:val="24"/>
            <w:szCs w:val="24"/>
          </w:rPr>
          <w:fldChar w:fldCharType="end"/>
        </w:r>
      </w:hyperlink>
    </w:p>
    <w:p w:rsidR="00DB6453" w:rsidRPr="00C650DF" w:rsidRDefault="00E55A09" w:rsidP="00C650DF">
      <w:pPr>
        <w:pStyle w:val="TOC4"/>
        <w:tabs>
          <w:tab w:val="right" w:leader="dot" w:pos="8786"/>
        </w:tabs>
        <w:ind w:left="0"/>
        <w:rPr>
          <w:rFonts w:ascii="Times New Roman" w:eastAsiaTheme="minorEastAsia" w:hAnsi="Times New Roman" w:cs="Times New Roman"/>
          <w:noProof/>
          <w:color w:val="auto"/>
          <w:sz w:val="24"/>
          <w:szCs w:val="24"/>
        </w:rPr>
      </w:pPr>
      <w:hyperlink w:anchor="_Toc60505497" w:history="1">
        <w:r w:rsidR="00DB6453" w:rsidRPr="00C650DF">
          <w:rPr>
            <w:rStyle w:val="Hyperlink"/>
            <w:rFonts w:ascii="Times New Roman" w:hAnsi="Times New Roman" w:cs="Times New Roman"/>
            <w:noProof/>
            <w:sz w:val="24"/>
            <w:szCs w:val="24"/>
          </w:rPr>
          <w:t xml:space="preserve"> Gambar 3.3 </w:t>
        </w:r>
        <w:r w:rsidR="00DB6453" w:rsidRPr="00C650DF">
          <w:rPr>
            <w:rStyle w:val="Hyperlink"/>
            <w:rFonts w:ascii="Times New Roman" w:hAnsi="Times New Roman" w:cs="Times New Roman"/>
            <w:i/>
            <w:noProof/>
            <w:sz w:val="24"/>
            <w:szCs w:val="24"/>
          </w:rPr>
          <w:t>Data Flow Diagram</w:t>
        </w:r>
        <w:r w:rsidR="00DB6453" w:rsidRPr="00C650DF">
          <w:rPr>
            <w:rStyle w:val="Hyperlink"/>
            <w:rFonts w:ascii="Times New Roman" w:hAnsi="Times New Roman" w:cs="Times New Roman"/>
            <w:noProof/>
            <w:sz w:val="24"/>
            <w:szCs w:val="24"/>
          </w:rPr>
          <w:t xml:space="preserve"> Level 0</w:t>
        </w:r>
        <w:r w:rsidR="00DB6453" w:rsidRPr="00C650DF">
          <w:rPr>
            <w:rFonts w:ascii="Times New Roman" w:hAnsi="Times New Roman" w:cs="Times New Roman"/>
            <w:noProof/>
            <w:webHidden/>
            <w:sz w:val="24"/>
            <w:szCs w:val="24"/>
          </w:rPr>
          <w:tab/>
        </w:r>
        <w:r w:rsidR="00DB6453" w:rsidRPr="00C650DF">
          <w:rPr>
            <w:rFonts w:ascii="Times New Roman" w:hAnsi="Times New Roman" w:cs="Times New Roman"/>
            <w:noProof/>
            <w:webHidden/>
            <w:sz w:val="24"/>
            <w:szCs w:val="24"/>
          </w:rPr>
          <w:fldChar w:fldCharType="begin"/>
        </w:r>
        <w:r w:rsidR="00DB6453" w:rsidRPr="00C650DF">
          <w:rPr>
            <w:rFonts w:ascii="Times New Roman" w:hAnsi="Times New Roman" w:cs="Times New Roman"/>
            <w:noProof/>
            <w:webHidden/>
            <w:sz w:val="24"/>
            <w:szCs w:val="24"/>
          </w:rPr>
          <w:instrText xml:space="preserve"> PAGEREF _Toc60505497 \h </w:instrText>
        </w:r>
        <w:r w:rsidR="00DB6453" w:rsidRPr="00C650DF">
          <w:rPr>
            <w:rFonts w:ascii="Times New Roman" w:hAnsi="Times New Roman" w:cs="Times New Roman"/>
            <w:noProof/>
            <w:webHidden/>
            <w:sz w:val="24"/>
            <w:szCs w:val="24"/>
          </w:rPr>
        </w:r>
        <w:r w:rsidR="00DB6453" w:rsidRPr="00C650DF">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34</w:t>
        </w:r>
        <w:r w:rsidR="00DB6453" w:rsidRPr="00C650DF">
          <w:rPr>
            <w:rFonts w:ascii="Times New Roman" w:hAnsi="Times New Roman" w:cs="Times New Roman"/>
            <w:noProof/>
            <w:webHidden/>
            <w:sz w:val="24"/>
            <w:szCs w:val="24"/>
          </w:rPr>
          <w:fldChar w:fldCharType="end"/>
        </w:r>
      </w:hyperlink>
    </w:p>
    <w:p w:rsidR="00DB6453" w:rsidRPr="00C650DF" w:rsidRDefault="00E55A09" w:rsidP="00C650DF">
      <w:pPr>
        <w:pStyle w:val="TOC4"/>
        <w:tabs>
          <w:tab w:val="right" w:leader="dot" w:pos="8786"/>
        </w:tabs>
        <w:ind w:left="0"/>
        <w:rPr>
          <w:rFonts w:ascii="Times New Roman" w:eastAsiaTheme="minorEastAsia" w:hAnsi="Times New Roman" w:cs="Times New Roman"/>
          <w:noProof/>
          <w:color w:val="auto"/>
          <w:sz w:val="24"/>
          <w:szCs w:val="24"/>
        </w:rPr>
      </w:pPr>
      <w:hyperlink w:anchor="_Toc60505499" w:history="1">
        <w:r w:rsidR="00DB6453" w:rsidRPr="00C650DF">
          <w:rPr>
            <w:rStyle w:val="Hyperlink"/>
            <w:rFonts w:ascii="Times New Roman" w:hAnsi="Times New Roman" w:cs="Times New Roman"/>
            <w:noProof/>
            <w:sz w:val="24"/>
            <w:szCs w:val="24"/>
          </w:rPr>
          <w:t xml:space="preserve">Gambar 3.4 </w:t>
        </w:r>
        <w:r w:rsidR="00DB6453" w:rsidRPr="00C650DF">
          <w:rPr>
            <w:rStyle w:val="Hyperlink"/>
            <w:rFonts w:ascii="Times New Roman" w:hAnsi="Times New Roman" w:cs="Times New Roman"/>
            <w:i/>
            <w:noProof/>
            <w:sz w:val="24"/>
            <w:szCs w:val="24"/>
          </w:rPr>
          <w:t>Data Flow Diagram</w:t>
        </w:r>
        <w:r w:rsidR="00DB6453" w:rsidRPr="00C650DF">
          <w:rPr>
            <w:rStyle w:val="Hyperlink"/>
            <w:rFonts w:ascii="Times New Roman" w:hAnsi="Times New Roman" w:cs="Times New Roman"/>
            <w:noProof/>
            <w:sz w:val="24"/>
            <w:szCs w:val="24"/>
          </w:rPr>
          <w:t xml:space="preserve"> Level 1</w:t>
        </w:r>
        <w:r w:rsidR="00DB6453" w:rsidRPr="00C650DF">
          <w:rPr>
            <w:rFonts w:ascii="Times New Roman" w:hAnsi="Times New Roman" w:cs="Times New Roman"/>
            <w:noProof/>
            <w:webHidden/>
            <w:sz w:val="24"/>
            <w:szCs w:val="24"/>
          </w:rPr>
          <w:tab/>
        </w:r>
        <w:r w:rsidR="00DB6453" w:rsidRPr="00C650DF">
          <w:rPr>
            <w:rFonts w:ascii="Times New Roman" w:hAnsi="Times New Roman" w:cs="Times New Roman"/>
            <w:noProof/>
            <w:webHidden/>
            <w:sz w:val="24"/>
            <w:szCs w:val="24"/>
          </w:rPr>
          <w:fldChar w:fldCharType="begin"/>
        </w:r>
        <w:r w:rsidR="00DB6453" w:rsidRPr="00C650DF">
          <w:rPr>
            <w:rFonts w:ascii="Times New Roman" w:hAnsi="Times New Roman" w:cs="Times New Roman"/>
            <w:noProof/>
            <w:webHidden/>
            <w:sz w:val="24"/>
            <w:szCs w:val="24"/>
          </w:rPr>
          <w:instrText xml:space="preserve"> PAGEREF _Toc60505499 \h </w:instrText>
        </w:r>
        <w:r w:rsidR="00DB6453" w:rsidRPr="00C650DF">
          <w:rPr>
            <w:rFonts w:ascii="Times New Roman" w:hAnsi="Times New Roman" w:cs="Times New Roman"/>
            <w:noProof/>
            <w:webHidden/>
            <w:sz w:val="24"/>
            <w:szCs w:val="24"/>
          </w:rPr>
        </w:r>
        <w:r w:rsidR="00DB6453" w:rsidRPr="00C650DF">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35</w:t>
        </w:r>
        <w:r w:rsidR="00DB6453" w:rsidRPr="00C650DF">
          <w:rPr>
            <w:rFonts w:ascii="Times New Roman" w:hAnsi="Times New Roman" w:cs="Times New Roman"/>
            <w:noProof/>
            <w:webHidden/>
            <w:sz w:val="24"/>
            <w:szCs w:val="24"/>
          </w:rPr>
          <w:fldChar w:fldCharType="end"/>
        </w:r>
      </w:hyperlink>
    </w:p>
    <w:p w:rsidR="00DB6453" w:rsidRPr="00C650DF" w:rsidRDefault="00E55A09" w:rsidP="00C650DF">
      <w:pPr>
        <w:pStyle w:val="TOC4"/>
        <w:tabs>
          <w:tab w:val="right" w:leader="dot" w:pos="8786"/>
        </w:tabs>
        <w:ind w:left="0"/>
        <w:rPr>
          <w:rFonts w:ascii="Times New Roman" w:eastAsiaTheme="minorEastAsia" w:hAnsi="Times New Roman" w:cs="Times New Roman"/>
          <w:noProof/>
          <w:color w:val="auto"/>
          <w:sz w:val="24"/>
          <w:szCs w:val="24"/>
        </w:rPr>
      </w:pPr>
      <w:hyperlink w:anchor="_Toc60505501" w:history="1">
        <w:r w:rsidR="00DB6453" w:rsidRPr="00C650DF">
          <w:rPr>
            <w:rStyle w:val="Hyperlink"/>
            <w:rFonts w:ascii="Times New Roman" w:hAnsi="Times New Roman" w:cs="Times New Roman"/>
            <w:noProof/>
            <w:sz w:val="24"/>
            <w:szCs w:val="24"/>
          </w:rPr>
          <w:t xml:space="preserve">Gambar 3.5 </w:t>
        </w:r>
        <w:r w:rsidR="00DB6453" w:rsidRPr="00C650DF">
          <w:rPr>
            <w:rStyle w:val="Hyperlink"/>
            <w:rFonts w:ascii="Times New Roman" w:hAnsi="Times New Roman" w:cs="Times New Roman"/>
            <w:i/>
            <w:noProof/>
            <w:sz w:val="24"/>
            <w:szCs w:val="24"/>
          </w:rPr>
          <w:t>Flowchart</w:t>
        </w:r>
        <w:r w:rsidR="00DB6453" w:rsidRPr="00C650DF">
          <w:rPr>
            <w:rStyle w:val="Hyperlink"/>
            <w:rFonts w:ascii="Times New Roman" w:hAnsi="Times New Roman" w:cs="Times New Roman"/>
            <w:noProof/>
            <w:sz w:val="24"/>
            <w:szCs w:val="24"/>
          </w:rPr>
          <w:t xml:space="preserve"> Sistem</w:t>
        </w:r>
        <w:r w:rsidR="00DB6453" w:rsidRPr="00C650DF">
          <w:rPr>
            <w:rFonts w:ascii="Times New Roman" w:hAnsi="Times New Roman" w:cs="Times New Roman"/>
            <w:noProof/>
            <w:webHidden/>
            <w:sz w:val="24"/>
            <w:szCs w:val="24"/>
          </w:rPr>
          <w:tab/>
        </w:r>
        <w:r w:rsidR="00DB6453" w:rsidRPr="00C650DF">
          <w:rPr>
            <w:rFonts w:ascii="Times New Roman" w:hAnsi="Times New Roman" w:cs="Times New Roman"/>
            <w:noProof/>
            <w:webHidden/>
            <w:sz w:val="24"/>
            <w:szCs w:val="24"/>
          </w:rPr>
          <w:fldChar w:fldCharType="begin"/>
        </w:r>
        <w:r w:rsidR="00DB6453" w:rsidRPr="00C650DF">
          <w:rPr>
            <w:rFonts w:ascii="Times New Roman" w:hAnsi="Times New Roman" w:cs="Times New Roman"/>
            <w:noProof/>
            <w:webHidden/>
            <w:sz w:val="24"/>
            <w:szCs w:val="24"/>
          </w:rPr>
          <w:instrText xml:space="preserve"> PAGEREF _Toc60505501 \h </w:instrText>
        </w:r>
        <w:r w:rsidR="00DB6453" w:rsidRPr="00C650DF">
          <w:rPr>
            <w:rFonts w:ascii="Times New Roman" w:hAnsi="Times New Roman" w:cs="Times New Roman"/>
            <w:noProof/>
            <w:webHidden/>
            <w:sz w:val="24"/>
            <w:szCs w:val="24"/>
          </w:rPr>
        </w:r>
        <w:r w:rsidR="00DB6453" w:rsidRPr="00C650DF">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36</w:t>
        </w:r>
        <w:r w:rsidR="00DB6453" w:rsidRPr="00C650DF">
          <w:rPr>
            <w:rFonts w:ascii="Times New Roman" w:hAnsi="Times New Roman" w:cs="Times New Roman"/>
            <w:noProof/>
            <w:webHidden/>
            <w:sz w:val="24"/>
            <w:szCs w:val="24"/>
          </w:rPr>
          <w:fldChar w:fldCharType="end"/>
        </w:r>
      </w:hyperlink>
    </w:p>
    <w:p w:rsidR="00DB6453" w:rsidRPr="00C650DF" w:rsidRDefault="00E55A09" w:rsidP="00C650DF">
      <w:pPr>
        <w:pStyle w:val="TOC4"/>
        <w:tabs>
          <w:tab w:val="right" w:leader="dot" w:pos="8786"/>
        </w:tabs>
        <w:ind w:left="0"/>
        <w:rPr>
          <w:rFonts w:ascii="Times New Roman" w:eastAsiaTheme="minorEastAsia" w:hAnsi="Times New Roman" w:cs="Times New Roman"/>
          <w:noProof/>
          <w:color w:val="auto"/>
          <w:sz w:val="24"/>
          <w:szCs w:val="24"/>
        </w:rPr>
      </w:pPr>
      <w:hyperlink w:anchor="_Toc60505503" w:history="1">
        <w:r w:rsidR="00DB6453" w:rsidRPr="00C650DF">
          <w:rPr>
            <w:rStyle w:val="Hyperlink"/>
            <w:rFonts w:ascii="Times New Roman" w:hAnsi="Times New Roman" w:cs="Times New Roman"/>
            <w:noProof/>
            <w:sz w:val="24"/>
            <w:szCs w:val="24"/>
          </w:rPr>
          <w:t xml:space="preserve">Gambar 3.6 </w:t>
        </w:r>
        <w:r w:rsidR="00DB6453" w:rsidRPr="00C650DF">
          <w:rPr>
            <w:rStyle w:val="Hyperlink"/>
            <w:rFonts w:ascii="Times New Roman" w:hAnsi="Times New Roman" w:cs="Times New Roman"/>
            <w:i/>
            <w:noProof/>
            <w:sz w:val="24"/>
            <w:szCs w:val="24"/>
          </w:rPr>
          <w:t>Flowchart Preprocessing</w:t>
        </w:r>
        <w:r w:rsidR="00DB6453" w:rsidRPr="00C650DF">
          <w:rPr>
            <w:rStyle w:val="Hyperlink"/>
            <w:rFonts w:ascii="Times New Roman" w:hAnsi="Times New Roman" w:cs="Times New Roman"/>
            <w:noProof/>
            <w:sz w:val="24"/>
            <w:szCs w:val="24"/>
          </w:rPr>
          <w:t xml:space="preserve"> Dengan </w:t>
        </w:r>
        <w:r w:rsidR="00DB6453" w:rsidRPr="00C650DF">
          <w:rPr>
            <w:rStyle w:val="Hyperlink"/>
            <w:rFonts w:ascii="Times New Roman" w:hAnsi="Times New Roman" w:cs="Times New Roman"/>
            <w:i/>
            <w:noProof/>
            <w:sz w:val="24"/>
            <w:szCs w:val="24"/>
          </w:rPr>
          <w:t>Stopword</w:t>
        </w:r>
        <w:r w:rsidR="00DB6453" w:rsidRPr="00C650DF">
          <w:rPr>
            <w:rFonts w:ascii="Times New Roman" w:hAnsi="Times New Roman" w:cs="Times New Roman"/>
            <w:noProof/>
            <w:webHidden/>
            <w:sz w:val="24"/>
            <w:szCs w:val="24"/>
          </w:rPr>
          <w:tab/>
        </w:r>
        <w:r w:rsidR="00DB6453" w:rsidRPr="00C650DF">
          <w:rPr>
            <w:rFonts w:ascii="Times New Roman" w:hAnsi="Times New Roman" w:cs="Times New Roman"/>
            <w:noProof/>
            <w:webHidden/>
            <w:sz w:val="24"/>
            <w:szCs w:val="24"/>
          </w:rPr>
          <w:fldChar w:fldCharType="begin"/>
        </w:r>
        <w:r w:rsidR="00DB6453" w:rsidRPr="00C650DF">
          <w:rPr>
            <w:rFonts w:ascii="Times New Roman" w:hAnsi="Times New Roman" w:cs="Times New Roman"/>
            <w:noProof/>
            <w:webHidden/>
            <w:sz w:val="24"/>
            <w:szCs w:val="24"/>
          </w:rPr>
          <w:instrText xml:space="preserve"> PAGEREF _Toc60505503 \h </w:instrText>
        </w:r>
        <w:r w:rsidR="00DB6453" w:rsidRPr="00C650DF">
          <w:rPr>
            <w:rFonts w:ascii="Times New Roman" w:hAnsi="Times New Roman" w:cs="Times New Roman"/>
            <w:noProof/>
            <w:webHidden/>
            <w:sz w:val="24"/>
            <w:szCs w:val="24"/>
          </w:rPr>
        </w:r>
        <w:r w:rsidR="00DB6453" w:rsidRPr="00C650DF">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37</w:t>
        </w:r>
        <w:r w:rsidR="00DB6453" w:rsidRPr="00C650DF">
          <w:rPr>
            <w:rFonts w:ascii="Times New Roman" w:hAnsi="Times New Roman" w:cs="Times New Roman"/>
            <w:noProof/>
            <w:webHidden/>
            <w:sz w:val="24"/>
            <w:szCs w:val="24"/>
          </w:rPr>
          <w:fldChar w:fldCharType="end"/>
        </w:r>
      </w:hyperlink>
    </w:p>
    <w:p w:rsidR="00DB6453" w:rsidRPr="00C650DF" w:rsidRDefault="00E55A09" w:rsidP="00C650DF">
      <w:pPr>
        <w:pStyle w:val="TOC4"/>
        <w:tabs>
          <w:tab w:val="right" w:leader="dot" w:pos="8786"/>
        </w:tabs>
        <w:ind w:left="0"/>
        <w:rPr>
          <w:rFonts w:ascii="Times New Roman" w:eastAsiaTheme="minorEastAsia" w:hAnsi="Times New Roman" w:cs="Times New Roman"/>
          <w:noProof/>
          <w:color w:val="auto"/>
          <w:sz w:val="24"/>
          <w:szCs w:val="24"/>
        </w:rPr>
      </w:pPr>
      <w:hyperlink w:anchor="_Toc60505506" w:history="1">
        <w:r w:rsidR="00DB6453" w:rsidRPr="00C650DF">
          <w:rPr>
            <w:rStyle w:val="Hyperlink"/>
            <w:rFonts w:ascii="Times New Roman" w:hAnsi="Times New Roman" w:cs="Times New Roman"/>
            <w:noProof/>
            <w:sz w:val="24"/>
            <w:szCs w:val="24"/>
          </w:rPr>
          <w:t xml:space="preserve">Gambar 3.7 </w:t>
        </w:r>
        <w:r w:rsidR="00DB6453" w:rsidRPr="00C650DF">
          <w:rPr>
            <w:rStyle w:val="Hyperlink"/>
            <w:rFonts w:ascii="Times New Roman" w:hAnsi="Times New Roman" w:cs="Times New Roman"/>
            <w:i/>
            <w:noProof/>
            <w:sz w:val="24"/>
            <w:szCs w:val="24"/>
          </w:rPr>
          <w:t>Flowchart</w:t>
        </w:r>
        <w:r w:rsidR="00DB6453" w:rsidRPr="00C650DF">
          <w:rPr>
            <w:rStyle w:val="Hyperlink"/>
            <w:rFonts w:ascii="Times New Roman" w:hAnsi="Times New Roman" w:cs="Times New Roman"/>
            <w:noProof/>
            <w:sz w:val="24"/>
            <w:szCs w:val="24"/>
          </w:rPr>
          <w:t xml:space="preserve"> </w:t>
        </w:r>
        <w:r w:rsidR="00DB6453" w:rsidRPr="00C650DF">
          <w:rPr>
            <w:rStyle w:val="Hyperlink"/>
            <w:rFonts w:ascii="Times New Roman" w:hAnsi="Times New Roman" w:cs="Times New Roman"/>
            <w:i/>
            <w:noProof/>
            <w:sz w:val="24"/>
            <w:szCs w:val="24"/>
          </w:rPr>
          <w:t>Prerocessing</w:t>
        </w:r>
        <w:r w:rsidR="00DB6453" w:rsidRPr="00C650DF">
          <w:rPr>
            <w:rStyle w:val="Hyperlink"/>
            <w:rFonts w:ascii="Times New Roman" w:hAnsi="Times New Roman" w:cs="Times New Roman"/>
            <w:noProof/>
            <w:sz w:val="24"/>
            <w:szCs w:val="24"/>
          </w:rPr>
          <w:t xml:space="preserve"> Tanpa </w:t>
        </w:r>
        <w:r w:rsidR="00DB6453" w:rsidRPr="00C650DF">
          <w:rPr>
            <w:rStyle w:val="Hyperlink"/>
            <w:rFonts w:ascii="Times New Roman" w:hAnsi="Times New Roman" w:cs="Times New Roman"/>
            <w:i/>
            <w:noProof/>
            <w:sz w:val="24"/>
            <w:szCs w:val="24"/>
          </w:rPr>
          <w:t>Stopword</w:t>
        </w:r>
        <w:r w:rsidR="00DB6453" w:rsidRPr="00C650DF">
          <w:rPr>
            <w:rFonts w:ascii="Times New Roman" w:hAnsi="Times New Roman" w:cs="Times New Roman"/>
            <w:noProof/>
            <w:webHidden/>
            <w:sz w:val="24"/>
            <w:szCs w:val="24"/>
          </w:rPr>
          <w:tab/>
        </w:r>
        <w:r w:rsidR="00DB6453" w:rsidRPr="00C650DF">
          <w:rPr>
            <w:rFonts w:ascii="Times New Roman" w:hAnsi="Times New Roman" w:cs="Times New Roman"/>
            <w:noProof/>
            <w:webHidden/>
            <w:sz w:val="24"/>
            <w:szCs w:val="24"/>
          </w:rPr>
          <w:fldChar w:fldCharType="begin"/>
        </w:r>
        <w:r w:rsidR="00DB6453" w:rsidRPr="00C650DF">
          <w:rPr>
            <w:rFonts w:ascii="Times New Roman" w:hAnsi="Times New Roman" w:cs="Times New Roman"/>
            <w:noProof/>
            <w:webHidden/>
            <w:sz w:val="24"/>
            <w:szCs w:val="24"/>
          </w:rPr>
          <w:instrText xml:space="preserve"> PAGEREF _Toc60505506 \h </w:instrText>
        </w:r>
        <w:r w:rsidR="00DB6453" w:rsidRPr="00C650DF">
          <w:rPr>
            <w:rFonts w:ascii="Times New Roman" w:hAnsi="Times New Roman" w:cs="Times New Roman"/>
            <w:noProof/>
            <w:webHidden/>
            <w:sz w:val="24"/>
            <w:szCs w:val="24"/>
          </w:rPr>
        </w:r>
        <w:r w:rsidR="00DB6453" w:rsidRPr="00C650DF">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39</w:t>
        </w:r>
        <w:r w:rsidR="00DB6453" w:rsidRPr="00C650DF">
          <w:rPr>
            <w:rFonts w:ascii="Times New Roman" w:hAnsi="Times New Roman" w:cs="Times New Roman"/>
            <w:noProof/>
            <w:webHidden/>
            <w:sz w:val="24"/>
            <w:szCs w:val="24"/>
          </w:rPr>
          <w:fldChar w:fldCharType="end"/>
        </w:r>
      </w:hyperlink>
    </w:p>
    <w:p w:rsidR="00DB6453" w:rsidRPr="00C650DF" w:rsidRDefault="00E55A09" w:rsidP="00C650DF">
      <w:pPr>
        <w:pStyle w:val="TOC4"/>
        <w:tabs>
          <w:tab w:val="right" w:leader="dot" w:pos="8786"/>
        </w:tabs>
        <w:ind w:left="0"/>
        <w:rPr>
          <w:rFonts w:ascii="Times New Roman" w:eastAsiaTheme="minorEastAsia" w:hAnsi="Times New Roman" w:cs="Times New Roman"/>
          <w:noProof/>
          <w:color w:val="auto"/>
          <w:sz w:val="24"/>
          <w:szCs w:val="24"/>
        </w:rPr>
      </w:pPr>
      <w:hyperlink w:anchor="_Toc60505509" w:history="1">
        <w:r w:rsidR="00DB6453" w:rsidRPr="00C650DF">
          <w:rPr>
            <w:rStyle w:val="Hyperlink"/>
            <w:rFonts w:ascii="Times New Roman" w:hAnsi="Times New Roman" w:cs="Times New Roman"/>
            <w:noProof/>
            <w:sz w:val="24"/>
            <w:szCs w:val="24"/>
          </w:rPr>
          <w:t xml:space="preserve">Gambar 3.8 </w:t>
        </w:r>
        <w:r w:rsidR="00DB6453" w:rsidRPr="00C650DF">
          <w:rPr>
            <w:rStyle w:val="Hyperlink"/>
            <w:rFonts w:ascii="Times New Roman" w:hAnsi="Times New Roman" w:cs="Times New Roman"/>
            <w:i/>
            <w:noProof/>
            <w:sz w:val="24"/>
            <w:szCs w:val="24"/>
          </w:rPr>
          <w:t>Flwochart</w:t>
        </w:r>
        <w:r w:rsidR="00DB6453" w:rsidRPr="00C650DF">
          <w:rPr>
            <w:rStyle w:val="Hyperlink"/>
            <w:rFonts w:ascii="Times New Roman" w:hAnsi="Times New Roman" w:cs="Times New Roman"/>
            <w:noProof/>
            <w:sz w:val="24"/>
            <w:szCs w:val="24"/>
          </w:rPr>
          <w:t xml:space="preserve"> </w:t>
        </w:r>
        <w:r w:rsidR="00DB6453" w:rsidRPr="00C650DF">
          <w:rPr>
            <w:rStyle w:val="Hyperlink"/>
            <w:rFonts w:ascii="Times New Roman" w:hAnsi="Times New Roman" w:cs="Times New Roman"/>
            <w:i/>
            <w:noProof/>
            <w:sz w:val="24"/>
            <w:szCs w:val="24"/>
          </w:rPr>
          <w:t>Cleansing</w:t>
        </w:r>
        <w:r w:rsidR="00DB6453" w:rsidRPr="00C650DF">
          <w:rPr>
            <w:rFonts w:ascii="Times New Roman" w:hAnsi="Times New Roman" w:cs="Times New Roman"/>
            <w:noProof/>
            <w:webHidden/>
            <w:sz w:val="24"/>
            <w:szCs w:val="24"/>
          </w:rPr>
          <w:tab/>
        </w:r>
        <w:r w:rsidR="00DB6453" w:rsidRPr="00C650DF">
          <w:rPr>
            <w:rFonts w:ascii="Times New Roman" w:hAnsi="Times New Roman" w:cs="Times New Roman"/>
            <w:noProof/>
            <w:webHidden/>
            <w:sz w:val="24"/>
            <w:szCs w:val="24"/>
          </w:rPr>
          <w:fldChar w:fldCharType="begin"/>
        </w:r>
        <w:r w:rsidR="00DB6453" w:rsidRPr="00C650DF">
          <w:rPr>
            <w:rFonts w:ascii="Times New Roman" w:hAnsi="Times New Roman" w:cs="Times New Roman"/>
            <w:noProof/>
            <w:webHidden/>
            <w:sz w:val="24"/>
            <w:szCs w:val="24"/>
          </w:rPr>
          <w:instrText xml:space="preserve"> PAGEREF _Toc60505509 \h </w:instrText>
        </w:r>
        <w:r w:rsidR="00DB6453" w:rsidRPr="00C650DF">
          <w:rPr>
            <w:rFonts w:ascii="Times New Roman" w:hAnsi="Times New Roman" w:cs="Times New Roman"/>
            <w:noProof/>
            <w:webHidden/>
            <w:sz w:val="24"/>
            <w:szCs w:val="24"/>
          </w:rPr>
        </w:r>
        <w:r w:rsidR="00DB6453" w:rsidRPr="00C650DF">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40</w:t>
        </w:r>
        <w:r w:rsidR="00DB6453" w:rsidRPr="00C650DF">
          <w:rPr>
            <w:rFonts w:ascii="Times New Roman" w:hAnsi="Times New Roman" w:cs="Times New Roman"/>
            <w:noProof/>
            <w:webHidden/>
            <w:sz w:val="24"/>
            <w:szCs w:val="24"/>
          </w:rPr>
          <w:fldChar w:fldCharType="end"/>
        </w:r>
      </w:hyperlink>
    </w:p>
    <w:p w:rsidR="00DB6453" w:rsidRPr="00C650DF" w:rsidRDefault="00E55A09" w:rsidP="00C650DF">
      <w:pPr>
        <w:pStyle w:val="TOC4"/>
        <w:tabs>
          <w:tab w:val="right" w:leader="dot" w:pos="8786"/>
        </w:tabs>
        <w:ind w:left="0"/>
        <w:rPr>
          <w:rFonts w:ascii="Times New Roman" w:eastAsiaTheme="minorEastAsia" w:hAnsi="Times New Roman" w:cs="Times New Roman"/>
          <w:noProof/>
          <w:color w:val="auto"/>
          <w:sz w:val="24"/>
          <w:szCs w:val="24"/>
        </w:rPr>
      </w:pPr>
      <w:hyperlink w:anchor="_Toc60505512" w:history="1">
        <w:r w:rsidR="00DB6453" w:rsidRPr="00C650DF">
          <w:rPr>
            <w:rStyle w:val="Hyperlink"/>
            <w:rFonts w:ascii="Times New Roman" w:hAnsi="Times New Roman" w:cs="Times New Roman"/>
            <w:noProof/>
            <w:sz w:val="24"/>
            <w:szCs w:val="24"/>
          </w:rPr>
          <w:t xml:space="preserve">Gambar 3.9 </w:t>
        </w:r>
        <w:r w:rsidR="00DB6453" w:rsidRPr="00C650DF">
          <w:rPr>
            <w:rStyle w:val="Hyperlink"/>
            <w:rFonts w:ascii="Times New Roman" w:hAnsi="Times New Roman" w:cs="Times New Roman"/>
            <w:i/>
            <w:noProof/>
            <w:sz w:val="24"/>
            <w:szCs w:val="24"/>
          </w:rPr>
          <w:t>Flowchart Slangword</w:t>
        </w:r>
        <w:r w:rsidR="00DB6453" w:rsidRPr="00C650DF">
          <w:rPr>
            <w:rFonts w:ascii="Times New Roman" w:hAnsi="Times New Roman" w:cs="Times New Roman"/>
            <w:noProof/>
            <w:webHidden/>
            <w:sz w:val="24"/>
            <w:szCs w:val="24"/>
          </w:rPr>
          <w:tab/>
        </w:r>
        <w:r w:rsidR="00DB6453" w:rsidRPr="00C650DF">
          <w:rPr>
            <w:rFonts w:ascii="Times New Roman" w:hAnsi="Times New Roman" w:cs="Times New Roman"/>
            <w:noProof/>
            <w:webHidden/>
            <w:sz w:val="24"/>
            <w:szCs w:val="24"/>
          </w:rPr>
          <w:fldChar w:fldCharType="begin"/>
        </w:r>
        <w:r w:rsidR="00DB6453" w:rsidRPr="00C650DF">
          <w:rPr>
            <w:rFonts w:ascii="Times New Roman" w:hAnsi="Times New Roman" w:cs="Times New Roman"/>
            <w:noProof/>
            <w:webHidden/>
            <w:sz w:val="24"/>
            <w:szCs w:val="24"/>
          </w:rPr>
          <w:instrText xml:space="preserve"> PAGEREF _Toc60505512 \h </w:instrText>
        </w:r>
        <w:r w:rsidR="00DB6453" w:rsidRPr="00C650DF">
          <w:rPr>
            <w:rFonts w:ascii="Times New Roman" w:hAnsi="Times New Roman" w:cs="Times New Roman"/>
            <w:noProof/>
            <w:webHidden/>
            <w:sz w:val="24"/>
            <w:szCs w:val="24"/>
          </w:rPr>
        </w:r>
        <w:r w:rsidR="00DB6453" w:rsidRPr="00C650DF">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42</w:t>
        </w:r>
        <w:r w:rsidR="00DB6453" w:rsidRPr="00C650DF">
          <w:rPr>
            <w:rFonts w:ascii="Times New Roman" w:hAnsi="Times New Roman" w:cs="Times New Roman"/>
            <w:noProof/>
            <w:webHidden/>
            <w:sz w:val="24"/>
            <w:szCs w:val="24"/>
          </w:rPr>
          <w:fldChar w:fldCharType="end"/>
        </w:r>
      </w:hyperlink>
    </w:p>
    <w:p w:rsidR="00DB6453" w:rsidRPr="00C650DF" w:rsidRDefault="00E55A09" w:rsidP="00C650DF">
      <w:pPr>
        <w:pStyle w:val="TOC4"/>
        <w:tabs>
          <w:tab w:val="right" w:leader="dot" w:pos="8786"/>
        </w:tabs>
        <w:ind w:left="0"/>
        <w:rPr>
          <w:rFonts w:ascii="Times New Roman" w:eastAsiaTheme="minorEastAsia" w:hAnsi="Times New Roman" w:cs="Times New Roman"/>
          <w:noProof/>
          <w:color w:val="auto"/>
          <w:sz w:val="24"/>
          <w:szCs w:val="24"/>
        </w:rPr>
      </w:pPr>
      <w:hyperlink w:anchor="_Toc60505515" w:history="1">
        <w:r w:rsidR="00DB6453" w:rsidRPr="00C650DF">
          <w:rPr>
            <w:rStyle w:val="Hyperlink"/>
            <w:rFonts w:ascii="Times New Roman" w:hAnsi="Times New Roman" w:cs="Times New Roman"/>
            <w:noProof/>
            <w:sz w:val="24"/>
            <w:szCs w:val="24"/>
          </w:rPr>
          <w:t xml:space="preserve">Gambar 3.10 </w:t>
        </w:r>
        <w:r w:rsidR="00DB6453" w:rsidRPr="00C650DF">
          <w:rPr>
            <w:rStyle w:val="Hyperlink"/>
            <w:rFonts w:ascii="Times New Roman" w:hAnsi="Times New Roman" w:cs="Times New Roman"/>
            <w:i/>
            <w:noProof/>
            <w:sz w:val="24"/>
            <w:szCs w:val="24"/>
          </w:rPr>
          <w:t>Flowchart</w:t>
        </w:r>
        <w:r w:rsidR="00DB6453" w:rsidRPr="00C650DF">
          <w:rPr>
            <w:rStyle w:val="Hyperlink"/>
            <w:rFonts w:ascii="Times New Roman" w:hAnsi="Times New Roman" w:cs="Times New Roman"/>
            <w:noProof/>
            <w:sz w:val="24"/>
            <w:szCs w:val="24"/>
          </w:rPr>
          <w:t xml:space="preserve"> </w:t>
        </w:r>
        <w:r w:rsidR="00DB6453" w:rsidRPr="00C650DF">
          <w:rPr>
            <w:rStyle w:val="Hyperlink"/>
            <w:rFonts w:ascii="Times New Roman" w:hAnsi="Times New Roman" w:cs="Times New Roman"/>
            <w:i/>
            <w:noProof/>
            <w:sz w:val="24"/>
            <w:szCs w:val="24"/>
          </w:rPr>
          <w:t>Stopwrod Removal</w:t>
        </w:r>
        <w:r w:rsidR="00DB6453" w:rsidRPr="00C650DF">
          <w:rPr>
            <w:rFonts w:ascii="Times New Roman" w:hAnsi="Times New Roman" w:cs="Times New Roman"/>
            <w:noProof/>
            <w:webHidden/>
            <w:sz w:val="24"/>
            <w:szCs w:val="24"/>
          </w:rPr>
          <w:tab/>
        </w:r>
        <w:r w:rsidR="00DB6453" w:rsidRPr="00C650DF">
          <w:rPr>
            <w:rFonts w:ascii="Times New Roman" w:hAnsi="Times New Roman" w:cs="Times New Roman"/>
            <w:noProof/>
            <w:webHidden/>
            <w:sz w:val="24"/>
            <w:szCs w:val="24"/>
          </w:rPr>
          <w:fldChar w:fldCharType="begin"/>
        </w:r>
        <w:r w:rsidR="00DB6453" w:rsidRPr="00C650DF">
          <w:rPr>
            <w:rFonts w:ascii="Times New Roman" w:hAnsi="Times New Roman" w:cs="Times New Roman"/>
            <w:noProof/>
            <w:webHidden/>
            <w:sz w:val="24"/>
            <w:szCs w:val="24"/>
          </w:rPr>
          <w:instrText xml:space="preserve"> PAGEREF _Toc60505515 \h </w:instrText>
        </w:r>
        <w:r w:rsidR="00DB6453" w:rsidRPr="00C650DF">
          <w:rPr>
            <w:rFonts w:ascii="Times New Roman" w:hAnsi="Times New Roman" w:cs="Times New Roman"/>
            <w:noProof/>
            <w:webHidden/>
            <w:sz w:val="24"/>
            <w:szCs w:val="24"/>
          </w:rPr>
        </w:r>
        <w:r w:rsidR="00DB6453" w:rsidRPr="00C650DF">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43</w:t>
        </w:r>
        <w:r w:rsidR="00DB6453" w:rsidRPr="00C650DF">
          <w:rPr>
            <w:rFonts w:ascii="Times New Roman" w:hAnsi="Times New Roman" w:cs="Times New Roman"/>
            <w:noProof/>
            <w:webHidden/>
            <w:sz w:val="24"/>
            <w:szCs w:val="24"/>
          </w:rPr>
          <w:fldChar w:fldCharType="end"/>
        </w:r>
      </w:hyperlink>
    </w:p>
    <w:p w:rsidR="00DB6453" w:rsidRPr="00C650DF" w:rsidRDefault="00E55A09" w:rsidP="00C650DF">
      <w:pPr>
        <w:pStyle w:val="TOC4"/>
        <w:tabs>
          <w:tab w:val="right" w:leader="dot" w:pos="8786"/>
        </w:tabs>
        <w:ind w:left="0"/>
        <w:rPr>
          <w:rFonts w:ascii="Times New Roman" w:eastAsiaTheme="minorEastAsia" w:hAnsi="Times New Roman" w:cs="Times New Roman"/>
          <w:noProof/>
          <w:color w:val="auto"/>
          <w:sz w:val="24"/>
          <w:szCs w:val="24"/>
        </w:rPr>
      </w:pPr>
      <w:hyperlink w:anchor="_Toc60505518" w:history="1">
        <w:r w:rsidR="00DB6453" w:rsidRPr="00C650DF">
          <w:rPr>
            <w:rStyle w:val="Hyperlink"/>
            <w:rFonts w:ascii="Times New Roman" w:hAnsi="Times New Roman" w:cs="Times New Roman"/>
            <w:noProof/>
            <w:sz w:val="24"/>
            <w:szCs w:val="24"/>
          </w:rPr>
          <w:t xml:space="preserve">Gambar 3.11 </w:t>
        </w:r>
        <w:r w:rsidR="00DB6453" w:rsidRPr="00C650DF">
          <w:rPr>
            <w:rStyle w:val="Hyperlink"/>
            <w:rFonts w:ascii="Times New Roman" w:hAnsi="Times New Roman" w:cs="Times New Roman"/>
            <w:i/>
            <w:noProof/>
            <w:sz w:val="24"/>
            <w:szCs w:val="24"/>
          </w:rPr>
          <w:t>Flowchart Stemming</w:t>
        </w:r>
        <w:r w:rsidR="00DB6453" w:rsidRPr="00C650DF">
          <w:rPr>
            <w:rFonts w:ascii="Times New Roman" w:hAnsi="Times New Roman" w:cs="Times New Roman"/>
            <w:noProof/>
            <w:webHidden/>
            <w:sz w:val="24"/>
            <w:szCs w:val="24"/>
          </w:rPr>
          <w:tab/>
        </w:r>
        <w:r w:rsidR="00DB6453" w:rsidRPr="00C650DF">
          <w:rPr>
            <w:rFonts w:ascii="Times New Roman" w:hAnsi="Times New Roman" w:cs="Times New Roman"/>
            <w:noProof/>
            <w:webHidden/>
            <w:sz w:val="24"/>
            <w:szCs w:val="24"/>
          </w:rPr>
          <w:fldChar w:fldCharType="begin"/>
        </w:r>
        <w:r w:rsidR="00DB6453" w:rsidRPr="00C650DF">
          <w:rPr>
            <w:rFonts w:ascii="Times New Roman" w:hAnsi="Times New Roman" w:cs="Times New Roman"/>
            <w:noProof/>
            <w:webHidden/>
            <w:sz w:val="24"/>
            <w:szCs w:val="24"/>
          </w:rPr>
          <w:instrText xml:space="preserve"> PAGEREF _Toc60505518 \h </w:instrText>
        </w:r>
        <w:r w:rsidR="00DB6453" w:rsidRPr="00C650DF">
          <w:rPr>
            <w:rFonts w:ascii="Times New Roman" w:hAnsi="Times New Roman" w:cs="Times New Roman"/>
            <w:noProof/>
            <w:webHidden/>
            <w:sz w:val="24"/>
            <w:szCs w:val="24"/>
          </w:rPr>
        </w:r>
        <w:r w:rsidR="00DB6453" w:rsidRPr="00C650DF">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44</w:t>
        </w:r>
        <w:r w:rsidR="00DB6453" w:rsidRPr="00C650DF">
          <w:rPr>
            <w:rFonts w:ascii="Times New Roman" w:hAnsi="Times New Roman" w:cs="Times New Roman"/>
            <w:noProof/>
            <w:webHidden/>
            <w:sz w:val="24"/>
            <w:szCs w:val="24"/>
          </w:rPr>
          <w:fldChar w:fldCharType="end"/>
        </w:r>
      </w:hyperlink>
    </w:p>
    <w:p w:rsidR="00DB6453" w:rsidRPr="00C650DF" w:rsidRDefault="00E55A09" w:rsidP="00C650DF">
      <w:pPr>
        <w:pStyle w:val="TOC4"/>
        <w:tabs>
          <w:tab w:val="right" w:leader="dot" w:pos="8786"/>
        </w:tabs>
        <w:ind w:left="0"/>
        <w:rPr>
          <w:rFonts w:ascii="Times New Roman" w:eastAsiaTheme="minorEastAsia" w:hAnsi="Times New Roman" w:cs="Times New Roman"/>
          <w:noProof/>
          <w:color w:val="auto"/>
          <w:sz w:val="24"/>
          <w:szCs w:val="24"/>
        </w:rPr>
      </w:pPr>
      <w:hyperlink w:anchor="_Toc60505521" w:history="1">
        <w:r w:rsidR="00DB6453" w:rsidRPr="00C650DF">
          <w:rPr>
            <w:rStyle w:val="Hyperlink"/>
            <w:rFonts w:ascii="Times New Roman" w:hAnsi="Times New Roman" w:cs="Times New Roman"/>
            <w:noProof/>
            <w:sz w:val="24"/>
            <w:szCs w:val="24"/>
          </w:rPr>
          <w:t xml:space="preserve">Gambar 3.12 </w:t>
        </w:r>
        <w:r w:rsidR="00DB6453" w:rsidRPr="00C650DF">
          <w:rPr>
            <w:rStyle w:val="Hyperlink"/>
            <w:rFonts w:ascii="Times New Roman" w:hAnsi="Times New Roman" w:cs="Times New Roman"/>
            <w:i/>
            <w:noProof/>
            <w:sz w:val="24"/>
            <w:szCs w:val="24"/>
          </w:rPr>
          <w:t>Flowchart Tokenizing</w:t>
        </w:r>
        <w:r w:rsidR="00DB6453" w:rsidRPr="00C650DF">
          <w:rPr>
            <w:rFonts w:ascii="Times New Roman" w:hAnsi="Times New Roman" w:cs="Times New Roman"/>
            <w:noProof/>
            <w:webHidden/>
            <w:sz w:val="24"/>
            <w:szCs w:val="24"/>
          </w:rPr>
          <w:tab/>
        </w:r>
        <w:r w:rsidR="00DB6453" w:rsidRPr="00C650DF">
          <w:rPr>
            <w:rFonts w:ascii="Times New Roman" w:hAnsi="Times New Roman" w:cs="Times New Roman"/>
            <w:noProof/>
            <w:webHidden/>
            <w:sz w:val="24"/>
            <w:szCs w:val="24"/>
          </w:rPr>
          <w:fldChar w:fldCharType="begin"/>
        </w:r>
        <w:r w:rsidR="00DB6453" w:rsidRPr="00C650DF">
          <w:rPr>
            <w:rFonts w:ascii="Times New Roman" w:hAnsi="Times New Roman" w:cs="Times New Roman"/>
            <w:noProof/>
            <w:webHidden/>
            <w:sz w:val="24"/>
            <w:szCs w:val="24"/>
          </w:rPr>
          <w:instrText xml:space="preserve"> PAGEREF _Toc60505521 \h </w:instrText>
        </w:r>
        <w:r w:rsidR="00DB6453" w:rsidRPr="00C650DF">
          <w:rPr>
            <w:rFonts w:ascii="Times New Roman" w:hAnsi="Times New Roman" w:cs="Times New Roman"/>
            <w:noProof/>
            <w:webHidden/>
            <w:sz w:val="24"/>
            <w:szCs w:val="24"/>
          </w:rPr>
        </w:r>
        <w:r w:rsidR="00DB6453" w:rsidRPr="00C650DF">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45</w:t>
        </w:r>
        <w:r w:rsidR="00DB6453" w:rsidRPr="00C650DF">
          <w:rPr>
            <w:rFonts w:ascii="Times New Roman" w:hAnsi="Times New Roman" w:cs="Times New Roman"/>
            <w:noProof/>
            <w:webHidden/>
            <w:sz w:val="24"/>
            <w:szCs w:val="24"/>
          </w:rPr>
          <w:fldChar w:fldCharType="end"/>
        </w:r>
      </w:hyperlink>
    </w:p>
    <w:p w:rsidR="00DB6453" w:rsidRPr="00C650DF" w:rsidRDefault="00E55A09" w:rsidP="00C650DF">
      <w:pPr>
        <w:pStyle w:val="TOC4"/>
        <w:tabs>
          <w:tab w:val="right" w:leader="dot" w:pos="8786"/>
        </w:tabs>
        <w:ind w:left="0"/>
        <w:rPr>
          <w:rFonts w:ascii="Times New Roman" w:eastAsiaTheme="minorEastAsia" w:hAnsi="Times New Roman" w:cs="Times New Roman"/>
          <w:noProof/>
          <w:color w:val="auto"/>
          <w:sz w:val="24"/>
          <w:szCs w:val="24"/>
        </w:rPr>
      </w:pPr>
      <w:hyperlink w:anchor="_Toc60505524" w:history="1">
        <w:r w:rsidR="00DB6453" w:rsidRPr="00C650DF">
          <w:rPr>
            <w:rStyle w:val="Hyperlink"/>
            <w:rFonts w:ascii="Times New Roman" w:hAnsi="Times New Roman" w:cs="Times New Roman"/>
            <w:noProof/>
            <w:sz w:val="24"/>
            <w:szCs w:val="24"/>
          </w:rPr>
          <w:t xml:space="preserve">Gambar 3.13 </w:t>
        </w:r>
        <w:r w:rsidR="00DB6453" w:rsidRPr="00C650DF">
          <w:rPr>
            <w:rStyle w:val="Hyperlink"/>
            <w:rFonts w:ascii="Times New Roman" w:hAnsi="Times New Roman" w:cs="Times New Roman"/>
            <w:i/>
            <w:noProof/>
            <w:sz w:val="24"/>
            <w:szCs w:val="24"/>
          </w:rPr>
          <w:t>Flowchart Training Naïve Bayes</w:t>
        </w:r>
        <w:r w:rsidR="00DB6453" w:rsidRPr="00C650DF">
          <w:rPr>
            <w:rFonts w:ascii="Times New Roman" w:hAnsi="Times New Roman" w:cs="Times New Roman"/>
            <w:noProof/>
            <w:webHidden/>
            <w:sz w:val="24"/>
            <w:szCs w:val="24"/>
          </w:rPr>
          <w:tab/>
        </w:r>
        <w:r w:rsidR="00DB6453" w:rsidRPr="00C650DF">
          <w:rPr>
            <w:rFonts w:ascii="Times New Roman" w:hAnsi="Times New Roman" w:cs="Times New Roman"/>
            <w:noProof/>
            <w:webHidden/>
            <w:sz w:val="24"/>
            <w:szCs w:val="24"/>
          </w:rPr>
          <w:fldChar w:fldCharType="begin"/>
        </w:r>
        <w:r w:rsidR="00DB6453" w:rsidRPr="00C650DF">
          <w:rPr>
            <w:rFonts w:ascii="Times New Roman" w:hAnsi="Times New Roman" w:cs="Times New Roman"/>
            <w:noProof/>
            <w:webHidden/>
            <w:sz w:val="24"/>
            <w:szCs w:val="24"/>
          </w:rPr>
          <w:instrText xml:space="preserve"> PAGEREF _Toc60505524 \h </w:instrText>
        </w:r>
        <w:r w:rsidR="00DB6453" w:rsidRPr="00C650DF">
          <w:rPr>
            <w:rFonts w:ascii="Times New Roman" w:hAnsi="Times New Roman" w:cs="Times New Roman"/>
            <w:noProof/>
            <w:webHidden/>
            <w:sz w:val="24"/>
            <w:szCs w:val="24"/>
          </w:rPr>
        </w:r>
        <w:r w:rsidR="00DB6453" w:rsidRPr="00C650DF">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46</w:t>
        </w:r>
        <w:r w:rsidR="00DB6453" w:rsidRPr="00C650DF">
          <w:rPr>
            <w:rFonts w:ascii="Times New Roman" w:hAnsi="Times New Roman" w:cs="Times New Roman"/>
            <w:noProof/>
            <w:webHidden/>
            <w:sz w:val="24"/>
            <w:szCs w:val="24"/>
          </w:rPr>
          <w:fldChar w:fldCharType="end"/>
        </w:r>
      </w:hyperlink>
    </w:p>
    <w:p w:rsidR="00DB6453" w:rsidRPr="00C650DF" w:rsidRDefault="00E55A09" w:rsidP="00C650DF">
      <w:pPr>
        <w:pStyle w:val="TOC4"/>
        <w:tabs>
          <w:tab w:val="right" w:leader="dot" w:pos="8786"/>
        </w:tabs>
        <w:ind w:left="0"/>
        <w:rPr>
          <w:rFonts w:ascii="Times New Roman" w:eastAsiaTheme="minorEastAsia" w:hAnsi="Times New Roman" w:cs="Times New Roman"/>
          <w:noProof/>
          <w:color w:val="auto"/>
          <w:sz w:val="24"/>
          <w:szCs w:val="24"/>
        </w:rPr>
      </w:pPr>
      <w:hyperlink w:anchor="_Toc60505525" w:history="1">
        <w:r w:rsidR="00DB6453" w:rsidRPr="00C650DF">
          <w:rPr>
            <w:rStyle w:val="Hyperlink"/>
            <w:rFonts w:ascii="Times New Roman" w:hAnsi="Times New Roman" w:cs="Times New Roman"/>
            <w:noProof/>
            <w:sz w:val="24"/>
            <w:szCs w:val="24"/>
          </w:rPr>
          <w:t xml:space="preserve">Gambar 3.14 </w:t>
        </w:r>
        <w:r w:rsidR="00DB6453" w:rsidRPr="00C650DF">
          <w:rPr>
            <w:rStyle w:val="Hyperlink"/>
            <w:rFonts w:ascii="Times New Roman" w:hAnsi="Times New Roman" w:cs="Times New Roman"/>
            <w:i/>
            <w:noProof/>
            <w:sz w:val="24"/>
            <w:szCs w:val="24"/>
          </w:rPr>
          <w:t>Flowchart klasifikasi Naïve Bayes</w:t>
        </w:r>
        <w:r w:rsidR="00DB6453" w:rsidRPr="00C650DF">
          <w:rPr>
            <w:rFonts w:ascii="Times New Roman" w:hAnsi="Times New Roman" w:cs="Times New Roman"/>
            <w:noProof/>
            <w:webHidden/>
            <w:sz w:val="24"/>
            <w:szCs w:val="24"/>
          </w:rPr>
          <w:tab/>
        </w:r>
        <w:r w:rsidR="00DB6453" w:rsidRPr="00C650DF">
          <w:rPr>
            <w:rFonts w:ascii="Times New Roman" w:hAnsi="Times New Roman" w:cs="Times New Roman"/>
            <w:noProof/>
            <w:webHidden/>
            <w:sz w:val="24"/>
            <w:szCs w:val="24"/>
          </w:rPr>
          <w:fldChar w:fldCharType="begin"/>
        </w:r>
        <w:r w:rsidR="00DB6453" w:rsidRPr="00C650DF">
          <w:rPr>
            <w:rFonts w:ascii="Times New Roman" w:hAnsi="Times New Roman" w:cs="Times New Roman"/>
            <w:noProof/>
            <w:webHidden/>
            <w:sz w:val="24"/>
            <w:szCs w:val="24"/>
          </w:rPr>
          <w:instrText xml:space="preserve"> PAGEREF _Toc60505525 \h </w:instrText>
        </w:r>
        <w:r w:rsidR="00DB6453" w:rsidRPr="00C650DF">
          <w:rPr>
            <w:rFonts w:ascii="Times New Roman" w:hAnsi="Times New Roman" w:cs="Times New Roman"/>
            <w:noProof/>
            <w:webHidden/>
            <w:sz w:val="24"/>
            <w:szCs w:val="24"/>
          </w:rPr>
        </w:r>
        <w:r w:rsidR="00DB6453" w:rsidRPr="00C650DF">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47</w:t>
        </w:r>
        <w:r w:rsidR="00DB6453" w:rsidRPr="00C650DF">
          <w:rPr>
            <w:rFonts w:ascii="Times New Roman" w:hAnsi="Times New Roman" w:cs="Times New Roman"/>
            <w:noProof/>
            <w:webHidden/>
            <w:sz w:val="24"/>
            <w:szCs w:val="24"/>
          </w:rPr>
          <w:fldChar w:fldCharType="end"/>
        </w:r>
      </w:hyperlink>
    </w:p>
    <w:p w:rsidR="00DB6453" w:rsidRPr="00C650DF" w:rsidRDefault="00E55A09" w:rsidP="00C650DF">
      <w:pPr>
        <w:pStyle w:val="TOC4"/>
        <w:tabs>
          <w:tab w:val="right" w:leader="dot" w:pos="8786"/>
        </w:tabs>
        <w:ind w:left="0"/>
        <w:rPr>
          <w:rFonts w:ascii="Times New Roman" w:eastAsiaTheme="minorEastAsia" w:hAnsi="Times New Roman" w:cs="Times New Roman"/>
          <w:noProof/>
          <w:color w:val="auto"/>
          <w:sz w:val="24"/>
          <w:szCs w:val="24"/>
        </w:rPr>
      </w:pPr>
      <w:hyperlink w:anchor="_Toc60505528" w:history="1">
        <w:r w:rsidR="00DB6453" w:rsidRPr="00C650DF">
          <w:rPr>
            <w:rStyle w:val="Hyperlink"/>
            <w:rFonts w:ascii="Times New Roman" w:hAnsi="Times New Roman" w:cs="Times New Roman"/>
            <w:noProof/>
            <w:sz w:val="24"/>
            <w:szCs w:val="24"/>
          </w:rPr>
          <w:t>Gambar 3.15 Rancangan ERD</w:t>
        </w:r>
        <w:r w:rsidR="00DB6453" w:rsidRPr="00C650DF">
          <w:rPr>
            <w:rFonts w:ascii="Times New Roman" w:hAnsi="Times New Roman" w:cs="Times New Roman"/>
            <w:noProof/>
            <w:webHidden/>
            <w:sz w:val="24"/>
            <w:szCs w:val="24"/>
          </w:rPr>
          <w:tab/>
        </w:r>
        <w:r w:rsidR="00DB6453" w:rsidRPr="00C650DF">
          <w:rPr>
            <w:rFonts w:ascii="Times New Roman" w:hAnsi="Times New Roman" w:cs="Times New Roman"/>
            <w:noProof/>
            <w:webHidden/>
            <w:sz w:val="24"/>
            <w:szCs w:val="24"/>
          </w:rPr>
          <w:fldChar w:fldCharType="begin"/>
        </w:r>
        <w:r w:rsidR="00DB6453" w:rsidRPr="00C650DF">
          <w:rPr>
            <w:rFonts w:ascii="Times New Roman" w:hAnsi="Times New Roman" w:cs="Times New Roman"/>
            <w:noProof/>
            <w:webHidden/>
            <w:sz w:val="24"/>
            <w:szCs w:val="24"/>
          </w:rPr>
          <w:instrText xml:space="preserve"> PAGEREF _Toc60505528 \h </w:instrText>
        </w:r>
        <w:r w:rsidR="00DB6453" w:rsidRPr="00C650DF">
          <w:rPr>
            <w:rFonts w:ascii="Times New Roman" w:hAnsi="Times New Roman" w:cs="Times New Roman"/>
            <w:noProof/>
            <w:webHidden/>
            <w:sz w:val="24"/>
            <w:szCs w:val="24"/>
          </w:rPr>
        </w:r>
        <w:r w:rsidR="00DB6453" w:rsidRPr="00C650DF">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49</w:t>
        </w:r>
        <w:r w:rsidR="00DB6453" w:rsidRPr="00C650DF">
          <w:rPr>
            <w:rFonts w:ascii="Times New Roman" w:hAnsi="Times New Roman" w:cs="Times New Roman"/>
            <w:noProof/>
            <w:webHidden/>
            <w:sz w:val="24"/>
            <w:szCs w:val="24"/>
          </w:rPr>
          <w:fldChar w:fldCharType="end"/>
        </w:r>
      </w:hyperlink>
    </w:p>
    <w:p w:rsidR="00DB6453" w:rsidRPr="00C650DF" w:rsidRDefault="00E55A09" w:rsidP="00C650DF">
      <w:pPr>
        <w:pStyle w:val="TOC4"/>
        <w:tabs>
          <w:tab w:val="right" w:leader="dot" w:pos="8786"/>
        </w:tabs>
        <w:ind w:left="0"/>
        <w:rPr>
          <w:rFonts w:ascii="Times New Roman" w:eastAsiaTheme="minorEastAsia" w:hAnsi="Times New Roman" w:cs="Times New Roman"/>
          <w:noProof/>
          <w:color w:val="auto"/>
          <w:sz w:val="24"/>
          <w:szCs w:val="24"/>
        </w:rPr>
      </w:pPr>
      <w:hyperlink w:anchor="_Toc60505530" w:history="1">
        <w:r w:rsidR="00DB6453" w:rsidRPr="00C650DF">
          <w:rPr>
            <w:rStyle w:val="Hyperlink"/>
            <w:rFonts w:ascii="Times New Roman" w:hAnsi="Times New Roman" w:cs="Times New Roman"/>
            <w:noProof/>
            <w:sz w:val="24"/>
            <w:szCs w:val="24"/>
          </w:rPr>
          <w:t>Gambar 3.16 Rancangan RAT</w:t>
        </w:r>
        <w:r w:rsidR="00DB6453" w:rsidRPr="00C650DF">
          <w:rPr>
            <w:rFonts w:ascii="Times New Roman" w:hAnsi="Times New Roman" w:cs="Times New Roman"/>
            <w:noProof/>
            <w:webHidden/>
            <w:sz w:val="24"/>
            <w:szCs w:val="24"/>
          </w:rPr>
          <w:tab/>
        </w:r>
        <w:r w:rsidR="00DB6453" w:rsidRPr="00C650DF">
          <w:rPr>
            <w:rFonts w:ascii="Times New Roman" w:hAnsi="Times New Roman" w:cs="Times New Roman"/>
            <w:noProof/>
            <w:webHidden/>
            <w:sz w:val="24"/>
            <w:szCs w:val="24"/>
          </w:rPr>
          <w:fldChar w:fldCharType="begin"/>
        </w:r>
        <w:r w:rsidR="00DB6453" w:rsidRPr="00C650DF">
          <w:rPr>
            <w:rFonts w:ascii="Times New Roman" w:hAnsi="Times New Roman" w:cs="Times New Roman"/>
            <w:noProof/>
            <w:webHidden/>
            <w:sz w:val="24"/>
            <w:szCs w:val="24"/>
          </w:rPr>
          <w:instrText xml:space="preserve"> PAGEREF _Toc60505530 \h </w:instrText>
        </w:r>
        <w:r w:rsidR="00DB6453" w:rsidRPr="00C650DF">
          <w:rPr>
            <w:rFonts w:ascii="Times New Roman" w:hAnsi="Times New Roman" w:cs="Times New Roman"/>
            <w:noProof/>
            <w:webHidden/>
            <w:sz w:val="24"/>
            <w:szCs w:val="24"/>
          </w:rPr>
        </w:r>
        <w:r w:rsidR="00DB6453" w:rsidRPr="00C650DF">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49</w:t>
        </w:r>
        <w:r w:rsidR="00DB6453" w:rsidRPr="00C650DF">
          <w:rPr>
            <w:rFonts w:ascii="Times New Roman" w:hAnsi="Times New Roman" w:cs="Times New Roman"/>
            <w:noProof/>
            <w:webHidden/>
            <w:sz w:val="24"/>
            <w:szCs w:val="24"/>
          </w:rPr>
          <w:fldChar w:fldCharType="end"/>
        </w:r>
      </w:hyperlink>
    </w:p>
    <w:p w:rsidR="00DB6453" w:rsidRPr="00C650DF" w:rsidRDefault="00E55A09" w:rsidP="00C650DF">
      <w:pPr>
        <w:pStyle w:val="TOC4"/>
        <w:tabs>
          <w:tab w:val="right" w:leader="dot" w:pos="8786"/>
        </w:tabs>
        <w:ind w:left="0"/>
        <w:rPr>
          <w:rFonts w:ascii="Times New Roman" w:eastAsiaTheme="minorEastAsia" w:hAnsi="Times New Roman" w:cs="Times New Roman"/>
          <w:noProof/>
          <w:color w:val="auto"/>
          <w:sz w:val="24"/>
          <w:szCs w:val="24"/>
        </w:rPr>
      </w:pPr>
      <w:hyperlink w:anchor="_Toc60505541" w:history="1">
        <w:r w:rsidR="00DB6453" w:rsidRPr="00C650DF">
          <w:rPr>
            <w:rStyle w:val="Hyperlink"/>
            <w:rFonts w:ascii="Times New Roman" w:hAnsi="Times New Roman" w:cs="Times New Roman"/>
            <w:noProof/>
            <w:sz w:val="24"/>
            <w:szCs w:val="24"/>
          </w:rPr>
          <w:t xml:space="preserve">Gambar 3.17 Rancangan Halaman </w:t>
        </w:r>
        <w:r w:rsidR="00DB6453" w:rsidRPr="00C650DF">
          <w:rPr>
            <w:rStyle w:val="Hyperlink"/>
            <w:rFonts w:ascii="Times New Roman" w:hAnsi="Times New Roman" w:cs="Times New Roman"/>
            <w:i/>
            <w:noProof/>
            <w:sz w:val="24"/>
            <w:szCs w:val="24"/>
          </w:rPr>
          <w:t>Login</w:t>
        </w:r>
        <w:r w:rsidR="00DB6453" w:rsidRPr="00C650DF">
          <w:rPr>
            <w:rFonts w:ascii="Times New Roman" w:hAnsi="Times New Roman" w:cs="Times New Roman"/>
            <w:noProof/>
            <w:webHidden/>
            <w:sz w:val="24"/>
            <w:szCs w:val="24"/>
          </w:rPr>
          <w:tab/>
        </w:r>
        <w:r w:rsidR="00DB6453" w:rsidRPr="00C650DF">
          <w:rPr>
            <w:rFonts w:ascii="Times New Roman" w:hAnsi="Times New Roman" w:cs="Times New Roman"/>
            <w:noProof/>
            <w:webHidden/>
            <w:sz w:val="24"/>
            <w:szCs w:val="24"/>
          </w:rPr>
          <w:fldChar w:fldCharType="begin"/>
        </w:r>
        <w:r w:rsidR="00DB6453" w:rsidRPr="00C650DF">
          <w:rPr>
            <w:rFonts w:ascii="Times New Roman" w:hAnsi="Times New Roman" w:cs="Times New Roman"/>
            <w:noProof/>
            <w:webHidden/>
            <w:sz w:val="24"/>
            <w:szCs w:val="24"/>
          </w:rPr>
          <w:instrText xml:space="preserve"> PAGEREF _Toc60505541 \h </w:instrText>
        </w:r>
        <w:r w:rsidR="00DB6453" w:rsidRPr="00C650DF">
          <w:rPr>
            <w:rFonts w:ascii="Times New Roman" w:hAnsi="Times New Roman" w:cs="Times New Roman"/>
            <w:noProof/>
            <w:webHidden/>
            <w:sz w:val="24"/>
            <w:szCs w:val="24"/>
          </w:rPr>
        </w:r>
        <w:r w:rsidR="00DB6453" w:rsidRPr="00C650DF">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53</w:t>
        </w:r>
        <w:r w:rsidR="00DB6453" w:rsidRPr="00C650DF">
          <w:rPr>
            <w:rFonts w:ascii="Times New Roman" w:hAnsi="Times New Roman" w:cs="Times New Roman"/>
            <w:noProof/>
            <w:webHidden/>
            <w:sz w:val="24"/>
            <w:szCs w:val="24"/>
          </w:rPr>
          <w:fldChar w:fldCharType="end"/>
        </w:r>
      </w:hyperlink>
    </w:p>
    <w:p w:rsidR="00DB6453" w:rsidRPr="00C650DF" w:rsidRDefault="00E55A09" w:rsidP="00C650DF">
      <w:pPr>
        <w:pStyle w:val="TOC4"/>
        <w:tabs>
          <w:tab w:val="right" w:leader="dot" w:pos="8786"/>
        </w:tabs>
        <w:ind w:left="0"/>
        <w:rPr>
          <w:rFonts w:ascii="Times New Roman" w:eastAsiaTheme="minorEastAsia" w:hAnsi="Times New Roman" w:cs="Times New Roman"/>
          <w:noProof/>
          <w:color w:val="auto"/>
          <w:sz w:val="24"/>
          <w:szCs w:val="24"/>
        </w:rPr>
      </w:pPr>
      <w:hyperlink w:anchor="_Toc60505542" w:history="1">
        <w:r w:rsidR="00DB6453" w:rsidRPr="00C650DF">
          <w:rPr>
            <w:rStyle w:val="Hyperlink"/>
            <w:rFonts w:ascii="Times New Roman" w:hAnsi="Times New Roman" w:cs="Times New Roman"/>
            <w:noProof/>
            <w:sz w:val="24"/>
            <w:szCs w:val="24"/>
          </w:rPr>
          <w:t xml:space="preserve">Gambar 3.18 Rancangan Halaman </w:t>
        </w:r>
        <w:r w:rsidR="00DB6453" w:rsidRPr="00C650DF">
          <w:rPr>
            <w:rStyle w:val="Hyperlink"/>
            <w:rFonts w:ascii="Times New Roman" w:hAnsi="Times New Roman" w:cs="Times New Roman"/>
            <w:i/>
            <w:noProof/>
            <w:sz w:val="24"/>
            <w:szCs w:val="24"/>
          </w:rPr>
          <w:t>Dashboard</w:t>
        </w:r>
        <w:r w:rsidR="00DB6453" w:rsidRPr="00C650DF">
          <w:rPr>
            <w:rFonts w:ascii="Times New Roman" w:hAnsi="Times New Roman" w:cs="Times New Roman"/>
            <w:noProof/>
            <w:webHidden/>
            <w:sz w:val="24"/>
            <w:szCs w:val="24"/>
          </w:rPr>
          <w:tab/>
        </w:r>
        <w:r w:rsidR="00DB6453" w:rsidRPr="00C650DF">
          <w:rPr>
            <w:rFonts w:ascii="Times New Roman" w:hAnsi="Times New Roman" w:cs="Times New Roman"/>
            <w:noProof/>
            <w:webHidden/>
            <w:sz w:val="24"/>
            <w:szCs w:val="24"/>
          </w:rPr>
          <w:fldChar w:fldCharType="begin"/>
        </w:r>
        <w:r w:rsidR="00DB6453" w:rsidRPr="00C650DF">
          <w:rPr>
            <w:rFonts w:ascii="Times New Roman" w:hAnsi="Times New Roman" w:cs="Times New Roman"/>
            <w:noProof/>
            <w:webHidden/>
            <w:sz w:val="24"/>
            <w:szCs w:val="24"/>
          </w:rPr>
          <w:instrText xml:space="preserve"> PAGEREF _Toc60505542 \h </w:instrText>
        </w:r>
        <w:r w:rsidR="00DB6453" w:rsidRPr="00C650DF">
          <w:rPr>
            <w:rFonts w:ascii="Times New Roman" w:hAnsi="Times New Roman" w:cs="Times New Roman"/>
            <w:noProof/>
            <w:webHidden/>
            <w:sz w:val="24"/>
            <w:szCs w:val="24"/>
          </w:rPr>
        </w:r>
        <w:r w:rsidR="00DB6453" w:rsidRPr="00C650DF">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54</w:t>
        </w:r>
        <w:r w:rsidR="00DB6453" w:rsidRPr="00C650DF">
          <w:rPr>
            <w:rFonts w:ascii="Times New Roman" w:hAnsi="Times New Roman" w:cs="Times New Roman"/>
            <w:noProof/>
            <w:webHidden/>
            <w:sz w:val="24"/>
            <w:szCs w:val="24"/>
          </w:rPr>
          <w:fldChar w:fldCharType="end"/>
        </w:r>
      </w:hyperlink>
    </w:p>
    <w:p w:rsidR="00DB6453" w:rsidRPr="00C650DF" w:rsidRDefault="00E55A09" w:rsidP="00C650DF">
      <w:pPr>
        <w:pStyle w:val="TOC4"/>
        <w:tabs>
          <w:tab w:val="right" w:leader="dot" w:pos="8786"/>
        </w:tabs>
        <w:ind w:left="0"/>
        <w:rPr>
          <w:rFonts w:ascii="Times New Roman" w:eastAsiaTheme="minorEastAsia" w:hAnsi="Times New Roman" w:cs="Times New Roman"/>
          <w:noProof/>
          <w:color w:val="auto"/>
          <w:sz w:val="24"/>
          <w:szCs w:val="24"/>
        </w:rPr>
      </w:pPr>
      <w:hyperlink w:anchor="_Toc60505543" w:history="1">
        <w:r w:rsidR="00DB6453" w:rsidRPr="00C650DF">
          <w:rPr>
            <w:rStyle w:val="Hyperlink"/>
            <w:rFonts w:ascii="Times New Roman" w:hAnsi="Times New Roman" w:cs="Times New Roman"/>
            <w:noProof/>
            <w:sz w:val="24"/>
            <w:szCs w:val="24"/>
          </w:rPr>
          <w:t>Gambar 3.19 Rancangan Halaman Data Kamus</w:t>
        </w:r>
        <w:r w:rsidR="00DB6453" w:rsidRPr="00C650DF">
          <w:rPr>
            <w:rFonts w:ascii="Times New Roman" w:hAnsi="Times New Roman" w:cs="Times New Roman"/>
            <w:noProof/>
            <w:webHidden/>
            <w:sz w:val="24"/>
            <w:szCs w:val="24"/>
          </w:rPr>
          <w:tab/>
        </w:r>
        <w:r w:rsidR="00DB6453" w:rsidRPr="00C650DF">
          <w:rPr>
            <w:rFonts w:ascii="Times New Roman" w:hAnsi="Times New Roman" w:cs="Times New Roman"/>
            <w:noProof/>
            <w:webHidden/>
            <w:sz w:val="24"/>
            <w:szCs w:val="24"/>
          </w:rPr>
          <w:fldChar w:fldCharType="begin"/>
        </w:r>
        <w:r w:rsidR="00DB6453" w:rsidRPr="00C650DF">
          <w:rPr>
            <w:rFonts w:ascii="Times New Roman" w:hAnsi="Times New Roman" w:cs="Times New Roman"/>
            <w:noProof/>
            <w:webHidden/>
            <w:sz w:val="24"/>
            <w:szCs w:val="24"/>
          </w:rPr>
          <w:instrText xml:space="preserve"> PAGEREF _Toc60505543 \h </w:instrText>
        </w:r>
        <w:r w:rsidR="00DB6453" w:rsidRPr="00C650DF">
          <w:rPr>
            <w:rFonts w:ascii="Times New Roman" w:hAnsi="Times New Roman" w:cs="Times New Roman"/>
            <w:noProof/>
            <w:webHidden/>
            <w:sz w:val="24"/>
            <w:szCs w:val="24"/>
          </w:rPr>
        </w:r>
        <w:r w:rsidR="00DB6453" w:rsidRPr="00C650DF">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54</w:t>
        </w:r>
        <w:r w:rsidR="00DB6453" w:rsidRPr="00C650DF">
          <w:rPr>
            <w:rFonts w:ascii="Times New Roman" w:hAnsi="Times New Roman" w:cs="Times New Roman"/>
            <w:noProof/>
            <w:webHidden/>
            <w:sz w:val="24"/>
            <w:szCs w:val="24"/>
          </w:rPr>
          <w:fldChar w:fldCharType="end"/>
        </w:r>
      </w:hyperlink>
    </w:p>
    <w:p w:rsidR="00DB6453" w:rsidRPr="00C650DF" w:rsidRDefault="00E55A09" w:rsidP="00C650DF">
      <w:pPr>
        <w:pStyle w:val="TOC4"/>
        <w:tabs>
          <w:tab w:val="right" w:leader="dot" w:pos="8786"/>
        </w:tabs>
        <w:ind w:left="0"/>
        <w:rPr>
          <w:rFonts w:ascii="Times New Roman" w:eastAsiaTheme="minorEastAsia" w:hAnsi="Times New Roman" w:cs="Times New Roman"/>
          <w:noProof/>
          <w:color w:val="auto"/>
          <w:sz w:val="24"/>
          <w:szCs w:val="24"/>
        </w:rPr>
      </w:pPr>
      <w:hyperlink w:anchor="_Toc60505544" w:history="1">
        <w:r w:rsidR="00DB6453" w:rsidRPr="00C650DF">
          <w:rPr>
            <w:rStyle w:val="Hyperlink"/>
            <w:rFonts w:ascii="Times New Roman" w:hAnsi="Times New Roman" w:cs="Times New Roman"/>
            <w:noProof/>
            <w:sz w:val="24"/>
            <w:szCs w:val="24"/>
          </w:rPr>
          <w:t xml:space="preserve">Gambar 3.20 Rancangan Halaman Tambah Data Kamus </w:t>
        </w:r>
        <w:r w:rsidR="00DB6453" w:rsidRPr="00C650DF">
          <w:rPr>
            <w:rFonts w:ascii="Times New Roman" w:hAnsi="Times New Roman" w:cs="Times New Roman"/>
            <w:noProof/>
            <w:webHidden/>
            <w:sz w:val="24"/>
            <w:szCs w:val="24"/>
          </w:rPr>
          <w:tab/>
        </w:r>
        <w:r w:rsidR="00DB6453" w:rsidRPr="00C650DF">
          <w:rPr>
            <w:rFonts w:ascii="Times New Roman" w:hAnsi="Times New Roman" w:cs="Times New Roman"/>
            <w:noProof/>
            <w:webHidden/>
            <w:sz w:val="24"/>
            <w:szCs w:val="24"/>
          </w:rPr>
          <w:fldChar w:fldCharType="begin"/>
        </w:r>
        <w:r w:rsidR="00DB6453" w:rsidRPr="00C650DF">
          <w:rPr>
            <w:rFonts w:ascii="Times New Roman" w:hAnsi="Times New Roman" w:cs="Times New Roman"/>
            <w:noProof/>
            <w:webHidden/>
            <w:sz w:val="24"/>
            <w:szCs w:val="24"/>
          </w:rPr>
          <w:instrText xml:space="preserve"> PAGEREF _Toc60505544 \h </w:instrText>
        </w:r>
        <w:r w:rsidR="00DB6453" w:rsidRPr="00C650DF">
          <w:rPr>
            <w:rFonts w:ascii="Times New Roman" w:hAnsi="Times New Roman" w:cs="Times New Roman"/>
            <w:noProof/>
            <w:webHidden/>
            <w:sz w:val="24"/>
            <w:szCs w:val="24"/>
          </w:rPr>
        </w:r>
        <w:r w:rsidR="00DB6453" w:rsidRPr="00C650DF">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55</w:t>
        </w:r>
        <w:r w:rsidR="00DB6453" w:rsidRPr="00C650DF">
          <w:rPr>
            <w:rFonts w:ascii="Times New Roman" w:hAnsi="Times New Roman" w:cs="Times New Roman"/>
            <w:noProof/>
            <w:webHidden/>
            <w:sz w:val="24"/>
            <w:szCs w:val="24"/>
          </w:rPr>
          <w:fldChar w:fldCharType="end"/>
        </w:r>
      </w:hyperlink>
    </w:p>
    <w:p w:rsidR="00DB6453" w:rsidRPr="00C650DF" w:rsidRDefault="00E55A09" w:rsidP="00C650DF">
      <w:pPr>
        <w:pStyle w:val="TOC4"/>
        <w:tabs>
          <w:tab w:val="right" w:leader="dot" w:pos="8786"/>
        </w:tabs>
        <w:ind w:left="0"/>
        <w:rPr>
          <w:rFonts w:ascii="Times New Roman" w:eastAsiaTheme="minorEastAsia" w:hAnsi="Times New Roman" w:cs="Times New Roman"/>
          <w:noProof/>
          <w:color w:val="auto"/>
          <w:sz w:val="24"/>
          <w:szCs w:val="24"/>
        </w:rPr>
      </w:pPr>
      <w:hyperlink w:anchor="_Toc60505545" w:history="1">
        <w:r w:rsidR="00DB6453" w:rsidRPr="00C650DF">
          <w:rPr>
            <w:rStyle w:val="Hyperlink"/>
            <w:rFonts w:ascii="Times New Roman" w:hAnsi="Times New Roman" w:cs="Times New Roman"/>
            <w:noProof/>
            <w:sz w:val="24"/>
            <w:szCs w:val="24"/>
          </w:rPr>
          <w:t xml:space="preserve">Gambar 3.21 Rancangan Halaman Data </w:t>
        </w:r>
        <w:r w:rsidR="00DB6453" w:rsidRPr="00C650DF">
          <w:rPr>
            <w:rStyle w:val="Hyperlink"/>
            <w:rFonts w:ascii="Times New Roman" w:hAnsi="Times New Roman" w:cs="Times New Roman"/>
            <w:i/>
            <w:noProof/>
            <w:sz w:val="24"/>
            <w:szCs w:val="24"/>
          </w:rPr>
          <w:t>Stopword</w:t>
        </w:r>
        <w:r w:rsidR="00DB6453" w:rsidRPr="00C650DF">
          <w:rPr>
            <w:rFonts w:ascii="Times New Roman" w:hAnsi="Times New Roman" w:cs="Times New Roman"/>
            <w:noProof/>
            <w:webHidden/>
            <w:sz w:val="24"/>
            <w:szCs w:val="24"/>
          </w:rPr>
          <w:tab/>
        </w:r>
        <w:r w:rsidR="00DB6453" w:rsidRPr="00C650DF">
          <w:rPr>
            <w:rFonts w:ascii="Times New Roman" w:hAnsi="Times New Roman" w:cs="Times New Roman"/>
            <w:noProof/>
            <w:webHidden/>
            <w:sz w:val="24"/>
            <w:szCs w:val="24"/>
          </w:rPr>
          <w:fldChar w:fldCharType="begin"/>
        </w:r>
        <w:r w:rsidR="00DB6453" w:rsidRPr="00C650DF">
          <w:rPr>
            <w:rFonts w:ascii="Times New Roman" w:hAnsi="Times New Roman" w:cs="Times New Roman"/>
            <w:noProof/>
            <w:webHidden/>
            <w:sz w:val="24"/>
            <w:szCs w:val="24"/>
          </w:rPr>
          <w:instrText xml:space="preserve"> PAGEREF _Toc60505545 \h </w:instrText>
        </w:r>
        <w:r w:rsidR="00DB6453" w:rsidRPr="00C650DF">
          <w:rPr>
            <w:rFonts w:ascii="Times New Roman" w:hAnsi="Times New Roman" w:cs="Times New Roman"/>
            <w:noProof/>
            <w:webHidden/>
            <w:sz w:val="24"/>
            <w:szCs w:val="24"/>
          </w:rPr>
        </w:r>
        <w:r w:rsidR="00DB6453" w:rsidRPr="00C650DF">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55</w:t>
        </w:r>
        <w:r w:rsidR="00DB6453" w:rsidRPr="00C650DF">
          <w:rPr>
            <w:rFonts w:ascii="Times New Roman" w:hAnsi="Times New Roman" w:cs="Times New Roman"/>
            <w:noProof/>
            <w:webHidden/>
            <w:sz w:val="24"/>
            <w:szCs w:val="24"/>
          </w:rPr>
          <w:fldChar w:fldCharType="end"/>
        </w:r>
      </w:hyperlink>
    </w:p>
    <w:p w:rsidR="00DB6453" w:rsidRPr="00C650DF" w:rsidRDefault="00E55A09" w:rsidP="00C650DF">
      <w:pPr>
        <w:pStyle w:val="TOC4"/>
        <w:tabs>
          <w:tab w:val="right" w:leader="dot" w:pos="8786"/>
        </w:tabs>
        <w:ind w:left="0"/>
        <w:rPr>
          <w:rFonts w:ascii="Times New Roman" w:eastAsiaTheme="minorEastAsia" w:hAnsi="Times New Roman" w:cs="Times New Roman"/>
          <w:noProof/>
          <w:color w:val="auto"/>
          <w:sz w:val="24"/>
          <w:szCs w:val="24"/>
        </w:rPr>
      </w:pPr>
      <w:hyperlink w:anchor="_Toc60505546" w:history="1">
        <w:r w:rsidR="00DB6453" w:rsidRPr="00C650DF">
          <w:rPr>
            <w:rStyle w:val="Hyperlink"/>
            <w:rFonts w:ascii="Times New Roman" w:hAnsi="Times New Roman" w:cs="Times New Roman"/>
            <w:noProof/>
            <w:sz w:val="24"/>
            <w:szCs w:val="24"/>
          </w:rPr>
          <w:t xml:space="preserve">Gambar 3.22 Rancangan Halaman Tambah Data </w:t>
        </w:r>
        <w:r w:rsidR="00DB6453" w:rsidRPr="00C650DF">
          <w:rPr>
            <w:rStyle w:val="Hyperlink"/>
            <w:rFonts w:ascii="Times New Roman" w:hAnsi="Times New Roman" w:cs="Times New Roman"/>
            <w:i/>
            <w:noProof/>
            <w:sz w:val="24"/>
            <w:szCs w:val="24"/>
          </w:rPr>
          <w:t>Stopword</w:t>
        </w:r>
        <w:r w:rsidR="00DB6453" w:rsidRPr="00C650DF">
          <w:rPr>
            <w:rFonts w:ascii="Times New Roman" w:hAnsi="Times New Roman" w:cs="Times New Roman"/>
            <w:noProof/>
            <w:webHidden/>
            <w:sz w:val="24"/>
            <w:szCs w:val="24"/>
          </w:rPr>
          <w:tab/>
        </w:r>
        <w:r w:rsidR="00DB6453" w:rsidRPr="00C650DF">
          <w:rPr>
            <w:rFonts w:ascii="Times New Roman" w:hAnsi="Times New Roman" w:cs="Times New Roman"/>
            <w:noProof/>
            <w:webHidden/>
            <w:sz w:val="24"/>
            <w:szCs w:val="24"/>
          </w:rPr>
          <w:fldChar w:fldCharType="begin"/>
        </w:r>
        <w:r w:rsidR="00DB6453" w:rsidRPr="00C650DF">
          <w:rPr>
            <w:rFonts w:ascii="Times New Roman" w:hAnsi="Times New Roman" w:cs="Times New Roman"/>
            <w:noProof/>
            <w:webHidden/>
            <w:sz w:val="24"/>
            <w:szCs w:val="24"/>
          </w:rPr>
          <w:instrText xml:space="preserve"> PAGEREF _Toc60505546 \h </w:instrText>
        </w:r>
        <w:r w:rsidR="00DB6453" w:rsidRPr="00C650DF">
          <w:rPr>
            <w:rFonts w:ascii="Times New Roman" w:hAnsi="Times New Roman" w:cs="Times New Roman"/>
            <w:noProof/>
            <w:webHidden/>
            <w:sz w:val="24"/>
            <w:szCs w:val="24"/>
          </w:rPr>
        </w:r>
        <w:r w:rsidR="00DB6453" w:rsidRPr="00C650DF">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56</w:t>
        </w:r>
        <w:r w:rsidR="00DB6453" w:rsidRPr="00C650DF">
          <w:rPr>
            <w:rFonts w:ascii="Times New Roman" w:hAnsi="Times New Roman" w:cs="Times New Roman"/>
            <w:noProof/>
            <w:webHidden/>
            <w:sz w:val="24"/>
            <w:szCs w:val="24"/>
          </w:rPr>
          <w:fldChar w:fldCharType="end"/>
        </w:r>
      </w:hyperlink>
    </w:p>
    <w:p w:rsidR="00DB6453" w:rsidRPr="00C650DF" w:rsidRDefault="00E55A09" w:rsidP="00C650DF">
      <w:pPr>
        <w:pStyle w:val="TOC4"/>
        <w:tabs>
          <w:tab w:val="right" w:leader="dot" w:pos="8786"/>
        </w:tabs>
        <w:ind w:left="0"/>
        <w:rPr>
          <w:rFonts w:ascii="Times New Roman" w:eastAsiaTheme="minorEastAsia" w:hAnsi="Times New Roman" w:cs="Times New Roman"/>
          <w:noProof/>
          <w:color w:val="auto"/>
          <w:sz w:val="24"/>
          <w:szCs w:val="24"/>
        </w:rPr>
      </w:pPr>
      <w:hyperlink w:anchor="_Toc60505547" w:history="1">
        <w:r w:rsidR="00DB6453" w:rsidRPr="00C650DF">
          <w:rPr>
            <w:rStyle w:val="Hyperlink"/>
            <w:rFonts w:ascii="Times New Roman" w:hAnsi="Times New Roman" w:cs="Times New Roman"/>
            <w:noProof/>
            <w:sz w:val="24"/>
            <w:szCs w:val="24"/>
          </w:rPr>
          <w:t xml:space="preserve">Gambar 3.23 Rancangan Halaman Edit Data </w:t>
        </w:r>
        <w:r w:rsidR="00DB6453" w:rsidRPr="00C650DF">
          <w:rPr>
            <w:rStyle w:val="Hyperlink"/>
            <w:rFonts w:ascii="Times New Roman" w:hAnsi="Times New Roman" w:cs="Times New Roman"/>
            <w:i/>
            <w:noProof/>
            <w:sz w:val="24"/>
            <w:szCs w:val="24"/>
          </w:rPr>
          <w:t>Stopword</w:t>
        </w:r>
        <w:r w:rsidR="00DB6453" w:rsidRPr="00C650DF">
          <w:rPr>
            <w:rFonts w:ascii="Times New Roman" w:hAnsi="Times New Roman" w:cs="Times New Roman"/>
            <w:noProof/>
            <w:webHidden/>
            <w:sz w:val="24"/>
            <w:szCs w:val="24"/>
          </w:rPr>
          <w:tab/>
        </w:r>
        <w:r w:rsidR="00DB6453" w:rsidRPr="00C650DF">
          <w:rPr>
            <w:rFonts w:ascii="Times New Roman" w:hAnsi="Times New Roman" w:cs="Times New Roman"/>
            <w:noProof/>
            <w:webHidden/>
            <w:sz w:val="24"/>
            <w:szCs w:val="24"/>
          </w:rPr>
          <w:fldChar w:fldCharType="begin"/>
        </w:r>
        <w:r w:rsidR="00DB6453" w:rsidRPr="00C650DF">
          <w:rPr>
            <w:rFonts w:ascii="Times New Roman" w:hAnsi="Times New Roman" w:cs="Times New Roman"/>
            <w:noProof/>
            <w:webHidden/>
            <w:sz w:val="24"/>
            <w:szCs w:val="24"/>
          </w:rPr>
          <w:instrText xml:space="preserve"> PAGEREF _Toc60505547 \h </w:instrText>
        </w:r>
        <w:r w:rsidR="00DB6453" w:rsidRPr="00C650DF">
          <w:rPr>
            <w:rFonts w:ascii="Times New Roman" w:hAnsi="Times New Roman" w:cs="Times New Roman"/>
            <w:noProof/>
            <w:webHidden/>
            <w:sz w:val="24"/>
            <w:szCs w:val="24"/>
          </w:rPr>
        </w:r>
        <w:r w:rsidR="00DB6453" w:rsidRPr="00C650DF">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56</w:t>
        </w:r>
        <w:r w:rsidR="00DB6453" w:rsidRPr="00C650DF">
          <w:rPr>
            <w:rFonts w:ascii="Times New Roman" w:hAnsi="Times New Roman" w:cs="Times New Roman"/>
            <w:noProof/>
            <w:webHidden/>
            <w:sz w:val="24"/>
            <w:szCs w:val="24"/>
          </w:rPr>
          <w:fldChar w:fldCharType="end"/>
        </w:r>
      </w:hyperlink>
    </w:p>
    <w:p w:rsidR="00DB6453" w:rsidRPr="00C650DF" w:rsidRDefault="00E55A09" w:rsidP="00C650DF">
      <w:pPr>
        <w:pStyle w:val="TOC4"/>
        <w:tabs>
          <w:tab w:val="right" w:leader="dot" w:pos="8786"/>
        </w:tabs>
        <w:ind w:left="0"/>
        <w:rPr>
          <w:rFonts w:ascii="Times New Roman" w:eastAsiaTheme="minorEastAsia" w:hAnsi="Times New Roman" w:cs="Times New Roman"/>
          <w:noProof/>
          <w:color w:val="auto"/>
          <w:sz w:val="24"/>
          <w:szCs w:val="24"/>
        </w:rPr>
      </w:pPr>
      <w:hyperlink w:anchor="_Toc60505548" w:history="1">
        <w:r w:rsidR="00DB6453" w:rsidRPr="00C650DF">
          <w:rPr>
            <w:rStyle w:val="Hyperlink"/>
            <w:rFonts w:ascii="Times New Roman" w:hAnsi="Times New Roman" w:cs="Times New Roman"/>
            <w:noProof/>
            <w:sz w:val="24"/>
            <w:szCs w:val="24"/>
          </w:rPr>
          <w:t xml:space="preserve">Gambar 3.24 Rancangan Halaman Data </w:t>
        </w:r>
        <w:r w:rsidR="00DB6453" w:rsidRPr="00C650DF">
          <w:rPr>
            <w:rStyle w:val="Hyperlink"/>
            <w:rFonts w:ascii="Times New Roman" w:hAnsi="Times New Roman" w:cs="Times New Roman"/>
            <w:i/>
            <w:noProof/>
            <w:sz w:val="24"/>
            <w:szCs w:val="24"/>
          </w:rPr>
          <w:t>Slangword</w:t>
        </w:r>
        <w:r w:rsidR="00DB6453" w:rsidRPr="00C650DF">
          <w:rPr>
            <w:rFonts w:ascii="Times New Roman" w:hAnsi="Times New Roman" w:cs="Times New Roman"/>
            <w:noProof/>
            <w:webHidden/>
            <w:sz w:val="24"/>
            <w:szCs w:val="24"/>
          </w:rPr>
          <w:tab/>
        </w:r>
        <w:r w:rsidR="00DB6453" w:rsidRPr="00C650DF">
          <w:rPr>
            <w:rFonts w:ascii="Times New Roman" w:hAnsi="Times New Roman" w:cs="Times New Roman"/>
            <w:noProof/>
            <w:webHidden/>
            <w:sz w:val="24"/>
            <w:szCs w:val="24"/>
          </w:rPr>
          <w:fldChar w:fldCharType="begin"/>
        </w:r>
        <w:r w:rsidR="00DB6453" w:rsidRPr="00C650DF">
          <w:rPr>
            <w:rFonts w:ascii="Times New Roman" w:hAnsi="Times New Roman" w:cs="Times New Roman"/>
            <w:noProof/>
            <w:webHidden/>
            <w:sz w:val="24"/>
            <w:szCs w:val="24"/>
          </w:rPr>
          <w:instrText xml:space="preserve"> PAGEREF _Toc60505548 \h </w:instrText>
        </w:r>
        <w:r w:rsidR="00DB6453" w:rsidRPr="00C650DF">
          <w:rPr>
            <w:rFonts w:ascii="Times New Roman" w:hAnsi="Times New Roman" w:cs="Times New Roman"/>
            <w:noProof/>
            <w:webHidden/>
            <w:sz w:val="24"/>
            <w:szCs w:val="24"/>
          </w:rPr>
        </w:r>
        <w:r w:rsidR="00DB6453" w:rsidRPr="00C650DF">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57</w:t>
        </w:r>
        <w:r w:rsidR="00DB6453" w:rsidRPr="00C650DF">
          <w:rPr>
            <w:rFonts w:ascii="Times New Roman" w:hAnsi="Times New Roman" w:cs="Times New Roman"/>
            <w:noProof/>
            <w:webHidden/>
            <w:sz w:val="24"/>
            <w:szCs w:val="24"/>
          </w:rPr>
          <w:fldChar w:fldCharType="end"/>
        </w:r>
      </w:hyperlink>
    </w:p>
    <w:p w:rsidR="00DB6453" w:rsidRPr="00C650DF" w:rsidRDefault="00E55A09" w:rsidP="00C650DF">
      <w:pPr>
        <w:pStyle w:val="TOC4"/>
        <w:tabs>
          <w:tab w:val="right" w:leader="dot" w:pos="8786"/>
        </w:tabs>
        <w:ind w:left="0"/>
        <w:rPr>
          <w:rFonts w:ascii="Times New Roman" w:eastAsiaTheme="minorEastAsia" w:hAnsi="Times New Roman" w:cs="Times New Roman"/>
          <w:noProof/>
          <w:color w:val="auto"/>
          <w:sz w:val="24"/>
          <w:szCs w:val="24"/>
        </w:rPr>
      </w:pPr>
      <w:hyperlink w:anchor="_Toc60505549" w:history="1">
        <w:r w:rsidR="00DB6453" w:rsidRPr="00C650DF">
          <w:rPr>
            <w:rStyle w:val="Hyperlink"/>
            <w:rFonts w:ascii="Times New Roman" w:hAnsi="Times New Roman" w:cs="Times New Roman"/>
            <w:noProof/>
            <w:sz w:val="24"/>
            <w:szCs w:val="24"/>
          </w:rPr>
          <w:t xml:space="preserve">Gambar 3.25 Rancangan Halaman Data </w:t>
        </w:r>
        <w:r w:rsidR="00DB6453" w:rsidRPr="00C650DF">
          <w:rPr>
            <w:rStyle w:val="Hyperlink"/>
            <w:rFonts w:ascii="Times New Roman" w:hAnsi="Times New Roman" w:cs="Times New Roman"/>
            <w:i/>
            <w:noProof/>
            <w:sz w:val="24"/>
            <w:szCs w:val="24"/>
          </w:rPr>
          <w:t>Latih</w:t>
        </w:r>
        <w:r w:rsidR="00DB6453" w:rsidRPr="00C650DF">
          <w:rPr>
            <w:rFonts w:ascii="Times New Roman" w:hAnsi="Times New Roman" w:cs="Times New Roman"/>
            <w:noProof/>
            <w:webHidden/>
            <w:sz w:val="24"/>
            <w:szCs w:val="24"/>
          </w:rPr>
          <w:tab/>
        </w:r>
        <w:r w:rsidR="00DB6453" w:rsidRPr="00C650DF">
          <w:rPr>
            <w:rFonts w:ascii="Times New Roman" w:hAnsi="Times New Roman" w:cs="Times New Roman"/>
            <w:noProof/>
            <w:webHidden/>
            <w:sz w:val="24"/>
            <w:szCs w:val="24"/>
          </w:rPr>
          <w:fldChar w:fldCharType="begin"/>
        </w:r>
        <w:r w:rsidR="00DB6453" w:rsidRPr="00C650DF">
          <w:rPr>
            <w:rFonts w:ascii="Times New Roman" w:hAnsi="Times New Roman" w:cs="Times New Roman"/>
            <w:noProof/>
            <w:webHidden/>
            <w:sz w:val="24"/>
            <w:szCs w:val="24"/>
          </w:rPr>
          <w:instrText xml:space="preserve"> PAGEREF _Toc60505549 \h </w:instrText>
        </w:r>
        <w:r w:rsidR="00DB6453" w:rsidRPr="00C650DF">
          <w:rPr>
            <w:rFonts w:ascii="Times New Roman" w:hAnsi="Times New Roman" w:cs="Times New Roman"/>
            <w:noProof/>
            <w:webHidden/>
            <w:sz w:val="24"/>
            <w:szCs w:val="24"/>
          </w:rPr>
        </w:r>
        <w:r w:rsidR="00DB6453" w:rsidRPr="00C650DF">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57</w:t>
        </w:r>
        <w:r w:rsidR="00DB6453" w:rsidRPr="00C650DF">
          <w:rPr>
            <w:rFonts w:ascii="Times New Roman" w:hAnsi="Times New Roman" w:cs="Times New Roman"/>
            <w:noProof/>
            <w:webHidden/>
            <w:sz w:val="24"/>
            <w:szCs w:val="24"/>
          </w:rPr>
          <w:fldChar w:fldCharType="end"/>
        </w:r>
      </w:hyperlink>
    </w:p>
    <w:p w:rsidR="00DB6453" w:rsidRPr="00C650DF" w:rsidRDefault="00E55A09" w:rsidP="00C650DF">
      <w:pPr>
        <w:pStyle w:val="TOC4"/>
        <w:tabs>
          <w:tab w:val="right" w:leader="dot" w:pos="8786"/>
        </w:tabs>
        <w:ind w:left="0"/>
        <w:rPr>
          <w:rFonts w:ascii="Times New Roman" w:eastAsiaTheme="minorEastAsia" w:hAnsi="Times New Roman" w:cs="Times New Roman"/>
          <w:noProof/>
          <w:color w:val="auto"/>
          <w:sz w:val="24"/>
          <w:szCs w:val="24"/>
        </w:rPr>
      </w:pPr>
      <w:hyperlink w:anchor="_Toc60505550" w:history="1">
        <w:r w:rsidR="00DB6453" w:rsidRPr="00C650DF">
          <w:rPr>
            <w:rStyle w:val="Hyperlink"/>
            <w:rFonts w:ascii="Times New Roman" w:hAnsi="Times New Roman" w:cs="Times New Roman"/>
            <w:noProof/>
            <w:sz w:val="24"/>
            <w:szCs w:val="24"/>
          </w:rPr>
          <w:t xml:space="preserve">Gambar 3.26 Rancangan Halaman Tambah Data </w:t>
        </w:r>
        <w:r w:rsidR="00DB6453" w:rsidRPr="00C650DF">
          <w:rPr>
            <w:rStyle w:val="Hyperlink"/>
            <w:rFonts w:ascii="Times New Roman" w:hAnsi="Times New Roman" w:cs="Times New Roman"/>
            <w:i/>
            <w:noProof/>
            <w:sz w:val="24"/>
            <w:szCs w:val="24"/>
          </w:rPr>
          <w:t>Latih</w:t>
        </w:r>
        <w:r w:rsidR="00DB6453" w:rsidRPr="00C650DF">
          <w:rPr>
            <w:rFonts w:ascii="Times New Roman" w:hAnsi="Times New Roman" w:cs="Times New Roman"/>
            <w:noProof/>
            <w:webHidden/>
            <w:sz w:val="24"/>
            <w:szCs w:val="24"/>
          </w:rPr>
          <w:tab/>
        </w:r>
        <w:r w:rsidR="00DB6453" w:rsidRPr="00C650DF">
          <w:rPr>
            <w:rFonts w:ascii="Times New Roman" w:hAnsi="Times New Roman" w:cs="Times New Roman"/>
            <w:noProof/>
            <w:webHidden/>
            <w:sz w:val="24"/>
            <w:szCs w:val="24"/>
          </w:rPr>
          <w:fldChar w:fldCharType="begin"/>
        </w:r>
        <w:r w:rsidR="00DB6453" w:rsidRPr="00C650DF">
          <w:rPr>
            <w:rFonts w:ascii="Times New Roman" w:hAnsi="Times New Roman" w:cs="Times New Roman"/>
            <w:noProof/>
            <w:webHidden/>
            <w:sz w:val="24"/>
            <w:szCs w:val="24"/>
          </w:rPr>
          <w:instrText xml:space="preserve"> PAGEREF _Toc60505550 \h </w:instrText>
        </w:r>
        <w:r w:rsidR="00DB6453" w:rsidRPr="00C650DF">
          <w:rPr>
            <w:rFonts w:ascii="Times New Roman" w:hAnsi="Times New Roman" w:cs="Times New Roman"/>
            <w:noProof/>
            <w:webHidden/>
            <w:sz w:val="24"/>
            <w:szCs w:val="24"/>
          </w:rPr>
        </w:r>
        <w:r w:rsidR="00DB6453" w:rsidRPr="00C650DF">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58</w:t>
        </w:r>
        <w:r w:rsidR="00DB6453" w:rsidRPr="00C650DF">
          <w:rPr>
            <w:rFonts w:ascii="Times New Roman" w:hAnsi="Times New Roman" w:cs="Times New Roman"/>
            <w:noProof/>
            <w:webHidden/>
            <w:sz w:val="24"/>
            <w:szCs w:val="24"/>
          </w:rPr>
          <w:fldChar w:fldCharType="end"/>
        </w:r>
      </w:hyperlink>
    </w:p>
    <w:p w:rsidR="00DB6453" w:rsidRPr="00C650DF" w:rsidRDefault="00E55A09" w:rsidP="00C650DF">
      <w:pPr>
        <w:pStyle w:val="TOC4"/>
        <w:tabs>
          <w:tab w:val="right" w:leader="dot" w:pos="8786"/>
        </w:tabs>
        <w:ind w:left="0"/>
        <w:rPr>
          <w:rFonts w:ascii="Times New Roman" w:eastAsiaTheme="minorEastAsia" w:hAnsi="Times New Roman" w:cs="Times New Roman"/>
          <w:noProof/>
          <w:color w:val="auto"/>
          <w:sz w:val="24"/>
          <w:szCs w:val="24"/>
        </w:rPr>
      </w:pPr>
      <w:hyperlink w:anchor="_Toc60505551" w:history="1">
        <w:r w:rsidR="00DB6453" w:rsidRPr="00C650DF">
          <w:rPr>
            <w:rStyle w:val="Hyperlink"/>
            <w:rFonts w:ascii="Times New Roman" w:hAnsi="Times New Roman" w:cs="Times New Roman"/>
            <w:noProof/>
            <w:sz w:val="24"/>
            <w:szCs w:val="24"/>
          </w:rPr>
          <w:t>Gambar 3.27 Rancangan Halaman Data Uji</w:t>
        </w:r>
        <w:r w:rsidR="00DB6453" w:rsidRPr="00C650DF">
          <w:rPr>
            <w:rFonts w:ascii="Times New Roman" w:hAnsi="Times New Roman" w:cs="Times New Roman"/>
            <w:noProof/>
            <w:webHidden/>
            <w:sz w:val="24"/>
            <w:szCs w:val="24"/>
          </w:rPr>
          <w:tab/>
        </w:r>
        <w:r w:rsidR="00DB6453" w:rsidRPr="00C650DF">
          <w:rPr>
            <w:rFonts w:ascii="Times New Roman" w:hAnsi="Times New Roman" w:cs="Times New Roman"/>
            <w:noProof/>
            <w:webHidden/>
            <w:sz w:val="24"/>
            <w:szCs w:val="24"/>
          </w:rPr>
          <w:fldChar w:fldCharType="begin"/>
        </w:r>
        <w:r w:rsidR="00DB6453" w:rsidRPr="00C650DF">
          <w:rPr>
            <w:rFonts w:ascii="Times New Roman" w:hAnsi="Times New Roman" w:cs="Times New Roman"/>
            <w:noProof/>
            <w:webHidden/>
            <w:sz w:val="24"/>
            <w:szCs w:val="24"/>
          </w:rPr>
          <w:instrText xml:space="preserve"> PAGEREF _Toc60505551 \h </w:instrText>
        </w:r>
        <w:r w:rsidR="00DB6453" w:rsidRPr="00C650DF">
          <w:rPr>
            <w:rFonts w:ascii="Times New Roman" w:hAnsi="Times New Roman" w:cs="Times New Roman"/>
            <w:noProof/>
            <w:webHidden/>
            <w:sz w:val="24"/>
            <w:szCs w:val="24"/>
          </w:rPr>
        </w:r>
        <w:r w:rsidR="00DB6453" w:rsidRPr="00C650DF">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58</w:t>
        </w:r>
        <w:r w:rsidR="00DB6453" w:rsidRPr="00C650DF">
          <w:rPr>
            <w:rFonts w:ascii="Times New Roman" w:hAnsi="Times New Roman" w:cs="Times New Roman"/>
            <w:noProof/>
            <w:webHidden/>
            <w:sz w:val="24"/>
            <w:szCs w:val="24"/>
          </w:rPr>
          <w:fldChar w:fldCharType="end"/>
        </w:r>
      </w:hyperlink>
    </w:p>
    <w:p w:rsidR="00235C42" w:rsidRPr="00320012" w:rsidRDefault="00E55A09" w:rsidP="00C650DF">
      <w:pPr>
        <w:pStyle w:val="TOC4"/>
        <w:tabs>
          <w:tab w:val="right" w:leader="dot" w:pos="8786"/>
        </w:tabs>
        <w:ind w:left="0"/>
        <w:rPr>
          <w:rStyle w:val="Hyperlink"/>
          <w:rFonts w:ascii="Times New Roman" w:eastAsiaTheme="minorEastAsia" w:hAnsi="Times New Roman" w:cs="Times New Roman"/>
          <w:noProof/>
          <w:color w:val="auto"/>
          <w:sz w:val="24"/>
          <w:szCs w:val="24"/>
          <w:u w:val="none"/>
        </w:rPr>
      </w:pPr>
      <w:hyperlink w:anchor="_Toc60505552" w:history="1">
        <w:r w:rsidR="00DB6453" w:rsidRPr="00C650DF">
          <w:rPr>
            <w:rStyle w:val="Hyperlink"/>
            <w:rFonts w:ascii="Times New Roman" w:hAnsi="Times New Roman" w:cs="Times New Roman"/>
            <w:noProof/>
            <w:sz w:val="24"/>
            <w:szCs w:val="24"/>
          </w:rPr>
          <w:t>Gambar 3.28 Rancangan Halaman Data Admin</w:t>
        </w:r>
        <w:r w:rsidR="00DB6453" w:rsidRPr="00C650DF">
          <w:rPr>
            <w:rFonts w:ascii="Times New Roman" w:hAnsi="Times New Roman" w:cs="Times New Roman"/>
            <w:noProof/>
            <w:webHidden/>
            <w:sz w:val="24"/>
            <w:szCs w:val="24"/>
          </w:rPr>
          <w:tab/>
        </w:r>
        <w:r w:rsidR="00DB6453" w:rsidRPr="00C650DF">
          <w:rPr>
            <w:rFonts w:ascii="Times New Roman" w:hAnsi="Times New Roman" w:cs="Times New Roman"/>
            <w:noProof/>
            <w:webHidden/>
            <w:sz w:val="24"/>
            <w:szCs w:val="24"/>
          </w:rPr>
          <w:fldChar w:fldCharType="begin"/>
        </w:r>
        <w:r w:rsidR="00DB6453" w:rsidRPr="00C650DF">
          <w:rPr>
            <w:rFonts w:ascii="Times New Roman" w:hAnsi="Times New Roman" w:cs="Times New Roman"/>
            <w:noProof/>
            <w:webHidden/>
            <w:sz w:val="24"/>
            <w:szCs w:val="24"/>
          </w:rPr>
          <w:instrText xml:space="preserve"> PAGEREF _Toc60505552 \h </w:instrText>
        </w:r>
        <w:r w:rsidR="00DB6453" w:rsidRPr="00C650DF">
          <w:rPr>
            <w:rFonts w:ascii="Times New Roman" w:hAnsi="Times New Roman" w:cs="Times New Roman"/>
            <w:noProof/>
            <w:webHidden/>
            <w:sz w:val="24"/>
            <w:szCs w:val="24"/>
          </w:rPr>
        </w:r>
        <w:r w:rsidR="00DB6453" w:rsidRPr="00C650DF">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59</w:t>
        </w:r>
        <w:r w:rsidR="00DB6453" w:rsidRPr="00C650DF">
          <w:rPr>
            <w:rFonts w:ascii="Times New Roman" w:hAnsi="Times New Roman" w:cs="Times New Roman"/>
            <w:noProof/>
            <w:webHidden/>
            <w:sz w:val="24"/>
            <w:szCs w:val="24"/>
          </w:rPr>
          <w:fldChar w:fldCharType="end"/>
        </w:r>
      </w:hyperlink>
    </w:p>
    <w:p w:rsidR="00DB6453" w:rsidRPr="00C650DF" w:rsidRDefault="00E55A09" w:rsidP="00C650DF">
      <w:pPr>
        <w:pStyle w:val="TOC4"/>
        <w:tabs>
          <w:tab w:val="right" w:leader="dot" w:pos="8786"/>
        </w:tabs>
        <w:ind w:left="0"/>
        <w:rPr>
          <w:rFonts w:ascii="Times New Roman" w:eastAsiaTheme="minorEastAsia" w:hAnsi="Times New Roman" w:cs="Times New Roman"/>
          <w:noProof/>
          <w:color w:val="auto"/>
          <w:sz w:val="24"/>
          <w:szCs w:val="24"/>
        </w:rPr>
      </w:pPr>
      <w:hyperlink w:anchor="_Toc60505553" w:history="1">
        <w:r w:rsidR="00DB6453" w:rsidRPr="00C650DF">
          <w:rPr>
            <w:rStyle w:val="Hyperlink"/>
            <w:rFonts w:ascii="Times New Roman" w:hAnsi="Times New Roman" w:cs="Times New Roman"/>
            <w:noProof/>
            <w:sz w:val="24"/>
            <w:szCs w:val="24"/>
          </w:rPr>
          <w:t>Gambar 3.29 Rancangan Halaman Analisis</w:t>
        </w:r>
        <w:r w:rsidR="00DB6453" w:rsidRPr="00C650DF">
          <w:rPr>
            <w:rFonts w:ascii="Times New Roman" w:hAnsi="Times New Roman" w:cs="Times New Roman"/>
            <w:noProof/>
            <w:webHidden/>
            <w:sz w:val="24"/>
            <w:szCs w:val="24"/>
          </w:rPr>
          <w:tab/>
        </w:r>
        <w:r w:rsidR="00DB6453" w:rsidRPr="00C650DF">
          <w:rPr>
            <w:rFonts w:ascii="Times New Roman" w:hAnsi="Times New Roman" w:cs="Times New Roman"/>
            <w:noProof/>
            <w:webHidden/>
            <w:sz w:val="24"/>
            <w:szCs w:val="24"/>
          </w:rPr>
          <w:fldChar w:fldCharType="begin"/>
        </w:r>
        <w:r w:rsidR="00DB6453" w:rsidRPr="00C650DF">
          <w:rPr>
            <w:rFonts w:ascii="Times New Roman" w:hAnsi="Times New Roman" w:cs="Times New Roman"/>
            <w:noProof/>
            <w:webHidden/>
            <w:sz w:val="24"/>
            <w:szCs w:val="24"/>
          </w:rPr>
          <w:instrText xml:space="preserve"> PAGEREF _Toc60505553 \h </w:instrText>
        </w:r>
        <w:r w:rsidR="00DB6453" w:rsidRPr="00C650DF">
          <w:rPr>
            <w:rFonts w:ascii="Times New Roman" w:hAnsi="Times New Roman" w:cs="Times New Roman"/>
            <w:noProof/>
            <w:webHidden/>
            <w:sz w:val="24"/>
            <w:szCs w:val="24"/>
          </w:rPr>
        </w:r>
        <w:r w:rsidR="00DB6453" w:rsidRPr="00C650DF">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60</w:t>
        </w:r>
        <w:r w:rsidR="00DB6453" w:rsidRPr="00C650DF">
          <w:rPr>
            <w:rFonts w:ascii="Times New Roman" w:hAnsi="Times New Roman" w:cs="Times New Roman"/>
            <w:noProof/>
            <w:webHidden/>
            <w:sz w:val="24"/>
            <w:szCs w:val="24"/>
          </w:rPr>
          <w:fldChar w:fldCharType="end"/>
        </w:r>
      </w:hyperlink>
    </w:p>
    <w:p w:rsidR="00DB6453" w:rsidRPr="00C650DF" w:rsidRDefault="00E55A09" w:rsidP="00C650DF">
      <w:pPr>
        <w:pStyle w:val="TOC4"/>
        <w:tabs>
          <w:tab w:val="right" w:leader="dot" w:pos="8786"/>
        </w:tabs>
        <w:ind w:left="0"/>
        <w:rPr>
          <w:rFonts w:ascii="Times New Roman" w:eastAsiaTheme="minorEastAsia" w:hAnsi="Times New Roman" w:cs="Times New Roman"/>
          <w:noProof/>
          <w:color w:val="auto"/>
          <w:sz w:val="24"/>
          <w:szCs w:val="24"/>
        </w:rPr>
      </w:pPr>
      <w:hyperlink w:anchor="_Toc60505554" w:history="1">
        <w:r w:rsidR="00DB6453" w:rsidRPr="00C650DF">
          <w:rPr>
            <w:rStyle w:val="Hyperlink"/>
            <w:rFonts w:ascii="Times New Roman" w:hAnsi="Times New Roman" w:cs="Times New Roman"/>
            <w:noProof/>
            <w:sz w:val="24"/>
            <w:szCs w:val="24"/>
          </w:rPr>
          <w:t>Gambar 3.30 Rancangan Halaman Hasil Analisis</w:t>
        </w:r>
        <w:r w:rsidR="00DB6453" w:rsidRPr="00C650DF">
          <w:rPr>
            <w:rFonts w:ascii="Times New Roman" w:hAnsi="Times New Roman" w:cs="Times New Roman"/>
            <w:noProof/>
            <w:webHidden/>
            <w:sz w:val="24"/>
            <w:szCs w:val="24"/>
          </w:rPr>
          <w:tab/>
        </w:r>
        <w:r w:rsidR="00DB6453" w:rsidRPr="00C650DF">
          <w:rPr>
            <w:rFonts w:ascii="Times New Roman" w:hAnsi="Times New Roman" w:cs="Times New Roman"/>
            <w:noProof/>
            <w:webHidden/>
            <w:sz w:val="24"/>
            <w:szCs w:val="24"/>
          </w:rPr>
          <w:fldChar w:fldCharType="begin"/>
        </w:r>
        <w:r w:rsidR="00DB6453" w:rsidRPr="00C650DF">
          <w:rPr>
            <w:rFonts w:ascii="Times New Roman" w:hAnsi="Times New Roman" w:cs="Times New Roman"/>
            <w:noProof/>
            <w:webHidden/>
            <w:sz w:val="24"/>
            <w:szCs w:val="24"/>
          </w:rPr>
          <w:instrText xml:space="preserve"> PAGEREF _Toc60505554 \h </w:instrText>
        </w:r>
        <w:r w:rsidR="00DB6453" w:rsidRPr="00C650DF">
          <w:rPr>
            <w:rFonts w:ascii="Times New Roman" w:hAnsi="Times New Roman" w:cs="Times New Roman"/>
            <w:noProof/>
            <w:webHidden/>
            <w:sz w:val="24"/>
            <w:szCs w:val="24"/>
          </w:rPr>
        </w:r>
        <w:r w:rsidR="00DB6453" w:rsidRPr="00C650DF">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60</w:t>
        </w:r>
        <w:r w:rsidR="00DB6453" w:rsidRPr="00C650DF">
          <w:rPr>
            <w:rFonts w:ascii="Times New Roman" w:hAnsi="Times New Roman" w:cs="Times New Roman"/>
            <w:noProof/>
            <w:webHidden/>
            <w:sz w:val="24"/>
            <w:szCs w:val="24"/>
          </w:rPr>
          <w:fldChar w:fldCharType="end"/>
        </w:r>
      </w:hyperlink>
    </w:p>
    <w:p w:rsidR="00DB6453" w:rsidRPr="00C650DF" w:rsidRDefault="00E55A09" w:rsidP="00C650DF">
      <w:pPr>
        <w:pStyle w:val="TOC4"/>
        <w:tabs>
          <w:tab w:val="right" w:leader="dot" w:pos="8786"/>
        </w:tabs>
        <w:ind w:left="0"/>
        <w:rPr>
          <w:rFonts w:ascii="Times New Roman" w:eastAsiaTheme="minorEastAsia" w:hAnsi="Times New Roman" w:cs="Times New Roman"/>
          <w:noProof/>
          <w:color w:val="auto"/>
          <w:sz w:val="24"/>
          <w:szCs w:val="24"/>
        </w:rPr>
      </w:pPr>
      <w:hyperlink w:anchor="_Toc60505556" w:history="1">
        <w:r w:rsidR="00F03BD3">
          <w:rPr>
            <w:rStyle w:val="Hyperlink"/>
            <w:rFonts w:ascii="Times New Roman" w:hAnsi="Times New Roman" w:cs="Times New Roman"/>
            <w:noProof/>
            <w:sz w:val="24"/>
            <w:szCs w:val="24"/>
          </w:rPr>
          <w:t>Gambar 3.31</w:t>
        </w:r>
        <w:r w:rsidR="00DB6453" w:rsidRPr="00C650DF">
          <w:rPr>
            <w:rStyle w:val="Hyperlink"/>
            <w:rFonts w:ascii="Times New Roman" w:hAnsi="Times New Roman" w:cs="Times New Roman"/>
            <w:noProof/>
            <w:sz w:val="24"/>
            <w:szCs w:val="24"/>
          </w:rPr>
          <w:t xml:space="preserve"> Rancangan Halaman Grafik Analisis</w:t>
        </w:r>
        <w:r w:rsidR="00DB6453" w:rsidRPr="00C650DF">
          <w:rPr>
            <w:rFonts w:ascii="Times New Roman" w:hAnsi="Times New Roman" w:cs="Times New Roman"/>
            <w:noProof/>
            <w:webHidden/>
            <w:sz w:val="24"/>
            <w:szCs w:val="24"/>
          </w:rPr>
          <w:tab/>
        </w:r>
        <w:r w:rsidR="00DB6453" w:rsidRPr="00C650DF">
          <w:rPr>
            <w:rFonts w:ascii="Times New Roman" w:hAnsi="Times New Roman" w:cs="Times New Roman"/>
            <w:noProof/>
            <w:webHidden/>
            <w:sz w:val="24"/>
            <w:szCs w:val="24"/>
          </w:rPr>
          <w:fldChar w:fldCharType="begin"/>
        </w:r>
        <w:r w:rsidR="00DB6453" w:rsidRPr="00C650DF">
          <w:rPr>
            <w:rFonts w:ascii="Times New Roman" w:hAnsi="Times New Roman" w:cs="Times New Roman"/>
            <w:noProof/>
            <w:webHidden/>
            <w:sz w:val="24"/>
            <w:szCs w:val="24"/>
          </w:rPr>
          <w:instrText xml:space="preserve"> PAGEREF _Toc60505556 \h </w:instrText>
        </w:r>
        <w:r w:rsidR="00DB6453" w:rsidRPr="00C650DF">
          <w:rPr>
            <w:rFonts w:ascii="Times New Roman" w:hAnsi="Times New Roman" w:cs="Times New Roman"/>
            <w:noProof/>
            <w:webHidden/>
            <w:sz w:val="24"/>
            <w:szCs w:val="24"/>
          </w:rPr>
        </w:r>
        <w:r w:rsidR="00DB6453" w:rsidRPr="00C650DF">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61</w:t>
        </w:r>
        <w:r w:rsidR="00DB6453" w:rsidRPr="00C650DF">
          <w:rPr>
            <w:rFonts w:ascii="Times New Roman" w:hAnsi="Times New Roman" w:cs="Times New Roman"/>
            <w:noProof/>
            <w:webHidden/>
            <w:sz w:val="24"/>
            <w:szCs w:val="24"/>
          </w:rPr>
          <w:fldChar w:fldCharType="end"/>
        </w:r>
      </w:hyperlink>
    </w:p>
    <w:p w:rsidR="00DB6453" w:rsidRPr="00DB6453" w:rsidRDefault="00E55A09" w:rsidP="00C650DF">
      <w:pPr>
        <w:pStyle w:val="TOC4"/>
        <w:tabs>
          <w:tab w:val="right" w:leader="dot" w:pos="8786"/>
        </w:tabs>
        <w:ind w:left="0"/>
        <w:rPr>
          <w:rFonts w:eastAsiaTheme="minorEastAsia" w:cstheme="minorBidi"/>
          <w:noProof/>
          <w:color w:val="auto"/>
          <w:sz w:val="22"/>
          <w:szCs w:val="22"/>
        </w:rPr>
      </w:pPr>
      <w:hyperlink w:anchor="_Toc60505557" w:history="1">
        <w:r w:rsidR="00F03BD3">
          <w:rPr>
            <w:rStyle w:val="Hyperlink"/>
            <w:rFonts w:ascii="Times New Roman" w:hAnsi="Times New Roman" w:cs="Times New Roman"/>
            <w:noProof/>
            <w:sz w:val="24"/>
            <w:szCs w:val="24"/>
          </w:rPr>
          <w:t>Gambar 3.32</w:t>
        </w:r>
        <w:r w:rsidR="00DB6453" w:rsidRPr="00C650DF">
          <w:rPr>
            <w:rStyle w:val="Hyperlink"/>
            <w:rFonts w:ascii="Times New Roman" w:hAnsi="Times New Roman" w:cs="Times New Roman"/>
            <w:noProof/>
            <w:sz w:val="24"/>
            <w:szCs w:val="24"/>
          </w:rPr>
          <w:t xml:space="preserve"> Rancangan Halaman Grafik Analisis</w:t>
        </w:r>
        <w:r w:rsidR="00DB6453" w:rsidRPr="00C650DF">
          <w:rPr>
            <w:rFonts w:ascii="Times New Roman" w:hAnsi="Times New Roman" w:cs="Times New Roman"/>
            <w:noProof/>
            <w:webHidden/>
            <w:sz w:val="24"/>
            <w:szCs w:val="24"/>
          </w:rPr>
          <w:tab/>
        </w:r>
        <w:r w:rsidR="00DB6453" w:rsidRPr="00C650DF">
          <w:rPr>
            <w:rFonts w:ascii="Times New Roman" w:hAnsi="Times New Roman" w:cs="Times New Roman"/>
            <w:noProof/>
            <w:webHidden/>
            <w:sz w:val="24"/>
            <w:szCs w:val="24"/>
          </w:rPr>
          <w:fldChar w:fldCharType="begin"/>
        </w:r>
        <w:r w:rsidR="00DB6453" w:rsidRPr="00C650DF">
          <w:rPr>
            <w:rFonts w:ascii="Times New Roman" w:hAnsi="Times New Roman" w:cs="Times New Roman"/>
            <w:noProof/>
            <w:webHidden/>
            <w:sz w:val="24"/>
            <w:szCs w:val="24"/>
          </w:rPr>
          <w:instrText xml:space="preserve"> PAGEREF _Toc60505557 \h </w:instrText>
        </w:r>
        <w:r w:rsidR="00DB6453" w:rsidRPr="00C650DF">
          <w:rPr>
            <w:rFonts w:ascii="Times New Roman" w:hAnsi="Times New Roman" w:cs="Times New Roman"/>
            <w:noProof/>
            <w:webHidden/>
            <w:sz w:val="24"/>
            <w:szCs w:val="24"/>
          </w:rPr>
        </w:r>
        <w:r w:rsidR="00DB6453" w:rsidRPr="00C650DF">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61</w:t>
        </w:r>
        <w:r w:rsidR="00DB6453" w:rsidRPr="00C650DF">
          <w:rPr>
            <w:rFonts w:ascii="Times New Roman" w:hAnsi="Times New Roman" w:cs="Times New Roman"/>
            <w:noProof/>
            <w:webHidden/>
            <w:sz w:val="24"/>
            <w:szCs w:val="24"/>
          </w:rPr>
          <w:fldChar w:fldCharType="end"/>
        </w:r>
      </w:hyperlink>
      <w:r w:rsidR="00DB6453" w:rsidRPr="00C650DF">
        <w:rPr>
          <w:rStyle w:val="Hyperlink"/>
          <w:rFonts w:ascii="Times New Roman" w:hAnsi="Times New Roman" w:cs="Times New Roman"/>
          <w:bCs/>
          <w:caps/>
          <w:noProof/>
          <w:sz w:val="24"/>
          <w:szCs w:val="24"/>
        </w:rPr>
        <w:fldChar w:fldCharType="end"/>
      </w:r>
      <w:r w:rsidR="005D7CFB" w:rsidRPr="00034029">
        <w:rPr>
          <w:rStyle w:val="Hyperlink"/>
          <w:rFonts w:cs="Times New Roman"/>
          <w:bCs/>
          <w:caps/>
          <w:noProof/>
          <w:szCs w:val="24"/>
        </w:rPr>
        <w:fldChar w:fldCharType="begin"/>
      </w:r>
      <w:r w:rsidR="005D7CFB" w:rsidRPr="00034029">
        <w:rPr>
          <w:rStyle w:val="Hyperlink"/>
          <w:rFonts w:cs="Times New Roman"/>
          <w:bCs/>
          <w:caps/>
          <w:noProof/>
          <w:szCs w:val="24"/>
        </w:rPr>
        <w:instrText xml:space="preserve"> TOC \o "1-4" \h \z \u </w:instrText>
      </w:r>
      <w:r w:rsidR="005D7CFB" w:rsidRPr="00034029">
        <w:rPr>
          <w:rStyle w:val="Hyperlink"/>
          <w:rFonts w:cs="Times New Roman"/>
          <w:bCs/>
          <w:caps/>
          <w:noProof/>
          <w:szCs w:val="24"/>
        </w:rPr>
        <w:fldChar w:fldCharType="separate"/>
      </w:r>
    </w:p>
    <w:p w:rsidR="005D7CFB" w:rsidRPr="00034029" w:rsidRDefault="005D7CFB" w:rsidP="00C650DF">
      <w:pPr>
        <w:pStyle w:val="TOC4"/>
        <w:tabs>
          <w:tab w:val="right" w:leader="dot" w:pos="8786"/>
        </w:tabs>
        <w:ind w:left="0"/>
        <w:rPr>
          <w:rFonts w:ascii="Times New Roman" w:eastAsiaTheme="minorEastAsia" w:hAnsi="Times New Roman" w:cs="Times New Roman"/>
          <w:noProof/>
          <w:color w:val="auto"/>
          <w:sz w:val="24"/>
          <w:szCs w:val="24"/>
        </w:rPr>
      </w:pPr>
    </w:p>
    <w:p w:rsidR="002837EB" w:rsidRDefault="005D7CFB" w:rsidP="005D7CFB">
      <w:pPr>
        <w:spacing w:line="480" w:lineRule="auto"/>
        <w:jc w:val="left"/>
        <w:rPr>
          <w:rFonts w:cs="Times New Roman"/>
          <w:b/>
        </w:rPr>
      </w:pPr>
      <w:r w:rsidRPr="00034029">
        <w:rPr>
          <w:rStyle w:val="Hyperlink"/>
          <w:rFonts w:cs="Times New Roman"/>
          <w:bCs/>
          <w:caps/>
          <w:noProof/>
          <w:szCs w:val="24"/>
        </w:rPr>
        <w:fldChar w:fldCharType="end"/>
      </w:r>
    </w:p>
    <w:p w:rsidR="002837EB" w:rsidRPr="002837EB" w:rsidRDefault="002837EB" w:rsidP="002837EB">
      <w:pPr>
        <w:rPr>
          <w:rFonts w:cs="Times New Roman"/>
        </w:rPr>
      </w:pPr>
    </w:p>
    <w:p w:rsidR="002837EB" w:rsidRDefault="002837EB" w:rsidP="002837EB">
      <w:pPr>
        <w:rPr>
          <w:rFonts w:cs="Times New Roman"/>
        </w:rPr>
      </w:pPr>
    </w:p>
    <w:p w:rsidR="002837EB" w:rsidRDefault="002837EB" w:rsidP="002837EB">
      <w:pPr>
        <w:tabs>
          <w:tab w:val="left" w:pos="5556"/>
        </w:tabs>
        <w:rPr>
          <w:rFonts w:cs="Times New Roman"/>
        </w:rPr>
      </w:pPr>
      <w:r>
        <w:rPr>
          <w:rFonts w:cs="Times New Roman"/>
        </w:rPr>
        <w:tab/>
      </w:r>
    </w:p>
    <w:p w:rsidR="002837EB" w:rsidRDefault="002837EB" w:rsidP="002837EB">
      <w:pPr>
        <w:tabs>
          <w:tab w:val="left" w:pos="5556"/>
        </w:tabs>
        <w:rPr>
          <w:rFonts w:cs="Times New Roman"/>
        </w:rPr>
      </w:pPr>
    </w:p>
    <w:p w:rsidR="002837EB" w:rsidRDefault="002837EB" w:rsidP="002837EB">
      <w:pPr>
        <w:tabs>
          <w:tab w:val="left" w:pos="5556"/>
        </w:tabs>
        <w:rPr>
          <w:rFonts w:cs="Times New Roman"/>
        </w:rPr>
      </w:pPr>
    </w:p>
    <w:p w:rsidR="002837EB" w:rsidRDefault="002837EB" w:rsidP="002837EB">
      <w:pPr>
        <w:tabs>
          <w:tab w:val="left" w:pos="5556"/>
        </w:tabs>
        <w:rPr>
          <w:rFonts w:cs="Times New Roman"/>
        </w:rPr>
      </w:pPr>
    </w:p>
    <w:p w:rsidR="002837EB" w:rsidRDefault="002837EB" w:rsidP="002837EB">
      <w:pPr>
        <w:tabs>
          <w:tab w:val="left" w:pos="5556"/>
        </w:tabs>
        <w:rPr>
          <w:rFonts w:cs="Times New Roman"/>
        </w:rPr>
      </w:pPr>
    </w:p>
    <w:p w:rsidR="002837EB" w:rsidRDefault="002837EB" w:rsidP="002837EB">
      <w:pPr>
        <w:tabs>
          <w:tab w:val="left" w:pos="5556"/>
        </w:tabs>
        <w:rPr>
          <w:rFonts w:cs="Times New Roman"/>
        </w:rPr>
      </w:pPr>
    </w:p>
    <w:p w:rsidR="002837EB" w:rsidRDefault="002837EB" w:rsidP="002837EB">
      <w:pPr>
        <w:tabs>
          <w:tab w:val="left" w:pos="5556"/>
        </w:tabs>
        <w:rPr>
          <w:rFonts w:cs="Times New Roman"/>
        </w:rPr>
      </w:pPr>
    </w:p>
    <w:p w:rsidR="002837EB" w:rsidRDefault="002837EB" w:rsidP="002837EB">
      <w:pPr>
        <w:tabs>
          <w:tab w:val="left" w:pos="5556"/>
        </w:tabs>
        <w:rPr>
          <w:rFonts w:cs="Times New Roman"/>
        </w:rPr>
      </w:pPr>
    </w:p>
    <w:p w:rsidR="002837EB" w:rsidRDefault="002837EB" w:rsidP="002837EB">
      <w:pPr>
        <w:tabs>
          <w:tab w:val="left" w:pos="5556"/>
        </w:tabs>
        <w:rPr>
          <w:rFonts w:cs="Times New Roman"/>
        </w:rPr>
      </w:pPr>
    </w:p>
    <w:p w:rsidR="002837EB" w:rsidRDefault="002837EB" w:rsidP="002837EB">
      <w:pPr>
        <w:tabs>
          <w:tab w:val="left" w:pos="5556"/>
        </w:tabs>
        <w:rPr>
          <w:rFonts w:cs="Times New Roman"/>
        </w:rPr>
      </w:pPr>
    </w:p>
    <w:p w:rsidR="002837EB" w:rsidRDefault="002837EB" w:rsidP="002837EB">
      <w:pPr>
        <w:tabs>
          <w:tab w:val="left" w:pos="5556"/>
        </w:tabs>
        <w:rPr>
          <w:rFonts w:cs="Times New Roman"/>
        </w:rPr>
      </w:pPr>
    </w:p>
    <w:p w:rsidR="002837EB" w:rsidRDefault="002837EB" w:rsidP="002837EB">
      <w:pPr>
        <w:tabs>
          <w:tab w:val="left" w:pos="5556"/>
        </w:tabs>
        <w:rPr>
          <w:rFonts w:cs="Times New Roman"/>
        </w:rPr>
      </w:pPr>
    </w:p>
    <w:p w:rsidR="002837EB" w:rsidRDefault="002837EB" w:rsidP="002837EB">
      <w:pPr>
        <w:tabs>
          <w:tab w:val="left" w:pos="5556"/>
        </w:tabs>
        <w:rPr>
          <w:rFonts w:cs="Times New Roman"/>
        </w:rPr>
      </w:pPr>
    </w:p>
    <w:p w:rsidR="002837EB" w:rsidRDefault="002837EB" w:rsidP="002837EB">
      <w:pPr>
        <w:tabs>
          <w:tab w:val="left" w:pos="5556"/>
        </w:tabs>
        <w:rPr>
          <w:rFonts w:cs="Times New Roman"/>
        </w:rPr>
      </w:pPr>
    </w:p>
    <w:p w:rsidR="002837EB" w:rsidRDefault="002837EB" w:rsidP="002837EB">
      <w:pPr>
        <w:tabs>
          <w:tab w:val="left" w:pos="5556"/>
        </w:tabs>
        <w:rPr>
          <w:rFonts w:cs="Times New Roman"/>
        </w:rPr>
      </w:pPr>
    </w:p>
    <w:p w:rsidR="002837EB" w:rsidRDefault="002837EB" w:rsidP="002837EB">
      <w:pPr>
        <w:tabs>
          <w:tab w:val="left" w:pos="5556"/>
        </w:tabs>
        <w:rPr>
          <w:rFonts w:cs="Times New Roman"/>
        </w:rPr>
      </w:pPr>
    </w:p>
    <w:p w:rsidR="002837EB" w:rsidRDefault="002837EB" w:rsidP="002837EB">
      <w:pPr>
        <w:tabs>
          <w:tab w:val="left" w:pos="5556"/>
        </w:tabs>
        <w:rPr>
          <w:rFonts w:cs="Times New Roman"/>
        </w:rPr>
      </w:pPr>
    </w:p>
    <w:p w:rsidR="002837EB" w:rsidRDefault="002837EB" w:rsidP="002837EB">
      <w:pPr>
        <w:tabs>
          <w:tab w:val="left" w:pos="5556"/>
        </w:tabs>
        <w:rPr>
          <w:rFonts w:cs="Times New Roman"/>
        </w:rPr>
      </w:pPr>
    </w:p>
    <w:p w:rsidR="002837EB" w:rsidRDefault="002837EB" w:rsidP="002837EB">
      <w:pPr>
        <w:tabs>
          <w:tab w:val="left" w:pos="5556"/>
        </w:tabs>
        <w:rPr>
          <w:rFonts w:cs="Times New Roman"/>
        </w:rPr>
      </w:pPr>
    </w:p>
    <w:p w:rsidR="002837EB" w:rsidRDefault="002837EB" w:rsidP="002837EB">
      <w:pPr>
        <w:tabs>
          <w:tab w:val="left" w:pos="5556"/>
        </w:tabs>
        <w:rPr>
          <w:rFonts w:cs="Times New Roman"/>
        </w:rPr>
      </w:pPr>
    </w:p>
    <w:p w:rsidR="002837EB" w:rsidRDefault="002837EB" w:rsidP="002837EB">
      <w:pPr>
        <w:tabs>
          <w:tab w:val="left" w:pos="5556"/>
        </w:tabs>
        <w:rPr>
          <w:rFonts w:cs="Times New Roman"/>
        </w:rPr>
      </w:pPr>
    </w:p>
    <w:p w:rsidR="002837EB" w:rsidRDefault="002837EB" w:rsidP="002837EB">
      <w:pPr>
        <w:tabs>
          <w:tab w:val="left" w:pos="5556"/>
        </w:tabs>
        <w:rPr>
          <w:rFonts w:cs="Times New Roman"/>
        </w:rPr>
      </w:pPr>
    </w:p>
    <w:p w:rsidR="002837EB" w:rsidRDefault="002837EB" w:rsidP="002837EB">
      <w:pPr>
        <w:tabs>
          <w:tab w:val="left" w:pos="5556"/>
        </w:tabs>
        <w:rPr>
          <w:rFonts w:cs="Times New Roman"/>
        </w:rPr>
      </w:pPr>
    </w:p>
    <w:p w:rsidR="002837EB" w:rsidRDefault="002837EB" w:rsidP="002837EB">
      <w:pPr>
        <w:tabs>
          <w:tab w:val="left" w:pos="5556"/>
        </w:tabs>
        <w:rPr>
          <w:rFonts w:cs="Times New Roman"/>
        </w:rPr>
      </w:pPr>
    </w:p>
    <w:p w:rsidR="002837EB" w:rsidRDefault="002837EB" w:rsidP="002837EB">
      <w:pPr>
        <w:tabs>
          <w:tab w:val="left" w:pos="5556"/>
        </w:tabs>
        <w:rPr>
          <w:rFonts w:cs="Times New Roman"/>
        </w:rPr>
      </w:pPr>
    </w:p>
    <w:p w:rsidR="002837EB" w:rsidRDefault="002837EB" w:rsidP="002837EB">
      <w:pPr>
        <w:tabs>
          <w:tab w:val="left" w:pos="5556"/>
        </w:tabs>
        <w:rPr>
          <w:rFonts w:cs="Times New Roman"/>
        </w:rPr>
      </w:pPr>
      <w:bookmarkStart w:id="45" w:name="_GoBack"/>
      <w:bookmarkEnd w:id="45"/>
    </w:p>
    <w:p w:rsidR="00235C42" w:rsidRDefault="002837EB" w:rsidP="00235C42">
      <w:pPr>
        <w:pStyle w:val="Heading1"/>
        <w:rPr>
          <w:rFonts w:eastAsia="Calibri"/>
          <w:caps/>
          <w:noProof/>
          <w:color w:val="auto"/>
          <w:szCs w:val="24"/>
        </w:rPr>
      </w:pPr>
      <w:bookmarkStart w:id="46" w:name="_Toc59482758"/>
      <w:bookmarkStart w:id="47" w:name="_Toc60489349"/>
      <w:bookmarkStart w:id="48" w:name="_Toc60505435"/>
      <w:bookmarkStart w:id="49" w:name="_Toc60505803"/>
      <w:bookmarkStart w:id="50" w:name="_Toc60505945"/>
      <w:r>
        <w:lastRenderedPageBreak/>
        <w:t>DAFTAR TABEL</w:t>
      </w:r>
      <w:bookmarkEnd w:id="46"/>
      <w:bookmarkEnd w:id="47"/>
      <w:bookmarkEnd w:id="48"/>
      <w:bookmarkEnd w:id="49"/>
      <w:bookmarkEnd w:id="50"/>
    </w:p>
    <w:p w:rsidR="00235C42" w:rsidRPr="00235C42" w:rsidRDefault="00235C42" w:rsidP="00235C42">
      <w:pPr>
        <w:pStyle w:val="TOC1"/>
        <w:rPr>
          <w:rFonts w:eastAsiaTheme="minorEastAsia"/>
          <w:b w:val="0"/>
          <w:bCs w:val="0"/>
        </w:rPr>
      </w:pPr>
      <w:r>
        <w:fldChar w:fldCharType="begin"/>
      </w:r>
      <w:r w:rsidRPr="00235C42">
        <w:instrText xml:space="preserve"> TOC \o "1-4" \h \z \u </w:instrText>
      </w:r>
      <w:r>
        <w:fldChar w:fldCharType="separate"/>
      </w:r>
    </w:p>
    <w:p w:rsidR="00235C42" w:rsidRPr="00235C42" w:rsidRDefault="00E55A09" w:rsidP="00235C42">
      <w:pPr>
        <w:pStyle w:val="TOC4"/>
        <w:tabs>
          <w:tab w:val="right" w:leader="dot" w:pos="8786"/>
        </w:tabs>
        <w:ind w:left="0"/>
        <w:rPr>
          <w:rFonts w:ascii="Times New Roman" w:eastAsiaTheme="minorEastAsia" w:hAnsi="Times New Roman" w:cs="Times New Roman"/>
          <w:noProof/>
          <w:color w:val="auto"/>
          <w:sz w:val="24"/>
          <w:szCs w:val="24"/>
        </w:rPr>
      </w:pPr>
      <w:hyperlink w:anchor="_Toc60505972" w:history="1">
        <w:r w:rsidR="00235C42" w:rsidRPr="00235C42">
          <w:rPr>
            <w:rStyle w:val="Hyperlink"/>
            <w:rFonts w:ascii="Times New Roman" w:hAnsi="Times New Roman" w:cs="Times New Roman"/>
            <w:noProof/>
            <w:sz w:val="24"/>
            <w:szCs w:val="24"/>
            <w:lang w:val="en-ID"/>
          </w:rPr>
          <w:t xml:space="preserve">Tabel 2.1 </w:t>
        </w:r>
        <w:r w:rsidR="00235C42" w:rsidRPr="00235C42">
          <w:rPr>
            <w:rStyle w:val="Hyperlink"/>
            <w:rFonts w:ascii="Times New Roman" w:hAnsi="Times New Roman" w:cs="Times New Roman"/>
            <w:i/>
            <w:noProof/>
            <w:sz w:val="24"/>
            <w:szCs w:val="24"/>
            <w:lang w:val="en-ID"/>
          </w:rPr>
          <w:t>Confusion</w:t>
        </w:r>
        <w:r w:rsidR="00235C42" w:rsidRPr="00235C42">
          <w:rPr>
            <w:rStyle w:val="Hyperlink"/>
            <w:rFonts w:ascii="Times New Roman" w:hAnsi="Times New Roman" w:cs="Times New Roman"/>
            <w:noProof/>
            <w:sz w:val="24"/>
            <w:szCs w:val="24"/>
            <w:lang w:val="en-ID"/>
          </w:rPr>
          <w:t xml:space="preserve"> </w:t>
        </w:r>
        <w:r w:rsidR="00235C42" w:rsidRPr="00235C42">
          <w:rPr>
            <w:rStyle w:val="Hyperlink"/>
            <w:rFonts w:ascii="Times New Roman" w:hAnsi="Times New Roman" w:cs="Times New Roman"/>
            <w:i/>
            <w:noProof/>
            <w:sz w:val="24"/>
            <w:szCs w:val="24"/>
            <w:lang w:val="en-ID"/>
          </w:rPr>
          <w:t>Matrix</w:t>
        </w:r>
        <w:r w:rsidR="00235C42" w:rsidRPr="00235C42">
          <w:rPr>
            <w:rFonts w:ascii="Times New Roman" w:hAnsi="Times New Roman" w:cs="Times New Roman"/>
            <w:noProof/>
            <w:webHidden/>
            <w:sz w:val="24"/>
            <w:szCs w:val="24"/>
          </w:rPr>
          <w:tab/>
        </w:r>
        <w:r w:rsidR="00235C42" w:rsidRPr="00235C42">
          <w:rPr>
            <w:rFonts w:ascii="Times New Roman" w:hAnsi="Times New Roman" w:cs="Times New Roman"/>
            <w:noProof/>
            <w:webHidden/>
            <w:sz w:val="24"/>
            <w:szCs w:val="24"/>
          </w:rPr>
          <w:fldChar w:fldCharType="begin"/>
        </w:r>
        <w:r w:rsidR="00235C42" w:rsidRPr="00235C42">
          <w:rPr>
            <w:rFonts w:ascii="Times New Roman" w:hAnsi="Times New Roman" w:cs="Times New Roman"/>
            <w:noProof/>
            <w:webHidden/>
            <w:sz w:val="24"/>
            <w:szCs w:val="24"/>
          </w:rPr>
          <w:instrText xml:space="preserve"> PAGEREF _Toc60505972 \h </w:instrText>
        </w:r>
        <w:r w:rsidR="00235C42" w:rsidRPr="00235C42">
          <w:rPr>
            <w:rFonts w:ascii="Times New Roman" w:hAnsi="Times New Roman" w:cs="Times New Roman"/>
            <w:noProof/>
            <w:webHidden/>
            <w:sz w:val="24"/>
            <w:szCs w:val="24"/>
          </w:rPr>
        </w:r>
        <w:r w:rsidR="00235C42" w:rsidRPr="00235C42">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15</w:t>
        </w:r>
        <w:r w:rsidR="00235C42" w:rsidRPr="00235C42">
          <w:rPr>
            <w:rFonts w:ascii="Times New Roman" w:hAnsi="Times New Roman" w:cs="Times New Roman"/>
            <w:noProof/>
            <w:webHidden/>
            <w:sz w:val="24"/>
            <w:szCs w:val="24"/>
          </w:rPr>
          <w:fldChar w:fldCharType="end"/>
        </w:r>
      </w:hyperlink>
      <w:hyperlink w:anchor="_Toc60505973" w:history="1"/>
    </w:p>
    <w:p w:rsidR="00235C42" w:rsidRPr="00235C42" w:rsidRDefault="00E55A09" w:rsidP="00235C42">
      <w:pPr>
        <w:pStyle w:val="TOC4"/>
        <w:tabs>
          <w:tab w:val="right" w:leader="dot" w:pos="8786"/>
        </w:tabs>
        <w:ind w:left="0"/>
        <w:rPr>
          <w:rFonts w:ascii="Times New Roman" w:eastAsiaTheme="minorEastAsia" w:hAnsi="Times New Roman" w:cs="Times New Roman"/>
          <w:noProof/>
          <w:color w:val="auto"/>
          <w:sz w:val="24"/>
          <w:szCs w:val="24"/>
        </w:rPr>
      </w:pPr>
      <w:hyperlink w:anchor="_Toc60505974" w:history="1">
        <w:r w:rsidR="00235C42" w:rsidRPr="00235C42">
          <w:rPr>
            <w:rStyle w:val="Hyperlink"/>
            <w:rFonts w:ascii="Times New Roman" w:hAnsi="Times New Roman" w:cs="Times New Roman"/>
            <w:noProof/>
            <w:sz w:val="24"/>
            <w:szCs w:val="24"/>
            <w:lang w:val="en-ID"/>
          </w:rPr>
          <w:t>Tabel 2.2 Studi Pustaka</w:t>
        </w:r>
        <w:r w:rsidR="00235C42" w:rsidRPr="00235C42">
          <w:rPr>
            <w:rFonts w:ascii="Times New Roman" w:hAnsi="Times New Roman" w:cs="Times New Roman"/>
            <w:noProof/>
            <w:webHidden/>
            <w:sz w:val="24"/>
            <w:szCs w:val="24"/>
          </w:rPr>
          <w:tab/>
        </w:r>
        <w:r w:rsidR="00235C42" w:rsidRPr="00235C42">
          <w:rPr>
            <w:rFonts w:ascii="Times New Roman" w:hAnsi="Times New Roman" w:cs="Times New Roman"/>
            <w:noProof/>
            <w:webHidden/>
            <w:sz w:val="24"/>
            <w:szCs w:val="24"/>
          </w:rPr>
          <w:fldChar w:fldCharType="begin"/>
        </w:r>
        <w:r w:rsidR="00235C42" w:rsidRPr="00235C42">
          <w:rPr>
            <w:rFonts w:ascii="Times New Roman" w:hAnsi="Times New Roman" w:cs="Times New Roman"/>
            <w:noProof/>
            <w:webHidden/>
            <w:sz w:val="24"/>
            <w:szCs w:val="24"/>
          </w:rPr>
          <w:instrText xml:space="preserve"> PAGEREF _Toc60505974 \h </w:instrText>
        </w:r>
        <w:r w:rsidR="00235C42" w:rsidRPr="00235C42">
          <w:rPr>
            <w:rFonts w:ascii="Times New Roman" w:hAnsi="Times New Roman" w:cs="Times New Roman"/>
            <w:noProof/>
            <w:webHidden/>
            <w:sz w:val="24"/>
            <w:szCs w:val="24"/>
          </w:rPr>
        </w:r>
        <w:r w:rsidR="00235C42" w:rsidRPr="00235C42">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18</w:t>
        </w:r>
        <w:r w:rsidR="00235C42" w:rsidRPr="00235C42">
          <w:rPr>
            <w:rFonts w:ascii="Times New Roman" w:hAnsi="Times New Roman" w:cs="Times New Roman"/>
            <w:noProof/>
            <w:webHidden/>
            <w:sz w:val="24"/>
            <w:szCs w:val="24"/>
          </w:rPr>
          <w:fldChar w:fldCharType="end"/>
        </w:r>
      </w:hyperlink>
    </w:p>
    <w:p w:rsidR="00235C42" w:rsidRPr="00235C42" w:rsidRDefault="00E55A09" w:rsidP="00235C42">
      <w:pPr>
        <w:pStyle w:val="TOC4"/>
        <w:tabs>
          <w:tab w:val="right" w:leader="dot" w:pos="8786"/>
        </w:tabs>
        <w:ind w:left="0"/>
        <w:rPr>
          <w:rFonts w:ascii="Times New Roman" w:eastAsiaTheme="minorEastAsia" w:hAnsi="Times New Roman" w:cs="Times New Roman"/>
          <w:noProof/>
          <w:color w:val="auto"/>
          <w:sz w:val="24"/>
          <w:szCs w:val="24"/>
        </w:rPr>
      </w:pPr>
      <w:hyperlink w:anchor="_Toc60505975" w:history="1">
        <w:r w:rsidR="00235C42" w:rsidRPr="00235C42">
          <w:rPr>
            <w:rStyle w:val="Hyperlink"/>
            <w:rFonts w:ascii="Times New Roman" w:hAnsi="Times New Roman" w:cs="Times New Roman"/>
            <w:noProof/>
            <w:sz w:val="24"/>
            <w:szCs w:val="24"/>
            <w:lang w:val="en-ID"/>
          </w:rPr>
          <w:t>Tabel 2.3 Lanjutan Tabel Studi Pustaka</w:t>
        </w:r>
        <w:r w:rsidR="00235C42" w:rsidRPr="00235C42">
          <w:rPr>
            <w:rFonts w:ascii="Times New Roman" w:hAnsi="Times New Roman" w:cs="Times New Roman"/>
            <w:noProof/>
            <w:webHidden/>
            <w:sz w:val="24"/>
            <w:szCs w:val="24"/>
          </w:rPr>
          <w:tab/>
        </w:r>
        <w:r w:rsidR="00235C42" w:rsidRPr="00235C42">
          <w:rPr>
            <w:rFonts w:ascii="Times New Roman" w:hAnsi="Times New Roman" w:cs="Times New Roman"/>
            <w:noProof/>
            <w:webHidden/>
            <w:sz w:val="24"/>
            <w:szCs w:val="24"/>
          </w:rPr>
          <w:fldChar w:fldCharType="begin"/>
        </w:r>
        <w:r w:rsidR="00235C42" w:rsidRPr="00235C42">
          <w:rPr>
            <w:rFonts w:ascii="Times New Roman" w:hAnsi="Times New Roman" w:cs="Times New Roman"/>
            <w:noProof/>
            <w:webHidden/>
            <w:sz w:val="24"/>
            <w:szCs w:val="24"/>
          </w:rPr>
          <w:instrText xml:space="preserve"> PAGEREF _Toc60505975 \h </w:instrText>
        </w:r>
        <w:r w:rsidR="00235C42" w:rsidRPr="00235C42">
          <w:rPr>
            <w:rFonts w:ascii="Times New Roman" w:hAnsi="Times New Roman" w:cs="Times New Roman"/>
            <w:noProof/>
            <w:webHidden/>
            <w:sz w:val="24"/>
            <w:szCs w:val="24"/>
          </w:rPr>
        </w:r>
        <w:r w:rsidR="00235C42" w:rsidRPr="00235C42">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19</w:t>
        </w:r>
        <w:r w:rsidR="00235C42" w:rsidRPr="00235C42">
          <w:rPr>
            <w:rFonts w:ascii="Times New Roman" w:hAnsi="Times New Roman" w:cs="Times New Roman"/>
            <w:noProof/>
            <w:webHidden/>
            <w:sz w:val="24"/>
            <w:szCs w:val="24"/>
          </w:rPr>
          <w:fldChar w:fldCharType="end"/>
        </w:r>
      </w:hyperlink>
    </w:p>
    <w:p w:rsidR="00235C42" w:rsidRPr="00235C42" w:rsidRDefault="00E55A09" w:rsidP="00235C42">
      <w:pPr>
        <w:pStyle w:val="TOC4"/>
        <w:tabs>
          <w:tab w:val="right" w:leader="dot" w:pos="8786"/>
        </w:tabs>
        <w:ind w:left="0"/>
        <w:rPr>
          <w:rFonts w:ascii="Times New Roman" w:eastAsiaTheme="minorEastAsia" w:hAnsi="Times New Roman" w:cs="Times New Roman"/>
          <w:noProof/>
          <w:color w:val="auto"/>
          <w:sz w:val="24"/>
          <w:szCs w:val="24"/>
        </w:rPr>
      </w:pPr>
      <w:hyperlink w:anchor="_Toc60505982" w:history="1">
        <w:r w:rsidR="00235C42" w:rsidRPr="00235C42">
          <w:rPr>
            <w:rStyle w:val="Hyperlink"/>
            <w:rFonts w:ascii="Times New Roman" w:hAnsi="Times New Roman" w:cs="Times New Roman"/>
            <w:noProof/>
            <w:sz w:val="24"/>
            <w:szCs w:val="24"/>
          </w:rPr>
          <w:t xml:space="preserve">Tabel 3.1 Contoh Data Hasil </w:t>
        </w:r>
        <w:r w:rsidR="00235C42" w:rsidRPr="00235C42">
          <w:rPr>
            <w:rStyle w:val="Hyperlink"/>
            <w:rFonts w:ascii="Times New Roman" w:hAnsi="Times New Roman" w:cs="Times New Roman"/>
            <w:i/>
            <w:noProof/>
            <w:sz w:val="24"/>
            <w:szCs w:val="24"/>
          </w:rPr>
          <w:t>Scraping</w:t>
        </w:r>
        <w:r w:rsidR="00235C42" w:rsidRPr="00235C42">
          <w:rPr>
            <w:rFonts w:ascii="Times New Roman" w:hAnsi="Times New Roman" w:cs="Times New Roman"/>
            <w:noProof/>
            <w:webHidden/>
            <w:sz w:val="24"/>
            <w:szCs w:val="24"/>
          </w:rPr>
          <w:tab/>
        </w:r>
        <w:r w:rsidR="00235C42" w:rsidRPr="00235C42">
          <w:rPr>
            <w:rFonts w:ascii="Times New Roman" w:hAnsi="Times New Roman" w:cs="Times New Roman"/>
            <w:noProof/>
            <w:webHidden/>
            <w:sz w:val="24"/>
            <w:szCs w:val="24"/>
          </w:rPr>
          <w:fldChar w:fldCharType="begin"/>
        </w:r>
        <w:r w:rsidR="00235C42" w:rsidRPr="00235C42">
          <w:rPr>
            <w:rFonts w:ascii="Times New Roman" w:hAnsi="Times New Roman" w:cs="Times New Roman"/>
            <w:noProof/>
            <w:webHidden/>
            <w:sz w:val="24"/>
            <w:szCs w:val="24"/>
          </w:rPr>
          <w:instrText xml:space="preserve"> PAGEREF _Toc60505982 \h </w:instrText>
        </w:r>
        <w:r w:rsidR="00235C42" w:rsidRPr="00235C42">
          <w:rPr>
            <w:rFonts w:ascii="Times New Roman" w:hAnsi="Times New Roman" w:cs="Times New Roman"/>
            <w:noProof/>
            <w:webHidden/>
            <w:sz w:val="24"/>
            <w:szCs w:val="24"/>
          </w:rPr>
        </w:r>
        <w:r w:rsidR="00235C42" w:rsidRPr="00235C42">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23</w:t>
        </w:r>
        <w:r w:rsidR="00235C42" w:rsidRPr="00235C42">
          <w:rPr>
            <w:rFonts w:ascii="Times New Roman" w:hAnsi="Times New Roman" w:cs="Times New Roman"/>
            <w:noProof/>
            <w:webHidden/>
            <w:sz w:val="24"/>
            <w:szCs w:val="24"/>
          </w:rPr>
          <w:fldChar w:fldCharType="end"/>
        </w:r>
      </w:hyperlink>
    </w:p>
    <w:p w:rsidR="00235C42" w:rsidRPr="00235C42" w:rsidRDefault="00E55A09" w:rsidP="00235C42">
      <w:pPr>
        <w:pStyle w:val="TOC4"/>
        <w:tabs>
          <w:tab w:val="right" w:leader="dot" w:pos="8786"/>
        </w:tabs>
        <w:ind w:left="0"/>
        <w:rPr>
          <w:rFonts w:ascii="Times New Roman" w:eastAsiaTheme="minorEastAsia" w:hAnsi="Times New Roman" w:cs="Times New Roman"/>
          <w:noProof/>
          <w:color w:val="auto"/>
          <w:sz w:val="24"/>
          <w:szCs w:val="24"/>
        </w:rPr>
      </w:pPr>
      <w:hyperlink w:anchor="_Toc60505990" w:history="1">
        <w:r w:rsidR="00235C42" w:rsidRPr="00235C42">
          <w:rPr>
            <w:rStyle w:val="Hyperlink"/>
            <w:rFonts w:ascii="Times New Roman" w:hAnsi="Times New Roman" w:cs="Times New Roman"/>
            <w:noProof/>
            <w:sz w:val="24"/>
            <w:szCs w:val="24"/>
          </w:rPr>
          <w:t>Tabel 3.2 Spesifikasi Kebutuhan Perangkat Keras dan Perangkat Lunak</w:t>
        </w:r>
        <w:r w:rsidR="00235C42" w:rsidRPr="00235C42">
          <w:rPr>
            <w:rFonts w:ascii="Times New Roman" w:hAnsi="Times New Roman" w:cs="Times New Roman"/>
            <w:noProof/>
            <w:webHidden/>
            <w:sz w:val="24"/>
            <w:szCs w:val="24"/>
          </w:rPr>
          <w:tab/>
        </w:r>
        <w:r w:rsidR="00235C42" w:rsidRPr="00235C42">
          <w:rPr>
            <w:rFonts w:ascii="Times New Roman" w:hAnsi="Times New Roman" w:cs="Times New Roman"/>
            <w:noProof/>
            <w:webHidden/>
            <w:sz w:val="24"/>
            <w:szCs w:val="24"/>
          </w:rPr>
          <w:fldChar w:fldCharType="begin"/>
        </w:r>
        <w:r w:rsidR="00235C42" w:rsidRPr="00235C42">
          <w:rPr>
            <w:rFonts w:ascii="Times New Roman" w:hAnsi="Times New Roman" w:cs="Times New Roman"/>
            <w:noProof/>
            <w:webHidden/>
            <w:sz w:val="24"/>
            <w:szCs w:val="24"/>
          </w:rPr>
          <w:instrText xml:space="preserve"> PAGEREF _Toc60505990 \h </w:instrText>
        </w:r>
        <w:r w:rsidR="00235C42" w:rsidRPr="00235C42">
          <w:rPr>
            <w:rFonts w:ascii="Times New Roman" w:hAnsi="Times New Roman" w:cs="Times New Roman"/>
            <w:noProof/>
            <w:webHidden/>
            <w:sz w:val="24"/>
            <w:szCs w:val="24"/>
          </w:rPr>
        </w:r>
        <w:r w:rsidR="00235C42" w:rsidRPr="00235C42">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25</w:t>
        </w:r>
        <w:r w:rsidR="00235C42" w:rsidRPr="00235C42">
          <w:rPr>
            <w:rFonts w:ascii="Times New Roman" w:hAnsi="Times New Roman" w:cs="Times New Roman"/>
            <w:noProof/>
            <w:webHidden/>
            <w:sz w:val="24"/>
            <w:szCs w:val="24"/>
          </w:rPr>
          <w:fldChar w:fldCharType="end"/>
        </w:r>
      </w:hyperlink>
    </w:p>
    <w:p w:rsidR="00235C42" w:rsidRPr="00235C42" w:rsidRDefault="00E55A09" w:rsidP="00235C42">
      <w:pPr>
        <w:pStyle w:val="TOC4"/>
        <w:tabs>
          <w:tab w:val="right" w:leader="dot" w:pos="8786"/>
        </w:tabs>
        <w:ind w:left="0"/>
        <w:rPr>
          <w:rFonts w:ascii="Times New Roman" w:eastAsiaTheme="minorEastAsia" w:hAnsi="Times New Roman" w:cs="Times New Roman"/>
          <w:noProof/>
          <w:color w:val="auto"/>
          <w:sz w:val="24"/>
          <w:szCs w:val="24"/>
        </w:rPr>
      </w:pPr>
      <w:hyperlink w:anchor="_Toc60505991" w:history="1">
        <w:r w:rsidR="00235C42" w:rsidRPr="00235C42">
          <w:rPr>
            <w:rStyle w:val="Hyperlink"/>
            <w:rFonts w:ascii="Times New Roman" w:hAnsi="Times New Roman" w:cs="Times New Roman"/>
            <w:noProof/>
            <w:sz w:val="24"/>
            <w:szCs w:val="24"/>
          </w:rPr>
          <w:t>Tabel 3.3 Spesifikasi Kebutuhan Perangkat Keras dan Perangkat Lunak</w:t>
        </w:r>
        <w:r w:rsidR="00235C42" w:rsidRPr="00235C42">
          <w:rPr>
            <w:rFonts w:ascii="Times New Roman" w:hAnsi="Times New Roman" w:cs="Times New Roman"/>
            <w:noProof/>
            <w:webHidden/>
            <w:sz w:val="24"/>
            <w:szCs w:val="24"/>
          </w:rPr>
          <w:tab/>
        </w:r>
        <w:r w:rsidR="00235C42" w:rsidRPr="00235C42">
          <w:rPr>
            <w:rFonts w:ascii="Times New Roman" w:hAnsi="Times New Roman" w:cs="Times New Roman"/>
            <w:noProof/>
            <w:webHidden/>
            <w:sz w:val="24"/>
            <w:szCs w:val="24"/>
          </w:rPr>
          <w:fldChar w:fldCharType="begin"/>
        </w:r>
        <w:r w:rsidR="00235C42" w:rsidRPr="00235C42">
          <w:rPr>
            <w:rFonts w:ascii="Times New Roman" w:hAnsi="Times New Roman" w:cs="Times New Roman"/>
            <w:noProof/>
            <w:webHidden/>
            <w:sz w:val="24"/>
            <w:szCs w:val="24"/>
          </w:rPr>
          <w:instrText xml:space="preserve"> PAGEREF _Toc60505991 \h </w:instrText>
        </w:r>
        <w:r w:rsidR="00235C42" w:rsidRPr="00235C42">
          <w:rPr>
            <w:rFonts w:ascii="Times New Roman" w:hAnsi="Times New Roman" w:cs="Times New Roman"/>
            <w:noProof/>
            <w:webHidden/>
            <w:sz w:val="24"/>
            <w:szCs w:val="24"/>
          </w:rPr>
        </w:r>
        <w:r w:rsidR="00235C42" w:rsidRPr="00235C42">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26</w:t>
        </w:r>
        <w:r w:rsidR="00235C42" w:rsidRPr="00235C42">
          <w:rPr>
            <w:rFonts w:ascii="Times New Roman" w:hAnsi="Times New Roman" w:cs="Times New Roman"/>
            <w:noProof/>
            <w:webHidden/>
            <w:sz w:val="24"/>
            <w:szCs w:val="24"/>
          </w:rPr>
          <w:fldChar w:fldCharType="end"/>
        </w:r>
      </w:hyperlink>
    </w:p>
    <w:p w:rsidR="00235C42" w:rsidRPr="00235C42" w:rsidRDefault="00E55A09" w:rsidP="00235C42">
      <w:pPr>
        <w:pStyle w:val="TOC4"/>
        <w:tabs>
          <w:tab w:val="right" w:leader="dot" w:pos="8786"/>
        </w:tabs>
        <w:ind w:left="0"/>
        <w:rPr>
          <w:rFonts w:ascii="Times New Roman" w:eastAsiaTheme="minorEastAsia" w:hAnsi="Times New Roman" w:cs="Times New Roman"/>
          <w:noProof/>
          <w:color w:val="auto"/>
          <w:sz w:val="24"/>
          <w:szCs w:val="24"/>
        </w:rPr>
      </w:pPr>
      <w:hyperlink w:anchor="_Toc60505994" w:history="1">
        <w:r w:rsidR="00235C42" w:rsidRPr="00235C42">
          <w:rPr>
            <w:rStyle w:val="Hyperlink"/>
            <w:rFonts w:ascii="Times New Roman" w:hAnsi="Times New Roman" w:cs="Times New Roman"/>
            <w:noProof/>
            <w:sz w:val="24"/>
            <w:szCs w:val="24"/>
          </w:rPr>
          <w:t>Tabel 3.4 Contoh Data Beserta Label</w:t>
        </w:r>
        <w:r w:rsidR="00235C42" w:rsidRPr="00235C42">
          <w:rPr>
            <w:rFonts w:ascii="Times New Roman" w:hAnsi="Times New Roman" w:cs="Times New Roman"/>
            <w:noProof/>
            <w:webHidden/>
            <w:sz w:val="24"/>
            <w:szCs w:val="24"/>
          </w:rPr>
          <w:tab/>
        </w:r>
        <w:r w:rsidR="00235C42" w:rsidRPr="00235C42">
          <w:rPr>
            <w:rFonts w:ascii="Times New Roman" w:hAnsi="Times New Roman" w:cs="Times New Roman"/>
            <w:noProof/>
            <w:webHidden/>
            <w:sz w:val="24"/>
            <w:szCs w:val="24"/>
          </w:rPr>
          <w:fldChar w:fldCharType="begin"/>
        </w:r>
        <w:r w:rsidR="00235C42" w:rsidRPr="00235C42">
          <w:rPr>
            <w:rFonts w:ascii="Times New Roman" w:hAnsi="Times New Roman" w:cs="Times New Roman"/>
            <w:noProof/>
            <w:webHidden/>
            <w:sz w:val="24"/>
            <w:szCs w:val="24"/>
          </w:rPr>
          <w:instrText xml:space="preserve"> PAGEREF _Toc60505994 \h </w:instrText>
        </w:r>
        <w:r w:rsidR="00235C42" w:rsidRPr="00235C42">
          <w:rPr>
            <w:rFonts w:ascii="Times New Roman" w:hAnsi="Times New Roman" w:cs="Times New Roman"/>
            <w:noProof/>
            <w:webHidden/>
            <w:sz w:val="24"/>
            <w:szCs w:val="24"/>
          </w:rPr>
        </w:r>
        <w:r w:rsidR="00235C42" w:rsidRPr="00235C42">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26</w:t>
        </w:r>
        <w:r w:rsidR="00235C42" w:rsidRPr="00235C42">
          <w:rPr>
            <w:rFonts w:ascii="Times New Roman" w:hAnsi="Times New Roman" w:cs="Times New Roman"/>
            <w:noProof/>
            <w:webHidden/>
            <w:sz w:val="24"/>
            <w:szCs w:val="24"/>
          </w:rPr>
          <w:fldChar w:fldCharType="end"/>
        </w:r>
      </w:hyperlink>
    </w:p>
    <w:p w:rsidR="00235C42" w:rsidRPr="00235C42" w:rsidRDefault="00E55A09" w:rsidP="00235C42">
      <w:pPr>
        <w:pStyle w:val="TOC4"/>
        <w:tabs>
          <w:tab w:val="right" w:leader="dot" w:pos="8786"/>
        </w:tabs>
        <w:ind w:left="0"/>
        <w:rPr>
          <w:rFonts w:ascii="Times New Roman" w:eastAsiaTheme="minorEastAsia" w:hAnsi="Times New Roman" w:cs="Times New Roman"/>
          <w:noProof/>
          <w:color w:val="auto"/>
          <w:sz w:val="24"/>
          <w:szCs w:val="24"/>
        </w:rPr>
      </w:pPr>
      <w:hyperlink w:anchor="_Toc60505996" w:history="1">
        <w:r w:rsidR="00235C42" w:rsidRPr="00235C42">
          <w:rPr>
            <w:rStyle w:val="Hyperlink"/>
            <w:rFonts w:ascii="Times New Roman" w:hAnsi="Times New Roman" w:cs="Times New Roman"/>
            <w:noProof/>
            <w:sz w:val="24"/>
            <w:szCs w:val="24"/>
          </w:rPr>
          <w:t xml:space="preserve">Tabel 3.5 Data Ulasan Setelah Proses </w:t>
        </w:r>
        <w:r w:rsidR="00235C42" w:rsidRPr="00235C42">
          <w:rPr>
            <w:rStyle w:val="Hyperlink"/>
            <w:rFonts w:ascii="Times New Roman" w:hAnsi="Times New Roman" w:cs="Times New Roman"/>
            <w:i/>
            <w:noProof/>
            <w:sz w:val="24"/>
            <w:szCs w:val="24"/>
          </w:rPr>
          <w:t>Text Processing</w:t>
        </w:r>
        <w:r w:rsidR="00235C42" w:rsidRPr="00235C42">
          <w:rPr>
            <w:rFonts w:ascii="Times New Roman" w:hAnsi="Times New Roman" w:cs="Times New Roman"/>
            <w:noProof/>
            <w:webHidden/>
            <w:sz w:val="24"/>
            <w:szCs w:val="24"/>
          </w:rPr>
          <w:tab/>
        </w:r>
        <w:r w:rsidR="00235C42" w:rsidRPr="00235C42">
          <w:rPr>
            <w:rFonts w:ascii="Times New Roman" w:hAnsi="Times New Roman" w:cs="Times New Roman"/>
            <w:noProof/>
            <w:webHidden/>
            <w:sz w:val="24"/>
            <w:szCs w:val="24"/>
          </w:rPr>
          <w:fldChar w:fldCharType="begin"/>
        </w:r>
        <w:r w:rsidR="00235C42" w:rsidRPr="00235C42">
          <w:rPr>
            <w:rFonts w:ascii="Times New Roman" w:hAnsi="Times New Roman" w:cs="Times New Roman"/>
            <w:noProof/>
            <w:webHidden/>
            <w:sz w:val="24"/>
            <w:szCs w:val="24"/>
          </w:rPr>
          <w:instrText xml:space="preserve"> PAGEREF _Toc60505996 \h </w:instrText>
        </w:r>
        <w:r w:rsidR="00235C42" w:rsidRPr="00235C42">
          <w:rPr>
            <w:rFonts w:ascii="Times New Roman" w:hAnsi="Times New Roman" w:cs="Times New Roman"/>
            <w:noProof/>
            <w:webHidden/>
            <w:sz w:val="24"/>
            <w:szCs w:val="24"/>
          </w:rPr>
        </w:r>
        <w:r w:rsidR="00235C42" w:rsidRPr="00235C42">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27</w:t>
        </w:r>
        <w:r w:rsidR="00235C42" w:rsidRPr="00235C42">
          <w:rPr>
            <w:rFonts w:ascii="Times New Roman" w:hAnsi="Times New Roman" w:cs="Times New Roman"/>
            <w:noProof/>
            <w:webHidden/>
            <w:sz w:val="24"/>
            <w:szCs w:val="24"/>
          </w:rPr>
          <w:fldChar w:fldCharType="end"/>
        </w:r>
      </w:hyperlink>
    </w:p>
    <w:p w:rsidR="00235C42" w:rsidRPr="00235C42" w:rsidRDefault="00E55A09" w:rsidP="00235C42">
      <w:pPr>
        <w:pStyle w:val="TOC4"/>
        <w:tabs>
          <w:tab w:val="right" w:leader="dot" w:pos="8786"/>
        </w:tabs>
        <w:ind w:left="0"/>
        <w:rPr>
          <w:rFonts w:ascii="Times New Roman" w:eastAsiaTheme="minorEastAsia" w:hAnsi="Times New Roman" w:cs="Times New Roman"/>
          <w:noProof/>
          <w:color w:val="auto"/>
          <w:sz w:val="24"/>
          <w:szCs w:val="24"/>
        </w:rPr>
      </w:pPr>
      <w:hyperlink w:anchor="_Toc60505997" w:history="1">
        <w:r w:rsidR="00235C42" w:rsidRPr="00235C42">
          <w:rPr>
            <w:rStyle w:val="Hyperlink"/>
            <w:rFonts w:ascii="Times New Roman" w:hAnsi="Times New Roman" w:cs="Times New Roman"/>
            <w:noProof/>
            <w:sz w:val="24"/>
            <w:szCs w:val="24"/>
          </w:rPr>
          <w:t xml:space="preserve">Tabel 3.6 </w:t>
        </w:r>
        <w:r w:rsidR="00235C42" w:rsidRPr="00235C42">
          <w:rPr>
            <w:rStyle w:val="Hyperlink"/>
            <w:rFonts w:ascii="Times New Roman" w:hAnsi="Times New Roman" w:cs="Times New Roman"/>
            <w:i/>
            <w:noProof/>
            <w:sz w:val="24"/>
            <w:szCs w:val="24"/>
          </w:rPr>
          <w:t>Term Frequency</w:t>
        </w:r>
        <w:r w:rsidR="00235C42" w:rsidRPr="00235C42">
          <w:rPr>
            <w:rStyle w:val="Hyperlink"/>
            <w:rFonts w:ascii="Times New Roman" w:hAnsi="Times New Roman" w:cs="Times New Roman"/>
            <w:noProof/>
            <w:sz w:val="24"/>
            <w:szCs w:val="24"/>
          </w:rPr>
          <w:t xml:space="preserve"> Data Sentimen</w:t>
        </w:r>
        <w:r w:rsidR="00235C42" w:rsidRPr="00235C42">
          <w:rPr>
            <w:rFonts w:ascii="Times New Roman" w:hAnsi="Times New Roman" w:cs="Times New Roman"/>
            <w:noProof/>
            <w:webHidden/>
            <w:sz w:val="24"/>
            <w:szCs w:val="24"/>
          </w:rPr>
          <w:tab/>
        </w:r>
        <w:r w:rsidR="00235C42" w:rsidRPr="00235C42">
          <w:rPr>
            <w:rFonts w:ascii="Times New Roman" w:hAnsi="Times New Roman" w:cs="Times New Roman"/>
            <w:noProof/>
            <w:webHidden/>
            <w:sz w:val="24"/>
            <w:szCs w:val="24"/>
          </w:rPr>
          <w:fldChar w:fldCharType="begin"/>
        </w:r>
        <w:r w:rsidR="00235C42" w:rsidRPr="00235C42">
          <w:rPr>
            <w:rFonts w:ascii="Times New Roman" w:hAnsi="Times New Roman" w:cs="Times New Roman"/>
            <w:noProof/>
            <w:webHidden/>
            <w:sz w:val="24"/>
            <w:szCs w:val="24"/>
          </w:rPr>
          <w:instrText xml:space="preserve"> PAGEREF _Toc60505997 \h </w:instrText>
        </w:r>
        <w:r w:rsidR="00235C42" w:rsidRPr="00235C42">
          <w:rPr>
            <w:rFonts w:ascii="Times New Roman" w:hAnsi="Times New Roman" w:cs="Times New Roman"/>
            <w:noProof/>
            <w:webHidden/>
            <w:sz w:val="24"/>
            <w:szCs w:val="24"/>
          </w:rPr>
        </w:r>
        <w:r w:rsidR="00235C42" w:rsidRPr="00235C42">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27</w:t>
        </w:r>
        <w:r w:rsidR="00235C42" w:rsidRPr="00235C42">
          <w:rPr>
            <w:rFonts w:ascii="Times New Roman" w:hAnsi="Times New Roman" w:cs="Times New Roman"/>
            <w:noProof/>
            <w:webHidden/>
            <w:sz w:val="24"/>
            <w:szCs w:val="24"/>
          </w:rPr>
          <w:fldChar w:fldCharType="end"/>
        </w:r>
      </w:hyperlink>
    </w:p>
    <w:p w:rsidR="00235C42" w:rsidRPr="00235C42" w:rsidRDefault="00E55A09" w:rsidP="00235C42">
      <w:pPr>
        <w:pStyle w:val="TOC4"/>
        <w:tabs>
          <w:tab w:val="right" w:leader="dot" w:pos="8786"/>
        </w:tabs>
        <w:ind w:left="0"/>
        <w:rPr>
          <w:rFonts w:ascii="Times New Roman" w:eastAsiaTheme="minorEastAsia" w:hAnsi="Times New Roman" w:cs="Times New Roman"/>
          <w:noProof/>
          <w:color w:val="auto"/>
          <w:sz w:val="24"/>
          <w:szCs w:val="24"/>
        </w:rPr>
      </w:pPr>
      <w:hyperlink w:anchor="_Toc60505998" w:history="1">
        <w:r w:rsidR="00235C42" w:rsidRPr="00235C42">
          <w:rPr>
            <w:rStyle w:val="Hyperlink"/>
            <w:rFonts w:ascii="Times New Roman" w:hAnsi="Times New Roman" w:cs="Times New Roman"/>
            <w:noProof/>
            <w:sz w:val="24"/>
            <w:szCs w:val="24"/>
          </w:rPr>
          <w:t xml:space="preserve">Tabel 3.7 Lanjutan </w:t>
        </w:r>
        <w:r w:rsidR="00235C42" w:rsidRPr="00235C42">
          <w:rPr>
            <w:rStyle w:val="Hyperlink"/>
            <w:rFonts w:ascii="Times New Roman" w:hAnsi="Times New Roman" w:cs="Times New Roman"/>
            <w:i/>
            <w:noProof/>
            <w:sz w:val="24"/>
            <w:szCs w:val="24"/>
          </w:rPr>
          <w:t>Term Frequency</w:t>
        </w:r>
        <w:r w:rsidR="00235C42" w:rsidRPr="00235C42">
          <w:rPr>
            <w:rStyle w:val="Hyperlink"/>
            <w:rFonts w:ascii="Times New Roman" w:hAnsi="Times New Roman" w:cs="Times New Roman"/>
            <w:noProof/>
            <w:sz w:val="24"/>
            <w:szCs w:val="24"/>
          </w:rPr>
          <w:t xml:space="preserve"> Data Sentimen</w:t>
        </w:r>
        <w:r w:rsidR="00235C42" w:rsidRPr="00235C42">
          <w:rPr>
            <w:rFonts w:ascii="Times New Roman" w:hAnsi="Times New Roman" w:cs="Times New Roman"/>
            <w:noProof/>
            <w:webHidden/>
            <w:sz w:val="24"/>
            <w:szCs w:val="24"/>
          </w:rPr>
          <w:tab/>
        </w:r>
        <w:r w:rsidR="00235C42" w:rsidRPr="00235C42">
          <w:rPr>
            <w:rFonts w:ascii="Times New Roman" w:hAnsi="Times New Roman" w:cs="Times New Roman"/>
            <w:noProof/>
            <w:webHidden/>
            <w:sz w:val="24"/>
            <w:szCs w:val="24"/>
          </w:rPr>
          <w:fldChar w:fldCharType="begin"/>
        </w:r>
        <w:r w:rsidR="00235C42" w:rsidRPr="00235C42">
          <w:rPr>
            <w:rFonts w:ascii="Times New Roman" w:hAnsi="Times New Roman" w:cs="Times New Roman"/>
            <w:noProof/>
            <w:webHidden/>
            <w:sz w:val="24"/>
            <w:szCs w:val="24"/>
          </w:rPr>
          <w:instrText xml:space="preserve"> PAGEREF _Toc60505998 \h </w:instrText>
        </w:r>
        <w:r w:rsidR="00235C42" w:rsidRPr="00235C42">
          <w:rPr>
            <w:rFonts w:ascii="Times New Roman" w:hAnsi="Times New Roman" w:cs="Times New Roman"/>
            <w:noProof/>
            <w:webHidden/>
            <w:sz w:val="24"/>
            <w:szCs w:val="24"/>
          </w:rPr>
        </w:r>
        <w:r w:rsidR="00235C42" w:rsidRPr="00235C42">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28</w:t>
        </w:r>
        <w:r w:rsidR="00235C42" w:rsidRPr="00235C42">
          <w:rPr>
            <w:rFonts w:ascii="Times New Roman" w:hAnsi="Times New Roman" w:cs="Times New Roman"/>
            <w:noProof/>
            <w:webHidden/>
            <w:sz w:val="24"/>
            <w:szCs w:val="24"/>
          </w:rPr>
          <w:fldChar w:fldCharType="end"/>
        </w:r>
      </w:hyperlink>
    </w:p>
    <w:p w:rsidR="00235C42" w:rsidRPr="00235C42" w:rsidRDefault="00E55A09" w:rsidP="00235C42">
      <w:pPr>
        <w:pStyle w:val="TOC4"/>
        <w:tabs>
          <w:tab w:val="right" w:leader="dot" w:pos="8786"/>
        </w:tabs>
        <w:ind w:left="0"/>
        <w:rPr>
          <w:rFonts w:ascii="Times New Roman" w:eastAsiaTheme="minorEastAsia" w:hAnsi="Times New Roman" w:cs="Times New Roman"/>
          <w:noProof/>
          <w:color w:val="auto"/>
          <w:sz w:val="24"/>
          <w:szCs w:val="24"/>
        </w:rPr>
      </w:pPr>
      <w:hyperlink w:anchor="_Toc60506000" w:history="1">
        <w:r w:rsidR="00235C42" w:rsidRPr="00235C42">
          <w:rPr>
            <w:rStyle w:val="Hyperlink"/>
            <w:rFonts w:ascii="Times New Roman" w:hAnsi="Times New Roman" w:cs="Times New Roman"/>
            <w:noProof/>
            <w:sz w:val="24"/>
            <w:szCs w:val="24"/>
          </w:rPr>
          <w:t>Tabel 3.8. Dokuem Kategori Positif</w:t>
        </w:r>
        <w:r w:rsidR="00235C42" w:rsidRPr="00235C42">
          <w:rPr>
            <w:rFonts w:ascii="Times New Roman" w:hAnsi="Times New Roman" w:cs="Times New Roman"/>
            <w:noProof/>
            <w:webHidden/>
            <w:sz w:val="24"/>
            <w:szCs w:val="24"/>
          </w:rPr>
          <w:tab/>
        </w:r>
        <w:r w:rsidR="00235C42" w:rsidRPr="00235C42">
          <w:rPr>
            <w:rFonts w:ascii="Times New Roman" w:hAnsi="Times New Roman" w:cs="Times New Roman"/>
            <w:noProof/>
            <w:webHidden/>
            <w:sz w:val="24"/>
            <w:szCs w:val="24"/>
          </w:rPr>
          <w:fldChar w:fldCharType="begin"/>
        </w:r>
        <w:r w:rsidR="00235C42" w:rsidRPr="00235C42">
          <w:rPr>
            <w:rFonts w:ascii="Times New Roman" w:hAnsi="Times New Roman" w:cs="Times New Roman"/>
            <w:noProof/>
            <w:webHidden/>
            <w:sz w:val="24"/>
            <w:szCs w:val="24"/>
          </w:rPr>
          <w:instrText xml:space="preserve"> PAGEREF _Toc60506000 \h </w:instrText>
        </w:r>
        <w:r w:rsidR="00235C42" w:rsidRPr="00235C42">
          <w:rPr>
            <w:rFonts w:ascii="Times New Roman" w:hAnsi="Times New Roman" w:cs="Times New Roman"/>
            <w:noProof/>
            <w:webHidden/>
            <w:sz w:val="24"/>
            <w:szCs w:val="24"/>
          </w:rPr>
        </w:r>
        <w:r w:rsidR="00235C42" w:rsidRPr="00235C42">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29</w:t>
        </w:r>
        <w:r w:rsidR="00235C42" w:rsidRPr="00235C42">
          <w:rPr>
            <w:rFonts w:ascii="Times New Roman" w:hAnsi="Times New Roman" w:cs="Times New Roman"/>
            <w:noProof/>
            <w:webHidden/>
            <w:sz w:val="24"/>
            <w:szCs w:val="24"/>
          </w:rPr>
          <w:fldChar w:fldCharType="end"/>
        </w:r>
      </w:hyperlink>
    </w:p>
    <w:p w:rsidR="00235C42" w:rsidRPr="00235C42" w:rsidRDefault="00E55A09" w:rsidP="00235C42">
      <w:pPr>
        <w:pStyle w:val="TOC4"/>
        <w:tabs>
          <w:tab w:val="right" w:leader="dot" w:pos="8786"/>
        </w:tabs>
        <w:ind w:left="0"/>
        <w:rPr>
          <w:rFonts w:ascii="Times New Roman" w:eastAsiaTheme="minorEastAsia" w:hAnsi="Times New Roman" w:cs="Times New Roman"/>
          <w:noProof/>
          <w:color w:val="auto"/>
          <w:sz w:val="24"/>
          <w:szCs w:val="24"/>
        </w:rPr>
      </w:pPr>
      <w:hyperlink w:anchor="_Toc60506001" w:history="1">
        <w:r w:rsidR="00235C42" w:rsidRPr="00235C42">
          <w:rPr>
            <w:rStyle w:val="Hyperlink"/>
            <w:rFonts w:ascii="Times New Roman" w:hAnsi="Times New Roman" w:cs="Times New Roman"/>
            <w:noProof/>
            <w:sz w:val="24"/>
            <w:szCs w:val="24"/>
          </w:rPr>
          <w:t>Tebel 3.9 Dokumen Kategori Negatif</w:t>
        </w:r>
        <w:r w:rsidR="00235C42" w:rsidRPr="00235C42">
          <w:rPr>
            <w:rFonts w:ascii="Times New Roman" w:hAnsi="Times New Roman" w:cs="Times New Roman"/>
            <w:noProof/>
            <w:webHidden/>
            <w:sz w:val="24"/>
            <w:szCs w:val="24"/>
          </w:rPr>
          <w:tab/>
        </w:r>
        <w:r w:rsidR="00235C42" w:rsidRPr="00235C42">
          <w:rPr>
            <w:rFonts w:ascii="Times New Roman" w:hAnsi="Times New Roman" w:cs="Times New Roman"/>
            <w:noProof/>
            <w:webHidden/>
            <w:sz w:val="24"/>
            <w:szCs w:val="24"/>
          </w:rPr>
          <w:fldChar w:fldCharType="begin"/>
        </w:r>
        <w:r w:rsidR="00235C42" w:rsidRPr="00235C42">
          <w:rPr>
            <w:rFonts w:ascii="Times New Roman" w:hAnsi="Times New Roman" w:cs="Times New Roman"/>
            <w:noProof/>
            <w:webHidden/>
            <w:sz w:val="24"/>
            <w:szCs w:val="24"/>
          </w:rPr>
          <w:instrText xml:space="preserve"> PAGEREF _Toc60506001 \h </w:instrText>
        </w:r>
        <w:r w:rsidR="00235C42" w:rsidRPr="00235C42">
          <w:rPr>
            <w:rFonts w:ascii="Times New Roman" w:hAnsi="Times New Roman" w:cs="Times New Roman"/>
            <w:noProof/>
            <w:webHidden/>
            <w:sz w:val="24"/>
            <w:szCs w:val="24"/>
          </w:rPr>
        </w:r>
        <w:r w:rsidR="00235C42" w:rsidRPr="00235C42">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30</w:t>
        </w:r>
        <w:r w:rsidR="00235C42" w:rsidRPr="00235C42">
          <w:rPr>
            <w:rFonts w:ascii="Times New Roman" w:hAnsi="Times New Roman" w:cs="Times New Roman"/>
            <w:noProof/>
            <w:webHidden/>
            <w:sz w:val="24"/>
            <w:szCs w:val="24"/>
          </w:rPr>
          <w:fldChar w:fldCharType="end"/>
        </w:r>
      </w:hyperlink>
    </w:p>
    <w:p w:rsidR="00235C42" w:rsidRPr="00235C42" w:rsidRDefault="00E55A09" w:rsidP="00235C42">
      <w:pPr>
        <w:pStyle w:val="TOC4"/>
        <w:tabs>
          <w:tab w:val="right" w:leader="dot" w:pos="8786"/>
        </w:tabs>
        <w:ind w:left="0"/>
        <w:rPr>
          <w:rFonts w:ascii="Times New Roman" w:eastAsiaTheme="minorEastAsia" w:hAnsi="Times New Roman" w:cs="Times New Roman"/>
          <w:noProof/>
          <w:color w:val="auto"/>
          <w:sz w:val="24"/>
          <w:szCs w:val="24"/>
        </w:rPr>
      </w:pPr>
      <w:hyperlink w:anchor="_Toc60506014" w:history="1">
        <w:r w:rsidR="00235C42" w:rsidRPr="00235C42">
          <w:rPr>
            <w:rStyle w:val="Hyperlink"/>
            <w:rFonts w:ascii="Times New Roman" w:hAnsi="Times New Roman" w:cs="Times New Roman"/>
            <w:noProof/>
            <w:sz w:val="24"/>
            <w:szCs w:val="24"/>
          </w:rPr>
          <w:t xml:space="preserve">Tabel 3.10 Contoh Penerapan </w:t>
        </w:r>
        <w:r w:rsidR="00235C42" w:rsidRPr="00235C42">
          <w:rPr>
            <w:rStyle w:val="Hyperlink"/>
            <w:rFonts w:ascii="Times New Roman" w:hAnsi="Times New Roman" w:cs="Times New Roman"/>
            <w:i/>
            <w:noProof/>
            <w:sz w:val="24"/>
            <w:szCs w:val="24"/>
          </w:rPr>
          <w:t xml:space="preserve">Preprocessing </w:t>
        </w:r>
        <w:r w:rsidR="00235C42" w:rsidRPr="00235C42">
          <w:rPr>
            <w:rStyle w:val="Hyperlink"/>
            <w:rFonts w:ascii="Times New Roman" w:hAnsi="Times New Roman" w:cs="Times New Roman"/>
            <w:noProof/>
            <w:sz w:val="24"/>
            <w:szCs w:val="24"/>
          </w:rPr>
          <w:t xml:space="preserve">Dengan </w:t>
        </w:r>
        <w:r w:rsidR="00235C42" w:rsidRPr="00235C42">
          <w:rPr>
            <w:rStyle w:val="Hyperlink"/>
            <w:rFonts w:ascii="Times New Roman" w:hAnsi="Times New Roman" w:cs="Times New Roman"/>
            <w:i/>
            <w:noProof/>
            <w:sz w:val="24"/>
            <w:szCs w:val="24"/>
          </w:rPr>
          <w:t>Stopword</w:t>
        </w:r>
        <w:r w:rsidR="00235C42" w:rsidRPr="00235C42">
          <w:rPr>
            <w:rFonts w:ascii="Times New Roman" w:hAnsi="Times New Roman" w:cs="Times New Roman"/>
            <w:noProof/>
            <w:webHidden/>
            <w:sz w:val="24"/>
            <w:szCs w:val="24"/>
          </w:rPr>
          <w:tab/>
        </w:r>
        <w:r w:rsidR="00235C42" w:rsidRPr="00235C42">
          <w:rPr>
            <w:rFonts w:ascii="Times New Roman" w:hAnsi="Times New Roman" w:cs="Times New Roman"/>
            <w:noProof/>
            <w:webHidden/>
            <w:sz w:val="24"/>
            <w:szCs w:val="24"/>
          </w:rPr>
          <w:fldChar w:fldCharType="begin"/>
        </w:r>
        <w:r w:rsidR="00235C42" w:rsidRPr="00235C42">
          <w:rPr>
            <w:rFonts w:ascii="Times New Roman" w:hAnsi="Times New Roman" w:cs="Times New Roman"/>
            <w:noProof/>
            <w:webHidden/>
            <w:sz w:val="24"/>
            <w:szCs w:val="24"/>
          </w:rPr>
          <w:instrText xml:space="preserve"> PAGEREF _Toc60506014 \h </w:instrText>
        </w:r>
        <w:r w:rsidR="00235C42" w:rsidRPr="00235C42">
          <w:rPr>
            <w:rFonts w:ascii="Times New Roman" w:hAnsi="Times New Roman" w:cs="Times New Roman"/>
            <w:noProof/>
            <w:webHidden/>
            <w:sz w:val="24"/>
            <w:szCs w:val="24"/>
          </w:rPr>
        </w:r>
        <w:r w:rsidR="00235C42" w:rsidRPr="00235C42">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38</w:t>
        </w:r>
        <w:r w:rsidR="00235C42" w:rsidRPr="00235C42">
          <w:rPr>
            <w:rFonts w:ascii="Times New Roman" w:hAnsi="Times New Roman" w:cs="Times New Roman"/>
            <w:noProof/>
            <w:webHidden/>
            <w:sz w:val="24"/>
            <w:szCs w:val="24"/>
          </w:rPr>
          <w:fldChar w:fldCharType="end"/>
        </w:r>
      </w:hyperlink>
    </w:p>
    <w:p w:rsidR="00235C42" w:rsidRPr="00235C42" w:rsidRDefault="00E55A09" w:rsidP="00235C42">
      <w:pPr>
        <w:pStyle w:val="TOC4"/>
        <w:tabs>
          <w:tab w:val="right" w:leader="dot" w:pos="8786"/>
        </w:tabs>
        <w:ind w:left="0"/>
        <w:rPr>
          <w:rFonts w:ascii="Times New Roman" w:eastAsiaTheme="minorEastAsia" w:hAnsi="Times New Roman" w:cs="Times New Roman"/>
          <w:noProof/>
          <w:color w:val="auto"/>
          <w:sz w:val="24"/>
          <w:szCs w:val="24"/>
        </w:rPr>
      </w:pPr>
      <w:hyperlink w:anchor="_Toc60506017" w:history="1">
        <w:r w:rsidR="00235C42" w:rsidRPr="00235C42">
          <w:rPr>
            <w:rStyle w:val="Hyperlink"/>
            <w:rFonts w:ascii="Times New Roman" w:hAnsi="Times New Roman" w:cs="Times New Roman"/>
            <w:noProof/>
            <w:sz w:val="24"/>
            <w:szCs w:val="24"/>
          </w:rPr>
          <w:t xml:space="preserve">Tabel 3.11 Contoh Penerapan </w:t>
        </w:r>
        <w:r w:rsidR="00235C42" w:rsidRPr="00235C42">
          <w:rPr>
            <w:rStyle w:val="Hyperlink"/>
            <w:rFonts w:ascii="Times New Roman" w:hAnsi="Times New Roman" w:cs="Times New Roman"/>
            <w:i/>
            <w:noProof/>
            <w:sz w:val="24"/>
            <w:szCs w:val="24"/>
          </w:rPr>
          <w:t xml:space="preserve">Preprocessing </w:t>
        </w:r>
        <w:r w:rsidR="00235C42" w:rsidRPr="00235C42">
          <w:rPr>
            <w:rStyle w:val="Hyperlink"/>
            <w:rFonts w:ascii="Times New Roman" w:hAnsi="Times New Roman" w:cs="Times New Roman"/>
            <w:noProof/>
            <w:sz w:val="24"/>
            <w:szCs w:val="24"/>
          </w:rPr>
          <w:t xml:space="preserve">Tanpa </w:t>
        </w:r>
        <w:r w:rsidR="00235C42" w:rsidRPr="00235C42">
          <w:rPr>
            <w:rStyle w:val="Hyperlink"/>
            <w:rFonts w:ascii="Times New Roman" w:hAnsi="Times New Roman" w:cs="Times New Roman"/>
            <w:i/>
            <w:noProof/>
            <w:sz w:val="24"/>
            <w:szCs w:val="24"/>
          </w:rPr>
          <w:t>Stopword</w:t>
        </w:r>
        <w:r w:rsidR="00235C42" w:rsidRPr="00235C42">
          <w:rPr>
            <w:rFonts w:ascii="Times New Roman" w:hAnsi="Times New Roman" w:cs="Times New Roman"/>
            <w:noProof/>
            <w:webHidden/>
            <w:sz w:val="24"/>
            <w:szCs w:val="24"/>
          </w:rPr>
          <w:tab/>
        </w:r>
        <w:r w:rsidR="00235C42" w:rsidRPr="00235C42">
          <w:rPr>
            <w:rFonts w:ascii="Times New Roman" w:hAnsi="Times New Roman" w:cs="Times New Roman"/>
            <w:noProof/>
            <w:webHidden/>
            <w:sz w:val="24"/>
            <w:szCs w:val="24"/>
          </w:rPr>
          <w:fldChar w:fldCharType="begin"/>
        </w:r>
        <w:r w:rsidR="00235C42" w:rsidRPr="00235C42">
          <w:rPr>
            <w:rFonts w:ascii="Times New Roman" w:hAnsi="Times New Roman" w:cs="Times New Roman"/>
            <w:noProof/>
            <w:webHidden/>
            <w:sz w:val="24"/>
            <w:szCs w:val="24"/>
          </w:rPr>
          <w:instrText xml:space="preserve"> PAGEREF _Toc60506017 \h </w:instrText>
        </w:r>
        <w:r w:rsidR="00235C42" w:rsidRPr="00235C42">
          <w:rPr>
            <w:rFonts w:ascii="Times New Roman" w:hAnsi="Times New Roman" w:cs="Times New Roman"/>
            <w:noProof/>
            <w:webHidden/>
            <w:sz w:val="24"/>
            <w:szCs w:val="24"/>
          </w:rPr>
        </w:r>
        <w:r w:rsidR="00235C42" w:rsidRPr="00235C42">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40</w:t>
        </w:r>
        <w:r w:rsidR="00235C42" w:rsidRPr="00235C42">
          <w:rPr>
            <w:rFonts w:ascii="Times New Roman" w:hAnsi="Times New Roman" w:cs="Times New Roman"/>
            <w:noProof/>
            <w:webHidden/>
            <w:sz w:val="24"/>
            <w:szCs w:val="24"/>
          </w:rPr>
          <w:fldChar w:fldCharType="end"/>
        </w:r>
      </w:hyperlink>
    </w:p>
    <w:p w:rsidR="00235C42" w:rsidRPr="00235C42" w:rsidRDefault="00E55A09" w:rsidP="00235C42">
      <w:pPr>
        <w:pStyle w:val="TOC4"/>
        <w:tabs>
          <w:tab w:val="right" w:leader="dot" w:pos="8786"/>
        </w:tabs>
        <w:ind w:left="0"/>
        <w:rPr>
          <w:rFonts w:ascii="Times New Roman" w:eastAsiaTheme="minorEastAsia" w:hAnsi="Times New Roman" w:cs="Times New Roman"/>
          <w:noProof/>
          <w:color w:val="auto"/>
          <w:sz w:val="24"/>
          <w:szCs w:val="24"/>
        </w:rPr>
      </w:pPr>
      <w:hyperlink w:anchor="_Toc60506020" w:history="1">
        <w:r w:rsidR="00235C42" w:rsidRPr="00235C42">
          <w:rPr>
            <w:rStyle w:val="Hyperlink"/>
            <w:rFonts w:ascii="Times New Roman" w:hAnsi="Times New Roman" w:cs="Times New Roman"/>
            <w:noProof/>
            <w:sz w:val="24"/>
            <w:szCs w:val="24"/>
          </w:rPr>
          <w:t xml:space="preserve">Tabel 3.12 Contoh Penerapan </w:t>
        </w:r>
        <w:r w:rsidR="00235C42" w:rsidRPr="00235C42">
          <w:rPr>
            <w:rStyle w:val="Hyperlink"/>
            <w:rFonts w:ascii="Times New Roman" w:hAnsi="Times New Roman" w:cs="Times New Roman"/>
            <w:i/>
            <w:noProof/>
            <w:sz w:val="24"/>
            <w:szCs w:val="24"/>
          </w:rPr>
          <w:t>Cleansing</w:t>
        </w:r>
        <w:r w:rsidR="00235C42" w:rsidRPr="00235C42">
          <w:rPr>
            <w:rFonts w:ascii="Times New Roman" w:hAnsi="Times New Roman" w:cs="Times New Roman"/>
            <w:noProof/>
            <w:webHidden/>
            <w:sz w:val="24"/>
            <w:szCs w:val="24"/>
          </w:rPr>
          <w:tab/>
        </w:r>
        <w:r w:rsidR="00235C42" w:rsidRPr="00235C42">
          <w:rPr>
            <w:rFonts w:ascii="Times New Roman" w:hAnsi="Times New Roman" w:cs="Times New Roman"/>
            <w:noProof/>
            <w:webHidden/>
            <w:sz w:val="24"/>
            <w:szCs w:val="24"/>
          </w:rPr>
          <w:fldChar w:fldCharType="begin"/>
        </w:r>
        <w:r w:rsidR="00235C42" w:rsidRPr="00235C42">
          <w:rPr>
            <w:rFonts w:ascii="Times New Roman" w:hAnsi="Times New Roman" w:cs="Times New Roman"/>
            <w:noProof/>
            <w:webHidden/>
            <w:sz w:val="24"/>
            <w:szCs w:val="24"/>
          </w:rPr>
          <w:instrText xml:space="preserve"> PAGEREF _Toc60506020 \h </w:instrText>
        </w:r>
        <w:r w:rsidR="00235C42" w:rsidRPr="00235C42">
          <w:rPr>
            <w:rFonts w:ascii="Times New Roman" w:hAnsi="Times New Roman" w:cs="Times New Roman"/>
            <w:noProof/>
            <w:webHidden/>
            <w:sz w:val="24"/>
            <w:szCs w:val="24"/>
          </w:rPr>
        </w:r>
        <w:r w:rsidR="00235C42" w:rsidRPr="00235C42">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41</w:t>
        </w:r>
        <w:r w:rsidR="00235C42" w:rsidRPr="00235C42">
          <w:rPr>
            <w:rFonts w:ascii="Times New Roman" w:hAnsi="Times New Roman" w:cs="Times New Roman"/>
            <w:noProof/>
            <w:webHidden/>
            <w:sz w:val="24"/>
            <w:szCs w:val="24"/>
          </w:rPr>
          <w:fldChar w:fldCharType="end"/>
        </w:r>
      </w:hyperlink>
    </w:p>
    <w:p w:rsidR="00235C42" w:rsidRPr="00235C42" w:rsidRDefault="00E55A09" w:rsidP="00235C42">
      <w:pPr>
        <w:pStyle w:val="TOC4"/>
        <w:tabs>
          <w:tab w:val="right" w:leader="dot" w:pos="8786"/>
        </w:tabs>
        <w:ind w:left="0"/>
        <w:rPr>
          <w:rFonts w:ascii="Times New Roman" w:eastAsiaTheme="minorEastAsia" w:hAnsi="Times New Roman" w:cs="Times New Roman"/>
          <w:noProof/>
          <w:color w:val="auto"/>
          <w:sz w:val="24"/>
          <w:szCs w:val="24"/>
        </w:rPr>
      </w:pPr>
      <w:hyperlink w:anchor="_Toc60506023" w:history="1">
        <w:r w:rsidR="00235C42" w:rsidRPr="00235C42">
          <w:rPr>
            <w:rStyle w:val="Hyperlink"/>
            <w:rFonts w:ascii="Times New Roman" w:hAnsi="Times New Roman" w:cs="Times New Roman"/>
            <w:noProof/>
            <w:sz w:val="24"/>
            <w:szCs w:val="24"/>
          </w:rPr>
          <w:t xml:space="preserve">Tabel 3.13 Contoh Penerapan </w:t>
        </w:r>
        <w:r w:rsidR="00235C42" w:rsidRPr="00235C42">
          <w:rPr>
            <w:rStyle w:val="Hyperlink"/>
            <w:rFonts w:ascii="Times New Roman" w:hAnsi="Times New Roman" w:cs="Times New Roman"/>
            <w:i/>
            <w:noProof/>
            <w:sz w:val="24"/>
            <w:szCs w:val="24"/>
          </w:rPr>
          <w:t>Slangword</w:t>
        </w:r>
        <w:r w:rsidR="00235C42" w:rsidRPr="00235C42">
          <w:rPr>
            <w:rFonts w:ascii="Times New Roman" w:hAnsi="Times New Roman" w:cs="Times New Roman"/>
            <w:noProof/>
            <w:webHidden/>
            <w:sz w:val="24"/>
            <w:szCs w:val="24"/>
          </w:rPr>
          <w:tab/>
        </w:r>
        <w:r w:rsidR="00235C42" w:rsidRPr="00235C42">
          <w:rPr>
            <w:rFonts w:ascii="Times New Roman" w:hAnsi="Times New Roman" w:cs="Times New Roman"/>
            <w:noProof/>
            <w:webHidden/>
            <w:sz w:val="24"/>
            <w:szCs w:val="24"/>
          </w:rPr>
          <w:fldChar w:fldCharType="begin"/>
        </w:r>
        <w:r w:rsidR="00235C42" w:rsidRPr="00235C42">
          <w:rPr>
            <w:rFonts w:ascii="Times New Roman" w:hAnsi="Times New Roman" w:cs="Times New Roman"/>
            <w:noProof/>
            <w:webHidden/>
            <w:sz w:val="24"/>
            <w:szCs w:val="24"/>
          </w:rPr>
          <w:instrText xml:space="preserve"> PAGEREF _Toc60506023 \h </w:instrText>
        </w:r>
        <w:r w:rsidR="00235C42" w:rsidRPr="00235C42">
          <w:rPr>
            <w:rFonts w:ascii="Times New Roman" w:hAnsi="Times New Roman" w:cs="Times New Roman"/>
            <w:noProof/>
            <w:webHidden/>
            <w:sz w:val="24"/>
            <w:szCs w:val="24"/>
          </w:rPr>
        </w:r>
        <w:r w:rsidR="00235C42" w:rsidRPr="00235C42">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43</w:t>
        </w:r>
        <w:r w:rsidR="00235C42" w:rsidRPr="00235C42">
          <w:rPr>
            <w:rFonts w:ascii="Times New Roman" w:hAnsi="Times New Roman" w:cs="Times New Roman"/>
            <w:noProof/>
            <w:webHidden/>
            <w:sz w:val="24"/>
            <w:szCs w:val="24"/>
          </w:rPr>
          <w:fldChar w:fldCharType="end"/>
        </w:r>
      </w:hyperlink>
    </w:p>
    <w:p w:rsidR="00235C42" w:rsidRPr="00235C42" w:rsidRDefault="00E55A09" w:rsidP="00235C42">
      <w:pPr>
        <w:pStyle w:val="TOC4"/>
        <w:tabs>
          <w:tab w:val="right" w:leader="dot" w:pos="8786"/>
        </w:tabs>
        <w:ind w:left="0"/>
        <w:rPr>
          <w:rFonts w:ascii="Times New Roman" w:eastAsiaTheme="minorEastAsia" w:hAnsi="Times New Roman" w:cs="Times New Roman"/>
          <w:noProof/>
          <w:color w:val="auto"/>
          <w:sz w:val="24"/>
          <w:szCs w:val="24"/>
        </w:rPr>
      </w:pPr>
      <w:hyperlink w:anchor="_Toc60506026" w:history="1">
        <w:r w:rsidR="00235C42" w:rsidRPr="00235C42">
          <w:rPr>
            <w:rStyle w:val="Hyperlink"/>
            <w:rFonts w:ascii="Times New Roman" w:hAnsi="Times New Roman" w:cs="Times New Roman"/>
            <w:noProof/>
            <w:sz w:val="24"/>
            <w:szCs w:val="24"/>
          </w:rPr>
          <w:t xml:space="preserve">Tabel 3.14 Contoh Penerapan </w:t>
        </w:r>
        <w:r w:rsidR="00235C42" w:rsidRPr="00235C42">
          <w:rPr>
            <w:rStyle w:val="Hyperlink"/>
            <w:rFonts w:ascii="Times New Roman" w:hAnsi="Times New Roman" w:cs="Times New Roman"/>
            <w:i/>
            <w:noProof/>
            <w:sz w:val="24"/>
            <w:szCs w:val="24"/>
          </w:rPr>
          <w:t>Stopword Removal</w:t>
        </w:r>
        <w:r w:rsidR="00235C42" w:rsidRPr="00235C42">
          <w:rPr>
            <w:rFonts w:ascii="Times New Roman" w:hAnsi="Times New Roman" w:cs="Times New Roman"/>
            <w:noProof/>
            <w:webHidden/>
            <w:sz w:val="24"/>
            <w:szCs w:val="24"/>
          </w:rPr>
          <w:tab/>
        </w:r>
        <w:r w:rsidR="00235C42" w:rsidRPr="00235C42">
          <w:rPr>
            <w:rFonts w:ascii="Times New Roman" w:hAnsi="Times New Roman" w:cs="Times New Roman"/>
            <w:noProof/>
            <w:webHidden/>
            <w:sz w:val="24"/>
            <w:szCs w:val="24"/>
          </w:rPr>
          <w:fldChar w:fldCharType="begin"/>
        </w:r>
        <w:r w:rsidR="00235C42" w:rsidRPr="00235C42">
          <w:rPr>
            <w:rFonts w:ascii="Times New Roman" w:hAnsi="Times New Roman" w:cs="Times New Roman"/>
            <w:noProof/>
            <w:webHidden/>
            <w:sz w:val="24"/>
            <w:szCs w:val="24"/>
          </w:rPr>
          <w:instrText xml:space="preserve"> PAGEREF _Toc60506026 \h </w:instrText>
        </w:r>
        <w:r w:rsidR="00235C42" w:rsidRPr="00235C42">
          <w:rPr>
            <w:rFonts w:ascii="Times New Roman" w:hAnsi="Times New Roman" w:cs="Times New Roman"/>
            <w:noProof/>
            <w:webHidden/>
            <w:sz w:val="24"/>
            <w:szCs w:val="24"/>
          </w:rPr>
        </w:r>
        <w:r w:rsidR="00235C42" w:rsidRPr="00235C42">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44</w:t>
        </w:r>
        <w:r w:rsidR="00235C42" w:rsidRPr="00235C42">
          <w:rPr>
            <w:rFonts w:ascii="Times New Roman" w:hAnsi="Times New Roman" w:cs="Times New Roman"/>
            <w:noProof/>
            <w:webHidden/>
            <w:sz w:val="24"/>
            <w:szCs w:val="24"/>
          </w:rPr>
          <w:fldChar w:fldCharType="end"/>
        </w:r>
      </w:hyperlink>
    </w:p>
    <w:p w:rsidR="00235C42" w:rsidRPr="00235C42" w:rsidRDefault="00E55A09" w:rsidP="00235C42">
      <w:pPr>
        <w:pStyle w:val="TOC4"/>
        <w:tabs>
          <w:tab w:val="right" w:leader="dot" w:pos="8786"/>
        </w:tabs>
        <w:ind w:left="0"/>
        <w:rPr>
          <w:rFonts w:ascii="Times New Roman" w:eastAsiaTheme="minorEastAsia" w:hAnsi="Times New Roman" w:cs="Times New Roman"/>
          <w:noProof/>
          <w:color w:val="auto"/>
          <w:sz w:val="24"/>
          <w:szCs w:val="24"/>
        </w:rPr>
      </w:pPr>
      <w:hyperlink w:anchor="_Toc60506029" w:history="1">
        <w:r w:rsidR="00235C42" w:rsidRPr="00235C42">
          <w:rPr>
            <w:rStyle w:val="Hyperlink"/>
            <w:rFonts w:ascii="Times New Roman" w:hAnsi="Times New Roman" w:cs="Times New Roman"/>
            <w:noProof/>
            <w:sz w:val="24"/>
            <w:szCs w:val="24"/>
          </w:rPr>
          <w:t xml:space="preserve">Tabel 3.15 Contoh Penerapan </w:t>
        </w:r>
        <w:r w:rsidR="00235C42" w:rsidRPr="00235C42">
          <w:rPr>
            <w:rStyle w:val="Hyperlink"/>
            <w:rFonts w:ascii="Times New Roman" w:hAnsi="Times New Roman" w:cs="Times New Roman"/>
            <w:i/>
            <w:noProof/>
            <w:sz w:val="24"/>
            <w:szCs w:val="24"/>
          </w:rPr>
          <w:t>Stemming</w:t>
        </w:r>
        <w:r w:rsidR="00235C42" w:rsidRPr="00235C42">
          <w:rPr>
            <w:rFonts w:ascii="Times New Roman" w:hAnsi="Times New Roman" w:cs="Times New Roman"/>
            <w:noProof/>
            <w:webHidden/>
            <w:sz w:val="24"/>
            <w:szCs w:val="24"/>
          </w:rPr>
          <w:tab/>
        </w:r>
        <w:r w:rsidR="00235C42" w:rsidRPr="00235C42">
          <w:rPr>
            <w:rFonts w:ascii="Times New Roman" w:hAnsi="Times New Roman" w:cs="Times New Roman"/>
            <w:noProof/>
            <w:webHidden/>
            <w:sz w:val="24"/>
            <w:szCs w:val="24"/>
          </w:rPr>
          <w:fldChar w:fldCharType="begin"/>
        </w:r>
        <w:r w:rsidR="00235C42" w:rsidRPr="00235C42">
          <w:rPr>
            <w:rFonts w:ascii="Times New Roman" w:hAnsi="Times New Roman" w:cs="Times New Roman"/>
            <w:noProof/>
            <w:webHidden/>
            <w:sz w:val="24"/>
            <w:szCs w:val="24"/>
          </w:rPr>
          <w:instrText xml:space="preserve"> PAGEREF _Toc60506029 \h </w:instrText>
        </w:r>
        <w:r w:rsidR="00235C42" w:rsidRPr="00235C42">
          <w:rPr>
            <w:rFonts w:ascii="Times New Roman" w:hAnsi="Times New Roman" w:cs="Times New Roman"/>
            <w:noProof/>
            <w:webHidden/>
            <w:sz w:val="24"/>
            <w:szCs w:val="24"/>
          </w:rPr>
        </w:r>
        <w:r w:rsidR="00235C42" w:rsidRPr="00235C42">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45</w:t>
        </w:r>
        <w:r w:rsidR="00235C42" w:rsidRPr="00235C42">
          <w:rPr>
            <w:rFonts w:ascii="Times New Roman" w:hAnsi="Times New Roman" w:cs="Times New Roman"/>
            <w:noProof/>
            <w:webHidden/>
            <w:sz w:val="24"/>
            <w:szCs w:val="24"/>
          </w:rPr>
          <w:fldChar w:fldCharType="end"/>
        </w:r>
      </w:hyperlink>
    </w:p>
    <w:p w:rsidR="00235C42" w:rsidRPr="00235C42" w:rsidRDefault="00E55A09" w:rsidP="00235C42">
      <w:pPr>
        <w:pStyle w:val="TOC4"/>
        <w:tabs>
          <w:tab w:val="right" w:leader="dot" w:pos="8786"/>
        </w:tabs>
        <w:ind w:left="0"/>
        <w:rPr>
          <w:rFonts w:ascii="Times New Roman" w:eastAsiaTheme="minorEastAsia" w:hAnsi="Times New Roman" w:cs="Times New Roman"/>
          <w:noProof/>
          <w:color w:val="auto"/>
          <w:sz w:val="24"/>
          <w:szCs w:val="24"/>
        </w:rPr>
      </w:pPr>
      <w:hyperlink w:anchor="_Toc60506032" w:history="1">
        <w:r w:rsidR="00235C42" w:rsidRPr="00235C42">
          <w:rPr>
            <w:rStyle w:val="Hyperlink"/>
            <w:rFonts w:ascii="Times New Roman" w:hAnsi="Times New Roman" w:cs="Times New Roman"/>
            <w:noProof/>
            <w:sz w:val="24"/>
            <w:szCs w:val="24"/>
          </w:rPr>
          <w:t xml:space="preserve">Tabel 3.16 Contoh Penerapan </w:t>
        </w:r>
        <w:r w:rsidR="00235C42" w:rsidRPr="00235C42">
          <w:rPr>
            <w:rStyle w:val="Hyperlink"/>
            <w:rFonts w:ascii="Times New Roman" w:hAnsi="Times New Roman" w:cs="Times New Roman"/>
            <w:i/>
            <w:noProof/>
            <w:sz w:val="24"/>
            <w:szCs w:val="24"/>
          </w:rPr>
          <w:t>Tokenizing</w:t>
        </w:r>
        <w:r w:rsidR="00235C42" w:rsidRPr="00235C42">
          <w:rPr>
            <w:rFonts w:ascii="Times New Roman" w:hAnsi="Times New Roman" w:cs="Times New Roman"/>
            <w:noProof/>
            <w:webHidden/>
            <w:sz w:val="24"/>
            <w:szCs w:val="24"/>
          </w:rPr>
          <w:tab/>
        </w:r>
        <w:r w:rsidR="00235C42" w:rsidRPr="00235C42">
          <w:rPr>
            <w:rFonts w:ascii="Times New Roman" w:hAnsi="Times New Roman" w:cs="Times New Roman"/>
            <w:noProof/>
            <w:webHidden/>
            <w:sz w:val="24"/>
            <w:szCs w:val="24"/>
          </w:rPr>
          <w:fldChar w:fldCharType="begin"/>
        </w:r>
        <w:r w:rsidR="00235C42" w:rsidRPr="00235C42">
          <w:rPr>
            <w:rFonts w:ascii="Times New Roman" w:hAnsi="Times New Roman" w:cs="Times New Roman"/>
            <w:noProof/>
            <w:webHidden/>
            <w:sz w:val="24"/>
            <w:szCs w:val="24"/>
          </w:rPr>
          <w:instrText xml:space="preserve"> PAGEREF _Toc60506032 \h </w:instrText>
        </w:r>
        <w:r w:rsidR="00235C42" w:rsidRPr="00235C42">
          <w:rPr>
            <w:rFonts w:ascii="Times New Roman" w:hAnsi="Times New Roman" w:cs="Times New Roman"/>
            <w:noProof/>
            <w:webHidden/>
            <w:sz w:val="24"/>
            <w:szCs w:val="24"/>
          </w:rPr>
        </w:r>
        <w:r w:rsidR="00235C42" w:rsidRPr="00235C42">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46</w:t>
        </w:r>
        <w:r w:rsidR="00235C42" w:rsidRPr="00235C42">
          <w:rPr>
            <w:rFonts w:ascii="Times New Roman" w:hAnsi="Times New Roman" w:cs="Times New Roman"/>
            <w:noProof/>
            <w:webHidden/>
            <w:sz w:val="24"/>
            <w:szCs w:val="24"/>
          </w:rPr>
          <w:fldChar w:fldCharType="end"/>
        </w:r>
      </w:hyperlink>
    </w:p>
    <w:p w:rsidR="00235C42" w:rsidRPr="00235C42" w:rsidRDefault="00E55A09" w:rsidP="00235C42">
      <w:pPr>
        <w:pStyle w:val="TOC4"/>
        <w:tabs>
          <w:tab w:val="right" w:leader="dot" w:pos="8786"/>
        </w:tabs>
        <w:ind w:left="0"/>
        <w:rPr>
          <w:rFonts w:ascii="Times New Roman" w:eastAsiaTheme="minorEastAsia" w:hAnsi="Times New Roman" w:cs="Times New Roman"/>
          <w:noProof/>
          <w:color w:val="auto"/>
          <w:sz w:val="24"/>
          <w:szCs w:val="24"/>
        </w:rPr>
      </w:pPr>
      <w:hyperlink w:anchor="_Toc60506042" w:history="1">
        <w:r w:rsidR="00235C42" w:rsidRPr="00235C42">
          <w:rPr>
            <w:rStyle w:val="Hyperlink"/>
            <w:rFonts w:ascii="Times New Roman" w:hAnsi="Times New Roman" w:cs="Times New Roman"/>
            <w:noProof/>
            <w:sz w:val="24"/>
            <w:szCs w:val="24"/>
          </w:rPr>
          <w:t>Tabel 3.17 Struktur Tabel Data Admin</w:t>
        </w:r>
        <w:r w:rsidR="00235C42" w:rsidRPr="00235C42">
          <w:rPr>
            <w:rFonts w:ascii="Times New Roman" w:hAnsi="Times New Roman" w:cs="Times New Roman"/>
            <w:noProof/>
            <w:webHidden/>
            <w:sz w:val="24"/>
            <w:szCs w:val="24"/>
          </w:rPr>
          <w:tab/>
        </w:r>
        <w:r w:rsidR="00235C42" w:rsidRPr="00235C42">
          <w:rPr>
            <w:rFonts w:ascii="Times New Roman" w:hAnsi="Times New Roman" w:cs="Times New Roman"/>
            <w:noProof/>
            <w:webHidden/>
            <w:sz w:val="24"/>
            <w:szCs w:val="24"/>
          </w:rPr>
          <w:fldChar w:fldCharType="begin"/>
        </w:r>
        <w:r w:rsidR="00235C42" w:rsidRPr="00235C42">
          <w:rPr>
            <w:rFonts w:ascii="Times New Roman" w:hAnsi="Times New Roman" w:cs="Times New Roman"/>
            <w:noProof/>
            <w:webHidden/>
            <w:sz w:val="24"/>
            <w:szCs w:val="24"/>
          </w:rPr>
          <w:instrText xml:space="preserve"> PAGEREF _Toc60506042 \h </w:instrText>
        </w:r>
        <w:r w:rsidR="00235C42" w:rsidRPr="00235C42">
          <w:rPr>
            <w:rFonts w:ascii="Times New Roman" w:hAnsi="Times New Roman" w:cs="Times New Roman"/>
            <w:noProof/>
            <w:webHidden/>
            <w:sz w:val="24"/>
            <w:szCs w:val="24"/>
          </w:rPr>
        </w:r>
        <w:r w:rsidR="00235C42" w:rsidRPr="00235C42">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50</w:t>
        </w:r>
        <w:r w:rsidR="00235C42" w:rsidRPr="00235C42">
          <w:rPr>
            <w:rFonts w:ascii="Times New Roman" w:hAnsi="Times New Roman" w:cs="Times New Roman"/>
            <w:noProof/>
            <w:webHidden/>
            <w:sz w:val="24"/>
            <w:szCs w:val="24"/>
          </w:rPr>
          <w:fldChar w:fldCharType="end"/>
        </w:r>
      </w:hyperlink>
    </w:p>
    <w:p w:rsidR="00235C42" w:rsidRPr="00235C42" w:rsidRDefault="00E55A09" w:rsidP="00235C42">
      <w:pPr>
        <w:pStyle w:val="TOC4"/>
        <w:tabs>
          <w:tab w:val="right" w:leader="dot" w:pos="8786"/>
        </w:tabs>
        <w:ind w:left="0"/>
        <w:rPr>
          <w:rFonts w:ascii="Times New Roman" w:eastAsiaTheme="minorEastAsia" w:hAnsi="Times New Roman" w:cs="Times New Roman"/>
          <w:noProof/>
          <w:color w:val="auto"/>
          <w:sz w:val="24"/>
          <w:szCs w:val="24"/>
        </w:rPr>
      </w:pPr>
      <w:hyperlink w:anchor="_Toc60506043" w:history="1">
        <w:r w:rsidR="00235C42" w:rsidRPr="00235C42">
          <w:rPr>
            <w:rStyle w:val="Hyperlink"/>
            <w:rFonts w:ascii="Times New Roman" w:hAnsi="Times New Roman" w:cs="Times New Roman"/>
            <w:noProof/>
            <w:sz w:val="24"/>
            <w:szCs w:val="24"/>
          </w:rPr>
          <w:t xml:space="preserve">Tabel 3.18 Struktur Tabel Data </w:t>
        </w:r>
        <w:r w:rsidR="00235C42" w:rsidRPr="00235C42">
          <w:rPr>
            <w:rStyle w:val="Hyperlink"/>
            <w:rFonts w:ascii="Times New Roman" w:hAnsi="Times New Roman" w:cs="Times New Roman"/>
            <w:i/>
            <w:noProof/>
            <w:sz w:val="24"/>
            <w:szCs w:val="24"/>
          </w:rPr>
          <w:t>Stopword</w:t>
        </w:r>
        <w:r w:rsidR="00235C42" w:rsidRPr="00235C42">
          <w:rPr>
            <w:rFonts w:ascii="Times New Roman" w:hAnsi="Times New Roman" w:cs="Times New Roman"/>
            <w:noProof/>
            <w:webHidden/>
            <w:sz w:val="24"/>
            <w:szCs w:val="24"/>
          </w:rPr>
          <w:tab/>
        </w:r>
        <w:r w:rsidR="00235C42" w:rsidRPr="00235C42">
          <w:rPr>
            <w:rFonts w:ascii="Times New Roman" w:hAnsi="Times New Roman" w:cs="Times New Roman"/>
            <w:noProof/>
            <w:webHidden/>
            <w:sz w:val="24"/>
            <w:szCs w:val="24"/>
          </w:rPr>
          <w:fldChar w:fldCharType="begin"/>
        </w:r>
        <w:r w:rsidR="00235C42" w:rsidRPr="00235C42">
          <w:rPr>
            <w:rFonts w:ascii="Times New Roman" w:hAnsi="Times New Roman" w:cs="Times New Roman"/>
            <w:noProof/>
            <w:webHidden/>
            <w:sz w:val="24"/>
            <w:szCs w:val="24"/>
          </w:rPr>
          <w:instrText xml:space="preserve"> PAGEREF _Toc60506043 \h </w:instrText>
        </w:r>
        <w:r w:rsidR="00235C42" w:rsidRPr="00235C42">
          <w:rPr>
            <w:rFonts w:ascii="Times New Roman" w:hAnsi="Times New Roman" w:cs="Times New Roman"/>
            <w:noProof/>
            <w:webHidden/>
            <w:sz w:val="24"/>
            <w:szCs w:val="24"/>
          </w:rPr>
        </w:r>
        <w:r w:rsidR="00235C42" w:rsidRPr="00235C42">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50</w:t>
        </w:r>
        <w:r w:rsidR="00235C42" w:rsidRPr="00235C42">
          <w:rPr>
            <w:rFonts w:ascii="Times New Roman" w:hAnsi="Times New Roman" w:cs="Times New Roman"/>
            <w:noProof/>
            <w:webHidden/>
            <w:sz w:val="24"/>
            <w:szCs w:val="24"/>
          </w:rPr>
          <w:fldChar w:fldCharType="end"/>
        </w:r>
      </w:hyperlink>
    </w:p>
    <w:p w:rsidR="00235C42" w:rsidRPr="00235C42" w:rsidRDefault="00E55A09" w:rsidP="00235C42">
      <w:pPr>
        <w:pStyle w:val="TOC4"/>
        <w:tabs>
          <w:tab w:val="right" w:leader="dot" w:pos="8786"/>
        </w:tabs>
        <w:ind w:left="0"/>
        <w:rPr>
          <w:rFonts w:ascii="Times New Roman" w:eastAsiaTheme="minorEastAsia" w:hAnsi="Times New Roman" w:cs="Times New Roman"/>
          <w:noProof/>
          <w:color w:val="auto"/>
          <w:sz w:val="24"/>
          <w:szCs w:val="24"/>
        </w:rPr>
      </w:pPr>
      <w:hyperlink w:anchor="_Toc60506044" w:history="1">
        <w:r w:rsidR="00235C42" w:rsidRPr="00235C42">
          <w:rPr>
            <w:rStyle w:val="Hyperlink"/>
            <w:rFonts w:ascii="Times New Roman" w:hAnsi="Times New Roman" w:cs="Times New Roman"/>
            <w:noProof/>
            <w:sz w:val="24"/>
            <w:szCs w:val="24"/>
          </w:rPr>
          <w:t>Tabel 3.19 Struktur Tabel Data Kata Dasar</w:t>
        </w:r>
        <w:r w:rsidR="00235C42" w:rsidRPr="00235C42">
          <w:rPr>
            <w:rFonts w:ascii="Times New Roman" w:hAnsi="Times New Roman" w:cs="Times New Roman"/>
            <w:noProof/>
            <w:webHidden/>
            <w:sz w:val="24"/>
            <w:szCs w:val="24"/>
          </w:rPr>
          <w:tab/>
        </w:r>
        <w:r w:rsidR="00235C42" w:rsidRPr="00235C42">
          <w:rPr>
            <w:rFonts w:ascii="Times New Roman" w:hAnsi="Times New Roman" w:cs="Times New Roman"/>
            <w:noProof/>
            <w:webHidden/>
            <w:sz w:val="24"/>
            <w:szCs w:val="24"/>
          </w:rPr>
          <w:fldChar w:fldCharType="begin"/>
        </w:r>
        <w:r w:rsidR="00235C42" w:rsidRPr="00235C42">
          <w:rPr>
            <w:rFonts w:ascii="Times New Roman" w:hAnsi="Times New Roman" w:cs="Times New Roman"/>
            <w:noProof/>
            <w:webHidden/>
            <w:sz w:val="24"/>
            <w:szCs w:val="24"/>
          </w:rPr>
          <w:instrText xml:space="preserve"> PAGEREF _Toc60506044 \h </w:instrText>
        </w:r>
        <w:r w:rsidR="00235C42" w:rsidRPr="00235C42">
          <w:rPr>
            <w:rFonts w:ascii="Times New Roman" w:hAnsi="Times New Roman" w:cs="Times New Roman"/>
            <w:noProof/>
            <w:webHidden/>
            <w:sz w:val="24"/>
            <w:szCs w:val="24"/>
          </w:rPr>
        </w:r>
        <w:r w:rsidR="00235C42" w:rsidRPr="00235C42">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51</w:t>
        </w:r>
        <w:r w:rsidR="00235C42" w:rsidRPr="00235C42">
          <w:rPr>
            <w:rFonts w:ascii="Times New Roman" w:hAnsi="Times New Roman" w:cs="Times New Roman"/>
            <w:noProof/>
            <w:webHidden/>
            <w:sz w:val="24"/>
            <w:szCs w:val="24"/>
          </w:rPr>
          <w:fldChar w:fldCharType="end"/>
        </w:r>
      </w:hyperlink>
    </w:p>
    <w:p w:rsidR="00235C42" w:rsidRPr="00235C42" w:rsidRDefault="00E55A09" w:rsidP="00235C42">
      <w:pPr>
        <w:pStyle w:val="TOC4"/>
        <w:tabs>
          <w:tab w:val="right" w:leader="dot" w:pos="8786"/>
        </w:tabs>
        <w:ind w:left="0"/>
        <w:rPr>
          <w:rFonts w:ascii="Times New Roman" w:eastAsiaTheme="minorEastAsia" w:hAnsi="Times New Roman" w:cs="Times New Roman"/>
          <w:noProof/>
          <w:color w:val="auto"/>
          <w:sz w:val="24"/>
          <w:szCs w:val="24"/>
        </w:rPr>
      </w:pPr>
      <w:hyperlink w:anchor="_Toc60506045" w:history="1">
        <w:r w:rsidR="00235C42" w:rsidRPr="00235C42">
          <w:rPr>
            <w:rStyle w:val="Hyperlink"/>
            <w:rFonts w:ascii="Times New Roman" w:hAnsi="Times New Roman" w:cs="Times New Roman"/>
            <w:noProof/>
            <w:sz w:val="24"/>
            <w:szCs w:val="24"/>
          </w:rPr>
          <w:t xml:space="preserve">Tabel 3.20 Struktur Tabel Data </w:t>
        </w:r>
        <w:r w:rsidR="00235C42" w:rsidRPr="00235C42">
          <w:rPr>
            <w:rStyle w:val="Hyperlink"/>
            <w:rFonts w:ascii="Times New Roman" w:hAnsi="Times New Roman" w:cs="Times New Roman"/>
            <w:i/>
            <w:noProof/>
            <w:sz w:val="24"/>
            <w:szCs w:val="24"/>
          </w:rPr>
          <w:t>Slangword</w:t>
        </w:r>
        <w:r w:rsidR="00235C42" w:rsidRPr="00235C42">
          <w:rPr>
            <w:rFonts w:ascii="Times New Roman" w:hAnsi="Times New Roman" w:cs="Times New Roman"/>
            <w:noProof/>
            <w:webHidden/>
            <w:sz w:val="24"/>
            <w:szCs w:val="24"/>
          </w:rPr>
          <w:tab/>
        </w:r>
        <w:r w:rsidR="00235C42" w:rsidRPr="00235C42">
          <w:rPr>
            <w:rFonts w:ascii="Times New Roman" w:hAnsi="Times New Roman" w:cs="Times New Roman"/>
            <w:noProof/>
            <w:webHidden/>
            <w:sz w:val="24"/>
            <w:szCs w:val="24"/>
          </w:rPr>
          <w:fldChar w:fldCharType="begin"/>
        </w:r>
        <w:r w:rsidR="00235C42" w:rsidRPr="00235C42">
          <w:rPr>
            <w:rFonts w:ascii="Times New Roman" w:hAnsi="Times New Roman" w:cs="Times New Roman"/>
            <w:noProof/>
            <w:webHidden/>
            <w:sz w:val="24"/>
            <w:szCs w:val="24"/>
          </w:rPr>
          <w:instrText xml:space="preserve"> PAGEREF _Toc60506045 \h </w:instrText>
        </w:r>
        <w:r w:rsidR="00235C42" w:rsidRPr="00235C42">
          <w:rPr>
            <w:rFonts w:ascii="Times New Roman" w:hAnsi="Times New Roman" w:cs="Times New Roman"/>
            <w:noProof/>
            <w:webHidden/>
            <w:sz w:val="24"/>
            <w:szCs w:val="24"/>
          </w:rPr>
        </w:r>
        <w:r w:rsidR="00235C42" w:rsidRPr="00235C42">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51</w:t>
        </w:r>
        <w:r w:rsidR="00235C42" w:rsidRPr="00235C42">
          <w:rPr>
            <w:rFonts w:ascii="Times New Roman" w:hAnsi="Times New Roman" w:cs="Times New Roman"/>
            <w:noProof/>
            <w:webHidden/>
            <w:sz w:val="24"/>
            <w:szCs w:val="24"/>
          </w:rPr>
          <w:fldChar w:fldCharType="end"/>
        </w:r>
      </w:hyperlink>
    </w:p>
    <w:p w:rsidR="00235C42" w:rsidRPr="00235C42" w:rsidRDefault="00E55A09" w:rsidP="00235C42">
      <w:pPr>
        <w:pStyle w:val="TOC4"/>
        <w:tabs>
          <w:tab w:val="right" w:leader="dot" w:pos="8786"/>
        </w:tabs>
        <w:ind w:left="0"/>
        <w:rPr>
          <w:rFonts w:ascii="Times New Roman" w:eastAsiaTheme="minorEastAsia" w:hAnsi="Times New Roman" w:cs="Times New Roman"/>
          <w:noProof/>
          <w:color w:val="auto"/>
          <w:sz w:val="24"/>
          <w:szCs w:val="24"/>
        </w:rPr>
      </w:pPr>
      <w:hyperlink w:anchor="_Toc60506046" w:history="1">
        <w:r w:rsidR="00235C42" w:rsidRPr="00235C42">
          <w:rPr>
            <w:rStyle w:val="Hyperlink"/>
            <w:rFonts w:ascii="Times New Roman" w:hAnsi="Times New Roman" w:cs="Times New Roman"/>
            <w:noProof/>
            <w:sz w:val="24"/>
            <w:szCs w:val="24"/>
          </w:rPr>
          <w:t>Tabel 3.21 Struktur Tabel Data Kategori</w:t>
        </w:r>
        <w:r w:rsidR="00235C42" w:rsidRPr="00235C42">
          <w:rPr>
            <w:rFonts w:ascii="Times New Roman" w:hAnsi="Times New Roman" w:cs="Times New Roman"/>
            <w:noProof/>
            <w:webHidden/>
            <w:sz w:val="24"/>
            <w:szCs w:val="24"/>
          </w:rPr>
          <w:tab/>
        </w:r>
        <w:r w:rsidR="00235C42" w:rsidRPr="00235C42">
          <w:rPr>
            <w:rFonts w:ascii="Times New Roman" w:hAnsi="Times New Roman" w:cs="Times New Roman"/>
            <w:noProof/>
            <w:webHidden/>
            <w:sz w:val="24"/>
            <w:szCs w:val="24"/>
          </w:rPr>
          <w:fldChar w:fldCharType="begin"/>
        </w:r>
        <w:r w:rsidR="00235C42" w:rsidRPr="00235C42">
          <w:rPr>
            <w:rFonts w:ascii="Times New Roman" w:hAnsi="Times New Roman" w:cs="Times New Roman"/>
            <w:noProof/>
            <w:webHidden/>
            <w:sz w:val="24"/>
            <w:szCs w:val="24"/>
          </w:rPr>
          <w:instrText xml:space="preserve"> PAGEREF _Toc60506046 \h </w:instrText>
        </w:r>
        <w:r w:rsidR="00235C42" w:rsidRPr="00235C42">
          <w:rPr>
            <w:rFonts w:ascii="Times New Roman" w:hAnsi="Times New Roman" w:cs="Times New Roman"/>
            <w:noProof/>
            <w:webHidden/>
            <w:sz w:val="24"/>
            <w:szCs w:val="24"/>
          </w:rPr>
        </w:r>
        <w:r w:rsidR="00235C42" w:rsidRPr="00235C42">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51</w:t>
        </w:r>
        <w:r w:rsidR="00235C42" w:rsidRPr="00235C42">
          <w:rPr>
            <w:rFonts w:ascii="Times New Roman" w:hAnsi="Times New Roman" w:cs="Times New Roman"/>
            <w:noProof/>
            <w:webHidden/>
            <w:sz w:val="24"/>
            <w:szCs w:val="24"/>
          </w:rPr>
          <w:fldChar w:fldCharType="end"/>
        </w:r>
      </w:hyperlink>
    </w:p>
    <w:p w:rsidR="00235C42" w:rsidRPr="00235C42" w:rsidRDefault="00E55A09" w:rsidP="00235C42">
      <w:pPr>
        <w:pStyle w:val="TOC4"/>
        <w:tabs>
          <w:tab w:val="right" w:leader="dot" w:pos="8786"/>
        </w:tabs>
        <w:ind w:left="0"/>
        <w:rPr>
          <w:rFonts w:ascii="Times New Roman" w:eastAsiaTheme="minorEastAsia" w:hAnsi="Times New Roman" w:cs="Times New Roman"/>
          <w:noProof/>
          <w:color w:val="auto"/>
          <w:sz w:val="24"/>
          <w:szCs w:val="24"/>
        </w:rPr>
      </w:pPr>
      <w:hyperlink w:anchor="_Toc60506047" w:history="1">
        <w:r w:rsidR="00235C42" w:rsidRPr="00235C42">
          <w:rPr>
            <w:rStyle w:val="Hyperlink"/>
            <w:rFonts w:ascii="Times New Roman" w:hAnsi="Times New Roman" w:cs="Times New Roman"/>
            <w:noProof/>
            <w:sz w:val="24"/>
            <w:szCs w:val="24"/>
          </w:rPr>
          <w:t>Tabel 3.22. Struktur Tabel Hasil analisis</w:t>
        </w:r>
        <w:r w:rsidR="00235C42" w:rsidRPr="00235C42">
          <w:rPr>
            <w:rFonts w:ascii="Times New Roman" w:hAnsi="Times New Roman" w:cs="Times New Roman"/>
            <w:noProof/>
            <w:webHidden/>
            <w:sz w:val="24"/>
            <w:szCs w:val="24"/>
          </w:rPr>
          <w:tab/>
        </w:r>
        <w:r w:rsidR="00235C42" w:rsidRPr="00235C42">
          <w:rPr>
            <w:rFonts w:ascii="Times New Roman" w:hAnsi="Times New Roman" w:cs="Times New Roman"/>
            <w:noProof/>
            <w:webHidden/>
            <w:sz w:val="24"/>
            <w:szCs w:val="24"/>
          </w:rPr>
          <w:fldChar w:fldCharType="begin"/>
        </w:r>
        <w:r w:rsidR="00235C42" w:rsidRPr="00235C42">
          <w:rPr>
            <w:rFonts w:ascii="Times New Roman" w:hAnsi="Times New Roman" w:cs="Times New Roman"/>
            <w:noProof/>
            <w:webHidden/>
            <w:sz w:val="24"/>
            <w:szCs w:val="24"/>
          </w:rPr>
          <w:instrText xml:space="preserve"> PAGEREF _Toc60506047 \h </w:instrText>
        </w:r>
        <w:r w:rsidR="00235C42" w:rsidRPr="00235C42">
          <w:rPr>
            <w:rFonts w:ascii="Times New Roman" w:hAnsi="Times New Roman" w:cs="Times New Roman"/>
            <w:noProof/>
            <w:webHidden/>
            <w:sz w:val="24"/>
            <w:szCs w:val="24"/>
          </w:rPr>
        </w:r>
        <w:r w:rsidR="00235C42" w:rsidRPr="00235C42">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52</w:t>
        </w:r>
        <w:r w:rsidR="00235C42" w:rsidRPr="00235C42">
          <w:rPr>
            <w:rFonts w:ascii="Times New Roman" w:hAnsi="Times New Roman" w:cs="Times New Roman"/>
            <w:noProof/>
            <w:webHidden/>
            <w:sz w:val="24"/>
            <w:szCs w:val="24"/>
          </w:rPr>
          <w:fldChar w:fldCharType="end"/>
        </w:r>
      </w:hyperlink>
    </w:p>
    <w:p w:rsidR="00235C42" w:rsidRPr="00235C42" w:rsidRDefault="00E55A09" w:rsidP="00235C42">
      <w:pPr>
        <w:pStyle w:val="TOC4"/>
        <w:tabs>
          <w:tab w:val="right" w:leader="dot" w:pos="8786"/>
        </w:tabs>
        <w:ind w:left="0"/>
        <w:rPr>
          <w:rFonts w:ascii="Times New Roman" w:eastAsiaTheme="minorEastAsia" w:hAnsi="Times New Roman" w:cs="Times New Roman"/>
          <w:noProof/>
          <w:color w:val="auto"/>
          <w:sz w:val="24"/>
          <w:szCs w:val="24"/>
        </w:rPr>
      </w:pPr>
      <w:hyperlink w:anchor="_Toc60506048" w:history="1">
        <w:r w:rsidR="00235C42" w:rsidRPr="00235C42">
          <w:rPr>
            <w:rStyle w:val="Hyperlink"/>
            <w:rFonts w:ascii="Times New Roman" w:hAnsi="Times New Roman" w:cs="Times New Roman"/>
            <w:noProof/>
            <w:sz w:val="24"/>
            <w:szCs w:val="24"/>
          </w:rPr>
          <w:t>Tabel 3.23 Struktur Tabel Data Latih</w:t>
        </w:r>
        <w:r w:rsidR="00235C42" w:rsidRPr="00235C42">
          <w:rPr>
            <w:rFonts w:ascii="Times New Roman" w:hAnsi="Times New Roman" w:cs="Times New Roman"/>
            <w:noProof/>
            <w:webHidden/>
            <w:sz w:val="24"/>
            <w:szCs w:val="24"/>
          </w:rPr>
          <w:tab/>
        </w:r>
        <w:r w:rsidR="00235C42" w:rsidRPr="00235C42">
          <w:rPr>
            <w:rFonts w:ascii="Times New Roman" w:hAnsi="Times New Roman" w:cs="Times New Roman"/>
            <w:noProof/>
            <w:webHidden/>
            <w:sz w:val="24"/>
            <w:szCs w:val="24"/>
          </w:rPr>
          <w:fldChar w:fldCharType="begin"/>
        </w:r>
        <w:r w:rsidR="00235C42" w:rsidRPr="00235C42">
          <w:rPr>
            <w:rFonts w:ascii="Times New Roman" w:hAnsi="Times New Roman" w:cs="Times New Roman"/>
            <w:noProof/>
            <w:webHidden/>
            <w:sz w:val="24"/>
            <w:szCs w:val="24"/>
          </w:rPr>
          <w:instrText xml:space="preserve"> PAGEREF _Toc60506048 \h </w:instrText>
        </w:r>
        <w:r w:rsidR="00235C42" w:rsidRPr="00235C42">
          <w:rPr>
            <w:rFonts w:ascii="Times New Roman" w:hAnsi="Times New Roman" w:cs="Times New Roman"/>
            <w:noProof/>
            <w:webHidden/>
            <w:sz w:val="24"/>
            <w:szCs w:val="24"/>
          </w:rPr>
        </w:r>
        <w:r w:rsidR="00235C42" w:rsidRPr="00235C42">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52</w:t>
        </w:r>
        <w:r w:rsidR="00235C42" w:rsidRPr="00235C42">
          <w:rPr>
            <w:rFonts w:ascii="Times New Roman" w:hAnsi="Times New Roman" w:cs="Times New Roman"/>
            <w:noProof/>
            <w:webHidden/>
            <w:sz w:val="24"/>
            <w:szCs w:val="24"/>
          </w:rPr>
          <w:fldChar w:fldCharType="end"/>
        </w:r>
      </w:hyperlink>
    </w:p>
    <w:p w:rsidR="00235C42" w:rsidRPr="00235C42" w:rsidRDefault="00E55A09" w:rsidP="00235C42">
      <w:pPr>
        <w:pStyle w:val="TOC4"/>
        <w:tabs>
          <w:tab w:val="right" w:leader="dot" w:pos="8786"/>
        </w:tabs>
        <w:ind w:left="0"/>
        <w:rPr>
          <w:rFonts w:ascii="Times New Roman" w:eastAsiaTheme="minorEastAsia" w:hAnsi="Times New Roman" w:cs="Times New Roman"/>
          <w:noProof/>
          <w:color w:val="auto"/>
          <w:sz w:val="24"/>
          <w:szCs w:val="24"/>
        </w:rPr>
      </w:pPr>
      <w:hyperlink w:anchor="_Toc60506049" w:history="1">
        <w:r w:rsidR="00235C42" w:rsidRPr="00235C42">
          <w:rPr>
            <w:rStyle w:val="Hyperlink"/>
            <w:rFonts w:ascii="Times New Roman" w:hAnsi="Times New Roman" w:cs="Times New Roman"/>
            <w:noProof/>
            <w:sz w:val="24"/>
            <w:szCs w:val="24"/>
          </w:rPr>
          <w:t>Tabel 3.24 Struktur Tabel Data Uji</w:t>
        </w:r>
        <w:r w:rsidR="00235C42" w:rsidRPr="00235C42">
          <w:rPr>
            <w:rFonts w:ascii="Times New Roman" w:hAnsi="Times New Roman" w:cs="Times New Roman"/>
            <w:noProof/>
            <w:webHidden/>
            <w:sz w:val="24"/>
            <w:szCs w:val="24"/>
          </w:rPr>
          <w:tab/>
        </w:r>
        <w:r w:rsidR="00235C42" w:rsidRPr="00235C42">
          <w:rPr>
            <w:rFonts w:ascii="Times New Roman" w:hAnsi="Times New Roman" w:cs="Times New Roman"/>
            <w:noProof/>
            <w:webHidden/>
            <w:sz w:val="24"/>
            <w:szCs w:val="24"/>
          </w:rPr>
          <w:fldChar w:fldCharType="begin"/>
        </w:r>
        <w:r w:rsidR="00235C42" w:rsidRPr="00235C42">
          <w:rPr>
            <w:rFonts w:ascii="Times New Roman" w:hAnsi="Times New Roman" w:cs="Times New Roman"/>
            <w:noProof/>
            <w:webHidden/>
            <w:sz w:val="24"/>
            <w:szCs w:val="24"/>
          </w:rPr>
          <w:instrText xml:space="preserve"> PAGEREF _Toc60506049 \h </w:instrText>
        </w:r>
        <w:r w:rsidR="00235C42" w:rsidRPr="00235C42">
          <w:rPr>
            <w:rFonts w:ascii="Times New Roman" w:hAnsi="Times New Roman" w:cs="Times New Roman"/>
            <w:noProof/>
            <w:webHidden/>
            <w:sz w:val="24"/>
            <w:szCs w:val="24"/>
          </w:rPr>
        </w:r>
        <w:r w:rsidR="00235C42" w:rsidRPr="00235C42">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52</w:t>
        </w:r>
        <w:r w:rsidR="00235C42" w:rsidRPr="00235C42">
          <w:rPr>
            <w:rFonts w:ascii="Times New Roman" w:hAnsi="Times New Roman" w:cs="Times New Roman"/>
            <w:noProof/>
            <w:webHidden/>
            <w:sz w:val="24"/>
            <w:szCs w:val="24"/>
          </w:rPr>
          <w:fldChar w:fldCharType="end"/>
        </w:r>
      </w:hyperlink>
    </w:p>
    <w:p w:rsidR="00235C42" w:rsidRPr="00235C42" w:rsidRDefault="00E55A09" w:rsidP="00235C42">
      <w:pPr>
        <w:pStyle w:val="TOC4"/>
        <w:tabs>
          <w:tab w:val="right" w:leader="dot" w:pos="8786"/>
        </w:tabs>
        <w:ind w:left="0"/>
        <w:rPr>
          <w:rFonts w:ascii="Times New Roman" w:eastAsiaTheme="minorEastAsia" w:hAnsi="Times New Roman" w:cs="Times New Roman"/>
          <w:noProof/>
          <w:color w:val="auto"/>
          <w:sz w:val="24"/>
          <w:szCs w:val="24"/>
        </w:rPr>
      </w:pPr>
      <w:hyperlink w:anchor="_Toc60506069" w:history="1">
        <w:r w:rsidR="00235C42" w:rsidRPr="00235C42">
          <w:rPr>
            <w:rStyle w:val="Hyperlink"/>
            <w:rFonts w:ascii="Times New Roman" w:hAnsi="Times New Roman" w:cs="Times New Roman"/>
            <w:noProof/>
            <w:sz w:val="24"/>
            <w:szCs w:val="24"/>
          </w:rPr>
          <w:t xml:space="preserve">Tabel 3.25 Tabel </w:t>
        </w:r>
        <w:r w:rsidR="00235C42" w:rsidRPr="00235C42">
          <w:rPr>
            <w:rStyle w:val="Hyperlink"/>
            <w:rFonts w:ascii="Times New Roman" w:hAnsi="Times New Roman" w:cs="Times New Roman"/>
            <w:i/>
            <w:noProof/>
            <w:sz w:val="24"/>
            <w:szCs w:val="24"/>
          </w:rPr>
          <w:t>Confusion Matrix</w:t>
        </w:r>
        <w:r w:rsidR="00235C42" w:rsidRPr="00235C42">
          <w:rPr>
            <w:rFonts w:ascii="Times New Roman" w:hAnsi="Times New Roman" w:cs="Times New Roman"/>
            <w:noProof/>
            <w:webHidden/>
            <w:sz w:val="24"/>
            <w:szCs w:val="24"/>
          </w:rPr>
          <w:tab/>
        </w:r>
        <w:r w:rsidR="00235C42" w:rsidRPr="00235C42">
          <w:rPr>
            <w:rFonts w:ascii="Times New Roman" w:hAnsi="Times New Roman" w:cs="Times New Roman"/>
            <w:noProof/>
            <w:webHidden/>
            <w:sz w:val="24"/>
            <w:szCs w:val="24"/>
          </w:rPr>
          <w:fldChar w:fldCharType="begin"/>
        </w:r>
        <w:r w:rsidR="00235C42" w:rsidRPr="00235C42">
          <w:rPr>
            <w:rFonts w:ascii="Times New Roman" w:hAnsi="Times New Roman" w:cs="Times New Roman"/>
            <w:noProof/>
            <w:webHidden/>
            <w:sz w:val="24"/>
            <w:szCs w:val="24"/>
          </w:rPr>
          <w:instrText xml:space="preserve"> PAGEREF _Toc60506069 \h </w:instrText>
        </w:r>
        <w:r w:rsidR="00235C42" w:rsidRPr="00235C42">
          <w:rPr>
            <w:rFonts w:ascii="Times New Roman" w:hAnsi="Times New Roman" w:cs="Times New Roman"/>
            <w:noProof/>
            <w:webHidden/>
            <w:sz w:val="24"/>
            <w:szCs w:val="24"/>
          </w:rPr>
        </w:r>
        <w:r w:rsidR="00235C42" w:rsidRPr="00235C42">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62</w:t>
        </w:r>
        <w:r w:rsidR="00235C42" w:rsidRPr="00235C42">
          <w:rPr>
            <w:rFonts w:ascii="Times New Roman" w:hAnsi="Times New Roman" w:cs="Times New Roman"/>
            <w:noProof/>
            <w:webHidden/>
            <w:sz w:val="24"/>
            <w:szCs w:val="24"/>
          </w:rPr>
          <w:fldChar w:fldCharType="end"/>
        </w:r>
      </w:hyperlink>
    </w:p>
    <w:p w:rsidR="003D53C4" w:rsidRDefault="003D53C4" w:rsidP="00235C42">
      <w:pPr>
        <w:pStyle w:val="TOC4"/>
        <w:tabs>
          <w:tab w:val="right" w:leader="dot" w:pos="8786"/>
        </w:tabs>
        <w:ind w:left="0"/>
        <w:rPr>
          <w:rStyle w:val="Hyperlink"/>
          <w:rFonts w:ascii="Times New Roman" w:hAnsi="Times New Roman" w:cs="Times New Roman"/>
          <w:noProof/>
          <w:sz w:val="24"/>
          <w:szCs w:val="24"/>
        </w:rPr>
      </w:pPr>
    </w:p>
    <w:p w:rsidR="003D53C4" w:rsidRDefault="003D53C4" w:rsidP="003D53C4"/>
    <w:p w:rsidR="003D53C4" w:rsidRDefault="003D53C4" w:rsidP="003D53C4"/>
    <w:p w:rsidR="003D53C4" w:rsidRPr="003D53C4" w:rsidRDefault="003D53C4" w:rsidP="003D53C4"/>
    <w:p w:rsidR="00235C42" w:rsidRPr="003D53C4" w:rsidRDefault="00E55A09" w:rsidP="00235C42">
      <w:pPr>
        <w:pStyle w:val="TOC4"/>
        <w:tabs>
          <w:tab w:val="right" w:leader="dot" w:pos="8786"/>
        </w:tabs>
        <w:ind w:left="0"/>
        <w:rPr>
          <w:rStyle w:val="Hyperlink"/>
          <w:rFonts w:ascii="Times New Roman" w:eastAsiaTheme="minorEastAsia" w:hAnsi="Times New Roman" w:cs="Times New Roman"/>
          <w:noProof/>
          <w:color w:val="auto"/>
          <w:sz w:val="24"/>
          <w:szCs w:val="24"/>
          <w:u w:val="none"/>
        </w:rPr>
      </w:pPr>
      <w:hyperlink w:anchor="_Toc60506070" w:history="1">
        <w:r w:rsidR="00235C42" w:rsidRPr="00235C42">
          <w:rPr>
            <w:rStyle w:val="Hyperlink"/>
            <w:rFonts w:ascii="Times New Roman" w:hAnsi="Times New Roman" w:cs="Times New Roman"/>
            <w:noProof/>
            <w:sz w:val="24"/>
            <w:szCs w:val="24"/>
          </w:rPr>
          <w:t xml:space="preserve">Tabel 3.26 Tabel </w:t>
        </w:r>
        <w:r w:rsidR="00235C42" w:rsidRPr="00235C42">
          <w:rPr>
            <w:rStyle w:val="Hyperlink"/>
            <w:rFonts w:ascii="Times New Roman" w:hAnsi="Times New Roman" w:cs="Times New Roman"/>
            <w:i/>
            <w:noProof/>
            <w:sz w:val="24"/>
            <w:szCs w:val="24"/>
          </w:rPr>
          <w:t>Confusion Matrix</w:t>
        </w:r>
        <w:r w:rsidR="00235C42" w:rsidRPr="00235C42">
          <w:rPr>
            <w:rFonts w:ascii="Times New Roman" w:hAnsi="Times New Roman" w:cs="Times New Roman"/>
            <w:noProof/>
            <w:webHidden/>
            <w:sz w:val="24"/>
            <w:szCs w:val="24"/>
          </w:rPr>
          <w:tab/>
        </w:r>
        <w:r w:rsidR="00235C42" w:rsidRPr="00235C42">
          <w:rPr>
            <w:rFonts w:ascii="Times New Roman" w:hAnsi="Times New Roman" w:cs="Times New Roman"/>
            <w:noProof/>
            <w:webHidden/>
            <w:sz w:val="24"/>
            <w:szCs w:val="24"/>
          </w:rPr>
          <w:fldChar w:fldCharType="begin"/>
        </w:r>
        <w:r w:rsidR="00235C42" w:rsidRPr="00235C42">
          <w:rPr>
            <w:rFonts w:ascii="Times New Roman" w:hAnsi="Times New Roman" w:cs="Times New Roman"/>
            <w:noProof/>
            <w:webHidden/>
            <w:sz w:val="24"/>
            <w:szCs w:val="24"/>
          </w:rPr>
          <w:instrText xml:space="preserve"> PAGEREF _Toc60506070 \h </w:instrText>
        </w:r>
        <w:r w:rsidR="00235C42" w:rsidRPr="00235C42">
          <w:rPr>
            <w:rFonts w:ascii="Times New Roman" w:hAnsi="Times New Roman" w:cs="Times New Roman"/>
            <w:noProof/>
            <w:webHidden/>
            <w:sz w:val="24"/>
            <w:szCs w:val="24"/>
          </w:rPr>
        </w:r>
        <w:r w:rsidR="00235C42" w:rsidRPr="00235C42">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62</w:t>
        </w:r>
        <w:r w:rsidR="00235C42" w:rsidRPr="00235C42">
          <w:rPr>
            <w:rFonts w:ascii="Times New Roman" w:hAnsi="Times New Roman" w:cs="Times New Roman"/>
            <w:noProof/>
            <w:webHidden/>
            <w:sz w:val="24"/>
            <w:szCs w:val="24"/>
          </w:rPr>
          <w:fldChar w:fldCharType="end"/>
        </w:r>
      </w:hyperlink>
    </w:p>
    <w:p w:rsidR="00235C42" w:rsidRPr="00235C42" w:rsidRDefault="00E55A09" w:rsidP="00235C42">
      <w:pPr>
        <w:pStyle w:val="TOC4"/>
        <w:tabs>
          <w:tab w:val="right" w:leader="dot" w:pos="8786"/>
        </w:tabs>
        <w:ind w:left="0"/>
        <w:rPr>
          <w:rFonts w:ascii="Times New Roman" w:eastAsiaTheme="minorEastAsia" w:hAnsi="Times New Roman" w:cs="Times New Roman"/>
          <w:noProof/>
          <w:color w:val="auto"/>
          <w:sz w:val="24"/>
          <w:szCs w:val="24"/>
        </w:rPr>
      </w:pPr>
      <w:hyperlink w:anchor="_Toc60506071" w:history="1">
        <w:r w:rsidR="00235C42" w:rsidRPr="00235C42">
          <w:rPr>
            <w:rStyle w:val="Hyperlink"/>
            <w:rFonts w:ascii="Times New Roman" w:hAnsi="Times New Roman" w:cs="Times New Roman"/>
            <w:noProof/>
            <w:sz w:val="24"/>
            <w:szCs w:val="24"/>
          </w:rPr>
          <w:t xml:space="preserve">Tabel 3.27 Rancangan Pengujian </w:t>
        </w:r>
        <w:r w:rsidR="00235C42" w:rsidRPr="00235C42">
          <w:rPr>
            <w:rStyle w:val="Hyperlink"/>
            <w:rFonts w:ascii="Times New Roman" w:hAnsi="Times New Roman" w:cs="Times New Roman"/>
            <w:i/>
            <w:noProof/>
            <w:sz w:val="24"/>
            <w:szCs w:val="24"/>
          </w:rPr>
          <w:t>Black Box Testing</w:t>
        </w:r>
        <w:r w:rsidR="00235C42" w:rsidRPr="00235C42">
          <w:rPr>
            <w:rFonts w:ascii="Times New Roman" w:hAnsi="Times New Roman" w:cs="Times New Roman"/>
            <w:noProof/>
            <w:webHidden/>
            <w:sz w:val="24"/>
            <w:szCs w:val="24"/>
          </w:rPr>
          <w:tab/>
        </w:r>
        <w:r w:rsidR="00235C42" w:rsidRPr="00235C42">
          <w:rPr>
            <w:rFonts w:ascii="Times New Roman" w:hAnsi="Times New Roman" w:cs="Times New Roman"/>
            <w:noProof/>
            <w:webHidden/>
            <w:sz w:val="24"/>
            <w:szCs w:val="24"/>
          </w:rPr>
          <w:fldChar w:fldCharType="begin"/>
        </w:r>
        <w:r w:rsidR="00235C42" w:rsidRPr="00235C42">
          <w:rPr>
            <w:rFonts w:ascii="Times New Roman" w:hAnsi="Times New Roman" w:cs="Times New Roman"/>
            <w:noProof/>
            <w:webHidden/>
            <w:sz w:val="24"/>
            <w:szCs w:val="24"/>
          </w:rPr>
          <w:instrText xml:space="preserve"> PAGEREF _Toc60506071 \h </w:instrText>
        </w:r>
        <w:r w:rsidR="00235C42" w:rsidRPr="00235C42">
          <w:rPr>
            <w:rFonts w:ascii="Times New Roman" w:hAnsi="Times New Roman" w:cs="Times New Roman"/>
            <w:noProof/>
            <w:webHidden/>
            <w:sz w:val="24"/>
            <w:szCs w:val="24"/>
          </w:rPr>
        </w:r>
        <w:r w:rsidR="00235C42" w:rsidRPr="00235C42">
          <w:rPr>
            <w:rFonts w:ascii="Times New Roman" w:hAnsi="Times New Roman" w:cs="Times New Roman"/>
            <w:noProof/>
            <w:webHidden/>
            <w:sz w:val="24"/>
            <w:szCs w:val="24"/>
          </w:rPr>
          <w:fldChar w:fldCharType="separate"/>
        </w:r>
        <w:r w:rsidR="00312534">
          <w:rPr>
            <w:rFonts w:ascii="Times New Roman" w:hAnsi="Times New Roman" w:cs="Times New Roman"/>
            <w:noProof/>
            <w:webHidden/>
            <w:sz w:val="24"/>
            <w:szCs w:val="24"/>
          </w:rPr>
          <w:t>63</w:t>
        </w:r>
        <w:r w:rsidR="00235C42" w:rsidRPr="00235C42">
          <w:rPr>
            <w:rFonts w:ascii="Times New Roman" w:hAnsi="Times New Roman" w:cs="Times New Roman"/>
            <w:noProof/>
            <w:webHidden/>
            <w:sz w:val="24"/>
            <w:szCs w:val="24"/>
          </w:rPr>
          <w:fldChar w:fldCharType="end"/>
        </w:r>
      </w:hyperlink>
    </w:p>
    <w:p w:rsidR="00C6013F" w:rsidRPr="00235C42" w:rsidRDefault="00235C42" w:rsidP="00C6013F">
      <w:r>
        <w:fldChar w:fldCharType="end"/>
      </w:r>
      <w:r w:rsidR="00C6013F">
        <w:fldChar w:fldCharType="begin"/>
      </w:r>
      <w:r w:rsidR="00C6013F" w:rsidRPr="00C6013F">
        <w:instrText xml:space="preserve"> TOC \o "1-4" \h \z \u </w:instrText>
      </w:r>
      <w:r w:rsidR="00C6013F">
        <w:fldChar w:fldCharType="separate"/>
      </w:r>
    </w:p>
    <w:p w:rsidR="003D53F4" w:rsidRPr="002837EB" w:rsidRDefault="00C6013F" w:rsidP="002837EB">
      <w:pPr>
        <w:tabs>
          <w:tab w:val="left" w:pos="5556"/>
        </w:tabs>
        <w:rPr>
          <w:rFonts w:cs="Times New Roman"/>
        </w:rPr>
        <w:sectPr w:rsidR="003D53F4" w:rsidRPr="002837EB" w:rsidSect="003D53F4">
          <w:pgSz w:w="11906" w:h="16838" w:code="9"/>
          <w:pgMar w:top="1699" w:right="1411" w:bottom="1411" w:left="1699" w:header="720" w:footer="720" w:gutter="0"/>
          <w:pgNumType w:fmt="lowerRoman"/>
          <w:cols w:space="720"/>
          <w:docGrid w:linePitch="360"/>
        </w:sectPr>
      </w:pPr>
      <w:r>
        <w:rPr>
          <w:rFonts w:cs="Times New Roman"/>
        </w:rPr>
        <w:fldChar w:fldCharType="end"/>
      </w:r>
      <w:r w:rsidR="002837EB">
        <w:rPr>
          <w:rFonts w:cs="Times New Roman"/>
        </w:rPr>
        <w:tab/>
      </w:r>
    </w:p>
    <w:p w:rsidR="00BE64CC" w:rsidRPr="00780060" w:rsidRDefault="00BE64CC" w:rsidP="00780060">
      <w:pPr>
        <w:pStyle w:val="Heading1"/>
        <w:rPr>
          <w:sz w:val="28"/>
          <w:szCs w:val="28"/>
        </w:rPr>
      </w:pPr>
      <w:bookmarkStart w:id="51" w:name="_Toc57484529"/>
      <w:bookmarkStart w:id="52" w:name="_Toc59476665"/>
      <w:bookmarkStart w:id="53" w:name="_Toc59477556"/>
      <w:bookmarkStart w:id="54" w:name="_Toc59478110"/>
      <w:bookmarkStart w:id="55" w:name="_Toc59482759"/>
      <w:bookmarkStart w:id="56" w:name="_Toc60489350"/>
      <w:bookmarkStart w:id="57" w:name="_Toc60505436"/>
      <w:bookmarkStart w:id="58" w:name="_Toc60505804"/>
      <w:bookmarkStart w:id="59" w:name="_Toc60505946"/>
      <w:r w:rsidRPr="00780060">
        <w:rPr>
          <w:sz w:val="28"/>
          <w:szCs w:val="28"/>
        </w:rPr>
        <w:lastRenderedPageBreak/>
        <w:t>BAB I</w:t>
      </w:r>
      <w:bookmarkEnd w:id="51"/>
      <w:bookmarkEnd w:id="52"/>
      <w:bookmarkEnd w:id="53"/>
      <w:bookmarkEnd w:id="54"/>
      <w:bookmarkEnd w:id="55"/>
      <w:bookmarkEnd w:id="56"/>
      <w:bookmarkEnd w:id="57"/>
      <w:bookmarkEnd w:id="58"/>
      <w:bookmarkEnd w:id="59"/>
    </w:p>
    <w:p w:rsidR="00DB482E" w:rsidRPr="00780060" w:rsidRDefault="00DB482E" w:rsidP="00780060">
      <w:pPr>
        <w:ind w:firstLine="360"/>
        <w:jc w:val="center"/>
        <w:rPr>
          <w:b/>
          <w:sz w:val="28"/>
          <w:szCs w:val="28"/>
        </w:rPr>
      </w:pPr>
      <w:r w:rsidRPr="00780060">
        <w:rPr>
          <w:b/>
          <w:sz w:val="28"/>
          <w:szCs w:val="28"/>
        </w:rPr>
        <w:t>PENDAHULUAN</w:t>
      </w:r>
    </w:p>
    <w:p w:rsidR="005B111A" w:rsidRDefault="00BE64CC" w:rsidP="00867C7F">
      <w:pPr>
        <w:pStyle w:val="Heading2"/>
        <w:numPr>
          <w:ilvl w:val="1"/>
          <w:numId w:val="1"/>
        </w:numPr>
        <w:spacing w:line="276" w:lineRule="auto"/>
        <w:rPr>
          <w:rFonts w:cs="Times New Roman"/>
        </w:rPr>
      </w:pPr>
      <w:bookmarkStart w:id="60" w:name="_Toc57484530"/>
      <w:bookmarkStart w:id="61" w:name="_Toc59476666"/>
      <w:bookmarkStart w:id="62" w:name="_Toc59477557"/>
      <w:bookmarkStart w:id="63" w:name="_Toc59478111"/>
      <w:bookmarkStart w:id="64" w:name="_Toc59482760"/>
      <w:bookmarkStart w:id="65" w:name="_Toc60489351"/>
      <w:bookmarkStart w:id="66" w:name="_Toc60505437"/>
      <w:bookmarkStart w:id="67" w:name="_Toc60505805"/>
      <w:bookmarkStart w:id="68" w:name="_Toc60505947"/>
      <w:r w:rsidRPr="001F3D4F">
        <w:rPr>
          <w:rFonts w:cs="Times New Roman"/>
        </w:rPr>
        <w:t>Latar Belakang</w:t>
      </w:r>
      <w:bookmarkEnd w:id="60"/>
      <w:bookmarkEnd w:id="61"/>
      <w:bookmarkEnd w:id="62"/>
      <w:bookmarkEnd w:id="63"/>
      <w:bookmarkEnd w:id="64"/>
      <w:bookmarkEnd w:id="65"/>
      <w:bookmarkEnd w:id="66"/>
      <w:bookmarkEnd w:id="67"/>
      <w:bookmarkEnd w:id="68"/>
    </w:p>
    <w:p w:rsidR="00867C7F" w:rsidRDefault="001132C1" w:rsidP="00D84708">
      <w:pPr>
        <w:spacing w:line="276" w:lineRule="auto"/>
        <w:ind w:firstLine="720"/>
        <w:rPr>
          <w:rFonts w:cs="Times New Roman"/>
        </w:rPr>
      </w:pPr>
      <w:r w:rsidRPr="001132C1">
        <w:rPr>
          <w:i/>
        </w:rPr>
        <w:t>Google maps</w:t>
      </w:r>
      <w:r>
        <w:t xml:space="preserve"> </w:t>
      </w:r>
      <w:r w:rsidR="006977C4">
        <w:t>adalah</w:t>
      </w:r>
      <w:r>
        <w:t xml:space="preserve"> layanan aplikasi peta online yang </w:t>
      </w:r>
      <w:r w:rsidR="00835149">
        <w:t>disediakan oleh</w:t>
      </w:r>
      <w:r w:rsidR="009561CB">
        <w:t xml:space="preserve"> perusahaan</w:t>
      </w:r>
      <w:r w:rsidR="00835149">
        <w:t xml:space="preserve"> </w:t>
      </w:r>
      <w:r w:rsidR="00835149" w:rsidRPr="00E30811">
        <w:rPr>
          <w:i/>
        </w:rPr>
        <w:t>google</w:t>
      </w:r>
      <w:r>
        <w:t xml:space="preserve">. </w:t>
      </w:r>
      <w:r w:rsidR="009561CB" w:rsidRPr="00705003">
        <w:rPr>
          <w:rFonts w:cs="Times New Roman"/>
          <w:i/>
        </w:rPr>
        <w:t>Google maps</w:t>
      </w:r>
      <w:r w:rsidR="009561CB">
        <w:rPr>
          <w:rFonts w:cs="Times New Roman"/>
        </w:rPr>
        <w:t xml:space="preserve"> mempunyai </w:t>
      </w:r>
      <w:r w:rsidR="00705003">
        <w:rPr>
          <w:rFonts w:cs="Times New Roman"/>
        </w:rPr>
        <w:t>fitur</w:t>
      </w:r>
      <w:r w:rsidR="009561CB">
        <w:rPr>
          <w:rFonts w:cs="Times New Roman"/>
        </w:rPr>
        <w:t xml:space="preserve"> </w:t>
      </w:r>
      <w:r w:rsidR="00C8741E">
        <w:rPr>
          <w:rFonts w:cs="Times New Roman"/>
        </w:rPr>
        <w:t>ulasan yang</w:t>
      </w:r>
      <w:r w:rsidR="009561CB">
        <w:rPr>
          <w:rFonts w:cs="Times New Roman"/>
        </w:rPr>
        <w:t xml:space="preserve"> dapat di</w:t>
      </w:r>
      <w:r w:rsidR="00705003">
        <w:rPr>
          <w:rFonts w:cs="Times New Roman"/>
        </w:rPr>
        <w:t xml:space="preserve">pergunakan </w:t>
      </w:r>
      <w:r w:rsidR="00B04EDA">
        <w:rPr>
          <w:rFonts w:cs="Times New Roman"/>
        </w:rPr>
        <w:t>untuk</w:t>
      </w:r>
      <w:r w:rsidR="00705003">
        <w:rPr>
          <w:rFonts w:cs="Times New Roman"/>
        </w:rPr>
        <w:t xml:space="preserve"> </w:t>
      </w:r>
      <w:r w:rsidR="00C8741E">
        <w:rPr>
          <w:rFonts w:cs="Times New Roman"/>
        </w:rPr>
        <w:t xml:space="preserve">menuliskan opini mengenai </w:t>
      </w:r>
      <w:r w:rsidR="00B0137F">
        <w:rPr>
          <w:rFonts w:cs="Times New Roman"/>
        </w:rPr>
        <w:t>sebuah</w:t>
      </w:r>
      <w:r w:rsidR="00C8741E">
        <w:rPr>
          <w:rFonts w:cs="Times New Roman"/>
        </w:rPr>
        <w:t xml:space="preserve"> tempat</w:t>
      </w:r>
      <w:r w:rsidR="00AA45B9">
        <w:rPr>
          <w:rFonts w:cs="Times New Roman"/>
        </w:rPr>
        <w:t xml:space="preserve"> </w:t>
      </w:r>
      <w:r w:rsidR="00AA45B9" w:rsidRPr="001F3D4F">
        <w:rPr>
          <w:rFonts w:cs="Times New Roman"/>
        </w:rPr>
        <w:fldChar w:fldCharType="begin" w:fldLock="1"/>
      </w:r>
      <w:r w:rsidR="00AA45B9" w:rsidRPr="001F3D4F">
        <w:rPr>
          <w:rFonts w:cs="Times New Roman"/>
        </w:rPr>
        <w:instrText>ADDIN CSL_CITATION {"citationItems":[{"id":"ITEM-1","itemData":{"ISBN":"978-602-1180-50-1","abstract":"Abstrak Penelitian ini dilakukan untuk memberikan informasi tentang kualitas sebuah tempat wisata yang ada di Jawa Barat. Dengan menggunakan sentimen dari pengunjung, Dinas Pariwisata dan Kebudayaan Provinsi Jawa Barat dapat menentukan langkah apa yang harus diambil untuk memutuskan langkah apa yang harus diambil tanpa harus turun langsung dan melihat satu-persatu. Dengan menggunakan Google Maps sebagai sumber data dalam pembuatan aplikasi, data yang digunakan dalam pembuatan sistem ini yaitu data tempat wisata, sentimen pengunjung dan rating tempat.","author":[{"dropping-particle":"","family":"Wilianto","given":"Lio","non-dropping-particle":"","parse-names":false,"suffix":""},{"dropping-particle":"","family":"Hendro Pudjiantoro","given":"Tacbir","non-dropping-particle":"","parse-names":false,"suffix":""},{"dropping-particle":"","family":"Rakhmat Umbara","given":"Fajri","non-dropping-particle":"","parse-names":false,"suffix":""}],"container-title":"Prosiding SNATIF","id":"ITEM-1","issue":"0","issued":{"date-parts":[["2017"]]},"page":"439-448","title":"Analisis Sentimen Terhadap Tempat Wisata Dari Komentar Pengunjung Dengan Menggunakan Metode Naïve Bayes Classifier Studi Kasus Jawa Barat","type":"article-journal","volume":"0"},"uris":["http://www.mendeley.com/documents/?uuid=c5c23436-ad72-44a7-a19c-925068c08340"]}],"mendeley":{"formattedCitation":"(Wilianto et al., 2017)","plainTextFormattedCitation":"(Wilianto et al., 2017)","previouslyFormattedCitation":"(Wilianto et al., 2017)"},"properties":{"noteIndex":0},"schema":"https://github.com/citation-style-language/schema/raw/master/csl-citation.json"}</w:instrText>
      </w:r>
      <w:r w:rsidR="00AA45B9" w:rsidRPr="001F3D4F">
        <w:rPr>
          <w:rFonts w:cs="Times New Roman"/>
        </w:rPr>
        <w:fldChar w:fldCharType="separate"/>
      </w:r>
      <w:r w:rsidR="00AA45B9" w:rsidRPr="001F3D4F">
        <w:rPr>
          <w:rFonts w:cs="Times New Roman"/>
          <w:noProof/>
        </w:rPr>
        <w:t>(Wilianto et al., 2017)</w:t>
      </w:r>
      <w:r w:rsidR="00AA45B9" w:rsidRPr="001F3D4F">
        <w:rPr>
          <w:rFonts w:cs="Times New Roman"/>
        </w:rPr>
        <w:fldChar w:fldCharType="end"/>
      </w:r>
      <w:r w:rsidR="00595464">
        <w:rPr>
          <w:rFonts w:cs="Times New Roman"/>
        </w:rPr>
        <w:t xml:space="preserve">. </w:t>
      </w:r>
      <w:r w:rsidR="00066ED3">
        <w:rPr>
          <w:rFonts w:cs="Times New Roman"/>
        </w:rPr>
        <w:t xml:space="preserve">Ulasan </w:t>
      </w:r>
      <w:r w:rsidR="00B0137F">
        <w:rPr>
          <w:rFonts w:cs="Times New Roman"/>
        </w:rPr>
        <w:t xml:space="preserve">pada </w:t>
      </w:r>
      <w:r w:rsidR="00066ED3" w:rsidRPr="00394FFD">
        <w:rPr>
          <w:rFonts w:cs="Times New Roman"/>
          <w:i/>
        </w:rPr>
        <w:t xml:space="preserve">google maps </w:t>
      </w:r>
      <w:r w:rsidR="00066ED3">
        <w:rPr>
          <w:rFonts w:cs="Times New Roman"/>
        </w:rPr>
        <w:t xml:space="preserve">dapat dimanfaatkan </w:t>
      </w:r>
      <w:r w:rsidR="005B70E8">
        <w:rPr>
          <w:rFonts w:cs="Times New Roman"/>
        </w:rPr>
        <w:t xml:space="preserve">untuk mengetahui </w:t>
      </w:r>
      <w:r w:rsidR="00C36E69">
        <w:rPr>
          <w:rFonts w:cs="Times New Roman"/>
        </w:rPr>
        <w:t>sentimen</w:t>
      </w:r>
      <w:r w:rsidR="00ED26CB">
        <w:rPr>
          <w:rFonts w:cs="Times New Roman"/>
        </w:rPr>
        <w:t xml:space="preserve"> opini</w:t>
      </w:r>
      <w:r w:rsidR="003437F3">
        <w:rPr>
          <w:rFonts w:cs="Times New Roman"/>
        </w:rPr>
        <w:t xml:space="preserve"> </w:t>
      </w:r>
      <w:r w:rsidR="00F971C2">
        <w:rPr>
          <w:rFonts w:cs="Times New Roman"/>
        </w:rPr>
        <w:t>pengunjung</w:t>
      </w:r>
      <w:r w:rsidR="00066ED3">
        <w:rPr>
          <w:rFonts w:cs="Times New Roman"/>
        </w:rPr>
        <w:t xml:space="preserve"> </w:t>
      </w:r>
      <w:r w:rsidR="008B45B5">
        <w:rPr>
          <w:rFonts w:cs="Times New Roman"/>
        </w:rPr>
        <w:t xml:space="preserve">terhadap </w:t>
      </w:r>
      <w:r w:rsidR="00F971C2">
        <w:rPr>
          <w:rFonts w:cs="Times New Roman"/>
        </w:rPr>
        <w:t>sebuah</w:t>
      </w:r>
      <w:r w:rsidR="008B45B5">
        <w:rPr>
          <w:rFonts w:cs="Times New Roman"/>
        </w:rPr>
        <w:t xml:space="preserve"> tempat</w:t>
      </w:r>
      <w:r w:rsidR="00F971C2">
        <w:rPr>
          <w:rFonts w:cs="Times New Roman"/>
        </w:rPr>
        <w:t xml:space="preserve"> </w:t>
      </w:r>
      <w:r w:rsidR="00066ED3">
        <w:rPr>
          <w:rFonts w:cs="Times New Roman"/>
        </w:rPr>
        <w:fldChar w:fldCharType="begin" w:fldLock="1"/>
      </w:r>
      <w:r w:rsidR="00066ED3">
        <w:rPr>
          <w:rFonts w:cs="Times New Roman"/>
        </w:rPr>
        <w:instrText>ADDIN CSL_CITATION {"citationItems":[{"id":"ITEM-1","itemData":{"author":[{"dropping-particle":"","family":"Haq","given":"Fathia Uqimul","non-dropping-particle":"","parse-names":false,"suffix":""},{"dropping-particle":"","family":"Rachmat","given":"Heryadi","non-dropping-particle":"","parse-names":false,"suffix":""},{"dropping-particle":"","family":"Pascasarja","given":"Sekolah","non-dropping-particle":"","parse-names":false,"suffix":""},{"dropping-particle":"","family":"Padjadjaran","given":"Universitas","non-dropping-particle":"","parse-names":false,"suffix":""}],"id":"ITEM-1","issue":"1","issued":{"date-parts":[["2020"]]},"page":"10-12","title":"Penggunaan Google Review Sebagai Penilaian Kepuasan","type":"article-journal","volume":"2"},"uris":["http://www.mendeley.com/documents/?uuid=2777d715-8042-428d-9802-8b39969b2b35"]}],"mendeley":{"formattedCitation":"(Haq et al., 2020)","plainTextFormattedCitation":"(Haq et al., 2020)","previouslyFormattedCitation":"(Haq et al., 2020)"},"properties":{"noteIndex":0},"schema":"https://github.com/citation-style-language/schema/raw/master/csl-citation.json"}</w:instrText>
      </w:r>
      <w:r w:rsidR="00066ED3">
        <w:rPr>
          <w:rFonts w:cs="Times New Roman"/>
        </w:rPr>
        <w:fldChar w:fldCharType="separate"/>
      </w:r>
      <w:r w:rsidR="00066ED3" w:rsidRPr="00394FFD">
        <w:rPr>
          <w:rFonts w:cs="Times New Roman"/>
          <w:noProof/>
        </w:rPr>
        <w:t>(Haq et al., 2020)</w:t>
      </w:r>
      <w:r w:rsidR="00066ED3">
        <w:rPr>
          <w:rFonts w:cs="Times New Roman"/>
        </w:rPr>
        <w:fldChar w:fldCharType="end"/>
      </w:r>
      <w:r w:rsidR="00066ED3">
        <w:rPr>
          <w:rFonts w:cs="Times New Roman"/>
        </w:rPr>
        <w:t>.</w:t>
      </w:r>
      <w:r w:rsidR="008B45B5">
        <w:rPr>
          <w:rFonts w:cs="Times New Roman"/>
        </w:rPr>
        <w:t xml:space="preserve"> Salah satu pemanfatan</w:t>
      </w:r>
      <w:r w:rsidR="00A80F39">
        <w:rPr>
          <w:rFonts w:cs="Times New Roman"/>
        </w:rPr>
        <w:t xml:space="preserve"> </w:t>
      </w:r>
      <w:r w:rsidR="00F971C2">
        <w:rPr>
          <w:rFonts w:cs="Times New Roman"/>
        </w:rPr>
        <w:t xml:space="preserve">data </w:t>
      </w:r>
      <w:r w:rsidR="00A80F39">
        <w:rPr>
          <w:rFonts w:cs="Times New Roman"/>
        </w:rPr>
        <w:t xml:space="preserve">ulasan </w:t>
      </w:r>
      <w:r w:rsidR="003822FF">
        <w:rPr>
          <w:rFonts w:cs="Times New Roman"/>
        </w:rPr>
        <w:t xml:space="preserve">pada </w:t>
      </w:r>
      <w:r w:rsidR="003822FF" w:rsidRPr="00F971C2">
        <w:rPr>
          <w:rFonts w:cs="Times New Roman"/>
          <w:i/>
        </w:rPr>
        <w:t xml:space="preserve">google maps </w:t>
      </w:r>
      <w:r w:rsidR="00F971C2">
        <w:rPr>
          <w:rFonts w:cs="Times New Roman"/>
        </w:rPr>
        <w:t xml:space="preserve">adalah dengan melakukan </w:t>
      </w:r>
      <w:r w:rsidR="00A80F39">
        <w:rPr>
          <w:rFonts w:cs="Times New Roman"/>
        </w:rPr>
        <w:t xml:space="preserve">analisis sentimen. </w:t>
      </w:r>
    </w:p>
    <w:p w:rsidR="00867C7F" w:rsidRDefault="00B45AEA" w:rsidP="00D84708">
      <w:pPr>
        <w:spacing w:line="276" w:lineRule="auto"/>
        <w:ind w:firstLine="720"/>
        <w:rPr>
          <w:rFonts w:cs="Times New Roman"/>
          <w:i/>
          <w:szCs w:val="24"/>
        </w:rPr>
      </w:pPr>
      <w:r>
        <w:t>Analisis Sentimen merupakan proses memahami, mengesktrak dan mengolah data tekstual secara otomatis untuk mendapatkan informasi sentimen yang terkandung dalam suatu opini kalim</w:t>
      </w:r>
      <w:r w:rsidR="0036185F">
        <w:t xml:space="preserve">at. </w:t>
      </w:r>
      <w:r w:rsidR="00B9602E">
        <w:t>Dari analisis sentimen dapat diketahui pendapat tentang suatu topik tersebut bersifat positif atau negatif</w:t>
      </w:r>
      <w:r w:rsidR="00EF67F8">
        <w:t xml:space="preserve"> </w:t>
      </w:r>
      <w:r w:rsidR="00EF67F8">
        <w:fldChar w:fldCharType="begin" w:fldLock="1"/>
      </w:r>
      <w:r w:rsidR="00D35DF2">
        <w:instrText>ADDIN CSL_CITATION {"citationItems":[{"id":"ITEM-1","itemData":{"DOI":"10.1186/s13673-018-0140-y","ISSN":"21921962","abstract":"With rapid growth of social networking service on Internet, huge amount of information are continuously generated in real time. As a result, sentiment analysis of online reviews and messages has become a popular research issue [1]. In this paper a novel modified Chi Square-based feature clustering and weighting scheme is proposed for the sentiment analysis of twitter message. Along with the part of speech tagging, the discriminability and dependency of the words in the tagged training dataset are taken into account in the clustering and weighting process. The multinomial Naïve Bayes model is also employed to handle redundant features, and the influence of emotional words is raised for maximizing the accuracy. Computer simulation with Sentiment 140 workload shows that the proposed scheme significantly outperforms four existing representative sentiment analysis schemes in terms of the accuracy regardless of the size of training and test data.","author":[{"dropping-particle":"","family":"Wang","given":"Yili","non-dropping-particle":"","parse-names":false,"suffix":""},{"dropping-particle":"","family":"Kim","given":"Kyung Tae","non-dropping-particle":"","parse-names":false,"suffix":""},{"dropping-particle":"","family":"Lee","given":"Byung Jun","non-dropping-particle":"","parse-names":false,"suffix":""},{"dropping-particle":"","family":"Youn","given":"Hee Yong","non-dropping-particle":"","parse-names":false,"suffix":""}],"container-title":"Human-centric Computing and Information Sciences","id":"ITEM-1","issue":"1","issued":{"date-parts":[["2018"]]},"publisher":"Springer Berlin Heidelberg","title":"Word clustering based on POS feature for efficient twitter sentiment analysis","type":"article-journal","volume":"8"},"uris":["http://www.mendeley.com/documents/?uuid=700b5535-8a70-4d67-aca0-660fa20c860a"]}],"mendeley":{"formattedCitation":"(Wang et al., 2018)","plainTextFormattedCitation":"(Wang et al., 2018)","previouslyFormattedCitation":"(Wang et al., 2018)"},"properties":{"noteIndex":0},"schema":"https://github.com/citation-style-language/schema/raw/master/csl-citation.json"}</w:instrText>
      </w:r>
      <w:r w:rsidR="00EF67F8">
        <w:fldChar w:fldCharType="separate"/>
      </w:r>
      <w:r w:rsidR="00EF67F8" w:rsidRPr="00EF67F8">
        <w:rPr>
          <w:noProof/>
        </w:rPr>
        <w:t>(Wang et al., 2018)</w:t>
      </w:r>
      <w:r w:rsidR="00EF67F8">
        <w:fldChar w:fldCharType="end"/>
      </w:r>
      <w:r w:rsidR="00B9602E">
        <w:t xml:space="preserve">. </w:t>
      </w:r>
      <w:r w:rsidR="00EF67F8">
        <w:rPr>
          <w:rFonts w:cs="Times New Roman"/>
          <w:szCs w:val="24"/>
        </w:rPr>
        <w:t xml:space="preserve">Namun </w:t>
      </w:r>
      <w:r w:rsidR="00074BE2">
        <w:rPr>
          <w:rFonts w:cs="Times New Roman"/>
          <w:szCs w:val="24"/>
        </w:rPr>
        <w:t>s</w:t>
      </w:r>
      <w:r w:rsidR="002E2DC2">
        <w:rPr>
          <w:rFonts w:cs="Times New Roman"/>
          <w:szCs w:val="24"/>
        </w:rPr>
        <w:t xml:space="preserve">ebagian besar data ulasan </w:t>
      </w:r>
      <w:r w:rsidR="002E2DC2" w:rsidRPr="00083405">
        <w:rPr>
          <w:rFonts w:cs="Times New Roman"/>
          <w:i/>
          <w:szCs w:val="24"/>
        </w:rPr>
        <w:t>google maps</w:t>
      </w:r>
      <w:r w:rsidR="002E2DC2">
        <w:rPr>
          <w:rFonts w:cs="Times New Roman"/>
          <w:szCs w:val="24"/>
        </w:rPr>
        <w:t xml:space="preserve"> merupakan data yang masih kotor dan mengandung banyak </w:t>
      </w:r>
      <w:r w:rsidR="002E2DC2" w:rsidRPr="00083405">
        <w:rPr>
          <w:rFonts w:cs="Times New Roman"/>
          <w:i/>
          <w:szCs w:val="24"/>
        </w:rPr>
        <w:t>noise</w:t>
      </w:r>
      <w:r w:rsidR="00EF67F8">
        <w:rPr>
          <w:rFonts w:cs="Times New Roman"/>
          <w:szCs w:val="24"/>
        </w:rPr>
        <w:t xml:space="preserve"> di dalamnya, s</w:t>
      </w:r>
      <w:r w:rsidR="0036185F">
        <w:rPr>
          <w:rFonts w:cs="Times New Roman"/>
          <w:szCs w:val="24"/>
        </w:rPr>
        <w:t xml:space="preserve">ehingga </w:t>
      </w:r>
      <w:r w:rsidR="00C601E3">
        <w:rPr>
          <w:rFonts w:cs="Times New Roman"/>
          <w:szCs w:val="24"/>
        </w:rPr>
        <w:t>s</w:t>
      </w:r>
      <w:r w:rsidR="006D58DB">
        <w:rPr>
          <w:rFonts w:cs="Times New Roman"/>
          <w:szCs w:val="24"/>
        </w:rPr>
        <w:t>ebelum dilakukan analisis sentimen</w:t>
      </w:r>
      <w:r w:rsidR="0036185F">
        <w:rPr>
          <w:rFonts w:cs="Times New Roman"/>
          <w:szCs w:val="24"/>
        </w:rPr>
        <w:t xml:space="preserve">, </w:t>
      </w:r>
      <w:r w:rsidR="00A85B7F">
        <w:rPr>
          <w:rFonts w:cs="Times New Roman"/>
          <w:szCs w:val="24"/>
        </w:rPr>
        <w:t xml:space="preserve">dataset ulasan </w:t>
      </w:r>
      <w:r w:rsidR="00F65F56">
        <w:rPr>
          <w:rFonts w:cs="Times New Roman"/>
          <w:szCs w:val="24"/>
        </w:rPr>
        <w:t xml:space="preserve">terlebih dahulu </w:t>
      </w:r>
      <w:r w:rsidR="00A85B7F">
        <w:rPr>
          <w:rFonts w:cs="Times New Roman"/>
          <w:szCs w:val="24"/>
        </w:rPr>
        <w:t xml:space="preserve">dilakukan </w:t>
      </w:r>
      <w:r w:rsidR="00A85B7F" w:rsidRPr="006D58DB">
        <w:rPr>
          <w:rFonts w:cs="Times New Roman"/>
          <w:i/>
          <w:szCs w:val="24"/>
        </w:rPr>
        <w:t>text processing</w:t>
      </w:r>
      <w:r w:rsidR="00EF67F8">
        <w:rPr>
          <w:rFonts w:cs="Times New Roman"/>
          <w:szCs w:val="24"/>
        </w:rPr>
        <w:t>. P</w:t>
      </w:r>
      <w:r w:rsidR="003519DD">
        <w:rPr>
          <w:rFonts w:cs="Times New Roman"/>
          <w:szCs w:val="24"/>
        </w:rPr>
        <w:t xml:space="preserve">eran  </w:t>
      </w:r>
      <w:r w:rsidR="003519DD" w:rsidRPr="003519DD">
        <w:rPr>
          <w:rFonts w:cs="Times New Roman"/>
          <w:i/>
          <w:szCs w:val="24"/>
        </w:rPr>
        <w:t>text processing</w:t>
      </w:r>
      <w:r w:rsidR="003519DD">
        <w:rPr>
          <w:rFonts w:cs="Times New Roman"/>
          <w:szCs w:val="24"/>
        </w:rPr>
        <w:t xml:space="preserve"> data sangat penting karena dapat mempengaruhi keakuratan data </w:t>
      </w:r>
      <w:r w:rsidR="003519DD">
        <w:rPr>
          <w:rFonts w:cs="Times New Roman"/>
          <w:szCs w:val="24"/>
        </w:rPr>
        <w:fldChar w:fldCharType="begin" w:fldLock="1"/>
      </w:r>
      <w:r w:rsidR="003519DD">
        <w:rPr>
          <w:rFonts w:cs="Times New Roman"/>
          <w:szCs w:val="24"/>
        </w:rPr>
        <w:instrText>ADDIN CSL_CITATION {"citationItems":[{"id":"ITEM-1","itemData":{"DOI":"10.1016/j.eswa.2018.06.022","ISSN":"09574174","abstract":"Pre-processing is the first step in text classification, and choosing right pre-processing techniques can improve classification effectiveness. We experimentally compare 16 commonly used pre-processing techniques on two Twitter datasets for Sentiment Analysis, employing four popular machine learning algorithms, namely, Linear SVC, Bernoulli Naïve Bayes, Logistic Regression, and Convolutional Neural Networks. We evaluate the pre-processing techniques on their resulting classification accuracy and number of features they produce. We find that techniques like lemmatization, removing numbers, and replacing contractions, improve accuracy, while others like removing punctuation do not. Finally, in order to investigate interactions—desirable or otherwise—between the techniques when they are employed simultaneously in a pipeline fashion, an ablation and combination study is contacted. The results of ablation and combination show the significance of techniques such as replacing numbers and replacing repetitions of punctuation.","author":[{"dropping-particle":"","family":"Symeonidis","given":"Symeon","non-dropping-particle":"","parse-names":false,"suffix":""},{"dropping-particle":"","family":"Effrosynidis","given":"Dimitrios","non-dropping-particle":"","parse-names":false,"suffix":""},{"dropping-particle":"","family":"Arampatzis","given":"Avi","non-dropping-particle":"","parse-names":false,"suffix":""}],"container-title":"Expert Systems with Applications","id":"ITEM-1","issued":{"date-parts":[["2018"]]},"page":"298-310","publisher":"Elsevier Ltd","title":"A comparative evaluation of pre-processing techniques and their interactions for twitter sentiment analysis","type":"article-journal","volume":"110"},"uris":["http://www.mendeley.com/documents/?uuid=74d159b7-2c40-45b5-9ead-c46c87ad3604"]}],"mendeley":{"formattedCitation":"(Symeonidis et al., 2018)","plainTextFormattedCitation":"(Symeonidis et al., 2018)","previouslyFormattedCitation":"(Symeonidis et al., 2018)"},"properties":{"noteIndex":0},"schema":"https://github.com/citation-style-language/schema/raw/master/csl-citation.json"}</w:instrText>
      </w:r>
      <w:r w:rsidR="003519DD">
        <w:rPr>
          <w:rFonts w:cs="Times New Roman"/>
          <w:szCs w:val="24"/>
        </w:rPr>
        <w:fldChar w:fldCharType="separate"/>
      </w:r>
      <w:r w:rsidR="003519DD" w:rsidRPr="003519DD">
        <w:rPr>
          <w:rFonts w:cs="Times New Roman"/>
          <w:noProof/>
          <w:szCs w:val="24"/>
        </w:rPr>
        <w:t>(Symeonidis et al., 2018)</w:t>
      </w:r>
      <w:r w:rsidR="003519DD">
        <w:rPr>
          <w:rFonts w:cs="Times New Roman"/>
          <w:szCs w:val="24"/>
        </w:rPr>
        <w:fldChar w:fldCharType="end"/>
      </w:r>
      <w:r w:rsidR="003519DD">
        <w:rPr>
          <w:rFonts w:cs="Times New Roman"/>
          <w:szCs w:val="24"/>
        </w:rPr>
        <w:t>.</w:t>
      </w:r>
      <w:r w:rsidR="00A85B7F">
        <w:rPr>
          <w:rFonts w:cs="Times New Roman"/>
          <w:szCs w:val="24"/>
        </w:rPr>
        <w:t xml:space="preserve"> </w:t>
      </w:r>
      <w:r w:rsidR="00A85B7F" w:rsidRPr="006D58DB">
        <w:rPr>
          <w:rFonts w:cs="Times New Roman"/>
          <w:i/>
          <w:szCs w:val="24"/>
        </w:rPr>
        <w:t>Text processing</w:t>
      </w:r>
      <w:r w:rsidR="00A85B7F">
        <w:rPr>
          <w:rFonts w:cs="Times New Roman"/>
          <w:szCs w:val="24"/>
        </w:rPr>
        <w:t xml:space="preserve"> bertujuan untuk mempersiapkan dokumen teks yang tidak terstruktur menjadi data terstruktur </w:t>
      </w:r>
      <w:r w:rsidR="006D58DB">
        <w:rPr>
          <w:rFonts w:cs="Times New Roman"/>
          <w:szCs w:val="24"/>
        </w:rPr>
        <w:t>yang siap digun</w:t>
      </w:r>
      <w:r w:rsidR="0054306E">
        <w:rPr>
          <w:rFonts w:cs="Times New Roman"/>
          <w:szCs w:val="24"/>
        </w:rPr>
        <w:t>akan untuk proses selanjutnya, s</w:t>
      </w:r>
      <w:r w:rsidR="006D58DB">
        <w:rPr>
          <w:rFonts w:cs="Times New Roman"/>
          <w:szCs w:val="24"/>
        </w:rPr>
        <w:t xml:space="preserve">alah satu tahapan </w:t>
      </w:r>
      <w:r w:rsidR="006D58DB" w:rsidRPr="006D58DB">
        <w:rPr>
          <w:rFonts w:cs="Times New Roman"/>
          <w:i/>
          <w:szCs w:val="24"/>
        </w:rPr>
        <w:t>text processing</w:t>
      </w:r>
      <w:r w:rsidR="006D58DB">
        <w:rPr>
          <w:rFonts w:cs="Times New Roman"/>
          <w:szCs w:val="24"/>
        </w:rPr>
        <w:t xml:space="preserve"> adalah </w:t>
      </w:r>
      <w:r w:rsidR="006D58DB" w:rsidRPr="006D58DB">
        <w:rPr>
          <w:rFonts w:cs="Times New Roman"/>
          <w:i/>
          <w:szCs w:val="24"/>
        </w:rPr>
        <w:t xml:space="preserve">stopword </w:t>
      </w:r>
      <w:r w:rsidR="0054306E">
        <w:rPr>
          <w:rFonts w:cs="Times New Roman"/>
          <w:i/>
          <w:szCs w:val="24"/>
        </w:rPr>
        <w:fldChar w:fldCharType="begin" w:fldLock="1"/>
      </w:r>
      <w:r w:rsidR="00DF3746">
        <w:rPr>
          <w:rFonts w:cs="Times New Roman"/>
          <w:i/>
          <w:szCs w:val="24"/>
        </w:rPr>
        <w:instrText>ADDIN CSL_CITATION {"citationItems":[{"id":"ITEM-1","itemData":{"abstract":"Pertumbuhan media sosial yang sangat pesat tidak membuat Twitter ditinggalkan oleh penggunanya. Twitter merupakan salah satu media sosial yang memungkinkan penggunanya untuk melakukan interaksi, berbagi informasi, atau bahkan untuk mengutarakan perasaan dan opini, termasuk juga dalam mengutarakan opini film. Komentar atau Tweet mengenai film yang ada pada Twitter dapat dijadikan sebagai evaluasi dalam menonton film dan meningkatkan produksi film. Untuk mengetahui hal tersebut, analisis sentimen dapat digunakan untuk mengklasifikasikan kedalam sentimen negatif atau positif. Didalam Tweet terkandung banyak ragam bahasa yang digunakan, yaitu diantaranya bahasa dalam bentuk tidak baku seperti bahasa slang, penyingkatan kata, dan salah eja. Oleh sebab itu dibutuhkan penanganan khusus pada Tweet. Pada penelitian ini digunakan kamus kata tidak baku dan normalisasi Levenshtein Distance untuk memperbaiki kata yang tidak baku menjadi kata baku dengan pengklasifikasian Naive Bayes. Berdasarkan hasil pengujian yang telah dilakukan didapatkan akurasi tertinggi dengan nilai accuracy, precision, recall, dan f-measure sebesar 98.33%, 96.77%, 100%, dan 98.36%. Kata","author":[{"dropping-particle":"","family":"Antinasari","given":"Prananda","non-dropping-particle":"","parse-names":false,"suffix":""},{"dropping-particle":"","family":"Perdana","given":"Rizal Setya","non-dropping-particle":"","parse-names":false,"suffix":""},{"dropping-particle":"","family":"Fauzi","given":"M. Ali","non-dropping-particle":"","parse-names":false,"suffix":""}],"container-title":"Jurnal Pengembangan Teknologi Informasi dan Ilmu Komputer","id":"ITEM-1","issue":"12","issued":{"date-parts":[["2017"]]},"page":"1733-1741","title":"Analisis Sentimen Tentang Opini Film Pada Dokumen Twitter Berbahasa Indonesia Menggunakan Naive Bayes Dengan Perbaikan Kata Tidak Baku","type":"article-journal","volume":"1"},"uris":["http://www.mendeley.com/documents/?uuid=15c36c03-decc-4da9-9f76-1dd5aacb5234"]}],"mendeley":{"formattedCitation":"(Antinasari et al., 2017)","plainTextFormattedCitation":"(Antinasari et al., 2017)","previouslyFormattedCitation":"(Antinasari et al., 2017)"},"properties":{"noteIndex":0},"schema":"https://github.com/citation-style-language/schema/raw/master/csl-citation.json"}</w:instrText>
      </w:r>
      <w:r w:rsidR="0054306E">
        <w:rPr>
          <w:rFonts w:cs="Times New Roman"/>
          <w:i/>
          <w:szCs w:val="24"/>
        </w:rPr>
        <w:fldChar w:fldCharType="separate"/>
      </w:r>
      <w:r w:rsidR="0054306E" w:rsidRPr="0054306E">
        <w:rPr>
          <w:rFonts w:cs="Times New Roman"/>
          <w:noProof/>
          <w:szCs w:val="24"/>
        </w:rPr>
        <w:t>(Antinasari et al., 2017)</w:t>
      </w:r>
      <w:r w:rsidR="0054306E">
        <w:rPr>
          <w:rFonts w:cs="Times New Roman"/>
          <w:i/>
          <w:szCs w:val="24"/>
        </w:rPr>
        <w:fldChar w:fldCharType="end"/>
      </w:r>
      <w:r w:rsidR="0045396A">
        <w:rPr>
          <w:rFonts w:cs="Times New Roman"/>
          <w:i/>
          <w:szCs w:val="24"/>
        </w:rPr>
        <w:t xml:space="preserve">. </w:t>
      </w:r>
    </w:p>
    <w:p w:rsidR="00867C7F" w:rsidRPr="00D84708" w:rsidRDefault="0045396A" w:rsidP="00D84708">
      <w:pPr>
        <w:spacing w:line="276" w:lineRule="auto"/>
        <w:ind w:firstLine="720"/>
        <w:rPr>
          <w:rFonts w:cs="Times New Roman"/>
          <w:szCs w:val="24"/>
        </w:rPr>
      </w:pPr>
      <w:r w:rsidRPr="006D58DB">
        <w:rPr>
          <w:rFonts w:cs="Times New Roman"/>
          <w:i/>
          <w:szCs w:val="24"/>
        </w:rPr>
        <w:t xml:space="preserve">Stopword </w:t>
      </w:r>
      <w:r w:rsidRPr="008F00A5">
        <w:rPr>
          <w:rFonts w:cs="Times New Roman"/>
          <w:szCs w:val="24"/>
        </w:rPr>
        <w:t>merupakan proses pengambilan kata-kata yang dianggap penting atau mempunyai makna saja</w:t>
      </w:r>
      <w:r>
        <w:rPr>
          <w:rFonts w:cs="Times New Roman"/>
          <w:szCs w:val="24"/>
        </w:rPr>
        <w:t>, dan membuang kata-kata yang cukup umum dan sering muncul</w:t>
      </w:r>
      <w:r w:rsidR="00C6013F">
        <w:rPr>
          <w:rFonts w:cs="Times New Roman"/>
          <w:szCs w:val="24"/>
        </w:rPr>
        <w:t xml:space="preserve">. </w:t>
      </w:r>
      <w:r>
        <w:rPr>
          <w:rFonts w:cs="Times New Roman"/>
          <w:szCs w:val="24"/>
        </w:rPr>
        <w:t xml:space="preserve">Penelitian sebelumnya oleh </w:t>
      </w:r>
      <w:r w:rsidR="00C36E69">
        <w:rPr>
          <w:rFonts w:cs="Times New Roman"/>
          <w:szCs w:val="24"/>
        </w:rPr>
        <w:t>Saif (2018)</w:t>
      </w:r>
      <w:r>
        <w:rPr>
          <w:rFonts w:cs="Times New Roman"/>
          <w:szCs w:val="24"/>
        </w:rPr>
        <w:t xml:space="preserve"> telah dilakukan </w:t>
      </w:r>
      <w:r w:rsidR="0088186A">
        <w:rPr>
          <w:rFonts w:cs="Times New Roman"/>
          <w:szCs w:val="24"/>
        </w:rPr>
        <w:t xml:space="preserve">penelitian tentang perngaruh </w:t>
      </w:r>
      <w:r w:rsidR="0088186A" w:rsidRPr="00CC3906">
        <w:rPr>
          <w:rFonts w:cs="Times New Roman"/>
          <w:i/>
          <w:szCs w:val="24"/>
        </w:rPr>
        <w:t>stopword</w:t>
      </w:r>
      <w:r w:rsidR="0088186A">
        <w:rPr>
          <w:rFonts w:cs="Times New Roman"/>
          <w:szCs w:val="24"/>
        </w:rPr>
        <w:t xml:space="preserve"> terhadap k</w:t>
      </w:r>
      <w:r w:rsidR="00CC3906">
        <w:rPr>
          <w:rFonts w:cs="Times New Roman"/>
          <w:szCs w:val="24"/>
        </w:rPr>
        <w:t>lasifikasi sentimen pada dokumen bahasa Inggris</w:t>
      </w:r>
      <w:r w:rsidR="0088186A">
        <w:rPr>
          <w:rFonts w:cs="Times New Roman"/>
          <w:szCs w:val="24"/>
        </w:rPr>
        <w:t>. Ha</w:t>
      </w:r>
      <w:r w:rsidR="00CC3906">
        <w:rPr>
          <w:rFonts w:cs="Times New Roman"/>
          <w:szCs w:val="24"/>
        </w:rPr>
        <w:t xml:space="preserve">sil penelitian menunjukan bahwa penggunaan </w:t>
      </w:r>
      <w:r w:rsidR="00CC3906" w:rsidRPr="00CC3906">
        <w:rPr>
          <w:rFonts w:cs="Times New Roman"/>
          <w:i/>
          <w:szCs w:val="24"/>
        </w:rPr>
        <w:t>stopword</w:t>
      </w:r>
      <w:r w:rsidR="00CC3906">
        <w:rPr>
          <w:rFonts w:cs="Times New Roman"/>
          <w:szCs w:val="24"/>
        </w:rPr>
        <w:t xml:space="preserve"> berdampak negatif menurunkan performa klasifikasi sentimen Twitter</w:t>
      </w:r>
      <w:r w:rsidR="00713805">
        <w:rPr>
          <w:rFonts w:cs="Times New Roman"/>
          <w:szCs w:val="24"/>
        </w:rPr>
        <w:t>, mengurangi runag fitur 65%, dan menurunkan ketersebaran data hingga 0,37%</w:t>
      </w:r>
      <w:r w:rsidR="00CC3906">
        <w:rPr>
          <w:rFonts w:cs="Times New Roman"/>
          <w:szCs w:val="24"/>
        </w:rPr>
        <w:t xml:space="preserve">. </w:t>
      </w:r>
      <w:r w:rsidR="003077BC">
        <w:rPr>
          <w:rFonts w:cs="Times New Roman"/>
          <w:szCs w:val="24"/>
        </w:rPr>
        <w:t xml:space="preserve">Penelitian lain oleh Jayashree &amp; Murty (2014) telah dilakukan penelitan tentang pengaruh </w:t>
      </w:r>
      <w:r w:rsidR="003077BC" w:rsidRPr="001E0240">
        <w:rPr>
          <w:rFonts w:cs="Times New Roman"/>
          <w:i/>
          <w:szCs w:val="24"/>
        </w:rPr>
        <w:t>stopword</w:t>
      </w:r>
      <w:r w:rsidR="003077BC">
        <w:rPr>
          <w:rFonts w:cs="Times New Roman"/>
          <w:szCs w:val="24"/>
        </w:rPr>
        <w:t xml:space="preserve"> terhadap kinerja metode </w:t>
      </w:r>
      <w:r w:rsidR="003077BC" w:rsidRPr="001E0240">
        <w:rPr>
          <w:rFonts w:cs="Times New Roman"/>
          <w:i/>
          <w:szCs w:val="24"/>
        </w:rPr>
        <w:t>naïve bayes</w:t>
      </w:r>
      <w:r w:rsidR="003077BC">
        <w:rPr>
          <w:rFonts w:cs="Times New Roman"/>
          <w:szCs w:val="24"/>
        </w:rPr>
        <w:t xml:space="preserve"> un</w:t>
      </w:r>
      <w:r w:rsidR="00482322">
        <w:rPr>
          <w:rFonts w:cs="Times New Roman"/>
          <w:szCs w:val="24"/>
        </w:rPr>
        <w:t>tuk klasifikasi dokumen bahasa K</w:t>
      </w:r>
      <w:r w:rsidR="003077BC">
        <w:rPr>
          <w:rFonts w:cs="Times New Roman"/>
          <w:szCs w:val="24"/>
        </w:rPr>
        <w:t xml:space="preserve">anada. </w:t>
      </w:r>
      <w:r w:rsidR="001E0240">
        <w:rPr>
          <w:rFonts w:cs="Times New Roman"/>
          <w:szCs w:val="24"/>
        </w:rPr>
        <w:t xml:space="preserve">Hasil pengujian dengan </w:t>
      </w:r>
      <w:r w:rsidR="001E0240" w:rsidRPr="001E0240">
        <w:rPr>
          <w:rFonts w:cs="Times New Roman"/>
          <w:i/>
          <w:szCs w:val="24"/>
        </w:rPr>
        <w:t>k-fold cross</w:t>
      </w:r>
      <w:r w:rsidR="001E0240">
        <w:rPr>
          <w:rFonts w:cs="Times New Roman"/>
          <w:szCs w:val="24"/>
        </w:rPr>
        <w:t xml:space="preserve"> </w:t>
      </w:r>
      <w:r w:rsidR="001E0240" w:rsidRPr="001E0240">
        <w:rPr>
          <w:rFonts w:cs="Times New Roman"/>
          <w:i/>
          <w:szCs w:val="24"/>
        </w:rPr>
        <w:t>validaton</w:t>
      </w:r>
      <w:r w:rsidR="001E0240">
        <w:rPr>
          <w:rFonts w:cs="Times New Roman"/>
          <w:szCs w:val="24"/>
        </w:rPr>
        <w:t xml:space="preserve"> menunjukan penggunaan </w:t>
      </w:r>
      <w:r w:rsidR="001E0240" w:rsidRPr="001E0240">
        <w:rPr>
          <w:rFonts w:cs="Times New Roman"/>
          <w:i/>
          <w:szCs w:val="24"/>
        </w:rPr>
        <w:t>stopword</w:t>
      </w:r>
      <w:r w:rsidR="001E0240">
        <w:rPr>
          <w:rFonts w:cs="Times New Roman"/>
          <w:szCs w:val="24"/>
        </w:rPr>
        <w:t xml:space="preserve"> bepengaruh meningkatkan akurasi, dengan rata-rata akurasi 61% tanpa menggunakan </w:t>
      </w:r>
      <w:r w:rsidR="001E0240" w:rsidRPr="001E0240">
        <w:rPr>
          <w:rFonts w:cs="Times New Roman"/>
          <w:i/>
          <w:szCs w:val="24"/>
        </w:rPr>
        <w:t>stopword</w:t>
      </w:r>
      <w:r w:rsidR="001E0240">
        <w:rPr>
          <w:rFonts w:cs="Times New Roman"/>
          <w:szCs w:val="24"/>
        </w:rPr>
        <w:t xml:space="preserve"> dan 69% dengan menggunakan </w:t>
      </w:r>
      <w:r w:rsidR="001E0240" w:rsidRPr="001E0240">
        <w:rPr>
          <w:rFonts w:cs="Times New Roman"/>
          <w:i/>
          <w:szCs w:val="24"/>
        </w:rPr>
        <w:t>stopword</w:t>
      </w:r>
      <w:r w:rsidR="001E0240">
        <w:rPr>
          <w:rFonts w:cs="Times New Roman"/>
          <w:szCs w:val="24"/>
        </w:rPr>
        <w:t>.</w:t>
      </w:r>
      <w:r w:rsidR="003077BC">
        <w:rPr>
          <w:rFonts w:cs="Times New Roman"/>
          <w:szCs w:val="24"/>
        </w:rPr>
        <w:t xml:space="preserve"> </w:t>
      </w:r>
      <w:r w:rsidR="0086529C">
        <w:rPr>
          <w:rFonts w:cs="Times New Roman"/>
          <w:szCs w:val="24"/>
        </w:rPr>
        <w:t xml:space="preserve">Namun, apakah penggunaan </w:t>
      </w:r>
      <w:r w:rsidR="0086529C" w:rsidRPr="0086529C">
        <w:rPr>
          <w:rFonts w:cs="Times New Roman"/>
          <w:i/>
          <w:szCs w:val="24"/>
        </w:rPr>
        <w:t>stopword</w:t>
      </w:r>
      <w:r w:rsidR="0086529C">
        <w:rPr>
          <w:rFonts w:cs="Times New Roman"/>
          <w:szCs w:val="24"/>
        </w:rPr>
        <w:t xml:space="preserve"> juga dapat </w:t>
      </w:r>
      <w:r w:rsidR="001E0240">
        <w:rPr>
          <w:rFonts w:cs="Times New Roman"/>
          <w:szCs w:val="24"/>
        </w:rPr>
        <w:t xml:space="preserve">berpengaruh </w:t>
      </w:r>
      <w:r w:rsidR="00CC3906">
        <w:rPr>
          <w:rFonts w:cs="Times New Roman"/>
          <w:szCs w:val="24"/>
        </w:rPr>
        <w:t>terhadap performa</w:t>
      </w:r>
      <w:r w:rsidR="0086529C">
        <w:rPr>
          <w:rFonts w:cs="Times New Roman"/>
          <w:szCs w:val="24"/>
        </w:rPr>
        <w:t xml:space="preserve"> analisis sentimen dalam dokumen bahasa Indonesia</w:t>
      </w:r>
      <w:r w:rsidR="00074BE2">
        <w:rPr>
          <w:rFonts w:cs="Times New Roman"/>
          <w:szCs w:val="24"/>
        </w:rPr>
        <w:t>,</w:t>
      </w:r>
      <w:r w:rsidR="0086529C">
        <w:rPr>
          <w:rFonts w:cs="Times New Roman"/>
          <w:szCs w:val="24"/>
        </w:rPr>
        <w:t xml:space="preserve"> mengingat suatu kata memiliki arti yang berbeda dalam bahasa yang digunakan.</w:t>
      </w:r>
      <w:r w:rsidR="00692793">
        <w:rPr>
          <w:rFonts w:cs="Times New Roman"/>
          <w:szCs w:val="24"/>
        </w:rPr>
        <w:t xml:space="preserve"> Lebih lanjut penelitian ini akan menganalisa pengaruh </w:t>
      </w:r>
      <w:r w:rsidR="00692793" w:rsidRPr="00405552">
        <w:rPr>
          <w:rFonts w:cs="Times New Roman"/>
          <w:i/>
          <w:szCs w:val="24"/>
        </w:rPr>
        <w:t>stopword</w:t>
      </w:r>
      <w:r w:rsidR="00692793">
        <w:rPr>
          <w:rFonts w:cs="Times New Roman"/>
          <w:szCs w:val="24"/>
        </w:rPr>
        <w:t xml:space="preserve"> terhadap performa analisis sentimen, hal ini betujuan untuk mengetahui</w:t>
      </w:r>
      <w:r w:rsidR="00405552">
        <w:rPr>
          <w:rFonts w:cs="Times New Roman"/>
          <w:szCs w:val="24"/>
        </w:rPr>
        <w:t xml:space="preserve"> signifikansi tahapan </w:t>
      </w:r>
      <w:r w:rsidR="00405552" w:rsidRPr="00405552">
        <w:rPr>
          <w:rFonts w:cs="Times New Roman"/>
          <w:i/>
          <w:szCs w:val="24"/>
        </w:rPr>
        <w:t>stopword</w:t>
      </w:r>
      <w:r w:rsidR="00405552">
        <w:rPr>
          <w:rFonts w:cs="Times New Roman"/>
          <w:szCs w:val="24"/>
        </w:rPr>
        <w:t xml:space="preserve"> terhadap analisis sentimen.</w:t>
      </w:r>
    </w:p>
    <w:p w:rsidR="009E2B59" w:rsidRDefault="0071155B" w:rsidP="00D84708">
      <w:pPr>
        <w:spacing w:line="276" w:lineRule="auto"/>
        <w:ind w:firstLine="720"/>
        <w:rPr>
          <w:rFonts w:cs="Times New Roman"/>
        </w:rPr>
      </w:pPr>
      <w:r>
        <w:rPr>
          <w:rFonts w:cs="Times New Roman"/>
        </w:rPr>
        <w:t xml:space="preserve">Penelitian </w:t>
      </w:r>
      <w:r w:rsidR="00437227">
        <w:rPr>
          <w:rFonts w:cs="Times New Roman"/>
        </w:rPr>
        <w:t>yang berkaitan</w:t>
      </w:r>
      <w:r>
        <w:rPr>
          <w:rFonts w:cs="Times New Roman"/>
        </w:rPr>
        <w:t xml:space="preserve"> analisis sentimen p</w:t>
      </w:r>
      <w:r w:rsidR="00A37036">
        <w:rPr>
          <w:rFonts w:cs="Times New Roman"/>
        </w:rPr>
        <w:t>ernah dilakukan oleh Mutia (2017</w:t>
      </w:r>
      <w:r>
        <w:rPr>
          <w:rFonts w:cs="Times New Roman"/>
        </w:rPr>
        <w:t xml:space="preserve">) terhadap </w:t>
      </w:r>
      <w:r w:rsidRPr="00071641">
        <w:rPr>
          <w:rFonts w:cs="Times New Roman"/>
          <w:i/>
        </w:rPr>
        <w:t>review</w:t>
      </w:r>
      <w:r>
        <w:rPr>
          <w:rFonts w:cs="Times New Roman"/>
        </w:rPr>
        <w:t xml:space="preserve"> restoran dengan menggunakan metode </w:t>
      </w:r>
      <w:r w:rsidRPr="00476CBE">
        <w:rPr>
          <w:rFonts w:cs="Times New Roman"/>
          <w:i/>
        </w:rPr>
        <w:t>Naïve Bayes</w:t>
      </w:r>
      <w:r w:rsidR="006F2C70">
        <w:rPr>
          <w:rFonts w:cs="Times New Roman"/>
          <w:i/>
        </w:rPr>
        <w:t xml:space="preserve"> Classifier</w:t>
      </w:r>
      <w:r>
        <w:rPr>
          <w:rFonts w:cs="Times New Roman"/>
        </w:rPr>
        <w:t>, pada peneliti</w:t>
      </w:r>
      <w:r w:rsidR="00A37036">
        <w:rPr>
          <w:rFonts w:cs="Times New Roman"/>
        </w:rPr>
        <w:t>an ini mengguakan dataset sejumlah 200 dibagi menjadi 100 data positif dan 100 data negatif</w:t>
      </w:r>
      <w:r>
        <w:rPr>
          <w:rFonts w:cs="Times New Roman"/>
        </w:rPr>
        <w:t xml:space="preserve">. </w:t>
      </w:r>
      <w:r w:rsidR="00EF67F8">
        <w:rPr>
          <w:rFonts w:cs="Times New Roman"/>
        </w:rPr>
        <w:t>P</w:t>
      </w:r>
      <w:r w:rsidR="00EE48C6">
        <w:rPr>
          <w:rFonts w:cs="Times New Roman"/>
        </w:rPr>
        <w:t xml:space="preserve">engujian dilakukan dengan </w:t>
      </w:r>
      <w:r w:rsidR="00EE48C6" w:rsidRPr="00EE48C6">
        <w:rPr>
          <w:rFonts w:cs="Times New Roman"/>
          <w:i/>
        </w:rPr>
        <w:t>k-fold cross validation</w:t>
      </w:r>
      <w:r w:rsidR="00EE48C6">
        <w:rPr>
          <w:rFonts w:cs="Times New Roman"/>
        </w:rPr>
        <w:t xml:space="preserve"> dan </w:t>
      </w:r>
      <w:r w:rsidRPr="008107C2">
        <w:rPr>
          <w:rFonts w:cs="Times New Roman"/>
          <w:i/>
        </w:rPr>
        <w:t>confusion matrix</w:t>
      </w:r>
      <w:r>
        <w:rPr>
          <w:rFonts w:cs="Times New Roman"/>
        </w:rPr>
        <w:t xml:space="preserve">, dengan akurasi mencapai 86.50%. </w:t>
      </w:r>
    </w:p>
    <w:p w:rsidR="00867C7F" w:rsidRPr="00D84708" w:rsidRDefault="00465AD9" w:rsidP="00D84708">
      <w:pPr>
        <w:spacing w:line="276" w:lineRule="auto"/>
        <w:ind w:firstLine="720"/>
        <w:rPr>
          <w:rFonts w:eastAsia="Times New Roman" w:cs="Times New Roman"/>
          <w:szCs w:val="24"/>
        </w:rPr>
      </w:pPr>
      <w:r>
        <w:rPr>
          <w:rFonts w:cs="Times New Roman"/>
        </w:rPr>
        <w:lastRenderedPageBreak/>
        <w:t xml:space="preserve">Penelitian ini akan menggunakan metode </w:t>
      </w:r>
      <w:r w:rsidRPr="003B3C9C">
        <w:rPr>
          <w:rFonts w:cs="Times New Roman"/>
          <w:i/>
        </w:rPr>
        <w:t>Naïve Bayes</w:t>
      </w:r>
      <w:r>
        <w:rPr>
          <w:rFonts w:cs="Times New Roman"/>
        </w:rPr>
        <w:t xml:space="preserve">. Pemilihan penggunaan metode </w:t>
      </w:r>
      <w:r w:rsidRPr="003B3C9C">
        <w:rPr>
          <w:rFonts w:cs="Times New Roman"/>
          <w:i/>
        </w:rPr>
        <w:t>Naïve Bayes</w:t>
      </w:r>
      <w:r>
        <w:rPr>
          <w:rFonts w:cs="Times New Roman"/>
        </w:rPr>
        <w:t xml:space="preserve"> karena metode </w:t>
      </w:r>
      <w:r w:rsidRPr="003B3C9C">
        <w:rPr>
          <w:rFonts w:cs="Times New Roman"/>
          <w:i/>
        </w:rPr>
        <w:t>Naïve Bayes</w:t>
      </w:r>
      <w:r>
        <w:rPr>
          <w:rFonts w:cs="Times New Roman"/>
        </w:rPr>
        <w:t xml:space="preserve"> merupakan</w:t>
      </w:r>
      <w:r w:rsidRPr="001F3D4F">
        <w:rPr>
          <w:rFonts w:cs="Times New Roman"/>
        </w:rPr>
        <w:t xml:space="preserve"> teknik </w:t>
      </w:r>
      <w:r w:rsidRPr="002B7181">
        <w:rPr>
          <w:rFonts w:cs="Times New Roman"/>
          <w:i/>
        </w:rPr>
        <w:t>machine learning</w:t>
      </w:r>
      <w:r>
        <w:rPr>
          <w:rFonts w:cs="Times New Roman"/>
        </w:rPr>
        <w:t xml:space="preserve"> yang efisien untuk klasifikasi teks</w:t>
      </w:r>
      <w:r w:rsidR="00D84708">
        <w:rPr>
          <w:rFonts w:cs="Times New Roman"/>
        </w:rPr>
        <w:t xml:space="preserve"> </w:t>
      </w:r>
      <w:r w:rsidR="00C555EE">
        <w:rPr>
          <w:rFonts w:cs="Times New Roman"/>
        </w:rPr>
        <w:t xml:space="preserve">dengan </w:t>
      </w:r>
      <w:r w:rsidR="00D84708" w:rsidRPr="00D84708">
        <w:rPr>
          <w:rFonts w:cs="Times New Roman"/>
        </w:rPr>
        <w:t>jumlah data pelatihan yang kecil untuk menentukan estimasi parameter yang diperlukan dalam proses pengklasifikasian.</w:t>
      </w:r>
      <w:r>
        <w:rPr>
          <w:rFonts w:cs="Times New Roman"/>
        </w:rPr>
        <w:t xml:space="preserve">, selain itu </w:t>
      </w:r>
      <w:r w:rsidRPr="00476CBE">
        <w:rPr>
          <w:rFonts w:cs="Times New Roman"/>
          <w:i/>
        </w:rPr>
        <w:t xml:space="preserve">Naïve Bayes </w:t>
      </w:r>
      <w:r w:rsidRPr="001F3D4F">
        <w:rPr>
          <w:rFonts w:cs="Times New Roman"/>
        </w:rPr>
        <w:t xml:space="preserve">merupakan metode </w:t>
      </w:r>
      <w:r w:rsidRPr="00476CBE">
        <w:rPr>
          <w:rFonts w:cs="Times New Roman"/>
          <w:i/>
        </w:rPr>
        <w:t>machine learning</w:t>
      </w:r>
      <w:r w:rsidRPr="001F3D4F">
        <w:rPr>
          <w:rFonts w:cs="Times New Roman"/>
        </w:rPr>
        <w:t xml:space="preserve"> yang mimiliki tingkat akurasi dan performasi yang baik dalam klasifikasi teks </w:t>
      </w:r>
      <w:r w:rsidRPr="001F3D4F">
        <w:rPr>
          <w:rFonts w:cs="Times New Roman"/>
        </w:rPr>
        <w:fldChar w:fldCharType="begin" w:fldLock="1"/>
      </w:r>
      <w:r w:rsidRPr="001F3D4F">
        <w:rPr>
          <w:rFonts w:cs="Times New Roman"/>
        </w:rPr>
        <w:instrText>ADDIN CSL_CITATION {"citationItems":[{"id":"ITEM-1","itemData":{"author":[{"dropping-particle":"","family":"Suryadi","given":"","non-dropping-particle":"","parse-names":false,"suffix":""}],"container-title":"Analisis Sentimen Riview Hotel Menggunakan Algoritme Naive Bayes Classifier Dan Pendekatan Lexicon Based","id":"ITEM-1","issued":{"date-parts":[["2017"]]},"title":"No Title","type":"article-journal"},"uris":["http://www.mendeley.com/documents/?uuid=602d308e-b59d-415f-be90-643585c83e34"]}],"mendeley":{"formattedCitation":"(Suryadi, 2017)","plainTextFormattedCitation":"(Suryadi, 2017)","previouslyFormattedCitation":"(Suryadi, 2017)"},"properties":{"noteIndex":0},"schema":"https://github.com/citation-style-language/schema/raw/master/csl-citation.json"}</w:instrText>
      </w:r>
      <w:r w:rsidRPr="001F3D4F">
        <w:rPr>
          <w:rFonts w:cs="Times New Roman"/>
        </w:rPr>
        <w:fldChar w:fldCharType="separate"/>
      </w:r>
      <w:r w:rsidRPr="001F3D4F">
        <w:rPr>
          <w:rFonts w:cs="Times New Roman"/>
          <w:noProof/>
        </w:rPr>
        <w:t>(Suryadi, 2017)</w:t>
      </w:r>
      <w:r w:rsidRPr="001F3D4F">
        <w:rPr>
          <w:rFonts w:cs="Times New Roman"/>
        </w:rPr>
        <w:fldChar w:fldCharType="end"/>
      </w:r>
      <w:r w:rsidRPr="001F3D4F">
        <w:rPr>
          <w:rFonts w:cs="Times New Roman"/>
        </w:rPr>
        <w:t>.</w:t>
      </w:r>
      <w:r>
        <w:rPr>
          <w:rFonts w:cs="Times New Roman"/>
        </w:rPr>
        <w:t xml:space="preserve"> Metode </w:t>
      </w:r>
      <w:r w:rsidRPr="00187F4F">
        <w:rPr>
          <w:rFonts w:cs="Times New Roman"/>
          <w:i/>
        </w:rPr>
        <w:t>naïve bayes</w:t>
      </w:r>
      <w:r>
        <w:rPr>
          <w:rFonts w:cs="Times New Roman"/>
        </w:rPr>
        <w:t xml:space="preserve"> juga dapat diaplikasikan pada berbagai keadaan sehingga tidak akan mengalami kegagalan secara keseluruhan pada hasilnya </w:t>
      </w:r>
      <w:r>
        <w:rPr>
          <w:rFonts w:cs="Times New Roman"/>
        </w:rPr>
        <w:fldChar w:fldCharType="begin" w:fldLock="1"/>
      </w:r>
      <w:r>
        <w:rPr>
          <w:rFonts w:cs="Times New Roman"/>
        </w:rPr>
        <w:instrText>ADDIN CSL_CITATION {"citationItems":[{"id":"ITEM-1","itemData":{"DOI":"10.22146/ijccs.41136","ISSN":"1978-1520","abstract":"Twitter is one of the social medias that are widely used at the moment. Tweet conversations can be classified according to their sentiments. The existence of sarcasm contained in a tweet sometimes causes incorrect determination of the tweet’s sentiment because sarcasm is difficult to analyze automatically, even by humans. Hence, sarcasm detection needs to be conducted, which is expected to improve the results of sentiment analysis. The effect of sarcasm detection on sentiment analysis can be seen in terms of accuracy, precision and recall. In this paper, detection of sarcasm is applied to Indonesian tweets. The feature extraction of sarcasm detection uses unigram and 4 Boazizi feature sets which consist of sentiment-relate features, punctuation-relate features, lexical and syntactic features, and top word features. Detection of sarcasm uses the Random Forest algorithm. The feature extraction of sentiment analysis uses TF-IDF, while the classification uses Naïve Bayes algorithm. The evaluation shows that sentiment analysis with sarcasm detection improves the  accuracy of sentiment analysis about 5.49%. The accuracy of the model is 80.4%, while the precision is 83.2%, and the recall is 91.3%.","author":[{"dropping-particle":"","family":"Yunitasari","given":"Yessi","non-dropping-particle":"","parse-names":false,"suffix":""},{"dropping-particle":"","family":"Musdholifah","given":"Aina","non-dropping-particle":"","parse-names":false,"suffix":""},{"dropping-particle":"","family":"Sari","given":"Anny Kartika","non-dropping-particle":"","parse-names":false,"suffix":""}],"container-title":"IJCCS (Indonesian Journal of Computing and Cybernetics Systems)","id":"ITEM-1","issue":"1","issued":{"date-parts":[["2019"]]},"page":"53","title":"Sarcasm Detection For Sentiment Analysis in Indonesian Tweets","type":"article-journal","volume":"13"},"uris":["http://www.mendeley.com/documents/?uuid=e182fc86-e8e6-484a-a034-85534655b968"]}],"mendeley":{"formattedCitation":"(Yunitasari et al., 2019)","plainTextFormattedCitation":"(Yunitasari et al., 2019)","previouslyFormattedCitation":"(Yunitasari et al., 2019)"},"properties":{"noteIndex":0},"schema":"https://github.com/citation-style-language/schema/raw/master/csl-citation.json"}</w:instrText>
      </w:r>
      <w:r>
        <w:rPr>
          <w:rFonts w:cs="Times New Roman"/>
        </w:rPr>
        <w:fldChar w:fldCharType="separate"/>
      </w:r>
      <w:r w:rsidRPr="00E133A6">
        <w:rPr>
          <w:rFonts w:cs="Times New Roman"/>
          <w:noProof/>
        </w:rPr>
        <w:t>(Yunitasari et al., 2019)</w:t>
      </w:r>
      <w:r>
        <w:rPr>
          <w:rFonts w:cs="Times New Roman"/>
        </w:rPr>
        <w:fldChar w:fldCharType="end"/>
      </w:r>
      <w:r>
        <w:rPr>
          <w:rFonts w:cs="Times New Roman"/>
        </w:rPr>
        <w:t>.</w:t>
      </w:r>
      <w:r w:rsidR="00C24BE5">
        <w:rPr>
          <w:rFonts w:cs="Times New Roman"/>
        </w:rPr>
        <w:t xml:space="preserve"> </w:t>
      </w:r>
      <w:r w:rsidR="00117EE8">
        <w:rPr>
          <w:rFonts w:cs="Times New Roman"/>
        </w:rPr>
        <w:t>Penelitian</w:t>
      </w:r>
      <w:r w:rsidR="00457B12">
        <w:rPr>
          <w:rFonts w:cs="Times New Roman"/>
        </w:rPr>
        <w:t xml:space="preserve"> </w:t>
      </w:r>
      <w:r w:rsidR="00117EE8">
        <w:rPr>
          <w:rFonts w:cs="Times New Roman"/>
        </w:rPr>
        <w:t xml:space="preserve">oleh Buntoro (2017), pada penelitian ini dilakuakn analisis sentimen pada Twitter dengan menggunakan 300 dataset. Pengujian dilakukan dengan </w:t>
      </w:r>
      <w:r w:rsidR="00117EE8" w:rsidRPr="00457B12">
        <w:rPr>
          <w:rFonts w:cs="Times New Roman"/>
          <w:i/>
        </w:rPr>
        <w:t>k-fold cross validation</w:t>
      </w:r>
      <w:r w:rsidR="00117EE8">
        <w:rPr>
          <w:rFonts w:cs="Times New Roman"/>
        </w:rPr>
        <w:t xml:space="preserve"> dan </w:t>
      </w:r>
      <w:r w:rsidR="00117EE8" w:rsidRPr="00457B12">
        <w:rPr>
          <w:rFonts w:cs="Times New Roman"/>
          <w:i/>
        </w:rPr>
        <w:t>confusin matrix</w:t>
      </w:r>
      <w:r w:rsidR="00457B12">
        <w:rPr>
          <w:rFonts w:cs="Times New Roman"/>
        </w:rPr>
        <w:t>,</w:t>
      </w:r>
      <w:r w:rsidR="00117EE8">
        <w:rPr>
          <w:rFonts w:cs="Times New Roman"/>
        </w:rPr>
        <w:t xml:space="preserve"> </w:t>
      </w:r>
      <w:r w:rsidR="00457B12">
        <w:rPr>
          <w:rFonts w:cs="Times New Roman"/>
        </w:rPr>
        <w:t xml:space="preserve">metode </w:t>
      </w:r>
      <w:r w:rsidR="00457B12" w:rsidRPr="00457B12">
        <w:rPr>
          <w:rFonts w:cs="Times New Roman"/>
          <w:i/>
        </w:rPr>
        <w:t>naïve bayes</w:t>
      </w:r>
      <w:r w:rsidR="00457B12">
        <w:rPr>
          <w:rFonts w:cs="Times New Roman"/>
        </w:rPr>
        <w:t xml:space="preserve"> menunjukan akurasi yang lebih baik dengan rata-rata akurasi 95% sedangkan metode </w:t>
      </w:r>
      <w:r w:rsidR="00457B12" w:rsidRPr="00457B12">
        <w:rPr>
          <w:rFonts w:cs="Times New Roman"/>
          <w:i/>
        </w:rPr>
        <w:t>support vector machine</w:t>
      </w:r>
      <w:r w:rsidR="00457B12">
        <w:rPr>
          <w:rFonts w:cs="Times New Roman"/>
        </w:rPr>
        <w:t xml:space="preserve"> rata-rata akurasi 90%. </w:t>
      </w:r>
      <w:r w:rsidR="00117EE8">
        <w:rPr>
          <w:rFonts w:cs="Times New Roman"/>
        </w:rPr>
        <w:t xml:space="preserve"> </w:t>
      </w:r>
      <w:r w:rsidR="00C24BE5">
        <w:rPr>
          <w:rFonts w:cs="Times New Roman"/>
        </w:rPr>
        <w:t xml:space="preserve">Namun penerapan metode </w:t>
      </w:r>
      <w:r w:rsidR="00C555EE" w:rsidRPr="00C555EE">
        <w:rPr>
          <w:rFonts w:cs="Times New Roman"/>
          <w:i/>
        </w:rPr>
        <w:t>naïve bayes classifier</w:t>
      </w:r>
      <w:r w:rsidR="00C555EE">
        <w:rPr>
          <w:rFonts w:cs="Times New Roman"/>
        </w:rPr>
        <w:t xml:space="preserve"> </w:t>
      </w:r>
      <w:r w:rsidR="00C24BE5">
        <w:rPr>
          <w:rFonts w:cs="Times New Roman"/>
        </w:rPr>
        <w:t xml:space="preserve">pada sebuah data terkadang juga menyebabkan </w:t>
      </w:r>
      <w:r w:rsidR="00C24BE5" w:rsidRPr="00497948">
        <w:rPr>
          <w:rFonts w:cs="Times New Roman"/>
          <w:i/>
        </w:rPr>
        <w:t>missclassification</w:t>
      </w:r>
      <w:r w:rsidR="00C24BE5">
        <w:rPr>
          <w:rFonts w:cs="Times New Roman"/>
        </w:rPr>
        <w:t xml:space="preserve"> jika pada data uji tidak ditemukan pada data </w:t>
      </w:r>
      <w:r w:rsidR="00C555EE">
        <w:rPr>
          <w:rFonts w:cs="Times New Roman"/>
        </w:rPr>
        <w:t>latih</w:t>
      </w:r>
      <w:r w:rsidR="00C24BE5">
        <w:rPr>
          <w:rFonts w:cs="Times New Roman"/>
        </w:rPr>
        <w:t>, sehingga hasil probabilitas menjadi bernilai 0 (</w:t>
      </w:r>
      <w:r w:rsidR="00C24BE5" w:rsidRPr="00C555EE">
        <w:rPr>
          <w:rFonts w:cs="Times New Roman"/>
          <w:i/>
        </w:rPr>
        <w:t>zero</w:t>
      </w:r>
      <w:r w:rsidR="00C24BE5">
        <w:rPr>
          <w:rFonts w:cs="Times New Roman"/>
        </w:rPr>
        <w:t xml:space="preserve">) dan menyebabkan </w:t>
      </w:r>
      <w:r w:rsidR="00C24BE5" w:rsidRPr="00C555EE">
        <w:rPr>
          <w:rFonts w:cs="Times New Roman"/>
          <w:i/>
        </w:rPr>
        <w:t>error</w:t>
      </w:r>
      <w:r w:rsidR="00C24BE5">
        <w:rPr>
          <w:rFonts w:cs="Times New Roman"/>
        </w:rPr>
        <w:t xml:space="preserve"> pada proses klasifikasi. Kekurangan pada </w:t>
      </w:r>
      <w:r w:rsidR="00C24BE5" w:rsidRPr="00C555EE">
        <w:rPr>
          <w:rFonts w:cs="Times New Roman"/>
          <w:i/>
        </w:rPr>
        <w:t>naïve bayes classifier</w:t>
      </w:r>
      <w:r w:rsidR="00C24BE5">
        <w:rPr>
          <w:rFonts w:cs="Times New Roman"/>
        </w:rPr>
        <w:t xml:space="preserve"> dapat diminimaisir denga</w:t>
      </w:r>
      <w:r w:rsidR="00D84708">
        <w:rPr>
          <w:rFonts w:cs="Times New Roman"/>
        </w:rPr>
        <w:t xml:space="preserve">n menggunakan metode </w:t>
      </w:r>
      <w:r w:rsidR="00D84708" w:rsidRPr="00C555EE">
        <w:rPr>
          <w:rFonts w:cs="Times New Roman"/>
          <w:i/>
        </w:rPr>
        <w:t>laplacian</w:t>
      </w:r>
      <w:r w:rsidR="00780060">
        <w:rPr>
          <w:rFonts w:cs="Times New Roman"/>
          <w:i/>
        </w:rPr>
        <w:t xml:space="preserve"> </w:t>
      </w:r>
      <w:r w:rsidR="00780060">
        <w:rPr>
          <w:rFonts w:cs="Times New Roman"/>
          <w:i/>
        </w:rPr>
        <w:fldChar w:fldCharType="begin" w:fldLock="1"/>
      </w:r>
      <w:r w:rsidR="00734CE9">
        <w:rPr>
          <w:rFonts w:cs="Times New Roman"/>
          <w:i/>
        </w:rPr>
        <w:instrText>ADDIN CSL_CITATION {"citationItems":[{"id":"ITEM-1","itemData":{"DOI":"10.32736/sisfokom.v8i2.652","ISSN":"2301-7988","abstract":"Kurikulum 2013 memiliki beberapa perubahan dasar dari kurikulum sebelumnya, salah satunya adalah penyaluran dan penempatan siswa pada program peminatan. Setelah dilakukan klasifikasi peminatan, siswa akan diklasifikasikan lagi menggunakan nilai tes, yang disebut sebagai Lintas Minat Siswa. Penelitian ini berkonsentrasi untuk menerapkan metode Naive Bayessian pada sebuah sistem untuk menanggulangi permasalahan rumitnya proses klasifikasi dua tingkatan dan banyaknya data setiap tahunnya.Naive Bayes merupakan salah satu metode machine learning yang menggunakan perhitungan  probabilitas, dan memggunakan laplacian smoothing untuk menghindari hasil akhir bernilai 0. Nilai perhitungan accuracy dan error rate pada 720 data training dengan pengambilan 5 kali jumlah data testing  yang berbeda menggunakan naive bayessian dan laplacian smoothing, didapat nilai accuracy : 92,11% dan nilai error rate : 7,02%","author":[{"dropping-particle":"","family":"Listiowarni","given":"Indah","non-dropping-particle":"","parse-names":false,"suffix":""}],"container-title":"Jurnal Sisfokom (Sistem Informasi dan Komputer)","id":"ITEM-1","issue":"2","issued":{"date-parts":[["2019"]]},"page":"124","title":"Implementasi Naïve Bayessian dengan Laplacian Smoothing untuk Peminatan dan Lintas Minat Siswa SMAN 5 Pamekasan","type":"article-journal","volume":"8"},"uris":["http://www.mendeley.com/documents/?uuid=88b367ef-de76-4e4f-bc65-bbd6d2dce491"]}],"mendeley":{"formattedCitation":"(Listiowarni, 2019)","plainTextFormattedCitation":"(Listiowarni, 2019)","previouslyFormattedCitation":"(Listiowarni, 2019)"},"properties":{"noteIndex":0},"schema":"https://github.com/citation-style-language/schema/raw/master/csl-citation.json"}</w:instrText>
      </w:r>
      <w:r w:rsidR="00780060">
        <w:rPr>
          <w:rFonts w:cs="Times New Roman"/>
          <w:i/>
        </w:rPr>
        <w:fldChar w:fldCharType="separate"/>
      </w:r>
      <w:r w:rsidR="00780060" w:rsidRPr="00780060">
        <w:rPr>
          <w:rFonts w:cs="Times New Roman"/>
          <w:noProof/>
        </w:rPr>
        <w:t>(Listiowarni, 2019)</w:t>
      </w:r>
      <w:r w:rsidR="00780060">
        <w:rPr>
          <w:rFonts w:cs="Times New Roman"/>
          <w:i/>
        </w:rPr>
        <w:fldChar w:fldCharType="end"/>
      </w:r>
      <w:r w:rsidR="009E2B59">
        <w:rPr>
          <w:rFonts w:cs="Times New Roman"/>
          <w:i/>
        </w:rPr>
        <w:t xml:space="preserve">, </w:t>
      </w:r>
      <w:r w:rsidR="009E2B59">
        <w:rPr>
          <w:rFonts w:cs="Times New Roman"/>
        </w:rPr>
        <w:t xml:space="preserve">sehingga nilai probabilitas tidak berniali 0 </w:t>
      </w:r>
      <w:r w:rsidR="009E2B59" w:rsidRPr="009E2B59">
        <w:rPr>
          <w:rFonts w:cs="Times New Roman"/>
          <w:i/>
        </w:rPr>
        <w:t>(Zero)</w:t>
      </w:r>
      <w:r w:rsidR="00D84708">
        <w:rPr>
          <w:rFonts w:cs="Times New Roman"/>
        </w:rPr>
        <w:t xml:space="preserve">. </w:t>
      </w:r>
    </w:p>
    <w:p w:rsidR="00867C7F" w:rsidRDefault="00121BDF" w:rsidP="00C555EE">
      <w:pPr>
        <w:spacing w:after="240" w:line="276" w:lineRule="auto"/>
        <w:ind w:firstLine="720"/>
        <w:rPr>
          <w:rFonts w:cs="Times New Roman"/>
        </w:rPr>
      </w:pPr>
      <w:r>
        <w:rPr>
          <w:rFonts w:cs="Times New Roman"/>
        </w:rPr>
        <w:t xml:space="preserve">Berdasarkan paparan diatas, penelitian ini menitikberatkan pada </w:t>
      </w:r>
      <w:r w:rsidR="00F654A1">
        <w:rPr>
          <w:rFonts w:cs="Times New Roman"/>
        </w:rPr>
        <w:t>implementasi</w:t>
      </w:r>
      <w:r>
        <w:rPr>
          <w:rFonts w:cs="Times New Roman"/>
        </w:rPr>
        <w:t xml:space="preserve"> </w:t>
      </w:r>
      <w:r w:rsidR="00557646">
        <w:rPr>
          <w:rFonts w:cs="Times New Roman"/>
        </w:rPr>
        <w:t>model</w:t>
      </w:r>
      <w:r>
        <w:rPr>
          <w:rFonts w:cs="Times New Roman"/>
        </w:rPr>
        <w:t xml:space="preserve"> untuk </w:t>
      </w:r>
      <w:r w:rsidR="00FA613A">
        <w:rPr>
          <w:rFonts w:cs="Times New Roman"/>
        </w:rPr>
        <w:t xml:space="preserve">menganalisa </w:t>
      </w:r>
      <w:r w:rsidR="00550B63">
        <w:rPr>
          <w:rFonts w:cs="Times New Roman"/>
        </w:rPr>
        <w:t xml:space="preserve">pengaruh </w:t>
      </w:r>
      <w:r w:rsidR="00550B63" w:rsidRPr="00D945D3">
        <w:rPr>
          <w:rFonts w:cs="Times New Roman"/>
          <w:i/>
        </w:rPr>
        <w:t>stopword</w:t>
      </w:r>
      <w:r w:rsidR="00A33B73">
        <w:rPr>
          <w:rFonts w:cs="Times New Roman"/>
          <w:i/>
        </w:rPr>
        <w:t xml:space="preserve"> </w:t>
      </w:r>
      <w:r w:rsidR="00A33B73">
        <w:rPr>
          <w:rFonts w:cs="Times New Roman"/>
        </w:rPr>
        <w:t xml:space="preserve">terhadap </w:t>
      </w:r>
      <w:r w:rsidR="00AF0A1F">
        <w:rPr>
          <w:rFonts w:cs="Times New Roman"/>
        </w:rPr>
        <w:t xml:space="preserve">performa </w:t>
      </w:r>
      <w:r w:rsidR="00A33B73">
        <w:rPr>
          <w:rFonts w:cs="Times New Roman"/>
        </w:rPr>
        <w:t>analisis sentimen</w:t>
      </w:r>
      <w:r w:rsidR="00497948">
        <w:rPr>
          <w:rFonts w:cs="Times New Roman"/>
        </w:rPr>
        <w:t xml:space="preserve"> menggunakan metode </w:t>
      </w:r>
      <w:r w:rsidR="00497948" w:rsidRPr="00497948">
        <w:rPr>
          <w:rFonts w:cs="Times New Roman"/>
          <w:i/>
        </w:rPr>
        <w:t>naïve bayes classifier</w:t>
      </w:r>
      <w:r w:rsidR="002C0896">
        <w:rPr>
          <w:rFonts w:cs="Times New Roman"/>
        </w:rPr>
        <w:t>. H</w:t>
      </w:r>
      <w:r w:rsidR="00D945D3">
        <w:rPr>
          <w:rFonts w:cs="Times New Roman"/>
        </w:rPr>
        <w:t xml:space="preserve">al ini dilakukan untuk mengetahui signifikasinsi tahapan </w:t>
      </w:r>
      <w:r w:rsidR="00D945D3" w:rsidRPr="00951AA3">
        <w:rPr>
          <w:rFonts w:cs="Times New Roman"/>
          <w:i/>
        </w:rPr>
        <w:t>stopword</w:t>
      </w:r>
      <w:r w:rsidR="00D945D3">
        <w:rPr>
          <w:rFonts w:cs="Times New Roman"/>
        </w:rPr>
        <w:t xml:space="preserve"> </w:t>
      </w:r>
      <w:r w:rsidR="00951AA3">
        <w:rPr>
          <w:rFonts w:cs="Times New Roman"/>
        </w:rPr>
        <w:t xml:space="preserve">terhadap analisis sentimen </w:t>
      </w:r>
      <w:r w:rsidR="00B0137F">
        <w:rPr>
          <w:rFonts w:cs="Times New Roman"/>
        </w:rPr>
        <w:t xml:space="preserve">pada </w:t>
      </w:r>
      <w:r w:rsidR="00951AA3">
        <w:rPr>
          <w:rFonts w:cs="Times New Roman"/>
        </w:rPr>
        <w:t xml:space="preserve">ulasan </w:t>
      </w:r>
      <w:r w:rsidR="00951AA3" w:rsidRPr="00951AA3">
        <w:rPr>
          <w:rFonts w:cs="Times New Roman"/>
          <w:i/>
        </w:rPr>
        <w:t>google maps</w:t>
      </w:r>
      <w:r w:rsidR="000746DC">
        <w:rPr>
          <w:rFonts w:cs="Times New Roman"/>
        </w:rPr>
        <w:t xml:space="preserve"> dalam dokumen bahasa Indonesia</w:t>
      </w:r>
      <w:r w:rsidR="0077451A">
        <w:rPr>
          <w:rFonts w:cs="Times New Roman"/>
          <w:i/>
        </w:rPr>
        <w:t xml:space="preserve">, </w:t>
      </w:r>
      <w:r w:rsidR="0077451A">
        <w:rPr>
          <w:rFonts w:cs="Times New Roman"/>
        </w:rPr>
        <w:t xml:space="preserve">serta mengolah data ulasan agar dapat memberikan informasi yang lebih bermanfaat, yaitu dengan melakukan analisis sentimen terhadap setiap ulasan untuk melihat </w:t>
      </w:r>
      <w:r w:rsidR="00E07777">
        <w:rPr>
          <w:rFonts w:cs="Times New Roman"/>
        </w:rPr>
        <w:t xml:space="preserve">sentimen </w:t>
      </w:r>
      <w:r w:rsidR="0077451A">
        <w:rPr>
          <w:rFonts w:cs="Times New Roman"/>
        </w:rPr>
        <w:t>opini mengenai sebuah tempat.</w:t>
      </w:r>
    </w:p>
    <w:p w:rsidR="00300AFC" w:rsidRDefault="00CA4B26" w:rsidP="00C555EE">
      <w:pPr>
        <w:pStyle w:val="Heading2"/>
        <w:numPr>
          <w:ilvl w:val="1"/>
          <w:numId w:val="1"/>
        </w:numPr>
        <w:spacing w:line="276" w:lineRule="auto"/>
        <w:rPr>
          <w:rFonts w:cs="Times New Roman"/>
        </w:rPr>
      </w:pPr>
      <w:bookmarkStart w:id="69" w:name="_Toc57484531"/>
      <w:bookmarkStart w:id="70" w:name="_Toc59476667"/>
      <w:bookmarkStart w:id="71" w:name="_Toc59477558"/>
      <w:bookmarkStart w:id="72" w:name="_Toc59478112"/>
      <w:bookmarkStart w:id="73" w:name="_Toc59482761"/>
      <w:bookmarkStart w:id="74" w:name="_Toc60489352"/>
      <w:bookmarkStart w:id="75" w:name="_Toc60505438"/>
      <w:bookmarkStart w:id="76" w:name="_Toc60505806"/>
      <w:bookmarkStart w:id="77" w:name="_Toc60505948"/>
      <w:r>
        <w:rPr>
          <w:rFonts w:cs="Times New Roman"/>
        </w:rPr>
        <w:t>Rumusan Masalah</w:t>
      </w:r>
      <w:bookmarkEnd w:id="69"/>
      <w:bookmarkEnd w:id="70"/>
      <w:bookmarkEnd w:id="71"/>
      <w:bookmarkEnd w:id="72"/>
      <w:bookmarkEnd w:id="73"/>
      <w:bookmarkEnd w:id="74"/>
      <w:bookmarkEnd w:id="75"/>
      <w:bookmarkEnd w:id="76"/>
      <w:bookmarkEnd w:id="77"/>
    </w:p>
    <w:p w:rsidR="00300AFC" w:rsidRDefault="00634206" w:rsidP="00C555EE">
      <w:pPr>
        <w:spacing w:line="276" w:lineRule="auto"/>
        <w:ind w:firstLine="720"/>
      </w:pPr>
      <w:r w:rsidRPr="00300AFC">
        <w:t>Berdasarkan latar belakang yang telah dipaparkan, maka dapat diambil rumusan masalah sebagai berikut:</w:t>
      </w:r>
    </w:p>
    <w:p w:rsidR="00634206" w:rsidRPr="00300AFC" w:rsidRDefault="00CA4B26" w:rsidP="006C61B8">
      <w:pPr>
        <w:pStyle w:val="ListParagraph"/>
        <w:numPr>
          <w:ilvl w:val="0"/>
          <w:numId w:val="2"/>
        </w:numPr>
        <w:spacing w:after="240" w:line="276" w:lineRule="auto"/>
        <w:ind w:hanging="720"/>
      </w:pPr>
      <w:r w:rsidRPr="00300AFC">
        <w:rPr>
          <w:rFonts w:cs="Times New Roman"/>
          <w:lang w:val="id-ID"/>
        </w:rPr>
        <w:t>Bagaimana melakakukan analisis sentimen</w:t>
      </w:r>
      <w:r w:rsidR="003274F7" w:rsidRPr="00300AFC">
        <w:rPr>
          <w:rFonts w:cs="Times New Roman"/>
        </w:rPr>
        <w:t xml:space="preserve"> dengan </w:t>
      </w:r>
      <w:r w:rsidR="003274F7" w:rsidRPr="00300AFC">
        <w:rPr>
          <w:rFonts w:cs="Times New Roman"/>
          <w:i/>
        </w:rPr>
        <w:t>stopword</w:t>
      </w:r>
      <w:r w:rsidR="009374C4" w:rsidRPr="00300AFC">
        <w:rPr>
          <w:rFonts w:cs="Times New Roman"/>
        </w:rPr>
        <w:t xml:space="preserve"> dan tanpa </w:t>
      </w:r>
      <w:r w:rsidR="009374C4" w:rsidRPr="00300AFC">
        <w:rPr>
          <w:rFonts w:cs="Times New Roman"/>
          <w:i/>
        </w:rPr>
        <w:t>stopword</w:t>
      </w:r>
      <w:r w:rsidRPr="00300AFC">
        <w:rPr>
          <w:rFonts w:cs="Times New Roman"/>
          <w:lang w:val="id-ID"/>
        </w:rPr>
        <w:t xml:space="preserve"> </w:t>
      </w:r>
      <w:r w:rsidR="00B507C7" w:rsidRPr="00300AFC">
        <w:rPr>
          <w:rFonts w:cs="Times New Roman"/>
        </w:rPr>
        <w:t>terhadap</w:t>
      </w:r>
      <w:r w:rsidR="00E41925" w:rsidRPr="00300AFC">
        <w:rPr>
          <w:rFonts w:cs="Times New Roman"/>
        </w:rPr>
        <w:t xml:space="preserve"> opini dari ulasan </w:t>
      </w:r>
      <w:r w:rsidR="00E41925" w:rsidRPr="00300AFC">
        <w:rPr>
          <w:rFonts w:cs="Times New Roman"/>
          <w:i/>
        </w:rPr>
        <w:t>google maps</w:t>
      </w:r>
      <w:r w:rsidR="005D011B">
        <w:rPr>
          <w:rFonts w:cs="Times New Roman"/>
          <w:i/>
        </w:rPr>
        <w:t xml:space="preserve"> </w:t>
      </w:r>
      <w:r w:rsidR="00B507C7" w:rsidRPr="00300AFC">
        <w:rPr>
          <w:rFonts w:cs="Times New Roman"/>
        </w:rPr>
        <w:t xml:space="preserve">menggunakan metode </w:t>
      </w:r>
      <w:r w:rsidR="00B507C7" w:rsidRPr="00300AFC">
        <w:rPr>
          <w:rFonts w:cs="Times New Roman"/>
          <w:i/>
        </w:rPr>
        <w:t>Naïve Bayes Classifier</w:t>
      </w:r>
      <w:r w:rsidR="00B507C7" w:rsidRPr="00300AFC">
        <w:rPr>
          <w:rFonts w:cs="Times New Roman"/>
        </w:rPr>
        <w:t>?</w:t>
      </w:r>
      <w:r w:rsidR="00F8126D" w:rsidRPr="00300AFC">
        <w:rPr>
          <w:rFonts w:cs="Times New Roman"/>
        </w:rPr>
        <w:t xml:space="preserve"> </w:t>
      </w:r>
    </w:p>
    <w:p w:rsidR="00CA4B26" w:rsidRPr="00300AFC" w:rsidRDefault="00CA4B26" w:rsidP="00C555EE">
      <w:pPr>
        <w:pStyle w:val="ListParagraph"/>
        <w:numPr>
          <w:ilvl w:val="0"/>
          <w:numId w:val="2"/>
        </w:numPr>
        <w:spacing w:after="240" w:line="276" w:lineRule="auto"/>
        <w:ind w:hanging="720"/>
        <w:rPr>
          <w:rFonts w:cs="Times New Roman"/>
        </w:rPr>
      </w:pPr>
      <w:r w:rsidRPr="00300AFC">
        <w:rPr>
          <w:rFonts w:cs="Times New Roman"/>
        </w:rPr>
        <w:t xml:space="preserve">Bagaimana pengaruh </w:t>
      </w:r>
      <w:r w:rsidRPr="00300AFC">
        <w:rPr>
          <w:rFonts w:cs="Times New Roman"/>
          <w:i/>
        </w:rPr>
        <w:t>stopword</w:t>
      </w:r>
      <w:r w:rsidRPr="00300AFC">
        <w:rPr>
          <w:rFonts w:cs="Times New Roman"/>
        </w:rPr>
        <w:t xml:space="preserve"> terhadap </w:t>
      </w:r>
      <w:r w:rsidR="00951AA3" w:rsidRPr="00300AFC">
        <w:rPr>
          <w:rFonts w:cs="Times New Roman"/>
        </w:rPr>
        <w:t>performa analisis</w:t>
      </w:r>
      <w:r w:rsidR="00E41925" w:rsidRPr="00300AFC">
        <w:rPr>
          <w:rFonts w:cs="Times New Roman"/>
        </w:rPr>
        <w:t xml:space="preserve"> </w:t>
      </w:r>
      <w:r w:rsidRPr="00300AFC">
        <w:rPr>
          <w:rFonts w:cs="Times New Roman"/>
        </w:rPr>
        <w:t>analisis sentimen</w:t>
      </w:r>
      <w:r w:rsidR="009374C4" w:rsidRPr="00300AFC">
        <w:rPr>
          <w:rFonts w:cs="Times New Roman"/>
        </w:rPr>
        <w:t xml:space="preserve"> menggunakan metode </w:t>
      </w:r>
      <w:r w:rsidR="009374C4" w:rsidRPr="00300AFC">
        <w:rPr>
          <w:rFonts w:cs="Times New Roman"/>
          <w:i/>
        </w:rPr>
        <w:t>Naïve Bayes Classifier</w:t>
      </w:r>
      <w:r w:rsidRPr="00300AFC">
        <w:rPr>
          <w:rFonts w:cs="Times New Roman"/>
        </w:rPr>
        <w:t>?</w:t>
      </w:r>
    </w:p>
    <w:p w:rsidR="00300AFC" w:rsidRDefault="00634206" w:rsidP="00C555EE">
      <w:pPr>
        <w:pStyle w:val="Heading2"/>
        <w:numPr>
          <w:ilvl w:val="1"/>
          <w:numId w:val="1"/>
        </w:numPr>
        <w:spacing w:line="276" w:lineRule="auto"/>
      </w:pPr>
      <w:bookmarkStart w:id="78" w:name="_Toc57484532"/>
      <w:bookmarkStart w:id="79" w:name="_Toc59476668"/>
      <w:bookmarkStart w:id="80" w:name="_Toc59477559"/>
      <w:bookmarkStart w:id="81" w:name="_Toc59478113"/>
      <w:bookmarkStart w:id="82" w:name="_Toc59482762"/>
      <w:bookmarkStart w:id="83" w:name="_Toc60489353"/>
      <w:bookmarkStart w:id="84" w:name="_Toc60505439"/>
      <w:bookmarkStart w:id="85" w:name="_Toc60505807"/>
      <w:bookmarkStart w:id="86" w:name="_Toc60505949"/>
      <w:r>
        <w:t>Batasan Masalah</w:t>
      </w:r>
      <w:bookmarkEnd w:id="78"/>
      <w:bookmarkEnd w:id="79"/>
      <w:bookmarkEnd w:id="80"/>
      <w:bookmarkEnd w:id="81"/>
      <w:bookmarkEnd w:id="82"/>
      <w:bookmarkEnd w:id="83"/>
      <w:bookmarkEnd w:id="84"/>
      <w:bookmarkEnd w:id="85"/>
      <w:bookmarkEnd w:id="86"/>
    </w:p>
    <w:p w:rsidR="00300AFC" w:rsidRDefault="00837C3C" w:rsidP="00C555EE">
      <w:pPr>
        <w:spacing w:line="276" w:lineRule="auto"/>
        <w:ind w:firstLine="720"/>
        <w:rPr>
          <w:rFonts w:cstheme="majorBidi"/>
        </w:rPr>
      </w:pPr>
      <w:r w:rsidRPr="00300AFC">
        <w:t>Pada penelitian ini, permasalahan dibatasi sebagai berikut:</w:t>
      </w:r>
    </w:p>
    <w:p w:rsidR="00837C3C" w:rsidRPr="00300AFC" w:rsidRDefault="00837C3C" w:rsidP="00C555EE">
      <w:pPr>
        <w:pStyle w:val="ListParagraph"/>
        <w:numPr>
          <w:ilvl w:val="0"/>
          <w:numId w:val="3"/>
        </w:numPr>
        <w:spacing w:line="276" w:lineRule="auto"/>
        <w:ind w:hanging="720"/>
        <w:rPr>
          <w:rFonts w:cstheme="majorBidi"/>
        </w:rPr>
      </w:pPr>
      <w:r w:rsidRPr="00300AFC">
        <w:rPr>
          <w:rFonts w:cs="Times New Roman"/>
        </w:rPr>
        <w:t xml:space="preserve">Data penelitian didapatkan dari </w:t>
      </w:r>
      <w:r w:rsidRPr="00300AFC">
        <w:rPr>
          <w:rFonts w:cs="Times New Roman"/>
          <w:lang w:val="id-ID"/>
        </w:rPr>
        <w:t xml:space="preserve">ulasan </w:t>
      </w:r>
      <w:r w:rsidR="005236ED" w:rsidRPr="00300AFC">
        <w:rPr>
          <w:rFonts w:cs="Times New Roman"/>
          <w:i/>
        </w:rPr>
        <w:t>google map</w:t>
      </w:r>
      <w:r w:rsidRPr="00300AFC">
        <w:rPr>
          <w:rFonts w:cs="Times New Roman"/>
          <w:i/>
        </w:rPr>
        <w:t>s</w:t>
      </w:r>
      <w:r w:rsidR="008713E9" w:rsidRPr="00300AFC">
        <w:rPr>
          <w:rFonts w:cs="Times New Roman"/>
        </w:rPr>
        <w:t>.</w:t>
      </w:r>
    </w:p>
    <w:p w:rsidR="00837C3C" w:rsidRDefault="00837C3C" w:rsidP="00C555EE">
      <w:pPr>
        <w:pStyle w:val="ListParagraph"/>
        <w:numPr>
          <w:ilvl w:val="0"/>
          <w:numId w:val="3"/>
        </w:numPr>
        <w:spacing w:before="240" w:line="276" w:lineRule="auto"/>
        <w:ind w:hanging="720"/>
        <w:rPr>
          <w:rFonts w:cs="Times New Roman"/>
        </w:rPr>
      </w:pPr>
      <w:r w:rsidRPr="001F3D4F">
        <w:rPr>
          <w:rFonts w:cs="Times New Roman"/>
          <w:lang w:val="id-ID"/>
        </w:rPr>
        <w:t xml:space="preserve">Data penelitian yang digunakan </w:t>
      </w:r>
      <w:r w:rsidRPr="001F3D4F">
        <w:rPr>
          <w:rFonts w:cs="Times New Roman"/>
        </w:rPr>
        <w:t xml:space="preserve">berupa ulasan </w:t>
      </w:r>
      <w:r w:rsidRPr="001F3D4F">
        <w:rPr>
          <w:rFonts w:cs="Times New Roman"/>
          <w:lang w:val="id-ID"/>
        </w:rPr>
        <w:t>berbahasa Indonesia</w:t>
      </w:r>
      <w:r w:rsidRPr="001F3D4F">
        <w:rPr>
          <w:rFonts w:cs="Times New Roman"/>
        </w:rPr>
        <w:t>.</w:t>
      </w:r>
    </w:p>
    <w:p w:rsidR="00885864" w:rsidRPr="001F3D4F" w:rsidRDefault="00885864" w:rsidP="00C555EE">
      <w:pPr>
        <w:pStyle w:val="ListParagraph"/>
        <w:numPr>
          <w:ilvl w:val="0"/>
          <w:numId w:val="3"/>
        </w:numPr>
        <w:spacing w:before="240" w:line="276" w:lineRule="auto"/>
        <w:ind w:hanging="720"/>
        <w:rPr>
          <w:rFonts w:cs="Times New Roman"/>
        </w:rPr>
      </w:pPr>
      <w:r>
        <w:rPr>
          <w:rFonts w:cs="Times New Roman"/>
        </w:rPr>
        <w:t>Untuk analisis sentimen hanya menggunakan 2 kelas, yaitu negatif dan positif.</w:t>
      </w:r>
    </w:p>
    <w:p w:rsidR="005D011B" w:rsidRPr="009E2B59" w:rsidRDefault="00837C3C" w:rsidP="00C555EE">
      <w:pPr>
        <w:pStyle w:val="ListParagraph"/>
        <w:numPr>
          <w:ilvl w:val="0"/>
          <w:numId w:val="3"/>
        </w:numPr>
        <w:spacing w:before="240" w:after="240" w:line="276" w:lineRule="auto"/>
        <w:ind w:hanging="720"/>
        <w:rPr>
          <w:rFonts w:cs="Times New Roman"/>
        </w:rPr>
      </w:pPr>
      <w:r w:rsidRPr="001F3D4F">
        <w:rPr>
          <w:rFonts w:cs="Times New Roman"/>
          <w:lang w:val="id-ID"/>
        </w:rPr>
        <w:t>Label diberikan hanya salah satu yang paling dominan, bukan multilabel.</w:t>
      </w:r>
    </w:p>
    <w:p w:rsidR="009E2B59" w:rsidRPr="00C555EE" w:rsidRDefault="009E2B59" w:rsidP="009E2B59">
      <w:pPr>
        <w:pStyle w:val="ListParagraph"/>
        <w:spacing w:before="240" w:after="240" w:line="276" w:lineRule="auto"/>
        <w:rPr>
          <w:rFonts w:cs="Times New Roman"/>
        </w:rPr>
      </w:pPr>
    </w:p>
    <w:p w:rsidR="00300AFC" w:rsidRDefault="00BE64CC" w:rsidP="00C555EE">
      <w:pPr>
        <w:pStyle w:val="Heading2"/>
        <w:numPr>
          <w:ilvl w:val="1"/>
          <w:numId w:val="1"/>
        </w:numPr>
        <w:spacing w:line="276" w:lineRule="auto"/>
        <w:rPr>
          <w:rFonts w:cs="Times New Roman"/>
        </w:rPr>
      </w:pPr>
      <w:bookmarkStart w:id="87" w:name="_Toc57484533"/>
      <w:bookmarkStart w:id="88" w:name="_Toc59476669"/>
      <w:bookmarkStart w:id="89" w:name="_Toc59477560"/>
      <w:bookmarkStart w:id="90" w:name="_Toc59478114"/>
      <w:bookmarkStart w:id="91" w:name="_Toc59482763"/>
      <w:bookmarkStart w:id="92" w:name="_Toc60489354"/>
      <w:bookmarkStart w:id="93" w:name="_Toc60505440"/>
      <w:bookmarkStart w:id="94" w:name="_Toc60505808"/>
      <w:bookmarkStart w:id="95" w:name="_Toc60505950"/>
      <w:r w:rsidRPr="001F3D4F">
        <w:rPr>
          <w:rFonts w:cs="Times New Roman"/>
        </w:rPr>
        <w:lastRenderedPageBreak/>
        <w:t>Tujuan Penelitian</w:t>
      </w:r>
      <w:bookmarkEnd w:id="87"/>
      <w:bookmarkEnd w:id="88"/>
      <w:bookmarkEnd w:id="89"/>
      <w:bookmarkEnd w:id="90"/>
      <w:bookmarkEnd w:id="91"/>
      <w:bookmarkEnd w:id="92"/>
      <w:bookmarkEnd w:id="93"/>
      <w:bookmarkEnd w:id="94"/>
      <w:bookmarkEnd w:id="95"/>
    </w:p>
    <w:p w:rsidR="00300AFC" w:rsidRDefault="00837C3C" w:rsidP="00C555EE">
      <w:pPr>
        <w:spacing w:line="276" w:lineRule="auto"/>
        <w:ind w:firstLine="630"/>
      </w:pPr>
      <w:r w:rsidRPr="00300AFC">
        <w:t>Tujuan dalam penelit</w:t>
      </w:r>
      <w:r w:rsidR="00D04DC2" w:rsidRPr="00300AFC">
        <w:t>ian ini adalah</w:t>
      </w:r>
      <w:r w:rsidR="0091716B" w:rsidRPr="00300AFC">
        <w:t xml:space="preserve"> sebagai berikut</w:t>
      </w:r>
      <w:r w:rsidRPr="00300AFC">
        <w:t>:</w:t>
      </w:r>
    </w:p>
    <w:p w:rsidR="00837C3C" w:rsidRPr="00300AFC" w:rsidRDefault="005D011B" w:rsidP="006C61B8">
      <w:pPr>
        <w:pStyle w:val="ListParagraph"/>
        <w:numPr>
          <w:ilvl w:val="0"/>
          <w:numId w:val="4"/>
        </w:numPr>
        <w:spacing w:after="240" w:line="276" w:lineRule="auto"/>
        <w:ind w:left="630" w:hanging="630"/>
      </w:pPr>
      <w:r>
        <w:rPr>
          <w:rFonts w:cs="Times New Roman"/>
        </w:rPr>
        <w:t>Menerapkan</w:t>
      </w:r>
      <w:r w:rsidR="00F606D9" w:rsidRPr="00300AFC">
        <w:rPr>
          <w:rFonts w:cs="Times New Roman"/>
        </w:rPr>
        <w:t xml:space="preserve"> </w:t>
      </w:r>
      <w:r>
        <w:rPr>
          <w:rFonts w:cs="Times New Roman"/>
        </w:rPr>
        <w:t xml:space="preserve">pemrosesan awal </w:t>
      </w:r>
      <w:r w:rsidR="001A31F0">
        <w:rPr>
          <w:rFonts w:cs="Times New Roman"/>
        </w:rPr>
        <w:t xml:space="preserve">dengan </w:t>
      </w:r>
      <w:r w:rsidR="001401A1" w:rsidRPr="00300AFC">
        <w:rPr>
          <w:rFonts w:cs="Times New Roman"/>
          <w:i/>
        </w:rPr>
        <w:t>stopword</w:t>
      </w:r>
      <w:r w:rsidR="001401A1" w:rsidRPr="00300AFC">
        <w:rPr>
          <w:rFonts w:cs="Times New Roman"/>
        </w:rPr>
        <w:t xml:space="preserve"> dan tanpa </w:t>
      </w:r>
      <w:r w:rsidR="001401A1" w:rsidRPr="00300AFC">
        <w:rPr>
          <w:rFonts w:cs="Times New Roman"/>
          <w:i/>
        </w:rPr>
        <w:t>stopword</w:t>
      </w:r>
      <w:r w:rsidR="001401A1" w:rsidRPr="00300AFC">
        <w:rPr>
          <w:rFonts w:cs="Times New Roman"/>
        </w:rPr>
        <w:t xml:space="preserve"> pada analisis sentimen ulasan </w:t>
      </w:r>
      <w:r w:rsidR="001401A1" w:rsidRPr="00300AFC">
        <w:rPr>
          <w:rFonts w:cs="Times New Roman"/>
          <w:i/>
        </w:rPr>
        <w:t>google maps</w:t>
      </w:r>
      <w:r w:rsidR="001401A1" w:rsidRPr="00300AFC">
        <w:rPr>
          <w:rFonts w:cs="Times New Roman"/>
        </w:rPr>
        <w:t xml:space="preserve"> </w:t>
      </w:r>
      <w:r>
        <w:rPr>
          <w:rFonts w:cs="Times New Roman"/>
        </w:rPr>
        <w:t>menggunakan</w:t>
      </w:r>
      <w:r w:rsidR="00E41925" w:rsidRPr="00300AFC">
        <w:rPr>
          <w:rFonts w:cs="Times New Roman"/>
        </w:rPr>
        <w:t xml:space="preserve"> metode </w:t>
      </w:r>
      <w:r w:rsidR="00E41925" w:rsidRPr="00300AFC">
        <w:rPr>
          <w:rFonts w:cs="Times New Roman"/>
          <w:i/>
        </w:rPr>
        <w:t>Naïve Bayes Classifier</w:t>
      </w:r>
      <w:r w:rsidR="00E41925" w:rsidRPr="00300AFC">
        <w:rPr>
          <w:rFonts w:cs="Times New Roman"/>
        </w:rPr>
        <w:t>.</w:t>
      </w:r>
    </w:p>
    <w:p w:rsidR="0045430E" w:rsidRPr="00E41925" w:rsidRDefault="005D011B" w:rsidP="00C555EE">
      <w:pPr>
        <w:pStyle w:val="ListParagraph"/>
        <w:numPr>
          <w:ilvl w:val="0"/>
          <w:numId w:val="4"/>
        </w:numPr>
        <w:spacing w:before="240" w:after="240" w:line="276" w:lineRule="auto"/>
        <w:ind w:left="630" w:hanging="630"/>
        <w:rPr>
          <w:rFonts w:cs="Times New Roman"/>
          <w:b/>
        </w:rPr>
      </w:pPr>
      <w:r>
        <w:rPr>
          <w:rFonts w:cs="Times New Roman"/>
        </w:rPr>
        <w:t>Menganalisis</w:t>
      </w:r>
      <w:r w:rsidR="00E41925">
        <w:rPr>
          <w:rFonts w:cs="Times New Roman"/>
        </w:rPr>
        <w:t xml:space="preserve"> pengaruh </w:t>
      </w:r>
      <w:r w:rsidR="00E41925" w:rsidRPr="00071641">
        <w:rPr>
          <w:rFonts w:cs="Times New Roman"/>
          <w:i/>
        </w:rPr>
        <w:t>stopword</w:t>
      </w:r>
      <w:r w:rsidR="00E41925">
        <w:rPr>
          <w:rFonts w:cs="Times New Roman"/>
        </w:rPr>
        <w:t xml:space="preserve"> terhadap </w:t>
      </w:r>
      <w:r w:rsidR="00951AA3">
        <w:rPr>
          <w:rFonts w:cs="Times New Roman"/>
        </w:rPr>
        <w:t>performa</w:t>
      </w:r>
      <w:r w:rsidR="00E41925">
        <w:rPr>
          <w:rFonts w:cs="Times New Roman"/>
        </w:rPr>
        <w:t xml:space="preserve"> analisis sentimen</w:t>
      </w:r>
      <w:r w:rsidR="0021466F">
        <w:rPr>
          <w:rFonts w:cs="Times New Roman"/>
        </w:rPr>
        <w:t xml:space="preserve"> </w:t>
      </w:r>
      <w:r>
        <w:rPr>
          <w:rFonts w:cs="Times New Roman"/>
        </w:rPr>
        <w:t>menggunakan</w:t>
      </w:r>
      <w:r w:rsidR="0021466F">
        <w:rPr>
          <w:rFonts w:cs="Times New Roman"/>
        </w:rPr>
        <w:t xml:space="preserve"> metode </w:t>
      </w:r>
      <w:r w:rsidR="0021466F" w:rsidRPr="0021466F">
        <w:rPr>
          <w:rFonts w:cs="Times New Roman"/>
          <w:i/>
        </w:rPr>
        <w:t>Naïve Bayes Classifier</w:t>
      </w:r>
      <w:r w:rsidR="00796101" w:rsidRPr="00E41925">
        <w:rPr>
          <w:rFonts w:cs="Times New Roman"/>
        </w:rPr>
        <w:t>.</w:t>
      </w:r>
    </w:p>
    <w:p w:rsidR="00300AFC" w:rsidRDefault="00BE64CC" w:rsidP="00C555EE">
      <w:pPr>
        <w:pStyle w:val="Heading2"/>
        <w:numPr>
          <w:ilvl w:val="1"/>
          <w:numId w:val="1"/>
        </w:numPr>
        <w:spacing w:line="276" w:lineRule="auto"/>
        <w:rPr>
          <w:rFonts w:cs="Times New Roman"/>
        </w:rPr>
      </w:pPr>
      <w:bookmarkStart w:id="96" w:name="_Toc57484534"/>
      <w:bookmarkStart w:id="97" w:name="_Toc59476670"/>
      <w:bookmarkStart w:id="98" w:name="_Toc59477561"/>
      <w:bookmarkStart w:id="99" w:name="_Toc59478115"/>
      <w:bookmarkStart w:id="100" w:name="_Toc59482764"/>
      <w:bookmarkStart w:id="101" w:name="_Toc60489355"/>
      <w:bookmarkStart w:id="102" w:name="_Toc60505441"/>
      <w:bookmarkStart w:id="103" w:name="_Toc60505809"/>
      <w:bookmarkStart w:id="104" w:name="_Toc60505951"/>
      <w:r w:rsidRPr="001F3D4F">
        <w:rPr>
          <w:rFonts w:cs="Times New Roman"/>
        </w:rPr>
        <w:t>Manfaat Penelitian</w:t>
      </w:r>
      <w:bookmarkEnd w:id="96"/>
      <w:bookmarkEnd w:id="97"/>
      <w:bookmarkEnd w:id="98"/>
      <w:bookmarkEnd w:id="99"/>
      <w:bookmarkEnd w:id="100"/>
      <w:bookmarkEnd w:id="101"/>
      <w:bookmarkEnd w:id="102"/>
      <w:bookmarkEnd w:id="103"/>
      <w:bookmarkEnd w:id="104"/>
    </w:p>
    <w:p w:rsidR="00837C3C" w:rsidRPr="00300AFC" w:rsidRDefault="00837C3C" w:rsidP="00C555EE">
      <w:pPr>
        <w:spacing w:line="276" w:lineRule="auto"/>
        <w:ind w:firstLine="720"/>
      </w:pPr>
      <w:r w:rsidRPr="00300AFC">
        <w:t>Adapun manfaat yang dihara</w:t>
      </w:r>
      <w:r w:rsidR="00917CA3" w:rsidRPr="00300AFC">
        <w:t>pkan dari penelitian ini</w:t>
      </w:r>
      <w:r w:rsidR="00796101" w:rsidRPr="00300AFC">
        <w:t xml:space="preserve"> adalah </w:t>
      </w:r>
      <w:r w:rsidR="009209B5">
        <w:t xml:space="preserve">dapat mengetahui pengaruh </w:t>
      </w:r>
      <w:r w:rsidR="009209B5" w:rsidRPr="009209B5">
        <w:rPr>
          <w:i/>
        </w:rPr>
        <w:t>stopword</w:t>
      </w:r>
      <w:r w:rsidR="009209B5">
        <w:t xml:space="preserve"> terhadap performa analisis sentimen pada ulasan </w:t>
      </w:r>
      <w:r w:rsidR="009209B5" w:rsidRPr="009209B5">
        <w:rPr>
          <w:i/>
        </w:rPr>
        <w:t>google maps</w:t>
      </w:r>
      <w:r w:rsidR="009209B5">
        <w:t xml:space="preserve"> menggunakan metode </w:t>
      </w:r>
      <w:r w:rsidR="009209B5" w:rsidRPr="009209B5">
        <w:rPr>
          <w:i/>
        </w:rPr>
        <w:t>naïve bayes classifier</w:t>
      </w:r>
      <w:r w:rsidR="00113108" w:rsidRPr="00300AFC">
        <w:t xml:space="preserve">, serta </w:t>
      </w:r>
      <w:r w:rsidR="00170AF0" w:rsidRPr="00300AFC">
        <w:t>menganalisa</w:t>
      </w:r>
      <w:r w:rsidR="00113108" w:rsidRPr="00300AFC">
        <w:t xml:space="preserve"> sentimen </w:t>
      </w:r>
      <w:r w:rsidR="00796101" w:rsidRPr="00300AFC">
        <w:t xml:space="preserve">opini </w:t>
      </w:r>
      <w:r w:rsidR="00917CA3" w:rsidRPr="00300AFC">
        <w:t>terhadap sebuah tempat</w:t>
      </w:r>
      <w:r w:rsidR="00C40C6E" w:rsidRPr="00300AFC">
        <w:t xml:space="preserve"> pada ulasan </w:t>
      </w:r>
      <w:r w:rsidR="00C40C6E" w:rsidRPr="00300AFC">
        <w:rPr>
          <w:i/>
        </w:rPr>
        <w:t>google maps</w:t>
      </w:r>
      <w:r w:rsidR="00C40C6E" w:rsidRPr="00300AFC">
        <w:t xml:space="preserve">, sehingga dapat diketaui bagaimana </w:t>
      </w:r>
      <w:r w:rsidR="00170AF0" w:rsidRPr="00300AFC">
        <w:t>sentimen opini</w:t>
      </w:r>
      <w:r w:rsidR="00113108" w:rsidRPr="00300AFC">
        <w:t xml:space="preserve"> terhadap sebuah tempat.</w:t>
      </w:r>
    </w:p>
    <w:p w:rsidR="00BE64CC" w:rsidRPr="001F3D4F" w:rsidRDefault="00BE64CC" w:rsidP="00C555EE">
      <w:pPr>
        <w:pStyle w:val="Heading2"/>
        <w:numPr>
          <w:ilvl w:val="1"/>
          <w:numId w:val="1"/>
        </w:numPr>
        <w:spacing w:line="276" w:lineRule="auto"/>
        <w:rPr>
          <w:rFonts w:cs="Times New Roman"/>
        </w:rPr>
      </w:pPr>
      <w:bookmarkStart w:id="105" w:name="_Toc57484535"/>
      <w:bookmarkStart w:id="106" w:name="_Toc59476671"/>
      <w:bookmarkStart w:id="107" w:name="_Toc59477562"/>
      <w:bookmarkStart w:id="108" w:name="_Toc59478116"/>
      <w:bookmarkStart w:id="109" w:name="_Toc59482765"/>
      <w:bookmarkStart w:id="110" w:name="_Toc60489356"/>
      <w:bookmarkStart w:id="111" w:name="_Toc60505442"/>
      <w:bookmarkStart w:id="112" w:name="_Toc60505810"/>
      <w:bookmarkStart w:id="113" w:name="_Toc60505952"/>
      <w:r w:rsidRPr="001F3D4F">
        <w:rPr>
          <w:rFonts w:cs="Times New Roman"/>
        </w:rPr>
        <w:t>Metode Penelitian</w:t>
      </w:r>
      <w:bookmarkEnd w:id="105"/>
      <w:bookmarkEnd w:id="106"/>
      <w:bookmarkEnd w:id="107"/>
      <w:bookmarkEnd w:id="108"/>
      <w:bookmarkEnd w:id="109"/>
      <w:bookmarkEnd w:id="110"/>
      <w:bookmarkEnd w:id="111"/>
      <w:bookmarkEnd w:id="112"/>
      <w:bookmarkEnd w:id="113"/>
    </w:p>
    <w:p w:rsidR="00976A94" w:rsidRDefault="00976A94" w:rsidP="00C555EE">
      <w:pPr>
        <w:spacing w:after="240" w:line="276" w:lineRule="auto"/>
        <w:ind w:firstLine="720"/>
      </w:pPr>
      <w:r>
        <w:t>Metodologi penelitian yang digunakan untuk pengumpulan data pada penelitian ini adalah metode penelitian kualitatif. Metode penelitian kualitatif menggunakan data berupa teori-teori dan memanfaatkan teori yang ada untuk menj</w:t>
      </w:r>
      <w:r w:rsidR="00805DED">
        <w:t>adi dasar penguat argumentasi.</w:t>
      </w:r>
    </w:p>
    <w:p w:rsidR="00805DED" w:rsidRDefault="00805DED" w:rsidP="00C555EE">
      <w:pPr>
        <w:pStyle w:val="Heading2"/>
        <w:spacing w:line="276" w:lineRule="auto"/>
      </w:pPr>
      <w:bookmarkStart w:id="114" w:name="_Toc57484536"/>
      <w:bookmarkStart w:id="115" w:name="_Toc59476672"/>
      <w:bookmarkStart w:id="116" w:name="_Toc59477563"/>
      <w:bookmarkStart w:id="117" w:name="_Toc59478117"/>
      <w:bookmarkStart w:id="118" w:name="_Toc59482766"/>
      <w:bookmarkStart w:id="119" w:name="_Toc60489357"/>
      <w:bookmarkStart w:id="120" w:name="_Toc60505443"/>
      <w:bookmarkStart w:id="121" w:name="_Toc60505811"/>
      <w:bookmarkStart w:id="122" w:name="_Toc60505953"/>
      <w:r>
        <w:t>1.6.1</w:t>
      </w:r>
      <w:r>
        <w:tab/>
        <w:t>Metode Pengumpulan Data</w:t>
      </w:r>
      <w:bookmarkEnd w:id="114"/>
      <w:bookmarkEnd w:id="115"/>
      <w:bookmarkEnd w:id="116"/>
      <w:bookmarkEnd w:id="117"/>
      <w:bookmarkEnd w:id="118"/>
      <w:bookmarkEnd w:id="119"/>
      <w:bookmarkEnd w:id="120"/>
      <w:bookmarkEnd w:id="121"/>
      <w:bookmarkEnd w:id="122"/>
    </w:p>
    <w:p w:rsidR="00805DED" w:rsidRDefault="00805DED" w:rsidP="006C61B8">
      <w:pPr>
        <w:spacing w:after="240" w:line="276" w:lineRule="auto"/>
        <w:ind w:firstLine="720"/>
      </w:pPr>
      <w:r>
        <w:t>Tahapan pengumpulan data pada penelitian ini adalah sebagai berikut:</w:t>
      </w:r>
    </w:p>
    <w:p w:rsidR="00837C3C" w:rsidRPr="00976A94" w:rsidRDefault="00837C3C" w:rsidP="00C555EE">
      <w:pPr>
        <w:pStyle w:val="ListParagraph"/>
        <w:numPr>
          <w:ilvl w:val="0"/>
          <w:numId w:val="21"/>
        </w:numPr>
        <w:spacing w:line="276" w:lineRule="auto"/>
        <w:ind w:hanging="720"/>
        <w:rPr>
          <w:rFonts w:cs="Times New Roman"/>
        </w:rPr>
      </w:pPr>
      <w:r w:rsidRPr="00976A94">
        <w:rPr>
          <w:rFonts w:cs="Times New Roman"/>
        </w:rPr>
        <w:t xml:space="preserve">Studi </w:t>
      </w:r>
      <w:r w:rsidR="00103D2F" w:rsidRPr="00976A94">
        <w:rPr>
          <w:rFonts w:cs="Times New Roman"/>
        </w:rPr>
        <w:t>Literatur</w:t>
      </w:r>
    </w:p>
    <w:p w:rsidR="00837C3C" w:rsidRPr="001F3D4F" w:rsidRDefault="00837C3C" w:rsidP="006C61B8">
      <w:pPr>
        <w:spacing w:after="240" w:line="276" w:lineRule="auto"/>
        <w:ind w:firstLine="720"/>
        <w:rPr>
          <w:rFonts w:cs="Times New Roman"/>
        </w:rPr>
      </w:pPr>
      <w:r w:rsidRPr="001F3D4F">
        <w:rPr>
          <w:rFonts w:cs="Times New Roman"/>
        </w:rPr>
        <w:t xml:space="preserve">Studi literatur dilakukan dengan cara mencari dan menghimpun data </w:t>
      </w:r>
      <w:r w:rsidRPr="001F3D4F">
        <w:rPr>
          <w:rFonts w:cs="Times New Roman"/>
          <w:lang w:val="id-ID"/>
        </w:rPr>
        <w:t>atau</w:t>
      </w:r>
      <w:r w:rsidRPr="001F3D4F">
        <w:rPr>
          <w:rFonts w:cs="Times New Roman"/>
        </w:rPr>
        <w:t xml:space="preserve"> sumber-sumber pustaka yang dapat mendukung penelitian serta memberikan informasi untuk menyelesaikan permasalahan pada penelitian ini. Studi kepustakaan yang digunakan bersumber dari buku, jurnal, artikel dan paper yang berkaitan pada penelitian ini.</w:t>
      </w:r>
    </w:p>
    <w:p w:rsidR="00837C3C" w:rsidRPr="001F3D4F" w:rsidRDefault="00837C3C" w:rsidP="00C555EE">
      <w:pPr>
        <w:pStyle w:val="ListParagraph"/>
        <w:numPr>
          <w:ilvl w:val="0"/>
          <w:numId w:val="21"/>
        </w:numPr>
        <w:spacing w:line="276" w:lineRule="auto"/>
        <w:ind w:hanging="720"/>
        <w:rPr>
          <w:rFonts w:cs="Times New Roman"/>
        </w:rPr>
      </w:pPr>
      <w:r w:rsidRPr="001F3D4F">
        <w:rPr>
          <w:rFonts w:cs="Times New Roman"/>
        </w:rPr>
        <w:t>Pengumpulan Data</w:t>
      </w:r>
    </w:p>
    <w:p w:rsidR="00837C3C" w:rsidRDefault="00837C3C" w:rsidP="00C555EE">
      <w:pPr>
        <w:spacing w:after="240" w:line="276" w:lineRule="auto"/>
        <w:ind w:firstLine="720"/>
        <w:rPr>
          <w:rFonts w:cs="Times New Roman"/>
          <w:lang w:val="id-ID"/>
        </w:rPr>
      </w:pPr>
      <w:r w:rsidRPr="001F3D4F">
        <w:rPr>
          <w:rFonts w:cs="Times New Roman"/>
        </w:rPr>
        <w:t xml:space="preserve">Data yang akan digunakan bersumber dari </w:t>
      </w:r>
      <w:r w:rsidRPr="001F3D4F">
        <w:rPr>
          <w:rFonts w:cs="Times New Roman"/>
          <w:lang w:val="id-ID"/>
        </w:rPr>
        <w:t xml:space="preserve">ulasan </w:t>
      </w:r>
      <w:r w:rsidRPr="001F3D4F">
        <w:rPr>
          <w:rFonts w:cs="Times New Roman"/>
          <w:i/>
          <w:lang w:val="id-ID"/>
        </w:rPr>
        <w:t>google maps</w:t>
      </w:r>
      <w:r w:rsidR="00805DED">
        <w:rPr>
          <w:rFonts w:cs="Times New Roman"/>
          <w:i/>
        </w:rPr>
        <w:t xml:space="preserve"> </w:t>
      </w:r>
      <w:r w:rsidR="00805DED">
        <w:rPr>
          <w:rFonts w:cs="Times New Roman"/>
        </w:rPr>
        <w:t xml:space="preserve">dengan menggunakan teknik </w:t>
      </w:r>
      <w:r w:rsidR="00805DED" w:rsidRPr="00805DED">
        <w:rPr>
          <w:rFonts w:cs="Times New Roman"/>
          <w:i/>
        </w:rPr>
        <w:t>web scraping</w:t>
      </w:r>
      <w:r w:rsidRPr="001F3D4F">
        <w:rPr>
          <w:rFonts w:cs="Times New Roman"/>
          <w:lang w:val="id-ID"/>
        </w:rPr>
        <w:t>. Selanjutnya dilakukan proses pemberian label secara manual terhadap data yang sudah dikumpulkan.</w:t>
      </w:r>
    </w:p>
    <w:p w:rsidR="00805DED" w:rsidRDefault="00805DED" w:rsidP="00C555EE">
      <w:pPr>
        <w:pStyle w:val="Heading2"/>
        <w:spacing w:line="276" w:lineRule="auto"/>
      </w:pPr>
      <w:bookmarkStart w:id="123" w:name="_Toc57484537"/>
      <w:bookmarkStart w:id="124" w:name="_Toc59476673"/>
      <w:bookmarkStart w:id="125" w:name="_Toc59477564"/>
      <w:bookmarkStart w:id="126" w:name="_Toc59478118"/>
      <w:bookmarkStart w:id="127" w:name="_Toc59482767"/>
      <w:bookmarkStart w:id="128" w:name="_Toc60489358"/>
      <w:bookmarkStart w:id="129" w:name="_Toc60505444"/>
      <w:bookmarkStart w:id="130" w:name="_Toc60505812"/>
      <w:bookmarkStart w:id="131" w:name="_Toc60505954"/>
      <w:r>
        <w:t>1.6.2</w:t>
      </w:r>
      <w:r>
        <w:tab/>
        <w:t>Metode Pengembangan Sistem</w:t>
      </w:r>
      <w:bookmarkEnd w:id="123"/>
      <w:bookmarkEnd w:id="124"/>
      <w:bookmarkEnd w:id="125"/>
      <w:bookmarkEnd w:id="126"/>
      <w:bookmarkEnd w:id="127"/>
      <w:bookmarkEnd w:id="128"/>
      <w:bookmarkEnd w:id="129"/>
      <w:bookmarkEnd w:id="130"/>
      <w:bookmarkEnd w:id="131"/>
    </w:p>
    <w:p w:rsidR="00716CBC" w:rsidRDefault="00716CBC" w:rsidP="006C61B8">
      <w:pPr>
        <w:spacing w:after="240" w:line="276" w:lineRule="auto"/>
      </w:pPr>
      <w:r>
        <w:tab/>
        <w:t xml:space="preserve">Metodologi pengembangan sistem yang digunakan adalah metode </w:t>
      </w:r>
      <w:r w:rsidRPr="00900D7C">
        <w:rPr>
          <w:i/>
        </w:rPr>
        <w:t>prototype</w:t>
      </w:r>
      <w:r>
        <w:t xml:space="preserve">. Penggunaan metode </w:t>
      </w:r>
      <w:r w:rsidRPr="00900D7C">
        <w:rPr>
          <w:i/>
        </w:rPr>
        <w:t>prototype</w:t>
      </w:r>
      <w:r>
        <w:t xml:space="preserve"> dikarenakan metode ini lebih menekankan pada komunikasi antara pengembang dan pelanggan sehingga kebutuhan pengguna dapat diterjemahkan dalam bentuk model dan hasil yang diharapkan dapat tercapai. Ada beberapa tahapan yang dilakukan pada metode </w:t>
      </w:r>
      <w:r w:rsidRPr="00900D7C">
        <w:rPr>
          <w:i/>
        </w:rPr>
        <w:t>prototype</w:t>
      </w:r>
      <w:r>
        <w:t xml:space="preserve"> yaitu:</w:t>
      </w:r>
    </w:p>
    <w:p w:rsidR="00716CBC" w:rsidRDefault="00716CBC" w:rsidP="00C555EE">
      <w:pPr>
        <w:pStyle w:val="ListParagraph"/>
        <w:numPr>
          <w:ilvl w:val="0"/>
          <w:numId w:val="40"/>
        </w:numPr>
        <w:spacing w:line="276" w:lineRule="auto"/>
        <w:ind w:hanging="720"/>
      </w:pPr>
      <w:r w:rsidRPr="00900D7C">
        <w:rPr>
          <w:i/>
        </w:rPr>
        <w:t>Communication</w:t>
      </w:r>
    </w:p>
    <w:p w:rsidR="00716CBC" w:rsidRDefault="00716CBC" w:rsidP="006C61B8">
      <w:pPr>
        <w:spacing w:after="240" w:line="276" w:lineRule="auto"/>
        <w:ind w:firstLine="720"/>
      </w:pPr>
      <w:r>
        <w:t>Pada tahapan ini dilakukan proses komunikasi antara pengembang dan pelanggan mengenai tujuan dibuatnya suatu perangkat lunak. Selain itu, akan dilakukan analisis serta identifikasi kebutuhan apa saja yang akan diperlukan selama proses pembuatan perangkat lunak</w:t>
      </w:r>
    </w:p>
    <w:p w:rsidR="00716CBC" w:rsidRDefault="00716CBC" w:rsidP="00C555EE">
      <w:pPr>
        <w:pStyle w:val="ListParagraph"/>
        <w:numPr>
          <w:ilvl w:val="0"/>
          <w:numId w:val="40"/>
        </w:numPr>
        <w:spacing w:line="276" w:lineRule="auto"/>
        <w:ind w:hanging="720"/>
      </w:pPr>
      <w:r w:rsidRPr="00900D7C">
        <w:rPr>
          <w:i/>
        </w:rPr>
        <w:lastRenderedPageBreak/>
        <w:t>Qiuck Plan</w:t>
      </w:r>
      <w:r>
        <w:t xml:space="preserve"> dan </w:t>
      </w:r>
      <w:r w:rsidRPr="00900D7C">
        <w:rPr>
          <w:i/>
        </w:rPr>
        <w:t>Modeling Quick Design</w:t>
      </w:r>
    </w:p>
    <w:p w:rsidR="00716CBC" w:rsidRDefault="00716CBC" w:rsidP="006C61B8">
      <w:pPr>
        <w:spacing w:after="240" w:line="276" w:lineRule="auto"/>
        <w:ind w:firstLine="720"/>
      </w:pPr>
      <w:r>
        <w:t xml:space="preserve">Pada bagian ini akan membuat perencanaan dan pemodelan secara cepat </w:t>
      </w:r>
      <w:r w:rsidRPr="00716CBC">
        <w:t>berdasarkan kebutuhan yang telah diidentifikasi pada tahap sebelumnya. Perencanaan yang akan dilakukan dapat berupa pembagian tugas dan rencana kerja. Sedangkan dari sisi pemodelan akan membuat desain model yang merepresentasikan aspek-aspek yang diinginkan dari pelanggan.</w:t>
      </w:r>
    </w:p>
    <w:p w:rsidR="00716CBC" w:rsidRDefault="00716CBC" w:rsidP="00C555EE">
      <w:pPr>
        <w:pStyle w:val="ListParagraph"/>
        <w:numPr>
          <w:ilvl w:val="0"/>
          <w:numId w:val="40"/>
        </w:numPr>
        <w:spacing w:line="276" w:lineRule="auto"/>
        <w:ind w:hanging="720"/>
      </w:pPr>
      <w:r w:rsidRPr="00900D7C">
        <w:rPr>
          <w:i/>
        </w:rPr>
        <w:t>Construction</w:t>
      </w:r>
      <w:r>
        <w:t xml:space="preserve"> </w:t>
      </w:r>
      <w:r w:rsidRPr="00900D7C">
        <w:rPr>
          <w:i/>
        </w:rPr>
        <w:t>of</w:t>
      </w:r>
      <w:r>
        <w:t xml:space="preserve"> </w:t>
      </w:r>
      <w:r w:rsidRPr="00900D7C">
        <w:rPr>
          <w:i/>
        </w:rPr>
        <w:t>Prototype</w:t>
      </w:r>
    </w:p>
    <w:p w:rsidR="00716CBC" w:rsidRDefault="00716CBC" w:rsidP="006C61B8">
      <w:pPr>
        <w:spacing w:after="240" w:line="276" w:lineRule="auto"/>
        <w:ind w:firstLine="720"/>
      </w:pPr>
      <w:r w:rsidRPr="00716CBC">
        <w:t xml:space="preserve">Pada proses </w:t>
      </w:r>
      <w:r w:rsidRPr="00900D7C">
        <w:rPr>
          <w:i/>
        </w:rPr>
        <w:t>contruction</w:t>
      </w:r>
      <w:r w:rsidRPr="00716CBC">
        <w:t xml:space="preserve"> </w:t>
      </w:r>
      <w:r w:rsidRPr="00900D7C">
        <w:rPr>
          <w:i/>
        </w:rPr>
        <w:t>of</w:t>
      </w:r>
      <w:r w:rsidRPr="00716CBC">
        <w:t xml:space="preserve"> </w:t>
      </w:r>
      <w:r w:rsidRPr="00900D7C">
        <w:rPr>
          <w:i/>
        </w:rPr>
        <w:t>prototype</w:t>
      </w:r>
      <w:r w:rsidRPr="00716CBC">
        <w:t>, pengembang akan mulai membuat program (perangkat lunak) berdasarkan rencana dan model yang telah dibuat sebelumnya. Pada tahap ini juga termasuk testing dari perangkat lunak yang telah berhasil dibuat.</w:t>
      </w:r>
    </w:p>
    <w:p w:rsidR="00577D8F" w:rsidRPr="00900D7C" w:rsidRDefault="00577D8F" w:rsidP="00C555EE">
      <w:pPr>
        <w:pStyle w:val="ListParagraph"/>
        <w:numPr>
          <w:ilvl w:val="0"/>
          <w:numId w:val="40"/>
        </w:numPr>
        <w:spacing w:line="276" w:lineRule="auto"/>
        <w:ind w:hanging="720"/>
        <w:rPr>
          <w:i/>
        </w:rPr>
      </w:pPr>
      <w:r w:rsidRPr="00900D7C">
        <w:rPr>
          <w:i/>
        </w:rPr>
        <w:t>Deployment Delivery &amp; Feedback</w:t>
      </w:r>
    </w:p>
    <w:p w:rsidR="003453F6" w:rsidRPr="00900D7C" w:rsidRDefault="00577D8F" w:rsidP="00C555EE">
      <w:pPr>
        <w:spacing w:after="240" w:line="276" w:lineRule="auto"/>
        <w:ind w:firstLine="720"/>
      </w:pPr>
      <w:r w:rsidRPr="00577D8F">
        <w:t xml:space="preserve">Setelah perangkat lunak berhasil dibuat dan telah melalui testing, proses selanjutnya yaitu tahap </w:t>
      </w:r>
      <w:r w:rsidRPr="00900D7C">
        <w:rPr>
          <w:i/>
        </w:rPr>
        <w:t>deployment delivery &amp; feedback</w:t>
      </w:r>
      <w:r w:rsidRPr="00577D8F">
        <w:t xml:space="preserve">. Perangkat lunak tadi akan disampaikan kepada pelanggan untuk dilakukan pengecekan. Jika mendapatkan </w:t>
      </w:r>
      <w:r w:rsidRPr="00900D7C">
        <w:rPr>
          <w:i/>
        </w:rPr>
        <w:t>feedback</w:t>
      </w:r>
      <w:r w:rsidRPr="00577D8F">
        <w:t xml:space="preserve"> baik, maka perangkat lunak akan diterima oleh pelanggan dan pembuatan perangkat lunak telah selesai. Apabila </w:t>
      </w:r>
      <w:r w:rsidRPr="00900D7C">
        <w:rPr>
          <w:i/>
        </w:rPr>
        <w:t>feedback</w:t>
      </w:r>
      <w:r w:rsidRPr="00577D8F">
        <w:t xml:space="preserve"> yang diberikan kurang baik atau tidak sesuai dengan pelanggan, maka kembali ke tahap communication dengan membahas perbaikan yang perlu dilakukan oleh pengembang.</w:t>
      </w:r>
    </w:p>
    <w:p w:rsidR="00BE64CC" w:rsidRPr="001F3D4F" w:rsidRDefault="00BE64CC" w:rsidP="00C555EE">
      <w:pPr>
        <w:pStyle w:val="Heading2"/>
        <w:numPr>
          <w:ilvl w:val="1"/>
          <w:numId w:val="1"/>
        </w:numPr>
        <w:spacing w:line="276" w:lineRule="auto"/>
        <w:rPr>
          <w:rFonts w:cs="Times New Roman"/>
        </w:rPr>
      </w:pPr>
      <w:bookmarkStart w:id="132" w:name="_Toc57484539"/>
      <w:bookmarkStart w:id="133" w:name="_Toc59476674"/>
      <w:bookmarkStart w:id="134" w:name="_Toc59477566"/>
      <w:bookmarkStart w:id="135" w:name="_Toc59478119"/>
      <w:bookmarkStart w:id="136" w:name="_Toc59482769"/>
      <w:bookmarkStart w:id="137" w:name="_Toc60489359"/>
      <w:bookmarkStart w:id="138" w:name="_Toc60505446"/>
      <w:bookmarkStart w:id="139" w:name="_Toc60505814"/>
      <w:bookmarkStart w:id="140" w:name="_Toc60505956"/>
      <w:r w:rsidRPr="001F3D4F">
        <w:rPr>
          <w:rFonts w:cs="Times New Roman"/>
        </w:rPr>
        <w:t>Sistematika Penelitian</w:t>
      </w:r>
      <w:bookmarkEnd w:id="132"/>
      <w:bookmarkEnd w:id="133"/>
      <w:bookmarkEnd w:id="134"/>
      <w:bookmarkEnd w:id="135"/>
      <w:bookmarkEnd w:id="136"/>
      <w:bookmarkEnd w:id="137"/>
      <w:bookmarkEnd w:id="138"/>
      <w:bookmarkEnd w:id="139"/>
      <w:bookmarkEnd w:id="140"/>
    </w:p>
    <w:p w:rsidR="00F65F56" w:rsidRPr="001F3D4F" w:rsidRDefault="00837C3C" w:rsidP="00C555EE">
      <w:pPr>
        <w:pStyle w:val="ListParagraph1"/>
        <w:ind w:left="0" w:firstLine="720"/>
        <w:rPr>
          <w:rFonts w:ascii="Times New Roman" w:hAnsi="Times New Roman"/>
          <w:szCs w:val="24"/>
          <w:lang w:val="fi-FI"/>
        </w:rPr>
      </w:pPr>
      <w:r w:rsidRPr="001F3D4F">
        <w:rPr>
          <w:rFonts w:ascii="Times New Roman" w:hAnsi="Times New Roman"/>
          <w:szCs w:val="24"/>
          <w:lang w:val="fi-FI"/>
        </w:rPr>
        <w:t xml:space="preserve">Sistematika penulisan yang digunakan dalam menyusun laporan </w:t>
      </w:r>
      <w:r w:rsidRPr="001F3D4F">
        <w:rPr>
          <w:rFonts w:ascii="Times New Roman" w:hAnsi="Times New Roman"/>
          <w:szCs w:val="24"/>
        </w:rPr>
        <w:t>penelitian</w:t>
      </w:r>
      <w:r w:rsidRPr="001F3D4F">
        <w:rPr>
          <w:rFonts w:ascii="Times New Roman" w:hAnsi="Times New Roman"/>
          <w:szCs w:val="24"/>
          <w:lang w:val="fi-FI"/>
        </w:rPr>
        <w:t xml:space="preserve"> ini adalah sebagai berikut :</w:t>
      </w:r>
    </w:p>
    <w:p w:rsidR="00936491" w:rsidRPr="001D7852" w:rsidRDefault="00557646" w:rsidP="00C555EE">
      <w:pPr>
        <w:pStyle w:val="ListParagraph1"/>
        <w:ind w:left="0"/>
        <w:rPr>
          <w:rFonts w:ascii="Times New Roman" w:hAnsi="Times New Roman"/>
          <w:b/>
          <w:bCs/>
          <w:szCs w:val="24"/>
          <w:lang w:val="sv-SE"/>
        </w:rPr>
      </w:pPr>
      <w:r w:rsidRPr="001D7852">
        <w:rPr>
          <w:rFonts w:ascii="Times New Roman" w:hAnsi="Times New Roman"/>
          <w:b/>
          <w:bCs/>
          <w:szCs w:val="24"/>
          <w:lang w:val="sv-SE"/>
        </w:rPr>
        <w:t xml:space="preserve">Bab I </w:t>
      </w:r>
      <w:r w:rsidR="00936491" w:rsidRPr="001D7852">
        <w:rPr>
          <w:rFonts w:ascii="Times New Roman" w:hAnsi="Times New Roman"/>
          <w:b/>
          <w:bCs/>
          <w:szCs w:val="24"/>
          <w:lang w:val="sv-SE"/>
        </w:rPr>
        <w:tab/>
      </w:r>
      <w:r w:rsidR="00936491" w:rsidRPr="001D7852">
        <w:rPr>
          <w:rFonts w:ascii="Times New Roman" w:hAnsi="Times New Roman"/>
          <w:b/>
          <w:bCs/>
          <w:szCs w:val="24"/>
          <w:lang w:val="sv-SE"/>
        </w:rPr>
        <w:tab/>
      </w:r>
      <w:r w:rsidRPr="001D7852">
        <w:rPr>
          <w:rFonts w:ascii="Times New Roman" w:hAnsi="Times New Roman"/>
          <w:b/>
          <w:bCs/>
          <w:szCs w:val="24"/>
          <w:lang w:val="sv-SE"/>
        </w:rPr>
        <w:t>Pendahuluan</w:t>
      </w:r>
    </w:p>
    <w:p w:rsidR="00D55251" w:rsidRPr="001F3D4F" w:rsidRDefault="00837C3C" w:rsidP="00C555EE">
      <w:pPr>
        <w:pStyle w:val="ListParagraph1"/>
        <w:ind w:left="1440"/>
        <w:rPr>
          <w:rFonts w:ascii="Times New Roman" w:hAnsi="Times New Roman"/>
          <w:szCs w:val="24"/>
          <w:lang w:val="sv-SE"/>
        </w:rPr>
      </w:pPr>
      <w:r w:rsidRPr="001F3D4F">
        <w:rPr>
          <w:rFonts w:ascii="Times New Roman" w:hAnsi="Times New Roman"/>
          <w:szCs w:val="24"/>
          <w:lang w:val="sv-SE"/>
        </w:rPr>
        <w:t>Pada bagian ini membahas tentang latar belakang masalah, perumusan masalah, batasan masalah, tujuan penelitian, manfaat penelitian, metodologi penelitian, dan sistematika penulisan.</w:t>
      </w:r>
    </w:p>
    <w:p w:rsidR="00837C3C" w:rsidRPr="001D7852" w:rsidRDefault="00557646" w:rsidP="00C555EE">
      <w:pPr>
        <w:pStyle w:val="ListParagraph1"/>
        <w:ind w:left="0"/>
        <w:rPr>
          <w:rFonts w:ascii="Times New Roman" w:hAnsi="Times New Roman"/>
          <w:b/>
          <w:bCs/>
          <w:szCs w:val="24"/>
          <w:lang w:val="sv-SE"/>
        </w:rPr>
      </w:pPr>
      <w:r w:rsidRPr="001D7852">
        <w:rPr>
          <w:rFonts w:ascii="Times New Roman" w:hAnsi="Times New Roman"/>
          <w:b/>
          <w:bCs/>
          <w:szCs w:val="24"/>
          <w:lang w:val="sv-SE"/>
        </w:rPr>
        <w:t>Bab</w:t>
      </w:r>
      <w:r w:rsidR="00936491" w:rsidRPr="001D7852">
        <w:rPr>
          <w:rFonts w:ascii="Times New Roman" w:hAnsi="Times New Roman"/>
          <w:b/>
          <w:bCs/>
          <w:szCs w:val="24"/>
          <w:lang w:val="sv-SE"/>
        </w:rPr>
        <w:t xml:space="preserve"> II</w:t>
      </w:r>
      <w:r w:rsidR="00936491" w:rsidRPr="001D7852">
        <w:rPr>
          <w:rFonts w:ascii="Times New Roman" w:hAnsi="Times New Roman"/>
          <w:b/>
          <w:bCs/>
          <w:szCs w:val="24"/>
          <w:lang w:val="sv-SE"/>
        </w:rPr>
        <w:tab/>
      </w:r>
      <w:r w:rsidR="00936491" w:rsidRPr="001D7852">
        <w:rPr>
          <w:rFonts w:ascii="Times New Roman" w:hAnsi="Times New Roman"/>
          <w:b/>
          <w:bCs/>
          <w:szCs w:val="24"/>
          <w:lang w:val="sv-SE"/>
        </w:rPr>
        <w:tab/>
      </w:r>
      <w:r w:rsidRPr="001D7852">
        <w:rPr>
          <w:rFonts w:ascii="Times New Roman" w:hAnsi="Times New Roman"/>
          <w:b/>
          <w:bCs/>
          <w:szCs w:val="24"/>
          <w:lang w:val="sv-SE"/>
        </w:rPr>
        <w:t>Tinjauan Pustaka</w:t>
      </w:r>
    </w:p>
    <w:p w:rsidR="00900D7C" w:rsidRPr="001F3D4F" w:rsidRDefault="00837C3C" w:rsidP="00C555EE">
      <w:pPr>
        <w:pStyle w:val="ListParagraph1"/>
        <w:ind w:left="1440"/>
        <w:rPr>
          <w:rFonts w:ascii="Times New Roman" w:hAnsi="Times New Roman"/>
          <w:bCs/>
          <w:szCs w:val="24"/>
          <w:lang w:val="id-ID"/>
        </w:rPr>
      </w:pPr>
      <w:r w:rsidRPr="001F3D4F">
        <w:rPr>
          <w:rFonts w:ascii="Times New Roman" w:hAnsi="Times New Roman"/>
          <w:bCs/>
          <w:szCs w:val="24"/>
          <w:lang w:val="id-ID"/>
        </w:rPr>
        <w:t xml:space="preserve">Tinjauan </w:t>
      </w:r>
      <w:r w:rsidR="00557646">
        <w:rPr>
          <w:rFonts w:ascii="Times New Roman" w:hAnsi="Times New Roman"/>
          <w:bCs/>
          <w:szCs w:val="24"/>
        </w:rPr>
        <w:t>pustaka</w:t>
      </w:r>
      <w:r w:rsidRPr="001F3D4F">
        <w:rPr>
          <w:rFonts w:ascii="Times New Roman" w:hAnsi="Times New Roman"/>
          <w:bCs/>
          <w:szCs w:val="24"/>
          <w:lang w:val="id-ID"/>
        </w:rPr>
        <w:t xml:space="preserve"> memuat tentang karya ilmiah yang sudah ada sebagai bahan referensi terkini dan pondasi dalam membangun sistem ini</w:t>
      </w:r>
      <w:r w:rsidRPr="001F3D4F">
        <w:rPr>
          <w:rFonts w:ascii="Times New Roman" w:hAnsi="Times New Roman"/>
          <w:bCs/>
          <w:szCs w:val="24"/>
          <w:lang w:val="sv-SE"/>
        </w:rPr>
        <w:t>.</w:t>
      </w:r>
      <w:r w:rsidRPr="001F3D4F">
        <w:rPr>
          <w:rFonts w:ascii="Times New Roman" w:hAnsi="Times New Roman"/>
          <w:bCs/>
          <w:szCs w:val="24"/>
          <w:lang w:val="id-ID"/>
        </w:rPr>
        <w:t xml:space="preserve"> Selain itu juga dalam bab ini memuat teori-teori yang digunakan dalam penelitian ini.</w:t>
      </w:r>
    </w:p>
    <w:p w:rsidR="00837C3C" w:rsidRPr="001D7852" w:rsidRDefault="00557646" w:rsidP="00C555EE">
      <w:pPr>
        <w:pStyle w:val="ListParagraph1"/>
        <w:ind w:left="0"/>
        <w:rPr>
          <w:rFonts w:ascii="Times New Roman" w:hAnsi="Times New Roman"/>
          <w:b/>
          <w:szCs w:val="24"/>
          <w:lang w:val="id-ID"/>
        </w:rPr>
      </w:pPr>
      <w:r w:rsidRPr="001D7852">
        <w:rPr>
          <w:rFonts w:ascii="Times New Roman" w:hAnsi="Times New Roman"/>
          <w:b/>
          <w:szCs w:val="24"/>
        </w:rPr>
        <w:t>Bab</w:t>
      </w:r>
      <w:r w:rsidR="00936491" w:rsidRPr="001D7852">
        <w:rPr>
          <w:rFonts w:ascii="Times New Roman" w:hAnsi="Times New Roman"/>
          <w:b/>
          <w:szCs w:val="24"/>
        </w:rPr>
        <w:t xml:space="preserve"> III</w:t>
      </w:r>
      <w:r w:rsidR="00936491" w:rsidRPr="001D7852">
        <w:rPr>
          <w:rFonts w:ascii="Times New Roman" w:hAnsi="Times New Roman"/>
          <w:b/>
          <w:szCs w:val="24"/>
        </w:rPr>
        <w:tab/>
      </w:r>
      <w:r w:rsidRPr="001D7852">
        <w:rPr>
          <w:rFonts w:ascii="Times New Roman" w:hAnsi="Times New Roman"/>
          <w:b/>
          <w:szCs w:val="24"/>
        </w:rPr>
        <w:t xml:space="preserve">Metodologi Penelitian dan Pengembangan </w:t>
      </w:r>
      <w:r w:rsidR="001D7852">
        <w:rPr>
          <w:rFonts w:ascii="Times New Roman" w:hAnsi="Times New Roman"/>
          <w:b/>
          <w:szCs w:val="24"/>
        </w:rPr>
        <w:t>Sistem</w:t>
      </w:r>
    </w:p>
    <w:p w:rsidR="00601E5F" w:rsidRPr="001F3D4F" w:rsidRDefault="00837C3C" w:rsidP="00C555EE">
      <w:pPr>
        <w:pStyle w:val="ListParagraph1"/>
        <w:ind w:left="1440"/>
        <w:rPr>
          <w:rFonts w:ascii="Times New Roman" w:hAnsi="Times New Roman"/>
          <w:szCs w:val="24"/>
        </w:rPr>
      </w:pPr>
      <w:r w:rsidRPr="001F3D4F">
        <w:rPr>
          <w:rFonts w:ascii="Times New Roman" w:hAnsi="Times New Roman"/>
          <w:szCs w:val="24"/>
          <w:lang w:val="id-ID"/>
        </w:rPr>
        <w:t xml:space="preserve">Bab ini membahas tentang </w:t>
      </w:r>
      <w:r w:rsidRPr="001F3D4F">
        <w:rPr>
          <w:rFonts w:ascii="Times New Roman" w:hAnsi="Times New Roman"/>
          <w:szCs w:val="24"/>
        </w:rPr>
        <w:t>metode penelitian yang berisi tentang penjelasan mengenai langkah – langkah yang harus dilakukan untuk mencapai tujuan akhir serta pengembangan perangkat lunak hingga tahap testing fungsional.</w:t>
      </w:r>
    </w:p>
    <w:p w:rsidR="00837C3C" w:rsidRPr="001D7852" w:rsidRDefault="00103D2F" w:rsidP="00C555EE">
      <w:pPr>
        <w:pStyle w:val="ListParagraph1"/>
        <w:ind w:left="0"/>
        <w:rPr>
          <w:rFonts w:ascii="Times New Roman" w:hAnsi="Times New Roman"/>
          <w:b/>
          <w:bCs/>
          <w:szCs w:val="24"/>
          <w:lang w:val="sv-SE"/>
        </w:rPr>
      </w:pPr>
      <w:r w:rsidRPr="001D7852">
        <w:rPr>
          <w:rFonts w:ascii="Times New Roman" w:hAnsi="Times New Roman"/>
          <w:b/>
          <w:bCs/>
          <w:szCs w:val="24"/>
          <w:lang w:val="sv-SE"/>
        </w:rPr>
        <w:t>Bab</w:t>
      </w:r>
      <w:r w:rsidR="00936491" w:rsidRPr="001D7852">
        <w:rPr>
          <w:rFonts w:ascii="Times New Roman" w:hAnsi="Times New Roman"/>
          <w:b/>
          <w:bCs/>
          <w:szCs w:val="24"/>
          <w:lang w:val="sv-SE"/>
        </w:rPr>
        <w:t xml:space="preserve"> IV</w:t>
      </w:r>
      <w:r w:rsidR="00936491" w:rsidRPr="001D7852">
        <w:rPr>
          <w:rFonts w:ascii="Times New Roman" w:hAnsi="Times New Roman"/>
          <w:b/>
          <w:bCs/>
          <w:szCs w:val="24"/>
          <w:lang w:val="sv-SE"/>
        </w:rPr>
        <w:tab/>
      </w:r>
      <w:r w:rsidRPr="001D7852">
        <w:rPr>
          <w:rFonts w:ascii="Times New Roman" w:hAnsi="Times New Roman"/>
          <w:b/>
          <w:bCs/>
          <w:szCs w:val="24"/>
          <w:lang w:val="sv-SE"/>
        </w:rPr>
        <w:t xml:space="preserve">Hasil, Pengujian, dan </w:t>
      </w:r>
      <w:r w:rsidR="001D7852">
        <w:rPr>
          <w:rFonts w:ascii="Times New Roman" w:hAnsi="Times New Roman"/>
          <w:b/>
          <w:bCs/>
          <w:szCs w:val="24"/>
          <w:lang w:val="sv-SE"/>
        </w:rPr>
        <w:t>Pembahasan</w:t>
      </w:r>
    </w:p>
    <w:p w:rsidR="00E460A6" w:rsidRDefault="00837C3C" w:rsidP="00C555EE">
      <w:pPr>
        <w:pStyle w:val="ListParagraph1"/>
        <w:ind w:left="1440"/>
        <w:rPr>
          <w:rFonts w:ascii="Times New Roman" w:hAnsi="Times New Roman"/>
          <w:bCs/>
          <w:szCs w:val="24"/>
          <w:lang w:val="sv-SE"/>
        </w:rPr>
      </w:pPr>
      <w:r w:rsidRPr="001F3D4F">
        <w:rPr>
          <w:rFonts w:ascii="Times New Roman" w:hAnsi="Times New Roman"/>
          <w:bCs/>
          <w:szCs w:val="24"/>
          <w:lang w:val="sv-SE"/>
        </w:rPr>
        <w:t xml:space="preserve">Pada bab ini memuat mengenai detail proses implementasi sistem beserta hal – hal yang mendukung dalam pembangunan sistem seperti proses instalasi dan konfigurasi software yang digunakan. Bab ini juga akan dilakukan pengujian sistem yang telah dibangun untuk mengevaluasi kinerja sistem, mengurangi adanya kesalahan, setta memastikan apakah sistem dapat digunakan dengan baik. </w:t>
      </w:r>
    </w:p>
    <w:p w:rsidR="009E2B59" w:rsidRPr="0091716B" w:rsidRDefault="009E2B59" w:rsidP="00C555EE">
      <w:pPr>
        <w:pStyle w:val="ListParagraph1"/>
        <w:ind w:left="1440"/>
        <w:rPr>
          <w:rFonts w:ascii="Times New Roman" w:hAnsi="Times New Roman"/>
          <w:bCs/>
          <w:szCs w:val="24"/>
          <w:lang w:val="sv-SE"/>
        </w:rPr>
      </w:pPr>
    </w:p>
    <w:p w:rsidR="00837C3C" w:rsidRPr="001D7852" w:rsidRDefault="00103D2F" w:rsidP="00C555EE">
      <w:pPr>
        <w:pStyle w:val="ListParagraph1"/>
        <w:ind w:left="0"/>
        <w:rPr>
          <w:rFonts w:ascii="Times New Roman" w:hAnsi="Times New Roman"/>
          <w:b/>
          <w:bCs/>
          <w:szCs w:val="24"/>
        </w:rPr>
      </w:pPr>
      <w:r w:rsidRPr="001D7852">
        <w:rPr>
          <w:rFonts w:ascii="Times New Roman" w:hAnsi="Times New Roman"/>
          <w:b/>
          <w:bCs/>
          <w:szCs w:val="24"/>
          <w:lang w:val="sv-SE"/>
        </w:rPr>
        <w:lastRenderedPageBreak/>
        <w:t>Bab</w:t>
      </w:r>
      <w:r w:rsidR="00936491" w:rsidRPr="001D7852">
        <w:rPr>
          <w:rFonts w:ascii="Times New Roman" w:hAnsi="Times New Roman"/>
          <w:b/>
          <w:bCs/>
          <w:szCs w:val="24"/>
          <w:lang w:val="sv-SE"/>
        </w:rPr>
        <w:t xml:space="preserve"> V</w:t>
      </w:r>
      <w:r w:rsidR="00936491" w:rsidRPr="001D7852">
        <w:rPr>
          <w:rFonts w:ascii="Times New Roman" w:hAnsi="Times New Roman"/>
          <w:b/>
          <w:bCs/>
          <w:szCs w:val="24"/>
          <w:lang w:val="sv-SE"/>
        </w:rPr>
        <w:tab/>
      </w:r>
      <w:r w:rsidRPr="001D7852">
        <w:rPr>
          <w:rFonts w:ascii="Times New Roman" w:hAnsi="Times New Roman"/>
          <w:b/>
          <w:bCs/>
          <w:szCs w:val="24"/>
          <w:lang w:val="sv-SE"/>
        </w:rPr>
        <w:tab/>
        <w:t>Kesimpulan dan Saran</w:t>
      </w:r>
    </w:p>
    <w:p w:rsidR="001F24B3" w:rsidRDefault="00837C3C" w:rsidP="00C555EE">
      <w:pPr>
        <w:pStyle w:val="ListParagraph1"/>
        <w:ind w:left="1440"/>
        <w:rPr>
          <w:rFonts w:ascii="Times New Roman" w:hAnsi="Times New Roman"/>
          <w:szCs w:val="24"/>
          <w:lang w:val="sv-SE"/>
        </w:rPr>
      </w:pPr>
      <w:r w:rsidRPr="001F3D4F">
        <w:rPr>
          <w:rFonts w:ascii="Times New Roman" w:hAnsi="Times New Roman"/>
          <w:szCs w:val="24"/>
          <w:lang w:val="sv-SE"/>
        </w:rPr>
        <w:t>Bab ini berisi kesimpulan dari hasil penelitian yang telah dilakukan. Kesimpulan diambil berdasarkan hasil dan pembahasan pada bab sebelumnya. Selanjutnya, kekurangan yang ada pada sistem akan dituliskan pada bagian saran untuk pengembangan penelitian selanjutnya.</w:t>
      </w:r>
    </w:p>
    <w:p w:rsidR="000B4225" w:rsidRDefault="000B4225" w:rsidP="005B111A">
      <w:pPr>
        <w:pStyle w:val="ListParagraph1"/>
        <w:spacing w:line="480" w:lineRule="auto"/>
        <w:ind w:left="0"/>
        <w:rPr>
          <w:rFonts w:ascii="Times New Roman" w:hAnsi="Times New Roman"/>
          <w:szCs w:val="24"/>
          <w:lang w:val="sv-SE"/>
        </w:rPr>
        <w:sectPr w:rsidR="000B4225" w:rsidSect="008A07DB">
          <w:headerReference w:type="default" r:id="rId14"/>
          <w:footerReference w:type="default" r:id="rId15"/>
          <w:pgSz w:w="11906" w:h="16838" w:code="9"/>
          <w:pgMar w:top="1699" w:right="1411" w:bottom="1411" w:left="1699" w:header="720" w:footer="720" w:gutter="0"/>
          <w:pgNumType w:start="1"/>
          <w:cols w:space="720"/>
          <w:titlePg/>
          <w:docGrid w:linePitch="360"/>
        </w:sectPr>
      </w:pPr>
    </w:p>
    <w:p w:rsidR="00837C3C" w:rsidRPr="00A27C8D" w:rsidRDefault="00837C3C" w:rsidP="00A27C8D">
      <w:pPr>
        <w:pStyle w:val="Heading1"/>
        <w:rPr>
          <w:sz w:val="28"/>
          <w:szCs w:val="28"/>
        </w:rPr>
      </w:pPr>
      <w:bookmarkStart w:id="141" w:name="_Toc57484540"/>
      <w:bookmarkStart w:id="142" w:name="_Toc59476675"/>
      <w:bookmarkStart w:id="143" w:name="_Toc59477567"/>
      <w:bookmarkStart w:id="144" w:name="_Toc59478120"/>
      <w:bookmarkStart w:id="145" w:name="_Toc59482770"/>
      <w:bookmarkStart w:id="146" w:name="_Toc60489360"/>
      <w:bookmarkStart w:id="147" w:name="_Toc60505447"/>
      <w:bookmarkStart w:id="148" w:name="_Toc60505815"/>
      <w:bookmarkStart w:id="149" w:name="_Toc60505957"/>
      <w:r w:rsidRPr="00A27C8D">
        <w:rPr>
          <w:sz w:val="28"/>
          <w:szCs w:val="28"/>
        </w:rPr>
        <w:lastRenderedPageBreak/>
        <w:t>BAB II</w:t>
      </w:r>
      <w:bookmarkEnd w:id="141"/>
      <w:bookmarkEnd w:id="142"/>
      <w:bookmarkEnd w:id="143"/>
      <w:bookmarkEnd w:id="144"/>
      <w:bookmarkEnd w:id="145"/>
      <w:bookmarkEnd w:id="146"/>
      <w:bookmarkEnd w:id="147"/>
      <w:bookmarkEnd w:id="148"/>
      <w:bookmarkEnd w:id="149"/>
    </w:p>
    <w:p w:rsidR="00837C3C" w:rsidRPr="00A27C8D" w:rsidRDefault="00DB482E" w:rsidP="00A27C8D">
      <w:pPr>
        <w:ind w:firstLine="360"/>
        <w:jc w:val="center"/>
        <w:rPr>
          <w:rFonts w:cs="Times New Roman"/>
          <w:b/>
          <w:sz w:val="28"/>
          <w:szCs w:val="28"/>
        </w:rPr>
      </w:pPr>
      <w:r w:rsidRPr="00A27C8D">
        <w:rPr>
          <w:rFonts w:cs="Times New Roman"/>
          <w:b/>
          <w:sz w:val="28"/>
          <w:szCs w:val="28"/>
        </w:rPr>
        <w:t>TINJAUAN PUSTAKA</w:t>
      </w:r>
    </w:p>
    <w:p w:rsidR="00B910C8" w:rsidRPr="00B910C8" w:rsidRDefault="00E235B9" w:rsidP="00C555EE">
      <w:pPr>
        <w:pStyle w:val="Heading2"/>
        <w:spacing w:line="276" w:lineRule="auto"/>
        <w:rPr>
          <w:rFonts w:cs="Times New Roman"/>
        </w:rPr>
      </w:pPr>
      <w:bookmarkStart w:id="150" w:name="_Toc57484541"/>
      <w:bookmarkStart w:id="151" w:name="_Toc59476676"/>
      <w:bookmarkStart w:id="152" w:name="_Toc59477568"/>
      <w:bookmarkStart w:id="153" w:name="_Toc59478121"/>
      <w:bookmarkStart w:id="154" w:name="_Toc59482771"/>
      <w:bookmarkStart w:id="155" w:name="_Toc60489361"/>
      <w:bookmarkStart w:id="156" w:name="_Toc60505448"/>
      <w:bookmarkStart w:id="157" w:name="_Toc60505816"/>
      <w:bookmarkStart w:id="158" w:name="_Toc60505958"/>
      <w:r w:rsidRPr="001F3D4F">
        <w:rPr>
          <w:rFonts w:cs="Times New Roman"/>
        </w:rPr>
        <w:t>2.1</w:t>
      </w:r>
      <w:r w:rsidRPr="001F3D4F">
        <w:rPr>
          <w:rFonts w:cs="Times New Roman"/>
        </w:rPr>
        <w:tab/>
      </w:r>
      <w:r w:rsidR="00EC003F" w:rsidRPr="001F3D4F">
        <w:rPr>
          <w:rFonts w:cs="Times New Roman"/>
        </w:rPr>
        <w:t xml:space="preserve">Ulasan </w:t>
      </w:r>
      <w:r w:rsidR="00EC003F" w:rsidRPr="0045430E">
        <w:rPr>
          <w:rFonts w:cs="Times New Roman"/>
          <w:i/>
        </w:rPr>
        <w:t>Google Maps</w:t>
      </w:r>
      <w:bookmarkEnd w:id="150"/>
      <w:bookmarkEnd w:id="151"/>
      <w:bookmarkEnd w:id="152"/>
      <w:bookmarkEnd w:id="153"/>
      <w:bookmarkEnd w:id="154"/>
      <w:bookmarkEnd w:id="155"/>
      <w:bookmarkEnd w:id="156"/>
      <w:bookmarkEnd w:id="157"/>
      <w:bookmarkEnd w:id="158"/>
      <w:r w:rsidR="00EC003F">
        <w:rPr>
          <w:rFonts w:cs="Times New Roman"/>
          <w:i/>
        </w:rPr>
        <w:t xml:space="preserve"> </w:t>
      </w:r>
    </w:p>
    <w:p w:rsidR="00EC003F" w:rsidRPr="00EC003F" w:rsidRDefault="00EC003F" w:rsidP="00C555EE">
      <w:pPr>
        <w:spacing w:after="240" w:line="276" w:lineRule="auto"/>
        <w:ind w:firstLine="720"/>
        <w:rPr>
          <w:rFonts w:cs="Times New Roman"/>
        </w:rPr>
      </w:pPr>
      <w:r w:rsidRPr="0045430E">
        <w:rPr>
          <w:rFonts w:cs="Times New Roman"/>
          <w:i/>
        </w:rPr>
        <w:t>Google maps</w:t>
      </w:r>
      <w:r w:rsidRPr="001F3D4F">
        <w:rPr>
          <w:rFonts w:cs="Times New Roman"/>
        </w:rPr>
        <w:t xml:space="preserve"> adalah </w:t>
      </w:r>
      <w:r w:rsidRPr="0045430E">
        <w:rPr>
          <w:rFonts w:cs="Times New Roman"/>
          <w:i/>
        </w:rPr>
        <w:t>globe virtual online</w:t>
      </w:r>
      <w:r w:rsidRPr="001F3D4F">
        <w:rPr>
          <w:rFonts w:cs="Times New Roman"/>
        </w:rPr>
        <w:t xml:space="preserve"> yang disediakan oleh perusahaan </w:t>
      </w:r>
      <w:r w:rsidRPr="0045430E">
        <w:rPr>
          <w:rFonts w:cs="Times New Roman"/>
          <w:i/>
        </w:rPr>
        <w:t>google</w:t>
      </w:r>
      <w:r w:rsidR="00B910C8">
        <w:rPr>
          <w:rFonts w:cs="Times New Roman"/>
        </w:rPr>
        <w:t xml:space="preserve">. </w:t>
      </w:r>
      <w:r w:rsidR="009561CB">
        <w:rPr>
          <w:rFonts w:cs="Times New Roman"/>
          <w:i/>
        </w:rPr>
        <w:t>G</w:t>
      </w:r>
      <w:r w:rsidRPr="0045430E">
        <w:rPr>
          <w:rFonts w:cs="Times New Roman"/>
          <w:i/>
        </w:rPr>
        <w:t>oogle maps</w:t>
      </w:r>
      <w:r w:rsidRPr="001F3D4F">
        <w:rPr>
          <w:rFonts w:cs="Times New Roman"/>
        </w:rPr>
        <w:t xml:space="preserve"> juga mempunyai fitur ulasan sehingga penggunanya secara langsung dapat menambahkan ulasan pada tempat yang dikunjunginya </w:t>
      </w:r>
      <w:r w:rsidRPr="001F3D4F">
        <w:rPr>
          <w:rFonts w:cs="Times New Roman"/>
        </w:rPr>
        <w:fldChar w:fldCharType="begin" w:fldLock="1"/>
      </w:r>
      <w:r w:rsidRPr="001F3D4F">
        <w:rPr>
          <w:rFonts w:cs="Times New Roman"/>
        </w:rPr>
        <w:instrText>ADDIN CSL_CITATION {"citationItems":[{"id":"ITEM-1","itemData":{"ISBN":"978-602-1180-50-1","abstract":"Abstrak Penelitian ini dilakukan untuk memberikan informasi tentang kualitas sebuah tempat wisata yang ada di Jawa Barat. Dengan menggunakan sentimen dari pengunjung, Dinas Pariwisata dan Kebudayaan Provinsi Jawa Barat dapat menentukan langkah apa yang harus diambil untuk memutuskan langkah apa yang harus diambil tanpa harus turun langsung dan melihat satu-persatu. Dengan menggunakan Google Maps sebagai sumber data dalam pembuatan aplikasi, data yang digunakan dalam pembuatan sistem ini yaitu data tempat wisata, sentimen pengunjung dan rating tempat.","author":[{"dropping-particle":"","family":"Wilianto","given":"Lio","non-dropping-particle":"","parse-names":false,"suffix":""},{"dropping-particle":"","family":"Hendro Pudjiantoro","given":"Tacbir","non-dropping-particle":"","parse-names":false,"suffix":""},{"dropping-particle":"","family":"Rakhmat Umbara","given":"Fajri","non-dropping-particle":"","parse-names":false,"suffix":""}],"container-title":"Prosiding SNATIF","id":"ITEM-1","issue":"0","issued":{"date-parts":[["2017"]]},"page":"439-448","title":"Analisis Sentimen Terhadap Tempat Wisata Dari Komentar Pengunjung Dengan Menggunakan Metode Naïve Bayes Classifier Studi Kasus Jawa Barat","type":"article-journal","volume":"0"},"uris":["http://www.mendeley.com/documents/?uuid=c5c23436-ad72-44a7-a19c-925068c08340"]}],"mendeley":{"formattedCitation":"(Wilianto et al., 2017)","plainTextFormattedCitation":"(Wilianto et al., 2017)","previouslyFormattedCitation":"(Wilianto et al., 2017)"},"properties":{"noteIndex":0},"schema":"https://github.com/citation-style-language/schema/raw/master/csl-citation.json"}</w:instrText>
      </w:r>
      <w:r w:rsidRPr="001F3D4F">
        <w:rPr>
          <w:rFonts w:cs="Times New Roman"/>
        </w:rPr>
        <w:fldChar w:fldCharType="separate"/>
      </w:r>
      <w:r w:rsidRPr="001F3D4F">
        <w:rPr>
          <w:rFonts w:cs="Times New Roman"/>
          <w:noProof/>
        </w:rPr>
        <w:t>(Wilianto et al., 2017)</w:t>
      </w:r>
      <w:r w:rsidRPr="001F3D4F">
        <w:rPr>
          <w:rFonts w:cs="Times New Roman"/>
        </w:rPr>
        <w:fldChar w:fldCharType="end"/>
      </w:r>
      <w:r w:rsidRPr="001F3D4F">
        <w:rPr>
          <w:rFonts w:cs="Times New Roman"/>
        </w:rPr>
        <w:t>.</w:t>
      </w:r>
      <w:r w:rsidR="00786B1E">
        <w:rPr>
          <w:rFonts w:cs="Times New Roman"/>
        </w:rPr>
        <w:t xml:space="preserve"> Ulasan </w:t>
      </w:r>
      <w:r w:rsidR="00786B1E" w:rsidRPr="001F24B3">
        <w:rPr>
          <w:rFonts w:cs="Times New Roman"/>
          <w:i/>
        </w:rPr>
        <w:t>google maps</w:t>
      </w:r>
      <w:r w:rsidR="00786B1E">
        <w:rPr>
          <w:rFonts w:cs="Times New Roman"/>
        </w:rPr>
        <w:t xml:space="preserve"> merupakan salah satu fitur yang dibuat oleh </w:t>
      </w:r>
      <w:r w:rsidR="00786B1E" w:rsidRPr="001F24B3">
        <w:rPr>
          <w:rFonts w:cs="Times New Roman"/>
          <w:i/>
        </w:rPr>
        <w:t>google</w:t>
      </w:r>
      <w:r w:rsidR="00786B1E">
        <w:rPr>
          <w:rFonts w:cs="Times New Roman"/>
        </w:rPr>
        <w:t xml:space="preserve"> untuk seluruh </w:t>
      </w:r>
      <w:r w:rsidR="00AC51BB">
        <w:rPr>
          <w:rFonts w:cs="Times New Roman"/>
        </w:rPr>
        <w:t xml:space="preserve">alamat yang tercantum dalam peta </w:t>
      </w:r>
      <w:r w:rsidR="00AC51BB" w:rsidRPr="001F24B3">
        <w:rPr>
          <w:rFonts w:cs="Times New Roman"/>
          <w:i/>
        </w:rPr>
        <w:t>google</w:t>
      </w:r>
      <w:r w:rsidR="00AC51BB">
        <w:rPr>
          <w:rFonts w:cs="Times New Roman"/>
        </w:rPr>
        <w:t xml:space="preserve">. Biasanya ulasan </w:t>
      </w:r>
      <w:r w:rsidR="00AC51BB" w:rsidRPr="001F24B3">
        <w:rPr>
          <w:rFonts w:cs="Times New Roman"/>
          <w:i/>
        </w:rPr>
        <w:t>google</w:t>
      </w:r>
      <w:r w:rsidR="00AC51BB">
        <w:rPr>
          <w:rFonts w:cs="Times New Roman"/>
        </w:rPr>
        <w:t xml:space="preserve"> </w:t>
      </w:r>
      <w:r w:rsidR="00AC51BB" w:rsidRPr="001F24B3">
        <w:rPr>
          <w:rFonts w:cs="Times New Roman"/>
          <w:i/>
        </w:rPr>
        <w:t>maps</w:t>
      </w:r>
      <w:r w:rsidR="00AC51BB">
        <w:rPr>
          <w:rFonts w:cs="Times New Roman"/>
        </w:rPr>
        <w:t xml:space="preserve"> muncul saat pengguna mencari sebuah tempat atau setelah pengguna mengunjungi suatu tempat. Ulasan juga dapat dilihat saat pengguna mencari sebuah tempat. Ketika seseorang mencari destinasi yang dituju, ulasan dalam bentuk ulasan kata akan muncul. Disana pengguna dapat melihat sejauh mana orang-orang yang berkunjung ke tempat tersebut puas terhadap apa yang dilayani </w:t>
      </w:r>
      <w:r w:rsidR="00AC51BB">
        <w:rPr>
          <w:rFonts w:cs="Times New Roman"/>
        </w:rPr>
        <w:fldChar w:fldCharType="begin" w:fldLock="1"/>
      </w:r>
      <w:r w:rsidR="006977C4">
        <w:rPr>
          <w:rFonts w:cs="Times New Roman"/>
        </w:rPr>
        <w:instrText>ADDIN CSL_CITATION {"citationItems":[{"id":"ITEM-1","itemData":{"author":[{"dropping-particle":"","family":"Haq","given":"Fathia Uqimul","non-dropping-particle":"","parse-names":false,"suffix":""},{"dropping-particle":"","family":"Rachmat","given":"Heryadi","non-dropping-particle":"","parse-names":false,"suffix":""},{"dropping-particle":"","family":"Pascasarja","given":"Sekolah","non-dropping-particle":"","parse-names":false,"suffix":""},{"dropping-particle":"","family":"Padjadjaran","given":"Universitas","non-dropping-particle":"","parse-names":false,"suffix":""}],"id":"ITEM-1","issue":"1","issued":{"date-parts":[["2020"]]},"page":"10-12","title":"Penggunaan Google Review Sebagai Penilaian Kepuasan","type":"article-journal","volume":"2"},"uris":["http://www.mendeley.com/documents/?uuid=2777d715-8042-428d-9802-8b39969b2b35"]}],"mendeley":{"formattedCitation":"(Haq et al., 2020)","plainTextFormattedCitation":"(Haq et al., 2020)","previouslyFormattedCitation":"(Haq et al., 2020)"},"properties":{"noteIndex":0},"schema":"https://github.com/citation-style-language/schema/raw/master/csl-citation.json"}</w:instrText>
      </w:r>
      <w:r w:rsidR="00AC51BB">
        <w:rPr>
          <w:rFonts w:cs="Times New Roman"/>
        </w:rPr>
        <w:fldChar w:fldCharType="separate"/>
      </w:r>
      <w:r w:rsidR="00AC51BB" w:rsidRPr="00AC51BB">
        <w:rPr>
          <w:rFonts w:cs="Times New Roman"/>
          <w:noProof/>
        </w:rPr>
        <w:t>(Haq et al., 2020)</w:t>
      </w:r>
      <w:r w:rsidR="00AC51BB">
        <w:rPr>
          <w:rFonts w:cs="Times New Roman"/>
        </w:rPr>
        <w:fldChar w:fldCharType="end"/>
      </w:r>
      <w:r w:rsidR="00AC51BB">
        <w:rPr>
          <w:rFonts w:cs="Times New Roman"/>
        </w:rPr>
        <w:t>.</w:t>
      </w:r>
      <w:r w:rsidRPr="001F3D4F">
        <w:rPr>
          <w:rFonts w:cs="Times New Roman"/>
        </w:rPr>
        <w:t xml:space="preserve"> Ulasan yang diisi oleh pengguna </w:t>
      </w:r>
      <w:r w:rsidR="001F24B3" w:rsidRPr="001F24B3">
        <w:rPr>
          <w:rFonts w:cs="Times New Roman"/>
          <w:i/>
        </w:rPr>
        <w:t>google</w:t>
      </w:r>
      <w:r w:rsidR="001F24B3">
        <w:rPr>
          <w:rFonts w:cs="Times New Roman"/>
        </w:rPr>
        <w:t xml:space="preserve"> </w:t>
      </w:r>
      <w:r w:rsidRPr="001F24B3">
        <w:rPr>
          <w:rFonts w:cs="Times New Roman"/>
          <w:i/>
        </w:rPr>
        <w:t>maps</w:t>
      </w:r>
      <w:r w:rsidRPr="001F3D4F">
        <w:rPr>
          <w:rFonts w:cs="Times New Roman"/>
        </w:rPr>
        <w:t xml:space="preserve"> dapat berupa pujian, kritik dan juga saran untuk</w:t>
      </w:r>
      <w:r>
        <w:rPr>
          <w:rFonts w:cs="Times New Roman"/>
        </w:rPr>
        <w:t xml:space="preserve"> lokasi yang sedang dikunjungi.</w:t>
      </w:r>
      <w:r w:rsidRPr="001F3D4F">
        <w:rPr>
          <w:rFonts w:cs="Times New Roman"/>
          <w:lang w:eastAsia="id-ID"/>
        </w:rPr>
        <w:t xml:space="preserve"> </w:t>
      </w:r>
    </w:p>
    <w:p w:rsidR="00E235B9" w:rsidRPr="001F3D4F" w:rsidRDefault="00A426B3" w:rsidP="00C555EE">
      <w:pPr>
        <w:pStyle w:val="Heading2"/>
        <w:spacing w:line="276" w:lineRule="auto"/>
        <w:rPr>
          <w:rFonts w:cs="Times New Roman"/>
        </w:rPr>
      </w:pPr>
      <w:bookmarkStart w:id="159" w:name="_Toc57484543"/>
      <w:bookmarkStart w:id="160" w:name="_Toc59476677"/>
      <w:bookmarkStart w:id="161" w:name="_Toc59477569"/>
      <w:bookmarkStart w:id="162" w:name="_Toc59478122"/>
      <w:bookmarkStart w:id="163" w:name="_Toc59482772"/>
      <w:bookmarkStart w:id="164" w:name="_Toc60489362"/>
      <w:bookmarkStart w:id="165" w:name="_Toc60505449"/>
      <w:bookmarkStart w:id="166" w:name="_Toc60505817"/>
      <w:bookmarkStart w:id="167" w:name="_Toc60505959"/>
      <w:r>
        <w:rPr>
          <w:rFonts w:cs="Times New Roman"/>
        </w:rPr>
        <w:t>2.2</w:t>
      </w:r>
      <w:r w:rsidR="00F849A4" w:rsidRPr="001F3D4F">
        <w:rPr>
          <w:rFonts w:cs="Times New Roman"/>
        </w:rPr>
        <w:tab/>
        <w:t>Analisis Sentimen</w:t>
      </w:r>
      <w:bookmarkEnd w:id="159"/>
      <w:r w:rsidR="00F520F3">
        <w:rPr>
          <w:rFonts w:cs="Times New Roman"/>
        </w:rPr>
        <w:t xml:space="preserve"> dan </w:t>
      </w:r>
      <w:r w:rsidR="00F520F3" w:rsidRPr="00675D8C">
        <w:rPr>
          <w:rFonts w:cs="Times New Roman"/>
          <w:i/>
        </w:rPr>
        <w:t>Text Mining</w:t>
      </w:r>
      <w:bookmarkEnd w:id="160"/>
      <w:bookmarkEnd w:id="161"/>
      <w:bookmarkEnd w:id="162"/>
      <w:bookmarkEnd w:id="163"/>
      <w:bookmarkEnd w:id="164"/>
      <w:bookmarkEnd w:id="165"/>
      <w:bookmarkEnd w:id="166"/>
      <w:bookmarkEnd w:id="167"/>
    </w:p>
    <w:p w:rsidR="009C3633" w:rsidRDefault="00E235B9" w:rsidP="00C555EE">
      <w:pPr>
        <w:pStyle w:val="ListParagraph"/>
        <w:spacing w:line="276" w:lineRule="auto"/>
        <w:ind w:left="0" w:firstLine="720"/>
        <w:rPr>
          <w:rFonts w:cs="Times New Roman"/>
          <w:szCs w:val="24"/>
        </w:rPr>
      </w:pPr>
      <w:r w:rsidRPr="001F3D4F">
        <w:rPr>
          <w:rFonts w:cs="Times New Roman"/>
          <w:szCs w:val="24"/>
        </w:rPr>
        <w:t xml:space="preserve">Analisis sentimen merupakan salah satu ilmu yang melibatkan </w:t>
      </w:r>
      <w:r w:rsidRPr="0045430E">
        <w:rPr>
          <w:rFonts w:cs="Times New Roman"/>
          <w:i/>
          <w:szCs w:val="24"/>
        </w:rPr>
        <w:t>text mining</w:t>
      </w:r>
      <w:r w:rsidRPr="001F3D4F">
        <w:rPr>
          <w:rFonts w:cs="Times New Roman"/>
          <w:szCs w:val="24"/>
        </w:rPr>
        <w:t>,</w:t>
      </w:r>
      <w:r w:rsidRPr="0045430E">
        <w:rPr>
          <w:rFonts w:cs="Times New Roman"/>
          <w:i/>
          <w:szCs w:val="24"/>
        </w:rPr>
        <w:t xml:space="preserve"> natural language program</w:t>
      </w:r>
      <w:r w:rsidRPr="001F3D4F">
        <w:rPr>
          <w:rFonts w:cs="Times New Roman"/>
          <w:szCs w:val="24"/>
        </w:rPr>
        <w:t xml:space="preserve">, dan </w:t>
      </w:r>
      <w:r w:rsidRPr="0045430E">
        <w:rPr>
          <w:rFonts w:cs="Times New Roman"/>
          <w:i/>
          <w:szCs w:val="24"/>
        </w:rPr>
        <w:t>artificial intelegence</w:t>
      </w:r>
      <w:r w:rsidRPr="001F3D4F">
        <w:rPr>
          <w:rFonts w:cs="Times New Roman"/>
          <w:szCs w:val="24"/>
        </w:rPr>
        <w:t xml:space="preserve">. Proses yang dilakukan oleh analisis sentimen untuk memahami, mengekstrak, dan mengolah data teks secara otomatis sehingga menjadi </w:t>
      </w:r>
      <w:r w:rsidR="00D35DF2">
        <w:rPr>
          <w:rFonts w:cs="Times New Roman"/>
          <w:szCs w:val="24"/>
        </w:rPr>
        <w:t xml:space="preserve">suatu informasi yang bermanfaat </w:t>
      </w:r>
      <w:r w:rsidR="00D35DF2">
        <w:rPr>
          <w:rFonts w:cs="Times New Roman"/>
          <w:szCs w:val="24"/>
        </w:rPr>
        <w:fldChar w:fldCharType="begin" w:fldLock="1"/>
      </w:r>
      <w:r w:rsidR="00DE2E78">
        <w:rPr>
          <w:rFonts w:cs="Times New Roman"/>
          <w:szCs w:val="24"/>
        </w:rPr>
        <w:instrText>ADDIN CSL_CITATION {"citationItems":[{"id":"ITEM-1","itemData":{"abstract":"Media sosial sebagai media komunikasi untuk menghubungkan semua orang menjadi mudah diterima oleh masyarakat seiring dengan perkembangan teknologi informasi. Data dari media sosial yang berisi opini dari masyarakat tersebut dapat diolah menjadi sebuah informasi yang lebih penting nilainya, salah satunya dengan menggunakan analisis sentimen. Dalam perkembangannya analisis sentimen digunakan dalam banyak kepentingan misal perusahaan, lembaga survei, dan pemerintah. Di dalam penelitian Tuagas Akhir ini, dilakukan analisis sentimen menggunakan algoritma Learning Vector Quantization (LVQ). Langkah pertama yang dilakukan adalah pengambilan data Tweet dari Twitter menggunakan Twitter API. Setelah itu melakukan preprocessing untuk mengolah data dan mengekstraksi fitur yang terkandung di dalamnya. Setelah itu list fitur diubah menjadi bentuk vector dengan menggunakan pembobotan TF-IDF. Performansi akurasi dari metode didapatkan dengan menguji learning rate, epoch dan jumlah data yang digunakan. Dari hasil pengujian performansi algoritma Learning Vector Quantization (LVQ) diketahui bahwa semakin tinggi learning rate maka akurasi yang didapatkan semakin kecil, kemudian semakin tinggi jumlah epoch maka akurasi semakin besar. Akurasi rata-rata yang berhasil dicapai pada penelitian ini adalah sebesar 73.15%, 66.42%, dan 69.58% untuk setiap data.","author":[{"dropping-particle":"","family":"Akbari","given":"M Indra Halim Arsya Dwi","non-dropping-particle":"","parse-names":false,"suffix":""},{"dropping-particle":"","family":"Novianty","given":"Astri","non-dropping-particle":"","parse-names":false,"suffix":""},{"dropping-particle":"","family":"Casi","given":"Setianingsih","non-dropping-particle":"","parse-names":false,"suffix":""}],"container-title":"e-Proceeding of Engineering","id":"ITEM-1","issue":"2","issued":{"date-parts":[["2017"]]},"page":"2283-2292","title":"Analisis Sentimen Menggunakan Metode Learning Vector Quantization Sentiment Analysis Using Learning Vector Quantization Method","type":"article-journal","volume":"4"},"uris":["http://www.mendeley.com/documents/?uuid=8e7bb1ac-3885-4794-be8e-26b5611f8a92"]}],"mendeley":{"formattedCitation":"(Akbari et al., 2017)","plainTextFormattedCitation":"(Akbari et al., 2017)","previouslyFormattedCitation":"(Akbari et al., 2017)"},"properties":{"noteIndex":0},"schema":"https://github.com/citation-style-language/schema/raw/master/csl-citation.json"}</w:instrText>
      </w:r>
      <w:r w:rsidR="00D35DF2">
        <w:rPr>
          <w:rFonts w:cs="Times New Roman"/>
          <w:szCs w:val="24"/>
        </w:rPr>
        <w:fldChar w:fldCharType="separate"/>
      </w:r>
      <w:r w:rsidR="00D35DF2" w:rsidRPr="00D35DF2">
        <w:rPr>
          <w:rFonts w:cs="Times New Roman"/>
          <w:noProof/>
          <w:szCs w:val="24"/>
        </w:rPr>
        <w:t>(Akbari et al., 2017)</w:t>
      </w:r>
      <w:r w:rsidR="00D35DF2">
        <w:rPr>
          <w:rFonts w:cs="Times New Roman"/>
          <w:szCs w:val="24"/>
        </w:rPr>
        <w:fldChar w:fldCharType="end"/>
      </w:r>
      <w:r w:rsidR="00D35DF2">
        <w:rPr>
          <w:rFonts w:cs="Times New Roman"/>
          <w:szCs w:val="24"/>
        </w:rPr>
        <w:t>.</w:t>
      </w:r>
      <w:r w:rsidR="00D35DF2">
        <w:rPr>
          <w:rFonts w:cs="Times New Roman"/>
          <w:b/>
        </w:rPr>
        <w:t xml:space="preserve"> </w:t>
      </w:r>
      <w:r w:rsidRPr="001F3D4F">
        <w:rPr>
          <w:rFonts w:cs="Times New Roman"/>
          <w:szCs w:val="24"/>
        </w:rPr>
        <w:t xml:space="preserve">Analisis sentimen digunakan untuk memahami komentar/pendapat pengguna internet/sosial media dan menjelaskan bagaimana sebuah produk, brand, objek ataupun subjek diterima oleh mereka </w:t>
      </w:r>
      <w:r w:rsidRPr="001F3D4F">
        <w:rPr>
          <w:rFonts w:cs="Times New Roman"/>
          <w:szCs w:val="24"/>
        </w:rPr>
        <w:fldChar w:fldCharType="begin" w:fldLock="1"/>
      </w:r>
      <w:r w:rsidR="0091716B">
        <w:rPr>
          <w:rFonts w:cs="Times New Roman"/>
          <w:szCs w:val="24"/>
        </w:rPr>
        <w:instrText>ADDIN CSL_CITATION {"citationItems":[{"id":"ITEM-1","itemData":{"author":[{"dropping-particle":"","family":"Rizal","given":"Muhammad","non-dropping-particle":"","parse-names":false,"suffix":""}],"id":"ITEM-1","issued":{"date-parts":[["2017"]]},"title":"Analisis Sentimen Pengguna Twitter Terhadap Objek Pariwisata di Indonesia Menggunakan Algoritma Pengolahan Deep Natural Langague dari IBM Insight Untuk Twitter","type":"article-journal"},"uris":["http://www.mendeley.com/documents/?uuid=7d04c0a2-6d05-4a9f-b3b7-c6c370c4000f"]}],"mendeley":{"formattedCitation":"(Rizal, 2017)","plainTextFormattedCitation":"(Rizal, 2017)","previouslyFormattedCitation":"(Rizal, 2017)"},"properties":{"noteIndex":0},"schema":"https://github.com/citation-style-language/schema/raw/master/csl-citation.json"}</w:instrText>
      </w:r>
      <w:r w:rsidRPr="001F3D4F">
        <w:rPr>
          <w:rFonts w:cs="Times New Roman"/>
          <w:szCs w:val="24"/>
        </w:rPr>
        <w:fldChar w:fldCharType="separate"/>
      </w:r>
      <w:r w:rsidRPr="001F3D4F">
        <w:rPr>
          <w:rFonts w:cs="Times New Roman"/>
          <w:noProof/>
          <w:szCs w:val="24"/>
        </w:rPr>
        <w:t>(Rizal, 2017)</w:t>
      </w:r>
      <w:r w:rsidRPr="001F3D4F">
        <w:rPr>
          <w:rFonts w:cs="Times New Roman"/>
          <w:szCs w:val="24"/>
        </w:rPr>
        <w:fldChar w:fldCharType="end"/>
      </w:r>
      <w:r w:rsidRPr="001F3D4F">
        <w:rPr>
          <w:rFonts w:cs="Times New Roman"/>
          <w:szCs w:val="24"/>
        </w:rPr>
        <w:t xml:space="preserve">. </w:t>
      </w:r>
      <w:r w:rsidR="00D35DF2">
        <w:rPr>
          <w:rFonts w:cs="Times New Roman"/>
          <w:szCs w:val="24"/>
        </w:rPr>
        <w:t>Analisis sentimen dilakukan untuk melihat pendapat atau kecenderungan opini terhadap sebuah masalah atau objek oleh seseorang, apakah cenderung beropini negatif atau positif.</w:t>
      </w:r>
    </w:p>
    <w:p w:rsidR="00D35DF2" w:rsidRPr="007263AB" w:rsidRDefault="00D35DF2" w:rsidP="00C555EE">
      <w:pPr>
        <w:pStyle w:val="ListParagraph"/>
        <w:spacing w:line="276" w:lineRule="auto"/>
        <w:ind w:left="0" w:firstLine="720"/>
        <w:rPr>
          <w:rFonts w:cs="Times New Roman"/>
          <w:b/>
        </w:rPr>
      </w:pPr>
      <w:r>
        <w:rPr>
          <w:rFonts w:cs="Times New Roman"/>
          <w:szCs w:val="24"/>
        </w:rPr>
        <w:t xml:space="preserve">Analisis sentimen </w:t>
      </w:r>
      <w:r w:rsidR="003A0A93">
        <w:rPr>
          <w:rFonts w:cs="Times New Roman"/>
          <w:szCs w:val="24"/>
        </w:rPr>
        <w:t xml:space="preserve">bisa dianggap sebagai kombinasi dari </w:t>
      </w:r>
      <w:r w:rsidR="003A0A93" w:rsidRPr="003A0A93">
        <w:rPr>
          <w:rFonts w:cs="Times New Roman"/>
          <w:i/>
          <w:szCs w:val="24"/>
        </w:rPr>
        <w:t>text mining</w:t>
      </w:r>
      <w:r w:rsidR="003A0A93">
        <w:rPr>
          <w:rFonts w:cs="Times New Roman"/>
          <w:szCs w:val="24"/>
        </w:rPr>
        <w:t xml:space="preserve"> dengan </w:t>
      </w:r>
      <w:r w:rsidR="003A0A93" w:rsidRPr="003A0A93">
        <w:rPr>
          <w:rFonts w:cs="Times New Roman"/>
          <w:i/>
          <w:szCs w:val="24"/>
        </w:rPr>
        <w:t>natural langague processing</w:t>
      </w:r>
      <w:r w:rsidR="003A0A93">
        <w:rPr>
          <w:rFonts w:cs="Times New Roman"/>
          <w:szCs w:val="24"/>
        </w:rPr>
        <w:t xml:space="preserve">. </w:t>
      </w:r>
      <w:r w:rsidR="003A0A93" w:rsidRPr="003A0A93">
        <w:rPr>
          <w:rFonts w:cs="Times New Roman"/>
          <w:i/>
          <w:szCs w:val="24"/>
        </w:rPr>
        <w:t>Text mining</w:t>
      </w:r>
      <w:r w:rsidR="003A0A93">
        <w:rPr>
          <w:rFonts w:cs="Times New Roman"/>
          <w:szCs w:val="24"/>
        </w:rPr>
        <w:t xml:space="preserve"> merupakan cabang ilmu dari </w:t>
      </w:r>
      <w:r w:rsidR="003A0A93" w:rsidRPr="003A0A93">
        <w:rPr>
          <w:rFonts w:cs="Times New Roman"/>
          <w:i/>
          <w:szCs w:val="24"/>
        </w:rPr>
        <w:t>data mining</w:t>
      </w:r>
      <w:r w:rsidR="003A0A93">
        <w:rPr>
          <w:rFonts w:cs="Times New Roman"/>
          <w:szCs w:val="24"/>
        </w:rPr>
        <w:t xml:space="preserve">, dimana </w:t>
      </w:r>
      <w:r w:rsidR="003A0A93" w:rsidRPr="003A0A93">
        <w:rPr>
          <w:rFonts w:cs="Times New Roman"/>
          <w:i/>
          <w:szCs w:val="24"/>
        </w:rPr>
        <w:t xml:space="preserve">data mining </w:t>
      </w:r>
      <w:r w:rsidR="003A0A93">
        <w:rPr>
          <w:rFonts w:cs="Times New Roman"/>
          <w:szCs w:val="24"/>
        </w:rPr>
        <w:t xml:space="preserve">merupakan proses unttuk mencari sebuah pola pada kumpulan data. Pada dasarnya proses kerja dari </w:t>
      </w:r>
      <w:r w:rsidR="003A0A93" w:rsidRPr="003A0A93">
        <w:rPr>
          <w:rFonts w:cs="Times New Roman"/>
          <w:i/>
          <w:szCs w:val="24"/>
        </w:rPr>
        <w:t>text mining</w:t>
      </w:r>
      <w:r w:rsidR="003A0A93">
        <w:rPr>
          <w:rFonts w:cs="Times New Roman"/>
          <w:szCs w:val="24"/>
        </w:rPr>
        <w:t xml:space="preserve"> banyak mengadopsi penelitian data mining, namun yang terjadi perbedaaan adalah pola yang digunakan oleh </w:t>
      </w:r>
      <w:r w:rsidR="003A0A93" w:rsidRPr="003A0A93">
        <w:rPr>
          <w:rFonts w:cs="Times New Roman"/>
          <w:i/>
          <w:szCs w:val="24"/>
        </w:rPr>
        <w:t>text mining</w:t>
      </w:r>
      <w:r w:rsidR="003A0A93">
        <w:rPr>
          <w:rFonts w:cs="Times New Roman"/>
          <w:szCs w:val="24"/>
        </w:rPr>
        <w:t xml:space="preserve"> diambil dari sekumpulan bahasa alamai yang tidak terstruktur, sedangkan dalam </w:t>
      </w:r>
      <w:r w:rsidR="003A0A93" w:rsidRPr="003A0A93">
        <w:rPr>
          <w:rFonts w:cs="Times New Roman"/>
          <w:i/>
          <w:szCs w:val="24"/>
        </w:rPr>
        <w:t>data mining</w:t>
      </w:r>
      <w:r w:rsidR="003A0A93">
        <w:rPr>
          <w:rFonts w:cs="Times New Roman"/>
          <w:szCs w:val="24"/>
        </w:rPr>
        <w:t xml:space="preserve"> pola yang diambil adalah dari data yang terstruktur.</w:t>
      </w:r>
    </w:p>
    <w:p w:rsidR="00E235B9" w:rsidRPr="00A426B3" w:rsidRDefault="00E235B9" w:rsidP="00C555EE">
      <w:pPr>
        <w:pStyle w:val="ListParagraph"/>
        <w:spacing w:after="240" w:line="276" w:lineRule="auto"/>
        <w:ind w:left="0" w:firstLine="720"/>
        <w:rPr>
          <w:rFonts w:cs="Times New Roman"/>
          <w:szCs w:val="23"/>
        </w:rPr>
      </w:pPr>
      <w:r w:rsidRPr="001F3D4F">
        <w:rPr>
          <w:rFonts w:cs="Times New Roman"/>
          <w:i/>
          <w:szCs w:val="23"/>
        </w:rPr>
        <w:t>Text mining</w:t>
      </w:r>
      <w:r w:rsidRPr="001F3D4F">
        <w:rPr>
          <w:rFonts w:cs="Times New Roman"/>
          <w:szCs w:val="23"/>
        </w:rPr>
        <w:t xml:space="preserve"> adalah salah satu teknik yang digunakan untuk melakukan klasifikasi data, dimana </w:t>
      </w:r>
      <w:r w:rsidRPr="001F3D4F">
        <w:rPr>
          <w:rFonts w:cs="Times New Roman"/>
          <w:i/>
          <w:szCs w:val="23"/>
        </w:rPr>
        <w:t>text mining</w:t>
      </w:r>
      <w:r w:rsidRPr="001F3D4F">
        <w:rPr>
          <w:rFonts w:cs="Times New Roman"/>
          <w:szCs w:val="23"/>
        </w:rPr>
        <w:t xml:space="preserve"> berusaha menemukan pola yang menarik dari sekumpulan data tekstual yang berjumlah besar</w:t>
      </w:r>
      <w:r w:rsidR="007F7614">
        <w:rPr>
          <w:rFonts w:cs="Times New Roman"/>
          <w:szCs w:val="23"/>
        </w:rPr>
        <w:t xml:space="preserve"> </w:t>
      </w:r>
      <w:r w:rsidRPr="001F3D4F">
        <w:rPr>
          <w:rFonts w:cs="Times New Roman"/>
          <w:szCs w:val="23"/>
        </w:rPr>
        <w:fldChar w:fldCharType="begin" w:fldLock="1"/>
      </w:r>
      <w:r w:rsidRPr="001F3D4F">
        <w:rPr>
          <w:rFonts w:cs="Times New Roman"/>
          <w:szCs w:val="23"/>
        </w:rPr>
        <w:instrText>ADDIN CSL_CITATION {"citationItems":[{"id":"ITEM-1","itemData":{"DOI":"10.24843/mite.2017.v16i03p03","ISSN":"1693-2951","abstract":"The Internet has become something important in the communication development. One communication facilities on the Internet is the Internet relay chat or known as chat. Chat applications in real time is often misused for the purpose of spreading the virus, promotions, and other interests known as spam. Spamming is the sending of unwanted messages by someone who has a chat account. This causes the chat account feel uncomfortable with the condition. Based on these problems this research create a chat application that can filter messages or spam filtering by applying text mining. Spam filtering process can be done in two phases: text pre-processing and analyzing. These two phases are carried out to calculate the weight (W) of connectedness with the word spam messages. Based on the results of tests performed on chat applications by applying text mining to perform filtering on spam messages generate the level of accuracy of 91.41%.","author":[{"dropping-particle":"","family":"Ratniasih","given":"Ni Luh","non-dropping-particle":"","parse-names":false,"suffix":""},{"dropping-particle":"","family":"Sudarma","given":"Made","non-dropping-particle":"","parse-names":false,"suffix":""},{"dropping-particle":"","family":"Gunantara","given":"Nyoman","non-dropping-particle":"","parse-names":false,"suffix":""}],"container-title":"Majalah Ilmiah Teknologi Elektro","id":"ITEM-1","issue":"3","issued":{"date-parts":[["2017"]]},"page":"13","title":"Penerapan Text Mining Dalam Spam Filtering Untuk Aplikasi Chat","type":"article-journal","volume":"16"},"uris":["http://www.mendeley.com/documents/?uuid=96cb50f3-777c-4c73-9b7c-b7eb8857f06b"]}],"mendeley":{"formattedCitation":"(Ratniasih et al., 2017)","plainTextFormattedCitation":"(Ratniasih et al., 2017)","previouslyFormattedCitation":"(Ratniasih et al., 2017)"},"properties":{"noteIndex":0},"schema":"https://github.com/citation-style-language/schema/raw/master/csl-citation.json"}</w:instrText>
      </w:r>
      <w:r w:rsidRPr="001F3D4F">
        <w:rPr>
          <w:rFonts w:cs="Times New Roman"/>
          <w:szCs w:val="23"/>
        </w:rPr>
        <w:fldChar w:fldCharType="separate"/>
      </w:r>
      <w:r w:rsidRPr="001F3D4F">
        <w:rPr>
          <w:rFonts w:cs="Times New Roman"/>
          <w:noProof/>
          <w:szCs w:val="23"/>
        </w:rPr>
        <w:t>(Ratniasih et al., 2017)</w:t>
      </w:r>
      <w:r w:rsidRPr="001F3D4F">
        <w:rPr>
          <w:rFonts w:cs="Times New Roman"/>
          <w:szCs w:val="23"/>
        </w:rPr>
        <w:fldChar w:fldCharType="end"/>
      </w:r>
      <w:r w:rsidR="00A426B3">
        <w:rPr>
          <w:rFonts w:cs="Times New Roman"/>
          <w:szCs w:val="23"/>
        </w:rPr>
        <w:t xml:space="preserve">.  </w:t>
      </w:r>
      <w:r w:rsidRPr="001F3D4F">
        <w:rPr>
          <w:rFonts w:cs="Times New Roman"/>
          <w:lang w:val="id-ID"/>
        </w:rPr>
        <w:t xml:space="preserve">Proses </w:t>
      </w:r>
      <w:r w:rsidRPr="001F3D4F">
        <w:rPr>
          <w:rFonts w:cs="Times New Roman"/>
          <w:i/>
          <w:lang w:val="id-ID"/>
        </w:rPr>
        <w:t>text mining</w:t>
      </w:r>
      <w:r w:rsidRPr="001F3D4F">
        <w:rPr>
          <w:rFonts w:cs="Times New Roman"/>
          <w:lang w:val="id-ID"/>
        </w:rPr>
        <w:t xml:space="preserve"> </w:t>
      </w:r>
      <w:r w:rsidRPr="001F3D4F">
        <w:rPr>
          <w:rFonts w:cs="Times New Roman"/>
        </w:rPr>
        <w:t>pada penelitian ini diawali</w:t>
      </w:r>
      <w:r w:rsidRPr="001F3D4F">
        <w:rPr>
          <w:rFonts w:cs="Times New Roman"/>
          <w:lang w:val="id-ID"/>
        </w:rPr>
        <w:t xml:space="preserve"> dengan</w:t>
      </w:r>
      <w:r w:rsidRPr="001F3D4F">
        <w:rPr>
          <w:rFonts w:cs="Times New Roman"/>
        </w:rPr>
        <w:t xml:space="preserve"> melakukan</w:t>
      </w:r>
      <w:r w:rsidRPr="001F3D4F">
        <w:rPr>
          <w:rFonts w:cs="Times New Roman"/>
          <w:lang w:val="id-ID"/>
        </w:rPr>
        <w:t xml:space="preserve"> </w:t>
      </w:r>
      <w:r w:rsidRPr="001F3D4F">
        <w:rPr>
          <w:rFonts w:cs="Times New Roman"/>
          <w:i/>
          <w:lang w:val="id-ID"/>
        </w:rPr>
        <w:t>preprocessing</w:t>
      </w:r>
      <w:r w:rsidRPr="001F3D4F">
        <w:rPr>
          <w:rFonts w:cs="Times New Roman"/>
          <w:lang w:val="id-ID"/>
        </w:rPr>
        <w:t xml:space="preserve"> </w:t>
      </w:r>
      <w:r w:rsidRPr="001F3D4F">
        <w:rPr>
          <w:rFonts w:cs="Times New Roman"/>
        </w:rPr>
        <w:t xml:space="preserve">pada </w:t>
      </w:r>
      <w:r w:rsidRPr="001F3D4F">
        <w:rPr>
          <w:rFonts w:cs="Times New Roman"/>
          <w:lang w:val="id-ID"/>
        </w:rPr>
        <w:t>dokumen</w:t>
      </w:r>
      <w:r w:rsidRPr="001F3D4F">
        <w:rPr>
          <w:rFonts w:cs="Times New Roman"/>
        </w:rPr>
        <w:t xml:space="preserve"> teks</w:t>
      </w:r>
      <w:r w:rsidR="007F7614">
        <w:rPr>
          <w:rFonts w:cs="Times New Roman"/>
          <w:lang w:val="id-ID"/>
        </w:rPr>
        <w:t xml:space="preserve">. </w:t>
      </w:r>
      <w:r w:rsidRPr="001F3D4F">
        <w:rPr>
          <w:rFonts w:cs="Times New Roman"/>
          <w:lang w:val="id-ID"/>
        </w:rPr>
        <w:t>Selanjutnya dokumen teks</w:t>
      </w:r>
      <w:r w:rsidRPr="001F3D4F">
        <w:rPr>
          <w:rFonts w:cs="Times New Roman"/>
        </w:rPr>
        <w:t xml:space="preserve"> yang telah di </w:t>
      </w:r>
      <w:r w:rsidRPr="001F3D4F">
        <w:rPr>
          <w:rFonts w:cs="Times New Roman"/>
          <w:i/>
        </w:rPr>
        <w:t>preprocessing</w:t>
      </w:r>
      <w:r w:rsidRPr="001F3D4F">
        <w:rPr>
          <w:rFonts w:cs="Times New Roman"/>
        </w:rPr>
        <w:t xml:space="preserve"> </w:t>
      </w:r>
      <w:r w:rsidRPr="001F3D4F">
        <w:rPr>
          <w:rFonts w:cs="Times New Roman"/>
          <w:lang w:val="id-ID"/>
        </w:rPr>
        <w:t xml:space="preserve"> akan </w:t>
      </w:r>
      <w:r w:rsidRPr="001F3D4F">
        <w:rPr>
          <w:rFonts w:cs="Times New Roman"/>
        </w:rPr>
        <w:t>diubah</w:t>
      </w:r>
      <w:r w:rsidRPr="001F3D4F">
        <w:rPr>
          <w:rFonts w:cs="Times New Roman"/>
          <w:lang w:val="id-ID"/>
        </w:rPr>
        <w:t xml:space="preserve"> menjadi data berupa angka. Proses terakhir pada </w:t>
      </w:r>
      <w:r w:rsidRPr="001F3D4F">
        <w:rPr>
          <w:rFonts w:cs="Times New Roman"/>
          <w:i/>
          <w:lang w:val="id-ID"/>
        </w:rPr>
        <w:t>text mining</w:t>
      </w:r>
      <w:r w:rsidRPr="001F3D4F">
        <w:rPr>
          <w:rFonts w:cs="Times New Roman"/>
          <w:lang w:val="id-ID"/>
        </w:rPr>
        <w:t xml:space="preserve"> adalah evaluasi.</w:t>
      </w:r>
    </w:p>
    <w:p w:rsidR="00E235B9" w:rsidRPr="001F3D4F" w:rsidRDefault="00EB77AA" w:rsidP="00C555EE">
      <w:pPr>
        <w:pStyle w:val="Heading2"/>
        <w:spacing w:line="276" w:lineRule="auto"/>
        <w:rPr>
          <w:rFonts w:cs="Times New Roman"/>
        </w:rPr>
      </w:pPr>
      <w:bookmarkStart w:id="168" w:name="_Toc57484545"/>
      <w:bookmarkStart w:id="169" w:name="_Toc59476678"/>
      <w:bookmarkStart w:id="170" w:name="_Toc59477570"/>
      <w:bookmarkStart w:id="171" w:name="_Toc59478123"/>
      <w:bookmarkStart w:id="172" w:name="_Toc59482773"/>
      <w:bookmarkStart w:id="173" w:name="_Toc60489363"/>
      <w:bookmarkStart w:id="174" w:name="_Toc60505450"/>
      <w:bookmarkStart w:id="175" w:name="_Toc60505818"/>
      <w:bookmarkStart w:id="176" w:name="_Toc60505960"/>
      <w:r>
        <w:rPr>
          <w:rFonts w:cs="Times New Roman"/>
        </w:rPr>
        <w:t>2.3</w:t>
      </w:r>
      <w:r w:rsidR="00E235B9" w:rsidRPr="001F3D4F">
        <w:rPr>
          <w:rFonts w:cs="Times New Roman"/>
        </w:rPr>
        <w:tab/>
      </w:r>
      <w:r w:rsidR="00E235B9" w:rsidRPr="0045430E">
        <w:rPr>
          <w:rFonts w:cs="Times New Roman"/>
          <w:i/>
        </w:rPr>
        <w:t>Web Scraping</w:t>
      </w:r>
      <w:bookmarkEnd w:id="168"/>
      <w:bookmarkEnd w:id="169"/>
      <w:bookmarkEnd w:id="170"/>
      <w:bookmarkEnd w:id="171"/>
      <w:bookmarkEnd w:id="172"/>
      <w:bookmarkEnd w:id="173"/>
      <w:bookmarkEnd w:id="174"/>
      <w:bookmarkEnd w:id="175"/>
      <w:bookmarkEnd w:id="176"/>
    </w:p>
    <w:p w:rsidR="00C2656E" w:rsidRDefault="00E235B9" w:rsidP="00C555EE">
      <w:pPr>
        <w:pStyle w:val="ListParagraph"/>
        <w:spacing w:line="276" w:lineRule="auto"/>
        <w:ind w:left="0" w:firstLine="720"/>
        <w:rPr>
          <w:rFonts w:cs="Times New Roman"/>
        </w:rPr>
      </w:pPr>
      <w:r w:rsidRPr="001F3D4F">
        <w:rPr>
          <w:rFonts w:cs="Times New Roman"/>
          <w:i/>
        </w:rPr>
        <w:t>Web scraping</w:t>
      </w:r>
      <w:r w:rsidRPr="001F3D4F">
        <w:rPr>
          <w:rFonts w:cs="Times New Roman"/>
        </w:rPr>
        <w:t xml:space="preserve"> adalah proses untuk mendapatkan informasi dari </w:t>
      </w:r>
      <w:r w:rsidRPr="001F24B3">
        <w:rPr>
          <w:rFonts w:cs="Times New Roman"/>
          <w:i/>
        </w:rPr>
        <w:t>website</w:t>
      </w:r>
      <w:r w:rsidRPr="001F3D4F">
        <w:rPr>
          <w:rFonts w:cs="Times New Roman"/>
        </w:rPr>
        <w:t xml:space="preserve"> secara otomatis tanpa harus menyalinnya secara manual. Tujuan dari </w:t>
      </w:r>
      <w:r w:rsidRPr="001F24B3">
        <w:rPr>
          <w:rFonts w:cs="Times New Roman"/>
          <w:i/>
        </w:rPr>
        <w:t>web scraping</w:t>
      </w:r>
      <w:r w:rsidRPr="001F3D4F">
        <w:rPr>
          <w:rFonts w:cs="Times New Roman"/>
        </w:rPr>
        <w:t xml:space="preserve"> adalah untuk mencari informasi tertentu dan kemudian mengumpulkannya dalam </w:t>
      </w:r>
      <w:r w:rsidRPr="001F24B3">
        <w:rPr>
          <w:rFonts w:cs="Times New Roman"/>
          <w:i/>
        </w:rPr>
        <w:t>web</w:t>
      </w:r>
      <w:r w:rsidRPr="001F3D4F">
        <w:rPr>
          <w:rFonts w:cs="Times New Roman"/>
        </w:rPr>
        <w:t xml:space="preserve"> yang baru. </w:t>
      </w:r>
      <w:r w:rsidRPr="001F3D4F">
        <w:rPr>
          <w:rFonts w:cs="Times New Roman"/>
          <w:i/>
        </w:rPr>
        <w:t xml:space="preserve">Web </w:t>
      </w:r>
      <w:r w:rsidRPr="001F3D4F">
        <w:rPr>
          <w:rFonts w:cs="Times New Roman"/>
          <w:i/>
        </w:rPr>
        <w:lastRenderedPageBreak/>
        <w:t xml:space="preserve">scraping </w:t>
      </w:r>
      <w:r w:rsidRPr="001F3D4F">
        <w:rPr>
          <w:rFonts w:cs="Times New Roman"/>
        </w:rPr>
        <w:t xml:space="preserve">berfokus dalam mendapatkan data dengan cara pengambilan dan ekstraksi. Manfaat dari </w:t>
      </w:r>
      <w:r w:rsidRPr="001F24B3">
        <w:rPr>
          <w:rFonts w:cs="Times New Roman"/>
          <w:i/>
        </w:rPr>
        <w:t>web scraping</w:t>
      </w:r>
      <w:r w:rsidRPr="001F3D4F">
        <w:rPr>
          <w:rFonts w:cs="Times New Roman"/>
        </w:rPr>
        <w:t xml:space="preserve"> adalah agar informasi yang diambil lebih terfokus sehingga memudahkan dalam melakukan pencarian sesuatu. Aplikasi </w:t>
      </w:r>
      <w:r w:rsidRPr="001F3D4F">
        <w:rPr>
          <w:rFonts w:cs="Times New Roman"/>
          <w:i/>
        </w:rPr>
        <w:t>web scraping</w:t>
      </w:r>
      <w:r w:rsidRPr="001F3D4F">
        <w:rPr>
          <w:rFonts w:cs="Times New Roman"/>
        </w:rPr>
        <w:t xml:space="preserve"> hanya fokus pada cara untuk memperoleh data melalui pengambilan dan ekstraksi data dengan ukuran data yang berfarisai </w:t>
      </w:r>
      <w:r w:rsidRPr="001F3D4F">
        <w:rPr>
          <w:rFonts w:cs="Times New Roman"/>
        </w:rPr>
        <w:fldChar w:fldCharType="begin" w:fldLock="1"/>
      </w:r>
      <w:r w:rsidRPr="001F3D4F">
        <w:rPr>
          <w:rFonts w:cs="Times New Roman"/>
        </w:rPr>
        <w:instrText>ADDIN CSL_CITATION {"citationItems":[{"id":"ITEM-1","itemData":{"DOI":"10.26418/justin.v7i4.30930","ISSN":"2460-3562","abstract":"Perdagangan elektronik atau e-commerce merupakan proses penyebaran, pembelian, penjualan, pemasaran barang dan jasa melalui sistem elektronik seperti internet. E-commerce dapat melibatkan transfer dana elektronik, pertukaran data elektronik, sistem manajemen inventori otomatis, dan sistem pengumpulan data otomatis. Di Indonesia, terdapat beberapa perusahaan yang bergerak dalam bidang e-commerce, yang beberapa diantaranya adalah Bukalapak, Elevenia, dan JD.id. Setiap perusahaan tersebut memiliki situs web dimana calon pembeli dapat mencari, memilih, dan membeli produk yang diinginkan. Agar dapat mengambil keputusan yang terbaik ketika melakukan proses perbelanjaan, selain seorang calon pembeli yang harus melakukan pencarian di beberapa situs marketplace mengenai produk yang hendak dibeli secara manual juga mereka ingin mencari produk yang terbaik berdasarkan jumlah produk dengan penjualan terbanyak atau terlaris. Dengan bantuan aplikasi web pencarian terbaik dan teknik web scraping ini akan mampu melakukan pencarian di beberapa situs marketplace dan menampilkan hasil pencarian secara bersamaan. Menurut hasil pengujian dengan menggunakan white box testing dan black box testing, sistem telah mampu memberikan hasil terbaik produk dari gabungan hasil pencarian di tiga situs web marketplace sesuai kata kunci yang dimasukkan oleh pengguna.","author":[{"dropping-particle":"","family":"A. Yani","given":"Dhita Deviacita","non-dropping-particle":"","parse-names":false,"suffix":""},{"dropping-particle":"","family":"Pratiwi","given":"Helen Sasty","non-dropping-particle":"","parse-names":false,"suffix":""},{"dropping-particle":"","family":"Muhardi","given":"Hafiz","non-dropping-particle":"","parse-names":false,"suffix":""}],"container-title":"Jurnal Sistem dan Teknologi Informasi (JUSTIN)","id":"ITEM-1","issue":"4","issued":{"date-parts":[["2019"]]},"page":"257","title":"Implementasi Web Scraping untuk Pengambilan Data pada Situs Marketplace","type":"article-journal","volume":"7"},"uris":["http://www.mendeley.com/documents/?uuid=e3fb9199-bb4c-4c1b-bef9-3b17500d7e3c"]}],"mendeley":{"formattedCitation":"(A. Yani et al., 2019)","plainTextFormattedCitation":"(A. Yani et al., 2019)","previouslyFormattedCitation":"(A. Yani et al., 2019)"},"properties":{"noteIndex":0},"schema":"https://github.com/citation-style-language/schema/raw/master/csl-citation.json"}</w:instrText>
      </w:r>
      <w:r w:rsidRPr="001F3D4F">
        <w:rPr>
          <w:rFonts w:cs="Times New Roman"/>
        </w:rPr>
        <w:fldChar w:fldCharType="separate"/>
      </w:r>
      <w:r w:rsidRPr="001F3D4F">
        <w:rPr>
          <w:rFonts w:cs="Times New Roman"/>
          <w:noProof/>
        </w:rPr>
        <w:t>(A. Yani et al., 2019)</w:t>
      </w:r>
      <w:r w:rsidRPr="001F3D4F">
        <w:rPr>
          <w:rFonts w:cs="Times New Roman"/>
        </w:rPr>
        <w:fldChar w:fldCharType="end"/>
      </w:r>
      <w:r w:rsidR="00C2656E">
        <w:rPr>
          <w:rFonts w:cs="Times New Roman"/>
        </w:rPr>
        <w:t xml:space="preserve">. </w:t>
      </w:r>
    </w:p>
    <w:p w:rsidR="00C2656E" w:rsidRDefault="00C2656E" w:rsidP="00C555EE">
      <w:pPr>
        <w:spacing w:line="276" w:lineRule="auto"/>
        <w:ind w:firstLine="720"/>
        <w:rPr>
          <w:rFonts w:cs="Times New Roman"/>
        </w:rPr>
      </w:pPr>
      <w:r w:rsidRPr="007430A6">
        <w:rPr>
          <w:rFonts w:cs="Times New Roman"/>
          <w:i/>
        </w:rPr>
        <w:t>Web scraping</w:t>
      </w:r>
      <w:r>
        <w:rPr>
          <w:rFonts w:cs="Times New Roman"/>
        </w:rPr>
        <w:t xml:space="preserve"> dapat menggunakan teknik dengan bahasa pemrograman dan tidak dengan bahasa pemrograman, dimana </w:t>
      </w:r>
      <w:r w:rsidRPr="007430A6">
        <w:rPr>
          <w:rFonts w:cs="Times New Roman"/>
          <w:i/>
        </w:rPr>
        <w:t>scraping</w:t>
      </w:r>
      <w:r>
        <w:rPr>
          <w:rFonts w:cs="Times New Roman"/>
        </w:rPr>
        <w:t xml:space="preserve"> secara otomatis memiliki beberapa cara yaitu menggunakan </w:t>
      </w:r>
      <w:r w:rsidRPr="007430A6">
        <w:rPr>
          <w:rFonts w:cs="Times New Roman"/>
          <w:i/>
        </w:rPr>
        <w:t>coding</w:t>
      </w:r>
      <w:r>
        <w:rPr>
          <w:rFonts w:cs="Times New Roman"/>
        </w:rPr>
        <w:t xml:space="preserve">, aplikasi, atau </w:t>
      </w:r>
      <w:r w:rsidRPr="007430A6">
        <w:rPr>
          <w:rFonts w:cs="Times New Roman"/>
          <w:i/>
        </w:rPr>
        <w:t>extension browser</w:t>
      </w:r>
      <w:r>
        <w:rPr>
          <w:rFonts w:cs="Times New Roman"/>
        </w:rPr>
        <w:t>. Pada penelitian ini digunakan teknik dengan bahasa pemrograman (</w:t>
      </w:r>
      <w:r w:rsidRPr="007430A6">
        <w:rPr>
          <w:rFonts w:cs="Times New Roman"/>
          <w:i/>
        </w:rPr>
        <w:t>coding</w:t>
      </w:r>
      <w:r>
        <w:rPr>
          <w:rFonts w:cs="Times New Roman"/>
        </w:rPr>
        <w:t xml:space="preserve">) yaitu dengan </w:t>
      </w:r>
      <w:r w:rsidRPr="007430A6">
        <w:rPr>
          <w:rFonts w:cs="Times New Roman"/>
          <w:i/>
        </w:rPr>
        <w:t>lib</w:t>
      </w:r>
      <w:r w:rsidR="007430A6" w:rsidRPr="007430A6">
        <w:rPr>
          <w:rFonts w:cs="Times New Roman"/>
          <w:i/>
        </w:rPr>
        <w:t>rary selenium</w:t>
      </w:r>
      <w:r w:rsidR="007430A6">
        <w:rPr>
          <w:rFonts w:cs="Times New Roman"/>
        </w:rPr>
        <w:t>.</w:t>
      </w:r>
    </w:p>
    <w:p w:rsidR="007430A6" w:rsidRPr="00C2656E" w:rsidRDefault="007430A6" w:rsidP="00C555EE">
      <w:pPr>
        <w:spacing w:after="240" w:line="276" w:lineRule="auto"/>
        <w:ind w:firstLine="720"/>
        <w:rPr>
          <w:rFonts w:cs="Times New Roman"/>
        </w:rPr>
      </w:pPr>
      <w:r w:rsidRPr="007430A6">
        <w:rPr>
          <w:rFonts w:cs="Times New Roman"/>
          <w:i/>
        </w:rPr>
        <w:t>Selenium</w:t>
      </w:r>
      <w:r>
        <w:rPr>
          <w:rFonts w:cs="Times New Roman"/>
        </w:rPr>
        <w:t xml:space="preserve"> adalah </w:t>
      </w:r>
      <w:r w:rsidRPr="007430A6">
        <w:rPr>
          <w:rFonts w:cs="Times New Roman"/>
          <w:i/>
        </w:rPr>
        <w:t>tools</w:t>
      </w:r>
      <w:r>
        <w:rPr>
          <w:rFonts w:cs="Times New Roman"/>
        </w:rPr>
        <w:t xml:space="preserve"> untuk </w:t>
      </w:r>
      <w:r w:rsidRPr="007430A6">
        <w:rPr>
          <w:rFonts w:cs="Times New Roman"/>
          <w:i/>
        </w:rPr>
        <w:t>automation browser</w:t>
      </w:r>
      <w:r>
        <w:rPr>
          <w:rFonts w:cs="Times New Roman"/>
        </w:rPr>
        <w:t xml:space="preserve">, singkatnya </w:t>
      </w:r>
      <w:r w:rsidRPr="007430A6">
        <w:rPr>
          <w:rFonts w:cs="Times New Roman"/>
          <w:i/>
        </w:rPr>
        <w:t>browser</w:t>
      </w:r>
      <w:r>
        <w:rPr>
          <w:rFonts w:cs="Times New Roman"/>
        </w:rPr>
        <w:t xml:space="preserve"> akan dijalankan secara otomatis melalui program yang dirancang. </w:t>
      </w:r>
      <w:r w:rsidRPr="007430A6">
        <w:rPr>
          <w:rFonts w:cs="Times New Roman"/>
          <w:i/>
        </w:rPr>
        <w:t>Selenium</w:t>
      </w:r>
      <w:r>
        <w:rPr>
          <w:rFonts w:cs="Times New Roman"/>
        </w:rPr>
        <w:t xml:space="preserve"> dapat berjalan secara otomatis dibutuhkan </w:t>
      </w:r>
      <w:r w:rsidRPr="007430A6">
        <w:rPr>
          <w:rFonts w:cs="Times New Roman"/>
          <w:i/>
        </w:rPr>
        <w:t>WebDriver</w:t>
      </w:r>
      <w:r>
        <w:rPr>
          <w:rFonts w:cs="Times New Roman"/>
        </w:rPr>
        <w:t xml:space="preserve"> sesuai dengan </w:t>
      </w:r>
      <w:r w:rsidRPr="007430A6">
        <w:rPr>
          <w:rFonts w:cs="Times New Roman"/>
          <w:i/>
        </w:rPr>
        <w:t>browser</w:t>
      </w:r>
      <w:r>
        <w:rPr>
          <w:rFonts w:cs="Times New Roman"/>
        </w:rPr>
        <w:t xml:space="preserve"> yang digunakan. Setiap </w:t>
      </w:r>
      <w:r w:rsidRPr="007430A6">
        <w:rPr>
          <w:rFonts w:cs="Times New Roman"/>
          <w:i/>
        </w:rPr>
        <w:t>browser</w:t>
      </w:r>
      <w:r>
        <w:rPr>
          <w:rFonts w:cs="Times New Roman"/>
        </w:rPr>
        <w:t xml:space="preserve"> memiliki </w:t>
      </w:r>
      <w:r w:rsidRPr="007430A6">
        <w:rPr>
          <w:rFonts w:cs="Times New Roman"/>
          <w:i/>
        </w:rPr>
        <w:t>driver</w:t>
      </w:r>
      <w:r>
        <w:rPr>
          <w:rFonts w:cs="Times New Roman"/>
        </w:rPr>
        <w:t xml:space="preserve"> masing-masing. </w:t>
      </w:r>
      <w:r w:rsidRPr="007430A6">
        <w:rPr>
          <w:rFonts w:cs="Times New Roman"/>
          <w:i/>
        </w:rPr>
        <w:t>Driver</w:t>
      </w:r>
      <w:r>
        <w:rPr>
          <w:rFonts w:cs="Times New Roman"/>
        </w:rPr>
        <w:t xml:space="preserve"> inilah yang akan digunakan oleh </w:t>
      </w:r>
      <w:r w:rsidRPr="007430A6">
        <w:rPr>
          <w:rFonts w:cs="Times New Roman"/>
          <w:i/>
        </w:rPr>
        <w:t>selenium</w:t>
      </w:r>
      <w:r>
        <w:rPr>
          <w:rFonts w:cs="Times New Roman"/>
        </w:rPr>
        <w:t xml:space="preserve"> untuk menjalankan </w:t>
      </w:r>
      <w:r w:rsidRPr="007430A6">
        <w:rPr>
          <w:rFonts w:cs="Times New Roman"/>
          <w:i/>
        </w:rPr>
        <w:t>browser</w:t>
      </w:r>
      <w:r>
        <w:rPr>
          <w:rFonts w:cs="Times New Roman"/>
        </w:rPr>
        <w:t xml:space="preserve"> secara otomatis.</w:t>
      </w:r>
    </w:p>
    <w:p w:rsidR="003E7EF7" w:rsidRPr="001F3D4F" w:rsidRDefault="00A426B3" w:rsidP="00C555EE">
      <w:pPr>
        <w:pStyle w:val="Heading2"/>
        <w:spacing w:line="276" w:lineRule="auto"/>
        <w:rPr>
          <w:rFonts w:cs="Times New Roman"/>
        </w:rPr>
      </w:pPr>
      <w:bookmarkStart w:id="177" w:name="_Toc57484547"/>
      <w:bookmarkStart w:id="178" w:name="_Toc59476679"/>
      <w:bookmarkStart w:id="179" w:name="_Toc59477571"/>
      <w:bookmarkStart w:id="180" w:name="_Toc59478124"/>
      <w:bookmarkStart w:id="181" w:name="_Toc59482774"/>
      <w:bookmarkStart w:id="182" w:name="_Toc60489364"/>
      <w:bookmarkStart w:id="183" w:name="_Toc60505451"/>
      <w:bookmarkStart w:id="184" w:name="_Toc60505819"/>
      <w:bookmarkStart w:id="185" w:name="_Toc60505961"/>
      <w:r>
        <w:rPr>
          <w:rFonts w:cs="Times New Roman"/>
        </w:rPr>
        <w:t>2</w:t>
      </w:r>
      <w:r w:rsidR="00EB77AA">
        <w:rPr>
          <w:rFonts w:cs="Times New Roman"/>
        </w:rPr>
        <w:t>.4</w:t>
      </w:r>
      <w:r w:rsidR="003E7EF7" w:rsidRPr="001F3D4F">
        <w:rPr>
          <w:rFonts w:cs="Times New Roman"/>
        </w:rPr>
        <w:tab/>
      </w:r>
      <w:r w:rsidR="003E7EF7" w:rsidRPr="001F3D4F">
        <w:rPr>
          <w:rFonts w:cs="Times New Roman"/>
          <w:i/>
        </w:rPr>
        <w:t>Text Processing</w:t>
      </w:r>
      <w:bookmarkEnd w:id="177"/>
      <w:bookmarkEnd w:id="178"/>
      <w:bookmarkEnd w:id="179"/>
      <w:bookmarkEnd w:id="180"/>
      <w:bookmarkEnd w:id="181"/>
      <w:bookmarkEnd w:id="182"/>
      <w:bookmarkEnd w:id="183"/>
      <w:bookmarkEnd w:id="184"/>
      <w:bookmarkEnd w:id="185"/>
    </w:p>
    <w:p w:rsidR="003E7EF7" w:rsidRPr="001F3D4F" w:rsidRDefault="00C555EE" w:rsidP="00C555EE">
      <w:pPr>
        <w:spacing w:after="240" w:line="276" w:lineRule="auto"/>
        <w:ind w:firstLine="720"/>
        <w:rPr>
          <w:rFonts w:cs="Times New Roman"/>
          <w:szCs w:val="24"/>
        </w:rPr>
      </w:pPr>
      <w:r>
        <w:rPr>
          <w:rFonts w:cs="Times New Roman"/>
          <w:i/>
        </w:rPr>
        <w:t xml:space="preserve">Text </w:t>
      </w:r>
      <w:r w:rsidR="003E7EF7" w:rsidRPr="001F3D4F">
        <w:rPr>
          <w:rFonts w:cs="Times New Roman"/>
          <w:i/>
        </w:rPr>
        <w:t>processing</w:t>
      </w:r>
      <w:r w:rsidR="003E7EF7" w:rsidRPr="001F3D4F">
        <w:rPr>
          <w:rFonts w:cs="Times New Roman"/>
        </w:rPr>
        <w:t xml:space="preserve"> merupakan tahap awal dari </w:t>
      </w:r>
      <w:r w:rsidR="003E7EF7" w:rsidRPr="0045430E">
        <w:rPr>
          <w:rFonts w:cs="Times New Roman"/>
          <w:i/>
        </w:rPr>
        <w:t>text mining</w:t>
      </w:r>
      <w:r w:rsidR="003E7EF7" w:rsidRPr="001F3D4F">
        <w:rPr>
          <w:rFonts w:cs="Times New Roman"/>
        </w:rPr>
        <w:t xml:space="preserve">. Pada </w:t>
      </w:r>
      <w:r w:rsidR="003E7EF7" w:rsidRPr="001F3D4F">
        <w:rPr>
          <w:rFonts w:cs="Times New Roman"/>
          <w:i/>
        </w:rPr>
        <w:t>text mining</w:t>
      </w:r>
      <w:r w:rsidR="003E7EF7" w:rsidRPr="001F3D4F">
        <w:rPr>
          <w:rFonts w:cs="Times New Roman"/>
        </w:rPr>
        <w:t xml:space="preserve"> dibutuhkan beberapa tahapan untuk mengolah teks/dokumen agar menjadi lebih terstruktur. </w:t>
      </w:r>
      <w:r w:rsidR="003E7EF7" w:rsidRPr="001F3D4F">
        <w:rPr>
          <w:rFonts w:cs="Times New Roman"/>
          <w:i/>
        </w:rPr>
        <w:t>Text</w:t>
      </w:r>
      <w:r w:rsidR="003E7EF7" w:rsidRPr="001F3D4F">
        <w:rPr>
          <w:rFonts w:cs="Times New Roman"/>
        </w:rPr>
        <w:t xml:space="preserve"> </w:t>
      </w:r>
      <w:r w:rsidR="003E7EF7" w:rsidRPr="001F3D4F">
        <w:rPr>
          <w:rFonts w:cs="Times New Roman"/>
          <w:i/>
        </w:rPr>
        <w:t>processing</w:t>
      </w:r>
      <w:r w:rsidR="003E7EF7" w:rsidRPr="001F3D4F">
        <w:rPr>
          <w:rFonts w:cs="Times New Roman"/>
        </w:rPr>
        <w:t xml:space="preserve"> adalah tahapan dimana data teks yang </w:t>
      </w:r>
      <w:r w:rsidR="003E7EF7" w:rsidRPr="001F3D4F">
        <w:rPr>
          <w:rFonts w:cs="Times New Roman"/>
          <w:szCs w:val="24"/>
        </w:rPr>
        <w:t>dikumpulkan disiapkan agar menjadi data teks yang siap untuk dianalisis</w:t>
      </w:r>
      <w:r w:rsidR="003E7EF7" w:rsidRPr="001F3D4F">
        <w:rPr>
          <w:rFonts w:cs="Times New Roman"/>
          <w:szCs w:val="24"/>
          <w:lang w:val="id-ID"/>
        </w:rPr>
        <w:t xml:space="preserve"> </w:t>
      </w:r>
      <w:r w:rsidR="003E7EF7" w:rsidRPr="001F3D4F">
        <w:rPr>
          <w:rFonts w:cs="Times New Roman"/>
          <w:szCs w:val="24"/>
          <w:lang w:val="id-ID"/>
        </w:rPr>
        <w:fldChar w:fldCharType="begin" w:fldLock="1"/>
      </w:r>
      <w:r w:rsidR="003E7EF7" w:rsidRPr="001F3D4F">
        <w:rPr>
          <w:rFonts w:cs="Times New Roman"/>
          <w:szCs w:val="24"/>
          <w:lang w:val="id-ID"/>
        </w:rPr>
        <w:instrText>ADDIN CSL_CITATION {"citationItems":[{"id":"ITEM-1","itemData":{"abstract":"Pertumbuhan media sosial yang sangat pesat tidak membuat Twitter ditinggalkan oleh penggunanya. Twitter merupakan salah satu media sosial yang memungkinkan penggunanya untuk melakukan interaksi, berbagi informasi, atau bahkan untuk mengutarakan perasaan dan opini, termasuk juga dalam mengutarakan opini film. Komentar atau Tweet mengenai film yang ada pada Twitter dapat dijadikan sebagai evaluasi dalam menonton film dan meningkatkan produksi film. Untuk mengetahui hal tersebut, analisis sentimen dapat digunakan untuk mengklasifikasikan kedalam sentimen negatif atau positif. Didalam Tweet terkandung banyak ragam bahasa yang digunakan, yaitu diantaranya bahasa dalam bentuk tidak baku seperti bahasa slang, penyingkatan kata, dan salah eja. Oleh sebab itu dibutuhkan penanganan khusus pada Tweet. Pada penelitian ini digunakan kamus kata tidak baku dan normalisasi Levenshtein Distance untuk memperbaiki kata yang tidak baku menjadi kata baku dengan pengklasifikasian Naive Bayes. Berdasarkan hasil pengujian yang telah dilakukan didapatkan akurasi tertinggi dengan nilai accuracy, precision, recall, dan f-measure sebesar 98.33%, 96.77%, 100%, dan 98.36%. Kata","author":[{"dropping-particle":"","family":"Antinasari","given":"Prananda","non-dropping-particle":"","parse-names":false,"suffix":""},{"dropping-particle":"","family":"Perdana","given":"Rizal Setya","non-dropping-particle":"","parse-names":false,"suffix":""},{"dropping-particle":"","family":"Fauzi","given":"M. Ali","non-dropping-particle":"","parse-names":false,"suffix":""}],"container-title":"Jurnal Pengembangan Teknologi Informasi dan Ilmu Komputer","id":"ITEM-1","issue":"12","issued":{"date-parts":[["2017"]]},"page":"1733-1741","title":"Analisis Sentimen Tentang Opini Film Pada Dokumen Twitter Berbahasa Indonesia Menggunakan Naive Bayes Dengan Perbaikan Kata Tidak Baku","type":"article-journal","volume":"1"},"uris":["http://www.mendeley.com/documents/?uuid=15c36c03-decc-4da9-9f76-1dd5aacb5234"]}],"mendeley":{"formattedCitation":"(Antinasari et al., 2017)","plainTextFormattedCitation":"(Antinasari et al., 2017)","previouslyFormattedCitation":"(Antinasari et al., 2017)"},"properties":{"noteIndex":0},"schema":"https://github.com/citation-style-language/schema/raw/master/csl-citation.json"}</w:instrText>
      </w:r>
      <w:r w:rsidR="003E7EF7" w:rsidRPr="001F3D4F">
        <w:rPr>
          <w:rFonts w:cs="Times New Roman"/>
          <w:szCs w:val="24"/>
          <w:lang w:val="id-ID"/>
        </w:rPr>
        <w:fldChar w:fldCharType="separate"/>
      </w:r>
      <w:r w:rsidR="003E7EF7" w:rsidRPr="001F3D4F">
        <w:rPr>
          <w:rFonts w:cs="Times New Roman"/>
          <w:noProof/>
          <w:szCs w:val="24"/>
          <w:lang w:val="id-ID"/>
        </w:rPr>
        <w:t>(Antinasari et al., 2017)</w:t>
      </w:r>
      <w:r w:rsidR="003E7EF7" w:rsidRPr="001F3D4F">
        <w:rPr>
          <w:rFonts w:cs="Times New Roman"/>
          <w:szCs w:val="24"/>
          <w:lang w:val="id-ID"/>
        </w:rPr>
        <w:fldChar w:fldCharType="end"/>
      </w:r>
      <w:r w:rsidR="003E7EF7" w:rsidRPr="001F3D4F">
        <w:rPr>
          <w:rFonts w:cs="Times New Roman"/>
          <w:szCs w:val="24"/>
        </w:rPr>
        <w:t xml:space="preserve">. Tahapan </w:t>
      </w:r>
      <w:r w:rsidR="003E7EF7" w:rsidRPr="001F3D4F">
        <w:rPr>
          <w:rFonts w:cs="Times New Roman"/>
          <w:i/>
          <w:szCs w:val="24"/>
        </w:rPr>
        <w:t>preprocessing</w:t>
      </w:r>
      <w:r w:rsidR="003E7EF7" w:rsidRPr="001F3D4F">
        <w:rPr>
          <w:rFonts w:cs="Times New Roman"/>
          <w:szCs w:val="24"/>
        </w:rPr>
        <w:t xml:space="preserve"> yang digu</w:t>
      </w:r>
      <w:r w:rsidR="00663336">
        <w:rPr>
          <w:rFonts w:cs="Times New Roman"/>
          <w:szCs w:val="24"/>
        </w:rPr>
        <w:t>nakan pada penilitian ini yaitu</w:t>
      </w:r>
      <w:r w:rsidR="003E7EF7" w:rsidRPr="001F3D4F">
        <w:rPr>
          <w:rFonts w:cs="Times New Roman"/>
          <w:szCs w:val="24"/>
        </w:rPr>
        <w:t>:</w:t>
      </w:r>
    </w:p>
    <w:p w:rsidR="003E7EF7" w:rsidRDefault="00EB77AA" w:rsidP="00C555EE">
      <w:pPr>
        <w:pStyle w:val="Heading2"/>
        <w:spacing w:line="276" w:lineRule="auto"/>
      </w:pPr>
      <w:bookmarkStart w:id="186" w:name="_Toc57484548"/>
      <w:bookmarkStart w:id="187" w:name="_Toc59476680"/>
      <w:bookmarkStart w:id="188" w:name="_Toc59477572"/>
      <w:bookmarkStart w:id="189" w:name="_Toc59478125"/>
      <w:bookmarkStart w:id="190" w:name="_Toc59482775"/>
      <w:bookmarkStart w:id="191" w:name="_Toc60489365"/>
      <w:bookmarkStart w:id="192" w:name="_Toc60505452"/>
      <w:bookmarkStart w:id="193" w:name="_Toc60505820"/>
      <w:bookmarkStart w:id="194" w:name="_Toc60505962"/>
      <w:r>
        <w:t>2.4</w:t>
      </w:r>
      <w:r w:rsidR="003E7EF7" w:rsidRPr="001F3D4F">
        <w:t>.1</w:t>
      </w:r>
      <w:r w:rsidR="003E7EF7" w:rsidRPr="001F3D4F">
        <w:tab/>
      </w:r>
      <w:r w:rsidR="007F7614" w:rsidRPr="008C0B2E">
        <w:rPr>
          <w:i/>
        </w:rPr>
        <w:t>Cleansing</w:t>
      </w:r>
      <w:bookmarkEnd w:id="186"/>
      <w:bookmarkEnd w:id="187"/>
      <w:bookmarkEnd w:id="188"/>
      <w:bookmarkEnd w:id="189"/>
      <w:bookmarkEnd w:id="190"/>
      <w:bookmarkEnd w:id="191"/>
      <w:bookmarkEnd w:id="192"/>
      <w:bookmarkEnd w:id="193"/>
      <w:bookmarkEnd w:id="194"/>
    </w:p>
    <w:p w:rsidR="007F7614" w:rsidRDefault="007F7614" w:rsidP="00C555EE">
      <w:pPr>
        <w:spacing w:after="240" w:line="276" w:lineRule="auto"/>
        <w:rPr>
          <w:rFonts w:cs="Times New Roman"/>
          <w:szCs w:val="24"/>
        </w:rPr>
      </w:pPr>
      <w:r>
        <w:rPr>
          <w:rFonts w:cs="Times New Roman"/>
          <w:b/>
          <w:szCs w:val="24"/>
        </w:rPr>
        <w:tab/>
      </w:r>
      <w:r>
        <w:rPr>
          <w:rFonts w:cs="Times New Roman"/>
          <w:szCs w:val="24"/>
        </w:rPr>
        <w:t xml:space="preserve">Tahap </w:t>
      </w:r>
      <w:r w:rsidRPr="008C0B2E">
        <w:rPr>
          <w:rFonts w:cs="Times New Roman"/>
          <w:i/>
          <w:szCs w:val="24"/>
        </w:rPr>
        <w:t>cleansing</w:t>
      </w:r>
      <w:r>
        <w:rPr>
          <w:rFonts w:cs="Times New Roman"/>
          <w:szCs w:val="24"/>
        </w:rPr>
        <w:t xml:space="preserve"> merupakan tahapan yang dilakukan untuk menghilangkan </w:t>
      </w:r>
      <w:r w:rsidRPr="008C0B2E">
        <w:rPr>
          <w:rFonts w:cs="Times New Roman"/>
          <w:i/>
          <w:szCs w:val="24"/>
        </w:rPr>
        <w:t>noise</w:t>
      </w:r>
      <w:r>
        <w:rPr>
          <w:rFonts w:cs="Times New Roman"/>
          <w:szCs w:val="24"/>
        </w:rPr>
        <w:t xml:space="preserve"> atau elemen-elemen yang tidak diperlukan dalam suatu data atau kalimat. Tujuan dilakukannya </w:t>
      </w:r>
      <w:r w:rsidRPr="008C0B2E">
        <w:rPr>
          <w:rFonts w:cs="Times New Roman"/>
          <w:i/>
          <w:szCs w:val="24"/>
        </w:rPr>
        <w:t>cleansing</w:t>
      </w:r>
      <w:r>
        <w:rPr>
          <w:rFonts w:cs="Times New Roman"/>
          <w:szCs w:val="24"/>
        </w:rPr>
        <w:t xml:space="preserve"> adalah untuk meningkatkan dan memperbaiki kualitas data</w:t>
      </w:r>
      <w:r w:rsidR="00F807A5">
        <w:rPr>
          <w:rFonts w:cs="Times New Roman"/>
          <w:szCs w:val="24"/>
        </w:rPr>
        <w:t xml:space="preserve"> </w:t>
      </w:r>
      <w:r w:rsidR="00F807A5">
        <w:rPr>
          <w:rFonts w:cs="Times New Roman"/>
          <w:szCs w:val="24"/>
        </w:rPr>
        <w:fldChar w:fldCharType="begin" w:fldLock="1"/>
      </w:r>
      <w:r w:rsidR="00E678F8">
        <w:rPr>
          <w:rFonts w:cs="Times New Roman"/>
          <w:szCs w:val="24"/>
        </w:rPr>
        <w:instrText>ADDIN CSL_CITATION {"citationItems":[{"id":"ITEM-1","itemData":{"abstract":"Media sosial pada saat ini mengalami perkembangan yang semakin pesat. Pengguna media sosialpun setiap hari semakin meningkat. Media sosial sendiri dapat dijadikan sebagai sumber informasi. Salah satu informasi yang didapatkan dari media sosial adalah opini pengguna media sosial pada suatu hal. Opini-opini tersebut dapat bernilai positif, negatif atau netral. Salah satu opini yang dapat dimanfaatkan adalah opini mengenai oleh-oleh favorit khususnya yang berada di daerah Yogyakarta. Opini tentang oleh-oleh tersebut dapat dianalisis sehingga menghasilkan sebuah rekomendasi oleh-oleh favorit. Oleh karena itu, dibutuhkan analisis sentimen yang dapat menilai sentimen dari opini yang disampaikan pengguna media sosial tersebut. Analisis sentimen adalah ilmu yang mempelajari bagaimana proses memahami, mengekstrak dan mengolah data tekstual secara otomatis untuk mendapatkan informasi. Pada penelitian ini, proses analisis sentimen menggunakan algoritma Lexicon Based dan Support Vector Machine. Data yang digunakan adalah data sentimen media sosial Twitter dan Instagram yang diambil melalui layanan API media sosial tersebut. Data diambil sebanyak 1000 data sentimen untuk data latih. Sedangkan data uji untuk proses pengujian sebanyak 50 data sentimen. Dari hasil pengujian didapatkan hasil akurasi terbesar adalah menggunakan sebesar Lexicon Based 87.78%, kemudian hasil presisi terbesar adalah menggunakan Lexicon Based sebesar 94.23%, sedangkan untuk hasil recall terbesar adalah menggunakan Support Vector Machine sebesar 100%. Kata","author":[{"dropping-particle":"","family":"Himawan","given":"Hidayatulah","non-dropping-particle":"","parse-names":false,"suffix":""},{"dropping-particle":"","family":"Kaswidjanti","given":"Wilis","non-dropping-particle":"","parse-names":false,"suffix":""},{"dropping-particle":"","family":"Sentimen","given":"Analisis","non-dropping-particle":"","parse-names":false,"suffix":""},{"dropping-particle":"","family":"Sosial","given":"Media","non-dropping-particle":"","parse-names":false,"suffix":""},{"dropping-particle":"","family":"Based","given":"Lexicon","non-dropping-particle":"","parse-names":false,"suffix":""}],"id":"ITEM-1","issue":"November","issued":{"date-parts":[["2018"]]},"page":"235-244","title":"Metode Lexicon Based Dan Support Vector Machine Untuk Menganalisis Sentimen Pada Media Sosial Sebagai Rekomendasi Oleh-Oleh Favorit","type":"article-journal","volume":"2018"},"uris":["http://www.mendeley.com/documents/?uuid=1d909d85-4f1f-442f-a2de-536fa60f4b6a"]}],"mendeley":{"formattedCitation":"(Himawan et al., 2018)","plainTextFormattedCitation":"(Himawan et al., 2018)","previouslyFormattedCitation":"(Himawan et al., 2018)"},"properties":{"noteIndex":0},"schema":"https://github.com/citation-style-language/schema/raw/master/csl-citation.json"}</w:instrText>
      </w:r>
      <w:r w:rsidR="00F807A5">
        <w:rPr>
          <w:rFonts w:cs="Times New Roman"/>
          <w:szCs w:val="24"/>
        </w:rPr>
        <w:fldChar w:fldCharType="separate"/>
      </w:r>
      <w:r w:rsidR="00F807A5" w:rsidRPr="00F807A5">
        <w:rPr>
          <w:rFonts w:cs="Times New Roman"/>
          <w:noProof/>
          <w:szCs w:val="24"/>
        </w:rPr>
        <w:t>(Himawan et al., 2018)</w:t>
      </w:r>
      <w:r w:rsidR="00F807A5">
        <w:rPr>
          <w:rFonts w:cs="Times New Roman"/>
          <w:szCs w:val="24"/>
        </w:rPr>
        <w:fldChar w:fldCharType="end"/>
      </w:r>
      <w:r>
        <w:rPr>
          <w:rFonts w:cs="Times New Roman"/>
          <w:szCs w:val="24"/>
        </w:rPr>
        <w:t xml:space="preserve">. Tahapan ini dapat mengubah semua huruf dalam dokumen menjadi huruf kecil, hanya huruf “a” sampai dengan “z” yang diterima. Karakter selain huruf dihilangkan dan dianggap </w:t>
      </w:r>
      <w:r w:rsidRPr="008C0B2E">
        <w:rPr>
          <w:rFonts w:cs="Times New Roman"/>
          <w:i/>
          <w:szCs w:val="24"/>
        </w:rPr>
        <w:t>delimiter</w:t>
      </w:r>
      <w:r>
        <w:rPr>
          <w:rFonts w:cs="Times New Roman"/>
          <w:szCs w:val="24"/>
        </w:rPr>
        <w:t xml:space="preserve"> atau pembatas</w:t>
      </w:r>
      <w:r w:rsidR="00E678F8">
        <w:rPr>
          <w:rFonts w:cs="Times New Roman"/>
          <w:szCs w:val="24"/>
        </w:rPr>
        <w:t xml:space="preserve"> </w:t>
      </w:r>
      <w:r w:rsidR="00E678F8">
        <w:rPr>
          <w:rFonts w:cs="Times New Roman"/>
          <w:szCs w:val="24"/>
        </w:rPr>
        <w:fldChar w:fldCharType="begin" w:fldLock="1"/>
      </w:r>
      <w:r w:rsidR="008F2F4E">
        <w:rPr>
          <w:rFonts w:cs="Times New Roman"/>
          <w:szCs w:val="24"/>
        </w:rPr>
        <w:instrText>ADDIN CSL_CITATION {"citationItems":[{"id":"ITEM-1","itemData":{"author":[{"dropping-particle":"","family":"Shafira","given":"Tiara","non-dropping-particle":"","parse-names":false,"suffix":""}],"id":"ITEM-1","issued":{"date-parts":[["2018"]]},"title":"Implementasi Convolutional Neural Networks Untuk Klasifikasi Citra Tomat Menggunakan KERAS","type":"thesis","volume":"10(2), 1–1"},"uris":["http://www.mendeley.com/documents/?uuid=cab9e2ad-633f-49d5-a206-795b851335d9"]}],"mendeley":{"formattedCitation":"(Shafira, 2018)","plainTextFormattedCitation":"(Shafira, 2018)","previouslyFormattedCitation":"(Shafira, 2018)"},"properties":{"noteIndex":0},"schema":"https://github.com/citation-style-language/schema/raw/master/csl-citation.json"}</w:instrText>
      </w:r>
      <w:r w:rsidR="00E678F8">
        <w:rPr>
          <w:rFonts w:cs="Times New Roman"/>
          <w:szCs w:val="24"/>
        </w:rPr>
        <w:fldChar w:fldCharType="separate"/>
      </w:r>
      <w:r w:rsidR="00E678F8" w:rsidRPr="00E678F8">
        <w:rPr>
          <w:rFonts w:cs="Times New Roman"/>
          <w:noProof/>
          <w:szCs w:val="24"/>
        </w:rPr>
        <w:t>(Shafira, 2018)</w:t>
      </w:r>
      <w:r w:rsidR="00E678F8">
        <w:rPr>
          <w:rFonts w:cs="Times New Roman"/>
          <w:szCs w:val="24"/>
        </w:rPr>
        <w:fldChar w:fldCharType="end"/>
      </w:r>
      <w:r>
        <w:rPr>
          <w:rFonts w:cs="Times New Roman"/>
          <w:szCs w:val="24"/>
        </w:rPr>
        <w:t xml:space="preserve">. Selain itu, menghapus tanda baca atau karakter simbol seperti [! “ # $ % </w:t>
      </w:r>
      <w:r w:rsidR="00FF4234">
        <w:rPr>
          <w:rFonts w:cs="Times New Roman"/>
          <w:szCs w:val="24"/>
        </w:rPr>
        <w:t xml:space="preserve">&amp; ‘ () * + , - . / : ; &lt; = &gt; ? @ </w:t>
      </w:r>
      <w:proofErr w:type="gramStart"/>
      <w:r w:rsidR="00FF4234">
        <w:rPr>
          <w:rFonts w:cs="Times New Roman"/>
          <w:szCs w:val="24"/>
        </w:rPr>
        <w:t>[ ]</w:t>
      </w:r>
      <w:proofErr w:type="gramEnd"/>
      <w:r w:rsidR="00FF4234">
        <w:rPr>
          <w:rFonts w:cs="Times New Roman"/>
          <w:szCs w:val="24"/>
        </w:rPr>
        <w:t xml:space="preserve"> \ ^ _ ` { } | ~</w:t>
      </w:r>
      <w:r>
        <w:rPr>
          <w:rFonts w:cs="Times New Roman"/>
          <w:szCs w:val="24"/>
        </w:rPr>
        <w:t>]</w:t>
      </w:r>
      <w:r w:rsidR="00FF4234">
        <w:rPr>
          <w:rFonts w:cs="Times New Roman"/>
          <w:szCs w:val="24"/>
        </w:rPr>
        <w:t xml:space="preserve">, menghapus karakter angka atau digit, dan menghapus spasi yang terdapat kemungkinan suatu kalimat </w:t>
      </w:r>
      <w:r w:rsidR="0043473F">
        <w:rPr>
          <w:rFonts w:cs="Times New Roman"/>
          <w:szCs w:val="24"/>
        </w:rPr>
        <w:t>memiliki spasi lebih dari satu.</w:t>
      </w:r>
    </w:p>
    <w:p w:rsidR="003E7EF7" w:rsidRDefault="00DE2E78" w:rsidP="00C555EE">
      <w:pPr>
        <w:pStyle w:val="Heading2"/>
        <w:spacing w:line="276" w:lineRule="auto"/>
      </w:pPr>
      <w:bookmarkStart w:id="195" w:name="_Toc57484550"/>
      <w:bookmarkStart w:id="196" w:name="_Toc59476681"/>
      <w:bookmarkStart w:id="197" w:name="_Toc59477574"/>
      <w:bookmarkStart w:id="198" w:name="_Toc59478126"/>
      <w:bookmarkStart w:id="199" w:name="_Toc59482777"/>
      <w:bookmarkStart w:id="200" w:name="_Toc60489366"/>
      <w:bookmarkStart w:id="201" w:name="_Toc60505453"/>
      <w:bookmarkStart w:id="202" w:name="_Toc60505821"/>
      <w:bookmarkStart w:id="203" w:name="_Toc60505963"/>
      <w:r>
        <w:t>2.4</w:t>
      </w:r>
      <w:r w:rsidR="00CA6C9D">
        <w:t>.2</w:t>
      </w:r>
      <w:r w:rsidR="002B7B81" w:rsidRPr="001F3D4F">
        <w:tab/>
      </w:r>
      <w:r w:rsidR="00A4202B" w:rsidRPr="008C0B2E">
        <w:rPr>
          <w:i/>
        </w:rPr>
        <w:t>Slangword</w:t>
      </w:r>
      <w:bookmarkEnd w:id="195"/>
      <w:bookmarkEnd w:id="196"/>
      <w:bookmarkEnd w:id="197"/>
      <w:bookmarkEnd w:id="198"/>
      <w:bookmarkEnd w:id="199"/>
      <w:bookmarkEnd w:id="200"/>
      <w:bookmarkEnd w:id="201"/>
      <w:bookmarkEnd w:id="202"/>
      <w:bookmarkEnd w:id="203"/>
    </w:p>
    <w:p w:rsidR="007263AB" w:rsidRDefault="00A4202B" w:rsidP="00C555EE">
      <w:pPr>
        <w:spacing w:after="240" w:line="276" w:lineRule="auto"/>
      </w:pPr>
      <w:r>
        <w:rPr>
          <w:rFonts w:cs="Times New Roman"/>
          <w:b/>
          <w:i/>
        </w:rPr>
        <w:tab/>
      </w:r>
      <w:r w:rsidRPr="008C0B2E">
        <w:rPr>
          <w:i/>
        </w:rPr>
        <w:t>Slangword</w:t>
      </w:r>
      <w:r w:rsidR="00AC711B">
        <w:t xml:space="preserve"> atau perbaikan kata tidak baku merupakan proses yang digunakan untuk mengubah kata-kata yang tidak baku menjadi kata baku sesuai dengan Kamus Besar Bahasa Indonesia. Pada perbaikan kata tidak baku terdapat bermacam-macam kata yang dianggap tidak baku, seperti penulisan dengan bahasa modern atau slang (ngga = tidak), penulisan dengan kaidah atau pedoman bahasa (kwalitas = kualitas), penulisan dengan kata singkat (tdk = tidak), dan penulisan dengan kata salah eja (</w:t>
      </w:r>
      <w:r w:rsidR="008E2CC6">
        <w:t>jelsk = jelek</w:t>
      </w:r>
      <w:r w:rsidR="00AC711B">
        <w:t>)</w:t>
      </w:r>
      <w:r w:rsidR="008E2CC6">
        <w:t xml:space="preserve">. Pada penelitian ini digunakan perbaikan kata tidak baku untuk menangani permasalahan kata tidak baku hanya pada bahasa modern atau slang, penyingkatan kata, dan salah eja saja. Jika terdapat kata </w:t>
      </w:r>
      <w:r w:rsidR="008E2CC6">
        <w:lastRenderedPageBreak/>
        <w:t>tidak baku makan akan diubah menjadi kata baku sesuai dengan kamus. Sehingga didapatkan hasil akhir berupa kalimat dengan menggunakan kata baku.</w:t>
      </w:r>
    </w:p>
    <w:p w:rsidR="00A4202B" w:rsidRPr="001F3D4F" w:rsidRDefault="00DE2E78" w:rsidP="00C555EE">
      <w:pPr>
        <w:pStyle w:val="Heading2"/>
        <w:spacing w:line="276" w:lineRule="auto"/>
      </w:pPr>
      <w:bookmarkStart w:id="204" w:name="_Toc57484552"/>
      <w:bookmarkStart w:id="205" w:name="_Toc59476682"/>
      <w:bookmarkStart w:id="206" w:name="_Toc59477576"/>
      <w:bookmarkStart w:id="207" w:name="_Toc59478127"/>
      <w:bookmarkStart w:id="208" w:name="_Toc59482779"/>
      <w:bookmarkStart w:id="209" w:name="_Toc60489367"/>
      <w:bookmarkStart w:id="210" w:name="_Toc60505454"/>
      <w:bookmarkStart w:id="211" w:name="_Toc60505822"/>
      <w:bookmarkStart w:id="212" w:name="_Toc60505964"/>
      <w:r>
        <w:t>2.4</w:t>
      </w:r>
      <w:r w:rsidR="005F4E69">
        <w:t>.3</w:t>
      </w:r>
      <w:r w:rsidR="00A4202B">
        <w:tab/>
      </w:r>
      <w:r w:rsidR="00A4202B" w:rsidRPr="008C0B2E">
        <w:rPr>
          <w:i/>
        </w:rPr>
        <w:t>Stopword</w:t>
      </w:r>
      <w:r w:rsidR="00A4202B">
        <w:t xml:space="preserve"> </w:t>
      </w:r>
      <w:r w:rsidR="00A4202B" w:rsidRPr="008C0B2E">
        <w:rPr>
          <w:i/>
        </w:rPr>
        <w:t>Removal</w:t>
      </w:r>
      <w:bookmarkEnd w:id="204"/>
      <w:bookmarkEnd w:id="205"/>
      <w:bookmarkEnd w:id="206"/>
      <w:bookmarkEnd w:id="207"/>
      <w:bookmarkEnd w:id="208"/>
      <w:bookmarkEnd w:id="209"/>
      <w:bookmarkEnd w:id="210"/>
      <w:bookmarkEnd w:id="211"/>
      <w:bookmarkEnd w:id="212"/>
    </w:p>
    <w:p w:rsidR="00001688" w:rsidRPr="00001688" w:rsidRDefault="00CA6C9D" w:rsidP="00C555EE">
      <w:pPr>
        <w:spacing w:after="240" w:line="276" w:lineRule="auto"/>
        <w:ind w:firstLine="720"/>
      </w:pPr>
      <w:r w:rsidRPr="001F3D4F">
        <w:rPr>
          <w:rFonts w:cs="Times New Roman"/>
        </w:rPr>
        <w:t xml:space="preserve">Tahapan </w:t>
      </w:r>
      <w:r w:rsidRPr="001F3D4F">
        <w:rPr>
          <w:rFonts w:cs="Times New Roman"/>
          <w:i/>
        </w:rPr>
        <w:t>stopword removal</w:t>
      </w:r>
      <w:r w:rsidRPr="001F3D4F">
        <w:rPr>
          <w:rFonts w:cs="Times New Roman"/>
        </w:rPr>
        <w:t xml:space="preserve"> merupakan proses pengambilan kata-kata penting atau membuang kata-kata yang kurang penting dari token yang telah dihasilkan pada tahapan sebelumnya </w:t>
      </w:r>
      <w:r w:rsidRPr="001F3D4F">
        <w:rPr>
          <w:rFonts w:cs="Times New Roman"/>
        </w:rPr>
        <w:fldChar w:fldCharType="begin" w:fldLock="1"/>
      </w:r>
      <w:r>
        <w:rPr>
          <w:rFonts w:cs="Times New Roman"/>
        </w:rPr>
        <w:instrText>ADDIN CSL_CITATION {"citationItems":[{"id":"ITEM-1","itemData":{"DOI":"10.22146/ijccs.41236","ISSN":"1978-1520","abstract":"The rapid development of the internet and social media and a large amount of text data has become an important research subject in obtaining information from the text data. In recent years, there has been an increase in research on sentiment analysis in the review text to determine the polarity of opinion on social media. However, there are still few studies that apply the deep learning method, namely Long Short-Term Memory for sentiment analysis in Indonesian texts.This study aims to classify Indonesian novel novels based on positive, neutral and negative sentiments using the Long Short-Term Memory (LSTM) method. The dataset used is a review of Indonesian language novels taken from the goodreads.com site. In the testing process, the LSTM method will be compared with the Naïve Bayes method based on the calculation of the values of accuracy, precision, recall, f-measure.Based on the test results show that the Long Short-Term Memory method has better accuracy results than the Naïve Bayes method with an accuracy value of 72.85%, 73% precision, 72% recall, and 72% f-measure compared to the results of the Naïve Bayes method accuracy with accuracy value of 67.88%, precision 69%, recall 68%, and f-measure 68%.","author":[{"dropping-particle":"","family":"Nurrohmat","given":"Muh Amin","non-dropping-particle":"","parse-names":false,"suffix":""},{"dropping-particle":"","family":"SN","given":"Azhari","non-dropping-particle":"","parse-names":false,"suffix":""}],"container-title":"IJCCS (Indonesian Journal of Computing and Cybernetics Systems)","id":"ITEM-1","issue":"3","issued":{"date-parts":[["2019"]]},"page":"209","title":"Sentiment Analysis of Novel Review Using Long Short-Term Memory Method","type":"article-journal","volume":"13"},"uris":["http://www.mendeley.com/documents/?uuid=1e0ccf9c-4d13-4310-a00a-1bfac4332c5d"]}],"mendeley":{"formattedCitation":"(Nurrohmat &amp; SN, 2019)","plainTextFormattedCitation":"(Nurrohmat &amp; SN, 2019)","previouslyFormattedCitation":"(Nurrohmat &amp; SN, 2019)"},"properties":{"noteIndex":0},"schema":"https://github.com/citation-style-language/schema/raw/master/csl-citation.json"}</w:instrText>
      </w:r>
      <w:r w:rsidRPr="001F3D4F">
        <w:rPr>
          <w:rFonts w:cs="Times New Roman"/>
        </w:rPr>
        <w:fldChar w:fldCharType="separate"/>
      </w:r>
      <w:r w:rsidRPr="001F3D4F">
        <w:rPr>
          <w:rFonts w:cs="Times New Roman"/>
          <w:noProof/>
        </w:rPr>
        <w:t>(Nurrohmat &amp; SN, 2019)</w:t>
      </w:r>
      <w:r w:rsidRPr="001F3D4F">
        <w:rPr>
          <w:rFonts w:cs="Times New Roman"/>
        </w:rPr>
        <w:fldChar w:fldCharType="end"/>
      </w:r>
      <w:r w:rsidRPr="001F3D4F">
        <w:rPr>
          <w:rFonts w:cs="Times New Roman"/>
        </w:rPr>
        <w:t xml:space="preserve">. Pembuangan </w:t>
      </w:r>
      <w:r w:rsidRPr="001F3D4F">
        <w:rPr>
          <w:rFonts w:cs="Times New Roman"/>
          <w:i/>
        </w:rPr>
        <w:t>stopword</w:t>
      </w:r>
      <w:r w:rsidRPr="001F3D4F">
        <w:rPr>
          <w:rFonts w:cs="Times New Roman"/>
        </w:rPr>
        <w:t xml:space="preserve"> tidak akan mengubah makna dan isi dari suatu data. Bebrapa contoh </w:t>
      </w:r>
      <w:r w:rsidRPr="001F3D4F">
        <w:rPr>
          <w:rFonts w:cs="Times New Roman"/>
          <w:i/>
        </w:rPr>
        <w:t>stopword</w:t>
      </w:r>
      <w:r w:rsidRPr="001F3D4F">
        <w:rPr>
          <w:rFonts w:cs="Times New Roman"/>
        </w:rPr>
        <w:t xml:space="preserve"> seperti aku, juga, kamu, dan, itu, ini. Pada penelitian ini digunakan </w:t>
      </w:r>
      <w:r w:rsidRPr="001F3D4F">
        <w:rPr>
          <w:rFonts w:cs="Times New Roman"/>
          <w:i/>
        </w:rPr>
        <w:t>stopword</w:t>
      </w:r>
      <w:r w:rsidRPr="001F3D4F">
        <w:rPr>
          <w:rFonts w:cs="Times New Roman"/>
        </w:rPr>
        <w:t xml:space="preserve"> dari </w:t>
      </w:r>
      <w:r w:rsidRPr="001F3D4F">
        <w:rPr>
          <w:rFonts w:cs="Times New Roman"/>
          <w:i/>
        </w:rPr>
        <w:t>library</w:t>
      </w:r>
      <w:r w:rsidRPr="001F3D4F">
        <w:rPr>
          <w:rFonts w:cs="Times New Roman"/>
        </w:rPr>
        <w:t xml:space="preserve"> Sastrawi. </w:t>
      </w:r>
    </w:p>
    <w:p w:rsidR="003E7EF7" w:rsidRDefault="00DE2E78" w:rsidP="00C555EE">
      <w:pPr>
        <w:pStyle w:val="Heading2"/>
        <w:spacing w:line="276" w:lineRule="auto"/>
      </w:pPr>
      <w:bookmarkStart w:id="213" w:name="_Toc57484554"/>
      <w:bookmarkStart w:id="214" w:name="_Toc59476683"/>
      <w:bookmarkStart w:id="215" w:name="_Toc59477578"/>
      <w:bookmarkStart w:id="216" w:name="_Toc59478128"/>
      <w:bookmarkStart w:id="217" w:name="_Toc59482781"/>
      <w:bookmarkStart w:id="218" w:name="_Toc60489368"/>
      <w:bookmarkStart w:id="219" w:name="_Toc60505455"/>
      <w:bookmarkStart w:id="220" w:name="_Toc60505823"/>
      <w:bookmarkStart w:id="221" w:name="_Toc60505965"/>
      <w:r>
        <w:t>2.4</w:t>
      </w:r>
      <w:r w:rsidR="005F4E69">
        <w:t>.4</w:t>
      </w:r>
      <w:r w:rsidR="001C4049" w:rsidRPr="001F3D4F">
        <w:tab/>
      </w:r>
      <w:r w:rsidR="00925546" w:rsidRPr="008C0B2E">
        <w:rPr>
          <w:i/>
        </w:rPr>
        <w:t>Stemming</w:t>
      </w:r>
      <w:bookmarkEnd w:id="213"/>
      <w:bookmarkEnd w:id="214"/>
      <w:bookmarkEnd w:id="215"/>
      <w:bookmarkEnd w:id="216"/>
      <w:bookmarkEnd w:id="217"/>
      <w:bookmarkEnd w:id="218"/>
      <w:bookmarkEnd w:id="219"/>
      <w:bookmarkEnd w:id="220"/>
      <w:bookmarkEnd w:id="221"/>
    </w:p>
    <w:p w:rsidR="00925546" w:rsidRPr="001F3D4F" w:rsidRDefault="00925546" w:rsidP="00C555EE">
      <w:pPr>
        <w:spacing w:line="276" w:lineRule="auto"/>
        <w:ind w:firstLine="720"/>
        <w:rPr>
          <w:rFonts w:cs="Times New Roman"/>
        </w:rPr>
      </w:pPr>
      <w:r>
        <w:rPr>
          <w:rFonts w:cs="Times New Roman"/>
        </w:rPr>
        <w:t>T</w:t>
      </w:r>
      <w:r w:rsidRPr="001F3D4F">
        <w:rPr>
          <w:rFonts w:cs="Times New Roman"/>
        </w:rPr>
        <w:t xml:space="preserve">ahap </w:t>
      </w:r>
      <w:r>
        <w:rPr>
          <w:rFonts w:cs="Times New Roman"/>
          <w:i/>
        </w:rPr>
        <w:t>stem</w:t>
      </w:r>
      <w:r w:rsidRPr="0045430E">
        <w:rPr>
          <w:rFonts w:cs="Times New Roman"/>
          <w:i/>
        </w:rPr>
        <w:t>ming</w:t>
      </w:r>
      <w:r w:rsidRPr="001F3D4F">
        <w:rPr>
          <w:rFonts w:cs="Times New Roman"/>
        </w:rPr>
        <w:t xml:space="preserve"> merupakan proses pemotongan imbuhan pada kata berimbuhan yang dilakukan dengan algoritma tertentu untuk mengembalikan suatu kata kebentuk dasarnya</w:t>
      </w:r>
      <w:r>
        <w:rPr>
          <w:rFonts w:cs="Times New Roman"/>
        </w:rPr>
        <w:t xml:space="preserve">. </w:t>
      </w:r>
      <w:r w:rsidRPr="001F3D4F">
        <w:rPr>
          <w:rFonts w:cs="Times New Roman"/>
          <w:lang w:val="id-ID"/>
        </w:rPr>
        <w:t>Pada penelitian</w:t>
      </w:r>
      <w:r w:rsidRPr="001F3D4F">
        <w:rPr>
          <w:rFonts w:cs="Times New Roman"/>
        </w:rPr>
        <w:t xml:space="preserve"> </w:t>
      </w:r>
      <w:r w:rsidRPr="001F3D4F">
        <w:rPr>
          <w:rFonts w:cs="Times New Roman"/>
          <w:lang w:val="id-ID"/>
        </w:rPr>
        <w:t xml:space="preserve">ini proses </w:t>
      </w:r>
      <w:r w:rsidRPr="008C0B2E">
        <w:rPr>
          <w:rFonts w:cs="Times New Roman"/>
          <w:i/>
          <w:lang w:val="id-ID"/>
        </w:rPr>
        <w:t>stemming</w:t>
      </w:r>
      <w:r w:rsidRPr="001F3D4F">
        <w:rPr>
          <w:rFonts w:cs="Times New Roman"/>
          <w:lang w:val="id-ID"/>
        </w:rPr>
        <w:t xml:space="preserve"> yang </w:t>
      </w:r>
      <w:r w:rsidRPr="001F3D4F">
        <w:rPr>
          <w:rFonts w:cs="Times New Roman"/>
        </w:rPr>
        <w:t xml:space="preserve">dilakukan </w:t>
      </w:r>
      <w:r w:rsidRPr="001F3D4F">
        <w:rPr>
          <w:rFonts w:cs="Times New Roman"/>
          <w:lang w:val="id-ID"/>
        </w:rPr>
        <w:t xml:space="preserve">hanya </w:t>
      </w:r>
      <w:r w:rsidRPr="001F3D4F">
        <w:rPr>
          <w:rFonts w:cs="Times New Roman"/>
        </w:rPr>
        <w:t xml:space="preserve">akan </w:t>
      </w:r>
      <w:r w:rsidRPr="001F3D4F">
        <w:rPr>
          <w:rFonts w:cs="Times New Roman"/>
          <w:lang w:val="id-ID"/>
        </w:rPr>
        <w:t xml:space="preserve">menangani kata yang </w:t>
      </w:r>
      <w:r w:rsidRPr="001F3D4F">
        <w:rPr>
          <w:rFonts w:cs="Times New Roman"/>
        </w:rPr>
        <w:t xml:space="preserve">memiliki </w:t>
      </w:r>
      <w:r w:rsidRPr="001F3D4F">
        <w:rPr>
          <w:rFonts w:cs="Times New Roman"/>
          <w:lang w:val="id-ID"/>
        </w:rPr>
        <w:t xml:space="preserve">penambahan </w:t>
      </w:r>
      <w:r w:rsidRPr="001F3D4F">
        <w:rPr>
          <w:rFonts w:cs="Times New Roman"/>
        </w:rPr>
        <w:t>awalan</w:t>
      </w:r>
      <w:r w:rsidRPr="001F3D4F">
        <w:rPr>
          <w:rFonts w:cs="Times New Roman"/>
          <w:lang w:val="id-ID"/>
        </w:rPr>
        <w:t xml:space="preserve"> dan </w:t>
      </w:r>
      <w:r w:rsidRPr="001F3D4F">
        <w:rPr>
          <w:rFonts w:cs="Times New Roman"/>
        </w:rPr>
        <w:t>akhiran</w:t>
      </w:r>
      <w:r w:rsidRPr="001F3D4F">
        <w:rPr>
          <w:rFonts w:cs="Times New Roman"/>
          <w:lang w:val="id-ID"/>
        </w:rPr>
        <w:t>.</w:t>
      </w:r>
      <w:r w:rsidRPr="001F3D4F">
        <w:rPr>
          <w:rFonts w:cs="Times New Roman"/>
        </w:rPr>
        <w:t xml:space="preserve"> Hal ini dilakukan karena proses penambahan </w:t>
      </w:r>
      <w:r w:rsidRPr="00F30723">
        <w:rPr>
          <w:rFonts w:cs="Times New Roman"/>
          <w:i/>
        </w:rPr>
        <w:t>infiks</w:t>
      </w:r>
      <w:r w:rsidRPr="001F3D4F">
        <w:rPr>
          <w:rFonts w:cs="Times New Roman"/>
        </w:rPr>
        <w:t xml:space="preserve"> dalam bahasa Indonesia jarang terjadi sehingga tidak ada pengaruh yang signifikan terhadap akurasi sistem </w:t>
      </w:r>
      <w:r w:rsidRPr="001F3D4F">
        <w:rPr>
          <w:rFonts w:cs="Times New Roman"/>
        </w:rPr>
        <w:fldChar w:fldCharType="begin" w:fldLock="1"/>
      </w:r>
      <w:r w:rsidRPr="001F3D4F">
        <w:rPr>
          <w:rFonts w:cs="Times New Roman"/>
        </w:rPr>
        <w:instrText>ADDIN CSL_CITATION {"citationItems":[{"id":"ITEM-1","itemData":{"abstract":"Klasifikasi dokumen berita digital menurut kategori tertentu diperlukan untuk mempermudah pencarian oleh pembaca. Peningkatan jumlah dokumen berita yang cukup besar tidak sebanding dengan ketersediaan editor ahli sehinggal diperlukan klasifikasi secara otomatis. Salah satu metode yang cukup akurat untuk klasifikasi arti- kel berita adalah Naïve Bayes Classifier. Makalah ini memaparkan modifikasi metode Naïve Bayes Classifier dengan melakukan pembobotan kata berdasarkan posisinya dalam berita. Percobaan dilakukan pada 900 dokumen berita. Sembilan ratus dokumen tersebut dibagi menjadi 9 kategori, sehingga masing-masing kategori diujikan 100 dokumen. Untuk mengetahui pengaruh jumlah data latih terhadap efektifitas naïve bayes classifier maka diambil beberapa kombinasi banyaknya dokumen latih dan dokumen uji. Secara berurutan kombinasi dokumen latih dan uji tersebut antara lain 5:95, 10:90, 15:85, 20:80, 25:75 dan 30:70. Dengan menggunakan metode Naïve Bayes Classifier didapatkan akurasi hasil klasifikasi berturut-turut 54%, 65%, 65%, 69%, 71% dan 76%. Dengan menggunakan metode Naïve Bayes Classifier yang dimodifikasi didapatkan akurasi hasil klasifikasi berturut-turut 57%, 68%, 69%, 70%, 72% dan 78%. Hasil ini menunjukkan bahwa pembobotan berdasarkan posisi kata meningkatan akurasi hasil klasifikasi.","author":[{"dropping-particle":"","family":"Mahmudy","given":"Wayan Firdaus","non-dropping-particle":"","parse-names":false,"suffix":""},{"dropping-particle":"","family":"Widodo","given":"Agus Wahyu","non-dropping-particle":"","parse-names":false,"suffix":""}],"container-title":"Tekno","id":"ITEM-1","issued":{"date-parts":[["2014"]]},"page":"1-10","title":"Klasifikasi Artikel Berita Menggunakan Naive Bayes Classifier yang Dimodifikasi","type":"article-journal","volume":"21"},"uris":["http://www.mendeley.com/documents/?uuid=397bfccb-82be-48ff-8e55-d76a280a0e03"]}],"mendeley":{"formattedCitation":"(Mahmudy &amp; Widodo, 2014)","plainTextFormattedCitation":"(Mahmudy &amp; Widodo, 2014)","previouslyFormattedCitation":"(Mahmudy &amp; Widodo, 2014)"},"properties":{"noteIndex":0},"schema":"https://github.com/citation-style-language/schema/raw/master/csl-citation.json"}</w:instrText>
      </w:r>
      <w:r w:rsidRPr="001F3D4F">
        <w:rPr>
          <w:rFonts w:cs="Times New Roman"/>
        </w:rPr>
        <w:fldChar w:fldCharType="separate"/>
      </w:r>
      <w:r w:rsidRPr="001F3D4F">
        <w:rPr>
          <w:rFonts w:cs="Times New Roman"/>
          <w:noProof/>
        </w:rPr>
        <w:t>(Mahmudy &amp; Widodo, 2014)</w:t>
      </w:r>
      <w:r w:rsidRPr="001F3D4F">
        <w:rPr>
          <w:rFonts w:cs="Times New Roman"/>
        </w:rPr>
        <w:fldChar w:fldCharType="end"/>
      </w:r>
      <w:r w:rsidRPr="001F3D4F">
        <w:rPr>
          <w:rFonts w:cs="Times New Roman"/>
        </w:rPr>
        <w:t xml:space="preserve">. </w:t>
      </w:r>
    </w:p>
    <w:p w:rsidR="00E93EAD" w:rsidRDefault="00925546" w:rsidP="00E93EAD">
      <w:pPr>
        <w:spacing w:line="276" w:lineRule="auto"/>
        <w:ind w:firstLine="720"/>
        <w:rPr>
          <w:rFonts w:cs="Times New Roman"/>
        </w:rPr>
      </w:pPr>
      <w:r w:rsidRPr="001F3D4F">
        <w:rPr>
          <w:rFonts w:cs="Times New Roman"/>
        </w:rPr>
        <w:t>Terdapat</w:t>
      </w:r>
      <w:r w:rsidRPr="001F3D4F">
        <w:rPr>
          <w:rFonts w:cs="Times New Roman"/>
          <w:lang w:val="id-ID"/>
        </w:rPr>
        <w:t xml:space="preserve"> </w:t>
      </w:r>
      <w:r w:rsidRPr="001F3D4F">
        <w:rPr>
          <w:rFonts w:cs="Times New Roman"/>
        </w:rPr>
        <w:t xml:space="preserve">beberapa </w:t>
      </w:r>
      <w:r w:rsidRPr="001F3D4F">
        <w:rPr>
          <w:rFonts w:cs="Times New Roman"/>
          <w:lang w:val="id-ID"/>
        </w:rPr>
        <w:t xml:space="preserve">metode yang dapat digunakan untuk </w:t>
      </w:r>
      <w:r w:rsidRPr="001F3D4F">
        <w:rPr>
          <w:rFonts w:cs="Times New Roman"/>
        </w:rPr>
        <w:t xml:space="preserve">proses </w:t>
      </w:r>
      <w:r w:rsidRPr="006013ED">
        <w:rPr>
          <w:rFonts w:cs="Times New Roman"/>
          <w:i/>
          <w:lang w:val="id-ID"/>
        </w:rPr>
        <w:t>stemming</w:t>
      </w:r>
      <w:r w:rsidRPr="001F3D4F">
        <w:rPr>
          <w:rFonts w:cs="Times New Roman"/>
          <w:lang w:val="id-ID"/>
        </w:rPr>
        <w:t xml:space="preserve"> pada dokumen berbahasa Indonesia salah satunya</w:t>
      </w:r>
      <w:r w:rsidRPr="001F3D4F">
        <w:rPr>
          <w:rFonts w:cs="Times New Roman"/>
        </w:rPr>
        <w:t xml:space="preserve"> </w:t>
      </w:r>
      <w:r w:rsidRPr="001F3D4F">
        <w:rPr>
          <w:rFonts w:cs="Times New Roman"/>
          <w:lang w:val="id-ID"/>
        </w:rPr>
        <w:t>adalah algoritma Nazief dan Adriani. Algoritma ini</w:t>
      </w:r>
      <w:r w:rsidRPr="001F3D4F">
        <w:rPr>
          <w:rFonts w:cs="Times New Roman"/>
        </w:rPr>
        <w:t xml:space="preserve"> bekerja</w:t>
      </w:r>
      <w:r w:rsidRPr="001F3D4F">
        <w:rPr>
          <w:rFonts w:cs="Times New Roman"/>
          <w:lang w:val="id-ID"/>
        </w:rPr>
        <w:t xml:space="preserve"> </w:t>
      </w:r>
      <w:r w:rsidRPr="001F3D4F">
        <w:rPr>
          <w:rFonts w:cs="Times New Roman"/>
        </w:rPr>
        <w:t xml:space="preserve">atas dasar </w:t>
      </w:r>
      <w:r w:rsidRPr="001F3D4F">
        <w:rPr>
          <w:rFonts w:cs="Times New Roman"/>
          <w:lang w:val="id-ID"/>
        </w:rPr>
        <w:t>aturan-aturan yang mengelompokkan imbuhan yang</w:t>
      </w:r>
      <w:r w:rsidRPr="001F3D4F">
        <w:rPr>
          <w:rFonts w:cs="Times New Roman"/>
        </w:rPr>
        <w:t xml:space="preserve"> </w:t>
      </w:r>
      <w:r w:rsidRPr="001F3D4F">
        <w:rPr>
          <w:rFonts w:cs="Times New Roman"/>
          <w:lang w:val="id-ID"/>
        </w:rPr>
        <w:t>diperbolehkan dan dilarang untuk digunakan</w:t>
      </w:r>
      <w:r w:rsidRPr="001F3D4F">
        <w:rPr>
          <w:rFonts w:cs="Times New Roman"/>
        </w:rPr>
        <w:t xml:space="preserve">. </w:t>
      </w:r>
      <w:r w:rsidRPr="001F3D4F">
        <w:rPr>
          <w:rFonts w:cs="Times New Roman"/>
        </w:rPr>
        <w:fldChar w:fldCharType="begin" w:fldLock="1"/>
      </w:r>
      <w:r w:rsidRPr="001F3D4F">
        <w:rPr>
          <w:rFonts w:cs="Times New Roman"/>
        </w:rPr>
        <w:instrText>ADDIN CSL_CITATION {"citationItems":[{"id":"ITEM-1","itemData":{"author":[{"dropping-particle":"","family":"Zulkifli","given":"","non-dropping-particle":"","parse-names":false,"suffix":""},{"dropping-particle":"","family":"Wibowo","given":"Agung Toto","non-dropping-particle":"","parse-names":false,"suffix":""},{"dropping-particle":"","family":"Septiana","given":"Gia","non-dropping-particle":"","parse-names":false,"suffix":""}],"id":"ITEM-1","issue":"2","issued":{"date-parts":[["2010"]]},"page":"6481-6489","title":"Pembobotan Fitur pada Peringkasan Teks Bahasa Indonesia Menggunakan Algoritme Genetika","type":"article-journal","volume":"2"},"uris":["http://www.mendeley.com/documents/?uuid=0bf46dfa-b402-47bf-9a8a-dd10210659a5","http://www.mendeley.com/documents/?uuid=ad2f7236-8e07-45f5-b9d0-b0cfbdd3312e"]}],"mendeley":{"formattedCitation":"(Zulkifli et al., 2010)","plainTextFormattedCitation":"(Zulkifli et al., 2010)","previouslyFormattedCitation":"(Zulkifli et al., 2010)"},"properties":{"noteIndex":0},"schema":"https://github.com/citation-style-language/schema/raw/master/csl-citation.json"}</w:instrText>
      </w:r>
      <w:r w:rsidRPr="001F3D4F">
        <w:rPr>
          <w:rFonts w:cs="Times New Roman"/>
        </w:rPr>
        <w:fldChar w:fldCharType="separate"/>
      </w:r>
      <w:r w:rsidRPr="001F3D4F">
        <w:rPr>
          <w:rFonts w:cs="Times New Roman"/>
          <w:noProof/>
        </w:rPr>
        <w:t>(Zulkifli et al., 2010)</w:t>
      </w:r>
      <w:r w:rsidRPr="001F3D4F">
        <w:rPr>
          <w:rFonts w:cs="Times New Roman"/>
        </w:rPr>
        <w:fldChar w:fldCharType="end"/>
      </w:r>
      <w:r w:rsidR="00EC2438">
        <w:rPr>
          <w:rFonts w:cs="Times New Roman"/>
        </w:rPr>
        <w:t xml:space="preserve">. </w:t>
      </w:r>
    </w:p>
    <w:p w:rsidR="0072787A" w:rsidRPr="0072787A" w:rsidRDefault="0072787A" w:rsidP="007B2CF5">
      <w:pPr>
        <w:spacing w:after="240" w:line="276" w:lineRule="auto"/>
        <w:ind w:firstLine="720"/>
        <w:rPr>
          <w:rFonts w:cs="Times New Roman"/>
        </w:rPr>
      </w:pPr>
      <w:r w:rsidRPr="0072787A">
        <w:rPr>
          <w:rFonts w:cs="Times New Roman"/>
        </w:rPr>
        <w:t>Algoritma Nazief dan Adriani adalah algoritma stemming untuk bahasa Indonesia. Algoritma ini memiliki beberapa aturan morfologi untuk merubah suatu kata menjadi kata dasar yaitu dengan menghilangkan affiks (awalan, imbuhan dan lain-lain) dan kemudian dicocokkan dengan kamus kata dasar. Kamus kata dasar merupakan hal yang paling utama pada algoritma ini karena semakin banyak kamus kata dasarnya maka semakin tinggi pula akurasinya.</w:t>
      </w:r>
      <w:r>
        <w:rPr>
          <w:rFonts w:cs="Times New Roman"/>
        </w:rPr>
        <w:t xml:space="preserve"> </w:t>
      </w:r>
    </w:p>
    <w:p w:rsidR="00925546" w:rsidRPr="001F3D4F" w:rsidRDefault="00DE2E78" w:rsidP="00C555EE">
      <w:pPr>
        <w:pStyle w:val="Heading2"/>
        <w:spacing w:line="276" w:lineRule="auto"/>
      </w:pPr>
      <w:bookmarkStart w:id="222" w:name="_Toc57484556"/>
      <w:bookmarkStart w:id="223" w:name="_Toc59476684"/>
      <w:bookmarkStart w:id="224" w:name="_Toc59477580"/>
      <w:bookmarkStart w:id="225" w:name="_Toc59478129"/>
      <w:bookmarkStart w:id="226" w:name="_Toc59482783"/>
      <w:bookmarkStart w:id="227" w:name="_Toc60489369"/>
      <w:bookmarkStart w:id="228" w:name="_Toc60505456"/>
      <w:bookmarkStart w:id="229" w:name="_Toc60505824"/>
      <w:bookmarkStart w:id="230" w:name="_Toc60505966"/>
      <w:r>
        <w:t>2.4</w:t>
      </w:r>
      <w:r w:rsidR="005F4E69">
        <w:t>.5</w:t>
      </w:r>
      <w:r w:rsidR="00A4202B">
        <w:tab/>
      </w:r>
      <w:r w:rsidR="00A4202B" w:rsidRPr="00F30723">
        <w:rPr>
          <w:i/>
        </w:rPr>
        <w:t>Tokenizing</w:t>
      </w:r>
      <w:bookmarkEnd w:id="222"/>
      <w:bookmarkEnd w:id="223"/>
      <w:bookmarkEnd w:id="224"/>
      <w:bookmarkEnd w:id="225"/>
      <w:bookmarkEnd w:id="226"/>
      <w:bookmarkEnd w:id="227"/>
      <w:bookmarkEnd w:id="228"/>
      <w:bookmarkEnd w:id="229"/>
      <w:bookmarkEnd w:id="230"/>
    </w:p>
    <w:p w:rsidR="00707988" w:rsidRDefault="001C4049" w:rsidP="00C555EE">
      <w:pPr>
        <w:spacing w:after="240" w:line="276" w:lineRule="auto"/>
        <w:ind w:firstLine="720"/>
        <w:rPr>
          <w:rFonts w:cs="Times New Roman"/>
        </w:rPr>
      </w:pPr>
      <w:r w:rsidRPr="001F3D4F">
        <w:rPr>
          <w:rFonts w:cs="Times New Roman"/>
        </w:rPr>
        <w:t xml:space="preserve">Tahap </w:t>
      </w:r>
      <w:r w:rsidRPr="001F3D4F">
        <w:rPr>
          <w:rFonts w:cs="Times New Roman"/>
          <w:i/>
        </w:rPr>
        <w:t>tokenizing</w:t>
      </w:r>
      <w:r w:rsidRPr="001F3D4F">
        <w:rPr>
          <w:rFonts w:cs="Times New Roman"/>
        </w:rPr>
        <w:t xml:space="preserve"> adalah tahap pemotongan </w:t>
      </w:r>
      <w:r w:rsidRPr="00F30723">
        <w:rPr>
          <w:rFonts w:cs="Times New Roman"/>
          <w:i/>
        </w:rPr>
        <w:t>string</w:t>
      </w:r>
      <w:r w:rsidRPr="001F3D4F">
        <w:rPr>
          <w:rFonts w:cs="Times New Roman"/>
        </w:rPr>
        <w:t xml:space="preserve"> input berdasarkan tiap kata yang menyusunnya</w:t>
      </w:r>
      <w:r w:rsidR="00BC7ACB" w:rsidRPr="001F3D4F">
        <w:rPr>
          <w:rFonts w:cs="Times New Roman"/>
        </w:rPr>
        <w:t xml:space="preserve"> </w:t>
      </w:r>
      <w:r w:rsidR="00BC7ACB" w:rsidRPr="001F3D4F">
        <w:rPr>
          <w:rFonts w:cs="Times New Roman"/>
        </w:rPr>
        <w:fldChar w:fldCharType="begin" w:fldLock="1"/>
      </w:r>
      <w:r w:rsidR="00BC7ACB" w:rsidRPr="001F3D4F">
        <w:rPr>
          <w:rFonts w:cs="Times New Roman"/>
        </w:rPr>
        <w:instrText>ADDIN CSL_CITATION {"citationItems":[{"id":"ITEM-1","itemData":{"DOI":"10.17933/jppi.2017.070203","ISSN":"2088-9402","abstract":"&lt;p class=\"JGI-AbstractIsi\"&gt;&lt;span&gt;Saat ini, hampir seluruh industri tidak terkecuali industri pariwisata pasti bersentuhan dengan teknologi informasi. Peranan teknologi dalam meningkatkan industri pariwisata di Indonesia sangat erat kaitannya. Selama berwisata, wisatawan juga dapat membagikan pengalamannya melalui upload foto maupun aktif berkomentar baik di media sosial maupun di forum diskusi yang khusus membahas tentang pariwisata. Informasi seputar kondisi pariwisata, pengalaman wisatawan, opini serta foto yang di upload dari tempat wisata, dapat diolah menjadi suatu informasi yang sangat bermanfaat, salah satunya adalah dapat dimanfaatkan untuk pemeringkatan popularitas. Untuk itu diperlukan suatu sistem yang dapat memberikan informasi tentang popularitas tujuan wisata. Informasi yang dihasilkan sangat bermanfaat untuk semua kalangan, mulai dari wisatawan, masyarakat, pemerintah, hingga industri pariwisata. Dalam penelitian ini dibuat rancangan sistem yang dapat menentukan peringkat tujuan wisata yang paling populer dengan memanfaatkan analisis sentimen. Ada lima komponen penilaian untuk menghasilkan nilai akhir dari peringkat popularitas yaitu &lt;/span&gt;&lt;span&gt;comment count, facebook likes count, facebook were here count, facebook talking about dan instagram visitor&lt;/span&gt;&lt;span&gt;. Pada penelitian ini, peneliti memutuskan untuk menggunakan strategi klasifikasi berdasarkan pada algorima &lt;/span&gt;&lt;span&gt;naïve bayes&lt;/span&gt;&lt;span&gt; (NB) karena merupakan suatu metode yang sederhana dan intuitif yang kinerjanya mirip dengan pendekatan lain. Selain itu, berdasarkan penelitian-penelitian terdahulu, NB menggabungkan efisiensi waktu kinerja yang optimal yang cukup akurat.&lt;/span&gt;&lt;/p&gt;","author":[{"dropping-particle":"","family":"Murnawan","given":"Murnawan","non-dropping-particle":"","parse-names":false,"suffix":""}],"container-title":"Jurnal Penelitian Pos dan Informatika","id":"ITEM-1","issue":"2","issued":{"date-parts":[["2017"]]},"page":"109","title":"Pemanfaatan Analisis Sentimen Untuk Pemeringkatan Popularitas Tujuan Wisata","type":"article-journal","volume":"7"},"uris":["http://www.mendeley.com/documents/?uuid=53f78f43-4351-4cef-bca3-23214a1597fb"]}],"mendeley":{"formattedCitation":"(Murnawan, 2017)","plainTextFormattedCitation":"(Murnawan, 2017)","previouslyFormattedCitation":"(Murnawan, 2017)"},"properties":{"noteIndex":0},"schema":"https://github.com/citation-style-language/schema/raw/master/csl-citation.json"}</w:instrText>
      </w:r>
      <w:r w:rsidR="00BC7ACB" w:rsidRPr="001F3D4F">
        <w:rPr>
          <w:rFonts w:cs="Times New Roman"/>
        </w:rPr>
        <w:fldChar w:fldCharType="separate"/>
      </w:r>
      <w:r w:rsidR="00BC7ACB" w:rsidRPr="001F3D4F">
        <w:rPr>
          <w:rFonts w:cs="Times New Roman"/>
          <w:noProof/>
        </w:rPr>
        <w:t>(Murnawan, 2017)</w:t>
      </w:r>
      <w:r w:rsidR="00BC7ACB" w:rsidRPr="001F3D4F">
        <w:rPr>
          <w:rFonts w:cs="Times New Roman"/>
        </w:rPr>
        <w:fldChar w:fldCharType="end"/>
      </w:r>
      <w:r w:rsidRPr="001F3D4F">
        <w:rPr>
          <w:rFonts w:cs="Times New Roman"/>
        </w:rPr>
        <w:t xml:space="preserve">. </w:t>
      </w:r>
      <w:r w:rsidR="0072787A">
        <w:rPr>
          <w:rFonts w:cs="Times New Roman"/>
        </w:rPr>
        <w:t xml:space="preserve">Proses tokenizing biasanya berpatokan </w:t>
      </w:r>
      <w:r w:rsidR="00410FE3">
        <w:rPr>
          <w:rFonts w:cs="Times New Roman"/>
        </w:rPr>
        <w:t xml:space="preserve">pada karakter whitespace seperti spasi, enter ataupun tab sebagai pemisah atau pemoting antar kata. Tiap kata yang akan dihasilkan pada proses ini akan disebut sebagai token. </w:t>
      </w:r>
      <w:r w:rsidRPr="001F3D4F">
        <w:rPr>
          <w:rFonts w:cs="Times New Roman"/>
        </w:rPr>
        <w:t xml:space="preserve">Stiap kata teridentifikasi dengan kata yang lain oleh karakter spasi, shingga proses </w:t>
      </w:r>
      <w:r w:rsidRPr="001F3D4F">
        <w:rPr>
          <w:rFonts w:cs="Times New Roman"/>
          <w:i/>
        </w:rPr>
        <w:t>tokenizing</w:t>
      </w:r>
      <w:r w:rsidRPr="001F3D4F">
        <w:rPr>
          <w:rFonts w:cs="Times New Roman"/>
        </w:rPr>
        <w:t xml:space="preserve"> akan mengendalikan karakter spasi pada dokumen untuk pemisah kata. </w:t>
      </w:r>
    </w:p>
    <w:p w:rsidR="0083247F" w:rsidRPr="00A52CBD" w:rsidRDefault="0083247F" w:rsidP="00C555EE">
      <w:pPr>
        <w:pStyle w:val="Heading2"/>
        <w:spacing w:line="276" w:lineRule="auto"/>
        <w:rPr>
          <w:rFonts w:cs="Times New Roman"/>
        </w:rPr>
      </w:pPr>
      <w:bookmarkStart w:id="231" w:name="_Toc60489370"/>
      <w:bookmarkStart w:id="232" w:name="_Toc60505457"/>
      <w:bookmarkStart w:id="233" w:name="_Toc60505825"/>
      <w:bookmarkStart w:id="234" w:name="_Toc60505967"/>
      <w:r>
        <w:t>2.4.6</w:t>
      </w:r>
      <w:r>
        <w:tab/>
      </w:r>
      <w:r w:rsidRPr="00A52CBD">
        <w:rPr>
          <w:rFonts w:cs="Times New Roman"/>
        </w:rPr>
        <w:t>Ekstraksi Fitur</w:t>
      </w:r>
      <w:bookmarkEnd w:id="231"/>
      <w:bookmarkEnd w:id="232"/>
      <w:bookmarkEnd w:id="233"/>
      <w:bookmarkEnd w:id="234"/>
      <w:r w:rsidR="00487DA6">
        <w:rPr>
          <w:rFonts w:cs="Times New Roman"/>
        </w:rPr>
        <w:t xml:space="preserve"> </w:t>
      </w:r>
      <w:r w:rsidR="00487DA6" w:rsidRPr="00675D8C">
        <w:rPr>
          <w:rFonts w:cs="Times New Roman"/>
          <w:i/>
        </w:rPr>
        <w:t>Term Frequency (TF)</w:t>
      </w:r>
    </w:p>
    <w:p w:rsidR="00087AA9" w:rsidRPr="00087AA9" w:rsidRDefault="0083247F" w:rsidP="00410FE3">
      <w:pPr>
        <w:spacing w:after="240" w:line="276" w:lineRule="auto"/>
        <w:rPr>
          <w:rFonts w:cs="Times New Roman"/>
        </w:rPr>
      </w:pPr>
      <w:r w:rsidRPr="00A52CBD">
        <w:rPr>
          <w:rFonts w:cs="Times New Roman"/>
        </w:rPr>
        <w:tab/>
        <w:t>Ekstraksi fitur atau pembobotan kata adalah suatu proses ekstraksi untuk mengidentifikasikan entitas-entitas yang dimaksud. Pada ekstraksi fitur bertujuan untuk memberikan bobot pada fitur-fitur kata berdasarkan frekuensi kemunculan kata</w:t>
      </w:r>
      <w:r w:rsidR="00487DA6">
        <w:rPr>
          <w:rFonts w:cs="Times New Roman"/>
        </w:rPr>
        <w:t xml:space="preserve">, penelitian ini akan menggunakan ekstraksi fitur </w:t>
      </w:r>
      <w:r w:rsidR="00487DA6" w:rsidRPr="00487DA6">
        <w:rPr>
          <w:rFonts w:cs="Times New Roman"/>
          <w:i/>
        </w:rPr>
        <w:t>Term Frequency</w:t>
      </w:r>
      <w:r w:rsidR="00487DA6">
        <w:rPr>
          <w:rFonts w:cs="Times New Roman"/>
          <w:i/>
        </w:rPr>
        <w:t xml:space="preserve"> (TF)</w:t>
      </w:r>
      <w:r w:rsidR="00487DA6">
        <w:rPr>
          <w:rFonts w:cs="Times New Roman"/>
        </w:rPr>
        <w:t xml:space="preserve">. </w:t>
      </w:r>
      <w:r w:rsidR="00D075E4" w:rsidRPr="00487DA6">
        <w:rPr>
          <w:rFonts w:cs="Times New Roman"/>
          <w:i/>
        </w:rPr>
        <w:t>Term Frequency</w:t>
      </w:r>
      <w:r w:rsidR="00D075E4">
        <w:rPr>
          <w:rFonts w:cs="Times New Roman"/>
        </w:rPr>
        <w:t xml:space="preserve"> </w:t>
      </w:r>
      <w:r w:rsidR="00D075E4" w:rsidRPr="00487DA6">
        <w:rPr>
          <w:rFonts w:cs="Times New Roman"/>
          <w:i/>
        </w:rPr>
        <w:t>(TF)</w:t>
      </w:r>
      <w:r w:rsidR="00D075E4">
        <w:rPr>
          <w:rFonts w:cs="Times New Roman"/>
        </w:rPr>
        <w:t xml:space="preserve"> merupakan suatu metode yang digunakan untuk mencari bobot suatu kata dalam dokumen kunci di setiap kategori dan mencari kata kunci yang hampir mirip dengan kategori yang </w:t>
      </w:r>
      <w:r w:rsidR="00D075E4">
        <w:rPr>
          <w:rFonts w:cs="Times New Roman"/>
        </w:rPr>
        <w:lastRenderedPageBreak/>
        <w:t xml:space="preserve">tersedia, dimana kata akan disususn menjadi </w:t>
      </w:r>
      <w:r w:rsidR="00D075E4" w:rsidRPr="00487DA6">
        <w:rPr>
          <w:rFonts w:cs="Times New Roman"/>
          <w:i/>
        </w:rPr>
        <w:t>vector</w:t>
      </w:r>
      <w:r w:rsidR="00734CE9">
        <w:rPr>
          <w:rFonts w:cs="Times New Roman"/>
        </w:rPr>
        <w:t xml:space="preserve"> </w:t>
      </w:r>
      <w:r w:rsidR="00734CE9">
        <w:rPr>
          <w:rFonts w:cs="Times New Roman"/>
        </w:rPr>
        <w:fldChar w:fldCharType="begin" w:fldLock="1"/>
      </w:r>
      <w:r w:rsidR="00EE48C6">
        <w:rPr>
          <w:rFonts w:cs="Times New Roman"/>
        </w:rPr>
        <w:instrText>ADDIN CSL_CITATION {"citationItems":[{"id":"ITEM-1","itemData":{"author":[{"dropping-particle":"","family":"Saputro","given":"Pujo Hari","non-dropping-particle":"","parse-names":false,"suffix":""},{"dropping-particle":"","family":"Aristin","given":"Michael","non-dropping-particle":"","parse-names":false,"suffix":""},{"dropping-particle":"","family":"Tyas","given":"DYah Listianing","non-dropping-particle":"","parse-names":false,"suffix":""}],"container-title":"Jurnal Teknoloi Informatika dan Terapan","id":"ITEM-1","issue":"1","issued":{"date-parts":[["2017"]]},"page":"45-50","title":"Berdasarkan Lirik Menggunakan Metode Tf-","type":"article-journal","volume":"4"},"uris":["http://www.mendeley.com/documents/?uuid=b7e3dee9-3bb4-49a2-8991-3e746b424704"]}],"mendeley":{"formattedCitation":"(Saputro et al., 2017)","plainTextFormattedCitation":"(Saputro et al., 2017)","previouslyFormattedCitation":"(Saputro et al., 2017)"},"properties":{"noteIndex":0},"schema":"https://github.com/citation-style-language/schema/raw/master/csl-citation.json"}</w:instrText>
      </w:r>
      <w:r w:rsidR="00734CE9">
        <w:rPr>
          <w:rFonts w:cs="Times New Roman"/>
        </w:rPr>
        <w:fldChar w:fldCharType="separate"/>
      </w:r>
      <w:r w:rsidR="00734CE9" w:rsidRPr="00734CE9">
        <w:rPr>
          <w:rFonts w:cs="Times New Roman"/>
          <w:noProof/>
        </w:rPr>
        <w:t>(Saputro et al., 2017)</w:t>
      </w:r>
      <w:r w:rsidR="00734CE9">
        <w:rPr>
          <w:rFonts w:cs="Times New Roman"/>
        </w:rPr>
        <w:fldChar w:fldCharType="end"/>
      </w:r>
      <w:r w:rsidR="00D075E4">
        <w:rPr>
          <w:rFonts w:cs="Times New Roman"/>
        </w:rPr>
        <w:t xml:space="preserve">. </w:t>
      </w:r>
      <w:r w:rsidRPr="00A52CBD">
        <w:rPr>
          <w:rFonts w:cs="Times New Roman"/>
        </w:rPr>
        <w:t>Jika semakin besar kemunculan suatu term dalam dokumen, maka akan memeberikan bobot atau nilai kesesuaian yang semakin besar.</w:t>
      </w:r>
      <w:r w:rsidR="00D075E4">
        <w:rPr>
          <w:rFonts w:cs="Times New Roman"/>
        </w:rPr>
        <w:t xml:space="preserve"> </w:t>
      </w:r>
    </w:p>
    <w:p w:rsidR="003E7EF7" w:rsidRDefault="00DE2E78" w:rsidP="00E93EAD">
      <w:pPr>
        <w:pStyle w:val="Heading2"/>
        <w:spacing w:before="0" w:line="276" w:lineRule="auto"/>
        <w:rPr>
          <w:rFonts w:cs="Times New Roman"/>
        </w:rPr>
      </w:pPr>
      <w:bookmarkStart w:id="235" w:name="_Toc57484558"/>
      <w:bookmarkStart w:id="236" w:name="_Toc59476685"/>
      <w:bookmarkStart w:id="237" w:name="_Toc59477582"/>
      <w:bookmarkStart w:id="238" w:name="_Toc59478130"/>
      <w:bookmarkStart w:id="239" w:name="_Toc59482785"/>
      <w:bookmarkStart w:id="240" w:name="_Toc60489373"/>
      <w:bookmarkStart w:id="241" w:name="_Toc60505460"/>
      <w:bookmarkStart w:id="242" w:name="_Toc60505828"/>
      <w:bookmarkStart w:id="243" w:name="_Toc60505970"/>
      <w:r>
        <w:rPr>
          <w:rFonts w:cs="Times New Roman"/>
        </w:rPr>
        <w:t>2.5</w:t>
      </w:r>
      <w:r w:rsidR="003E7EF7" w:rsidRPr="001F3D4F">
        <w:rPr>
          <w:rFonts w:cs="Times New Roman"/>
        </w:rPr>
        <w:tab/>
      </w:r>
      <w:r w:rsidR="003E7EF7" w:rsidRPr="00F30723">
        <w:rPr>
          <w:rFonts w:cs="Times New Roman"/>
          <w:i/>
        </w:rPr>
        <w:t>Naïve Bayes Clasiffier</w:t>
      </w:r>
      <w:bookmarkEnd w:id="235"/>
      <w:bookmarkEnd w:id="236"/>
      <w:bookmarkEnd w:id="237"/>
      <w:bookmarkEnd w:id="238"/>
      <w:bookmarkEnd w:id="239"/>
      <w:bookmarkEnd w:id="240"/>
      <w:bookmarkEnd w:id="241"/>
      <w:bookmarkEnd w:id="242"/>
      <w:bookmarkEnd w:id="243"/>
    </w:p>
    <w:p w:rsidR="005F01FC" w:rsidRPr="00BA3FB9" w:rsidRDefault="00BA3FB9" w:rsidP="00E93EAD">
      <w:pPr>
        <w:spacing w:after="240" w:line="276" w:lineRule="auto"/>
      </w:pPr>
      <w:r>
        <w:tab/>
      </w:r>
      <w:r w:rsidR="005F01FC">
        <w:t xml:space="preserve">Metode </w:t>
      </w:r>
      <w:r w:rsidR="005F01FC" w:rsidRPr="00F30723">
        <w:rPr>
          <w:i/>
        </w:rPr>
        <w:t>Naïve Bayes Classifier</w:t>
      </w:r>
      <w:r w:rsidR="005F01FC">
        <w:t xml:space="preserve"> adalah salah satu metode yang digunakan untuk keperluan data mining karena penggunaannya tidak terlalu rumit dan memiliki waktu pemrosesan yang relative cepat serta lebih mudah diimplementasikan dan memiliki efektifitas yang tinggi</w:t>
      </w:r>
      <w:r w:rsidR="008F2F4E">
        <w:t xml:space="preserve"> </w:t>
      </w:r>
      <w:r w:rsidR="008F2F4E">
        <w:fldChar w:fldCharType="begin" w:fldLock="1"/>
      </w:r>
      <w:r w:rsidR="008F2F4E">
        <w:instrText>ADDIN CSL_CITATION {"citationItems":[{"id":"ITEM-1","itemData":{"abstract":"Pertumbuhan media sosial yang sangat pesat tidak membuat Twitter ditinggalkan oleh penggunanya. Twitter merupakan salah satu media sosial yang memungkinkan penggunanya untuk melakukan interaksi, berbagi informasi, atau bahkan untuk mengutarakan perasaan dan opini, termasuk juga dalam mengutarakan opini film. Komentar atau Tweet mengenai film yang ada pada Twitter dapat dijadikan sebagai evaluasi dalam menonton film dan meningkatkan produksi film. Untuk mengetahui hal tersebut, analisis sentimen dapat digunakan untuk mengklasifikasikan kedalam sentimen negatif atau positif. Didalam Tweet terkandung banyak ragam bahasa yang digunakan, yaitu diantaranya bahasa dalam bentuk tidak baku seperti bahasa slang, penyingkatan kata, dan salah eja. Oleh sebab itu dibutuhkan penanganan khusus pada Tweet. Pada penelitian ini digunakan kamus kata tidak baku dan normalisasi Levenshtein Distance untuk memperbaiki kata yang tidak baku menjadi kata baku dengan pengklasifikasian Naive Bayes. Berdasarkan hasil pengujian yang telah dilakukan didapatkan akurasi tertinggi dengan nilai accuracy, precision, recall, dan f-measure sebesar 98.33%, 96.77%, 100%, dan 98.36%. Kata","author":[{"dropping-particle":"","family":"Antinasari","given":"Prananda","non-dropping-particle":"","parse-names":false,"suffix":""},{"dropping-particle":"","family":"Perdana","given":"Rizal Setya","non-dropping-particle":"","parse-names":false,"suffix":""},{"dropping-particle":"","family":"Fauzi","given":"M. Ali","non-dropping-particle":"","parse-names":false,"suffix":""}],"container-title":"Jurnal Pengembangan Teknologi Informasi dan Ilmu Komputer","id":"ITEM-1","issue":"12","issued":{"date-parts":[["2017"]]},"page":"1733-1741","title":"Analisis Sentimen Tentang Opini Film Pada Dokumen Twitter Berbahasa Indonesia Menggunakan Naive Bayes Dengan Perbaikan Kata Tidak Baku","type":"article-journal","volume":"1"},"uris":["http://www.mendeley.com/documents/?uuid=15c36c03-decc-4da9-9f76-1dd5aacb5234"]}],"mendeley":{"formattedCitation":"(Antinasari et al., 2017)","plainTextFormattedCitation":"(Antinasari et al., 2017)","previouslyFormattedCitation":"(Antinasari et al., 2017)"},"properties":{"noteIndex":0},"schema":"https://github.com/citation-style-language/schema/raw/master/csl-citation.json"}</w:instrText>
      </w:r>
      <w:r w:rsidR="008F2F4E">
        <w:fldChar w:fldCharType="separate"/>
      </w:r>
      <w:r w:rsidR="008F2F4E" w:rsidRPr="008F2F4E">
        <w:rPr>
          <w:noProof/>
        </w:rPr>
        <w:t>(Antinasari et al., 2017)</w:t>
      </w:r>
      <w:r w:rsidR="008F2F4E">
        <w:fldChar w:fldCharType="end"/>
      </w:r>
      <w:r w:rsidR="005F01FC">
        <w:t xml:space="preserve">. Metode ini merupakan suatu metode </w:t>
      </w:r>
      <w:r w:rsidR="005F01FC" w:rsidRPr="00F30723">
        <w:rPr>
          <w:i/>
        </w:rPr>
        <w:t>probabilistic</w:t>
      </w:r>
      <w:r w:rsidR="005F01FC">
        <w:t xml:space="preserve"> sederhana yang menerapkan Teorema</w:t>
      </w:r>
      <w:r w:rsidR="00BE23C4">
        <w:t xml:space="preserve"> Bayes</w:t>
      </w:r>
      <w:r w:rsidR="005F01FC">
        <w:t>. Dengan perumusan sebagai berikut:</w:t>
      </w:r>
    </w:p>
    <w:p w:rsidR="003E7EF7" w:rsidRPr="001F3D4F" w:rsidRDefault="005A5729" w:rsidP="003E7EF7">
      <w:pPr>
        <w:pStyle w:val="ListParagraph"/>
        <w:spacing w:line="480" w:lineRule="auto"/>
        <w:ind w:left="567"/>
        <w:rPr>
          <w:rFonts w:cs="Times New Roman"/>
        </w:rPr>
      </w:pPr>
      <w:r>
        <w:t xml:space="preserve">             </w:t>
      </w:r>
      <m:oMath>
        <m:r>
          <m:rPr>
            <m:sty m:val="p"/>
          </m:rPr>
          <w:rPr>
            <w:rFonts w:ascii="Cambria Math" w:hAnsi="Cambria Math" w:cs="Times New Roman"/>
          </w:rPr>
          <m:t>P</m:t>
        </m:r>
        <m:d>
          <m:dPr>
            <m:ctrlPr>
              <w:rPr>
                <w:rFonts w:ascii="Cambria Math" w:hAnsi="Cambria Math" w:cs="Times New Roman"/>
              </w:rPr>
            </m:ctrlPr>
          </m:dPr>
          <m:e>
            <m:r>
              <m:rPr>
                <m:sty m:val="p"/>
              </m:rPr>
              <w:rPr>
                <w:rFonts w:ascii="Cambria Math" w:hAnsi="Cambria Math" w:cs="Times New Roman"/>
              </w:rPr>
              <m:t>A|B</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P(B|A)P(A)</m:t>
            </m:r>
          </m:num>
          <m:den>
            <m:r>
              <m:rPr>
                <m:sty m:val="p"/>
              </m:rPr>
              <w:rPr>
                <w:rFonts w:ascii="Cambria Math" w:hAnsi="Cambria Math" w:cs="Times New Roman"/>
              </w:rPr>
              <m:t>P(B)</m:t>
            </m:r>
          </m:den>
        </m:f>
      </m:oMath>
      <w:r w:rsidR="00734CE9">
        <w:rPr>
          <w:rFonts w:eastAsiaTheme="minorEastAsia" w:cs="Times New Roman"/>
        </w:rPr>
        <w:t>……………………………………………….…….</w:t>
      </w:r>
      <w:r>
        <w:rPr>
          <w:rFonts w:eastAsiaTheme="minorEastAsia" w:cs="Times New Roman"/>
        </w:rPr>
        <w:t xml:space="preserve"> </w:t>
      </w:r>
      <w:r w:rsidR="00D808B5">
        <w:rPr>
          <w:rFonts w:eastAsiaTheme="minorEastAsia" w:cs="Times New Roman"/>
        </w:rPr>
        <w:t>(2.1)</w:t>
      </w:r>
    </w:p>
    <w:p w:rsidR="00055048" w:rsidRDefault="00055048" w:rsidP="00EC2438">
      <w:pPr>
        <w:spacing w:line="276" w:lineRule="auto"/>
        <w:rPr>
          <w:rFonts w:cs="Times New Roman"/>
        </w:rPr>
      </w:pPr>
      <w:r>
        <w:rPr>
          <w:rFonts w:cs="Times New Roman"/>
        </w:rPr>
        <w:t>Keteranngan:</w:t>
      </w:r>
    </w:p>
    <w:p w:rsidR="00055048" w:rsidRDefault="00055048" w:rsidP="00EC2438">
      <w:pPr>
        <w:spacing w:line="276" w:lineRule="auto"/>
        <w:rPr>
          <w:rFonts w:cs="Times New Roman"/>
        </w:rPr>
      </w:pPr>
      <w:r>
        <w:rPr>
          <w:rFonts w:cs="Times New Roman"/>
        </w:rPr>
        <w:t>P(A|B)</w:t>
      </w:r>
      <w:r>
        <w:rPr>
          <w:rFonts w:cs="Times New Roman"/>
        </w:rPr>
        <w:tab/>
      </w:r>
      <w:r>
        <w:rPr>
          <w:rFonts w:cs="Times New Roman"/>
        </w:rPr>
        <w:tab/>
        <w:t>: Peluang kejadian A jika diketahui B</w:t>
      </w:r>
    </w:p>
    <w:p w:rsidR="00055048" w:rsidRDefault="00055048" w:rsidP="00EC2438">
      <w:pPr>
        <w:spacing w:line="276" w:lineRule="auto"/>
        <w:rPr>
          <w:rFonts w:cs="Times New Roman"/>
        </w:rPr>
      </w:pPr>
      <w:r>
        <w:rPr>
          <w:rFonts w:cs="Times New Roman"/>
        </w:rPr>
        <w:t>P(B|A)</w:t>
      </w:r>
      <w:r>
        <w:rPr>
          <w:rFonts w:cs="Times New Roman"/>
        </w:rPr>
        <w:tab/>
      </w:r>
      <w:r>
        <w:rPr>
          <w:rFonts w:cs="Times New Roman"/>
        </w:rPr>
        <w:tab/>
        <w:t>: Peluang kejadian B jika diketahui A</w:t>
      </w:r>
    </w:p>
    <w:p w:rsidR="00055048" w:rsidRDefault="00055048" w:rsidP="00EC2438">
      <w:pPr>
        <w:spacing w:line="276" w:lineRule="auto"/>
        <w:rPr>
          <w:rFonts w:cs="Times New Roman"/>
        </w:rPr>
      </w:pPr>
      <w:r>
        <w:rPr>
          <w:rFonts w:cs="Times New Roman"/>
        </w:rPr>
        <w:t>P(A)</w:t>
      </w:r>
      <w:r>
        <w:rPr>
          <w:rFonts w:cs="Times New Roman"/>
        </w:rPr>
        <w:tab/>
      </w:r>
      <w:r>
        <w:rPr>
          <w:rFonts w:cs="Times New Roman"/>
        </w:rPr>
        <w:tab/>
        <w:t>: Peluang kejadian A</w:t>
      </w:r>
    </w:p>
    <w:p w:rsidR="00055048" w:rsidRDefault="00055048" w:rsidP="00E93EAD">
      <w:pPr>
        <w:spacing w:after="240" w:line="276" w:lineRule="auto"/>
        <w:rPr>
          <w:rFonts w:cs="Times New Roman"/>
        </w:rPr>
      </w:pPr>
      <w:r>
        <w:rPr>
          <w:rFonts w:cs="Times New Roman"/>
        </w:rPr>
        <w:t>P(B)</w:t>
      </w:r>
      <w:r>
        <w:rPr>
          <w:rFonts w:cs="Times New Roman"/>
        </w:rPr>
        <w:tab/>
      </w:r>
      <w:r>
        <w:rPr>
          <w:rFonts w:cs="Times New Roman"/>
        </w:rPr>
        <w:tab/>
        <w:t>: Peluang kejadian B</w:t>
      </w:r>
    </w:p>
    <w:p w:rsidR="00055048" w:rsidRDefault="00055048" w:rsidP="00D075E4">
      <w:pPr>
        <w:spacing w:after="240" w:line="276" w:lineRule="auto"/>
        <w:rPr>
          <w:rFonts w:cs="Times New Roman"/>
        </w:rPr>
      </w:pPr>
      <w:r>
        <w:rPr>
          <w:rFonts w:cs="Times New Roman"/>
        </w:rPr>
        <w:tab/>
        <w:t xml:space="preserve">Model </w:t>
      </w:r>
      <w:r w:rsidRPr="00DB6453">
        <w:rPr>
          <w:rFonts w:cs="Times New Roman"/>
          <w:i/>
        </w:rPr>
        <w:t>Multinominal Naïve Bayes</w:t>
      </w:r>
      <w:r>
        <w:rPr>
          <w:rFonts w:cs="Times New Roman"/>
        </w:rPr>
        <w:t xml:space="preserve"> dije</w:t>
      </w:r>
      <w:r w:rsidR="00BE23C4">
        <w:rPr>
          <w:rFonts w:cs="Times New Roman"/>
        </w:rPr>
        <w:t xml:space="preserve">laskan oleh </w:t>
      </w:r>
      <w:r w:rsidR="00BE23C4">
        <w:rPr>
          <w:rFonts w:cs="Times New Roman"/>
        </w:rPr>
        <w:fldChar w:fldCharType="begin" w:fldLock="1"/>
      </w:r>
      <w:r w:rsidR="00BE23C4">
        <w:rPr>
          <w:rFonts w:cs="Times New Roman"/>
        </w:rPr>
        <w:instrText>ADDIN CSL_CITATION {"citationItems":[{"id":"ITEM-1","itemData":{"author":[{"dropping-particle":"","family":"Manning","given":"Christopher","non-dropping-particle":"","parse-names":false,"suffix":""},{"dropping-particle":"","family":"Prabhakar Raghavan","given":"","non-dropping-particle":"","parse-names":false,"suffix":""},{"dropping-particle":"","family":"Hinrich","given":"Schütze","non-dropping-particle":"","parse-names":false,"suffix":""}],"container-title":"Introduction, An Retrieval, Information","id":"ITEM-1","issue":"c","issued":{"date-parts":[["2009"]]},"title":"An Introduction to Information Retrieval","type":"book"},"uris":["http://www.mendeley.com/documents/?uuid=c318b855-5145-44d2-a728-a88854df5ff5"]}],"mendeley":{"formattedCitation":"(Manning et al., 2009)","plainTextFormattedCitation":"(Manning et al., 2009)","previouslyFormattedCitation":"(Manning et al., 2009)"},"properties":{"noteIndex":0},"schema":"https://github.com/citation-style-language/schema/raw/master/csl-citation.json"}</w:instrText>
      </w:r>
      <w:r w:rsidR="00BE23C4">
        <w:rPr>
          <w:rFonts w:cs="Times New Roman"/>
        </w:rPr>
        <w:fldChar w:fldCharType="separate"/>
      </w:r>
      <w:r w:rsidR="00BE23C4" w:rsidRPr="00BE23C4">
        <w:rPr>
          <w:rFonts w:cs="Times New Roman"/>
          <w:noProof/>
        </w:rPr>
        <w:t>(Manning et al., 2009)</w:t>
      </w:r>
      <w:r w:rsidR="00BE23C4">
        <w:rPr>
          <w:rFonts w:cs="Times New Roman"/>
        </w:rPr>
        <w:fldChar w:fldCharType="end"/>
      </w:r>
      <w:r>
        <w:rPr>
          <w:rFonts w:cs="Times New Roman"/>
        </w:rPr>
        <w:t xml:space="preserve"> bahwa probabilitas suatu dokumen </w:t>
      </w:r>
      <w:r w:rsidR="005F3D9C">
        <w:rPr>
          <w:rFonts w:cs="Times New Roman"/>
        </w:rPr>
        <w:t>d dalam kelas c dihitung dengan persamaan (2.2).</w:t>
      </w:r>
    </w:p>
    <w:p w:rsidR="005F3D9C" w:rsidRPr="001F3D4F" w:rsidRDefault="005A5729" w:rsidP="005F3D9C">
      <w:pPr>
        <w:pStyle w:val="ListParagraph"/>
        <w:spacing w:line="480" w:lineRule="auto"/>
        <w:ind w:left="567"/>
        <w:rPr>
          <w:rFonts w:cs="Times New Roman"/>
        </w:rPr>
      </w:pPr>
      <w:r>
        <w:rPr>
          <w:rFonts w:ascii="Cambria Math" w:eastAsia="Cambria Math" w:hAnsi="Cambria Math" w:cs="Cambria Math"/>
        </w:rPr>
        <w:t xml:space="preserve">            </w:t>
      </w:r>
      <w:r w:rsidR="00315169" w:rsidRPr="008D3C11">
        <w:rPr>
          <w:rFonts w:ascii="Cambria Math" w:eastAsia="Cambria Math" w:hAnsi="Cambria Math" w:cs="Cambria Math"/>
        </w:rPr>
        <w:t>𝑃(𝑐|𝑑) ∝ 𝑃(𝑐) ∏</w:t>
      </w:r>
      <w:r w:rsidR="00315169" w:rsidRPr="008D3C11">
        <w:rPr>
          <w:rFonts w:ascii="Cambria Math" w:eastAsia="Cambria Math" w:hAnsi="Cambria Math" w:cs="Cambria Math"/>
          <w:vertAlign w:val="subscript"/>
        </w:rPr>
        <w:t>1≤𝑘≤𝑛</w:t>
      </w:r>
      <w:r w:rsidR="00315169" w:rsidRPr="008D3C11">
        <w:rPr>
          <w:rFonts w:ascii="Cambria Math" w:eastAsia="Cambria Math" w:hAnsi="Cambria Math" w:cs="Cambria Math"/>
          <w:sz w:val="21"/>
          <w:vertAlign w:val="subscript"/>
        </w:rPr>
        <w:t xml:space="preserve">𝑑 </w:t>
      </w:r>
      <w:r w:rsidR="00315169" w:rsidRPr="008D3C11">
        <w:rPr>
          <w:rFonts w:ascii="Cambria Math" w:eastAsia="Cambria Math" w:hAnsi="Cambria Math" w:cs="Cambria Math"/>
        </w:rPr>
        <w:t>𝑃 (𝑡</w:t>
      </w:r>
      <w:r w:rsidR="00315169" w:rsidRPr="008D3C11">
        <w:rPr>
          <w:rFonts w:ascii="Cambria Math" w:eastAsia="Cambria Math" w:hAnsi="Cambria Math" w:cs="Cambria Math"/>
          <w:vertAlign w:val="subscript"/>
        </w:rPr>
        <w:t xml:space="preserve">𝑘 </w:t>
      </w:r>
      <w:r w:rsidR="00315169" w:rsidRPr="008D3C11">
        <w:rPr>
          <w:rFonts w:ascii="Cambria Math" w:eastAsia="Cambria Math" w:hAnsi="Cambria Math" w:cs="Cambria Math"/>
        </w:rPr>
        <w:t>| 𝑐)</w:t>
      </w:r>
      <w:r w:rsidR="00734CE9">
        <w:rPr>
          <w:rFonts w:ascii="Cambria Math" w:eastAsia="Cambria Math" w:hAnsi="Cambria Math" w:cs="Cambria Math"/>
        </w:rPr>
        <w:t xml:space="preserve"> </w:t>
      </w:r>
      <w:r w:rsidR="00734CE9">
        <w:rPr>
          <w:rFonts w:eastAsiaTheme="minorEastAsia" w:cs="Times New Roman"/>
        </w:rPr>
        <w:t>..................................................................</w:t>
      </w:r>
      <w:r>
        <w:rPr>
          <w:rFonts w:eastAsiaTheme="minorEastAsia" w:cs="Times New Roman"/>
        </w:rPr>
        <w:t xml:space="preserve"> </w:t>
      </w:r>
      <w:r w:rsidR="005F3D9C" w:rsidRPr="00F36E06">
        <w:rPr>
          <w:rFonts w:eastAsiaTheme="minorEastAsia" w:cs="Times New Roman"/>
        </w:rPr>
        <w:t>(</w:t>
      </w:r>
      <w:r w:rsidR="00F36E06">
        <w:rPr>
          <w:rFonts w:eastAsiaTheme="minorEastAsia" w:cs="Times New Roman"/>
        </w:rPr>
        <w:t>2.2</w:t>
      </w:r>
      <w:r w:rsidR="005F3D9C">
        <w:rPr>
          <w:rFonts w:eastAsiaTheme="minorEastAsia" w:cs="Times New Roman"/>
        </w:rPr>
        <w:t>)</w:t>
      </w:r>
    </w:p>
    <w:p w:rsidR="005F3D9C" w:rsidRDefault="00F36E06" w:rsidP="00EC2438">
      <w:pPr>
        <w:spacing w:line="276" w:lineRule="auto"/>
        <w:rPr>
          <w:rFonts w:cs="Times New Roman"/>
        </w:rPr>
      </w:pPr>
      <w:r>
        <w:rPr>
          <w:rFonts w:cs="Times New Roman"/>
        </w:rPr>
        <w:tab/>
        <w:t>Pada persamaan (2.2) untuk</w:t>
      </w:r>
      <w:r w:rsidR="00315169">
        <w:rPr>
          <w:rFonts w:cs="Times New Roman"/>
          <w:i/>
        </w:rPr>
        <w:t xml:space="preserve"> </w:t>
      </w:r>
      <w:r w:rsidR="00315169">
        <w:rPr>
          <w:rFonts w:ascii="Cambria Math" w:eastAsia="Cambria Math" w:hAnsi="Cambria Math" w:cs="Cambria Math"/>
        </w:rPr>
        <w:t>𝑃(𝑡</w:t>
      </w:r>
      <w:r w:rsidR="00315169">
        <w:rPr>
          <w:rFonts w:ascii="Cambria Math" w:eastAsia="Cambria Math" w:hAnsi="Cambria Math" w:cs="Cambria Math"/>
          <w:vertAlign w:val="subscript"/>
        </w:rPr>
        <w:t>𝑘</w:t>
      </w:r>
      <w:r w:rsidR="00315169">
        <w:rPr>
          <w:rFonts w:ascii="Cambria Math" w:eastAsia="Cambria Math" w:hAnsi="Cambria Math" w:cs="Cambria Math"/>
        </w:rPr>
        <w:t xml:space="preserve">|𝑐) </w:t>
      </w:r>
      <w:r>
        <w:rPr>
          <w:rFonts w:cs="Times New Roman"/>
        </w:rPr>
        <w:t xml:space="preserve">merupakan sebuah probabilitas dari </w:t>
      </w:r>
      <w:r w:rsidRPr="00F30723">
        <w:rPr>
          <w:rFonts w:cs="Times New Roman"/>
          <w:i/>
        </w:rPr>
        <w:t>term</w:t>
      </w:r>
      <w:r>
        <w:rPr>
          <w:rFonts w:cs="Times New Roman"/>
        </w:rPr>
        <w:t xml:space="preserve"> </w:t>
      </w:r>
      <w:r w:rsidRPr="00F36E06">
        <w:rPr>
          <w:rFonts w:cs="Times New Roman"/>
          <w:i/>
        </w:rPr>
        <w:t>tk</w:t>
      </w:r>
      <w:r>
        <w:rPr>
          <w:rFonts w:cs="Times New Roman"/>
          <w:i/>
        </w:rPr>
        <w:t xml:space="preserve"> </w:t>
      </w:r>
      <w:r>
        <w:rPr>
          <w:rFonts w:cs="Times New Roman"/>
        </w:rPr>
        <w:t xml:space="preserve">yang terdapat didalam dokumen kelas c. Sedangkan keterangan untuk </w:t>
      </w:r>
      <w:r w:rsidRPr="00F36E06">
        <w:rPr>
          <w:rFonts w:cs="Times New Roman"/>
          <w:i/>
        </w:rPr>
        <w:t>nd</w:t>
      </w:r>
      <w:r>
        <w:rPr>
          <w:rFonts w:cs="Times New Roman"/>
          <w:i/>
        </w:rPr>
        <w:t xml:space="preserve"> </w:t>
      </w:r>
      <w:r>
        <w:rPr>
          <w:rFonts w:cs="Times New Roman"/>
        </w:rPr>
        <w:t xml:space="preserve">adalah jumlah token pada kelas d. Selanjutnya untuk pencarian kelas terbaik dari hasil klasifikasi </w:t>
      </w:r>
      <w:r w:rsidRPr="00F30723">
        <w:rPr>
          <w:rFonts w:cs="Times New Roman"/>
          <w:i/>
        </w:rPr>
        <w:t>Naïve Bayes</w:t>
      </w:r>
      <w:r>
        <w:rPr>
          <w:rFonts w:cs="Times New Roman"/>
        </w:rPr>
        <w:t xml:space="preserve"> dapat diperolah dari </w:t>
      </w:r>
      <w:r w:rsidRPr="00F30723">
        <w:rPr>
          <w:rFonts w:cs="Times New Roman"/>
          <w:i/>
        </w:rPr>
        <w:t>Maximum</w:t>
      </w:r>
      <w:r>
        <w:rPr>
          <w:rFonts w:cs="Times New Roman"/>
        </w:rPr>
        <w:t xml:space="preserve"> </w:t>
      </w:r>
      <w:r w:rsidRPr="00F30723">
        <w:rPr>
          <w:rFonts w:cs="Times New Roman"/>
          <w:i/>
        </w:rPr>
        <w:t>a Posteriori</w:t>
      </w:r>
      <w:r>
        <w:rPr>
          <w:rFonts w:cs="Times New Roman"/>
        </w:rPr>
        <w:t xml:space="preserve"> (MAP)</w:t>
      </w:r>
      <w:r w:rsidR="00BE23C4">
        <w:rPr>
          <w:rFonts w:cs="Times New Roman"/>
        </w:rPr>
        <w:t xml:space="preserve"> Kelas Cmap </w:t>
      </w:r>
      <w:r w:rsidR="00BE23C4">
        <w:rPr>
          <w:rFonts w:cs="Times New Roman"/>
        </w:rPr>
        <w:fldChar w:fldCharType="begin" w:fldLock="1"/>
      </w:r>
      <w:r w:rsidR="0054306E">
        <w:rPr>
          <w:rFonts w:cs="Times New Roman"/>
        </w:rPr>
        <w:instrText>ADDIN CSL_CITATION {"citationItems":[{"id":"ITEM-1","itemData":{"author":[{"dropping-particle":"","family":"Manning","given":"Christopher","non-dropping-particle":"","parse-names":false,"suffix":""},{"dropping-particle":"","family":"Prabhakar Raghavan","given":"","non-dropping-particle":"","parse-names":false,"suffix":""},{"dropping-particle":"","family":"Hinrich","given":"Schütze","non-dropping-particle":"","parse-names":false,"suffix":""}],"container-title":"Introduction, An Retrieval, Information","id":"ITEM-1","issue":"c","issued":{"date-parts":[["2009"]]},"title":"An Introduction to Information Retrieval","type":"book"},"uris":["http://www.mendeley.com/documents/?uuid=c318b855-5145-44d2-a728-a88854df5ff5"]}],"mendeley":{"formattedCitation":"(Manning et al., 2009)","plainTextFormattedCitation":"(Manning et al., 2009)","previouslyFormattedCitation":"(Manning et al., 2009)"},"properties":{"noteIndex":0},"schema":"https://github.com/citation-style-language/schema/raw/master/csl-citation.json"}</w:instrText>
      </w:r>
      <w:r w:rsidR="00BE23C4">
        <w:rPr>
          <w:rFonts w:cs="Times New Roman"/>
        </w:rPr>
        <w:fldChar w:fldCharType="separate"/>
      </w:r>
      <w:r w:rsidR="00BE23C4" w:rsidRPr="00BE23C4">
        <w:rPr>
          <w:rFonts w:cs="Times New Roman"/>
          <w:noProof/>
        </w:rPr>
        <w:t>(Manning et al., 2009)</w:t>
      </w:r>
      <w:r w:rsidR="00BE23C4">
        <w:rPr>
          <w:rFonts w:cs="Times New Roman"/>
        </w:rPr>
        <w:fldChar w:fldCharType="end"/>
      </w:r>
      <w:r w:rsidR="00BE23C4">
        <w:rPr>
          <w:rFonts w:cs="Times New Roman"/>
        </w:rPr>
        <w:t xml:space="preserve"> </w:t>
      </w:r>
      <w:r>
        <w:rPr>
          <w:rFonts w:cs="Times New Roman"/>
        </w:rPr>
        <w:t>yang dinyatakan dalam persamaan (</w:t>
      </w:r>
      <w:r w:rsidR="003C3AD5">
        <w:rPr>
          <w:rFonts w:cs="Times New Roman"/>
        </w:rPr>
        <w:t>2.3</w:t>
      </w:r>
      <w:r>
        <w:rPr>
          <w:rFonts w:cs="Times New Roman"/>
        </w:rPr>
        <w:t>)</w:t>
      </w:r>
      <w:r w:rsidR="00F30723">
        <w:rPr>
          <w:rFonts w:cs="Times New Roman"/>
        </w:rPr>
        <w:t>.</w:t>
      </w:r>
    </w:p>
    <w:p w:rsidR="003C3AD5" w:rsidRDefault="003C3AD5" w:rsidP="003C3AD5">
      <w:pPr>
        <w:spacing w:line="480" w:lineRule="auto"/>
        <w:rPr>
          <w:rFonts w:eastAsiaTheme="minorEastAsia" w:cs="Times New Roman"/>
        </w:rPr>
      </w:pPr>
      <w:r>
        <w:rPr>
          <w:rFonts w:ascii="Cambria Math" w:eastAsia="Cambria Math" w:hAnsi="Cambria Math" w:cs="Cambria Math"/>
        </w:rPr>
        <w:t xml:space="preserve">   </w:t>
      </w:r>
      <w:r w:rsidR="00315169" w:rsidRPr="003C3AD5">
        <w:rPr>
          <w:rFonts w:ascii="Cambria Math" w:eastAsia="Cambria Math" w:hAnsi="Cambria Math" w:cs="Cambria Math"/>
        </w:rPr>
        <w:t xml:space="preserve">     </w:t>
      </w:r>
      <w:r w:rsidR="005A5729">
        <w:rPr>
          <w:rFonts w:ascii="Cambria Math" w:eastAsia="Cambria Math" w:hAnsi="Cambria Math" w:cs="Cambria Math"/>
        </w:rPr>
        <w:t xml:space="preserve">         </w:t>
      </w:r>
      <w:r w:rsidRPr="008D3C11">
        <w:rPr>
          <w:rFonts w:ascii="Cambria Math" w:eastAsia="Cambria Math" w:hAnsi="Cambria Math" w:cs="Cambria Math"/>
        </w:rPr>
        <w:t>𝐶</w:t>
      </w:r>
      <w:r w:rsidRPr="008D3C11">
        <w:rPr>
          <w:rFonts w:ascii="Cambria Math" w:eastAsia="Cambria Math" w:hAnsi="Cambria Math" w:cs="Cambria Math"/>
          <w:vertAlign w:val="subscript"/>
        </w:rPr>
        <w:t xml:space="preserve">𝑚𝑎𝑝 </w:t>
      </w:r>
      <w:r w:rsidRPr="008D3C11">
        <w:rPr>
          <w:rFonts w:ascii="Cambria Math" w:eastAsia="Cambria Math" w:hAnsi="Cambria Math" w:cs="Cambria Math"/>
        </w:rPr>
        <w:t xml:space="preserve">= </w:t>
      </w:r>
      <w:r w:rsidRPr="008D3C11">
        <w:rPr>
          <w:rFonts w:ascii="Cambria Math" w:eastAsia="Cambria Math" w:hAnsi="Cambria Math" w:cs="Cambria Math"/>
          <w:vertAlign w:val="superscript"/>
        </w:rPr>
        <w:t>𝑎𝑟𝑔𝑚𝑎𝑥</w:t>
      </w:r>
      <w:r w:rsidRPr="008D3C11">
        <w:rPr>
          <w:rFonts w:ascii="Cambria Math" w:eastAsia="Cambria Math" w:hAnsi="Cambria Math" w:cs="Cambria Math"/>
          <w:vertAlign w:val="subscript"/>
        </w:rPr>
        <w:t>𝑐 ∈ 𝐶</w:t>
      </w:r>
      <w:r w:rsidRPr="008D3C11">
        <w:rPr>
          <w:rFonts w:ascii="Cambria Math" w:eastAsia="Cambria Math" w:hAnsi="Cambria Math" w:cs="Cambria Math"/>
        </w:rPr>
        <w:t>𝑃</w:t>
      </w:r>
      <w:r w:rsidRPr="008D3C11">
        <w:rPr>
          <w:rFonts w:ascii="Cambria Math" w:eastAsia="Cambria Math" w:hAnsi="Cambria Math" w:cs="Cambria Math"/>
          <w:sz w:val="37"/>
          <w:vertAlign w:val="superscript"/>
        </w:rPr>
        <w:t>̂</w:t>
      </w:r>
      <w:r w:rsidRPr="008D3C11">
        <w:rPr>
          <w:rFonts w:ascii="Cambria Math" w:eastAsia="Cambria Math" w:hAnsi="Cambria Math" w:cs="Cambria Math"/>
        </w:rPr>
        <w:t xml:space="preserve"> (𝑐|𝑑) = </w:t>
      </w:r>
      <w:r w:rsidRPr="008D3C11">
        <w:rPr>
          <w:rFonts w:ascii="Cambria Math" w:eastAsia="Cambria Math" w:hAnsi="Cambria Math" w:cs="Cambria Math"/>
          <w:vertAlign w:val="superscript"/>
        </w:rPr>
        <w:t>𝑎𝑟𝑔𝑚𝑎𝑥</w:t>
      </w:r>
      <w:r w:rsidRPr="008D3C11">
        <w:rPr>
          <w:rFonts w:ascii="Cambria Math" w:eastAsia="Cambria Math" w:hAnsi="Cambria Math" w:cs="Cambria Math"/>
          <w:vertAlign w:val="subscript"/>
        </w:rPr>
        <w:t>𝑐 ∈ 𝐶</w:t>
      </w:r>
      <w:r w:rsidRPr="008D3C11">
        <w:rPr>
          <w:rFonts w:ascii="Cambria Math" w:eastAsia="Cambria Math" w:hAnsi="Cambria Math" w:cs="Cambria Math"/>
        </w:rPr>
        <w:t>𝑃</w:t>
      </w:r>
      <w:r w:rsidRPr="008D3C11">
        <w:rPr>
          <w:rFonts w:ascii="Cambria Math" w:eastAsia="Cambria Math" w:hAnsi="Cambria Math" w:cs="Cambria Math"/>
          <w:sz w:val="37"/>
          <w:vertAlign w:val="superscript"/>
        </w:rPr>
        <w:t>̂</w:t>
      </w:r>
      <w:r w:rsidRPr="008D3C11">
        <w:rPr>
          <w:rFonts w:ascii="Cambria Math" w:eastAsia="Cambria Math" w:hAnsi="Cambria Math" w:cs="Cambria Math"/>
        </w:rPr>
        <w:t xml:space="preserve"> (𝑐) ∏</w:t>
      </w:r>
      <w:r w:rsidRPr="008D3C11">
        <w:rPr>
          <w:rFonts w:ascii="Cambria Math" w:eastAsia="Cambria Math" w:hAnsi="Cambria Math" w:cs="Cambria Math"/>
          <w:vertAlign w:val="subscript"/>
        </w:rPr>
        <w:t>1≤𝑘≤𝑛</w:t>
      </w:r>
      <w:r w:rsidRPr="008D3C11">
        <w:rPr>
          <w:rFonts w:ascii="Cambria Math" w:eastAsia="Cambria Math" w:hAnsi="Cambria Math" w:cs="Cambria Math"/>
          <w:sz w:val="21"/>
          <w:vertAlign w:val="subscript"/>
        </w:rPr>
        <w:t xml:space="preserve">𝑑 </w:t>
      </w:r>
      <w:r w:rsidRPr="008D3C11">
        <w:rPr>
          <w:rFonts w:ascii="Cambria Math" w:eastAsia="Cambria Math" w:hAnsi="Cambria Math" w:cs="Cambria Math"/>
        </w:rPr>
        <w:t>𝑃̂ (𝑡</w:t>
      </w:r>
      <w:r w:rsidRPr="008D3C11">
        <w:rPr>
          <w:rFonts w:ascii="Cambria Math" w:eastAsia="Cambria Math" w:hAnsi="Cambria Math" w:cs="Cambria Math"/>
          <w:vertAlign w:val="subscript"/>
        </w:rPr>
        <w:t>𝑘</w:t>
      </w:r>
      <w:r w:rsidRPr="008D3C11">
        <w:rPr>
          <w:rFonts w:ascii="Cambria Math" w:eastAsia="Cambria Math" w:hAnsi="Cambria Math" w:cs="Cambria Math"/>
        </w:rPr>
        <w:t>|𝑐)</w:t>
      </w:r>
      <w:r w:rsidR="00734CE9">
        <w:rPr>
          <w:rFonts w:eastAsiaTheme="minorEastAsia" w:cs="Times New Roman"/>
        </w:rPr>
        <w:t xml:space="preserve"> ….………………</w:t>
      </w:r>
      <w:r w:rsidR="005A5729">
        <w:rPr>
          <w:rFonts w:eastAsiaTheme="minorEastAsia" w:cs="Times New Roman"/>
        </w:rPr>
        <w:t xml:space="preserve"> </w:t>
      </w:r>
      <w:r>
        <w:rPr>
          <w:rFonts w:eastAsiaTheme="minorEastAsia" w:cs="Times New Roman"/>
        </w:rPr>
        <w:t>(2.3</w:t>
      </w:r>
      <w:r w:rsidRPr="003C3AD5">
        <w:rPr>
          <w:rFonts w:eastAsiaTheme="minorEastAsia" w:cs="Times New Roman"/>
        </w:rPr>
        <w:t>)</w:t>
      </w:r>
    </w:p>
    <w:p w:rsidR="009A521A" w:rsidRDefault="003C3AD5" w:rsidP="00EC2438">
      <w:pPr>
        <w:spacing w:after="240" w:line="276" w:lineRule="auto"/>
        <w:rPr>
          <w:rFonts w:eastAsia="Cambria Math" w:cs="Times New Roman"/>
        </w:rPr>
      </w:pPr>
      <w:r>
        <w:rPr>
          <w:rFonts w:cs="Times New Roman"/>
        </w:rPr>
        <w:tab/>
        <w:t xml:space="preserve">Berdasarkan persamaan (2.3) nilai </w:t>
      </w:r>
      <w:r>
        <w:rPr>
          <w:rFonts w:ascii="Cambria Math" w:eastAsia="Cambria Math" w:hAnsi="Cambria Math" w:cs="Cambria Math"/>
        </w:rPr>
        <w:t xml:space="preserve">𝑃̂ (𝑐) </w:t>
      </w:r>
      <w:r w:rsidRPr="003C3AD5">
        <w:rPr>
          <w:rFonts w:eastAsia="Cambria Math" w:cs="Times New Roman"/>
        </w:rPr>
        <w:t>dan</w:t>
      </w:r>
      <w:r>
        <w:rPr>
          <w:rFonts w:ascii="Cambria Math" w:eastAsia="Cambria Math" w:hAnsi="Cambria Math" w:cs="Cambria Math"/>
        </w:rPr>
        <w:t xml:space="preserve"> 𝑃(𝑡</w:t>
      </w:r>
      <w:r>
        <w:rPr>
          <w:rFonts w:ascii="Cambria Math" w:eastAsia="Cambria Math" w:hAnsi="Cambria Math" w:cs="Cambria Math"/>
          <w:vertAlign w:val="subscript"/>
        </w:rPr>
        <w:t>𝑘</w:t>
      </w:r>
      <w:r>
        <w:rPr>
          <w:rFonts w:ascii="Cambria Math" w:eastAsia="Cambria Math" w:hAnsi="Cambria Math" w:cs="Cambria Math"/>
        </w:rPr>
        <w:t xml:space="preserve">|𝑐) </w:t>
      </w:r>
      <w:r w:rsidRPr="003C3AD5">
        <w:rPr>
          <w:rFonts w:eastAsia="Cambria Math" w:cs="Times New Roman"/>
        </w:rPr>
        <w:t xml:space="preserve">adalah </w:t>
      </w:r>
      <w:r>
        <w:rPr>
          <w:rFonts w:eastAsia="Cambria Math" w:cs="Times New Roman"/>
        </w:rPr>
        <w:t xml:space="preserve">nilai yang didapatkan dari data pelatihan dan nilai </w:t>
      </w:r>
      <w:r>
        <w:rPr>
          <w:rFonts w:ascii="Cambria Math" w:eastAsia="Cambria Math" w:hAnsi="Cambria Math" w:cs="Cambria Math"/>
        </w:rPr>
        <w:t>𝑃̂ (</w:t>
      </w:r>
      <w:proofErr w:type="gramStart"/>
      <w:r>
        <w:rPr>
          <w:rFonts w:ascii="Cambria Math" w:eastAsia="Cambria Math" w:hAnsi="Cambria Math" w:cs="Cambria Math"/>
        </w:rPr>
        <w:t xml:space="preserve">𝑐) </w:t>
      </w:r>
      <w:r>
        <w:rPr>
          <w:rFonts w:eastAsia="Cambria Math" w:cs="Times New Roman"/>
        </w:rPr>
        <w:t xml:space="preserve"> diperoleh</w:t>
      </w:r>
      <w:proofErr w:type="gramEnd"/>
      <w:r>
        <w:rPr>
          <w:rFonts w:eastAsia="Cambria Math" w:cs="Times New Roman"/>
        </w:rPr>
        <w:t xml:space="preserve"> dari</w:t>
      </w:r>
      <w:r w:rsidR="009A521A">
        <w:rPr>
          <w:rFonts w:eastAsia="Cambria Math" w:cs="Times New Roman"/>
        </w:rPr>
        <w:t xml:space="preserve"> persamaan (2.4) untuk fitur </w:t>
      </w:r>
      <w:r w:rsidR="009A521A" w:rsidRPr="009A521A">
        <w:rPr>
          <w:rFonts w:eastAsia="Cambria Math" w:cs="Times New Roman"/>
          <w:i/>
        </w:rPr>
        <w:t>term frequency.</w:t>
      </w:r>
    </w:p>
    <w:p w:rsidR="008D3C11" w:rsidRPr="008D3C11" w:rsidRDefault="003C3AD5" w:rsidP="008D3C11">
      <w:pPr>
        <w:tabs>
          <w:tab w:val="center" w:pos="1784"/>
          <w:tab w:val="center" w:pos="4321"/>
          <w:tab w:val="center" w:pos="5041"/>
          <w:tab w:val="right" w:pos="7302"/>
        </w:tabs>
        <w:spacing w:line="259" w:lineRule="auto"/>
        <w:jc w:val="left"/>
      </w:pPr>
      <w:r>
        <w:rPr>
          <w:rFonts w:eastAsia="Cambria Math" w:cs="Times New Roman"/>
        </w:rPr>
        <w:t xml:space="preserve"> </w:t>
      </w:r>
      <w:r w:rsidR="009A521A">
        <w:rPr>
          <w:rFonts w:eastAsia="Cambria Math" w:cs="Times New Roman"/>
        </w:rPr>
        <w:t xml:space="preserve">          </w:t>
      </w:r>
      <w:r w:rsidR="005A5729">
        <w:rPr>
          <w:rFonts w:eastAsia="Cambria Math" w:cs="Times New Roman"/>
        </w:rPr>
        <w:t xml:space="preserve">             </w:t>
      </w:r>
      <w:r w:rsidR="009A521A">
        <w:rPr>
          <w:rFonts w:eastAsia="Cambria Math" w:cs="Times New Roman"/>
        </w:rPr>
        <w:t xml:space="preserve"> </w:t>
      </w:r>
      <w:r w:rsidR="009A521A" w:rsidRPr="00734CE9">
        <w:rPr>
          <w:rFonts w:ascii="Cambria Math" w:eastAsia="Cambria Math" w:hAnsi="Cambria Math" w:cs="Cambria Math"/>
        </w:rPr>
        <w:t xml:space="preserve">𝑃̂ (𝑐) = </w:t>
      </w:r>
      <m:oMath>
        <m:f>
          <m:fPr>
            <m:ctrlPr>
              <w:rPr>
                <w:rFonts w:ascii="Cambria Math" w:hAnsi="Cambria Math" w:cs="Times New Roman"/>
              </w:rPr>
            </m:ctrlPr>
          </m:fPr>
          <m:num>
            <m:r>
              <m:rPr>
                <m:sty m:val="p"/>
              </m:rPr>
              <w:rPr>
                <w:rFonts w:ascii="Cambria Math" w:hAnsi="Cambria Math" w:cs="Cambria Math"/>
              </w:rPr>
              <m:t>Nc</m:t>
            </m:r>
          </m:num>
          <m:den>
            <m:r>
              <m:rPr>
                <m:sty m:val="p"/>
              </m:rPr>
              <w:rPr>
                <w:rFonts w:ascii="Cambria Math" w:hAnsi="Cambria Math" w:cs="Cambria Math"/>
              </w:rPr>
              <m:t>N</m:t>
            </m:r>
            <m:r>
              <m:rPr>
                <m:sty m:val="p"/>
              </m:rPr>
              <w:rPr>
                <w:rFonts w:ascii="Cambria Math" w:hAnsi="Cambria Math" w:cs="Times New Roman"/>
              </w:rPr>
              <m:t>'</m:t>
            </m:r>
          </m:den>
        </m:f>
      </m:oMath>
      <w:r w:rsidR="00734CE9">
        <w:rPr>
          <w:rFonts w:ascii="Cambria Math" w:eastAsia="Cambria Math" w:hAnsi="Cambria Math" w:cs="Cambria Math"/>
        </w:rPr>
        <w:t xml:space="preserve"> …………………………………………………………………………………..</w:t>
      </w:r>
      <w:r w:rsidR="00734CE9">
        <w:rPr>
          <w:rFonts w:ascii="Cambria Math" w:eastAsia="Cambria Math" w:hAnsi="Cambria Math" w:cs="Cambria Math"/>
          <w:sz w:val="17"/>
        </w:rPr>
        <w:t xml:space="preserve"> </w:t>
      </w:r>
      <w:r w:rsidR="009A521A">
        <w:rPr>
          <w:rFonts w:eastAsiaTheme="minorEastAsia" w:cs="Times New Roman"/>
        </w:rPr>
        <w:t>(2.4</w:t>
      </w:r>
      <w:r w:rsidR="009A521A" w:rsidRPr="009A521A">
        <w:rPr>
          <w:rFonts w:eastAsiaTheme="minorEastAsia" w:cs="Times New Roman"/>
        </w:rPr>
        <w:t>)</w:t>
      </w:r>
    </w:p>
    <w:p w:rsidR="009A521A" w:rsidRDefault="009A521A" w:rsidP="00EC2438">
      <w:pPr>
        <w:spacing w:line="276" w:lineRule="auto"/>
        <w:rPr>
          <w:rFonts w:cs="Times New Roman"/>
        </w:rPr>
      </w:pPr>
      <w:r>
        <w:rPr>
          <w:rFonts w:cs="Times New Roman"/>
        </w:rPr>
        <w:t>Keterangan:</w:t>
      </w:r>
    </w:p>
    <w:p w:rsidR="009A521A" w:rsidRDefault="009A521A" w:rsidP="00EC2438">
      <w:pPr>
        <w:spacing w:line="276" w:lineRule="auto"/>
        <w:rPr>
          <w:rFonts w:cs="Times New Roman"/>
        </w:rPr>
      </w:pPr>
      <w:r>
        <w:rPr>
          <w:rFonts w:cs="Times New Roman"/>
        </w:rPr>
        <w:t>P(c)</w:t>
      </w:r>
      <w:r>
        <w:rPr>
          <w:rFonts w:cs="Times New Roman"/>
        </w:rPr>
        <w:tab/>
        <w:t>: Probabilitas prior kemunculan suatu dokumen didalam kelas c</w:t>
      </w:r>
    </w:p>
    <w:p w:rsidR="009A521A" w:rsidRDefault="009A521A" w:rsidP="00EC2438">
      <w:pPr>
        <w:spacing w:line="276" w:lineRule="auto"/>
        <w:rPr>
          <w:rFonts w:cs="Times New Roman"/>
        </w:rPr>
      </w:pPr>
      <w:r>
        <w:rPr>
          <w:rFonts w:cs="Times New Roman"/>
        </w:rPr>
        <w:t>Nc</w:t>
      </w:r>
      <w:r>
        <w:rPr>
          <w:rFonts w:cs="Times New Roman"/>
        </w:rPr>
        <w:tab/>
        <w:t>: Jumlah dokumen dalam kelas c</w:t>
      </w:r>
    </w:p>
    <w:p w:rsidR="009A521A" w:rsidRDefault="009A521A" w:rsidP="00EC2438">
      <w:pPr>
        <w:spacing w:line="276" w:lineRule="auto"/>
        <w:rPr>
          <w:rFonts w:cs="Times New Roman"/>
        </w:rPr>
      </w:pPr>
      <w:r>
        <w:rPr>
          <w:rFonts w:cs="Times New Roman"/>
        </w:rPr>
        <w:t>N’</w:t>
      </w:r>
      <w:r>
        <w:rPr>
          <w:rFonts w:cs="Times New Roman"/>
        </w:rPr>
        <w:tab/>
        <w:t>: Jumlah seluruh dokumen</w:t>
      </w:r>
    </w:p>
    <w:p w:rsidR="009A521A" w:rsidRDefault="009A521A" w:rsidP="00EC2438">
      <w:pPr>
        <w:spacing w:after="240" w:line="276" w:lineRule="auto"/>
        <w:ind w:firstLine="720"/>
        <w:rPr>
          <w:rFonts w:cs="Times New Roman"/>
        </w:rPr>
      </w:pPr>
      <w:r>
        <w:rPr>
          <w:rFonts w:cs="Times New Roman"/>
        </w:rPr>
        <w:t xml:space="preserve">Menurut Manning, dkk (2009) perhitungan atau probabilitas kondisional frekuensi relative pada term di kelas c atau </w:t>
      </w:r>
      <w:r>
        <w:rPr>
          <w:rFonts w:ascii="Cambria Math" w:eastAsia="Cambria Math" w:hAnsi="Cambria Math" w:cs="Cambria Math"/>
        </w:rPr>
        <w:t>𝑃̂(𝑡</w:t>
      </w:r>
      <w:r>
        <w:rPr>
          <w:rFonts w:ascii="Cambria Math" w:eastAsia="Cambria Math" w:hAnsi="Cambria Math" w:cs="Cambria Math"/>
          <w:vertAlign w:val="subscript"/>
        </w:rPr>
        <w:t>𝑘</w:t>
      </w:r>
      <w:r>
        <w:rPr>
          <w:rFonts w:ascii="Cambria Math" w:eastAsia="Cambria Math" w:hAnsi="Cambria Math" w:cs="Cambria Math"/>
        </w:rPr>
        <w:t>|𝑐)</w:t>
      </w:r>
      <w:r>
        <w:rPr>
          <w:rFonts w:cs="Times New Roman"/>
        </w:rPr>
        <w:t xml:space="preserve"> dapat dihitung dengan persamaan (2.5)</w:t>
      </w:r>
      <w:r w:rsidR="00EC2438">
        <w:rPr>
          <w:rFonts w:cs="Times New Roman"/>
        </w:rPr>
        <w:t>.</w:t>
      </w:r>
    </w:p>
    <w:p w:rsidR="009A521A" w:rsidRPr="00F36E06" w:rsidRDefault="00FC72C8" w:rsidP="00055048">
      <w:pPr>
        <w:spacing w:line="480" w:lineRule="auto"/>
        <w:rPr>
          <w:rFonts w:cs="Times New Roman"/>
        </w:rPr>
      </w:pPr>
      <w:r w:rsidRPr="00734CE9">
        <w:rPr>
          <w:rFonts w:cs="Times New Roman"/>
        </w:rPr>
        <w:lastRenderedPageBreak/>
        <w:t xml:space="preserve">               </w:t>
      </w:r>
      <m:oMath>
        <m:r>
          <m:rPr>
            <m:sty m:val="p"/>
          </m:rPr>
          <w:rPr>
            <w:rFonts w:ascii="Cambria Math" w:hAnsi="Cambria Math"/>
          </w:rPr>
          <m:t xml:space="preserve">         </m:t>
        </m:r>
        <m:r>
          <m:rPr>
            <m:sty m:val="p"/>
          </m:rPr>
          <w:rPr>
            <w:rFonts w:ascii="Cambria Math" w:eastAsia="Cambria Math" w:hAnsi="Cambria Math" w:cs="Cambria Math"/>
          </w:rPr>
          <m:t>P̂(t</m:t>
        </m:r>
        <m:r>
          <m:rPr>
            <m:sty m:val="p"/>
          </m:rPr>
          <w:rPr>
            <w:rFonts w:ascii="Cambria Math" w:eastAsia="Cambria Math" w:hAnsi="Cambria Math" w:cs="Cambria Math"/>
            <w:vertAlign w:val="subscript"/>
          </w:rPr>
          <m:t>k</m:t>
        </m:r>
        <m:r>
          <m:rPr>
            <m:sty m:val="p"/>
          </m:rPr>
          <w:rPr>
            <w:rFonts w:ascii="Cambria Math" w:eastAsia="Cambria Math" w:hAnsi="Cambria Math" w:cs="Cambria Math"/>
          </w:rPr>
          <m:t xml:space="preserve">|c) </m:t>
        </m:r>
        <m:r>
          <m:rPr>
            <m:sty m:val="p"/>
          </m:rPr>
          <w:rPr>
            <w:rFonts w:ascii="Cambria Math" w:hAnsi="Cambria Math" w:cs="Times New Roman"/>
          </w:rPr>
          <m:t>=</m:t>
        </m:r>
        <m:f>
          <m:fPr>
            <m:ctrlPr>
              <w:rPr>
                <w:rFonts w:ascii="Cambria Math" w:hAnsi="Cambria Math" w:cs="Times New Roman"/>
              </w:rPr>
            </m:ctrlPr>
          </m:fPr>
          <m:num>
            <m:r>
              <m:rPr>
                <m:sty m:val="p"/>
              </m:rPr>
              <w:rPr>
                <w:rFonts w:ascii="Cambria Math" w:eastAsia="Cambria Math" w:hAnsi="Cambria Math" w:cs="Cambria Math"/>
                <w:vertAlign w:val="superscript"/>
              </w:rPr>
              <m:t>T</m:t>
            </m:r>
            <m:r>
              <m:rPr>
                <m:sty m:val="p"/>
              </m:rPr>
              <w:rPr>
                <w:rFonts w:ascii="Cambria Math" w:eastAsia="Cambria Math" w:hAnsi="Cambria Math" w:cs="Cambria Math"/>
                <w:sz w:val="21"/>
                <w:vertAlign w:val="superscript"/>
              </w:rPr>
              <m:t>ct</m:t>
            </m:r>
          </m:num>
          <m:den>
            <m:r>
              <m:rPr>
                <m:sty m:val="p"/>
              </m:rPr>
              <w:rPr>
                <w:rFonts w:ascii="Cambria Math" w:eastAsia="Cambria Math" w:hAnsi="Cambria Math" w:cs="Cambria Math"/>
                <w:vertAlign w:val="subscript"/>
              </w:rPr>
              <m:t>∑t</m:t>
            </m:r>
            <m:r>
              <m:rPr>
                <m:sty m:val="p"/>
              </m:rPr>
              <w:rPr>
                <w:rFonts w:ascii="Cambria Math" w:eastAsia="Cambria Math" w:hAnsi="Cambria Math" w:cs="Cambria Math"/>
                <w:sz w:val="14"/>
              </w:rPr>
              <m:t>'</m:t>
            </m:r>
            <m:r>
              <m:rPr>
                <m:sty m:val="p"/>
              </m:rPr>
              <w:rPr>
                <w:rFonts w:ascii="Cambria Math" w:eastAsia="Cambria Math" w:hAnsi="Cambria Math" w:cs="Cambria Math"/>
                <w:vertAlign w:val="subscript"/>
              </w:rPr>
              <m:t>∈</m:t>
            </m:r>
            <m:r>
              <m:rPr>
                <m:sty m:val="p"/>
              </m:rPr>
              <w:rPr>
                <w:rFonts w:ascii="Cambria Math" w:eastAsia="Cambria Math" w:hAnsi="Cambria Math" w:cs="Cambria Math"/>
                <w:vertAlign w:val="superscript"/>
              </w:rPr>
              <m:t>T</m:t>
            </m:r>
            <m:r>
              <m:rPr>
                <m:sty m:val="p"/>
              </m:rPr>
              <w:rPr>
                <w:rFonts w:ascii="Cambria Math" w:eastAsia="Cambria Math" w:hAnsi="Cambria Math" w:cs="Cambria Math"/>
                <w:sz w:val="21"/>
                <w:vertAlign w:val="superscript"/>
              </w:rPr>
              <m:t>ct</m:t>
            </m:r>
            <m:r>
              <m:rPr>
                <m:sty m:val="p"/>
              </m:rPr>
              <w:rPr>
                <w:rFonts w:ascii="Cambria Math" w:eastAsia="Cambria Math" w:hAnsi="Cambria Math" w:cs="Cambria Math"/>
                <w:vertAlign w:val="subscript"/>
              </w:rPr>
              <m:t>VT</m:t>
            </m:r>
            <m:r>
              <m:rPr>
                <m:sty m:val="p"/>
              </m:rPr>
              <w:rPr>
                <w:rFonts w:ascii="Cambria Math" w:eastAsia="Cambria Math" w:hAnsi="Cambria Math" w:cs="Cambria Math"/>
                <w:sz w:val="14"/>
              </w:rPr>
              <m:t>ct'</m:t>
            </m:r>
          </m:den>
        </m:f>
      </m:oMath>
      <w:r w:rsidR="00734CE9">
        <w:rPr>
          <w:rFonts w:cs="Times New Roman"/>
        </w:rPr>
        <w:t>……………………………………………………</w:t>
      </w:r>
      <w:r w:rsidR="005A5729">
        <w:rPr>
          <w:rFonts w:eastAsiaTheme="minorEastAsia" w:cs="Times New Roman"/>
        </w:rPr>
        <w:t xml:space="preserve"> </w:t>
      </w:r>
      <w:r>
        <w:rPr>
          <w:rFonts w:eastAsiaTheme="minorEastAsia" w:cs="Times New Roman"/>
        </w:rPr>
        <w:t>(2.5</w:t>
      </w:r>
      <w:r w:rsidR="005A5729">
        <w:rPr>
          <w:rFonts w:eastAsiaTheme="minorEastAsia" w:cs="Times New Roman"/>
        </w:rPr>
        <w:t>)</w:t>
      </w:r>
    </w:p>
    <w:p w:rsidR="00FC72C8" w:rsidRDefault="00FC72C8" w:rsidP="00EC2438">
      <w:pPr>
        <w:spacing w:line="276" w:lineRule="auto"/>
        <w:rPr>
          <w:rFonts w:cs="Times New Roman"/>
        </w:rPr>
      </w:pPr>
      <w:r>
        <w:rPr>
          <w:rFonts w:cs="Times New Roman"/>
        </w:rPr>
        <w:t>Keterangan:</w:t>
      </w:r>
    </w:p>
    <w:p w:rsidR="00FC72C8" w:rsidRDefault="00FC72C8" w:rsidP="00EC2438">
      <w:pPr>
        <w:spacing w:line="276" w:lineRule="auto"/>
        <w:rPr>
          <w:rFonts w:cs="Times New Roman"/>
        </w:rPr>
      </w:pPr>
      <w:r w:rsidRPr="00FC72C8">
        <w:rPr>
          <w:rFonts w:ascii="Cambria Math" w:hAnsi="Cambria Math" w:cs="Times New Roman"/>
        </w:rPr>
        <w:t>Tct</w:t>
      </w:r>
      <w:r>
        <w:rPr>
          <w:rFonts w:cs="Times New Roman"/>
        </w:rPr>
        <w:tab/>
        <w:t>: Jumlah kemunculan suatu term dokumen kelas c</w:t>
      </w:r>
    </w:p>
    <w:p w:rsidR="00FC72C8" w:rsidRDefault="00FC72C8" w:rsidP="00290875">
      <w:pPr>
        <w:spacing w:after="240" w:line="276" w:lineRule="auto"/>
        <w:rPr>
          <w:rFonts w:cs="Times New Roman"/>
        </w:rPr>
      </w:pPr>
      <w:r w:rsidRPr="00FC72C8">
        <w:rPr>
          <w:rFonts w:ascii="Cambria Math" w:hAnsi="Cambria Math" w:cs="Times New Roman"/>
        </w:rPr>
        <w:t>Tct`</w:t>
      </w:r>
      <w:r>
        <w:rPr>
          <w:rFonts w:cs="Times New Roman"/>
        </w:rPr>
        <w:tab/>
        <w:t>: Jumlah kemunculan semua term pada kelas c dalam data pelatihan n</w:t>
      </w:r>
    </w:p>
    <w:p w:rsidR="0019508A" w:rsidRDefault="0019508A" w:rsidP="00290875">
      <w:pPr>
        <w:pStyle w:val="Heading2"/>
        <w:spacing w:line="276" w:lineRule="auto"/>
      </w:pPr>
      <w:r>
        <w:t>2.6</w:t>
      </w:r>
      <w:r>
        <w:tab/>
      </w:r>
      <w:r w:rsidRPr="00290875">
        <w:rPr>
          <w:i/>
        </w:rPr>
        <w:t>Laplacian Smoothing</w:t>
      </w:r>
      <w:r w:rsidR="00FC72C8">
        <w:tab/>
      </w:r>
    </w:p>
    <w:p w:rsidR="00FC72C8" w:rsidRPr="00290875" w:rsidRDefault="0019508A" w:rsidP="00497948">
      <w:pPr>
        <w:spacing w:after="240" w:line="276" w:lineRule="auto"/>
      </w:pPr>
      <w:r>
        <w:tab/>
      </w:r>
      <w:r w:rsidR="00290875">
        <w:t xml:space="preserve">Metode </w:t>
      </w:r>
      <w:r w:rsidR="00290875" w:rsidRPr="00290875">
        <w:rPr>
          <w:i/>
        </w:rPr>
        <w:t>laplacian</w:t>
      </w:r>
      <w:r w:rsidR="00290875">
        <w:t xml:space="preserve"> </w:t>
      </w:r>
      <w:r w:rsidR="00290875" w:rsidRPr="00290875">
        <w:rPr>
          <w:i/>
        </w:rPr>
        <w:t>smoothing</w:t>
      </w:r>
      <w:r w:rsidR="00290875">
        <w:t xml:space="preserve"> merupakan metode untuk menghindari hasil klasifikasi yang bernilai 0 dikarenakan data uji tidak ditemukan pada data latih. Pada penelitian ini digunakan metode </w:t>
      </w:r>
      <w:r w:rsidR="00290875" w:rsidRPr="00290875">
        <w:rPr>
          <w:i/>
        </w:rPr>
        <w:t>laplacian</w:t>
      </w:r>
      <w:r w:rsidR="00290875">
        <w:t xml:space="preserve"> </w:t>
      </w:r>
      <w:r w:rsidR="00290875" w:rsidRPr="00290875">
        <w:rPr>
          <w:i/>
        </w:rPr>
        <w:t>smoothing</w:t>
      </w:r>
      <w:r w:rsidR="00290875">
        <w:t xml:space="preserve">, yaitu merode yang paling sederhana dengan menambahkan angka 1, tapi metode laplacian smoothing memiliki performance yang cukup baik dibandingkan dengna metode smoothing lainnya </w:t>
      </w:r>
      <w:r w:rsidR="00290875">
        <w:fldChar w:fldCharType="begin" w:fldLock="1"/>
      </w:r>
      <w:r w:rsidR="00780060">
        <w:instrText>ADDIN CSL_CITATION {"citationItems":[{"id":"ITEM-1","itemData":{"DOI":"10.32736/sisfokom.v8i2.652","ISSN":"2301-7988","abstract":"Kurikulum 2013 memiliki beberapa perubahan dasar dari kurikulum sebelumnya, salah satunya adalah penyaluran dan penempatan siswa pada program peminatan. Setelah dilakukan klasifikasi peminatan, siswa akan diklasifikasikan lagi menggunakan nilai tes, yang disebut sebagai Lintas Minat Siswa. Penelitian ini berkonsentrasi untuk menerapkan metode Naive Bayessian pada sebuah sistem untuk menanggulangi permasalahan rumitnya proses klasifikasi dua tingkatan dan banyaknya data setiap tahunnya.Naive Bayes merupakan salah satu metode machine learning yang menggunakan perhitungan  probabilitas, dan memggunakan laplacian smoothing untuk menghindari hasil akhir bernilai 0. Nilai perhitungan accuracy dan error rate pada 720 data training dengan pengambilan 5 kali jumlah data testing  yang berbeda menggunakan naive bayessian dan laplacian smoothing, didapat nilai accuracy : 92,11% dan nilai error rate : 7,02%","author":[{"dropping-particle":"","family":"Listiowarni","given":"Indah","non-dropping-particle":"","parse-names":false,"suffix":""}],"container-title":"Jurnal Sisfokom (Sistem Informasi dan Komputer)","id":"ITEM-1","issue":"2","issued":{"date-parts":[["2019"]]},"page":"124","title":"Implementasi Naïve Bayessian dengan Laplacian Smoothing untuk Peminatan dan Lintas Minat Siswa SMAN 5 Pamekasan","type":"article-journal","volume":"8"},"uris":["http://www.mendeley.com/documents/?uuid=88b367ef-de76-4e4f-bc65-bbd6d2dce491"]}],"mendeley":{"formattedCitation":"(Listiowarni, 2019)","plainTextFormattedCitation":"(Listiowarni, 2019)","previouslyFormattedCitation":"(Listiowarni, 2019)"},"properties":{"noteIndex":0},"schema":"https://github.com/citation-style-language/schema/raw/master/csl-citation.json"}</w:instrText>
      </w:r>
      <w:r w:rsidR="00290875">
        <w:fldChar w:fldCharType="separate"/>
      </w:r>
      <w:r w:rsidR="00290875" w:rsidRPr="00290875">
        <w:rPr>
          <w:noProof/>
        </w:rPr>
        <w:t>(Listiowarni, 2019)</w:t>
      </w:r>
      <w:r w:rsidR="00290875">
        <w:fldChar w:fldCharType="end"/>
      </w:r>
      <w:r w:rsidR="00290875">
        <w:t>. Sehingga</w:t>
      </w:r>
      <w:r w:rsidR="00FC72C8">
        <w:rPr>
          <w:rFonts w:cs="Times New Roman"/>
        </w:rPr>
        <w:t xml:space="preserve"> untuk mengantisipasi kemunculan nilai 0 pada persamaan (2.5) dilakukan penambahan nilai suatu yang biasanya disebut </w:t>
      </w:r>
      <w:r w:rsidR="00FC72C8" w:rsidRPr="00F30723">
        <w:rPr>
          <w:rFonts w:cs="Times New Roman"/>
          <w:i/>
        </w:rPr>
        <w:t>laplance smoothing</w:t>
      </w:r>
      <w:r w:rsidR="00FC72C8">
        <w:rPr>
          <w:rFonts w:cs="Times New Roman"/>
        </w:rPr>
        <w:t xml:space="preserve"> seperti persamaan (</w:t>
      </w:r>
      <w:r w:rsidR="00BB0968">
        <w:rPr>
          <w:rFonts w:cs="Times New Roman"/>
        </w:rPr>
        <w:t>2.6</w:t>
      </w:r>
      <w:r w:rsidR="00FC72C8">
        <w:rPr>
          <w:rFonts w:cs="Times New Roman"/>
        </w:rPr>
        <w:t>).</w:t>
      </w:r>
    </w:p>
    <w:p w:rsidR="00FC72C8" w:rsidRPr="00FC72C8" w:rsidRDefault="00FC72C8" w:rsidP="00FC72C8">
      <w:pPr>
        <w:spacing w:line="480" w:lineRule="auto"/>
        <w:rPr>
          <w:rFonts w:cs="Times New Roman"/>
        </w:rPr>
      </w:pPr>
      <w:r>
        <w:rPr>
          <w:rFonts w:cs="Times New Roman"/>
        </w:rPr>
        <w:t xml:space="preserve">              </w:t>
      </w:r>
      <m:oMath>
        <m:r>
          <m:rPr>
            <m:sty m:val="p"/>
          </m:rPr>
          <w:rPr>
            <w:rFonts w:ascii="Cambria Math" w:hAnsi="Cambria Math" w:cs="Times New Roman"/>
          </w:rPr>
          <m:t xml:space="preserve">   </m:t>
        </m:r>
        <m:acc>
          <m:accPr>
            <m:ctrlPr>
              <w:rPr>
                <w:rFonts w:ascii="Cambria Math" w:eastAsia="Cambria Math" w:hAnsi="Cambria Math" w:cs="Cambria Math"/>
                <w:b/>
              </w:rPr>
            </m:ctrlPr>
          </m:accPr>
          <m:e>
            <m:r>
              <m:rPr>
                <m:sty m:val="b"/>
              </m:rPr>
              <w:rPr>
                <w:rFonts w:ascii="Cambria Math" w:eastAsia="Cambria Math" w:hAnsi="Cambria Math" w:cs="Cambria Math"/>
              </w:rPr>
              <m:t>P</m:t>
            </m:r>
            <m:ctrlPr>
              <w:rPr>
                <w:rFonts w:ascii="Cambria Math" w:hAnsi="Cambria Math" w:cs="Times New Roman"/>
                <w:b/>
              </w:rPr>
            </m:ctrlPr>
          </m:e>
        </m:acc>
        <m:d>
          <m:dPr>
            <m:ctrlPr>
              <w:rPr>
                <w:rFonts w:ascii="Cambria Math" w:eastAsia="Cambria Math" w:hAnsi="Cambria Math" w:cs="Cambria Math"/>
                <w:b/>
              </w:rPr>
            </m:ctrlPr>
          </m:dPr>
          <m:e>
            <m:r>
              <m:rPr>
                <m:sty m:val="b"/>
              </m:rPr>
              <w:rPr>
                <w:rFonts w:ascii="Cambria Math" w:eastAsia="Cambria Math" w:hAnsi="Cambria Math" w:cs="Cambria Math"/>
              </w:rPr>
              <m:t>t</m:t>
            </m:r>
            <m:r>
              <m:rPr>
                <m:sty m:val="b"/>
              </m:rPr>
              <w:rPr>
                <w:rFonts w:ascii="Cambria Math" w:eastAsia="Cambria Math" w:hAnsi="Cambria Math" w:cs="Cambria Math"/>
                <w:vertAlign w:val="subscript"/>
              </w:rPr>
              <m:t>k</m:t>
            </m:r>
          </m:e>
          <m:e>
            <m:r>
              <m:rPr>
                <m:sty m:val="b"/>
              </m:rPr>
              <w:rPr>
                <w:rFonts w:ascii="Cambria Math" w:eastAsia="Cambria Math" w:hAnsi="Cambria Math" w:cs="Cambria Math"/>
              </w:rPr>
              <m:t>c</m:t>
            </m:r>
          </m:e>
        </m:d>
        <m:r>
          <m:rPr>
            <m:sty m:val="bi"/>
          </m:rPr>
          <w:rPr>
            <w:rFonts w:ascii="Cambria Math" w:hAnsi="Cambria Math" w:cs="Times New Roman"/>
          </w:rPr>
          <m:t xml:space="preserve">= </m:t>
        </m:r>
        <m:f>
          <m:fPr>
            <m:ctrlPr>
              <w:rPr>
                <w:rFonts w:ascii="Cambria Math" w:hAnsi="Cambria Math" w:cs="Times New Roman"/>
                <w:b/>
              </w:rPr>
            </m:ctrlPr>
          </m:fPr>
          <m:num>
            <m:r>
              <m:rPr>
                <m:sty m:val="b"/>
              </m:rPr>
              <w:rPr>
                <w:rFonts w:ascii="Cambria Math" w:eastAsia="Cambria Math" w:hAnsi="Cambria Math" w:cs="Cambria Math"/>
                <w:vertAlign w:val="subscript"/>
              </w:rPr>
              <m:t>Tct</m:t>
            </m:r>
            <m:r>
              <m:rPr>
                <m:sty m:val="b"/>
              </m:rPr>
              <w:rPr>
                <w:rFonts w:ascii="Cambria Math" w:eastAsia="Cambria Math" w:hAnsi="Cambria Math" w:cs="Cambria Math"/>
                <w:vertAlign w:val="superscript"/>
              </w:rPr>
              <m:t>+1</m:t>
            </m:r>
          </m:num>
          <m:den>
            <m:r>
              <m:rPr>
                <m:sty m:val="b"/>
              </m:rPr>
              <w:rPr>
                <w:rFonts w:ascii="Cambria Math" w:eastAsia="Cambria Math" w:hAnsi="Cambria Math" w:cs="Cambria Math"/>
                <w:vertAlign w:val="subscript"/>
              </w:rPr>
              <m:t>∑t`£V</m:t>
            </m:r>
            <m:d>
              <m:dPr>
                <m:ctrlPr>
                  <w:rPr>
                    <w:rFonts w:ascii="Cambria Math" w:eastAsia="Cambria Math" w:hAnsi="Cambria Math" w:cs="Cambria Math"/>
                    <w:b/>
                    <w:vertAlign w:val="subscript"/>
                  </w:rPr>
                </m:ctrlPr>
              </m:dPr>
              <m:e>
                <m:r>
                  <m:rPr>
                    <m:sty m:val="b"/>
                  </m:rPr>
                  <w:rPr>
                    <w:rFonts w:ascii="Cambria Math" w:eastAsia="Cambria Math" w:hAnsi="Cambria Math" w:cs="Cambria Math"/>
                    <w:vertAlign w:val="subscript"/>
                  </w:rPr>
                  <m:t>Tct`</m:t>
                </m:r>
              </m:e>
            </m:d>
            <m:r>
              <m:rPr>
                <m:sty m:val="b"/>
              </m:rPr>
              <w:rPr>
                <w:rFonts w:ascii="Cambria Math" w:eastAsia="Cambria Math" w:hAnsi="Cambria Math" w:cs="Cambria Math"/>
                <w:vertAlign w:val="subscript"/>
              </w:rPr>
              <m:t xml:space="preserve">B` </m:t>
            </m:r>
          </m:den>
        </m:f>
      </m:oMath>
      <w:r w:rsidR="00497948">
        <w:rPr>
          <w:rFonts w:eastAsiaTheme="minorEastAsia" w:cs="Times New Roman"/>
        </w:rPr>
        <w:t>………………………………</w:t>
      </w:r>
      <w:r w:rsidR="007B2CF5">
        <w:rPr>
          <w:rFonts w:eastAsiaTheme="minorEastAsia" w:cs="Times New Roman"/>
        </w:rPr>
        <w:t>………………..</w:t>
      </w:r>
      <w:r w:rsidR="00497948">
        <w:rPr>
          <w:rFonts w:eastAsiaTheme="minorEastAsia" w:cs="Times New Roman"/>
        </w:rPr>
        <w:t>…….</w:t>
      </w:r>
      <w:r>
        <w:rPr>
          <w:rFonts w:eastAsiaTheme="minorEastAsia" w:cs="Times New Roman"/>
        </w:rPr>
        <w:t xml:space="preserve">  </w:t>
      </w:r>
      <w:r w:rsidR="00BB0968">
        <w:rPr>
          <w:rFonts w:eastAsiaTheme="minorEastAsia" w:cs="Times New Roman"/>
        </w:rPr>
        <w:t>(2.6</w:t>
      </w:r>
      <w:r>
        <w:rPr>
          <w:rFonts w:eastAsiaTheme="minorEastAsia" w:cs="Times New Roman"/>
        </w:rPr>
        <w:t>)</w:t>
      </w:r>
    </w:p>
    <w:p w:rsidR="008D3C11" w:rsidRPr="00EC2438" w:rsidRDefault="00BB0968" w:rsidP="00EC2438">
      <w:pPr>
        <w:spacing w:line="480" w:lineRule="auto"/>
        <w:rPr>
          <w:rFonts w:cs="Times New Roman"/>
        </w:rPr>
      </w:pPr>
      <w:r>
        <w:rPr>
          <w:rFonts w:cs="Times New Roman"/>
        </w:rPr>
        <w:t xml:space="preserve">Pada persamaan (2.6) nilai B` merupakan jumlah term dalam </w:t>
      </w:r>
      <w:r w:rsidRPr="00BB0968">
        <w:rPr>
          <w:rFonts w:cs="Times New Roman"/>
          <w:i/>
        </w:rPr>
        <w:t>vocabulary</w:t>
      </w:r>
      <w:r>
        <w:rPr>
          <w:rFonts w:cs="Times New Roman"/>
        </w:rPr>
        <w:t>.</w:t>
      </w:r>
      <w:bookmarkStart w:id="244" w:name="_Toc57484559"/>
      <w:bookmarkStart w:id="245" w:name="_Toc59476686"/>
      <w:bookmarkStart w:id="246" w:name="_Toc59477583"/>
      <w:bookmarkStart w:id="247" w:name="_Toc59478131"/>
      <w:bookmarkStart w:id="248" w:name="_Toc59482786"/>
    </w:p>
    <w:p w:rsidR="00D647E3" w:rsidRPr="00505180" w:rsidRDefault="00DE2E78" w:rsidP="008C7334">
      <w:pPr>
        <w:pStyle w:val="Heading2"/>
        <w:spacing w:line="276" w:lineRule="auto"/>
        <w:rPr>
          <w:rFonts w:cs="Times New Roman"/>
        </w:rPr>
      </w:pPr>
      <w:bookmarkStart w:id="249" w:name="_Toc60489374"/>
      <w:bookmarkStart w:id="250" w:name="_Toc60505461"/>
      <w:bookmarkStart w:id="251" w:name="_Toc60505829"/>
      <w:bookmarkStart w:id="252" w:name="_Toc60505971"/>
      <w:r>
        <w:rPr>
          <w:rFonts w:cs="Times New Roman"/>
        </w:rPr>
        <w:t>2.6</w:t>
      </w:r>
      <w:r w:rsidR="003E7EF7" w:rsidRPr="001F3D4F">
        <w:rPr>
          <w:rFonts w:cs="Times New Roman"/>
        </w:rPr>
        <w:tab/>
        <w:t>Pengujian</w:t>
      </w:r>
      <w:bookmarkEnd w:id="244"/>
      <w:bookmarkEnd w:id="245"/>
      <w:bookmarkEnd w:id="246"/>
      <w:bookmarkEnd w:id="247"/>
      <w:bookmarkEnd w:id="248"/>
      <w:bookmarkEnd w:id="249"/>
      <w:bookmarkEnd w:id="250"/>
      <w:bookmarkEnd w:id="251"/>
      <w:bookmarkEnd w:id="252"/>
    </w:p>
    <w:p w:rsidR="003E7EF7" w:rsidRDefault="003E7EF7" w:rsidP="00EE48C6">
      <w:pPr>
        <w:spacing w:after="240" w:line="276" w:lineRule="auto"/>
        <w:ind w:firstLine="720"/>
        <w:rPr>
          <w:rFonts w:eastAsiaTheme="minorEastAsia" w:cs="Times New Roman"/>
          <w:szCs w:val="24"/>
          <w:lang w:val="en-ID"/>
        </w:rPr>
      </w:pPr>
      <w:r w:rsidRPr="001F3D4F">
        <w:rPr>
          <w:rFonts w:eastAsiaTheme="minorEastAsia" w:cs="Times New Roman"/>
          <w:szCs w:val="24"/>
          <w:lang w:val="en-ID"/>
        </w:rPr>
        <w:t xml:space="preserve">Pengujian merupakan suatu langkah untuk mengetahui proses klasifikasi yang telah dilakukan. </w:t>
      </w:r>
      <w:r w:rsidR="00EE48C6">
        <w:rPr>
          <w:rFonts w:eastAsiaTheme="minorEastAsia" w:cs="Times New Roman"/>
          <w:szCs w:val="24"/>
          <w:lang w:val="en-ID"/>
        </w:rPr>
        <w:t>Pengujian dilakukan menggunakan</w:t>
      </w:r>
      <w:r w:rsidR="00C51300">
        <w:rPr>
          <w:rFonts w:eastAsiaTheme="minorEastAsia" w:cs="Times New Roman"/>
          <w:szCs w:val="24"/>
          <w:lang w:val="en-ID"/>
        </w:rPr>
        <w:t xml:space="preserve"> </w:t>
      </w:r>
      <w:r w:rsidR="00C51300" w:rsidRPr="00C51300">
        <w:rPr>
          <w:rFonts w:eastAsiaTheme="minorEastAsia" w:cs="Times New Roman"/>
          <w:i/>
          <w:szCs w:val="24"/>
          <w:lang w:val="en-ID"/>
        </w:rPr>
        <w:t>k-fold cross validation</w:t>
      </w:r>
      <w:r w:rsidR="00EE48C6">
        <w:rPr>
          <w:rFonts w:eastAsiaTheme="minorEastAsia" w:cs="Times New Roman"/>
          <w:i/>
          <w:szCs w:val="24"/>
          <w:lang w:val="en-ID"/>
        </w:rPr>
        <w:t xml:space="preserve"> </w:t>
      </w:r>
      <w:r w:rsidR="00EE48C6">
        <w:rPr>
          <w:rFonts w:eastAsiaTheme="minorEastAsia" w:cs="Times New Roman"/>
          <w:szCs w:val="24"/>
          <w:lang w:val="en-ID"/>
        </w:rPr>
        <w:t xml:space="preserve">dan </w:t>
      </w:r>
      <w:r w:rsidR="00EE48C6" w:rsidRPr="001F3D4F">
        <w:rPr>
          <w:rFonts w:eastAsiaTheme="minorEastAsia" w:cs="Times New Roman"/>
          <w:i/>
          <w:szCs w:val="24"/>
          <w:lang w:val="en-ID"/>
        </w:rPr>
        <w:t>Confusion Matrix</w:t>
      </w:r>
      <w:r w:rsidR="00C51300">
        <w:rPr>
          <w:rFonts w:eastAsiaTheme="minorEastAsia" w:cs="Times New Roman"/>
          <w:szCs w:val="24"/>
          <w:lang w:val="en-ID"/>
        </w:rPr>
        <w:t>.</w:t>
      </w:r>
      <w:r w:rsidR="00C51300" w:rsidRPr="00C51300">
        <w:rPr>
          <w:rFonts w:eastAsiaTheme="minorEastAsia" w:cs="Times New Roman"/>
          <w:szCs w:val="24"/>
          <w:lang w:val="en-ID"/>
        </w:rPr>
        <w:t xml:space="preserve"> </w:t>
      </w:r>
    </w:p>
    <w:p w:rsidR="00EE48C6" w:rsidRDefault="00EE48C6" w:rsidP="00EE48C6">
      <w:pPr>
        <w:pStyle w:val="Heading2"/>
        <w:spacing w:line="276" w:lineRule="auto"/>
        <w:rPr>
          <w:rFonts w:eastAsiaTheme="minorEastAsia"/>
        </w:rPr>
      </w:pPr>
      <w:r>
        <w:rPr>
          <w:rFonts w:eastAsiaTheme="minorEastAsia"/>
        </w:rPr>
        <w:t>2.6.1</w:t>
      </w:r>
      <w:r>
        <w:rPr>
          <w:rFonts w:eastAsiaTheme="minorEastAsia"/>
        </w:rPr>
        <w:tab/>
      </w:r>
      <w:r w:rsidRPr="00E93EAD">
        <w:rPr>
          <w:rFonts w:eastAsiaTheme="minorEastAsia"/>
          <w:i/>
        </w:rPr>
        <w:t>K-Fold Cross Validation</w:t>
      </w:r>
    </w:p>
    <w:p w:rsidR="00EE48C6" w:rsidRDefault="00EE48C6" w:rsidP="00EE48C6">
      <w:pPr>
        <w:spacing w:after="240" w:line="276" w:lineRule="auto"/>
      </w:pPr>
      <w:r>
        <w:tab/>
      </w:r>
      <w:r w:rsidRPr="00E93EAD">
        <w:rPr>
          <w:i/>
        </w:rPr>
        <w:t>K-fold cross validation</w:t>
      </w:r>
      <w:r>
        <w:t xml:space="preserve"> merupakan salah satu metode yang digunakan untuk mengukur rata-rata tingkat keberhasilan dari suatu model. Hasil tersebut dilakukan dengan melakukan perulangan untuk menguji model dengan data acak. Awalnya, dataset yang dimiliki akan dibagi sejumlah </w:t>
      </w:r>
      <w:r w:rsidRPr="00E93EAD">
        <w:rPr>
          <w:i/>
        </w:rPr>
        <w:t>n-fold</w:t>
      </w:r>
      <w:r>
        <w:t xml:space="preserve"> yang diinginkan sehingga membentuk kelompok secara acak. Lalu akan dilakukan perulangan terhadap data yang telah dibagi menjadi data uji dan data latih secara bergantikan </w:t>
      </w:r>
      <w:r>
        <w:fldChar w:fldCharType="begin" w:fldLock="1"/>
      </w:r>
      <w:r w:rsidR="005371E1">
        <w:instrText>ADDIN CSL_CITATION {"citationItems":[{"id":"ITEM-1","itemData":{"abstract":"Jakarta Governor Election 2017 discussed in society or internet, especially Twitter. Everyone is free opine on Jakarta governor candidate 2017 so many opinions, not only positive or neutral opinion but also negative. Social media, especially Twitter now become promotions or campaigns are effective and efficient. This research is expected be useful to conduct on public opinion containing sentiment positive, neutral or negative. The method used in this study, for data preprocessing using tokenisasi, cleansing and filtering, to define class sentiment with methods Lexicon Based. For classification using Naive Bayes classifier (NBC) and Support Vector Machine (SVM). The data is 300 tweet in Indonesian by keyword AHY, Ahok, Anies. The results of research is analysis sentiment Jakarta governor candidate 2017. The highest accuracy when using the method of classification Naïve Bayes Classifier (NBC), with average 95% accuracy, 95% precision, 95% recall, TP rate 96,8% and TN rate 84,6%. Keywords: analisis sentimen, jakarta governor candidate 2017, lexicon based, naïve bayes classifier, support vector machine Abstrak. Pemilihan Gubernur DKI Jakarta 2017 ramai diperbincangkan di dunia nyata maupun dunia maya, khususnya di media sosial Twitter. Semua orang bebas berpendapat atau beropini tentang calon Gubernur DKI Jakarta 2017 sehingga memunculkan banyak opini, tidak hanya opini yang positif atau netral tapi juga yang negatif. Media sosial khususnya Twitter sekarang ini menjadi salah satu tempat promosi atau kampanye yang efektif dan efisien. Penelitian ini diharapkan dapat bermanfaat membantu untuk melakukan riset atas opini masyarakat yang mengandung sentimen positif, netral atau negatif. Metode yang digunakan dalam penelitian ini, untuk preprocessing data menggunakan tokenisasi, cleansing dan filtering, untuk menentukan class sentimen dengan metode Lexicon Based. Untuk proses klasifikasinya menggunakan metode Naïve Bayes Classifier (NBC) dan Support Vector Machine (SVM). Data yang digunakan adalah tweet dalam bahasa Indonesia dengan kata kunci AHY, Ahok, Anies, dengan jumlah dataset sebanyak 300 tweet. Hasil dari penelitian ini adalah analisis sentimen terhadap calon gubernur DKI Jakarta 2017. Akurasi tertinggi didapat saat menggunakan metode klasifikasi Naïve Bayes Classifier (NBC), dengan nilai rata-rata akurasi mencapai 95%, nilai presisi 95%, nilai recall 95% nilai TP rate 96,8% dan nilai TN rate 84,6%. Kata Kunci: analisis sentimen, calon gubernur dki jakart…","author":[{"dropping-particle":"","family":"Buntoro","given":"Ghulam Asrofi","non-dropping-particle":"","parse-names":false,"suffix":""}],"container-title":"INTEGER: Journal of Information Technology","id":"ITEM-1","issue":"1","issued":{"date-parts":[["2017"]]},"page":"32-41","title":"Analisis Sentimen Calon Gubernur DKI Jakarta 2017 Di Twitter","type":"article-journal","volume":"1"},"uris":["http://www.mendeley.com/documents/?uuid=996aa966-ec7c-4eef-a7e5-873797ee95bb"]}],"mendeley":{"formattedCitation":"(Buntoro, 2017)","plainTextFormattedCitation":"(Buntoro, 2017)","previouslyFormattedCitation":"(Buntoro, 2017)"},"properties":{"noteIndex":0},"schema":"https://github.com/citation-style-language/schema/raw/master/csl-citation.json"}</w:instrText>
      </w:r>
      <w:r>
        <w:fldChar w:fldCharType="separate"/>
      </w:r>
      <w:r w:rsidRPr="00EE48C6">
        <w:rPr>
          <w:noProof/>
        </w:rPr>
        <w:t>(Buntoro, 2017)</w:t>
      </w:r>
      <w:r>
        <w:fldChar w:fldCharType="end"/>
      </w:r>
      <w:r>
        <w:t xml:space="preserve">. Sehingga setiap kelompok pernah menjadi data latih dan data uji. Berikut adalah ilustrasi dari proses </w:t>
      </w:r>
      <w:r w:rsidRPr="00E93EAD">
        <w:rPr>
          <w:i/>
        </w:rPr>
        <w:t>k-fold cross validation</w:t>
      </w:r>
      <w:r>
        <w:t xml:space="preserve"> pada Gambar 2.6.</w:t>
      </w:r>
    </w:p>
    <w:p w:rsidR="00EE48C6" w:rsidRDefault="00EE48C6" w:rsidP="00EE48C6">
      <w:pPr>
        <w:spacing w:after="240" w:line="276" w:lineRule="auto"/>
      </w:pPr>
    </w:p>
    <w:p w:rsidR="00EE48C6" w:rsidRDefault="00EE48C6" w:rsidP="00EE48C6">
      <w:pPr>
        <w:spacing w:after="240" w:line="276" w:lineRule="auto"/>
      </w:pPr>
    </w:p>
    <w:p w:rsidR="00EE48C6" w:rsidRDefault="00EE48C6" w:rsidP="00EE48C6">
      <w:pPr>
        <w:spacing w:after="240" w:line="276" w:lineRule="auto"/>
      </w:pPr>
    </w:p>
    <w:p w:rsidR="00EE48C6" w:rsidRDefault="00EE48C6" w:rsidP="00EE48C6">
      <w:pPr>
        <w:spacing w:after="240" w:line="276" w:lineRule="auto"/>
      </w:pPr>
    </w:p>
    <w:p w:rsidR="009E2B59" w:rsidRPr="0021398A" w:rsidRDefault="00EE48C6" w:rsidP="0021398A">
      <w:pPr>
        <w:pStyle w:val="Heading4"/>
        <w:rPr>
          <w:rFonts w:eastAsiaTheme="minorEastAsia"/>
          <w:b w:val="0"/>
          <w:lang w:val="en-ID"/>
        </w:rPr>
      </w:pPr>
      <w:r w:rsidRPr="00EE48C6">
        <w:rPr>
          <w:noProof/>
        </w:rPr>
        <w:lastRenderedPageBreak/>
        <w:drawing>
          <wp:anchor distT="0" distB="0" distL="114300" distR="114300" simplePos="0" relativeHeight="251844608" behindDoc="0" locked="0" layoutInCell="1" allowOverlap="1">
            <wp:simplePos x="0" y="0"/>
            <wp:positionH relativeFrom="column">
              <wp:posOffset>879043</wp:posOffset>
            </wp:positionH>
            <wp:positionV relativeFrom="paragraph">
              <wp:posOffset>19410</wp:posOffset>
            </wp:positionV>
            <wp:extent cx="3761105" cy="1448435"/>
            <wp:effectExtent l="19050" t="19050" r="10795" b="18415"/>
            <wp:wrapTopAndBottom/>
            <wp:docPr id="27" name="Picture 27" descr="E:\b04c27c5-7e3f-428a-9aa6-bb3ebcd358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04c27c5-7e3f-428a-9aa6-bb3ebcd3584c.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61105" cy="1448435"/>
                    </a:xfrm>
                    <a:prstGeom prst="rect">
                      <a:avLst/>
                    </a:prstGeom>
                    <a:noFill/>
                    <a:ln>
                      <a:solidFill>
                        <a:schemeClr val="bg1">
                          <a:lumMod val="10000"/>
                        </a:schemeClr>
                      </a:solidFill>
                    </a:ln>
                  </pic:spPr>
                </pic:pic>
              </a:graphicData>
            </a:graphic>
            <wp14:sizeRelH relativeFrom="margin">
              <wp14:pctWidth>0</wp14:pctWidth>
            </wp14:sizeRelH>
            <wp14:sizeRelV relativeFrom="margin">
              <wp14:pctHeight>0</wp14:pctHeight>
            </wp14:sizeRelV>
          </wp:anchor>
        </w:drawing>
      </w:r>
      <w:r>
        <w:rPr>
          <w:rFonts w:eastAsia="Calibri" w:cstheme="minorBidi"/>
        </w:rPr>
        <w:t xml:space="preserve">Gambar 3.2 </w:t>
      </w:r>
      <w:r w:rsidRPr="00EE48C6">
        <w:rPr>
          <w:rFonts w:eastAsia="Calibri" w:cstheme="minorBidi"/>
          <w:b w:val="0"/>
          <w:i/>
        </w:rPr>
        <w:t>K-Fold Cross Validation</w:t>
      </w:r>
    </w:p>
    <w:p w:rsidR="00C51300" w:rsidRDefault="00EE48C6" w:rsidP="00C51300">
      <w:pPr>
        <w:pStyle w:val="Heading2"/>
        <w:spacing w:line="276" w:lineRule="auto"/>
        <w:rPr>
          <w:rFonts w:eastAsia="Times New Roman"/>
          <w:lang w:val="en-ID"/>
        </w:rPr>
      </w:pPr>
      <w:r>
        <w:rPr>
          <w:rFonts w:eastAsia="Times New Roman"/>
          <w:lang w:val="en-ID"/>
        </w:rPr>
        <w:t>2.6.2</w:t>
      </w:r>
      <w:r w:rsidR="00C51300">
        <w:rPr>
          <w:rFonts w:eastAsia="Times New Roman"/>
          <w:lang w:val="en-ID"/>
        </w:rPr>
        <w:tab/>
      </w:r>
      <w:r w:rsidR="00C51300" w:rsidRPr="00C51300">
        <w:rPr>
          <w:rFonts w:eastAsia="Times New Roman"/>
          <w:i/>
          <w:lang w:val="en-ID"/>
        </w:rPr>
        <w:t>Confusion Matrix</w:t>
      </w:r>
    </w:p>
    <w:p w:rsidR="00C51300" w:rsidRPr="00C51300" w:rsidRDefault="00C51300" w:rsidP="00103BD3">
      <w:pPr>
        <w:spacing w:after="240" w:line="276" w:lineRule="auto"/>
        <w:rPr>
          <w:lang w:val="en-ID"/>
        </w:rPr>
      </w:pPr>
      <w:r>
        <w:rPr>
          <w:lang w:val="en-ID"/>
        </w:rPr>
        <w:tab/>
      </w:r>
      <w:r w:rsidRPr="00C51300">
        <w:rPr>
          <w:i/>
          <w:lang w:val="en-ID"/>
        </w:rPr>
        <w:t>Confusion matrix</w:t>
      </w:r>
      <w:r w:rsidRPr="00C51300">
        <w:rPr>
          <w:lang w:val="en-ID"/>
        </w:rPr>
        <w:t xml:space="preserve"> merupakan metode yang sering digunakan untuk mengukur tingkat performa dari suatu model klasifikasi. </w:t>
      </w:r>
      <w:r w:rsidRPr="00C51300">
        <w:rPr>
          <w:i/>
          <w:lang w:val="en-ID"/>
        </w:rPr>
        <w:t>Confusion matrix</w:t>
      </w:r>
      <w:r w:rsidRPr="00C51300">
        <w:rPr>
          <w:lang w:val="en-ID"/>
        </w:rPr>
        <w:t xml:space="preserve"> akan memberikan hasil perbandingan antara hasil klasifikasi yang dilakukan oleh model dengan hasil klasifikasi yang sebenarnya. Terdapat empat istilah yang merepresentasikan hasil dari proses klasifikasi pada </w:t>
      </w:r>
      <w:r w:rsidRPr="00215F88">
        <w:rPr>
          <w:i/>
          <w:lang w:val="en-ID"/>
        </w:rPr>
        <w:t>confusion matrix</w:t>
      </w:r>
      <w:r w:rsidRPr="00C51300">
        <w:rPr>
          <w:lang w:val="en-ID"/>
        </w:rPr>
        <w:t xml:space="preserve"> yaitu </w:t>
      </w:r>
      <w:r w:rsidRPr="00C51300">
        <w:rPr>
          <w:i/>
          <w:lang w:val="en-ID"/>
        </w:rPr>
        <w:t>True Positive</w:t>
      </w:r>
      <w:r w:rsidRPr="00C51300">
        <w:rPr>
          <w:lang w:val="en-ID"/>
        </w:rPr>
        <w:t xml:space="preserve"> (TP), </w:t>
      </w:r>
      <w:r w:rsidRPr="00C51300">
        <w:rPr>
          <w:i/>
          <w:lang w:val="en-ID"/>
        </w:rPr>
        <w:t>True Negative</w:t>
      </w:r>
      <w:r w:rsidRPr="00C51300">
        <w:rPr>
          <w:lang w:val="en-ID"/>
        </w:rPr>
        <w:t xml:space="preserve"> (TN), </w:t>
      </w:r>
      <w:r w:rsidRPr="00C51300">
        <w:rPr>
          <w:i/>
          <w:lang w:val="en-ID"/>
        </w:rPr>
        <w:t>False Positive</w:t>
      </w:r>
      <w:r w:rsidRPr="00C51300">
        <w:rPr>
          <w:lang w:val="en-ID"/>
        </w:rPr>
        <w:t xml:space="preserve"> (FP), dan </w:t>
      </w:r>
      <w:r w:rsidRPr="00C51300">
        <w:rPr>
          <w:i/>
          <w:lang w:val="en-ID"/>
        </w:rPr>
        <w:t>False Negative</w:t>
      </w:r>
      <w:r w:rsidRPr="00C51300">
        <w:rPr>
          <w:lang w:val="en-ID"/>
        </w:rPr>
        <w:t xml:space="preserve"> (FN). Tabel </w:t>
      </w:r>
      <w:r w:rsidRPr="00C51300">
        <w:rPr>
          <w:i/>
          <w:lang w:val="en-ID"/>
        </w:rPr>
        <w:t>confusion matrix</w:t>
      </w:r>
      <w:r w:rsidRPr="00C51300">
        <w:rPr>
          <w:lang w:val="en-ID"/>
        </w:rPr>
        <w:t xml:space="preserve"> dapat dilihat pada Tabel 2.4</w:t>
      </w:r>
      <w:r w:rsidR="00215F88">
        <w:rPr>
          <w:lang w:val="en-ID"/>
        </w:rPr>
        <w:t>.</w:t>
      </w:r>
    </w:p>
    <w:p w:rsidR="003E7EF7" w:rsidRDefault="00C650DF" w:rsidP="00103BD3">
      <w:pPr>
        <w:pStyle w:val="Heading4"/>
        <w:spacing w:line="276" w:lineRule="auto"/>
        <w:rPr>
          <w:rFonts w:eastAsiaTheme="minorEastAsia"/>
          <w:b w:val="0"/>
          <w:lang w:val="en-ID"/>
        </w:rPr>
      </w:pPr>
      <w:bookmarkStart w:id="253" w:name="_Toc57484560"/>
      <w:bookmarkStart w:id="254" w:name="_Toc59477584"/>
      <w:bookmarkStart w:id="255" w:name="_Toc59482787"/>
      <w:bookmarkStart w:id="256" w:name="_Toc60505462"/>
      <w:bookmarkStart w:id="257" w:name="_Toc60505830"/>
      <w:bookmarkStart w:id="258" w:name="_Toc60505972"/>
      <w:r>
        <w:rPr>
          <w:rFonts w:eastAsiaTheme="minorEastAsia"/>
          <w:lang w:val="en-ID"/>
        </w:rPr>
        <w:t>Tabel 2.1</w:t>
      </w:r>
      <w:r w:rsidR="003E7EF7" w:rsidRPr="00384864">
        <w:rPr>
          <w:rFonts w:eastAsiaTheme="minorEastAsia"/>
          <w:lang w:val="en-ID"/>
        </w:rPr>
        <w:t xml:space="preserve"> </w:t>
      </w:r>
      <w:r w:rsidR="003E7EF7" w:rsidRPr="00235C42">
        <w:rPr>
          <w:rFonts w:eastAsiaTheme="minorEastAsia"/>
          <w:b w:val="0"/>
          <w:i/>
          <w:lang w:val="en-ID"/>
        </w:rPr>
        <w:t>Confusion Matrix</w:t>
      </w:r>
      <w:bookmarkEnd w:id="253"/>
      <w:bookmarkEnd w:id="254"/>
      <w:bookmarkEnd w:id="255"/>
      <w:bookmarkEnd w:id="256"/>
      <w:bookmarkEnd w:id="257"/>
      <w:bookmarkEnd w:id="258"/>
    </w:p>
    <w:tbl>
      <w:tblPr>
        <w:tblStyle w:val="TableGrid"/>
        <w:tblW w:w="0" w:type="auto"/>
        <w:tblInd w:w="1459" w:type="dxa"/>
        <w:tblLook w:val="04A0" w:firstRow="1" w:lastRow="0" w:firstColumn="1" w:lastColumn="0" w:noHBand="0" w:noVBand="1"/>
      </w:tblPr>
      <w:tblGrid>
        <w:gridCol w:w="1170"/>
        <w:gridCol w:w="2250"/>
        <w:gridCol w:w="2160"/>
      </w:tblGrid>
      <w:tr w:rsidR="00B70026" w:rsidTr="00103BD3">
        <w:tc>
          <w:tcPr>
            <w:tcW w:w="1170" w:type="dxa"/>
            <w:vMerge w:val="restart"/>
            <w:shd w:val="clear" w:color="auto" w:fill="5B9BD5" w:themeFill="accent1"/>
          </w:tcPr>
          <w:p w:rsidR="00B70026" w:rsidRPr="00215F88" w:rsidRDefault="00103BD3" w:rsidP="00103BD3">
            <w:pPr>
              <w:spacing w:line="276" w:lineRule="auto"/>
              <w:jc w:val="center"/>
              <w:rPr>
                <w:b/>
                <w:i/>
                <w:sz w:val="20"/>
                <w:szCs w:val="20"/>
                <w:lang w:val="en-ID"/>
              </w:rPr>
            </w:pPr>
            <w:r w:rsidRPr="00215F88">
              <w:rPr>
                <w:b/>
                <w:i/>
                <w:sz w:val="20"/>
                <w:szCs w:val="20"/>
                <w:lang w:val="en-ID"/>
              </w:rPr>
              <w:t>Predicted</w:t>
            </w:r>
          </w:p>
          <w:p w:rsidR="00103BD3" w:rsidRPr="00B70026" w:rsidRDefault="00103BD3" w:rsidP="00103BD3">
            <w:pPr>
              <w:spacing w:line="276" w:lineRule="auto"/>
              <w:jc w:val="center"/>
              <w:rPr>
                <w:b/>
                <w:sz w:val="20"/>
                <w:szCs w:val="20"/>
                <w:lang w:val="en-ID"/>
              </w:rPr>
            </w:pPr>
            <w:r w:rsidRPr="00215F88">
              <w:rPr>
                <w:b/>
                <w:i/>
                <w:sz w:val="20"/>
                <w:szCs w:val="20"/>
                <w:lang w:val="en-ID"/>
              </w:rPr>
              <w:t>Values</w:t>
            </w:r>
          </w:p>
        </w:tc>
        <w:tc>
          <w:tcPr>
            <w:tcW w:w="4410" w:type="dxa"/>
            <w:gridSpan w:val="2"/>
            <w:shd w:val="clear" w:color="auto" w:fill="5B9BD5" w:themeFill="accent1"/>
          </w:tcPr>
          <w:p w:rsidR="00B70026" w:rsidRPr="00215F88" w:rsidRDefault="00103BD3" w:rsidP="00103BD3">
            <w:pPr>
              <w:spacing w:line="276" w:lineRule="auto"/>
              <w:jc w:val="center"/>
              <w:rPr>
                <w:b/>
                <w:i/>
                <w:sz w:val="20"/>
                <w:szCs w:val="20"/>
                <w:lang w:val="en-ID"/>
              </w:rPr>
            </w:pPr>
            <w:r w:rsidRPr="00215F88">
              <w:rPr>
                <w:b/>
                <w:i/>
                <w:sz w:val="20"/>
                <w:szCs w:val="20"/>
                <w:lang w:val="en-ID"/>
              </w:rPr>
              <w:t>Actual Values</w:t>
            </w:r>
          </w:p>
        </w:tc>
      </w:tr>
      <w:tr w:rsidR="00B70026" w:rsidTr="00103BD3">
        <w:tc>
          <w:tcPr>
            <w:tcW w:w="1170" w:type="dxa"/>
            <w:vMerge/>
            <w:shd w:val="clear" w:color="auto" w:fill="5B9BD5" w:themeFill="accent1"/>
          </w:tcPr>
          <w:p w:rsidR="00B70026" w:rsidRPr="00B70026" w:rsidRDefault="00B70026" w:rsidP="00103BD3">
            <w:pPr>
              <w:spacing w:line="240" w:lineRule="auto"/>
              <w:jc w:val="center"/>
              <w:rPr>
                <w:b/>
                <w:sz w:val="20"/>
                <w:szCs w:val="20"/>
                <w:lang w:val="en-ID"/>
              </w:rPr>
            </w:pPr>
          </w:p>
        </w:tc>
        <w:tc>
          <w:tcPr>
            <w:tcW w:w="2250" w:type="dxa"/>
            <w:shd w:val="clear" w:color="auto" w:fill="5B9BD5" w:themeFill="accent1"/>
          </w:tcPr>
          <w:p w:rsidR="00B70026" w:rsidRPr="00B70026" w:rsidRDefault="00B70026" w:rsidP="00103BD3">
            <w:pPr>
              <w:spacing w:line="240" w:lineRule="auto"/>
              <w:jc w:val="center"/>
              <w:rPr>
                <w:b/>
                <w:sz w:val="20"/>
                <w:szCs w:val="20"/>
                <w:lang w:val="en-ID"/>
              </w:rPr>
            </w:pPr>
            <w:r w:rsidRPr="00215F88">
              <w:rPr>
                <w:b/>
                <w:i/>
                <w:sz w:val="20"/>
                <w:szCs w:val="20"/>
                <w:lang w:val="en-ID"/>
              </w:rPr>
              <w:t>Positif</w:t>
            </w:r>
          </w:p>
        </w:tc>
        <w:tc>
          <w:tcPr>
            <w:tcW w:w="2160" w:type="dxa"/>
            <w:shd w:val="clear" w:color="auto" w:fill="5B9BD5" w:themeFill="accent1"/>
          </w:tcPr>
          <w:p w:rsidR="00B70026" w:rsidRPr="00B70026" w:rsidRDefault="00103BD3" w:rsidP="00103BD3">
            <w:pPr>
              <w:spacing w:line="240" w:lineRule="auto"/>
              <w:jc w:val="center"/>
              <w:rPr>
                <w:b/>
                <w:sz w:val="20"/>
                <w:szCs w:val="20"/>
                <w:lang w:val="en-ID"/>
              </w:rPr>
            </w:pPr>
            <w:r w:rsidRPr="00215F88">
              <w:rPr>
                <w:b/>
                <w:i/>
                <w:sz w:val="20"/>
                <w:szCs w:val="20"/>
                <w:lang w:val="en-ID"/>
              </w:rPr>
              <w:t>Negative</w:t>
            </w:r>
          </w:p>
        </w:tc>
      </w:tr>
      <w:tr w:rsidR="00B70026" w:rsidTr="00103BD3">
        <w:tc>
          <w:tcPr>
            <w:tcW w:w="1170" w:type="dxa"/>
          </w:tcPr>
          <w:p w:rsidR="00B70026" w:rsidRPr="00B70026" w:rsidRDefault="00103BD3" w:rsidP="00103BD3">
            <w:pPr>
              <w:spacing w:line="240" w:lineRule="auto"/>
              <w:rPr>
                <w:sz w:val="20"/>
                <w:szCs w:val="20"/>
                <w:lang w:val="en-ID"/>
              </w:rPr>
            </w:pPr>
            <w:r w:rsidRPr="00215F88">
              <w:rPr>
                <w:i/>
                <w:sz w:val="20"/>
                <w:szCs w:val="20"/>
                <w:lang w:val="en-ID"/>
              </w:rPr>
              <w:t>Positive</w:t>
            </w:r>
          </w:p>
        </w:tc>
        <w:tc>
          <w:tcPr>
            <w:tcW w:w="2250" w:type="dxa"/>
          </w:tcPr>
          <w:p w:rsidR="00B70026" w:rsidRPr="00B70026" w:rsidRDefault="00103BD3" w:rsidP="00103BD3">
            <w:pPr>
              <w:spacing w:line="240" w:lineRule="auto"/>
              <w:jc w:val="center"/>
              <w:rPr>
                <w:sz w:val="20"/>
                <w:szCs w:val="20"/>
                <w:lang w:val="en-ID"/>
              </w:rPr>
            </w:pPr>
            <w:r w:rsidRPr="00215F88">
              <w:rPr>
                <w:i/>
                <w:sz w:val="20"/>
                <w:szCs w:val="20"/>
                <w:lang w:val="en-ID"/>
              </w:rPr>
              <w:t>True Positive</w:t>
            </w:r>
            <w:r>
              <w:rPr>
                <w:sz w:val="20"/>
                <w:szCs w:val="20"/>
                <w:lang w:val="en-ID"/>
              </w:rPr>
              <w:t xml:space="preserve"> (</w:t>
            </w:r>
            <w:r w:rsidR="00B70026">
              <w:rPr>
                <w:sz w:val="20"/>
                <w:szCs w:val="20"/>
                <w:lang w:val="en-ID"/>
              </w:rPr>
              <w:t>TP</w:t>
            </w:r>
            <w:r>
              <w:rPr>
                <w:sz w:val="20"/>
                <w:szCs w:val="20"/>
                <w:lang w:val="en-ID"/>
              </w:rPr>
              <w:t>)</w:t>
            </w:r>
          </w:p>
        </w:tc>
        <w:tc>
          <w:tcPr>
            <w:tcW w:w="2160" w:type="dxa"/>
          </w:tcPr>
          <w:p w:rsidR="00B70026" w:rsidRPr="00B70026" w:rsidRDefault="00103BD3" w:rsidP="00103BD3">
            <w:pPr>
              <w:spacing w:line="240" w:lineRule="auto"/>
              <w:jc w:val="center"/>
              <w:rPr>
                <w:sz w:val="20"/>
                <w:szCs w:val="20"/>
                <w:lang w:val="en-ID"/>
              </w:rPr>
            </w:pPr>
            <w:r w:rsidRPr="00215F88">
              <w:rPr>
                <w:i/>
                <w:sz w:val="20"/>
                <w:szCs w:val="20"/>
                <w:lang w:val="en-ID"/>
              </w:rPr>
              <w:t>True Positive</w:t>
            </w:r>
            <w:r>
              <w:rPr>
                <w:sz w:val="20"/>
                <w:szCs w:val="20"/>
                <w:lang w:val="en-ID"/>
              </w:rPr>
              <w:t xml:space="preserve"> (FP)</w:t>
            </w:r>
          </w:p>
        </w:tc>
      </w:tr>
      <w:tr w:rsidR="00B70026" w:rsidTr="00103BD3">
        <w:tc>
          <w:tcPr>
            <w:tcW w:w="1170" w:type="dxa"/>
          </w:tcPr>
          <w:p w:rsidR="00B70026" w:rsidRPr="00B70026" w:rsidRDefault="00103BD3" w:rsidP="00103BD3">
            <w:pPr>
              <w:spacing w:line="240" w:lineRule="auto"/>
              <w:rPr>
                <w:sz w:val="20"/>
                <w:szCs w:val="20"/>
                <w:lang w:val="en-ID"/>
              </w:rPr>
            </w:pPr>
            <w:r w:rsidRPr="00215F88">
              <w:rPr>
                <w:i/>
                <w:sz w:val="20"/>
                <w:szCs w:val="20"/>
                <w:lang w:val="en-ID"/>
              </w:rPr>
              <w:t>Negative</w:t>
            </w:r>
          </w:p>
        </w:tc>
        <w:tc>
          <w:tcPr>
            <w:tcW w:w="2250" w:type="dxa"/>
          </w:tcPr>
          <w:p w:rsidR="00B70026" w:rsidRPr="00B70026" w:rsidRDefault="00215F88" w:rsidP="00103BD3">
            <w:pPr>
              <w:spacing w:line="240" w:lineRule="auto"/>
              <w:jc w:val="center"/>
              <w:rPr>
                <w:sz w:val="20"/>
                <w:szCs w:val="20"/>
                <w:lang w:val="en-ID"/>
              </w:rPr>
            </w:pPr>
            <w:r>
              <w:rPr>
                <w:i/>
                <w:sz w:val="20"/>
                <w:szCs w:val="20"/>
                <w:lang w:val="en-ID"/>
              </w:rPr>
              <w:t>False Negativ</w:t>
            </w:r>
            <w:r w:rsidR="00103BD3" w:rsidRPr="00215F88">
              <w:rPr>
                <w:i/>
                <w:sz w:val="20"/>
                <w:szCs w:val="20"/>
                <w:lang w:val="en-ID"/>
              </w:rPr>
              <w:t>e</w:t>
            </w:r>
            <w:r w:rsidR="00103BD3">
              <w:rPr>
                <w:sz w:val="20"/>
                <w:szCs w:val="20"/>
                <w:lang w:val="en-ID"/>
              </w:rPr>
              <w:t xml:space="preserve"> (</w:t>
            </w:r>
            <w:r w:rsidR="00B70026">
              <w:rPr>
                <w:sz w:val="20"/>
                <w:szCs w:val="20"/>
                <w:lang w:val="en-ID"/>
              </w:rPr>
              <w:t>FN</w:t>
            </w:r>
            <w:r w:rsidR="00103BD3">
              <w:rPr>
                <w:sz w:val="20"/>
                <w:szCs w:val="20"/>
                <w:lang w:val="en-ID"/>
              </w:rPr>
              <w:t>)</w:t>
            </w:r>
          </w:p>
        </w:tc>
        <w:tc>
          <w:tcPr>
            <w:tcW w:w="2160" w:type="dxa"/>
          </w:tcPr>
          <w:p w:rsidR="00B70026" w:rsidRPr="00B70026" w:rsidRDefault="00103BD3" w:rsidP="00103BD3">
            <w:pPr>
              <w:spacing w:line="240" w:lineRule="auto"/>
              <w:jc w:val="center"/>
              <w:rPr>
                <w:sz w:val="20"/>
                <w:szCs w:val="20"/>
                <w:lang w:val="en-ID"/>
              </w:rPr>
            </w:pPr>
            <w:r w:rsidRPr="00215F88">
              <w:rPr>
                <w:i/>
                <w:sz w:val="20"/>
                <w:szCs w:val="20"/>
                <w:lang w:val="en-ID"/>
              </w:rPr>
              <w:t>True Negative</w:t>
            </w:r>
            <w:r>
              <w:rPr>
                <w:sz w:val="20"/>
                <w:szCs w:val="20"/>
                <w:lang w:val="en-ID"/>
              </w:rPr>
              <w:t xml:space="preserve"> (TN)</w:t>
            </w:r>
          </w:p>
        </w:tc>
      </w:tr>
    </w:tbl>
    <w:p w:rsidR="00103BD3" w:rsidRDefault="00103BD3" w:rsidP="00EC2438">
      <w:pPr>
        <w:spacing w:line="276" w:lineRule="auto"/>
        <w:rPr>
          <w:rFonts w:cs="Times New Roman"/>
          <w:szCs w:val="24"/>
          <w:lang w:val="id-ID"/>
        </w:rPr>
      </w:pPr>
    </w:p>
    <w:p w:rsidR="003E7EF7" w:rsidRDefault="003E7EF7" w:rsidP="00EC2438">
      <w:pPr>
        <w:spacing w:line="276" w:lineRule="auto"/>
        <w:rPr>
          <w:rFonts w:cs="Times New Roman"/>
          <w:szCs w:val="24"/>
          <w:lang w:val="id-ID"/>
        </w:rPr>
      </w:pPr>
      <w:r w:rsidRPr="001F3D4F">
        <w:rPr>
          <w:rFonts w:cs="Times New Roman"/>
          <w:szCs w:val="24"/>
          <w:lang w:val="id-ID"/>
        </w:rPr>
        <w:t>Keterangan:</w:t>
      </w:r>
    </w:p>
    <w:p w:rsidR="00103BD3" w:rsidRPr="00103BD3" w:rsidRDefault="00103BD3" w:rsidP="00103BD3">
      <w:pPr>
        <w:spacing w:line="276" w:lineRule="auto"/>
        <w:rPr>
          <w:rFonts w:cs="Times New Roman"/>
          <w:szCs w:val="24"/>
          <w:lang w:val="id-ID"/>
        </w:rPr>
      </w:pPr>
      <w:r w:rsidRPr="001C3F3C">
        <w:rPr>
          <w:rFonts w:cs="Times New Roman"/>
          <w:i/>
          <w:szCs w:val="24"/>
          <w:lang w:val="id-ID"/>
        </w:rPr>
        <w:t>True Positive</w:t>
      </w:r>
      <w:r w:rsidR="001C3F3C">
        <w:rPr>
          <w:rFonts w:cs="Times New Roman"/>
          <w:szCs w:val="24"/>
          <w:lang w:val="id-ID"/>
        </w:rPr>
        <w:t xml:space="preserve"> (TP)</w:t>
      </w:r>
      <w:r w:rsidR="001C3F3C">
        <w:rPr>
          <w:rFonts w:cs="Times New Roman"/>
          <w:szCs w:val="24"/>
          <w:lang w:val="id-ID"/>
        </w:rPr>
        <w:tab/>
      </w:r>
      <w:r w:rsidRPr="00103BD3">
        <w:rPr>
          <w:rFonts w:cs="Times New Roman"/>
          <w:szCs w:val="24"/>
          <w:lang w:val="id-ID"/>
        </w:rPr>
        <w:t>: Jumlah data positif yang diprediksi benar</w:t>
      </w:r>
    </w:p>
    <w:p w:rsidR="00103BD3" w:rsidRPr="00103BD3" w:rsidRDefault="00103BD3" w:rsidP="00103BD3">
      <w:pPr>
        <w:spacing w:line="276" w:lineRule="auto"/>
        <w:rPr>
          <w:rFonts w:cs="Times New Roman"/>
          <w:szCs w:val="24"/>
          <w:lang w:val="id-ID"/>
        </w:rPr>
      </w:pPr>
      <w:r w:rsidRPr="001C3F3C">
        <w:rPr>
          <w:rFonts w:cs="Times New Roman"/>
          <w:i/>
          <w:szCs w:val="24"/>
          <w:lang w:val="id-ID"/>
        </w:rPr>
        <w:t>True Negative</w:t>
      </w:r>
      <w:r w:rsidR="001C3F3C">
        <w:rPr>
          <w:rFonts w:cs="Times New Roman"/>
          <w:szCs w:val="24"/>
          <w:lang w:val="id-ID"/>
        </w:rPr>
        <w:t xml:space="preserve"> (TN)</w:t>
      </w:r>
      <w:r w:rsidR="001C3F3C">
        <w:rPr>
          <w:rFonts w:cs="Times New Roman"/>
          <w:szCs w:val="24"/>
          <w:lang w:val="id-ID"/>
        </w:rPr>
        <w:tab/>
      </w:r>
      <w:r w:rsidRPr="00103BD3">
        <w:rPr>
          <w:rFonts w:cs="Times New Roman"/>
          <w:szCs w:val="24"/>
          <w:lang w:val="id-ID"/>
        </w:rPr>
        <w:t>: Jumlah data negatif yang diprediksi benar</w:t>
      </w:r>
    </w:p>
    <w:p w:rsidR="00103BD3" w:rsidRPr="00103BD3" w:rsidRDefault="00103BD3" w:rsidP="00103BD3">
      <w:pPr>
        <w:spacing w:line="276" w:lineRule="auto"/>
        <w:rPr>
          <w:rFonts w:cs="Times New Roman"/>
          <w:szCs w:val="24"/>
          <w:lang w:val="id-ID"/>
        </w:rPr>
      </w:pPr>
      <w:r w:rsidRPr="001C3F3C">
        <w:rPr>
          <w:rFonts w:cs="Times New Roman"/>
          <w:i/>
          <w:szCs w:val="24"/>
          <w:lang w:val="id-ID"/>
        </w:rPr>
        <w:t>False Positive</w:t>
      </w:r>
      <w:r w:rsidR="001C3F3C">
        <w:rPr>
          <w:rFonts w:cs="Times New Roman"/>
          <w:szCs w:val="24"/>
          <w:lang w:val="id-ID"/>
        </w:rPr>
        <w:t xml:space="preserve"> (FP)</w:t>
      </w:r>
      <w:r w:rsidR="001C3F3C">
        <w:rPr>
          <w:rFonts w:cs="Times New Roman"/>
          <w:szCs w:val="24"/>
          <w:lang w:val="id-ID"/>
        </w:rPr>
        <w:tab/>
      </w:r>
      <w:r w:rsidRPr="00103BD3">
        <w:rPr>
          <w:rFonts w:cs="Times New Roman"/>
          <w:szCs w:val="24"/>
          <w:lang w:val="id-ID"/>
        </w:rPr>
        <w:t>: Jumlah data negatif yang diprediksi salah</w:t>
      </w:r>
    </w:p>
    <w:p w:rsidR="00103BD3" w:rsidRDefault="00103BD3" w:rsidP="00103BD3">
      <w:pPr>
        <w:spacing w:line="276" w:lineRule="auto"/>
        <w:rPr>
          <w:rFonts w:cs="Times New Roman"/>
          <w:szCs w:val="24"/>
          <w:lang w:val="id-ID"/>
        </w:rPr>
      </w:pPr>
      <w:r w:rsidRPr="001C3F3C">
        <w:rPr>
          <w:rFonts w:cs="Times New Roman"/>
          <w:i/>
          <w:szCs w:val="24"/>
          <w:lang w:val="id-ID"/>
        </w:rPr>
        <w:t>False Negative</w:t>
      </w:r>
      <w:r w:rsidR="001C3F3C">
        <w:rPr>
          <w:rFonts w:cs="Times New Roman"/>
          <w:szCs w:val="24"/>
          <w:lang w:val="id-ID"/>
        </w:rPr>
        <w:t xml:space="preserve"> (FN)</w:t>
      </w:r>
      <w:r w:rsidR="001C3F3C">
        <w:rPr>
          <w:rFonts w:cs="Times New Roman"/>
          <w:szCs w:val="24"/>
          <w:lang w:val="id-ID"/>
        </w:rPr>
        <w:tab/>
      </w:r>
      <w:r w:rsidRPr="00103BD3">
        <w:rPr>
          <w:rFonts w:cs="Times New Roman"/>
          <w:szCs w:val="24"/>
          <w:lang w:val="id-ID"/>
        </w:rPr>
        <w:t>: Jumlah data positif yang diprediksi salah</w:t>
      </w:r>
    </w:p>
    <w:p w:rsidR="001C3F3C" w:rsidRPr="001F3D4F" w:rsidRDefault="001C3F3C" w:rsidP="00103BD3">
      <w:pPr>
        <w:spacing w:line="276" w:lineRule="auto"/>
        <w:rPr>
          <w:rFonts w:cs="Times New Roman"/>
          <w:szCs w:val="24"/>
          <w:lang w:val="id-ID"/>
        </w:rPr>
      </w:pPr>
    </w:p>
    <w:p w:rsidR="003E7EF7" w:rsidRPr="001F3D4F" w:rsidRDefault="003E7EF7" w:rsidP="001C3F3C">
      <w:pPr>
        <w:spacing w:after="240" w:line="276" w:lineRule="auto"/>
        <w:rPr>
          <w:rFonts w:cs="Times New Roman"/>
          <w:szCs w:val="24"/>
          <w:lang w:val="id-ID"/>
        </w:rPr>
      </w:pPr>
      <w:r w:rsidRPr="001F3D4F">
        <w:rPr>
          <w:rFonts w:cs="Times New Roman"/>
          <w:lang w:val="id-ID"/>
        </w:rPr>
        <w:tab/>
      </w:r>
      <w:r w:rsidR="001C3F3C">
        <w:rPr>
          <w:rFonts w:cs="Times New Roman"/>
        </w:rPr>
        <w:t xml:space="preserve">Berdasarkan tebel </w:t>
      </w:r>
      <w:r w:rsidR="001C3F3C" w:rsidRPr="001C3F3C">
        <w:rPr>
          <w:rFonts w:cs="Times New Roman"/>
          <w:i/>
        </w:rPr>
        <w:t>confusion matrix</w:t>
      </w:r>
      <w:r w:rsidR="001C3F3C">
        <w:rPr>
          <w:rFonts w:cs="Times New Roman"/>
        </w:rPr>
        <w:t xml:space="preserve"> tersebut dapat menghitung </w:t>
      </w:r>
      <w:r w:rsidR="001C3F3C" w:rsidRPr="001C3F3C">
        <w:rPr>
          <w:rFonts w:cs="Times New Roman"/>
          <w:i/>
        </w:rPr>
        <w:t>performance matrix</w:t>
      </w:r>
      <w:r w:rsidR="001C3F3C">
        <w:rPr>
          <w:rFonts w:cs="Times New Roman"/>
        </w:rPr>
        <w:t xml:space="preserve"> untuk mengukur model yang telah dibuat. </w:t>
      </w:r>
      <w:r w:rsidRPr="001F3D4F">
        <w:rPr>
          <w:rFonts w:cs="Times New Roman"/>
          <w:szCs w:val="24"/>
          <w:lang w:val="id-ID"/>
        </w:rPr>
        <w:t xml:space="preserve">Berikut perhitungan akurasi, presisi dan </w:t>
      </w:r>
      <w:r w:rsidRPr="001F3D4F">
        <w:rPr>
          <w:rFonts w:cs="Times New Roman"/>
          <w:i/>
          <w:szCs w:val="24"/>
          <w:lang w:val="id-ID"/>
        </w:rPr>
        <w:t>recall</w:t>
      </w:r>
      <w:r w:rsidRPr="001F3D4F">
        <w:rPr>
          <w:rFonts w:cs="Times New Roman"/>
          <w:szCs w:val="24"/>
          <w:lang w:val="id-ID"/>
        </w:rPr>
        <w:t xml:space="preserve"> menurut</w:t>
      </w:r>
      <w:r w:rsidRPr="001F3D4F">
        <w:rPr>
          <w:rFonts w:cs="Times New Roman"/>
          <w:szCs w:val="24"/>
        </w:rPr>
        <w:t xml:space="preserve"> </w:t>
      </w:r>
      <w:r w:rsidRPr="001F3D4F">
        <w:rPr>
          <w:rFonts w:cs="Times New Roman"/>
          <w:szCs w:val="24"/>
        </w:rPr>
        <w:fldChar w:fldCharType="begin" w:fldLock="1"/>
      </w:r>
      <w:r w:rsidRPr="001F3D4F">
        <w:rPr>
          <w:rFonts w:cs="Times New Roman"/>
          <w:szCs w:val="24"/>
        </w:rPr>
        <w:instrText>ADDIN CSL_CITATION {"citationItems":[{"id":"ITEM-1","itemData":{"DOI":"10.1109/ICMIRA.2013.45","ISBN":"9780769550138","abstract":"Data mining is a field of intersection of computer science and statistics used to discover patterns in the information bank. The main aim of the data mining process is to extract the useful information from the dossier of data and mold it into an understandable structure for future use. There are different process and techniques used to carry out data mining successfully.","author":[{"dropping-particle":"","family":"Han","given":"Jiawei","non-dropping-particle":"","parse-names":false,"suffix":""},{"dropping-particle":"","family":"Kamber","given":"Micheline","non-dropping-particle":"","parse-names":false,"suffix":""},{"dropping-particle":"","family":"Pei","given":"Jian","non-dropping-particle":"","parse-names":false,"suffix":""}],"container-title":"Proceedings - 2013 International Conference on Machine Intelligence Research and Advancement, ICMIRA 2013","id":"ITEM-1","issued":{"date-parts":[["2014"]]},"number-of-pages":"203-207","title":"Data mining: Data mining concepts and techniques","type":"book"},"uris":["http://www.mendeley.com/documents/?uuid=467e5a6b-138a-4371-b044-1188588fbb34","http://www.mendeley.com/documents/?uuid=a7514473-2d2a-4d7a-af21-0008f6165766"]}],"mendeley":{"formattedCitation":"(Han et al., 2014)","plainTextFormattedCitation":"(Han et al., 2014)","previouslyFormattedCitation":"(Han et al., 2014)"},"properties":{"noteIndex":0},"schema":"https://github.com/citation-style-language/schema/raw/master/csl-citation.json"}</w:instrText>
      </w:r>
      <w:r w:rsidRPr="001F3D4F">
        <w:rPr>
          <w:rFonts w:cs="Times New Roman"/>
          <w:szCs w:val="24"/>
        </w:rPr>
        <w:fldChar w:fldCharType="separate"/>
      </w:r>
      <w:r w:rsidRPr="001F3D4F">
        <w:rPr>
          <w:rFonts w:cs="Times New Roman"/>
          <w:noProof/>
          <w:szCs w:val="24"/>
        </w:rPr>
        <w:t>(Han et al., 2014)</w:t>
      </w:r>
      <w:r w:rsidRPr="001F3D4F">
        <w:rPr>
          <w:rFonts w:cs="Times New Roman"/>
          <w:szCs w:val="24"/>
        </w:rPr>
        <w:fldChar w:fldCharType="end"/>
      </w:r>
      <w:r w:rsidRPr="001F3D4F">
        <w:rPr>
          <w:rFonts w:cs="Times New Roman"/>
          <w:szCs w:val="24"/>
          <w:lang w:val="id-ID"/>
        </w:rPr>
        <w:t>:</w:t>
      </w:r>
    </w:p>
    <w:p w:rsidR="003E7EF7" w:rsidRDefault="001C3F3C" w:rsidP="0047579B">
      <w:pPr>
        <w:spacing w:line="276" w:lineRule="auto"/>
        <w:rPr>
          <w:rFonts w:cs="Times New Roman"/>
          <w:b/>
          <w:szCs w:val="24"/>
        </w:rPr>
      </w:pPr>
      <w:r>
        <w:rPr>
          <w:rFonts w:cs="Times New Roman"/>
          <w:b/>
          <w:szCs w:val="24"/>
        </w:rPr>
        <w:t>a.</w:t>
      </w:r>
      <w:r w:rsidR="003E7EF7" w:rsidRPr="001F3D4F">
        <w:rPr>
          <w:rFonts w:cs="Times New Roman"/>
          <w:b/>
          <w:szCs w:val="24"/>
        </w:rPr>
        <w:tab/>
        <w:t>Akurasi</w:t>
      </w:r>
    </w:p>
    <w:p w:rsidR="003E7EF7" w:rsidRPr="001F3D4F" w:rsidRDefault="0047579B" w:rsidP="008C7334">
      <w:pPr>
        <w:spacing w:after="240" w:line="276" w:lineRule="auto"/>
        <w:rPr>
          <w:rFonts w:cs="Times New Roman"/>
          <w:lang w:val="id-ID"/>
        </w:rPr>
      </w:pPr>
      <w:r>
        <w:rPr>
          <w:rFonts w:cs="Times New Roman"/>
          <w:b/>
          <w:szCs w:val="24"/>
        </w:rPr>
        <w:tab/>
      </w:r>
      <w:r>
        <w:rPr>
          <w:rFonts w:cs="Times New Roman"/>
          <w:szCs w:val="24"/>
        </w:rPr>
        <w:t xml:space="preserve">Akurasi merupakan nilai yang menggambarkan seberapa akurat sebuah model dalam mengklasifikasikan dengan benar. Nilai akurasi ini mempresentasikan nilai kedekatan antara nilai prediksi dan nilai yang sebenarnya. Persamaan untuk menghasilkan nilai akurasi yaitu dengan membandingkan nilai prediksi benar dengan keseluruhan data. </w:t>
      </w:r>
      <w:r w:rsidR="008C7334">
        <w:rPr>
          <w:rFonts w:cs="Times New Roman"/>
          <w:szCs w:val="24"/>
        </w:rPr>
        <w:t>Rumus menghitung nilai akurasi dapat dilihat pada persamaan 2.15.</w:t>
      </w:r>
    </w:p>
    <w:p w:rsidR="008D3C11" w:rsidRDefault="00B70026" w:rsidP="00EC2438">
      <w:pPr>
        <w:tabs>
          <w:tab w:val="left" w:leader="dot" w:pos="8222"/>
        </w:tabs>
        <w:spacing w:line="480" w:lineRule="auto"/>
        <w:rPr>
          <w:rFonts w:eastAsiaTheme="minorEastAsia" w:cs="Times New Roman"/>
          <w:lang w:val="id-ID"/>
        </w:rPr>
      </w:pPr>
      <w:r>
        <w:rPr>
          <w:rFonts w:cs="Times New Roman"/>
        </w:rPr>
        <w:t xml:space="preserve">                </w:t>
      </w:r>
      <m:oMath>
        <m:r>
          <w:rPr>
            <w:rFonts w:ascii="Cambria Math" w:hAnsi="Cambria Math" w:cs="Times New Roman"/>
            <w:lang w:val="id-ID"/>
          </w:rPr>
          <m:t>Accuracy</m:t>
        </m:r>
        <m:r>
          <m:rPr>
            <m:sty m:val="p"/>
          </m:rPr>
          <w:rPr>
            <w:rFonts w:ascii="Cambria Math" w:hAnsi="Cambria Math" w:cs="Times New Roman"/>
            <w:lang w:val="id-ID"/>
          </w:rPr>
          <m:t>=</m:t>
        </m:r>
        <m:f>
          <m:fPr>
            <m:ctrlPr>
              <w:rPr>
                <w:rFonts w:ascii="Cambria Math" w:hAnsi="Cambria Math" w:cs="Times New Roman"/>
                <w:lang w:val="id-ID"/>
              </w:rPr>
            </m:ctrlPr>
          </m:fPr>
          <m:num>
            <m:r>
              <w:rPr>
                <w:rFonts w:ascii="Cambria Math" w:hAnsi="Cambria Math" w:cs="Times New Roman"/>
                <w:lang w:val="id-ID"/>
              </w:rPr>
              <m:t>TP+TN</m:t>
            </m:r>
          </m:num>
          <m:den>
            <m:r>
              <w:rPr>
                <w:rFonts w:ascii="Cambria Math" w:hAnsi="Cambria Math" w:cs="Times New Roman"/>
                <w:lang w:val="id-ID"/>
              </w:rPr>
              <m:t>TP+FP+FN+TN</m:t>
            </m:r>
          </m:den>
        </m:f>
      </m:oMath>
      <w:r w:rsidR="003E7EF7" w:rsidRPr="001F3D4F">
        <w:rPr>
          <w:rFonts w:eastAsiaTheme="minorEastAsia" w:cs="Times New Roman"/>
          <w:lang w:val="id-ID"/>
        </w:rPr>
        <w:t xml:space="preserve"> </w:t>
      </w:r>
      <w:r w:rsidR="003E7EF7" w:rsidRPr="001F3D4F">
        <w:rPr>
          <w:rFonts w:eastAsiaTheme="minorEastAsia" w:cs="Times New Roman"/>
          <w:i/>
          <w:lang w:val="id-ID"/>
        </w:rPr>
        <w:t xml:space="preserve">X </w:t>
      </w:r>
      <w:r w:rsidR="00F57897" w:rsidRPr="001F3D4F">
        <w:rPr>
          <w:rFonts w:eastAsiaTheme="minorEastAsia" w:cs="Times New Roman"/>
          <w:lang w:val="id-ID"/>
        </w:rPr>
        <w:t xml:space="preserve">100% </w:t>
      </w:r>
      <w:r w:rsidR="007B2CF5">
        <w:rPr>
          <w:rFonts w:eastAsiaTheme="minorEastAsia" w:cs="Times New Roman"/>
        </w:rPr>
        <w:t>…………………………………………</w:t>
      </w:r>
      <w:r>
        <w:rPr>
          <w:rFonts w:eastAsiaTheme="minorEastAsia" w:cs="Times New Roman"/>
        </w:rPr>
        <w:t xml:space="preserve"> </w:t>
      </w:r>
      <w:r>
        <w:rPr>
          <w:rFonts w:eastAsiaTheme="minorEastAsia" w:cs="Times New Roman"/>
          <w:lang w:val="id-ID"/>
        </w:rPr>
        <w:t>(2.7</w:t>
      </w:r>
      <w:r w:rsidR="003E7EF7" w:rsidRPr="001F3D4F">
        <w:rPr>
          <w:rFonts w:eastAsiaTheme="minorEastAsia" w:cs="Times New Roman"/>
          <w:lang w:val="id-ID"/>
        </w:rPr>
        <w:t>)</w:t>
      </w:r>
    </w:p>
    <w:p w:rsidR="00E55A09" w:rsidRPr="00EC2438" w:rsidRDefault="00E55A09" w:rsidP="00EC2438">
      <w:pPr>
        <w:tabs>
          <w:tab w:val="left" w:leader="dot" w:pos="8222"/>
        </w:tabs>
        <w:spacing w:line="480" w:lineRule="auto"/>
        <w:rPr>
          <w:rFonts w:eastAsiaTheme="minorEastAsia" w:cs="Times New Roman"/>
          <w:lang w:val="id-ID"/>
        </w:rPr>
      </w:pPr>
    </w:p>
    <w:p w:rsidR="003E7EF7" w:rsidRPr="001F3D4F" w:rsidRDefault="001C3F3C" w:rsidP="008C7334">
      <w:pPr>
        <w:spacing w:line="276" w:lineRule="auto"/>
        <w:rPr>
          <w:rFonts w:cs="Times New Roman"/>
          <w:b/>
        </w:rPr>
      </w:pPr>
      <w:r>
        <w:rPr>
          <w:rFonts w:cs="Times New Roman"/>
          <w:b/>
        </w:rPr>
        <w:lastRenderedPageBreak/>
        <w:t>b.</w:t>
      </w:r>
      <w:r w:rsidR="003E7EF7" w:rsidRPr="001F3D4F">
        <w:rPr>
          <w:rFonts w:cs="Times New Roman"/>
          <w:b/>
        </w:rPr>
        <w:tab/>
        <w:t>Presisi</w:t>
      </w:r>
    </w:p>
    <w:p w:rsidR="003E7EF7" w:rsidRPr="001F3D4F" w:rsidRDefault="00675D8C" w:rsidP="008C7334">
      <w:pPr>
        <w:tabs>
          <w:tab w:val="left" w:pos="567"/>
        </w:tabs>
        <w:spacing w:after="240" w:line="276" w:lineRule="auto"/>
        <w:rPr>
          <w:rFonts w:cs="Times New Roman"/>
          <w:lang w:val="id-ID"/>
        </w:rPr>
      </w:pPr>
      <w:r>
        <w:rPr>
          <w:rFonts w:cs="Times New Roman"/>
          <w:lang w:val="id-ID"/>
        </w:rPr>
        <w:tab/>
      </w:r>
      <w:r>
        <w:rPr>
          <w:rFonts w:cs="Times New Roman"/>
          <w:lang w:val="id-ID"/>
        </w:rPr>
        <w:tab/>
      </w:r>
      <w:r w:rsidR="003E7EF7" w:rsidRPr="001F3D4F">
        <w:rPr>
          <w:rFonts w:cs="Times New Roman"/>
          <w:lang w:val="id-ID"/>
        </w:rPr>
        <w:t>Presisi merupakan proporsi jumlah dokumen teks yang relevan terkenali diantara semua dokumen teks yang dipilih oleh terpilih oleh sistem. Nilai presisi menggambarkan jumlah data kategori positif yang diklasifikasikan secara benar dibagi dengan jumlah data yang diklasifikasikan positif.  Untuk menghitung presisi d</w:t>
      </w:r>
      <w:r w:rsidR="00663336">
        <w:rPr>
          <w:rFonts w:cs="Times New Roman"/>
          <w:lang w:val="id-ID"/>
        </w:rPr>
        <w:t>apat dilihat pada persamaan 2.8</w:t>
      </w:r>
      <w:r w:rsidR="003E7EF7" w:rsidRPr="001F3D4F">
        <w:rPr>
          <w:rFonts w:cs="Times New Roman"/>
          <w:lang w:val="id-ID"/>
        </w:rPr>
        <w:t>.</w:t>
      </w:r>
    </w:p>
    <w:p w:rsidR="003E7EF7" w:rsidRPr="001F3D4F" w:rsidRDefault="00B70026" w:rsidP="003E7EF7">
      <w:pPr>
        <w:tabs>
          <w:tab w:val="left" w:leader="dot" w:pos="8222"/>
        </w:tabs>
        <w:spacing w:line="480" w:lineRule="auto"/>
        <w:rPr>
          <w:rFonts w:cs="Times New Roman"/>
          <w:lang w:val="id-ID"/>
        </w:rPr>
      </w:pPr>
      <w:r>
        <w:rPr>
          <w:rFonts w:cs="Times New Roman"/>
        </w:rPr>
        <w:t xml:space="preserve">         </w:t>
      </w:r>
      <m:oMath>
        <m:r>
          <w:rPr>
            <w:rFonts w:ascii="Cambria Math" w:hAnsi="Cambria Math" w:cs="Times New Roman"/>
            <w:lang w:val="id-ID"/>
          </w:rPr>
          <m:t xml:space="preserve">        Precision</m:t>
        </m:r>
        <m:r>
          <m:rPr>
            <m:sty m:val="p"/>
          </m:rPr>
          <w:rPr>
            <w:rFonts w:ascii="Cambria Math" w:hAnsi="Cambria Math" w:cs="Times New Roman"/>
            <w:lang w:val="id-ID"/>
          </w:rPr>
          <m:t>=</m:t>
        </m:r>
        <m:f>
          <m:fPr>
            <m:ctrlPr>
              <w:rPr>
                <w:rFonts w:ascii="Cambria Math" w:hAnsi="Cambria Math" w:cs="Times New Roman"/>
                <w:lang w:val="id-ID"/>
              </w:rPr>
            </m:ctrlPr>
          </m:fPr>
          <m:num>
            <m:r>
              <w:rPr>
                <w:rFonts w:ascii="Cambria Math" w:hAnsi="Cambria Math" w:cs="Times New Roman"/>
                <w:lang w:val="id-ID"/>
              </w:rPr>
              <m:t>TP</m:t>
            </m:r>
          </m:num>
          <m:den>
            <m:r>
              <w:rPr>
                <w:rFonts w:ascii="Cambria Math" w:hAnsi="Cambria Math" w:cs="Times New Roman"/>
                <w:lang w:val="id-ID"/>
              </w:rPr>
              <m:t>TP+FP</m:t>
            </m:r>
          </m:den>
        </m:f>
        <m:r>
          <w:rPr>
            <w:rFonts w:ascii="Cambria Math" w:hAnsi="Cambria Math" w:cs="Times New Roman"/>
            <w:lang w:val="id-ID"/>
          </w:rPr>
          <m:t>x100</m:t>
        </m:r>
      </m:oMath>
      <w:r w:rsidR="007B2CF5">
        <w:rPr>
          <w:rFonts w:eastAsiaTheme="minorEastAsia" w:cs="Times New Roman"/>
        </w:rPr>
        <w:t>%</w:t>
      </w:r>
      <w:r w:rsidR="007B2CF5">
        <w:rPr>
          <w:rFonts w:eastAsiaTheme="minorEastAsia" w:cs="Times New Roman"/>
          <w:i/>
        </w:rPr>
        <w:t xml:space="preserve"> </w:t>
      </w:r>
      <w:r w:rsidR="007B2CF5">
        <w:rPr>
          <w:rFonts w:eastAsiaTheme="minorEastAsia" w:cs="Times New Roman"/>
        </w:rPr>
        <w:t>…………………………………………………</w:t>
      </w:r>
      <w:r>
        <w:rPr>
          <w:rFonts w:eastAsiaTheme="minorEastAsia" w:cs="Times New Roman"/>
          <w:i/>
        </w:rPr>
        <w:t xml:space="preserve">  </w:t>
      </w:r>
      <w:r>
        <w:rPr>
          <w:rFonts w:eastAsiaTheme="minorEastAsia" w:cs="Times New Roman"/>
          <w:lang w:val="id-ID"/>
        </w:rPr>
        <w:t>(2.8</w:t>
      </w:r>
      <w:r w:rsidR="003E7EF7" w:rsidRPr="001F3D4F">
        <w:rPr>
          <w:rFonts w:eastAsiaTheme="minorEastAsia" w:cs="Times New Roman"/>
          <w:lang w:val="id-ID"/>
        </w:rPr>
        <w:t>)</w:t>
      </w:r>
    </w:p>
    <w:p w:rsidR="003E7EF7" w:rsidRDefault="001C3F3C" w:rsidP="008C7334">
      <w:pPr>
        <w:spacing w:line="276" w:lineRule="auto"/>
        <w:rPr>
          <w:rFonts w:cs="Times New Roman"/>
          <w:b/>
          <w:i/>
        </w:rPr>
      </w:pPr>
      <w:r>
        <w:rPr>
          <w:rFonts w:cs="Times New Roman"/>
          <w:b/>
        </w:rPr>
        <w:t>c.</w:t>
      </w:r>
      <w:r w:rsidR="003E7EF7" w:rsidRPr="001F3D4F">
        <w:rPr>
          <w:rFonts w:cs="Times New Roman"/>
          <w:b/>
        </w:rPr>
        <w:tab/>
      </w:r>
      <w:r w:rsidR="003E7EF7" w:rsidRPr="00F30723">
        <w:rPr>
          <w:rFonts w:cs="Times New Roman"/>
          <w:b/>
          <w:i/>
        </w:rPr>
        <w:t>Recall</w:t>
      </w:r>
    </w:p>
    <w:p w:rsidR="003E7EF7" w:rsidRPr="001F3D4F" w:rsidRDefault="008C7334" w:rsidP="008C7334">
      <w:pPr>
        <w:spacing w:after="240" w:line="276" w:lineRule="auto"/>
        <w:rPr>
          <w:rFonts w:cs="Times New Roman"/>
          <w:lang w:val="id-ID"/>
        </w:rPr>
      </w:pPr>
      <w:r>
        <w:rPr>
          <w:rFonts w:cs="Times New Roman"/>
          <w:b/>
        </w:rPr>
        <w:tab/>
      </w:r>
      <w:r w:rsidRPr="008C7334">
        <w:rPr>
          <w:rFonts w:cs="Times New Roman"/>
          <w:i/>
        </w:rPr>
        <w:t>Recall</w:t>
      </w:r>
      <w:r>
        <w:rPr>
          <w:rFonts w:cs="Times New Roman"/>
        </w:rPr>
        <w:t xml:space="preserve"> merupakan perbandingan antara prediksi benar positif dengan keseluruhan data yang benar positif. Untuk menghitung nilai recall dapat menggunakan rumus yang dapat dilihat pada peprsamaan 2.18.</w:t>
      </w:r>
    </w:p>
    <w:p w:rsidR="00E93EAD" w:rsidRPr="00117EE8" w:rsidRDefault="00B70026" w:rsidP="00117EE8">
      <w:pPr>
        <w:tabs>
          <w:tab w:val="left" w:leader="dot" w:pos="8222"/>
        </w:tabs>
        <w:spacing w:line="480" w:lineRule="auto"/>
        <w:rPr>
          <w:rFonts w:eastAsiaTheme="minorEastAsia" w:cs="Times New Roman"/>
          <w:lang w:val="id-ID"/>
        </w:rPr>
      </w:pPr>
      <w:r>
        <w:rPr>
          <w:rFonts w:cs="Times New Roman"/>
        </w:rPr>
        <w:t xml:space="preserve">                 </w:t>
      </w:r>
      <m:oMath>
        <m:r>
          <w:rPr>
            <w:rFonts w:ascii="Cambria Math" w:hAnsi="Cambria Math" w:cs="Times New Roman"/>
            <w:lang w:val="id-ID"/>
          </w:rPr>
          <m:t>Recall</m:t>
        </m:r>
        <m:r>
          <m:rPr>
            <m:sty m:val="p"/>
          </m:rPr>
          <w:rPr>
            <w:rFonts w:ascii="Cambria Math" w:hAnsi="Cambria Math" w:cs="Times New Roman"/>
            <w:lang w:val="id-ID"/>
          </w:rPr>
          <m:t>=</m:t>
        </m:r>
        <m:f>
          <m:fPr>
            <m:ctrlPr>
              <w:rPr>
                <w:rFonts w:ascii="Cambria Math" w:hAnsi="Cambria Math" w:cs="Times New Roman"/>
                <w:lang w:val="id-ID"/>
              </w:rPr>
            </m:ctrlPr>
          </m:fPr>
          <m:num>
            <m:r>
              <w:rPr>
                <w:rFonts w:ascii="Cambria Math" w:hAnsi="Cambria Math" w:cs="Times New Roman"/>
                <w:lang w:val="id-ID"/>
              </w:rPr>
              <m:t>TP</m:t>
            </m:r>
          </m:num>
          <m:den>
            <m:r>
              <w:rPr>
                <w:rFonts w:ascii="Cambria Math" w:hAnsi="Cambria Math" w:cs="Times New Roman"/>
                <w:lang w:val="id-ID"/>
              </w:rPr>
              <m:t>TP+FN</m:t>
            </m:r>
          </m:den>
        </m:f>
        <m:r>
          <w:rPr>
            <w:rFonts w:ascii="Cambria Math" w:hAnsi="Cambria Math" w:cs="Times New Roman"/>
            <w:lang w:val="id-ID"/>
          </w:rPr>
          <m:t>x100%</m:t>
        </m:r>
      </m:oMath>
      <w:r w:rsidR="007B2CF5">
        <w:rPr>
          <w:rFonts w:eastAsiaTheme="minorEastAsia" w:cs="Times New Roman"/>
        </w:rPr>
        <w:t xml:space="preserve"> …………………………………………………...</w:t>
      </w:r>
      <w:r>
        <w:rPr>
          <w:rFonts w:eastAsiaTheme="minorEastAsia" w:cs="Times New Roman"/>
        </w:rPr>
        <w:t xml:space="preserve">  </w:t>
      </w:r>
      <w:r>
        <w:rPr>
          <w:rFonts w:eastAsiaTheme="minorEastAsia" w:cs="Times New Roman"/>
          <w:lang w:val="id-ID"/>
        </w:rPr>
        <w:t>(2.9</w:t>
      </w:r>
      <w:r w:rsidR="003E7EF7" w:rsidRPr="001F3D4F">
        <w:rPr>
          <w:rFonts w:eastAsiaTheme="minorEastAsia" w:cs="Times New Roman"/>
          <w:lang w:val="id-ID"/>
        </w:rPr>
        <w:t>)</w:t>
      </w:r>
      <w:bookmarkStart w:id="259" w:name="_Toc57484561"/>
      <w:bookmarkStart w:id="260" w:name="_Toc59476687"/>
      <w:bookmarkStart w:id="261" w:name="_Toc59477585"/>
      <w:bookmarkStart w:id="262" w:name="_Toc59478132"/>
      <w:bookmarkStart w:id="263" w:name="_Toc59482788"/>
      <w:bookmarkStart w:id="264" w:name="_Toc60489375"/>
      <w:bookmarkStart w:id="265" w:name="_Toc60505463"/>
      <w:bookmarkStart w:id="266" w:name="_Toc60505831"/>
      <w:bookmarkStart w:id="267" w:name="_Toc60505973"/>
    </w:p>
    <w:p w:rsidR="00F57897" w:rsidRPr="001F3D4F" w:rsidRDefault="00DE2E78" w:rsidP="000A399C">
      <w:pPr>
        <w:pStyle w:val="Heading2"/>
        <w:spacing w:line="276" w:lineRule="auto"/>
        <w:rPr>
          <w:rFonts w:eastAsiaTheme="minorEastAsia" w:cs="Times New Roman"/>
        </w:rPr>
      </w:pPr>
      <w:r>
        <w:rPr>
          <w:rFonts w:eastAsiaTheme="minorEastAsia" w:cs="Times New Roman"/>
        </w:rPr>
        <w:t>2.7</w:t>
      </w:r>
      <w:r w:rsidR="00F57897" w:rsidRPr="001F3D4F">
        <w:rPr>
          <w:rFonts w:eastAsiaTheme="minorEastAsia" w:cs="Times New Roman"/>
        </w:rPr>
        <w:tab/>
        <w:t xml:space="preserve">Studi Pustaka </w:t>
      </w:r>
      <w:r w:rsidR="00BE23C4">
        <w:rPr>
          <w:rFonts w:eastAsiaTheme="minorEastAsia" w:cs="Times New Roman"/>
          <w:i/>
        </w:rPr>
        <w:t xml:space="preserve">(State </w:t>
      </w:r>
      <w:proofErr w:type="gramStart"/>
      <w:r w:rsidR="00BE23C4">
        <w:rPr>
          <w:rFonts w:eastAsiaTheme="minorEastAsia" w:cs="Times New Roman"/>
          <w:i/>
        </w:rPr>
        <w:t>Of</w:t>
      </w:r>
      <w:proofErr w:type="gramEnd"/>
      <w:r w:rsidR="00BE23C4">
        <w:rPr>
          <w:rFonts w:eastAsiaTheme="minorEastAsia" w:cs="Times New Roman"/>
          <w:i/>
        </w:rPr>
        <w:t xml:space="preserve"> </w:t>
      </w:r>
      <w:r w:rsidR="00F57897" w:rsidRPr="00F30723">
        <w:rPr>
          <w:rFonts w:eastAsiaTheme="minorEastAsia" w:cs="Times New Roman"/>
          <w:i/>
        </w:rPr>
        <w:t>Art)</w:t>
      </w:r>
      <w:bookmarkEnd w:id="259"/>
      <w:bookmarkEnd w:id="260"/>
      <w:bookmarkEnd w:id="261"/>
      <w:bookmarkEnd w:id="262"/>
      <w:bookmarkEnd w:id="263"/>
      <w:bookmarkEnd w:id="264"/>
      <w:bookmarkEnd w:id="265"/>
      <w:bookmarkEnd w:id="266"/>
      <w:bookmarkEnd w:id="267"/>
    </w:p>
    <w:p w:rsidR="005C1893" w:rsidRDefault="0099516D" w:rsidP="000A399C">
      <w:pPr>
        <w:spacing w:line="276" w:lineRule="auto"/>
        <w:rPr>
          <w:rFonts w:cs="Times New Roman"/>
        </w:rPr>
      </w:pPr>
      <w:r w:rsidRPr="001F3D4F">
        <w:rPr>
          <w:rFonts w:cs="Times New Roman"/>
        </w:rPr>
        <w:tab/>
      </w:r>
      <w:r w:rsidR="002312E8">
        <w:rPr>
          <w:rFonts w:cs="Times New Roman"/>
        </w:rPr>
        <w:t>Keaslian penelitian yang dilakukan pada penelitihan terdahulu yang mempunyai karakteristik relatif sama dalam hal tema, objek, dan metode yang digunakan.</w:t>
      </w:r>
    </w:p>
    <w:p w:rsidR="00675865" w:rsidRDefault="00675865" w:rsidP="00EC2438">
      <w:pPr>
        <w:spacing w:line="276" w:lineRule="auto"/>
        <w:rPr>
          <w:rFonts w:cs="Times New Roman"/>
        </w:rPr>
      </w:pPr>
      <w:r>
        <w:rPr>
          <w:rFonts w:cs="Times New Roman"/>
        </w:rPr>
        <w:tab/>
        <w:t xml:space="preserve">Penelitian yang dilakukan oleh </w:t>
      </w:r>
      <w:r w:rsidR="00B83CE2">
        <w:rPr>
          <w:rFonts w:cs="Times New Roman"/>
        </w:rPr>
        <w:fldChar w:fldCharType="begin" w:fldLock="1"/>
      </w:r>
      <w:r w:rsidR="00091BBD">
        <w:rPr>
          <w:rFonts w:cs="Times New Roman"/>
        </w:rPr>
        <w:instrText>ADDIN CSL_CITATION {"citationItems":[{"id":"ITEM-1","itemData":{"author":[{"dropping-particle":"","family":"Utami","given":"Putri Dinda","non-dropping-particle":"","parse-names":false,"suffix":""}],"container-title":"Departemen Teknik Informatika &amp; Komputer, Politeknik Negeri Jakarta Jl. Prof. Dr. G.A Siwabessy, Kampus Baru UI Depok, Indonesia, 16424","id":"ITEM-1","issued":{"date-parts":[["2018"]]},"title":"Analisis Sentimen Review Kosmetik Bahasa Indonesia Menggunakan Algoritma Naïve Bayes","type":"article-journal"},"uris":["http://www.mendeley.com/documents/?uuid=6891ccd0-01b9-4e7b-8654-50b225a57f03"]}],"mendeley":{"formattedCitation":"(Utami, 2018)","plainTextFormattedCitation":"(Utami, 2018)","previouslyFormattedCitation":"(Utami, 2018)"},"properties":{"noteIndex":0},"schema":"https://github.com/citation-style-language/schema/raw/master/csl-citation.json"}</w:instrText>
      </w:r>
      <w:r w:rsidR="00B83CE2">
        <w:rPr>
          <w:rFonts w:cs="Times New Roman"/>
        </w:rPr>
        <w:fldChar w:fldCharType="separate"/>
      </w:r>
      <w:r w:rsidR="00B83CE2" w:rsidRPr="00B83CE2">
        <w:rPr>
          <w:rFonts w:cs="Times New Roman"/>
          <w:noProof/>
        </w:rPr>
        <w:t>(Utami, 2018)</w:t>
      </w:r>
      <w:r w:rsidR="00B83CE2">
        <w:rPr>
          <w:rFonts w:cs="Times New Roman"/>
        </w:rPr>
        <w:fldChar w:fldCharType="end"/>
      </w:r>
      <w:r w:rsidR="00B83CE2">
        <w:rPr>
          <w:rFonts w:cs="Times New Roman"/>
        </w:rPr>
        <w:t xml:space="preserve"> dengan judul </w:t>
      </w:r>
      <w:r>
        <w:rPr>
          <w:rFonts w:cs="Times New Roman"/>
        </w:rPr>
        <w:t xml:space="preserve">penelitian </w:t>
      </w:r>
      <w:r w:rsidRPr="00675865">
        <w:rPr>
          <w:rFonts w:cs="Times New Roman"/>
        </w:rPr>
        <w:t xml:space="preserve">Analisis Sentimen Review Kosmetik Bahasa Indonesia Menggunakan </w:t>
      </w:r>
      <w:r w:rsidRPr="00B87765">
        <w:rPr>
          <w:rFonts w:cs="Times New Roman"/>
          <w:i/>
        </w:rPr>
        <w:t>Algoritma Naïve Bayes Classifier</w:t>
      </w:r>
      <w:r>
        <w:rPr>
          <w:rFonts w:cs="Times New Roman"/>
        </w:rPr>
        <w:t xml:space="preserve"> dimana penelitian ini bertujuan untuk</w:t>
      </w:r>
      <w:r w:rsidR="00B83CE2">
        <w:rPr>
          <w:rFonts w:cs="Times New Roman"/>
        </w:rPr>
        <w:t xml:space="preserve"> membuat keputusan dari </w:t>
      </w:r>
      <w:r w:rsidR="00B83CE2" w:rsidRPr="00B87765">
        <w:rPr>
          <w:rFonts w:cs="Times New Roman"/>
          <w:i/>
        </w:rPr>
        <w:t>review</w:t>
      </w:r>
      <w:r w:rsidR="00B83CE2">
        <w:rPr>
          <w:rFonts w:cs="Times New Roman"/>
        </w:rPr>
        <w:t xml:space="preserve"> produk dengan algoritma </w:t>
      </w:r>
      <w:r w:rsidR="00B83CE2" w:rsidRPr="00B87765">
        <w:rPr>
          <w:rFonts w:cs="Times New Roman"/>
          <w:i/>
        </w:rPr>
        <w:t>Naïve Bayes Classifier</w:t>
      </w:r>
      <w:r w:rsidR="00B83CE2">
        <w:rPr>
          <w:rFonts w:cs="Times New Roman"/>
        </w:rPr>
        <w:t xml:space="preserve">. </w:t>
      </w:r>
      <w:r w:rsidR="00015734">
        <w:rPr>
          <w:rFonts w:cs="Times New Roman"/>
        </w:rPr>
        <w:t xml:space="preserve">Pada penelitian ini dilakukan testing dengan data </w:t>
      </w:r>
      <w:r w:rsidR="00015734" w:rsidRPr="00B87765">
        <w:rPr>
          <w:rFonts w:cs="Times New Roman"/>
          <w:i/>
        </w:rPr>
        <w:t>review</w:t>
      </w:r>
      <w:r w:rsidR="00015734">
        <w:rPr>
          <w:rFonts w:cs="Times New Roman"/>
        </w:rPr>
        <w:t xml:space="preserve"> sebanyak 100 untuk menentukan kelas dari </w:t>
      </w:r>
      <w:r w:rsidR="00015734" w:rsidRPr="00B87765">
        <w:rPr>
          <w:rFonts w:cs="Times New Roman"/>
          <w:i/>
        </w:rPr>
        <w:t>review</w:t>
      </w:r>
      <w:r w:rsidR="00015734">
        <w:rPr>
          <w:rFonts w:cs="Times New Roman"/>
        </w:rPr>
        <w:t xml:space="preserve"> tersebut apakah positif atau negatif. </w:t>
      </w:r>
      <w:r w:rsidR="00015734" w:rsidRPr="00B87765">
        <w:rPr>
          <w:rFonts w:cs="Times New Roman"/>
          <w:i/>
        </w:rPr>
        <w:t>Algoritma Naïve Bayes Classifier</w:t>
      </w:r>
      <w:r w:rsidR="00015734">
        <w:rPr>
          <w:rFonts w:cs="Times New Roman"/>
        </w:rPr>
        <w:t xml:space="preserve"> menghasilkan akurasi cukup bagus pada penelitian ini yaitu sebesar 80%. </w:t>
      </w:r>
      <w:r w:rsidR="00015734" w:rsidRPr="00015734">
        <w:rPr>
          <w:rFonts w:cs="Times New Roman"/>
        </w:rPr>
        <w:t xml:space="preserve">Sistem ini bekerja dengan baik dan lebih akurat apabila pada </w:t>
      </w:r>
      <w:r w:rsidR="00015734" w:rsidRPr="00B87765">
        <w:rPr>
          <w:rFonts w:cs="Times New Roman"/>
          <w:i/>
        </w:rPr>
        <w:t>review</w:t>
      </w:r>
      <w:r w:rsidR="00015734" w:rsidRPr="00015734">
        <w:rPr>
          <w:rFonts w:cs="Times New Roman"/>
        </w:rPr>
        <w:t xml:space="preserve"> tersebut terdapat </w:t>
      </w:r>
      <w:r w:rsidR="00015734" w:rsidRPr="00B87765">
        <w:rPr>
          <w:rFonts w:cs="Times New Roman"/>
          <w:i/>
        </w:rPr>
        <w:t>emoticon</w:t>
      </w:r>
      <w:r w:rsidR="00015734" w:rsidRPr="00015734">
        <w:rPr>
          <w:rFonts w:cs="Times New Roman"/>
        </w:rPr>
        <w:t xml:space="preserve">. Kemudian dengan menggunakan </w:t>
      </w:r>
      <w:r w:rsidR="00015734" w:rsidRPr="00B87765">
        <w:rPr>
          <w:rFonts w:cs="Times New Roman"/>
          <w:i/>
        </w:rPr>
        <w:t>stopword</w:t>
      </w:r>
      <w:r w:rsidR="00015734" w:rsidRPr="00015734">
        <w:rPr>
          <w:rFonts w:cs="Times New Roman"/>
        </w:rPr>
        <w:t xml:space="preserve"> dan </w:t>
      </w:r>
      <w:r w:rsidR="00015734" w:rsidRPr="00B87765">
        <w:rPr>
          <w:rFonts w:cs="Times New Roman"/>
          <w:i/>
        </w:rPr>
        <w:t>filtering</w:t>
      </w:r>
      <w:r w:rsidR="00015734" w:rsidRPr="00015734">
        <w:rPr>
          <w:rFonts w:cs="Times New Roman"/>
        </w:rPr>
        <w:t xml:space="preserve"> pada tahap </w:t>
      </w:r>
      <w:r w:rsidR="00015734" w:rsidRPr="00B87765">
        <w:rPr>
          <w:rFonts w:cs="Times New Roman"/>
          <w:i/>
        </w:rPr>
        <w:t>text preprocessing</w:t>
      </w:r>
      <w:r w:rsidR="00015734" w:rsidRPr="00015734">
        <w:rPr>
          <w:rFonts w:cs="Times New Roman"/>
        </w:rPr>
        <w:t xml:space="preserve"> dapat mengurangi kata dan mengurangi perhitungan </w:t>
      </w:r>
      <w:r w:rsidR="00015734" w:rsidRPr="00B87765">
        <w:rPr>
          <w:rFonts w:cs="Times New Roman"/>
          <w:i/>
        </w:rPr>
        <w:t>Naïve Bayes Classifier,</w:t>
      </w:r>
      <w:r w:rsidR="00015734" w:rsidRPr="00015734">
        <w:rPr>
          <w:rFonts w:cs="Times New Roman"/>
        </w:rPr>
        <w:t xml:space="preserve"> sehingga hanya kata penting yang akan dihitung dan dapat meningkatkan akurasi.</w:t>
      </w:r>
    </w:p>
    <w:p w:rsidR="00015734" w:rsidRDefault="00015734" w:rsidP="00EC2438">
      <w:pPr>
        <w:spacing w:line="276" w:lineRule="auto"/>
        <w:rPr>
          <w:rFonts w:cs="Times New Roman"/>
        </w:rPr>
      </w:pPr>
      <w:r>
        <w:rPr>
          <w:rFonts w:cs="Times New Roman"/>
        </w:rPr>
        <w:tab/>
        <w:t xml:space="preserve">Penelitian yang dilakuakan oleh </w:t>
      </w:r>
      <w:r w:rsidR="00091BBD">
        <w:rPr>
          <w:rFonts w:cs="Times New Roman"/>
        </w:rPr>
        <w:fldChar w:fldCharType="begin" w:fldLock="1"/>
      </w:r>
      <w:r w:rsidR="000D6303">
        <w:rPr>
          <w:rFonts w:cs="Times New Roman"/>
        </w:rPr>
        <w:instrText>ADDIN CSL_CITATION {"citationItems":[{"id":"ITEM-1","itemData":{"DOI":"10.1109/IC4.2015.7375527","ISBN":"9781479981649","abstract":"Classification refers to the computational techniques for classifying whether the sentiments of text are positive or negative. Sentiment Classification being a specialized domain of text mining is expected to benefit after preprocessing such as removing stopwords. Stopwords are frequently occurring words that hardly carry any information and orientation. In this paper the effect of stopwords removal on various sentiment classification models was analyzed. Sentiment Classification models were evaluated using the movie document dataset. Accuracy increased from unprocessed dataset to stopwords removed dataset for Traditional Sentiment Classifiers. Our classifiers had hardly any impact of stopwords removal which indicates that they handled stopwords at the time of classification itself. Our classifiers also displayed accuracy better than traditional classifier and another surveyed classifier based on term weighting technique.","author":[{"dropping-particle":"","family":"Ghag","given":"Kranti Vithal","non-dropping-particle":"","parse-names":false,"suffix":""},{"dropping-particle":"","family":"Shah","given":"Ketan","non-dropping-particle":"","parse-names":false,"suffix":""}],"container-title":"IEEE International Conference on Computer Communication and Control, IC4 2015","id":"ITEM-1","issued":{"date-parts":[["2016"]]},"page":"2-7","title":"Comparative analysis of effect of stopwords removal on sentiment classification","type":"article-journal"},"uris":["http://www.mendeley.com/documents/?uuid=e7a1b734-fea4-49b5-8ba3-3f8ffd8c62a5"]}],"mendeley":{"formattedCitation":"(Ghag &amp; Shah, 2016)","plainTextFormattedCitation":"(Ghag &amp; Shah, 2016)","previouslyFormattedCitation":"(Ghag &amp; Shah, 2016)"},"properties":{"noteIndex":0},"schema":"https://github.com/citation-style-language/schema/raw/master/csl-citation.json"}</w:instrText>
      </w:r>
      <w:r w:rsidR="00091BBD">
        <w:rPr>
          <w:rFonts w:cs="Times New Roman"/>
        </w:rPr>
        <w:fldChar w:fldCharType="separate"/>
      </w:r>
      <w:r w:rsidR="00091BBD" w:rsidRPr="00091BBD">
        <w:rPr>
          <w:rFonts w:cs="Times New Roman"/>
          <w:noProof/>
        </w:rPr>
        <w:t>(Ghag &amp; Shah, 2016)</w:t>
      </w:r>
      <w:r w:rsidR="00091BBD">
        <w:rPr>
          <w:rFonts w:cs="Times New Roman"/>
        </w:rPr>
        <w:fldChar w:fldCharType="end"/>
      </w:r>
      <w:r w:rsidR="00091BBD">
        <w:rPr>
          <w:rFonts w:cs="Times New Roman"/>
        </w:rPr>
        <w:t xml:space="preserve"> dengan judul penelitian </w:t>
      </w:r>
      <w:r w:rsidR="00091BBD" w:rsidRPr="00B87765">
        <w:rPr>
          <w:rFonts w:cs="Times New Roman"/>
          <w:i/>
        </w:rPr>
        <w:t>Comparative Analysis of Effect of  Stopwords Removal on Sentiment Classification</w:t>
      </w:r>
      <w:r w:rsidR="00091BBD">
        <w:rPr>
          <w:rFonts w:cs="Times New Roman"/>
        </w:rPr>
        <w:t xml:space="preserve"> dimana penelitian ini bertujuan untuk menganalisa perbandingan pengaruh penghapusan </w:t>
      </w:r>
      <w:r w:rsidR="00091BBD" w:rsidRPr="00B87765">
        <w:rPr>
          <w:rFonts w:cs="Times New Roman"/>
          <w:i/>
        </w:rPr>
        <w:t>stopword</w:t>
      </w:r>
      <w:r w:rsidR="00091BBD">
        <w:rPr>
          <w:rFonts w:cs="Times New Roman"/>
        </w:rPr>
        <w:t xml:space="preserve">  pada klasifikasi s</w:t>
      </w:r>
      <w:r w:rsidR="00091BBD" w:rsidRPr="00091BBD">
        <w:rPr>
          <w:rFonts w:cs="Times New Roman"/>
        </w:rPr>
        <w:t>entimen</w:t>
      </w:r>
      <w:r w:rsidR="00B87765">
        <w:rPr>
          <w:rFonts w:cs="Times New Roman"/>
        </w:rPr>
        <w:t xml:space="preserve"> pada dokumen bahasa I</w:t>
      </w:r>
      <w:r w:rsidR="00091BBD">
        <w:rPr>
          <w:rFonts w:cs="Times New Roman"/>
        </w:rPr>
        <w:t>nggris. Pada penelitian ini p</w:t>
      </w:r>
      <w:r w:rsidR="00091BBD" w:rsidRPr="00091BBD">
        <w:rPr>
          <w:rFonts w:cs="Times New Roman"/>
        </w:rPr>
        <w:t xml:space="preserve">engklasifikasi sentimen menunjukkan peningkatan dalam akurasi dari 50% menjadi 58,6% saat </w:t>
      </w:r>
      <w:r w:rsidR="00091BBD" w:rsidRPr="00B87765">
        <w:rPr>
          <w:rFonts w:cs="Times New Roman"/>
          <w:i/>
        </w:rPr>
        <w:t>stopword</w:t>
      </w:r>
      <w:r w:rsidR="00091BBD" w:rsidRPr="00091BBD">
        <w:rPr>
          <w:rFonts w:cs="Times New Roman"/>
        </w:rPr>
        <w:t xml:space="preserve"> dihapus, sedangkan pendekatan </w:t>
      </w:r>
      <w:r w:rsidR="00091BBD" w:rsidRPr="00B87765">
        <w:rPr>
          <w:rFonts w:cs="Times New Roman"/>
          <w:i/>
        </w:rPr>
        <w:t>ARTFSC, TFIDF</w:t>
      </w:r>
      <w:r w:rsidR="00091BBD" w:rsidRPr="00091BBD">
        <w:rPr>
          <w:rFonts w:cs="Times New Roman"/>
        </w:rPr>
        <w:t xml:space="preserve"> dan </w:t>
      </w:r>
      <w:r w:rsidR="00091BBD" w:rsidRPr="00B87765">
        <w:rPr>
          <w:rFonts w:cs="Times New Roman"/>
          <w:i/>
        </w:rPr>
        <w:t>RTFSC</w:t>
      </w:r>
      <w:r w:rsidR="00091BBD" w:rsidRPr="00091BBD">
        <w:rPr>
          <w:rFonts w:cs="Times New Roman"/>
        </w:rPr>
        <w:t xml:space="preserve"> bekerja hampir sama. Ini menunjukkan bahwa pendekatan menangani </w:t>
      </w:r>
      <w:r w:rsidR="00091BBD" w:rsidRPr="00B87765">
        <w:rPr>
          <w:rFonts w:cs="Times New Roman"/>
          <w:i/>
        </w:rPr>
        <w:t>stopwords</w:t>
      </w:r>
      <w:r w:rsidR="00091BBD" w:rsidRPr="00091BBD">
        <w:rPr>
          <w:rFonts w:cs="Times New Roman"/>
        </w:rPr>
        <w:t xml:space="preserve"> secara efisien pada saat klasifikasi menggunakan nilai batas netral. Tugas </w:t>
      </w:r>
      <w:r w:rsidR="00091BBD" w:rsidRPr="005721BA">
        <w:rPr>
          <w:rFonts w:cs="Times New Roman"/>
          <w:i/>
        </w:rPr>
        <w:t>preprocessing</w:t>
      </w:r>
      <w:r w:rsidR="00091BBD" w:rsidRPr="00091BBD">
        <w:rPr>
          <w:rFonts w:cs="Times New Roman"/>
        </w:rPr>
        <w:t xml:space="preserve"> terpisah untuk menghapus </w:t>
      </w:r>
      <w:r w:rsidR="00091BBD" w:rsidRPr="00B87765">
        <w:rPr>
          <w:rFonts w:cs="Times New Roman"/>
          <w:i/>
        </w:rPr>
        <w:t>stopwords</w:t>
      </w:r>
      <w:r w:rsidR="00091BBD" w:rsidRPr="00091BBD">
        <w:rPr>
          <w:rFonts w:cs="Times New Roman"/>
        </w:rPr>
        <w:t xml:space="preserve"> tidak diperlukan untuk </w:t>
      </w:r>
      <w:r w:rsidR="00091BBD" w:rsidRPr="00B87765">
        <w:rPr>
          <w:rFonts w:cs="Times New Roman"/>
          <w:i/>
        </w:rPr>
        <w:t>algoritma</w:t>
      </w:r>
      <w:r w:rsidR="00091BBD" w:rsidRPr="00091BBD">
        <w:rPr>
          <w:rFonts w:cs="Times New Roman"/>
        </w:rPr>
        <w:t xml:space="preserve"> ini.</w:t>
      </w:r>
    </w:p>
    <w:p w:rsidR="00C23772" w:rsidRPr="00091BBD" w:rsidRDefault="00C23772" w:rsidP="00EC2438">
      <w:pPr>
        <w:spacing w:line="276" w:lineRule="auto"/>
        <w:rPr>
          <w:rFonts w:cs="Times New Roman"/>
        </w:rPr>
      </w:pPr>
      <w:r>
        <w:rPr>
          <w:rFonts w:cs="Times New Roman"/>
        </w:rPr>
        <w:tab/>
        <w:t xml:space="preserve">Penelitian oleh </w:t>
      </w:r>
      <w:r w:rsidR="005371E1">
        <w:rPr>
          <w:rFonts w:cs="Times New Roman"/>
        </w:rPr>
        <w:fldChar w:fldCharType="begin" w:fldLock="1"/>
      </w:r>
      <w:r w:rsidR="005371E1">
        <w:rPr>
          <w:rFonts w:cs="Times New Roman"/>
        </w:rPr>
        <w:instrText>ADDIN CSL_CITATION {"citationItems":[{"id":"ITEM-1","itemData":{"DOI":"10.32736/sisfokom.v8i2.652","ISSN":"2301-7988","abstract":"Kurikulum 2013 memiliki beberapa perubahan dasar dari kurikulum sebelumnya, salah satunya adalah penyaluran dan penempatan siswa pada program peminatan. Setelah dilakukan klasifikasi peminatan, siswa akan diklasifikasikan lagi menggunakan nilai tes, yang disebut sebagai Lintas Minat Siswa. Penelitian ini berkonsentrasi untuk menerapkan metode Naive Bayessian pada sebuah sistem untuk menanggulangi permasalahan rumitnya proses klasifikasi dua tingkatan dan banyaknya data setiap tahunnya.Naive Bayes merupakan salah satu metode machine learning yang menggunakan perhitungan  probabilitas, dan memggunakan laplacian smoothing untuk menghindari hasil akhir bernilai 0. Nilai perhitungan accuracy dan error rate pada 720 data training dengan pengambilan 5 kali jumlah data testing  yang berbeda menggunakan naive bayessian dan laplacian smoothing, didapat nilai accuracy : 92,11% dan nilai error rate : 7,02%","author":[{"dropping-particle":"","family":"Listiowarni","given":"Indah","non-dropping-particle":"","parse-names":false,"suffix":""}],"container-title":"Jurnal Sisfokom (Sistem Informasi dan Komputer)","id":"ITEM-1","issue":"2","issued":{"date-parts":[["2019"]]},"page":"124","title":"Implementasi Naïve Bayessian dengan Laplacian Smoothing untuk Peminatan dan Lintas Minat Siswa SMAN 5 Pamekasan","type":"article-journal","volume":"8"},"uris":["http://www.mendeley.com/documents/?uuid=88b367ef-de76-4e4f-bc65-bbd6d2dce491"]}],"mendeley":{"formattedCitation":"(Listiowarni, 2019)","plainTextFormattedCitation":"(Listiowarni, 2019)"},"properties":{"noteIndex":0},"schema":"https://github.com/citation-style-language/schema/raw/master/csl-citation.json"}</w:instrText>
      </w:r>
      <w:r w:rsidR="005371E1">
        <w:rPr>
          <w:rFonts w:cs="Times New Roman"/>
        </w:rPr>
        <w:fldChar w:fldCharType="separate"/>
      </w:r>
      <w:r w:rsidR="005371E1" w:rsidRPr="005371E1">
        <w:rPr>
          <w:rFonts w:cs="Times New Roman"/>
          <w:noProof/>
        </w:rPr>
        <w:t>(Listiowarni, 2019)</w:t>
      </w:r>
      <w:r w:rsidR="005371E1">
        <w:rPr>
          <w:rFonts w:cs="Times New Roman"/>
        </w:rPr>
        <w:fldChar w:fldCharType="end"/>
      </w:r>
      <w:r w:rsidR="005371E1">
        <w:rPr>
          <w:rFonts w:cs="Times New Roman"/>
        </w:rPr>
        <w:t xml:space="preserve"> </w:t>
      </w:r>
      <w:r w:rsidR="00063F54">
        <w:rPr>
          <w:rFonts w:cs="Times New Roman"/>
        </w:rPr>
        <w:t xml:space="preserve">dengan judul </w:t>
      </w:r>
      <w:r w:rsidR="00063F54" w:rsidRPr="00063F54">
        <w:rPr>
          <w:rFonts w:cs="Times New Roman"/>
        </w:rPr>
        <w:t xml:space="preserve">Implementasi </w:t>
      </w:r>
      <w:r w:rsidR="00063F54" w:rsidRPr="005371E1">
        <w:rPr>
          <w:rFonts w:cs="Times New Roman"/>
          <w:i/>
        </w:rPr>
        <w:t>Naïve</w:t>
      </w:r>
      <w:r w:rsidR="00063F54" w:rsidRPr="00063F54">
        <w:rPr>
          <w:rFonts w:cs="Times New Roman"/>
        </w:rPr>
        <w:t xml:space="preserve"> </w:t>
      </w:r>
      <w:r w:rsidR="00063F54" w:rsidRPr="005371E1">
        <w:rPr>
          <w:rFonts w:cs="Times New Roman"/>
          <w:i/>
        </w:rPr>
        <w:t>Bayessian</w:t>
      </w:r>
      <w:r w:rsidR="00063F54" w:rsidRPr="00063F54">
        <w:rPr>
          <w:rFonts w:cs="Times New Roman"/>
        </w:rPr>
        <w:t xml:space="preserve"> dengan </w:t>
      </w:r>
      <w:r w:rsidR="00063F54" w:rsidRPr="005371E1">
        <w:rPr>
          <w:rFonts w:cs="Times New Roman"/>
          <w:i/>
        </w:rPr>
        <w:t>Laplacian</w:t>
      </w:r>
      <w:r w:rsidR="00063F54" w:rsidRPr="00063F54">
        <w:rPr>
          <w:rFonts w:cs="Times New Roman"/>
        </w:rPr>
        <w:t xml:space="preserve"> </w:t>
      </w:r>
      <w:r w:rsidR="00063F54" w:rsidRPr="005371E1">
        <w:rPr>
          <w:rFonts w:cs="Times New Roman"/>
          <w:i/>
        </w:rPr>
        <w:t>Smoothing</w:t>
      </w:r>
      <w:r w:rsidR="00063F54" w:rsidRPr="00063F54">
        <w:rPr>
          <w:rFonts w:cs="Times New Roman"/>
        </w:rPr>
        <w:t xml:space="preserve"> untuk Peminatan dan Lintas Minat Siswa SMAN 5 Pamekasan</w:t>
      </w:r>
      <w:r w:rsidR="00063F54">
        <w:rPr>
          <w:rFonts w:cs="Times New Roman"/>
        </w:rPr>
        <w:t xml:space="preserve">, pada penelitian ini menggunakan metode </w:t>
      </w:r>
      <w:r w:rsidR="00063F54" w:rsidRPr="005371E1">
        <w:rPr>
          <w:rFonts w:cs="Times New Roman"/>
          <w:i/>
        </w:rPr>
        <w:t>laplacian</w:t>
      </w:r>
      <w:r w:rsidR="00063F54">
        <w:rPr>
          <w:rFonts w:cs="Times New Roman"/>
        </w:rPr>
        <w:t xml:space="preserve"> </w:t>
      </w:r>
      <w:r w:rsidR="00063F54" w:rsidRPr="005371E1">
        <w:rPr>
          <w:rFonts w:cs="Times New Roman"/>
          <w:i/>
        </w:rPr>
        <w:t>smoothing</w:t>
      </w:r>
      <w:r w:rsidR="00063F54">
        <w:rPr>
          <w:rFonts w:cs="Times New Roman"/>
        </w:rPr>
        <w:t xml:space="preserve">. </w:t>
      </w:r>
      <w:r w:rsidR="00BE3F76">
        <w:rPr>
          <w:rFonts w:cs="Times New Roman"/>
        </w:rPr>
        <w:t xml:space="preserve">Metode </w:t>
      </w:r>
      <w:r w:rsidR="00BE3F76" w:rsidRPr="007315DA">
        <w:rPr>
          <w:rFonts w:cs="Times New Roman"/>
          <w:i/>
        </w:rPr>
        <w:t>laplacian smoothing</w:t>
      </w:r>
      <w:r w:rsidR="00BE3F76">
        <w:rPr>
          <w:rFonts w:cs="Times New Roman"/>
        </w:rPr>
        <w:t xml:space="preserve"> adalah metode untuk menghindari hasil klasifikasi menjadi bernilai 0 (zero)</w:t>
      </w:r>
      <w:r w:rsidR="007315DA">
        <w:rPr>
          <w:rFonts w:cs="Times New Roman"/>
        </w:rPr>
        <w:t xml:space="preserve"> dikarenakan data uji tidak ditemukan pada data latih, untuk menghindari nilai 0 pada klasifikasi maka </w:t>
      </w:r>
      <w:r w:rsidR="007315DA">
        <w:rPr>
          <w:rFonts w:cs="Times New Roman"/>
        </w:rPr>
        <w:lastRenderedPageBreak/>
        <w:t xml:space="preserve">digunakan </w:t>
      </w:r>
      <w:r w:rsidR="007315DA" w:rsidRPr="007315DA">
        <w:rPr>
          <w:rFonts w:cs="Times New Roman"/>
          <w:i/>
        </w:rPr>
        <w:t>metode</w:t>
      </w:r>
      <w:r w:rsidR="007315DA">
        <w:rPr>
          <w:rFonts w:cs="Times New Roman"/>
        </w:rPr>
        <w:t xml:space="preserve"> </w:t>
      </w:r>
      <w:r w:rsidR="007315DA" w:rsidRPr="007315DA">
        <w:rPr>
          <w:rFonts w:cs="Times New Roman"/>
          <w:i/>
        </w:rPr>
        <w:t>laplacian</w:t>
      </w:r>
      <w:r w:rsidR="007315DA">
        <w:rPr>
          <w:rFonts w:cs="Times New Roman"/>
        </w:rPr>
        <w:t xml:space="preserve">. </w:t>
      </w:r>
      <w:r w:rsidR="005371E1">
        <w:rPr>
          <w:rFonts w:cs="Times New Roman"/>
        </w:rPr>
        <w:t xml:space="preserve">Metode </w:t>
      </w:r>
      <w:r w:rsidR="005371E1" w:rsidRPr="005371E1">
        <w:rPr>
          <w:rFonts w:cs="Times New Roman"/>
          <w:i/>
        </w:rPr>
        <w:t>laplacian</w:t>
      </w:r>
      <w:r w:rsidR="005371E1">
        <w:rPr>
          <w:rFonts w:cs="Times New Roman"/>
        </w:rPr>
        <w:t xml:space="preserve"> berhasil mengurangi kemungkinan kegagalan klasifikasi, dengan mencegah hasil klasifikasi bernilai 0 </w:t>
      </w:r>
      <w:r w:rsidR="005371E1" w:rsidRPr="005371E1">
        <w:rPr>
          <w:rFonts w:cs="Times New Roman"/>
          <w:i/>
        </w:rPr>
        <w:t>(zero).</w:t>
      </w:r>
      <w:r w:rsidR="005371E1">
        <w:rPr>
          <w:rFonts w:cs="Times New Roman"/>
        </w:rPr>
        <w:t xml:space="preserve"> Hasil pengujian dengan </w:t>
      </w:r>
      <w:r w:rsidR="005371E1" w:rsidRPr="005371E1">
        <w:rPr>
          <w:rFonts w:cs="Times New Roman"/>
          <w:i/>
        </w:rPr>
        <w:t>confusion matrix</w:t>
      </w:r>
      <w:r w:rsidR="005371E1">
        <w:rPr>
          <w:rFonts w:cs="Times New Roman"/>
        </w:rPr>
        <w:t xml:space="preserve"> dan </w:t>
      </w:r>
      <w:r w:rsidR="005371E1" w:rsidRPr="005371E1">
        <w:rPr>
          <w:rFonts w:cs="Times New Roman"/>
          <w:i/>
        </w:rPr>
        <w:t>k-fold cross validation</w:t>
      </w:r>
      <w:r w:rsidR="005371E1">
        <w:rPr>
          <w:rFonts w:cs="Times New Roman"/>
        </w:rPr>
        <w:t xml:space="preserve"> sebanyak 5 kali, didapatkan nilai akurasi 92,11%, dan nilai </w:t>
      </w:r>
      <w:r w:rsidR="005371E1" w:rsidRPr="005371E1">
        <w:rPr>
          <w:rFonts w:cs="Times New Roman"/>
          <w:i/>
        </w:rPr>
        <w:t>error</w:t>
      </w:r>
      <w:r w:rsidR="005371E1">
        <w:rPr>
          <w:rFonts w:cs="Times New Roman"/>
        </w:rPr>
        <w:t xml:space="preserve"> </w:t>
      </w:r>
      <w:r w:rsidR="005371E1" w:rsidRPr="005371E1">
        <w:rPr>
          <w:rFonts w:cs="Times New Roman"/>
          <w:i/>
        </w:rPr>
        <w:t>rate</w:t>
      </w:r>
      <w:r w:rsidR="005371E1">
        <w:rPr>
          <w:rFonts w:cs="Times New Roman"/>
        </w:rPr>
        <w:t xml:space="preserve"> 7,02%.</w:t>
      </w:r>
    </w:p>
    <w:p w:rsidR="00B35407" w:rsidRDefault="002312E8" w:rsidP="00EC2438">
      <w:pPr>
        <w:spacing w:line="276" w:lineRule="auto"/>
        <w:rPr>
          <w:rFonts w:cs="Times New Roman"/>
        </w:rPr>
      </w:pPr>
      <w:r>
        <w:rPr>
          <w:rFonts w:cs="Times New Roman"/>
        </w:rPr>
        <w:tab/>
      </w:r>
      <w:r w:rsidR="000D6303">
        <w:rPr>
          <w:rFonts w:cs="Times New Roman"/>
        </w:rPr>
        <w:t xml:space="preserve">Penelitian yang dilakukan oleh </w:t>
      </w:r>
      <w:r w:rsidR="000D6303">
        <w:rPr>
          <w:rFonts w:cs="Times New Roman"/>
        </w:rPr>
        <w:fldChar w:fldCharType="begin" w:fldLock="1"/>
      </w:r>
      <w:r w:rsidR="00B35407">
        <w:rPr>
          <w:rFonts w:cs="Times New Roman"/>
        </w:rPr>
        <w:instrText>ADDIN CSL_CITATION {"citationItems":[{"id":"ITEM-1","itemData":{"DOI":"10.1016/j.procs.2013.05.005","ISSN":"18770509","abstract":"It is challenging to understand the latest trends and summarise the state or general opinions about products due to the big diversity and size of social media data, and this creates the need of automated and real time opinion extraction and mining. Mining online opinion is a form of sentiment analysis that is treated as a difficult text classification task. In this paper, we explore the role of text pre-processing in sentiment analysis, and report on experimental results that demonstrate that with appropriate feature selection and representation, sentiment analysis accuracies using support vector machines (SVM) in this area may be significantly improved. The level of accuracy achieved is shown to be comparable to the ones achieved in topic categorisation although sentiment analysis is considered to be a much harder problem in the literature. © 2013 The Authors. Published by Elsevier B.V.","author":[{"dropping-particle":"","family":"Haddi","given":"Emma","non-dropping-particle":"","parse-names":false,"suffix":""},{"dropping-particle":"","family":"Liu","given":"Xiaohui","non-dropping-particle":"","parse-names":false,"suffix":""},{"dropping-particle":"","family":"Shi","given":"Yong","non-dropping-particle":"","parse-names":false,"suffix":""}],"container-title":"Procedia Computer Science","id":"ITEM-1","issued":{"date-parts":[["2013"]]},"page":"26-32","publisher":"Elsevier B.V.","title":"The role of text pre-processing in sentiment analysis","type":"article-journal","volume":"17"},"uris":["http://www.mendeley.com/documents/?uuid=cf92eb8d-f9ce-45d7-9690-3c9e21e7205b"]}],"mendeley":{"formattedCitation":"(Haddi et al., 2013)","plainTextFormattedCitation":"(Haddi et al., 2013)","previouslyFormattedCitation":"(Haddi et al., 2013)"},"properties":{"noteIndex":0},"schema":"https://github.com/citation-style-language/schema/raw/master/csl-citation.json"}</w:instrText>
      </w:r>
      <w:r w:rsidR="000D6303">
        <w:rPr>
          <w:rFonts w:cs="Times New Roman"/>
        </w:rPr>
        <w:fldChar w:fldCharType="separate"/>
      </w:r>
      <w:r w:rsidR="000D6303" w:rsidRPr="000D6303">
        <w:rPr>
          <w:rFonts w:cs="Times New Roman"/>
          <w:noProof/>
        </w:rPr>
        <w:t>(Haddi et al., 2013)</w:t>
      </w:r>
      <w:r w:rsidR="000D6303">
        <w:rPr>
          <w:rFonts w:cs="Times New Roman"/>
        </w:rPr>
        <w:fldChar w:fldCharType="end"/>
      </w:r>
      <w:r w:rsidR="000D6303">
        <w:rPr>
          <w:rFonts w:cs="Times New Roman"/>
        </w:rPr>
        <w:t xml:space="preserve"> dengan judul penelitian </w:t>
      </w:r>
      <w:r w:rsidR="000D6303" w:rsidRPr="00B87765">
        <w:rPr>
          <w:rFonts w:cs="Times New Roman"/>
          <w:i/>
        </w:rPr>
        <w:t>The Role of Text Pre-processing in Sentiment Analysi</w:t>
      </w:r>
      <w:r w:rsidR="000D6303" w:rsidRPr="000D6303">
        <w:rPr>
          <w:rFonts w:cs="Times New Roman"/>
        </w:rPr>
        <w:t>s</w:t>
      </w:r>
      <w:r w:rsidR="000D6303">
        <w:rPr>
          <w:rFonts w:cs="Times New Roman"/>
        </w:rPr>
        <w:t xml:space="preserve"> pada penelitian ini dilakukan analisis sentimen pada ulasan film online dengan dokumen bahasa Inggris. Pada penelitian ini </w:t>
      </w:r>
      <w:r w:rsidR="000D6303" w:rsidRPr="000D6303">
        <w:rPr>
          <w:rFonts w:cs="Times New Roman"/>
        </w:rPr>
        <w:t xml:space="preserve">menggunakan kombinasi metode pra-pemrosesan yang berbeda untuk mengurangi </w:t>
      </w:r>
      <w:r w:rsidR="000D6303" w:rsidRPr="007315DA">
        <w:rPr>
          <w:rFonts w:cs="Times New Roman"/>
          <w:i/>
        </w:rPr>
        <w:t>noise</w:t>
      </w:r>
      <w:r w:rsidR="000D6303" w:rsidRPr="000D6303">
        <w:rPr>
          <w:rFonts w:cs="Times New Roman"/>
        </w:rPr>
        <w:t xml:space="preserve"> dalam teks selain menggunakan metode </w:t>
      </w:r>
      <w:r w:rsidR="000D6303" w:rsidRPr="00B87765">
        <w:rPr>
          <w:rFonts w:cs="Times New Roman"/>
          <w:i/>
        </w:rPr>
        <w:t>chi-squared</w:t>
      </w:r>
      <w:r w:rsidR="000D6303" w:rsidRPr="000D6303">
        <w:rPr>
          <w:rFonts w:cs="Times New Roman"/>
        </w:rPr>
        <w:t xml:space="preserve"> untuk menghapus fitur tidak relevan yang tidak memengaruhi orientasinya</w:t>
      </w:r>
      <w:r w:rsidR="000D6303">
        <w:rPr>
          <w:rFonts w:cs="Times New Roman"/>
        </w:rPr>
        <w:t xml:space="preserve">. Hasil penelitian ini menunjukan </w:t>
      </w:r>
      <w:r w:rsidR="000D6303" w:rsidRPr="000D6303">
        <w:rPr>
          <w:rFonts w:cs="Times New Roman"/>
        </w:rPr>
        <w:t xml:space="preserve">bahwa penggunaan </w:t>
      </w:r>
      <w:r w:rsidR="000D6303" w:rsidRPr="00EA049E">
        <w:rPr>
          <w:rFonts w:cs="Times New Roman"/>
          <w:i/>
        </w:rPr>
        <w:t>st</w:t>
      </w:r>
      <w:r w:rsidR="00EA049E" w:rsidRPr="00EA049E">
        <w:rPr>
          <w:rFonts w:cs="Times New Roman"/>
          <w:i/>
        </w:rPr>
        <w:t>emming</w:t>
      </w:r>
      <w:r w:rsidR="00EA049E">
        <w:rPr>
          <w:rFonts w:cs="Times New Roman"/>
        </w:rPr>
        <w:t xml:space="preserve"> dan penghapusan </w:t>
      </w:r>
      <w:r w:rsidR="00EA049E" w:rsidRPr="00EA049E">
        <w:rPr>
          <w:rFonts w:cs="Times New Roman"/>
          <w:i/>
        </w:rPr>
        <w:t>stopword</w:t>
      </w:r>
      <w:r w:rsidR="000D6303" w:rsidRPr="000D6303">
        <w:rPr>
          <w:rFonts w:cs="Times New Roman"/>
        </w:rPr>
        <w:t xml:space="preserve"> meningkatkan akurasi analisis sentimen dalam semua situasi</w:t>
      </w:r>
      <w:r w:rsidR="00B35407">
        <w:rPr>
          <w:rFonts w:cs="Times New Roman"/>
        </w:rPr>
        <w:t xml:space="preserve"> pada dokumen bahasa Inggris.</w:t>
      </w:r>
    </w:p>
    <w:p w:rsidR="00091BBD" w:rsidRDefault="00F763C0" w:rsidP="00EC2438">
      <w:pPr>
        <w:spacing w:line="276" w:lineRule="auto"/>
        <w:rPr>
          <w:rFonts w:cs="Times New Roman"/>
        </w:rPr>
      </w:pPr>
      <w:r>
        <w:rPr>
          <w:rFonts w:cs="Times New Roman"/>
        </w:rPr>
        <w:tab/>
        <w:t xml:space="preserve">Pada penelitian yang dilakuakan oleh </w:t>
      </w:r>
      <w:r>
        <w:rPr>
          <w:rFonts w:cs="Times New Roman"/>
        </w:rPr>
        <w:fldChar w:fldCharType="begin" w:fldLock="1"/>
      </w:r>
      <w:r w:rsidR="00CC3906">
        <w:rPr>
          <w:rFonts w:cs="Times New Roman"/>
        </w:rPr>
        <w:instrText>ADDIN CSL_CITATION {"citationItems":[{"id":"ITEM-1","itemData":{"ISBN":"9782951740884","abstract":"Sentiment classification over Twitter is usually affected by the noisy nature (abbreviations, irregular forms) of tweets data. A popular procedure to reduce the noise of textual data is to remove stopwords by using pre-compiled stopword lists or more sophisticated methods for dynamic stopword identification. However, the effectiveness of removing stopwords in the context of Twitter sentiment classification has been debated in the last few years. In this paper we investigate whether removing stopwords helps or hampers the effectiveness of Twitter sentiment classification methods. To this end, we apply six different stopword identification methods to Twitter data from six different datasets and observe how removing stopwords affects two well-known supervised sentiment classification methods. We assess the impact of removing stopwords by observing fluctuations on the level of data sparsity, the size of the classifier's feature space and its classification performance. Our results show that using pre-compiled lists of stopwords negatively impacts the performance of Twitter sentiment classification approaches. On the other hand, the dynamic generation of stopword lists, by removing those infrequent terms appearing only once in the corpus, appears to be the optimal method to maintaining a high classification performance while reducing the data sparsity and substantially shrinking the feature space.","author":[{"dropping-particle":"","family":"Saif","given":"Hassan","non-dropping-particle":"","parse-names":false,"suffix":""},{"dropping-particle":"","family":"Fernandez","given":"Miriam","non-dropping-particle":"","parse-names":false,"suffix":""},{"dropping-particle":"","family":"He","given":"Yulan","non-dropping-particle":"","parse-names":false,"suffix":""},{"dropping-particle":"","family":"Alani","given":"Harith","non-dropping-particle":"","parse-names":false,"suffix":""}],"container-title":"Proceedings of the 9th International Conference on Language Resources and Evaluation, LREC 2018","id":"ITEM-1","issue":"i","issued":{"date-parts":[["2018"]]},"page":"810-817","title":"On stopwords, filtering and data sparsity for sentiment analysis of twitter","type":"article-journal"},"uris":["http://www.mendeley.com/documents/?uuid=3773760f-89bb-4333-9c05-2b4c6f0b29cc"]}],"mendeley":{"formattedCitation":"(Saif et al., 2018)","plainTextFormattedCitation":"(Saif et al., 2018)","previouslyFormattedCitation":"(Saif et al., 2018)"},"properties":{"noteIndex":0},"schema":"https://github.com/citation-style-language/schema/raw/master/csl-citation.json"}</w:instrText>
      </w:r>
      <w:r>
        <w:rPr>
          <w:rFonts w:cs="Times New Roman"/>
        </w:rPr>
        <w:fldChar w:fldCharType="separate"/>
      </w:r>
      <w:r w:rsidRPr="00F763C0">
        <w:rPr>
          <w:rFonts w:cs="Times New Roman"/>
          <w:noProof/>
        </w:rPr>
        <w:t>(Saif et al., 2018)</w:t>
      </w:r>
      <w:r>
        <w:rPr>
          <w:rFonts w:cs="Times New Roman"/>
        </w:rPr>
        <w:fldChar w:fldCharType="end"/>
      </w:r>
      <w:r>
        <w:rPr>
          <w:rFonts w:cs="Times New Roman"/>
        </w:rPr>
        <w:t xml:space="preserve"> berjudul </w:t>
      </w:r>
      <w:r w:rsidRPr="00F763C0">
        <w:rPr>
          <w:rFonts w:cs="Times New Roman"/>
          <w:i/>
        </w:rPr>
        <w:t>On Stopwords, Filteringand Data Sparsityf or Sentiment Analysis of Twitter</w:t>
      </w:r>
      <w:r>
        <w:rPr>
          <w:rFonts w:cs="Times New Roman"/>
        </w:rPr>
        <w:t xml:space="preserve">. </w:t>
      </w:r>
      <w:r w:rsidRPr="00F763C0">
        <w:rPr>
          <w:rFonts w:cs="Times New Roman"/>
        </w:rPr>
        <w:t>Dalam penelitian ini telah dilakukan</w:t>
      </w:r>
      <w:r>
        <w:rPr>
          <w:rFonts w:cs="Times New Roman"/>
        </w:rPr>
        <w:t xml:space="preserve"> penelitian</w:t>
      </w:r>
      <w:r w:rsidRPr="00F763C0">
        <w:rPr>
          <w:rFonts w:cs="Times New Roman"/>
        </w:rPr>
        <w:t xml:space="preserve"> </w:t>
      </w:r>
      <w:r>
        <w:rPr>
          <w:rFonts w:cs="Times New Roman"/>
        </w:rPr>
        <w:t>bagaimana</w:t>
      </w:r>
      <w:r w:rsidRPr="00F763C0">
        <w:rPr>
          <w:rFonts w:cs="Times New Roman"/>
        </w:rPr>
        <w:t xml:space="preserve"> </w:t>
      </w:r>
      <w:r>
        <w:rPr>
          <w:rFonts w:cs="Times New Roman"/>
        </w:rPr>
        <w:t>penghapusan</w:t>
      </w:r>
      <w:r w:rsidRPr="00F763C0">
        <w:rPr>
          <w:rFonts w:cs="Times New Roman"/>
        </w:rPr>
        <w:t xml:space="preserve"> </w:t>
      </w:r>
      <w:r w:rsidRPr="005721BA">
        <w:rPr>
          <w:rFonts w:cs="Times New Roman"/>
          <w:i/>
        </w:rPr>
        <w:t>stopword</w:t>
      </w:r>
      <w:r w:rsidRPr="00F763C0">
        <w:rPr>
          <w:rFonts w:cs="Times New Roman"/>
        </w:rPr>
        <w:t xml:space="preserve"> dapat membantu atau menghambat efektivitas metode klasifikasi sentimen </w:t>
      </w:r>
      <w:r w:rsidRPr="005721BA">
        <w:rPr>
          <w:rFonts w:cs="Times New Roman"/>
          <w:i/>
        </w:rPr>
        <w:t>Twitter</w:t>
      </w:r>
      <w:r w:rsidRPr="00F763C0">
        <w:rPr>
          <w:rFonts w:cs="Times New Roman"/>
        </w:rPr>
        <w:t xml:space="preserve">. </w:t>
      </w:r>
      <w:r>
        <w:rPr>
          <w:rFonts w:cs="Times New Roman"/>
        </w:rPr>
        <w:t>Penelitian</w:t>
      </w:r>
      <w:r w:rsidRPr="00F763C0">
        <w:rPr>
          <w:rFonts w:cs="Times New Roman"/>
        </w:rPr>
        <w:t xml:space="preserve"> ini menerapkan enam metode identifikasi </w:t>
      </w:r>
      <w:r w:rsidRPr="00F763C0">
        <w:rPr>
          <w:rFonts w:cs="Times New Roman"/>
          <w:i/>
        </w:rPr>
        <w:t>stopword</w:t>
      </w:r>
      <w:r w:rsidRPr="00F763C0">
        <w:rPr>
          <w:rFonts w:cs="Times New Roman"/>
        </w:rPr>
        <w:t xml:space="preserve"> yang berbeda ke data Twitter dari enam set data yang berbeda dan mengamati bagaimana menghapus </w:t>
      </w:r>
      <w:r w:rsidRPr="00EA049E">
        <w:rPr>
          <w:rFonts w:cs="Times New Roman"/>
          <w:i/>
        </w:rPr>
        <w:t>stopwords</w:t>
      </w:r>
      <w:r w:rsidRPr="00F763C0">
        <w:rPr>
          <w:rFonts w:cs="Times New Roman"/>
        </w:rPr>
        <w:t xml:space="preserve"> mempengaruhi dua metode klasifikasi sentimen. Hasil penelitian menunjukkan bahwa menggunakan daftar </w:t>
      </w:r>
      <w:r w:rsidRPr="00EA049E">
        <w:rPr>
          <w:rFonts w:cs="Times New Roman"/>
          <w:i/>
        </w:rPr>
        <w:t>stopwords</w:t>
      </w:r>
      <w:r w:rsidRPr="00F763C0">
        <w:rPr>
          <w:rFonts w:cs="Times New Roman"/>
        </w:rPr>
        <w:t xml:space="preserve"> yang telah disusun sebelumnya berdampak negatif terhadap kinerja pendekatan klasifikasi sentimen </w:t>
      </w:r>
      <w:r w:rsidRPr="00EA049E">
        <w:rPr>
          <w:rFonts w:cs="Times New Roman"/>
          <w:i/>
        </w:rPr>
        <w:t>Twitter</w:t>
      </w:r>
      <w:r w:rsidRPr="00F763C0">
        <w:rPr>
          <w:rFonts w:cs="Times New Roman"/>
        </w:rPr>
        <w:t xml:space="preserve">. Di sisi lain, pembuatan daftar </w:t>
      </w:r>
      <w:r w:rsidRPr="00EA049E">
        <w:rPr>
          <w:rFonts w:cs="Times New Roman"/>
          <w:i/>
        </w:rPr>
        <w:t>stopword</w:t>
      </w:r>
      <w:r w:rsidRPr="00F763C0">
        <w:rPr>
          <w:rFonts w:cs="Times New Roman"/>
        </w:rPr>
        <w:t xml:space="preserve"> yang dinamis, dengan menghapus istilah-istilah yang jarang muncul hanya sekali dalam korpus, tampaknya menjadi metode yang optimal untuk mempertahankan kinerja klasifikasi tinggi dengan mempersempit pengurangan</w:t>
      </w:r>
      <w:r w:rsidR="005721BA">
        <w:rPr>
          <w:rFonts w:cs="Times New Roman"/>
        </w:rPr>
        <w:t xml:space="preserve"> </w:t>
      </w:r>
      <w:r w:rsidRPr="00F763C0">
        <w:rPr>
          <w:rFonts w:cs="Times New Roman"/>
        </w:rPr>
        <w:t>parsitas data dan secara substansial menyusutkan ruang fitur.</w:t>
      </w:r>
    </w:p>
    <w:p w:rsidR="000D7457" w:rsidRPr="00BE3F76" w:rsidRDefault="000D7457" w:rsidP="00EC2438">
      <w:pPr>
        <w:spacing w:line="276" w:lineRule="auto"/>
        <w:rPr>
          <w:szCs w:val="24"/>
          <w:lang w:val="en-ID"/>
        </w:rPr>
      </w:pPr>
      <w:r>
        <w:rPr>
          <w:rFonts w:cs="Times New Roman"/>
        </w:rPr>
        <w:tab/>
      </w:r>
      <w:r w:rsidRPr="00BE3F76">
        <w:rPr>
          <w:rFonts w:cs="Times New Roman"/>
          <w:szCs w:val="24"/>
        </w:rPr>
        <w:t xml:space="preserve">Penelitian oleh dengan judul </w:t>
      </w:r>
      <w:r w:rsidRPr="00BE3F76">
        <w:rPr>
          <w:rFonts w:eastAsia="Times New Roman" w:cs="Times New Roman"/>
          <w:bCs/>
          <w:color w:val="000000"/>
          <w:szCs w:val="24"/>
          <w:lang w:eastAsia="id-ID"/>
        </w:rPr>
        <w:t xml:space="preserve">Analisis Sentimen Pada </w:t>
      </w:r>
      <w:r w:rsidRPr="00BE3F76">
        <w:rPr>
          <w:rFonts w:eastAsia="Times New Roman" w:cs="Times New Roman"/>
          <w:bCs/>
          <w:i/>
          <w:color w:val="000000"/>
          <w:szCs w:val="24"/>
          <w:lang w:eastAsia="id-ID"/>
        </w:rPr>
        <w:t>Review</w:t>
      </w:r>
      <w:r w:rsidRPr="00BE3F76">
        <w:rPr>
          <w:rFonts w:eastAsia="Times New Roman" w:cs="Times New Roman"/>
          <w:bCs/>
          <w:color w:val="000000"/>
          <w:szCs w:val="24"/>
          <w:lang w:eastAsia="id-ID"/>
        </w:rPr>
        <w:t xml:space="preserve"> Restoran Dengan Teks Bahasa Indonesia Menggunakan </w:t>
      </w:r>
      <w:r w:rsidRPr="00BE3F76">
        <w:rPr>
          <w:rFonts w:eastAsia="Times New Roman" w:cs="Times New Roman"/>
          <w:bCs/>
          <w:i/>
          <w:color w:val="000000"/>
          <w:szCs w:val="24"/>
          <w:lang w:eastAsia="id-ID"/>
        </w:rPr>
        <w:t>Algoritma Naïve Bayes</w:t>
      </w:r>
      <w:r w:rsidRPr="00BE3F76">
        <w:rPr>
          <w:rFonts w:eastAsia="Times New Roman" w:cs="Times New Roman"/>
          <w:bCs/>
          <w:i/>
          <w:color w:val="000000"/>
          <w:szCs w:val="24"/>
          <w:lang w:eastAsia="id-ID"/>
        </w:rPr>
        <w:t xml:space="preserve">. </w:t>
      </w:r>
      <w:r w:rsidRPr="00BE3F76">
        <w:rPr>
          <w:rFonts w:eastAsia="Times New Roman" w:cs="Times New Roman"/>
          <w:bCs/>
          <w:color w:val="000000"/>
          <w:szCs w:val="24"/>
          <w:lang w:eastAsia="id-ID"/>
        </w:rPr>
        <w:t xml:space="preserve">Pada penelitian ini dilakukan analisis sentimen pada </w:t>
      </w:r>
      <w:r w:rsidRPr="00BE3F76">
        <w:rPr>
          <w:rFonts w:eastAsia="Times New Roman" w:cs="Times New Roman"/>
          <w:bCs/>
          <w:i/>
          <w:color w:val="000000"/>
          <w:szCs w:val="24"/>
          <w:lang w:eastAsia="id-ID"/>
        </w:rPr>
        <w:t>riview</w:t>
      </w:r>
      <w:r w:rsidRPr="00BE3F76">
        <w:rPr>
          <w:rFonts w:eastAsia="Times New Roman" w:cs="Times New Roman"/>
          <w:bCs/>
          <w:color w:val="000000"/>
          <w:szCs w:val="24"/>
          <w:lang w:eastAsia="id-ID"/>
        </w:rPr>
        <w:t xml:space="preserve"> restoran menggunakan </w:t>
      </w:r>
      <w:r w:rsidRPr="00BE3F76">
        <w:rPr>
          <w:rFonts w:eastAsia="Times New Roman" w:cs="Times New Roman"/>
          <w:bCs/>
          <w:i/>
          <w:color w:val="000000"/>
          <w:szCs w:val="24"/>
          <w:lang w:eastAsia="id-ID"/>
        </w:rPr>
        <w:t>Algoritma</w:t>
      </w:r>
      <w:r w:rsidRPr="00BE3F76">
        <w:rPr>
          <w:rFonts w:eastAsia="Times New Roman" w:cs="Times New Roman"/>
          <w:bCs/>
          <w:color w:val="000000"/>
          <w:szCs w:val="24"/>
          <w:lang w:eastAsia="id-ID"/>
        </w:rPr>
        <w:t xml:space="preserve"> </w:t>
      </w:r>
      <w:r w:rsidRPr="00BE3F76">
        <w:rPr>
          <w:rFonts w:eastAsia="Times New Roman" w:cs="Times New Roman"/>
          <w:bCs/>
          <w:i/>
          <w:color w:val="000000"/>
          <w:szCs w:val="24"/>
          <w:lang w:eastAsia="id-ID"/>
        </w:rPr>
        <w:t>Naïve</w:t>
      </w:r>
      <w:r w:rsidRPr="00BE3F76">
        <w:rPr>
          <w:rFonts w:eastAsia="Times New Roman" w:cs="Times New Roman"/>
          <w:bCs/>
          <w:color w:val="000000"/>
          <w:szCs w:val="24"/>
          <w:lang w:eastAsia="id-ID"/>
        </w:rPr>
        <w:t xml:space="preserve"> </w:t>
      </w:r>
      <w:r w:rsidRPr="00BE3F76">
        <w:rPr>
          <w:rFonts w:eastAsia="Times New Roman" w:cs="Times New Roman"/>
          <w:bCs/>
          <w:i/>
          <w:color w:val="000000"/>
          <w:szCs w:val="24"/>
          <w:lang w:eastAsia="id-ID"/>
        </w:rPr>
        <w:t>Bayes</w:t>
      </w:r>
      <w:r w:rsidRPr="00BE3F76">
        <w:rPr>
          <w:rFonts w:eastAsia="Times New Roman" w:cs="Times New Roman"/>
          <w:bCs/>
          <w:color w:val="000000"/>
          <w:szCs w:val="24"/>
          <w:lang w:eastAsia="id-ID"/>
        </w:rPr>
        <w:t xml:space="preserve">. Data yang digunakan pada penelitian ini berupa ulasan restoran dengan teks bahasa Indonesia yang berjumlah 100 </w:t>
      </w:r>
      <w:r w:rsidRPr="00BE3F76">
        <w:rPr>
          <w:rFonts w:eastAsia="Times New Roman" w:cs="Times New Roman"/>
          <w:bCs/>
          <w:i/>
          <w:color w:val="000000"/>
          <w:szCs w:val="24"/>
          <w:lang w:eastAsia="id-ID"/>
        </w:rPr>
        <w:t>review</w:t>
      </w:r>
      <w:r w:rsidRPr="00BE3F76">
        <w:rPr>
          <w:rFonts w:eastAsia="Times New Roman" w:cs="Times New Roman"/>
          <w:bCs/>
          <w:color w:val="000000"/>
          <w:szCs w:val="24"/>
          <w:lang w:eastAsia="id-ID"/>
        </w:rPr>
        <w:t xml:space="preserve"> positif dan 100 </w:t>
      </w:r>
      <w:r w:rsidRPr="00BE3F76">
        <w:rPr>
          <w:rFonts w:eastAsia="Times New Roman" w:cs="Times New Roman"/>
          <w:bCs/>
          <w:i/>
          <w:color w:val="000000"/>
          <w:szCs w:val="24"/>
          <w:lang w:eastAsia="id-ID"/>
        </w:rPr>
        <w:t>review</w:t>
      </w:r>
      <w:r w:rsidRPr="00BE3F76">
        <w:rPr>
          <w:rFonts w:eastAsia="Times New Roman" w:cs="Times New Roman"/>
          <w:bCs/>
          <w:color w:val="000000"/>
          <w:szCs w:val="24"/>
          <w:lang w:eastAsia="id-ID"/>
        </w:rPr>
        <w:t xml:space="preserve"> negatif</w:t>
      </w:r>
      <w:r w:rsidR="00BE3F76" w:rsidRPr="00BE3F76">
        <w:rPr>
          <w:rFonts w:eastAsia="Times New Roman" w:cs="Times New Roman"/>
          <w:bCs/>
          <w:color w:val="000000"/>
          <w:szCs w:val="24"/>
          <w:lang w:eastAsia="id-ID"/>
        </w:rPr>
        <w:t xml:space="preserve">. Preprocessing yang digunakan adalah </w:t>
      </w:r>
      <w:r w:rsidR="00BE3F76" w:rsidRPr="00BE3F76">
        <w:rPr>
          <w:rFonts w:eastAsia="Times New Roman" w:cs="Times New Roman"/>
          <w:bCs/>
          <w:i/>
          <w:color w:val="000000"/>
          <w:szCs w:val="24"/>
          <w:lang w:eastAsia="id-ID"/>
        </w:rPr>
        <w:t>Genetic Algorithm</w:t>
      </w:r>
      <w:r w:rsidR="00BE3F76" w:rsidRPr="00BE3F76">
        <w:rPr>
          <w:rFonts w:eastAsia="Times New Roman" w:cs="Times New Roman"/>
          <w:bCs/>
          <w:color w:val="000000"/>
          <w:szCs w:val="24"/>
          <w:lang w:eastAsia="id-ID"/>
        </w:rPr>
        <w:t xml:space="preserve">. Pengujian dilakukan dengan 10 </w:t>
      </w:r>
      <w:r w:rsidR="00BE3F76" w:rsidRPr="00BE3F76">
        <w:rPr>
          <w:rFonts w:eastAsia="Times New Roman" w:cs="Times New Roman"/>
          <w:bCs/>
          <w:i/>
          <w:color w:val="000000"/>
          <w:szCs w:val="24"/>
          <w:lang w:eastAsia="id-ID"/>
        </w:rPr>
        <w:t>k-fold cross validation</w:t>
      </w:r>
      <w:r w:rsidR="00BE3F76" w:rsidRPr="00BE3F76">
        <w:rPr>
          <w:rFonts w:eastAsia="Times New Roman" w:cs="Times New Roman"/>
          <w:bCs/>
          <w:color w:val="000000"/>
          <w:szCs w:val="24"/>
          <w:lang w:eastAsia="id-ID"/>
        </w:rPr>
        <w:t xml:space="preserve"> </w:t>
      </w:r>
      <w:r w:rsidR="00074737">
        <w:rPr>
          <w:rFonts w:eastAsia="Times New Roman" w:cs="Times New Roman"/>
          <w:bCs/>
          <w:color w:val="000000"/>
          <w:szCs w:val="24"/>
          <w:lang w:eastAsia="id-ID"/>
        </w:rPr>
        <w:t xml:space="preserve">dimana pengujian model dilakukan dengan membagi data secara acak ke dalam 10 bagian, </w:t>
      </w:r>
      <w:r w:rsidR="00BE3F76" w:rsidRPr="00BE3F76">
        <w:rPr>
          <w:rFonts w:eastAsia="Times New Roman" w:cs="Times New Roman"/>
          <w:bCs/>
          <w:color w:val="000000"/>
          <w:szCs w:val="24"/>
          <w:lang w:eastAsia="id-ID"/>
        </w:rPr>
        <w:t xml:space="preserve">dan </w:t>
      </w:r>
      <w:r w:rsidR="00BE3F76" w:rsidRPr="00BE3F76">
        <w:rPr>
          <w:rFonts w:eastAsia="Times New Roman" w:cs="Times New Roman"/>
          <w:bCs/>
          <w:i/>
          <w:color w:val="000000"/>
          <w:szCs w:val="24"/>
          <w:lang w:eastAsia="id-ID"/>
        </w:rPr>
        <w:t>confusion matrix</w:t>
      </w:r>
      <w:r w:rsidR="00074737">
        <w:rPr>
          <w:rFonts w:eastAsia="Times New Roman" w:cs="Times New Roman"/>
          <w:bCs/>
          <w:i/>
          <w:color w:val="000000"/>
          <w:szCs w:val="24"/>
          <w:lang w:eastAsia="id-ID"/>
        </w:rPr>
        <w:t xml:space="preserve"> </w:t>
      </w:r>
      <w:r w:rsidR="00074737">
        <w:rPr>
          <w:rFonts w:eastAsia="Times New Roman" w:cs="Times New Roman"/>
          <w:bCs/>
          <w:color w:val="000000"/>
          <w:szCs w:val="24"/>
          <w:lang w:eastAsia="id-ID"/>
        </w:rPr>
        <w:t xml:space="preserve">untuk menampilkan perbandingan dari hasil akurasi model </w:t>
      </w:r>
      <w:r w:rsidR="00074737" w:rsidRPr="00320012">
        <w:rPr>
          <w:rFonts w:eastAsia="Times New Roman" w:cs="Times New Roman"/>
          <w:bCs/>
          <w:i/>
          <w:color w:val="000000"/>
          <w:szCs w:val="24"/>
          <w:lang w:eastAsia="id-ID"/>
        </w:rPr>
        <w:t>naïve bayes</w:t>
      </w:r>
      <w:r w:rsidR="00074737">
        <w:rPr>
          <w:rFonts w:eastAsia="Times New Roman" w:cs="Times New Roman"/>
          <w:bCs/>
          <w:color w:val="000000"/>
          <w:szCs w:val="24"/>
          <w:lang w:eastAsia="id-ID"/>
        </w:rPr>
        <w:t xml:space="preserve"> sebelum ditambahkan metode pemilihan fitur</w:t>
      </w:r>
      <w:r w:rsidR="00BE3F76" w:rsidRPr="00BE3F76">
        <w:rPr>
          <w:rFonts w:eastAsia="Times New Roman" w:cs="Times New Roman"/>
          <w:bCs/>
          <w:i/>
          <w:color w:val="000000"/>
          <w:szCs w:val="24"/>
          <w:lang w:eastAsia="id-ID"/>
        </w:rPr>
        <w:t xml:space="preserve">. </w:t>
      </w:r>
      <w:r w:rsidR="00BE3F76" w:rsidRPr="00BE3F76">
        <w:rPr>
          <w:rFonts w:eastAsia="Times New Roman" w:cs="Times New Roman"/>
          <w:bCs/>
          <w:color w:val="000000"/>
          <w:szCs w:val="24"/>
          <w:lang w:eastAsia="id-ID"/>
        </w:rPr>
        <w:t xml:space="preserve">Hasil pengujian menunjukan akurasi </w:t>
      </w:r>
      <w:r w:rsidR="00BE3F76" w:rsidRPr="00BE3F76">
        <w:rPr>
          <w:rFonts w:eastAsia="Times New Roman" w:cs="Times New Roman"/>
          <w:bCs/>
          <w:i/>
          <w:color w:val="000000"/>
          <w:szCs w:val="24"/>
          <w:lang w:eastAsia="id-ID"/>
        </w:rPr>
        <w:t>naïve</w:t>
      </w:r>
      <w:r w:rsidR="00BE3F76" w:rsidRPr="00BE3F76">
        <w:rPr>
          <w:rFonts w:eastAsia="Times New Roman" w:cs="Times New Roman"/>
          <w:bCs/>
          <w:color w:val="000000"/>
          <w:szCs w:val="24"/>
          <w:lang w:eastAsia="id-ID"/>
        </w:rPr>
        <w:t xml:space="preserve"> </w:t>
      </w:r>
      <w:r w:rsidR="00BE3F76" w:rsidRPr="00BE3F76">
        <w:rPr>
          <w:rFonts w:eastAsia="Times New Roman" w:cs="Times New Roman"/>
          <w:bCs/>
          <w:i/>
          <w:color w:val="000000"/>
          <w:szCs w:val="24"/>
          <w:lang w:eastAsia="id-ID"/>
        </w:rPr>
        <w:t>bayes</w:t>
      </w:r>
      <w:r w:rsidR="00BE3F76" w:rsidRPr="00BE3F76">
        <w:rPr>
          <w:rFonts w:eastAsia="Times New Roman" w:cs="Times New Roman"/>
          <w:bCs/>
          <w:color w:val="000000"/>
          <w:szCs w:val="24"/>
          <w:lang w:eastAsia="id-ID"/>
        </w:rPr>
        <w:t xml:space="preserve"> mencapai 86,50%, dan setelah menggunakan pemilihan fitur meningkat menjadi 90,50%.</w:t>
      </w:r>
    </w:p>
    <w:p w:rsidR="00C138FE" w:rsidRDefault="00C138FE" w:rsidP="00497948">
      <w:pPr>
        <w:spacing w:after="240" w:line="276" w:lineRule="auto"/>
        <w:rPr>
          <w:rFonts w:cs="Times New Roman"/>
          <w:szCs w:val="24"/>
        </w:rPr>
      </w:pPr>
      <w:r>
        <w:rPr>
          <w:rFonts w:cs="Times New Roman"/>
          <w:szCs w:val="24"/>
        </w:rPr>
        <w:tab/>
        <w:t xml:space="preserve">Adapun beberapa penelitian yang telah dilakukan dan dijadikan referensi dalam penelitian </w:t>
      </w:r>
      <w:r w:rsidR="00C650DF">
        <w:rPr>
          <w:rFonts w:cs="Times New Roman"/>
          <w:szCs w:val="24"/>
        </w:rPr>
        <w:t>ini dapat dilihat pada Tabel 2.2</w:t>
      </w:r>
      <w:r>
        <w:rPr>
          <w:rFonts w:cs="Times New Roman"/>
          <w:szCs w:val="24"/>
        </w:rPr>
        <w:t>.</w:t>
      </w:r>
    </w:p>
    <w:p w:rsidR="007315DA" w:rsidRDefault="007315DA" w:rsidP="00497948">
      <w:pPr>
        <w:spacing w:after="240" w:line="276" w:lineRule="auto"/>
        <w:rPr>
          <w:rFonts w:cs="Times New Roman"/>
          <w:szCs w:val="24"/>
        </w:rPr>
      </w:pPr>
    </w:p>
    <w:p w:rsidR="007315DA" w:rsidRDefault="007315DA" w:rsidP="00497948">
      <w:pPr>
        <w:spacing w:after="240" w:line="276" w:lineRule="auto"/>
        <w:rPr>
          <w:rFonts w:cs="Times New Roman"/>
          <w:szCs w:val="24"/>
        </w:rPr>
      </w:pPr>
    </w:p>
    <w:p w:rsidR="007315DA" w:rsidRDefault="007315DA" w:rsidP="00497948">
      <w:pPr>
        <w:spacing w:after="240" w:line="276" w:lineRule="auto"/>
        <w:rPr>
          <w:rFonts w:cs="Times New Roman"/>
          <w:szCs w:val="24"/>
        </w:rPr>
      </w:pPr>
    </w:p>
    <w:p w:rsidR="007315DA" w:rsidRPr="002F0B2B" w:rsidRDefault="007315DA" w:rsidP="00497948">
      <w:pPr>
        <w:spacing w:after="240" w:line="276" w:lineRule="auto"/>
        <w:rPr>
          <w:rFonts w:cs="Times New Roman"/>
          <w:szCs w:val="24"/>
        </w:rPr>
      </w:pPr>
    </w:p>
    <w:p w:rsidR="00384864" w:rsidRDefault="00C650DF" w:rsidP="00497948">
      <w:pPr>
        <w:pStyle w:val="Heading4"/>
        <w:spacing w:line="276" w:lineRule="auto"/>
        <w:rPr>
          <w:rFonts w:eastAsiaTheme="minorEastAsia"/>
          <w:b w:val="0"/>
          <w:lang w:val="en-ID"/>
        </w:rPr>
      </w:pPr>
      <w:bookmarkStart w:id="268" w:name="_Toc57484562"/>
      <w:bookmarkStart w:id="269" w:name="_Toc59477586"/>
      <w:bookmarkStart w:id="270" w:name="_Toc59482789"/>
      <w:bookmarkStart w:id="271" w:name="_Toc60505464"/>
      <w:bookmarkStart w:id="272" w:name="_Toc60505832"/>
      <w:bookmarkStart w:id="273" w:name="_Toc60505974"/>
      <w:r>
        <w:rPr>
          <w:rFonts w:eastAsiaTheme="minorEastAsia"/>
          <w:lang w:val="en-ID"/>
        </w:rPr>
        <w:t>Tabel 2.2</w:t>
      </w:r>
      <w:r w:rsidR="00384864" w:rsidRPr="00384864">
        <w:rPr>
          <w:rFonts w:eastAsiaTheme="minorEastAsia"/>
          <w:lang w:val="en-ID"/>
        </w:rPr>
        <w:t xml:space="preserve"> </w:t>
      </w:r>
      <w:r w:rsidR="00384864" w:rsidRPr="00B440CC">
        <w:rPr>
          <w:rFonts w:eastAsiaTheme="minorEastAsia"/>
          <w:b w:val="0"/>
          <w:lang w:val="en-ID"/>
        </w:rPr>
        <w:t>Studi Pustaka</w:t>
      </w:r>
      <w:bookmarkEnd w:id="268"/>
      <w:bookmarkEnd w:id="269"/>
      <w:bookmarkEnd w:id="270"/>
      <w:bookmarkEnd w:id="271"/>
      <w:bookmarkEnd w:id="272"/>
      <w:bookmarkEnd w:id="273"/>
    </w:p>
    <w:tbl>
      <w:tblPr>
        <w:tblStyle w:val="TableGrid"/>
        <w:tblW w:w="0" w:type="auto"/>
        <w:tblLook w:val="04A0" w:firstRow="1" w:lastRow="0" w:firstColumn="1" w:lastColumn="0" w:noHBand="0" w:noVBand="1"/>
      </w:tblPr>
      <w:tblGrid>
        <w:gridCol w:w="535"/>
        <w:gridCol w:w="1800"/>
        <w:gridCol w:w="3060"/>
        <w:gridCol w:w="3391"/>
      </w:tblGrid>
      <w:tr w:rsidR="00E909A4" w:rsidTr="008D3C11">
        <w:tc>
          <w:tcPr>
            <w:tcW w:w="535" w:type="dxa"/>
            <w:shd w:val="clear" w:color="auto" w:fill="5B9BD5" w:themeFill="accent1"/>
          </w:tcPr>
          <w:p w:rsidR="00E909A4" w:rsidRPr="00E909A4" w:rsidRDefault="00E909A4" w:rsidP="00497948">
            <w:pPr>
              <w:spacing w:line="276" w:lineRule="auto"/>
              <w:jc w:val="center"/>
              <w:rPr>
                <w:b/>
                <w:sz w:val="20"/>
                <w:szCs w:val="20"/>
                <w:lang w:val="en-ID"/>
              </w:rPr>
            </w:pPr>
            <w:r w:rsidRPr="00E909A4">
              <w:rPr>
                <w:b/>
                <w:sz w:val="20"/>
                <w:szCs w:val="20"/>
                <w:lang w:val="en-ID"/>
              </w:rPr>
              <w:t>No</w:t>
            </w:r>
          </w:p>
        </w:tc>
        <w:tc>
          <w:tcPr>
            <w:tcW w:w="1800" w:type="dxa"/>
            <w:shd w:val="clear" w:color="auto" w:fill="5B9BD5" w:themeFill="accent1"/>
          </w:tcPr>
          <w:p w:rsidR="00E909A4" w:rsidRPr="00E909A4" w:rsidRDefault="00E909A4" w:rsidP="00497948">
            <w:pPr>
              <w:spacing w:line="276" w:lineRule="auto"/>
              <w:jc w:val="center"/>
              <w:rPr>
                <w:b/>
                <w:sz w:val="20"/>
                <w:szCs w:val="20"/>
                <w:lang w:val="en-ID"/>
              </w:rPr>
            </w:pPr>
            <w:r w:rsidRPr="00E909A4">
              <w:rPr>
                <w:b/>
                <w:sz w:val="20"/>
                <w:szCs w:val="20"/>
                <w:lang w:val="en-ID"/>
              </w:rPr>
              <w:t>Penulis</w:t>
            </w:r>
          </w:p>
        </w:tc>
        <w:tc>
          <w:tcPr>
            <w:tcW w:w="3060" w:type="dxa"/>
            <w:shd w:val="clear" w:color="auto" w:fill="5B9BD5" w:themeFill="accent1"/>
          </w:tcPr>
          <w:p w:rsidR="00E909A4" w:rsidRPr="00E909A4" w:rsidRDefault="00E909A4" w:rsidP="00497948">
            <w:pPr>
              <w:spacing w:line="276" w:lineRule="auto"/>
              <w:jc w:val="center"/>
              <w:rPr>
                <w:b/>
                <w:sz w:val="20"/>
                <w:szCs w:val="20"/>
                <w:lang w:val="en-ID"/>
              </w:rPr>
            </w:pPr>
            <w:r w:rsidRPr="00E909A4">
              <w:rPr>
                <w:b/>
                <w:sz w:val="20"/>
                <w:szCs w:val="20"/>
                <w:lang w:val="en-ID"/>
              </w:rPr>
              <w:t>Judul</w:t>
            </w:r>
          </w:p>
        </w:tc>
        <w:tc>
          <w:tcPr>
            <w:tcW w:w="3391" w:type="dxa"/>
            <w:shd w:val="clear" w:color="auto" w:fill="5B9BD5" w:themeFill="accent1"/>
          </w:tcPr>
          <w:p w:rsidR="00E909A4" w:rsidRPr="00E909A4" w:rsidRDefault="00E909A4" w:rsidP="00497948">
            <w:pPr>
              <w:spacing w:line="276" w:lineRule="auto"/>
              <w:jc w:val="center"/>
              <w:rPr>
                <w:b/>
                <w:sz w:val="20"/>
                <w:szCs w:val="20"/>
                <w:lang w:val="en-ID"/>
              </w:rPr>
            </w:pPr>
            <w:r w:rsidRPr="00E909A4">
              <w:rPr>
                <w:b/>
                <w:sz w:val="20"/>
                <w:szCs w:val="20"/>
                <w:lang w:val="en-ID"/>
              </w:rPr>
              <w:t>Intisari</w:t>
            </w:r>
          </w:p>
        </w:tc>
      </w:tr>
      <w:tr w:rsidR="00B35407" w:rsidTr="00E909A4">
        <w:tc>
          <w:tcPr>
            <w:tcW w:w="535" w:type="dxa"/>
          </w:tcPr>
          <w:p w:rsidR="00B35407" w:rsidRPr="00E909A4" w:rsidRDefault="004F4262" w:rsidP="001F126F">
            <w:pPr>
              <w:spacing w:line="276" w:lineRule="auto"/>
              <w:jc w:val="left"/>
              <w:rPr>
                <w:sz w:val="20"/>
                <w:szCs w:val="20"/>
                <w:lang w:val="en-ID"/>
              </w:rPr>
            </w:pPr>
            <w:r>
              <w:rPr>
                <w:sz w:val="20"/>
                <w:szCs w:val="20"/>
                <w:lang w:val="en-ID"/>
              </w:rPr>
              <w:t>1</w:t>
            </w:r>
          </w:p>
        </w:tc>
        <w:tc>
          <w:tcPr>
            <w:tcW w:w="1800" w:type="dxa"/>
          </w:tcPr>
          <w:p w:rsidR="00B35407" w:rsidRPr="005101AD" w:rsidRDefault="00B35407" w:rsidP="001F126F">
            <w:pPr>
              <w:spacing w:line="276" w:lineRule="auto"/>
              <w:jc w:val="left"/>
              <w:rPr>
                <w:sz w:val="20"/>
                <w:szCs w:val="20"/>
              </w:rPr>
            </w:pPr>
            <w:r>
              <w:rPr>
                <w:rFonts w:cs="Times New Roman"/>
                <w:sz w:val="20"/>
                <w:szCs w:val="20"/>
                <w:lang w:val="id-ID"/>
              </w:rPr>
              <w:t>Kranti Vithal Ghag, Dr. Ketan Shah</w:t>
            </w:r>
            <w:r>
              <w:rPr>
                <w:rFonts w:cs="Times New Roman"/>
                <w:sz w:val="20"/>
                <w:szCs w:val="20"/>
              </w:rPr>
              <w:t>, 2016</w:t>
            </w:r>
          </w:p>
        </w:tc>
        <w:tc>
          <w:tcPr>
            <w:tcW w:w="3060" w:type="dxa"/>
          </w:tcPr>
          <w:p w:rsidR="00B35407" w:rsidRPr="00B87765" w:rsidRDefault="00B35407" w:rsidP="001F126F">
            <w:pPr>
              <w:spacing w:line="276" w:lineRule="auto"/>
              <w:jc w:val="left"/>
              <w:rPr>
                <w:i/>
                <w:sz w:val="20"/>
                <w:szCs w:val="20"/>
                <w:lang w:val="en-ID"/>
              </w:rPr>
            </w:pPr>
            <w:r w:rsidRPr="00B87765">
              <w:rPr>
                <w:rFonts w:cs="Times New Roman"/>
                <w:i/>
                <w:sz w:val="20"/>
                <w:szCs w:val="20"/>
                <w:lang w:val="id-ID"/>
              </w:rPr>
              <w:t>Comparative Analysis of Effectof  Stopwords Removal on Sentiment Classification</w:t>
            </w:r>
          </w:p>
        </w:tc>
        <w:tc>
          <w:tcPr>
            <w:tcW w:w="3391" w:type="dxa"/>
          </w:tcPr>
          <w:p w:rsidR="00B35407" w:rsidRPr="00E909A4" w:rsidRDefault="00B35407" w:rsidP="001F126F">
            <w:pPr>
              <w:spacing w:line="276" w:lineRule="auto"/>
              <w:jc w:val="left"/>
              <w:rPr>
                <w:sz w:val="20"/>
                <w:szCs w:val="20"/>
                <w:lang w:val="en-ID"/>
              </w:rPr>
            </w:pPr>
            <w:r w:rsidRPr="00206DCD">
              <w:rPr>
                <w:rFonts w:cs="Times New Roman"/>
                <w:sz w:val="20"/>
                <w:szCs w:val="20"/>
              </w:rPr>
              <w:t>Pengk</w:t>
            </w:r>
            <w:r>
              <w:rPr>
                <w:rFonts w:cs="Times New Roman"/>
                <w:sz w:val="20"/>
                <w:szCs w:val="20"/>
              </w:rPr>
              <w:t>lasifikasi sentimen</w:t>
            </w:r>
            <w:r w:rsidR="00675D8C">
              <w:rPr>
                <w:rFonts w:cs="Times New Roman"/>
                <w:sz w:val="20"/>
                <w:szCs w:val="20"/>
              </w:rPr>
              <w:t xml:space="preserve"> dengan </w:t>
            </w:r>
            <w:r w:rsidR="00675D8C" w:rsidRPr="00675D8C">
              <w:rPr>
                <w:rFonts w:cs="Times New Roman"/>
                <w:i/>
                <w:sz w:val="20"/>
                <w:szCs w:val="20"/>
              </w:rPr>
              <w:t>stopword</w:t>
            </w:r>
            <w:r>
              <w:rPr>
                <w:rFonts w:cs="Times New Roman"/>
                <w:sz w:val="20"/>
                <w:szCs w:val="20"/>
              </w:rPr>
              <w:t xml:space="preserve"> </w:t>
            </w:r>
            <w:r w:rsidR="00675D8C">
              <w:rPr>
                <w:rFonts w:cs="Times New Roman"/>
                <w:sz w:val="20"/>
                <w:szCs w:val="20"/>
              </w:rPr>
              <w:t>me</w:t>
            </w:r>
            <w:r w:rsidRPr="00206DCD">
              <w:rPr>
                <w:rFonts w:cs="Times New Roman"/>
                <w:sz w:val="20"/>
                <w:szCs w:val="20"/>
              </w:rPr>
              <w:t>n</w:t>
            </w:r>
            <w:r w:rsidR="00367462">
              <w:rPr>
                <w:rFonts w:cs="Times New Roman"/>
                <w:sz w:val="20"/>
                <w:szCs w:val="20"/>
              </w:rPr>
              <w:t>un</w:t>
            </w:r>
            <w:r w:rsidRPr="00206DCD">
              <w:rPr>
                <w:rFonts w:cs="Times New Roman"/>
                <w:sz w:val="20"/>
                <w:szCs w:val="20"/>
              </w:rPr>
              <w:t xml:space="preserve">jukkan peningkatan dalam akurasi dari 50% menjadi 58,6% saat </w:t>
            </w:r>
            <w:r>
              <w:rPr>
                <w:rFonts w:cs="Times New Roman"/>
                <w:i/>
                <w:sz w:val="20"/>
                <w:szCs w:val="20"/>
              </w:rPr>
              <w:t xml:space="preserve">stopword </w:t>
            </w:r>
            <w:r w:rsidRPr="00206DCD">
              <w:rPr>
                <w:rFonts w:cs="Times New Roman"/>
                <w:sz w:val="20"/>
                <w:szCs w:val="20"/>
              </w:rPr>
              <w:t>dih</w:t>
            </w:r>
            <w:r>
              <w:rPr>
                <w:rFonts w:cs="Times New Roman"/>
                <w:sz w:val="20"/>
                <w:szCs w:val="20"/>
              </w:rPr>
              <w:t xml:space="preserve">apus, sedangkan pendekatan </w:t>
            </w:r>
            <w:r w:rsidRPr="00B87765">
              <w:rPr>
                <w:rFonts w:cs="Times New Roman"/>
                <w:i/>
                <w:sz w:val="20"/>
                <w:szCs w:val="20"/>
              </w:rPr>
              <w:t>ARTFSC, TFIDF</w:t>
            </w:r>
            <w:r w:rsidRPr="00206DCD">
              <w:rPr>
                <w:rFonts w:cs="Times New Roman"/>
                <w:sz w:val="20"/>
                <w:szCs w:val="20"/>
              </w:rPr>
              <w:t xml:space="preserve"> dan </w:t>
            </w:r>
            <w:r w:rsidRPr="00B87765">
              <w:rPr>
                <w:rFonts w:cs="Times New Roman"/>
                <w:i/>
                <w:sz w:val="20"/>
                <w:szCs w:val="20"/>
              </w:rPr>
              <w:t>RTFSC</w:t>
            </w:r>
            <w:r w:rsidRPr="00206DCD">
              <w:rPr>
                <w:rFonts w:cs="Times New Roman"/>
                <w:sz w:val="20"/>
                <w:szCs w:val="20"/>
              </w:rPr>
              <w:t xml:space="preserve"> bekerja hampir sam</w:t>
            </w:r>
            <w:r>
              <w:rPr>
                <w:rFonts w:cs="Times New Roman"/>
                <w:sz w:val="20"/>
                <w:szCs w:val="20"/>
              </w:rPr>
              <w:t xml:space="preserve">a. Ini </w:t>
            </w:r>
            <w:r w:rsidRPr="00206DCD">
              <w:rPr>
                <w:rFonts w:cs="Times New Roman"/>
                <w:sz w:val="20"/>
                <w:szCs w:val="20"/>
              </w:rPr>
              <w:t>me</w:t>
            </w:r>
            <w:r>
              <w:rPr>
                <w:rFonts w:cs="Times New Roman"/>
                <w:sz w:val="20"/>
                <w:szCs w:val="20"/>
              </w:rPr>
              <w:t xml:space="preserve">nunjukkan bahwa pendekatan </w:t>
            </w:r>
            <w:r w:rsidRPr="00206DCD">
              <w:rPr>
                <w:rFonts w:cs="Times New Roman"/>
                <w:sz w:val="20"/>
                <w:szCs w:val="20"/>
              </w:rPr>
              <w:t xml:space="preserve">menangani </w:t>
            </w:r>
            <w:r w:rsidRPr="00206DCD">
              <w:rPr>
                <w:rFonts w:cs="Times New Roman"/>
                <w:i/>
                <w:sz w:val="20"/>
                <w:szCs w:val="20"/>
              </w:rPr>
              <w:t>stopwords</w:t>
            </w:r>
            <w:r w:rsidRPr="00206DCD">
              <w:rPr>
                <w:rFonts w:cs="Times New Roman"/>
                <w:sz w:val="20"/>
                <w:szCs w:val="20"/>
              </w:rPr>
              <w:t xml:space="preserve"> secara efisien pada saat klasifikasi </w:t>
            </w:r>
            <w:r>
              <w:rPr>
                <w:rFonts w:cs="Times New Roman"/>
                <w:sz w:val="20"/>
                <w:szCs w:val="20"/>
              </w:rPr>
              <w:t>menggunakan nilai batas netral</w:t>
            </w:r>
            <w:r w:rsidRPr="00206DCD">
              <w:rPr>
                <w:rFonts w:cs="Times New Roman"/>
                <w:sz w:val="20"/>
                <w:szCs w:val="20"/>
              </w:rPr>
              <w:t xml:space="preserve">. Tugas </w:t>
            </w:r>
            <w:r w:rsidRPr="00206DCD">
              <w:rPr>
                <w:rFonts w:cs="Times New Roman"/>
                <w:i/>
                <w:sz w:val="20"/>
                <w:szCs w:val="20"/>
              </w:rPr>
              <w:t>preprocessing</w:t>
            </w:r>
            <w:r w:rsidRPr="00206DCD">
              <w:rPr>
                <w:rFonts w:cs="Times New Roman"/>
                <w:sz w:val="20"/>
                <w:szCs w:val="20"/>
              </w:rPr>
              <w:t xml:space="preserve"> terpisah untuk menghapus </w:t>
            </w:r>
            <w:r w:rsidRPr="00206DCD">
              <w:rPr>
                <w:rFonts w:cs="Times New Roman"/>
                <w:i/>
                <w:sz w:val="20"/>
                <w:szCs w:val="20"/>
              </w:rPr>
              <w:t>stopwords</w:t>
            </w:r>
            <w:r w:rsidRPr="00206DCD">
              <w:rPr>
                <w:rFonts w:cs="Times New Roman"/>
                <w:sz w:val="20"/>
                <w:szCs w:val="20"/>
              </w:rPr>
              <w:t xml:space="preserve"> tidak</w:t>
            </w:r>
            <w:r>
              <w:rPr>
                <w:rFonts w:cs="Times New Roman"/>
                <w:sz w:val="20"/>
                <w:szCs w:val="20"/>
              </w:rPr>
              <w:t xml:space="preserve"> diperlukan untuk algoritma ini</w:t>
            </w:r>
            <w:r w:rsidRPr="00206DCD">
              <w:rPr>
                <w:rFonts w:cs="Times New Roman"/>
                <w:sz w:val="20"/>
                <w:szCs w:val="20"/>
              </w:rPr>
              <w:t>.</w:t>
            </w:r>
          </w:p>
        </w:tc>
      </w:tr>
      <w:tr w:rsidR="004F4262" w:rsidTr="00E909A4">
        <w:tc>
          <w:tcPr>
            <w:tcW w:w="535" w:type="dxa"/>
          </w:tcPr>
          <w:p w:rsidR="00123A9C" w:rsidRDefault="004F4262" w:rsidP="001F126F">
            <w:pPr>
              <w:spacing w:line="276" w:lineRule="auto"/>
              <w:jc w:val="left"/>
              <w:rPr>
                <w:sz w:val="20"/>
                <w:szCs w:val="20"/>
                <w:lang w:val="en-ID"/>
              </w:rPr>
            </w:pPr>
            <w:r>
              <w:rPr>
                <w:sz w:val="20"/>
                <w:szCs w:val="20"/>
                <w:lang w:val="en-ID"/>
              </w:rPr>
              <w:t>2</w:t>
            </w:r>
          </w:p>
          <w:p w:rsidR="00123A9C" w:rsidRPr="00123A9C" w:rsidRDefault="00123A9C" w:rsidP="001F126F">
            <w:pPr>
              <w:spacing w:line="276" w:lineRule="auto"/>
              <w:rPr>
                <w:sz w:val="20"/>
                <w:szCs w:val="20"/>
                <w:lang w:val="en-ID"/>
              </w:rPr>
            </w:pPr>
          </w:p>
          <w:p w:rsidR="00123A9C" w:rsidRPr="00123A9C" w:rsidRDefault="00123A9C" w:rsidP="001F126F">
            <w:pPr>
              <w:spacing w:line="276" w:lineRule="auto"/>
              <w:rPr>
                <w:sz w:val="20"/>
                <w:szCs w:val="20"/>
                <w:lang w:val="en-ID"/>
              </w:rPr>
            </w:pPr>
          </w:p>
          <w:p w:rsidR="00123A9C" w:rsidRPr="00123A9C" w:rsidRDefault="00123A9C" w:rsidP="001F126F">
            <w:pPr>
              <w:spacing w:line="276" w:lineRule="auto"/>
              <w:rPr>
                <w:sz w:val="20"/>
                <w:szCs w:val="20"/>
                <w:lang w:val="en-ID"/>
              </w:rPr>
            </w:pPr>
          </w:p>
          <w:p w:rsidR="00123A9C" w:rsidRPr="00123A9C" w:rsidRDefault="00123A9C" w:rsidP="001F126F">
            <w:pPr>
              <w:spacing w:line="276" w:lineRule="auto"/>
              <w:rPr>
                <w:sz w:val="20"/>
                <w:szCs w:val="20"/>
                <w:lang w:val="en-ID"/>
              </w:rPr>
            </w:pPr>
          </w:p>
          <w:p w:rsidR="00123A9C" w:rsidRPr="00123A9C" w:rsidRDefault="00123A9C" w:rsidP="001F126F">
            <w:pPr>
              <w:spacing w:line="276" w:lineRule="auto"/>
              <w:rPr>
                <w:sz w:val="20"/>
                <w:szCs w:val="20"/>
                <w:lang w:val="en-ID"/>
              </w:rPr>
            </w:pPr>
          </w:p>
          <w:p w:rsidR="00123A9C" w:rsidRPr="00123A9C" w:rsidRDefault="00123A9C" w:rsidP="001F126F">
            <w:pPr>
              <w:spacing w:line="276" w:lineRule="auto"/>
              <w:rPr>
                <w:sz w:val="20"/>
                <w:szCs w:val="20"/>
                <w:lang w:val="en-ID"/>
              </w:rPr>
            </w:pPr>
          </w:p>
          <w:p w:rsidR="00123A9C" w:rsidRPr="00123A9C" w:rsidRDefault="00123A9C" w:rsidP="001F126F">
            <w:pPr>
              <w:spacing w:line="276" w:lineRule="auto"/>
              <w:rPr>
                <w:sz w:val="20"/>
                <w:szCs w:val="20"/>
                <w:lang w:val="en-ID"/>
              </w:rPr>
            </w:pPr>
          </w:p>
          <w:p w:rsidR="00123A9C" w:rsidRDefault="00123A9C" w:rsidP="001F126F">
            <w:pPr>
              <w:spacing w:line="276" w:lineRule="auto"/>
              <w:rPr>
                <w:sz w:val="20"/>
                <w:szCs w:val="20"/>
                <w:lang w:val="en-ID"/>
              </w:rPr>
            </w:pPr>
          </w:p>
          <w:p w:rsidR="004F4262" w:rsidRPr="00123A9C" w:rsidRDefault="004F4262" w:rsidP="001F126F">
            <w:pPr>
              <w:spacing w:line="276" w:lineRule="auto"/>
              <w:rPr>
                <w:sz w:val="20"/>
                <w:szCs w:val="20"/>
                <w:lang w:val="en-ID"/>
              </w:rPr>
            </w:pPr>
          </w:p>
        </w:tc>
        <w:tc>
          <w:tcPr>
            <w:tcW w:w="1800" w:type="dxa"/>
          </w:tcPr>
          <w:p w:rsidR="004F4262" w:rsidRDefault="004F4262" w:rsidP="001F126F">
            <w:pPr>
              <w:spacing w:line="276" w:lineRule="auto"/>
              <w:jc w:val="left"/>
              <w:rPr>
                <w:rFonts w:cs="Times New Roman"/>
                <w:sz w:val="20"/>
                <w:szCs w:val="20"/>
              </w:rPr>
            </w:pPr>
            <w:r w:rsidRPr="00C8118B">
              <w:rPr>
                <w:rFonts w:cs="Times New Roman"/>
                <w:sz w:val="20"/>
                <w:szCs w:val="20"/>
              </w:rPr>
              <w:t>Putri Dinda Utami</w:t>
            </w:r>
            <w:r>
              <w:rPr>
                <w:rFonts w:cs="Times New Roman"/>
                <w:sz w:val="20"/>
                <w:szCs w:val="20"/>
              </w:rPr>
              <w:t>, 2018</w:t>
            </w:r>
          </w:p>
        </w:tc>
        <w:tc>
          <w:tcPr>
            <w:tcW w:w="3060" w:type="dxa"/>
          </w:tcPr>
          <w:p w:rsidR="004F4262" w:rsidRDefault="004F4262" w:rsidP="001F126F">
            <w:pPr>
              <w:spacing w:line="276" w:lineRule="auto"/>
              <w:jc w:val="left"/>
              <w:rPr>
                <w:rFonts w:cs="Times New Roman"/>
                <w:sz w:val="20"/>
                <w:szCs w:val="20"/>
              </w:rPr>
            </w:pPr>
            <w:r w:rsidRPr="00C8118B">
              <w:rPr>
                <w:rFonts w:cs="Times New Roman"/>
                <w:sz w:val="20"/>
                <w:szCs w:val="20"/>
              </w:rPr>
              <w:t xml:space="preserve">Analisis Sentimen </w:t>
            </w:r>
            <w:r w:rsidRPr="00B87765">
              <w:rPr>
                <w:rFonts w:cs="Times New Roman"/>
                <w:i/>
                <w:sz w:val="20"/>
                <w:szCs w:val="20"/>
              </w:rPr>
              <w:t>Review</w:t>
            </w:r>
            <w:r w:rsidRPr="00C8118B">
              <w:rPr>
                <w:rFonts w:cs="Times New Roman"/>
                <w:sz w:val="20"/>
                <w:szCs w:val="20"/>
              </w:rPr>
              <w:t xml:space="preserve"> Kosmetik Bahasa Indonesia Menggunakan </w:t>
            </w:r>
            <w:r w:rsidRPr="00B87765">
              <w:rPr>
                <w:rFonts w:cs="Times New Roman"/>
                <w:i/>
                <w:sz w:val="20"/>
                <w:szCs w:val="20"/>
              </w:rPr>
              <w:t>Algoritma Naïve Bayes Classifier</w:t>
            </w:r>
          </w:p>
        </w:tc>
        <w:tc>
          <w:tcPr>
            <w:tcW w:w="3391" w:type="dxa"/>
          </w:tcPr>
          <w:p w:rsidR="004F4262" w:rsidRDefault="004F4262" w:rsidP="001F126F">
            <w:pPr>
              <w:spacing w:line="276" w:lineRule="auto"/>
              <w:jc w:val="left"/>
              <w:rPr>
                <w:rFonts w:cs="Times New Roman"/>
                <w:sz w:val="20"/>
                <w:szCs w:val="20"/>
              </w:rPr>
            </w:pPr>
            <w:r w:rsidRPr="00C8118B">
              <w:rPr>
                <w:rFonts w:cs="Times New Roman"/>
                <w:sz w:val="20"/>
                <w:szCs w:val="20"/>
              </w:rPr>
              <w:t xml:space="preserve">Sentimen analisis untuk membuat keputusan dari review produk dengan algoritma </w:t>
            </w:r>
            <w:r w:rsidRPr="00B87765">
              <w:rPr>
                <w:rFonts w:cs="Times New Roman"/>
                <w:i/>
                <w:sz w:val="20"/>
                <w:szCs w:val="20"/>
              </w:rPr>
              <w:t>Naïve Bayes Classifier</w:t>
            </w:r>
            <w:r w:rsidRPr="00C8118B">
              <w:rPr>
                <w:rFonts w:cs="Times New Roman"/>
                <w:sz w:val="20"/>
                <w:szCs w:val="20"/>
              </w:rPr>
              <w:t xml:space="preserve"> menghasilkan akurasi yang cukup bagus yaitu sebesar 80%.</w:t>
            </w:r>
            <w:r>
              <w:rPr>
                <w:rFonts w:cs="Times New Roman"/>
                <w:sz w:val="20"/>
                <w:szCs w:val="20"/>
              </w:rPr>
              <w:t xml:space="preserve"> Pada penelitian ini </w:t>
            </w:r>
            <w:r w:rsidRPr="00C8118B">
              <w:rPr>
                <w:rFonts w:cs="Times New Roman"/>
                <w:sz w:val="20"/>
                <w:szCs w:val="20"/>
              </w:rPr>
              <w:t xml:space="preserve">melakukan testing sebanyak 100 </w:t>
            </w:r>
            <w:r w:rsidRPr="00B87765">
              <w:rPr>
                <w:rFonts w:cs="Times New Roman"/>
                <w:i/>
                <w:sz w:val="20"/>
                <w:szCs w:val="20"/>
              </w:rPr>
              <w:t>review</w:t>
            </w:r>
            <w:r w:rsidRPr="00C8118B">
              <w:rPr>
                <w:rFonts w:cs="Times New Roman"/>
                <w:sz w:val="20"/>
                <w:szCs w:val="20"/>
              </w:rPr>
              <w:t xml:space="preserve"> produk untuk menentukan kelas dari </w:t>
            </w:r>
            <w:r w:rsidRPr="00B87765">
              <w:rPr>
                <w:rFonts w:cs="Times New Roman"/>
                <w:i/>
                <w:sz w:val="20"/>
                <w:szCs w:val="20"/>
              </w:rPr>
              <w:t>review</w:t>
            </w:r>
            <w:r w:rsidRPr="00C8118B">
              <w:rPr>
                <w:rFonts w:cs="Times New Roman"/>
                <w:sz w:val="20"/>
                <w:szCs w:val="20"/>
              </w:rPr>
              <w:t xml:space="preserve"> t</w:t>
            </w:r>
            <w:r>
              <w:rPr>
                <w:rFonts w:cs="Times New Roman"/>
                <w:sz w:val="20"/>
                <w:szCs w:val="20"/>
              </w:rPr>
              <w:t xml:space="preserve">ersebut apakah positif, </w:t>
            </w:r>
            <w:r w:rsidRPr="00C8118B">
              <w:rPr>
                <w:rFonts w:cs="Times New Roman"/>
                <w:sz w:val="20"/>
                <w:szCs w:val="20"/>
              </w:rPr>
              <w:t xml:space="preserve">atau negatif. Dengan data testing yang terdiri dari </w:t>
            </w:r>
            <w:r w:rsidRPr="005721BA">
              <w:rPr>
                <w:rFonts w:cs="Times New Roman"/>
                <w:i/>
                <w:sz w:val="20"/>
                <w:szCs w:val="20"/>
              </w:rPr>
              <w:t>emoticon</w:t>
            </w:r>
            <w:r>
              <w:rPr>
                <w:rFonts w:cs="Times New Roman"/>
                <w:sz w:val="20"/>
                <w:szCs w:val="20"/>
              </w:rPr>
              <w:t xml:space="preserve">, kata positif, </w:t>
            </w:r>
            <w:r w:rsidRPr="00C8118B">
              <w:rPr>
                <w:rFonts w:cs="Times New Roman"/>
                <w:sz w:val="20"/>
                <w:szCs w:val="20"/>
              </w:rPr>
              <w:t>dan negatif.</w:t>
            </w:r>
          </w:p>
        </w:tc>
      </w:tr>
      <w:tr w:rsidR="00123A9C" w:rsidTr="00E909A4">
        <w:tc>
          <w:tcPr>
            <w:tcW w:w="535" w:type="dxa"/>
          </w:tcPr>
          <w:p w:rsidR="00123A9C" w:rsidRDefault="00123A9C" w:rsidP="001F126F">
            <w:pPr>
              <w:spacing w:line="276" w:lineRule="auto"/>
              <w:jc w:val="left"/>
              <w:rPr>
                <w:sz w:val="20"/>
                <w:szCs w:val="20"/>
                <w:lang w:val="en-ID"/>
              </w:rPr>
            </w:pPr>
            <w:r>
              <w:rPr>
                <w:sz w:val="20"/>
                <w:szCs w:val="20"/>
                <w:lang w:val="en-ID"/>
              </w:rPr>
              <w:t>3</w:t>
            </w:r>
          </w:p>
        </w:tc>
        <w:tc>
          <w:tcPr>
            <w:tcW w:w="1800" w:type="dxa"/>
          </w:tcPr>
          <w:p w:rsidR="00123A9C" w:rsidRPr="00C8118B" w:rsidRDefault="00123A9C" w:rsidP="001F126F">
            <w:pPr>
              <w:spacing w:line="276" w:lineRule="auto"/>
              <w:jc w:val="left"/>
              <w:rPr>
                <w:rFonts w:cs="Times New Roman"/>
                <w:sz w:val="20"/>
                <w:szCs w:val="20"/>
              </w:rPr>
            </w:pPr>
            <w:r>
              <w:rPr>
                <w:rFonts w:cs="Times New Roman"/>
                <w:sz w:val="20"/>
                <w:szCs w:val="20"/>
              </w:rPr>
              <w:t xml:space="preserve">HassanSaif, MiriamFernandez, YulanHe, </w:t>
            </w:r>
            <w:r w:rsidR="00F763C0">
              <w:rPr>
                <w:rFonts w:cs="Times New Roman"/>
                <w:sz w:val="20"/>
                <w:szCs w:val="20"/>
              </w:rPr>
              <w:t>HarithAlani</w:t>
            </w:r>
            <w:r w:rsidR="00DA1FD7">
              <w:rPr>
                <w:rFonts w:cs="Times New Roman"/>
                <w:sz w:val="20"/>
                <w:szCs w:val="20"/>
              </w:rPr>
              <w:t>, 2018</w:t>
            </w:r>
          </w:p>
        </w:tc>
        <w:tc>
          <w:tcPr>
            <w:tcW w:w="3060" w:type="dxa"/>
          </w:tcPr>
          <w:p w:rsidR="00123A9C" w:rsidRPr="00EA049E" w:rsidRDefault="00123A9C" w:rsidP="001F126F">
            <w:pPr>
              <w:spacing w:line="276" w:lineRule="auto"/>
              <w:jc w:val="left"/>
              <w:rPr>
                <w:rFonts w:cs="Times New Roman"/>
                <w:i/>
                <w:sz w:val="20"/>
                <w:szCs w:val="20"/>
              </w:rPr>
            </w:pPr>
            <w:r w:rsidRPr="00EA049E">
              <w:rPr>
                <w:rFonts w:cs="Times New Roman"/>
                <w:i/>
                <w:sz w:val="20"/>
                <w:szCs w:val="20"/>
              </w:rPr>
              <w:t>On Stopwords, Filtering</w:t>
            </w:r>
            <w:r w:rsidR="00EA049E" w:rsidRPr="00EA049E">
              <w:rPr>
                <w:rFonts w:cs="Times New Roman"/>
                <w:i/>
                <w:sz w:val="20"/>
                <w:szCs w:val="20"/>
              </w:rPr>
              <w:t xml:space="preserve"> </w:t>
            </w:r>
            <w:r w:rsidRPr="00EA049E">
              <w:rPr>
                <w:rFonts w:cs="Times New Roman"/>
                <w:i/>
                <w:sz w:val="20"/>
                <w:szCs w:val="20"/>
              </w:rPr>
              <w:t>and Data Sparsityf or Sentiment Analysis of Twitter</w:t>
            </w:r>
          </w:p>
        </w:tc>
        <w:tc>
          <w:tcPr>
            <w:tcW w:w="3391" w:type="dxa"/>
          </w:tcPr>
          <w:p w:rsidR="00123A9C" w:rsidRPr="00C8118B" w:rsidRDefault="00123A9C" w:rsidP="001F126F">
            <w:pPr>
              <w:spacing w:line="276" w:lineRule="auto"/>
              <w:jc w:val="left"/>
              <w:rPr>
                <w:rFonts w:cs="Times New Roman"/>
                <w:sz w:val="20"/>
                <w:szCs w:val="20"/>
              </w:rPr>
            </w:pPr>
            <w:r w:rsidRPr="00123A9C">
              <w:rPr>
                <w:rFonts w:cs="Times New Roman"/>
                <w:sz w:val="20"/>
                <w:szCs w:val="20"/>
              </w:rPr>
              <w:t xml:space="preserve">Dalam </w:t>
            </w:r>
            <w:r w:rsidR="00F763C0">
              <w:rPr>
                <w:rFonts w:cs="Times New Roman"/>
                <w:sz w:val="20"/>
                <w:szCs w:val="20"/>
              </w:rPr>
              <w:t>penelitian</w:t>
            </w:r>
            <w:r w:rsidRPr="00123A9C">
              <w:rPr>
                <w:rFonts w:cs="Times New Roman"/>
                <w:sz w:val="20"/>
                <w:szCs w:val="20"/>
              </w:rPr>
              <w:t xml:space="preserve"> ini </w:t>
            </w:r>
            <w:r w:rsidR="00F763C0">
              <w:rPr>
                <w:rFonts w:cs="Times New Roman"/>
                <w:sz w:val="20"/>
                <w:szCs w:val="20"/>
              </w:rPr>
              <w:t xml:space="preserve">telah dilakukan apakah menghapus </w:t>
            </w:r>
            <w:r w:rsidR="00F763C0" w:rsidRPr="001E385E">
              <w:rPr>
                <w:rFonts w:cs="Times New Roman"/>
                <w:i/>
                <w:sz w:val="20"/>
                <w:szCs w:val="20"/>
              </w:rPr>
              <w:t>stopword</w:t>
            </w:r>
            <w:r w:rsidR="00F763C0">
              <w:rPr>
                <w:rFonts w:cs="Times New Roman"/>
                <w:sz w:val="20"/>
                <w:szCs w:val="20"/>
              </w:rPr>
              <w:t xml:space="preserve"> dapat</w:t>
            </w:r>
            <w:r w:rsidRPr="00123A9C">
              <w:rPr>
                <w:rFonts w:cs="Times New Roman"/>
                <w:sz w:val="20"/>
                <w:szCs w:val="20"/>
              </w:rPr>
              <w:t xml:space="preserve"> membantu atau menghambat efektivitas metode klasifikasi sentimen Twitter. Hasil </w:t>
            </w:r>
            <w:r w:rsidR="00F763C0">
              <w:rPr>
                <w:rFonts w:cs="Times New Roman"/>
                <w:sz w:val="20"/>
                <w:szCs w:val="20"/>
              </w:rPr>
              <w:t>penelitian</w:t>
            </w:r>
            <w:r w:rsidRPr="00123A9C">
              <w:rPr>
                <w:rFonts w:cs="Times New Roman"/>
                <w:sz w:val="20"/>
                <w:szCs w:val="20"/>
              </w:rPr>
              <w:t xml:space="preserve"> menunjukkan bahwa menggunakan daftar </w:t>
            </w:r>
            <w:r w:rsidRPr="005371E1">
              <w:rPr>
                <w:rFonts w:cs="Times New Roman"/>
                <w:i/>
                <w:sz w:val="20"/>
                <w:szCs w:val="20"/>
              </w:rPr>
              <w:t>stopwords</w:t>
            </w:r>
            <w:r w:rsidRPr="00123A9C">
              <w:rPr>
                <w:rFonts w:cs="Times New Roman"/>
                <w:sz w:val="20"/>
                <w:szCs w:val="20"/>
              </w:rPr>
              <w:t xml:space="preserve"> yang telah disusun sebelumnya berdampak negatif terhadap kinerja pendekatan klasifikasi sentimen Twitter. Di sisi lain, pembuatan daftar </w:t>
            </w:r>
            <w:r w:rsidRPr="001E385E">
              <w:rPr>
                <w:rFonts w:cs="Times New Roman"/>
                <w:i/>
                <w:sz w:val="20"/>
                <w:szCs w:val="20"/>
              </w:rPr>
              <w:t>stopword</w:t>
            </w:r>
            <w:r w:rsidRPr="00123A9C">
              <w:rPr>
                <w:rFonts w:cs="Times New Roman"/>
                <w:sz w:val="20"/>
                <w:szCs w:val="20"/>
              </w:rPr>
              <w:t xml:space="preserve"> yang dinamis, dengan menghapus istilah-istilah yang jarang muncul hanya sekali dalam korpus, tampaknya menjadi metode yang optimal untuk mempertahankan kinerja klasifikasi tinggi dengan mempersempit penguranganparsitas data dan secara substansial menyusutkan ruang fitur.</w:t>
            </w:r>
          </w:p>
        </w:tc>
      </w:tr>
    </w:tbl>
    <w:p w:rsidR="009536AC" w:rsidRDefault="009536AC" w:rsidP="00143B74">
      <w:pPr>
        <w:pStyle w:val="Heading4"/>
        <w:rPr>
          <w:lang w:val="en-ID"/>
        </w:rPr>
      </w:pPr>
      <w:bookmarkStart w:id="274" w:name="_Toc59477587"/>
      <w:bookmarkStart w:id="275" w:name="_Toc59482790"/>
      <w:bookmarkStart w:id="276" w:name="_Toc60505465"/>
      <w:bookmarkStart w:id="277" w:name="_Toc60505833"/>
      <w:bookmarkStart w:id="278" w:name="_Toc60505975"/>
    </w:p>
    <w:p w:rsidR="00074737" w:rsidRDefault="00074737" w:rsidP="00074737">
      <w:pPr>
        <w:pStyle w:val="NoSpacing"/>
        <w:rPr>
          <w:lang w:val="en-ID"/>
        </w:rPr>
      </w:pPr>
    </w:p>
    <w:p w:rsidR="00074737" w:rsidRDefault="00074737" w:rsidP="00074737">
      <w:pPr>
        <w:pStyle w:val="NoSpacing"/>
        <w:rPr>
          <w:lang w:val="en-ID"/>
        </w:rPr>
      </w:pPr>
    </w:p>
    <w:p w:rsidR="00074737" w:rsidRPr="00074737" w:rsidRDefault="00074737" w:rsidP="00074737">
      <w:pPr>
        <w:pStyle w:val="NoSpacing"/>
        <w:rPr>
          <w:lang w:val="en-ID"/>
        </w:rPr>
      </w:pPr>
    </w:p>
    <w:p w:rsidR="00143B74" w:rsidRPr="00143B74" w:rsidRDefault="00C650DF" w:rsidP="00143B74">
      <w:pPr>
        <w:pStyle w:val="Heading4"/>
        <w:rPr>
          <w:b w:val="0"/>
          <w:lang w:val="en-ID"/>
        </w:rPr>
      </w:pPr>
      <w:r>
        <w:rPr>
          <w:lang w:val="en-ID"/>
        </w:rPr>
        <w:lastRenderedPageBreak/>
        <w:t>Tabel 2.3</w:t>
      </w:r>
      <w:r w:rsidR="00143B74">
        <w:rPr>
          <w:lang w:val="en-ID"/>
        </w:rPr>
        <w:t xml:space="preserve"> </w:t>
      </w:r>
      <w:r w:rsidR="00143B74">
        <w:rPr>
          <w:b w:val="0"/>
          <w:lang w:val="en-ID"/>
        </w:rPr>
        <w:t>Lanjutan Tabel Studi Pustaka</w:t>
      </w:r>
      <w:bookmarkEnd w:id="274"/>
      <w:bookmarkEnd w:id="275"/>
      <w:bookmarkEnd w:id="276"/>
      <w:bookmarkEnd w:id="277"/>
      <w:bookmarkEnd w:id="278"/>
    </w:p>
    <w:tbl>
      <w:tblPr>
        <w:tblStyle w:val="TableGrid"/>
        <w:tblW w:w="0" w:type="auto"/>
        <w:tblLook w:val="04A0" w:firstRow="1" w:lastRow="0" w:firstColumn="1" w:lastColumn="0" w:noHBand="0" w:noVBand="1"/>
      </w:tblPr>
      <w:tblGrid>
        <w:gridCol w:w="535"/>
        <w:gridCol w:w="1800"/>
        <w:gridCol w:w="3060"/>
        <w:gridCol w:w="3391"/>
      </w:tblGrid>
      <w:tr w:rsidR="00143B74" w:rsidTr="008D3C11">
        <w:tc>
          <w:tcPr>
            <w:tcW w:w="535" w:type="dxa"/>
            <w:shd w:val="clear" w:color="auto" w:fill="5B9BD5" w:themeFill="accent1"/>
          </w:tcPr>
          <w:p w:rsidR="00143B74" w:rsidRPr="00E909A4" w:rsidRDefault="00143B74" w:rsidP="005F716A">
            <w:pPr>
              <w:jc w:val="center"/>
              <w:rPr>
                <w:b/>
                <w:sz w:val="20"/>
                <w:szCs w:val="20"/>
                <w:lang w:val="en-ID"/>
              </w:rPr>
            </w:pPr>
            <w:r w:rsidRPr="00E909A4">
              <w:rPr>
                <w:b/>
                <w:sz w:val="20"/>
                <w:szCs w:val="20"/>
                <w:lang w:val="en-ID"/>
              </w:rPr>
              <w:t>No</w:t>
            </w:r>
          </w:p>
        </w:tc>
        <w:tc>
          <w:tcPr>
            <w:tcW w:w="1800" w:type="dxa"/>
            <w:shd w:val="clear" w:color="auto" w:fill="5B9BD5" w:themeFill="accent1"/>
          </w:tcPr>
          <w:p w:rsidR="00143B74" w:rsidRPr="00E909A4" w:rsidRDefault="00143B74" w:rsidP="005F716A">
            <w:pPr>
              <w:jc w:val="center"/>
              <w:rPr>
                <w:b/>
                <w:sz w:val="20"/>
                <w:szCs w:val="20"/>
                <w:lang w:val="en-ID"/>
              </w:rPr>
            </w:pPr>
            <w:r w:rsidRPr="00E909A4">
              <w:rPr>
                <w:b/>
                <w:sz w:val="20"/>
                <w:szCs w:val="20"/>
                <w:lang w:val="en-ID"/>
              </w:rPr>
              <w:t>Penulis</w:t>
            </w:r>
          </w:p>
        </w:tc>
        <w:tc>
          <w:tcPr>
            <w:tcW w:w="3060" w:type="dxa"/>
            <w:shd w:val="clear" w:color="auto" w:fill="5B9BD5" w:themeFill="accent1"/>
          </w:tcPr>
          <w:p w:rsidR="00143B74" w:rsidRPr="00E909A4" w:rsidRDefault="00143B74" w:rsidP="005F716A">
            <w:pPr>
              <w:jc w:val="center"/>
              <w:rPr>
                <w:b/>
                <w:sz w:val="20"/>
                <w:szCs w:val="20"/>
                <w:lang w:val="en-ID"/>
              </w:rPr>
            </w:pPr>
            <w:r w:rsidRPr="00E909A4">
              <w:rPr>
                <w:b/>
                <w:sz w:val="20"/>
                <w:szCs w:val="20"/>
                <w:lang w:val="en-ID"/>
              </w:rPr>
              <w:t>Judul</w:t>
            </w:r>
          </w:p>
        </w:tc>
        <w:tc>
          <w:tcPr>
            <w:tcW w:w="3391" w:type="dxa"/>
            <w:shd w:val="clear" w:color="auto" w:fill="5B9BD5" w:themeFill="accent1"/>
          </w:tcPr>
          <w:p w:rsidR="00143B74" w:rsidRPr="00E909A4" w:rsidRDefault="00143B74" w:rsidP="005F716A">
            <w:pPr>
              <w:jc w:val="center"/>
              <w:rPr>
                <w:b/>
                <w:sz w:val="20"/>
                <w:szCs w:val="20"/>
                <w:lang w:val="en-ID"/>
              </w:rPr>
            </w:pPr>
            <w:r w:rsidRPr="00E909A4">
              <w:rPr>
                <w:b/>
                <w:sz w:val="20"/>
                <w:szCs w:val="20"/>
                <w:lang w:val="en-ID"/>
              </w:rPr>
              <w:t>Intisari</w:t>
            </w:r>
          </w:p>
        </w:tc>
      </w:tr>
      <w:tr w:rsidR="00074737" w:rsidTr="005F716A">
        <w:tc>
          <w:tcPr>
            <w:tcW w:w="535" w:type="dxa"/>
          </w:tcPr>
          <w:p w:rsidR="00074737" w:rsidRDefault="00074737" w:rsidP="00143B74">
            <w:pPr>
              <w:jc w:val="left"/>
              <w:rPr>
                <w:sz w:val="20"/>
                <w:szCs w:val="20"/>
                <w:lang w:val="en-ID"/>
              </w:rPr>
            </w:pPr>
            <w:r>
              <w:rPr>
                <w:sz w:val="20"/>
                <w:szCs w:val="20"/>
                <w:lang w:val="en-ID"/>
              </w:rPr>
              <w:t>4</w:t>
            </w:r>
          </w:p>
        </w:tc>
        <w:tc>
          <w:tcPr>
            <w:tcW w:w="1800" w:type="dxa"/>
          </w:tcPr>
          <w:p w:rsidR="00074737" w:rsidRDefault="00074737" w:rsidP="00074737">
            <w:pPr>
              <w:spacing w:line="276" w:lineRule="auto"/>
              <w:jc w:val="left"/>
              <w:rPr>
                <w:rFonts w:cs="Times New Roman"/>
                <w:sz w:val="20"/>
                <w:szCs w:val="20"/>
              </w:rPr>
            </w:pPr>
            <w:r w:rsidRPr="005371E1">
              <w:rPr>
                <w:rFonts w:cs="Times New Roman"/>
                <w:sz w:val="20"/>
                <w:szCs w:val="20"/>
              </w:rPr>
              <w:t xml:space="preserve">Indah </w:t>
            </w:r>
            <w:r>
              <w:rPr>
                <w:rFonts w:cs="Times New Roman"/>
                <w:sz w:val="20"/>
                <w:szCs w:val="20"/>
              </w:rPr>
              <w:t>Listiowarni, Nilam Ramadhani, 2019</w:t>
            </w:r>
          </w:p>
          <w:p w:rsidR="00074737" w:rsidRPr="00B35407" w:rsidRDefault="00074737" w:rsidP="001F126F">
            <w:pPr>
              <w:spacing w:line="276" w:lineRule="auto"/>
              <w:jc w:val="left"/>
              <w:rPr>
                <w:rFonts w:cs="Times New Roman"/>
                <w:sz w:val="20"/>
                <w:szCs w:val="20"/>
                <w:lang w:val="id-ID"/>
              </w:rPr>
            </w:pPr>
          </w:p>
        </w:tc>
        <w:tc>
          <w:tcPr>
            <w:tcW w:w="3060" w:type="dxa"/>
          </w:tcPr>
          <w:p w:rsidR="00074737" w:rsidRPr="00B87765" w:rsidRDefault="00074737" w:rsidP="001F126F">
            <w:pPr>
              <w:spacing w:line="276" w:lineRule="auto"/>
              <w:jc w:val="left"/>
              <w:rPr>
                <w:rFonts w:cs="Times New Roman"/>
                <w:i/>
                <w:sz w:val="20"/>
                <w:szCs w:val="20"/>
                <w:lang w:val="id-ID"/>
              </w:rPr>
            </w:pPr>
            <w:r w:rsidRPr="000D7457">
              <w:rPr>
                <w:rFonts w:cs="Times New Roman"/>
                <w:sz w:val="20"/>
                <w:szCs w:val="20"/>
              </w:rPr>
              <w:t xml:space="preserve">Implementasi </w:t>
            </w:r>
            <w:r w:rsidRPr="000D7457">
              <w:rPr>
                <w:rFonts w:cs="Times New Roman"/>
                <w:i/>
                <w:sz w:val="20"/>
                <w:szCs w:val="20"/>
              </w:rPr>
              <w:t>Naïve</w:t>
            </w:r>
            <w:r w:rsidRPr="000D7457">
              <w:rPr>
                <w:rFonts w:cs="Times New Roman"/>
                <w:sz w:val="20"/>
                <w:szCs w:val="20"/>
              </w:rPr>
              <w:t xml:space="preserve"> </w:t>
            </w:r>
            <w:r w:rsidRPr="000D7457">
              <w:rPr>
                <w:rFonts w:cs="Times New Roman"/>
                <w:i/>
                <w:sz w:val="20"/>
                <w:szCs w:val="20"/>
              </w:rPr>
              <w:t>Bayessian</w:t>
            </w:r>
            <w:r w:rsidRPr="000D7457">
              <w:rPr>
                <w:rFonts w:cs="Times New Roman"/>
                <w:sz w:val="20"/>
                <w:szCs w:val="20"/>
              </w:rPr>
              <w:t xml:space="preserve"> dengan </w:t>
            </w:r>
            <w:r w:rsidRPr="000D7457">
              <w:rPr>
                <w:rFonts w:cs="Times New Roman"/>
                <w:i/>
                <w:sz w:val="20"/>
                <w:szCs w:val="20"/>
              </w:rPr>
              <w:t>Laplacian</w:t>
            </w:r>
            <w:r w:rsidRPr="000D7457">
              <w:rPr>
                <w:rFonts w:cs="Times New Roman"/>
                <w:sz w:val="20"/>
                <w:szCs w:val="20"/>
              </w:rPr>
              <w:t xml:space="preserve"> </w:t>
            </w:r>
            <w:r w:rsidRPr="000D7457">
              <w:rPr>
                <w:rFonts w:cs="Times New Roman"/>
                <w:i/>
                <w:sz w:val="20"/>
                <w:szCs w:val="20"/>
              </w:rPr>
              <w:t>Smoothing</w:t>
            </w:r>
            <w:r w:rsidRPr="000D7457">
              <w:rPr>
                <w:rFonts w:cs="Times New Roman"/>
                <w:sz w:val="20"/>
                <w:szCs w:val="20"/>
              </w:rPr>
              <w:t xml:space="preserve"> untuk Peminatan dan Lintas Minat Siswa SMAN 5 Pamekasan</w:t>
            </w:r>
          </w:p>
        </w:tc>
        <w:tc>
          <w:tcPr>
            <w:tcW w:w="3391" w:type="dxa"/>
          </w:tcPr>
          <w:p w:rsidR="00074737" w:rsidRPr="00B35407" w:rsidRDefault="00074737" w:rsidP="001F126F">
            <w:pPr>
              <w:spacing w:line="276" w:lineRule="auto"/>
              <w:jc w:val="left"/>
              <w:rPr>
                <w:rFonts w:cs="Times New Roman"/>
                <w:sz w:val="20"/>
                <w:szCs w:val="20"/>
              </w:rPr>
            </w:pPr>
            <w:r>
              <w:rPr>
                <w:rFonts w:cs="Times New Roman"/>
                <w:sz w:val="20"/>
                <w:szCs w:val="20"/>
              </w:rPr>
              <w:t>P</w:t>
            </w:r>
            <w:r w:rsidRPr="000D7457">
              <w:rPr>
                <w:rFonts w:cs="Times New Roman"/>
                <w:sz w:val="20"/>
                <w:szCs w:val="20"/>
              </w:rPr>
              <w:t xml:space="preserve">ada penelitian ini menggunakan metode </w:t>
            </w:r>
            <w:r w:rsidRPr="000D7457">
              <w:rPr>
                <w:rFonts w:cs="Times New Roman"/>
                <w:i/>
                <w:sz w:val="20"/>
                <w:szCs w:val="20"/>
              </w:rPr>
              <w:t>laplacian</w:t>
            </w:r>
            <w:r w:rsidRPr="000D7457">
              <w:rPr>
                <w:rFonts w:cs="Times New Roman"/>
                <w:sz w:val="20"/>
                <w:szCs w:val="20"/>
              </w:rPr>
              <w:t xml:space="preserve"> </w:t>
            </w:r>
            <w:r w:rsidRPr="000D7457">
              <w:rPr>
                <w:rFonts w:cs="Times New Roman"/>
                <w:i/>
                <w:sz w:val="20"/>
                <w:szCs w:val="20"/>
              </w:rPr>
              <w:t>smoothing</w:t>
            </w:r>
            <w:r w:rsidRPr="000D7457">
              <w:rPr>
                <w:rFonts w:cs="Times New Roman"/>
                <w:sz w:val="20"/>
                <w:szCs w:val="20"/>
              </w:rPr>
              <w:t xml:space="preserve">. Metode </w:t>
            </w:r>
            <w:r w:rsidRPr="000D7457">
              <w:rPr>
                <w:rFonts w:cs="Times New Roman"/>
                <w:i/>
                <w:sz w:val="20"/>
                <w:szCs w:val="20"/>
              </w:rPr>
              <w:t>laplacian</w:t>
            </w:r>
            <w:r w:rsidRPr="000D7457">
              <w:rPr>
                <w:rFonts w:cs="Times New Roman"/>
                <w:sz w:val="20"/>
                <w:szCs w:val="20"/>
              </w:rPr>
              <w:t xml:space="preserve"> berhasil mengurangi kemungkinan kegagalan klasifikasi, dengan mencegah hasil klasifikasi bernilai 0 </w:t>
            </w:r>
            <w:r w:rsidRPr="000D7457">
              <w:rPr>
                <w:rFonts w:cs="Times New Roman"/>
                <w:i/>
                <w:sz w:val="20"/>
                <w:szCs w:val="20"/>
              </w:rPr>
              <w:t>(zero).</w:t>
            </w:r>
            <w:r w:rsidRPr="000D7457">
              <w:rPr>
                <w:rFonts w:cs="Times New Roman"/>
                <w:sz w:val="20"/>
                <w:szCs w:val="20"/>
              </w:rPr>
              <w:t xml:space="preserve"> Hasil pengujian dengan </w:t>
            </w:r>
            <w:r w:rsidRPr="000D7457">
              <w:rPr>
                <w:rFonts w:cs="Times New Roman"/>
                <w:i/>
                <w:sz w:val="20"/>
                <w:szCs w:val="20"/>
              </w:rPr>
              <w:t>confusion matrix</w:t>
            </w:r>
            <w:r w:rsidRPr="000D7457">
              <w:rPr>
                <w:rFonts w:cs="Times New Roman"/>
                <w:sz w:val="20"/>
                <w:szCs w:val="20"/>
              </w:rPr>
              <w:t xml:space="preserve"> dan </w:t>
            </w:r>
            <w:r w:rsidRPr="000D7457">
              <w:rPr>
                <w:rFonts w:cs="Times New Roman"/>
                <w:i/>
                <w:sz w:val="20"/>
                <w:szCs w:val="20"/>
              </w:rPr>
              <w:t>k-fold cross validation</w:t>
            </w:r>
            <w:r w:rsidRPr="000D7457">
              <w:rPr>
                <w:rFonts w:cs="Times New Roman"/>
                <w:sz w:val="20"/>
                <w:szCs w:val="20"/>
              </w:rPr>
              <w:t xml:space="preserve"> sebanyak 5 kali, didapatkan nilai akurasi 92,11%, dan nilai </w:t>
            </w:r>
            <w:r w:rsidRPr="000D7457">
              <w:rPr>
                <w:rFonts w:cs="Times New Roman"/>
                <w:i/>
                <w:sz w:val="20"/>
                <w:szCs w:val="20"/>
              </w:rPr>
              <w:t>error</w:t>
            </w:r>
            <w:r w:rsidRPr="000D7457">
              <w:rPr>
                <w:rFonts w:cs="Times New Roman"/>
                <w:sz w:val="20"/>
                <w:szCs w:val="20"/>
              </w:rPr>
              <w:t xml:space="preserve"> </w:t>
            </w:r>
            <w:r w:rsidRPr="000D7457">
              <w:rPr>
                <w:rFonts w:cs="Times New Roman"/>
                <w:i/>
                <w:sz w:val="20"/>
                <w:szCs w:val="20"/>
              </w:rPr>
              <w:t>rate</w:t>
            </w:r>
            <w:r w:rsidRPr="000D7457">
              <w:rPr>
                <w:rFonts w:cs="Times New Roman"/>
                <w:sz w:val="20"/>
                <w:szCs w:val="20"/>
              </w:rPr>
              <w:t xml:space="preserve"> 7,02%.</w:t>
            </w:r>
          </w:p>
        </w:tc>
      </w:tr>
      <w:tr w:rsidR="00143B74" w:rsidTr="005F716A">
        <w:tc>
          <w:tcPr>
            <w:tcW w:w="535" w:type="dxa"/>
          </w:tcPr>
          <w:p w:rsidR="00143B74" w:rsidRDefault="000D7457" w:rsidP="00143B74">
            <w:pPr>
              <w:jc w:val="left"/>
              <w:rPr>
                <w:sz w:val="20"/>
                <w:szCs w:val="20"/>
                <w:lang w:val="en-ID"/>
              </w:rPr>
            </w:pPr>
            <w:r>
              <w:rPr>
                <w:sz w:val="20"/>
                <w:szCs w:val="20"/>
                <w:lang w:val="en-ID"/>
              </w:rPr>
              <w:t>5</w:t>
            </w:r>
          </w:p>
        </w:tc>
        <w:tc>
          <w:tcPr>
            <w:tcW w:w="1800" w:type="dxa"/>
          </w:tcPr>
          <w:p w:rsidR="00143B74" w:rsidRPr="00E909A4" w:rsidRDefault="00EA049E" w:rsidP="001F126F">
            <w:pPr>
              <w:spacing w:line="276" w:lineRule="auto"/>
              <w:jc w:val="left"/>
              <w:rPr>
                <w:sz w:val="20"/>
                <w:szCs w:val="20"/>
                <w:lang w:val="en-ID"/>
              </w:rPr>
            </w:pPr>
            <w:r w:rsidRPr="00B35407">
              <w:rPr>
                <w:rFonts w:cs="Times New Roman"/>
                <w:sz w:val="20"/>
                <w:szCs w:val="20"/>
                <w:lang w:val="id-ID"/>
              </w:rPr>
              <w:t>Emma Haddia, Xiaohui Liua, Yong Shib</w:t>
            </w:r>
            <w:r>
              <w:rPr>
                <w:rFonts w:cs="Times New Roman"/>
                <w:sz w:val="20"/>
                <w:szCs w:val="20"/>
              </w:rPr>
              <w:t>, 2013</w:t>
            </w:r>
          </w:p>
        </w:tc>
        <w:tc>
          <w:tcPr>
            <w:tcW w:w="3060" w:type="dxa"/>
          </w:tcPr>
          <w:p w:rsidR="00143B74" w:rsidRPr="00B87765" w:rsidRDefault="00EA049E" w:rsidP="001F126F">
            <w:pPr>
              <w:spacing w:line="276" w:lineRule="auto"/>
              <w:jc w:val="left"/>
              <w:rPr>
                <w:i/>
                <w:sz w:val="20"/>
                <w:szCs w:val="20"/>
                <w:lang w:val="en-ID"/>
              </w:rPr>
            </w:pPr>
            <w:r w:rsidRPr="00B87765">
              <w:rPr>
                <w:rFonts w:cs="Times New Roman"/>
                <w:i/>
                <w:sz w:val="20"/>
                <w:szCs w:val="20"/>
                <w:lang w:val="id-ID"/>
              </w:rPr>
              <w:t>The Role of Text Pre-processing in Sentiment Analysis</w:t>
            </w:r>
          </w:p>
        </w:tc>
        <w:tc>
          <w:tcPr>
            <w:tcW w:w="3391" w:type="dxa"/>
          </w:tcPr>
          <w:p w:rsidR="00143B74" w:rsidRPr="00E909A4" w:rsidRDefault="00EA049E" w:rsidP="001F126F">
            <w:pPr>
              <w:spacing w:line="276" w:lineRule="auto"/>
              <w:jc w:val="left"/>
              <w:rPr>
                <w:sz w:val="20"/>
                <w:szCs w:val="20"/>
                <w:lang w:val="en-ID"/>
              </w:rPr>
            </w:pPr>
            <w:r w:rsidRPr="00B35407">
              <w:rPr>
                <w:rFonts w:cs="Times New Roman"/>
                <w:sz w:val="20"/>
                <w:szCs w:val="20"/>
              </w:rPr>
              <w:t xml:space="preserve">Pada penelitian ini menggunakan kombinasi metode pra-pemrosesan yang berbeda untuk mengurangi </w:t>
            </w:r>
            <w:r w:rsidRPr="00B87765">
              <w:rPr>
                <w:rFonts w:cs="Times New Roman"/>
                <w:i/>
                <w:sz w:val="20"/>
                <w:szCs w:val="20"/>
              </w:rPr>
              <w:t>noise</w:t>
            </w:r>
            <w:r w:rsidRPr="00B35407">
              <w:rPr>
                <w:rFonts w:cs="Times New Roman"/>
                <w:sz w:val="20"/>
                <w:szCs w:val="20"/>
              </w:rPr>
              <w:t xml:space="preserve"> dalam teks selain menggunakan metode </w:t>
            </w:r>
            <w:r w:rsidRPr="00B87765">
              <w:rPr>
                <w:rFonts w:cs="Times New Roman"/>
                <w:i/>
                <w:sz w:val="20"/>
                <w:szCs w:val="20"/>
              </w:rPr>
              <w:t>chi-squared</w:t>
            </w:r>
            <w:r w:rsidRPr="00B35407">
              <w:rPr>
                <w:rFonts w:cs="Times New Roman"/>
                <w:sz w:val="20"/>
                <w:szCs w:val="20"/>
              </w:rPr>
              <w:t xml:space="preserve"> untuk menghapus fitur tidak relevan yang tidak memengaruhi orientasinya. Hasil penelitian ini menunjukan bahwa penggunaan stemming dan penghapusan </w:t>
            </w:r>
            <w:r w:rsidRPr="00B87765">
              <w:rPr>
                <w:rFonts w:cs="Times New Roman"/>
                <w:i/>
                <w:sz w:val="20"/>
                <w:szCs w:val="20"/>
              </w:rPr>
              <w:t>stopwords</w:t>
            </w:r>
            <w:r w:rsidRPr="00B35407">
              <w:rPr>
                <w:rFonts w:cs="Times New Roman"/>
                <w:sz w:val="20"/>
                <w:szCs w:val="20"/>
              </w:rPr>
              <w:t xml:space="preserve"> meningkatkan akurasi analisis sentimen dalam semua situasi pada dokumen bahasa Inggris.</w:t>
            </w:r>
          </w:p>
        </w:tc>
      </w:tr>
      <w:tr w:rsidR="00143B74" w:rsidTr="005F716A">
        <w:tc>
          <w:tcPr>
            <w:tcW w:w="535" w:type="dxa"/>
          </w:tcPr>
          <w:p w:rsidR="00143B74" w:rsidRPr="00E909A4" w:rsidRDefault="000D7457" w:rsidP="00143B74">
            <w:pPr>
              <w:jc w:val="left"/>
              <w:rPr>
                <w:sz w:val="20"/>
                <w:szCs w:val="20"/>
                <w:lang w:val="en-ID"/>
              </w:rPr>
            </w:pPr>
            <w:r>
              <w:rPr>
                <w:sz w:val="20"/>
                <w:szCs w:val="20"/>
                <w:lang w:val="en-ID"/>
              </w:rPr>
              <w:t>6</w:t>
            </w:r>
          </w:p>
        </w:tc>
        <w:tc>
          <w:tcPr>
            <w:tcW w:w="1800" w:type="dxa"/>
          </w:tcPr>
          <w:p w:rsidR="00143B74" w:rsidRPr="005101AD" w:rsidRDefault="00EA049E" w:rsidP="001F126F">
            <w:pPr>
              <w:spacing w:line="276" w:lineRule="auto"/>
              <w:jc w:val="left"/>
              <w:rPr>
                <w:sz w:val="20"/>
                <w:szCs w:val="20"/>
              </w:rPr>
            </w:pPr>
            <w:r>
              <w:rPr>
                <w:rFonts w:cs="Times New Roman"/>
                <w:sz w:val="20"/>
                <w:szCs w:val="20"/>
              </w:rPr>
              <w:t>Harnani Mat Zin, Norwati Mustapha, Masrah Azrifah Azmi Murad, Nurfadhlina Mohd Sharef, 2017</w:t>
            </w:r>
          </w:p>
        </w:tc>
        <w:tc>
          <w:tcPr>
            <w:tcW w:w="3060" w:type="dxa"/>
          </w:tcPr>
          <w:p w:rsidR="00143B74" w:rsidRPr="00EA049E" w:rsidRDefault="00EA049E" w:rsidP="001F126F">
            <w:pPr>
              <w:spacing w:line="276" w:lineRule="auto"/>
              <w:jc w:val="left"/>
              <w:rPr>
                <w:i/>
                <w:sz w:val="20"/>
                <w:szCs w:val="20"/>
                <w:lang w:val="en-ID"/>
              </w:rPr>
            </w:pPr>
            <w:r w:rsidRPr="00EA049E">
              <w:rPr>
                <w:rFonts w:cs="Times New Roman"/>
                <w:i/>
                <w:sz w:val="20"/>
                <w:szCs w:val="20"/>
              </w:rPr>
              <w:t>The Effects of Pre-Processing Strategies in Sentiment Analysis of Online Movie Reviews</w:t>
            </w:r>
          </w:p>
        </w:tc>
        <w:tc>
          <w:tcPr>
            <w:tcW w:w="3391" w:type="dxa"/>
          </w:tcPr>
          <w:p w:rsidR="00143B74" w:rsidRPr="00E909A4" w:rsidRDefault="00EA049E" w:rsidP="001F126F">
            <w:pPr>
              <w:spacing w:line="276" w:lineRule="auto"/>
              <w:jc w:val="left"/>
              <w:rPr>
                <w:sz w:val="20"/>
                <w:szCs w:val="20"/>
                <w:lang w:val="en-ID"/>
              </w:rPr>
            </w:pPr>
            <w:r w:rsidRPr="00123A9C">
              <w:rPr>
                <w:rFonts w:cs="Times New Roman"/>
                <w:sz w:val="20"/>
                <w:szCs w:val="20"/>
              </w:rPr>
              <w:t xml:space="preserve">Dalam </w:t>
            </w:r>
            <w:r>
              <w:rPr>
                <w:rFonts w:cs="Times New Roman"/>
                <w:sz w:val="20"/>
                <w:szCs w:val="20"/>
              </w:rPr>
              <w:t>penelitian</w:t>
            </w:r>
            <w:r w:rsidRPr="00123A9C">
              <w:rPr>
                <w:rFonts w:cs="Times New Roman"/>
                <w:sz w:val="20"/>
                <w:szCs w:val="20"/>
              </w:rPr>
              <w:t xml:space="preserve"> ini, metode </w:t>
            </w:r>
            <w:r>
              <w:rPr>
                <w:rFonts w:cs="Times New Roman"/>
                <w:sz w:val="20"/>
                <w:szCs w:val="20"/>
              </w:rPr>
              <w:t>svm</w:t>
            </w:r>
            <w:r w:rsidRPr="00123A9C">
              <w:rPr>
                <w:rFonts w:cs="Times New Roman"/>
                <w:sz w:val="20"/>
                <w:szCs w:val="20"/>
              </w:rPr>
              <w:t xml:space="preserve"> digunakan untuk mengklasifikasikan revie</w:t>
            </w:r>
            <w:r>
              <w:rPr>
                <w:rFonts w:cs="Times New Roman"/>
                <w:sz w:val="20"/>
                <w:szCs w:val="20"/>
              </w:rPr>
              <w:t xml:space="preserve">w. </w:t>
            </w:r>
            <w:r w:rsidRPr="00123A9C">
              <w:rPr>
                <w:rFonts w:cs="Times New Roman"/>
                <w:sz w:val="20"/>
                <w:szCs w:val="20"/>
              </w:rPr>
              <w:t xml:space="preserve">Performa pengklasifikasi diperiksa berdasarkan hasil presisi, </w:t>
            </w:r>
            <w:r w:rsidRPr="005721BA">
              <w:rPr>
                <w:rFonts w:cs="Times New Roman"/>
                <w:i/>
                <w:sz w:val="20"/>
                <w:szCs w:val="20"/>
              </w:rPr>
              <w:t>recall</w:t>
            </w:r>
            <w:r w:rsidRPr="00123A9C">
              <w:rPr>
                <w:rFonts w:cs="Times New Roman"/>
                <w:sz w:val="20"/>
                <w:szCs w:val="20"/>
              </w:rPr>
              <w:t>, f-</w:t>
            </w:r>
            <w:r w:rsidRPr="005721BA">
              <w:rPr>
                <w:rFonts w:cs="Times New Roman"/>
                <w:i/>
                <w:sz w:val="20"/>
                <w:szCs w:val="20"/>
              </w:rPr>
              <w:t>measure</w:t>
            </w:r>
            <w:r w:rsidRPr="00123A9C">
              <w:rPr>
                <w:rFonts w:cs="Times New Roman"/>
                <w:sz w:val="20"/>
                <w:szCs w:val="20"/>
              </w:rPr>
              <w:t>, dan akurasi. Dua fitur representasi yang berbeda digunakan yaitu term frekuensi dan term frekuensi dokumen inversi frekuensi. Hasil peneli</w:t>
            </w:r>
            <w:r>
              <w:rPr>
                <w:rFonts w:cs="Times New Roman"/>
                <w:sz w:val="20"/>
                <w:szCs w:val="20"/>
              </w:rPr>
              <w:t xml:space="preserve">tian menunjukkan bahwa analisis sentimen dengan </w:t>
            </w:r>
            <w:r w:rsidRPr="005721BA">
              <w:rPr>
                <w:rFonts w:cs="Times New Roman"/>
                <w:i/>
                <w:sz w:val="20"/>
                <w:szCs w:val="20"/>
              </w:rPr>
              <w:t>preprocessing</w:t>
            </w:r>
            <w:r>
              <w:rPr>
                <w:rFonts w:cs="Times New Roman"/>
                <w:sz w:val="20"/>
                <w:szCs w:val="20"/>
              </w:rPr>
              <w:t xml:space="preserve"> </w:t>
            </w:r>
            <w:r w:rsidRPr="00123A9C">
              <w:rPr>
                <w:rFonts w:cs="Times New Roman"/>
                <w:sz w:val="20"/>
                <w:szCs w:val="20"/>
              </w:rPr>
              <w:t>memberikan pengaruh yang signifikan terhadap proses klasifikasi.</w:t>
            </w:r>
          </w:p>
        </w:tc>
      </w:tr>
      <w:tr w:rsidR="00143B74" w:rsidTr="005F716A">
        <w:tc>
          <w:tcPr>
            <w:tcW w:w="535" w:type="dxa"/>
          </w:tcPr>
          <w:p w:rsidR="00143B74" w:rsidRPr="00E909A4" w:rsidRDefault="000D7457" w:rsidP="00143B74">
            <w:pPr>
              <w:jc w:val="left"/>
              <w:rPr>
                <w:sz w:val="20"/>
                <w:szCs w:val="20"/>
                <w:lang w:val="en-ID"/>
              </w:rPr>
            </w:pPr>
            <w:r>
              <w:rPr>
                <w:sz w:val="20"/>
                <w:szCs w:val="20"/>
                <w:lang w:val="en-ID"/>
              </w:rPr>
              <w:t>7</w:t>
            </w:r>
          </w:p>
        </w:tc>
        <w:tc>
          <w:tcPr>
            <w:tcW w:w="1800" w:type="dxa"/>
          </w:tcPr>
          <w:p w:rsidR="00143B74" w:rsidRPr="00A34BF6" w:rsidRDefault="000D7457" w:rsidP="001F126F">
            <w:pPr>
              <w:spacing w:line="276" w:lineRule="auto"/>
              <w:jc w:val="left"/>
              <w:rPr>
                <w:sz w:val="20"/>
                <w:szCs w:val="20"/>
              </w:rPr>
            </w:pPr>
            <w:r w:rsidRPr="000D7457">
              <w:rPr>
                <w:rFonts w:cs="Times New Roman"/>
                <w:sz w:val="20"/>
                <w:szCs w:val="20"/>
                <w:lang w:val="id-ID"/>
              </w:rPr>
              <w:t>Dinda Ayu Muthia</w:t>
            </w:r>
          </w:p>
        </w:tc>
        <w:tc>
          <w:tcPr>
            <w:tcW w:w="3060" w:type="dxa"/>
          </w:tcPr>
          <w:p w:rsidR="000D7457" w:rsidRPr="000D7457" w:rsidRDefault="000D7457" w:rsidP="000D7457">
            <w:pPr>
              <w:spacing w:line="276" w:lineRule="auto"/>
              <w:jc w:val="left"/>
              <w:rPr>
                <w:i/>
                <w:sz w:val="20"/>
                <w:szCs w:val="20"/>
                <w:lang w:val="en-ID"/>
              </w:rPr>
            </w:pPr>
            <w:r>
              <w:rPr>
                <w:rFonts w:eastAsia="Times New Roman" w:cs="Times New Roman"/>
                <w:bCs/>
                <w:color w:val="000000"/>
                <w:sz w:val="20"/>
                <w:szCs w:val="20"/>
                <w:lang w:eastAsia="id-ID"/>
              </w:rPr>
              <w:t xml:space="preserve">Analisis Sentimen Pada </w:t>
            </w:r>
            <w:r w:rsidRPr="000D7457">
              <w:rPr>
                <w:rFonts w:eastAsia="Times New Roman" w:cs="Times New Roman"/>
                <w:bCs/>
                <w:i/>
                <w:color w:val="000000"/>
                <w:sz w:val="20"/>
                <w:szCs w:val="20"/>
                <w:lang w:eastAsia="id-ID"/>
              </w:rPr>
              <w:t>Review</w:t>
            </w:r>
            <w:r>
              <w:rPr>
                <w:rFonts w:eastAsia="Times New Roman" w:cs="Times New Roman"/>
                <w:bCs/>
                <w:color w:val="000000"/>
                <w:sz w:val="20"/>
                <w:szCs w:val="20"/>
                <w:lang w:eastAsia="id-ID"/>
              </w:rPr>
              <w:t xml:space="preserve"> Restoran Dengan Teks Bahasa Indonesia Menggunakan </w:t>
            </w:r>
            <w:r w:rsidRPr="000D7457">
              <w:rPr>
                <w:rFonts w:eastAsia="Times New Roman" w:cs="Times New Roman"/>
                <w:bCs/>
                <w:i/>
                <w:color w:val="000000"/>
                <w:sz w:val="20"/>
                <w:szCs w:val="20"/>
                <w:lang w:eastAsia="id-ID"/>
              </w:rPr>
              <w:t>Algoritma Naïve Bayes</w:t>
            </w:r>
          </w:p>
          <w:p w:rsidR="00143B74" w:rsidRPr="00E909A4" w:rsidRDefault="00143B74" w:rsidP="000D7457">
            <w:pPr>
              <w:spacing w:line="276" w:lineRule="auto"/>
              <w:jc w:val="left"/>
              <w:rPr>
                <w:sz w:val="20"/>
                <w:szCs w:val="20"/>
                <w:lang w:val="en-ID"/>
              </w:rPr>
            </w:pPr>
          </w:p>
        </w:tc>
        <w:tc>
          <w:tcPr>
            <w:tcW w:w="3391" w:type="dxa"/>
          </w:tcPr>
          <w:p w:rsidR="00143B74" w:rsidRPr="00E909A4" w:rsidRDefault="00074737" w:rsidP="00074737">
            <w:pPr>
              <w:spacing w:line="276" w:lineRule="auto"/>
              <w:jc w:val="left"/>
              <w:rPr>
                <w:sz w:val="20"/>
                <w:szCs w:val="20"/>
                <w:lang w:val="en-ID"/>
              </w:rPr>
            </w:pPr>
            <w:r w:rsidRPr="00074737">
              <w:rPr>
                <w:rFonts w:eastAsia="Times New Roman" w:cs="Times New Roman"/>
                <w:bCs/>
                <w:color w:val="000000"/>
                <w:sz w:val="20"/>
                <w:szCs w:val="20"/>
                <w:lang w:eastAsia="id-ID"/>
              </w:rPr>
              <w:t xml:space="preserve">Pada penelitian ini dilakukan analisis sentimen pada </w:t>
            </w:r>
            <w:r w:rsidRPr="00074737">
              <w:rPr>
                <w:rFonts w:eastAsia="Times New Roman" w:cs="Times New Roman"/>
                <w:bCs/>
                <w:i/>
                <w:color w:val="000000"/>
                <w:sz w:val="20"/>
                <w:szCs w:val="20"/>
                <w:lang w:eastAsia="id-ID"/>
              </w:rPr>
              <w:t>riview</w:t>
            </w:r>
            <w:r w:rsidRPr="00074737">
              <w:rPr>
                <w:rFonts w:eastAsia="Times New Roman" w:cs="Times New Roman"/>
                <w:bCs/>
                <w:color w:val="000000"/>
                <w:sz w:val="20"/>
                <w:szCs w:val="20"/>
                <w:lang w:eastAsia="id-ID"/>
              </w:rPr>
              <w:t xml:space="preserve"> restoran menggunakan </w:t>
            </w:r>
            <w:r w:rsidRPr="00074737">
              <w:rPr>
                <w:rFonts w:eastAsia="Times New Roman" w:cs="Times New Roman"/>
                <w:bCs/>
                <w:i/>
                <w:color w:val="000000"/>
                <w:sz w:val="20"/>
                <w:szCs w:val="20"/>
                <w:lang w:eastAsia="id-ID"/>
              </w:rPr>
              <w:t>Algoritma</w:t>
            </w:r>
            <w:r w:rsidRPr="00074737">
              <w:rPr>
                <w:rFonts w:eastAsia="Times New Roman" w:cs="Times New Roman"/>
                <w:bCs/>
                <w:color w:val="000000"/>
                <w:sz w:val="20"/>
                <w:szCs w:val="20"/>
                <w:lang w:eastAsia="id-ID"/>
              </w:rPr>
              <w:t xml:space="preserve"> </w:t>
            </w:r>
            <w:r w:rsidRPr="00074737">
              <w:rPr>
                <w:rFonts w:eastAsia="Times New Roman" w:cs="Times New Roman"/>
                <w:bCs/>
                <w:i/>
                <w:color w:val="000000"/>
                <w:sz w:val="20"/>
                <w:szCs w:val="20"/>
                <w:lang w:eastAsia="id-ID"/>
              </w:rPr>
              <w:t>Naïve</w:t>
            </w:r>
            <w:r w:rsidRPr="00074737">
              <w:rPr>
                <w:rFonts w:eastAsia="Times New Roman" w:cs="Times New Roman"/>
                <w:bCs/>
                <w:color w:val="000000"/>
                <w:sz w:val="20"/>
                <w:szCs w:val="20"/>
                <w:lang w:eastAsia="id-ID"/>
              </w:rPr>
              <w:t xml:space="preserve"> </w:t>
            </w:r>
            <w:r w:rsidRPr="00074737">
              <w:rPr>
                <w:rFonts w:eastAsia="Times New Roman" w:cs="Times New Roman"/>
                <w:bCs/>
                <w:i/>
                <w:color w:val="000000"/>
                <w:sz w:val="20"/>
                <w:szCs w:val="20"/>
                <w:lang w:eastAsia="id-ID"/>
              </w:rPr>
              <w:t>Bayes</w:t>
            </w:r>
            <w:r w:rsidRPr="00074737">
              <w:rPr>
                <w:rFonts w:eastAsia="Times New Roman" w:cs="Times New Roman"/>
                <w:bCs/>
                <w:color w:val="000000"/>
                <w:sz w:val="20"/>
                <w:szCs w:val="20"/>
                <w:lang w:eastAsia="id-ID"/>
              </w:rPr>
              <w:t xml:space="preserve">. Data yang digunakan pada penelitian ini berupa ulasan restoran dengan teks bahasa Indonesia yang berjumlah 100 </w:t>
            </w:r>
            <w:r w:rsidRPr="00074737">
              <w:rPr>
                <w:rFonts w:eastAsia="Times New Roman" w:cs="Times New Roman"/>
                <w:bCs/>
                <w:i/>
                <w:color w:val="000000"/>
                <w:sz w:val="20"/>
                <w:szCs w:val="20"/>
                <w:lang w:eastAsia="id-ID"/>
              </w:rPr>
              <w:t>review</w:t>
            </w:r>
            <w:r w:rsidRPr="00074737">
              <w:rPr>
                <w:rFonts w:eastAsia="Times New Roman" w:cs="Times New Roman"/>
                <w:bCs/>
                <w:color w:val="000000"/>
                <w:sz w:val="20"/>
                <w:szCs w:val="20"/>
                <w:lang w:eastAsia="id-ID"/>
              </w:rPr>
              <w:t xml:space="preserve"> positif dan 100 </w:t>
            </w:r>
            <w:r w:rsidRPr="00074737">
              <w:rPr>
                <w:rFonts w:eastAsia="Times New Roman" w:cs="Times New Roman"/>
                <w:bCs/>
                <w:i/>
                <w:color w:val="000000"/>
                <w:sz w:val="20"/>
                <w:szCs w:val="20"/>
                <w:lang w:eastAsia="id-ID"/>
              </w:rPr>
              <w:t>review</w:t>
            </w:r>
            <w:r w:rsidRPr="00074737">
              <w:rPr>
                <w:rFonts w:eastAsia="Times New Roman" w:cs="Times New Roman"/>
                <w:bCs/>
                <w:color w:val="000000"/>
                <w:sz w:val="20"/>
                <w:szCs w:val="20"/>
                <w:lang w:eastAsia="id-ID"/>
              </w:rPr>
              <w:t xml:space="preserve"> negatif. Pengujian dilakukan dengan 10 </w:t>
            </w:r>
            <w:r w:rsidRPr="00074737">
              <w:rPr>
                <w:rFonts w:eastAsia="Times New Roman" w:cs="Times New Roman"/>
                <w:bCs/>
                <w:i/>
                <w:color w:val="000000"/>
                <w:sz w:val="20"/>
                <w:szCs w:val="20"/>
                <w:lang w:eastAsia="id-ID"/>
              </w:rPr>
              <w:t>k-fold cross validation</w:t>
            </w:r>
            <w:r w:rsidRPr="00074737">
              <w:rPr>
                <w:rFonts w:eastAsia="Times New Roman" w:cs="Times New Roman"/>
                <w:bCs/>
                <w:color w:val="000000"/>
                <w:sz w:val="20"/>
                <w:szCs w:val="20"/>
                <w:lang w:eastAsia="id-ID"/>
              </w:rPr>
              <w:t xml:space="preserve"> dan </w:t>
            </w:r>
            <w:r w:rsidRPr="00074737">
              <w:rPr>
                <w:rFonts w:eastAsia="Times New Roman" w:cs="Times New Roman"/>
                <w:bCs/>
                <w:i/>
                <w:color w:val="000000"/>
                <w:sz w:val="20"/>
                <w:szCs w:val="20"/>
                <w:lang w:eastAsia="id-ID"/>
              </w:rPr>
              <w:t xml:space="preserve">confusion matrix. </w:t>
            </w:r>
            <w:r w:rsidRPr="00074737">
              <w:rPr>
                <w:rFonts w:eastAsia="Times New Roman" w:cs="Times New Roman"/>
                <w:bCs/>
                <w:color w:val="000000"/>
                <w:sz w:val="20"/>
                <w:szCs w:val="20"/>
                <w:lang w:eastAsia="id-ID"/>
              </w:rPr>
              <w:t xml:space="preserve">Hasil pengujian menunjukan akurasi </w:t>
            </w:r>
            <w:r w:rsidRPr="00074737">
              <w:rPr>
                <w:rFonts w:eastAsia="Times New Roman" w:cs="Times New Roman"/>
                <w:bCs/>
                <w:i/>
                <w:color w:val="000000"/>
                <w:sz w:val="20"/>
                <w:szCs w:val="20"/>
                <w:lang w:eastAsia="id-ID"/>
              </w:rPr>
              <w:t>naïve</w:t>
            </w:r>
            <w:r w:rsidRPr="00074737">
              <w:rPr>
                <w:rFonts w:eastAsia="Times New Roman" w:cs="Times New Roman"/>
                <w:bCs/>
                <w:color w:val="000000"/>
                <w:sz w:val="20"/>
                <w:szCs w:val="20"/>
                <w:lang w:eastAsia="id-ID"/>
              </w:rPr>
              <w:t xml:space="preserve"> </w:t>
            </w:r>
            <w:r w:rsidRPr="00074737">
              <w:rPr>
                <w:rFonts w:eastAsia="Times New Roman" w:cs="Times New Roman"/>
                <w:bCs/>
                <w:i/>
                <w:color w:val="000000"/>
                <w:sz w:val="20"/>
                <w:szCs w:val="20"/>
                <w:lang w:eastAsia="id-ID"/>
              </w:rPr>
              <w:t>bayes</w:t>
            </w:r>
            <w:r w:rsidRPr="00074737">
              <w:rPr>
                <w:rFonts w:eastAsia="Times New Roman" w:cs="Times New Roman"/>
                <w:bCs/>
                <w:color w:val="000000"/>
                <w:sz w:val="20"/>
                <w:szCs w:val="20"/>
                <w:lang w:eastAsia="id-ID"/>
              </w:rPr>
              <w:t xml:space="preserve"> mencapai 86,50%, dan setelah menggunakan pemilihan fitur meningkat menjadi 90,50%.</w:t>
            </w:r>
          </w:p>
        </w:tc>
      </w:tr>
    </w:tbl>
    <w:p w:rsidR="002B0B66" w:rsidRDefault="002B0B66" w:rsidP="00E235B9">
      <w:pPr>
        <w:spacing w:line="480" w:lineRule="auto"/>
        <w:rPr>
          <w:rFonts w:cs="Times New Roman"/>
        </w:rPr>
        <w:sectPr w:rsidR="002B0B66" w:rsidSect="009C3633">
          <w:headerReference w:type="default" r:id="rId17"/>
          <w:footerReference w:type="default" r:id="rId18"/>
          <w:pgSz w:w="11906" w:h="16838" w:code="9"/>
          <w:pgMar w:top="1699" w:right="1411" w:bottom="1411" w:left="1699" w:header="720" w:footer="720" w:gutter="0"/>
          <w:pgNumType w:start="9"/>
          <w:cols w:space="720"/>
          <w:docGrid w:linePitch="360"/>
        </w:sectPr>
      </w:pPr>
    </w:p>
    <w:p w:rsidR="00FA1218" w:rsidRPr="00B67069" w:rsidRDefault="00384864" w:rsidP="00EC2438">
      <w:pPr>
        <w:pStyle w:val="Heading1"/>
        <w:ind w:left="0"/>
        <w:rPr>
          <w:sz w:val="28"/>
          <w:szCs w:val="28"/>
        </w:rPr>
      </w:pPr>
      <w:bookmarkStart w:id="279" w:name="_Toc57484563"/>
      <w:bookmarkStart w:id="280" w:name="_Toc59476688"/>
      <w:bookmarkStart w:id="281" w:name="_Toc59477588"/>
      <w:bookmarkStart w:id="282" w:name="_Toc59478133"/>
      <w:bookmarkStart w:id="283" w:name="_Toc59482791"/>
      <w:bookmarkStart w:id="284" w:name="_Toc60489376"/>
      <w:bookmarkStart w:id="285" w:name="_Toc60505466"/>
      <w:bookmarkStart w:id="286" w:name="_Toc60505834"/>
      <w:bookmarkStart w:id="287" w:name="_Toc60505976"/>
      <w:r w:rsidRPr="00B67069">
        <w:rPr>
          <w:sz w:val="28"/>
          <w:szCs w:val="28"/>
        </w:rPr>
        <w:lastRenderedPageBreak/>
        <w:t>BAB III</w:t>
      </w:r>
      <w:bookmarkEnd w:id="279"/>
      <w:bookmarkEnd w:id="280"/>
      <w:bookmarkEnd w:id="281"/>
      <w:bookmarkEnd w:id="282"/>
      <w:bookmarkEnd w:id="283"/>
      <w:bookmarkEnd w:id="284"/>
      <w:bookmarkEnd w:id="285"/>
      <w:bookmarkEnd w:id="286"/>
      <w:bookmarkEnd w:id="287"/>
    </w:p>
    <w:p w:rsidR="00DB482E" w:rsidRPr="00B67069" w:rsidRDefault="00DB482E" w:rsidP="00EC2438">
      <w:pPr>
        <w:jc w:val="center"/>
        <w:rPr>
          <w:b/>
          <w:sz w:val="28"/>
          <w:szCs w:val="28"/>
        </w:rPr>
      </w:pPr>
      <w:r w:rsidRPr="00B67069">
        <w:rPr>
          <w:b/>
          <w:sz w:val="28"/>
          <w:szCs w:val="28"/>
        </w:rPr>
        <w:t>METODOLOGI PENELITIAN DAN PENGEMBANGAN SISTEM</w:t>
      </w:r>
    </w:p>
    <w:p w:rsidR="00455AA4" w:rsidRDefault="00455AA4" w:rsidP="00B67069">
      <w:pPr>
        <w:pStyle w:val="Heading2"/>
        <w:spacing w:line="276" w:lineRule="auto"/>
      </w:pPr>
      <w:bookmarkStart w:id="288" w:name="_Toc57484564"/>
      <w:bookmarkStart w:id="289" w:name="_Toc59476689"/>
      <w:bookmarkStart w:id="290" w:name="_Toc59477589"/>
      <w:bookmarkStart w:id="291" w:name="_Toc59478134"/>
      <w:bookmarkStart w:id="292" w:name="_Toc59482792"/>
      <w:bookmarkStart w:id="293" w:name="_Toc60489377"/>
      <w:bookmarkStart w:id="294" w:name="_Toc60505467"/>
      <w:bookmarkStart w:id="295" w:name="_Toc60505835"/>
      <w:bookmarkStart w:id="296" w:name="_Toc60505977"/>
      <w:r>
        <w:t>3.1</w:t>
      </w:r>
      <w:r w:rsidR="00066674">
        <w:t>.</w:t>
      </w:r>
      <w:r>
        <w:tab/>
        <w:t>Metodologi Penelitian</w:t>
      </w:r>
      <w:bookmarkEnd w:id="288"/>
      <w:bookmarkEnd w:id="289"/>
      <w:bookmarkEnd w:id="290"/>
      <w:bookmarkEnd w:id="291"/>
      <w:bookmarkEnd w:id="292"/>
      <w:bookmarkEnd w:id="293"/>
      <w:bookmarkEnd w:id="294"/>
      <w:bookmarkEnd w:id="295"/>
      <w:bookmarkEnd w:id="296"/>
    </w:p>
    <w:p w:rsidR="007D623F" w:rsidRDefault="006832E8" w:rsidP="006832E8">
      <w:r w:rsidRPr="007D623F">
        <w:rPr>
          <w:noProof/>
        </w:rPr>
        <w:drawing>
          <wp:anchor distT="0" distB="0" distL="114300" distR="114300" simplePos="0" relativeHeight="251811840" behindDoc="0" locked="0" layoutInCell="1" allowOverlap="1" wp14:anchorId="19794D16" wp14:editId="5D8F00B5">
            <wp:simplePos x="0" y="0"/>
            <wp:positionH relativeFrom="column">
              <wp:posOffset>54610</wp:posOffset>
            </wp:positionH>
            <wp:positionV relativeFrom="paragraph">
              <wp:posOffset>1616710</wp:posOffset>
            </wp:positionV>
            <wp:extent cx="5585460" cy="3776602"/>
            <wp:effectExtent l="19050" t="19050" r="15240" b="14605"/>
            <wp:wrapTopAndBottom/>
            <wp:docPr id="6" name="Picture 6" descr="E:\Ba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ab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5460" cy="3776602"/>
                    </a:xfrm>
                    <a:prstGeom prst="rect">
                      <a:avLst/>
                    </a:prstGeom>
                    <a:noFill/>
                    <a:ln w="12700">
                      <a:solidFill>
                        <a:schemeClr val="bg1">
                          <a:lumMod val="10000"/>
                        </a:schemeClr>
                      </a:solidFill>
                    </a:ln>
                  </pic:spPr>
                </pic:pic>
              </a:graphicData>
            </a:graphic>
          </wp:anchor>
        </w:drawing>
      </w:r>
      <w:r>
        <w:tab/>
        <w:t>Pada bagian ini akan membahas tentang metodologi penelitian yang digunakan pada penelitian ini. Metodologi penelitian berisi tahapan-tahapan perencanaan yang akan dilakukan selama proses pembuatan sistem pada penelitian ini. Metodologi penelitian bertujuan untuk menjadi bahan acuan dalam meminimalkan resiko kegagalan sehingga mencapai tujuan yang diinginkan. Adapun tahapan metodologi penelitian yang dilakukan dapat dilihat pada gambar 3.1.</w:t>
      </w:r>
    </w:p>
    <w:p w:rsidR="006832E8" w:rsidRPr="006832E8" w:rsidRDefault="006832E8" w:rsidP="006832E8">
      <w:pPr>
        <w:pStyle w:val="Heading4"/>
        <w:rPr>
          <w:b w:val="0"/>
        </w:rPr>
      </w:pPr>
      <w:bookmarkStart w:id="297" w:name="_Toc57484565"/>
      <w:bookmarkStart w:id="298" w:name="_Toc59477590"/>
      <w:bookmarkStart w:id="299" w:name="_Toc59482793"/>
      <w:bookmarkStart w:id="300" w:name="_Toc60505468"/>
      <w:bookmarkStart w:id="301" w:name="_Toc60505836"/>
      <w:bookmarkStart w:id="302" w:name="_Toc60505978"/>
      <w:r>
        <w:t xml:space="preserve">Gambar 3.1 </w:t>
      </w:r>
      <w:r w:rsidRPr="002B0B66">
        <w:rPr>
          <w:b w:val="0"/>
        </w:rPr>
        <w:t>Metode Penelitian</w:t>
      </w:r>
      <w:bookmarkEnd w:id="297"/>
      <w:bookmarkEnd w:id="298"/>
      <w:bookmarkEnd w:id="299"/>
      <w:bookmarkEnd w:id="300"/>
      <w:bookmarkEnd w:id="301"/>
      <w:bookmarkEnd w:id="302"/>
    </w:p>
    <w:p w:rsidR="006832E8" w:rsidRDefault="006832E8" w:rsidP="00D80507">
      <w:pPr>
        <w:pStyle w:val="NoSpacing"/>
        <w:spacing w:after="240"/>
        <w:ind w:firstLine="720"/>
      </w:pPr>
      <w:r>
        <w:t xml:space="preserve">Pada Gambar 3.1 diatas secara garis besar terdapat 6 tahapan yang akan dilakukan yaitu pengumpulan data, labeling, </w:t>
      </w:r>
      <w:r w:rsidRPr="00B24783">
        <w:rPr>
          <w:i/>
        </w:rPr>
        <w:t>text processing</w:t>
      </w:r>
      <w:r>
        <w:t xml:space="preserve">, ekstraksi fitur dengan </w:t>
      </w:r>
      <w:r w:rsidRPr="00B24783">
        <w:rPr>
          <w:i/>
        </w:rPr>
        <w:t>term frequency</w:t>
      </w:r>
      <w:r>
        <w:t xml:space="preserve">, algoritma </w:t>
      </w:r>
      <w:r w:rsidRPr="00B24783">
        <w:rPr>
          <w:i/>
        </w:rPr>
        <w:t>naïve bayes classifier</w:t>
      </w:r>
      <w:r>
        <w:t>, serta validasi dan pengujian</w:t>
      </w:r>
      <w:r w:rsidR="00D80507">
        <w:t>.</w:t>
      </w:r>
    </w:p>
    <w:p w:rsidR="00D80507" w:rsidRDefault="00D80507" w:rsidP="00D80507">
      <w:pPr>
        <w:pStyle w:val="Heading2"/>
        <w:spacing w:line="276" w:lineRule="auto"/>
      </w:pPr>
      <w:bookmarkStart w:id="303" w:name="_Toc57484566"/>
      <w:bookmarkStart w:id="304" w:name="_Toc59476690"/>
      <w:bookmarkStart w:id="305" w:name="_Toc59477591"/>
      <w:bookmarkStart w:id="306" w:name="_Toc59478135"/>
      <w:bookmarkStart w:id="307" w:name="_Toc59482794"/>
      <w:bookmarkStart w:id="308" w:name="_Toc60489378"/>
      <w:bookmarkStart w:id="309" w:name="_Toc60505469"/>
      <w:bookmarkStart w:id="310" w:name="_Toc60505837"/>
      <w:bookmarkStart w:id="311" w:name="_Toc60505979"/>
      <w:r>
        <w:t>3.2</w:t>
      </w:r>
      <w:r w:rsidR="00066674">
        <w:t>.</w:t>
      </w:r>
      <w:r>
        <w:tab/>
        <w:t>Analisis Pengumpulan Data</w:t>
      </w:r>
      <w:bookmarkEnd w:id="303"/>
      <w:bookmarkEnd w:id="304"/>
      <w:bookmarkEnd w:id="305"/>
      <w:bookmarkEnd w:id="306"/>
      <w:bookmarkEnd w:id="307"/>
      <w:bookmarkEnd w:id="308"/>
      <w:bookmarkEnd w:id="309"/>
      <w:bookmarkEnd w:id="310"/>
      <w:bookmarkEnd w:id="311"/>
    </w:p>
    <w:p w:rsidR="00D80507" w:rsidRDefault="00D80507" w:rsidP="00D80507">
      <w:pPr>
        <w:spacing w:after="240" w:line="276" w:lineRule="auto"/>
      </w:pPr>
      <w:r>
        <w:tab/>
        <w:t xml:space="preserve">Data berperan penting pada suatau penelitian untuk diolah menjadi sebuah informasi yang dapat membantu dalam mengambil keputusan. Analisis pengumpulan data bertujuan untuk memperoleh informasi mengenai apa saja yang dibutuhkan untuk mendukung pembuatan sistem. Berikut adalah tahap pengumpulan data pada penelitian ini: </w:t>
      </w:r>
    </w:p>
    <w:p w:rsidR="00D80507" w:rsidRPr="006832E8" w:rsidRDefault="00D80507" w:rsidP="00D80507">
      <w:pPr>
        <w:sectPr w:rsidR="00D80507" w:rsidRPr="006832E8" w:rsidSect="004F4262">
          <w:headerReference w:type="default" r:id="rId20"/>
          <w:footerReference w:type="default" r:id="rId21"/>
          <w:pgSz w:w="11906" w:h="16838" w:code="9"/>
          <w:pgMar w:top="1699" w:right="1411" w:bottom="1411" w:left="1699" w:header="720" w:footer="720" w:gutter="0"/>
          <w:pgNumType w:start="20"/>
          <w:cols w:space="720"/>
          <w:docGrid w:linePitch="360"/>
        </w:sectPr>
      </w:pPr>
    </w:p>
    <w:p w:rsidR="001E0C81" w:rsidRDefault="001D4B7B" w:rsidP="00867C7F">
      <w:pPr>
        <w:pStyle w:val="Heading2"/>
        <w:spacing w:line="276" w:lineRule="auto"/>
      </w:pPr>
      <w:bookmarkStart w:id="312" w:name="_Toc57484567"/>
      <w:bookmarkStart w:id="313" w:name="_Toc59476691"/>
      <w:bookmarkStart w:id="314" w:name="_Toc59477592"/>
      <w:bookmarkStart w:id="315" w:name="_Toc59478136"/>
      <w:bookmarkStart w:id="316" w:name="_Toc59482795"/>
      <w:bookmarkStart w:id="317" w:name="_Toc60489379"/>
      <w:bookmarkStart w:id="318" w:name="_Toc60505470"/>
      <w:bookmarkStart w:id="319" w:name="_Toc60505838"/>
      <w:bookmarkStart w:id="320" w:name="_Toc60505980"/>
      <w:r>
        <w:lastRenderedPageBreak/>
        <w:t>3.2.1</w:t>
      </w:r>
      <w:r w:rsidR="00066674">
        <w:t>.</w:t>
      </w:r>
      <w:r w:rsidR="001E0C81">
        <w:tab/>
        <w:t>Studi Pustaka</w:t>
      </w:r>
      <w:bookmarkEnd w:id="312"/>
      <w:bookmarkEnd w:id="313"/>
      <w:bookmarkEnd w:id="314"/>
      <w:bookmarkEnd w:id="315"/>
      <w:bookmarkEnd w:id="316"/>
      <w:bookmarkEnd w:id="317"/>
      <w:bookmarkEnd w:id="318"/>
      <w:bookmarkEnd w:id="319"/>
      <w:bookmarkEnd w:id="320"/>
    </w:p>
    <w:p w:rsidR="001E0C81" w:rsidRDefault="001E0C81" w:rsidP="00867C7F">
      <w:pPr>
        <w:spacing w:line="276" w:lineRule="auto"/>
      </w:pPr>
      <w:r>
        <w:tab/>
      </w:r>
      <w:r w:rsidR="00971713">
        <w:t>Studi pustaka merupakan salah satu tahapan pengumpulan data yang digunakan untuk mempelajari berbagai sumber referensi dari buku, jurnal, dan sumber lain yang dapat dipercaya dan dipertanggung jawabkan</w:t>
      </w:r>
      <w:r>
        <w:t>.</w:t>
      </w:r>
    </w:p>
    <w:p w:rsidR="00971713" w:rsidRDefault="00971713" w:rsidP="00867C7F">
      <w:pPr>
        <w:spacing w:after="240" w:line="276" w:lineRule="auto"/>
      </w:pPr>
      <w:r>
        <w:tab/>
        <w:t xml:space="preserve">Pada tahapan ini dilakukan pencarian informasi mengenai metode dan teknik analisis sentimen yang berkaitan dengan penelitian sebelumnya untuk pengumpulan informasi tentang masalah penelitian ini. Pengumpulan </w:t>
      </w:r>
      <w:r w:rsidR="006055C5">
        <w:t>informasi</w:t>
      </w:r>
      <w:r>
        <w:t xml:space="preserve"> dibutuhkan dalam mencari ref</w:t>
      </w:r>
      <w:r w:rsidR="006055C5">
        <w:t>erensi dan mendapatkan informasi kelebihan dan kekurangan metode dan teknik analisis tersebut dan menjadi bahan evaluasi yang dapat mendukung pengembangan sistem pada penelitian ini.</w:t>
      </w:r>
    </w:p>
    <w:p w:rsidR="001E0C81" w:rsidRDefault="001D4B7B" w:rsidP="00867C7F">
      <w:pPr>
        <w:pStyle w:val="Heading2"/>
        <w:spacing w:line="276" w:lineRule="auto"/>
      </w:pPr>
      <w:bookmarkStart w:id="321" w:name="_Toc60489380"/>
      <w:bookmarkStart w:id="322" w:name="_Toc60505471"/>
      <w:bookmarkStart w:id="323" w:name="_Toc60505839"/>
      <w:bookmarkStart w:id="324" w:name="_Toc60505981"/>
      <w:bookmarkStart w:id="325" w:name="_Toc57484568"/>
      <w:bookmarkStart w:id="326" w:name="_Toc59476692"/>
      <w:bookmarkStart w:id="327" w:name="_Toc59477593"/>
      <w:bookmarkStart w:id="328" w:name="_Toc59478137"/>
      <w:bookmarkStart w:id="329" w:name="_Toc59482796"/>
      <w:r>
        <w:t>3.2.2</w:t>
      </w:r>
      <w:r w:rsidR="00066674">
        <w:t>.</w:t>
      </w:r>
      <w:r w:rsidR="00EA429F">
        <w:tab/>
      </w:r>
      <w:r w:rsidR="00EA429F" w:rsidRPr="00F037B2">
        <w:rPr>
          <w:i/>
        </w:rPr>
        <w:t>Scraping Data</w:t>
      </w:r>
      <w:bookmarkEnd w:id="321"/>
      <w:bookmarkEnd w:id="322"/>
      <w:bookmarkEnd w:id="323"/>
      <w:bookmarkEnd w:id="324"/>
      <w:r w:rsidR="00EA429F">
        <w:t xml:space="preserve"> </w:t>
      </w:r>
      <w:bookmarkEnd w:id="325"/>
      <w:bookmarkEnd w:id="326"/>
      <w:bookmarkEnd w:id="327"/>
      <w:bookmarkEnd w:id="328"/>
      <w:bookmarkEnd w:id="329"/>
    </w:p>
    <w:p w:rsidR="00870326" w:rsidRPr="001D4B7B" w:rsidRDefault="006055C5" w:rsidP="004B1C37">
      <w:pPr>
        <w:spacing w:after="240" w:line="276" w:lineRule="auto"/>
        <w:rPr>
          <w:rFonts w:cs="Times New Roman"/>
        </w:rPr>
      </w:pPr>
      <w:r>
        <w:tab/>
      </w:r>
      <w:r w:rsidR="002B5C31">
        <w:t xml:space="preserve">Penelitian ini menggunakan data sekunder yang berasal dari ulasan google maps dengan metode </w:t>
      </w:r>
      <w:r w:rsidR="002B5C31" w:rsidRPr="00F037B2">
        <w:rPr>
          <w:i/>
        </w:rPr>
        <w:t>web scraping</w:t>
      </w:r>
      <w:r w:rsidR="002B5C31">
        <w:t xml:space="preserve">. Penggunaan metode </w:t>
      </w:r>
      <w:r w:rsidR="002B5C31" w:rsidRPr="00F037B2">
        <w:rPr>
          <w:i/>
        </w:rPr>
        <w:t>web scraping</w:t>
      </w:r>
      <w:r w:rsidR="002B5C31">
        <w:t xml:space="preserve"> dirasa efektif untuk memudahkan pengambilan data dari </w:t>
      </w:r>
      <w:r w:rsidR="002B5C31" w:rsidRPr="00F037B2">
        <w:rPr>
          <w:i/>
        </w:rPr>
        <w:t>google maps</w:t>
      </w:r>
      <w:r w:rsidR="002B5C31">
        <w:t xml:space="preserve">. Hal ini dikarenakan metode ini mampu untuk mengambil data secara otomatis tanpa harus menyalin data tersebut satu persatu. </w:t>
      </w:r>
      <w:r w:rsidR="002B5C31" w:rsidRPr="00F037B2">
        <w:rPr>
          <w:i/>
        </w:rPr>
        <w:t>Web scraping</w:t>
      </w:r>
      <w:r w:rsidR="002B5C31">
        <w:t xml:space="preserve"> memiliki beberapa metode. Pada penelitian ini digunakan metode </w:t>
      </w:r>
      <w:r w:rsidR="002B5C31" w:rsidRPr="00F037B2">
        <w:rPr>
          <w:i/>
        </w:rPr>
        <w:t xml:space="preserve">extension browser </w:t>
      </w:r>
      <w:r w:rsidR="002B5C31">
        <w:t xml:space="preserve">yang bernama data miner dari </w:t>
      </w:r>
      <w:r w:rsidR="002B5C31" w:rsidRPr="00F037B2">
        <w:rPr>
          <w:i/>
        </w:rPr>
        <w:t>browse google</w:t>
      </w:r>
      <w:r w:rsidR="002B5C31">
        <w:t xml:space="preserve">. </w:t>
      </w:r>
      <w:r w:rsidR="00203330">
        <w:rPr>
          <w:rFonts w:cs="Times New Roman"/>
        </w:rPr>
        <w:t xml:space="preserve">Contoh data ulasan hasil </w:t>
      </w:r>
      <w:r w:rsidR="00203330" w:rsidRPr="001E385E">
        <w:rPr>
          <w:rFonts w:cs="Times New Roman"/>
          <w:i/>
        </w:rPr>
        <w:t>scraping</w:t>
      </w:r>
      <w:r w:rsidR="00203330">
        <w:rPr>
          <w:rFonts w:cs="Times New Roman"/>
        </w:rPr>
        <w:t xml:space="preserve"> </w:t>
      </w:r>
      <w:r w:rsidR="00663336">
        <w:rPr>
          <w:rFonts w:cs="Times New Roman"/>
        </w:rPr>
        <w:t>dapat dilihat pada Tabel 3.1</w:t>
      </w:r>
      <w:r w:rsidR="00203330">
        <w:rPr>
          <w:rFonts w:cs="Times New Roman"/>
        </w:rPr>
        <w:t>.</w:t>
      </w:r>
    </w:p>
    <w:p w:rsidR="00DF12E2" w:rsidRPr="00DF12E2" w:rsidRDefault="00663336" w:rsidP="004B1C37">
      <w:pPr>
        <w:pStyle w:val="Heading4"/>
        <w:spacing w:line="276" w:lineRule="auto"/>
      </w:pPr>
      <w:bookmarkStart w:id="330" w:name="_Toc57484569"/>
      <w:bookmarkStart w:id="331" w:name="_Toc59477594"/>
      <w:bookmarkStart w:id="332" w:name="_Toc59482797"/>
      <w:bookmarkStart w:id="333" w:name="_Toc60505472"/>
      <w:bookmarkStart w:id="334" w:name="_Toc60505840"/>
      <w:bookmarkStart w:id="335" w:name="_Toc60505982"/>
      <w:r>
        <w:t>Tabel 3.1</w:t>
      </w:r>
      <w:r w:rsidR="00DF12E2" w:rsidRPr="00967011">
        <w:t xml:space="preserve"> </w:t>
      </w:r>
      <w:r w:rsidR="00554C96">
        <w:rPr>
          <w:b w:val="0"/>
        </w:rPr>
        <w:t xml:space="preserve">Contoh </w:t>
      </w:r>
      <w:bookmarkEnd w:id="330"/>
      <w:bookmarkEnd w:id="331"/>
      <w:bookmarkEnd w:id="332"/>
      <w:r w:rsidR="004507E1">
        <w:rPr>
          <w:b w:val="0"/>
        </w:rPr>
        <w:t xml:space="preserve">Data Hasil </w:t>
      </w:r>
      <w:r w:rsidR="004507E1" w:rsidRPr="004507E1">
        <w:rPr>
          <w:b w:val="0"/>
          <w:i/>
        </w:rPr>
        <w:t>Scraping</w:t>
      </w:r>
      <w:bookmarkEnd w:id="333"/>
      <w:bookmarkEnd w:id="334"/>
      <w:bookmarkEnd w:id="335"/>
    </w:p>
    <w:tbl>
      <w:tblPr>
        <w:tblStyle w:val="TableGrid"/>
        <w:tblW w:w="0" w:type="auto"/>
        <w:tblInd w:w="161" w:type="dxa"/>
        <w:tblLook w:val="04A0" w:firstRow="1" w:lastRow="0" w:firstColumn="1" w:lastColumn="0" w:noHBand="0" w:noVBand="1"/>
      </w:tblPr>
      <w:tblGrid>
        <w:gridCol w:w="730"/>
        <w:gridCol w:w="7441"/>
      </w:tblGrid>
      <w:tr w:rsidR="004507E1" w:rsidTr="004507E1">
        <w:tc>
          <w:tcPr>
            <w:tcW w:w="730" w:type="dxa"/>
            <w:shd w:val="clear" w:color="auto" w:fill="5B9BD5" w:themeFill="accent1"/>
          </w:tcPr>
          <w:p w:rsidR="004507E1" w:rsidRPr="00985DC4" w:rsidRDefault="004507E1" w:rsidP="004B1C37">
            <w:pPr>
              <w:spacing w:line="276" w:lineRule="auto"/>
              <w:jc w:val="center"/>
              <w:rPr>
                <w:rFonts w:cs="Times New Roman"/>
                <w:b/>
                <w:sz w:val="20"/>
                <w:szCs w:val="20"/>
              </w:rPr>
            </w:pPr>
            <w:r>
              <w:rPr>
                <w:rFonts w:cs="Times New Roman"/>
                <w:b/>
                <w:sz w:val="20"/>
                <w:szCs w:val="20"/>
              </w:rPr>
              <w:t>Doc</w:t>
            </w:r>
          </w:p>
        </w:tc>
        <w:tc>
          <w:tcPr>
            <w:tcW w:w="7441" w:type="dxa"/>
            <w:shd w:val="clear" w:color="auto" w:fill="5B9BD5" w:themeFill="accent1"/>
          </w:tcPr>
          <w:p w:rsidR="004507E1" w:rsidRPr="00985DC4" w:rsidRDefault="004507E1" w:rsidP="004B1C37">
            <w:pPr>
              <w:spacing w:line="276" w:lineRule="auto"/>
              <w:jc w:val="center"/>
              <w:rPr>
                <w:rFonts w:cs="Times New Roman"/>
                <w:b/>
                <w:sz w:val="20"/>
                <w:szCs w:val="20"/>
              </w:rPr>
            </w:pPr>
            <w:r w:rsidRPr="00985DC4">
              <w:rPr>
                <w:rFonts w:cs="Times New Roman"/>
                <w:b/>
                <w:sz w:val="20"/>
                <w:szCs w:val="20"/>
              </w:rPr>
              <w:t>Ulasan</w:t>
            </w:r>
          </w:p>
        </w:tc>
      </w:tr>
      <w:tr w:rsidR="004507E1" w:rsidTr="004507E1">
        <w:tc>
          <w:tcPr>
            <w:tcW w:w="730" w:type="dxa"/>
          </w:tcPr>
          <w:p w:rsidR="004507E1" w:rsidRPr="0089791D" w:rsidRDefault="004507E1" w:rsidP="004B1C37">
            <w:pPr>
              <w:spacing w:line="276" w:lineRule="auto"/>
              <w:rPr>
                <w:rFonts w:cs="Times New Roman"/>
                <w:sz w:val="20"/>
                <w:szCs w:val="20"/>
              </w:rPr>
            </w:pPr>
            <w:r>
              <w:rPr>
                <w:rFonts w:cs="Times New Roman"/>
                <w:sz w:val="20"/>
                <w:szCs w:val="20"/>
              </w:rPr>
              <w:t>1</w:t>
            </w:r>
          </w:p>
        </w:tc>
        <w:tc>
          <w:tcPr>
            <w:tcW w:w="7441" w:type="dxa"/>
          </w:tcPr>
          <w:p w:rsidR="004507E1" w:rsidRPr="0089791D" w:rsidRDefault="004507E1" w:rsidP="004B1C37">
            <w:pPr>
              <w:spacing w:line="276" w:lineRule="auto"/>
              <w:rPr>
                <w:rFonts w:cs="Times New Roman"/>
                <w:sz w:val="20"/>
                <w:szCs w:val="20"/>
              </w:rPr>
            </w:pPr>
            <w:r w:rsidRPr="0089791D">
              <w:rPr>
                <w:rFonts w:cs="Times New Roman"/>
                <w:sz w:val="20"/>
                <w:szCs w:val="20"/>
              </w:rPr>
              <w:t>Pelayanan sangat cepat dan ramah</w:t>
            </w:r>
          </w:p>
        </w:tc>
      </w:tr>
      <w:tr w:rsidR="004507E1" w:rsidTr="004507E1">
        <w:tc>
          <w:tcPr>
            <w:tcW w:w="730" w:type="dxa"/>
          </w:tcPr>
          <w:p w:rsidR="004507E1" w:rsidRPr="0089791D" w:rsidRDefault="004507E1" w:rsidP="004B1C37">
            <w:pPr>
              <w:spacing w:line="276" w:lineRule="auto"/>
              <w:rPr>
                <w:rFonts w:cs="Times New Roman"/>
                <w:sz w:val="20"/>
                <w:szCs w:val="20"/>
              </w:rPr>
            </w:pPr>
            <w:r>
              <w:rPr>
                <w:rFonts w:cs="Times New Roman"/>
                <w:sz w:val="20"/>
                <w:szCs w:val="20"/>
              </w:rPr>
              <w:t>2</w:t>
            </w:r>
          </w:p>
        </w:tc>
        <w:tc>
          <w:tcPr>
            <w:tcW w:w="7441" w:type="dxa"/>
          </w:tcPr>
          <w:p w:rsidR="004507E1" w:rsidRPr="0089791D" w:rsidRDefault="004507E1" w:rsidP="004B1C37">
            <w:pPr>
              <w:spacing w:line="276" w:lineRule="auto"/>
              <w:rPr>
                <w:rFonts w:cs="Times New Roman"/>
                <w:sz w:val="20"/>
                <w:szCs w:val="20"/>
              </w:rPr>
            </w:pPr>
            <w:r w:rsidRPr="0089791D">
              <w:rPr>
                <w:rFonts w:cs="Times New Roman"/>
                <w:sz w:val="20"/>
                <w:szCs w:val="20"/>
              </w:rPr>
              <w:t>Pelayanan ruang tunggu antrian kurang memadahi dan tempat cuci tangan airnya habis.</w:t>
            </w:r>
          </w:p>
        </w:tc>
      </w:tr>
      <w:tr w:rsidR="004507E1" w:rsidTr="004507E1">
        <w:tc>
          <w:tcPr>
            <w:tcW w:w="730" w:type="dxa"/>
          </w:tcPr>
          <w:p w:rsidR="004507E1" w:rsidRPr="0089791D" w:rsidRDefault="004507E1" w:rsidP="004B1C37">
            <w:pPr>
              <w:spacing w:line="276" w:lineRule="auto"/>
              <w:rPr>
                <w:rFonts w:cs="Times New Roman"/>
                <w:sz w:val="20"/>
                <w:szCs w:val="20"/>
              </w:rPr>
            </w:pPr>
            <w:r>
              <w:rPr>
                <w:rFonts w:cs="Times New Roman"/>
                <w:sz w:val="20"/>
                <w:szCs w:val="20"/>
              </w:rPr>
              <w:t>3</w:t>
            </w:r>
          </w:p>
        </w:tc>
        <w:tc>
          <w:tcPr>
            <w:tcW w:w="7441" w:type="dxa"/>
          </w:tcPr>
          <w:p w:rsidR="004507E1" w:rsidRPr="0089791D" w:rsidRDefault="004507E1" w:rsidP="004B1C37">
            <w:pPr>
              <w:spacing w:line="276" w:lineRule="auto"/>
              <w:rPr>
                <w:rFonts w:cs="Times New Roman"/>
                <w:sz w:val="20"/>
                <w:szCs w:val="20"/>
              </w:rPr>
            </w:pPr>
            <w:r w:rsidRPr="0089791D">
              <w:rPr>
                <w:rFonts w:cs="Times New Roman"/>
                <w:sz w:val="20"/>
                <w:szCs w:val="20"/>
              </w:rPr>
              <w:t>Tempat parkir motor luas pelayanan baik ramah tapi karena antrian banyak harus sabar menunggu</w:t>
            </w:r>
          </w:p>
        </w:tc>
      </w:tr>
      <w:tr w:rsidR="004507E1" w:rsidTr="004507E1">
        <w:tc>
          <w:tcPr>
            <w:tcW w:w="730" w:type="dxa"/>
          </w:tcPr>
          <w:p w:rsidR="004507E1" w:rsidRPr="0089791D" w:rsidRDefault="004507E1" w:rsidP="004B1C37">
            <w:pPr>
              <w:spacing w:line="276" w:lineRule="auto"/>
              <w:rPr>
                <w:rFonts w:cs="Times New Roman"/>
                <w:sz w:val="20"/>
                <w:szCs w:val="20"/>
              </w:rPr>
            </w:pPr>
            <w:r>
              <w:rPr>
                <w:rFonts w:cs="Times New Roman"/>
                <w:sz w:val="20"/>
                <w:szCs w:val="20"/>
              </w:rPr>
              <w:t>4</w:t>
            </w:r>
          </w:p>
        </w:tc>
        <w:tc>
          <w:tcPr>
            <w:tcW w:w="7441" w:type="dxa"/>
          </w:tcPr>
          <w:p w:rsidR="004507E1" w:rsidRPr="0089791D" w:rsidRDefault="004507E1" w:rsidP="004B1C37">
            <w:pPr>
              <w:spacing w:line="276" w:lineRule="auto"/>
              <w:rPr>
                <w:rFonts w:cs="Times New Roman"/>
                <w:sz w:val="20"/>
                <w:szCs w:val="20"/>
              </w:rPr>
            </w:pPr>
            <w:r w:rsidRPr="0089791D">
              <w:rPr>
                <w:rFonts w:cs="Times New Roman"/>
                <w:sz w:val="20"/>
                <w:szCs w:val="20"/>
              </w:rPr>
              <w:t>Pelayanan kurang cepat</w:t>
            </w:r>
          </w:p>
        </w:tc>
      </w:tr>
      <w:tr w:rsidR="004507E1" w:rsidTr="004507E1">
        <w:tc>
          <w:tcPr>
            <w:tcW w:w="730" w:type="dxa"/>
          </w:tcPr>
          <w:p w:rsidR="004507E1" w:rsidRPr="00564AE4" w:rsidRDefault="004507E1" w:rsidP="004B1C37">
            <w:pPr>
              <w:spacing w:line="276" w:lineRule="auto"/>
              <w:rPr>
                <w:rFonts w:cs="Times New Roman"/>
                <w:sz w:val="20"/>
                <w:szCs w:val="20"/>
              </w:rPr>
            </w:pPr>
            <w:r>
              <w:rPr>
                <w:rFonts w:cs="Times New Roman"/>
                <w:sz w:val="20"/>
                <w:szCs w:val="20"/>
              </w:rPr>
              <w:t>5</w:t>
            </w:r>
          </w:p>
        </w:tc>
        <w:tc>
          <w:tcPr>
            <w:tcW w:w="7441" w:type="dxa"/>
          </w:tcPr>
          <w:p w:rsidR="004507E1" w:rsidRPr="0089791D" w:rsidRDefault="004507E1" w:rsidP="004B1C37">
            <w:pPr>
              <w:spacing w:line="276" w:lineRule="auto"/>
              <w:rPr>
                <w:rFonts w:cs="Times New Roman"/>
                <w:sz w:val="20"/>
                <w:szCs w:val="20"/>
              </w:rPr>
            </w:pPr>
            <w:r w:rsidRPr="00564AE4">
              <w:rPr>
                <w:rFonts w:cs="Times New Roman"/>
                <w:sz w:val="20"/>
                <w:szCs w:val="20"/>
              </w:rPr>
              <w:t>Dinas Kependudukan dan Pencacatan Sipil. Pelayanannya cepat dan ramah</w:t>
            </w:r>
          </w:p>
        </w:tc>
      </w:tr>
    </w:tbl>
    <w:p w:rsidR="00E91FD7" w:rsidRDefault="00E91FD7" w:rsidP="00E91FD7">
      <w:pPr>
        <w:spacing w:line="276" w:lineRule="auto"/>
      </w:pPr>
      <w:bookmarkStart w:id="336" w:name="_Toc57484570"/>
      <w:bookmarkStart w:id="337" w:name="_Toc59476693"/>
      <w:bookmarkStart w:id="338" w:name="_Toc59477602"/>
      <w:bookmarkStart w:id="339" w:name="_Toc59478138"/>
      <w:bookmarkStart w:id="340" w:name="_Toc59482805"/>
      <w:bookmarkStart w:id="341" w:name="_Toc60489381"/>
      <w:bookmarkStart w:id="342" w:name="_Toc60505473"/>
      <w:bookmarkStart w:id="343" w:name="_Toc60505841"/>
      <w:bookmarkStart w:id="344" w:name="_Toc60505983"/>
    </w:p>
    <w:p w:rsidR="00013D49" w:rsidRDefault="00B24783" w:rsidP="00E91FD7">
      <w:pPr>
        <w:pStyle w:val="Heading2"/>
        <w:spacing w:line="276" w:lineRule="auto"/>
      </w:pPr>
      <w:r>
        <w:t>3.2.3</w:t>
      </w:r>
      <w:r w:rsidR="00066674">
        <w:t>.</w:t>
      </w:r>
      <w:r>
        <w:tab/>
        <w:t>Labeling</w:t>
      </w:r>
    </w:p>
    <w:p w:rsidR="00B24783" w:rsidRDefault="00B24783" w:rsidP="00E91FD7">
      <w:pPr>
        <w:spacing w:after="240" w:line="276" w:lineRule="auto"/>
      </w:pPr>
      <w:r>
        <w:tab/>
        <w:t>Labeling merupakan tahapan untuk memberikan label atau kategori pada setiap data. Semua data akan dikategorikan menjadi 2 k</w:t>
      </w:r>
      <w:r w:rsidR="004B1C37">
        <w:t xml:space="preserve">elas yaitu positif dan negatif. </w:t>
      </w:r>
      <w:r w:rsidRPr="00B24783">
        <w:t xml:space="preserve">Untuk mendapatkan objektifitas pada </w:t>
      </w:r>
      <w:r w:rsidR="004B1C37">
        <w:t>labeling</w:t>
      </w:r>
      <w:r w:rsidRPr="00B24783">
        <w:t xml:space="preserve"> data latih dan data uji maka dilakukan pengklasifikasian kelas sentimen dengan membagikan kuisioner terhadap 7 orang responden terpilih.</w:t>
      </w:r>
      <w:r w:rsidR="004B1C37">
        <w:t xml:space="preserve"> Berikut contoh hasil label</w:t>
      </w:r>
      <w:r w:rsidR="00066674">
        <w:t>ing dapat dilihat pada Tabel 3.2</w:t>
      </w:r>
      <w:r w:rsidR="004B1C37">
        <w:t>.</w:t>
      </w:r>
    </w:p>
    <w:p w:rsidR="004B1C37" w:rsidRPr="00DF12E2" w:rsidRDefault="004B1C37" w:rsidP="004B1C37">
      <w:pPr>
        <w:pStyle w:val="Heading4"/>
        <w:spacing w:line="276" w:lineRule="auto"/>
      </w:pPr>
      <w:r>
        <w:t>Tabel</w:t>
      </w:r>
      <w:r w:rsidR="00066674">
        <w:t xml:space="preserve"> 3.2</w:t>
      </w:r>
      <w:r w:rsidRPr="00967011">
        <w:t xml:space="preserve"> </w:t>
      </w:r>
      <w:r>
        <w:rPr>
          <w:b w:val="0"/>
        </w:rPr>
        <w:t>Contoh Data B</w:t>
      </w:r>
      <w:r w:rsidRPr="00B440CC">
        <w:rPr>
          <w:b w:val="0"/>
        </w:rPr>
        <w:t>eserta Label</w:t>
      </w:r>
    </w:p>
    <w:tbl>
      <w:tblPr>
        <w:tblStyle w:val="TableGrid"/>
        <w:tblW w:w="0" w:type="auto"/>
        <w:tblLook w:val="04A0" w:firstRow="1" w:lastRow="0" w:firstColumn="1" w:lastColumn="0" w:noHBand="0" w:noVBand="1"/>
      </w:tblPr>
      <w:tblGrid>
        <w:gridCol w:w="715"/>
        <w:gridCol w:w="6210"/>
        <w:gridCol w:w="1861"/>
      </w:tblGrid>
      <w:tr w:rsidR="004B1C37" w:rsidTr="009819B6">
        <w:tc>
          <w:tcPr>
            <w:tcW w:w="715" w:type="dxa"/>
            <w:shd w:val="clear" w:color="auto" w:fill="5B9BD5" w:themeFill="accent1"/>
          </w:tcPr>
          <w:p w:rsidR="004B1C37" w:rsidRPr="00985DC4" w:rsidRDefault="004B1C37" w:rsidP="004B1C37">
            <w:pPr>
              <w:spacing w:line="276" w:lineRule="auto"/>
              <w:jc w:val="center"/>
              <w:rPr>
                <w:rFonts w:cs="Times New Roman"/>
                <w:b/>
                <w:sz w:val="20"/>
                <w:szCs w:val="20"/>
              </w:rPr>
            </w:pPr>
            <w:r w:rsidRPr="00985DC4">
              <w:rPr>
                <w:rFonts w:cs="Times New Roman"/>
                <w:b/>
                <w:sz w:val="20"/>
                <w:szCs w:val="20"/>
              </w:rPr>
              <w:t>No</w:t>
            </w:r>
          </w:p>
        </w:tc>
        <w:tc>
          <w:tcPr>
            <w:tcW w:w="6210" w:type="dxa"/>
            <w:shd w:val="clear" w:color="auto" w:fill="5B9BD5" w:themeFill="accent1"/>
          </w:tcPr>
          <w:p w:rsidR="004B1C37" w:rsidRPr="00985DC4" w:rsidRDefault="004B1C37" w:rsidP="004B1C37">
            <w:pPr>
              <w:spacing w:line="276" w:lineRule="auto"/>
              <w:jc w:val="center"/>
              <w:rPr>
                <w:rFonts w:cs="Times New Roman"/>
                <w:b/>
                <w:sz w:val="20"/>
                <w:szCs w:val="20"/>
              </w:rPr>
            </w:pPr>
            <w:r w:rsidRPr="00985DC4">
              <w:rPr>
                <w:rFonts w:cs="Times New Roman"/>
                <w:b/>
                <w:sz w:val="20"/>
                <w:szCs w:val="20"/>
              </w:rPr>
              <w:t>Ulasan</w:t>
            </w:r>
          </w:p>
        </w:tc>
        <w:tc>
          <w:tcPr>
            <w:tcW w:w="1861" w:type="dxa"/>
            <w:shd w:val="clear" w:color="auto" w:fill="5B9BD5" w:themeFill="accent1"/>
          </w:tcPr>
          <w:p w:rsidR="004B1C37" w:rsidRPr="00985DC4" w:rsidRDefault="004B1C37" w:rsidP="004B1C37">
            <w:pPr>
              <w:spacing w:line="276" w:lineRule="auto"/>
              <w:jc w:val="center"/>
              <w:rPr>
                <w:rFonts w:cs="Times New Roman"/>
                <w:b/>
                <w:sz w:val="20"/>
                <w:szCs w:val="20"/>
              </w:rPr>
            </w:pPr>
            <w:r w:rsidRPr="00985DC4">
              <w:rPr>
                <w:rFonts w:cs="Times New Roman"/>
                <w:b/>
                <w:sz w:val="20"/>
                <w:szCs w:val="20"/>
              </w:rPr>
              <w:t>Label Sentimen</w:t>
            </w:r>
          </w:p>
        </w:tc>
      </w:tr>
      <w:tr w:rsidR="004B1C37" w:rsidTr="009819B6">
        <w:tc>
          <w:tcPr>
            <w:tcW w:w="715" w:type="dxa"/>
          </w:tcPr>
          <w:p w:rsidR="004B1C37" w:rsidRPr="0089791D" w:rsidRDefault="004B1C37" w:rsidP="004B1C37">
            <w:pPr>
              <w:spacing w:line="276" w:lineRule="auto"/>
              <w:rPr>
                <w:rFonts w:cs="Times New Roman"/>
                <w:sz w:val="20"/>
                <w:szCs w:val="20"/>
              </w:rPr>
            </w:pPr>
            <w:r w:rsidRPr="0089791D">
              <w:rPr>
                <w:rFonts w:cs="Times New Roman"/>
                <w:sz w:val="20"/>
                <w:szCs w:val="20"/>
              </w:rPr>
              <w:t>1</w:t>
            </w:r>
          </w:p>
        </w:tc>
        <w:tc>
          <w:tcPr>
            <w:tcW w:w="6210" w:type="dxa"/>
          </w:tcPr>
          <w:p w:rsidR="004B1C37" w:rsidRPr="0089791D" w:rsidRDefault="004B1C37" w:rsidP="004B1C37">
            <w:pPr>
              <w:spacing w:line="276" w:lineRule="auto"/>
              <w:rPr>
                <w:rFonts w:cs="Times New Roman"/>
                <w:sz w:val="20"/>
                <w:szCs w:val="20"/>
              </w:rPr>
            </w:pPr>
            <w:r w:rsidRPr="0089791D">
              <w:rPr>
                <w:rFonts w:cs="Times New Roman"/>
                <w:sz w:val="20"/>
                <w:szCs w:val="20"/>
              </w:rPr>
              <w:t>Pelayanan sangat cepat dan ramah</w:t>
            </w:r>
          </w:p>
        </w:tc>
        <w:tc>
          <w:tcPr>
            <w:tcW w:w="1861" w:type="dxa"/>
          </w:tcPr>
          <w:p w:rsidR="004B1C37" w:rsidRPr="0089791D" w:rsidRDefault="004B1C37" w:rsidP="004B1C37">
            <w:pPr>
              <w:spacing w:line="276" w:lineRule="auto"/>
              <w:rPr>
                <w:rFonts w:cs="Times New Roman"/>
                <w:sz w:val="20"/>
                <w:szCs w:val="20"/>
              </w:rPr>
            </w:pPr>
            <w:r w:rsidRPr="0089791D">
              <w:rPr>
                <w:rFonts w:cs="Times New Roman"/>
                <w:sz w:val="20"/>
                <w:szCs w:val="20"/>
              </w:rPr>
              <w:t>Positif</w:t>
            </w:r>
          </w:p>
        </w:tc>
      </w:tr>
      <w:tr w:rsidR="004B1C37" w:rsidTr="009819B6">
        <w:tc>
          <w:tcPr>
            <w:tcW w:w="715" w:type="dxa"/>
          </w:tcPr>
          <w:p w:rsidR="004B1C37" w:rsidRPr="0089791D" w:rsidRDefault="004B1C37" w:rsidP="004B1C37">
            <w:pPr>
              <w:spacing w:line="276" w:lineRule="auto"/>
              <w:rPr>
                <w:rFonts w:cs="Times New Roman"/>
                <w:sz w:val="20"/>
                <w:szCs w:val="20"/>
              </w:rPr>
            </w:pPr>
            <w:r w:rsidRPr="0089791D">
              <w:rPr>
                <w:rFonts w:cs="Times New Roman"/>
                <w:sz w:val="20"/>
                <w:szCs w:val="20"/>
              </w:rPr>
              <w:t>2</w:t>
            </w:r>
          </w:p>
        </w:tc>
        <w:tc>
          <w:tcPr>
            <w:tcW w:w="6210" w:type="dxa"/>
          </w:tcPr>
          <w:p w:rsidR="004B1C37" w:rsidRPr="0089791D" w:rsidRDefault="004B1C37" w:rsidP="004B1C37">
            <w:pPr>
              <w:spacing w:line="276" w:lineRule="auto"/>
              <w:rPr>
                <w:rFonts w:cs="Times New Roman"/>
                <w:sz w:val="20"/>
                <w:szCs w:val="20"/>
              </w:rPr>
            </w:pPr>
            <w:r w:rsidRPr="0089791D">
              <w:rPr>
                <w:rFonts w:cs="Times New Roman"/>
                <w:sz w:val="20"/>
                <w:szCs w:val="20"/>
              </w:rPr>
              <w:t>Pelayanan ruang tunggu antrian kurang memadahi dan tempat cuci tangan airnya habis.</w:t>
            </w:r>
          </w:p>
        </w:tc>
        <w:tc>
          <w:tcPr>
            <w:tcW w:w="1861" w:type="dxa"/>
          </w:tcPr>
          <w:p w:rsidR="004B1C37" w:rsidRPr="0089791D" w:rsidRDefault="004B1C37" w:rsidP="004B1C37">
            <w:pPr>
              <w:spacing w:line="276" w:lineRule="auto"/>
              <w:rPr>
                <w:rFonts w:cs="Times New Roman"/>
                <w:sz w:val="20"/>
                <w:szCs w:val="20"/>
              </w:rPr>
            </w:pPr>
            <w:r w:rsidRPr="0089791D">
              <w:rPr>
                <w:rFonts w:cs="Times New Roman"/>
                <w:sz w:val="20"/>
                <w:szCs w:val="20"/>
              </w:rPr>
              <w:t>Negatif</w:t>
            </w:r>
          </w:p>
        </w:tc>
      </w:tr>
      <w:tr w:rsidR="004B1C37" w:rsidTr="009819B6">
        <w:tc>
          <w:tcPr>
            <w:tcW w:w="715" w:type="dxa"/>
          </w:tcPr>
          <w:p w:rsidR="004B1C37" w:rsidRPr="0089791D" w:rsidRDefault="004B1C37" w:rsidP="004B1C37">
            <w:pPr>
              <w:spacing w:line="276" w:lineRule="auto"/>
              <w:rPr>
                <w:rFonts w:cs="Times New Roman"/>
                <w:sz w:val="20"/>
                <w:szCs w:val="20"/>
              </w:rPr>
            </w:pPr>
            <w:r w:rsidRPr="0089791D">
              <w:rPr>
                <w:rFonts w:cs="Times New Roman"/>
                <w:sz w:val="20"/>
                <w:szCs w:val="20"/>
              </w:rPr>
              <w:t>3</w:t>
            </w:r>
          </w:p>
        </w:tc>
        <w:tc>
          <w:tcPr>
            <w:tcW w:w="6210" w:type="dxa"/>
          </w:tcPr>
          <w:p w:rsidR="004B1C37" w:rsidRPr="0089791D" w:rsidRDefault="004B1C37" w:rsidP="004B1C37">
            <w:pPr>
              <w:spacing w:line="276" w:lineRule="auto"/>
              <w:rPr>
                <w:rFonts w:cs="Times New Roman"/>
                <w:sz w:val="20"/>
                <w:szCs w:val="20"/>
              </w:rPr>
            </w:pPr>
            <w:r w:rsidRPr="0089791D">
              <w:rPr>
                <w:rFonts w:cs="Times New Roman"/>
                <w:sz w:val="20"/>
                <w:szCs w:val="20"/>
              </w:rPr>
              <w:t>Tempat parkir motor luas pelayanan baik ramah tapi karena antrian banyak harus sabar menunggu</w:t>
            </w:r>
          </w:p>
        </w:tc>
        <w:tc>
          <w:tcPr>
            <w:tcW w:w="1861" w:type="dxa"/>
          </w:tcPr>
          <w:p w:rsidR="004B1C37" w:rsidRPr="0089791D" w:rsidRDefault="004B1C37" w:rsidP="004B1C37">
            <w:pPr>
              <w:spacing w:line="276" w:lineRule="auto"/>
              <w:rPr>
                <w:rFonts w:cs="Times New Roman"/>
                <w:sz w:val="20"/>
                <w:szCs w:val="20"/>
              </w:rPr>
            </w:pPr>
            <w:r w:rsidRPr="0089791D">
              <w:rPr>
                <w:rFonts w:cs="Times New Roman"/>
                <w:sz w:val="20"/>
                <w:szCs w:val="20"/>
              </w:rPr>
              <w:t>Positif</w:t>
            </w:r>
          </w:p>
        </w:tc>
      </w:tr>
      <w:tr w:rsidR="004B1C37" w:rsidTr="009819B6">
        <w:tc>
          <w:tcPr>
            <w:tcW w:w="715" w:type="dxa"/>
          </w:tcPr>
          <w:p w:rsidR="004B1C37" w:rsidRPr="0089791D" w:rsidRDefault="004B1C37" w:rsidP="004B1C37">
            <w:pPr>
              <w:spacing w:line="276" w:lineRule="auto"/>
              <w:rPr>
                <w:rFonts w:cs="Times New Roman"/>
                <w:sz w:val="20"/>
                <w:szCs w:val="20"/>
              </w:rPr>
            </w:pPr>
            <w:r w:rsidRPr="0089791D">
              <w:rPr>
                <w:rFonts w:cs="Times New Roman"/>
                <w:sz w:val="20"/>
                <w:szCs w:val="20"/>
              </w:rPr>
              <w:t>4</w:t>
            </w:r>
          </w:p>
        </w:tc>
        <w:tc>
          <w:tcPr>
            <w:tcW w:w="6210" w:type="dxa"/>
          </w:tcPr>
          <w:p w:rsidR="004B1C37" w:rsidRPr="0089791D" w:rsidRDefault="004B1C37" w:rsidP="004B1C37">
            <w:pPr>
              <w:spacing w:line="276" w:lineRule="auto"/>
              <w:rPr>
                <w:rFonts w:cs="Times New Roman"/>
                <w:sz w:val="20"/>
                <w:szCs w:val="20"/>
              </w:rPr>
            </w:pPr>
            <w:r w:rsidRPr="0089791D">
              <w:rPr>
                <w:rFonts w:cs="Times New Roman"/>
                <w:sz w:val="20"/>
                <w:szCs w:val="20"/>
              </w:rPr>
              <w:t>Pelayanan kurang cepat</w:t>
            </w:r>
          </w:p>
        </w:tc>
        <w:tc>
          <w:tcPr>
            <w:tcW w:w="1861" w:type="dxa"/>
          </w:tcPr>
          <w:p w:rsidR="004B1C37" w:rsidRPr="0089791D" w:rsidRDefault="004B1C37" w:rsidP="004B1C37">
            <w:pPr>
              <w:spacing w:line="276" w:lineRule="auto"/>
              <w:rPr>
                <w:rFonts w:cs="Times New Roman"/>
                <w:sz w:val="20"/>
                <w:szCs w:val="20"/>
              </w:rPr>
            </w:pPr>
            <w:r w:rsidRPr="0089791D">
              <w:rPr>
                <w:rFonts w:cs="Times New Roman"/>
                <w:sz w:val="20"/>
                <w:szCs w:val="20"/>
              </w:rPr>
              <w:t>Negatif</w:t>
            </w:r>
          </w:p>
        </w:tc>
      </w:tr>
      <w:tr w:rsidR="004B1C37" w:rsidTr="009819B6">
        <w:tc>
          <w:tcPr>
            <w:tcW w:w="715" w:type="dxa"/>
          </w:tcPr>
          <w:p w:rsidR="004B1C37" w:rsidRPr="0089791D" w:rsidRDefault="004B1C37" w:rsidP="004B1C37">
            <w:pPr>
              <w:spacing w:line="276" w:lineRule="auto"/>
              <w:rPr>
                <w:rFonts w:cs="Times New Roman"/>
                <w:sz w:val="20"/>
                <w:szCs w:val="20"/>
              </w:rPr>
            </w:pPr>
            <w:r>
              <w:rPr>
                <w:rFonts w:cs="Times New Roman"/>
                <w:sz w:val="20"/>
                <w:szCs w:val="20"/>
              </w:rPr>
              <w:t>5</w:t>
            </w:r>
          </w:p>
        </w:tc>
        <w:tc>
          <w:tcPr>
            <w:tcW w:w="6210" w:type="dxa"/>
          </w:tcPr>
          <w:p w:rsidR="004B1C37" w:rsidRPr="0089791D" w:rsidRDefault="004B1C37" w:rsidP="004B1C37">
            <w:pPr>
              <w:spacing w:line="276" w:lineRule="auto"/>
              <w:rPr>
                <w:rFonts w:cs="Times New Roman"/>
                <w:sz w:val="20"/>
                <w:szCs w:val="20"/>
              </w:rPr>
            </w:pPr>
            <w:r w:rsidRPr="00564AE4">
              <w:rPr>
                <w:rFonts w:cs="Times New Roman"/>
                <w:sz w:val="20"/>
                <w:szCs w:val="20"/>
              </w:rPr>
              <w:t>Dinas Kependudukan dan Pencacatan Sipil. Pelayanannya cepat dan ramah</w:t>
            </w:r>
          </w:p>
        </w:tc>
        <w:tc>
          <w:tcPr>
            <w:tcW w:w="1861" w:type="dxa"/>
          </w:tcPr>
          <w:p w:rsidR="004B1C37" w:rsidRPr="0089791D" w:rsidRDefault="004D5AC5" w:rsidP="004B1C37">
            <w:pPr>
              <w:spacing w:line="276" w:lineRule="auto"/>
              <w:rPr>
                <w:rFonts w:cs="Times New Roman"/>
                <w:sz w:val="20"/>
                <w:szCs w:val="20"/>
              </w:rPr>
            </w:pPr>
            <w:r>
              <w:rPr>
                <w:rFonts w:cs="Times New Roman"/>
                <w:sz w:val="20"/>
                <w:szCs w:val="20"/>
              </w:rPr>
              <w:t>Positif</w:t>
            </w:r>
          </w:p>
        </w:tc>
      </w:tr>
    </w:tbl>
    <w:p w:rsidR="004B1C37" w:rsidRDefault="004B1C37" w:rsidP="004D5AC5">
      <w:pPr>
        <w:spacing w:after="240" w:line="276" w:lineRule="auto"/>
      </w:pPr>
      <w:r>
        <w:lastRenderedPageBreak/>
        <w:tab/>
        <w:t xml:space="preserve">Berdasasarkan hasil dari proses labeling dapat diketahui rincian dari data set yang akan digunakan. Data yang didapatkan terdiri dari 110 ulasan yang berkategori positif dan 90 ulasan berkategori negatif. </w:t>
      </w:r>
      <w:r w:rsidR="004D5AC5">
        <w:t xml:space="preserve">Jadi apabila diakumulasikan maka total dataset yang digunakan pada penelitian ini berjumlah 200 data. Rincian dari jumlah dataset pada penelitian </w:t>
      </w:r>
      <w:r w:rsidR="00066674">
        <w:t>ini dapat dilihat pada Tabel 3.3</w:t>
      </w:r>
      <w:r w:rsidR="004D5AC5">
        <w:t>.</w:t>
      </w:r>
    </w:p>
    <w:p w:rsidR="004D5AC5" w:rsidRDefault="00066674" w:rsidP="004D5AC5">
      <w:pPr>
        <w:pStyle w:val="Heading4"/>
        <w:spacing w:line="276" w:lineRule="auto"/>
      </w:pPr>
      <w:r>
        <w:t>Tabel 3.3</w:t>
      </w:r>
      <w:r w:rsidR="004D5AC5" w:rsidRPr="00967011">
        <w:t xml:space="preserve"> </w:t>
      </w:r>
      <w:r w:rsidR="004D5AC5">
        <w:rPr>
          <w:b w:val="0"/>
        </w:rPr>
        <w:t>Rincian Dataset</w:t>
      </w:r>
    </w:p>
    <w:tbl>
      <w:tblPr>
        <w:tblStyle w:val="TableGrid"/>
        <w:tblW w:w="0" w:type="auto"/>
        <w:tblInd w:w="1864" w:type="dxa"/>
        <w:tblLook w:val="04A0" w:firstRow="1" w:lastRow="0" w:firstColumn="1" w:lastColumn="0" w:noHBand="0" w:noVBand="1"/>
      </w:tblPr>
      <w:tblGrid>
        <w:gridCol w:w="461"/>
        <w:gridCol w:w="2260"/>
        <w:gridCol w:w="2049"/>
      </w:tblGrid>
      <w:tr w:rsidR="004D5AC5" w:rsidTr="004D5AC5">
        <w:tc>
          <w:tcPr>
            <w:tcW w:w="461" w:type="dxa"/>
            <w:shd w:val="clear" w:color="auto" w:fill="5B9BD5" w:themeFill="accent1"/>
          </w:tcPr>
          <w:p w:rsidR="004D5AC5" w:rsidRPr="00985DC4" w:rsidRDefault="004D5AC5" w:rsidP="009819B6">
            <w:pPr>
              <w:spacing w:line="276" w:lineRule="auto"/>
              <w:jc w:val="center"/>
              <w:rPr>
                <w:rFonts w:cs="Times New Roman"/>
                <w:b/>
                <w:sz w:val="20"/>
                <w:szCs w:val="20"/>
              </w:rPr>
            </w:pPr>
            <w:r w:rsidRPr="00985DC4">
              <w:rPr>
                <w:rFonts w:cs="Times New Roman"/>
                <w:b/>
                <w:sz w:val="20"/>
                <w:szCs w:val="20"/>
              </w:rPr>
              <w:t>No</w:t>
            </w:r>
          </w:p>
        </w:tc>
        <w:tc>
          <w:tcPr>
            <w:tcW w:w="2260" w:type="dxa"/>
            <w:shd w:val="clear" w:color="auto" w:fill="5B9BD5" w:themeFill="accent1"/>
          </w:tcPr>
          <w:p w:rsidR="004D5AC5" w:rsidRPr="00985DC4" w:rsidRDefault="004D5AC5" w:rsidP="009819B6">
            <w:pPr>
              <w:spacing w:line="276" w:lineRule="auto"/>
              <w:jc w:val="center"/>
              <w:rPr>
                <w:rFonts w:cs="Times New Roman"/>
                <w:b/>
                <w:sz w:val="20"/>
                <w:szCs w:val="20"/>
              </w:rPr>
            </w:pPr>
            <w:r>
              <w:rPr>
                <w:rFonts w:cs="Times New Roman"/>
                <w:b/>
                <w:sz w:val="20"/>
                <w:szCs w:val="20"/>
              </w:rPr>
              <w:t>Label Sentimen</w:t>
            </w:r>
          </w:p>
        </w:tc>
        <w:tc>
          <w:tcPr>
            <w:tcW w:w="2049" w:type="dxa"/>
            <w:shd w:val="clear" w:color="auto" w:fill="5B9BD5" w:themeFill="accent1"/>
          </w:tcPr>
          <w:p w:rsidR="004D5AC5" w:rsidRPr="00985DC4" w:rsidRDefault="004D5AC5" w:rsidP="009819B6">
            <w:pPr>
              <w:spacing w:line="276" w:lineRule="auto"/>
              <w:jc w:val="center"/>
              <w:rPr>
                <w:rFonts w:cs="Times New Roman"/>
                <w:b/>
                <w:sz w:val="20"/>
                <w:szCs w:val="20"/>
              </w:rPr>
            </w:pPr>
            <w:r>
              <w:rPr>
                <w:rFonts w:cs="Times New Roman"/>
                <w:b/>
                <w:sz w:val="20"/>
                <w:szCs w:val="20"/>
              </w:rPr>
              <w:t>Jumlah Data</w:t>
            </w:r>
          </w:p>
        </w:tc>
      </w:tr>
      <w:tr w:rsidR="004D5AC5" w:rsidTr="004D5AC5">
        <w:tc>
          <w:tcPr>
            <w:tcW w:w="461" w:type="dxa"/>
          </w:tcPr>
          <w:p w:rsidR="004D5AC5" w:rsidRPr="0089791D" w:rsidRDefault="004D5AC5" w:rsidP="004D5AC5">
            <w:pPr>
              <w:spacing w:line="276" w:lineRule="auto"/>
              <w:jc w:val="center"/>
              <w:rPr>
                <w:rFonts w:cs="Times New Roman"/>
                <w:sz w:val="20"/>
                <w:szCs w:val="20"/>
              </w:rPr>
            </w:pPr>
            <w:r w:rsidRPr="0089791D">
              <w:rPr>
                <w:rFonts w:cs="Times New Roman"/>
                <w:sz w:val="20"/>
                <w:szCs w:val="20"/>
              </w:rPr>
              <w:t>1</w:t>
            </w:r>
          </w:p>
        </w:tc>
        <w:tc>
          <w:tcPr>
            <w:tcW w:w="2260" w:type="dxa"/>
          </w:tcPr>
          <w:p w:rsidR="004D5AC5" w:rsidRPr="0089791D" w:rsidRDefault="004D5AC5" w:rsidP="004D5AC5">
            <w:pPr>
              <w:spacing w:line="276" w:lineRule="auto"/>
              <w:jc w:val="center"/>
              <w:rPr>
                <w:rFonts w:cs="Times New Roman"/>
                <w:sz w:val="20"/>
                <w:szCs w:val="20"/>
              </w:rPr>
            </w:pPr>
            <w:r w:rsidRPr="004D5AC5">
              <w:rPr>
                <w:rFonts w:cs="Times New Roman"/>
                <w:i/>
                <w:sz w:val="20"/>
                <w:szCs w:val="20"/>
              </w:rPr>
              <w:t>Positive</w:t>
            </w:r>
          </w:p>
        </w:tc>
        <w:tc>
          <w:tcPr>
            <w:tcW w:w="2049" w:type="dxa"/>
          </w:tcPr>
          <w:p w:rsidR="004D5AC5" w:rsidRPr="0089791D" w:rsidRDefault="004D5AC5" w:rsidP="004D5AC5">
            <w:pPr>
              <w:spacing w:line="276" w:lineRule="auto"/>
              <w:jc w:val="center"/>
              <w:rPr>
                <w:rFonts w:cs="Times New Roman"/>
                <w:sz w:val="20"/>
                <w:szCs w:val="20"/>
              </w:rPr>
            </w:pPr>
            <w:r>
              <w:rPr>
                <w:rFonts w:cs="Times New Roman"/>
                <w:sz w:val="20"/>
                <w:szCs w:val="20"/>
              </w:rPr>
              <w:t>110</w:t>
            </w:r>
          </w:p>
        </w:tc>
      </w:tr>
      <w:tr w:rsidR="004D5AC5" w:rsidTr="004D5AC5">
        <w:tc>
          <w:tcPr>
            <w:tcW w:w="461" w:type="dxa"/>
          </w:tcPr>
          <w:p w:rsidR="004D5AC5" w:rsidRPr="0089791D" w:rsidRDefault="004D5AC5" w:rsidP="004D5AC5">
            <w:pPr>
              <w:spacing w:line="276" w:lineRule="auto"/>
              <w:jc w:val="center"/>
              <w:rPr>
                <w:rFonts w:cs="Times New Roman"/>
                <w:sz w:val="20"/>
                <w:szCs w:val="20"/>
              </w:rPr>
            </w:pPr>
            <w:r w:rsidRPr="0089791D">
              <w:rPr>
                <w:rFonts w:cs="Times New Roman"/>
                <w:sz w:val="20"/>
                <w:szCs w:val="20"/>
              </w:rPr>
              <w:t>2</w:t>
            </w:r>
          </w:p>
        </w:tc>
        <w:tc>
          <w:tcPr>
            <w:tcW w:w="2260" w:type="dxa"/>
          </w:tcPr>
          <w:p w:rsidR="004D5AC5" w:rsidRPr="004D5AC5" w:rsidRDefault="004D5AC5" w:rsidP="004D5AC5">
            <w:pPr>
              <w:spacing w:line="276" w:lineRule="auto"/>
              <w:jc w:val="center"/>
              <w:rPr>
                <w:rFonts w:cs="Times New Roman"/>
                <w:i/>
                <w:sz w:val="20"/>
                <w:szCs w:val="20"/>
              </w:rPr>
            </w:pPr>
            <w:r w:rsidRPr="004D5AC5">
              <w:rPr>
                <w:rFonts w:cs="Times New Roman"/>
                <w:i/>
                <w:sz w:val="20"/>
                <w:szCs w:val="20"/>
              </w:rPr>
              <w:t>Negative</w:t>
            </w:r>
          </w:p>
        </w:tc>
        <w:tc>
          <w:tcPr>
            <w:tcW w:w="2049" w:type="dxa"/>
          </w:tcPr>
          <w:p w:rsidR="004D5AC5" w:rsidRPr="0089791D" w:rsidRDefault="004D5AC5" w:rsidP="004D5AC5">
            <w:pPr>
              <w:spacing w:line="276" w:lineRule="auto"/>
              <w:jc w:val="center"/>
              <w:rPr>
                <w:rFonts w:cs="Times New Roman"/>
                <w:sz w:val="20"/>
                <w:szCs w:val="20"/>
              </w:rPr>
            </w:pPr>
            <w:r>
              <w:rPr>
                <w:rFonts w:cs="Times New Roman"/>
                <w:sz w:val="20"/>
                <w:szCs w:val="20"/>
              </w:rPr>
              <w:t>90</w:t>
            </w:r>
          </w:p>
        </w:tc>
      </w:tr>
      <w:tr w:rsidR="004D5AC5" w:rsidTr="009819B6">
        <w:tc>
          <w:tcPr>
            <w:tcW w:w="2721" w:type="dxa"/>
            <w:gridSpan w:val="2"/>
          </w:tcPr>
          <w:p w:rsidR="004D5AC5" w:rsidRPr="004D5AC5" w:rsidRDefault="004D5AC5" w:rsidP="004D5AC5">
            <w:pPr>
              <w:spacing w:line="276" w:lineRule="auto"/>
              <w:jc w:val="center"/>
              <w:rPr>
                <w:rFonts w:cs="Times New Roman"/>
                <w:b/>
                <w:sz w:val="20"/>
                <w:szCs w:val="20"/>
              </w:rPr>
            </w:pPr>
            <w:r w:rsidRPr="004D5AC5">
              <w:rPr>
                <w:rFonts w:cs="Times New Roman"/>
                <w:b/>
                <w:sz w:val="20"/>
                <w:szCs w:val="20"/>
              </w:rPr>
              <w:t>Total Data</w:t>
            </w:r>
          </w:p>
        </w:tc>
        <w:tc>
          <w:tcPr>
            <w:tcW w:w="2049" w:type="dxa"/>
          </w:tcPr>
          <w:p w:rsidR="004D5AC5" w:rsidRPr="004D5AC5" w:rsidRDefault="004D5AC5" w:rsidP="004D5AC5">
            <w:pPr>
              <w:spacing w:line="276" w:lineRule="auto"/>
              <w:jc w:val="center"/>
              <w:rPr>
                <w:rFonts w:cs="Times New Roman"/>
                <w:b/>
                <w:sz w:val="20"/>
                <w:szCs w:val="20"/>
              </w:rPr>
            </w:pPr>
            <w:r w:rsidRPr="004D5AC5">
              <w:rPr>
                <w:rFonts w:cs="Times New Roman"/>
                <w:b/>
                <w:sz w:val="20"/>
                <w:szCs w:val="20"/>
              </w:rPr>
              <w:t>200</w:t>
            </w:r>
          </w:p>
        </w:tc>
      </w:tr>
    </w:tbl>
    <w:p w:rsidR="00E91FD7" w:rsidRDefault="00E91FD7" w:rsidP="008C74AD">
      <w:pPr>
        <w:spacing w:line="276" w:lineRule="auto"/>
      </w:pPr>
    </w:p>
    <w:p w:rsidR="00E91FD7" w:rsidRDefault="00E91FD7" w:rsidP="00E91FD7">
      <w:pPr>
        <w:pStyle w:val="Heading2"/>
        <w:spacing w:line="276" w:lineRule="auto"/>
      </w:pPr>
      <w:r>
        <w:t>3.2</w:t>
      </w:r>
      <w:r w:rsidR="00BD6D65">
        <w:t>.</w:t>
      </w:r>
      <w:r>
        <w:t>4.</w:t>
      </w:r>
      <w:r>
        <w:tab/>
      </w:r>
      <w:r>
        <w:rPr>
          <w:i/>
        </w:rPr>
        <w:t>Text</w:t>
      </w:r>
      <w:r w:rsidRPr="00AA1905">
        <w:rPr>
          <w:i/>
        </w:rPr>
        <w:t xml:space="preserve"> Preprocessing</w:t>
      </w:r>
      <w:r>
        <w:t xml:space="preserve"> Dengan </w:t>
      </w:r>
      <w:r w:rsidRPr="00AA1905">
        <w:rPr>
          <w:i/>
        </w:rPr>
        <w:t>Stopword</w:t>
      </w:r>
    </w:p>
    <w:p w:rsidR="004D5AC5" w:rsidRDefault="00E91FD7" w:rsidP="00E91FD7">
      <w:pPr>
        <w:spacing w:line="276" w:lineRule="auto"/>
      </w:pPr>
      <w:r>
        <w:tab/>
        <w:t xml:space="preserve">Flowchart yang akan ditampilkan merupakan proses seleksi data ulasan yang diinputkan user agar data yang akan digunakan menjadi lebih terstruktur sebelum diklasifikasikan nanti. </w:t>
      </w:r>
      <w:r w:rsidRPr="00AA1905">
        <w:rPr>
          <w:i/>
        </w:rPr>
        <w:t>Preprocessing</w:t>
      </w:r>
      <w:r>
        <w:t xml:space="preserve"> pada penelitian ini terdiri dari beberapa tahapan, yaitu </w:t>
      </w:r>
      <w:r w:rsidRPr="00AA1905">
        <w:rPr>
          <w:i/>
        </w:rPr>
        <w:t>cleansing, slangword, stopword removal, stemming</w:t>
      </w:r>
      <w:r>
        <w:t xml:space="preserve">, dan </w:t>
      </w:r>
      <w:r w:rsidRPr="00AA1905">
        <w:rPr>
          <w:i/>
        </w:rPr>
        <w:t>tokenizing</w:t>
      </w:r>
      <w:r>
        <w:t xml:space="preserve">. Pemilihan tahap </w:t>
      </w:r>
      <w:r w:rsidRPr="00AA1905">
        <w:rPr>
          <w:i/>
        </w:rPr>
        <w:t>preprocessing</w:t>
      </w:r>
      <w:r>
        <w:t xml:space="preserve"> bergantung pada kebutuhan setiap penelitian. </w:t>
      </w:r>
      <w:r w:rsidRPr="00AA1905">
        <w:rPr>
          <w:i/>
        </w:rPr>
        <w:t>Flowchart</w:t>
      </w:r>
      <w:r>
        <w:t xml:space="preserve"> dari </w:t>
      </w:r>
      <w:r w:rsidRPr="00AA1905">
        <w:rPr>
          <w:i/>
        </w:rPr>
        <w:t>preprocessing</w:t>
      </w:r>
      <w:r w:rsidR="00066674">
        <w:t xml:space="preserve"> dapat dilihat pada Gambar 3.2</w:t>
      </w:r>
      <w:r>
        <w:t>.</w:t>
      </w:r>
    </w:p>
    <w:p w:rsidR="00E91FD7" w:rsidRPr="00F068FF" w:rsidRDefault="00E91FD7" w:rsidP="00E91FD7">
      <w:pPr>
        <w:pStyle w:val="Heading4"/>
        <w:spacing w:after="240" w:line="276" w:lineRule="auto"/>
        <w:rPr>
          <w:b w:val="0"/>
          <w:i/>
        </w:rPr>
      </w:pPr>
      <w:r>
        <w:rPr>
          <w:noProof/>
        </w:rPr>
        <w:drawing>
          <wp:anchor distT="0" distB="0" distL="114300" distR="114300" simplePos="0" relativeHeight="251813888" behindDoc="0" locked="0" layoutInCell="1" allowOverlap="1" wp14:anchorId="6A68525B" wp14:editId="3F2C549C">
            <wp:simplePos x="0" y="0"/>
            <wp:positionH relativeFrom="column">
              <wp:posOffset>2171700</wp:posOffset>
            </wp:positionH>
            <wp:positionV relativeFrom="paragraph">
              <wp:posOffset>19050</wp:posOffset>
            </wp:positionV>
            <wp:extent cx="1581150" cy="3971925"/>
            <wp:effectExtent l="19050" t="19050" r="19050" b="285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processing.jpg"/>
                    <pic:cNvPicPr/>
                  </pic:nvPicPr>
                  <pic:blipFill>
                    <a:blip r:embed="rId22">
                      <a:extLst>
                        <a:ext uri="{28A0092B-C50C-407E-A947-70E740481C1C}">
                          <a14:useLocalDpi xmlns:a14="http://schemas.microsoft.com/office/drawing/2010/main" val="0"/>
                        </a:ext>
                      </a:extLst>
                    </a:blip>
                    <a:stretch>
                      <a:fillRect/>
                    </a:stretch>
                  </pic:blipFill>
                  <pic:spPr>
                    <a:xfrm>
                      <a:off x="0" y="0"/>
                      <a:ext cx="1581150" cy="3971925"/>
                    </a:xfrm>
                    <a:prstGeom prst="rect">
                      <a:avLst/>
                    </a:prstGeom>
                    <a:ln>
                      <a:solidFill>
                        <a:schemeClr val="bg1">
                          <a:lumMod val="10000"/>
                        </a:schemeClr>
                      </a:solidFill>
                    </a:ln>
                  </pic:spPr>
                </pic:pic>
              </a:graphicData>
            </a:graphic>
            <wp14:sizeRelH relativeFrom="margin">
              <wp14:pctWidth>0</wp14:pctWidth>
            </wp14:sizeRelH>
            <wp14:sizeRelV relativeFrom="margin">
              <wp14:pctHeight>0</wp14:pctHeight>
            </wp14:sizeRelV>
          </wp:anchor>
        </w:drawing>
      </w:r>
      <w:r w:rsidR="00066674">
        <w:tab/>
        <w:t>Gambar 3.2</w:t>
      </w:r>
      <w:r>
        <w:t xml:space="preserve"> </w:t>
      </w:r>
      <w:r w:rsidRPr="00AA1905">
        <w:rPr>
          <w:b w:val="0"/>
          <w:i/>
        </w:rPr>
        <w:t>Flowchart Preprocessing</w:t>
      </w:r>
      <w:r>
        <w:rPr>
          <w:b w:val="0"/>
        </w:rPr>
        <w:t xml:space="preserve"> Dengan </w:t>
      </w:r>
      <w:r w:rsidRPr="00AA1905">
        <w:rPr>
          <w:b w:val="0"/>
          <w:i/>
        </w:rPr>
        <w:t>Stopword</w:t>
      </w:r>
    </w:p>
    <w:p w:rsidR="00E91FD7" w:rsidRDefault="00E91FD7" w:rsidP="00E91FD7">
      <w:pPr>
        <w:spacing w:after="240" w:line="276" w:lineRule="auto"/>
        <w:ind w:firstLine="720"/>
      </w:pPr>
      <w:r>
        <w:t xml:space="preserve">Berikut ini adalah contoh hasil </w:t>
      </w:r>
      <w:r w:rsidRPr="00AA1905">
        <w:rPr>
          <w:i/>
        </w:rPr>
        <w:t>preprocessing</w:t>
      </w:r>
      <w:r>
        <w:t xml:space="preserve"> terhadap sebuah ulasan melalui semua tahapan </w:t>
      </w:r>
      <w:r w:rsidRPr="00AA1905">
        <w:rPr>
          <w:i/>
        </w:rPr>
        <w:t>preprocessing</w:t>
      </w:r>
      <w:r w:rsidR="00066674">
        <w:t xml:space="preserve"> dapat dilihat pada Tabel 3.4</w:t>
      </w:r>
      <w:r>
        <w:t>.</w:t>
      </w:r>
    </w:p>
    <w:p w:rsidR="00E91FD7" w:rsidRDefault="00E91FD7" w:rsidP="00E91FD7">
      <w:pPr>
        <w:pStyle w:val="Heading4"/>
        <w:spacing w:line="276" w:lineRule="auto"/>
      </w:pPr>
      <w:r w:rsidRPr="00EA3024">
        <w:lastRenderedPageBreak/>
        <w:t>T</w:t>
      </w:r>
      <w:r w:rsidR="00066674">
        <w:t>abel 3.4</w:t>
      </w:r>
      <w:r w:rsidRPr="00EA3024">
        <w:t xml:space="preserve"> </w:t>
      </w:r>
      <w:r w:rsidRPr="005366F3">
        <w:rPr>
          <w:b w:val="0"/>
        </w:rPr>
        <w:t xml:space="preserve">Contoh Penerapan </w:t>
      </w:r>
      <w:r w:rsidRPr="00AA1905">
        <w:rPr>
          <w:b w:val="0"/>
          <w:i/>
        </w:rPr>
        <w:t>Preprocessing</w:t>
      </w:r>
      <w:r>
        <w:rPr>
          <w:b w:val="0"/>
          <w:i/>
        </w:rPr>
        <w:t xml:space="preserve"> </w:t>
      </w:r>
      <w:r>
        <w:rPr>
          <w:b w:val="0"/>
        </w:rPr>
        <w:t xml:space="preserve">Dengan </w:t>
      </w:r>
      <w:r w:rsidRPr="00AA1905">
        <w:rPr>
          <w:b w:val="0"/>
          <w:i/>
        </w:rPr>
        <w:t>Stopword</w:t>
      </w:r>
    </w:p>
    <w:tbl>
      <w:tblPr>
        <w:tblStyle w:val="TableGrid"/>
        <w:tblW w:w="0" w:type="auto"/>
        <w:tblInd w:w="-5" w:type="dxa"/>
        <w:tblLook w:val="04A0" w:firstRow="1" w:lastRow="0" w:firstColumn="1" w:lastColumn="0" w:noHBand="0" w:noVBand="1"/>
      </w:tblPr>
      <w:tblGrid>
        <w:gridCol w:w="4393"/>
        <w:gridCol w:w="4393"/>
      </w:tblGrid>
      <w:tr w:rsidR="00E91FD7" w:rsidTr="009819B6">
        <w:tc>
          <w:tcPr>
            <w:tcW w:w="4393" w:type="dxa"/>
            <w:shd w:val="clear" w:color="auto" w:fill="5B9BD5" w:themeFill="accent1"/>
          </w:tcPr>
          <w:p w:rsidR="00E91FD7" w:rsidRPr="00AA1905" w:rsidRDefault="00E91FD7" w:rsidP="00E91FD7">
            <w:pPr>
              <w:spacing w:line="276" w:lineRule="auto"/>
              <w:jc w:val="center"/>
              <w:rPr>
                <w:b/>
                <w:sz w:val="20"/>
                <w:szCs w:val="20"/>
              </w:rPr>
            </w:pPr>
            <w:r w:rsidRPr="00AA1905">
              <w:rPr>
                <w:b/>
                <w:sz w:val="20"/>
                <w:szCs w:val="20"/>
              </w:rPr>
              <w:t>Teks Awal</w:t>
            </w:r>
          </w:p>
        </w:tc>
        <w:tc>
          <w:tcPr>
            <w:tcW w:w="4393" w:type="dxa"/>
            <w:shd w:val="clear" w:color="auto" w:fill="5B9BD5" w:themeFill="accent1"/>
          </w:tcPr>
          <w:p w:rsidR="00E91FD7" w:rsidRPr="00AA1905" w:rsidRDefault="00E91FD7" w:rsidP="00E91FD7">
            <w:pPr>
              <w:spacing w:line="276" w:lineRule="auto"/>
              <w:jc w:val="center"/>
              <w:rPr>
                <w:b/>
                <w:sz w:val="20"/>
                <w:szCs w:val="20"/>
              </w:rPr>
            </w:pPr>
            <w:r w:rsidRPr="00AA1905">
              <w:rPr>
                <w:b/>
                <w:sz w:val="20"/>
                <w:szCs w:val="20"/>
              </w:rPr>
              <w:t xml:space="preserve">Hasil </w:t>
            </w:r>
            <w:r w:rsidRPr="00AA1905">
              <w:rPr>
                <w:b/>
                <w:i/>
                <w:sz w:val="20"/>
                <w:szCs w:val="20"/>
              </w:rPr>
              <w:t>Preprocessing</w:t>
            </w:r>
            <w:r>
              <w:rPr>
                <w:b/>
                <w:i/>
                <w:sz w:val="20"/>
                <w:szCs w:val="20"/>
              </w:rPr>
              <w:t xml:space="preserve"> </w:t>
            </w:r>
            <w:r>
              <w:rPr>
                <w:b/>
                <w:sz w:val="20"/>
                <w:szCs w:val="20"/>
              </w:rPr>
              <w:t xml:space="preserve">Dengan </w:t>
            </w:r>
            <w:r w:rsidRPr="00AA1905">
              <w:rPr>
                <w:b/>
                <w:i/>
                <w:sz w:val="20"/>
                <w:szCs w:val="20"/>
              </w:rPr>
              <w:t>Stopword</w:t>
            </w:r>
          </w:p>
        </w:tc>
      </w:tr>
      <w:tr w:rsidR="00E91FD7" w:rsidTr="009819B6">
        <w:tc>
          <w:tcPr>
            <w:tcW w:w="4393" w:type="dxa"/>
          </w:tcPr>
          <w:p w:rsidR="00E91FD7" w:rsidRPr="00AA1905" w:rsidRDefault="00E91FD7" w:rsidP="00E91FD7">
            <w:pPr>
              <w:spacing w:line="276" w:lineRule="auto"/>
              <w:jc w:val="left"/>
              <w:rPr>
                <w:sz w:val="20"/>
                <w:szCs w:val="20"/>
              </w:rPr>
            </w:pPr>
            <w:r>
              <w:rPr>
                <w:rFonts w:eastAsia="Times New Roman" w:cs="Times New Roman"/>
                <w:sz w:val="20"/>
                <w:szCs w:val="20"/>
              </w:rPr>
              <w:t>Datang waktu buka jam 8</w:t>
            </w:r>
            <w:r w:rsidRPr="00732775">
              <w:rPr>
                <w:rFonts w:eastAsia="Times New Roman" w:cs="Times New Roman"/>
                <w:sz w:val="20"/>
                <w:szCs w:val="20"/>
              </w:rPr>
              <w:t xml:space="preserve"> selesai jam 10</w:t>
            </w:r>
            <w:r>
              <w:rPr>
                <w:rFonts w:eastAsia="Times New Roman" w:cs="Times New Roman"/>
                <w:sz w:val="20"/>
                <w:szCs w:val="20"/>
              </w:rPr>
              <w:t xml:space="preserve"> pagi</w:t>
            </w:r>
            <w:r w:rsidRPr="00732775">
              <w:rPr>
                <w:rFonts w:eastAsia="Times New Roman" w:cs="Times New Roman"/>
                <w:sz w:val="20"/>
                <w:szCs w:val="20"/>
              </w:rPr>
              <w:t xml:space="preserve">. Antrinya lumayan </w:t>
            </w:r>
            <w:r>
              <w:rPr>
                <w:rFonts w:eastAsia="Times New Roman" w:cs="Times New Roman"/>
                <w:sz w:val="20"/>
                <w:szCs w:val="20"/>
              </w:rPr>
              <w:t xml:space="preserve">nggak </w:t>
            </w:r>
            <w:r w:rsidRPr="00732775">
              <w:rPr>
                <w:rFonts w:eastAsia="Times New Roman" w:cs="Times New Roman"/>
                <w:sz w:val="20"/>
                <w:szCs w:val="20"/>
              </w:rPr>
              <w:t>ramai. Pelayanannya juga baik, cepat, dan</w:t>
            </w:r>
            <w:r>
              <w:rPr>
                <w:rFonts w:eastAsia="Times New Roman" w:cs="Times New Roman"/>
                <w:sz w:val="20"/>
                <w:szCs w:val="20"/>
              </w:rPr>
              <w:t xml:space="preserve"> jelas dalam memberi instruksi.</w:t>
            </w:r>
          </w:p>
        </w:tc>
        <w:tc>
          <w:tcPr>
            <w:tcW w:w="4393" w:type="dxa"/>
          </w:tcPr>
          <w:p w:rsidR="00E91FD7" w:rsidRPr="00AA1905" w:rsidRDefault="00E91FD7" w:rsidP="00E91FD7">
            <w:pPr>
              <w:spacing w:line="276" w:lineRule="auto"/>
              <w:jc w:val="left"/>
              <w:rPr>
                <w:sz w:val="20"/>
                <w:szCs w:val="20"/>
              </w:rPr>
            </w:pPr>
            <w:r>
              <w:rPr>
                <w:rFonts w:eastAsia="Times New Roman" w:cs="Times New Roman"/>
                <w:sz w:val="20"/>
                <w:szCs w:val="20"/>
              </w:rPr>
              <w:t>[‘</w:t>
            </w:r>
            <w:r w:rsidRPr="0009575C">
              <w:rPr>
                <w:rFonts w:eastAsia="Times New Roman" w:cs="Times New Roman"/>
                <w:sz w:val="20"/>
                <w:szCs w:val="20"/>
              </w:rPr>
              <w:t>waktu</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buka</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jam</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selesai</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jam</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pagi</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antri</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lumayan</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ramai</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layan</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cepat</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instruksi</w:t>
            </w:r>
            <w:r>
              <w:rPr>
                <w:rFonts w:eastAsia="Times New Roman" w:cs="Times New Roman"/>
                <w:sz w:val="20"/>
                <w:szCs w:val="20"/>
              </w:rPr>
              <w:t>’]</w:t>
            </w:r>
          </w:p>
        </w:tc>
      </w:tr>
    </w:tbl>
    <w:p w:rsidR="00E91FD7" w:rsidRDefault="00E91FD7" w:rsidP="008C74AD">
      <w:pPr>
        <w:spacing w:line="276" w:lineRule="auto"/>
      </w:pPr>
    </w:p>
    <w:p w:rsidR="007E63AD" w:rsidRDefault="00BD6D65" w:rsidP="007E63AD">
      <w:pPr>
        <w:pStyle w:val="Heading2"/>
        <w:spacing w:line="276" w:lineRule="auto"/>
      </w:pPr>
      <w:r>
        <w:t>3</w:t>
      </w:r>
      <w:r w:rsidR="007E63AD">
        <w:t>.2.5</w:t>
      </w:r>
      <w:r w:rsidR="00066674">
        <w:t>.</w:t>
      </w:r>
      <w:r w:rsidR="007E63AD">
        <w:tab/>
      </w:r>
      <w:r w:rsidR="007E63AD">
        <w:rPr>
          <w:i/>
        </w:rPr>
        <w:t>Text</w:t>
      </w:r>
      <w:r w:rsidR="007E63AD" w:rsidRPr="004601D0">
        <w:rPr>
          <w:i/>
        </w:rPr>
        <w:t xml:space="preserve"> Preprocessing</w:t>
      </w:r>
      <w:r w:rsidR="007E63AD">
        <w:t xml:space="preserve"> Tanpa </w:t>
      </w:r>
      <w:r w:rsidR="007E63AD" w:rsidRPr="004601D0">
        <w:rPr>
          <w:i/>
        </w:rPr>
        <w:t>Stopword</w:t>
      </w:r>
    </w:p>
    <w:p w:rsidR="007E63AD" w:rsidRDefault="007E63AD" w:rsidP="007E63AD">
      <w:pPr>
        <w:spacing w:line="276" w:lineRule="auto"/>
        <w:ind w:firstLine="720"/>
      </w:pPr>
      <w:r>
        <w:t xml:space="preserve">Alur proses dari </w:t>
      </w:r>
      <w:r w:rsidRPr="004601D0">
        <w:rPr>
          <w:i/>
        </w:rPr>
        <w:t>preprocessing</w:t>
      </w:r>
      <w:r>
        <w:t xml:space="preserve"> tanpa </w:t>
      </w:r>
      <w:r>
        <w:rPr>
          <w:i/>
        </w:rPr>
        <w:t>stopword</w:t>
      </w:r>
      <w:r>
        <w:t xml:space="preserve"> dapat dilihat</w:t>
      </w:r>
      <w:r w:rsidR="00066674">
        <w:t xml:space="preserve"> pada Gambar 3.3</w:t>
      </w:r>
      <w:r>
        <w:t xml:space="preserve">. Proses </w:t>
      </w:r>
      <w:r w:rsidRPr="004601D0">
        <w:rPr>
          <w:i/>
        </w:rPr>
        <w:t>preprocessing</w:t>
      </w:r>
      <w:r>
        <w:t xml:space="preserve"> terhadap data dilakukan untuk menghindari adanya data-data yang tidak konsisten. Tahapan penggunaan </w:t>
      </w:r>
      <w:r>
        <w:rPr>
          <w:i/>
        </w:rPr>
        <w:t>stopword</w:t>
      </w:r>
      <w:r>
        <w:t xml:space="preserve"> merupakan proses yang dilakukan untuk menghapus kata yang tidak mempunyai makna atau arti pada kalimat. </w:t>
      </w:r>
    </w:p>
    <w:p w:rsidR="007E63AD" w:rsidRDefault="007E63AD" w:rsidP="00D80507">
      <w:pPr>
        <w:spacing w:after="240" w:line="276" w:lineRule="auto"/>
        <w:ind w:firstLine="720"/>
      </w:pPr>
      <w:r>
        <w:t xml:space="preserve">Dalam penelitian ini akan dibandingkan hasil dari </w:t>
      </w:r>
      <w:r w:rsidRPr="004601D0">
        <w:rPr>
          <w:i/>
        </w:rPr>
        <w:t>preprocessing</w:t>
      </w:r>
      <w:r>
        <w:t xml:space="preserve"> dengan penggunaan </w:t>
      </w:r>
      <w:r w:rsidRPr="004601D0">
        <w:rPr>
          <w:i/>
        </w:rPr>
        <w:t>stopword</w:t>
      </w:r>
      <w:r>
        <w:t xml:space="preserve"> dengan tidak menggunakan </w:t>
      </w:r>
      <w:r w:rsidRPr="004601D0">
        <w:rPr>
          <w:i/>
        </w:rPr>
        <w:t>stopword</w:t>
      </w:r>
      <w:r>
        <w:t>.</w:t>
      </w:r>
      <w:r w:rsidR="00D80507">
        <w:t xml:space="preserve"> </w:t>
      </w:r>
    </w:p>
    <w:p w:rsidR="007E63AD" w:rsidRPr="00A63354" w:rsidRDefault="007E63AD" w:rsidP="007E63AD">
      <w:pPr>
        <w:pStyle w:val="Heading4"/>
        <w:spacing w:after="240" w:line="276" w:lineRule="auto"/>
        <w:rPr>
          <w:b w:val="0"/>
          <w:i/>
        </w:rPr>
      </w:pPr>
      <w:r>
        <w:rPr>
          <w:noProof/>
        </w:rPr>
        <w:drawing>
          <wp:anchor distT="0" distB="0" distL="114300" distR="114300" simplePos="0" relativeHeight="251815936" behindDoc="0" locked="0" layoutInCell="1" allowOverlap="1" wp14:anchorId="33E6D66F" wp14:editId="39BD409C">
            <wp:simplePos x="0" y="0"/>
            <wp:positionH relativeFrom="column">
              <wp:posOffset>2009775</wp:posOffset>
            </wp:positionH>
            <wp:positionV relativeFrom="paragraph">
              <wp:posOffset>19050</wp:posOffset>
            </wp:positionV>
            <wp:extent cx="1647190" cy="3864610"/>
            <wp:effectExtent l="19050" t="19050" r="10160" b="215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processing tanpa stopword.jpg"/>
                    <pic:cNvPicPr/>
                  </pic:nvPicPr>
                  <pic:blipFill>
                    <a:blip r:embed="rId23">
                      <a:extLst>
                        <a:ext uri="{28A0092B-C50C-407E-A947-70E740481C1C}">
                          <a14:useLocalDpi xmlns:a14="http://schemas.microsoft.com/office/drawing/2010/main" val="0"/>
                        </a:ext>
                      </a:extLst>
                    </a:blip>
                    <a:stretch>
                      <a:fillRect/>
                    </a:stretch>
                  </pic:blipFill>
                  <pic:spPr>
                    <a:xfrm>
                      <a:off x="0" y="0"/>
                      <a:ext cx="1647190" cy="3864610"/>
                    </a:xfrm>
                    <a:prstGeom prst="rect">
                      <a:avLst/>
                    </a:prstGeom>
                    <a:ln>
                      <a:solidFill>
                        <a:schemeClr val="bg1">
                          <a:lumMod val="10000"/>
                        </a:schemeClr>
                      </a:solidFill>
                    </a:ln>
                  </pic:spPr>
                </pic:pic>
              </a:graphicData>
            </a:graphic>
            <wp14:sizeRelH relativeFrom="margin">
              <wp14:pctWidth>0</wp14:pctWidth>
            </wp14:sizeRelH>
            <wp14:sizeRelV relativeFrom="margin">
              <wp14:pctHeight>0</wp14:pctHeight>
            </wp14:sizeRelV>
          </wp:anchor>
        </w:drawing>
      </w:r>
      <w:r>
        <w:t>G</w:t>
      </w:r>
      <w:r w:rsidR="00066674">
        <w:t>ambar 3.3</w:t>
      </w:r>
      <w:r>
        <w:t xml:space="preserve"> </w:t>
      </w:r>
      <w:r>
        <w:rPr>
          <w:b w:val="0"/>
          <w:i/>
        </w:rPr>
        <w:t>Text</w:t>
      </w:r>
      <w:r w:rsidRPr="002E6BD5">
        <w:rPr>
          <w:b w:val="0"/>
        </w:rPr>
        <w:t xml:space="preserve"> </w:t>
      </w:r>
      <w:r w:rsidRPr="00DB6453">
        <w:rPr>
          <w:b w:val="0"/>
          <w:i/>
        </w:rPr>
        <w:t>Prerocessing</w:t>
      </w:r>
      <w:r w:rsidRPr="002E6BD5">
        <w:rPr>
          <w:b w:val="0"/>
        </w:rPr>
        <w:t xml:space="preserve"> Tanpa </w:t>
      </w:r>
      <w:r w:rsidRPr="002E6BD5">
        <w:rPr>
          <w:b w:val="0"/>
          <w:i/>
        </w:rPr>
        <w:t>Stopword</w:t>
      </w:r>
    </w:p>
    <w:p w:rsidR="007E63AD" w:rsidRDefault="007E63AD" w:rsidP="007E63AD">
      <w:pPr>
        <w:spacing w:after="240" w:line="276" w:lineRule="auto"/>
        <w:ind w:firstLine="720"/>
      </w:pPr>
      <w:r>
        <w:t xml:space="preserve">Berikut ini adalah contoh hasil </w:t>
      </w:r>
      <w:r w:rsidRPr="004601D0">
        <w:rPr>
          <w:i/>
        </w:rPr>
        <w:t>preprocessing</w:t>
      </w:r>
      <w:r>
        <w:t xml:space="preserve"> terhadap sebuah ulasan tanpa melalui stopwo</w:t>
      </w:r>
      <w:r w:rsidR="00066674">
        <w:t>rd dapat dilihat pada Tabel 3.5</w:t>
      </w:r>
      <w:r>
        <w:t>.</w:t>
      </w:r>
    </w:p>
    <w:p w:rsidR="007E63AD" w:rsidRPr="00AA1905" w:rsidRDefault="007E63AD" w:rsidP="007E63AD">
      <w:pPr>
        <w:pStyle w:val="Heading4"/>
        <w:spacing w:line="276" w:lineRule="auto"/>
      </w:pPr>
      <w:r w:rsidRPr="00EA3024">
        <w:t>T</w:t>
      </w:r>
      <w:r w:rsidR="00066674">
        <w:t>abel 3.5</w:t>
      </w:r>
      <w:r w:rsidRPr="00EA3024">
        <w:t xml:space="preserve"> </w:t>
      </w:r>
      <w:r w:rsidRPr="005366F3">
        <w:rPr>
          <w:b w:val="0"/>
        </w:rPr>
        <w:t xml:space="preserve">Contoh Penerapan </w:t>
      </w:r>
      <w:r w:rsidRPr="00AA1905">
        <w:rPr>
          <w:b w:val="0"/>
          <w:i/>
        </w:rPr>
        <w:t>Preprocessing</w:t>
      </w:r>
      <w:r>
        <w:rPr>
          <w:b w:val="0"/>
          <w:i/>
        </w:rPr>
        <w:t xml:space="preserve"> </w:t>
      </w:r>
      <w:r>
        <w:rPr>
          <w:b w:val="0"/>
        </w:rPr>
        <w:t xml:space="preserve">Tanpa </w:t>
      </w:r>
      <w:r w:rsidRPr="00AA1905">
        <w:rPr>
          <w:b w:val="0"/>
          <w:i/>
        </w:rPr>
        <w:t>Stopword</w:t>
      </w:r>
    </w:p>
    <w:tbl>
      <w:tblPr>
        <w:tblStyle w:val="TableGrid"/>
        <w:tblW w:w="0" w:type="auto"/>
        <w:tblInd w:w="-5" w:type="dxa"/>
        <w:tblLook w:val="04A0" w:firstRow="1" w:lastRow="0" w:firstColumn="1" w:lastColumn="0" w:noHBand="0" w:noVBand="1"/>
      </w:tblPr>
      <w:tblGrid>
        <w:gridCol w:w="4393"/>
        <w:gridCol w:w="4393"/>
      </w:tblGrid>
      <w:tr w:rsidR="007E63AD" w:rsidTr="009819B6">
        <w:tc>
          <w:tcPr>
            <w:tcW w:w="4393" w:type="dxa"/>
            <w:shd w:val="clear" w:color="auto" w:fill="5B9BD5" w:themeFill="accent1"/>
          </w:tcPr>
          <w:p w:rsidR="007E63AD" w:rsidRPr="00AA1905" w:rsidRDefault="007E63AD" w:rsidP="007E63AD">
            <w:pPr>
              <w:spacing w:line="276" w:lineRule="auto"/>
              <w:jc w:val="center"/>
              <w:rPr>
                <w:b/>
                <w:sz w:val="20"/>
                <w:szCs w:val="20"/>
              </w:rPr>
            </w:pPr>
            <w:r w:rsidRPr="00AA1905">
              <w:rPr>
                <w:b/>
                <w:sz w:val="20"/>
                <w:szCs w:val="20"/>
              </w:rPr>
              <w:t>Teks Awal</w:t>
            </w:r>
          </w:p>
        </w:tc>
        <w:tc>
          <w:tcPr>
            <w:tcW w:w="4393" w:type="dxa"/>
            <w:shd w:val="clear" w:color="auto" w:fill="5B9BD5" w:themeFill="accent1"/>
          </w:tcPr>
          <w:p w:rsidR="007E63AD" w:rsidRPr="00AA1905" w:rsidRDefault="007E63AD" w:rsidP="007E63AD">
            <w:pPr>
              <w:spacing w:line="276" w:lineRule="auto"/>
              <w:jc w:val="center"/>
              <w:rPr>
                <w:b/>
                <w:sz w:val="20"/>
                <w:szCs w:val="20"/>
              </w:rPr>
            </w:pPr>
            <w:r w:rsidRPr="00AA1905">
              <w:rPr>
                <w:b/>
                <w:sz w:val="20"/>
                <w:szCs w:val="20"/>
              </w:rPr>
              <w:t xml:space="preserve">Hasil </w:t>
            </w:r>
            <w:r w:rsidRPr="00AA1905">
              <w:rPr>
                <w:b/>
                <w:i/>
                <w:sz w:val="20"/>
                <w:szCs w:val="20"/>
              </w:rPr>
              <w:t>Preprocessing</w:t>
            </w:r>
            <w:r>
              <w:rPr>
                <w:b/>
                <w:i/>
                <w:sz w:val="20"/>
                <w:szCs w:val="20"/>
              </w:rPr>
              <w:t xml:space="preserve"> </w:t>
            </w:r>
            <w:r>
              <w:rPr>
                <w:b/>
                <w:sz w:val="20"/>
                <w:szCs w:val="20"/>
              </w:rPr>
              <w:t xml:space="preserve">Dengan </w:t>
            </w:r>
            <w:r w:rsidRPr="00AA1905">
              <w:rPr>
                <w:b/>
                <w:i/>
                <w:sz w:val="20"/>
                <w:szCs w:val="20"/>
              </w:rPr>
              <w:t>Stopword</w:t>
            </w:r>
          </w:p>
        </w:tc>
      </w:tr>
      <w:tr w:rsidR="007E63AD" w:rsidTr="009819B6">
        <w:tc>
          <w:tcPr>
            <w:tcW w:w="4393" w:type="dxa"/>
          </w:tcPr>
          <w:p w:rsidR="007E63AD" w:rsidRPr="00AA1905" w:rsidRDefault="007E63AD" w:rsidP="007E63AD">
            <w:pPr>
              <w:spacing w:line="276" w:lineRule="auto"/>
              <w:jc w:val="left"/>
              <w:rPr>
                <w:sz w:val="20"/>
                <w:szCs w:val="20"/>
              </w:rPr>
            </w:pPr>
            <w:r>
              <w:rPr>
                <w:rFonts w:eastAsia="Times New Roman" w:cs="Times New Roman"/>
                <w:sz w:val="20"/>
                <w:szCs w:val="20"/>
              </w:rPr>
              <w:t>Datang waktu buka jam 8</w:t>
            </w:r>
            <w:r w:rsidRPr="00732775">
              <w:rPr>
                <w:rFonts w:eastAsia="Times New Roman" w:cs="Times New Roman"/>
                <w:sz w:val="20"/>
                <w:szCs w:val="20"/>
              </w:rPr>
              <w:t xml:space="preserve"> selesai jam 10</w:t>
            </w:r>
            <w:r>
              <w:rPr>
                <w:rFonts w:eastAsia="Times New Roman" w:cs="Times New Roman"/>
                <w:sz w:val="20"/>
                <w:szCs w:val="20"/>
              </w:rPr>
              <w:t xml:space="preserve"> pagi</w:t>
            </w:r>
            <w:r w:rsidRPr="00732775">
              <w:rPr>
                <w:rFonts w:eastAsia="Times New Roman" w:cs="Times New Roman"/>
                <w:sz w:val="20"/>
                <w:szCs w:val="20"/>
              </w:rPr>
              <w:t xml:space="preserve">. Antrinya lumayan </w:t>
            </w:r>
            <w:r>
              <w:rPr>
                <w:rFonts w:eastAsia="Times New Roman" w:cs="Times New Roman"/>
                <w:sz w:val="20"/>
                <w:szCs w:val="20"/>
              </w:rPr>
              <w:t xml:space="preserve">nggak </w:t>
            </w:r>
            <w:r w:rsidRPr="00732775">
              <w:rPr>
                <w:rFonts w:eastAsia="Times New Roman" w:cs="Times New Roman"/>
                <w:sz w:val="20"/>
                <w:szCs w:val="20"/>
              </w:rPr>
              <w:t>ramai. Pelayanannya juga baik, cepat, dan</w:t>
            </w:r>
            <w:r>
              <w:rPr>
                <w:rFonts w:eastAsia="Times New Roman" w:cs="Times New Roman"/>
                <w:sz w:val="20"/>
                <w:szCs w:val="20"/>
              </w:rPr>
              <w:t xml:space="preserve"> jelas dalam memberi instruksi.</w:t>
            </w:r>
          </w:p>
        </w:tc>
        <w:tc>
          <w:tcPr>
            <w:tcW w:w="4393" w:type="dxa"/>
          </w:tcPr>
          <w:p w:rsidR="007E63AD" w:rsidRPr="00AA1905" w:rsidRDefault="007E63AD" w:rsidP="007E63AD">
            <w:pPr>
              <w:spacing w:line="276" w:lineRule="auto"/>
              <w:jc w:val="left"/>
              <w:rPr>
                <w:sz w:val="20"/>
                <w:szCs w:val="20"/>
              </w:rPr>
            </w:pPr>
            <w:r>
              <w:rPr>
                <w:rFonts w:eastAsia="Times New Roman" w:cs="Times New Roman"/>
                <w:sz w:val="20"/>
                <w:szCs w:val="20"/>
              </w:rPr>
              <w:t>[‘</w:t>
            </w:r>
            <w:r w:rsidRPr="00CE13F0">
              <w:rPr>
                <w:rFonts w:eastAsia="Times New Roman" w:cs="Times New Roman"/>
                <w:sz w:val="20"/>
                <w:szCs w:val="20"/>
              </w:rPr>
              <w:t>d</w:t>
            </w:r>
            <w:r w:rsidRPr="00732775">
              <w:rPr>
                <w:rFonts w:eastAsia="Times New Roman" w:cs="Times New Roman"/>
                <w:sz w:val="20"/>
                <w:szCs w:val="20"/>
              </w:rPr>
              <w:t>atang</w:t>
            </w:r>
            <w:r>
              <w:rPr>
                <w:rFonts w:eastAsia="Times New Roman" w:cs="Times New Roman"/>
                <w:sz w:val="20"/>
                <w:szCs w:val="20"/>
              </w:rPr>
              <w:t>’, ‘</w:t>
            </w:r>
            <w:r w:rsidRPr="00732775">
              <w:rPr>
                <w:rFonts w:eastAsia="Times New Roman" w:cs="Times New Roman"/>
                <w:sz w:val="20"/>
                <w:szCs w:val="20"/>
              </w:rPr>
              <w:t>waktu</w:t>
            </w:r>
            <w:r>
              <w:rPr>
                <w:rFonts w:eastAsia="Times New Roman" w:cs="Times New Roman"/>
                <w:sz w:val="20"/>
                <w:szCs w:val="20"/>
              </w:rPr>
              <w:t>’, ‘</w:t>
            </w:r>
            <w:r w:rsidRPr="00732775">
              <w:rPr>
                <w:rFonts w:eastAsia="Times New Roman" w:cs="Times New Roman"/>
                <w:sz w:val="20"/>
                <w:szCs w:val="20"/>
              </w:rPr>
              <w:t>b</w:t>
            </w:r>
            <w:r>
              <w:rPr>
                <w:rFonts w:eastAsia="Times New Roman" w:cs="Times New Roman"/>
                <w:sz w:val="20"/>
                <w:szCs w:val="20"/>
              </w:rPr>
              <w:t>uka’, ‘jam’, ‘pagi’, ‘selesai’, ‘jam’, ‘pagi’, ‘antri’, ‘tidak’, ‘ramai’, ‘layan’, ‘juga’, ‘baik’, ‘cepat’, ‘dan’, ‘jelas’, ‘dalam’, ‘memberi’, ‘instruksi’]</w:t>
            </w:r>
          </w:p>
        </w:tc>
      </w:tr>
    </w:tbl>
    <w:p w:rsidR="007E63AD" w:rsidRPr="00102F4C" w:rsidRDefault="00BD6D65" w:rsidP="00BD6D65">
      <w:pPr>
        <w:pStyle w:val="Heading2"/>
        <w:spacing w:line="276" w:lineRule="auto"/>
      </w:pPr>
      <w:r>
        <w:lastRenderedPageBreak/>
        <w:t>3</w:t>
      </w:r>
      <w:r w:rsidR="007E63AD">
        <w:t>.2.6</w:t>
      </w:r>
      <w:r w:rsidR="00066674">
        <w:t>.</w:t>
      </w:r>
      <w:r w:rsidR="007E63AD">
        <w:tab/>
      </w:r>
      <w:r w:rsidR="007E63AD" w:rsidRPr="00127CA7">
        <w:rPr>
          <w:i/>
        </w:rPr>
        <w:t>Celansing</w:t>
      </w:r>
    </w:p>
    <w:p w:rsidR="00BD6D65" w:rsidRDefault="00D80507" w:rsidP="00BD6D65">
      <w:pPr>
        <w:pStyle w:val="ListParagraph"/>
        <w:spacing w:line="276" w:lineRule="auto"/>
        <w:ind w:left="0" w:firstLine="720"/>
      </w:pPr>
      <w:r w:rsidRPr="00127CA7">
        <w:rPr>
          <w:i/>
          <w:noProof/>
        </w:rPr>
        <w:drawing>
          <wp:anchor distT="0" distB="0" distL="114300" distR="114300" simplePos="0" relativeHeight="251817984" behindDoc="0" locked="0" layoutInCell="1" allowOverlap="1" wp14:anchorId="63EC907C" wp14:editId="056FD30C">
            <wp:simplePos x="0" y="0"/>
            <wp:positionH relativeFrom="column">
              <wp:posOffset>1362075</wp:posOffset>
            </wp:positionH>
            <wp:positionV relativeFrom="paragraph">
              <wp:posOffset>2075815</wp:posOffset>
            </wp:positionV>
            <wp:extent cx="2820670" cy="4356100"/>
            <wp:effectExtent l="19050" t="19050" r="17780" b="2540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eansing.jpg"/>
                    <pic:cNvPicPr/>
                  </pic:nvPicPr>
                  <pic:blipFill>
                    <a:blip r:embed="rId24">
                      <a:extLst>
                        <a:ext uri="{28A0092B-C50C-407E-A947-70E740481C1C}">
                          <a14:useLocalDpi xmlns:a14="http://schemas.microsoft.com/office/drawing/2010/main" val="0"/>
                        </a:ext>
                      </a:extLst>
                    </a:blip>
                    <a:stretch>
                      <a:fillRect/>
                    </a:stretch>
                  </pic:blipFill>
                  <pic:spPr>
                    <a:xfrm>
                      <a:off x="0" y="0"/>
                      <a:ext cx="2820670" cy="4356100"/>
                    </a:xfrm>
                    <a:prstGeom prst="rect">
                      <a:avLst/>
                    </a:prstGeom>
                    <a:ln>
                      <a:solidFill>
                        <a:schemeClr val="bg1">
                          <a:lumMod val="10000"/>
                        </a:schemeClr>
                      </a:solidFill>
                    </a:ln>
                  </pic:spPr>
                </pic:pic>
              </a:graphicData>
            </a:graphic>
            <wp14:sizeRelH relativeFrom="margin">
              <wp14:pctWidth>0</wp14:pctWidth>
            </wp14:sizeRelH>
            <wp14:sizeRelV relativeFrom="margin">
              <wp14:pctHeight>0</wp14:pctHeight>
            </wp14:sizeRelV>
          </wp:anchor>
        </w:drawing>
      </w:r>
      <w:r w:rsidR="007E63AD" w:rsidRPr="00127CA7">
        <w:rPr>
          <w:i/>
        </w:rPr>
        <w:t>Cleansing</w:t>
      </w:r>
      <w:r w:rsidR="007E63AD">
        <w:t xml:space="preserve"> adalah proses mengubah semua huruf pada ulasan menjadi huruf kecil </w:t>
      </w:r>
      <w:r w:rsidR="007E63AD" w:rsidRPr="00127CA7">
        <w:rPr>
          <w:i/>
        </w:rPr>
        <w:t>(lower case),</w:t>
      </w:r>
      <w:r w:rsidR="007E63AD">
        <w:t xml:space="preserve"> menghapus tanda baca (karakter simbol), angka, dan </w:t>
      </w:r>
      <w:r w:rsidR="007E63AD" w:rsidRPr="00127CA7">
        <w:rPr>
          <w:i/>
        </w:rPr>
        <w:t>whitespace</w:t>
      </w:r>
      <w:r w:rsidR="007E63AD">
        <w:t xml:space="preserve">. Pada </w:t>
      </w:r>
      <w:r w:rsidR="007E63AD" w:rsidRPr="00127CA7">
        <w:rPr>
          <w:i/>
        </w:rPr>
        <w:t>cleansing</w:t>
      </w:r>
      <w:r w:rsidR="007E63AD">
        <w:t xml:space="preserve"> ini akan menerima input berupa ulasan dengan inisiasi i yang menjadi jumlah ulasan dan j mewakili jumlah karakter pada ulasan. Prosesnya yaitu melakukan pengecekan ke setiap karakter dari awal hingga akhir. Jika karakter merupakan huruf kecil, maka karakter dilanjutkan ke kondisi selanjutnya. Juka menemukan karakter yang huruf besar maka dirubah terlebih dahulu karakter tersebut menjadi huruf kecil, lalu dilanjutkan ke kondisi selanjutnya. Kondisi selanjutnya melakukan pengecekan karakter kembali, juka karakter merupakan simbol (tanda baca) atau angka atau </w:t>
      </w:r>
      <w:r w:rsidR="007E63AD" w:rsidRPr="00127CA7">
        <w:rPr>
          <w:i/>
        </w:rPr>
        <w:t>whitespace</w:t>
      </w:r>
      <w:r w:rsidR="007E63AD">
        <w:t xml:space="preserve">. </w:t>
      </w:r>
      <w:r w:rsidR="00BD6D65" w:rsidRPr="00127CA7">
        <w:rPr>
          <w:i/>
        </w:rPr>
        <w:t>Flowchart</w:t>
      </w:r>
      <w:r w:rsidR="00BD6D65">
        <w:t xml:space="preserve"> dari proses </w:t>
      </w:r>
      <w:r w:rsidR="00BD6D65" w:rsidRPr="00127CA7">
        <w:rPr>
          <w:i/>
        </w:rPr>
        <w:t>cleansing</w:t>
      </w:r>
      <w:r w:rsidR="00BD6D65">
        <w:t xml:space="preserve"> dapat dilihat pada G</w:t>
      </w:r>
      <w:r w:rsidR="00066674">
        <w:t>ambar 3.4</w:t>
      </w:r>
      <w:r w:rsidR="00BD6D65">
        <w:t xml:space="preserve">. </w:t>
      </w:r>
    </w:p>
    <w:p w:rsidR="00BD6D65" w:rsidRPr="00BD6D65" w:rsidRDefault="00066674" w:rsidP="00BD6D65">
      <w:pPr>
        <w:pStyle w:val="Heading4"/>
        <w:spacing w:after="240" w:line="276" w:lineRule="auto"/>
        <w:rPr>
          <w:b w:val="0"/>
        </w:rPr>
      </w:pPr>
      <w:r>
        <w:t>Gambar 3.4</w:t>
      </w:r>
      <w:r w:rsidR="00BD6D65">
        <w:t xml:space="preserve"> </w:t>
      </w:r>
      <w:r w:rsidR="00BD6D65">
        <w:rPr>
          <w:b w:val="0"/>
        </w:rPr>
        <w:t xml:space="preserve">Flwochart </w:t>
      </w:r>
      <w:r w:rsidR="00BD6D65" w:rsidRPr="00127CA7">
        <w:rPr>
          <w:b w:val="0"/>
          <w:i/>
        </w:rPr>
        <w:t>Cleansing</w:t>
      </w:r>
    </w:p>
    <w:p w:rsidR="007E63AD" w:rsidRDefault="007E63AD" w:rsidP="00BD6D65">
      <w:pPr>
        <w:pStyle w:val="ListParagraph"/>
        <w:tabs>
          <w:tab w:val="left" w:pos="0"/>
        </w:tabs>
        <w:spacing w:after="240" w:line="276" w:lineRule="auto"/>
        <w:ind w:left="0"/>
      </w:pPr>
      <w:r>
        <w:tab/>
        <w:t xml:space="preserve">Jika karakter merupakan dalam kondisi tersebut maka karakter tersebut, maka akan dihapus. Tetapi jika bukan dalam kondisi tersebut, maka </w:t>
      </w:r>
      <w:r w:rsidRPr="00127CA7">
        <w:rPr>
          <w:i/>
        </w:rPr>
        <w:t>flowchart</w:t>
      </w:r>
      <w:r>
        <w:t xml:space="preserve"> ini akan memberikan output berupa hasil </w:t>
      </w:r>
      <w:r w:rsidRPr="00127CA7">
        <w:rPr>
          <w:i/>
        </w:rPr>
        <w:t>cleansing</w:t>
      </w:r>
      <w:r>
        <w:t xml:space="preserve">. Berikut contoh penerapan cleansing terhadap ulasan </w:t>
      </w:r>
      <w:r w:rsidRPr="00127CA7">
        <w:rPr>
          <w:i/>
        </w:rPr>
        <w:t>google maps</w:t>
      </w:r>
      <w:r>
        <w:t xml:space="preserve"> yang akan dipros</w:t>
      </w:r>
      <w:r w:rsidR="00066674">
        <w:t>es dapat dilihat pada Tabel 3.6</w:t>
      </w:r>
      <w:r>
        <w:t>.</w:t>
      </w:r>
    </w:p>
    <w:p w:rsidR="00D80507" w:rsidRDefault="00D80507" w:rsidP="00BD6D65">
      <w:pPr>
        <w:pStyle w:val="ListParagraph"/>
        <w:tabs>
          <w:tab w:val="left" w:pos="0"/>
        </w:tabs>
        <w:spacing w:after="240" w:line="276" w:lineRule="auto"/>
        <w:ind w:left="0"/>
      </w:pPr>
    </w:p>
    <w:p w:rsidR="00D80507" w:rsidRDefault="00D80507" w:rsidP="00BD6D65">
      <w:pPr>
        <w:pStyle w:val="ListParagraph"/>
        <w:tabs>
          <w:tab w:val="left" w:pos="0"/>
        </w:tabs>
        <w:spacing w:after="240" w:line="276" w:lineRule="auto"/>
        <w:ind w:left="0"/>
      </w:pPr>
    </w:p>
    <w:p w:rsidR="007E63AD" w:rsidRDefault="007E63AD" w:rsidP="00BD6D65">
      <w:pPr>
        <w:pStyle w:val="Heading4"/>
        <w:spacing w:line="276" w:lineRule="auto"/>
        <w:rPr>
          <w:b w:val="0"/>
        </w:rPr>
      </w:pPr>
      <w:r w:rsidRPr="00EA3024">
        <w:lastRenderedPageBreak/>
        <w:t>T</w:t>
      </w:r>
      <w:r w:rsidR="00066674">
        <w:t>abel 3.6</w:t>
      </w:r>
      <w:r w:rsidRPr="00EA3024">
        <w:t xml:space="preserve"> </w:t>
      </w:r>
      <w:r w:rsidRPr="005366F3">
        <w:rPr>
          <w:b w:val="0"/>
        </w:rPr>
        <w:t xml:space="preserve">Contoh Penerapan </w:t>
      </w:r>
      <w:r w:rsidRPr="00127CA7">
        <w:rPr>
          <w:b w:val="0"/>
          <w:i/>
        </w:rPr>
        <w:t>Cleansing</w:t>
      </w:r>
    </w:p>
    <w:tbl>
      <w:tblPr>
        <w:tblStyle w:val="TableGrid"/>
        <w:tblW w:w="0" w:type="auto"/>
        <w:tblLook w:val="04A0" w:firstRow="1" w:lastRow="0" w:firstColumn="1" w:lastColumn="0" w:noHBand="0" w:noVBand="1"/>
      </w:tblPr>
      <w:tblGrid>
        <w:gridCol w:w="4393"/>
        <w:gridCol w:w="4393"/>
      </w:tblGrid>
      <w:tr w:rsidR="007E63AD" w:rsidTr="009819B6">
        <w:tc>
          <w:tcPr>
            <w:tcW w:w="4393" w:type="dxa"/>
            <w:shd w:val="clear" w:color="auto" w:fill="5B9BD5" w:themeFill="accent1"/>
          </w:tcPr>
          <w:p w:rsidR="007E63AD" w:rsidRPr="005366F3" w:rsidRDefault="007E63AD" w:rsidP="00BD6D65">
            <w:pPr>
              <w:spacing w:line="276" w:lineRule="auto"/>
              <w:jc w:val="center"/>
              <w:rPr>
                <w:b/>
                <w:sz w:val="20"/>
                <w:szCs w:val="20"/>
              </w:rPr>
            </w:pPr>
            <w:r w:rsidRPr="005366F3">
              <w:rPr>
                <w:b/>
                <w:sz w:val="20"/>
                <w:szCs w:val="20"/>
              </w:rPr>
              <w:t>Sebelum</w:t>
            </w:r>
          </w:p>
        </w:tc>
        <w:tc>
          <w:tcPr>
            <w:tcW w:w="4393" w:type="dxa"/>
            <w:shd w:val="clear" w:color="auto" w:fill="5B9BD5" w:themeFill="accent1"/>
          </w:tcPr>
          <w:p w:rsidR="007E63AD" w:rsidRPr="005366F3" w:rsidRDefault="007E63AD" w:rsidP="00BD6D65">
            <w:pPr>
              <w:spacing w:line="276" w:lineRule="auto"/>
              <w:jc w:val="center"/>
              <w:rPr>
                <w:b/>
                <w:sz w:val="20"/>
                <w:szCs w:val="20"/>
              </w:rPr>
            </w:pPr>
            <w:r w:rsidRPr="005366F3">
              <w:rPr>
                <w:b/>
                <w:sz w:val="20"/>
                <w:szCs w:val="20"/>
              </w:rPr>
              <w:t>Sesudah</w:t>
            </w:r>
          </w:p>
        </w:tc>
      </w:tr>
      <w:tr w:rsidR="007E63AD" w:rsidTr="009819B6">
        <w:tc>
          <w:tcPr>
            <w:tcW w:w="4393" w:type="dxa"/>
          </w:tcPr>
          <w:p w:rsidR="007E63AD" w:rsidRDefault="007E63AD" w:rsidP="00BD6D65">
            <w:pPr>
              <w:spacing w:line="276" w:lineRule="auto"/>
            </w:pPr>
            <w:r>
              <w:rPr>
                <w:rFonts w:eastAsia="Times New Roman" w:cs="Times New Roman"/>
                <w:sz w:val="20"/>
                <w:szCs w:val="20"/>
              </w:rPr>
              <w:t>Datang waktu buka jam 8</w:t>
            </w:r>
            <w:r w:rsidRPr="00732775">
              <w:rPr>
                <w:rFonts w:eastAsia="Times New Roman" w:cs="Times New Roman"/>
                <w:sz w:val="20"/>
                <w:szCs w:val="20"/>
              </w:rPr>
              <w:t xml:space="preserve"> selesai jam 10</w:t>
            </w:r>
            <w:r>
              <w:rPr>
                <w:rFonts w:eastAsia="Times New Roman" w:cs="Times New Roman"/>
                <w:sz w:val="20"/>
                <w:szCs w:val="20"/>
              </w:rPr>
              <w:t xml:space="preserve"> pagi</w:t>
            </w:r>
            <w:r w:rsidRPr="00732775">
              <w:rPr>
                <w:rFonts w:eastAsia="Times New Roman" w:cs="Times New Roman"/>
                <w:sz w:val="20"/>
                <w:szCs w:val="20"/>
              </w:rPr>
              <w:t xml:space="preserve">. Antrinya lumayan </w:t>
            </w:r>
            <w:r>
              <w:rPr>
                <w:rFonts w:eastAsia="Times New Roman" w:cs="Times New Roman"/>
                <w:sz w:val="20"/>
                <w:szCs w:val="20"/>
              </w:rPr>
              <w:t xml:space="preserve">nggak </w:t>
            </w:r>
            <w:r w:rsidRPr="00732775">
              <w:rPr>
                <w:rFonts w:eastAsia="Times New Roman" w:cs="Times New Roman"/>
                <w:sz w:val="20"/>
                <w:szCs w:val="20"/>
              </w:rPr>
              <w:t>ramai. Pelayanannya juga baik, cepat, dan</w:t>
            </w:r>
            <w:r>
              <w:rPr>
                <w:rFonts w:eastAsia="Times New Roman" w:cs="Times New Roman"/>
                <w:sz w:val="20"/>
                <w:szCs w:val="20"/>
              </w:rPr>
              <w:t xml:space="preserve"> jelas dalam memberi instruksi.</w:t>
            </w:r>
          </w:p>
        </w:tc>
        <w:tc>
          <w:tcPr>
            <w:tcW w:w="4393" w:type="dxa"/>
          </w:tcPr>
          <w:p w:rsidR="007E63AD" w:rsidRDefault="007E63AD" w:rsidP="00BD6D65">
            <w:pPr>
              <w:spacing w:line="276" w:lineRule="auto"/>
            </w:pPr>
            <w:r w:rsidRPr="0009575C">
              <w:rPr>
                <w:rFonts w:eastAsia="Times New Roman" w:cs="Times New Roman"/>
                <w:sz w:val="20"/>
                <w:szCs w:val="20"/>
              </w:rPr>
              <w:t>datang waktu buka jam selesai jam pagi antrinya lumayan nggak ramai pelayanannya juga baik cepat dan jelas dalam memberi instruksi</w:t>
            </w:r>
          </w:p>
        </w:tc>
      </w:tr>
    </w:tbl>
    <w:p w:rsidR="007E63AD" w:rsidRDefault="007E63AD" w:rsidP="00BD6D65">
      <w:pPr>
        <w:spacing w:line="276" w:lineRule="auto"/>
      </w:pPr>
    </w:p>
    <w:p w:rsidR="00BD6D65" w:rsidRDefault="00BD6D65" w:rsidP="00BD6D65">
      <w:pPr>
        <w:pStyle w:val="Heading2"/>
        <w:spacing w:line="276" w:lineRule="auto"/>
      </w:pPr>
      <w:r>
        <w:t>3.2.7</w:t>
      </w:r>
      <w:r w:rsidR="00066674">
        <w:t>.</w:t>
      </w:r>
      <w:r>
        <w:tab/>
      </w:r>
      <w:r w:rsidRPr="00FF22FE">
        <w:rPr>
          <w:i/>
        </w:rPr>
        <w:t>Slangword</w:t>
      </w:r>
    </w:p>
    <w:p w:rsidR="00BD6D65" w:rsidRDefault="00D80507" w:rsidP="00BD6D65">
      <w:pPr>
        <w:spacing w:line="276" w:lineRule="auto"/>
      </w:pPr>
      <w:r w:rsidRPr="004249DA">
        <w:rPr>
          <w:noProof/>
        </w:rPr>
        <w:drawing>
          <wp:anchor distT="0" distB="0" distL="114300" distR="114300" simplePos="0" relativeHeight="251820032" behindDoc="0" locked="0" layoutInCell="1" allowOverlap="1" wp14:anchorId="707F46D9" wp14:editId="5DCDE492">
            <wp:simplePos x="0" y="0"/>
            <wp:positionH relativeFrom="column">
              <wp:posOffset>1111885</wp:posOffset>
            </wp:positionH>
            <wp:positionV relativeFrom="paragraph">
              <wp:posOffset>626745</wp:posOffset>
            </wp:positionV>
            <wp:extent cx="3141345" cy="4457700"/>
            <wp:effectExtent l="19050" t="19050" r="20955" b="19050"/>
            <wp:wrapTopAndBottom/>
            <wp:docPr id="17" name="Picture 17" descr="E:\sl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lan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1345" cy="4457700"/>
                    </a:xfrm>
                    <a:prstGeom prst="rect">
                      <a:avLst/>
                    </a:prstGeom>
                    <a:noFill/>
                    <a:ln w="12700">
                      <a:solidFill>
                        <a:schemeClr val="bg1">
                          <a:lumMod val="10000"/>
                        </a:schemeClr>
                      </a:solidFill>
                    </a:ln>
                  </pic:spPr>
                </pic:pic>
              </a:graphicData>
            </a:graphic>
            <wp14:sizeRelH relativeFrom="margin">
              <wp14:pctWidth>0</wp14:pctWidth>
            </wp14:sizeRelH>
            <wp14:sizeRelV relativeFrom="margin">
              <wp14:pctHeight>0</wp14:pctHeight>
            </wp14:sizeRelV>
          </wp:anchor>
        </w:drawing>
      </w:r>
      <w:r w:rsidR="00BD6D65">
        <w:tab/>
      </w:r>
      <w:r w:rsidR="00BD6D65" w:rsidRPr="00FF22FE">
        <w:rPr>
          <w:i/>
        </w:rPr>
        <w:t>Slangword</w:t>
      </w:r>
      <w:r w:rsidR="00BD6D65">
        <w:t xml:space="preserve"> adalah proses mengganti kata yang tidak baku atau singkatan dari hasil tahapan </w:t>
      </w:r>
      <w:r w:rsidR="00BD6D65" w:rsidRPr="00FF22FE">
        <w:rPr>
          <w:i/>
        </w:rPr>
        <w:t>preprocessing cleansing</w:t>
      </w:r>
      <w:r w:rsidR="00BD6D65">
        <w:t xml:space="preserve"> sebelumnya menjadi kata baku atau aslinya. </w:t>
      </w:r>
      <w:r w:rsidR="00BD6D65" w:rsidRPr="00FF22FE">
        <w:rPr>
          <w:i/>
        </w:rPr>
        <w:t>Flowchart</w:t>
      </w:r>
      <w:r w:rsidR="00BD6D65">
        <w:t xml:space="preserve"> dari proses </w:t>
      </w:r>
      <w:r w:rsidR="00BD6D65" w:rsidRPr="00FF22FE">
        <w:rPr>
          <w:i/>
        </w:rPr>
        <w:t>slangword</w:t>
      </w:r>
      <w:r w:rsidR="00066674">
        <w:t xml:space="preserve"> dapat dilihat pada Gambar 3.5</w:t>
      </w:r>
      <w:r w:rsidR="00BD6D65">
        <w:t>.</w:t>
      </w:r>
    </w:p>
    <w:p w:rsidR="00BD6D65" w:rsidRPr="00BD6D65" w:rsidRDefault="00066674" w:rsidP="00BD6D65">
      <w:pPr>
        <w:pStyle w:val="Heading4"/>
        <w:spacing w:line="276" w:lineRule="auto"/>
        <w:rPr>
          <w:b w:val="0"/>
          <w:i/>
        </w:rPr>
      </w:pPr>
      <w:r>
        <w:t>Gambar 3.5</w:t>
      </w:r>
      <w:r w:rsidR="00BD6D65">
        <w:t xml:space="preserve"> </w:t>
      </w:r>
      <w:r w:rsidR="00BD6D65" w:rsidRPr="007C06AE">
        <w:rPr>
          <w:b w:val="0"/>
          <w:i/>
        </w:rPr>
        <w:t>Flowchart Slangword</w:t>
      </w:r>
    </w:p>
    <w:p w:rsidR="00BD6D65" w:rsidRDefault="00BD6D65" w:rsidP="00BD6D65">
      <w:pPr>
        <w:spacing w:after="240" w:line="276" w:lineRule="auto"/>
        <w:ind w:firstLine="720"/>
      </w:pPr>
      <w:r>
        <w:t xml:space="preserve">Proses </w:t>
      </w:r>
      <w:r w:rsidRPr="00FF22FE">
        <w:rPr>
          <w:i/>
        </w:rPr>
        <w:t>slangword</w:t>
      </w:r>
      <w:r>
        <w:t xml:space="preserve"> ini akan menerima input berupa hasil proses sebelumnya yaitu </w:t>
      </w:r>
      <w:r w:rsidRPr="00FF22FE">
        <w:rPr>
          <w:i/>
        </w:rPr>
        <w:t>cleansing</w:t>
      </w:r>
      <w:r>
        <w:t xml:space="preserve">. Dalam proses ini akan dilakukan pengecekan per kata dan menggunakan fungsi sinonim dengan mengganti kata yang sebelumnya sudah dibuat daftar kata sinonim dari kata tidak baku atau singkata yang telah disimpan di dalam </w:t>
      </w:r>
      <w:r w:rsidRPr="00FF22FE">
        <w:rPr>
          <w:i/>
        </w:rPr>
        <w:t>database</w:t>
      </w:r>
      <w:r>
        <w:t xml:space="preserve">. Jika kata tersebut tidak baku atau singkatan seperti dalam kamus, maka akan diganti dengan sinonim dari kata pada kamus tersebut lalu disimpan. Jika kata tersebut baku atau bukan singkatan, maka kata tersebut akan disimpan. Apabila semua kata telah diperiksa, maka </w:t>
      </w:r>
      <w:r w:rsidRPr="00FF22FE">
        <w:rPr>
          <w:i/>
        </w:rPr>
        <w:t>flowchart</w:t>
      </w:r>
      <w:r>
        <w:t xml:space="preserve"> ini akan menampilkan </w:t>
      </w:r>
      <w:r w:rsidRPr="00FF22FE">
        <w:rPr>
          <w:i/>
        </w:rPr>
        <w:t>output</w:t>
      </w:r>
      <w:r>
        <w:t xml:space="preserve"> berupa </w:t>
      </w:r>
      <w:r w:rsidRPr="00FF22FE">
        <w:rPr>
          <w:i/>
        </w:rPr>
        <w:t>slangword</w:t>
      </w:r>
      <w:r>
        <w:t xml:space="preserve">. Berikut contoh penerapan </w:t>
      </w:r>
      <w:r w:rsidRPr="00C97E1D">
        <w:rPr>
          <w:i/>
        </w:rPr>
        <w:t>slangword</w:t>
      </w:r>
      <w:r>
        <w:t xml:space="preserve"> terhadap ulasan </w:t>
      </w:r>
      <w:r w:rsidRPr="00FF22FE">
        <w:rPr>
          <w:i/>
        </w:rPr>
        <w:t>google maps</w:t>
      </w:r>
      <w:r w:rsidR="00066674">
        <w:t xml:space="preserve"> dapat dilihat pada Tabel 3.7</w:t>
      </w:r>
      <w:r>
        <w:t>.</w:t>
      </w:r>
    </w:p>
    <w:p w:rsidR="00BD6D65" w:rsidRDefault="00BD6D65" w:rsidP="00BD6D65">
      <w:pPr>
        <w:pStyle w:val="Heading4"/>
        <w:spacing w:line="276" w:lineRule="auto"/>
        <w:rPr>
          <w:b w:val="0"/>
        </w:rPr>
      </w:pPr>
      <w:r w:rsidRPr="00EA3024">
        <w:lastRenderedPageBreak/>
        <w:t>T</w:t>
      </w:r>
      <w:r w:rsidR="00066674">
        <w:t>abel 3.7</w:t>
      </w:r>
      <w:r w:rsidRPr="00EA3024">
        <w:t xml:space="preserve"> </w:t>
      </w:r>
      <w:r w:rsidRPr="005366F3">
        <w:rPr>
          <w:b w:val="0"/>
        </w:rPr>
        <w:t xml:space="preserve">Contoh Penerapan </w:t>
      </w:r>
      <w:r>
        <w:rPr>
          <w:b w:val="0"/>
          <w:i/>
        </w:rPr>
        <w:t>Slangword</w:t>
      </w:r>
    </w:p>
    <w:tbl>
      <w:tblPr>
        <w:tblStyle w:val="TableGrid"/>
        <w:tblW w:w="0" w:type="auto"/>
        <w:tblLook w:val="04A0" w:firstRow="1" w:lastRow="0" w:firstColumn="1" w:lastColumn="0" w:noHBand="0" w:noVBand="1"/>
      </w:tblPr>
      <w:tblGrid>
        <w:gridCol w:w="4393"/>
        <w:gridCol w:w="4393"/>
      </w:tblGrid>
      <w:tr w:rsidR="00BD6D65" w:rsidTr="009819B6">
        <w:tc>
          <w:tcPr>
            <w:tcW w:w="4393" w:type="dxa"/>
            <w:shd w:val="clear" w:color="auto" w:fill="5B9BD5" w:themeFill="accent1"/>
          </w:tcPr>
          <w:p w:rsidR="00BD6D65" w:rsidRPr="005366F3" w:rsidRDefault="00BD6D65" w:rsidP="00BD6D65">
            <w:pPr>
              <w:spacing w:line="276" w:lineRule="auto"/>
              <w:jc w:val="center"/>
              <w:rPr>
                <w:b/>
                <w:sz w:val="20"/>
                <w:szCs w:val="20"/>
              </w:rPr>
            </w:pPr>
            <w:r w:rsidRPr="005366F3">
              <w:rPr>
                <w:b/>
                <w:sz w:val="20"/>
                <w:szCs w:val="20"/>
              </w:rPr>
              <w:t>Sebelum</w:t>
            </w:r>
          </w:p>
        </w:tc>
        <w:tc>
          <w:tcPr>
            <w:tcW w:w="4393" w:type="dxa"/>
            <w:shd w:val="clear" w:color="auto" w:fill="5B9BD5" w:themeFill="accent1"/>
          </w:tcPr>
          <w:p w:rsidR="00BD6D65" w:rsidRPr="005366F3" w:rsidRDefault="00BD6D65" w:rsidP="00BD6D65">
            <w:pPr>
              <w:spacing w:line="276" w:lineRule="auto"/>
              <w:jc w:val="center"/>
              <w:rPr>
                <w:b/>
                <w:sz w:val="20"/>
                <w:szCs w:val="20"/>
              </w:rPr>
            </w:pPr>
            <w:r w:rsidRPr="005366F3">
              <w:rPr>
                <w:b/>
                <w:sz w:val="20"/>
                <w:szCs w:val="20"/>
              </w:rPr>
              <w:t>Sesudah</w:t>
            </w:r>
          </w:p>
        </w:tc>
      </w:tr>
      <w:tr w:rsidR="00BD6D65" w:rsidTr="009819B6">
        <w:tc>
          <w:tcPr>
            <w:tcW w:w="4393" w:type="dxa"/>
          </w:tcPr>
          <w:p w:rsidR="00BD6D65" w:rsidRDefault="00BD6D65" w:rsidP="00BD6D65">
            <w:pPr>
              <w:spacing w:line="276" w:lineRule="auto"/>
            </w:pPr>
            <w:r w:rsidRPr="0009575C">
              <w:rPr>
                <w:rFonts w:eastAsia="Times New Roman" w:cs="Times New Roman"/>
                <w:sz w:val="20"/>
                <w:szCs w:val="20"/>
              </w:rPr>
              <w:t>datang waktu buka jam selesai jam pagi antrinya lumayan nggak ramai pelayanannya juga baik cepat dan jelas dalam memberi instruksi</w:t>
            </w:r>
          </w:p>
        </w:tc>
        <w:tc>
          <w:tcPr>
            <w:tcW w:w="4393" w:type="dxa"/>
          </w:tcPr>
          <w:p w:rsidR="00BD6D65" w:rsidRDefault="00BD6D65" w:rsidP="00BD6D65">
            <w:pPr>
              <w:spacing w:line="276" w:lineRule="auto"/>
            </w:pPr>
            <w:r w:rsidRPr="0009575C">
              <w:rPr>
                <w:rFonts w:eastAsia="Times New Roman" w:cs="Times New Roman"/>
                <w:sz w:val="20"/>
                <w:szCs w:val="20"/>
              </w:rPr>
              <w:t xml:space="preserve">datang waktu buka jam selesai jam pagi antrinya lumayan </w:t>
            </w:r>
            <w:r>
              <w:rPr>
                <w:rFonts w:eastAsia="Times New Roman" w:cs="Times New Roman"/>
                <w:sz w:val="20"/>
                <w:szCs w:val="20"/>
              </w:rPr>
              <w:t>tidak</w:t>
            </w:r>
            <w:r w:rsidRPr="0009575C">
              <w:rPr>
                <w:rFonts w:eastAsia="Times New Roman" w:cs="Times New Roman"/>
                <w:sz w:val="20"/>
                <w:szCs w:val="20"/>
              </w:rPr>
              <w:t xml:space="preserve"> ramai pelayanannya juga baik cepat dan jelas dalam memberi instruksi</w:t>
            </w:r>
          </w:p>
        </w:tc>
      </w:tr>
    </w:tbl>
    <w:p w:rsidR="00BD6D65" w:rsidRDefault="00BD6D65" w:rsidP="00E91FD7">
      <w:pPr>
        <w:spacing w:line="276" w:lineRule="auto"/>
      </w:pPr>
    </w:p>
    <w:p w:rsidR="00BD6D65" w:rsidRPr="00101511" w:rsidRDefault="00BD6D65" w:rsidP="00BD6D65">
      <w:pPr>
        <w:pStyle w:val="Heading2"/>
        <w:spacing w:line="276" w:lineRule="auto"/>
      </w:pPr>
      <w:r>
        <w:t>3.2.8</w:t>
      </w:r>
      <w:r w:rsidR="00066674">
        <w:t>.</w:t>
      </w:r>
      <w:r w:rsidRPr="00101511">
        <w:tab/>
      </w:r>
      <w:r w:rsidRPr="00A63354">
        <w:rPr>
          <w:i/>
        </w:rPr>
        <w:t xml:space="preserve">Stopword </w:t>
      </w:r>
    </w:p>
    <w:p w:rsidR="00BD6D65" w:rsidRDefault="00BD6D65" w:rsidP="00BD6D65">
      <w:pPr>
        <w:spacing w:line="276" w:lineRule="auto"/>
        <w:ind w:firstLine="720"/>
      </w:pPr>
      <w:r>
        <w:rPr>
          <w:noProof/>
        </w:rPr>
        <w:drawing>
          <wp:anchor distT="0" distB="0" distL="114300" distR="114300" simplePos="0" relativeHeight="251822080" behindDoc="0" locked="0" layoutInCell="1" allowOverlap="1" wp14:anchorId="685B7A46" wp14:editId="186EB110">
            <wp:simplePos x="0" y="0"/>
            <wp:positionH relativeFrom="column">
              <wp:posOffset>1189355</wp:posOffset>
            </wp:positionH>
            <wp:positionV relativeFrom="paragraph">
              <wp:posOffset>674370</wp:posOffset>
            </wp:positionV>
            <wp:extent cx="3157220" cy="4019550"/>
            <wp:effectExtent l="19050" t="19050" r="24130" b="190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opword.jpg"/>
                    <pic:cNvPicPr/>
                  </pic:nvPicPr>
                  <pic:blipFill>
                    <a:blip r:embed="rId26">
                      <a:extLst>
                        <a:ext uri="{28A0092B-C50C-407E-A947-70E740481C1C}">
                          <a14:useLocalDpi xmlns:a14="http://schemas.microsoft.com/office/drawing/2010/main" val="0"/>
                        </a:ext>
                      </a:extLst>
                    </a:blip>
                    <a:stretch>
                      <a:fillRect/>
                    </a:stretch>
                  </pic:blipFill>
                  <pic:spPr>
                    <a:xfrm>
                      <a:off x="0" y="0"/>
                      <a:ext cx="3157220" cy="4019550"/>
                    </a:xfrm>
                    <a:prstGeom prst="rect">
                      <a:avLst/>
                    </a:prstGeom>
                    <a:ln>
                      <a:solidFill>
                        <a:schemeClr val="bg1">
                          <a:lumMod val="10000"/>
                        </a:schemeClr>
                      </a:solidFill>
                    </a:ln>
                  </pic:spPr>
                </pic:pic>
              </a:graphicData>
            </a:graphic>
            <wp14:sizeRelH relativeFrom="margin">
              <wp14:pctWidth>0</wp14:pctWidth>
            </wp14:sizeRelH>
            <wp14:sizeRelV relativeFrom="margin">
              <wp14:pctHeight>0</wp14:pctHeight>
            </wp14:sizeRelV>
          </wp:anchor>
        </w:drawing>
      </w:r>
      <w:r w:rsidRPr="00101511">
        <w:rPr>
          <w:i/>
        </w:rPr>
        <w:t xml:space="preserve">Stopword </w:t>
      </w:r>
      <w:r w:rsidRPr="00101511">
        <w:t xml:space="preserve">merupakan proses menghapus kata-kata yang sering muncul dan tidak memiliki makna pada kalimat. </w:t>
      </w:r>
      <w:r w:rsidRPr="00101511">
        <w:rPr>
          <w:i/>
        </w:rPr>
        <w:t>Flowchart</w:t>
      </w:r>
      <w:r w:rsidRPr="00101511">
        <w:t xml:space="preserve"> dari proses </w:t>
      </w:r>
      <w:r w:rsidRPr="00101511">
        <w:rPr>
          <w:i/>
        </w:rPr>
        <w:t>stopword</w:t>
      </w:r>
      <w:r w:rsidR="00066674">
        <w:t xml:space="preserve"> dapat dilihat pada Gambar 3.6</w:t>
      </w:r>
      <w:r w:rsidRPr="00101511">
        <w:t>.</w:t>
      </w:r>
    </w:p>
    <w:p w:rsidR="00BD6D65" w:rsidRDefault="00066674" w:rsidP="00BD6D65">
      <w:pPr>
        <w:pStyle w:val="Heading4"/>
        <w:spacing w:after="240" w:line="276" w:lineRule="auto"/>
      </w:pPr>
      <w:r>
        <w:t>Gambar 3.6</w:t>
      </w:r>
      <w:r w:rsidR="00BD6D65">
        <w:t xml:space="preserve"> </w:t>
      </w:r>
      <w:r w:rsidR="00BD6D65" w:rsidRPr="00C91BBD">
        <w:rPr>
          <w:b w:val="0"/>
        </w:rPr>
        <w:t xml:space="preserve">Flowchart </w:t>
      </w:r>
      <w:r w:rsidR="00BD6D65">
        <w:rPr>
          <w:b w:val="0"/>
          <w:i/>
        </w:rPr>
        <w:t>Stopwor</w:t>
      </w:r>
      <w:r w:rsidR="00BD6D65" w:rsidRPr="00C91BBD">
        <w:rPr>
          <w:b w:val="0"/>
          <w:i/>
        </w:rPr>
        <w:t xml:space="preserve">d </w:t>
      </w:r>
    </w:p>
    <w:p w:rsidR="00BD6D65" w:rsidRDefault="00BD6D65" w:rsidP="00BD6D65">
      <w:pPr>
        <w:pStyle w:val="ListParagraph"/>
        <w:spacing w:after="240" w:line="276" w:lineRule="auto"/>
        <w:ind w:left="0" w:firstLine="720"/>
      </w:pPr>
      <w:r>
        <w:t xml:space="preserve">Proses </w:t>
      </w:r>
      <w:r w:rsidRPr="00BE6062">
        <w:rPr>
          <w:i/>
        </w:rPr>
        <w:t>stopword</w:t>
      </w:r>
      <w:r>
        <w:t xml:space="preserve"> akan menerima input berupa hasil proses sebelumnya yaitu </w:t>
      </w:r>
      <w:r w:rsidRPr="00BE6062">
        <w:rPr>
          <w:i/>
        </w:rPr>
        <w:t>cleansing</w:t>
      </w:r>
      <w:r>
        <w:t xml:space="preserve">. Dalam proses ini akan dilakukan pengecekan per kata dan menghapus kata yang tidak memiliki makna pada kalimat atau ulasan. Penghapusan </w:t>
      </w:r>
      <w:r w:rsidRPr="00BE6062">
        <w:rPr>
          <w:i/>
        </w:rPr>
        <w:t>stopword</w:t>
      </w:r>
      <w:r>
        <w:t xml:space="preserve"> dengan pengecekan menggunakan kamu </w:t>
      </w:r>
      <w:r w:rsidRPr="00E20454">
        <w:rPr>
          <w:i/>
        </w:rPr>
        <w:t>stopword</w:t>
      </w:r>
      <w:r>
        <w:t xml:space="preserve">. Jika kata tersebut ada dalam kamus, maka akan dihapus. Jika kata tersebut tidak ada dalam kamus, maka akan disimpan. Apabila semua kata telah diperiksa, maka </w:t>
      </w:r>
      <w:r w:rsidRPr="00E20454">
        <w:rPr>
          <w:i/>
        </w:rPr>
        <w:t>flowchart</w:t>
      </w:r>
      <w:r>
        <w:t xml:space="preserve"> ini akan memberikan output berupa hasil </w:t>
      </w:r>
      <w:r w:rsidRPr="00E20454">
        <w:rPr>
          <w:i/>
        </w:rPr>
        <w:t>stopword</w:t>
      </w:r>
      <w:r>
        <w:t xml:space="preserve">. Berikut contoh penerapan </w:t>
      </w:r>
      <w:r w:rsidRPr="00E20454">
        <w:rPr>
          <w:i/>
        </w:rPr>
        <w:t>stopword</w:t>
      </w:r>
      <w:r>
        <w:t xml:space="preserve"> terhadap ulasan </w:t>
      </w:r>
      <w:r w:rsidRPr="00E20454">
        <w:rPr>
          <w:i/>
        </w:rPr>
        <w:t>google maps</w:t>
      </w:r>
      <w:r>
        <w:t xml:space="preserve"> yang akan diporses dapat dilihat pada Tabel </w:t>
      </w:r>
      <w:r w:rsidR="00066674">
        <w:t>3.8</w:t>
      </w:r>
      <w:r>
        <w:t>.</w:t>
      </w:r>
    </w:p>
    <w:p w:rsidR="00D80507" w:rsidRDefault="00D80507" w:rsidP="00BD6D65">
      <w:pPr>
        <w:pStyle w:val="ListParagraph"/>
        <w:spacing w:after="240" w:line="276" w:lineRule="auto"/>
        <w:ind w:left="0" w:firstLine="720"/>
      </w:pPr>
    </w:p>
    <w:p w:rsidR="00BD6D65" w:rsidRDefault="00BD6D65" w:rsidP="00BD6D65">
      <w:pPr>
        <w:pStyle w:val="Heading4"/>
        <w:spacing w:line="276" w:lineRule="auto"/>
        <w:rPr>
          <w:b w:val="0"/>
        </w:rPr>
      </w:pPr>
      <w:r w:rsidRPr="00EA3024">
        <w:lastRenderedPageBreak/>
        <w:t>T</w:t>
      </w:r>
      <w:r w:rsidR="00066674">
        <w:t>abel 3.8</w:t>
      </w:r>
      <w:r w:rsidRPr="00EA3024">
        <w:t xml:space="preserve"> </w:t>
      </w:r>
      <w:r>
        <w:rPr>
          <w:b w:val="0"/>
        </w:rPr>
        <w:t xml:space="preserve">Contoh Penerapan </w:t>
      </w:r>
      <w:r w:rsidRPr="00E20454">
        <w:rPr>
          <w:b w:val="0"/>
          <w:i/>
        </w:rPr>
        <w:t xml:space="preserve">Stopword </w:t>
      </w:r>
    </w:p>
    <w:tbl>
      <w:tblPr>
        <w:tblStyle w:val="TableGrid"/>
        <w:tblW w:w="0" w:type="auto"/>
        <w:tblLook w:val="04A0" w:firstRow="1" w:lastRow="0" w:firstColumn="1" w:lastColumn="0" w:noHBand="0" w:noVBand="1"/>
      </w:tblPr>
      <w:tblGrid>
        <w:gridCol w:w="4393"/>
        <w:gridCol w:w="4393"/>
      </w:tblGrid>
      <w:tr w:rsidR="00BD6D65" w:rsidTr="009819B6">
        <w:tc>
          <w:tcPr>
            <w:tcW w:w="4393" w:type="dxa"/>
            <w:shd w:val="clear" w:color="auto" w:fill="5B9BD5" w:themeFill="accent1"/>
          </w:tcPr>
          <w:p w:rsidR="00BD6D65" w:rsidRPr="005366F3" w:rsidRDefault="00BD6D65" w:rsidP="00BD6D65">
            <w:pPr>
              <w:spacing w:line="276" w:lineRule="auto"/>
              <w:jc w:val="center"/>
              <w:rPr>
                <w:b/>
                <w:sz w:val="20"/>
                <w:szCs w:val="20"/>
              </w:rPr>
            </w:pPr>
            <w:r w:rsidRPr="005366F3">
              <w:rPr>
                <w:b/>
                <w:sz w:val="20"/>
                <w:szCs w:val="20"/>
              </w:rPr>
              <w:t>Sebelum</w:t>
            </w:r>
          </w:p>
        </w:tc>
        <w:tc>
          <w:tcPr>
            <w:tcW w:w="4393" w:type="dxa"/>
            <w:shd w:val="clear" w:color="auto" w:fill="5B9BD5" w:themeFill="accent1"/>
          </w:tcPr>
          <w:p w:rsidR="00BD6D65" w:rsidRPr="005366F3" w:rsidRDefault="00BD6D65" w:rsidP="00BD6D65">
            <w:pPr>
              <w:spacing w:line="276" w:lineRule="auto"/>
              <w:jc w:val="center"/>
              <w:rPr>
                <w:b/>
                <w:sz w:val="20"/>
                <w:szCs w:val="20"/>
              </w:rPr>
            </w:pPr>
            <w:r w:rsidRPr="005366F3">
              <w:rPr>
                <w:b/>
                <w:sz w:val="20"/>
                <w:szCs w:val="20"/>
              </w:rPr>
              <w:t>Sesudah</w:t>
            </w:r>
          </w:p>
        </w:tc>
      </w:tr>
      <w:tr w:rsidR="00BD6D65" w:rsidTr="009819B6">
        <w:tc>
          <w:tcPr>
            <w:tcW w:w="4393" w:type="dxa"/>
          </w:tcPr>
          <w:p w:rsidR="00BD6D65" w:rsidRDefault="00BD6D65" w:rsidP="00BD6D65">
            <w:pPr>
              <w:spacing w:line="276" w:lineRule="auto"/>
            </w:pPr>
            <w:r w:rsidRPr="0009575C">
              <w:rPr>
                <w:rFonts w:eastAsia="Times New Roman" w:cs="Times New Roman"/>
                <w:sz w:val="20"/>
                <w:szCs w:val="20"/>
              </w:rPr>
              <w:t xml:space="preserve">datang waktu buka jam selesai jam pagi antrinya lumayan </w:t>
            </w:r>
            <w:r>
              <w:rPr>
                <w:rFonts w:eastAsia="Times New Roman" w:cs="Times New Roman"/>
                <w:sz w:val="20"/>
                <w:szCs w:val="20"/>
              </w:rPr>
              <w:t>tidak</w:t>
            </w:r>
            <w:r w:rsidRPr="0009575C">
              <w:rPr>
                <w:rFonts w:eastAsia="Times New Roman" w:cs="Times New Roman"/>
                <w:sz w:val="20"/>
                <w:szCs w:val="20"/>
              </w:rPr>
              <w:t xml:space="preserve"> ramai pelayanannya juga baik cepat dan jelas dalam memberi instruksi</w:t>
            </w:r>
          </w:p>
        </w:tc>
        <w:tc>
          <w:tcPr>
            <w:tcW w:w="4393" w:type="dxa"/>
          </w:tcPr>
          <w:p w:rsidR="00BD6D65" w:rsidRDefault="00BD6D65" w:rsidP="00BD6D65">
            <w:pPr>
              <w:spacing w:line="276" w:lineRule="auto"/>
            </w:pPr>
            <w:r w:rsidRPr="0009575C">
              <w:rPr>
                <w:rFonts w:eastAsia="Times New Roman" w:cs="Times New Roman"/>
                <w:sz w:val="20"/>
                <w:szCs w:val="20"/>
              </w:rPr>
              <w:t>waktu buka jam selesai jam pagi antrinya lumayan ramai pelayanannya cepat instruksi</w:t>
            </w:r>
          </w:p>
        </w:tc>
      </w:tr>
    </w:tbl>
    <w:p w:rsidR="00BD6D65" w:rsidRDefault="00BD6D65" w:rsidP="00E91FD7">
      <w:pPr>
        <w:spacing w:line="276" w:lineRule="auto"/>
      </w:pPr>
    </w:p>
    <w:p w:rsidR="00BD6D65" w:rsidRPr="00C54C3F" w:rsidRDefault="000E2CC4" w:rsidP="00BD6D65">
      <w:pPr>
        <w:pStyle w:val="Heading2"/>
        <w:spacing w:line="276" w:lineRule="auto"/>
      </w:pPr>
      <w:r>
        <w:t>3</w:t>
      </w:r>
      <w:r w:rsidR="00BD6D65">
        <w:t>.2.9</w:t>
      </w:r>
      <w:r w:rsidR="00066674">
        <w:t>.</w:t>
      </w:r>
      <w:r w:rsidR="00BD6D65">
        <w:t xml:space="preserve"> </w:t>
      </w:r>
      <w:r w:rsidR="00066674">
        <w:tab/>
      </w:r>
      <w:r w:rsidR="00BD6D65" w:rsidRPr="00DC1516">
        <w:rPr>
          <w:i/>
        </w:rPr>
        <w:t>Stemming</w:t>
      </w:r>
    </w:p>
    <w:p w:rsidR="00BD6D65" w:rsidRDefault="00BD6D65" w:rsidP="00BD6D65">
      <w:pPr>
        <w:pStyle w:val="ListParagraph"/>
        <w:spacing w:line="276" w:lineRule="auto"/>
        <w:ind w:left="0" w:firstLine="720"/>
      </w:pPr>
      <w:r w:rsidRPr="00DC1516">
        <w:rPr>
          <w:i/>
          <w:noProof/>
        </w:rPr>
        <w:drawing>
          <wp:anchor distT="0" distB="0" distL="114300" distR="114300" simplePos="0" relativeHeight="251824128" behindDoc="0" locked="0" layoutInCell="1" allowOverlap="1" wp14:anchorId="20CDC61A" wp14:editId="113591A4">
            <wp:simplePos x="0" y="0"/>
            <wp:positionH relativeFrom="column">
              <wp:posOffset>1369060</wp:posOffset>
            </wp:positionH>
            <wp:positionV relativeFrom="paragraph">
              <wp:posOffset>457835</wp:posOffset>
            </wp:positionV>
            <wp:extent cx="2828925" cy="5701665"/>
            <wp:effectExtent l="19050" t="19050" r="28575" b="133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mming.jpg"/>
                    <pic:cNvPicPr/>
                  </pic:nvPicPr>
                  <pic:blipFill>
                    <a:blip r:embed="rId27">
                      <a:extLst>
                        <a:ext uri="{28A0092B-C50C-407E-A947-70E740481C1C}">
                          <a14:useLocalDpi xmlns:a14="http://schemas.microsoft.com/office/drawing/2010/main" val="0"/>
                        </a:ext>
                      </a:extLst>
                    </a:blip>
                    <a:stretch>
                      <a:fillRect/>
                    </a:stretch>
                  </pic:blipFill>
                  <pic:spPr>
                    <a:xfrm>
                      <a:off x="0" y="0"/>
                      <a:ext cx="2828925" cy="5701665"/>
                    </a:xfrm>
                    <a:prstGeom prst="rect">
                      <a:avLst/>
                    </a:prstGeom>
                    <a:ln>
                      <a:solidFill>
                        <a:schemeClr val="bg1">
                          <a:lumMod val="10000"/>
                        </a:schemeClr>
                      </a:solidFill>
                    </a:ln>
                  </pic:spPr>
                </pic:pic>
              </a:graphicData>
            </a:graphic>
            <wp14:sizeRelH relativeFrom="margin">
              <wp14:pctWidth>0</wp14:pctWidth>
            </wp14:sizeRelH>
            <wp14:sizeRelV relativeFrom="margin">
              <wp14:pctHeight>0</wp14:pctHeight>
            </wp14:sizeRelV>
          </wp:anchor>
        </w:drawing>
      </w:r>
      <w:r w:rsidRPr="00DC1516">
        <w:rPr>
          <w:i/>
        </w:rPr>
        <w:t>Stemming</w:t>
      </w:r>
      <w:r>
        <w:t xml:space="preserve"> adalah proses menghilangkan imbuhan dari sebuah kata atau pembentukan kata dasar. </w:t>
      </w:r>
      <w:r w:rsidRPr="00DC1516">
        <w:rPr>
          <w:i/>
        </w:rPr>
        <w:t>Flwochart</w:t>
      </w:r>
      <w:r>
        <w:t xml:space="preserve"> dari proses stemmin</w:t>
      </w:r>
      <w:r w:rsidR="00066674">
        <w:t>g dapat dilihat pada Gambar 3.7</w:t>
      </w:r>
      <w:r>
        <w:t>.</w:t>
      </w:r>
    </w:p>
    <w:p w:rsidR="00BD6D65" w:rsidRPr="000E2CC4" w:rsidRDefault="00066674" w:rsidP="000E2CC4">
      <w:pPr>
        <w:pStyle w:val="Heading4"/>
        <w:spacing w:after="240" w:line="276" w:lineRule="auto"/>
        <w:rPr>
          <w:b w:val="0"/>
        </w:rPr>
      </w:pPr>
      <w:r>
        <w:t>Gambar 3.7</w:t>
      </w:r>
      <w:r w:rsidR="00BD6D65">
        <w:t xml:space="preserve"> </w:t>
      </w:r>
      <w:r w:rsidR="00BD6D65" w:rsidRPr="00DC1516">
        <w:rPr>
          <w:b w:val="0"/>
          <w:i/>
        </w:rPr>
        <w:t>Flowchart Stemming</w:t>
      </w:r>
    </w:p>
    <w:p w:rsidR="00BD6D65" w:rsidRDefault="00BD6D65" w:rsidP="00BD6D65">
      <w:pPr>
        <w:pStyle w:val="NoSpacing"/>
        <w:spacing w:line="276" w:lineRule="auto"/>
      </w:pPr>
      <w:r>
        <w:tab/>
        <w:t xml:space="preserve">Proses </w:t>
      </w:r>
      <w:r w:rsidRPr="00DC1516">
        <w:rPr>
          <w:i/>
        </w:rPr>
        <w:t>stemming</w:t>
      </w:r>
      <w:r>
        <w:t xml:space="preserve"> akan menerima input berupa hasil proses sebelumnya yaitu </w:t>
      </w:r>
      <w:r w:rsidRPr="00DC1516">
        <w:rPr>
          <w:i/>
        </w:rPr>
        <w:t>stopword</w:t>
      </w:r>
      <w:r>
        <w:t xml:space="preserve">. Dalam proses ini akan dilakukan pengecekan per kata dan mencari kata dasar. Jika kata bukan kata dasar, maka akan dihapus </w:t>
      </w:r>
      <w:r w:rsidRPr="00DC1516">
        <w:rPr>
          <w:i/>
        </w:rPr>
        <w:t>inflection suffixes</w:t>
      </w:r>
      <w:r>
        <w:t xml:space="preserve">, </w:t>
      </w:r>
      <w:r w:rsidRPr="00DC1516">
        <w:rPr>
          <w:i/>
        </w:rPr>
        <w:t>derivational suffixes</w:t>
      </w:r>
      <w:r>
        <w:t xml:space="preserve">, dan atau </w:t>
      </w:r>
      <w:r w:rsidRPr="00DC1516">
        <w:rPr>
          <w:i/>
        </w:rPr>
        <w:t>derivational suffixes</w:t>
      </w:r>
      <w:r>
        <w:t xml:space="preserve"> lalu disimpan. Jika kata tersebut adalah kata dasar, maka akan disimpan. </w:t>
      </w:r>
    </w:p>
    <w:p w:rsidR="00BD6D65" w:rsidRPr="00C05E57" w:rsidRDefault="00BD6D65" w:rsidP="00BD6D65">
      <w:pPr>
        <w:pStyle w:val="NoSpacing"/>
        <w:spacing w:after="240" w:line="276" w:lineRule="auto"/>
        <w:ind w:firstLine="720"/>
      </w:pPr>
      <w:r>
        <w:lastRenderedPageBreak/>
        <w:t xml:space="preserve">Apabila semua kata telah diperiksa, maka </w:t>
      </w:r>
      <w:r w:rsidRPr="00DC1516">
        <w:rPr>
          <w:i/>
        </w:rPr>
        <w:t>flowchart</w:t>
      </w:r>
      <w:r>
        <w:t xml:space="preserve"> ini akan memberikan output berupa hasil </w:t>
      </w:r>
      <w:r w:rsidRPr="00DC1516">
        <w:rPr>
          <w:i/>
        </w:rPr>
        <w:t>stemming</w:t>
      </w:r>
      <w:r>
        <w:t xml:space="preserve">. Berikut adalah contoh penerapan </w:t>
      </w:r>
      <w:r w:rsidRPr="00DC1516">
        <w:rPr>
          <w:i/>
        </w:rPr>
        <w:t>stemming</w:t>
      </w:r>
      <w:r>
        <w:t xml:space="preserve"> terhadap ulasan </w:t>
      </w:r>
      <w:r w:rsidRPr="00DC1516">
        <w:rPr>
          <w:i/>
        </w:rPr>
        <w:t>google maps</w:t>
      </w:r>
      <w:r>
        <w:t xml:space="preserve"> yang akan diproses d</w:t>
      </w:r>
      <w:r w:rsidR="00066674">
        <w:t>apat dilihat pada Tabel 3.9</w:t>
      </w:r>
      <w:r>
        <w:t>.</w:t>
      </w:r>
    </w:p>
    <w:p w:rsidR="00BD6D65" w:rsidRDefault="00BD6D65" w:rsidP="00BD6D65">
      <w:pPr>
        <w:pStyle w:val="Heading4"/>
        <w:spacing w:line="276" w:lineRule="auto"/>
        <w:rPr>
          <w:b w:val="0"/>
        </w:rPr>
      </w:pPr>
      <w:r w:rsidRPr="00EA3024">
        <w:t>T</w:t>
      </w:r>
      <w:r w:rsidR="00066674">
        <w:t>abel 3.9</w:t>
      </w:r>
      <w:r w:rsidRPr="00EA3024">
        <w:t xml:space="preserve"> </w:t>
      </w:r>
      <w:r>
        <w:rPr>
          <w:b w:val="0"/>
        </w:rPr>
        <w:t xml:space="preserve">Contoh Penerapan </w:t>
      </w:r>
      <w:r w:rsidRPr="00DC1516">
        <w:rPr>
          <w:b w:val="0"/>
          <w:i/>
        </w:rPr>
        <w:t>Stemming</w:t>
      </w:r>
    </w:p>
    <w:tbl>
      <w:tblPr>
        <w:tblStyle w:val="TableGrid"/>
        <w:tblW w:w="0" w:type="auto"/>
        <w:tblLook w:val="04A0" w:firstRow="1" w:lastRow="0" w:firstColumn="1" w:lastColumn="0" w:noHBand="0" w:noVBand="1"/>
      </w:tblPr>
      <w:tblGrid>
        <w:gridCol w:w="4393"/>
        <w:gridCol w:w="4393"/>
      </w:tblGrid>
      <w:tr w:rsidR="00BD6D65" w:rsidTr="009819B6">
        <w:tc>
          <w:tcPr>
            <w:tcW w:w="4393" w:type="dxa"/>
            <w:shd w:val="clear" w:color="auto" w:fill="5B9BD5" w:themeFill="accent1"/>
          </w:tcPr>
          <w:p w:rsidR="00BD6D65" w:rsidRPr="005366F3" w:rsidRDefault="00BD6D65" w:rsidP="00BD6D65">
            <w:pPr>
              <w:spacing w:line="276" w:lineRule="auto"/>
              <w:jc w:val="center"/>
              <w:rPr>
                <w:b/>
                <w:sz w:val="20"/>
                <w:szCs w:val="20"/>
              </w:rPr>
            </w:pPr>
            <w:r w:rsidRPr="005366F3">
              <w:rPr>
                <w:b/>
                <w:sz w:val="20"/>
                <w:szCs w:val="20"/>
              </w:rPr>
              <w:t>Sebelum</w:t>
            </w:r>
          </w:p>
        </w:tc>
        <w:tc>
          <w:tcPr>
            <w:tcW w:w="4393" w:type="dxa"/>
            <w:shd w:val="clear" w:color="auto" w:fill="5B9BD5" w:themeFill="accent1"/>
          </w:tcPr>
          <w:p w:rsidR="00BD6D65" w:rsidRPr="005366F3" w:rsidRDefault="00BD6D65" w:rsidP="00BD6D65">
            <w:pPr>
              <w:spacing w:line="276" w:lineRule="auto"/>
              <w:jc w:val="center"/>
              <w:rPr>
                <w:b/>
                <w:sz w:val="20"/>
                <w:szCs w:val="20"/>
              </w:rPr>
            </w:pPr>
            <w:r w:rsidRPr="005366F3">
              <w:rPr>
                <w:b/>
                <w:sz w:val="20"/>
                <w:szCs w:val="20"/>
              </w:rPr>
              <w:t>Sesudah</w:t>
            </w:r>
          </w:p>
        </w:tc>
      </w:tr>
      <w:tr w:rsidR="00BD6D65" w:rsidTr="009819B6">
        <w:tc>
          <w:tcPr>
            <w:tcW w:w="4393" w:type="dxa"/>
          </w:tcPr>
          <w:p w:rsidR="00BD6D65" w:rsidRDefault="00BD6D65" w:rsidP="00BD6D65">
            <w:pPr>
              <w:spacing w:line="276" w:lineRule="auto"/>
            </w:pPr>
            <w:r w:rsidRPr="0009575C">
              <w:rPr>
                <w:rFonts w:eastAsia="Times New Roman" w:cs="Times New Roman"/>
                <w:sz w:val="20"/>
                <w:szCs w:val="20"/>
              </w:rPr>
              <w:t>waktu buka jam selesai jam pagi antrinya lumayan ramai pelayanannya cepat instruksi</w:t>
            </w:r>
          </w:p>
        </w:tc>
        <w:tc>
          <w:tcPr>
            <w:tcW w:w="4393" w:type="dxa"/>
          </w:tcPr>
          <w:p w:rsidR="00BD6D65" w:rsidRDefault="00BD6D65" w:rsidP="00BD6D65">
            <w:pPr>
              <w:spacing w:line="276" w:lineRule="auto"/>
            </w:pPr>
            <w:r w:rsidRPr="0009575C">
              <w:rPr>
                <w:rFonts w:eastAsia="Times New Roman" w:cs="Times New Roman"/>
                <w:sz w:val="20"/>
                <w:szCs w:val="20"/>
              </w:rPr>
              <w:t>waktu buka jam selesai jam pagi antri lumayan ramai layan cepat instruksi</w:t>
            </w:r>
          </w:p>
        </w:tc>
      </w:tr>
    </w:tbl>
    <w:p w:rsidR="00BD6D65" w:rsidRDefault="00BD6D65" w:rsidP="00E91FD7">
      <w:pPr>
        <w:spacing w:line="276" w:lineRule="auto"/>
      </w:pPr>
    </w:p>
    <w:p w:rsidR="000E2CC4" w:rsidRPr="00C54C3F" w:rsidRDefault="000A0C49" w:rsidP="000E2CC4">
      <w:pPr>
        <w:pStyle w:val="Heading2"/>
        <w:spacing w:line="276" w:lineRule="auto"/>
      </w:pPr>
      <w:r>
        <w:t>3.</w:t>
      </w:r>
      <w:r w:rsidR="000E2CC4">
        <w:t>2.10</w:t>
      </w:r>
      <w:r w:rsidR="00066674">
        <w:t>.</w:t>
      </w:r>
      <w:r w:rsidR="000E2CC4">
        <w:t xml:space="preserve"> </w:t>
      </w:r>
      <w:r w:rsidR="000E2CC4" w:rsidRPr="00DC1516">
        <w:rPr>
          <w:i/>
        </w:rPr>
        <w:t>Tokenizing</w:t>
      </w:r>
    </w:p>
    <w:p w:rsidR="000E2CC4" w:rsidRDefault="000E2CC4" w:rsidP="000E2CC4">
      <w:pPr>
        <w:pStyle w:val="ListParagraph"/>
        <w:spacing w:line="276" w:lineRule="auto"/>
        <w:ind w:left="0" w:firstLine="720"/>
      </w:pPr>
      <w:r>
        <w:rPr>
          <w:noProof/>
        </w:rPr>
        <w:drawing>
          <wp:anchor distT="0" distB="0" distL="114300" distR="114300" simplePos="0" relativeHeight="251826176" behindDoc="0" locked="0" layoutInCell="1" allowOverlap="1" wp14:anchorId="6951CE43" wp14:editId="0262D5E8">
            <wp:simplePos x="0" y="0"/>
            <wp:positionH relativeFrom="column">
              <wp:posOffset>1879600</wp:posOffset>
            </wp:positionH>
            <wp:positionV relativeFrom="paragraph">
              <wp:posOffset>801370</wp:posOffset>
            </wp:positionV>
            <wp:extent cx="1895475" cy="3649980"/>
            <wp:effectExtent l="19050" t="19050" r="28575" b="2667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kenizing.jpg"/>
                    <pic:cNvPicPr/>
                  </pic:nvPicPr>
                  <pic:blipFill>
                    <a:blip r:embed="rId28">
                      <a:extLst>
                        <a:ext uri="{28A0092B-C50C-407E-A947-70E740481C1C}">
                          <a14:useLocalDpi xmlns:a14="http://schemas.microsoft.com/office/drawing/2010/main" val="0"/>
                        </a:ext>
                      </a:extLst>
                    </a:blip>
                    <a:stretch>
                      <a:fillRect/>
                    </a:stretch>
                  </pic:blipFill>
                  <pic:spPr>
                    <a:xfrm>
                      <a:off x="0" y="0"/>
                      <a:ext cx="1895475" cy="3649980"/>
                    </a:xfrm>
                    <a:prstGeom prst="rect">
                      <a:avLst/>
                    </a:prstGeom>
                    <a:ln>
                      <a:solidFill>
                        <a:schemeClr val="bg1">
                          <a:lumMod val="10000"/>
                        </a:schemeClr>
                      </a:solidFill>
                    </a:ln>
                  </pic:spPr>
                </pic:pic>
              </a:graphicData>
            </a:graphic>
            <wp14:sizeRelH relativeFrom="margin">
              <wp14:pctWidth>0</wp14:pctWidth>
            </wp14:sizeRelH>
            <wp14:sizeRelV relativeFrom="margin">
              <wp14:pctHeight>0</wp14:pctHeight>
            </wp14:sizeRelV>
          </wp:anchor>
        </w:drawing>
      </w:r>
      <w:r w:rsidRPr="00DC1516">
        <w:rPr>
          <w:i/>
        </w:rPr>
        <w:t>Tokenizing</w:t>
      </w:r>
      <w:r>
        <w:t xml:space="preserve"> merupakan proses pemisahan kata dari bentuk string pada kalimat atau hasil dari tahapan </w:t>
      </w:r>
      <w:r w:rsidRPr="00DC1516">
        <w:rPr>
          <w:i/>
        </w:rPr>
        <w:t>preprocessing</w:t>
      </w:r>
      <w:r>
        <w:t xml:space="preserve"> </w:t>
      </w:r>
      <w:r w:rsidRPr="00DC1516">
        <w:rPr>
          <w:i/>
        </w:rPr>
        <w:t>stemming</w:t>
      </w:r>
      <w:r>
        <w:t xml:space="preserve"> sebelumnya. Proses ini akan memotong data menjadi per kata spasi </w:t>
      </w:r>
      <w:proofErr w:type="gramStart"/>
      <w:r>
        <w:t>(“ ”</w:t>
      </w:r>
      <w:proofErr w:type="gramEnd"/>
      <w:r>
        <w:t xml:space="preserve">) sebagai pemisahnya. </w:t>
      </w:r>
      <w:r w:rsidRPr="00DC1516">
        <w:rPr>
          <w:i/>
        </w:rPr>
        <w:t>Flowchart</w:t>
      </w:r>
      <w:r>
        <w:t xml:space="preserve"> dari proses </w:t>
      </w:r>
      <w:r w:rsidRPr="00DC1516">
        <w:rPr>
          <w:i/>
        </w:rPr>
        <w:t>tokenizing</w:t>
      </w:r>
      <w:r>
        <w:t xml:space="preserve"> dap</w:t>
      </w:r>
      <w:r w:rsidR="00066674">
        <w:t>at dilihat pada Gambar 3.8</w:t>
      </w:r>
      <w:r>
        <w:t>.</w:t>
      </w:r>
    </w:p>
    <w:p w:rsidR="000E2CC4" w:rsidRPr="00D312AF" w:rsidRDefault="00066674" w:rsidP="000E2CC4">
      <w:pPr>
        <w:pStyle w:val="Heading4"/>
        <w:spacing w:after="240"/>
        <w:rPr>
          <w:b w:val="0"/>
        </w:rPr>
      </w:pPr>
      <w:r>
        <w:t>Gambar 3.8</w:t>
      </w:r>
      <w:r w:rsidR="000E2CC4">
        <w:t xml:space="preserve"> </w:t>
      </w:r>
      <w:r w:rsidR="000E2CC4" w:rsidRPr="008756B3">
        <w:rPr>
          <w:b w:val="0"/>
          <w:i/>
        </w:rPr>
        <w:t>Flowchart Tokenizing</w:t>
      </w:r>
    </w:p>
    <w:p w:rsidR="000E2CC4" w:rsidRDefault="000E2CC4" w:rsidP="000E2CC4">
      <w:pPr>
        <w:pStyle w:val="ListParagraph"/>
        <w:spacing w:after="240" w:line="276" w:lineRule="auto"/>
        <w:ind w:left="0" w:firstLine="720"/>
      </w:pPr>
      <w:r>
        <w:t xml:space="preserve">Berikut contoh penerapan </w:t>
      </w:r>
      <w:r w:rsidRPr="008756B3">
        <w:rPr>
          <w:i/>
        </w:rPr>
        <w:t>tokenizing</w:t>
      </w:r>
      <w:r>
        <w:t xml:space="preserve"> terhadap ulasan </w:t>
      </w:r>
      <w:r w:rsidRPr="008756B3">
        <w:rPr>
          <w:i/>
        </w:rPr>
        <w:t>google maps</w:t>
      </w:r>
      <w:r>
        <w:t xml:space="preserve"> yang akan dipors</w:t>
      </w:r>
      <w:r w:rsidR="00066674">
        <w:t>es dapat dilihat pada Tabel 3.10</w:t>
      </w:r>
      <w:r>
        <w:t>.</w:t>
      </w:r>
    </w:p>
    <w:p w:rsidR="000E2CC4" w:rsidRDefault="000E2CC4" w:rsidP="000E2CC4">
      <w:pPr>
        <w:pStyle w:val="Heading4"/>
        <w:spacing w:line="276" w:lineRule="auto"/>
        <w:rPr>
          <w:b w:val="0"/>
        </w:rPr>
      </w:pPr>
      <w:r w:rsidRPr="00EA3024">
        <w:t>T</w:t>
      </w:r>
      <w:r w:rsidR="00066674">
        <w:t>abel 3.10</w:t>
      </w:r>
      <w:r w:rsidRPr="00EA3024">
        <w:t xml:space="preserve"> </w:t>
      </w:r>
      <w:r>
        <w:rPr>
          <w:b w:val="0"/>
        </w:rPr>
        <w:t xml:space="preserve">Contoh Penerapan </w:t>
      </w:r>
      <w:r w:rsidRPr="00A06A41">
        <w:rPr>
          <w:b w:val="0"/>
          <w:i/>
        </w:rPr>
        <w:t>Tokenizing</w:t>
      </w:r>
    </w:p>
    <w:tbl>
      <w:tblPr>
        <w:tblStyle w:val="TableGrid"/>
        <w:tblW w:w="0" w:type="auto"/>
        <w:tblLook w:val="04A0" w:firstRow="1" w:lastRow="0" w:firstColumn="1" w:lastColumn="0" w:noHBand="0" w:noVBand="1"/>
      </w:tblPr>
      <w:tblGrid>
        <w:gridCol w:w="4393"/>
        <w:gridCol w:w="4393"/>
      </w:tblGrid>
      <w:tr w:rsidR="000E2CC4" w:rsidTr="009819B6">
        <w:tc>
          <w:tcPr>
            <w:tcW w:w="4393" w:type="dxa"/>
            <w:shd w:val="clear" w:color="auto" w:fill="5B9BD5" w:themeFill="accent1"/>
          </w:tcPr>
          <w:p w:rsidR="000E2CC4" w:rsidRPr="005366F3" w:rsidRDefault="000E2CC4" w:rsidP="000E2CC4">
            <w:pPr>
              <w:spacing w:line="276" w:lineRule="auto"/>
              <w:jc w:val="center"/>
              <w:rPr>
                <w:b/>
                <w:sz w:val="20"/>
                <w:szCs w:val="20"/>
              </w:rPr>
            </w:pPr>
            <w:r w:rsidRPr="005366F3">
              <w:rPr>
                <w:b/>
                <w:sz w:val="20"/>
                <w:szCs w:val="20"/>
              </w:rPr>
              <w:t>Sebelum</w:t>
            </w:r>
          </w:p>
        </w:tc>
        <w:tc>
          <w:tcPr>
            <w:tcW w:w="4393" w:type="dxa"/>
            <w:shd w:val="clear" w:color="auto" w:fill="5B9BD5" w:themeFill="accent1"/>
          </w:tcPr>
          <w:p w:rsidR="000E2CC4" w:rsidRPr="005366F3" w:rsidRDefault="000E2CC4" w:rsidP="000E2CC4">
            <w:pPr>
              <w:spacing w:line="276" w:lineRule="auto"/>
              <w:jc w:val="center"/>
              <w:rPr>
                <w:b/>
                <w:sz w:val="20"/>
                <w:szCs w:val="20"/>
              </w:rPr>
            </w:pPr>
            <w:r w:rsidRPr="005366F3">
              <w:rPr>
                <w:b/>
                <w:sz w:val="20"/>
                <w:szCs w:val="20"/>
              </w:rPr>
              <w:t>Sesudah</w:t>
            </w:r>
          </w:p>
        </w:tc>
      </w:tr>
      <w:tr w:rsidR="000E2CC4" w:rsidTr="009819B6">
        <w:tc>
          <w:tcPr>
            <w:tcW w:w="4393" w:type="dxa"/>
          </w:tcPr>
          <w:p w:rsidR="000E2CC4" w:rsidRDefault="000E2CC4" w:rsidP="000E2CC4">
            <w:pPr>
              <w:spacing w:line="276" w:lineRule="auto"/>
            </w:pPr>
            <w:r w:rsidRPr="0009575C">
              <w:rPr>
                <w:rFonts w:eastAsia="Times New Roman" w:cs="Times New Roman"/>
                <w:sz w:val="20"/>
                <w:szCs w:val="20"/>
              </w:rPr>
              <w:t>waktu buka jam selesai jam pagi antri lumayan ramai layan cepat instruksi</w:t>
            </w:r>
          </w:p>
        </w:tc>
        <w:tc>
          <w:tcPr>
            <w:tcW w:w="4393" w:type="dxa"/>
          </w:tcPr>
          <w:p w:rsidR="000E2CC4" w:rsidRDefault="000E2CC4" w:rsidP="000E2CC4">
            <w:pPr>
              <w:spacing w:line="276" w:lineRule="auto"/>
            </w:pPr>
            <w:r>
              <w:rPr>
                <w:rFonts w:eastAsia="Times New Roman" w:cs="Times New Roman"/>
                <w:sz w:val="20"/>
                <w:szCs w:val="20"/>
              </w:rPr>
              <w:t>[‘</w:t>
            </w:r>
            <w:r w:rsidRPr="0009575C">
              <w:rPr>
                <w:rFonts w:eastAsia="Times New Roman" w:cs="Times New Roman"/>
                <w:sz w:val="20"/>
                <w:szCs w:val="20"/>
              </w:rPr>
              <w:t>waktu</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buka</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jam</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selesai</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jam</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pagi</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antri</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lumayan</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ramai</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layan</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cepat</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instruksi</w:t>
            </w:r>
            <w:r>
              <w:rPr>
                <w:rFonts w:eastAsia="Times New Roman" w:cs="Times New Roman"/>
                <w:sz w:val="20"/>
                <w:szCs w:val="20"/>
              </w:rPr>
              <w:t>’]</w:t>
            </w:r>
          </w:p>
        </w:tc>
      </w:tr>
    </w:tbl>
    <w:p w:rsidR="000E2CC4" w:rsidRDefault="000E2CC4" w:rsidP="000E2CC4">
      <w:pPr>
        <w:spacing w:line="276" w:lineRule="auto"/>
      </w:pPr>
    </w:p>
    <w:p w:rsidR="000A0C49" w:rsidRDefault="000A0C49" w:rsidP="000A0C49">
      <w:pPr>
        <w:pStyle w:val="Heading2"/>
        <w:spacing w:line="276" w:lineRule="auto"/>
      </w:pPr>
      <w:r>
        <w:lastRenderedPageBreak/>
        <w:t>3.2.11</w:t>
      </w:r>
      <w:r w:rsidR="00066674">
        <w:t>.</w:t>
      </w:r>
      <w:r>
        <w:tab/>
      </w:r>
      <w:r w:rsidRPr="00A90AA1">
        <w:rPr>
          <w:i/>
        </w:rPr>
        <w:t>Term Frequency</w:t>
      </w:r>
      <w:r>
        <w:t xml:space="preserve"> (TF) Dengan </w:t>
      </w:r>
      <w:r w:rsidRPr="000A0C49">
        <w:rPr>
          <w:i/>
        </w:rPr>
        <w:t>Stopword</w:t>
      </w:r>
    </w:p>
    <w:p w:rsidR="000A0C49" w:rsidRDefault="000A0C49" w:rsidP="000A0C49">
      <w:pPr>
        <w:spacing w:after="240" w:line="276" w:lineRule="auto"/>
      </w:pPr>
      <w:r>
        <w:tab/>
        <w:t xml:space="preserve">Analisis pelatihan klasifikasi dalam penelitian ini dilakukan dengan </w:t>
      </w:r>
      <w:r w:rsidRPr="00A90AA1">
        <w:rPr>
          <w:i/>
        </w:rPr>
        <w:t>Term Frequency</w:t>
      </w:r>
      <w:r>
        <w:t xml:space="preserve">. Adapun langkah dalam tahapan ini adalah menghitung </w:t>
      </w:r>
      <w:r w:rsidRPr="00A90AA1">
        <w:rPr>
          <w:i/>
        </w:rPr>
        <w:t>Term Frequency</w:t>
      </w:r>
      <w:r>
        <w:t xml:space="preserve">. </w:t>
      </w:r>
      <w:r w:rsidRPr="00A90AA1">
        <w:rPr>
          <w:i/>
        </w:rPr>
        <w:t>TF</w:t>
      </w:r>
      <w:r>
        <w:t xml:space="preserve"> (</w:t>
      </w:r>
      <w:r w:rsidRPr="00A90AA1">
        <w:rPr>
          <w:i/>
        </w:rPr>
        <w:t>Term Frequency</w:t>
      </w:r>
      <w:r>
        <w:t xml:space="preserve">) merupakan frekuensi dari kemunculan sebuah term dalam dokumen yang bersangkutan. Penggunaan </w:t>
      </w:r>
      <w:r w:rsidRPr="00A90AA1">
        <w:rPr>
          <w:i/>
        </w:rPr>
        <w:t>Term Frequency</w:t>
      </w:r>
      <w:r>
        <w:t xml:space="preserve"> untuk menghitung kemunculan suatu </w:t>
      </w:r>
      <w:r w:rsidRPr="00A90AA1">
        <w:rPr>
          <w:i/>
        </w:rPr>
        <w:t>term</w:t>
      </w:r>
      <w:r>
        <w:t xml:space="preserve"> dalam suatu </w:t>
      </w:r>
      <w:r w:rsidRPr="00A90AA1">
        <w:rPr>
          <w:i/>
        </w:rPr>
        <w:t>corpus</w:t>
      </w:r>
      <w:r>
        <w:t xml:space="preserve"> berdasarkan bobot suatu </w:t>
      </w:r>
      <w:r w:rsidRPr="00A90AA1">
        <w:rPr>
          <w:i/>
        </w:rPr>
        <w:t>term</w:t>
      </w:r>
      <w:r>
        <w:t xml:space="preserve"> t pada dokumen d. Apabila semakin besar jumlah kemunculan sebuah </w:t>
      </w:r>
      <w:r w:rsidRPr="00D13EE7">
        <w:rPr>
          <w:i/>
        </w:rPr>
        <w:t>term</w:t>
      </w:r>
      <w:r>
        <w:t xml:space="preserve"> dalam dokumen maka akan semakin besar pula nilai bobotnya. Dalam penelitian ini jenis </w:t>
      </w:r>
      <w:r w:rsidRPr="00D13EE7">
        <w:rPr>
          <w:i/>
        </w:rPr>
        <w:t>term</w:t>
      </w:r>
      <w:r>
        <w:t xml:space="preserve"> yang digunakan adalah </w:t>
      </w:r>
      <w:r w:rsidRPr="00D13EE7">
        <w:rPr>
          <w:i/>
        </w:rPr>
        <w:t>TF</w:t>
      </w:r>
      <w:r>
        <w:t xml:space="preserve"> murni yang mana nilai </w:t>
      </w:r>
      <w:r w:rsidRPr="00D13EE7">
        <w:rPr>
          <w:i/>
        </w:rPr>
        <w:t>TF</w:t>
      </w:r>
      <w:r>
        <w:t xml:space="preserve"> diberikan berdasarkan jumlah kemunculan suatu term di dokumen. Berikut ini contoh data ulasan yang telah melalui tahapan </w:t>
      </w:r>
      <w:r w:rsidRPr="00367462">
        <w:rPr>
          <w:i/>
        </w:rPr>
        <w:t>preprocessing</w:t>
      </w:r>
      <w:r>
        <w:t xml:space="preserve">, kemudian akan dihitung kemunculan kata atau </w:t>
      </w:r>
      <w:r w:rsidRPr="00D13EE7">
        <w:rPr>
          <w:i/>
        </w:rPr>
        <w:t>Term</w:t>
      </w:r>
      <w:r>
        <w:t xml:space="preserve"> </w:t>
      </w:r>
      <w:r w:rsidRPr="00D13EE7">
        <w:rPr>
          <w:i/>
        </w:rPr>
        <w:t>Frequencynya</w:t>
      </w:r>
      <w:r>
        <w:t>:</w:t>
      </w:r>
    </w:p>
    <w:p w:rsidR="000A0C49" w:rsidRPr="0084139D" w:rsidRDefault="00066674" w:rsidP="000A0C49">
      <w:pPr>
        <w:pStyle w:val="Heading4"/>
        <w:rPr>
          <w:b w:val="0"/>
        </w:rPr>
      </w:pPr>
      <w:r>
        <w:t>Tabel 3.11</w:t>
      </w:r>
      <w:r w:rsidR="000A0C49">
        <w:t xml:space="preserve"> </w:t>
      </w:r>
      <w:r w:rsidR="000A0C49">
        <w:rPr>
          <w:b w:val="0"/>
        </w:rPr>
        <w:t xml:space="preserve">Data Ulasan Setelah Proses </w:t>
      </w:r>
      <w:r w:rsidR="000A0C49" w:rsidRPr="00D13EE7">
        <w:rPr>
          <w:b w:val="0"/>
          <w:i/>
        </w:rPr>
        <w:t>Text</w:t>
      </w:r>
      <w:r w:rsidR="000A0C49" w:rsidRPr="0084139D">
        <w:rPr>
          <w:b w:val="0"/>
          <w:i/>
        </w:rPr>
        <w:t xml:space="preserve"> Processing</w:t>
      </w:r>
    </w:p>
    <w:tbl>
      <w:tblPr>
        <w:tblStyle w:val="TableGrid"/>
        <w:tblW w:w="0" w:type="auto"/>
        <w:tblLook w:val="04A0" w:firstRow="1" w:lastRow="0" w:firstColumn="1" w:lastColumn="0" w:noHBand="0" w:noVBand="1"/>
      </w:tblPr>
      <w:tblGrid>
        <w:gridCol w:w="652"/>
        <w:gridCol w:w="5023"/>
        <w:gridCol w:w="1653"/>
        <w:gridCol w:w="1458"/>
      </w:tblGrid>
      <w:tr w:rsidR="000A0C49" w:rsidTr="009819B6">
        <w:tc>
          <w:tcPr>
            <w:tcW w:w="652" w:type="dxa"/>
            <w:shd w:val="clear" w:color="auto" w:fill="5B9BD5" w:themeFill="accent1"/>
          </w:tcPr>
          <w:p w:rsidR="000A0C49" w:rsidRPr="00985DC4" w:rsidRDefault="000A0C49" w:rsidP="009819B6">
            <w:pPr>
              <w:spacing w:line="276" w:lineRule="auto"/>
              <w:jc w:val="center"/>
              <w:rPr>
                <w:rFonts w:cs="Times New Roman"/>
                <w:b/>
                <w:sz w:val="20"/>
                <w:szCs w:val="20"/>
              </w:rPr>
            </w:pPr>
            <w:r>
              <w:rPr>
                <w:rFonts w:cs="Times New Roman"/>
                <w:b/>
                <w:sz w:val="20"/>
                <w:szCs w:val="20"/>
              </w:rPr>
              <w:t>Doc</w:t>
            </w:r>
          </w:p>
        </w:tc>
        <w:tc>
          <w:tcPr>
            <w:tcW w:w="5023" w:type="dxa"/>
            <w:shd w:val="clear" w:color="auto" w:fill="5B9BD5" w:themeFill="accent1"/>
          </w:tcPr>
          <w:p w:rsidR="000A0C49" w:rsidRPr="00985DC4" w:rsidRDefault="000A0C49" w:rsidP="009819B6">
            <w:pPr>
              <w:spacing w:line="276" w:lineRule="auto"/>
              <w:jc w:val="center"/>
              <w:rPr>
                <w:rFonts w:cs="Times New Roman"/>
                <w:b/>
                <w:sz w:val="20"/>
                <w:szCs w:val="20"/>
              </w:rPr>
            </w:pPr>
            <w:r w:rsidRPr="00985DC4">
              <w:rPr>
                <w:rFonts w:cs="Times New Roman"/>
                <w:b/>
                <w:sz w:val="20"/>
                <w:szCs w:val="20"/>
              </w:rPr>
              <w:t>Ulasan</w:t>
            </w:r>
          </w:p>
        </w:tc>
        <w:tc>
          <w:tcPr>
            <w:tcW w:w="1653" w:type="dxa"/>
            <w:shd w:val="clear" w:color="auto" w:fill="5B9BD5" w:themeFill="accent1"/>
          </w:tcPr>
          <w:p w:rsidR="000A0C49" w:rsidRPr="00985DC4" w:rsidRDefault="000A0C49" w:rsidP="009819B6">
            <w:pPr>
              <w:spacing w:line="276" w:lineRule="auto"/>
              <w:jc w:val="center"/>
              <w:rPr>
                <w:rFonts w:cs="Times New Roman"/>
                <w:b/>
                <w:sz w:val="20"/>
                <w:szCs w:val="20"/>
              </w:rPr>
            </w:pPr>
            <w:r w:rsidRPr="00985DC4">
              <w:rPr>
                <w:rFonts w:cs="Times New Roman"/>
                <w:b/>
                <w:sz w:val="20"/>
                <w:szCs w:val="20"/>
              </w:rPr>
              <w:t>Label Sentimen</w:t>
            </w:r>
          </w:p>
        </w:tc>
        <w:tc>
          <w:tcPr>
            <w:tcW w:w="1458" w:type="dxa"/>
            <w:shd w:val="clear" w:color="auto" w:fill="5B9BD5" w:themeFill="accent1"/>
          </w:tcPr>
          <w:p w:rsidR="000A0C49" w:rsidRPr="00985DC4" w:rsidRDefault="000A0C49" w:rsidP="009819B6">
            <w:pPr>
              <w:spacing w:line="276" w:lineRule="auto"/>
              <w:jc w:val="center"/>
              <w:rPr>
                <w:rFonts w:cs="Times New Roman"/>
                <w:b/>
                <w:sz w:val="20"/>
                <w:szCs w:val="20"/>
              </w:rPr>
            </w:pPr>
            <w:r>
              <w:rPr>
                <w:rFonts w:cs="Times New Roman"/>
                <w:b/>
                <w:sz w:val="20"/>
                <w:szCs w:val="20"/>
              </w:rPr>
              <w:t>Keterangan</w:t>
            </w:r>
          </w:p>
        </w:tc>
      </w:tr>
      <w:tr w:rsidR="000A0C49" w:rsidTr="009819B6">
        <w:tc>
          <w:tcPr>
            <w:tcW w:w="652" w:type="dxa"/>
          </w:tcPr>
          <w:p w:rsidR="000A0C49" w:rsidRPr="0089791D" w:rsidRDefault="000A0C49" w:rsidP="009819B6">
            <w:pPr>
              <w:spacing w:line="276" w:lineRule="auto"/>
              <w:rPr>
                <w:rFonts w:cs="Times New Roman"/>
                <w:sz w:val="20"/>
                <w:szCs w:val="20"/>
              </w:rPr>
            </w:pPr>
            <w:r w:rsidRPr="0089791D">
              <w:rPr>
                <w:rFonts w:cs="Times New Roman"/>
                <w:sz w:val="20"/>
                <w:szCs w:val="20"/>
              </w:rPr>
              <w:t>1</w:t>
            </w:r>
          </w:p>
        </w:tc>
        <w:tc>
          <w:tcPr>
            <w:tcW w:w="5023" w:type="dxa"/>
          </w:tcPr>
          <w:p w:rsidR="000A0C49" w:rsidRPr="0089791D" w:rsidRDefault="000A0C49" w:rsidP="009819B6">
            <w:pPr>
              <w:spacing w:line="276" w:lineRule="auto"/>
              <w:rPr>
                <w:rFonts w:cs="Times New Roman"/>
                <w:sz w:val="20"/>
                <w:szCs w:val="20"/>
              </w:rPr>
            </w:pPr>
            <w:r w:rsidRPr="0084139D">
              <w:rPr>
                <w:rFonts w:cs="Times New Roman"/>
                <w:sz w:val="20"/>
                <w:szCs w:val="20"/>
              </w:rPr>
              <w:t>layan cepat ramah</w:t>
            </w:r>
          </w:p>
        </w:tc>
        <w:tc>
          <w:tcPr>
            <w:tcW w:w="1653" w:type="dxa"/>
          </w:tcPr>
          <w:p w:rsidR="000A0C49" w:rsidRPr="0089791D" w:rsidRDefault="000A0C49" w:rsidP="009819B6">
            <w:pPr>
              <w:spacing w:line="276" w:lineRule="auto"/>
              <w:rPr>
                <w:rFonts w:cs="Times New Roman"/>
                <w:sz w:val="20"/>
                <w:szCs w:val="20"/>
              </w:rPr>
            </w:pPr>
            <w:r w:rsidRPr="0089791D">
              <w:rPr>
                <w:rFonts w:cs="Times New Roman"/>
                <w:sz w:val="20"/>
                <w:szCs w:val="20"/>
              </w:rPr>
              <w:t>Positif</w:t>
            </w:r>
          </w:p>
        </w:tc>
        <w:tc>
          <w:tcPr>
            <w:tcW w:w="1458" w:type="dxa"/>
          </w:tcPr>
          <w:p w:rsidR="000A0C49" w:rsidRPr="0089791D" w:rsidRDefault="000A0C49" w:rsidP="009819B6">
            <w:pPr>
              <w:spacing w:line="276" w:lineRule="auto"/>
              <w:rPr>
                <w:rFonts w:cs="Times New Roman"/>
                <w:sz w:val="20"/>
                <w:szCs w:val="20"/>
              </w:rPr>
            </w:pPr>
            <w:r>
              <w:rPr>
                <w:rFonts w:cs="Times New Roman"/>
                <w:sz w:val="20"/>
                <w:szCs w:val="20"/>
              </w:rPr>
              <w:t>Data latih</w:t>
            </w:r>
          </w:p>
        </w:tc>
      </w:tr>
      <w:tr w:rsidR="000A0C49" w:rsidTr="009819B6">
        <w:tc>
          <w:tcPr>
            <w:tcW w:w="652" w:type="dxa"/>
          </w:tcPr>
          <w:p w:rsidR="000A0C49" w:rsidRPr="0089791D" w:rsidRDefault="000A0C49" w:rsidP="009819B6">
            <w:pPr>
              <w:spacing w:line="276" w:lineRule="auto"/>
              <w:rPr>
                <w:rFonts w:cs="Times New Roman"/>
                <w:sz w:val="20"/>
                <w:szCs w:val="20"/>
              </w:rPr>
            </w:pPr>
            <w:r w:rsidRPr="0089791D">
              <w:rPr>
                <w:rFonts w:cs="Times New Roman"/>
                <w:sz w:val="20"/>
                <w:szCs w:val="20"/>
              </w:rPr>
              <w:t>2</w:t>
            </w:r>
          </w:p>
        </w:tc>
        <w:tc>
          <w:tcPr>
            <w:tcW w:w="5023" w:type="dxa"/>
          </w:tcPr>
          <w:p w:rsidR="000A0C49" w:rsidRPr="0089791D" w:rsidRDefault="000A0C49" w:rsidP="009819B6">
            <w:pPr>
              <w:spacing w:line="276" w:lineRule="auto"/>
              <w:rPr>
                <w:rFonts w:cs="Times New Roman"/>
                <w:sz w:val="20"/>
                <w:szCs w:val="20"/>
              </w:rPr>
            </w:pPr>
            <w:r w:rsidRPr="0084139D">
              <w:rPr>
                <w:rFonts w:cs="Times New Roman"/>
                <w:sz w:val="20"/>
                <w:szCs w:val="20"/>
              </w:rPr>
              <w:t>layan ruang tunggu antri kurang madah cuci tangan air habis</w:t>
            </w:r>
          </w:p>
        </w:tc>
        <w:tc>
          <w:tcPr>
            <w:tcW w:w="1653" w:type="dxa"/>
          </w:tcPr>
          <w:p w:rsidR="000A0C49" w:rsidRPr="0089791D" w:rsidRDefault="000A0C49" w:rsidP="009819B6">
            <w:pPr>
              <w:spacing w:line="276" w:lineRule="auto"/>
              <w:rPr>
                <w:rFonts w:cs="Times New Roman"/>
                <w:sz w:val="20"/>
                <w:szCs w:val="20"/>
              </w:rPr>
            </w:pPr>
            <w:r w:rsidRPr="0089791D">
              <w:rPr>
                <w:rFonts w:cs="Times New Roman"/>
                <w:sz w:val="20"/>
                <w:szCs w:val="20"/>
              </w:rPr>
              <w:t>Negatif</w:t>
            </w:r>
          </w:p>
        </w:tc>
        <w:tc>
          <w:tcPr>
            <w:tcW w:w="1458" w:type="dxa"/>
          </w:tcPr>
          <w:p w:rsidR="000A0C49" w:rsidRPr="0089791D" w:rsidRDefault="000A0C49" w:rsidP="009819B6">
            <w:pPr>
              <w:spacing w:line="276" w:lineRule="auto"/>
              <w:rPr>
                <w:rFonts w:cs="Times New Roman"/>
                <w:sz w:val="20"/>
                <w:szCs w:val="20"/>
              </w:rPr>
            </w:pPr>
            <w:r>
              <w:rPr>
                <w:rFonts w:cs="Times New Roman"/>
                <w:sz w:val="20"/>
                <w:szCs w:val="20"/>
              </w:rPr>
              <w:t>Data latih</w:t>
            </w:r>
          </w:p>
        </w:tc>
      </w:tr>
      <w:tr w:rsidR="000A0C49" w:rsidTr="009819B6">
        <w:tc>
          <w:tcPr>
            <w:tcW w:w="652" w:type="dxa"/>
          </w:tcPr>
          <w:p w:rsidR="000A0C49" w:rsidRPr="0089791D" w:rsidRDefault="000A0C49" w:rsidP="009819B6">
            <w:pPr>
              <w:spacing w:line="276" w:lineRule="auto"/>
              <w:rPr>
                <w:rFonts w:cs="Times New Roman"/>
                <w:sz w:val="20"/>
                <w:szCs w:val="20"/>
              </w:rPr>
            </w:pPr>
            <w:r w:rsidRPr="0089791D">
              <w:rPr>
                <w:rFonts w:cs="Times New Roman"/>
                <w:sz w:val="20"/>
                <w:szCs w:val="20"/>
              </w:rPr>
              <w:t>3</w:t>
            </w:r>
          </w:p>
        </w:tc>
        <w:tc>
          <w:tcPr>
            <w:tcW w:w="5023" w:type="dxa"/>
          </w:tcPr>
          <w:p w:rsidR="000A0C49" w:rsidRPr="0089791D" w:rsidRDefault="000A0C49" w:rsidP="009819B6">
            <w:pPr>
              <w:spacing w:line="276" w:lineRule="auto"/>
              <w:rPr>
                <w:rFonts w:cs="Times New Roman"/>
                <w:sz w:val="20"/>
                <w:szCs w:val="20"/>
              </w:rPr>
            </w:pPr>
            <w:r w:rsidRPr="0084139D">
              <w:rPr>
                <w:rFonts w:cs="Times New Roman"/>
                <w:sz w:val="20"/>
                <w:szCs w:val="20"/>
              </w:rPr>
              <w:t>parkir motor luas layan baik ramah antri sabar tunggu</w:t>
            </w:r>
          </w:p>
        </w:tc>
        <w:tc>
          <w:tcPr>
            <w:tcW w:w="1653" w:type="dxa"/>
          </w:tcPr>
          <w:p w:rsidR="000A0C49" w:rsidRPr="0089791D" w:rsidRDefault="000A0C49" w:rsidP="009819B6">
            <w:pPr>
              <w:spacing w:line="276" w:lineRule="auto"/>
              <w:rPr>
                <w:rFonts w:cs="Times New Roman"/>
                <w:sz w:val="20"/>
                <w:szCs w:val="20"/>
              </w:rPr>
            </w:pPr>
            <w:r w:rsidRPr="0089791D">
              <w:rPr>
                <w:rFonts w:cs="Times New Roman"/>
                <w:sz w:val="20"/>
                <w:szCs w:val="20"/>
              </w:rPr>
              <w:t>Positif</w:t>
            </w:r>
          </w:p>
        </w:tc>
        <w:tc>
          <w:tcPr>
            <w:tcW w:w="1458" w:type="dxa"/>
          </w:tcPr>
          <w:p w:rsidR="000A0C49" w:rsidRPr="0089791D" w:rsidRDefault="000A0C49" w:rsidP="009819B6">
            <w:pPr>
              <w:spacing w:line="276" w:lineRule="auto"/>
              <w:rPr>
                <w:rFonts w:cs="Times New Roman"/>
                <w:sz w:val="20"/>
                <w:szCs w:val="20"/>
              </w:rPr>
            </w:pPr>
            <w:r>
              <w:rPr>
                <w:rFonts w:cs="Times New Roman"/>
                <w:sz w:val="20"/>
                <w:szCs w:val="20"/>
              </w:rPr>
              <w:t>Data latih</w:t>
            </w:r>
          </w:p>
        </w:tc>
      </w:tr>
      <w:tr w:rsidR="000A0C49" w:rsidTr="009819B6">
        <w:tc>
          <w:tcPr>
            <w:tcW w:w="652" w:type="dxa"/>
          </w:tcPr>
          <w:p w:rsidR="000A0C49" w:rsidRPr="0089791D" w:rsidRDefault="000A0C49" w:rsidP="009819B6">
            <w:pPr>
              <w:spacing w:line="276" w:lineRule="auto"/>
              <w:rPr>
                <w:rFonts w:cs="Times New Roman"/>
                <w:sz w:val="20"/>
                <w:szCs w:val="20"/>
              </w:rPr>
            </w:pPr>
            <w:r w:rsidRPr="0089791D">
              <w:rPr>
                <w:rFonts w:cs="Times New Roman"/>
                <w:sz w:val="20"/>
                <w:szCs w:val="20"/>
              </w:rPr>
              <w:t>4</w:t>
            </w:r>
          </w:p>
        </w:tc>
        <w:tc>
          <w:tcPr>
            <w:tcW w:w="5023" w:type="dxa"/>
          </w:tcPr>
          <w:p w:rsidR="000A0C49" w:rsidRPr="0089791D" w:rsidRDefault="000A0C49" w:rsidP="009819B6">
            <w:pPr>
              <w:spacing w:line="276" w:lineRule="auto"/>
              <w:rPr>
                <w:rFonts w:cs="Times New Roman"/>
                <w:sz w:val="20"/>
                <w:szCs w:val="20"/>
              </w:rPr>
            </w:pPr>
            <w:r w:rsidRPr="0084139D">
              <w:rPr>
                <w:rFonts w:cs="Times New Roman"/>
                <w:sz w:val="20"/>
                <w:szCs w:val="20"/>
              </w:rPr>
              <w:t>layan kurang cepat</w:t>
            </w:r>
          </w:p>
        </w:tc>
        <w:tc>
          <w:tcPr>
            <w:tcW w:w="1653" w:type="dxa"/>
          </w:tcPr>
          <w:p w:rsidR="000A0C49" w:rsidRPr="0089791D" w:rsidRDefault="000A0C49" w:rsidP="009819B6">
            <w:pPr>
              <w:spacing w:line="276" w:lineRule="auto"/>
              <w:rPr>
                <w:rFonts w:cs="Times New Roman"/>
                <w:sz w:val="20"/>
                <w:szCs w:val="20"/>
              </w:rPr>
            </w:pPr>
            <w:r w:rsidRPr="0089791D">
              <w:rPr>
                <w:rFonts w:cs="Times New Roman"/>
                <w:sz w:val="20"/>
                <w:szCs w:val="20"/>
              </w:rPr>
              <w:t>Negatif</w:t>
            </w:r>
          </w:p>
        </w:tc>
        <w:tc>
          <w:tcPr>
            <w:tcW w:w="1458" w:type="dxa"/>
          </w:tcPr>
          <w:p w:rsidR="000A0C49" w:rsidRPr="0089791D" w:rsidRDefault="000A0C49" w:rsidP="009819B6">
            <w:pPr>
              <w:spacing w:line="276" w:lineRule="auto"/>
              <w:rPr>
                <w:rFonts w:cs="Times New Roman"/>
                <w:sz w:val="20"/>
                <w:szCs w:val="20"/>
              </w:rPr>
            </w:pPr>
            <w:r>
              <w:rPr>
                <w:rFonts w:cs="Times New Roman"/>
                <w:sz w:val="20"/>
                <w:szCs w:val="20"/>
              </w:rPr>
              <w:t>Data latih</w:t>
            </w:r>
          </w:p>
        </w:tc>
      </w:tr>
      <w:tr w:rsidR="000A0C49" w:rsidTr="009819B6">
        <w:tc>
          <w:tcPr>
            <w:tcW w:w="652" w:type="dxa"/>
          </w:tcPr>
          <w:p w:rsidR="000A0C49" w:rsidRPr="0089791D" w:rsidRDefault="000A0C49" w:rsidP="009819B6">
            <w:pPr>
              <w:spacing w:line="276" w:lineRule="auto"/>
              <w:rPr>
                <w:rFonts w:cs="Times New Roman"/>
                <w:sz w:val="20"/>
                <w:szCs w:val="20"/>
              </w:rPr>
            </w:pPr>
            <w:r>
              <w:rPr>
                <w:rFonts w:cs="Times New Roman"/>
                <w:sz w:val="20"/>
                <w:szCs w:val="20"/>
              </w:rPr>
              <w:t>5</w:t>
            </w:r>
          </w:p>
        </w:tc>
        <w:tc>
          <w:tcPr>
            <w:tcW w:w="5023" w:type="dxa"/>
          </w:tcPr>
          <w:p w:rsidR="000A0C49" w:rsidRPr="0089791D" w:rsidRDefault="000A0C49" w:rsidP="009819B6">
            <w:pPr>
              <w:spacing w:line="276" w:lineRule="auto"/>
              <w:rPr>
                <w:rFonts w:cs="Times New Roman"/>
                <w:sz w:val="20"/>
                <w:szCs w:val="20"/>
              </w:rPr>
            </w:pPr>
            <w:r w:rsidRPr="0084139D">
              <w:rPr>
                <w:rFonts w:cs="Times New Roman"/>
                <w:sz w:val="20"/>
                <w:szCs w:val="20"/>
              </w:rPr>
              <w:t>dinas kependudukan cacat sipil layan cepat ramah</w:t>
            </w:r>
          </w:p>
        </w:tc>
        <w:tc>
          <w:tcPr>
            <w:tcW w:w="1653" w:type="dxa"/>
          </w:tcPr>
          <w:p w:rsidR="000A0C49" w:rsidRPr="0089791D" w:rsidRDefault="000A0C49" w:rsidP="009819B6">
            <w:pPr>
              <w:spacing w:line="276" w:lineRule="auto"/>
              <w:rPr>
                <w:rFonts w:cs="Times New Roman"/>
                <w:sz w:val="20"/>
                <w:szCs w:val="20"/>
              </w:rPr>
            </w:pPr>
            <w:r>
              <w:rPr>
                <w:rFonts w:cs="Times New Roman"/>
                <w:sz w:val="20"/>
                <w:szCs w:val="20"/>
              </w:rPr>
              <w:t>?</w:t>
            </w:r>
          </w:p>
        </w:tc>
        <w:tc>
          <w:tcPr>
            <w:tcW w:w="1458" w:type="dxa"/>
          </w:tcPr>
          <w:p w:rsidR="000A0C49" w:rsidRDefault="000A0C49" w:rsidP="009819B6">
            <w:pPr>
              <w:spacing w:line="276" w:lineRule="auto"/>
              <w:rPr>
                <w:rFonts w:cs="Times New Roman"/>
                <w:sz w:val="20"/>
                <w:szCs w:val="20"/>
              </w:rPr>
            </w:pPr>
            <w:r>
              <w:rPr>
                <w:rFonts w:cs="Times New Roman"/>
                <w:sz w:val="20"/>
                <w:szCs w:val="20"/>
              </w:rPr>
              <w:t>Data uji</w:t>
            </w:r>
          </w:p>
        </w:tc>
      </w:tr>
    </w:tbl>
    <w:p w:rsidR="000A0C49" w:rsidRDefault="000A0C49" w:rsidP="000A0C49">
      <w:pPr>
        <w:spacing w:line="276" w:lineRule="auto"/>
      </w:pPr>
    </w:p>
    <w:p w:rsidR="000A0C49" w:rsidRDefault="000A0C49" w:rsidP="000A0C49">
      <w:pPr>
        <w:spacing w:line="276" w:lineRule="auto"/>
      </w:pPr>
      <w:r>
        <w:t xml:space="preserve">Ulasan 1: </w:t>
      </w:r>
      <w:r w:rsidRPr="00FA6576">
        <w:t>layan cepat ramah</w:t>
      </w:r>
    </w:p>
    <w:p w:rsidR="000A0C49" w:rsidRDefault="000A0C49" w:rsidP="000A0C49">
      <w:pPr>
        <w:spacing w:line="276" w:lineRule="auto"/>
        <w:rPr>
          <w:rFonts w:cs="Times New Roman"/>
          <w:sz w:val="20"/>
          <w:szCs w:val="20"/>
        </w:rPr>
      </w:pPr>
      <w:r>
        <w:t xml:space="preserve">Ulasan 2: </w:t>
      </w:r>
      <w:r w:rsidRPr="00FA6576">
        <w:t>layan ruang tunggu antri kurang madah cuci tangan air habis</w:t>
      </w:r>
    </w:p>
    <w:p w:rsidR="000A0C49" w:rsidRDefault="000A0C49" w:rsidP="000A0C49">
      <w:pPr>
        <w:spacing w:line="276" w:lineRule="auto"/>
      </w:pPr>
      <w:r>
        <w:t xml:space="preserve">Ulasan 3: </w:t>
      </w:r>
      <w:r w:rsidRPr="00FA6576">
        <w:t>parkir motor luas layan baik ramah antri sabar tunggu</w:t>
      </w:r>
    </w:p>
    <w:p w:rsidR="000A0C49" w:rsidRDefault="000A0C49" w:rsidP="00D80507">
      <w:pPr>
        <w:spacing w:line="276" w:lineRule="auto"/>
      </w:pPr>
      <w:r>
        <w:t xml:space="preserve">Ulasan 4: </w:t>
      </w:r>
      <w:r w:rsidRPr="00FA6576">
        <w:t>layan kurang cepat</w:t>
      </w:r>
    </w:p>
    <w:p w:rsidR="000A0C49" w:rsidRDefault="000A0C49" w:rsidP="000A0C49">
      <w:pPr>
        <w:spacing w:after="240" w:line="276" w:lineRule="auto"/>
      </w:pPr>
      <w:r>
        <w:t xml:space="preserve">Maka </w:t>
      </w:r>
      <w:r w:rsidRPr="00D13EE7">
        <w:rPr>
          <w:i/>
        </w:rPr>
        <w:t>Term</w:t>
      </w:r>
      <w:r>
        <w:t xml:space="preserve"> </w:t>
      </w:r>
      <w:r w:rsidRPr="00D13EE7">
        <w:rPr>
          <w:i/>
        </w:rPr>
        <w:t>Frequency</w:t>
      </w:r>
      <w:r>
        <w:t xml:space="preserve"> dari 4 ulasan dia</w:t>
      </w:r>
      <w:r w:rsidR="00066674">
        <w:t>tas dapat dilihat pada Tabel 3.12</w:t>
      </w:r>
      <w:r>
        <w:t>.</w:t>
      </w:r>
    </w:p>
    <w:p w:rsidR="000A0C49" w:rsidRPr="0084139D" w:rsidRDefault="00066674" w:rsidP="000A0C49">
      <w:pPr>
        <w:pStyle w:val="Heading4"/>
        <w:spacing w:line="276" w:lineRule="auto"/>
        <w:rPr>
          <w:b w:val="0"/>
        </w:rPr>
      </w:pPr>
      <w:r>
        <w:t>Tabel 3.12</w:t>
      </w:r>
      <w:r w:rsidR="000A0C49">
        <w:t xml:space="preserve"> </w:t>
      </w:r>
      <w:r w:rsidR="000A0C49" w:rsidRPr="00F93F6E">
        <w:rPr>
          <w:b w:val="0"/>
          <w:i/>
        </w:rPr>
        <w:t>Term Frequency</w:t>
      </w:r>
      <w:r w:rsidR="000A0C49">
        <w:rPr>
          <w:b w:val="0"/>
        </w:rPr>
        <w:t xml:space="preserve"> Data Sentimen</w:t>
      </w:r>
    </w:p>
    <w:tbl>
      <w:tblPr>
        <w:tblStyle w:val="TableGrid"/>
        <w:tblW w:w="0" w:type="auto"/>
        <w:tblInd w:w="424" w:type="dxa"/>
        <w:tblLook w:val="04A0" w:firstRow="1" w:lastRow="0" w:firstColumn="1" w:lastColumn="0" w:noHBand="0" w:noVBand="1"/>
      </w:tblPr>
      <w:tblGrid>
        <w:gridCol w:w="715"/>
        <w:gridCol w:w="1615"/>
        <w:gridCol w:w="1170"/>
        <w:gridCol w:w="1440"/>
        <w:gridCol w:w="1350"/>
        <w:gridCol w:w="1350"/>
      </w:tblGrid>
      <w:tr w:rsidR="000A0C49" w:rsidTr="009819B6">
        <w:tc>
          <w:tcPr>
            <w:tcW w:w="715" w:type="dxa"/>
            <w:vMerge w:val="restart"/>
            <w:shd w:val="clear" w:color="auto" w:fill="5B9BD5" w:themeFill="accent1"/>
            <w:vAlign w:val="center"/>
          </w:tcPr>
          <w:p w:rsidR="000A0C49" w:rsidRDefault="000A0C49" w:rsidP="000A0C49">
            <w:pPr>
              <w:spacing w:line="276" w:lineRule="auto"/>
              <w:jc w:val="center"/>
              <w:rPr>
                <w:rFonts w:cs="Times New Roman"/>
                <w:b/>
                <w:sz w:val="20"/>
                <w:szCs w:val="20"/>
              </w:rPr>
            </w:pPr>
            <w:r>
              <w:rPr>
                <w:rFonts w:cs="Times New Roman"/>
                <w:b/>
                <w:sz w:val="20"/>
                <w:szCs w:val="20"/>
              </w:rPr>
              <w:t>No</w:t>
            </w:r>
          </w:p>
        </w:tc>
        <w:tc>
          <w:tcPr>
            <w:tcW w:w="1615" w:type="dxa"/>
            <w:vMerge w:val="restart"/>
            <w:shd w:val="clear" w:color="auto" w:fill="5B9BD5" w:themeFill="accent1"/>
            <w:vAlign w:val="center"/>
          </w:tcPr>
          <w:p w:rsidR="000A0C49" w:rsidRDefault="000A0C49" w:rsidP="000A0C49">
            <w:pPr>
              <w:spacing w:line="276" w:lineRule="auto"/>
              <w:jc w:val="center"/>
              <w:rPr>
                <w:rFonts w:cs="Times New Roman"/>
                <w:b/>
                <w:sz w:val="20"/>
                <w:szCs w:val="20"/>
              </w:rPr>
            </w:pPr>
            <w:r>
              <w:rPr>
                <w:rFonts w:cs="Times New Roman"/>
                <w:b/>
                <w:sz w:val="20"/>
                <w:szCs w:val="20"/>
              </w:rPr>
              <w:t>Doc</w:t>
            </w:r>
          </w:p>
        </w:tc>
        <w:tc>
          <w:tcPr>
            <w:tcW w:w="5310" w:type="dxa"/>
            <w:gridSpan w:val="4"/>
            <w:shd w:val="clear" w:color="auto" w:fill="5B9BD5" w:themeFill="accent1"/>
          </w:tcPr>
          <w:p w:rsidR="000A0C49" w:rsidRPr="00D13EE7" w:rsidRDefault="000A0C49" w:rsidP="000A0C49">
            <w:pPr>
              <w:spacing w:line="276" w:lineRule="auto"/>
              <w:jc w:val="center"/>
              <w:rPr>
                <w:rFonts w:cs="Times New Roman"/>
                <w:b/>
                <w:i/>
                <w:sz w:val="20"/>
                <w:szCs w:val="20"/>
              </w:rPr>
            </w:pPr>
            <w:r w:rsidRPr="00D13EE7">
              <w:rPr>
                <w:rFonts w:cs="Times New Roman"/>
                <w:b/>
                <w:i/>
                <w:sz w:val="20"/>
                <w:szCs w:val="20"/>
              </w:rPr>
              <w:t>Term Frequency</w:t>
            </w:r>
          </w:p>
        </w:tc>
      </w:tr>
      <w:tr w:rsidR="000A0C49" w:rsidTr="009819B6">
        <w:tc>
          <w:tcPr>
            <w:tcW w:w="715" w:type="dxa"/>
            <w:vMerge/>
            <w:shd w:val="clear" w:color="auto" w:fill="5B9BD5" w:themeFill="accent1"/>
          </w:tcPr>
          <w:p w:rsidR="000A0C49" w:rsidRDefault="000A0C49" w:rsidP="000A0C49">
            <w:pPr>
              <w:spacing w:line="276" w:lineRule="auto"/>
              <w:jc w:val="center"/>
              <w:rPr>
                <w:rFonts w:cs="Times New Roman"/>
                <w:b/>
                <w:sz w:val="20"/>
                <w:szCs w:val="20"/>
              </w:rPr>
            </w:pPr>
          </w:p>
        </w:tc>
        <w:tc>
          <w:tcPr>
            <w:tcW w:w="1615" w:type="dxa"/>
            <w:vMerge/>
            <w:shd w:val="clear" w:color="auto" w:fill="5B9BD5" w:themeFill="accent1"/>
          </w:tcPr>
          <w:p w:rsidR="000A0C49" w:rsidRPr="00985DC4" w:rsidRDefault="000A0C49" w:rsidP="000A0C49">
            <w:pPr>
              <w:spacing w:line="276" w:lineRule="auto"/>
              <w:jc w:val="center"/>
              <w:rPr>
                <w:rFonts w:cs="Times New Roman"/>
                <w:b/>
                <w:sz w:val="20"/>
                <w:szCs w:val="20"/>
              </w:rPr>
            </w:pPr>
          </w:p>
        </w:tc>
        <w:tc>
          <w:tcPr>
            <w:tcW w:w="1170" w:type="dxa"/>
            <w:shd w:val="clear" w:color="auto" w:fill="5B9BD5" w:themeFill="accent1"/>
          </w:tcPr>
          <w:p w:rsidR="000A0C49" w:rsidRPr="00985DC4" w:rsidRDefault="000A0C49" w:rsidP="000A0C49">
            <w:pPr>
              <w:spacing w:line="276" w:lineRule="auto"/>
              <w:jc w:val="center"/>
              <w:rPr>
                <w:rFonts w:cs="Times New Roman"/>
                <w:b/>
                <w:sz w:val="20"/>
                <w:szCs w:val="20"/>
              </w:rPr>
            </w:pPr>
            <w:r>
              <w:rPr>
                <w:rFonts w:cs="Times New Roman"/>
                <w:b/>
                <w:sz w:val="20"/>
                <w:szCs w:val="20"/>
              </w:rPr>
              <w:t>D1</w:t>
            </w:r>
          </w:p>
        </w:tc>
        <w:tc>
          <w:tcPr>
            <w:tcW w:w="1440" w:type="dxa"/>
            <w:shd w:val="clear" w:color="auto" w:fill="5B9BD5" w:themeFill="accent1"/>
          </w:tcPr>
          <w:p w:rsidR="000A0C49" w:rsidRPr="00985DC4" w:rsidRDefault="000A0C49" w:rsidP="000A0C49">
            <w:pPr>
              <w:spacing w:line="276" w:lineRule="auto"/>
              <w:jc w:val="center"/>
              <w:rPr>
                <w:rFonts w:cs="Times New Roman"/>
                <w:b/>
                <w:sz w:val="20"/>
                <w:szCs w:val="20"/>
              </w:rPr>
            </w:pPr>
            <w:r>
              <w:rPr>
                <w:rFonts w:cs="Times New Roman"/>
                <w:b/>
                <w:sz w:val="20"/>
                <w:szCs w:val="20"/>
              </w:rPr>
              <w:t>D2</w:t>
            </w:r>
          </w:p>
        </w:tc>
        <w:tc>
          <w:tcPr>
            <w:tcW w:w="1350" w:type="dxa"/>
            <w:shd w:val="clear" w:color="auto" w:fill="5B9BD5" w:themeFill="accent1"/>
          </w:tcPr>
          <w:p w:rsidR="000A0C49" w:rsidRPr="00985DC4" w:rsidRDefault="000A0C49" w:rsidP="000A0C49">
            <w:pPr>
              <w:spacing w:line="276" w:lineRule="auto"/>
              <w:jc w:val="center"/>
              <w:rPr>
                <w:rFonts w:cs="Times New Roman"/>
                <w:b/>
                <w:sz w:val="20"/>
                <w:szCs w:val="20"/>
              </w:rPr>
            </w:pPr>
            <w:r>
              <w:rPr>
                <w:rFonts w:cs="Times New Roman"/>
                <w:b/>
                <w:sz w:val="20"/>
                <w:szCs w:val="20"/>
              </w:rPr>
              <w:t>D3</w:t>
            </w:r>
          </w:p>
        </w:tc>
        <w:tc>
          <w:tcPr>
            <w:tcW w:w="1350" w:type="dxa"/>
            <w:shd w:val="clear" w:color="auto" w:fill="5B9BD5" w:themeFill="accent1"/>
          </w:tcPr>
          <w:p w:rsidR="000A0C49" w:rsidRDefault="000A0C49" w:rsidP="000A0C49">
            <w:pPr>
              <w:spacing w:line="276" w:lineRule="auto"/>
              <w:jc w:val="center"/>
              <w:rPr>
                <w:rFonts w:cs="Times New Roman"/>
                <w:b/>
                <w:sz w:val="20"/>
                <w:szCs w:val="20"/>
              </w:rPr>
            </w:pPr>
            <w:r>
              <w:rPr>
                <w:rFonts w:cs="Times New Roman"/>
                <w:b/>
                <w:sz w:val="20"/>
                <w:szCs w:val="20"/>
              </w:rPr>
              <w:t>D4</w:t>
            </w:r>
          </w:p>
        </w:tc>
      </w:tr>
      <w:tr w:rsidR="000A0C49" w:rsidTr="009819B6">
        <w:tc>
          <w:tcPr>
            <w:tcW w:w="715" w:type="dxa"/>
          </w:tcPr>
          <w:p w:rsidR="000A0C49" w:rsidRPr="0089791D" w:rsidRDefault="000A0C49" w:rsidP="000A0C49">
            <w:pPr>
              <w:spacing w:line="276" w:lineRule="auto"/>
              <w:jc w:val="center"/>
              <w:rPr>
                <w:rFonts w:cs="Times New Roman"/>
                <w:sz w:val="20"/>
                <w:szCs w:val="20"/>
              </w:rPr>
            </w:pPr>
            <w:r>
              <w:rPr>
                <w:rFonts w:cs="Times New Roman"/>
                <w:sz w:val="20"/>
                <w:szCs w:val="20"/>
              </w:rPr>
              <w:t>1</w:t>
            </w:r>
          </w:p>
        </w:tc>
        <w:tc>
          <w:tcPr>
            <w:tcW w:w="1615" w:type="dxa"/>
          </w:tcPr>
          <w:p w:rsidR="000A0C49" w:rsidRPr="0089791D" w:rsidRDefault="000A0C49" w:rsidP="000A0C49">
            <w:pPr>
              <w:spacing w:line="276" w:lineRule="auto"/>
              <w:jc w:val="center"/>
              <w:rPr>
                <w:rFonts w:cs="Times New Roman"/>
                <w:sz w:val="20"/>
                <w:szCs w:val="20"/>
              </w:rPr>
            </w:pPr>
            <w:r>
              <w:rPr>
                <w:rFonts w:cs="Times New Roman"/>
                <w:b/>
                <w:sz w:val="20"/>
                <w:szCs w:val="20"/>
              </w:rPr>
              <w:t>layan</w:t>
            </w:r>
          </w:p>
        </w:tc>
        <w:tc>
          <w:tcPr>
            <w:tcW w:w="1170" w:type="dxa"/>
          </w:tcPr>
          <w:p w:rsidR="000A0C49" w:rsidRPr="0089791D" w:rsidRDefault="000A0C49" w:rsidP="000A0C49">
            <w:pPr>
              <w:spacing w:line="276" w:lineRule="auto"/>
              <w:jc w:val="center"/>
              <w:rPr>
                <w:rFonts w:cs="Times New Roman"/>
                <w:sz w:val="20"/>
                <w:szCs w:val="20"/>
              </w:rPr>
            </w:pPr>
            <w:r>
              <w:rPr>
                <w:rFonts w:cs="Times New Roman"/>
                <w:sz w:val="20"/>
                <w:szCs w:val="20"/>
              </w:rPr>
              <w:t>1</w:t>
            </w:r>
          </w:p>
        </w:tc>
        <w:tc>
          <w:tcPr>
            <w:tcW w:w="1440" w:type="dxa"/>
          </w:tcPr>
          <w:p w:rsidR="000A0C49" w:rsidRPr="0089791D" w:rsidRDefault="000A0C49" w:rsidP="000A0C49">
            <w:pPr>
              <w:spacing w:line="276" w:lineRule="auto"/>
              <w:jc w:val="center"/>
              <w:rPr>
                <w:rFonts w:cs="Times New Roman"/>
                <w:sz w:val="20"/>
                <w:szCs w:val="20"/>
              </w:rPr>
            </w:pPr>
            <w:r>
              <w:rPr>
                <w:rFonts w:cs="Times New Roman"/>
                <w:sz w:val="20"/>
                <w:szCs w:val="20"/>
              </w:rPr>
              <w:t>1</w:t>
            </w:r>
          </w:p>
        </w:tc>
        <w:tc>
          <w:tcPr>
            <w:tcW w:w="1350" w:type="dxa"/>
          </w:tcPr>
          <w:p w:rsidR="000A0C49" w:rsidRPr="0089791D" w:rsidRDefault="000A0C49" w:rsidP="000A0C49">
            <w:pPr>
              <w:spacing w:line="276" w:lineRule="auto"/>
              <w:jc w:val="center"/>
              <w:rPr>
                <w:rFonts w:cs="Times New Roman"/>
                <w:sz w:val="20"/>
                <w:szCs w:val="20"/>
              </w:rPr>
            </w:pPr>
            <w:r>
              <w:rPr>
                <w:rFonts w:cs="Times New Roman"/>
                <w:sz w:val="20"/>
                <w:szCs w:val="20"/>
              </w:rPr>
              <w:t>1</w:t>
            </w:r>
          </w:p>
        </w:tc>
        <w:tc>
          <w:tcPr>
            <w:tcW w:w="1350" w:type="dxa"/>
          </w:tcPr>
          <w:p w:rsidR="000A0C49" w:rsidRPr="0089791D" w:rsidRDefault="000A0C49" w:rsidP="000A0C49">
            <w:pPr>
              <w:spacing w:line="276" w:lineRule="auto"/>
              <w:jc w:val="center"/>
              <w:rPr>
                <w:rFonts w:cs="Times New Roman"/>
                <w:sz w:val="20"/>
                <w:szCs w:val="20"/>
              </w:rPr>
            </w:pPr>
            <w:r>
              <w:rPr>
                <w:rFonts w:cs="Times New Roman"/>
                <w:sz w:val="20"/>
                <w:szCs w:val="20"/>
              </w:rPr>
              <w:t>1</w:t>
            </w:r>
          </w:p>
        </w:tc>
      </w:tr>
      <w:tr w:rsidR="000A0C49" w:rsidTr="009819B6">
        <w:tc>
          <w:tcPr>
            <w:tcW w:w="715" w:type="dxa"/>
          </w:tcPr>
          <w:p w:rsidR="000A0C49" w:rsidRPr="0089791D" w:rsidRDefault="000A0C49" w:rsidP="000A0C49">
            <w:pPr>
              <w:spacing w:line="276" w:lineRule="auto"/>
              <w:jc w:val="center"/>
              <w:rPr>
                <w:rFonts w:cs="Times New Roman"/>
                <w:sz w:val="20"/>
                <w:szCs w:val="20"/>
              </w:rPr>
            </w:pPr>
            <w:r>
              <w:rPr>
                <w:rFonts w:cs="Times New Roman"/>
                <w:sz w:val="20"/>
                <w:szCs w:val="20"/>
              </w:rPr>
              <w:t>2</w:t>
            </w:r>
          </w:p>
        </w:tc>
        <w:tc>
          <w:tcPr>
            <w:tcW w:w="1615" w:type="dxa"/>
          </w:tcPr>
          <w:p w:rsidR="000A0C49" w:rsidRPr="0089791D" w:rsidRDefault="000A0C49" w:rsidP="000A0C49">
            <w:pPr>
              <w:spacing w:line="276" w:lineRule="auto"/>
              <w:jc w:val="center"/>
              <w:rPr>
                <w:rFonts w:cs="Times New Roman"/>
                <w:sz w:val="20"/>
                <w:szCs w:val="20"/>
              </w:rPr>
            </w:pPr>
            <w:r>
              <w:rPr>
                <w:rFonts w:cs="Times New Roman"/>
                <w:b/>
                <w:sz w:val="20"/>
                <w:szCs w:val="20"/>
              </w:rPr>
              <w:t>cepat</w:t>
            </w:r>
          </w:p>
        </w:tc>
        <w:tc>
          <w:tcPr>
            <w:tcW w:w="1170" w:type="dxa"/>
          </w:tcPr>
          <w:p w:rsidR="000A0C49" w:rsidRPr="0089791D" w:rsidRDefault="000A0C49" w:rsidP="000A0C49">
            <w:pPr>
              <w:spacing w:line="276" w:lineRule="auto"/>
              <w:jc w:val="center"/>
              <w:rPr>
                <w:rFonts w:cs="Times New Roman"/>
                <w:sz w:val="20"/>
                <w:szCs w:val="20"/>
              </w:rPr>
            </w:pPr>
            <w:r>
              <w:rPr>
                <w:rFonts w:cs="Times New Roman"/>
                <w:sz w:val="20"/>
                <w:szCs w:val="20"/>
              </w:rPr>
              <w:t>1</w:t>
            </w:r>
          </w:p>
        </w:tc>
        <w:tc>
          <w:tcPr>
            <w:tcW w:w="1440" w:type="dxa"/>
          </w:tcPr>
          <w:p w:rsidR="000A0C49" w:rsidRPr="0089791D" w:rsidRDefault="000A0C49" w:rsidP="000A0C49">
            <w:pPr>
              <w:spacing w:line="276" w:lineRule="auto"/>
              <w:jc w:val="center"/>
              <w:rPr>
                <w:rFonts w:cs="Times New Roman"/>
                <w:sz w:val="20"/>
                <w:szCs w:val="20"/>
              </w:rPr>
            </w:pPr>
            <w:r>
              <w:rPr>
                <w:rFonts w:cs="Times New Roman"/>
                <w:sz w:val="20"/>
                <w:szCs w:val="20"/>
              </w:rPr>
              <w:t>0</w:t>
            </w:r>
          </w:p>
        </w:tc>
        <w:tc>
          <w:tcPr>
            <w:tcW w:w="1350" w:type="dxa"/>
          </w:tcPr>
          <w:p w:rsidR="000A0C49" w:rsidRPr="0089791D" w:rsidRDefault="000A0C49" w:rsidP="000A0C49">
            <w:pPr>
              <w:spacing w:line="276" w:lineRule="auto"/>
              <w:jc w:val="center"/>
              <w:rPr>
                <w:rFonts w:cs="Times New Roman"/>
                <w:sz w:val="20"/>
                <w:szCs w:val="20"/>
              </w:rPr>
            </w:pPr>
            <w:r>
              <w:rPr>
                <w:rFonts w:cs="Times New Roman"/>
                <w:sz w:val="20"/>
                <w:szCs w:val="20"/>
              </w:rPr>
              <w:t>0</w:t>
            </w:r>
          </w:p>
        </w:tc>
        <w:tc>
          <w:tcPr>
            <w:tcW w:w="1350" w:type="dxa"/>
          </w:tcPr>
          <w:p w:rsidR="000A0C49" w:rsidRPr="0089791D" w:rsidRDefault="000A0C49" w:rsidP="000A0C49">
            <w:pPr>
              <w:spacing w:line="276" w:lineRule="auto"/>
              <w:jc w:val="center"/>
              <w:rPr>
                <w:rFonts w:cs="Times New Roman"/>
                <w:sz w:val="20"/>
                <w:szCs w:val="20"/>
              </w:rPr>
            </w:pPr>
            <w:r>
              <w:rPr>
                <w:rFonts w:cs="Times New Roman"/>
                <w:sz w:val="20"/>
                <w:szCs w:val="20"/>
              </w:rPr>
              <w:t>1</w:t>
            </w:r>
          </w:p>
        </w:tc>
      </w:tr>
      <w:tr w:rsidR="000A0C49" w:rsidTr="009819B6">
        <w:tc>
          <w:tcPr>
            <w:tcW w:w="715" w:type="dxa"/>
          </w:tcPr>
          <w:p w:rsidR="000A0C49" w:rsidRPr="0089791D" w:rsidRDefault="000A0C49" w:rsidP="000A0C49">
            <w:pPr>
              <w:spacing w:line="276" w:lineRule="auto"/>
              <w:jc w:val="center"/>
              <w:rPr>
                <w:rFonts w:cs="Times New Roman"/>
                <w:sz w:val="20"/>
                <w:szCs w:val="20"/>
              </w:rPr>
            </w:pPr>
            <w:r>
              <w:rPr>
                <w:rFonts w:cs="Times New Roman"/>
                <w:sz w:val="20"/>
                <w:szCs w:val="20"/>
              </w:rPr>
              <w:t>3</w:t>
            </w:r>
          </w:p>
        </w:tc>
        <w:tc>
          <w:tcPr>
            <w:tcW w:w="1615" w:type="dxa"/>
          </w:tcPr>
          <w:p w:rsidR="000A0C49" w:rsidRPr="0089791D" w:rsidRDefault="000A0C49" w:rsidP="000A0C49">
            <w:pPr>
              <w:spacing w:line="276" w:lineRule="auto"/>
              <w:jc w:val="center"/>
              <w:rPr>
                <w:rFonts w:cs="Times New Roman"/>
                <w:sz w:val="20"/>
                <w:szCs w:val="20"/>
              </w:rPr>
            </w:pPr>
            <w:r>
              <w:rPr>
                <w:rFonts w:cs="Times New Roman"/>
                <w:b/>
                <w:sz w:val="20"/>
                <w:szCs w:val="20"/>
              </w:rPr>
              <w:t>ramah</w:t>
            </w:r>
          </w:p>
        </w:tc>
        <w:tc>
          <w:tcPr>
            <w:tcW w:w="1170" w:type="dxa"/>
          </w:tcPr>
          <w:p w:rsidR="000A0C49" w:rsidRPr="0089791D" w:rsidRDefault="000A0C49" w:rsidP="000A0C49">
            <w:pPr>
              <w:spacing w:line="276" w:lineRule="auto"/>
              <w:jc w:val="center"/>
              <w:rPr>
                <w:rFonts w:cs="Times New Roman"/>
                <w:sz w:val="20"/>
                <w:szCs w:val="20"/>
              </w:rPr>
            </w:pPr>
            <w:r>
              <w:rPr>
                <w:rFonts w:cs="Times New Roman"/>
                <w:sz w:val="20"/>
                <w:szCs w:val="20"/>
              </w:rPr>
              <w:t>1</w:t>
            </w:r>
          </w:p>
        </w:tc>
        <w:tc>
          <w:tcPr>
            <w:tcW w:w="1440" w:type="dxa"/>
          </w:tcPr>
          <w:p w:rsidR="000A0C49" w:rsidRPr="0089791D" w:rsidRDefault="000A0C49" w:rsidP="000A0C49">
            <w:pPr>
              <w:spacing w:line="276" w:lineRule="auto"/>
              <w:jc w:val="center"/>
              <w:rPr>
                <w:rFonts w:cs="Times New Roman"/>
                <w:sz w:val="20"/>
                <w:szCs w:val="20"/>
              </w:rPr>
            </w:pPr>
            <w:r>
              <w:rPr>
                <w:rFonts w:cs="Times New Roman"/>
                <w:sz w:val="20"/>
                <w:szCs w:val="20"/>
              </w:rPr>
              <w:t>0</w:t>
            </w:r>
          </w:p>
        </w:tc>
        <w:tc>
          <w:tcPr>
            <w:tcW w:w="1350" w:type="dxa"/>
          </w:tcPr>
          <w:p w:rsidR="000A0C49" w:rsidRPr="0089791D" w:rsidRDefault="000A0C49" w:rsidP="000A0C49">
            <w:pPr>
              <w:spacing w:line="276" w:lineRule="auto"/>
              <w:jc w:val="center"/>
              <w:rPr>
                <w:rFonts w:cs="Times New Roman"/>
                <w:sz w:val="20"/>
                <w:szCs w:val="20"/>
              </w:rPr>
            </w:pPr>
            <w:r>
              <w:rPr>
                <w:rFonts w:cs="Times New Roman"/>
                <w:sz w:val="20"/>
                <w:szCs w:val="20"/>
              </w:rPr>
              <w:t>1</w:t>
            </w:r>
          </w:p>
        </w:tc>
        <w:tc>
          <w:tcPr>
            <w:tcW w:w="1350" w:type="dxa"/>
          </w:tcPr>
          <w:p w:rsidR="000A0C49" w:rsidRPr="0089791D" w:rsidRDefault="000A0C49" w:rsidP="000A0C49">
            <w:pPr>
              <w:spacing w:line="276" w:lineRule="auto"/>
              <w:jc w:val="center"/>
              <w:rPr>
                <w:rFonts w:cs="Times New Roman"/>
                <w:sz w:val="20"/>
                <w:szCs w:val="20"/>
              </w:rPr>
            </w:pPr>
            <w:r>
              <w:rPr>
                <w:rFonts w:cs="Times New Roman"/>
                <w:sz w:val="20"/>
                <w:szCs w:val="20"/>
              </w:rPr>
              <w:t>0</w:t>
            </w:r>
          </w:p>
        </w:tc>
      </w:tr>
      <w:tr w:rsidR="000A0C49" w:rsidTr="009819B6">
        <w:tc>
          <w:tcPr>
            <w:tcW w:w="715" w:type="dxa"/>
          </w:tcPr>
          <w:p w:rsidR="000A0C49" w:rsidRPr="0089791D" w:rsidRDefault="000A0C49" w:rsidP="000A0C49">
            <w:pPr>
              <w:spacing w:line="276" w:lineRule="auto"/>
              <w:jc w:val="center"/>
              <w:rPr>
                <w:rFonts w:cs="Times New Roman"/>
                <w:sz w:val="20"/>
                <w:szCs w:val="20"/>
              </w:rPr>
            </w:pPr>
            <w:r>
              <w:rPr>
                <w:rFonts w:cs="Times New Roman"/>
                <w:sz w:val="20"/>
                <w:szCs w:val="20"/>
              </w:rPr>
              <w:t>4</w:t>
            </w:r>
          </w:p>
        </w:tc>
        <w:tc>
          <w:tcPr>
            <w:tcW w:w="1615" w:type="dxa"/>
          </w:tcPr>
          <w:p w:rsidR="000A0C49" w:rsidRPr="0089791D" w:rsidRDefault="000A0C49" w:rsidP="000A0C49">
            <w:pPr>
              <w:spacing w:line="276" w:lineRule="auto"/>
              <w:jc w:val="center"/>
              <w:rPr>
                <w:rFonts w:cs="Times New Roman"/>
                <w:sz w:val="20"/>
                <w:szCs w:val="20"/>
              </w:rPr>
            </w:pPr>
            <w:r>
              <w:rPr>
                <w:rFonts w:cs="Times New Roman"/>
                <w:b/>
                <w:sz w:val="20"/>
                <w:szCs w:val="20"/>
              </w:rPr>
              <w:t>ruang</w:t>
            </w:r>
          </w:p>
        </w:tc>
        <w:tc>
          <w:tcPr>
            <w:tcW w:w="1170" w:type="dxa"/>
          </w:tcPr>
          <w:p w:rsidR="000A0C49" w:rsidRPr="0089791D" w:rsidRDefault="000A0C49" w:rsidP="000A0C49">
            <w:pPr>
              <w:spacing w:line="276" w:lineRule="auto"/>
              <w:jc w:val="center"/>
              <w:rPr>
                <w:rFonts w:cs="Times New Roman"/>
                <w:sz w:val="20"/>
                <w:szCs w:val="20"/>
              </w:rPr>
            </w:pPr>
            <w:r>
              <w:rPr>
                <w:rFonts w:cs="Times New Roman"/>
                <w:sz w:val="20"/>
                <w:szCs w:val="20"/>
              </w:rPr>
              <w:t>0</w:t>
            </w:r>
          </w:p>
        </w:tc>
        <w:tc>
          <w:tcPr>
            <w:tcW w:w="1440" w:type="dxa"/>
          </w:tcPr>
          <w:p w:rsidR="000A0C49" w:rsidRPr="0089791D" w:rsidRDefault="000A0C49" w:rsidP="000A0C49">
            <w:pPr>
              <w:spacing w:line="276" w:lineRule="auto"/>
              <w:jc w:val="center"/>
              <w:rPr>
                <w:rFonts w:cs="Times New Roman"/>
                <w:sz w:val="20"/>
                <w:szCs w:val="20"/>
              </w:rPr>
            </w:pPr>
            <w:r>
              <w:rPr>
                <w:rFonts w:cs="Times New Roman"/>
                <w:sz w:val="20"/>
                <w:szCs w:val="20"/>
              </w:rPr>
              <w:t>1</w:t>
            </w:r>
          </w:p>
        </w:tc>
        <w:tc>
          <w:tcPr>
            <w:tcW w:w="1350" w:type="dxa"/>
          </w:tcPr>
          <w:p w:rsidR="000A0C49" w:rsidRPr="0089791D" w:rsidRDefault="000A0C49" w:rsidP="000A0C49">
            <w:pPr>
              <w:spacing w:line="276" w:lineRule="auto"/>
              <w:jc w:val="center"/>
              <w:rPr>
                <w:rFonts w:cs="Times New Roman"/>
                <w:sz w:val="20"/>
                <w:szCs w:val="20"/>
              </w:rPr>
            </w:pPr>
            <w:r>
              <w:rPr>
                <w:rFonts w:cs="Times New Roman"/>
                <w:sz w:val="20"/>
                <w:szCs w:val="20"/>
              </w:rPr>
              <w:t>0</w:t>
            </w:r>
          </w:p>
        </w:tc>
        <w:tc>
          <w:tcPr>
            <w:tcW w:w="1350" w:type="dxa"/>
          </w:tcPr>
          <w:p w:rsidR="000A0C49" w:rsidRPr="0089791D" w:rsidRDefault="000A0C49" w:rsidP="000A0C49">
            <w:pPr>
              <w:spacing w:line="276" w:lineRule="auto"/>
              <w:jc w:val="center"/>
              <w:rPr>
                <w:rFonts w:cs="Times New Roman"/>
                <w:sz w:val="20"/>
                <w:szCs w:val="20"/>
              </w:rPr>
            </w:pPr>
            <w:r>
              <w:rPr>
                <w:rFonts w:cs="Times New Roman"/>
                <w:sz w:val="20"/>
                <w:szCs w:val="20"/>
              </w:rPr>
              <w:t>0</w:t>
            </w:r>
          </w:p>
        </w:tc>
      </w:tr>
      <w:tr w:rsidR="000A0C49" w:rsidTr="009819B6">
        <w:tc>
          <w:tcPr>
            <w:tcW w:w="715" w:type="dxa"/>
          </w:tcPr>
          <w:p w:rsidR="000A0C49" w:rsidRDefault="000A0C49" w:rsidP="000A0C49">
            <w:pPr>
              <w:spacing w:line="276" w:lineRule="auto"/>
              <w:jc w:val="center"/>
              <w:rPr>
                <w:rFonts w:cs="Times New Roman"/>
                <w:sz w:val="20"/>
                <w:szCs w:val="20"/>
              </w:rPr>
            </w:pPr>
            <w:r>
              <w:rPr>
                <w:rFonts w:cs="Times New Roman"/>
                <w:sz w:val="20"/>
                <w:szCs w:val="20"/>
              </w:rPr>
              <w:t>5</w:t>
            </w:r>
          </w:p>
        </w:tc>
        <w:tc>
          <w:tcPr>
            <w:tcW w:w="1615" w:type="dxa"/>
          </w:tcPr>
          <w:p w:rsidR="000A0C49" w:rsidRPr="0089791D" w:rsidRDefault="000A0C49" w:rsidP="000A0C49">
            <w:pPr>
              <w:spacing w:line="276" w:lineRule="auto"/>
              <w:jc w:val="center"/>
              <w:rPr>
                <w:rFonts w:cs="Times New Roman"/>
                <w:sz w:val="20"/>
                <w:szCs w:val="20"/>
              </w:rPr>
            </w:pPr>
            <w:r>
              <w:rPr>
                <w:rFonts w:cs="Times New Roman"/>
                <w:b/>
                <w:sz w:val="20"/>
                <w:szCs w:val="20"/>
              </w:rPr>
              <w:t>tunggu</w:t>
            </w:r>
          </w:p>
        </w:tc>
        <w:tc>
          <w:tcPr>
            <w:tcW w:w="1170" w:type="dxa"/>
          </w:tcPr>
          <w:p w:rsidR="000A0C49" w:rsidRPr="0089791D" w:rsidRDefault="000A0C49" w:rsidP="000A0C49">
            <w:pPr>
              <w:spacing w:line="276" w:lineRule="auto"/>
              <w:jc w:val="center"/>
              <w:rPr>
                <w:rFonts w:cs="Times New Roman"/>
                <w:sz w:val="20"/>
                <w:szCs w:val="20"/>
              </w:rPr>
            </w:pPr>
            <w:r>
              <w:rPr>
                <w:rFonts w:cs="Times New Roman"/>
                <w:sz w:val="20"/>
                <w:szCs w:val="20"/>
              </w:rPr>
              <w:t>0</w:t>
            </w:r>
          </w:p>
        </w:tc>
        <w:tc>
          <w:tcPr>
            <w:tcW w:w="1440" w:type="dxa"/>
          </w:tcPr>
          <w:p w:rsidR="000A0C49" w:rsidRPr="0089791D" w:rsidRDefault="000A0C49" w:rsidP="000A0C49">
            <w:pPr>
              <w:spacing w:line="276" w:lineRule="auto"/>
              <w:jc w:val="center"/>
              <w:rPr>
                <w:rFonts w:cs="Times New Roman"/>
                <w:sz w:val="20"/>
                <w:szCs w:val="20"/>
              </w:rPr>
            </w:pPr>
            <w:r>
              <w:rPr>
                <w:rFonts w:cs="Times New Roman"/>
                <w:sz w:val="20"/>
                <w:szCs w:val="20"/>
              </w:rPr>
              <w:t>1</w:t>
            </w:r>
          </w:p>
        </w:tc>
        <w:tc>
          <w:tcPr>
            <w:tcW w:w="1350" w:type="dxa"/>
          </w:tcPr>
          <w:p w:rsidR="000A0C49" w:rsidRPr="0089791D" w:rsidRDefault="000A0C49" w:rsidP="000A0C49">
            <w:pPr>
              <w:spacing w:line="276" w:lineRule="auto"/>
              <w:jc w:val="center"/>
              <w:rPr>
                <w:rFonts w:cs="Times New Roman"/>
                <w:sz w:val="20"/>
                <w:szCs w:val="20"/>
              </w:rPr>
            </w:pPr>
            <w:r>
              <w:rPr>
                <w:rFonts w:cs="Times New Roman"/>
                <w:sz w:val="20"/>
                <w:szCs w:val="20"/>
              </w:rPr>
              <w:t>1</w:t>
            </w:r>
          </w:p>
        </w:tc>
        <w:tc>
          <w:tcPr>
            <w:tcW w:w="1350" w:type="dxa"/>
          </w:tcPr>
          <w:p w:rsidR="000A0C49" w:rsidRPr="0089791D" w:rsidRDefault="000A0C49" w:rsidP="000A0C49">
            <w:pPr>
              <w:spacing w:line="276" w:lineRule="auto"/>
              <w:jc w:val="center"/>
              <w:rPr>
                <w:rFonts w:cs="Times New Roman"/>
                <w:sz w:val="20"/>
                <w:szCs w:val="20"/>
              </w:rPr>
            </w:pPr>
            <w:r>
              <w:rPr>
                <w:rFonts w:cs="Times New Roman"/>
                <w:sz w:val="20"/>
                <w:szCs w:val="20"/>
              </w:rPr>
              <w:t>0</w:t>
            </w:r>
          </w:p>
        </w:tc>
      </w:tr>
      <w:tr w:rsidR="000A0C49" w:rsidTr="009819B6">
        <w:tc>
          <w:tcPr>
            <w:tcW w:w="715" w:type="dxa"/>
          </w:tcPr>
          <w:p w:rsidR="000A0C49" w:rsidRDefault="000A0C49" w:rsidP="000A0C49">
            <w:pPr>
              <w:spacing w:line="276" w:lineRule="auto"/>
              <w:jc w:val="center"/>
              <w:rPr>
                <w:rFonts w:cs="Times New Roman"/>
                <w:sz w:val="20"/>
                <w:szCs w:val="20"/>
              </w:rPr>
            </w:pPr>
            <w:r>
              <w:rPr>
                <w:rFonts w:cs="Times New Roman"/>
                <w:sz w:val="20"/>
                <w:szCs w:val="20"/>
              </w:rPr>
              <w:t>6</w:t>
            </w:r>
          </w:p>
        </w:tc>
        <w:tc>
          <w:tcPr>
            <w:tcW w:w="1615" w:type="dxa"/>
          </w:tcPr>
          <w:p w:rsidR="000A0C49" w:rsidRDefault="000A0C49" w:rsidP="000A0C49">
            <w:pPr>
              <w:spacing w:line="276" w:lineRule="auto"/>
              <w:jc w:val="center"/>
              <w:rPr>
                <w:rFonts w:cs="Times New Roman"/>
                <w:b/>
                <w:sz w:val="20"/>
                <w:szCs w:val="20"/>
              </w:rPr>
            </w:pPr>
            <w:r>
              <w:rPr>
                <w:rFonts w:cs="Times New Roman"/>
                <w:b/>
                <w:sz w:val="20"/>
                <w:szCs w:val="20"/>
              </w:rPr>
              <w:t>antri</w:t>
            </w:r>
          </w:p>
        </w:tc>
        <w:tc>
          <w:tcPr>
            <w:tcW w:w="1170" w:type="dxa"/>
          </w:tcPr>
          <w:p w:rsidR="000A0C49" w:rsidRPr="0089791D" w:rsidRDefault="000A0C49" w:rsidP="000A0C49">
            <w:pPr>
              <w:spacing w:line="276" w:lineRule="auto"/>
              <w:jc w:val="center"/>
              <w:rPr>
                <w:rFonts w:cs="Times New Roman"/>
                <w:sz w:val="20"/>
                <w:szCs w:val="20"/>
              </w:rPr>
            </w:pPr>
            <w:r>
              <w:rPr>
                <w:rFonts w:cs="Times New Roman"/>
                <w:sz w:val="20"/>
                <w:szCs w:val="20"/>
              </w:rPr>
              <w:t>0</w:t>
            </w:r>
          </w:p>
        </w:tc>
        <w:tc>
          <w:tcPr>
            <w:tcW w:w="1440" w:type="dxa"/>
          </w:tcPr>
          <w:p w:rsidR="000A0C49" w:rsidRPr="0089791D" w:rsidRDefault="000A0C49" w:rsidP="000A0C49">
            <w:pPr>
              <w:spacing w:line="276" w:lineRule="auto"/>
              <w:jc w:val="center"/>
              <w:rPr>
                <w:rFonts w:cs="Times New Roman"/>
                <w:sz w:val="20"/>
                <w:szCs w:val="20"/>
              </w:rPr>
            </w:pPr>
            <w:r>
              <w:rPr>
                <w:rFonts w:cs="Times New Roman"/>
                <w:sz w:val="20"/>
                <w:szCs w:val="20"/>
              </w:rPr>
              <w:t>1</w:t>
            </w:r>
          </w:p>
        </w:tc>
        <w:tc>
          <w:tcPr>
            <w:tcW w:w="1350" w:type="dxa"/>
          </w:tcPr>
          <w:p w:rsidR="000A0C49" w:rsidRPr="0089791D" w:rsidRDefault="000A0C49" w:rsidP="000A0C49">
            <w:pPr>
              <w:spacing w:line="276" w:lineRule="auto"/>
              <w:jc w:val="center"/>
              <w:rPr>
                <w:rFonts w:cs="Times New Roman"/>
                <w:sz w:val="20"/>
                <w:szCs w:val="20"/>
              </w:rPr>
            </w:pPr>
            <w:r>
              <w:rPr>
                <w:rFonts w:cs="Times New Roman"/>
                <w:sz w:val="20"/>
                <w:szCs w:val="20"/>
              </w:rPr>
              <w:t>1</w:t>
            </w:r>
          </w:p>
        </w:tc>
        <w:tc>
          <w:tcPr>
            <w:tcW w:w="1350" w:type="dxa"/>
          </w:tcPr>
          <w:p w:rsidR="000A0C49" w:rsidRPr="0089791D" w:rsidRDefault="000A0C49" w:rsidP="000A0C49">
            <w:pPr>
              <w:spacing w:line="276" w:lineRule="auto"/>
              <w:jc w:val="center"/>
              <w:rPr>
                <w:rFonts w:cs="Times New Roman"/>
                <w:sz w:val="20"/>
                <w:szCs w:val="20"/>
              </w:rPr>
            </w:pPr>
            <w:r>
              <w:rPr>
                <w:rFonts w:cs="Times New Roman"/>
                <w:sz w:val="20"/>
                <w:szCs w:val="20"/>
              </w:rPr>
              <w:t>0</w:t>
            </w:r>
          </w:p>
        </w:tc>
      </w:tr>
      <w:tr w:rsidR="000A0C49" w:rsidTr="009819B6">
        <w:tc>
          <w:tcPr>
            <w:tcW w:w="715" w:type="dxa"/>
          </w:tcPr>
          <w:p w:rsidR="000A0C49" w:rsidRDefault="000A0C49" w:rsidP="000A0C49">
            <w:pPr>
              <w:spacing w:line="276" w:lineRule="auto"/>
              <w:jc w:val="center"/>
              <w:rPr>
                <w:rFonts w:cs="Times New Roman"/>
                <w:sz w:val="20"/>
                <w:szCs w:val="20"/>
              </w:rPr>
            </w:pPr>
            <w:r>
              <w:rPr>
                <w:rFonts w:cs="Times New Roman"/>
                <w:sz w:val="20"/>
                <w:szCs w:val="20"/>
              </w:rPr>
              <w:t>7</w:t>
            </w:r>
          </w:p>
        </w:tc>
        <w:tc>
          <w:tcPr>
            <w:tcW w:w="1615" w:type="dxa"/>
          </w:tcPr>
          <w:p w:rsidR="000A0C49" w:rsidRDefault="000A0C49" w:rsidP="000A0C49">
            <w:pPr>
              <w:spacing w:line="276" w:lineRule="auto"/>
              <w:jc w:val="center"/>
              <w:rPr>
                <w:rFonts w:cs="Times New Roman"/>
                <w:b/>
                <w:sz w:val="20"/>
                <w:szCs w:val="20"/>
              </w:rPr>
            </w:pPr>
            <w:r>
              <w:rPr>
                <w:rFonts w:cs="Times New Roman"/>
                <w:b/>
                <w:sz w:val="20"/>
                <w:szCs w:val="20"/>
              </w:rPr>
              <w:t>kurang</w:t>
            </w:r>
          </w:p>
        </w:tc>
        <w:tc>
          <w:tcPr>
            <w:tcW w:w="1170" w:type="dxa"/>
          </w:tcPr>
          <w:p w:rsidR="000A0C49" w:rsidRDefault="000A0C49" w:rsidP="000A0C49">
            <w:pPr>
              <w:spacing w:line="276" w:lineRule="auto"/>
              <w:jc w:val="center"/>
              <w:rPr>
                <w:rFonts w:cs="Times New Roman"/>
                <w:sz w:val="20"/>
                <w:szCs w:val="20"/>
              </w:rPr>
            </w:pPr>
            <w:r>
              <w:rPr>
                <w:rFonts w:cs="Times New Roman"/>
                <w:sz w:val="20"/>
                <w:szCs w:val="20"/>
              </w:rPr>
              <w:t>0</w:t>
            </w:r>
          </w:p>
        </w:tc>
        <w:tc>
          <w:tcPr>
            <w:tcW w:w="1440" w:type="dxa"/>
          </w:tcPr>
          <w:p w:rsidR="000A0C49" w:rsidRDefault="000A0C49" w:rsidP="000A0C49">
            <w:pPr>
              <w:spacing w:line="276" w:lineRule="auto"/>
              <w:jc w:val="center"/>
              <w:rPr>
                <w:rFonts w:cs="Times New Roman"/>
                <w:sz w:val="20"/>
                <w:szCs w:val="20"/>
              </w:rPr>
            </w:pPr>
            <w:r>
              <w:rPr>
                <w:rFonts w:cs="Times New Roman"/>
                <w:sz w:val="20"/>
                <w:szCs w:val="20"/>
              </w:rPr>
              <w:t>1</w:t>
            </w:r>
          </w:p>
        </w:tc>
        <w:tc>
          <w:tcPr>
            <w:tcW w:w="1350" w:type="dxa"/>
          </w:tcPr>
          <w:p w:rsidR="000A0C49" w:rsidRDefault="000A0C49" w:rsidP="000A0C49">
            <w:pPr>
              <w:spacing w:line="276" w:lineRule="auto"/>
              <w:jc w:val="center"/>
              <w:rPr>
                <w:rFonts w:cs="Times New Roman"/>
                <w:sz w:val="20"/>
                <w:szCs w:val="20"/>
              </w:rPr>
            </w:pPr>
            <w:r>
              <w:rPr>
                <w:rFonts w:cs="Times New Roman"/>
                <w:sz w:val="20"/>
                <w:szCs w:val="20"/>
              </w:rPr>
              <w:t>0</w:t>
            </w:r>
          </w:p>
        </w:tc>
        <w:tc>
          <w:tcPr>
            <w:tcW w:w="1350" w:type="dxa"/>
          </w:tcPr>
          <w:p w:rsidR="000A0C49" w:rsidRDefault="000A0C49" w:rsidP="000A0C49">
            <w:pPr>
              <w:spacing w:line="276" w:lineRule="auto"/>
              <w:jc w:val="center"/>
              <w:rPr>
                <w:rFonts w:cs="Times New Roman"/>
                <w:sz w:val="20"/>
                <w:szCs w:val="20"/>
              </w:rPr>
            </w:pPr>
            <w:r>
              <w:rPr>
                <w:rFonts w:cs="Times New Roman"/>
                <w:sz w:val="20"/>
                <w:szCs w:val="20"/>
              </w:rPr>
              <w:t>1</w:t>
            </w:r>
          </w:p>
        </w:tc>
      </w:tr>
      <w:tr w:rsidR="000A0C49" w:rsidTr="009819B6">
        <w:tc>
          <w:tcPr>
            <w:tcW w:w="715" w:type="dxa"/>
          </w:tcPr>
          <w:p w:rsidR="000A0C49" w:rsidRDefault="000A0C49" w:rsidP="000A0C49">
            <w:pPr>
              <w:spacing w:line="276" w:lineRule="auto"/>
              <w:jc w:val="center"/>
              <w:rPr>
                <w:rFonts w:cs="Times New Roman"/>
                <w:sz w:val="20"/>
                <w:szCs w:val="20"/>
              </w:rPr>
            </w:pPr>
            <w:r>
              <w:rPr>
                <w:rFonts w:cs="Times New Roman"/>
                <w:sz w:val="20"/>
                <w:szCs w:val="20"/>
              </w:rPr>
              <w:t>8</w:t>
            </w:r>
          </w:p>
        </w:tc>
        <w:tc>
          <w:tcPr>
            <w:tcW w:w="1615" w:type="dxa"/>
          </w:tcPr>
          <w:p w:rsidR="000A0C49" w:rsidRDefault="000A0C49" w:rsidP="000A0C49">
            <w:pPr>
              <w:spacing w:line="276" w:lineRule="auto"/>
              <w:jc w:val="center"/>
              <w:rPr>
                <w:rFonts w:cs="Times New Roman"/>
                <w:b/>
                <w:sz w:val="20"/>
                <w:szCs w:val="20"/>
              </w:rPr>
            </w:pPr>
            <w:r>
              <w:rPr>
                <w:rFonts w:cs="Times New Roman"/>
                <w:b/>
                <w:sz w:val="20"/>
                <w:szCs w:val="20"/>
              </w:rPr>
              <w:t>mudah</w:t>
            </w:r>
          </w:p>
        </w:tc>
        <w:tc>
          <w:tcPr>
            <w:tcW w:w="1170" w:type="dxa"/>
          </w:tcPr>
          <w:p w:rsidR="000A0C49" w:rsidRPr="0089791D" w:rsidRDefault="000A0C49" w:rsidP="000A0C49">
            <w:pPr>
              <w:spacing w:line="276" w:lineRule="auto"/>
              <w:jc w:val="center"/>
              <w:rPr>
                <w:rFonts w:cs="Times New Roman"/>
                <w:sz w:val="20"/>
                <w:szCs w:val="20"/>
              </w:rPr>
            </w:pPr>
            <w:r>
              <w:rPr>
                <w:rFonts w:cs="Times New Roman"/>
                <w:sz w:val="20"/>
                <w:szCs w:val="20"/>
              </w:rPr>
              <w:t>0</w:t>
            </w:r>
          </w:p>
        </w:tc>
        <w:tc>
          <w:tcPr>
            <w:tcW w:w="1440" w:type="dxa"/>
          </w:tcPr>
          <w:p w:rsidR="000A0C49" w:rsidRPr="0089791D" w:rsidRDefault="000A0C49" w:rsidP="000A0C49">
            <w:pPr>
              <w:spacing w:line="276" w:lineRule="auto"/>
              <w:jc w:val="center"/>
              <w:rPr>
                <w:rFonts w:cs="Times New Roman"/>
                <w:sz w:val="20"/>
                <w:szCs w:val="20"/>
              </w:rPr>
            </w:pPr>
            <w:r>
              <w:rPr>
                <w:rFonts w:cs="Times New Roman"/>
                <w:sz w:val="20"/>
                <w:szCs w:val="20"/>
              </w:rPr>
              <w:t>1</w:t>
            </w:r>
          </w:p>
        </w:tc>
        <w:tc>
          <w:tcPr>
            <w:tcW w:w="1350" w:type="dxa"/>
          </w:tcPr>
          <w:p w:rsidR="000A0C49" w:rsidRPr="0089791D" w:rsidRDefault="000A0C49" w:rsidP="000A0C49">
            <w:pPr>
              <w:spacing w:line="276" w:lineRule="auto"/>
              <w:jc w:val="center"/>
              <w:rPr>
                <w:rFonts w:cs="Times New Roman"/>
                <w:sz w:val="20"/>
                <w:szCs w:val="20"/>
              </w:rPr>
            </w:pPr>
            <w:r>
              <w:rPr>
                <w:rFonts w:cs="Times New Roman"/>
                <w:sz w:val="20"/>
                <w:szCs w:val="20"/>
              </w:rPr>
              <w:t>0</w:t>
            </w:r>
          </w:p>
        </w:tc>
        <w:tc>
          <w:tcPr>
            <w:tcW w:w="1350" w:type="dxa"/>
          </w:tcPr>
          <w:p w:rsidR="000A0C49" w:rsidRPr="0089791D" w:rsidRDefault="000A0C49" w:rsidP="000A0C49">
            <w:pPr>
              <w:spacing w:line="276" w:lineRule="auto"/>
              <w:jc w:val="center"/>
              <w:rPr>
                <w:rFonts w:cs="Times New Roman"/>
                <w:sz w:val="20"/>
                <w:szCs w:val="20"/>
              </w:rPr>
            </w:pPr>
            <w:r>
              <w:rPr>
                <w:rFonts w:cs="Times New Roman"/>
                <w:sz w:val="20"/>
                <w:szCs w:val="20"/>
              </w:rPr>
              <w:t>0</w:t>
            </w:r>
          </w:p>
        </w:tc>
      </w:tr>
      <w:tr w:rsidR="000A0C49" w:rsidTr="009819B6">
        <w:tc>
          <w:tcPr>
            <w:tcW w:w="715" w:type="dxa"/>
          </w:tcPr>
          <w:p w:rsidR="000A0C49" w:rsidRDefault="000A0C49" w:rsidP="000A0C49">
            <w:pPr>
              <w:spacing w:line="276" w:lineRule="auto"/>
              <w:jc w:val="center"/>
              <w:rPr>
                <w:rFonts w:cs="Times New Roman"/>
                <w:sz w:val="20"/>
                <w:szCs w:val="20"/>
              </w:rPr>
            </w:pPr>
            <w:r>
              <w:rPr>
                <w:rFonts w:cs="Times New Roman"/>
                <w:sz w:val="20"/>
                <w:szCs w:val="20"/>
              </w:rPr>
              <w:t>9</w:t>
            </w:r>
          </w:p>
        </w:tc>
        <w:tc>
          <w:tcPr>
            <w:tcW w:w="1615" w:type="dxa"/>
          </w:tcPr>
          <w:p w:rsidR="000A0C49" w:rsidRDefault="000A0C49" w:rsidP="000A0C49">
            <w:pPr>
              <w:spacing w:line="276" w:lineRule="auto"/>
              <w:jc w:val="center"/>
              <w:rPr>
                <w:rFonts w:cs="Times New Roman"/>
                <w:b/>
                <w:sz w:val="20"/>
                <w:szCs w:val="20"/>
              </w:rPr>
            </w:pPr>
            <w:r>
              <w:rPr>
                <w:rFonts w:cs="Times New Roman"/>
                <w:b/>
                <w:sz w:val="20"/>
                <w:szCs w:val="20"/>
              </w:rPr>
              <w:t>cuci</w:t>
            </w:r>
          </w:p>
        </w:tc>
        <w:tc>
          <w:tcPr>
            <w:tcW w:w="1170" w:type="dxa"/>
          </w:tcPr>
          <w:p w:rsidR="000A0C49" w:rsidRPr="0089791D" w:rsidRDefault="000A0C49" w:rsidP="000A0C49">
            <w:pPr>
              <w:spacing w:line="276" w:lineRule="auto"/>
              <w:jc w:val="center"/>
              <w:rPr>
                <w:rFonts w:cs="Times New Roman"/>
                <w:sz w:val="20"/>
                <w:szCs w:val="20"/>
              </w:rPr>
            </w:pPr>
            <w:r>
              <w:rPr>
                <w:rFonts w:cs="Times New Roman"/>
                <w:sz w:val="20"/>
                <w:szCs w:val="20"/>
              </w:rPr>
              <w:t>0</w:t>
            </w:r>
          </w:p>
        </w:tc>
        <w:tc>
          <w:tcPr>
            <w:tcW w:w="1440" w:type="dxa"/>
          </w:tcPr>
          <w:p w:rsidR="000A0C49" w:rsidRPr="0089791D" w:rsidRDefault="000A0C49" w:rsidP="000A0C49">
            <w:pPr>
              <w:spacing w:line="276" w:lineRule="auto"/>
              <w:jc w:val="center"/>
              <w:rPr>
                <w:rFonts w:cs="Times New Roman"/>
                <w:sz w:val="20"/>
                <w:szCs w:val="20"/>
              </w:rPr>
            </w:pPr>
            <w:r>
              <w:rPr>
                <w:rFonts w:cs="Times New Roman"/>
                <w:sz w:val="20"/>
                <w:szCs w:val="20"/>
              </w:rPr>
              <w:t>1</w:t>
            </w:r>
          </w:p>
        </w:tc>
        <w:tc>
          <w:tcPr>
            <w:tcW w:w="1350" w:type="dxa"/>
          </w:tcPr>
          <w:p w:rsidR="000A0C49" w:rsidRPr="0089791D" w:rsidRDefault="000A0C49" w:rsidP="000A0C49">
            <w:pPr>
              <w:spacing w:line="276" w:lineRule="auto"/>
              <w:jc w:val="center"/>
              <w:rPr>
                <w:rFonts w:cs="Times New Roman"/>
                <w:sz w:val="20"/>
                <w:szCs w:val="20"/>
              </w:rPr>
            </w:pPr>
            <w:r>
              <w:rPr>
                <w:rFonts w:cs="Times New Roman"/>
                <w:sz w:val="20"/>
                <w:szCs w:val="20"/>
              </w:rPr>
              <w:t>0</w:t>
            </w:r>
          </w:p>
        </w:tc>
        <w:tc>
          <w:tcPr>
            <w:tcW w:w="1350" w:type="dxa"/>
          </w:tcPr>
          <w:p w:rsidR="000A0C49" w:rsidRPr="0089791D" w:rsidRDefault="000A0C49" w:rsidP="000A0C49">
            <w:pPr>
              <w:spacing w:line="276" w:lineRule="auto"/>
              <w:jc w:val="center"/>
              <w:rPr>
                <w:rFonts w:cs="Times New Roman"/>
                <w:sz w:val="20"/>
                <w:szCs w:val="20"/>
              </w:rPr>
            </w:pPr>
            <w:r>
              <w:rPr>
                <w:rFonts w:cs="Times New Roman"/>
                <w:sz w:val="20"/>
                <w:szCs w:val="20"/>
              </w:rPr>
              <w:t>0</w:t>
            </w:r>
          </w:p>
        </w:tc>
      </w:tr>
      <w:tr w:rsidR="000A0C49" w:rsidTr="009819B6">
        <w:tc>
          <w:tcPr>
            <w:tcW w:w="715" w:type="dxa"/>
          </w:tcPr>
          <w:p w:rsidR="000A0C49" w:rsidRDefault="000A0C49" w:rsidP="000A0C49">
            <w:pPr>
              <w:spacing w:line="276" w:lineRule="auto"/>
              <w:jc w:val="center"/>
              <w:rPr>
                <w:rFonts w:cs="Times New Roman"/>
                <w:sz w:val="20"/>
                <w:szCs w:val="20"/>
              </w:rPr>
            </w:pPr>
            <w:r>
              <w:rPr>
                <w:rFonts w:cs="Times New Roman"/>
                <w:sz w:val="20"/>
                <w:szCs w:val="20"/>
              </w:rPr>
              <w:t>10</w:t>
            </w:r>
          </w:p>
        </w:tc>
        <w:tc>
          <w:tcPr>
            <w:tcW w:w="1615" w:type="dxa"/>
          </w:tcPr>
          <w:p w:rsidR="000A0C49" w:rsidRDefault="000A0C49" w:rsidP="000A0C49">
            <w:pPr>
              <w:spacing w:line="276" w:lineRule="auto"/>
              <w:jc w:val="center"/>
              <w:rPr>
                <w:rFonts w:cs="Times New Roman"/>
                <w:b/>
                <w:sz w:val="20"/>
                <w:szCs w:val="20"/>
              </w:rPr>
            </w:pPr>
            <w:r>
              <w:rPr>
                <w:rFonts w:cs="Times New Roman"/>
                <w:b/>
                <w:sz w:val="20"/>
                <w:szCs w:val="20"/>
              </w:rPr>
              <w:t>tangan</w:t>
            </w:r>
          </w:p>
        </w:tc>
        <w:tc>
          <w:tcPr>
            <w:tcW w:w="1170" w:type="dxa"/>
          </w:tcPr>
          <w:p w:rsidR="000A0C49" w:rsidRPr="0089791D" w:rsidRDefault="000A0C49" w:rsidP="000A0C49">
            <w:pPr>
              <w:spacing w:line="276" w:lineRule="auto"/>
              <w:jc w:val="center"/>
              <w:rPr>
                <w:rFonts w:cs="Times New Roman"/>
                <w:sz w:val="20"/>
                <w:szCs w:val="20"/>
              </w:rPr>
            </w:pPr>
            <w:r>
              <w:rPr>
                <w:rFonts w:cs="Times New Roman"/>
                <w:sz w:val="20"/>
                <w:szCs w:val="20"/>
              </w:rPr>
              <w:t>0</w:t>
            </w:r>
          </w:p>
        </w:tc>
        <w:tc>
          <w:tcPr>
            <w:tcW w:w="1440" w:type="dxa"/>
          </w:tcPr>
          <w:p w:rsidR="000A0C49" w:rsidRPr="0089791D" w:rsidRDefault="000A0C49" w:rsidP="000A0C49">
            <w:pPr>
              <w:spacing w:line="276" w:lineRule="auto"/>
              <w:jc w:val="center"/>
              <w:rPr>
                <w:rFonts w:cs="Times New Roman"/>
                <w:sz w:val="20"/>
                <w:szCs w:val="20"/>
              </w:rPr>
            </w:pPr>
            <w:r>
              <w:rPr>
                <w:rFonts w:cs="Times New Roman"/>
                <w:sz w:val="20"/>
                <w:szCs w:val="20"/>
              </w:rPr>
              <w:t>1</w:t>
            </w:r>
          </w:p>
        </w:tc>
        <w:tc>
          <w:tcPr>
            <w:tcW w:w="1350" w:type="dxa"/>
          </w:tcPr>
          <w:p w:rsidR="000A0C49" w:rsidRPr="0089791D" w:rsidRDefault="000A0C49" w:rsidP="000A0C49">
            <w:pPr>
              <w:spacing w:line="276" w:lineRule="auto"/>
              <w:jc w:val="center"/>
              <w:rPr>
                <w:rFonts w:cs="Times New Roman"/>
                <w:sz w:val="20"/>
                <w:szCs w:val="20"/>
              </w:rPr>
            </w:pPr>
            <w:r>
              <w:rPr>
                <w:rFonts w:cs="Times New Roman"/>
                <w:sz w:val="20"/>
                <w:szCs w:val="20"/>
              </w:rPr>
              <w:t>0</w:t>
            </w:r>
          </w:p>
        </w:tc>
        <w:tc>
          <w:tcPr>
            <w:tcW w:w="1350" w:type="dxa"/>
          </w:tcPr>
          <w:p w:rsidR="000A0C49" w:rsidRPr="0089791D" w:rsidRDefault="000A0C49" w:rsidP="000A0C49">
            <w:pPr>
              <w:spacing w:line="276" w:lineRule="auto"/>
              <w:jc w:val="center"/>
              <w:rPr>
                <w:rFonts w:cs="Times New Roman"/>
                <w:sz w:val="20"/>
                <w:szCs w:val="20"/>
              </w:rPr>
            </w:pPr>
            <w:r>
              <w:rPr>
                <w:rFonts w:cs="Times New Roman"/>
                <w:sz w:val="20"/>
                <w:szCs w:val="20"/>
              </w:rPr>
              <w:t>0</w:t>
            </w:r>
          </w:p>
        </w:tc>
      </w:tr>
      <w:tr w:rsidR="000A0C49" w:rsidTr="009819B6">
        <w:tc>
          <w:tcPr>
            <w:tcW w:w="715" w:type="dxa"/>
          </w:tcPr>
          <w:p w:rsidR="000A0C49" w:rsidRDefault="000A0C49" w:rsidP="000A0C49">
            <w:pPr>
              <w:spacing w:line="276" w:lineRule="auto"/>
              <w:jc w:val="center"/>
              <w:rPr>
                <w:rFonts w:cs="Times New Roman"/>
                <w:sz w:val="20"/>
                <w:szCs w:val="20"/>
              </w:rPr>
            </w:pPr>
            <w:r>
              <w:rPr>
                <w:rFonts w:cs="Times New Roman"/>
                <w:sz w:val="20"/>
                <w:szCs w:val="20"/>
              </w:rPr>
              <w:t>11</w:t>
            </w:r>
          </w:p>
        </w:tc>
        <w:tc>
          <w:tcPr>
            <w:tcW w:w="1615" w:type="dxa"/>
          </w:tcPr>
          <w:p w:rsidR="000A0C49" w:rsidRDefault="000A0C49" w:rsidP="000A0C49">
            <w:pPr>
              <w:spacing w:line="276" w:lineRule="auto"/>
              <w:jc w:val="center"/>
              <w:rPr>
                <w:rFonts w:cs="Times New Roman"/>
                <w:b/>
                <w:sz w:val="20"/>
                <w:szCs w:val="20"/>
              </w:rPr>
            </w:pPr>
            <w:r>
              <w:rPr>
                <w:rFonts w:cs="Times New Roman"/>
                <w:b/>
                <w:sz w:val="20"/>
                <w:szCs w:val="20"/>
              </w:rPr>
              <w:t>air</w:t>
            </w:r>
          </w:p>
        </w:tc>
        <w:tc>
          <w:tcPr>
            <w:tcW w:w="1170" w:type="dxa"/>
          </w:tcPr>
          <w:p w:rsidR="000A0C49" w:rsidRDefault="000A0C49" w:rsidP="000A0C49">
            <w:pPr>
              <w:spacing w:line="276" w:lineRule="auto"/>
              <w:jc w:val="center"/>
              <w:rPr>
                <w:rFonts w:cs="Times New Roman"/>
                <w:sz w:val="20"/>
                <w:szCs w:val="20"/>
              </w:rPr>
            </w:pPr>
            <w:r>
              <w:rPr>
                <w:rFonts w:cs="Times New Roman"/>
                <w:sz w:val="20"/>
                <w:szCs w:val="20"/>
              </w:rPr>
              <w:t>0</w:t>
            </w:r>
          </w:p>
        </w:tc>
        <w:tc>
          <w:tcPr>
            <w:tcW w:w="1440" w:type="dxa"/>
          </w:tcPr>
          <w:p w:rsidR="000A0C49" w:rsidRDefault="000A0C49" w:rsidP="000A0C49">
            <w:pPr>
              <w:spacing w:line="276" w:lineRule="auto"/>
              <w:jc w:val="center"/>
              <w:rPr>
                <w:rFonts w:cs="Times New Roman"/>
                <w:sz w:val="20"/>
                <w:szCs w:val="20"/>
              </w:rPr>
            </w:pPr>
            <w:r>
              <w:rPr>
                <w:rFonts w:cs="Times New Roman"/>
                <w:sz w:val="20"/>
                <w:szCs w:val="20"/>
              </w:rPr>
              <w:t>1</w:t>
            </w:r>
          </w:p>
        </w:tc>
        <w:tc>
          <w:tcPr>
            <w:tcW w:w="1350" w:type="dxa"/>
          </w:tcPr>
          <w:p w:rsidR="000A0C49" w:rsidRDefault="000A0C49" w:rsidP="000A0C49">
            <w:pPr>
              <w:spacing w:line="276" w:lineRule="auto"/>
              <w:jc w:val="center"/>
              <w:rPr>
                <w:rFonts w:cs="Times New Roman"/>
                <w:sz w:val="20"/>
                <w:szCs w:val="20"/>
              </w:rPr>
            </w:pPr>
            <w:r>
              <w:rPr>
                <w:rFonts w:cs="Times New Roman"/>
                <w:sz w:val="20"/>
                <w:szCs w:val="20"/>
              </w:rPr>
              <w:t>0</w:t>
            </w:r>
          </w:p>
        </w:tc>
        <w:tc>
          <w:tcPr>
            <w:tcW w:w="1350" w:type="dxa"/>
          </w:tcPr>
          <w:p w:rsidR="000A0C49" w:rsidRDefault="000A0C49" w:rsidP="000A0C49">
            <w:pPr>
              <w:spacing w:line="276" w:lineRule="auto"/>
              <w:jc w:val="center"/>
              <w:rPr>
                <w:rFonts w:cs="Times New Roman"/>
                <w:sz w:val="20"/>
                <w:szCs w:val="20"/>
              </w:rPr>
            </w:pPr>
            <w:r>
              <w:rPr>
                <w:rFonts w:cs="Times New Roman"/>
                <w:sz w:val="20"/>
                <w:szCs w:val="20"/>
              </w:rPr>
              <w:t>0</w:t>
            </w:r>
          </w:p>
        </w:tc>
      </w:tr>
      <w:tr w:rsidR="000A0C49" w:rsidTr="009819B6">
        <w:tc>
          <w:tcPr>
            <w:tcW w:w="715" w:type="dxa"/>
          </w:tcPr>
          <w:p w:rsidR="000A0C49" w:rsidRDefault="000A0C49" w:rsidP="000A0C49">
            <w:pPr>
              <w:spacing w:line="276" w:lineRule="auto"/>
              <w:jc w:val="center"/>
              <w:rPr>
                <w:rFonts w:cs="Times New Roman"/>
                <w:sz w:val="20"/>
                <w:szCs w:val="20"/>
              </w:rPr>
            </w:pPr>
            <w:r>
              <w:rPr>
                <w:rFonts w:cs="Times New Roman"/>
                <w:sz w:val="20"/>
                <w:szCs w:val="20"/>
              </w:rPr>
              <w:t>12</w:t>
            </w:r>
          </w:p>
        </w:tc>
        <w:tc>
          <w:tcPr>
            <w:tcW w:w="1615" w:type="dxa"/>
          </w:tcPr>
          <w:p w:rsidR="000A0C49" w:rsidRDefault="000A0C49" w:rsidP="000A0C49">
            <w:pPr>
              <w:spacing w:line="276" w:lineRule="auto"/>
              <w:jc w:val="center"/>
              <w:rPr>
                <w:rFonts w:cs="Times New Roman"/>
                <w:b/>
                <w:sz w:val="20"/>
                <w:szCs w:val="20"/>
              </w:rPr>
            </w:pPr>
            <w:r>
              <w:rPr>
                <w:rFonts w:cs="Times New Roman"/>
                <w:b/>
                <w:sz w:val="20"/>
                <w:szCs w:val="20"/>
              </w:rPr>
              <w:t>habis</w:t>
            </w:r>
          </w:p>
        </w:tc>
        <w:tc>
          <w:tcPr>
            <w:tcW w:w="1170" w:type="dxa"/>
          </w:tcPr>
          <w:p w:rsidR="000A0C49" w:rsidRPr="0089791D" w:rsidRDefault="000A0C49" w:rsidP="000A0C49">
            <w:pPr>
              <w:spacing w:line="276" w:lineRule="auto"/>
              <w:jc w:val="center"/>
              <w:rPr>
                <w:rFonts w:cs="Times New Roman"/>
                <w:sz w:val="20"/>
                <w:szCs w:val="20"/>
              </w:rPr>
            </w:pPr>
            <w:r>
              <w:rPr>
                <w:rFonts w:cs="Times New Roman"/>
                <w:sz w:val="20"/>
                <w:szCs w:val="20"/>
              </w:rPr>
              <w:t>0</w:t>
            </w:r>
          </w:p>
        </w:tc>
        <w:tc>
          <w:tcPr>
            <w:tcW w:w="1440" w:type="dxa"/>
          </w:tcPr>
          <w:p w:rsidR="000A0C49" w:rsidRPr="0089791D" w:rsidRDefault="000A0C49" w:rsidP="000A0C49">
            <w:pPr>
              <w:spacing w:line="276" w:lineRule="auto"/>
              <w:jc w:val="center"/>
              <w:rPr>
                <w:rFonts w:cs="Times New Roman"/>
                <w:sz w:val="20"/>
                <w:szCs w:val="20"/>
              </w:rPr>
            </w:pPr>
            <w:r>
              <w:rPr>
                <w:rFonts w:cs="Times New Roman"/>
                <w:sz w:val="20"/>
                <w:szCs w:val="20"/>
              </w:rPr>
              <w:t>1</w:t>
            </w:r>
          </w:p>
        </w:tc>
        <w:tc>
          <w:tcPr>
            <w:tcW w:w="1350" w:type="dxa"/>
          </w:tcPr>
          <w:p w:rsidR="000A0C49" w:rsidRPr="0089791D" w:rsidRDefault="000A0C49" w:rsidP="000A0C49">
            <w:pPr>
              <w:spacing w:line="276" w:lineRule="auto"/>
              <w:jc w:val="center"/>
              <w:rPr>
                <w:rFonts w:cs="Times New Roman"/>
                <w:sz w:val="20"/>
                <w:szCs w:val="20"/>
              </w:rPr>
            </w:pPr>
            <w:r>
              <w:rPr>
                <w:rFonts w:cs="Times New Roman"/>
                <w:sz w:val="20"/>
                <w:szCs w:val="20"/>
              </w:rPr>
              <w:t>0</w:t>
            </w:r>
          </w:p>
        </w:tc>
        <w:tc>
          <w:tcPr>
            <w:tcW w:w="1350" w:type="dxa"/>
          </w:tcPr>
          <w:p w:rsidR="000A0C49" w:rsidRPr="0089791D" w:rsidRDefault="000A0C49" w:rsidP="000A0C49">
            <w:pPr>
              <w:spacing w:line="276" w:lineRule="auto"/>
              <w:jc w:val="center"/>
              <w:rPr>
                <w:rFonts w:cs="Times New Roman"/>
                <w:sz w:val="20"/>
                <w:szCs w:val="20"/>
              </w:rPr>
            </w:pPr>
            <w:r>
              <w:rPr>
                <w:rFonts w:cs="Times New Roman"/>
                <w:sz w:val="20"/>
                <w:szCs w:val="20"/>
              </w:rPr>
              <w:t>0</w:t>
            </w:r>
          </w:p>
        </w:tc>
      </w:tr>
      <w:tr w:rsidR="000A0C49" w:rsidTr="009819B6">
        <w:tc>
          <w:tcPr>
            <w:tcW w:w="715" w:type="dxa"/>
          </w:tcPr>
          <w:p w:rsidR="000A0C49" w:rsidRDefault="000A0C49" w:rsidP="000A0C49">
            <w:pPr>
              <w:spacing w:line="276" w:lineRule="auto"/>
              <w:jc w:val="center"/>
              <w:rPr>
                <w:rFonts w:cs="Times New Roman"/>
                <w:sz w:val="20"/>
                <w:szCs w:val="20"/>
              </w:rPr>
            </w:pPr>
            <w:r>
              <w:rPr>
                <w:rFonts w:cs="Times New Roman"/>
                <w:sz w:val="20"/>
                <w:szCs w:val="20"/>
              </w:rPr>
              <w:t>13</w:t>
            </w:r>
          </w:p>
        </w:tc>
        <w:tc>
          <w:tcPr>
            <w:tcW w:w="1615" w:type="dxa"/>
          </w:tcPr>
          <w:p w:rsidR="000A0C49" w:rsidRDefault="000A0C49" w:rsidP="000A0C49">
            <w:pPr>
              <w:spacing w:line="276" w:lineRule="auto"/>
              <w:jc w:val="center"/>
              <w:rPr>
                <w:rFonts w:cs="Times New Roman"/>
                <w:b/>
                <w:sz w:val="20"/>
                <w:szCs w:val="20"/>
              </w:rPr>
            </w:pPr>
            <w:r>
              <w:rPr>
                <w:rFonts w:cs="Times New Roman"/>
                <w:b/>
                <w:sz w:val="20"/>
                <w:szCs w:val="20"/>
              </w:rPr>
              <w:t>parkir</w:t>
            </w:r>
          </w:p>
        </w:tc>
        <w:tc>
          <w:tcPr>
            <w:tcW w:w="1170" w:type="dxa"/>
          </w:tcPr>
          <w:p w:rsidR="000A0C49" w:rsidRPr="0089791D" w:rsidRDefault="000A0C49" w:rsidP="000A0C49">
            <w:pPr>
              <w:spacing w:line="276" w:lineRule="auto"/>
              <w:jc w:val="center"/>
              <w:rPr>
                <w:rFonts w:cs="Times New Roman"/>
                <w:sz w:val="20"/>
                <w:szCs w:val="20"/>
              </w:rPr>
            </w:pPr>
            <w:r>
              <w:rPr>
                <w:rFonts w:cs="Times New Roman"/>
                <w:sz w:val="20"/>
                <w:szCs w:val="20"/>
              </w:rPr>
              <w:t>0</w:t>
            </w:r>
          </w:p>
        </w:tc>
        <w:tc>
          <w:tcPr>
            <w:tcW w:w="1440" w:type="dxa"/>
          </w:tcPr>
          <w:p w:rsidR="000A0C49" w:rsidRPr="0089791D" w:rsidRDefault="000A0C49" w:rsidP="000A0C49">
            <w:pPr>
              <w:spacing w:line="276" w:lineRule="auto"/>
              <w:jc w:val="center"/>
              <w:rPr>
                <w:rFonts w:cs="Times New Roman"/>
                <w:sz w:val="20"/>
                <w:szCs w:val="20"/>
              </w:rPr>
            </w:pPr>
            <w:r>
              <w:rPr>
                <w:rFonts w:cs="Times New Roman"/>
                <w:sz w:val="20"/>
                <w:szCs w:val="20"/>
              </w:rPr>
              <w:t>0</w:t>
            </w:r>
          </w:p>
        </w:tc>
        <w:tc>
          <w:tcPr>
            <w:tcW w:w="1350" w:type="dxa"/>
          </w:tcPr>
          <w:p w:rsidR="000A0C49" w:rsidRDefault="000A0C49" w:rsidP="000A0C49">
            <w:pPr>
              <w:spacing w:line="276" w:lineRule="auto"/>
              <w:jc w:val="center"/>
              <w:rPr>
                <w:rFonts w:cs="Times New Roman"/>
                <w:sz w:val="20"/>
                <w:szCs w:val="20"/>
              </w:rPr>
            </w:pPr>
            <w:r>
              <w:rPr>
                <w:rFonts w:cs="Times New Roman"/>
                <w:sz w:val="20"/>
                <w:szCs w:val="20"/>
              </w:rPr>
              <w:t>1</w:t>
            </w:r>
          </w:p>
        </w:tc>
        <w:tc>
          <w:tcPr>
            <w:tcW w:w="1350" w:type="dxa"/>
          </w:tcPr>
          <w:p w:rsidR="000A0C49" w:rsidRDefault="000A0C49" w:rsidP="000A0C49">
            <w:pPr>
              <w:spacing w:line="276" w:lineRule="auto"/>
              <w:jc w:val="center"/>
              <w:rPr>
                <w:rFonts w:cs="Times New Roman"/>
                <w:sz w:val="20"/>
                <w:szCs w:val="20"/>
              </w:rPr>
            </w:pPr>
            <w:r>
              <w:rPr>
                <w:rFonts w:cs="Times New Roman"/>
                <w:sz w:val="20"/>
                <w:szCs w:val="20"/>
              </w:rPr>
              <w:t>0</w:t>
            </w:r>
          </w:p>
        </w:tc>
      </w:tr>
      <w:tr w:rsidR="000A0C49" w:rsidTr="009819B6">
        <w:tc>
          <w:tcPr>
            <w:tcW w:w="715" w:type="dxa"/>
          </w:tcPr>
          <w:p w:rsidR="000A0C49" w:rsidRDefault="000A0C49" w:rsidP="000A0C49">
            <w:pPr>
              <w:spacing w:line="276" w:lineRule="auto"/>
              <w:jc w:val="center"/>
              <w:rPr>
                <w:rFonts w:cs="Times New Roman"/>
                <w:sz w:val="20"/>
                <w:szCs w:val="20"/>
              </w:rPr>
            </w:pPr>
            <w:r>
              <w:rPr>
                <w:rFonts w:cs="Times New Roman"/>
                <w:sz w:val="20"/>
                <w:szCs w:val="20"/>
              </w:rPr>
              <w:t>14</w:t>
            </w:r>
          </w:p>
        </w:tc>
        <w:tc>
          <w:tcPr>
            <w:tcW w:w="1615" w:type="dxa"/>
          </w:tcPr>
          <w:p w:rsidR="000A0C49" w:rsidRDefault="000A0C49" w:rsidP="000A0C49">
            <w:pPr>
              <w:spacing w:line="276" w:lineRule="auto"/>
              <w:jc w:val="center"/>
              <w:rPr>
                <w:rFonts w:cs="Times New Roman"/>
                <w:b/>
                <w:sz w:val="20"/>
                <w:szCs w:val="20"/>
              </w:rPr>
            </w:pPr>
            <w:r>
              <w:rPr>
                <w:rFonts w:cs="Times New Roman"/>
                <w:b/>
                <w:sz w:val="20"/>
                <w:szCs w:val="20"/>
              </w:rPr>
              <w:t>motor</w:t>
            </w:r>
          </w:p>
        </w:tc>
        <w:tc>
          <w:tcPr>
            <w:tcW w:w="1170" w:type="dxa"/>
          </w:tcPr>
          <w:p w:rsidR="000A0C49" w:rsidRPr="0089791D" w:rsidRDefault="000A0C49" w:rsidP="000A0C49">
            <w:pPr>
              <w:spacing w:line="276" w:lineRule="auto"/>
              <w:jc w:val="center"/>
              <w:rPr>
                <w:rFonts w:cs="Times New Roman"/>
                <w:sz w:val="20"/>
                <w:szCs w:val="20"/>
              </w:rPr>
            </w:pPr>
            <w:r>
              <w:rPr>
                <w:rFonts w:cs="Times New Roman"/>
                <w:sz w:val="20"/>
                <w:szCs w:val="20"/>
              </w:rPr>
              <w:t>0</w:t>
            </w:r>
          </w:p>
        </w:tc>
        <w:tc>
          <w:tcPr>
            <w:tcW w:w="1440" w:type="dxa"/>
          </w:tcPr>
          <w:p w:rsidR="000A0C49" w:rsidRPr="0089791D" w:rsidRDefault="000A0C49" w:rsidP="000A0C49">
            <w:pPr>
              <w:spacing w:line="276" w:lineRule="auto"/>
              <w:jc w:val="center"/>
              <w:rPr>
                <w:rFonts w:cs="Times New Roman"/>
                <w:sz w:val="20"/>
                <w:szCs w:val="20"/>
              </w:rPr>
            </w:pPr>
            <w:r>
              <w:rPr>
                <w:rFonts w:cs="Times New Roman"/>
                <w:sz w:val="20"/>
                <w:szCs w:val="20"/>
              </w:rPr>
              <w:t>0</w:t>
            </w:r>
          </w:p>
        </w:tc>
        <w:tc>
          <w:tcPr>
            <w:tcW w:w="1350" w:type="dxa"/>
          </w:tcPr>
          <w:p w:rsidR="000A0C49" w:rsidRDefault="000A0C49" w:rsidP="000A0C49">
            <w:pPr>
              <w:spacing w:line="276" w:lineRule="auto"/>
              <w:jc w:val="center"/>
              <w:rPr>
                <w:rFonts w:cs="Times New Roman"/>
                <w:sz w:val="20"/>
                <w:szCs w:val="20"/>
              </w:rPr>
            </w:pPr>
            <w:r>
              <w:rPr>
                <w:rFonts w:cs="Times New Roman"/>
                <w:sz w:val="20"/>
                <w:szCs w:val="20"/>
              </w:rPr>
              <w:t>1</w:t>
            </w:r>
          </w:p>
        </w:tc>
        <w:tc>
          <w:tcPr>
            <w:tcW w:w="1350" w:type="dxa"/>
          </w:tcPr>
          <w:p w:rsidR="000A0C49" w:rsidRDefault="000A0C49" w:rsidP="000A0C49">
            <w:pPr>
              <w:spacing w:line="276" w:lineRule="auto"/>
              <w:jc w:val="center"/>
              <w:rPr>
                <w:rFonts w:cs="Times New Roman"/>
                <w:sz w:val="20"/>
                <w:szCs w:val="20"/>
              </w:rPr>
            </w:pPr>
            <w:r>
              <w:rPr>
                <w:rFonts w:cs="Times New Roman"/>
                <w:sz w:val="20"/>
                <w:szCs w:val="20"/>
              </w:rPr>
              <w:t>0</w:t>
            </w:r>
          </w:p>
        </w:tc>
      </w:tr>
      <w:tr w:rsidR="000A0C49" w:rsidTr="009819B6">
        <w:tc>
          <w:tcPr>
            <w:tcW w:w="715" w:type="dxa"/>
          </w:tcPr>
          <w:p w:rsidR="000A0C49" w:rsidRDefault="000A0C49" w:rsidP="000A0C49">
            <w:pPr>
              <w:spacing w:line="276" w:lineRule="auto"/>
              <w:jc w:val="center"/>
              <w:rPr>
                <w:rFonts w:cs="Times New Roman"/>
                <w:sz w:val="20"/>
                <w:szCs w:val="20"/>
              </w:rPr>
            </w:pPr>
            <w:r>
              <w:rPr>
                <w:rFonts w:cs="Times New Roman"/>
                <w:sz w:val="20"/>
                <w:szCs w:val="20"/>
              </w:rPr>
              <w:t>15</w:t>
            </w:r>
          </w:p>
        </w:tc>
        <w:tc>
          <w:tcPr>
            <w:tcW w:w="1615" w:type="dxa"/>
          </w:tcPr>
          <w:p w:rsidR="000A0C49" w:rsidRDefault="000A0C49" w:rsidP="000A0C49">
            <w:pPr>
              <w:spacing w:line="276" w:lineRule="auto"/>
              <w:jc w:val="center"/>
              <w:rPr>
                <w:rFonts w:cs="Times New Roman"/>
                <w:b/>
                <w:sz w:val="20"/>
                <w:szCs w:val="20"/>
              </w:rPr>
            </w:pPr>
            <w:r>
              <w:rPr>
                <w:rFonts w:cs="Times New Roman"/>
                <w:b/>
                <w:sz w:val="20"/>
                <w:szCs w:val="20"/>
              </w:rPr>
              <w:t>luas</w:t>
            </w:r>
          </w:p>
        </w:tc>
        <w:tc>
          <w:tcPr>
            <w:tcW w:w="1170" w:type="dxa"/>
          </w:tcPr>
          <w:p w:rsidR="000A0C49" w:rsidRPr="0089791D" w:rsidRDefault="000A0C49" w:rsidP="000A0C49">
            <w:pPr>
              <w:spacing w:line="276" w:lineRule="auto"/>
              <w:jc w:val="center"/>
              <w:rPr>
                <w:rFonts w:cs="Times New Roman"/>
                <w:sz w:val="20"/>
                <w:szCs w:val="20"/>
              </w:rPr>
            </w:pPr>
            <w:r>
              <w:rPr>
                <w:rFonts w:cs="Times New Roman"/>
                <w:sz w:val="20"/>
                <w:szCs w:val="20"/>
              </w:rPr>
              <w:t>0</w:t>
            </w:r>
          </w:p>
        </w:tc>
        <w:tc>
          <w:tcPr>
            <w:tcW w:w="1440" w:type="dxa"/>
          </w:tcPr>
          <w:p w:rsidR="000A0C49" w:rsidRPr="0089791D" w:rsidRDefault="000A0C49" w:rsidP="000A0C49">
            <w:pPr>
              <w:spacing w:line="276" w:lineRule="auto"/>
              <w:jc w:val="center"/>
              <w:rPr>
                <w:rFonts w:cs="Times New Roman"/>
                <w:sz w:val="20"/>
                <w:szCs w:val="20"/>
              </w:rPr>
            </w:pPr>
            <w:r>
              <w:rPr>
                <w:rFonts w:cs="Times New Roman"/>
                <w:sz w:val="20"/>
                <w:szCs w:val="20"/>
              </w:rPr>
              <w:t>0</w:t>
            </w:r>
          </w:p>
        </w:tc>
        <w:tc>
          <w:tcPr>
            <w:tcW w:w="1350" w:type="dxa"/>
          </w:tcPr>
          <w:p w:rsidR="000A0C49" w:rsidRDefault="000A0C49" w:rsidP="000A0C49">
            <w:pPr>
              <w:spacing w:line="276" w:lineRule="auto"/>
              <w:jc w:val="center"/>
              <w:rPr>
                <w:rFonts w:cs="Times New Roman"/>
                <w:sz w:val="20"/>
                <w:szCs w:val="20"/>
              </w:rPr>
            </w:pPr>
            <w:r>
              <w:rPr>
                <w:rFonts w:cs="Times New Roman"/>
                <w:sz w:val="20"/>
                <w:szCs w:val="20"/>
              </w:rPr>
              <w:t>1</w:t>
            </w:r>
          </w:p>
        </w:tc>
        <w:tc>
          <w:tcPr>
            <w:tcW w:w="1350" w:type="dxa"/>
          </w:tcPr>
          <w:p w:rsidR="000A0C49" w:rsidRDefault="000A0C49" w:rsidP="000A0C49">
            <w:pPr>
              <w:spacing w:line="276" w:lineRule="auto"/>
              <w:jc w:val="center"/>
              <w:rPr>
                <w:rFonts w:cs="Times New Roman"/>
                <w:sz w:val="20"/>
                <w:szCs w:val="20"/>
              </w:rPr>
            </w:pPr>
            <w:r>
              <w:rPr>
                <w:rFonts w:cs="Times New Roman"/>
                <w:sz w:val="20"/>
                <w:szCs w:val="20"/>
              </w:rPr>
              <w:t>0</w:t>
            </w:r>
          </w:p>
        </w:tc>
      </w:tr>
      <w:tr w:rsidR="000A0C49" w:rsidTr="009819B6">
        <w:tc>
          <w:tcPr>
            <w:tcW w:w="715" w:type="dxa"/>
          </w:tcPr>
          <w:p w:rsidR="000A0C49" w:rsidRDefault="000A0C49" w:rsidP="000A0C49">
            <w:pPr>
              <w:spacing w:line="276" w:lineRule="auto"/>
              <w:jc w:val="center"/>
              <w:rPr>
                <w:rFonts w:cs="Times New Roman"/>
                <w:sz w:val="20"/>
                <w:szCs w:val="20"/>
              </w:rPr>
            </w:pPr>
            <w:r>
              <w:rPr>
                <w:rFonts w:cs="Times New Roman"/>
                <w:sz w:val="20"/>
                <w:szCs w:val="20"/>
              </w:rPr>
              <w:t>16</w:t>
            </w:r>
          </w:p>
        </w:tc>
        <w:tc>
          <w:tcPr>
            <w:tcW w:w="1615" w:type="dxa"/>
          </w:tcPr>
          <w:p w:rsidR="000A0C49" w:rsidRDefault="000A0C49" w:rsidP="000A0C49">
            <w:pPr>
              <w:spacing w:line="276" w:lineRule="auto"/>
              <w:jc w:val="center"/>
              <w:rPr>
                <w:rFonts w:cs="Times New Roman"/>
                <w:b/>
                <w:sz w:val="20"/>
                <w:szCs w:val="20"/>
              </w:rPr>
            </w:pPr>
            <w:r>
              <w:rPr>
                <w:rFonts w:cs="Times New Roman"/>
                <w:b/>
                <w:sz w:val="20"/>
                <w:szCs w:val="20"/>
              </w:rPr>
              <w:t>baik</w:t>
            </w:r>
          </w:p>
        </w:tc>
        <w:tc>
          <w:tcPr>
            <w:tcW w:w="1170" w:type="dxa"/>
          </w:tcPr>
          <w:p w:rsidR="000A0C49" w:rsidRPr="0089791D" w:rsidRDefault="000A0C49" w:rsidP="000A0C49">
            <w:pPr>
              <w:spacing w:line="276" w:lineRule="auto"/>
              <w:jc w:val="center"/>
              <w:rPr>
                <w:rFonts w:cs="Times New Roman"/>
                <w:sz w:val="20"/>
                <w:szCs w:val="20"/>
              </w:rPr>
            </w:pPr>
            <w:r>
              <w:rPr>
                <w:rFonts w:cs="Times New Roman"/>
                <w:sz w:val="20"/>
                <w:szCs w:val="20"/>
              </w:rPr>
              <w:t>0</w:t>
            </w:r>
          </w:p>
        </w:tc>
        <w:tc>
          <w:tcPr>
            <w:tcW w:w="1440" w:type="dxa"/>
          </w:tcPr>
          <w:p w:rsidR="000A0C49" w:rsidRPr="0089791D" w:rsidRDefault="000A0C49" w:rsidP="000A0C49">
            <w:pPr>
              <w:spacing w:line="276" w:lineRule="auto"/>
              <w:jc w:val="center"/>
              <w:rPr>
                <w:rFonts w:cs="Times New Roman"/>
                <w:sz w:val="20"/>
                <w:szCs w:val="20"/>
              </w:rPr>
            </w:pPr>
            <w:r>
              <w:rPr>
                <w:rFonts w:cs="Times New Roman"/>
                <w:sz w:val="20"/>
                <w:szCs w:val="20"/>
              </w:rPr>
              <w:t>0</w:t>
            </w:r>
          </w:p>
        </w:tc>
        <w:tc>
          <w:tcPr>
            <w:tcW w:w="1350" w:type="dxa"/>
          </w:tcPr>
          <w:p w:rsidR="000A0C49" w:rsidRDefault="000A0C49" w:rsidP="000A0C49">
            <w:pPr>
              <w:spacing w:line="276" w:lineRule="auto"/>
              <w:jc w:val="center"/>
              <w:rPr>
                <w:rFonts w:cs="Times New Roman"/>
                <w:sz w:val="20"/>
                <w:szCs w:val="20"/>
              </w:rPr>
            </w:pPr>
            <w:r>
              <w:rPr>
                <w:rFonts w:cs="Times New Roman"/>
                <w:sz w:val="20"/>
                <w:szCs w:val="20"/>
              </w:rPr>
              <w:t>1</w:t>
            </w:r>
          </w:p>
        </w:tc>
        <w:tc>
          <w:tcPr>
            <w:tcW w:w="1350" w:type="dxa"/>
          </w:tcPr>
          <w:p w:rsidR="000A0C49" w:rsidRDefault="000A0C49" w:rsidP="000A0C49">
            <w:pPr>
              <w:spacing w:line="276" w:lineRule="auto"/>
              <w:jc w:val="center"/>
              <w:rPr>
                <w:rFonts w:cs="Times New Roman"/>
                <w:sz w:val="20"/>
                <w:szCs w:val="20"/>
              </w:rPr>
            </w:pPr>
            <w:r>
              <w:rPr>
                <w:rFonts w:cs="Times New Roman"/>
                <w:sz w:val="20"/>
                <w:szCs w:val="20"/>
              </w:rPr>
              <w:t>0</w:t>
            </w:r>
          </w:p>
        </w:tc>
      </w:tr>
      <w:tr w:rsidR="00D80507" w:rsidTr="009819B6">
        <w:tc>
          <w:tcPr>
            <w:tcW w:w="715" w:type="dxa"/>
          </w:tcPr>
          <w:p w:rsidR="00D80507" w:rsidRDefault="00D80507" w:rsidP="000A0C49">
            <w:pPr>
              <w:spacing w:line="276" w:lineRule="auto"/>
              <w:jc w:val="center"/>
              <w:rPr>
                <w:rFonts w:cs="Times New Roman"/>
                <w:sz w:val="20"/>
                <w:szCs w:val="20"/>
              </w:rPr>
            </w:pPr>
            <w:r>
              <w:rPr>
                <w:rFonts w:cs="Times New Roman"/>
                <w:sz w:val="20"/>
                <w:szCs w:val="20"/>
              </w:rPr>
              <w:t>17</w:t>
            </w:r>
          </w:p>
        </w:tc>
        <w:tc>
          <w:tcPr>
            <w:tcW w:w="1615" w:type="dxa"/>
          </w:tcPr>
          <w:p w:rsidR="00D80507" w:rsidRDefault="00D80507" w:rsidP="000A0C49">
            <w:pPr>
              <w:spacing w:line="276" w:lineRule="auto"/>
              <w:jc w:val="center"/>
              <w:rPr>
                <w:rFonts w:cs="Times New Roman"/>
                <w:b/>
                <w:sz w:val="20"/>
                <w:szCs w:val="20"/>
              </w:rPr>
            </w:pPr>
            <w:r>
              <w:rPr>
                <w:rFonts w:cs="Times New Roman"/>
                <w:b/>
                <w:sz w:val="20"/>
                <w:szCs w:val="20"/>
              </w:rPr>
              <w:t>Sabar</w:t>
            </w:r>
          </w:p>
        </w:tc>
        <w:tc>
          <w:tcPr>
            <w:tcW w:w="1170" w:type="dxa"/>
          </w:tcPr>
          <w:p w:rsidR="00D80507" w:rsidRDefault="00D80507" w:rsidP="000A0C49">
            <w:pPr>
              <w:spacing w:line="276" w:lineRule="auto"/>
              <w:jc w:val="center"/>
              <w:rPr>
                <w:rFonts w:cs="Times New Roman"/>
                <w:sz w:val="20"/>
                <w:szCs w:val="20"/>
              </w:rPr>
            </w:pPr>
            <w:r>
              <w:rPr>
                <w:rFonts w:cs="Times New Roman"/>
                <w:sz w:val="20"/>
                <w:szCs w:val="20"/>
              </w:rPr>
              <w:t>0</w:t>
            </w:r>
          </w:p>
        </w:tc>
        <w:tc>
          <w:tcPr>
            <w:tcW w:w="1440" w:type="dxa"/>
          </w:tcPr>
          <w:p w:rsidR="00D80507" w:rsidRDefault="00D80507" w:rsidP="000A0C49">
            <w:pPr>
              <w:spacing w:line="276" w:lineRule="auto"/>
              <w:jc w:val="center"/>
              <w:rPr>
                <w:rFonts w:cs="Times New Roman"/>
                <w:sz w:val="20"/>
                <w:szCs w:val="20"/>
              </w:rPr>
            </w:pPr>
            <w:r>
              <w:rPr>
                <w:rFonts w:cs="Times New Roman"/>
                <w:sz w:val="20"/>
                <w:szCs w:val="20"/>
              </w:rPr>
              <w:t>0</w:t>
            </w:r>
          </w:p>
        </w:tc>
        <w:tc>
          <w:tcPr>
            <w:tcW w:w="1350" w:type="dxa"/>
          </w:tcPr>
          <w:p w:rsidR="00D80507" w:rsidRDefault="00D80507" w:rsidP="000A0C49">
            <w:pPr>
              <w:spacing w:line="276" w:lineRule="auto"/>
              <w:jc w:val="center"/>
              <w:rPr>
                <w:rFonts w:cs="Times New Roman"/>
                <w:sz w:val="20"/>
                <w:szCs w:val="20"/>
              </w:rPr>
            </w:pPr>
            <w:r>
              <w:rPr>
                <w:rFonts w:cs="Times New Roman"/>
                <w:sz w:val="20"/>
                <w:szCs w:val="20"/>
              </w:rPr>
              <w:t>1</w:t>
            </w:r>
          </w:p>
        </w:tc>
        <w:tc>
          <w:tcPr>
            <w:tcW w:w="1350" w:type="dxa"/>
          </w:tcPr>
          <w:p w:rsidR="00D80507" w:rsidRDefault="00D80507" w:rsidP="000A0C49">
            <w:pPr>
              <w:spacing w:line="276" w:lineRule="auto"/>
              <w:jc w:val="center"/>
              <w:rPr>
                <w:rFonts w:cs="Times New Roman"/>
                <w:sz w:val="20"/>
                <w:szCs w:val="20"/>
              </w:rPr>
            </w:pPr>
            <w:r>
              <w:rPr>
                <w:rFonts w:cs="Times New Roman"/>
                <w:sz w:val="20"/>
                <w:szCs w:val="20"/>
              </w:rPr>
              <w:t>0</w:t>
            </w:r>
          </w:p>
        </w:tc>
      </w:tr>
    </w:tbl>
    <w:p w:rsidR="00A71D92" w:rsidRDefault="00A71D92" w:rsidP="00A71D92">
      <w:pPr>
        <w:pStyle w:val="Heading2"/>
        <w:spacing w:line="276" w:lineRule="auto"/>
      </w:pPr>
      <w:r>
        <w:lastRenderedPageBreak/>
        <w:t>3.</w:t>
      </w:r>
      <w:r w:rsidR="00A04CC1">
        <w:t>2.12</w:t>
      </w:r>
      <w:r w:rsidR="00066674">
        <w:t>.</w:t>
      </w:r>
      <w:r>
        <w:t xml:space="preserve"> </w:t>
      </w:r>
      <w:r w:rsidRPr="00F84D08">
        <w:rPr>
          <w:i/>
        </w:rPr>
        <w:t>Naïve Bayes Classifier</w:t>
      </w:r>
    </w:p>
    <w:p w:rsidR="00A71D92" w:rsidRDefault="00A71D92" w:rsidP="00A71D92">
      <w:pPr>
        <w:spacing w:line="276" w:lineRule="auto"/>
      </w:pPr>
      <w:r>
        <w:rPr>
          <w:noProof/>
        </w:rPr>
        <w:drawing>
          <wp:anchor distT="0" distB="0" distL="114300" distR="114300" simplePos="0" relativeHeight="251828224" behindDoc="0" locked="0" layoutInCell="1" allowOverlap="1" wp14:anchorId="41258F23" wp14:editId="58F11B10">
            <wp:simplePos x="0" y="0"/>
            <wp:positionH relativeFrom="column">
              <wp:posOffset>2131060</wp:posOffset>
            </wp:positionH>
            <wp:positionV relativeFrom="paragraph">
              <wp:posOffset>694690</wp:posOffset>
            </wp:positionV>
            <wp:extent cx="1390650" cy="3657600"/>
            <wp:effectExtent l="19050" t="19050" r="19050" b="190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chart training nbc.jpg"/>
                    <pic:cNvPicPr/>
                  </pic:nvPicPr>
                  <pic:blipFill>
                    <a:blip r:embed="rId29">
                      <a:extLst>
                        <a:ext uri="{28A0092B-C50C-407E-A947-70E740481C1C}">
                          <a14:useLocalDpi xmlns:a14="http://schemas.microsoft.com/office/drawing/2010/main" val="0"/>
                        </a:ext>
                      </a:extLst>
                    </a:blip>
                    <a:stretch>
                      <a:fillRect/>
                    </a:stretch>
                  </pic:blipFill>
                  <pic:spPr>
                    <a:xfrm>
                      <a:off x="0" y="0"/>
                      <a:ext cx="1390650" cy="3657600"/>
                    </a:xfrm>
                    <a:prstGeom prst="rect">
                      <a:avLst/>
                    </a:prstGeom>
                    <a:ln>
                      <a:solidFill>
                        <a:schemeClr val="bg1">
                          <a:lumMod val="10000"/>
                        </a:schemeClr>
                      </a:solidFill>
                    </a:ln>
                  </pic:spPr>
                </pic:pic>
              </a:graphicData>
            </a:graphic>
            <wp14:sizeRelV relativeFrom="margin">
              <wp14:pctHeight>0</wp14:pctHeight>
            </wp14:sizeRelV>
          </wp:anchor>
        </w:drawing>
      </w:r>
      <w:r>
        <w:tab/>
        <w:t xml:space="preserve">Alur proses analisis dengan metode </w:t>
      </w:r>
      <w:r w:rsidRPr="00F84D08">
        <w:rPr>
          <w:i/>
        </w:rPr>
        <w:t>naïve bayes</w:t>
      </w:r>
      <w:r>
        <w:t xml:space="preserve"> dibagi menjadi dua tahapan yaitu </w:t>
      </w:r>
      <w:r w:rsidRPr="00F84D08">
        <w:rPr>
          <w:i/>
        </w:rPr>
        <w:t>training naïve bayes</w:t>
      </w:r>
      <w:r>
        <w:t xml:space="preserve"> dan klasifikasi </w:t>
      </w:r>
      <w:r w:rsidRPr="00F84D08">
        <w:rPr>
          <w:i/>
        </w:rPr>
        <w:t>naïve bayes</w:t>
      </w:r>
      <w:r>
        <w:t xml:space="preserve">. </w:t>
      </w:r>
      <w:r w:rsidRPr="00F84D08">
        <w:rPr>
          <w:i/>
        </w:rPr>
        <w:t>Flowchart training naïve bayes</w:t>
      </w:r>
      <w:r w:rsidR="00066674">
        <w:t xml:space="preserve"> dapat dilihat pada gambar 3.9</w:t>
      </w:r>
      <w:r>
        <w:t>.</w:t>
      </w:r>
    </w:p>
    <w:p w:rsidR="00A71D92" w:rsidRPr="00D312AF" w:rsidRDefault="00066674" w:rsidP="00A71D92">
      <w:pPr>
        <w:pStyle w:val="Heading4"/>
        <w:spacing w:after="240" w:line="276" w:lineRule="auto"/>
        <w:rPr>
          <w:b w:val="0"/>
        </w:rPr>
      </w:pPr>
      <w:r>
        <w:t>Gambar 3.9</w:t>
      </w:r>
      <w:r w:rsidR="00A71D92">
        <w:t xml:space="preserve"> </w:t>
      </w:r>
      <w:r w:rsidR="00A71D92" w:rsidRPr="00F84D08">
        <w:rPr>
          <w:b w:val="0"/>
          <w:i/>
        </w:rPr>
        <w:t>Flowchart Training Naïve Bayes</w:t>
      </w:r>
    </w:p>
    <w:p w:rsidR="00A71D92" w:rsidRDefault="00A71D92" w:rsidP="00A71D92">
      <w:pPr>
        <w:spacing w:line="276" w:lineRule="auto"/>
        <w:ind w:firstLine="720"/>
      </w:pPr>
      <w:r>
        <w:t xml:space="preserve">Proses </w:t>
      </w:r>
      <w:r w:rsidRPr="007F1812">
        <w:rPr>
          <w:i/>
        </w:rPr>
        <w:t>naïve bayes classifier</w:t>
      </w:r>
      <w:r>
        <w:t xml:space="preserve"> dimulai dengan menghitung probabilitas pada setiap kata dalam ulasan. Selanjutnya dilakukan perhitungan nilai probabilitas prior yaitu nilai kemungkinan munculnya kelas tertentu dalam beberapa data. Langkah-langkah dalam tahapan ini adalah:</w:t>
      </w:r>
    </w:p>
    <w:p w:rsidR="00A71D92" w:rsidRDefault="00A71D92" w:rsidP="00A71D92">
      <w:pPr>
        <w:pStyle w:val="ListParagraph"/>
        <w:numPr>
          <w:ilvl w:val="0"/>
          <w:numId w:val="39"/>
        </w:numPr>
        <w:spacing w:line="276" w:lineRule="auto"/>
        <w:ind w:hanging="720"/>
      </w:pPr>
      <w:r>
        <w:t xml:space="preserve">Menghitung nilai peluang </w:t>
      </w:r>
    </w:p>
    <w:p w:rsidR="00A71D92" w:rsidRDefault="00A71D92" w:rsidP="00A71D92">
      <w:pPr>
        <w:spacing w:line="276" w:lineRule="auto"/>
        <w:ind w:firstLine="720"/>
      </w:pPr>
      <w:r>
        <w:t xml:space="preserve">Menghitung nilai peluang dari kelas tertentu </w:t>
      </w:r>
      <w:r w:rsidRPr="008D3C11">
        <w:rPr>
          <w:rFonts w:ascii="Cambria Math" w:hAnsi="Cambria Math" w:cs="Cambria Math"/>
        </w:rPr>
        <w:t>𝑷</w:t>
      </w:r>
      <w:r w:rsidRPr="0090186D">
        <w:t xml:space="preserve"> ̂ (</w:t>
      </w:r>
      <w:r w:rsidRPr="008D3C11">
        <w:rPr>
          <w:rFonts w:ascii="Cambria Math" w:hAnsi="Cambria Math" w:cs="Cambria Math"/>
        </w:rPr>
        <w:t>𝒄</w:t>
      </w:r>
      <w:r w:rsidRPr="0090186D">
        <w:t>)</w:t>
      </w:r>
      <w:r>
        <w:t xml:space="preserve"> dengan menggunakan rumus pada persamaan 2.4. Ulasan kelas positif berjumlah 2, yaitu: D1, D3.</w:t>
      </w:r>
    </w:p>
    <w:p w:rsidR="00A71D92" w:rsidRDefault="00A71D92" w:rsidP="00A71D92">
      <w:pPr>
        <w:pStyle w:val="ListParagraph"/>
        <w:spacing w:line="276" w:lineRule="auto"/>
      </w:pPr>
      <w:r>
        <w:rPr>
          <w:rFonts w:ascii="Cambria Math" w:hAnsi="Cambria Math" w:cs="Cambria Math"/>
        </w:rPr>
        <w:t>𝑷</w:t>
      </w:r>
      <w:r>
        <w:t xml:space="preserve"> ̂ (</w:t>
      </w:r>
      <w:r>
        <w:rPr>
          <w:rFonts w:ascii="Cambria Math" w:hAnsi="Cambria Math" w:cs="Cambria Math"/>
        </w:rPr>
        <w:t>𝒑𝒐𝒔𝒊𝒕𝒊𝒇</w:t>
      </w:r>
      <w:r>
        <w:t xml:space="preserve">) </w:t>
      </w:r>
      <w:r w:rsidRPr="007F1812">
        <w:rPr>
          <w:rFonts w:cs="Times New Roman"/>
          <w:b/>
        </w:rPr>
        <w:t xml:space="preserve">= </w:t>
      </w:r>
      <m:oMath>
        <m:f>
          <m:fPr>
            <m:ctrlPr>
              <w:rPr>
                <w:rFonts w:ascii="Cambria Math" w:hAnsi="Cambria Math" w:cs="Times New Roman"/>
                <w:b/>
              </w:rPr>
            </m:ctrlPr>
          </m:fPr>
          <m:num>
            <m:r>
              <m:rPr>
                <m:sty m:val="bi"/>
              </m:rPr>
              <w:rPr>
                <w:rFonts w:ascii="Cambria Math" w:hAnsi="Cambria Math" w:cs="Times New Roman"/>
              </w:rPr>
              <m:t>Npositif</m:t>
            </m:r>
          </m:num>
          <m:den>
            <m:r>
              <m:rPr>
                <m:sty m:val="b"/>
              </m:rPr>
              <w:rPr>
                <w:rFonts w:ascii="Cambria Math" w:hAnsi="Cambria Math" w:cs="Times New Roman"/>
              </w:rPr>
              <m:t>N'</m:t>
            </m:r>
          </m:den>
        </m:f>
      </m:oMath>
      <w:r>
        <w:t xml:space="preserve"> = </w:t>
      </w:r>
      <m:oMath>
        <m:f>
          <m:fPr>
            <m:ctrlPr>
              <w:rPr>
                <w:rFonts w:ascii="Cambria Math" w:hAnsi="Cambria Math" w:cs="Times New Roman"/>
                <w:b/>
              </w:rPr>
            </m:ctrlPr>
          </m:fPr>
          <m:num>
            <m:r>
              <m:rPr>
                <m:sty m:val="bi"/>
              </m:rPr>
              <w:rPr>
                <w:rFonts w:ascii="Cambria Math" w:hAnsi="Cambria Math" w:cs="Times New Roman"/>
              </w:rPr>
              <m:t>2</m:t>
            </m:r>
          </m:num>
          <m:den>
            <m:r>
              <m:rPr>
                <m:sty m:val="b"/>
              </m:rPr>
              <w:rPr>
                <w:rFonts w:ascii="Cambria Math" w:hAnsi="Cambria Math" w:cs="Times New Roman"/>
              </w:rPr>
              <m:t>4</m:t>
            </m:r>
          </m:den>
        </m:f>
      </m:oMath>
      <w:r>
        <w:t xml:space="preserve"> = </w:t>
      </w:r>
      <w:r w:rsidRPr="008658C4">
        <w:rPr>
          <w:b/>
        </w:rPr>
        <w:t>0.5</w:t>
      </w:r>
    </w:p>
    <w:p w:rsidR="00A71D92" w:rsidRDefault="00A71D92" w:rsidP="00A71D92">
      <w:pPr>
        <w:pStyle w:val="ListParagraph"/>
        <w:spacing w:line="276" w:lineRule="auto"/>
      </w:pPr>
      <w:r>
        <w:t>Sedangkan kelas ulasan negatif berjumlah 2, yaitu: D2, D4.</w:t>
      </w:r>
    </w:p>
    <w:p w:rsidR="00A71D92" w:rsidRDefault="00A71D92" w:rsidP="00A71D92">
      <w:pPr>
        <w:pStyle w:val="ListParagraph"/>
        <w:spacing w:line="276" w:lineRule="auto"/>
      </w:pPr>
      <w:r>
        <w:rPr>
          <w:rFonts w:ascii="Cambria Math" w:hAnsi="Cambria Math" w:cs="Cambria Math"/>
        </w:rPr>
        <w:t>𝑷</w:t>
      </w:r>
      <w:r>
        <w:t xml:space="preserve"> ̂ (</w:t>
      </w:r>
      <w:r w:rsidRPr="008658C4">
        <w:rPr>
          <w:rFonts w:ascii="Cambria Math" w:hAnsi="Cambria Math" w:cs="Cambria Math"/>
        </w:rPr>
        <w:t>𝒏𝒆𝒈𝒂𝒕𝒊𝒇</w:t>
      </w:r>
      <w:r>
        <w:t xml:space="preserve">) </w:t>
      </w:r>
      <w:r w:rsidRPr="007F1812">
        <w:rPr>
          <w:rFonts w:cs="Times New Roman"/>
          <w:b/>
        </w:rPr>
        <w:t xml:space="preserve">= </w:t>
      </w:r>
      <m:oMath>
        <m:f>
          <m:fPr>
            <m:ctrlPr>
              <w:rPr>
                <w:rFonts w:ascii="Cambria Math" w:hAnsi="Cambria Math" w:cs="Times New Roman"/>
                <w:b/>
              </w:rPr>
            </m:ctrlPr>
          </m:fPr>
          <m:num>
            <m:r>
              <m:rPr>
                <m:sty m:val="bi"/>
              </m:rPr>
              <w:rPr>
                <w:rFonts w:ascii="Cambria Math" w:hAnsi="Cambria Math" w:cs="Times New Roman"/>
              </w:rPr>
              <m:t>Nnegatif</m:t>
            </m:r>
          </m:num>
          <m:den>
            <m:r>
              <m:rPr>
                <m:sty m:val="b"/>
              </m:rPr>
              <w:rPr>
                <w:rFonts w:ascii="Cambria Math" w:hAnsi="Cambria Math" w:cs="Times New Roman"/>
              </w:rPr>
              <m:t>N'</m:t>
            </m:r>
          </m:den>
        </m:f>
      </m:oMath>
      <w:r>
        <w:t xml:space="preserve"> = </w:t>
      </w:r>
      <m:oMath>
        <m:f>
          <m:fPr>
            <m:ctrlPr>
              <w:rPr>
                <w:rFonts w:ascii="Cambria Math" w:hAnsi="Cambria Math" w:cs="Times New Roman"/>
                <w:b/>
              </w:rPr>
            </m:ctrlPr>
          </m:fPr>
          <m:num>
            <m:r>
              <m:rPr>
                <m:sty m:val="bi"/>
              </m:rPr>
              <w:rPr>
                <w:rFonts w:ascii="Cambria Math" w:hAnsi="Cambria Math" w:cs="Times New Roman"/>
              </w:rPr>
              <m:t>2</m:t>
            </m:r>
          </m:num>
          <m:den>
            <m:r>
              <m:rPr>
                <m:sty m:val="b"/>
              </m:rPr>
              <w:rPr>
                <w:rFonts w:ascii="Cambria Math" w:hAnsi="Cambria Math" w:cs="Times New Roman"/>
              </w:rPr>
              <m:t>4</m:t>
            </m:r>
          </m:den>
        </m:f>
      </m:oMath>
      <w:r>
        <w:t xml:space="preserve"> = </w:t>
      </w:r>
      <w:r w:rsidRPr="008658C4">
        <w:rPr>
          <w:b/>
        </w:rPr>
        <w:t>0.5</w:t>
      </w:r>
    </w:p>
    <w:p w:rsidR="00A71D92" w:rsidRPr="008D3C11" w:rsidRDefault="00A71D92" w:rsidP="00A71D92">
      <w:pPr>
        <w:pStyle w:val="ListParagraph"/>
        <w:numPr>
          <w:ilvl w:val="0"/>
          <w:numId w:val="39"/>
        </w:numPr>
        <w:spacing w:line="276" w:lineRule="auto"/>
        <w:ind w:hanging="720"/>
      </w:pPr>
      <w:r>
        <w:rPr>
          <w:szCs w:val="24"/>
        </w:rPr>
        <w:t xml:space="preserve">Menghitung probabilitas </w:t>
      </w:r>
    </w:p>
    <w:p w:rsidR="00A71D92" w:rsidRDefault="00A71D92" w:rsidP="00A71D92">
      <w:pPr>
        <w:spacing w:after="240" w:line="276" w:lineRule="auto"/>
        <w:ind w:firstLine="720"/>
        <w:rPr>
          <w:szCs w:val="24"/>
        </w:rPr>
      </w:pPr>
      <w:r>
        <w:rPr>
          <w:szCs w:val="24"/>
        </w:rPr>
        <w:t xml:space="preserve">Menghitung probabilitas </w:t>
      </w:r>
      <w:r w:rsidRPr="008D3C11">
        <w:rPr>
          <w:szCs w:val="24"/>
        </w:rPr>
        <w:t xml:space="preserve">kondisional frekuensi relative </w:t>
      </w:r>
      <w:r w:rsidRPr="008D3C11">
        <w:rPr>
          <w:i/>
          <w:szCs w:val="24"/>
        </w:rPr>
        <w:t>term</w:t>
      </w:r>
      <w:r w:rsidRPr="008D3C11">
        <w:rPr>
          <w:szCs w:val="24"/>
        </w:rPr>
        <w:t xml:space="preserve"> t pada dokumen kelas c atau </w:t>
      </w:r>
      <w:r w:rsidRPr="008D3C11">
        <w:rPr>
          <w:rFonts w:ascii="Cambria Math" w:hAnsi="Cambria Math" w:cs="Cambria Math"/>
        </w:rPr>
        <w:t>𝑷</w:t>
      </w:r>
      <w:r>
        <w:t xml:space="preserve"> ̂ </w:t>
      </w:r>
      <w:r w:rsidRPr="008D3C11">
        <w:rPr>
          <w:szCs w:val="24"/>
        </w:rPr>
        <w:t>(</w:t>
      </w:r>
      <w:r w:rsidRPr="008D3C11">
        <w:rPr>
          <w:rFonts w:ascii="Cambria Math" w:hAnsi="Cambria Math" w:cs="Cambria Math"/>
          <w:szCs w:val="24"/>
        </w:rPr>
        <w:t>𝒕𝒌</w:t>
      </w:r>
      <w:r w:rsidRPr="008D3C11">
        <w:rPr>
          <w:szCs w:val="24"/>
        </w:rPr>
        <w:t>|</w:t>
      </w:r>
      <w:r w:rsidRPr="008D3C11">
        <w:rPr>
          <w:rFonts w:ascii="Cambria Math" w:hAnsi="Cambria Math" w:cs="Cambria Math"/>
          <w:szCs w:val="24"/>
        </w:rPr>
        <w:t>𝒄</w:t>
      </w:r>
      <w:r w:rsidRPr="008D3C11">
        <w:rPr>
          <w:szCs w:val="24"/>
        </w:rPr>
        <w:t>) yang dihitung dengan persamaan 2.6. Kemudian dokumen berdasarkan kategori positif.</w:t>
      </w:r>
    </w:p>
    <w:p w:rsidR="00A71D92" w:rsidRPr="00623F8A" w:rsidRDefault="00A71D92" w:rsidP="00A71D92">
      <w:pPr>
        <w:spacing w:after="240" w:line="276" w:lineRule="auto"/>
        <w:ind w:firstLine="720"/>
        <w:rPr>
          <w:szCs w:val="24"/>
        </w:rPr>
      </w:pPr>
    </w:p>
    <w:p w:rsidR="00A71D92" w:rsidRPr="00D13EE7" w:rsidRDefault="00066674" w:rsidP="00A71D92">
      <w:pPr>
        <w:pStyle w:val="Heading4"/>
        <w:spacing w:line="276" w:lineRule="auto"/>
        <w:rPr>
          <w:b w:val="0"/>
        </w:rPr>
      </w:pPr>
      <w:r>
        <w:lastRenderedPageBreak/>
        <w:t>Tabel 3.13</w:t>
      </w:r>
      <w:r w:rsidR="00A71D92">
        <w:t xml:space="preserve">. </w:t>
      </w:r>
      <w:r w:rsidR="00A71D92">
        <w:rPr>
          <w:b w:val="0"/>
        </w:rPr>
        <w:t>Dokuem Kategori Positif</w:t>
      </w:r>
    </w:p>
    <w:tbl>
      <w:tblPr>
        <w:tblStyle w:val="TableGrid"/>
        <w:tblW w:w="0" w:type="auto"/>
        <w:tblInd w:w="1826" w:type="dxa"/>
        <w:tblLook w:val="04A0" w:firstRow="1" w:lastRow="0" w:firstColumn="1" w:lastColumn="0" w:noHBand="0" w:noVBand="1"/>
      </w:tblPr>
      <w:tblGrid>
        <w:gridCol w:w="715"/>
        <w:gridCol w:w="1615"/>
        <w:gridCol w:w="1170"/>
        <w:gridCol w:w="1350"/>
      </w:tblGrid>
      <w:tr w:rsidR="00A71D92" w:rsidTr="009819B6">
        <w:tc>
          <w:tcPr>
            <w:tcW w:w="715" w:type="dxa"/>
            <w:vMerge w:val="restart"/>
            <w:shd w:val="clear" w:color="auto" w:fill="5B9BD5" w:themeFill="accent1"/>
            <w:vAlign w:val="center"/>
          </w:tcPr>
          <w:p w:rsidR="00A71D92" w:rsidRDefault="00A71D92" w:rsidP="00A71D92">
            <w:pPr>
              <w:spacing w:line="276" w:lineRule="auto"/>
              <w:jc w:val="center"/>
              <w:rPr>
                <w:rFonts w:cs="Times New Roman"/>
                <w:b/>
                <w:sz w:val="20"/>
                <w:szCs w:val="20"/>
              </w:rPr>
            </w:pPr>
            <w:r>
              <w:rPr>
                <w:rFonts w:cs="Times New Roman"/>
                <w:b/>
                <w:sz w:val="20"/>
                <w:szCs w:val="20"/>
              </w:rPr>
              <w:t>No</w:t>
            </w:r>
          </w:p>
        </w:tc>
        <w:tc>
          <w:tcPr>
            <w:tcW w:w="1615" w:type="dxa"/>
            <w:vMerge w:val="restart"/>
            <w:shd w:val="clear" w:color="auto" w:fill="5B9BD5" w:themeFill="accent1"/>
            <w:vAlign w:val="center"/>
          </w:tcPr>
          <w:p w:rsidR="00A71D92" w:rsidRDefault="00A71D92" w:rsidP="00A71D92">
            <w:pPr>
              <w:spacing w:line="276" w:lineRule="auto"/>
              <w:jc w:val="center"/>
              <w:rPr>
                <w:rFonts w:cs="Times New Roman"/>
                <w:b/>
                <w:sz w:val="20"/>
                <w:szCs w:val="20"/>
              </w:rPr>
            </w:pPr>
            <w:r>
              <w:rPr>
                <w:rFonts w:cs="Times New Roman"/>
                <w:b/>
                <w:sz w:val="20"/>
                <w:szCs w:val="20"/>
              </w:rPr>
              <w:t>Doc</w:t>
            </w:r>
          </w:p>
        </w:tc>
        <w:tc>
          <w:tcPr>
            <w:tcW w:w="2520" w:type="dxa"/>
            <w:gridSpan w:val="2"/>
            <w:shd w:val="clear" w:color="auto" w:fill="5B9BD5" w:themeFill="accent1"/>
          </w:tcPr>
          <w:p w:rsidR="00A71D92" w:rsidRPr="00D13EE7" w:rsidRDefault="00A71D92" w:rsidP="00A71D92">
            <w:pPr>
              <w:spacing w:line="276" w:lineRule="auto"/>
              <w:jc w:val="center"/>
              <w:rPr>
                <w:rFonts w:cs="Times New Roman"/>
                <w:b/>
                <w:i/>
                <w:sz w:val="20"/>
                <w:szCs w:val="20"/>
              </w:rPr>
            </w:pPr>
            <w:r w:rsidRPr="00D13EE7">
              <w:rPr>
                <w:rFonts w:cs="Times New Roman"/>
                <w:b/>
                <w:i/>
                <w:sz w:val="20"/>
                <w:szCs w:val="20"/>
              </w:rPr>
              <w:t>Term Frequency</w:t>
            </w:r>
          </w:p>
        </w:tc>
      </w:tr>
      <w:tr w:rsidR="00A71D92" w:rsidTr="009819B6">
        <w:tc>
          <w:tcPr>
            <w:tcW w:w="715" w:type="dxa"/>
            <w:vMerge/>
            <w:shd w:val="clear" w:color="auto" w:fill="5B9BD5" w:themeFill="accent1"/>
          </w:tcPr>
          <w:p w:rsidR="00A71D92" w:rsidRDefault="00A71D92" w:rsidP="00A71D92">
            <w:pPr>
              <w:spacing w:line="276" w:lineRule="auto"/>
              <w:jc w:val="center"/>
              <w:rPr>
                <w:rFonts w:cs="Times New Roman"/>
                <w:b/>
                <w:sz w:val="20"/>
                <w:szCs w:val="20"/>
              </w:rPr>
            </w:pPr>
          </w:p>
        </w:tc>
        <w:tc>
          <w:tcPr>
            <w:tcW w:w="1615" w:type="dxa"/>
            <w:vMerge/>
            <w:shd w:val="clear" w:color="auto" w:fill="5B9BD5" w:themeFill="accent1"/>
          </w:tcPr>
          <w:p w:rsidR="00A71D92" w:rsidRPr="00985DC4" w:rsidRDefault="00A71D92" w:rsidP="00A71D92">
            <w:pPr>
              <w:spacing w:line="276" w:lineRule="auto"/>
              <w:jc w:val="center"/>
              <w:rPr>
                <w:rFonts w:cs="Times New Roman"/>
                <w:b/>
                <w:sz w:val="20"/>
                <w:szCs w:val="20"/>
              </w:rPr>
            </w:pPr>
          </w:p>
        </w:tc>
        <w:tc>
          <w:tcPr>
            <w:tcW w:w="1170" w:type="dxa"/>
            <w:shd w:val="clear" w:color="auto" w:fill="5B9BD5" w:themeFill="accent1"/>
          </w:tcPr>
          <w:p w:rsidR="00A71D92" w:rsidRPr="00985DC4" w:rsidRDefault="00A71D92" w:rsidP="00A71D92">
            <w:pPr>
              <w:spacing w:line="276" w:lineRule="auto"/>
              <w:jc w:val="center"/>
              <w:rPr>
                <w:rFonts w:cs="Times New Roman"/>
                <w:b/>
                <w:sz w:val="20"/>
                <w:szCs w:val="20"/>
              </w:rPr>
            </w:pPr>
            <w:r>
              <w:rPr>
                <w:rFonts w:cs="Times New Roman"/>
                <w:b/>
                <w:sz w:val="20"/>
                <w:szCs w:val="20"/>
              </w:rPr>
              <w:t>D1</w:t>
            </w:r>
          </w:p>
        </w:tc>
        <w:tc>
          <w:tcPr>
            <w:tcW w:w="1350" w:type="dxa"/>
            <w:shd w:val="clear" w:color="auto" w:fill="5B9BD5" w:themeFill="accent1"/>
          </w:tcPr>
          <w:p w:rsidR="00A71D92" w:rsidRPr="00985DC4" w:rsidRDefault="00A71D92" w:rsidP="00A71D92">
            <w:pPr>
              <w:spacing w:line="276" w:lineRule="auto"/>
              <w:jc w:val="center"/>
              <w:rPr>
                <w:rFonts w:cs="Times New Roman"/>
                <w:b/>
                <w:sz w:val="20"/>
                <w:szCs w:val="20"/>
              </w:rPr>
            </w:pPr>
            <w:r>
              <w:rPr>
                <w:rFonts w:cs="Times New Roman"/>
                <w:b/>
                <w:sz w:val="20"/>
                <w:szCs w:val="20"/>
              </w:rPr>
              <w:t>D3</w:t>
            </w:r>
          </w:p>
        </w:tc>
      </w:tr>
      <w:tr w:rsidR="00A71D92" w:rsidTr="009819B6">
        <w:tc>
          <w:tcPr>
            <w:tcW w:w="715" w:type="dxa"/>
          </w:tcPr>
          <w:p w:rsidR="00A71D92" w:rsidRPr="0089791D" w:rsidRDefault="00A71D92" w:rsidP="00A71D92">
            <w:pPr>
              <w:spacing w:line="276" w:lineRule="auto"/>
              <w:jc w:val="center"/>
              <w:rPr>
                <w:rFonts w:cs="Times New Roman"/>
                <w:sz w:val="20"/>
                <w:szCs w:val="20"/>
              </w:rPr>
            </w:pPr>
            <w:r>
              <w:rPr>
                <w:rFonts w:cs="Times New Roman"/>
                <w:sz w:val="20"/>
                <w:szCs w:val="20"/>
              </w:rPr>
              <w:t>1</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layan</w:t>
            </w:r>
          </w:p>
        </w:tc>
        <w:tc>
          <w:tcPr>
            <w:tcW w:w="1170" w:type="dxa"/>
          </w:tcPr>
          <w:p w:rsidR="00A71D92" w:rsidRPr="0089791D" w:rsidRDefault="00A71D92" w:rsidP="00A71D92">
            <w:pPr>
              <w:spacing w:line="276" w:lineRule="auto"/>
              <w:jc w:val="center"/>
              <w:rPr>
                <w:rFonts w:cs="Times New Roman"/>
                <w:sz w:val="20"/>
                <w:szCs w:val="20"/>
              </w:rPr>
            </w:pPr>
            <w:r>
              <w:rPr>
                <w:rFonts w:cs="Times New Roman"/>
                <w:sz w:val="20"/>
                <w:szCs w:val="20"/>
              </w:rPr>
              <w:t>1</w:t>
            </w:r>
          </w:p>
        </w:tc>
        <w:tc>
          <w:tcPr>
            <w:tcW w:w="1350" w:type="dxa"/>
          </w:tcPr>
          <w:p w:rsidR="00A71D92" w:rsidRPr="0089791D" w:rsidRDefault="00A71D92" w:rsidP="00A71D92">
            <w:pPr>
              <w:spacing w:line="276" w:lineRule="auto"/>
              <w:jc w:val="center"/>
              <w:rPr>
                <w:rFonts w:cs="Times New Roman"/>
                <w:sz w:val="20"/>
                <w:szCs w:val="20"/>
              </w:rPr>
            </w:pPr>
            <w:r>
              <w:rPr>
                <w:rFonts w:cs="Times New Roman"/>
                <w:sz w:val="20"/>
                <w:szCs w:val="20"/>
              </w:rPr>
              <w:t>1</w:t>
            </w:r>
          </w:p>
        </w:tc>
      </w:tr>
      <w:tr w:rsidR="00A71D92" w:rsidTr="009819B6">
        <w:tc>
          <w:tcPr>
            <w:tcW w:w="715" w:type="dxa"/>
          </w:tcPr>
          <w:p w:rsidR="00A71D92" w:rsidRPr="0089791D" w:rsidRDefault="00A71D92" w:rsidP="00A71D92">
            <w:pPr>
              <w:spacing w:line="276" w:lineRule="auto"/>
              <w:jc w:val="center"/>
              <w:rPr>
                <w:rFonts w:cs="Times New Roman"/>
                <w:sz w:val="20"/>
                <w:szCs w:val="20"/>
              </w:rPr>
            </w:pPr>
            <w:r>
              <w:rPr>
                <w:rFonts w:cs="Times New Roman"/>
                <w:sz w:val="20"/>
                <w:szCs w:val="20"/>
              </w:rPr>
              <w:t>2</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cepat</w:t>
            </w:r>
          </w:p>
        </w:tc>
        <w:tc>
          <w:tcPr>
            <w:tcW w:w="1170" w:type="dxa"/>
          </w:tcPr>
          <w:p w:rsidR="00A71D92" w:rsidRPr="0089791D" w:rsidRDefault="00A71D92" w:rsidP="00A71D92">
            <w:pPr>
              <w:spacing w:line="276" w:lineRule="auto"/>
              <w:jc w:val="center"/>
              <w:rPr>
                <w:rFonts w:cs="Times New Roman"/>
                <w:sz w:val="20"/>
                <w:szCs w:val="20"/>
              </w:rPr>
            </w:pPr>
            <w:r>
              <w:rPr>
                <w:rFonts w:cs="Times New Roman"/>
                <w:sz w:val="20"/>
                <w:szCs w:val="20"/>
              </w:rPr>
              <w:t>1</w:t>
            </w:r>
          </w:p>
        </w:tc>
        <w:tc>
          <w:tcPr>
            <w:tcW w:w="1350" w:type="dxa"/>
          </w:tcPr>
          <w:p w:rsidR="00A71D92" w:rsidRPr="0089791D" w:rsidRDefault="00A71D92" w:rsidP="00A71D92">
            <w:pPr>
              <w:spacing w:line="276" w:lineRule="auto"/>
              <w:jc w:val="center"/>
              <w:rPr>
                <w:rFonts w:cs="Times New Roman"/>
                <w:sz w:val="20"/>
                <w:szCs w:val="20"/>
              </w:rPr>
            </w:pPr>
            <w:r>
              <w:rPr>
                <w:rFonts w:cs="Times New Roman"/>
                <w:sz w:val="20"/>
                <w:szCs w:val="20"/>
              </w:rPr>
              <w:t>0</w:t>
            </w:r>
          </w:p>
        </w:tc>
      </w:tr>
      <w:tr w:rsidR="00A71D92" w:rsidTr="009819B6">
        <w:tc>
          <w:tcPr>
            <w:tcW w:w="715" w:type="dxa"/>
          </w:tcPr>
          <w:p w:rsidR="00A71D92" w:rsidRPr="0089791D" w:rsidRDefault="00A71D92" w:rsidP="00A71D92">
            <w:pPr>
              <w:spacing w:line="276" w:lineRule="auto"/>
              <w:jc w:val="center"/>
              <w:rPr>
                <w:rFonts w:cs="Times New Roman"/>
                <w:sz w:val="20"/>
                <w:szCs w:val="20"/>
              </w:rPr>
            </w:pPr>
            <w:r>
              <w:rPr>
                <w:rFonts w:cs="Times New Roman"/>
                <w:sz w:val="20"/>
                <w:szCs w:val="20"/>
              </w:rPr>
              <w:t>3</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ramah</w:t>
            </w:r>
          </w:p>
        </w:tc>
        <w:tc>
          <w:tcPr>
            <w:tcW w:w="1170" w:type="dxa"/>
          </w:tcPr>
          <w:p w:rsidR="00A71D92" w:rsidRPr="0089791D" w:rsidRDefault="00A71D92" w:rsidP="00A71D92">
            <w:pPr>
              <w:spacing w:line="276" w:lineRule="auto"/>
              <w:jc w:val="center"/>
              <w:rPr>
                <w:rFonts w:cs="Times New Roman"/>
                <w:sz w:val="20"/>
                <w:szCs w:val="20"/>
              </w:rPr>
            </w:pPr>
            <w:r>
              <w:rPr>
                <w:rFonts w:cs="Times New Roman"/>
                <w:sz w:val="20"/>
                <w:szCs w:val="20"/>
              </w:rPr>
              <w:t>1</w:t>
            </w:r>
          </w:p>
        </w:tc>
        <w:tc>
          <w:tcPr>
            <w:tcW w:w="1350" w:type="dxa"/>
          </w:tcPr>
          <w:p w:rsidR="00A71D92" w:rsidRPr="0089791D" w:rsidRDefault="00A71D92" w:rsidP="00A71D92">
            <w:pPr>
              <w:spacing w:line="276" w:lineRule="auto"/>
              <w:jc w:val="center"/>
              <w:rPr>
                <w:rFonts w:cs="Times New Roman"/>
                <w:sz w:val="20"/>
                <w:szCs w:val="20"/>
              </w:rPr>
            </w:pPr>
            <w:r>
              <w:rPr>
                <w:rFonts w:cs="Times New Roman"/>
                <w:sz w:val="20"/>
                <w:szCs w:val="20"/>
              </w:rPr>
              <w:t>1</w:t>
            </w:r>
          </w:p>
        </w:tc>
      </w:tr>
      <w:tr w:rsidR="00A71D92" w:rsidTr="009819B6">
        <w:tc>
          <w:tcPr>
            <w:tcW w:w="715" w:type="dxa"/>
          </w:tcPr>
          <w:p w:rsidR="00A71D92" w:rsidRPr="0089791D" w:rsidRDefault="00A71D92" w:rsidP="00A71D92">
            <w:pPr>
              <w:spacing w:line="276" w:lineRule="auto"/>
              <w:jc w:val="center"/>
              <w:rPr>
                <w:rFonts w:cs="Times New Roman"/>
                <w:sz w:val="20"/>
                <w:szCs w:val="20"/>
              </w:rPr>
            </w:pPr>
            <w:r>
              <w:rPr>
                <w:rFonts w:cs="Times New Roman"/>
                <w:sz w:val="20"/>
                <w:szCs w:val="20"/>
              </w:rPr>
              <w:t>4</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ruang</w:t>
            </w:r>
          </w:p>
        </w:tc>
        <w:tc>
          <w:tcPr>
            <w:tcW w:w="1170" w:type="dxa"/>
          </w:tcPr>
          <w:p w:rsidR="00A71D92" w:rsidRPr="0089791D" w:rsidRDefault="00A71D92" w:rsidP="00A71D92">
            <w:pPr>
              <w:spacing w:line="276" w:lineRule="auto"/>
              <w:jc w:val="center"/>
              <w:rPr>
                <w:rFonts w:cs="Times New Roman"/>
                <w:sz w:val="20"/>
                <w:szCs w:val="20"/>
              </w:rPr>
            </w:pPr>
            <w:r>
              <w:rPr>
                <w:rFonts w:cs="Times New Roman"/>
                <w:sz w:val="20"/>
                <w:szCs w:val="20"/>
              </w:rPr>
              <w:t>0</w:t>
            </w:r>
          </w:p>
        </w:tc>
        <w:tc>
          <w:tcPr>
            <w:tcW w:w="1350" w:type="dxa"/>
          </w:tcPr>
          <w:p w:rsidR="00A71D92" w:rsidRPr="0089791D" w:rsidRDefault="00A71D92" w:rsidP="00A71D92">
            <w:pPr>
              <w:spacing w:line="276" w:lineRule="auto"/>
              <w:jc w:val="center"/>
              <w:rPr>
                <w:rFonts w:cs="Times New Roman"/>
                <w:sz w:val="20"/>
                <w:szCs w:val="20"/>
              </w:rPr>
            </w:pPr>
            <w:r>
              <w:rPr>
                <w:rFonts w:cs="Times New Roman"/>
                <w:sz w:val="20"/>
                <w:szCs w:val="20"/>
              </w:rPr>
              <w:t>0</w:t>
            </w:r>
          </w:p>
        </w:tc>
      </w:tr>
      <w:tr w:rsidR="00A71D92" w:rsidTr="009819B6">
        <w:tc>
          <w:tcPr>
            <w:tcW w:w="715" w:type="dxa"/>
          </w:tcPr>
          <w:p w:rsidR="00A71D92" w:rsidRDefault="00A71D92" w:rsidP="00A71D92">
            <w:pPr>
              <w:spacing w:line="276" w:lineRule="auto"/>
              <w:jc w:val="center"/>
              <w:rPr>
                <w:rFonts w:cs="Times New Roman"/>
                <w:sz w:val="20"/>
                <w:szCs w:val="20"/>
              </w:rPr>
            </w:pPr>
            <w:r>
              <w:rPr>
                <w:rFonts w:cs="Times New Roman"/>
                <w:sz w:val="20"/>
                <w:szCs w:val="20"/>
              </w:rPr>
              <w:t>5</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tunggu</w:t>
            </w:r>
          </w:p>
        </w:tc>
        <w:tc>
          <w:tcPr>
            <w:tcW w:w="1170" w:type="dxa"/>
          </w:tcPr>
          <w:p w:rsidR="00A71D92" w:rsidRPr="0089791D" w:rsidRDefault="00A71D92" w:rsidP="00A71D92">
            <w:pPr>
              <w:spacing w:line="276" w:lineRule="auto"/>
              <w:jc w:val="center"/>
              <w:rPr>
                <w:rFonts w:cs="Times New Roman"/>
                <w:sz w:val="20"/>
                <w:szCs w:val="20"/>
              </w:rPr>
            </w:pPr>
            <w:r>
              <w:rPr>
                <w:rFonts w:cs="Times New Roman"/>
                <w:sz w:val="20"/>
                <w:szCs w:val="20"/>
              </w:rPr>
              <w:t>0</w:t>
            </w:r>
          </w:p>
        </w:tc>
        <w:tc>
          <w:tcPr>
            <w:tcW w:w="1350" w:type="dxa"/>
          </w:tcPr>
          <w:p w:rsidR="00A71D92" w:rsidRPr="0089791D" w:rsidRDefault="00A71D92" w:rsidP="00A71D92">
            <w:pPr>
              <w:spacing w:line="276" w:lineRule="auto"/>
              <w:jc w:val="center"/>
              <w:rPr>
                <w:rFonts w:cs="Times New Roman"/>
                <w:sz w:val="20"/>
                <w:szCs w:val="20"/>
              </w:rPr>
            </w:pPr>
            <w:r>
              <w:rPr>
                <w:rFonts w:cs="Times New Roman"/>
                <w:sz w:val="20"/>
                <w:szCs w:val="20"/>
              </w:rPr>
              <w:t>1</w:t>
            </w:r>
          </w:p>
        </w:tc>
      </w:tr>
      <w:tr w:rsidR="00A71D92" w:rsidTr="009819B6">
        <w:tc>
          <w:tcPr>
            <w:tcW w:w="715" w:type="dxa"/>
          </w:tcPr>
          <w:p w:rsidR="00A71D92" w:rsidRDefault="00A71D92" w:rsidP="00A71D92">
            <w:pPr>
              <w:spacing w:line="276" w:lineRule="auto"/>
              <w:jc w:val="center"/>
              <w:rPr>
                <w:rFonts w:cs="Times New Roman"/>
                <w:sz w:val="20"/>
                <w:szCs w:val="20"/>
              </w:rPr>
            </w:pPr>
            <w:r>
              <w:rPr>
                <w:rFonts w:cs="Times New Roman"/>
                <w:sz w:val="20"/>
                <w:szCs w:val="20"/>
              </w:rPr>
              <w:t>6</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antri</w:t>
            </w:r>
          </w:p>
        </w:tc>
        <w:tc>
          <w:tcPr>
            <w:tcW w:w="1170" w:type="dxa"/>
          </w:tcPr>
          <w:p w:rsidR="00A71D92" w:rsidRPr="0089791D" w:rsidRDefault="00A71D92" w:rsidP="00A71D92">
            <w:pPr>
              <w:spacing w:line="276" w:lineRule="auto"/>
              <w:jc w:val="center"/>
              <w:rPr>
                <w:rFonts w:cs="Times New Roman"/>
                <w:sz w:val="20"/>
                <w:szCs w:val="20"/>
              </w:rPr>
            </w:pPr>
            <w:r>
              <w:rPr>
                <w:rFonts w:cs="Times New Roman"/>
                <w:sz w:val="20"/>
                <w:szCs w:val="20"/>
              </w:rPr>
              <w:t>0</w:t>
            </w:r>
          </w:p>
        </w:tc>
        <w:tc>
          <w:tcPr>
            <w:tcW w:w="1350" w:type="dxa"/>
          </w:tcPr>
          <w:p w:rsidR="00A71D92" w:rsidRPr="0089791D" w:rsidRDefault="00A71D92" w:rsidP="00A71D92">
            <w:pPr>
              <w:spacing w:line="276" w:lineRule="auto"/>
              <w:jc w:val="center"/>
              <w:rPr>
                <w:rFonts w:cs="Times New Roman"/>
                <w:sz w:val="20"/>
                <w:szCs w:val="20"/>
              </w:rPr>
            </w:pPr>
            <w:r>
              <w:rPr>
                <w:rFonts w:cs="Times New Roman"/>
                <w:sz w:val="20"/>
                <w:szCs w:val="20"/>
              </w:rPr>
              <w:t>1</w:t>
            </w:r>
          </w:p>
        </w:tc>
      </w:tr>
      <w:tr w:rsidR="00A71D92" w:rsidTr="009819B6">
        <w:tc>
          <w:tcPr>
            <w:tcW w:w="715" w:type="dxa"/>
          </w:tcPr>
          <w:p w:rsidR="00A71D92" w:rsidRDefault="00A71D92" w:rsidP="00A71D92">
            <w:pPr>
              <w:spacing w:line="276" w:lineRule="auto"/>
              <w:jc w:val="center"/>
              <w:rPr>
                <w:rFonts w:cs="Times New Roman"/>
                <w:sz w:val="20"/>
                <w:szCs w:val="20"/>
              </w:rPr>
            </w:pPr>
            <w:r>
              <w:rPr>
                <w:rFonts w:cs="Times New Roman"/>
                <w:sz w:val="20"/>
                <w:szCs w:val="20"/>
              </w:rPr>
              <w:t>7</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kurang</w:t>
            </w:r>
          </w:p>
        </w:tc>
        <w:tc>
          <w:tcPr>
            <w:tcW w:w="1170" w:type="dxa"/>
          </w:tcPr>
          <w:p w:rsidR="00A71D92" w:rsidRDefault="00A71D92" w:rsidP="00A71D92">
            <w:pPr>
              <w:spacing w:line="276" w:lineRule="auto"/>
              <w:jc w:val="center"/>
              <w:rPr>
                <w:rFonts w:cs="Times New Roman"/>
                <w:sz w:val="20"/>
                <w:szCs w:val="20"/>
              </w:rPr>
            </w:pPr>
            <w:r>
              <w:rPr>
                <w:rFonts w:cs="Times New Roman"/>
                <w:sz w:val="20"/>
                <w:szCs w:val="20"/>
              </w:rPr>
              <w:t>0</w:t>
            </w:r>
          </w:p>
        </w:tc>
        <w:tc>
          <w:tcPr>
            <w:tcW w:w="1350" w:type="dxa"/>
          </w:tcPr>
          <w:p w:rsidR="00A71D92" w:rsidRDefault="00A71D92" w:rsidP="00A71D92">
            <w:pPr>
              <w:spacing w:line="276" w:lineRule="auto"/>
              <w:jc w:val="center"/>
              <w:rPr>
                <w:rFonts w:cs="Times New Roman"/>
                <w:sz w:val="20"/>
                <w:szCs w:val="20"/>
              </w:rPr>
            </w:pPr>
            <w:r>
              <w:rPr>
                <w:rFonts w:cs="Times New Roman"/>
                <w:sz w:val="20"/>
                <w:szCs w:val="20"/>
              </w:rPr>
              <w:t>0</w:t>
            </w:r>
          </w:p>
        </w:tc>
      </w:tr>
      <w:tr w:rsidR="00A71D92" w:rsidTr="009819B6">
        <w:tc>
          <w:tcPr>
            <w:tcW w:w="715" w:type="dxa"/>
          </w:tcPr>
          <w:p w:rsidR="00A71D92" w:rsidRDefault="00A71D92" w:rsidP="00A71D92">
            <w:pPr>
              <w:spacing w:line="276" w:lineRule="auto"/>
              <w:jc w:val="center"/>
              <w:rPr>
                <w:rFonts w:cs="Times New Roman"/>
                <w:sz w:val="20"/>
                <w:szCs w:val="20"/>
              </w:rPr>
            </w:pPr>
            <w:r>
              <w:rPr>
                <w:rFonts w:cs="Times New Roman"/>
                <w:sz w:val="20"/>
                <w:szCs w:val="20"/>
              </w:rPr>
              <w:t>8</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mudah</w:t>
            </w:r>
          </w:p>
        </w:tc>
        <w:tc>
          <w:tcPr>
            <w:tcW w:w="1170" w:type="dxa"/>
          </w:tcPr>
          <w:p w:rsidR="00A71D92" w:rsidRPr="0089791D" w:rsidRDefault="00A71D92" w:rsidP="00A71D92">
            <w:pPr>
              <w:spacing w:line="276" w:lineRule="auto"/>
              <w:jc w:val="center"/>
              <w:rPr>
                <w:rFonts w:cs="Times New Roman"/>
                <w:sz w:val="20"/>
                <w:szCs w:val="20"/>
              </w:rPr>
            </w:pPr>
            <w:r>
              <w:rPr>
                <w:rFonts w:cs="Times New Roman"/>
                <w:sz w:val="20"/>
                <w:szCs w:val="20"/>
              </w:rPr>
              <w:t>0</w:t>
            </w:r>
          </w:p>
        </w:tc>
        <w:tc>
          <w:tcPr>
            <w:tcW w:w="1350" w:type="dxa"/>
          </w:tcPr>
          <w:p w:rsidR="00A71D92" w:rsidRPr="0089791D" w:rsidRDefault="00A71D92" w:rsidP="00A71D92">
            <w:pPr>
              <w:spacing w:line="276" w:lineRule="auto"/>
              <w:jc w:val="center"/>
              <w:rPr>
                <w:rFonts w:cs="Times New Roman"/>
                <w:sz w:val="20"/>
                <w:szCs w:val="20"/>
              </w:rPr>
            </w:pPr>
            <w:r>
              <w:rPr>
                <w:rFonts w:cs="Times New Roman"/>
                <w:sz w:val="20"/>
                <w:szCs w:val="20"/>
              </w:rPr>
              <w:t>0</w:t>
            </w:r>
          </w:p>
        </w:tc>
      </w:tr>
      <w:tr w:rsidR="00A71D92" w:rsidTr="009819B6">
        <w:tc>
          <w:tcPr>
            <w:tcW w:w="715" w:type="dxa"/>
          </w:tcPr>
          <w:p w:rsidR="00A71D92" w:rsidRDefault="00A71D92" w:rsidP="00A71D92">
            <w:pPr>
              <w:spacing w:line="276" w:lineRule="auto"/>
              <w:jc w:val="center"/>
              <w:rPr>
                <w:rFonts w:cs="Times New Roman"/>
                <w:sz w:val="20"/>
                <w:szCs w:val="20"/>
              </w:rPr>
            </w:pPr>
            <w:r>
              <w:rPr>
                <w:rFonts w:cs="Times New Roman"/>
                <w:sz w:val="20"/>
                <w:szCs w:val="20"/>
              </w:rPr>
              <w:t>9</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cuci</w:t>
            </w:r>
          </w:p>
        </w:tc>
        <w:tc>
          <w:tcPr>
            <w:tcW w:w="1170" w:type="dxa"/>
          </w:tcPr>
          <w:p w:rsidR="00A71D92" w:rsidRPr="0089791D" w:rsidRDefault="00A71D92" w:rsidP="00A71D92">
            <w:pPr>
              <w:spacing w:line="276" w:lineRule="auto"/>
              <w:jc w:val="center"/>
              <w:rPr>
                <w:rFonts w:cs="Times New Roman"/>
                <w:sz w:val="20"/>
                <w:szCs w:val="20"/>
              </w:rPr>
            </w:pPr>
            <w:r>
              <w:rPr>
                <w:rFonts w:cs="Times New Roman"/>
                <w:sz w:val="20"/>
                <w:szCs w:val="20"/>
              </w:rPr>
              <w:t>0</w:t>
            </w:r>
          </w:p>
        </w:tc>
        <w:tc>
          <w:tcPr>
            <w:tcW w:w="1350" w:type="dxa"/>
          </w:tcPr>
          <w:p w:rsidR="00A71D92" w:rsidRPr="0089791D" w:rsidRDefault="00A71D92" w:rsidP="00A71D92">
            <w:pPr>
              <w:spacing w:line="276" w:lineRule="auto"/>
              <w:jc w:val="center"/>
              <w:rPr>
                <w:rFonts w:cs="Times New Roman"/>
                <w:sz w:val="20"/>
                <w:szCs w:val="20"/>
              </w:rPr>
            </w:pPr>
            <w:r>
              <w:rPr>
                <w:rFonts w:cs="Times New Roman"/>
                <w:sz w:val="20"/>
                <w:szCs w:val="20"/>
              </w:rPr>
              <w:t>0</w:t>
            </w:r>
          </w:p>
        </w:tc>
      </w:tr>
      <w:tr w:rsidR="00A71D92" w:rsidTr="009819B6">
        <w:tc>
          <w:tcPr>
            <w:tcW w:w="715" w:type="dxa"/>
          </w:tcPr>
          <w:p w:rsidR="00A71D92" w:rsidRDefault="00A71D92" w:rsidP="00A71D92">
            <w:pPr>
              <w:spacing w:line="276" w:lineRule="auto"/>
              <w:jc w:val="center"/>
              <w:rPr>
                <w:rFonts w:cs="Times New Roman"/>
                <w:sz w:val="20"/>
                <w:szCs w:val="20"/>
              </w:rPr>
            </w:pPr>
            <w:r>
              <w:rPr>
                <w:rFonts w:cs="Times New Roman"/>
                <w:sz w:val="20"/>
                <w:szCs w:val="20"/>
              </w:rPr>
              <w:t>10</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tangan</w:t>
            </w:r>
          </w:p>
        </w:tc>
        <w:tc>
          <w:tcPr>
            <w:tcW w:w="1170" w:type="dxa"/>
          </w:tcPr>
          <w:p w:rsidR="00A71D92" w:rsidRPr="0089791D" w:rsidRDefault="00A71D92" w:rsidP="00A71D92">
            <w:pPr>
              <w:spacing w:line="276" w:lineRule="auto"/>
              <w:jc w:val="center"/>
              <w:rPr>
                <w:rFonts w:cs="Times New Roman"/>
                <w:sz w:val="20"/>
                <w:szCs w:val="20"/>
              </w:rPr>
            </w:pPr>
            <w:r>
              <w:rPr>
                <w:rFonts w:cs="Times New Roman"/>
                <w:sz w:val="20"/>
                <w:szCs w:val="20"/>
              </w:rPr>
              <w:t>0</w:t>
            </w:r>
          </w:p>
        </w:tc>
        <w:tc>
          <w:tcPr>
            <w:tcW w:w="1350" w:type="dxa"/>
          </w:tcPr>
          <w:p w:rsidR="00A71D92" w:rsidRPr="0089791D" w:rsidRDefault="00A71D92" w:rsidP="00A71D92">
            <w:pPr>
              <w:spacing w:line="276" w:lineRule="auto"/>
              <w:jc w:val="center"/>
              <w:rPr>
                <w:rFonts w:cs="Times New Roman"/>
                <w:sz w:val="20"/>
                <w:szCs w:val="20"/>
              </w:rPr>
            </w:pPr>
            <w:r>
              <w:rPr>
                <w:rFonts w:cs="Times New Roman"/>
                <w:sz w:val="20"/>
                <w:szCs w:val="20"/>
              </w:rPr>
              <w:t>0</w:t>
            </w:r>
          </w:p>
        </w:tc>
      </w:tr>
      <w:tr w:rsidR="00A71D92" w:rsidTr="009819B6">
        <w:tc>
          <w:tcPr>
            <w:tcW w:w="715" w:type="dxa"/>
          </w:tcPr>
          <w:p w:rsidR="00A71D92" w:rsidRDefault="00A71D92" w:rsidP="00A71D92">
            <w:pPr>
              <w:spacing w:line="276" w:lineRule="auto"/>
              <w:jc w:val="center"/>
              <w:rPr>
                <w:rFonts w:cs="Times New Roman"/>
                <w:sz w:val="20"/>
                <w:szCs w:val="20"/>
              </w:rPr>
            </w:pPr>
            <w:r>
              <w:rPr>
                <w:rFonts w:cs="Times New Roman"/>
                <w:sz w:val="20"/>
                <w:szCs w:val="20"/>
              </w:rPr>
              <w:t>11</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air</w:t>
            </w:r>
          </w:p>
        </w:tc>
        <w:tc>
          <w:tcPr>
            <w:tcW w:w="1170" w:type="dxa"/>
          </w:tcPr>
          <w:p w:rsidR="00A71D92" w:rsidRDefault="00A71D92" w:rsidP="00A71D92">
            <w:pPr>
              <w:spacing w:line="276" w:lineRule="auto"/>
              <w:jc w:val="center"/>
              <w:rPr>
                <w:rFonts w:cs="Times New Roman"/>
                <w:sz w:val="20"/>
                <w:szCs w:val="20"/>
              </w:rPr>
            </w:pPr>
            <w:r>
              <w:rPr>
                <w:rFonts w:cs="Times New Roman"/>
                <w:sz w:val="20"/>
                <w:szCs w:val="20"/>
              </w:rPr>
              <w:t>0</w:t>
            </w:r>
          </w:p>
        </w:tc>
        <w:tc>
          <w:tcPr>
            <w:tcW w:w="1350" w:type="dxa"/>
          </w:tcPr>
          <w:p w:rsidR="00A71D92" w:rsidRDefault="00A71D92" w:rsidP="00A71D92">
            <w:pPr>
              <w:spacing w:line="276" w:lineRule="auto"/>
              <w:jc w:val="center"/>
              <w:rPr>
                <w:rFonts w:cs="Times New Roman"/>
                <w:sz w:val="20"/>
                <w:szCs w:val="20"/>
              </w:rPr>
            </w:pPr>
            <w:r>
              <w:rPr>
                <w:rFonts w:cs="Times New Roman"/>
                <w:sz w:val="20"/>
                <w:szCs w:val="20"/>
              </w:rPr>
              <w:t>0</w:t>
            </w:r>
          </w:p>
        </w:tc>
      </w:tr>
      <w:tr w:rsidR="00A71D92" w:rsidTr="009819B6">
        <w:tc>
          <w:tcPr>
            <w:tcW w:w="715" w:type="dxa"/>
          </w:tcPr>
          <w:p w:rsidR="00A71D92" w:rsidRDefault="00A71D92" w:rsidP="00A71D92">
            <w:pPr>
              <w:spacing w:line="276" w:lineRule="auto"/>
              <w:jc w:val="center"/>
              <w:rPr>
                <w:rFonts w:cs="Times New Roman"/>
                <w:sz w:val="20"/>
                <w:szCs w:val="20"/>
              </w:rPr>
            </w:pPr>
            <w:r>
              <w:rPr>
                <w:rFonts w:cs="Times New Roman"/>
                <w:sz w:val="20"/>
                <w:szCs w:val="20"/>
              </w:rPr>
              <w:t>12</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habis</w:t>
            </w:r>
          </w:p>
        </w:tc>
        <w:tc>
          <w:tcPr>
            <w:tcW w:w="1170" w:type="dxa"/>
          </w:tcPr>
          <w:p w:rsidR="00A71D92" w:rsidRPr="0089791D" w:rsidRDefault="00A71D92" w:rsidP="00A71D92">
            <w:pPr>
              <w:spacing w:line="276" w:lineRule="auto"/>
              <w:jc w:val="center"/>
              <w:rPr>
                <w:rFonts w:cs="Times New Roman"/>
                <w:sz w:val="20"/>
                <w:szCs w:val="20"/>
              </w:rPr>
            </w:pPr>
            <w:r>
              <w:rPr>
                <w:rFonts w:cs="Times New Roman"/>
                <w:sz w:val="20"/>
                <w:szCs w:val="20"/>
              </w:rPr>
              <w:t>0</w:t>
            </w:r>
          </w:p>
        </w:tc>
        <w:tc>
          <w:tcPr>
            <w:tcW w:w="1350" w:type="dxa"/>
          </w:tcPr>
          <w:p w:rsidR="00A71D92" w:rsidRPr="0089791D" w:rsidRDefault="00A71D92" w:rsidP="00A71D92">
            <w:pPr>
              <w:spacing w:line="276" w:lineRule="auto"/>
              <w:jc w:val="center"/>
              <w:rPr>
                <w:rFonts w:cs="Times New Roman"/>
                <w:sz w:val="20"/>
                <w:szCs w:val="20"/>
              </w:rPr>
            </w:pPr>
            <w:r>
              <w:rPr>
                <w:rFonts w:cs="Times New Roman"/>
                <w:sz w:val="20"/>
                <w:szCs w:val="20"/>
              </w:rPr>
              <w:t>0</w:t>
            </w:r>
          </w:p>
        </w:tc>
      </w:tr>
      <w:tr w:rsidR="00A71D92" w:rsidTr="009819B6">
        <w:tc>
          <w:tcPr>
            <w:tcW w:w="715" w:type="dxa"/>
          </w:tcPr>
          <w:p w:rsidR="00A71D92" w:rsidRDefault="00A71D92" w:rsidP="00A71D92">
            <w:pPr>
              <w:spacing w:line="276" w:lineRule="auto"/>
              <w:jc w:val="center"/>
              <w:rPr>
                <w:rFonts w:cs="Times New Roman"/>
                <w:sz w:val="20"/>
                <w:szCs w:val="20"/>
              </w:rPr>
            </w:pPr>
            <w:r>
              <w:rPr>
                <w:rFonts w:cs="Times New Roman"/>
                <w:sz w:val="20"/>
                <w:szCs w:val="20"/>
              </w:rPr>
              <w:t>13</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parkir</w:t>
            </w:r>
          </w:p>
        </w:tc>
        <w:tc>
          <w:tcPr>
            <w:tcW w:w="1170" w:type="dxa"/>
          </w:tcPr>
          <w:p w:rsidR="00A71D92" w:rsidRPr="0089791D" w:rsidRDefault="00A71D92" w:rsidP="00A71D92">
            <w:pPr>
              <w:spacing w:line="276" w:lineRule="auto"/>
              <w:jc w:val="center"/>
              <w:rPr>
                <w:rFonts w:cs="Times New Roman"/>
                <w:sz w:val="20"/>
                <w:szCs w:val="20"/>
              </w:rPr>
            </w:pPr>
            <w:r>
              <w:rPr>
                <w:rFonts w:cs="Times New Roman"/>
                <w:sz w:val="20"/>
                <w:szCs w:val="20"/>
              </w:rPr>
              <w:t>0</w:t>
            </w:r>
          </w:p>
        </w:tc>
        <w:tc>
          <w:tcPr>
            <w:tcW w:w="1350" w:type="dxa"/>
          </w:tcPr>
          <w:p w:rsidR="00A71D92" w:rsidRDefault="00A71D92" w:rsidP="00A71D92">
            <w:pPr>
              <w:spacing w:line="276" w:lineRule="auto"/>
              <w:jc w:val="center"/>
              <w:rPr>
                <w:rFonts w:cs="Times New Roman"/>
                <w:sz w:val="20"/>
                <w:szCs w:val="20"/>
              </w:rPr>
            </w:pPr>
            <w:r>
              <w:rPr>
                <w:rFonts w:cs="Times New Roman"/>
                <w:sz w:val="20"/>
                <w:szCs w:val="20"/>
              </w:rPr>
              <w:t>1</w:t>
            </w:r>
          </w:p>
        </w:tc>
      </w:tr>
      <w:tr w:rsidR="00A71D92" w:rsidTr="009819B6">
        <w:tc>
          <w:tcPr>
            <w:tcW w:w="715" w:type="dxa"/>
          </w:tcPr>
          <w:p w:rsidR="00A71D92" w:rsidRDefault="00A71D92" w:rsidP="00A71D92">
            <w:pPr>
              <w:spacing w:line="276" w:lineRule="auto"/>
              <w:jc w:val="center"/>
              <w:rPr>
                <w:rFonts w:cs="Times New Roman"/>
                <w:sz w:val="20"/>
                <w:szCs w:val="20"/>
              </w:rPr>
            </w:pPr>
            <w:r>
              <w:rPr>
                <w:rFonts w:cs="Times New Roman"/>
                <w:sz w:val="20"/>
                <w:szCs w:val="20"/>
              </w:rPr>
              <w:t>14</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motor</w:t>
            </w:r>
          </w:p>
        </w:tc>
        <w:tc>
          <w:tcPr>
            <w:tcW w:w="1170" w:type="dxa"/>
          </w:tcPr>
          <w:p w:rsidR="00A71D92" w:rsidRPr="0089791D" w:rsidRDefault="00A71D92" w:rsidP="00A71D92">
            <w:pPr>
              <w:spacing w:line="276" w:lineRule="auto"/>
              <w:jc w:val="center"/>
              <w:rPr>
                <w:rFonts w:cs="Times New Roman"/>
                <w:sz w:val="20"/>
                <w:szCs w:val="20"/>
              </w:rPr>
            </w:pPr>
            <w:r>
              <w:rPr>
                <w:rFonts w:cs="Times New Roman"/>
                <w:sz w:val="20"/>
                <w:szCs w:val="20"/>
              </w:rPr>
              <w:t>0</w:t>
            </w:r>
          </w:p>
        </w:tc>
        <w:tc>
          <w:tcPr>
            <w:tcW w:w="1350" w:type="dxa"/>
          </w:tcPr>
          <w:p w:rsidR="00A71D92" w:rsidRDefault="00A71D92" w:rsidP="00A71D92">
            <w:pPr>
              <w:spacing w:line="276" w:lineRule="auto"/>
              <w:jc w:val="center"/>
              <w:rPr>
                <w:rFonts w:cs="Times New Roman"/>
                <w:sz w:val="20"/>
                <w:szCs w:val="20"/>
              </w:rPr>
            </w:pPr>
            <w:r>
              <w:rPr>
                <w:rFonts w:cs="Times New Roman"/>
                <w:sz w:val="20"/>
                <w:szCs w:val="20"/>
              </w:rPr>
              <w:t>1</w:t>
            </w:r>
          </w:p>
        </w:tc>
      </w:tr>
      <w:tr w:rsidR="00A71D92" w:rsidTr="009819B6">
        <w:tc>
          <w:tcPr>
            <w:tcW w:w="715" w:type="dxa"/>
          </w:tcPr>
          <w:p w:rsidR="00A71D92" w:rsidRDefault="00A71D92" w:rsidP="00A71D92">
            <w:pPr>
              <w:spacing w:line="276" w:lineRule="auto"/>
              <w:jc w:val="center"/>
              <w:rPr>
                <w:rFonts w:cs="Times New Roman"/>
                <w:sz w:val="20"/>
                <w:szCs w:val="20"/>
              </w:rPr>
            </w:pPr>
            <w:r>
              <w:rPr>
                <w:rFonts w:cs="Times New Roman"/>
                <w:sz w:val="20"/>
                <w:szCs w:val="20"/>
              </w:rPr>
              <w:t>15</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luas</w:t>
            </w:r>
          </w:p>
        </w:tc>
        <w:tc>
          <w:tcPr>
            <w:tcW w:w="1170" w:type="dxa"/>
          </w:tcPr>
          <w:p w:rsidR="00A71D92" w:rsidRPr="0089791D" w:rsidRDefault="00A71D92" w:rsidP="00A71D92">
            <w:pPr>
              <w:spacing w:line="276" w:lineRule="auto"/>
              <w:jc w:val="center"/>
              <w:rPr>
                <w:rFonts w:cs="Times New Roman"/>
                <w:sz w:val="20"/>
                <w:szCs w:val="20"/>
              </w:rPr>
            </w:pPr>
            <w:r>
              <w:rPr>
                <w:rFonts w:cs="Times New Roman"/>
                <w:sz w:val="20"/>
                <w:szCs w:val="20"/>
              </w:rPr>
              <w:t>0</w:t>
            </w:r>
          </w:p>
        </w:tc>
        <w:tc>
          <w:tcPr>
            <w:tcW w:w="1350" w:type="dxa"/>
          </w:tcPr>
          <w:p w:rsidR="00A71D92" w:rsidRDefault="00A71D92" w:rsidP="00A71D92">
            <w:pPr>
              <w:spacing w:line="276" w:lineRule="auto"/>
              <w:jc w:val="center"/>
              <w:rPr>
                <w:rFonts w:cs="Times New Roman"/>
                <w:sz w:val="20"/>
                <w:szCs w:val="20"/>
              </w:rPr>
            </w:pPr>
            <w:r>
              <w:rPr>
                <w:rFonts w:cs="Times New Roman"/>
                <w:sz w:val="20"/>
                <w:szCs w:val="20"/>
              </w:rPr>
              <w:t>1</w:t>
            </w:r>
          </w:p>
        </w:tc>
      </w:tr>
      <w:tr w:rsidR="00A71D92" w:rsidTr="009819B6">
        <w:tc>
          <w:tcPr>
            <w:tcW w:w="715" w:type="dxa"/>
          </w:tcPr>
          <w:p w:rsidR="00A71D92" w:rsidRDefault="00A71D92" w:rsidP="00A71D92">
            <w:pPr>
              <w:spacing w:line="276" w:lineRule="auto"/>
              <w:jc w:val="center"/>
              <w:rPr>
                <w:rFonts w:cs="Times New Roman"/>
                <w:sz w:val="20"/>
                <w:szCs w:val="20"/>
              </w:rPr>
            </w:pPr>
            <w:r>
              <w:rPr>
                <w:rFonts w:cs="Times New Roman"/>
                <w:sz w:val="20"/>
                <w:szCs w:val="20"/>
              </w:rPr>
              <w:t>16</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baik</w:t>
            </w:r>
          </w:p>
        </w:tc>
        <w:tc>
          <w:tcPr>
            <w:tcW w:w="1170" w:type="dxa"/>
          </w:tcPr>
          <w:p w:rsidR="00A71D92" w:rsidRPr="0089791D" w:rsidRDefault="00A71D92" w:rsidP="00A71D92">
            <w:pPr>
              <w:spacing w:line="276" w:lineRule="auto"/>
              <w:jc w:val="center"/>
              <w:rPr>
                <w:rFonts w:cs="Times New Roman"/>
                <w:sz w:val="20"/>
                <w:szCs w:val="20"/>
              </w:rPr>
            </w:pPr>
            <w:r>
              <w:rPr>
                <w:rFonts w:cs="Times New Roman"/>
                <w:sz w:val="20"/>
                <w:szCs w:val="20"/>
              </w:rPr>
              <w:t>0</w:t>
            </w:r>
          </w:p>
        </w:tc>
        <w:tc>
          <w:tcPr>
            <w:tcW w:w="1350" w:type="dxa"/>
          </w:tcPr>
          <w:p w:rsidR="00A71D92" w:rsidRDefault="00A71D92" w:rsidP="00A71D92">
            <w:pPr>
              <w:spacing w:line="276" w:lineRule="auto"/>
              <w:jc w:val="center"/>
              <w:rPr>
                <w:rFonts w:cs="Times New Roman"/>
                <w:sz w:val="20"/>
                <w:szCs w:val="20"/>
              </w:rPr>
            </w:pPr>
            <w:r>
              <w:rPr>
                <w:rFonts w:cs="Times New Roman"/>
                <w:sz w:val="20"/>
                <w:szCs w:val="20"/>
              </w:rPr>
              <w:t>1</w:t>
            </w:r>
          </w:p>
        </w:tc>
      </w:tr>
      <w:tr w:rsidR="00A71D92" w:rsidTr="009819B6">
        <w:tc>
          <w:tcPr>
            <w:tcW w:w="715" w:type="dxa"/>
          </w:tcPr>
          <w:p w:rsidR="00A71D92" w:rsidRDefault="00A71D92" w:rsidP="00A71D92">
            <w:pPr>
              <w:spacing w:line="276" w:lineRule="auto"/>
              <w:jc w:val="center"/>
              <w:rPr>
                <w:rFonts w:cs="Times New Roman"/>
                <w:sz w:val="20"/>
                <w:szCs w:val="20"/>
              </w:rPr>
            </w:pPr>
            <w:r>
              <w:rPr>
                <w:rFonts w:cs="Times New Roman"/>
                <w:sz w:val="20"/>
                <w:szCs w:val="20"/>
              </w:rPr>
              <w:t>17</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sabar</w:t>
            </w:r>
          </w:p>
        </w:tc>
        <w:tc>
          <w:tcPr>
            <w:tcW w:w="1170" w:type="dxa"/>
          </w:tcPr>
          <w:p w:rsidR="00A71D92" w:rsidRPr="0089791D" w:rsidRDefault="00A71D92" w:rsidP="00A71D92">
            <w:pPr>
              <w:spacing w:line="276" w:lineRule="auto"/>
              <w:jc w:val="center"/>
              <w:rPr>
                <w:rFonts w:cs="Times New Roman"/>
                <w:sz w:val="20"/>
                <w:szCs w:val="20"/>
              </w:rPr>
            </w:pPr>
            <w:r>
              <w:rPr>
                <w:rFonts w:cs="Times New Roman"/>
                <w:sz w:val="20"/>
                <w:szCs w:val="20"/>
              </w:rPr>
              <w:t>0</w:t>
            </w:r>
          </w:p>
        </w:tc>
        <w:tc>
          <w:tcPr>
            <w:tcW w:w="1350" w:type="dxa"/>
          </w:tcPr>
          <w:p w:rsidR="00A71D92" w:rsidRDefault="00A71D92" w:rsidP="00A71D92">
            <w:pPr>
              <w:spacing w:line="276" w:lineRule="auto"/>
              <w:jc w:val="center"/>
              <w:rPr>
                <w:rFonts w:cs="Times New Roman"/>
                <w:sz w:val="20"/>
                <w:szCs w:val="20"/>
              </w:rPr>
            </w:pPr>
            <w:r>
              <w:rPr>
                <w:rFonts w:cs="Times New Roman"/>
                <w:sz w:val="20"/>
                <w:szCs w:val="20"/>
              </w:rPr>
              <w:t>1</w:t>
            </w:r>
          </w:p>
        </w:tc>
      </w:tr>
    </w:tbl>
    <w:p w:rsidR="00A71D92" w:rsidRDefault="00A71D92" w:rsidP="00A71D92">
      <w:pPr>
        <w:spacing w:line="276" w:lineRule="auto"/>
      </w:pPr>
    </w:p>
    <w:p w:rsidR="00A71D92" w:rsidRDefault="00A71D92" w:rsidP="00A71D92">
      <w:pPr>
        <w:spacing w:after="240" w:line="276" w:lineRule="auto"/>
        <w:ind w:firstLine="720"/>
      </w:pPr>
      <w:r>
        <w:t>Kemudian dihitung P(layan|Positif), P(cepat|Positif), P(ramah|Positif), P(tunggu|Positif), P(antri|Positif), P(parkir|Positif), P(motor|Positif), P(luas|Positif), P(sabar|Positif). Pada dokumen class positif terdapat 12 kata.</w:t>
      </w:r>
    </w:p>
    <w:p w:rsidR="00A71D92" w:rsidRDefault="00A71D92" w:rsidP="00A71D92">
      <w:pPr>
        <w:spacing w:line="276" w:lineRule="auto"/>
      </w:pPr>
      <w:r>
        <w:t xml:space="preserve">P (Positif)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2</m:t>
            </m:r>
          </m:num>
          <m:den>
            <m:r>
              <w:rPr>
                <w:rFonts w:ascii="Cambria Math" w:hAnsi="Cambria Math" w:cs="Times New Roman"/>
              </w:rPr>
              <m:t>4</m:t>
            </m:r>
          </m:den>
        </m:f>
      </m:oMath>
      <w:r>
        <w:t xml:space="preserve"> = 0.5</w:t>
      </w:r>
    </w:p>
    <w:p w:rsidR="00A71D92" w:rsidRDefault="00A71D92" w:rsidP="00A71D92">
      <w:pPr>
        <w:spacing w:line="276" w:lineRule="auto"/>
      </w:pPr>
      <w:r>
        <w:t xml:space="preserve">P (layan|Positif)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1+2</m:t>
            </m:r>
          </m:num>
          <m:den>
            <m:r>
              <w:rPr>
                <w:rFonts w:ascii="Cambria Math" w:hAnsi="Cambria Math" w:cs="Times New Roman"/>
              </w:rPr>
              <m:t>12+17</m:t>
            </m:r>
          </m:den>
        </m:f>
      </m:oMath>
      <w:r>
        <w:t xml:space="preserve"> = 0,1034</w:t>
      </w:r>
    </w:p>
    <w:p w:rsidR="00A71D92" w:rsidRDefault="00A71D92" w:rsidP="00A71D92">
      <w:pPr>
        <w:spacing w:line="276" w:lineRule="auto"/>
      </w:pPr>
      <w:r>
        <w:t xml:space="preserve">P (cepat|Positif)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12+17</m:t>
            </m:r>
          </m:den>
        </m:f>
      </m:oMath>
      <w:r>
        <w:t xml:space="preserve"> = 0,6896</w:t>
      </w:r>
    </w:p>
    <w:p w:rsidR="00A71D92" w:rsidRDefault="00A71D92" w:rsidP="00A71D92">
      <w:pPr>
        <w:spacing w:line="276" w:lineRule="auto"/>
      </w:pPr>
      <w:r>
        <w:t xml:space="preserve">P (ramah|Positif)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1+2</m:t>
            </m:r>
          </m:num>
          <m:den>
            <m:r>
              <w:rPr>
                <w:rFonts w:ascii="Cambria Math" w:hAnsi="Cambria Math" w:cs="Times New Roman"/>
              </w:rPr>
              <m:t>12+17</m:t>
            </m:r>
          </m:den>
        </m:f>
      </m:oMath>
      <w:r>
        <w:t xml:space="preserve"> = 0,1034</w:t>
      </w:r>
    </w:p>
    <w:p w:rsidR="00A71D92" w:rsidRDefault="00A71D92" w:rsidP="00A71D92">
      <w:pPr>
        <w:spacing w:line="276" w:lineRule="auto"/>
      </w:pPr>
      <w:r>
        <w:t xml:space="preserve">P (tunggu|Positif)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12+17</m:t>
            </m:r>
          </m:den>
        </m:f>
      </m:oMath>
      <w:r>
        <w:t xml:space="preserve"> = 0,6896</w:t>
      </w:r>
    </w:p>
    <w:p w:rsidR="00A71D92" w:rsidRDefault="00A71D92" w:rsidP="00A71D92">
      <w:pPr>
        <w:spacing w:line="276" w:lineRule="auto"/>
      </w:pPr>
      <w:r>
        <w:t xml:space="preserve">P (antri|Positif)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12+17</m:t>
            </m:r>
          </m:den>
        </m:f>
      </m:oMath>
      <w:r>
        <w:t xml:space="preserve"> = 0,6896</w:t>
      </w:r>
    </w:p>
    <w:p w:rsidR="00A71D92" w:rsidRDefault="00A71D92" w:rsidP="00A71D92">
      <w:pPr>
        <w:spacing w:line="276" w:lineRule="auto"/>
      </w:pPr>
      <w:r>
        <w:t xml:space="preserve">P (parkir|Positif)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12+17</m:t>
            </m:r>
          </m:den>
        </m:f>
      </m:oMath>
      <w:r>
        <w:t xml:space="preserve"> = 0,6896</w:t>
      </w:r>
    </w:p>
    <w:p w:rsidR="00A71D92" w:rsidRDefault="00A71D92" w:rsidP="00A71D92">
      <w:pPr>
        <w:spacing w:line="276" w:lineRule="auto"/>
      </w:pPr>
      <w:r>
        <w:t xml:space="preserve">P (motor|Positif)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12+17</m:t>
            </m:r>
          </m:den>
        </m:f>
      </m:oMath>
      <w:r>
        <w:t xml:space="preserve"> = 0,6896</w:t>
      </w:r>
    </w:p>
    <w:p w:rsidR="00A71D92" w:rsidRDefault="00A71D92" w:rsidP="00A71D92">
      <w:pPr>
        <w:spacing w:line="276" w:lineRule="auto"/>
      </w:pPr>
      <w:r>
        <w:t xml:space="preserve">P (luas|Positif)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12+17</m:t>
            </m:r>
          </m:den>
        </m:f>
      </m:oMath>
      <w:r>
        <w:t xml:space="preserve"> = 0,6896</w:t>
      </w:r>
    </w:p>
    <w:p w:rsidR="00A71D92" w:rsidRDefault="00A71D92" w:rsidP="00A71D92">
      <w:pPr>
        <w:spacing w:line="276" w:lineRule="auto"/>
      </w:pPr>
      <w:r>
        <w:t xml:space="preserve">P (sabar|Positif)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12+17</m:t>
            </m:r>
          </m:den>
        </m:f>
      </m:oMath>
      <w:r>
        <w:t xml:space="preserve"> = 0,6896</w:t>
      </w:r>
    </w:p>
    <w:p w:rsidR="00A71D92" w:rsidRDefault="00A71D92" w:rsidP="00A71D92">
      <w:pPr>
        <w:spacing w:line="276" w:lineRule="auto"/>
      </w:pPr>
    </w:p>
    <w:p w:rsidR="00A71D92" w:rsidRDefault="00A71D92" w:rsidP="00A71D92">
      <w:pPr>
        <w:spacing w:line="276" w:lineRule="auto"/>
      </w:pPr>
    </w:p>
    <w:p w:rsidR="00A71D92" w:rsidRDefault="00A71D92" w:rsidP="00A71D92">
      <w:pPr>
        <w:spacing w:line="276" w:lineRule="auto"/>
      </w:pPr>
    </w:p>
    <w:p w:rsidR="00A71D92" w:rsidRDefault="00A71D92" w:rsidP="00A71D92">
      <w:pPr>
        <w:spacing w:line="276" w:lineRule="auto"/>
      </w:pPr>
    </w:p>
    <w:p w:rsidR="00A71D92" w:rsidRDefault="00A71D92" w:rsidP="00A71D92">
      <w:pPr>
        <w:spacing w:line="276" w:lineRule="auto"/>
      </w:pPr>
    </w:p>
    <w:p w:rsidR="00A71D92" w:rsidRDefault="00A71D92" w:rsidP="00A71D92">
      <w:pPr>
        <w:spacing w:line="276" w:lineRule="auto"/>
      </w:pPr>
    </w:p>
    <w:p w:rsidR="00A71D92" w:rsidRDefault="00A71D92" w:rsidP="00A71D92">
      <w:pPr>
        <w:spacing w:after="240" w:line="276" w:lineRule="auto"/>
      </w:pPr>
      <w:r>
        <w:lastRenderedPageBreak/>
        <w:t>Kemudian dihitung dokumen berdasarkan kategori negatif.</w:t>
      </w:r>
    </w:p>
    <w:p w:rsidR="00A71D92" w:rsidRPr="005A1679" w:rsidRDefault="00A71D92" w:rsidP="00A71D92">
      <w:pPr>
        <w:pStyle w:val="Heading4"/>
        <w:spacing w:line="276" w:lineRule="auto"/>
        <w:rPr>
          <w:b w:val="0"/>
        </w:rPr>
      </w:pPr>
      <w:r>
        <w:t>Tebel 3</w:t>
      </w:r>
      <w:r w:rsidR="00066674">
        <w:t>.14</w:t>
      </w:r>
      <w:r>
        <w:t xml:space="preserve"> </w:t>
      </w:r>
      <w:r>
        <w:rPr>
          <w:b w:val="0"/>
        </w:rPr>
        <w:t>Dokumen Kategori Negatif</w:t>
      </w:r>
    </w:p>
    <w:tbl>
      <w:tblPr>
        <w:tblStyle w:val="TableGrid"/>
        <w:tblW w:w="0" w:type="auto"/>
        <w:tblInd w:w="1781" w:type="dxa"/>
        <w:tblLook w:val="04A0" w:firstRow="1" w:lastRow="0" w:firstColumn="1" w:lastColumn="0" w:noHBand="0" w:noVBand="1"/>
      </w:tblPr>
      <w:tblGrid>
        <w:gridCol w:w="715"/>
        <w:gridCol w:w="1615"/>
        <w:gridCol w:w="1440"/>
        <w:gridCol w:w="1350"/>
      </w:tblGrid>
      <w:tr w:rsidR="00A71D92" w:rsidTr="009819B6">
        <w:tc>
          <w:tcPr>
            <w:tcW w:w="715" w:type="dxa"/>
            <w:vMerge w:val="restart"/>
            <w:shd w:val="clear" w:color="auto" w:fill="5B9BD5" w:themeFill="accent1"/>
            <w:vAlign w:val="center"/>
          </w:tcPr>
          <w:p w:rsidR="00A71D92" w:rsidRDefault="00A71D92" w:rsidP="00A71D92">
            <w:pPr>
              <w:spacing w:line="276" w:lineRule="auto"/>
              <w:jc w:val="center"/>
              <w:rPr>
                <w:rFonts w:cs="Times New Roman"/>
                <w:b/>
                <w:sz w:val="20"/>
                <w:szCs w:val="20"/>
              </w:rPr>
            </w:pPr>
            <w:r>
              <w:rPr>
                <w:rFonts w:cs="Times New Roman"/>
                <w:b/>
                <w:sz w:val="20"/>
                <w:szCs w:val="20"/>
              </w:rPr>
              <w:t>No</w:t>
            </w:r>
          </w:p>
        </w:tc>
        <w:tc>
          <w:tcPr>
            <w:tcW w:w="1615" w:type="dxa"/>
            <w:vMerge w:val="restart"/>
            <w:shd w:val="clear" w:color="auto" w:fill="5B9BD5" w:themeFill="accent1"/>
            <w:vAlign w:val="center"/>
          </w:tcPr>
          <w:p w:rsidR="00A71D92" w:rsidRDefault="00A71D92" w:rsidP="00A71D92">
            <w:pPr>
              <w:spacing w:line="276" w:lineRule="auto"/>
              <w:jc w:val="center"/>
              <w:rPr>
                <w:rFonts w:cs="Times New Roman"/>
                <w:b/>
                <w:sz w:val="20"/>
                <w:szCs w:val="20"/>
              </w:rPr>
            </w:pPr>
            <w:r>
              <w:rPr>
                <w:rFonts w:cs="Times New Roman"/>
                <w:b/>
                <w:sz w:val="20"/>
                <w:szCs w:val="20"/>
              </w:rPr>
              <w:t>Doc</w:t>
            </w:r>
          </w:p>
        </w:tc>
        <w:tc>
          <w:tcPr>
            <w:tcW w:w="2790" w:type="dxa"/>
            <w:gridSpan w:val="2"/>
            <w:shd w:val="clear" w:color="auto" w:fill="5B9BD5" w:themeFill="accent1"/>
          </w:tcPr>
          <w:p w:rsidR="00A71D92" w:rsidRPr="00D13EE7" w:rsidRDefault="00A71D92" w:rsidP="00A71D92">
            <w:pPr>
              <w:spacing w:line="276" w:lineRule="auto"/>
              <w:jc w:val="center"/>
              <w:rPr>
                <w:rFonts w:cs="Times New Roman"/>
                <w:b/>
                <w:i/>
                <w:sz w:val="20"/>
                <w:szCs w:val="20"/>
              </w:rPr>
            </w:pPr>
            <w:r w:rsidRPr="00D13EE7">
              <w:rPr>
                <w:rFonts w:cs="Times New Roman"/>
                <w:b/>
                <w:i/>
                <w:sz w:val="20"/>
                <w:szCs w:val="20"/>
              </w:rPr>
              <w:t>Term Frequency</w:t>
            </w:r>
          </w:p>
        </w:tc>
      </w:tr>
      <w:tr w:rsidR="00A71D92" w:rsidTr="009819B6">
        <w:tc>
          <w:tcPr>
            <w:tcW w:w="715" w:type="dxa"/>
            <w:vMerge/>
            <w:shd w:val="clear" w:color="auto" w:fill="5B9BD5" w:themeFill="accent1"/>
          </w:tcPr>
          <w:p w:rsidR="00A71D92" w:rsidRDefault="00A71D92" w:rsidP="00A71D92">
            <w:pPr>
              <w:spacing w:line="276" w:lineRule="auto"/>
              <w:jc w:val="center"/>
              <w:rPr>
                <w:rFonts w:cs="Times New Roman"/>
                <w:b/>
                <w:sz w:val="20"/>
                <w:szCs w:val="20"/>
              </w:rPr>
            </w:pPr>
          </w:p>
        </w:tc>
        <w:tc>
          <w:tcPr>
            <w:tcW w:w="1615" w:type="dxa"/>
            <w:vMerge/>
            <w:shd w:val="clear" w:color="auto" w:fill="5B9BD5" w:themeFill="accent1"/>
          </w:tcPr>
          <w:p w:rsidR="00A71D92" w:rsidRPr="00985DC4" w:rsidRDefault="00A71D92" w:rsidP="00A71D92">
            <w:pPr>
              <w:spacing w:line="276" w:lineRule="auto"/>
              <w:jc w:val="center"/>
              <w:rPr>
                <w:rFonts w:cs="Times New Roman"/>
                <w:b/>
                <w:sz w:val="20"/>
                <w:szCs w:val="20"/>
              </w:rPr>
            </w:pPr>
          </w:p>
        </w:tc>
        <w:tc>
          <w:tcPr>
            <w:tcW w:w="1440" w:type="dxa"/>
            <w:shd w:val="clear" w:color="auto" w:fill="5B9BD5" w:themeFill="accent1"/>
          </w:tcPr>
          <w:p w:rsidR="00A71D92" w:rsidRPr="00985DC4" w:rsidRDefault="00A71D92" w:rsidP="00A71D92">
            <w:pPr>
              <w:spacing w:line="276" w:lineRule="auto"/>
              <w:jc w:val="center"/>
              <w:rPr>
                <w:rFonts w:cs="Times New Roman"/>
                <w:b/>
                <w:sz w:val="20"/>
                <w:szCs w:val="20"/>
              </w:rPr>
            </w:pPr>
            <w:r>
              <w:rPr>
                <w:rFonts w:cs="Times New Roman"/>
                <w:b/>
                <w:sz w:val="20"/>
                <w:szCs w:val="20"/>
              </w:rPr>
              <w:t>D2</w:t>
            </w:r>
          </w:p>
        </w:tc>
        <w:tc>
          <w:tcPr>
            <w:tcW w:w="1350" w:type="dxa"/>
            <w:shd w:val="clear" w:color="auto" w:fill="5B9BD5" w:themeFill="accent1"/>
          </w:tcPr>
          <w:p w:rsidR="00A71D92" w:rsidRDefault="00A71D92" w:rsidP="00A71D92">
            <w:pPr>
              <w:spacing w:line="276" w:lineRule="auto"/>
              <w:jc w:val="center"/>
              <w:rPr>
                <w:rFonts w:cs="Times New Roman"/>
                <w:b/>
                <w:sz w:val="20"/>
                <w:szCs w:val="20"/>
              </w:rPr>
            </w:pPr>
            <w:r>
              <w:rPr>
                <w:rFonts w:cs="Times New Roman"/>
                <w:b/>
                <w:sz w:val="20"/>
                <w:szCs w:val="20"/>
              </w:rPr>
              <w:t>D4</w:t>
            </w:r>
          </w:p>
        </w:tc>
      </w:tr>
      <w:tr w:rsidR="00A71D92" w:rsidTr="009819B6">
        <w:tc>
          <w:tcPr>
            <w:tcW w:w="715" w:type="dxa"/>
          </w:tcPr>
          <w:p w:rsidR="00A71D92" w:rsidRPr="0089791D" w:rsidRDefault="00A71D92" w:rsidP="00A71D92">
            <w:pPr>
              <w:spacing w:line="276" w:lineRule="auto"/>
              <w:jc w:val="center"/>
              <w:rPr>
                <w:rFonts w:cs="Times New Roman"/>
                <w:sz w:val="20"/>
                <w:szCs w:val="20"/>
              </w:rPr>
            </w:pPr>
            <w:r>
              <w:rPr>
                <w:rFonts w:cs="Times New Roman"/>
                <w:sz w:val="20"/>
                <w:szCs w:val="20"/>
              </w:rPr>
              <w:t>1</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layan</w:t>
            </w:r>
          </w:p>
        </w:tc>
        <w:tc>
          <w:tcPr>
            <w:tcW w:w="1440" w:type="dxa"/>
          </w:tcPr>
          <w:p w:rsidR="00A71D92" w:rsidRPr="0089791D" w:rsidRDefault="00A71D92" w:rsidP="00A71D92">
            <w:pPr>
              <w:spacing w:line="276" w:lineRule="auto"/>
              <w:jc w:val="center"/>
              <w:rPr>
                <w:rFonts w:cs="Times New Roman"/>
                <w:sz w:val="20"/>
                <w:szCs w:val="20"/>
              </w:rPr>
            </w:pPr>
            <w:r>
              <w:rPr>
                <w:rFonts w:cs="Times New Roman"/>
                <w:sz w:val="20"/>
                <w:szCs w:val="20"/>
              </w:rPr>
              <w:t>1</w:t>
            </w:r>
          </w:p>
        </w:tc>
        <w:tc>
          <w:tcPr>
            <w:tcW w:w="1350" w:type="dxa"/>
          </w:tcPr>
          <w:p w:rsidR="00A71D92" w:rsidRPr="0089791D" w:rsidRDefault="00A71D92" w:rsidP="00A71D92">
            <w:pPr>
              <w:spacing w:line="276" w:lineRule="auto"/>
              <w:jc w:val="center"/>
              <w:rPr>
                <w:rFonts w:cs="Times New Roman"/>
                <w:sz w:val="20"/>
                <w:szCs w:val="20"/>
              </w:rPr>
            </w:pPr>
            <w:r>
              <w:rPr>
                <w:rFonts w:cs="Times New Roman"/>
                <w:sz w:val="20"/>
                <w:szCs w:val="20"/>
              </w:rPr>
              <w:t>1</w:t>
            </w:r>
          </w:p>
        </w:tc>
      </w:tr>
      <w:tr w:rsidR="00A71D92" w:rsidTr="009819B6">
        <w:tc>
          <w:tcPr>
            <w:tcW w:w="715" w:type="dxa"/>
          </w:tcPr>
          <w:p w:rsidR="00A71D92" w:rsidRPr="0089791D" w:rsidRDefault="00A71D92" w:rsidP="00A71D92">
            <w:pPr>
              <w:spacing w:line="276" w:lineRule="auto"/>
              <w:jc w:val="center"/>
              <w:rPr>
                <w:rFonts w:cs="Times New Roman"/>
                <w:sz w:val="20"/>
                <w:szCs w:val="20"/>
              </w:rPr>
            </w:pPr>
            <w:r>
              <w:rPr>
                <w:rFonts w:cs="Times New Roman"/>
                <w:sz w:val="20"/>
                <w:szCs w:val="20"/>
              </w:rPr>
              <w:t>2</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cepat</w:t>
            </w:r>
          </w:p>
        </w:tc>
        <w:tc>
          <w:tcPr>
            <w:tcW w:w="1440" w:type="dxa"/>
          </w:tcPr>
          <w:p w:rsidR="00A71D92" w:rsidRPr="0089791D" w:rsidRDefault="00A71D92" w:rsidP="00A71D92">
            <w:pPr>
              <w:spacing w:line="276" w:lineRule="auto"/>
              <w:jc w:val="center"/>
              <w:rPr>
                <w:rFonts w:cs="Times New Roman"/>
                <w:sz w:val="20"/>
                <w:szCs w:val="20"/>
              </w:rPr>
            </w:pPr>
            <w:r>
              <w:rPr>
                <w:rFonts w:cs="Times New Roman"/>
                <w:sz w:val="20"/>
                <w:szCs w:val="20"/>
              </w:rPr>
              <w:t>0</w:t>
            </w:r>
          </w:p>
        </w:tc>
        <w:tc>
          <w:tcPr>
            <w:tcW w:w="1350" w:type="dxa"/>
          </w:tcPr>
          <w:p w:rsidR="00A71D92" w:rsidRPr="0089791D" w:rsidRDefault="00A71D92" w:rsidP="00A71D92">
            <w:pPr>
              <w:spacing w:line="276" w:lineRule="auto"/>
              <w:jc w:val="center"/>
              <w:rPr>
                <w:rFonts w:cs="Times New Roman"/>
                <w:sz w:val="20"/>
                <w:szCs w:val="20"/>
              </w:rPr>
            </w:pPr>
            <w:r>
              <w:rPr>
                <w:rFonts w:cs="Times New Roman"/>
                <w:sz w:val="20"/>
                <w:szCs w:val="20"/>
              </w:rPr>
              <w:t>1</w:t>
            </w:r>
          </w:p>
        </w:tc>
      </w:tr>
      <w:tr w:rsidR="00A71D92" w:rsidTr="009819B6">
        <w:tc>
          <w:tcPr>
            <w:tcW w:w="715" w:type="dxa"/>
          </w:tcPr>
          <w:p w:rsidR="00A71D92" w:rsidRPr="0089791D" w:rsidRDefault="00A71D92" w:rsidP="00A71D92">
            <w:pPr>
              <w:spacing w:line="276" w:lineRule="auto"/>
              <w:jc w:val="center"/>
              <w:rPr>
                <w:rFonts w:cs="Times New Roman"/>
                <w:sz w:val="20"/>
                <w:szCs w:val="20"/>
              </w:rPr>
            </w:pPr>
            <w:r>
              <w:rPr>
                <w:rFonts w:cs="Times New Roman"/>
                <w:sz w:val="20"/>
                <w:szCs w:val="20"/>
              </w:rPr>
              <w:t>3</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ramah</w:t>
            </w:r>
          </w:p>
        </w:tc>
        <w:tc>
          <w:tcPr>
            <w:tcW w:w="1440" w:type="dxa"/>
          </w:tcPr>
          <w:p w:rsidR="00A71D92" w:rsidRPr="0089791D" w:rsidRDefault="00A71D92" w:rsidP="00A71D92">
            <w:pPr>
              <w:spacing w:line="276" w:lineRule="auto"/>
              <w:jc w:val="center"/>
              <w:rPr>
                <w:rFonts w:cs="Times New Roman"/>
                <w:sz w:val="20"/>
                <w:szCs w:val="20"/>
              </w:rPr>
            </w:pPr>
            <w:r>
              <w:rPr>
                <w:rFonts w:cs="Times New Roman"/>
                <w:sz w:val="20"/>
                <w:szCs w:val="20"/>
              </w:rPr>
              <w:t>0</w:t>
            </w:r>
          </w:p>
        </w:tc>
        <w:tc>
          <w:tcPr>
            <w:tcW w:w="1350" w:type="dxa"/>
          </w:tcPr>
          <w:p w:rsidR="00A71D92" w:rsidRPr="0089791D" w:rsidRDefault="00A71D92" w:rsidP="00A71D92">
            <w:pPr>
              <w:spacing w:line="276" w:lineRule="auto"/>
              <w:jc w:val="center"/>
              <w:rPr>
                <w:rFonts w:cs="Times New Roman"/>
                <w:sz w:val="20"/>
                <w:szCs w:val="20"/>
              </w:rPr>
            </w:pPr>
            <w:r>
              <w:rPr>
                <w:rFonts w:cs="Times New Roman"/>
                <w:sz w:val="20"/>
                <w:szCs w:val="20"/>
              </w:rPr>
              <w:t>0</w:t>
            </w:r>
          </w:p>
        </w:tc>
      </w:tr>
      <w:tr w:rsidR="00A71D92" w:rsidTr="009819B6">
        <w:tc>
          <w:tcPr>
            <w:tcW w:w="715" w:type="dxa"/>
          </w:tcPr>
          <w:p w:rsidR="00A71D92" w:rsidRPr="0089791D" w:rsidRDefault="00A71D92" w:rsidP="00A71D92">
            <w:pPr>
              <w:spacing w:line="276" w:lineRule="auto"/>
              <w:jc w:val="center"/>
              <w:rPr>
                <w:rFonts w:cs="Times New Roman"/>
                <w:sz w:val="20"/>
                <w:szCs w:val="20"/>
              </w:rPr>
            </w:pPr>
            <w:r>
              <w:rPr>
                <w:rFonts w:cs="Times New Roman"/>
                <w:sz w:val="20"/>
                <w:szCs w:val="20"/>
              </w:rPr>
              <w:t>4</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ruang</w:t>
            </w:r>
          </w:p>
        </w:tc>
        <w:tc>
          <w:tcPr>
            <w:tcW w:w="1440" w:type="dxa"/>
          </w:tcPr>
          <w:p w:rsidR="00A71D92" w:rsidRPr="0089791D" w:rsidRDefault="00A71D92" w:rsidP="00A71D92">
            <w:pPr>
              <w:spacing w:line="276" w:lineRule="auto"/>
              <w:jc w:val="center"/>
              <w:rPr>
                <w:rFonts w:cs="Times New Roman"/>
                <w:sz w:val="20"/>
                <w:szCs w:val="20"/>
              </w:rPr>
            </w:pPr>
            <w:r>
              <w:rPr>
                <w:rFonts w:cs="Times New Roman"/>
                <w:sz w:val="20"/>
                <w:szCs w:val="20"/>
              </w:rPr>
              <w:t>1</w:t>
            </w:r>
          </w:p>
        </w:tc>
        <w:tc>
          <w:tcPr>
            <w:tcW w:w="1350" w:type="dxa"/>
          </w:tcPr>
          <w:p w:rsidR="00A71D92" w:rsidRPr="0089791D" w:rsidRDefault="00A71D92" w:rsidP="00A71D92">
            <w:pPr>
              <w:spacing w:line="276" w:lineRule="auto"/>
              <w:jc w:val="center"/>
              <w:rPr>
                <w:rFonts w:cs="Times New Roman"/>
                <w:sz w:val="20"/>
                <w:szCs w:val="20"/>
              </w:rPr>
            </w:pPr>
            <w:r>
              <w:rPr>
                <w:rFonts w:cs="Times New Roman"/>
                <w:sz w:val="20"/>
                <w:szCs w:val="20"/>
              </w:rPr>
              <w:t>0</w:t>
            </w:r>
          </w:p>
        </w:tc>
      </w:tr>
      <w:tr w:rsidR="00A71D92" w:rsidTr="009819B6">
        <w:tc>
          <w:tcPr>
            <w:tcW w:w="715" w:type="dxa"/>
          </w:tcPr>
          <w:p w:rsidR="00A71D92" w:rsidRDefault="00A71D92" w:rsidP="00A71D92">
            <w:pPr>
              <w:spacing w:line="276" w:lineRule="auto"/>
              <w:jc w:val="center"/>
              <w:rPr>
                <w:rFonts w:cs="Times New Roman"/>
                <w:sz w:val="20"/>
                <w:szCs w:val="20"/>
              </w:rPr>
            </w:pPr>
            <w:r>
              <w:rPr>
                <w:rFonts w:cs="Times New Roman"/>
                <w:sz w:val="20"/>
                <w:szCs w:val="20"/>
              </w:rPr>
              <w:t>5</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tunggu</w:t>
            </w:r>
          </w:p>
        </w:tc>
        <w:tc>
          <w:tcPr>
            <w:tcW w:w="1440" w:type="dxa"/>
          </w:tcPr>
          <w:p w:rsidR="00A71D92" w:rsidRPr="0089791D" w:rsidRDefault="00A71D92" w:rsidP="00A71D92">
            <w:pPr>
              <w:spacing w:line="276" w:lineRule="auto"/>
              <w:jc w:val="center"/>
              <w:rPr>
                <w:rFonts w:cs="Times New Roman"/>
                <w:sz w:val="20"/>
                <w:szCs w:val="20"/>
              </w:rPr>
            </w:pPr>
            <w:r>
              <w:rPr>
                <w:rFonts w:cs="Times New Roman"/>
                <w:sz w:val="20"/>
                <w:szCs w:val="20"/>
              </w:rPr>
              <w:t>1</w:t>
            </w:r>
          </w:p>
        </w:tc>
        <w:tc>
          <w:tcPr>
            <w:tcW w:w="1350" w:type="dxa"/>
          </w:tcPr>
          <w:p w:rsidR="00A71D92" w:rsidRPr="0089791D" w:rsidRDefault="00A71D92" w:rsidP="00A71D92">
            <w:pPr>
              <w:spacing w:line="276" w:lineRule="auto"/>
              <w:jc w:val="center"/>
              <w:rPr>
                <w:rFonts w:cs="Times New Roman"/>
                <w:sz w:val="20"/>
                <w:szCs w:val="20"/>
              </w:rPr>
            </w:pPr>
            <w:r>
              <w:rPr>
                <w:rFonts w:cs="Times New Roman"/>
                <w:sz w:val="20"/>
                <w:szCs w:val="20"/>
              </w:rPr>
              <w:t>0</w:t>
            </w:r>
          </w:p>
        </w:tc>
      </w:tr>
      <w:tr w:rsidR="00A71D92" w:rsidTr="009819B6">
        <w:tc>
          <w:tcPr>
            <w:tcW w:w="715" w:type="dxa"/>
          </w:tcPr>
          <w:p w:rsidR="00A71D92" w:rsidRDefault="00A71D92" w:rsidP="00A71D92">
            <w:pPr>
              <w:spacing w:line="276" w:lineRule="auto"/>
              <w:jc w:val="center"/>
              <w:rPr>
                <w:rFonts w:cs="Times New Roman"/>
                <w:sz w:val="20"/>
                <w:szCs w:val="20"/>
              </w:rPr>
            </w:pPr>
            <w:r>
              <w:rPr>
                <w:rFonts w:cs="Times New Roman"/>
                <w:sz w:val="20"/>
                <w:szCs w:val="20"/>
              </w:rPr>
              <w:t>6</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antri</w:t>
            </w:r>
          </w:p>
        </w:tc>
        <w:tc>
          <w:tcPr>
            <w:tcW w:w="1440" w:type="dxa"/>
          </w:tcPr>
          <w:p w:rsidR="00A71D92" w:rsidRPr="0089791D" w:rsidRDefault="00A71D92" w:rsidP="00A71D92">
            <w:pPr>
              <w:spacing w:line="276" w:lineRule="auto"/>
              <w:jc w:val="center"/>
              <w:rPr>
                <w:rFonts w:cs="Times New Roman"/>
                <w:sz w:val="20"/>
                <w:szCs w:val="20"/>
              </w:rPr>
            </w:pPr>
            <w:r>
              <w:rPr>
                <w:rFonts w:cs="Times New Roman"/>
                <w:sz w:val="20"/>
                <w:szCs w:val="20"/>
              </w:rPr>
              <w:t>1</w:t>
            </w:r>
          </w:p>
        </w:tc>
        <w:tc>
          <w:tcPr>
            <w:tcW w:w="1350" w:type="dxa"/>
          </w:tcPr>
          <w:p w:rsidR="00A71D92" w:rsidRPr="0089791D" w:rsidRDefault="00A71D92" w:rsidP="00A71D92">
            <w:pPr>
              <w:spacing w:line="276" w:lineRule="auto"/>
              <w:jc w:val="center"/>
              <w:rPr>
                <w:rFonts w:cs="Times New Roman"/>
                <w:sz w:val="20"/>
                <w:szCs w:val="20"/>
              </w:rPr>
            </w:pPr>
            <w:r>
              <w:rPr>
                <w:rFonts w:cs="Times New Roman"/>
                <w:sz w:val="20"/>
                <w:szCs w:val="20"/>
              </w:rPr>
              <w:t>0</w:t>
            </w:r>
          </w:p>
        </w:tc>
      </w:tr>
      <w:tr w:rsidR="00A71D92" w:rsidTr="009819B6">
        <w:tc>
          <w:tcPr>
            <w:tcW w:w="715" w:type="dxa"/>
          </w:tcPr>
          <w:p w:rsidR="00A71D92" w:rsidRDefault="00A71D92" w:rsidP="00A71D92">
            <w:pPr>
              <w:spacing w:line="276" w:lineRule="auto"/>
              <w:jc w:val="center"/>
              <w:rPr>
                <w:rFonts w:cs="Times New Roman"/>
                <w:sz w:val="20"/>
                <w:szCs w:val="20"/>
              </w:rPr>
            </w:pPr>
            <w:r>
              <w:rPr>
                <w:rFonts w:cs="Times New Roman"/>
                <w:sz w:val="20"/>
                <w:szCs w:val="20"/>
              </w:rPr>
              <w:t>7</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kurang</w:t>
            </w:r>
          </w:p>
        </w:tc>
        <w:tc>
          <w:tcPr>
            <w:tcW w:w="1440" w:type="dxa"/>
          </w:tcPr>
          <w:p w:rsidR="00A71D92" w:rsidRDefault="00A71D92" w:rsidP="00A71D92">
            <w:pPr>
              <w:spacing w:line="276" w:lineRule="auto"/>
              <w:jc w:val="center"/>
              <w:rPr>
                <w:rFonts w:cs="Times New Roman"/>
                <w:sz w:val="20"/>
                <w:szCs w:val="20"/>
              </w:rPr>
            </w:pPr>
            <w:r>
              <w:rPr>
                <w:rFonts w:cs="Times New Roman"/>
                <w:sz w:val="20"/>
                <w:szCs w:val="20"/>
              </w:rPr>
              <w:t>1</w:t>
            </w:r>
          </w:p>
        </w:tc>
        <w:tc>
          <w:tcPr>
            <w:tcW w:w="1350" w:type="dxa"/>
          </w:tcPr>
          <w:p w:rsidR="00A71D92" w:rsidRDefault="00A71D92" w:rsidP="00A71D92">
            <w:pPr>
              <w:spacing w:line="276" w:lineRule="auto"/>
              <w:jc w:val="center"/>
              <w:rPr>
                <w:rFonts w:cs="Times New Roman"/>
                <w:sz w:val="20"/>
                <w:szCs w:val="20"/>
              </w:rPr>
            </w:pPr>
            <w:r>
              <w:rPr>
                <w:rFonts w:cs="Times New Roman"/>
                <w:sz w:val="20"/>
                <w:szCs w:val="20"/>
              </w:rPr>
              <w:t>1</w:t>
            </w:r>
          </w:p>
        </w:tc>
      </w:tr>
      <w:tr w:rsidR="00A71D92" w:rsidTr="009819B6">
        <w:tc>
          <w:tcPr>
            <w:tcW w:w="715" w:type="dxa"/>
          </w:tcPr>
          <w:p w:rsidR="00A71D92" w:rsidRDefault="00A71D92" w:rsidP="00A71D92">
            <w:pPr>
              <w:spacing w:line="276" w:lineRule="auto"/>
              <w:jc w:val="center"/>
              <w:rPr>
                <w:rFonts w:cs="Times New Roman"/>
                <w:sz w:val="20"/>
                <w:szCs w:val="20"/>
              </w:rPr>
            </w:pPr>
            <w:r>
              <w:rPr>
                <w:rFonts w:cs="Times New Roman"/>
                <w:sz w:val="20"/>
                <w:szCs w:val="20"/>
              </w:rPr>
              <w:t>8</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mudah</w:t>
            </w:r>
          </w:p>
        </w:tc>
        <w:tc>
          <w:tcPr>
            <w:tcW w:w="1440" w:type="dxa"/>
          </w:tcPr>
          <w:p w:rsidR="00A71D92" w:rsidRPr="0089791D" w:rsidRDefault="00A71D92" w:rsidP="00A71D92">
            <w:pPr>
              <w:spacing w:line="276" w:lineRule="auto"/>
              <w:jc w:val="center"/>
              <w:rPr>
                <w:rFonts w:cs="Times New Roman"/>
                <w:sz w:val="20"/>
                <w:szCs w:val="20"/>
              </w:rPr>
            </w:pPr>
            <w:r>
              <w:rPr>
                <w:rFonts w:cs="Times New Roman"/>
                <w:sz w:val="20"/>
                <w:szCs w:val="20"/>
              </w:rPr>
              <w:t>1</w:t>
            </w:r>
          </w:p>
        </w:tc>
        <w:tc>
          <w:tcPr>
            <w:tcW w:w="1350" w:type="dxa"/>
          </w:tcPr>
          <w:p w:rsidR="00A71D92" w:rsidRPr="0089791D" w:rsidRDefault="00A71D92" w:rsidP="00A71D92">
            <w:pPr>
              <w:spacing w:line="276" w:lineRule="auto"/>
              <w:jc w:val="center"/>
              <w:rPr>
                <w:rFonts w:cs="Times New Roman"/>
                <w:sz w:val="20"/>
                <w:szCs w:val="20"/>
              </w:rPr>
            </w:pPr>
            <w:r>
              <w:rPr>
                <w:rFonts w:cs="Times New Roman"/>
                <w:sz w:val="20"/>
                <w:szCs w:val="20"/>
              </w:rPr>
              <w:t>0</w:t>
            </w:r>
          </w:p>
        </w:tc>
      </w:tr>
      <w:tr w:rsidR="00A71D92" w:rsidTr="009819B6">
        <w:tc>
          <w:tcPr>
            <w:tcW w:w="715" w:type="dxa"/>
          </w:tcPr>
          <w:p w:rsidR="00A71D92" w:rsidRDefault="00A71D92" w:rsidP="00A71D92">
            <w:pPr>
              <w:spacing w:line="276" w:lineRule="auto"/>
              <w:jc w:val="center"/>
              <w:rPr>
                <w:rFonts w:cs="Times New Roman"/>
                <w:sz w:val="20"/>
                <w:szCs w:val="20"/>
              </w:rPr>
            </w:pPr>
            <w:r>
              <w:rPr>
                <w:rFonts w:cs="Times New Roman"/>
                <w:sz w:val="20"/>
                <w:szCs w:val="20"/>
              </w:rPr>
              <w:t>9</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cuci</w:t>
            </w:r>
          </w:p>
        </w:tc>
        <w:tc>
          <w:tcPr>
            <w:tcW w:w="1440" w:type="dxa"/>
          </w:tcPr>
          <w:p w:rsidR="00A71D92" w:rsidRPr="0089791D" w:rsidRDefault="00A71D92" w:rsidP="00A71D92">
            <w:pPr>
              <w:spacing w:line="276" w:lineRule="auto"/>
              <w:jc w:val="center"/>
              <w:rPr>
                <w:rFonts w:cs="Times New Roman"/>
                <w:sz w:val="20"/>
                <w:szCs w:val="20"/>
              </w:rPr>
            </w:pPr>
            <w:r>
              <w:rPr>
                <w:rFonts w:cs="Times New Roman"/>
                <w:sz w:val="20"/>
                <w:szCs w:val="20"/>
              </w:rPr>
              <w:t>1</w:t>
            </w:r>
          </w:p>
        </w:tc>
        <w:tc>
          <w:tcPr>
            <w:tcW w:w="1350" w:type="dxa"/>
          </w:tcPr>
          <w:p w:rsidR="00A71D92" w:rsidRPr="0089791D" w:rsidRDefault="00A71D92" w:rsidP="00A71D92">
            <w:pPr>
              <w:spacing w:line="276" w:lineRule="auto"/>
              <w:jc w:val="center"/>
              <w:rPr>
                <w:rFonts w:cs="Times New Roman"/>
                <w:sz w:val="20"/>
                <w:szCs w:val="20"/>
              </w:rPr>
            </w:pPr>
            <w:r>
              <w:rPr>
                <w:rFonts w:cs="Times New Roman"/>
                <w:sz w:val="20"/>
                <w:szCs w:val="20"/>
              </w:rPr>
              <w:t>0</w:t>
            </w:r>
          </w:p>
        </w:tc>
      </w:tr>
      <w:tr w:rsidR="00A71D92" w:rsidTr="009819B6">
        <w:tc>
          <w:tcPr>
            <w:tcW w:w="715" w:type="dxa"/>
          </w:tcPr>
          <w:p w:rsidR="00A71D92" w:rsidRDefault="00A71D92" w:rsidP="00A71D92">
            <w:pPr>
              <w:spacing w:line="276" w:lineRule="auto"/>
              <w:jc w:val="center"/>
              <w:rPr>
                <w:rFonts w:cs="Times New Roman"/>
                <w:sz w:val="20"/>
                <w:szCs w:val="20"/>
              </w:rPr>
            </w:pPr>
            <w:r>
              <w:rPr>
                <w:rFonts w:cs="Times New Roman"/>
                <w:sz w:val="20"/>
                <w:szCs w:val="20"/>
              </w:rPr>
              <w:t>10</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tangan</w:t>
            </w:r>
          </w:p>
        </w:tc>
        <w:tc>
          <w:tcPr>
            <w:tcW w:w="1440" w:type="dxa"/>
          </w:tcPr>
          <w:p w:rsidR="00A71D92" w:rsidRPr="0089791D" w:rsidRDefault="00A71D92" w:rsidP="00A71D92">
            <w:pPr>
              <w:spacing w:line="276" w:lineRule="auto"/>
              <w:jc w:val="center"/>
              <w:rPr>
                <w:rFonts w:cs="Times New Roman"/>
                <w:sz w:val="20"/>
                <w:szCs w:val="20"/>
              </w:rPr>
            </w:pPr>
            <w:r>
              <w:rPr>
                <w:rFonts w:cs="Times New Roman"/>
                <w:sz w:val="20"/>
                <w:szCs w:val="20"/>
              </w:rPr>
              <w:t>1</w:t>
            </w:r>
          </w:p>
        </w:tc>
        <w:tc>
          <w:tcPr>
            <w:tcW w:w="1350" w:type="dxa"/>
          </w:tcPr>
          <w:p w:rsidR="00A71D92" w:rsidRPr="0089791D" w:rsidRDefault="00A71D92" w:rsidP="00A71D92">
            <w:pPr>
              <w:spacing w:line="276" w:lineRule="auto"/>
              <w:jc w:val="center"/>
              <w:rPr>
                <w:rFonts w:cs="Times New Roman"/>
                <w:sz w:val="20"/>
                <w:szCs w:val="20"/>
              </w:rPr>
            </w:pPr>
            <w:r>
              <w:rPr>
                <w:rFonts w:cs="Times New Roman"/>
                <w:sz w:val="20"/>
                <w:szCs w:val="20"/>
              </w:rPr>
              <w:t>0</w:t>
            </w:r>
          </w:p>
        </w:tc>
      </w:tr>
      <w:tr w:rsidR="00A71D92" w:rsidTr="009819B6">
        <w:tc>
          <w:tcPr>
            <w:tcW w:w="715" w:type="dxa"/>
          </w:tcPr>
          <w:p w:rsidR="00A71D92" w:rsidRDefault="00A71D92" w:rsidP="00A71D92">
            <w:pPr>
              <w:spacing w:line="276" w:lineRule="auto"/>
              <w:jc w:val="center"/>
              <w:rPr>
                <w:rFonts w:cs="Times New Roman"/>
                <w:sz w:val="20"/>
                <w:szCs w:val="20"/>
              </w:rPr>
            </w:pPr>
            <w:r>
              <w:rPr>
                <w:rFonts w:cs="Times New Roman"/>
                <w:sz w:val="20"/>
                <w:szCs w:val="20"/>
              </w:rPr>
              <w:t>11</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air</w:t>
            </w:r>
          </w:p>
        </w:tc>
        <w:tc>
          <w:tcPr>
            <w:tcW w:w="1440" w:type="dxa"/>
          </w:tcPr>
          <w:p w:rsidR="00A71D92" w:rsidRDefault="00A71D92" w:rsidP="00A71D92">
            <w:pPr>
              <w:spacing w:line="276" w:lineRule="auto"/>
              <w:jc w:val="center"/>
              <w:rPr>
                <w:rFonts w:cs="Times New Roman"/>
                <w:sz w:val="20"/>
                <w:szCs w:val="20"/>
              </w:rPr>
            </w:pPr>
            <w:r>
              <w:rPr>
                <w:rFonts w:cs="Times New Roman"/>
                <w:sz w:val="20"/>
                <w:szCs w:val="20"/>
              </w:rPr>
              <w:t>1</w:t>
            </w:r>
          </w:p>
        </w:tc>
        <w:tc>
          <w:tcPr>
            <w:tcW w:w="1350" w:type="dxa"/>
          </w:tcPr>
          <w:p w:rsidR="00A71D92" w:rsidRDefault="00A71D92" w:rsidP="00A71D92">
            <w:pPr>
              <w:spacing w:line="276" w:lineRule="auto"/>
              <w:jc w:val="center"/>
              <w:rPr>
                <w:rFonts w:cs="Times New Roman"/>
                <w:sz w:val="20"/>
                <w:szCs w:val="20"/>
              </w:rPr>
            </w:pPr>
            <w:r>
              <w:rPr>
                <w:rFonts w:cs="Times New Roman"/>
                <w:sz w:val="20"/>
                <w:szCs w:val="20"/>
              </w:rPr>
              <w:t>0</w:t>
            </w:r>
          </w:p>
        </w:tc>
      </w:tr>
      <w:tr w:rsidR="00A71D92" w:rsidTr="009819B6">
        <w:tc>
          <w:tcPr>
            <w:tcW w:w="715" w:type="dxa"/>
          </w:tcPr>
          <w:p w:rsidR="00A71D92" w:rsidRDefault="00A71D92" w:rsidP="00A71D92">
            <w:pPr>
              <w:spacing w:line="276" w:lineRule="auto"/>
              <w:jc w:val="center"/>
              <w:rPr>
                <w:rFonts w:cs="Times New Roman"/>
                <w:sz w:val="20"/>
                <w:szCs w:val="20"/>
              </w:rPr>
            </w:pPr>
            <w:r>
              <w:rPr>
                <w:rFonts w:cs="Times New Roman"/>
                <w:sz w:val="20"/>
                <w:szCs w:val="20"/>
              </w:rPr>
              <w:t>12</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habis</w:t>
            </w:r>
          </w:p>
        </w:tc>
        <w:tc>
          <w:tcPr>
            <w:tcW w:w="1440" w:type="dxa"/>
          </w:tcPr>
          <w:p w:rsidR="00A71D92" w:rsidRPr="0089791D" w:rsidRDefault="00A71D92" w:rsidP="00A71D92">
            <w:pPr>
              <w:spacing w:line="276" w:lineRule="auto"/>
              <w:jc w:val="center"/>
              <w:rPr>
                <w:rFonts w:cs="Times New Roman"/>
                <w:sz w:val="20"/>
                <w:szCs w:val="20"/>
              </w:rPr>
            </w:pPr>
            <w:r>
              <w:rPr>
                <w:rFonts w:cs="Times New Roman"/>
                <w:sz w:val="20"/>
                <w:szCs w:val="20"/>
              </w:rPr>
              <w:t>1</w:t>
            </w:r>
          </w:p>
        </w:tc>
        <w:tc>
          <w:tcPr>
            <w:tcW w:w="1350" w:type="dxa"/>
          </w:tcPr>
          <w:p w:rsidR="00A71D92" w:rsidRPr="0089791D" w:rsidRDefault="00A71D92" w:rsidP="00A71D92">
            <w:pPr>
              <w:spacing w:line="276" w:lineRule="auto"/>
              <w:jc w:val="center"/>
              <w:rPr>
                <w:rFonts w:cs="Times New Roman"/>
                <w:sz w:val="20"/>
                <w:szCs w:val="20"/>
              </w:rPr>
            </w:pPr>
            <w:r>
              <w:rPr>
                <w:rFonts w:cs="Times New Roman"/>
                <w:sz w:val="20"/>
                <w:szCs w:val="20"/>
              </w:rPr>
              <w:t>0</w:t>
            </w:r>
          </w:p>
        </w:tc>
      </w:tr>
      <w:tr w:rsidR="00A71D92" w:rsidTr="009819B6">
        <w:tc>
          <w:tcPr>
            <w:tcW w:w="715" w:type="dxa"/>
          </w:tcPr>
          <w:p w:rsidR="00A71D92" w:rsidRDefault="00A71D92" w:rsidP="00A71D92">
            <w:pPr>
              <w:spacing w:line="276" w:lineRule="auto"/>
              <w:jc w:val="center"/>
              <w:rPr>
                <w:rFonts w:cs="Times New Roman"/>
                <w:sz w:val="20"/>
                <w:szCs w:val="20"/>
              </w:rPr>
            </w:pPr>
            <w:r>
              <w:rPr>
                <w:rFonts w:cs="Times New Roman"/>
                <w:sz w:val="20"/>
                <w:szCs w:val="20"/>
              </w:rPr>
              <w:t>13</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parkir</w:t>
            </w:r>
          </w:p>
        </w:tc>
        <w:tc>
          <w:tcPr>
            <w:tcW w:w="1440" w:type="dxa"/>
          </w:tcPr>
          <w:p w:rsidR="00A71D92" w:rsidRPr="0089791D" w:rsidRDefault="00A71D92" w:rsidP="00A71D92">
            <w:pPr>
              <w:spacing w:line="276" w:lineRule="auto"/>
              <w:jc w:val="center"/>
              <w:rPr>
                <w:rFonts w:cs="Times New Roman"/>
                <w:sz w:val="20"/>
                <w:szCs w:val="20"/>
              </w:rPr>
            </w:pPr>
            <w:r>
              <w:rPr>
                <w:rFonts w:cs="Times New Roman"/>
                <w:sz w:val="20"/>
                <w:szCs w:val="20"/>
              </w:rPr>
              <w:t>0</w:t>
            </w:r>
          </w:p>
        </w:tc>
        <w:tc>
          <w:tcPr>
            <w:tcW w:w="1350" w:type="dxa"/>
          </w:tcPr>
          <w:p w:rsidR="00A71D92" w:rsidRDefault="00A71D92" w:rsidP="00A71D92">
            <w:pPr>
              <w:spacing w:line="276" w:lineRule="auto"/>
              <w:jc w:val="center"/>
              <w:rPr>
                <w:rFonts w:cs="Times New Roman"/>
                <w:sz w:val="20"/>
                <w:szCs w:val="20"/>
              </w:rPr>
            </w:pPr>
            <w:r>
              <w:rPr>
                <w:rFonts w:cs="Times New Roman"/>
                <w:sz w:val="20"/>
                <w:szCs w:val="20"/>
              </w:rPr>
              <w:t>0</w:t>
            </w:r>
          </w:p>
        </w:tc>
      </w:tr>
      <w:tr w:rsidR="00A71D92" w:rsidTr="009819B6">
        <w:tc>
          <w:tcPr>
            <w:tcW w:w="715" w:type="dxa"/>
          </w:tcPr>
          <w:p w:rsidR="00A71D92" w:rsidRDefault="00A71D92" w:rsidP="00A71D92">
            <w:pPr>
              <w:spacing w:line="276" w:lineRule="auto"/>
              <w:jc w:val="center"/>
              <w:rPr>
                <w:rFonts w:cs="Times New Roman"/>
                <w:sz w:val="20"/>
                <w:szCs w:val="20"/>
              </w:rPr>
            </w:pPr>
            <w:r>
              <w:rPr>
                <w:rFonts w:cs="Times New Roman"/>
                <w:sz w:val="20"/>
                <w:szCs w:val="20"/>
              </w:rPr>
              <w:t>14</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motor</w:t>
            </w:r>
          </w:p>
        </w:tc>
        <w:tc>
          <w:tcPr>
            <w:tcW w:w="1440" w:type="dxa"/>
          </w:tcPr>
          <w:p w:rsidR="00A71D92" w:rsidRPr="0089791D" w:rsidRDefault="00A71D92" w:rsidP="00A71D92">
            <w:pPr>
              <w:spacing w:line="276" w:lineRule="auto"/>
              <w:jc w:val="center"/>
              <w:rPr>
                <w:rFonts w:cs="Times New Roman"/>
                <w:sz w:val="20"/>
                <w:szCs w:val="20"/>
              </w:rPr>
            </w:pPr>
            <w:r>
              <w:rPr>
                <w:rFonts w:cs="Times New Roman"/>
                <w:sz w:val="20"/>
                <w:szCs w:val="20"/>
              </w:rPr>
              <w:t>0</w:t>
            </w:r>
          </w:p>
        </w:tc>
        <w:tc>
          <w:tcPr>
            <w:tcW w:w="1350" w:type="dxa"/>
          </w:tcPr>
          <w:p w:rsidR="00A71D92" w:rsidRDefault="00A71D92" w:rsidP="00A71D92">
            <w:pPr>
              <w:spacing w:line="276" w:lineRule="auto"/>
              <w:jc w:val="center"/>
              <w:rPr>
                <w:rFonts w:cs="Times New Roman"/>
                <w:sz w:val="20"/>
                <w:szCs w:val="20"/>
              </w:rPr>
            </w:pPr>
            <w:r>
              <w:rPr>
                <w:rFonts w:cs="Times New Roman"/>
                <w:sz w:val="20"/>
                <w:szCs w:val="20"/>
              </w:rPr>
              <w:t>0</w:t>
            </w:r>
          </w:p>
        </w:tc>
      </w:tr>
      <w:tr w:rsidR="00A71D92" w:rsidTr="009819B6">
        <w:tc>
          <w:tcPr>
            <w:tcW w:w="715" w:type="dxa"/>
          </w:tcPr>
          <w:p w:rsidR="00A71D92" w:rsidRDefault="00A71D92" w:rsidP="00A71D92">
            <w:pPr>
              <w:spacing w:line="276" w:lineRule="auto"/>
              <w:jc w:val="center"/>
              <w:rPr>
                <w:rFonts w:cs="Times New Roman"/>
                <w:sz w:val="20"/>
                <w:szCs w:val="20"/>
              </w:rPr>
            </w:pPr>
            <w:r>
              <w:rPr>
                <w:rFonts w:cs="Times New Roman"/>
                <w:sz w:val="20"/>
                <w:szCs w:val="20"/>
              </w:rPr>
              <w:t>15</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luas</w:t>
            </w:r>
          </w:p>
        </w:tc>
        <w:tc>
          <w:tcPr>
            <w:tcW w:w="1440" w:type="dxa"/>
          </w:tcPr>
          <w:p w:rsidR="00A71D92" w:rsidRPr="0089791D" w:rsidRDefault="00A71D92" w:rsidP="00A71D92">
            <w:pPr>
              <w:spacing w:line="276" w:lineRule="auto"/>
              <w:jc w:val="center"/>
              <w:rPr>
                <w:rFonts w:cs="Times New Roman"/>
                <w:sz w:val="20"/>
                <w:szCs w:val="20"/>
              </w:rPr>
            </w:pPr>
            <w:r>
              <w:rPr>
                <w:rFonts w:cs="Times New Roman"/>
                <w:sz w:val="20"/>
                <w:szCs w:val="20"/>
              </w:rPr>
              <w:t>0</w:t>
            </w:r>
          </w:p>
        </w:tc>
        <w:tc>
          <w:tcPr>
            <w:tcW w:w="1350" w:type="dxa"/>
          </w:tcPr>
          <w:p w:rsidR="00A71D92" w:rsidRDefault="00A71D92" w:rsidP="00A71D92">
            <w:pPr>
              <w:spacing w:line="276" w:lineRule="auto"/>
              <w:jc w:val="center"/>
              <w:rPr>
                <w:rFonts w:cs="Times New Roman"/>
                <w:sz w:val="20"/>
                <w:szCs w:val="20"/>
              </w:rPr>
            </w:pPr>
            <w:r>
              <w:rPr>
                <w:rFonts w:cs="Times New Roman"/>
                <w:sz w:val="20"/>
                <w:szCs w:val="20"/>
              </w:rPr>
              <w:t>0</w:t>
            </w:r>
          </w:p>
        </w:tc>
      </w:tr>
      <w:tr w:rsidR="00A71D92" w:rsidTr="009819B6">
        <w:tc>
          <w:tcPr>
            <w:tcW w:w="715" w:type="dxa"/>
          </w:tcPr>
          <w:p w:rsidR="00A71D92" w:rsidRDefault="00A71D92" w:rsidP="00A71D92">
            <w:pPr>
              <w:spacing w:line="276" w:lineRule="auto"/>
              <w:jc w:val="center"/>
              <w:rPr>
                <w:rFonts w:cs="Times New Roman"/>
                <w:sz w:val="20"/>
                <w:szCs w:val="20"/>
              </w:rPr>
            </w:pPr>
            <w:r>
              <w:rPr>
                <w:rFonts w:cs="Times New Roman"/>
                <w:sz w:val="20"/>
                <w:szCs w:val="20"/>
              </w:rPr>
              <w:t>16</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baik</w:t>
            </w:r>
          </w:p>
        </w:tc>
        <w:tc>
          <w:tcPr>
            <w:tcW w:w="1440" w:type="dxa"/>
          </w:tcPr>
          <w:p w:rsidR="00A71D92" w:rsidRPr="0089791D" w:rsidRDefault="00A71D92" w:rsidP="00A71D92">
            <w:pPr>
              <w:spacing w:line="276" w:lineRule="auto"/>
              <w:jc w:val="center"/>
              <w:rPr>
                <w:rFonts w:cs="Times New Roman"/>
                <w:sz w:val="20"/>
                <w:szCs w:val="20"/>
              </w:rPr>
            </w:pPr>
            <w:r>
              <w:rPr>
                <w:rFonts w:cs="Times New Roman"/>
                <w:sz w:val="20"/>
                <w:szCs w:val="20"/>
              </w:rPr>
              <w:t>0</w:t>
            </w:r>
          </w:p>
        </w:tc>
        <w:tc>
          <w:tcPr>
            <w:tcW w:w="1350" w:type="dxa"/>
          </w:tcPr>
          <w:p w:rsidR="00A71D92" w:rsidRDefault="00A71D92" w:rsidP="00A71D92">
            <w:pPr>
              <w:spacing w:line="276" w:lineRule="auto"/>
              <w:jc w:val="center"/>
              <w:rPr>
                <w:rFonts w:cs="Times New Roman"/>
                <w:sz w:val="20"/>
                <w:szCs w:val="20"/>
              </w:rPr>
            </w:pPr>
            <w:r>
              <w:rPr>
                <w:rFonts w:cs="Times New Roman"/>
                <w:sz w:val="20"/>
                <w:szCs w:val="20"/>
              </w:rPr>
              <w:t>0</w:t>
            </w:r>
          </w:p>
        </w:tc>
      </w:tr>
      <w:tr w:rsidR="00A71D92" w:rsidTr="009819B6">
        <w:tc>
          <w:tcPr>
            <w:tcW w:w="715" w:type="dxa"/>
          </w:tcPr>
          <w:p w:rsidR="00A71D92" w:rsidRDefault="00A71D92" w:rsidP="00A71D92">
            <w:pPr>
              <w:spacing w:line="276" w:lineRule="auto"/>
              <w:jc w:val="center"/>
              <w:rPr>
                <w:rFonts w:cs="Times New Roman"/>
                <w:sz w:val="20"/>
                <w:szCs w:val="20"/>
              </w:rPr>
            </w:pPr>
            <w:r>
              <w:rPr>
                <w:rFonts w:cs="Times New Roman"/>
                <w:sz w:val="20"/>
                <w:szCs w:val="20"/>
              </w:rPr>
              <w:t>17</w:t>
            </w:r>
          </w:p>
        </w:tc>
        <w:tc>
          <w:tcPr>
            <w:tcW w:w="1615" w:type="dxa"/>
          </w:tcPr>
          <w:p w:rsidR="00A71D92" w:rsidRPr="00D13EE7" w:rsidRDefault="00A71D92" w:rsidP="00A71D92">
            <w:pPr>
              <w:spacing w:line="276" w:lineRule="auto"/>
              <w:jc w:val="center"/>
              <w:rPr>
                <w:rFonts w:cs="Times New Roman"/>
                <w:sz w:val="20"/>
                <w:szCs w:val="20"/>
              </w:rPr>
            </w:pPr>
            <w:r w:rsidRPr="00D13EE7">
              <w:rPr>
                <w:rFonts w:cs="Times New Roman"/>
                <w:sz w:val="20"/>
                <w:szCs w:val="20"/>
              </w:rPr>
              <w:t>sabar</w:t>
            </w:r>
          </w:p>
        </w:tc>
        <w:tc>
          <w:tcPr>
            <w:tcW w:w="1440" w:type="dxa"/>
          </w:tcPr>
          <w:p w:rsidR="00A71D92" w:rsidRPr="0089791D" w:rsidRDefault="00A71D92" w:rsidP="00A71D92">
            <w:pPr>
              <w:spacing w:line="276" w:lineRule="auto"/>
              <w:jc w:val="center"/>
              <w:rPr>
                <w:rFonts w:cs="Times New Roman"/>
                <w:sz w:val="20"/>
                <w:szCs w:val="20"/>
              </w:rPr>
            </w:pPr>
            <w:r>
              <w:rPr>
                <w:rFonts w:cs="Times New Roman"/>
                <w:sz w:val="20"/>
                <w:szCs w:val="20"/>
              </w:rPr>
              <w:t>0</w:t>
            </w:r>
          </w:p>
        </w:tc>
        <w:tc>
          <w:tcPr>
            <w:tcW w:w="1350" w:type="dxa"/>
          </w:tcPr>
          <w:p w:rsidR="00A71D92" w:rsidRDefault="00A71D92" w:rsidP="00A71D92">
            <w:pPr>
              <w:spacing w:line="276" w:lineRule="auto"/>
              <w:jc w:val="center"/>
              <w:rPr>
                <w:rFonts w:cs="Times New Roman"/>
                <w:sz w:val="20"/>
                <w:szCs w:val="20"/>
              </w:rPr>
            </w:pPr>
            <w:r>
              <w:rPr>
                <w:rFonts w:cs="Times New Roman"/>
                <w:sz w:val="20"/>
                <w:szCs w:val="20"/>
              </w:rPr>
              <w:t>0</w:t>
            </w:r>
          </w:p>
        </w:tc>
      </w:tr>
    </w:tbl>
    <w:p w:rsidR="00A71D92" w:rsidRDefault="00A71D92" w:rsidP="00A71D92">
      <w:pPr>
        <w:spacing w:line="276" w:lineRule="auto"/>
      </w:pPr>
    </w:p>
    <w:p w:rsidR="00A71D92" w:rsidRDefault="00A71D92" w:rsidP="00A71D92">
      <w:pPr>
        <w:spacing w:line="276" w:lineRule="auto"/>
        <w:ind w:firstLine="720"/>
      </w:pPr>
      <w:r>
        <w:t>Kemudian dihitung P(layan|Negatif), P(cepat|Negatif), P(ruang|Negatif), P(tunggu|Negatif), P(antri|Negatif), P(mudah|Negatif), P(cuci|Negatif), P(tangan|Negatif), P(air|Negatif), P(habis|Negatif). Pada dokumen class negatif terdapat 13 kata.</w:t>
      </w:r>
    </w:p>
    <w:p w:rsidR="00A71D92" w:rsidRDefault="00A71D92" w:rsidP="00A71D92">
      <w:pPr>
        <w:spacing w:line="276" w:lineRule="auto"/>
      </w:pPr>
      <w:r>
        <w:t xml:space="preserve">P (Negatif)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2</m:t>
            </m:r>
          </m:num>
          <m:den>
            <m:r>
              <w:rPr>
                <w:rFonts w:ascii="Cambria Math" w:hAnsi="Cambria Math" w:cs="Times New Roman"/>
              </w:rPr>
              <m:t>4</m:t>
            </m:r>
          </m:den>
        </m:f>
      </m:oMath>
      <w:r>
        <w:t xml:space="preserve"> = 0.5</w:t>
      </w:r>
    </w:p>
    <w:p w:rsidR="00A71D92" w:rsidRDefault="00A71D92" w:rsidP="00A71D92">
      <w:pPr>
        <w:spacing w:line="276" w:lineRule="auto"/>
      </w:pPr>
      <w:r>
        <w:t xml:space="preserve">P(layan|Negatif) = </w:t>
      </w:r>
      <m:oMath>
        <m:f>
          <m:fPr>
            <m:ctrlPr>
              <w:rPr>
                <w:rFonts w:ascii="Cambria Math" w:hAnsi="Cambria Math" w:cs="Times New Roman"/>
              </w:rPr>
            </m:ctrlPr>
          </m:fPr>
          <m:num>
            <m:r>
              <w:rPr>
                <w:rFonts w:ascii="Cambria Math" w:hAnsi="Cambria Math" w:cs="Times New Roman"/>
              </w:rPr>
              <m:t>1+2</m:t>
            </m:r>
          </m:num>
          <m:den>
            <m:r>
              <w:rPr>
                <w:rFonts w:ascii="Cambria Math" w:hAnsi="Cambria Math" w:cs="Times New Roman"/>
              </w:rPr>
              <m:t>13+17</m:t>
            </m:r>
          </m:den>
        </m:f>
      </m:oMath>
      <w:r>
        <w:t xml:space="preserve"> = 0,1</w:t>
      </w:r>
    </w:p>
    <w:p w:rsidR="00A71D92" w:rsidRDefault="00A71D92" w:rsidP="00A71D92">
      <w:pPr>
        <w:spacing w:line="276" w:lineRule="auto"/>
      </w:pPr>
      <w:r>
        <w:t xml:space="preserve">P(cepat|Negatif) = </w:t>
      </w:r>
      <m:oMath>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13+17</m:t>
            </m:r>
          </m:den>
        </m:f>
      </m:oMath>
      <w:r>
        <w:t xml:space="preserve"> = 0,0666</w:t>
      </w:r>
    </w:p>
    <w:p w:rsidR="00A71D92" w:rsidRDefault="00A71D92" w:rsidP="00A71D92">
      <w:pPr>
        <w:spacing w:line="276" w:lineRule="auto"/>
      </w:pPr>
      <w:r>
        <w:t xml:space="preserve">P(ruang|Negatif) = </w:t>
      </w:r>
      <m:oMath>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13+17</m:t>
            </m:r>
          </m:den>
        </m:f>
      </m:oMath>
      <w:r>
        <w:t xml:space="preserve"> = 0,0666</w:t>
      </w:r>
    </w:p>
    <w:p w:rsidR="00A71D92" w:rsidRDefault="00A71D92" w:rsidP="00A71D92">
      <w:pPr>
        <w:spacing w:line="276" w:lineRule="auto"/>
      </w:pPr>
      <w:r>
        <w:t xml:space="preserve">P(tunggu|Negatif) = </w:t>
      </w:r>
      <m:oMath>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13+17</m:t>
            </m:r>
          </m:den>
        </m:f>
      </m:oMath>
      <w:r>
        <w:t xml:space="preserve"> = 0,0666</w:t>
      </w:r>
    </w:p>
    <w:p w:rsidR="00A71D92" w:rsidRDefault="00A71D92" w:rsidP="00A71D92">
      <w:pPr>
        <w:spacing w:line="276" w:lineRule="auto"/>
      </w:pPr>
      <w:r>
        <w:t xml:space="preserve">P(antri|Negatif) = </w:t>
      </w:r>
      <m:oMath>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13+17</m:t>
            </m:r>
          </m:den>
        </m:f>
      </m:oMath>
      <w:r>
        <w:t xml:space="preserve"> = 0,0666</w:t>
      </w:r>
    </w:p>
    <w:p w:rsidR="00A71D92" w:rsidRDefault="00A71D92" w:rsidP="00A71D92">
      <w:pPr>
        <w:spacing w:line="276" w:lineRule="auto"/>
      </w:pPr>
      <w:r>
        <w:t xml:space="preserve">P(kurang|Negatif) = </w:t>
      </w:r>
      <m:oMath>
        <m:f>
          <m:fPr>
            <m:ctrlPr>
              <w:rPr>
                <w:rFonts w:ascii="Cambria Math" w:hAnsi="Cambria Math" w:cs="Times New Roman"/>
              </w:rPr>
            </m:ctrlPr>
          </m:fPr>
          <m:num>
            <m:r>
              <w:rPr>
                <w:rFonts w:ascii="Cambria Math" w:hAnsi="Cambria Math" w:cs="Times New Roman"/>
              </w:rPr>
              <m:t>1+2</m:t>
            </m:r>
          </m:num>
          <m:den>
            <m:r>
              <w:rPr>
                <w:rFonts w:ascii="Cambria Math" w:hAnsi="Cambria Math" w:cs="Times New Roman"/>
              </w:rPr>
              <m:t>13+17</m:t>
            </m:r>
          </m:den>
        </m:f>
      </m:oMath>
      <w:r>
        <w:t xml:space="preserve"> = 0,1</w:t>
      </w:r>
    </w:p>
    <w:p w:rsidR="00A71D92" w:rsidRDefault="00A71D92" w:rsidP="00A71D92">
      <w:pPr>
        <w:spacing w:line="276" w:lineRule="auto"/>
      </w:pPr>
      <w:r>
        <w:t xml:space="preserve">P(mudah|Negatif) = </w:t>
      </w:r>
      <m:oMath>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13+17</m:t>
            </m:r>
          </m:den>
        </m:f>
      </m:oMath>
      <w:r>
        <w:t xml:space="preserve"> = 0,0666</w:t>
      </w:r>
    </w:p>
    <w:p w:rsidR="00A71D92" w:rsidRDefault="00A71D92" w:rsidP="00A71D92">
      <w:pPr>
        <w:spacing w:line="276" w:lineRule="auto"/>
      </w:pPr>
      <w:r>
        <w:t xml:space="preserve">P(cuci|Negatif) = </w:t>
      </w:r>
      <m:oMath>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13+17</m:t>
            </m:r>
          </m:den>
        </m:f>
      </m:oMath>
      <w:r>
        <w:t xml:space="preserve"> = 0,0666</w:t>
      </w:r>
    </w:p>
    <w:p w:rsidR="00A71D92" w:rsidRDefault="00A71D92" w:rsidP="00A71D92">
      <w:pPr>
        <w:spacing w:line="276" w:lineRule="auto"/>
      </w:pPr>
      <w:r>
        <w:t xml:space="preserve">P(tangan|Negatif) = </w:t>
      </w:r>
      <m:oMath>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13+17</m:t>
            </m:r>
          </m:den>
        </m:f>
      </m:oMath>
      <w:r>
        <w:t xml:space="preserve"> = 0,0666</w:t>
      </w:r>
    </w:p>
    <w:p w:rsidR="00A71D92" w:rsidRDefault="00A71D92" w:rsidP="00A71D92">
      <w:pPr>
        <w:spacing w:line="276" w:lineRule="auto"/>
      </w:pPr>
      <w:r>
        <w:t xml:space="preserve">P(air|Negatif) = </w:t>
      </w:r>
      <m:oMath>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13+17</m:t>
            </m:r>
          </m:den>
        </m:f>
      </m:oMath>
      <w:r>
        <w:t xml:space="preserve"> = 0,0666</w:t>
      </w:r>
    </w:p>
    <w:p w:rsidR="00A71D92" w:rsidRDefault="00A71D92" w:rsidP="00A71D92">
      <w:pPr>
        <w:spacing w:line="276" w:lineRule="auto"/>
      </w:pPr>
      <w:r>
        <w:t xml:space="preserve">P(habis|Negatif) = </w:t>
      </w:r>
      <m:oMath>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13+17</m:t>
            </m:r>
          </m:den>
        </m:f>
      </m:oMath>
      <w:r>
        <w:t xml:space="preserve"> = 0,0666</w:t>
      </w:r>
    </w:p>
    <w:p w:rsidR="00A71D92" w:rsidRDefault="00A71D92" w:rsidP="00A71D92">
      <w:pPr>
        <w:spacing w:line="276" w:lineRule="auto"/>
      </w:pPr>
    </w:p>
    <w:p w:rsidR="00A71D92" w:rsidRDefault="00A71D92" w:rsidP="00A71D92">
      <w:pPr>
        <w:spacing w:line="276" w:lineRule="auto"/>
      </w:pPr>
    </w:p>
    <w:p w:rsidR="00A71D92" w:rsidRDefault="00A71D92" w:rsidP="00A71D92">
      <w:pPr>
        <w:spacing w:line="276" w:lineRule="auto"/>
        <w:ind w:left="720"/>
      </w:pPr>
      <w:r>
        <w:rPr>
          <w:noProof/>
        </w:rPr>
        <w:lastRenderedPageBreak/>
        <w:drawing>
          <wp:anchor distT="0" distB="0" distL="114300" distR="114300" simplePos="0" relativeHeight="251830272" behindDoc="0" locked="0" layoutInCell="1" allowOverlap="1" wp14:anchorId="64209B6D" wp14:editId="51F7942A">
            <wp:simplePos x="0" y="0"/>
            <wp:positionH relativeFrom="column">
              <wp:posOffset>2178685</wp:posOffset>
            </wp:positionH>
            <wp:positionV relativeFrom="paragraph">
              <wp:posOffset>292735</wp:posOffset>
            </wp:positionV>
            <wp:extent cx="1362075" cy="3238500"/>
            <wp:effectExtent l="19050" t="19050" r="28575" b="190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wochart klasifikasi nbc.jpg"/>
                    <pic:cNvPicPr/>
                  </pic:nvPicPr>
                  <pic:blipFill>
                    <a:blip r:embed="rId30">
                      <a:extLst>
                        <a:ext uri="{28A0092B-C50C-407E-A947-70E740481C1C}">
                          <a14:useLocalDpi xmlns:a14="http://schemas.microsoft.com/office/drawing/2010/main" val="0"/>
                        </a:ext>
                      </a:extLst>
                    </a:blip>
                    <a:stretch>
                      <a:fillRect/>
                    </a:stretch>
                  </pic:blipFill>
                  <pic:spPr>
                    <a:xfrm>
                      <a:off x="0" y="0"/>
                      <a:ext cx="1362075" cy="3238500"/>
                    </a:xfrm>
                    <a:prstGeom prst="rect">
                      <a:avLst/>
                    </a:prstGeom>
                    <a:ln>
                      <a:solidFill>
                        <a:schemeClr val="bg1">
                          <a:lumMod val="10000"/>
                        </a:schemeClr>
                      </a:solidFill>
                    </a:ln>
                  </pic:spPr>
                </pic:pic>
              </a:graphicData>
            </a:graphic>
            <wp14:sizeRelH relativeFrom="margin">
              <wp14:pctWidth>0</wp14:pctWidth>
            </wp14:sizeRelH>
            <wp14:sizeRelV relativeFrom="margin">
              <wp14:pctHeight>0</wp14:pctHeight>
            </wp14:sizeRelV>
          </wp:anchor>
        </w:drawing>
      </w:r>
      <w:r>
        <w:t xml:space="preserve">Selanjutnya proses yang kedua yaitu klasifikasi </w:t>
      </w:r>
      <w:r w:rsidRPr="00F84D08">
        <w:rPr>
          <w:i/>
        </w:rPr>
        <w:t>naïve bayes</w:t>
      </w:r>
      <w:r>
        <w:t xml:space="preserve"> yaitu sebagai berikut:</w:t>
      </w:r>
    </w:p>
    <w:p w:rsidR="00A71D92" w:rsidRDefault="00066674" w:rsidP="00A71D92">
      <w:pPr>
        <w:pStyle w:val="Heading4"/>
        <w:spacing w:after="240" w:line="276" w:lineRule="auto"/>
        <w:rPr>
          <w:b w:val="0"/>
          <w:i/>
        </w:rPr>
      </w:pPr>
      <w:r>
        <w:t>Gambar 3.10</w:t>
      </w:r>
      <w:r w:rsidR="00A71D92">
        <w:t xml:space="preserve"> </w:t>
      </w:r>
      <w:r w:rsidR="00A71D92" w:rsidRPr="00F84D08">
        <w:rPr>
          <w:b w:val="0"/>
          <w:i/>
        </w:rPr>
        <w:t>Flowchart klasifikasi Naïve Bayes</w:t>
      </w:r>
    </w:p>
    <w:p w:rsidR="00A04CC1" w:rsidRDefault="00A04CC1" w:rsidP="00A04CC1">
      <w:pPr>
        <w:spacing w:line="276" w:lineRule="auto"/>
        <w:ind w:firstLine="720"/>
      </w:pPr>
      <w:r>
        <w:t>K</w:t>
      </w:r>
      <w:r w:rsidR="00A71D92">
        <w:t>lasifikasi ulasan baru yang belum diketahui nilai sentimennnya dalam proses pengujian dilakukan langkah-langkah sebagai berikut. Misalnya dimasukkan ulalsan baru, yaitu:</w:t>
      </w:r>
      <w:r>
        <w:t xml:space="preserve"> </w:t>
      </w:r>
    </w:p>
    <w:p w:rsidR="00A71D92" w:rsidRPr="00F068FF" w:rsidRDefault="00A71D92" w:rsidP="00A04CC1">
      <w:pPr>
        <w:spacing w:after="240" w:line="276" w:lineRule="auto"/>
        <w:ind w:firstLine="720"/>
      </w:pPr>
      <w:r>
        <w:t>Dokumen 5: ‘</w:t>
      </w:r>
      <w:r w:rsidRPr="00A913A1">
        <w:t>dinas kependudukan cacat sipil layan cepat ramah</w:t>
      </w:r>
      <w:r>
        <w:t xml:space="preserve">’. Proses untuk mengklasifikasikannya dengan cara menghitung probabilitas komentar tersebut dalam kelas positif atau negatif, menggunakan hasil dari proses pelatihan. Maka hasil </w:t>
      </w:r>
      <w:r w:rsidRPr="00505B07">
        <w:rPr>
          <w:i/>
        </w:rPr>
        <w:t>preprocessing</w:t>
      </w:r>
      <w:r>
        <w:t xml:space="preserve"> dari ulasan pada dokumen 5 tersebut adalah kata ‘dinas’, ‘kependudukan’, ‘catat’, ’sipil’, ‘layan’, ‘cepat’, ‘ramah’. Setelah dilakukan proses preprocessing yaitu mengambi nilai peluang term tersebut dari kelas positif dan negatif. Langkah berikutnya adalah dengan menggunakan persamaan 2.5. </w:t>
      </w:r>
      <w:r>
        <w:rPr>
          <w:szCs w:val="24"/>
        </w:rPr>
        <w:t>Hasil probabilitas pada class positif dan negatif pada dokumen 5:</w:t>
      </w:r>
    </w:p>
    <w:p w:rsidR="00A71D92" w:rsidRDefault="00A71D92" w:rsidP="00A71D92">
      <w:pPr>
        <w:spacing w:line="276" w:lineRule="auto"/>
        <w:ind w:left="1260" w:hanging="1260"/>
        <w:rPr>
          <w:szCs w:val="24"/>
        </w:rPr>
      </w:pPr>
      <w:r>
        <w:rPr>
          <w:szCs w:val="24"/>
        </w:rPr>
        <w:t xml:space="preserve">P(Positif) = P(Positif) x P(dinas|Positif) x P(kependudukan|Positif) x   P(catat|Positif) x P(sipil|Positif) x P(layan|Positif) x P(cepat|Positif) x P(ramah|Positif) </w:t>
      </w:r>
    </w:p>
    <w:p w:rsidR="00A71D92" w:rsidRDefault="00A71D92" w:rsidP="00A71D92">
      <w:pPr>
        <w:spacing w:line="276" w:lineRule="auto"/>
        <w:ind w:firstLine="990"/>
        <w:rPr>
          <w:szCs w:val="24"/>
        </w:rPr>
      </w:pPr>
      <w:proofErr w:type="gramStart"/>
      <w:r>
        <w:rPr>
          <w:szCs w:val="24"/>
        </w:rPr>
        <w:t>=  0.5</w:t>
      </w:r>
      <w:proofErr w:type="gramEnd"/>
      <w:r>
        <w:rPr>
          <w:szCs w:val="24"/>
        </w:rPr>
        <w:t xml:space="preserve"> x 1 x 1 x 1 x 1 x 0.1034 x 0.0689 x 0.1034</w:t>
      </w:r>
    </w:p>
    <w:p w:rsidR="00A71D92" w:rsidRDefault="00A71D92" w:rsidP="00A71D92">
      <w:pPr>
        <w:spacing w:line="276" w:lineRule="auto"/>
        <w:ind w:firstLine="990"/>
        <w:rPr>
          <w:szCs w:val="24"/>
        </w:rPr>
      </w:pPr>
      <w:proofErr w:type="gramStart"/>
      <w:r>
        <w:rPr>
          <w:szCs w:val="24"/>
        </w:rPr>
        <w:t xml:space="preserve">=  </w:t>
      </w:r>
      <w:r w:rsidRPr="00EC1987">
        <w:rPr>
          <w:szCs w:val="24"/>
        </w:rPr>
        <w:t>0.00036</w:t>
      </w:r>
      <w:proofErr w:type="gramEnd"/>
    </w:p>
    <w:p w:rsidR="00A71D92" w:rsidRDefault="00A71D92" w:rsidP="00A71D92">
      <w:pPr>
        <w:spacing w:line="276" w:lineRule="auto"/>
        <w:ind w:left="1260" w:hanging="1260"/>
        <w:rPr>
          <w:szCs w:val="24"/>
        </w:rPr>
      </w:pPr>
      <w:r>
        <w:rPr>
          <w:szCs w:val="24"/>
        </w:rPr>
        <w:t xml:space="preserve">P(Negatif) = P(Negatif) x P(dinas|Negatif) x P(kependudukan|Negatif) x   P(catat|Negatif) x P(sipil|Negatif) x P(layan|Negatif) x P(cepat|Negatif) x P(ramah|Negatif) </w:t>
      </w:r>
    </w:p>
    <w:p w:rsidR="00A71D92" w:rsidRDefault="00A71D92" w:rsidP="00A71D92">
      <w:pPr>
        <w:spacing w:line="276" w:lineRule="auto"/>
        <w:ind w:firstLine="990"/>
        <w:rPr>
          <w:szCs w:val="24"/>
        </w:rPr>
      </w:pPr>
      <w:proofErr w:type="gramStart"/>
      <w:r>
        <w:rPr>
          <w:szCs w:val="24"/>
        </w:rPr>
        <w:t>=  0.5</w:t>
      </w:r>
      <w:proofErr w:type="gramEnd"/>
      <w:r>
        <w:rPr>
          <w:szCs w:val="24"/>
        </w:rPr>
        <w:t xml:space="preserve"> x 1 x 1 x 1 x 1 x 0.1 x </w:t>
      </w:r>
      <w:r w:rsidRPr="00EC1987">
        <w:rPr>
          <w:szCs w:val="24"/>
        </w:rPr>
        <w:t>0.0666</w:t>
      </w:r>
      <w:r>
        <w:rPr>
          <w:szCs w:val="24"/>
        </w:rPr>
        <w:t xml:space="preserve"> x </w:t>
      </w:r>
      <w:r w:rsidRPr="00EC1987">
        <w:rPr>
          <w:szCs w:val="24"/>
        </w:rPr>
        <w:t>0.0333</w:t>
      </w:r>
    </w:p>
    <w:p w:rsidR="00A71D92" w:rsidRDefault="00A71D92" w:rsidP="00A71D92">
      <w:pPr>
        <w:spacing w:line="276" w:lineRule="auto"/>
        <w:ind w:firstLine="990"/>
        <w:rPr>
          <w:szCs w:val="24"/>
        </w:rPr>
      </w:pPr>
      <w:proofErr w:type="gramStart"/>
      <w:r>
        <w:rPr>
          <w:szCs w:val="24"/>
        </w:rPr>
        <w:t xml:space="preserve">=  </w:t>
      </w:r>
      <w:r w:rsidRPr="00982D1C">
        <w:rPr>
          <w:szCs w:val="24"/>
        </w:rPr>
        <w:t>0.00011</w:t>
      </w:r>
      <w:proofErr w:type="gramEnd"/>
    </w:p>
    <w:p w:rsidR="00A04CC1" w:rsidRDefault="00A71D92" w:rsidP="00A04CC1">
      <w:pPr>
        <w:spacing w:after="240" w:line="276" w:lineRule="auto"/>
        <w:ind w:firstLine="720"/>
        <w:rPr>
          <w:szCs w:val="24"/>
        </w:rPr>
      </w:pPr>
      <w:r>
        <w:rPr>
          <w:szCs w:val="24"/>
        </w:rPr>
        <w:t xml:space="preserve">Sehingga diperoleh P(Positif) sebesar </w:t>
      </w:r>
      <w:r w:rsidRPr="00EC1987">
        <w:rPr>
          <w:szCs w:val="24"/>
        </w:rPr>
        <w:t>0.00036</w:t>
      </w:r>
      <w:r>
        <w:rPr>
          <w:szCs w:val="24"/>
        </w:rPr>
        <w:t xml:space="preserve">, P(Negatif) sebesar </w:t>
      </w:r>
      <w:r w:rsidRPr="00982D1C">
        <w:rPr>
          <w:szCs w:val="24"/>
        </w:rPr>
        <w:t>0.00011</w:t>
      </w:r>
      <w:r>
        <w:rPr>
          <w:szCs w:val="24"/>
        </w:rPr>
        <w:t>. Karena P(Positif) lebih besar dari P(Negatif) maka dapat disimpulkan bahwa dokumen 5 tersebut dikategorikan sebagai dokumen Positif.</w:t>
      </w:r>
    </w:p>
    <w:p w:rsidR="00A04CC1" w:rsidRDefault="00CC191E" w:rsidP="00A04CC1">
      <w:pPr>
        <w:pStyle w:val="Heading2"/>
        <w:spacing w:line="276" w:lineRule="auto"/>
      </w:pPr>
      <w:r>
        <w:lastRenderedPageBreak/>
        <w:t>3.2.13</w:t>
      </w:r>
      <w:r w:rsidR="00066674">
        <w:t>.</w:t>
      </w:r>
      <w:r w:rsidR="00A04CC1">
        <w:tab/>
      </w:r>
      <w:r w:rsidR="00A04CC1" w:rsidRPr="00A90AA1">
        <w:rPr>
          <w:i/>
        </w:rPr>
        <w:t>Term Frequency</w:t>
      </w:r>
      <w:r w:rsidR="00A04CC1">
        <w:t xml:space="preserve"> (TF) Tanpa </w:t>
      </w:r>
      <w:r w:rsidR="00A04CC1" w:rsidRPr="000A0C49">
        <w:rPr>
          <w:i/>
        </w:rPr>
        <w:t>Stopword</w:t>
      </w:r>
    </w:p>
    <w:p w:rsidR="00A04CC1" w:rsidRDefault="00A04CC1" w:rsidP="00A04CC1">
      <w:pPr>
        <w:spacing w:after="240" w:line="276" w:lineRule="auto"/>
      </w:pPr>
      <w:r>
        <w:tab/>
        <w:t xml:space="preserve">Berikut ini contoh data ulasan yang telah melalui tahapan </w:t>
      </w:r>
      <w:r w:rsidRPr="00367462">
        <w:rPr>
          <w:i/>
        </w:rPr>
        <w:t>preprocessing</w:t>
      </w:r>
      <w:r>
        <w:rPr>
          <w:i/>
        </w:rPr>
        <w:t xml:space="preserve"> </w:t>
      </w:r>
      <w:r>
        <w:t xml:space="preserve">tanpa </w:t>
      </w:r>
      <w:r w:rsidRPr="00A04CC1">
        <w:rPr>
          <w:i/>
        </w:rPr>
        <w:t>stopword</w:t>
      </w:r>
      <w:r>
        <w:t xml:space="preserve">, kemudian akan dihitung kemunculan kata atau </w:t>
      </w:r>
      <w:r w:rsidRPr="00D13EE7">
        <w:rPr>
          <w:i/>
        </w:rPr>
        <w:t>Term</w:t>
      </w:r>
      <w:r>
        <w:t xml:space="preserve"> </w:t>
      </w:r>
      <w:r w:rsidRPr="00D13EE7">
        <w:rPr>
          <w:i/>
        </w:rPr>
        <w:t>Frequencynya</w:t>
      </w:r>
      <w:r>
        <w:t>:</w:t>
      </w:r>
    </w:p>
    <w:p w:rsidR="00A04CC1" w:rsidRPr="00A04CC1" w:rsidRDefault="00066674" w:rsidP="00A04CC1">
      <w:pPr>
        <w:pStyle w:val="Heading4"/>
        <w:spacing w:line="276" w:lineRule="auto"/>
        <w:rPr>
          <w:b w:val="0"/>
        </w:rPr>
      </w:pPr>
      <w:r>
        <w:t>Tabel 3.15</w:t>
      </w:r>
      <w:r w:rsidR="00A04CC1">
        <w:t xml:space="preserve"> </w:t>
      </w:r>
      <w:r w:rsidR="00A04CC1">
        <w:rPr>
          <w:b w:val="0"/>
        </w:rPr>
        <w:t xml:space="preserve">Data Ulasan Setelah Proses </w:t>
      </w:r>
      <w:r w:rsidR="00A04CC1" w:rsidRPr="00D13EE7">
        <w:rPr>
          <w:b w:val="0"/>
          <w:i/>
        </w:rPr>
        <w:t>Text</w:t>
      </w:r>
      <w:r w:rsidR="00A04CC1" w:rsidRPr="0084139D">
        <w:rPr>
          <w:b w:val="0"/>
          <w:i/>
        </w:rPr>
        <w:t xml:space="preserve"> Processing</w:t>
      </w:r>
      <w:r w:rsidR="00A04CC1">
        <w:rPr>
          <w:b w:val="0"/>
          <w:i/>
        </w:rPr>
        <w:t xml:space="preserve"> </w:t>
      </w:r>
      <w:r w:rsidR="00A04CC1">
        <w:rPr>
          <w:b w:val="0"/>
        </w:rPr>
        <w:t xml:space="preserve">Tanpa </w:t>
      </w:r>
      <w:r w:rsidR="00A04CC1" w:rsidRPr="00A04CC1">
        <w:rPr>
          <w:b w:val="0"/>
          <w:i/>
        </w:rPr>
        <w:t>Stopword</w:t>
      </w:r>
    </w:p>
    <w:tbl>
      <w:tblPr>
        <w:tblStyle w:val="TableGrid"/>
        <w:tblW w:w="0" w:type="auto"/>
        <w:tblLook w:val="04A0" w:firstRow="1" w:lastRow="0" w:firstColumn="1" w:lastColumn="0" w:noHBand="0" w:noVBand="1"/>
      </w:tblPr>
      <w:tblGrid>
        <w:gridCol w:w="652"/>
        <w:gridCol w:w="5023"/>
        <w:gridCol w:w="1653"/>
        <w:gridCol w:w="1458"/>
      </w:tblGrid>
      <w:tr w:rsidR="00A04CC1" w:rsidTr="009819B6">
        <w:tc>
          <w:tcPr>
            <w:tcW w:w="652" w:type="dxa"/>
            <w:shd w:val="clear" w:color="auto" w:fill="5B9BD5" w:themeFill="accent1"/>
          </w:tcPr>
          <w:p w:rsidR="00A04CC1" w:rsidRPr="00985DC4" w:rsidRDefault="00A04CC1" w:rsidP="00A04CC1">
            <w:pPr>
              <w:spacing w:line="276" w:lineRule="auto"/>
              <w:jc w:val="center"/>
              <w:rPr>
                <w:rFonts w:cs="Times New Roman"/>
                <w:b/>
                <w:sz w:val="20"/>
                <w:szCs w:val="20"/>
              </w:rPr>
            </w:pPr>
            <w:r>
              <w:rPr>
                <w:rFonts w:cs="Times New Roman"/>
                <w:b/>
                <w:sz w:val="20"/>
                <w:szCs w:val="20"/>
              </w:rPr>
              <w:t>Doc</w:t>
            </w:r>
          </w:p>
        </w:tc>
        <w:tc>
          <w:tcPr>
            <w:tcW w:w="5023" w:type="dxa"/>
            <w:shd w:val="clear" w:color="auto" w:fill="5B9BD5" w:themeFill="accent1"/>
          </w:tcPr>
          <w:p w:rsidR="00A04CC1" w:rsidRPr="00985DC4" w:rsidRDefault="00A04CC1" w:rsidP="00A04CC1">
            <w:pPr>
              <w:spacing w:line="276" w:lineRule="auto"/>
              <w:jc w:val="center"/>
              <w:rPr>
                <w:rFonts w:cs="Times New Roman"/>
                <w:b/>
                <w:sz w:val="20"/>
                <w:szCs w:val="20"/>
              </w:rPr>
            </w:pPr>
            <w:r w:rsidRPr="00985DC4">
              <w:rPr>
                <w:rFonts w:cs="Times New Roman"/>
                <w:b/>
                <w:sz w:val="20"/>
                <w:szCs w:val="20"/>
              </w:rPr>
              <w:t>Ulasan</w:t>
            </w:r>
          </w:p>
        </w:tc>
        <w:tc>
          <w:tcPr>
            <w:tcW w:w="1653" w:type="dxa"/>
            <w:shd w:val="clear" w:color="auto" w:fill="5B9BD5" w:themeFill="accent1"/>
          </w:tcPr>
          <w:p w:rsidR="00A04CC1" w:rsidRPr="00985DC4" w:rsidRDefault="00A04CC1" w:rsidP="00A04CC1">
            <w:pPr>
              <w:spacing w:line="276" w:lineRule="auto"/>
              <w:jc w:val="center"/>
              <w:rPr>
                <w:rFonts w:cs="Times New Roman"/>
                <w:b/>
                <w:sz w:val="20"/>
                <w:szCs w:val="20"/>
              </w:rPr>
            </w:pPr>
            <w:r w:rsidRPr="00985DC4">
              <w:rPr>
                <w:rFonts w:cs="Times New Roman"/>
                <w:b/>
                <w:sz w:val="20"/>
                <w:szCs w:val="20"/>
              </w:rPr>
              <w:t>Label Sentimen</w:t>
            </w:r>
          </w:p>
        </w:tc>
        <w:tc>
          <w:tcPr>
            <w:tcW w:w="1458" w:type="dxa"/>
            <w:shd w:val="clear" w:color="auto" w:fill="5B9BD5" w:themeFill="accent1"/>
          </w:tcPr>
          <w:p w:rsidR="00A04CC1" w:rsidRPr="00985DC4" w:rsidRDefault="00A04CC1" w:rsidP="00A04CC1">
            <w:pPr>
              <w:spacing w:line="276" w:lineRule="auto"/>
              <w:jc w:val="center"/>
              <w:rPr>
                <w:rFonts w:cs="Times New Roman"/>
                <w:b/>
                <w:sz w:val="20"/>
                <w:szCs w:val="20"/>
              </w:rPr>
            </w:pPr>
            <w:r>
              <w:rPr>
                <w:rFonts w:cs="Times New Roman"/>
                <w:b/>
                <w:sz w:val="20"/>
                <w:szCs w:val="20"/>
              </w:rPr>
              <w:t>Keterangan</w:t>
            </w:r>
          </w:p>
        </w:tc>
      </w:tr>
      <w:tr w:rsidR="00A04CC1" w:rsidTr="009819B6">
        <w:tc>
          <w:tcPr>
            <w:tcW w:w="652" w:type="dxa"/>
          </w:tcPr>
          <w:p w:rsidR="00A04CC1" w:rsidRPr="0089791D" w:rsidRDefault="00A04CC1" w:rsidP="00A04CC1">
            <w:pPr>
              <w:spacing w:line="276" w:lineRule="auto"/>
              <w:rPr>
                <w:rFonts w:cs="Times New Roman"/>
                <w:sz w:val="20"/>
                <w:szCs w:val="20"/>
              </w:rPr>
            </w:pPr>
            <w:r w:rsidRPr="0089791D">
              <w:rPr>
                <w:rFonts w:cs="Times New Roman"/>
                <w:sz w:val="20"/>
                <w:szCs w:val="20"/>
              </w:rPr>
              <w:t>1</w:t>
            </w:r>
          </w:p>
        </w:tc>
        <w:tc>
          <w:tcPr>
            <w:tcW w:w="5023" w:type="dxa"/>
          </w:tcPr>
          <w:p w:rsidR="00A04CC1" w:rsidRPr="0089791D" w:rsidRDefault="00F5264B" w:rsidP="00A04CC1">
            <w:pPr>
              <w:spacing w:line="276" w:lineRule="auto"/>
              <w:rPr>
                <w:rFonts w:cs="Times New Roman"/>
                <w:sz w:val="20"/>
                <w:szCs w:val="20"/>
              </w:rPr>
            </w:pPr>
            <w:r w:rsidRPr="00F5264B">
              <w:rPr>
                <w:rFonts w:cs="Times New Roman"/>
                <w:sz w:val="20"/>
                <w:szCs w:val="20"/>
              </w:rPr>
              <w:t>layan sangat cepat dan ramah</w:t>
            </w:r>
          </w:p>
        </w:tc>
        <w:tc>
          <w:tcPr>
            <w:tcW w:w="1653" w:type="dxa"/>
          </w:tcPr>
          <w:p w:rsidR="00A04CC1" w:rsidRPr="0089791D" w:rsidRDefault="00A04CC1" w:rsidP="00A04CC1">
            <w:pPr>
              <w:spacing w:line="276" w:lineRule="auto"/>
              <w:rPr>
                <w:rFonts w:cs="Times New Roman"/>
                <w:sz w:val="20"/>
                <w:szCs w:val="20"/>
              </w:rPr>
            </w:pPr>
            <w:r w:rsidRPr="0089791D">
              <w:rPr>
                <w:rFonts w:cs="Times New Roman"/>
                <w:sz w:val="20"/>
                <w:szCs w:val="20"/>
              </w:rPr>
              <w:t>Positif</w:t>
            </w:r>
          </w:p>
        </w:tc>
        <w:tc>
          <w:tcPr>
            <w:tcW w:w="1458" w:type="dxa"/>
          </w:tcPr>
          <w:p w:rsidR="00A04CC1" w:rsidRPr="0089791D" w:rsidRDefault="00A04CC1" w:rsidP="00A04CC1">
            <w:pPr>
              <w:spacing w:line="276" w:lineRule="auto"/>
              <w:rPr>
                <w:rFonts w:cs="Times New Roman"/>
                <w:sz w:val="20"/>
                <w:szCs w:val="20"/>
              </w:rPr>
            </w:pPr>
            <w:r>
              <w:rPr>
                <w:rFonts w:cs="Times New Roman"/>
                <w:sz w:val="20"/>
                <w:szCs w:val="20"/>
              </w:rPr>
              <w:t>Data latih</w:t>
            </w:r>
          </w:p>
        </w:tc>
      </w:tr>
      <w:tr w:rsidR="00A04CC1" w:rsidTr="009819B6">
        <w:tc>
          <w:tcPr>
            <w:tcW w:w="652" w:type="dxa"/>
          </w:tcPr>
          <w:p w:rsidR="00A04CC1" w:rsidRPr="0089791D" w:rsidRDefault="00A04CC1" w:rsidP="00A04CC1">
            <w:pPr>
              <w:spacing w:line="276" w:lineRule="auto"/>
              <w:rPr>
                <w:rFonts w:cs="Times New Roman"/>
                <w:sz w:val="20"/>
                <w:szCs w:val="20"/>
              </w:rPr>
            </w:pPr>
            <w:r w:rsidRPr="0089791D">
              <w:rPr>
                <w:rFonts w:cs="Times New Roman"/>
                <w:sz w:val="20"/>
                <w:szCs w:val="20"/>
              </w:rPr>
              <w:t>2</w:t>
            </w:r>
          </w:p>
        </w:tc>
        <w:tc>
          <w:tcPr>
            <w:tcW w:w="5023" w:type="dxa"/>
          </w:tcPr>
          <w:p w:rsidR="00A04CC1" w:rsidRPr="0089791D" w:rsidRDefault="00F5264B" w:rsidP="00A04CC1">
            <w:pPr>
              <w:spacing w:line="276" w:lineRule="auto"/>
              <w:rPr>
                <w:rFonts w:cs="Times New Roman"/>
                <w:sz w:val="20"/>
                <w:szCs w:val="20"/>
              </w:rPr>
            </w:pPr>
            <w:r w:rsidRPr="00F5264B">
              <w:rPr>
                <w:rFonts w:cs="Times New Roman"/>
                <w:sz w:val="20"/>
                <w:szCs w:val="20"/>
              </w:rPr>
              <w:t>layan ruang tunggu antri kurang madah</w:t>
            </w:r>
            <w:r w:rsidR="00244786">
              <w:rPr>
                <w:rFonts w:cs="Times New Roman"/>
                <w:sz w:val="20"/>
                <w:szCs w:val="20"/>
              </w:rPr>
              <w:t>i</w:t>
            </w:r>
            <w:r w:rsidRPr="00F5264B">
              <w:rPr>
                <w:rFonts w:cs="Times New Roman"/>
                <w:sz w:val="20"/>
                <w:szCs w:val="20"/>
              </w:rPr>
              <w:t xml:space="preserve"> dan tempat cuci tangan air habis</w:t>
            </w:r>
          </w:p>
        </w:tc>
        <w:tc>
          <w:tcPr>
            <w:tcW w:w="1653" w:type="dxa"/>
          </w:tcPr>
          <w:p w:rsidR="00A04CC1" w:rsidRPr="0089791D" w:rsidRDefault="00A04CC1" w:rsidP="00A04CC1">
            <w:pPr>
              <w:spacing w:line="276" w:lineRule="auto"/>
              <w:rPr>
                <w:rFonts w:cs="Times New Roman"/>
                <w:sz w:val="20"/>
                <w:szCs w:val="20"/>
              </w:rPr>
            </w:pPr>
            <w:r w:rsidRPr="0089791D">
              <w:rPr>
                <w:rFonts w:cs="Times New Roman"/>
                <w:sz w:val="20"/>
                <w:szCs w:val="20"/>
              </w:rPr>
              <w:t>Negatif</w:t>
            </w:r>
          </w:p>
        </w:tc>
        <w:tc>
          <w:tcPr>
            <w:tcW w:w="1458" w:type="dxa"/>
          </w:tcPr>
          <w:p w:rsidR="00A04CC1" w:rsidRPr="0089791D" w:rsidRDefault="00A04CC1" w:rsidP="00A04CC1">
            <w:pPr>
              <w:spacing w:line="276" w:lineRule="auto"/>
              <w:rPr>
                <w:rFonts w:cs="Times New Roman"/>
                <w:sz w:val="20"/>
                <w:szCs w:val="20"/>
              </w:rPr>
            </w:pPr>
            <w:r>
              <w:rPr>
                <w:rFonts w:cs="Times New Roman"/>
                <w:sz w:val="20"/>
                <w:szCs w:val="20"/>
              </w:rPr>
              <w:t>Data latih</w:t>
            </w:r>
          </w:p>
        </w:tc>
      </w:tr>
      <w:tr w:rsidR="00A04CC1" w:rsidTr="009819B6">
        <w:tc>
          <w:tcPr>
            <w:tcW w:w="652" w:type="dxa"/>
          </w:tcPr>
          <w:p w:rsidR="00A04CC1" w:rsidRPr="0089791D" w:rsidRDefault="00A04CC1" w:rsidP="00A04CC1">
            <w:pPr>
              <w:spacing w:line="276" w:lineRule="auto"/>
              <w:rPr>
                <w:rFonts w:cs="Times New Roman"/>
                <w:sz w:val="20"/>
                <w:szCs w:val="20"/>
              </w:rPr>
            </w:pPr>
            <w:r w:rsidRPr="0089791D">
              <w:rPr>
                <w:rFonts w:cs="Times New Roman"/>
                <w:sz w:val="20"/>
                <w:szCs w:val="20"/>
              </w:rPr>
              <w:t>3</w:t>
            </w:r>
          </w:p>
        </w:tc>
        <w:tc>
          <w:tcPr>
            <w:tcW w:w="5023" w:type="dxa"/>
          </w:tcPr>
          <w:p w:rsidR="00A04CC1" w:rsidRPr="0089791D" w:rsidRDefault="00F5264B" w:rsidP="00A04CC1">
            <w:pPr>
              <w:spacing w:line="276" w:lineRule="auto"/>
              <w:rPr>
                <w:rFonts w:cs="Times New Roman"/>
                <w:sz w:val="20"/>
                <w:szCs w:val="20"/>
              </w:rPr>
            </w:pPr>
            <w:r w:rsidRPr="00F5264B">
              <w:rPr>
                <w:rFonts w:cs="Times New Roman"/>
                <w:sz w:val="20"/>
                <w:szCs w:val="20"/>
              </w:rPr>
              <w:t>tempat parkir motor luas layan baik ramah tapi karena antri banyak harus sabar tunggu</w:t>
            </w:r>
          </w:p>
        </w:tc>
        <w:tc>
          <w:tcPr>
            <w:tcW w:w="1653" w:type="dxa"/>
          </w:tcPr>
          <w:p w:rsidR="00A04CC1" w:rsidRPr="0089791D" w:rsidRDefault="00A04CC1" w:rsidP="00A04CC1">
            <w:pPr>
              <w:spacing w:line="276" w:lineRule="auto"/>
              <w:rPr>
                <w:rFonts w:cs="Times New Roman"/>
                <w:sz w:val="20"/>
                <w:szCs w:val="20"/>
              </w:rPr>
            </w:pPr>
            <w:r w:rsidRPr="0089791D">
              <w:rPr>
                <w:rFonts w:cs="Times New Roman"/>
                <w:sz w:val="20"/>
                <w:szCs w:val="20"/>
              </w:rPr>
              <w:t>Positif</w:t>
            </w:r>
          </w:p>
        </w:tc>
        <w:tc>
          <w:tcPr>
            <w:tcW w:w="1458" w:type="dxa"/>
          </w:tcPr>
          <w:p w:rsidR="00A04CC1" w:rsidRPr="0089791D" w:rsidRDefault="00A04CC1" w:rsidP="00A04CC1">
            <w:pPr>
              <w:spacing w:line="276" w:lineRule="auto"/>
              <w:rPr>
                <w:rFonts w:cs="Times New Roman"/>
                <w:sz w:val="20"/>
                <w:szCs w:val="20"/>
              </w:rPr>
            </w:pPr>
            <w:r>
              <w:rPr>
                <w:rFonts w:cs="Times New Roman"/>
                <w:sz w:val="20"/>
                <w:szCs w:val="20"/>
              </w:rPr>
              <w:t>Data latih</w:t>
            </w:r>
          </w:p>
        </w:tc>
      </w:tr>
      <w:tr w:rsidR="00A04CC1" w:rsidTr="009819B6">
        <w:tc>
          <w:tcPr>
            <w:tcW w:w="652" w:type="dxa"/>
          </w:tcPr>
          <w:p w:rsidR="00A04CC1" w:rsidRPr="0089791D" w:rsidRDefault="00A04CC1" w:rsidP="00A04CC1">
            <w:pPr>
              <w:spacing w:line="276" w:lineRule="auto"/>
              <w:rPr>
                <w:rFonts w:cs="Times New Roman"/>
                <w:sz w:val="20"/>
                <w:szCs w:val="20"/>
              </w:rPr>
            </w:pPr>
            <w:r w:rsidRPr="0089791D">
              <w:rPr>
                <w:rFonts w:cs="Times New Roman"/>
                <w:sz w:val="20"/>
                <w:szCs w:val="20"/>
              </w:rPr>
              <w:t>4</w:t>
            </w:r>
          </w:p>
        </w:tc>
        <w:tc>
          <w:tcPr>
            <w:tcW w:w="5023" w:type="dxa"/>
          </w:tcPr>
          <w:p w:rsidR="00A04CC1" w:rsidRPr="0089791D" w:rsidRDefault="00F5264B" w:rsidP="00A04CC1">
            <w:pPr>
              <w:spacing w:line="276" w:lineRule="auto"/>
              <w:rPr>
                <w:rFonts w:cs="Times New Roman"/>
                <w:sz w:val="20"/>
                <w:szCs w:val="20"/>
              </w:rPr>
            </w:pPr>
            <w:r w:rsidRPr="00F5264B">
              <w:rPr>
                <w:rFonts w:cs="Times New Roman"/>
                <w:sz w:val="20"/>
                <w:szCs w:val="20"/>
              </w:rPr>
              <w:t>layan kurang cepat</w:t>
            </w:r>
          </w:p>
        </w:tc>
        <w:tc>
          <w:tcPr>
            <w:tcW w:w="1653" w:type="dxa"/>
          </w:tcPr>
          <w:p w:rsidR="00A04CC1" w:rsidRPr="0089791D" w:rsidRDefault="00A04CC1" w:rsidP="00A04CC1">
            <w:pPr>
              <w:spacing w:line="276" w:lineRule="auto"/>
              <w:rPr>
                <w:rFonts w:cs="Times New Roman"/>
                <w:sz w:val="20"/>
                <w:szCs w:val="20"/>
              </w:rPr>
            </w:pPr>
            <w:r w:rsidRPr="0089791D">
              <w:rPr>
                <w:rFonts w:cs="Times New Roman"/>
                <w:sz w:val="20"/>
                <w:szCs w:val="20"/>
              </w:rPr>
              <w:t>Negatif</w:t>
            </w:r>
          </w:p>
        </w:tc>
        <w:tc>
          <w:tcPr>
            <w:tcW w:w="1458" w:type="dxa"/>
          </w:tcPr>
          <w:p w:rsidR="00A04CC1" w:rsidRPr="0089791D" w:rsidRDefault="00A04CC1" w:rsidP="00A04CC1">
            <w:pPr>
              <w:spacing w:line="276" w:lineRule="auto"/>
              <w:rPr>
                <w:rFonts w:cs="Times New Roman"/>
                <w:sz w:val="20"/>
                <w:szCs w:val="20"/>
              </w:rPr>
            </w:pPr>
            <w:r>
              <w:rPr>
                <w:rFonts w:cs="Times New Roman"/>
                <w:sz w:val="20"/>
                <w:szCs w:val="20"/>
              </w:rPr>
              <w:t>Data latih</w:t>
            </w:r>
          </w:p>
        </w:tc>
      </w:tr>
      <w:tr w:rsidR="00A04CC1" w:rsidTr="009819B6">
        <w:tc>
          <w:tcPr>
            <w:tcW w:w="652" w:type="dxa"/>
          </w:tcPr>
          <w:p w:rsidR="00A04CC1" w:rsidRPr="0089791D" w:rsidRDefault="00A04CC1" w:rsidP="00A04CC1">
            <w:pPr>
              <w:spacing w:line="276" w:lineRule="auto"/>
              <w:rPr>
                <w:rFonts w:cs="Times New Roman"/>
                <w:sz w:val="20"/>
                <w:szCs w:val="20"/>
              </w:rPr>
            </w:pPr>
            <w:r>
              <w:rPr>
                <w:rFonts w:cs="Times New Roman"/>
                <w:sz w:val="20"/>
                <w:szCs w:val="20"/>
              </w:rPr>
              <w:t>5</w:t>
            </w:r>
          </w:p>
        </w:tc>
        <w:tc>
          <w:tcPr>
            <w:tcW w:w="5023" w:type="dxa"/>
          </w:tcPr>
          <w:p w:rsidR="00A04CC1" w:rsidRPr="0089791D" w:rsidRDefault="00F5264B" w:rsidP="00A04CC1">
            <w:pPr>
              <w:spacing w:line="276" w:lineRule="auto"/>
              <w:rPr>
                <w:rFonts w:cs="Times New Roman"/>
                <w:sz w:val="20"/>
                <w:szCs w:val="20"/>
              </w:rPr>
            </w:pPr>
            <w:r w:rsidRPr="00F5264B">
              <w:rPr>
                <w:rFonts w:cs="Times New Roman"/>
                <w:sz w:val="20"/>
                <w:szCs w:val="20"/>
              </w:rPr>
              <w:t>dinas kependudukan dan cacat sipil layan cepat dan ramah</w:t>
            </w:r>
          </w:p>
        </w:tc>
        <w:tc>
          <w:tcPr>
            <w:tcW w:w="1653" w:type="dxa"/>
          </w:tcPr>
          <w:p w:rsidR="00A04CC1" w:rsidRPr="0089791D" w:rsidRDefault="00A04CC1" w:rsidP="00A04CC1">
            <w:pPr>
              <w:spacing w:line="276" w:lineRule="auto"/>
              <w:rPr>
                <w:rFonts w:cs="Times New Roman"/>
                <w:sz w:val="20"/>
                <w:szCs w:val="20"/>
              </w:rPr>
            </w:pPr>
            <w:r>
              <w:rPr>
                <w:rFonts w:cs="Times New Roman"/>
                <w:sz w:val="20"/>
                <w:szCs w:val="20"/>
              </w:rPr>
              <w:t>?</w:t>
            </w:r>
          </w:p>
        </w:tc>
        <w:tc>
          <w:tcPr>
            <w:tcW w:w="1458" w:type="dxa"/>
          </w:tcPr>
          <w:p w:rsidR="00A04CC1" w:rsidRDefault="00A04CC1" w:rsidP="00A04CC1">
            <w:pPr>
              <w:spacing w:line="276" w:lineRule="auto"/>
              <w:rPr>
                <w:rFonts w:cs="Times New Roman"/>
                <w:sz w:val="20"/>
                <w:szCs w:val="20"/>
              </w:rPr>
            </w:pPr>
            <w:r>
              <w:rPr>
                <w:rFonts w:cs="Times New Roman"/>
                <w:sz w:val="20"/>
                <w:szCs w:val="20"/>
              </w:rPr>
              <w:t>Data uji</w:t>
            </w:r>
          </w:p>
        </w:tc>
      </w:tr>
    </w:tbl>
    <w:p w:rsidR="00A04CC1" w:rsidRDefault="00A04CC1" w:rsidP="00A04CC1">
      <w:pPr>
        <w:spacing w:line="276" w:lineRule="auto"/>
      </w:pPr>
    </w:p>
    <w:p w:rsidR="00A04CC1" w:rsidRDefault="00A04CC1" w:rsidP="00A04CC1">
      <w:pPr>
        <w:spacing w:line="276" w:lineRule="auto"/>
      </w:pPr>
      <w:r>
        <w:t xml:space="preserve">Ulasan 1: </w:t>
      </w:r>
      <w:r w:rsidRPr="00FA6576">
        <w:t xml:space="preserve">layan </w:t>
      </w:r>
      <w:r w:rsidR="00244786">
        <w:t xml:space="preserve">sangat </w:t>
      </w:r>
      <w:r w:rsidRPr="00FA6576">
        <w:t>cepat</w:t>
      </w:r>
      <w:r w:rsidR="00244786">
        <w:t xml:space="preserve"> dan</w:t>
      </w:r>
      <w:r w:rsidRPr="00FA6576">
        <w:t xml:space="preserve"> ramah</w:t>
      </w:r>
    </w:p>
    <w:p w:rsidR="00A04CC1" w:rsidRDefault="00A04CC1" w:rsidP="00A04CC1">
      <w:pPr>
        <w:spacing w:line="276" w:lineRule="auto"/>
        <w:rPr>
          <w:rFonts w:cs="Times New Roman"/>
          <w:sz w:val="20"/>
          <w:szCs w:val="20"/>
        </w:rPr>
      </w:pPr>
      <w:r>
        <w:t xml:space="preserve">Ulasan 2: </w:t>
      </w:r>
      <w:r w:rsidRPr="00FA6576">
        <w:t>layan ruang tunggu antri kurang madah</w:t>
      </w:r>
      <w:r w:rsidR="00244786">
        <w:t>i dan tempat</w:t>
      </w:r>
      <w:r w:rsidRPr="00FA6576">
        <w:t xml:space="preserve"> cuci tangan air habis</w:t>
      </w:r>
    </w:p>
    <w:p w:rsidR="00A04CC1" w:rsidRDefault="00A04CC1" w:rsidP="00A04CC1">
      <w:pPr>
        <w:spacing w:line="276" w:lineRule="auto"/>
      </w:pPr>
      <w:r>
        <w:t xml:space="preserve">Ulasan 3: </w:t>
      </w:r>
      <w:r w:rsidR="00244786">
        <w:t xml:space="preserve">tempat </w:t>
      </w:r>
      <w:r w:rsidRPr="00FA6576">
        <w:t xml:space="preserve">parkir motor luas layan baik ramah </w:t>
      </w:r>
      <w:r w:rsidR="00244786">
        <w:t xml:space="preserve">tapi karena </w:t>
      </w:r>
      <w:r w:rsidR="00244786" w:rsidRPr="00FA6576">
        <w:t xml:space="preserve">antri </w:t>
      </w:r>
      <w:r w:rsidR="00244786">
        <w:t xml:space="preserve">banyak arus </w:t>
      </w:r>
      <w:r w:rsidRPr="00FA6576">
        <w:t>sabar tunggu</w:t>
      </w:r>
    </w:p>
    <w:p w:rsidR="00A04CC1" w:rsidRDefault="00A04CC1" w:rsidP="00D80507">
      <w:pPr>
        <w:spacing w:line="276" w:lineRule="auto"/>
      </w:pPr>
      <w:r>
        <w:t xml:space="preserve">Ulasan 4: </w:t>
      </w:r>
      <w:r w:rsidRPr="00FA6576">
        <w:t>layan kurang cepat</w:t>
      </w:r>
    </w:p>
    <w:p w:rsidR="00A04CC1" w:rsidRDefault="00A04CC1" w:rsidP="00A04CC1">
      <w:pPr>
        <w:spacing w:after="240" w:line="276" w:lineRule="auto"/>
      </w:pPr>
      <w:r>
        <w:t xml:space="preserve">Maka </w:t>
      </w:r>
      <w:r w:rsidRPr="00D13EE7">
        <w:rPr>
          <w:i/>
        </w:rPr>
        <w:t>Term</w:t>
      </w:r>
      <w:r>
        <w:t xml:space="preserve"> </w:t>
      </w:r>
      <w:r w:rsidRPr="00D13EE7">
        <w:rPr>
          <w:i/>
        </w:rPr>
        <w:t>Frequency</w:t>
      </w:r>
      <w:r>
        <w:t xml:space="preserve"> dari 4 ulasan dia</w:t>
      </w:r>
      <w:r w:rsidR="00066674">
        <w:t>tas dapat dilihat pada Tabel 3.16</w:t>
      </w:r>
      <w:r>
        <w:t>.</w:t>
      </w:r>
    </w:p>
    <w:p w:rsidR="00A04CC1" w:rsidRPr="0084139D" w:rsidRDefault="00A04CC1" w:rsidP="00A04CC1">
      <w:pPr>
        <w:pStyle w:val="Heading4"/>
        <w:spacing w:line="276" w:lineRule="auto"/>
        <w:rPr>
          <w:b w:val="0"/>
        </w:rPr>
      </w:pPr>
      <w:r>
        <w:t>Tabel 3.</w:t>
      </w:r>
      <w:r w:rsidR="00066674">
        <w:t>1</w:t>
      </w:r>
      <w:r>
        <w:t xml:space="preserve">6 </w:t>
      </w:r>
      <w:r w:rsidRPr="00F93F6E">
        <w:rPr>
          <w:b w:val="0"/>
          <w:i/>
        </w:rPr>
        <w:t>Term Frequency</w:t>
      </w:r>
      <w:r>
        <w:rPr>
          <w:b w:val="0"/>
        </w:rPr>
        <w:t xml:space="preserve"> Data Sentimen</w:t>
      </w:r>
    </w:p>
    <w:tbl>
      <w:tblPr>
        <w:tblStyle w:val="TableGrid"/>
        <w:tblW w:w="0" w:type="auto"/>
        <w:tblInd w:w="424" w:type="dxa"/>
        <w:tblLook w:val="04A0" w:firstRow="1" w:lastRow="0" w:firstColumn="1" w:lastColumn="0" w:noHBand="0" w:noVBand="1"/>
      </w:tblPr>
      <w:tblGrid>
        <w:gridCol w:w="715"/>
        <w:gridCol w:w="1615"/>
        <w:gridCol w:w="1170"/>
        <w:gridCol w:w="1440"/>
        <w:gridCol w:w="1350"/>
        <w:gridCol w:w="1350"/>
      </w:tblGrid>
      <w:tr w:rsidR="00A04CC1" w:rsidTr="009819B6">
        <w:tc>
          <w:tcPr>
            <w:tcW w:w="715" w:type="dxa"/>
            <w:vMerge w:val="restart"/>
            <w:shd w:val="clear" w:color="auto" w:fill="5B9BD5" w:themeFill="accent1"/>
            <w:vAlign w:val="center"/>
          </w:tcPr>
          <w:p w:rsidR="00A04CC1" w:rsidRDefault="00A04CC1" w:rsidP="009819B6">
            <w:pPr>
              <w:spacing w:line="276" w:lineRule="auto"/>
              <w:jc w:val="center"/>
              <w:rPr>
                <w:rFonts w:cs="Times New Roman"/>
                <w:b/>
                <w:sz w:val="20"/>
                <w:szCs w:val="20"/>
              </w:rPr>
            </w:pPr>
            <w:r>
              <w:rPr>
                <w:rFonts w:cs="Times New Roman"/>
                <w:b/>
                <w:sz w:val="20"/>
                <w:szCs w:val="20"/>
              </w:rPr>
              <w:t>No</w:t>
            </w:r>
          </w:p>
        </w:tc>
        <w:tc>
          <w:tcPr>
            <w:tcW w:w="1615" w:type="dxa"/>
            <w:vMerge w:val="restart"/>
            <w:shd w:val="clear" w:color="auto" w:fill="5B9BD5" w:themeFill="accent1"/>
            <w:vAlign w:val="center"/>
          </w:tcPr>
          <w:p w:rsidR="00A04CC1" w:rsidRDefault="00A04CC1" w:rsidP="009819B6">
            <w:pPr>
              <w:spacing w:line="276" w:lineRule="auto"/>
              <w:jc w:val="center"/>
              <w:rPr>
                <w:rFonts w:cs="Times New Roman"/>
                <w:b/>
                <w:sz w:val="20"/>
                <w:szCs w:val="20"/>
              </w:rPr>
            </w:pPr>
            <w:r>
              <w:rPr>
                <w:rFonts w:cs="Times New Roman"/>
                <w:b/>
                <w:sz w:val="20"/>
                <w:szCs w:val="20"/>
              </w:rPr>
              <w:t>Doc</w:t>
            </w:r>
          </w:p>
        </w:tc>
        <w:tc>
          <w:tcPr>
            <w:tcW w:w="5310" w:type="dxa"/>
            <w:gridSpan w:val="4"/>
            <w:shd w:val="clear" w:color="auto" w:fill="5B9BD5" w:themeFill="accent1"/>
          </w:tcPr>
          <w:p w:rsidR="00A04CC1" w:rsidRPr="00D13EE7" w:rsidRDefault="00A04CC1" w:rsidP="009819B6">
            <w:pPr>
              <w:spacing w:line="276" w:lineRule="auto"/>
              <w:jc w:val="center"/>
              <w:rPr>
                <w:rFonts w:cs="Times New Roman"/>
                <w:b/>
                <w:i/>
                <w:sz w:val="20"/>
                <w:szCs w:val="20"/>
              </w:rPr>
            </w:pPr>
            <w:r w:rsidRPr="00D13EE7">
              <w:rPr>
                <w:rFonts w:cs="Times New Roman"/>
                <w:b/>
                <w:i/>
                <w:sz w:val="20"/>
                <w:szCs w:val="20"/>
              </w:rPr>
              <w:t>Term Frequency</w:t>
            </w:r>
          </w:p>
        </w:tc>
      </w:tr>
      <w:tr w:rsidR="00A04CC1" w:rsidTr="009819B6">
        <w:tc>
          <w:tcPr>
            <w:tcW w:w="715" w:type="dxa"/>
            <w:vMerge/>
            <w:shd w:val="clear" w:color="auto" w:fill="5B9BD5" w:themeFill="accent1"/>
          </w:tcPr>
          <w:p w:rsidR="00A04CC1" w:rsidRDefault="00A04CC1" w:rsidP="009819B6">
            <w:pPr>
              <w:spacing w:line="276" w:lineRule="auto"/>
              <w:jc w:val="center"/>
              <w:rPr>
                <w:rFonts w:cs="Times New Roman"/>
                <w:b/>
                <w:sz w:val="20"/>
                <w:szCs w:val="20"/>
              </w:rPr>
            </w:pPr>
          </w:p>
        </w:tc>
        <w:tc>
          <w:tcPr>
            <w:tcW w:w="1615" w:type="dxa"/>
            <w:vMerge/>
            <w:shd w:val="clear" w:color="auto" w:fill="5B9BD5" w:themeFill="accent1"/>
          </w:tcPr>
          <w:p w:rsidR="00A04CC1" w:rsidRPr="00985DC4" w:rsidRDefault="00A04CC1" w:rsidP="009819B6">
            <w:pPr>
              <w:spacing w:line="276" w:lineRule="auto"/>
              <w:jc w:val="center"/>
              <w:rPr>
                <w:rFonts w:cs="Times New Roman"/>
                <w:b/>
                <w:sz w:val="20"/>
                <w:szCs w:val="20"/>
              </w:rPr>
            </w:pPr>
          </w:p>
        </w:tc>
        <w:tc>
          <w:tcPr>
            <w:tcW w:w="1170" w:type="dxa"/>
            <w:shd w:val="clear" w:color="auto" w:fill="5B9BD5" w:themeFill="accent1"/>
          </w:tcPr>
          <w:p w:rsidR="00A04CC1" w:rsidRPr="00985DC4" w:rsidRDefault="00A04CC1" w:rsidP="009819B6">
            <w:pPr>
              <w:spacing w:line="276" w:lineRule="auto"/>
              <w:jc w:val="center"/>
              <w:rPr>
                <w:rFonts w:cs="Times New Roman"/>
                <w:b/>
                <w:sz w:val="20"/>
                <w:szCs w:val="20"/>
              </w:rPr>
            </w:pPr>
            <w:r>
              <w:rPr>
                <w:rFonts w:cs="Times New Roman"/>
                <w:b/>
                <w:sz w:val="20"/>
                <w:szCs w:val="20"/>
              </w:rPr>
              <w:t>D1</w:t>
            </w:r>
          </w:p>
        </w:tc>
        <w:tc>
          <w:tcPr>
            <w:tcW w:w="1440" w:type="dxa"/>
            <w:shd w:val="clear" w:color="auto" w:fill="5B9BD5" w:themeFill="accent1"/>
          </w:tcPr>
          <w:p w:rsidR="00A04CC1" w:rsidRPr="00985DC4" w:rsidRDefault="00A04CC1" w:rsidP="009819B6">
            <w:pPr>
              <w:spacing w:line="276" w:lineRule="auto"/>
              <w:jc w:val="center"/>
              <w:rPr>
                <w:rFonts w:cs="Times New Roman"/>
                <w:b/>
                <w:sz w:val="20"/>
                <w:szCs w:val="20"/>
              </w:rPr>
            </w:pPr>
            <w:r>
              <w:rPr>
                <w:rFonts w:cs="Times New Roman"/>
                <w:b/>
                <w:sz w:val="20"/>
                <w:szCs w:val="20"/>
              </w:rPr>
              <w:t>D2</w:t>
            </w:r>
          </w:p>
        </w:tc>
        <w:tc>
          <w:tcPr>
            <w:tcW w:w="1350" w:type="dxa"/>
            <w:shd w:val="clear" w:color="auto" w:fill="5B9BD5" w:themeFill="accent1"/>
          </w:tcPr>
          <w:p w:rsidR="00A04CC1" w:rsidRPr="00985DC4" w:rsidRDefault="00A04CC1" w:rsidP="009819B6">
            <w:pPr>
              <w:spacing w:line="276" w:lineRule="auto"/>
              <w:jc w:val="center"/>
              <w:rPr>
                <w:rFonts w:cs="Times New Roman"/>
                <w:b/>
                <w:sz w:val="20"/>
                <w:szCs w:val="20"/>
              </w:rPr>
            </w:pPr>
            <w:r>
              <w:rPr>
                <w:rFonts w:cs="Times New Roman"/>
                <w:b/>
                <w:sz w:val="20"/>
                <w:szCs w:val="20"/>
              </w:rPr>
              <w:t>D3</w:t>
            </w:r>
          </w:p>
        </w:tc>
        <w:tc>
          <w:tcPr>
            <w:tcW w:w="1350" w:type="dxa"/>
            <w:shd w:val="clear" w:color="auto" w:fill="5B9BD5" w:themeFill="accent1"/>
          </w:tcPr>
          <w:p w:rsidR="00A04CC1" w:rsidRDefault="00A04CC1" w:rsidP="009819B6">
            <w:pPr>
              <w:spacing w:line="276" w:lineRule="auto"/>
              <w:jc w:val="center"/>
              <w:rPr>
                <w:rFonts w:cs="Times New Roman"/>
                <w:b/>
                <w:sz w:val="20"/>
                <w:szCs w:val="20"/>
              </w:rPr>
            </w:pPr>
            <w:r>
              <w:rPr>
                <w:rFonts w:cs="Times New Roman"/>
                <w:b/>
                <w:sz w:val="20"/>
                <w:szCs w:val="20"/>
              </w:rPr>
              <w:t>D4</w:t>
            </w:r>
          </w:p>
        </w:tc>
      </w:tr>
      <w:tr w:rsidR="00A04CC1" w:rsidTr="009819B6">
        <w:tc>
          <w:tcPr>
            <w:tcW w:w="715" w:type="dxa"/>
          </w:tcPr>
          <w:p w:rsidR="00A04CC1" w:rsidRPr="0089791D" w:rsidRDefault="00A04CC1" w:rsidP="009819B6">
            <w:pPr>
              <w:spacing w:line="276" w:lineRule="auto"/>
              <w:jc w:val="center"/>
              <w:rPr>
                <w:rFonts w:cs="Times New Roman"/>
                <w:sz w:val="20"/>
                <w:szCs w:val="20"/>
              </w:rPr>
            </w:pPr>
            <w:r>
              <w:rPr>
                <w:rFonts w:cs="Times New Roman"/>
                <w:sz w:val="20"/>
                <w:szCs w:val="20"/>
              </w:rPr>
              <w:t>1</w:t>
            </w:r>
          </w:p>
        </w:tc>
        <w:tc>
          <w:tcPr>
            <w:tcW w:w="1615" w:type="dxa"/>
          </w:tcPr>
          <w:p w:rsidR="00A04CC1" w:rsidRPr="0089791D" w:rsidRDefault="00244786" w:rsidP="009819B6">
            <w:pPr>
              <w:spacing w:line="276" w:lineRule="auto"/>
              <w:jc w:val="center"/>
              <w:rPr>
                <w:rFonts w:cs="Times New Roman"/>
                <w:sz w:val="20"/>
                <w:szCs w:val="20"/>
              </w:rPr>
            </w:pPr>
            <w:r>
              <w:rPr>
                <w:rFonts w:cs="Times New Roman"/>
                <w:b/>
                <w:sz w:val="20"/>
                <w:szCs w:val="20"/>
              </w:rPr>
              <w:t>air</w:t>
            </w:r>
          </w:p>
        </w:tc>
        <w:tc>
          <w:tcPr>
            <w:tcW w:w="1170" w:type="dxa"/>
          </w:tcPr>
          <w:p w:rsidR="00A04CC1" w:rsidRPr="0089791D" w:rsidRDefault="005F5694" w:rsidP="009819B6">
            <w:pPr>
              <w:spacing w:line="276" w:lineRule="auto"/>
              <w:jc w:val="center"/>
              <w:rPr>
                <w:rFonts w:cs="Times New Roman"/>
                <w:sz w:val="20"/>
                <w:szCs w:val="20"/>
              </w:rPr>
            </w:pPr>
            <w:r>
              <w:rPr>
                <w:rFonts w:cs="Times New Roman"/>
                <w:sz w:val="20"/>
                <w:szCs w:val="20"/>
              </w:rPr>
              <w:t>0</w:t>
            </w:r>
          </w:p>
        </w:tc>
        <w:tc>
          <w:tcPr>
            <w:tcW w:w="1440" w:type="dxa"/>
          </w:tcPr>
          <w:p w:rsidR="00A04CC1" w:rsidRPr="0089791D" w:rsidRDefault="00A04CC1" w:rsidP="009819B6">
            <w:pPr>
              <w:spacing w:line="276" w:lineRule="auto"/>
              <w:jc w:val="center"/>
              <w:rPr>
                <w:rFonts w:cs="Times New Roman"/>
                <w:sz w:val="20"/>
                <w:szCs w:val="20"/>
              </w:rPr>
            </w:pPr>
            <w:r>
              <w:rPr>
                <w:rFonts w:cs="Times New Roman"/>
                <w:sz w:val="20"/>
                <w:szCs w:val="20"/>
              </w:rPr>
              <w:t>1</w:t>
            </w:r>
          </w:p>
        </w:tc>
        <w:tc>
          <w:tcPr>
            <w:tcW w:w="1350" w:type="dxa"/>
          </w:tcPr>
          <w:p w:rsidR="00A04CC1" w:rsidRPr="0089791D" w:rsidRDefault="005F5694" w:rsidP="009819B6">
            <w:pPr>
              <w:spacing w:line="276" w:lineRule="auto"/>
              <w:jc w:val="center"/>
              <w:rPr>
                <w:rFonts w:cs="Times New Roman"/>
                <w:sz w:val="20"/>
                <w:szCs w:val="20"/>
              </w:rPr>
            </w:pPr>
            <w:r>
              <w:rPr>
                <w:rFonts w:cs="Times New Roman"/>
                <w:sz w:val="20"/>
                <w:szCs w:val="20"/>
              </w:rPr>
              <w:t>0</w:t>
            </w:r>
          </w:p>
        </w:tc>
        <w:tc>
          <w:tcPr>
            <w:tcW w:w="1350" w:type="dxa"/>
          </w:tcPr>
          <w:p w:rsidR="00A04CC1" w:rsidRPr="0089791D" w:rsidRDefault="005F5694" w:rsidP="009819B6">
            <w:pPr>
              <w:spacing w:line="276" w:lineRule="auto"/>
              <w:jc w:val="center"/>
              <w:rPr>
                <w:rFonts w:cs="Times New Roman"/>
                <w:sz w:val="20"/>
                <w:szCs w:val="20"/>
              </w:rPr>
            </w:pPr>
            <w:r>
              <w:rPr>
                <w:rFonts w:cs="Times New Roman"/>
                <w:sz w:val="20"/>
                <w:szCs w:val="20"/>
              </w:rPr>
              <w:t>0</w:t>
            </w:r>
          </w:p>
        </w:tc>
      </w:tr>
      <w:tr w:rsidR="00A04CC1" w:rsidTr="009819B6">
        <w:tc>
          <w:tcPr>
            <w:tcW w:w="715" w:type="dxa"/>
          </w:tcPr>
          <w:p w:rsidR="00A04CC1" w:rsidRPr="0089791D" w:rsidRDefault="00A04CC1" w:rsidP="009819B6">
            <w:pPr>
              <w:spacing w:line="276" w:lineRule="auto"/>
              <w:jc w:val="center"/>
              <w:rPr>
                <w:rFonts w:cs="Times New Roman"/>
                <w:sz w:val="20"/>
                <w:szCs w:val="20"/>
              </w:rPr>
            </w:pPr>
            <w:r>
              <w:rPr>
                <w:rFonts w:cs="Times New Roman"/>
                <w:sz w:val="20"/>
                <w:szCs w:val="20"/>
              </w:rPr>
              <w:t>2</w:t>
            </w:r>
          </w:p>
        </w:tc>
        <w:tc>
          <w:tcPr>
            <w:tcW w:w="1615" w:type="dxa"/>
          </w:tcPr>
          <w:p w:rsidR="00A04CC1" w:rsidRPr="0089791D" w:rsidRDefault="00244786" w:rsidP="009819B6">
            <w:pPr>
              <w:spacing w:line="276" w:lineRule="auto"/>
              <w:jc w:val="center"/>
              <w:rPr>
                <w:rFonts w:cs="Times New Roman"/>
                <w:sz w:val="20"/>
                <w:szCs w:val="20"/>
              </w:rPr>
            </w:pPr>
            <w:r>
              <w:rPr>
                <w:rFonts w:cs="Times New Roman"/>
                <w:b/>
                <w:sz w:val="20"/>
                <w:szCs w:val="20"/>
              </w:rPr>
              <w:t>antri</w:t>
            </w:r>
          </w:p>
        </w:tc>
        <w:tc>
          <w:tcPr>
            <w:tcW w:w="1170" w:type="dxa"/>
          </w:tcPr>
          <w:p w:rsidR="00A04CC1" w:rsidRPr="0089791D" w:rsidRDefault="005F5694" w:rsidP="009819B6">
            <w:pPr>
              <w:spacing w:line="276" w:lineRule="auto"/>
              <w:jc w:val="center"/>
              <w:rPr>
                <w:rFonts w:cs="Times New Roman"/>
                <w:sz w:val="20"/>
                <w:szCs w:val="20"/>
              </w:rPr>
            </w:pPr>
            <w:r>
              <w:rPr>
                <w:rFonts w:cs="Times New Roman"/>
                <w:sz w:val="20"/>
                <w:szCs w:val="20"/>
              </w:rPr>
              <w:t>0</w:t>
            </w:r>
          </w:p>
        </w:tc>
        <w:tc>
          <w:tcPr>
            <w:tcW w:w="1440" w:type="dxa"/>
          </w:tcPr>
          <w:p w:rsidR="00A04CC1" w:rsidRPr="0089791D" w:rsidRDefault="005F5694" w:rsidP="009819B6">
            <w:pPr>
              <w:spacing w:line="276" w:lineRule="auto"/>
              <w:jc w:val="center"/>
              <w:rPr>
                <w:rFonts w:cs="Times New Roman"/>
                <w:sz w:val="20"/>
                <w:szCs w:val="20"/>
              </w:rPr>
            </w:pPr>
            <w:r>
              <w:rPr>
                <w:rFonts w:cs="Times New Roman"/>
                <w:sz w:val="20"/>
                <w:szCs w:val="20"/>
              </w:rPr>
              <w:t>1</w:t>
            </w:r>
          </w:p>
        </w:tc>
        <w:tc>
          <w:tcPr>
            <w:tcW w:w="1350" w:type="dxa"/>
          </w:tcPr>
          <w:p w:rsidR="00A04CC1" w:rsidRPr="0089791D" w:rsidRDefault="005F5694" w:rsidP="009819B6">
            <w:pPr>
              <w:spacing w:line="276" w:lineRule="auto"/>
              <w:jc w:val="center"/>
              <w:rPr>
                <w:rFonts w:cs="Times New Roman"/>
                <w:sz w:val="20"/>
                <w:szCs w:val="20"/>
              </w:rPr>
            </w:pPr>
            <w:r>
              <w:rPr>
                <w:rFonts w:cs="Times New Roman"/>
                <w:sz w:val="20"/>
                <w:szCs w:val="20"/>
              </w:rPr>
              <w:t>1</w:t>
            </w:r>
          </w:p>
        </w:tc>
        <w:tc>
          <w:tcPr>
            <w:tcW w:w="1350" w:type="dxa"/>
          </w:tcPr>
          <w:p w:rsidR="00A04CC1" w:rsidRPr="0089791D" w:rsidRDefault="005F5694" w:rsidP="009819B6">
            <w:pPr>
              <w:spacing w:line="276" w:lineRule="auto"/>
              <w:jc w:val="center"/>
              <w:rPr>
                <w:rFonts w:cs="Times New Roman"/>
                <w:sz w:val="20"/>
                <w:szCs w:val="20"/>
              </w:rPr>
            </w:pPr>
            <w:r>
              <w:rPr>
                <w:rFonts w:cs="Times New Roman"/>
                <w:sz w:val="20"/>
                <w:szCs w:val="20"/>
              </w:rPr>
              <w:t>0</w:t>
            </w:r>
          </w:p>
        </w:tc>
      </w:tr>
      <w:tr w:rsidR="00A04CC1" w:rsidTr="009819B6">
        <w:tc>
          <w:tcPr>
            <w:tcW w:w="715" w:type="dxa"/>
          </w:tcPr>
          <w:p w:rsidR="00A04CC1" w:rsidRPr="0089791D" w:rsidRDefault="00A04CC1" w:rsidP="009819B6">
            <w:pPr>
              <w:spacing w:line="276" w:lineRule="auto"/>
              <w:jc w:val="center"/>
              <w:rPr>
                <w:rFonts w:cs="Times New Roman"/>
                <w:sz w:val="20"/>
                <w:szCs w:val="20"/>
              </w:rPr>
            </w:pPr>
            <w:r>
              <w:rPr>
                <w:rFonts w:cs="Times New Roman"/>
                <w:sz w:val="20"/>
                <w:szCs w:val="20"/>
              </w:rPr>
              <w:t>3</w:t>
            </w:r>
          </w:p>
        </w:tc>
        <w:tc>
          <w:tcPr>
            <w:tcW w:w="1615" w:type="dxa"/>
          </w:tcPr>
          <w:p w:rsidR="00A04CC1" w:rsidRPr="0089791D" w:rsidRDefault="00244786" w:rsidP="009819B6">
            <w:pPr>
              <w:spacing w:line="276" w:lineRule="auto"/>
              <w:jc w:val="center"/>
              <w:rPr>
                <w:rFonts w:cs="Times New Roman"/>
                <w:sz w:val="20"/>
                <w:szCs w:val="20"/>
              </w:rPr>
            </w:pPr>
            <w:r>
              <w:rPr>
                <w:rFonts w:cs="Times New Roman"/>
                <w:b/>
                <w:sz w:val="20"/>
                <w:szCs w:val="20"/>
              </w:rPr>
              <w:t>baik</w:t>
            </w:r>
          </w:p>
        </w:tc>
        <w:tc>
          <w:tcPr>
            <w:tcW w:w="1170" w:type="dxa"/>
          </w:tcPr>
          <w:p w:rsidR="00A04CC1" w:rsidRPr="0089791D" w:rsidRDefault="005F5694" w:rsidP="009819B6">
            <w:pPr>
              <w:spacing w:line="276" w:lineRule="auto"/>
              <w:jc w:val="center"/>
              <w:rPr>
                <w:rFonts w:cs="Times New Roman"/>
                <w:sz w:val="20"/>
                <w:szCs w:val="20"/>
              </w:rPr>
            </w:pPr>
            <w:r>
              <w:rPr>
                <w:rFonts w:cs="Times New Roman"/>
                <w:sz w:val="20"/>
                <w:szCs w:val="20"/>
              </w:rPr>
              <w:t>0</w:t>
            </w:r>
          </w:p>
        </w:tc>
        <w:tc>
          <w:tcPr>
            <w:tcW w:w="1440" w:type="dxa"/>
          </w:tcPr>
          <w:p w:rsidR="00A04CC1" w:rsidRPr="0089791D" w:rsidRDefault="00A04CC1" w:rsidP="009819B6">
            <w:pPr>
              <w:spacing w:line="276" w:lineRule="auto"/>
              <w:jc w:val="center"/>
              <w:rPr>
                <w:rFonts w:cs="Times New Roman"/>
                <w:sz w:val="20"/>
                <w:szCs w:val="20"/>
              </w:rPr>
            </w:pPr>
            <w:r>
              <w:rPr>
                <w:rFonts w:cs="Times New Roman"/>
                <w:sz w:val="20"/>
                <w:szCs w:val="20"/>
              </w:rPr>
              <w:t>0</w:t>
            </w:r>
          </w:p>
        </w:tc>
        <w:tc>
          <w:tcPr>
            <w:tcW w:w="1350" w:type="dxa"/>
          </w:tcPr>
          <w:p w:rsidR="00A04CC1" w:rsidRPr="0089791D" w:rsidRDefault="00A04CC1" w:rsidP="009819B6">
            <w:pPr>
              <w:spacing w:line="276" w:lineRule="auto"/>
              <w:jc w:val="center"/>
              <w:rPr>
                <w:rFonts w:cs="Times New Roman"/>
                <w:sz w:val="20"/>
                <w:szCs w:val="20"/>
              </w:rPr>
            </w:pPr>
            <w:r>
              <w:rPr>
                <w:rFonts w:cs="Times New Roman"/>
                <w:sz w:val="20"/>
                <w:szCs w:val="20"/>
              </w:rPr>
              <w:t>1</w:t>
            </w:r>
          </w:p>
        </w:tc>
        <w:tc>
          <w:tcPr>
            <w:tcW w:w="1350" w:type="dxa"/>
          </w:tcPr>
          <w:p w:rsidR="00A04CC1" w:rsidRPr="0089791D" w:rsidRDefault="00A04CC1" w:rsidP="009819B6">
            <w:pPr>
              <w:spacing w:line="276" w:lineRule="auto"/>
              <w:jc w:val="center"/>
              <w:rPr>
                <w:rFonts w:cs="Times New Roman"/>
                <w:sz w:val="20"/>
                <w:szCs w:val="20"/>
              </w:rPr>
            </w:pPr>
            <w:r>
              <w:rPr>
                <w:rFonts w:cs="Times New Roman"/>
                <w:sz w:val="20"/>
                <w:szCs w:val="20"/>
              </w:rPr>
              <w:t>0</w:t>
            </w:r>
          </w:p>
        </w:tc>
      </w:tr>
      <w:tr w:rsidR="00A04CC1" w:rsidTr="009819B6">
        <w:tc>
          <w:tcPr>
            <w:tcW w:w="715" w:type="dxa"/>
          </w:tcPr>
          <w:p w:rsidR="00A04CC1" w:rsidRPr="0089791D" w:rsidRDefault="00A04CC1" w:rsidP="009819B6">
            <w:pPr>
              <w:spacing w:line="276" w:lineRule="auto"/>
              <w:jc w:val="center"/>
              <w:rPr>
                <w:rFonts w:cs="Times New Roman"/>
                <w:sz w:val="20"/>
                <w:szCs w:val="20"/>
              </w:rPr>
            </w:pPr>
            <w:r>
              <w:rPr>
                <w:rFonts w:cs="Times New Roman"/>
                <w:sz w:val="20"/>
                <w:szCs w:val="20"/>
              </w:rPr>
              <w:t>4</w:t>
            </w:r>
          </w:p>
        </w:tc>
        <w:tc>
          <w:tcPr>
            <w:tcW w:w="1615" w:type="dxa"/>
          </w:tcPr>
          <w:p w:rsidR="00A04CC1" w:rsidRPr="0089791D" w:rsidRDefault="00244786" w:rsidP="009819B6">
            <w:pPr>
              <w:spacing w:line="276" w:lineRule="auto"/>
              <w:jc w:val="center"/>
              <w:rPr>
                <w:rFonts w:cs="Times New Roman"/>
                <w:sz w:val="20"/>
                <w:szCs w:val="20"/>
              </w:rPr>
            </w:pPr>
            <w:r>
              <w:rPr>
                <w:rFonts w:cs="Times New Roman"/>
                <w:b/>
                <w:sz w:val="20"/>
                <w:szCs w:val="20"/>
              </w:rPr>
              <w:t>banyak</w:t>
            </w:r>
          </w:p>
        </w:tc>
        <w:tc>
          <w:tcPr>
            <w:tcW w:w="1170" w:type="dxa"/>
          </w:tcPr>
          <w:p w:rsidR="00A04CC1" w:rsidRPr="0089791D" w:rsidRDefault="00A04CC1" w:rsidP="009819B6">
            <w:pPr>
              <w:spacing w:line="276" w:lineRule="auto"/>
              <w:jc w:val="center"/>
              <w:rPr>
                <w:rFonts w:cs="Times New Roman"/>
                <w:sz w:val="20"/>
                <w:szCs w:val="20"/>
              </w:rPr>
            </w:pPr>
            <w:r>
              <w:rPr>
                <w:rFonts w:cs="Times New Roman"/>
                <w:sz w:val="20"/>
                <w:szCs w:val="20"/>
              </w:rPr>
              <w:t>0</w:t>
            </w:r>
          </w:p>
        </w:tc>
        <w:tc>
          <w:tcPr>
            <w:tcW w:w="1440" w:type="dxa"/>
          </w:tcPr>
          <w:p w:rsidR="00A04CC1" w:rsidRPr="0089791D" w:rsidRDefault="005F5694" w:rsidP="009819B6">
            <w:pPr>
              <w:spacing w:line="276" w:lineRule="auto"/>
              <w:jc w:val="center"/>
              <w:rPr>
                <w:rFonts w:cs="Times New Roman"/>
                <w:sz w:val="20"/>
                <w:szCs w:val="20"/>
              </w:rPr>
            </w:pPr>
            <w:r>
              <w:rPr>
                <w:rFonts w:cs="Times New Roman"/>
                <w:sz w:val="20"/>
                <w:szCs w:val="20"/>
              </w:rPr>
              <w:t>0</w:t>
            </w:r>
          </w:p>
        </w:tc>
        <w:tc>
          <w:tcPr>
            <w:tcW w:w="1350" w:type="dxa"/>
          </w:tcPr>
          <w:p w:rsidR="00A04CC1" w:rsidRPr="0089791D" w:rsidRDefault="005F5694" w:rsidP="009819B6">
            <w:pPr>
              <w:spacing w:line="276" w:lineRule="auto"/>
              <w:jc w:val="center"/>
              <w:rPr>
                <w:rFonts w:cs="Times New Roman"/>
                <w:sz w:val="20"/>
                <w:szCs w:val="20"/>
              </w:rPr>
            </w:pPr>
            <w:r>
              <w:rPr>
                <w:rFonts w:cs="Times New Roman"/>
                <w:sz w:val="20"/>
                <w:szCs w:val="20"/>
              </w:rPr>
              <w:t>1</w:t>
            </w:r>
          </w:p>
        </w:tc>
        <w:tc>
          <w:tcPr>
            <w:tcW w:w="1350" w:type="dxa"/>
          </w:tcPr>
          <w:p w:rsidR="00A04CC1" w:rsidRPr="0089791D" w:rsidRDefault="00A04CC1" w:rsidP="009819B6">
            <w:pPr>
              <w:spacing w:line="276" w:lineRule="auto"/>
              <w:jc w:val="center"/>
              <w:rPr>
                <w:rFonts w:cs="Times New Roman"/>
                <w:sz w:val="20"/>
                <w:szCs w:val="20"/>
              </w:rPr>
            </w:pPr>
            <w:r>
              <w:rPr>
                <w:rFonts w:cs="Times New Roman"/>
                <w:sz w:val="20"/>
                <w:szCs w:val="20"/>
              </w:rPr>
              <w:t>0</w:t>
            </w:r>
          </w:p>
        </w:tc>
      </w:tr>
      <w:tr w:rsidR="00A04CC1" w:rsidTr="009819B6">
        <w:tc>
          <w:tcPr>
            <w:tcW w:w="715" w:type="dxa"/>
          </w:tcPr>
          <w:p w:rsidR="00A04CC1" w:rsidRDefault="00A04CC1" w:rsidP="009819B6">
            <w:pPr>
              <w:spacing w:line="276" w:lineRule="auto"/>
              <w:jc w:val="center"/>
              <w:rPr>
                <w:rFonts w:cs="Times New Roman"/>
                <w:sz w:val="20"/>
                <w:szCs w:val="20"/>
              </w:rPr>
            </w:pPr>
            <w:r>
              <w:rPr>
                <w:rFonts w:cs="Times New Roman"/>
                <w:sz w:val="20"/>
                <w:szCs w:val="20"/>
              </w:rPr>
              <w:t>5</w:t>
            </w:r>
          </w:p>
        </w:tc>
        <w:tc>
          <w:tcPr>
            <w:tcW w:w="1615" w:type="dxa"/>
          </w:tcPr>
          <w:p w:rsidR="00A04CC1" w:rsidRPr="0089791D" w:rsidRDefault="00244786" w:rsidP="009819B6">
            <w:pPr>
              <w:spacing w:line="276" w:lineRule="auto"/>
              <w:jc w:val="center"/>
              <w:rPr>
                <w:rFonts w:cs="Times New Roman"/>
                <w:sz w:val="20"/>
                <w:szCs w:val="20"/>
              </w:rPr>
            </w:pPr>
            <w:r>
              <w:rPr>
                <w:rFonts w:cs="Times New Roman"/>
                <w:b/>
                <w:sz w:val="20"/>
                <w:szCs w:val="20"/>
              </w:rPr>
              <w:t>cepat</w:t>
            </w:r>
          </w:p>
        </w:tc>
        <w:tc>
          <w:tcPr>
            <w:tcW w:w="1170" w:type="dxa"/>
          </w:tcPr>
          <w:p w:rsidR="00A04CC1" w:rsidRPr="0089791D" w:rsidRDefault="005F5694" w:rsidP="009819B6">
            <w:pPr>
              <w:spacing w:line="276" w:lineRule="auto"/>
              <w:jc w:val="center"/>
              <w:rPr>
                <w:rFonts w:cs="Times New Roman"/>
                <w:sz w:val="20"/>
                <w:szCs w:val="20"/>
              </w:rPr>
            </w:pPr>
            <w:r>
              <w:rPr>
                <w:rFonts w:cs="Times New Roman"/>
                <w:sz w:val="20"/>
                <w:szCs w:val="20"/>
              </w:rPr>
              <w:t>1</w:t>
            </w:r>
          </w:p>
        </w:tc>
        <w:tc>
          <w:tcPr>
            <w:tcW w:w="1440" w:type="dxa"/>
          </w:tcPr>
          <w:p w:rsidR="00A04CC1" w:rsidRPr="0089791D" w:rsidRDefault="005F5694" w:rsidP="009819B6">
            <w:pPr>
              <w:spacing w:line="276" w:lineRule="auto"/>
              <w:jc w:val="center"/>
              <w:rPr>
                <w:rFonts w:cs="Times New Roman"/>
                <w:sz w:val="20"/>
                <w:szCs w:val="20"/>
              </w:rPr>
            </w:pPr>
            <w:r>
              <w:rPr>
                <w:rFonts w:cs="Times New Roman"/>
                <w:sz w:val="20"/>
                <w:szCs w:val="20"/>
              </w:rPr>
              <w:t>0</w:t>
            </w:r>
          </w:p>
        </w:tc>
        <w:tc>
          <w:tcPr>
            <w:tcW w:w="1350" w:type="dxa"/>
          </w:tcPr>
          <w:p w:rsidR="00A04CC1" w:rsidRPr="0089791D" w:rsidRDefault="005F5694" w:rsidP="009819B6">
            <w:pPr>
              <w:spacing w:line="276" w:lineRule="auto"/>
              <w:jc w:val="center"/>
              <w:rPr>
                <w:rFonts w:cs="Times New Roman"/>
                <w:sz w:val="20"/>
                <w:szCs w:val="20"/>
              </w:rPr>
            </w:pPr>
            <w:r>
              <w:rPr>
                <w:rFonts w:cs="Times New Roman"/>
                <w:sz w:val="20"/>
                <w:szCs w:val="20"/>
              </w:rPr>
              <w:t>0</w:t>
            </w:r>
          </w:p>
        </w:tc>
        <w:tc>
          <w:tcPr>
            <w:tcW w:w="1350" w:type="dxa"/>
          </w:tcPr>
          <w:p w:rsidR="00A04CC1" w:rsidRPr="0089791D" w:rsidRDefault="005F5694" w:rsidP="009819B6">
            <w:pPr>
              <w:spacing w:line="276" w:lineRule="auto"/>
              <w:jc w:val="center"/>
              <w:rPr>
                <w:rFonts w:cs="Times New Roman"/>
                <w:sz w:val="20"/>
                <w:szCs w:val="20"/>
              </w:rPr>
            </w:pPr>
            <w:r>
              <w:rPr>
                <w:rFonts w:cs="Times New Roman"/>
                <w:sz w:val="20"/>
                <w:szCs w:val="20"/>
              </w:rPr>
              <w:t>1</w:t>
            </w:r>
          </w:p>
        </w:tc>
      </w:tr>
      <w:tr w:rsidR="00A04CC1" w:rsidTr="009819B6">
        <w:tc>
          <w:tcPr>
            <w:tcW w:w="715" w:type="dxa"/>
          </w:tcPr>
          <w:p w:rsidR="00A04CC1" w:rsidRDefault="00A04CC1" w:rsidP="009819B6">
            <w:pPr>
              <w:spacing w:line="276" w:lineRule="auto"/>
              <w:jc w:val="center"/>
              <w:rPr>
                <w:rFonts w:cs="Times New Roman"/>
                <w:sz w:val="20"/>
                <w:szCs w:val="20"/>
              </w:rPr>
            </w:pPr>
            <w:r>
              <w:rPr>
                <w:rFonts w:cs="Times New Roman"/>
                <w:sz w:val="20"/>
                <w:szCs w:val="20"/>
              </w:rPr>
              <w:t>6</w:t>
            </w:r>
          </w:p>
        </w:tc>
        <w:tc>
          <w:tcPr>
            <w:tcW w:w="1615" w:type="dxa"/>
          </w:tcPr>
          <w:p w:rsidR="00A04CC1" w:rsidRDefault="00244786" w:rsidP="009819B6">
            <w:pPr>
              <w:spacing w:line="276" w:lineRule="auto"/>
              <w:jc w:val="center"/>
              <w:rPr>
                <w:rFonts w:cs="Times New Roman"/>
                <w:b/>
                <w:sz w:val="20"/>
                <w:szCs w:val="20"/>
              </w:rPr>
            </w:pPr>
            <w:r>
              <w:rPr>
                <w:rFonts w:cs="Times New Roman"/>
                <w:b/>
                <w:sz w:val="20"/>
                <w:szCs w:val="20"/>
              </w:rPr>
              <w:t>cuci</w:t>
            </w:r>
          </w:p>
        </w:tc>
        <w:tc>
          <w:tcPr>
            <w:tcW w:w="1170" w:type="dxa"/>
          </w:tcPr>
          <w:p w:rsidR="00A04CC1" w:rsidRPr="0089791D" w:rsidRDefault="00A04CC1" w:rsidP="009819B6">
            <w:pPr>
              <w:spacing w:line="276" w:lineRule="auto"/>
              <w:jc w:val="center"/>
              <w:rPr>
                <w:rFonts w:cs="Times New Roman"/>
                <w:sz w:val="20"/>
                <w:szCs w:val="20"/>
              </w:rPr>
            </w:pPr>
            <w:r>
              <w:rPr>
                <w:rFonts w:cs="Times New Roman"/>
                <w:sz w:val="20"/>
                <w:szCs w:val="20"/>
              </w:rPr>
              <w:t>0</w:t>
            </w:r>
          </w:p>
        </w:tc>
        <w:tc>
          <w:tcPr>
            <w:tcW w:w="1440" w:type="dxa"/>
          </w:tcPr>
          <w:p w:rsidR="00A04CC1" w:rsidRPr="0089791D" w:rsidRDefault="00A04CC1" w:rsidP="009819B6">
            <w:pPr>
              <w:spacing w:line="276" w:lineRule="auto"/>
              <w:jc w:val="center"/>
              <w:rPr>
                <w:rFonts w:cs="Times New Roman"/>
                <w:sz w:val="20"/>
                <w:szCs w:val="20"/>
              </w:rPr>
            </w:pPr>
            <w:r>
              <w:rPr>
                <w:rFonts w:cs="Times New Roman"/>
                <w:sz w:val="20"/>
                <w:szCs w:val="20"/>
              </w:rPr>
              <w:t>1</w:t>
            </w:r>
          </w:p>
        </w:tc>
        <w:tc>
          <w:tcPr>
            <w:tcW w:w="1350" w:type="dxa"/>
          </w:tcPr>
          <w:p w:rsidR="00A04CC1" w:rsidRPr="0089791D" w:rsidRDefault="005F5694" w:rsidP="009819B6">
            <w:pPr>
              <w:spacing w:line="276" w:lineRule="auto"/>
              <w:jc w:val="center"/>
              <w:rPr>
                <w:rFonts w:cs="Times New Roman"/>
                <w:sz w:val="20"/>
                <w:szCs w:val="20"/>
              </w:rPr>
            </w:pPr>
            <w:r>
              <w:rPr>
                <w:rFonts w:cs="Times New Roman"/>
                <w:sz w:val="20"/>
                <w:szCs w:val="20"/>
              </w:rPr>
              <w:t>0</w:t>
            </w:r>
          </w:p>
        </w:tc>
        <w:tc>
          <w:tcPr>
            <w:tcW w:w="1350" w:type="dxa"/>
          </w:tcPr>
          <w:p w:rsidR="00A04CC1" w:rsidRPr="0089791D" w:rsidRDefault="00A04CC1" w:rsidP="009819B6">
            <w:pPr>
              <w:spacing w:line="276" w:lineRule="auto"/>
              <w:jc w:val="center"/>
              <w:rPr>
                <w:rFonts w:cs="Times New Roman"/>
                <w:sz w:val="20"/>
                <w:szCs w:val="20"/>
              </w:rPr>
            </w:pPr>
            <w:r>
              <w:rPr>
                <w:rFonts w:cs="Times New Roman"/>
                <w:sz w:val="20"/>
                <w:szCs w:val="20"/>
              </w:rPr>
              <w:t>0</w:t>
            </w:r>
          </w:p>
        </w:tc>
      </w:tr>
      <w:tr w:rsidR="00A04CC1" w:rsidTr="009819B6">
        <w:tc>
          <w:tcPr>
            <w:tcW w:w="715" w:type="dxa"/>
          </w:tcPr>
          <w:p w:rsidR="00A04CC1" w:rsidRDefault="00A04CC1" w:rsidP="009819B6">
            <w:pPr>
              <w:spacing w:line="276" w:lineRule="auto"/>
              <w:jc w:val="center"/>
              <w:rPr>
                <w:rFonts w:cs="Times New Roman"/>
                <w:sz w:val="20"/>
                <w:szCs w:val="20"/>
              </w:rPr>
            </w:pPr>
            <w:r>
              <w:rPr>
                <w:rFonts w:cs="Times New Roman"/>
                <w:sz w:val="20"/>
                <w:szCs w:val="20"/>
              </w:rPr>
              <w:t>7</w:t>
            </w:r>
          </w:p>
        </w:tc>
        <w:tc>
          <w:tcPr>
            <w:tcW w:w="1615" w:type="dxa"/>
          </w:tcPr>
          <w:p w:rsidR="00A04CC1" w:rsidRDefault="00244786" w:rsidP="009819B6">
            <w:pPr>
              <w:spacing w:line="276" w:lineRule="auto"/>
              <w:jc w:val="center"/>
              <w:rPr>
                <w:rFonts w:cs="Times New Roman"/>
                <w:b/>
                <w:sz w:val="20"/>
                <w:szCs w:val="20"/>
              </w:rPr>
            </w:pPr>
            <w:r>
              <w:rPr>
                <w:rFonts w:cs="Times New Roman"/>
                <w:b/>
                <w:sz w:val="20"/>
                <w:szCs w:val="20"/>
              </w:rPr>
              <w:t>dan</w:t>
            </w:r>
          </w:p>
        </w:tc>
        <w:tc>
          <w:tcPr>
            <w:tcW w:w="1170" w:type="dxa"/>
          </w:tcPr>
          <w:p w:rsidR="00A04CC1" w:rsidRDefault="005F5694" w:rsidP="009819B6">
            <w:pPr>
              <w:spacing w:line="276" w:lineRule="auto"/>
              <w:jc w:val="center"/>
              <w:rPr>
                <w:rFonts w:cs="Times New Roman"/>
                <w:sz w:val="20"/>
                <w:szCs w:val="20"/>
              </w:rPr>
            </w:pPr>
            <w:r>
              <w:rPr>
                <w:rFonts w:cs="Times New Roman"/>
                <w:sz w:val="20"/>
                <w:szCs w:val="20"/>
              </w:rPr>
              <w:t>1</w:t>
            </w:r>
          </w:p>
        </w:tc>
        <w:tc>
          <w:tcPr>
            <w:tcW w:w="1440" w:type="dxa"/>
          </w:tcPr>
          <w:p w:rsidR="00A04CC1" w:rsidRDefault="00A04CC1" w:rsidP="009819B6">
            <w:pPr>
              <w:spacing w:line="276" w:lineRule="auto"/>
              <w:jc w:val="center"/>
              <w:rPr>
                <w:rFonts w:cs="Times New Roman"/>
                <w:sz w:val="20"/>
                <w:szCs w:val="20"/>
              </w:rPr>
            </w:pPr>
            <w:r>
              <w:rPr>
                <w:rFonts w:cs="Times New Roman"/>
                <w:sz w:val="20"/>
                <w:szCs w:val="20"/>
              </w:rPr>
              <w:t>1</w:t>
            </w:r>
          </w:p>
        </w:tc>
        <w:tc>
          <w:tcPr>
            <w:tcW w:w="1350" w:type="dxa"/>
          </w:tcPr>
          <w:p w:rsidR="00A04CC1" w:rsidRDefault="00A04CC1" w:rsidP="009819B6">
            <w:pPr>
              <w:spacing w:line="276" w:lineRule="auto"/>
              <w:jc w:val="center"/>
              <w:rPr>
                <w:rFonts w:cs="Times New Roman"/>
                <w:sz w:val="20"/>
                <w:szCs w:val="20"/>
              </w:rPr>
            </w:pPr>
            <w:r>
              <w:rPr>
                <w:rFonts w:cs="Times New Roman"/>
                <w:sz w:val="20"/>
                <w:szCs w:val="20"/>
              </w:rPr>
              <w:t>0</w:t>
            </w:r>
          </w:p>
        </w:tc>
        <w:tc>
          <w:tcPr>
            <w:tcW w:w="1350" w:type="dxa"/>
          </w:tcPr>
          <w:p w:rsidR="00A04CC1" w:rsidRDefault="005F5694" w:rsidP="009819B6">
            <w:pPr>
              <w:spacing w:line="276" w:lineRule="auto"/>
              <w:jc w:val="center"/>
              <w:rPr>
                <w:rFonts w:cs="Times New Roman"/>
                <w:sz w:val="20"/>
                <w:szCs w:val="20"/>
              </w:rPr>
            </w:pPr>
            <w:r>
              <w:rPr>
                <w:rFonts w:cs="Times New Roman"/>
                <w:sz w:val="20"/>
                <w:szCs w:val="20"/>
              </w:rPr>
              <w:t>0</w:t>
            </w:r>
          </w:p>
        </w:tc>
      </w:tr>
      <w:tr w:rsidR="00A04CC1" w:rsidTr="009819B6">
        <w:tc>
          <w:tcPr>
            <w:tcW w:w="715" w:type="dxa"/>
          </w:tcPr>
          <w:p w:rsidR="00A04CC1" w:rsidRDefault="00A04CC1" w:rsidP="009819B6">
            <w:pPr>
              <w:spacing w:line="276" w:lineRule="auto"/>
              <w:jc w:val="center"/>
              <w:rPr>
                <w:rFonts w:cs="Times New Roman"/>
                <w:sz w:val="20"/>
                <w:szCs w:val="20"/>
              </w:rPr>
            </w:pPr>
            <w:r>
              <w:rPr>
                <w:rFonts w:cs="Times New Roman"/>
                <w:sz w:val="20"/>
                <w:szCs w:val="20"/>
              </w:rPr>
              <w:t>8</w:t>
            </w:r>
          </w:p>
        </w:tc>
        <w:tc>
          <w:tcPr>
            <w:tcW w:w="1615" w:type="dxa"/>
          </w:tcPr>
          <w:p w:rsidR="00A04CC1" w:rsidRDefault="00244786" w:rsidP="009819B6">
            <w:pPr>
              <w:spacing w:line="276" w:lineRule="auto"/>
              <w:jc w:val="center"/>
              <w:rPr>
                <w:rFonts w:cs="Times New Roman"/>
                <w:b/>
                <w:sz w:val="20"/>
                <w:szCs w:val="20"/>
              </w:rPr>
            </w:pPr>
            <w:r>
              <w:rPr>
                <w:rFonts w:cs="Times New Roman"/>
                <w:b/>
                <w:sz w:val="20"/>
                <w:szCs w:val="20"/>
              </w:rPr>
              <w:t>habis</w:t>
            </w:r>
          </w:p>
        </w:tc>
        <w:tc>
          <w:tcPr>
            <w:tcW w:w="1170" w:type="dxa"/>
          </w:tcPr>
          <w:p w:rsidR="00A04CC1" w:rsidRPr="0089791D" w:rsidRDefault="005F5694" w:rsidP="009819B6">
            <w:pPr>
              <w:spacing w:line="276" w:lineRule="auto"/>
              <w:jc w:val="center"/>
              <w:rPr>
                <w:rFonts w:cs="Times New Roman"/>
                <w:sz w:val="20"/>
                <w:szCs w:val="20"/>
              </w:rPr>
            </w:pPr>
            <w:r>
              <w:rPr>
                <w:rFonts w:cs="Times New Roman"/>
                <w:sz w:val="20"/>
                <w:szCs w:val="20"/>
              </w:rPr>
              <w:t>0</w:t>
            </w:r>
          </w:p>
        </w:tc>
        <w:tc>
          <w:tcPr>
            <w:tcW w:w="1440" w:type="dxa"/>
          </w:tcPr>
          <w:p w:rsidR="00A04CC1" w:rsidRPr="0089791D" w:rsidRDefault="00A04CC1" w:rsidP="009819B6">
            <w:pPr>
              <w:spacing w:line="276" w:lineRule="auto"/>
              <w:jc w:val="center"/>
              <w:rPr>
                <w:rFonts w:cs="Times New Roman"/>
                <w:sz w:val="20"/>
                <w:szCs w:val="20"/>
              </w:rPr>
            </w:pPr>
            <w:r>
              <w:rPr>
                <w:rFonts w:cs="Times New Roman"/>
                <w:sz w:val="20"/>
                <w:szCs w:val="20"/>
              </w:rPr>
              <w:t>1</w:t>
            </w:r>
          </w:p>
        </w:tc>
        <w:tc>
          <w:tcPr>
            <w:tcW w:w="1350" w:type="dxa"/>
          </w:tcPr>
          <w:p w:rsidR="00A04CC1" w:rsidRPr="0089791D" w:rsidRDefault="00A04CC1" w:rsidP="009819B6">
            <w:pPr>
              <w:spacing w:line="276" w:lineRule="auto"/>
              <w:jc w:val="center"/>
              <w:rPr>
                <w:rFonts w:cs="Times New Roman"/>
                <w:sz w:val="20"/>
                <w:szCs w:val="20"/>
              </w:rPr>
            </w:pPr>
            <w:r>
              <w:rPr>
                <w:rFonts w:cs="Times New Roman"/>
                <w:sz w:val="20"/>
                <w:szCs w:val="20"/>
              </w:rPr>
              <w:t>0</w:t>
            </w:r>
          </w:p>
        </w:tc>
        <w:tc>
          <w:tcPr>
            <w:tcW w:w="1350" w:type="dxa"/>
          </w:tcPr>
          <w:p w:rsidR="00A04CC1" w:rsidRPr="0089791D" w:rsidRDefault="00A04CC1" w:rsidP="009819B6">
            <w:pPr>
              <w:spacing w:line="276" w:lineRule="auto"/>
              <w:jc w:val="center"/>
              <w:rPr>
                <w:rFonts w:cs="Times New Roman"/>
                <w:sz w:val="20"/>
                <w:szCs w:val="20"/>
              </w:rPr>
            </w:pPr>
            <w:r>
              <w:rPr>
                <w:rFonts w:cs="Times New Roman"/>
                <w:sz w:val="20"/>
                <w:szCs w:val="20"/>
              </w:rPr>
              <w:t>0</w:t>
            </w:r>
          </w:p>
        </w:tc>
      </w:tr>
      <w:tr w:rsidR="00A04CC1" w:rsidTr="009819B6">
        <w:tc>
          <w:tcPr>
            <w:tcW w:w="715" w:type="dxa"/>
          </w:tcPr>
          <w:p w:rsidR="00A04CC1" w:rsidRDefault="00A04CC1" w:rsidP="009819B6">
            <w:pPr>
              <w:spacing w:line="276" w:lineRule="auto"/>
              <w:jc w:val="center"/>
              <w:rPr>
                <w:rFonts w:cs="Times New Roman"/>
                <w:sz w:val="20"/>
                <w:szCs w:val="20"/>
              </w:rPr>
            </w:pPr>
            <w:r>
              <w:rPr>
                <w:rFonts w:cs="Times New Roman"/>
                <w:sz w:val="20"/>
                <w:szCs w:val="20"/>
              </w:rPr>
              <w:t>9</w:t>
            </w:r>
          </w:p>
        </w:tc>
        <w:tc>
          <w:tcPr>
            <w:tcW w:w="1615" w:type="dxa"/>
          </w:tcPr>
          <w:p w:rsidR="00A04CC1" w:rsidRDefault="00244786" w:rsidP="009819B6">
            <w:pPr>
              <w:spacing w:line="276" w:lineRule="auto"/>
              <w:jc w:val="center"/>
              <w:rPr>
                <w:rFonts w:cs="Times New Roman"/>
                <w:b/>
                <w:sz w:val="20"/>
                <w:szCs w:val="20"/>
              </w:rPr>
            </w:pPr>
            <w:r>
              <w:rPr>
                <w:rFonts w:cs="Times New Roman"/>
                <w:b/>
                <w:sz w:val="20"/>
                <w:szCs w:val="20"/>
              </w:rPr>
              <w:t>harus</w:t>
            </w:r>
          </w:p>
        </w:tc>
        <w:tc>
          <w:tcPr>
            <w:tcW w:w="1170" w:type="dxa"/>
          </w:tcPr>
          <w:p w:rsidR="00A04CC1" w:rsidRPr="0089791D" w:rsidRDefault="00A04CC1" w:rsidP="009819B6">
            <w:pPr>
              <w:spacing w:line="276" w:lineRule="auto"/>
              <w:jc w:val="center"/>
              <w:rPr>
                <w:rFonts w:cs="Times New Roman"/>
                <w:sz w:val="20"/>
                <w:szCs w:val="20"/>
              </w:rPr>
            </w:pPr>
            <w:r>
              <w:rPr>
                <w:rFonts w:cs="Times New Roman"/>
                <w:sz w:val="20"/>
                <w:szCs w:val="20"/>
              </w:rPr>
              <w:t>0</w:t>
            </w:r>
          </w:p>
        </w:tc>
        <w:tc>
          <w:tcPr>
            <w:tcW w:w="1440" w:type="dxa"/>
          </w:tcPr>
          <w:p w:rsidR="00A04CC1" w:rsidRPr="0089791D" w:rsidRDefault="005F5694" w:rsidP="009819B6">
            <w:pPr>
              <w:spacing w:line="276" w:lineRule="auto"/>
              <w:jc w:val="center"/>
              <w:rPr>
                <w:rFonts w:cs="Times New Roman"/>
                <w:sz w:val="20"/>
                <w:szCs w:val="20"/>
              </w:rPr>
            </w:pPr>
            <w:r>
              <w:rPr>
                <w:rFonts w:cs="Times New Roman"/>
                <w:sz w:val="20"/>
                <w:szCs w:val="20"/>
              </w:rPr>
              <w:t>0</w:t>
            </w:r>
          </w:p>
        </w:tc>
        <w:tc>
          <w:tcPr>
            <w:tcW w:w="1350" w:type="dxa"/>
          </w:tcPr>
          <w:p w:rsidR="00A04CC1" w:rsidRPr="0089791D" w:rsidRDefault="005F5694" w:rsidP="009819B6">
            <w:pPr>
              <w:spacing w:line="276" w:lineRule="auto"/>
              <w:jc w:val="center"/>
              <w:rPr>
                <w:rFonts w:cs="Times New Roman"/>
                <w:sz w:val="20"/>
                <w:szCs w:val="20"/>
              </w:rPr>
            </w:pPr>
            <w:r>
              <w:rPr>
                <w:rFonts w:cs="Times New Roman"/>
                <w:sz w:val="20"/>
                <w:szCs w:val="20"/>
              </w:rPr>
              <w:t>1</w:t>
            </w:r>
          </w:p>
        </w:tc>
        <w:tc>
          <w:tcPr>
            <w:tcW w:w="1350" w:type="dxa"/>
          </w:tcPr>
          <w:p w:rsidR="00A04CC1" w:rsidRPr="0089791D" w:rsidRDefault="00A04CC1" w:rsidP="009819B6">
            <w:pPr>
              <w:spacing w:line="276" w:lineRule="auto"/>
              <w:jc w:val="center"/>
              <w:rPr>
                <w:rFonts w:cs="Times New Roman"/>
                <w:sz w:val="20"/>
                <w:szCs w:val="20"/>
              </w:rPr>
            </w:pPr>
            <w:r>
              <w:rPr>
                <w:rFonts w:cs="Times New Roman"/>
                <w:sz w:val="20"/>
                <w:szCs w:val="20"/>
              </w:rPr>
              <w:t>0</w:t>
            </w:r>
          </w:p>
        </w:tc>
      </w:tr>
      <w:tr w:rsidR="00A04CC1" w:rsidTr="009819B6">
        <w:tc>
          <w:tcPr>
            <w:tcW w:w="715" w:type="dxa"/>
          </w:tcPr>
          <w:p w:rsidR="00A04CC1" w:rsidRDefault="00A04CC1" w:rsidP="009819B6">
            <w:pPr>
              <w:spacing w:line="276" w:lineRule="auto"/>
              <w:jc w:val="center"/>
              <w:rPr>
                <w:rFonts w:cs="Times New Roman"/>
                <w:sz w:val="20"/>
                <w:szCs w:val="20"/>
              </w:rPr>
            </w:pPr>
            <w:r>
              <w:rPr>
                <w:rFonts w:cs="Times New Roman"/>
                <w:sz w:val="20"/>
                <w:szCs w:val="20"/>
              </w:rPr>
              <w:t>10</w:t>
            </w:r>
          </w:p>
        </w:tc>
        <w:tc>
          <w:tcPr>
            <w:tcW w:w="1615" w:type="dxa"/>
          </w:tcPr>
          <w:p w:rsidR="00A04CC1" w:rsidRDefault="00244786" w:rsidP="009819B6">
            <w:pPr>
              <w:spacing w:line="276" w:lineRule="auto"/>
              <w:jc w:val="center"/>
              <w:rPr>
                <w:rFonts w:cs="Times New Roman"/>
                <w:b/>
                <w:sz w:val="20"/>
                <w:szCs w:val="20"/>
              </w:rPr>
            </w:pPr>
            <w:r>
              <w:rPr>
                <w:rFonts w:cs="Times New Roman"/>
                <w:b/>
                <w:sz w:val="20"/>
                <w:szCs w:val="20"/>
              </w:rPr>
              <w:t>karena</w:t>
            </w:r>
          </w:p>
        </w:tc>
        <w:tc>
          <w:tcPr>
            <w:tcW w:w="1170" w:type="dxa"/>
          </w:tcPr>
          <w:p w:rsidR="00A04CC1" w:rsidRPr="0089791D" w:rsidRDefault="00A04CC1" w:rsidP="009819B6">
            <w:pPr>
              <w:spacing w:line="276" w:lineRule="auto"/>
              <w:jc w:val="center"/>
              <w:rPr>
                <w:rFonts w:cs="Times New Roman"/>
                <w:sz w:val="20"/>
                <w:szCs w:val="20"/>
              </w:rPr>
            </w:pPr>
            <w:r>
              <w:rPr>
                <w:rFonts w:cs="Times New Roman"/>
                <w:sz w:val="20"/>
                <w:szCs w:val="20"/>
              </w:rPr>
              <w:t>0</w:t>
            </w:r>
          </w:p>
        </w:tc>
        <w:tc>
          <w:tcPr>
            <w:tcW w:w="1440" w:type="dxa"/>
          </w:tcPr>
          <w:p w:rsidR="00A04CC1" w:rsidRPr="0089791D" w:rsidRDefault="005F5694" w:rsidP="009819B6">
            <w:pPr>
              <w:spacing w:line="276" w:lineRule="auto"/>
              <w:jc w:val="center"/>
              <w:rPr>
                <w:rFonts w:cs="Times New Roman"/>
                <w:sz w:val="20"/>
                <w:szCs w:val="20"/>
              </w:rPr>
            </w:pPr>
            <w:r>
              <w:rPr>
                <w:rFonts w:cs="Times New Roman"/>
                <w:sz w:val="20"/>
                <w:szCs w:val="20"/>
              </w:rPr>
              <w:t>0</w:t>
            </w:r>
          </w:p>
        </w:tc>
        <w:tc>
          <w:tcPr>
            <w:tcW w:w="1350" w:type="dxa"/>
          </w:tcPr>
          <w:p w:rsidR="00A04CC1" w:rsidRPr="0089791D" w:rsidRDefault="005F5694" w:rsidP="009819B6">
            <w:pPr>
              <w:spacing w:line="276" w:lineRule="auto"/>
              <w:jc w:val="center"/>
              <w:rPr>
                <w:rFonts w:cs="Times New Roman"/>
                <w:sz w:val="20"/>
                <w:szCs w:val="20"/>
              </w:rPr>
            </w:pPr>
            <w:r>
              <w:rPr>
                <w:rFonts w:cs="Times New Roman"/>
                <w:sz w:val="20"/>
                <w:szCs w:val="20"/>
              </w:rPr>
              <w:t>1</w:t>
            </w:r>
          </w:p>
        </w:tc>
        <w:tc>
          <w:tcPr>
            <w:tcW w:w="1350" w:type="dxa"/>
          </w:tcPr>
          <w:p w:rsidR="00A04CC1" w:rsidRPr="0089791D" w:rsidRDefault="00A04CC1" w:rsidP="009819B6">
            <w:pPr>
              <w:spacing w:line="276" w:lineRule="auto"/>
              <w:jc w:val="center"/>
              <w:rPr>
                <w:rFonts w:cs="Times New Roman"/>
                <w:sz w:val="20"/>
                <w:szCs w:val="20"/>
              </w:rPr>
            </w:pPr>
            <w:r>
              <w:rPr>
                <w:rFonts w:cs="Times New Roman"/>
                <w:sz w:val="20"/>
                <w:szCs w:val="20"/>
              </w:rPr>
              <w:t>0</w:t>
            </w:r>
          </w:p>
        </w:tc>
      </w:tr>
      <w:tr w:rsidR="00A04CC1" w:rsidTr="009819B6">
        <w:tc>
          <w:tcPr>
            <w:tcW w:w="715" w:type="dxa"/>
          </w:tcPr>
          <w:p w:rsidR="00A04CC1" w:rsidRDefault="00A04CC1" w:rsidP="009819B6">
            <w:pPr>
              <w:spacing w:line="276" w:lineRule="auto"/>
              <w:jc w:val="center"/>
              <w:rPr>
                <w:rFonts w:cs="Times New Roman"/>
                <w:sz w:val="20"/>
                <w:szCs w:val="20"/>
              </w:rPr>
            </w:pPr>
            <w:r>
              <w:rPr>
                <w:rFonts w:cs="Times New Roman"/>
                <w:sz w:val="20"/>
                <w:szCs w:val="20"/>
              </w:rPr>
              <w:t>11</w:t>
            </w:r>
          </w:p>
        </w:tc>
        <w:tc>
          <w:tcPr>
            <w:tcW w:w="1615" w:type="dxa"/>
          </w:tcPr>
          <w:p w:rsidR="00A04CC1" w:rsidRDefault="00244786" w:rsidP="009819B6">
            <w:pPr>
              <w:spacing w:line="276" w:lineRule="auto"/>
              <w:jc w:val="center"/>
              <w:rPr>
                <w:rFonts w:cs="Times New Roman"/>
                <w:b/>
                <w:sz w:val="20"/>
                <w:szCs w:val="20"/>
              </w:rPr>
            </w:pPr>
            <w:r>
              <w:rPr>
                <w:rFonts w:cs="Times New Roman"/>
                <w:b/>
                <w:sz w:val="20"/>
                <w:szCs w:val="20"/>
              </w:rPr>
              <w:t>kurang</w:t>
            </w:r>
          </w:p>
        </w:tc>
        <w:tc>
          <w:tcPr>
            <w:tcW w:w="1170" w:type="dxa"/>
          </w:tcPr>
          <w:p w:rsidR="00A04CC1" w:rsidRDefault="00A04CC1" w:rsidP="009819B6">
            <w:pPr>
              <w:spacing w:line="276" w:lineRule="auto"/>
              <w:jc w:val="center"/>
              <w:rPr>
                <w:rFonts w:cs="Times New Roman"/>
                <w:sz w:val="20"/>
                <w:szCs w:val="20"/>
              </w:rPr>
            </w:pPr>
            <w:r>
              <w:rPr>
                <w:rFonts w:cs="Times New Roman"/>
                <w:sz w:val="20"/>
                <w:szCs w:val="20"/>
              </w:rPr>
              <w:t>0</w:t>
            </w:r>
          </w:p>
        </w:tc>
        <w:tc>
          <w:tcPr>
            <w:tcW w:w="1440" w:type="dxa"/>
          </w:tcPr>
          <w:p w:rsidR="00A04CC1" w:rsidRDefault="00A04CC1" w:rsidP="009819B6">
            <w:pPr>
              <w:spacing w:line="276" w:lineRule="auto"/>
              <w:jc w:val="center"/>
              <w:rPr>
                <w:rFonts w:cs="Times New Roman"/>
                <w:sz w:val="20"/>
                <w:szCs w:val="20"/>
              </w:rPr>
            </w:pPr>
            <w:r>
              <w:rPr>
                <w:rFonts w:cs="Times New Roman"/>
                <w:sz w:val="20"/>
                <w:szCs w:val="20"/>
              </w:rPr>
              <w:t>1</w:t>
            </w:r>
          </w:p>
        </w:tc>
        <w:tc>
          <w:tcPr>
            <w:tcW w:w="1350" w:type="dxa"/>
          </w:tcPr>
          <w:p w:rsidR="00A04CC1" w:rsidRDefault="00A04CC1" w:rsidP="009819B6">
            <w:pPr>
              <w:spacing w:line="276" w:lineRule="auto"/>
              <w:jc w:val="center"/>
              <w:rPr>
                <w:rFonts w:cs="Times New Roman"/>
                <w:sz w:val="20"/>
                <w:szCs w:val="20"/>
              </w:rPr>
            </w:pPr>
            <w:r>
              <w:rPr>
                <w:rFonts w:cs="Times New Roman"/>
                <w:sz w:val="20"/>
                <w:szCs w:val="20"/>
              </w:rPr>
              <w:t>0</w:t>
            </w:r>
          </w:p>
        </w:tc>
        <w:tc>
          <w:tcPr>
            <w:tcW w:w="1350" w:type="dxa"/>
          </w:tcPr>
          <w:p w:rsidR="00A04CC1" w:rsidRDefault="005F5694" w:rsidP="009819B6">
            <w:pPr>
              <w:spacing w:line="276" w:lineRule="auto"/>
              <w:jc w:val="center"/>
              <w:rPr>
                <w:rFonts w:cs="Times New Roman"/>
                <w:sz w:val="20"/>
                <w:szCs w:val="20"/>
              </w:rPr>
            </w:pPr>
            <w:r>
              <w:rPr>
                <w:rFonts w:cs="Times New Roman"/>
                <w:sz w:val="20"/>
                <w:szCs w:val="20"/>
              </w:rPr>
              <w:t>1</w:t>
            </w:r>
          </w:p>
        </w:tc>
      </w:tr>
      <w:tr w:rsidR="00A04CC1" w:rsidTr="009819B6">
        <w:tc>
          <w:tcPr>
            <w:tcW w:w="715" w:type="dxa"/>
          </w:tcPr>
          <w:p w:rsidR="00A04CC1" w:rsidRDefault="00A04CC1" w:rsidP="009819B6">
            <w:pPr>
              <w:spacing w:line="276" w:lineRule="auto"/>
              <w:jc w:val="center"/>
              <w:rPr>
                <w:rFonts w:cs="Times New Roman"/>
                <w:sz w:val="20"/>
                <w:szCs w:val="20"/>
              </w:rPr>
            </w:pPr>
            <w:r>
              <w:rPr>
                <w:rFonts w:cs="Times New Roman"/>
                <w:sz w:val="20"/>
                <w:szCs w:val="20"/>
              </w:rPr>
              <w:t>12</w:t>
            </w:r>
          </w:p>
        </w:tc>
        <w:tc>
          <w:tcPr>
            <w:tcW w:w="1615" w:type="dxa"/>
          </w:tcPr>
          <w:p w:rsidR="00A04CC1" w:rsidRDefault="00244786" w:rsidP="009819B6">
            <w:pPr>
              <w:spacing w:line="276" w:lineRule="auto"/>
              <w:jc w:val="center"/>
              <w:rPr>
                <w:rFonts w:cs="Times New Roman"/>
                <w:b/>
                <w:sz w:val="20"/>
                <w:szCs w:val="20"/>
              </w:rPr>
            </w:pPr>
            <w:r>
              <w:rPr>
                <w:rFonts w:cs="Times New Roman"/>
                <w:b/>
                <w:sz w:val="20"/>
                <w:szCs w:val="20"/>
              </w:rPr>
              <w:t>layan</w:t>
            </w:r>
          </w:p>
        </w:tc>
        <w:tc>
          <w:tcPr>
            <w:tcW w:w="1170" w:type="dxa"/>
          </w:tcPr>
          <w:p w:rsidR="00A04CC1" w:rsidRPr="0089791D" w:rsidRDefault="005F5694" w:rsidP="009819B6">
            <w:pPr>
              <w:spacing w:line="276" w:lineRule="auto"/>
              <w:jc w:val="center"/>
              <w:rPr>
                <w:rFonts w:cs="Times New Roman"/>
                <w:sz w:val="20"/>
                <w:szCs w:val="20"/>
              </w:rPr>
            </w:pPr>
            <w:r>
              <w:rPr>
                <w:rFonts w:cs="Times New Roman"/>
                <w:sz w:val="20"/>
                <w:szCs w:val="20"/>
              </w:rPr>
              <w:t>1</w:t>
            </w:r>
          </w:p>
        </w:tc>
        <w:tc>
          <w:tcPr>
            <w:tcW w:w="1440" w:type="dxa"/>
          </w:tcPr>
          <w:p w:rsidR="00A04CC1" w:rsidRPr="0089791D" w:rsidRDefault="00A04CC1" w:rsidP="009819B6">
            <w:pPr>
              <w:spacing w:line="276" w:lineRule="auto"/>
              <w:jc w:val="center"/>
              <w:rPr>
                <w:rFonts w:cs="Times New Roman"/>
                <w:sz w:val="20"/>
                <w:szCs w:val="20"/>
              </w:rPr>
            </w:pPr>
            <w:r>
              <w:rPr>
                <w:rFonts w:cs="Times New Roman"/>
                <w:sz w:val="20"/>
                <w:szCs w:val="20"/>
              </w:rPr>
              <w:t>1</w:t>
            </w:r>
          </w:p>
        </w:tc>
        <w:tc>
          <w:tcPr>
            <w:tcW w:w="1350" w:type="dxa"/>
          </w:tcPr>
          <w:p w:rsidR="00A04CC1" w:rsidRPr="0089791D" w:rsidRDefault="005F5694" w:rsidP="009819B6">
            <w:pPr>
              <w:spacing w:line="276" w:lineRule="auto"/>
              <w:jc w:val="center"/>
              <w:rPr>
                <w:rFonts w:cs="Times New Roman"/>
                <w:sz w:val="20"/>
                <w:szCs w:val="20"/>
              </w:rPr>
            </w:pPr>
            <w:r>
              <w:rPr>
                <w:rFonts w:cs="Times New Roman"/>
                <w:sz w:val="20"/>
                <w:szCs w:val="20"/>
              </w:rPr>
              <w:t>1</w:t>
            </w:r>
          </w:p>
        </w:tc>
        <w:tc>
          <w:tcPr>
            <w:tcW w:w="1350" w:type="dxa"/>
          </w:tcPr>
          <w:p w:rsidR="00A04CC1" w:rsidRPr="0089791D" w:rsidRDefault="005F5694" w:rsidP="009819B6">
            <w:pPr>
              <w:spacing w:line="276" w:lineRule="auto"/>
              <w:jc w:val="center"/>
              <w:rPr>
                <w:rFonts w:cs="Times New Roman"/>
                <w:sz w:val="20"/>
                <w:szCs w:val="20"/>
              </w:rPr>
            </w:pPr>
            <w:r>
              <w:rPr>
                <w:rFonts w:cs="Times New Roman"/>
                <w:sz w:val="20"/>
                <w:szCs w:val="20"/>
              </w:rPr>
              <w:t>1</w:t>
            </w:r>
          </w:p>
        </w:tc>
      </w:tr>
      <w:tr w:rsidR="00A04CC1" w:rsidTr="009819B6">
        <w:tc>
          <w:tcPr>
            <w:tcW w:w="715" w:type="dxa"/>
          </w:tcPr>
          <w:p w:rsidR="00A04CC1" w:rsidRDefault="00A04CC1" w:rsidP="009819B6">
            <w:pPr>
              <w:spacing w:line="276" w:lineRule="auto"/>
              <w:jc w:val="center"/>
              <w:rPr>
                <w:rFonts w:cs="Times New Roman"/>
                <w:sz w:val="20"/>
                <w:szCs w:val="20"/>
              </w:rPr>
            </w:pPr>
            <w:r>
              <w:rPr>
                <w:rFonts w:cs="Times New Roman"/>
                <w:sz w:val="20"/>
                <w:szCs w:val="20"/>
              </w:rPr>
              <w:t>13</w:t>
            </w:r>
          </w:p>
        </w:tc>
        <w:tc>
          <w:tcPr>
            <w:tcW w:w="1615" w:type="dxa"/>
          </w:tcPr>
          <w:p w:rsidR="00A04CC1" w:rsidRDefault="00244786" w:rsidP="009819B6">
            <w:pPr>
              <w:spacing w:line="276" w:lineRule="auto"/>
              <w:jc w:val="center"/>
              <w:rPr>
                <w:rFonts w:cs="Times New Roman"/>
                <w:b/>
                <w:sz w:val="20"/>
                <w:szCs w:val="20"/>
              </w:rPr>
            </w:pPr>
            <w:r>
              <w:rPr>
                <w:rFonts w:cs="Times New Roman"/>
                <w:b/>
                <w:sz w:val="20"/>
                <w:szCs w:val="20"/>
              </w:rPr>
              <w:t>luas</w:t>
            </w:r>
          </w:p>
        </w:tc>
        <w:tc>
          <w:tcPr>
            <w:tcW w:w="1170" w:type="dxa"/>
          </w:tcPr>
          <w:p w:rsidR="00A04CC1" w:rsidRPr="0089791D" w:rsidRDefault="00A04CC1" w:rsidP="009819B6">
            <w:pPr>
              <w:spacing w:line="276" w:lineRule="auto"/>
              <w:jc w:val="center"/>
              <w:rPr>
                <w:rFonts w:cs="Times New Roman"/>
                <w:sz w:val="20"/>
                <w:szCs w:val="20"/>
              </w:rPr>
            </w:pPr>
            <w:r>
              <w:rPr>
                <w:rFonts w:cs="Times New Roman"/>
                <w:sz w:val="20"/>
                <w:szCs w:val="20"/>
              </w:rPr>
              <w:t>0</w:t>
            </w:r>
          </w:p>
        </w:tc>
        <w:tc>
          <w:tcPr>
            <w:tcW w:w="1440" w:type="dxa"/>
          </w:tcPr>
          <w:p w:rsidR="00A04CC1" w:rsidRPr="0089791D" w:rsidRDefault="00A04CC1" w:rsidP="009819B6">
            <w:pPr>
              <w:spacing w:line="276" w:lineRule="auto"/>
              <w:jc w:val="center"/>
              <w:rPr>
                <w:rFonts w:cs="Times New Roman"/>
                <w:sz w:val="20"/>
                <w:szCs w:val="20"/>
              </w:rPr>
            </w:pPr>
            <w:r>
              <w:rPr>
                <w:rFonts w:cs="Times New Roman"/>
                <w:sz w:val="20"/>
                <w:szCs w:val="20"/>
              </w:rPr>
              <w:t>0</w:t>
            </w:r>
          </w:p>
        </w:tc>
        <w:tc>
          <w:tcPr>
            <w:tcW w:w="1350" w:type="dxa"/>
          </w:tcPr>
          <w:p w:rsidR="00A04CC1" w:rsidRDefault="00A04CC1" w:rsidP="009819B6">
            <w:pPr>
              <w:spacing w:line="276" w:lineRule="auto"/>
              <w:jc w:val="center"/>
              <w:rPr>
                <w:rFonts w:cs="Times New Roman"/>
                <w:sz w:val="20"/>
                <w:szCs w:val="20"/>
              </w:rPr>
            </w:pPr>
            <w:r>
              <w:rPr>
                <w:rFonts w:cs="Times New Roman"/>
                <w:sz w:val="20"/>
                <w:szCs w:val="20"/>
              </w:rPr>
              <w:t>1</w:t>
            </w:r>
          </w:p>
        </w:tc>
        <w:tc>
          <w:tcPr>
            <w:tcW w:w="1350" w:type="dxa"/>
          </w:tcPr>
          <w:p w:rsidR="00A04CC1" w:rsidRDefault="00A04CC1" w:rsidP="009819B6">
            <w:pPr>
              <w:spacing w:line="276" w:lineRule="auto"/>
              <w:jc w:val="center"/>
              <w:rPr>
                <w:rFonts w:cs="Times New Roman"/>
                <w:sz w:val="20"/>
                <w:szCs w:val="20"/>
              </w:rPr>
            </w:pPr>
            <w:r>
              <w:rPr>
                <w:rFonts w:cs="Times New Roman"/>
                <w:sz w:val="20"/>
                <w:szCs w:val="20"/>
              </w:rPr>
              <w:t>0</w:t>
            </w:r>
          </w:p>
        </w:tc>
      </w:tr>
      <w:tr w:rsidR="00A04CC1" w:rsidTr="009819B6">
        <w:tc>
          <w:tcPr>
            <w:tcW w:w="715" w:type="dxa"/>
          </w:tcPr>
          <w:p w:rsidR="00A04CC1" w:rsidRDefault="00A04CC1" w:rsidP="009819B6">
            <w:pPr>
              <w:spacing w:line="276" w:lineRule="auto"/>
              <w:jc w:val="center"/>
              <w:rPr>
                <w:rFonts w:cs="Times New Roman"/>
                <w:sz w:val="20"/>
                <w:szCs w:val="20"/>
              </w:rPr>
            </w:pPr>
            <w:r>
              <w:rPr>
                <w:rFonts w:cs="Times New Roman"/>
                <w:sz w:val="20"/>
                <w:szCs w:val="20"/>
              </w:rPr>
              <w:t>14</w:t>
            </w:r>
          </w:p>
        </w:tc>
        <w:tc>
          <w:tcPr>
            <w:tcW w:w="1615" w:type="dxa"/>
          </w:tcPr>
          <w:p w:rsidR="00A04CC1" w:rsidRDefault="00244786" w:rsidP="009819B6">
            <w:pPr>
              <w:spacing w:line="276" w:lineRule="auto"/>
              <w:jc w:val="center"/>
              <w:rPr>
                <w:rFonts w:cs="Times New Roman"/>
                <w:b/>
                <w:sz w:val="20"/>
                <w:szCs w:val="20"/>
              </w:rPr>
            </w:pPr>
            <w:r>
              <w:rPr>
                <w:rFonts w:cs="Times New Roman"/>
                <w:b/>
                <w:sz w:val="20"/>
                <w:szCs w:val="20"/>
              </w:rPr>
              <w:t>madahi</w:t>
            </w:r>
          </w:p>
        </w:tc>
        <w:tc>
          <w:tcPr>
            <w:tcW w:w="1170" w:type="dxa"/>
          </w:tcPr>
          <w:p w:rsidR="00A04CC1" w:rsidRPr="0089791D" w:rsidRDefault="00A04CC1" w:rsidP="009819B6">
            <w:pPr>
              <w:spacing w:line="276" w:lineRule="auto"/>
              <w:jc w:val="center"/>
              <w:rPr>
                <w:rFonts w:cs="Times New Roman"/>
                <w:sz w:val="20"/>
                <w:szCs w:val="20"/>
              </w:rPr>
            </w:pPr>
            <w:r>
              <w:rPr>
                <w:rFonts w:cs="Times New Roman"/>
                <w:sz w:val="20"/>
                <w:szCs w:val="20"/>
              </w:rPr>
              <w:t>0</w:t>
            </w:r>
          </w:p>
        </w:tc>
        <w:tc>
          <w:tcPr>
            <w:tcW w:w="1440" w:type="dxa"/>
          </w:tcPr>
          <w:p w:rsidR="00A04CC1" w:rsidRPr="0089791D" w:rsidRDefault="005F5694" w:rsidP="009819B6">
            <w:pPr>
              <w:spacing w:line="276" w:lineRule="auto"/>
              <w:jc w:val="center"/>
              <w:rPr>
                <w:rFonts w:cs="Times New Roman"/>
                <w:sz w:val="20"/>
                <w:szCs w:val="20"/>
              </w:rPr>
            </w:pPr>
            <w:r>
              <w:rPr>
                <w:rFonts w:cs="Times New Roman"/>
                <w:sz w:val="20"/>
                <w:szCs w:val="20"/>
              </w:rPr>
              <w:t>1</w:t>
            </w:r>
          </w:p>
        </w:tc>
        <w:tc>
          <w:tcPr>
            <w:tcW w:w="1350" w:type="dxa"/>
          </w:tcPr>
          <w:p w:rsidR="00A04CC1" w:rsidRDefault="005F5694" w:rsidP="009819B6">
            <w:pPr>
              <w:spacing w:line="276" w:lineRule="auto"/>
              <w:jc w:val="center"/>
              <w:rPr>
                <w:rFonts w:cs="Times New Roman"/>
                <w:sz w:val="20"/>
                <w:szCs w:val="20"/>
              </w:rPr>
            </w:pPr>
            <w:r>
              <w:rPr>
                <w:rFonts w:cs="Times New Roman"/>
                <w:sz w:val="20"/>
                <w:szCs w:val="20"/>
              </w:rPr>
              <w:t>0</w:t>
            </w:r>
          </w:p>
        </w:tc>
        <w:tc>
          <w:tcPr>
            <w:tcW w:w="1350" w:type="dxa"/>
          </w:tcPr>
          <w:p w:rsidR="00A04CC1" w:rsidRDefault="005F5694" w:rsidP="009819B6">
            <w:pPr>
              <w:spacing w:line="276" w:lineRule="auto"/>
              <w:jc w:val="center"/>
              <w:rPr>
                <w:rFonts w:cs="Times New Roman"/>
                <w:sz w:val="20"/>
                <w:szCs w:val="20"/>
              </w:rPr>
            </w:pPr>
            <w:r>
              <w:rPr>
                <w:rFonts w:cs="Times New Roman"/>
                <w:sz w:val="20"/>
                <w:szCs w:val="20"/>
              </w:rPr>
              <w:t>0</w:t>
            </w:r>
          </w:p>
        </w:tc>
      </w:tr>
      <w:tr w:rsidR="00A04CC1" w:rsidTr="009819B6">
        <w:tc>
          <w:tcPr>
            <w:tcW w:w="715" w:type="dxa"/>
          </w:tcPr>
          <w:p w:rsidR="00A04CC1" w:rsidRDefault="00A04CC1" w:rsidP="009819B6">
            <w:pPr>
              <w:spacing w:line="276" w:lineRule="auto"/>
              <w:jc w:val="center"/>
              <w:rPr>
                <w:rFonts w:cs="Times New Roman"/>
                <w:sz w:val="20"/>
                <w:szCs w:val="20"/>
              </w:rPr>
            </w:pPr>
            <w:r>
              <w:rPr>
                <w:rFonts w:cs="Times New Roman"/>
                <w:sz w:val="20"/>
                <w:szCs w:val="20"/>
              </w:rPr>
              <w:t>15</w:t>
            </w:r>
          </w:p>
        </w:tc>
        <w:tc>
          <w:tcPr>
            <w:tcW w:w="1615" w:type="dxa"/>
          </w:tcPr>
          <w:p w:rsidR="00A04CC1" w:rsidRDefault="00244786" w:rsidP="009819B6">
            <w:pPr>
              <w:spacing w:line="276" w:lineRule="auto"/>
              <w:jc w:val="center"/>
              <w:rPr>
                <w:rFonts w:cs="Times New Roman"/>
                <w:b/>
                <w:sz w:val="20"/>
                <w:szCs w:val="20"/>
              </w:rPr>
            </w:pPr>
            <w:r>
              <w:rPr>
                <w:rFonts w:cs="Times New Roman"/>
                <w:b/>
                <w:sz w:val="20"/>
                <w:szCs w:val="20"/>
              </w:rPr>
              <w:t>motor</w:t>
            </w:r>
          </w:p>
        </w:tc>
        <w:tc>
          <w:tcPr>
            <w:tcW w:w="1170" w:type="dxa"/>
          </w:tcPr>
          <w:p w:rsidR="00A04CC1" w:rsidRPr="0089791D" w:rsidRDefault="00A04CC1" w:rsidP="009819B6">
            <w:pPr>
              <w:spacing w:line="276" w:lineRule="auto"/>
              <w:jc w:val="center"/>
              <w:rPr>
                <w:rFonts w:cs="Times New Roman"/>
                <w:sz w:val="20"/>
                <w:szCs w:val="20"/>
              </w:rPr>
            </w:pPr>
            <w:r>
              <w:rPr>
                <w:rFonts w:cs="Times New Roman"/>
                <w:sz w:val="20"/>
                <w:szCs w:val="20"/>
              </w:rPr>
              <w:t>0</w:t>
            </w:r>
          </w:p>
        </w:tc>
        <w:tc>
          <w:tcPr>
            <w:tcW w:w="1440" w:type="dxa"/>
          </w:tcPr>
          <w:p w:rsidR="00A04CC1" w:rsidRPr="0089791D" w:rsidRDefault="00A04CC1" w:rsidP="009819B6">
            <w:pPr>
              <w:spacing w:line="276" w:lineRule="auto"/>
              <w:jc w:val="center"/>
              <w:rPr>
                <w:rFonts w:cs="Times New Roman"/>
                <w:sz w:val="20"/>
                <w:szCs w:val="20"/>
              </w:rPr>
            </w:pPr>
            <w:r>
              <w:rPr>
                <w:rFonts w:cs="Times New Roman"/>
                <w:sz w:val="20"/>
                <w:szCs w:val="20"/>
              </w:rPr>
              <w:t>0</w:t>
            </w:r>
          </w:p>
        </w:tc>
        <w:tc>
          <w:tcPr>
            <w:tcW w:w="1350" w:type="dxa"/>
          </w:tcPr>
          <w:p w:rsidR="00A04CC1" w:rsidRDefault="00A04CC1" w:rsidP="009819B6">
            <w:pPr>
              <w:spacing w:line="276" w:lineRule="auto"/>
              <w:jc w:val="center"/>
              <w:rPr>
                <w:rFonts w:cs="Times New Roman"/>
                <w:sz w:val="20"/>
                <w:szCs w:val="20"/>
              </w:rPr>
            </w:pPr>
            <w:r>
              <w:rPr>
                <w:rFonts w:cs="Times New Roman"/>
                <w:sz w:val="20"/>
                <w:szCs w:val="20"/>
              </w:rPr>
              <w:t>1</w:t>
            </w:r>
          </w:p>
        </w:tc>
        <w:tc>
          <w:tcPr>
            <w:tcW w:w="1350" w:type="dxa"/>
          </w:tcPr>
          <w:p w:rsidR="00A04CC1" w:rsidRDefault="00A04CC1" w:rsidP="009819B6">
            <w:pPr>
              <w:spacing w:line="276" w:lineRule="auto"/>
              <w:jc w:val="center"/>
              <w:rPr>
                <w:rFonts w:cs="Times New Roman"/>
                <w:sz w:val="20"/>
                <w:szCs w:val="20"/>
              </w:rPr>
            </w:pPr>
            <w:r>
              <w:rPr>
                <w:rFonts w:cs="Times New Roman"/>
                <w:sz w:val="20"/>
                <w:szCs w:val="20"/>
              </w:rPr>
              <w:t>0</w:t>
            </w:r>
          </w:p>
        </w:tc>
      </w:tr>
      <w:tr w:rsidR="00A04CC1" w:rsidTr="009819B6">
        <w:tc>
          <w:tcPr>
            <w:tcW w:w="715" w:type="dxa"/>
          </w:tcPr>
          <w:p w:rsidR="00A04CC1" w:rsidRDefault="00A04CC1" w:rsidP="009819B6">
            <w:pPr>
              <w:spacing w:line="276" w:lineRule="auto"/>
              <w:jc w:val="center"/>
              <w:rPr>
                <w:rFonts w:cs="Times New Roman"/>
                <w:sz w:val="20"/>
                <w:szCs w:val="20"/>
              </w:rPr>
            </w:pPr>
            <w:r>
              <w:rPr>
                <w:rFonts w:cs="Times New Roman"/>
                <w:sz w:val="20"/>
                <w:szCs w:val="20"/>
              </w:rPr>
              <w:t>16</w:t>
            </w:r>
          </w:p>
        </w:tc>
        <w:tc>
          <w:tcPr>
            <w:tcW w:w="1615" w:type="dxa"/>
          </w:tcPr>
          <w:p w:rsidR="00A04CC1" w:rsidRDefault="00244786" w:rsidP="009819B6">
            <w:pPr>
              <w:spacing w:line="276" w:lineRule="auto"/>
              <w:jc w:val="center"/>
              <w:rPr>
                <w:rFonts w:cs="Times New Roman"/>
                <w:b/>
                <w:sz w:val="20"/>
                <w:szCs w:val="20"/>
              </w:rPr>
            </w:pPr>
            <w:r>
              <w:rPr>
                <w:rFonts w:cs="Times New Roman"/>
                <w:b/>
                <w:sz w:val="20"/>
                <w:szCs w:val="20"/>
              </w:rPr>
              <w:t>parkir</w:t>
            </w:r>
          </w:p>
        </w:tc>
        <w:tc>
          <w:tcPr>
            <w:tcW w:w="1170" w:type="dxa"/>
          </w:tcPr>
          <w:p w:rsidR="00A04CC1" w:rsidRPr="0089791D" w:rsidRDefault="00A04CC1" w:rsidP="009819B6">
            <w:pPr>
              <w:spacing w:line="276" w:lineRule="auto"/>
              <w:jc w:val="center"/>
              <w:rPr>
                <w:rFonts w:cs="Times New Roman"/>
                <w:sz w:val="20"/>
                <w:szCs w:val="20"/>
              </w:rPr>
            </w:pPr>
            <w:r>
              <w:rPr>
                <w:rFonts w:cs="Times New Roman"/>
                <w:sz w:val="20"/>
                <w:szCs w:val="20"/>
              </w:rPr>
              <w:t>0</w:t>
            </w:r>
          </w:p>
        </w:tc>
        <w:tc>
          <w:tcPr>
            <w:tcW w:w="1440" w:type="dxa"/>
          </w:tcPr>
          <w:p w:rsidR="00A04CC1" w:rsidRPr="0089791D" w:rsidRDefault="00A04CC1" w:rsidP="009819B6">
            <w:pPr>
              <w:spacing w:line="276" w:lineRule="auto"/>
              <w:jc w:val="center"/>
              <w:rPr>
                <w:rFonts w:cs="Times New Roman"/>
                <w:sz w:val="20"/>
                <w:szCs w:val="20"/>
              </w:rPr>
            </w:pPr>
            <w:r>
              <w:rPr>
                <w:rFonts w:cs="Times New Roman"/>
                <w:sz w:val="20"/>
                <w:szCs w:val="20"/>
              </w:rPr>
              <w:t>0</w:t>
            </w:r>
          </w:p>
        </w:tc>
        <w:tc>
          <w:tcPr>
            <w:tcW w:w="1350" w:type="dxa"/>
          </w:tcPr>
          <w:p w:rsidR="00A04CC1" w:rsidRDefault="00A04CC1" w:rsidP="009819B6">
            <w:pPr>
              <w:spacing w:line="276" w:lineRule="auto"/>
              <w:jc w:val="center"/>
              <w:rPr>
                <w:rFonts w:cs="Times New Roman"/>
                <w:sz w:val="20"/>
                <w:szCs w:val="20"/>
              </w:rPr>
            </w:pPr>
            <w:r>
              <w:rPr>
                <w:rFonts w:cs="Times New Roman"/>
                <w:sz w:val="20"/>
                <w:szCs w:val="20"/>
              </w:rPr>
              <w:t>1</w:t>
            </w:r>
          </w:p>
        </w:tc>
        <w:tc>
          <w:tcPr>
            <w:tcW w:w="1350" w:type="dxa"/>
          </w:tcPr>
          <w:p w:rsidR="00A04CC1" w:rsidRDefault="00A04CC1" w:rsidP="009819B6">
            <w:pPr>
              <w:spacing w:line="276" w:lineRule="auto"/>
              <w:jc w:val="center"/>
              <w:rPr>
                <w:rFonts w:cs="Times New Roman"/>
                <w:sz w:val="20"/>
                <w:szCs w:val="20"/>
              </w:rPr>
            </w:pPr>
            <w:r>
              <w:rPr>
                <w:rFonts w:cs="Times New Roman"/>
                <w:sz w:val="20"/>
                <w:szCs w:val="20"/>
              </w:rPr>
              <w:t>0</w:t>
            </w:r>
          </w:p>
        </w:tc>
      </w:tr>
      <w:tr w:rsidR="00244786" w:rsidTr="009819B6">
        <w:tc>
          <w:tcPr>
            <w:tcW w:w="715" w:type="dxa"/>
          </w:tcPr>
          <w:p w:rsidR="00244786" w:rsidRDefault="00244786" w:rsidP="009819B6">
            <w:pPr>
              <w:spacing w:line="276" w:lineRule="auto"/>
              <w:jc w:val="center"/>
              <w:rPr>
                <w:rFonts w:cs="Times New Roman"/>
                <w:sz w:val="20"/>
                <w:szCs w:val="20"/>
              </w:rPr>
            </w:pPr>
            <w:r>
              <w:rPr>
                <w:rFonts w:cs="Times New Roman"/>
                <w:sz w:val="20"/>
                <w:szCs w:val="20"/>
              </w:rPr>
              <w:t>17</w:t>
            </w:r>
          </w:p>
        </w:tc>
        <w:tc>
          <w:tcPr>
            <w:tcW w:w="1615" w:type="dxa"/>
          </w:tcPr>
          <w:p w:rsidR="00244786" w:rsidRDefault="005F5694" w:rsidP="009819B6">
            <w:pPr>
              <w:spacing w:line="276" w:lineRule="auto"/>
              <w:jc w:val="center"/>
              <w:rPr>
                <w:rFonts w:cs="Times New Roman"/>
                <w:b/>
                <w:sz w:val="20"/>
                <w:szCs w:val="20"/>
              </w:rPr>
            </w:pPr>
            <w:r>
              <w:rPr>
                <w:rFonts w:cs="Times New Roman"/>
                <w:b/>
                <w:sz w:val="20"/>
                <w:szCs w:val="20"/>
              </w:rPr>
              <w:t>r</w:t>
            </w:r>
            <w:r w:rsidR="00244786">
              <w:rPr>
                <w:rFonts w:cs="Times New Roman"/>
                <w:b/>
                <w:sz w:val="20"/>
                <w:szCs w:val="20"/>
              </w:rPr>
              <w:t>amah</w:t>
            </w:r>
          </w:p>
        </w:tc>
        <w:tc>
          <w:tcPr>
            <w:tcW w:w="1170" w:type="dxa"/>
          </w:tcPr>
          <w:p w:rsidR="00244786" w:rsidRDefault="005F5694" w:rsidP="009819B6">
            <w:pPr>
              <w:spacing w:line="276" w:lineRule="auto"/>
              <w:jc w:val="center"/>
              <w:rPr>
                <w:rFonts w:cs="Times New Roman"/>
                <w:sz w:val="20"/>
                <w:szCs w:val="20"/>
              </w:rPr>
            </w:pPr>
            <w:r>
              <w:rPr>
                <w:rFonts w:cs="Times New Roman"/>
                <w:sz w:val="20"/>
                <w:szCs w:val="20"/>
              </w:rPr>
              <w:t>1</w:t>
            </w:r>
          </w:p>
        </w:tc>
        <w:tc>
          <w:tcPr>
            <w:tcW w:w="1440" w:type="dxa"/>
          </w:tcPr>
          <w:p w:rsidR="00244786" w:rsidRDefault="005F5694" w:rsidP="009819B6">
            <w:pPr>
              <w:spacing w:line="276" w:lineRule="auto"/>
              <w:jc w:val="center"/>
              <w:rPr>
                <w:rFonts w:cs="Times New Roman"/>
                <w:sz w:val="20"/>
                <w:szCs w:val="20"/>
              </w:rPr>
            </w:pPr>
            <w:r>
              <w:rPr>
                <w:rFonts w:cs="Times New Roman"/>
                <w:sz w:val="20"/>
                <w:szCs w:val="20"/>
              </w:rPr>
              <w:t>0</w:t>
            </w:r>
          </w:p>
        </w:tc>
        <w:tc>
          <w:tcPr>
            <w:tcW w:w="1350" w:type="dxa"/>
          </w:tcPr>
          <w:p w:rsidR="00244786" w:rsidRDefault="005F5694" w:rsidP="009819B6">
            <w:pPr>
              <w:spacing w:line="276" w:lineRule="auto"/>
              <w:jc w:val="center"/>
              <w:rPr>
                <w:rFonts w:cs="Times New Roman"/>
                <w:sz w:val="20"/>
                <w:szCs w:val="20"/>
              </w:rPr>
            </w:pPr>
            <w:r>
              <w:rPr>
                <w:rFonts w:cs="Times New Roman"/>
                <w:sz w:val="20"/>
                <w:szCs w:val="20"/>
              </w:rPr>
              <w:t>1</w:t>
            </w:r>
          </w:p>
        </w:tc>
        <w:tc>
          <w:tcPr>
            <w:tcW w:w="1350" w:type="dxa"/>
          </w:tcPr>
          <w:p w:rsidR="00244786" w:rsidRDefault="005F5694" w:rsidP="009819B6">
            <w:pPr>
              <w:spacing w:line="276" w:lineRule="auto"/>
              <w:jc w:val="center"/>
              <w:rPr>
                <w:rFonts w:cs="Times New Roman"/>
                <w:sz w:val="20"/>
                <w:szCs w:val="20"/>
              </w:rPr>
            </w:pPr>
            <w:r>
              <w:rPr>
                <w:rFonts w:cs="Times New Roman"/>
                <w:sz w:val="20"/>
                <w:szCs w:val="20"/>
              </w:rPr>
              <w:t>0</w:t>
            </w:r>
          </w:p>
        </w:tc>
      </w:tr>
      <w:tr w:rsidR="00244786" w:rsidTr="009819B6">
        <w:tc>
          <w:tcPr>
            <w:tcW w:w="715" w:type="dxa"/>
          </w:tcPr>
          <w:p w:rsidR="00244786" w:rsidRDefault="00244786" w:rsidP="009819B6">
            <w:pPr>
              <w:spacing w:line="276" w:lineRule="auto"/>
              <w:jc w:val="center"/>
              <w:rPr>
                <w:rFonts w:cs="Times New Roman"/>
                <w:sz w:val="20"/>
                <w:szCs w:val="20"/>
              </w:rPr>
            </w:pPr>
            <w:r>
              <w:rPr>
                <w:rFonts w:cs="Times New Roman"/>
                <w:sz w:val="20"/>
                <w:szCs w:val="20"/>
              </w:rPr>
              <w:t>18</w:t>
            </w:r>
          </w:p>
        </w:tc>
        <w:tc>
          <w:tcPr>
            <w:tcW w:w="1615" w:type="dxa"/>
          </w:tcPr>
          <w:p w:rsidR="00244786" w:rsidRDefault="005F5694" w:rsidP="009819B6">
            <w:pPr>
              <w:spacing w:line="276" w:lineRule="auto"/>
              <w:jc w:val="center"/>
              <w:rPr>
                <w:rFonts w:cs="Times New Roman"/>
                <w:b/>
                <w:sz w:val="20"/>
                <w:szCs w:val="20"/>
              </w:rPr>
            </w:pPr>
            <w:r>
              <w:rPr>
                <w:rFonts w:cs="Times New Roman"/>
                <w:b/>
                <w:sz w:val="20"/>
                <w:szCs w:val="20"/>
              </w:rPr>
              <w:t>ruang</w:t>
            </w:r>
          </w:p>
        </w:tc>
        <w:tc>
          <w:tcPr>
            <w:tcW w:w="1170" w:type="dxa"/>
          </w:tcPr>
          <w:p w:rsidR="00244786" w:rsidRDefault="005F5694" w:rsidP="009819B6">
            <w:pPr>
              <w:spacing w:line="276" w:lineRule="auto"/>
              <w:jc w:val="center"/>
              <w:rPr>
                <w:rFonts w:cs="Times New Roman"/>
                <w:sz w:val="20"/>
                <w:szCs w:val="20"/>
              </w:rPr>
            </w:pPr>
            <w:r>
              <w:rPr>
                <w:rFonts w:cs="Times New Roman"/>
                <w:sz w:val="20"/>
                <w:szCs w:val="20"/>
              </w:rPr>
              <w:t>0</w:t>
            </w:r>
          </w:p>
        </w:tc>
        <w:tc>
          <w:tcPr>
            <w:tcW w:w="1440" w:type="dxa"/>
          </w:tcPr>
          <w:p w:rsidR="00244786" w:rsidRDefault="005F5694" w:rsidP="009819B6">
            <w:pPr>
              <w:spacing w:line="276" w:lineRule="auto"/>
              <w:jc w:val="center"/>
              <w:rPr>
                <w:rFonts w:cs="Times New Roman"/>
                <w:sz w:val="20"/>
                <w:szCs w:val="20"/>
              </w:rPr>
            </w:pPr>
            <w:r>
              <w:rPr>
                <w:rFonts w:cs="Times New Roman"/>
                <w:sz w:val="20"/>
                <w:szCs w:val="20"/>
              </w:rPr>
              <w:t>1</w:t>
            </w:r>
          </w:p>
        </w:tc>
        <w:tc>
          <w:tcPr>
            <w:tcW w:w="1350" w:type="dxa"/>
          </w:tcPr>
          <w:p w:rsidR="00244786" w:rsidRDefault="005F5694" w:rsidP="009819B6">
            <w:pPr>
              <w:spacing w:line="276" w:lineRule="auto"/>
              <w:jc w:val="center"/>
              <w:rPr>
                <w:rFonts w:cs="Times New Roman"/>
                <w:sz w:val="20"/>
                <w:szCs w:val="20"/>
              </w:rPr>
            </w:pPr>
            <w:r>
              <w:rPr>
                <w:rFonts w:cs="Times New Roman"/>
                <w:sz w:val="20"/>
                <w:szCs w:val="20"/>
              </w:rPr>
              <w:t>0</w:t>
            </w:r>
          </w:p>
        </w:tc>
        <w:tc>
          <w:tcPr>
            <w:tcW w:w="1350" w:type="dxa"/>
          </w:tcPr>
          <w:p w:rsidR="00244786" w:rsidRDefault="005F5694" w:rsidP="009819B6">
            <w:pPr>
              <w:spacing w:line="276" w:lineRule="auto"/>
              <w:jc w:val="center"/>
              <w:rPr>
                <w:rFonts w:cs="Times New Roman"/>
                <w:sz w:val="20"/>
                <w:szCs w:val="20"/>
              </w:rPr>
            </w:pPr>
            <w:r>
              <w:rPr>
                <w:rFonts w:cs="Times New Roman"/>
                <w:sz w:val="20"/>
                <w:szCs w:val="20"/>
              </w:rPr>
              <w:t>0</w:t>
            </w:r>
          </w:p>
        </w:tc>
      </w:tr>
      <w:tr w:rsidR="00244786" w:rsidTr="009819B6">
        <w:tc>
          <w:tcPr>
            <w:tcW w:w="715" w:type="dxa"/>
          </w:tcPr>
          <w:p w:rsidR="00244786" w:rsidRDefault="00244786" w:rsidP="009819B6">
            <w:pPr>
              <w:spacing w:line="276" w:lineRule="auto"/>
              <w:jc w:val="center"/>
              <w:rPr>
                <w:rFonts w:cs="Times New Roman"/>
                <w:sz w:val="20"/>
                <w:szCs w:val="20"/>
              </w:rPr>
            </w:pPr>
            <w:r>
              <w:rPr>
                <w:rFonts w:cs="Times New Roman"/>
                <w:sz w:val="20"/>
                <w:szCs w:val="20"/>
              </w:rPr>
              <w:t>19</w:t>
            </w:r>
          </w:p>
        </w:tc>
        <w:tc>
          <w:tcPr>
            <w:tcW w:w="1615" w:type="dxa"/>
          </w:tcPr>
          <w:p w:rsidR="00244786" w:rsidRDefault="005F5694" w:rsidP="009819B6">
            <w:pPr>
              <w:spacing w:line="276" w:lineRule="auto"/>
              <w:jc w:val="center"/>
              <w:rPr>
                <w:rFonts w:cs="Times New Roman"/>
                <w:b/>
                <w:sz w:val="20"/>
                <w:szCs w:val="20"/>
              </w:rPr>
            </w:pPr>
            <w:r>
              <w:rPr>
                <w:rFonts w:cs="Times New Roman"/>
                <w:b/>
                <w:sz w:val="20"/>
                <w:szCs w:val="20"/>
              </w:rPr>
              <w:t>sabar</w:t>
            </w:r>
          </w:p>
        </w:tc>
        <w:tc>
          <w:tcPr>
            <w:tcW w:w="1170" w:type="dxa"/>
          </w:tcPr>
          <w:p w:rsidR="00244786" w:rsidRDefault="005F5694" w:rsidP="009819B6">
            <w:pPr>
              <w:spacing w:line="276" w:lineRule="auto"/>
              <w:jc w:val="center"/>
              <w:rPr>
                <w:rFonts w:cs="Times New Roman"/>
                <w:sz w:val="20"/>
                <w:szCs w:val="20"/>
              </w:rPr>
            </w:pPr>
            <w:r>
              <w:rPr>
                <w:rFonts w:cs="Times New Roman"/>
                <w:sz w:val="20"/>
                <w:szCs w:val="20"/>
              </w:rPr>
              <w:t>0</w:t>
            </w:r>
          </w:p>
        </w:tc>
        <w:tc>
          <w:tcPr>
            <w:tcW w:w="1440" w:type="dxa"/>
          </w:tcPr>
          <w:p w:rsidR="00244786" w:rsidRDefault="005F5694" w:rsidP="009819B6">
            <w:pPr>
              <w:spacing w:line="276" w:lineRule="auto"/>
              <w:jc w:val="center"/>
              <w:rPr>
                <w:rFonts w:cs="Times New Roman"/>
                <w:sz w:val="20"/>
                <w:szCs w:val="20"/>
              </w:rPr>
            </w:pPr>
            <w:r>
              <w:rPr>
                <w:rFonts w:cs="Times New Roman"/>
                <w:sz w:val="20"/>
                <w:szCs w:val="20"/>
              </w:rPr>
              <w:t>0</w:t>
            </w:r>
          </w:p>
        </w:tc>
        <w:tc>
          <w:tcPr>
            <w:tcW w:w="1350" w:type="dxa"/>
          </w:tcPr>
          <w:p w:rsidR="00244786" w:rsidRDefault="005F5694" w:rsidP="009819B6">
            <w:pPr>
              <w:spacing w:line="276" w:lineRule="auto"/>
              <w:jc w:val="center"/>
              <w:rPr>
                <w:rFonts w:cs="Times New Roman"/>
                <w:sz w:val="20"/>
                <w:szCs w:val="20"/>
              </w:rPr>
            </w:pPr>
            <w:r>
              <w:rPr>
                <w:rFonts w:cs="Times New Roman"/>
                <w:sz w:val="20"/>
                <w:szCs w:val="20"/>
              </w:rPr>
              <w:t>1</w:t>
            </w:r>
          </w:p>
        </w:tc>
        <w:tc>
          <w:tcPr>
            <w:tcW w:w="1350" w:type="dxa"/>
          </w:tcPr>
          <w:p w:rsidR="00244786" w:rsidRDefault="005F5694" w:rsidP="009819B6">
            <w:pPr>
              <w:spacing w:line="276" w:lineRule="auto"/>
              <w:jc w:val="center"/>
              <w:rPr>
                <w:rFonts w:cs="Times New Roman"/>
                <w:sz w:val="20"/>
                <w:szCs w:val="20"/>
              </w:rPr>
            </w:pPr>
            <w:r>
              <w:rPr>
                <w:rFonts w:cs="Times New Roman"/>
                <w:sz w:val="20"/>
                <w:szCs w:val="20"/>
              </w:rPr>
              <w:t>0</w:t>
            </w:r>
          </w:p>
        </w:tc>
      </w:tr>
      <w:tr w:rsidR="00244786" w:rsidTr="009819B6">
        <w:tc>
          <w:tcPr>
            <w:tcW w:w="715" w:type="dxa"/>
          </w:tcPr>
          <w:p w:rsidR="00244786" w:rsidRDefault="00244786" w:rsidP="009819B6">
            <w:pPr>
              <w:spacing w:line="276" w:lineRule="auto"/>
              <w:jc w:val="center"/>
              <w:rPr>
                <w:rFonts w:cs="Times New Roman"/>
                <w:sz w:val="20"/>
                <w:szCs w:val="20"/>
              </w:rPr>
            </w:pPr>
            <w:r>
              <w:rPr>
                <w:rFonts w:cs="Times New Roman"/>
                <w:sz w:val="20"/>
                <w:szCs w:val="20"/>
              </w:rPr>
              <w:t>20</w:t>
            </w:r>
          </w:p>
        </w:tc>
        <w:tc>
          <w:tcPr>
            <w:tcW w:w="1615" w:type="dxa"/>
          </w:tcPr>
          <w:p w:rsidR="00244786" w:rsidRDefault="005F5694" w:rsidP="009819B6">
            <w:pPr>
              <w:spacing w:line="276" w:lineRule="auto"/>
              <w:jc w:val="center"/>
              <w:rPr>
                <w:rFonts w:cs="Times New Roman"/>
                <w:b/>
                <w:sz w:val="20"/>
                <w:szCs w:val="20"/>
              </w:rPr>
            </w:pPr>
            <w:r>
              <w:rPr>
                <w:rFonts w:cs="Times New Roman"/>
                <w:b/>
                <w:sz w:val="20"/>
                <w:szCs w:val="20"/>
              </w:rPr>
              <w:t>sangat</w:t>
            </w:r>
          </w:p>
        </w:tc>
        <w:tc>
          <w:tcPr>
            <w:tcW w:w="1170" w:type="dxa"/>
          </w:tcPr>
          <w:p w:rsidR="00244786" w:rsidRDefault="005F5694" w:rsidP="009819B6">
            <w:pPr>
              <w:spacing w:line="276" w:lineRule="auto"/>
              <w:jc w:val="center"/>
              <w:rPr>
                <w:rFonts w:cs="Times New Roman"/>
                <w:sz w:val="20"/>
                <w:szCs w:val="20"/>
              </w:rPr>
            </w:pPr>
            <w:r>
              <w:rPr>
                <w:rFonts w:cs="Times New Roman"/>
                <w:sz w:val="20"/>
                <w:szCs w:val="20"/>
              </w:rPr>
              <w:t>1</w:t>
            </w:r>
          </w:p>
        </w:tc>
        <w:tc>
          <w:tcPr>
            <w:tcW w:w="1440" w:type="dxa"/>
          </w:tcPr>
          <w:p w:rsidR="00244786" w:rsidRDefault="005F5694" w:rsidP="009819B6">
            <w:pPr>
              <w:spacing w:line="276" w:lineRule="auto"/>
              <w:jc w:val="center"/>
              <w:rPr>
                <w:rFonts w:cs="Times New Roman"/>
                <w:sz w:val="20"/>
                <w:szCs w:val="20"/>
              </w:rPr>
            </w:pPr>
            <w:r>
              <w:rPr>
                <w:rFonts w:cs="Times New Roman"/>
                <w:sz w:val="20"/>
                <w:szCs w:val="20"/>
              </w:rPr>
              <w:t>0</w:t>
            </w:r>
          </w:p>
        </w:tc>
        <w:tc>
          <w:tcPr>
            <w:tcW w:w="1350" w:type="dxa"/>
          </w:tcPr>
          <w:p w:rsidR="00244786" w:rsidRDefault="005F5694" w:rsidP="009819B6">
            <w:pPr>
              <w:spacing w:line="276" w:lineRule="auto"/>
              <w:jc w:val="center"/>
              <w:rPr>
                <w:rFonts w:cs="Times New Roman"/>
                <w:sz w:val="20"/>
                <w:szCs w:val="20"/>
              </w:rPr>
            </w:pPr>
            <w:r>
              <w:rPr>
                <w:rFonts w:cs="Times New Roman"/>
                <w:sz w:val="20"/>
                <w:szCs w:val="20"/>
              </w:rPr>
              <w:t>0</w:t>
            </w:r>
          </w:p>
        </w:tc>
        <w:tc>
          <w:tcPr>
            <w:tcW w:w="1350" w:type="dxa"/>
          </w:tcPr>
          <w:p w:rsidR="00244786" w:rsidRDefault="005F5694" w:rsidP="009819B6">
            <w:pPr>
              <w:spacing w:line="276" w:lineRule="auto"/>
              <w:jc w:val="center"/>
              <w:rPr>
                <w:rFonts w:cs="Times New Roman"/>
                <w:sz w:val="20"/>
                <w:szCs w:val="20"/>
              </w:rPr>
            </w:pPr>
            <w:r>
              <w:rPr>
                <w:rFonts w:cs="Times New Roman"/>
                <w:sz w:val="20"/>
                <w:szCs w:val="20"/>
              </w:rPr>
              <w:t>0</w:t>
            </w:r>
          </w:p>
        </w:tc>
      </w:tr>
      <w:tr w:rsidR="00244786" w:rsidTr="009819B6">
        <w:tc>
          <w:tcPr>
            <w:tcW w:w="715" w:type="dxa"/>
          </w:tcPr>
          <w:p w:rsidR="00244786" w:rsidRDefault="00244786" w:rsidP="009819B6">
            <w:pPr>
              <w:spacing w:line="276" w:lineRule="auto"/>
              <w:jc w:val="center"/>
              <w:rPr>
                <w:rFonts w:cs="Times New Roman"/>
                <w:sz w:val="20"/>
                <w:szCs w:val="20"/>
              </w:rPr>
            </w:pPr>
            <w:r>
              <w:rPr>
                <w:rFonts w:cs="Times New Roman"/>
                <w:sz w:val="20"/>
                <w:szCs w:val="20"/>
              </w:rPr>
              <w:t>21</w:t>
            </w:r>
          </w:p>
        </w:tc>
        <w:tc>
          <w:tcPr>
            <w:tcW w:w="1615" w:type="dxa"/>
          </w:tcPr>
          <w:p w:rsidR="00244786" w:rsidRDefault="005F5694" w:rsidP="009819B6">
            <w:pPr>
              <w:spacing w:line="276" w:lineRule="auto"/>
              <w:jc w:val="center"/>
              <w:rPr>
                <w:rFonts w:cs="Times New Roman"/>
                <w:b/>
                <w:sz w:val="20"/>
                <w:szCs w:val="20"/>
              </w:rPr>
            </w:pPr>
            <w:r>
              <w:rPr>
                <w:rFonts w:cs="Times New Roman"/>
                <w:b/>
                <w:sz w:val="20"/>
                <w:szCs w:val="20"/>
              </w:rPr>
              <w:t>tangan</w:t>
            </w:r>
          </w:p>
        </w:tc>
        <w:tc>
          <w:tcPr>
            <w:tcW w:w="1170" w:type="dxa"/>
          </w:tcPr>
          <w:p w:rsidR="00244786" w:rsidRDefault="00FD7BEA" w:rsidP="009819B6">
            <w:pPr>
              <w:spacing w:line="276" w:lineRule="auto"/>
              <w:jc w:val="center"/>
              <w:rPr>
                <w:rFonts w:cs="Times New Roman"/>
                <w:sz w:val="20"/>
                <w:szCs w:val="20"/>
              </w:rPr>
            </w:pPr>
            <w:r>
              <w:rPr>
                <w:rFonts w:cs="Times New Roman"/>
                <w:sz w:val="20"/>
                <w:szCs w:val="20"/>
              </w:rPr>
              <w:t>0</w:t>
            </w:r>
          </w:p>
        </w:tc>
        <w:tc>
          <w:tcPr>
            <w:tcW w:w="1440" w:type="dxa"/>
          </w:tcPr>
          <w:p w:rsidR="00244786" w:rsidRDefault="00FD7BEA" w:rsidP="009819B6">
            <w:pPr>
              <w:spacing w:line="276" w:lineRule="auto"/>
              <w:jc w:val="center"/>
              <w:rPr>
                <w:rFonts w:cs="Times New Roman"/>
                <w:sz w:val="20"/>
                <w:szCs w:val="20"/>
              </w:rPr>
            </w:pPr>
            <w:r>
              <w:rPr>
                <w:rFonts w:cs="Times New Roman"/>
                <w:sz w:val="20"/>
                <w:szCs w:val="20"/>
              </w:rPr>
              <w:t>1</w:t>
            </w:r>
          </w:p>
        </w:tc>
        <w:tc>
          <w:tcPr>
            <w:tcW w:w="1350" w:type="dxa"/>
          </w:tcPr>
          <w:p w:rsidR="00244786" w:rsidRDefault="00FD7BEA" w:rsidP="009819B6">
            <w:pPr>
              <w:spacing w:line="276" w:lineRule="auto"/>
              <w:jc w:val="center"/>
              <w:rPr>
                <w:rFonts w:cs="Times New Roman"/>
                <w:sz w:val="20"/>
                <w:szCs w:val="20"/>
              </w:rPr>
            </w:pPr>
            <w:r>
              <w:rPr>
                <w:rFonts w:cs="Times New Roman"/>
                <w:sz w:val="20"/>
                <w:szCs w:val="20"/>
              </w:rPr>
              <w:t>0</w:t>
            </w:r>
          </w:p>
        </w:tc>
        <w:tc>
          <w:tcPr>
            <w:tcW w:w="1350" w:type="dxa"/>
          </w:tcPr>
          <w:p w:rsidR="00244786" w:rsidRDefault="00FD7BEA" w:rsidP="009819B6">
            <w:pPr>
              <w:spacing w:line="276" w:lineRule="auto"/>
              <w:jc w:val="center"/>
              <w:rPr>
                <w:rFonts w:cs="Times New Roman"/>
                <w:sz w:val="20"/>
                <w:szCs w:val="20"/>
              </w:rPr>
            </w:pPr>
            <w:r>
              <w:rPr>
                <w:rFonts w:cs="Times New Roman"/>
                <w:sz w:val="20"/>
                <w:szCs w:val="20"/>
              </w:rPr>
              <w:t>0</w:t>
            </w:r>
          </w:p>
        </w:tc>
      </w:tr>
      <w:tr w:rsidR="00244786" w:rsidTr="009819B6">
        <w:tc>
          <w:tcPr>
            <w:tcW w:w="715" w:type="dxa"/>
          </w:tcPr>
          <w:p w:rsidR="00244786" w:rsidRDefault="00244786" w:rsidP="009819B6">
            <w:pPr>
              <w:spacing w:line="276" w:lineRule="auto"/>
              <w:jc w:val="center"/>
              <w:rPr>
                <w:rFonts w:cs="Times New Roman"/>
                <w:sz w:val="20"/>
                <w:szCs w:val="20"/>
              </w:rPr>
            </w:pPr>
            <w:r>
              <w:rPr>
                <w:rFonts w:cs="Times New Roman"/>
                <w:sz w:val="20"/>
                <w:szCs w:val="20"/>
              </w:rPr>
              <w:t>22</w:t>
            </w:r>
          </w:p>
        </w:tc>
        <w:tc>
          <w:tcPr>
            <w:tcW w:w="1615" w:type="dxa"/>
          </w:tcPr>
          <w:p w:rsidR="00244786" w:rsidRDefault="005F5694" w:rsidP="009819B6">
            <w:pPr>
              <w:spacing w:line="276" w:lineRule="auto"/>
              <w:jc w:val="center"/>
              <w:rPr>
                <w:rFonts w:cs="Times New Roman"/>
                <w:b/>
                <w:sz w:val="20"/>
                <w:szCs w:val="20"/>
              </w:rPr>
            </w:pPr>
            <w:r>
              <w:rPr>
                <w:rFonts w:cs="Times New Roman"/>
                <w:b/>
                <w:sz w:val="20"/>
                <w:szCs w:val="20"/>
              </w:rPr>
              <w:t>tapi</w:t>
            </w:r>
          </w:p>
        </w:tc>
        <w:tc>
          <w:tcPr>
            <w:tcW w:w="1170" w:type="dxa"/>
          </w:tcPr>
          <w:p w:rsidR="00244786" w:rsidRDefault="00FD7BEA" w:rsidP="009819B6">
            <w:pPr>
              <w:spacing w:line="276" w:lineRule="auto"/>
              <w:jc w:val="center"/>
              <w:rPr>
                <w:rFonts w:cs="Times New Roman"/>
                <w:sz w:val="20"/>
                <w:szCs w:val="20"/>
              </w:rPr>
            </w:pPr>
            <w:r>
              <w:rPr>
                <w:rFonts w:cs="Times New Roman"/>
                <w:sz w:val="20"/>
                <w:szCs w:val="20"/>
              </w:rPr>
              <w:t>0</w:t>
            </w:r>
          </w:p>
        </w:tc>
        <w:tc>
          <w:tcPr>
            <w:tcW w:w="1440" w:type="dxa"/>
          </w:tcPr>
          <w:p w:rsidR="00244786" w:rsidRDefault="00FD7BEA" w:rsidP="009819B6">
            <w:pPr>
              <w:spacing w:line="276" w:lineRule="auto"/>
              <w:jc w:val="center"/>
              <w:rPr>
                <w:rFonts w:cs="Times New Roman"/>
                <w:sz w:val="20"/>
                <w:szCs w:val="20"/>
              </w:rPr>
            </w:pPr>
            <w:r>
              <w:rPr>
                <w:rFonts w:cs="Times New Roman"/>
                <w:sz w:val="20"/>
                <w:szCs w:val="20"/>
              </w:rPr>
              <w:t>0</w:t>
            </w:r>
          </w:p>
        </w:tc>
        <w:tc>
          <w:tcPr>
            <w:tcW w:w="1350" w:type="dxa"/>
          </w:tcPr>
          <w:p w:rsidR="00244786" w:rsidRDefault="00FD7BEA" w:rsidP="009819B6">
            <w:pPr>
              <w:spacing w:line="276" w:lineRule="auto"/>
              <w:jc w:val="center"/>
              <w:rPr>
                <w:rFonts w:cs="Times New Roman"/>
                <w:sz w:val="20"/>
                <w:szCs w:val="20"/>
              </w:rPr>
            </w:pPr>
            <w:r>
              <w:rPr>
                <w:rFonts w:cs="Times New Roman"/>
                <w:sz w:val="20"/>
                <w:szCs w:val="20"/>
              </w:rPr>
              <w:t>1</w:t>
            </w:r>
          </w:p>
        </w:tc>
        <w:tc>
          <w:tcPr>
            <w:tcW w:w="1350" w:type="dxa"/>
          </w:tcPr>
          <w:p w:rsidR="00244786" w:rsidRDefault="00FD7BEA" w:rsidP="009819B6">
            <w:pPr>
              <w:spacing w:line="276" w:lineRule="auto"/>
              <w:jc w:val="center"/>
              <w:rPr>
                <w:rFonts w:cs="Times New Roman"/>
                <w:sz w:val="20"/>
                <w:szCs w:val="20"/>
              </w:rPr>
            </w:pPr>
            <w:r>
              <w:rPr>
                <w:rFonts w:cs="Times New Roman"/>
                <w:sz w:val="20"/>
                <w:szCs w:val="20"/>
              </w:rPr>
              <w:t>0</w:t>
            </w:r>
          </w:p>
        </w:tc>
      </w:tr>
      <w:tr w:rsidR="00244786" w:rsidTr="009819B6">
        <w:tc>
          <w:tcPr>
            <w:tcW w:w="715" w:type="dxa"/>
          </w:tcPr>
          <w:p w:rsidR="00244786" w:rsidRDefault="00244786" w:rsidP="009819B6">
            <w:pPr>
              <w:spacing w:line="276" w:lineRule="auto"/>
              <w:jc w:val="center"/>
              <w:rPr>
                <w:rFonts w:cs="Times New Roman"/>
                <w:sz w:val="20"/>
                <w:szCs w:val="20"/>
              </w:rPr>
            </w:pPr>
            <w:r>
              <w:rPr>
                <w:rFonts w:cs="Times New Roman"/>
                <w:sz w:val="20"/>
                <w:szCs w:val="20"/>
              </w:rPr>
              <w:t>23</w:t>
            </w:r>
          </w:p>
        </w:tc>
        <w:tc>
          <w:tcPr>
            <w:tcW w:w="1615" w:type="dxa"/>
          </w:tcPr>
          <w:p w:rsidR="00244786" w:rsidRDefault="005F5694" w:rsidP="009819B6">
            <w:pPr>
              <w:spacing w:line="276" w:lineRule="auto"/>
              <w:jc w:val="center"/>
              <w:rPr>
                <w:rFonts w:cs="Times New Roman"/>
                <w:b/>
                <w:sz w:val="20"/>
                <w:szCs w:val="20"/>
              </w:rPr>
            </w:pPr>
            <w:r>
              <w:rPr>
                <w:rFonts w:cs="Times New Roman"/>
                <w:b/>
                <w:sz w:val="20"/>
                <w:szCs w:val="20"/>
              </w:rPr>
              <w:t>tempat</w:t>
            </w:r>
          </w:p>
        </w:tc>
        <w:tc>
          <w:tcPr>
            <w:tcW w:w="1170" w:type="dxa"/>
          </w:tcPr>
          <w:p w:rsidR="00244786" w:rsidRDefault="00FD7BEA" w:rsidP="009819B6">
            <w:pPr>
              <w:spacing w:line="276" w:lineRule="auto"/>
              <w:jc w:val="center"/>
              <w:rPr>
                <w:rFonts w:cs="Times New Roman"/>
                <w:sz w:val="20"/>
                <w:szCs w:val="20"/>
              </w:rPr>
            </w:pPr>
            <w:r>
              <w:rPr>
                <w:rFonts w:cs="Times New Roman"/>
                <w:sz w:val="20"/>
                <w:szCs w:val="20"/>
              </w:rPr>
              <w:t>0</w:t>
            </w:r>
          </w:p>
        </w:tc>
        <w:tc>
          <w:tcPr>
            <w:tcW w:w="1440" w:type="dxa"/>
          </w:tcPr>
          <w:p w:rsidR="00244786" w:rsidRDefault="00FD7BEA" w:rsidP="009819B6">
            <w:pPr>
              <w:spacing w:line="276" w:lineRule="auto"/>
              <w:jc w:val="center"/>
              <w:rPr>
                <w:rFonts w:cs="Times New Roman"/>
                <w:sz w:val="20"/>
                <w:szCs w:val="20"/>
              </w:rPr>
            </w:pPr>
            <w:r>
              <w:rPr>
                <w:rFonts w:cs="Times New Roman"/>
                <w:sz w:val="20"/>
                <w:szCs w:val="20"/>
              </w:rPr>
              <w:t>1</w:t>
            </w:r>
          </w:p>
        </w:tc>
        <w:tc>
          <w:tcPr>
            <w:tcW w:w="1350" w:type="dxa"/>
          </w:tcPr>
          <w:p w:rsidR="00244786" w:rsidRDefault="00FD7BEA" w:rsidP="009819B6">
            <w:pPr>
              <w:spacing w:line="276" w:lineRule="auto"/>
              <w:jc w:val="center"/>
              <w:rPr>
                <w:rFonts w:cs="Times New Roman"/>
                <w:sz w:val="20"/>
                <w:szCs w:val="20"/>
              </w:rPr>
            </w:pPr>
            <w:r>
              <w:rPr>
                <w:rFonts w:cs="Times New Roman"/>
                <w:sz w:val="20"/>
                <w:szCs w:val="20"/>
              </w:rPr>
              <w:t>1</w:t>
            </w:r>
          </w:p>
        </w:tc>
        <w:tc>
          <w:tcPr>
            <w:tcW w:w="1350" w:type="dxa"/>
          </w:tcPr>
          <w:p w:rsidR="00244786" w:rsidRDefault="00FD7BEA" w:rsidP="009819B6">
            <w:pPr>
              <w:spacing w:line="276" w:lineRule="auto"/>
              <w:jc w:val="center"/>
              <w:rPr>
                <w:rFonts w:cs="Times New Roman"/>
                <w:sz w:val="20"/>
                <w:szCs w:val="20"/>
              </w:rPr>
            </w:pPr>
            <w:r>
              <w:rPr>
                <w:rFonts w:cs="Times New Roman"/>
                <w:sz w:val="20"/>
                <w:szCs w:val="20"/>
              </w:rPr>
              <w:t>0</w:t>
            </w:r>
          </w:p>
        </w:tc>
      </w:tr>
      <w:tr w:rsidR="00244786" w:rsidTr="009819B6">
        <w:tc>
          <w:tcPr>
            <w:tcW w:w="715" w:type="dxa"/>
          </w:tcPr>
          <w:p w:rsidR="00244786" w:rsidRDefault="00244786" w:rsidP="009819B6">
            <w:pPr>
              <w:spacing w:line="276" w:lineRule="auto"/>
              <w:jc w:val="center"/>
              <w:rPr>
                <w:rFonts w:cs="Times New Roman"/>
                <w:sz w:val="20"/>
                <w:szCs w:val="20"/>
              </w:rPr>
            </w:pPr>
            <w:r>
              <w:rPr>
                <w:rFonts w:cs="Times New Roman"/>
                <w:sz w:val="20"/>
                <w:szCs w:val="20"/>
              </w:rPr>
              <w:t>24</w:t>
            </w:r>
          </w:p>
        </w:tc>
        <w:tc>
          <w:tcPr>
            <w:tcW w:w="1615" w:type="dxa"/>
          </w:tcPr>
          <w:p w:rsidR="00244786" w:rsidRDefault="005F5694" w:rsidP="009819B6">
            <w:pPr>
              <w:spacing w:line="276" w:lineRule="auto"/>
              <w:jc w:val="center"/>
              <w:rPr>
                <w:rFonts w:cs="Times New Roman"/>
                <w:b/>
                <w:sz w:val="20"/>
                <w:szCs w:val="20"/>
              </w:rPr>
            </w:pPr>
            <w:r>
              <w:rPr>
                <w:rFonts w:cs="Times New Roman"/>
                <w:b/>
                <w:sz w:val="20"/>
                <w:szCs w:val="20"/>
              </w:rPr>
              <w:t>tunggu</w:t>
            </w:r>
          </w:p>
        </w:tc>
        <w:tc>
          <w:tcPr>
            <w:tcW w:w="1170" w:type="dxa"/>
          </w:tcPr>
          <w:p w:rsidR="00244786" w:rsidRDefault="00FD7BEA" w:rsidP="009819B6">
            <w:pPr>
              <w:spacing w:line="276" w:lineRule="auto"/>
              <w:jc w:val="center"/>
              <w:rPr>
                <w:rFonts w:cs="Times New Roman"/>
                <w:sz w:val="20"/>
                <w:szCs w:val="20"/>
              </w:rPr>
            </w:pPr>
            <w:r>
              <w:rPr>
                <w:rFonts w:cs="Times New Roman"/>
                <w:sz w:val="20"/>
                <w:szCs w:val="20"/>
              </w:rPr>
              <w:t>0</w:t>
            </w:r>
          </w:p>
        </w:tc>
        <w:tc>
          <w:tcPr>
            <w:tcW w:w="1440" w:type="dxa"/>
          </w:tcPr>
          <w:p w:rsidR="00244786" w:rsidRDefault="00FD7BEA" w:rsidP="009819B6">
            <w:pPr>
              <w:spacing w:line="276" w:lineRule="auto"/>
              <w:jc w:val="center"/>
              <w:rPr>
                <w:rFonts w:cs="Times New Roman"/>
                <w:sz w:val="20"/>
                <w:szCs w:val="20"/>
              </w:rPr>
            </w:pPr>
            <w:r>
              <w:rPr>
                <w:rFonts w:cs="Times New Roman"/>
                <w:sz w:val="20"/>
                <w:szCs w:val="20"/>
              </w:rPr>
              <w:t>1</w:t>
            </w:r>
          </w:p>
        </w:tc>
        <w:tc>
          <w:tcPr>
            <w:tcW w:w="1350" w:type="dxa"/>
          </w:tcPr>
          <w:p w:rsidR="00244786" w:rsidRDefault="00FD7BEA" w:rsidP="009819B6">
            <w:pPr>
              <w:spacing w:line="276" w:lineRule="auto"/>
              <w:jc w:val="center"/>
              <w:rPr>
                <w:rFonts w:cs="Times New Roman"/>
                <w:sz w:val="20"/>
                <w:szCs w:val="20"/>
              </w:rPr>
            </w:pPr>
            <w:r>
              <w:rPr>
                <w:rFonts w:cs="Times New Roman"/>
                <w:sz w:val="20"/>
                <w:szCs w:val="20"/>
              </w:rPr>
              <w:t>1</w:t>
            </w:r>
          </w:p>
        </w:tc>
        <w:tc>
          <w:tcPr>
            <w:tcW w:w="1350" w:type="dxa"/>
          </w:tcPr>
          <w:p w:rsidR="00244786" w:rsidRDefault="00FD7BEA" w:rsidP="009819B6">
            <w:pPr>
              <w:spacing w:line="276" w:lineRule="auto"/>
              <w:jc w:val="center"/>
              <w:rPr>
                <w:rFonts w:cs="Times New Roman"/>
                <w:sz w:val="20"/>
                <w:szCs w:val="20"/>
              </w:rPr>
            </w:pPr>
            <w:r>
              <w:rPr>
                <w:rFonts w:cs="Times New Roman"/>
                <w:sz w:val="20"/>
                <w:szCs w:val="20"/>
              </w:rPr>
              <w:t>0</w:t>
            </w:r>
          </w:p>
        </w:tc>
      </w:tr>
    </w:tbl>
    <w:p w:rsidR="00FD7BEA" w:rsidRDefault="00CC191E" w:rsidP="00FD7BEA">
      <w:pPr>
        <w:pStyle w:val="Heading2"/>
        <w:spacing w:line="276" w:lineRule="auto"/>
      </w:pPr>
      <w:r>
        <w:lastRenderedPageBreak/>
        <w:t>3.2.14</w:t>
      </w:r>
      <w:r w:rsidR="00066674">
        <w:t>.</w:t>
      </w:r>
      <w:r w:rsidR="00FD7BEA">
        <w:t xml:space="preserve"> </w:t>
      </w:r>
      <w:r w:rsidR="00FD7BEA" w:rsidRPr="00F84D08">
        <w:rPr>
          <w:i/>
        </w:rPr>
        <w:t>Naïve Bayes Classifier</w:t>
      </w:r>
    </w:p>
    <w:p w:rsidR="00FD7BEA" w:rsidRDefault="00FD7BEA" w:rsidP="00FD7BEA">
      <w:pPr>
        <w:spacing w:line="276" w:lineRule="auto"/>
        <w:ind w:firstLine="720"/>
      </w:pPr>
      <w:r>
        <w:t xml:space="preserve">Proses </w:t>
      </w:r>
      <w:r w:rsidRPr="007F1812">
        <w:rPr>
          <w:i/>
        </w:rPr>
        <w:t>naïve bayes classifier</w:t>
      </w:r>
      <w:r>
        <w:t xml:space="preserve"> dimulai dengan menghitung probabilitas pada setiap kata dalam ulasan. Selanjutnya dilakukan perhitungan nilai probabilitas prior yaitu nilai kemungkinan munculnya kelas tertentu dalam beberapa data. Langkah-langkah dalam tahapan ini adalah:</w:t>
      </w:r>
    </w:p>
    <w:p w:rsidR="00FD7BEA" w:rsidRDefault="00FD7BEA" w:rsidP="00FD7BEA">
      <w:pPr>
        <w:pStyle w:val="ListParagraph"/>
        <w:numPr>
          <w:ilvl w:val="0"/>
          <w:numId w:val="39"/>
        </w:numPr>
        <w:spacing w:line="276" w:lineRule="auto"/>
        <w:ind w:hanging="720"/>
      </w:pPr>
      <w:r>
        <w:t xml:space="preserve">Menghitung nilai peluang </w:t>
      </w:r>
    </w:p>
    <w:p w:rsidR="00FD7BEA" w:rsidRDefault="00FD7BEA" w:rsidP="00E55A09">
      <w:pPr>
        <w:spacing w:line="276" w:lineRule="auto"/>
        <w:ind w:firstLine="720"/>
      </w:pPr>
      <w:r>
        <w:t xml:space="preserve">Menghitung nilai peluang dari kelas tertentu </w:t>
      </w:r>
      <w:r w:rsidRPr="008D3C11">
        <w:rPr>
          <w:rFonts w:ascii="Cambria Math" w:hAnsi="Cambria Math" w:cs="Cambria Math"/>
        </w:rPr>
        <w:t>𝑷</w:t>
      </w:r>
      <w:r w:rsidRPr="0090186D">
        <w:t xml:space="preserve"> ̂ (</w:t>
      </w:r>
      <w:r w:rsidRPr="008D3C11">
        <w:rPr>
          <w:rFonts w:ascii="Cambria Math" w:hAnsi="Cambria Math" w:cs="Cambria Math"/>
        </w:rPr>
        <w:t>𝒄</w:t>
      </w:r>
      <w:r w:rsidRPr="0090186D">
        <w:t>)</w:t>
      </w:r>
      <w:r>
        <w:t xml:space="preserve"> dengan menggunakan rumus pada persamaan 2.4. Ulasan kelas positif berjumlah 2, yaitu: D1, D3.</w:t>
      </w:r>
    </w:p>
    <w:p w:rsidR="00FD7BEA" w:rsidRDefault="00FD7BEA" w:rsidP="00E55A09">
      <w:pPr>
        <w:pStyle w:val="ListParagraph"/>
        <w:spacing w:after="240" w:line="276" w:lineRule="auto"/>
      </w:pPr>
      <w:r>
        <w:rPr>
          <w:rFonts w:ascii="Cambria Math" w:hAnsi="Cambria Math" w:cs="Cambria Math"/>
        </w:rPr>
        <w:t>𝑷</w:t>
      </w:r>
      <w:r>
        <w:t xml:space="preserve"> ̂ (</w:t>
      </w:r>
      <w:r>
        <w:rPr>
          <w:rFonts w:ascii="Cambria Math" w:hAnsi="Cambria Math" w:cs="Cambria Math"/>
        </w:rPr>
        <w:t>𝒑𝒐𝒔𝒊𝒕𝒊𝒇</w:t>
      </w:r>
      <w:r>
        <w:t xml:space="preserve">) </w:t>
      </w:r>
      <w:r w:rsidRPr="007F1812">
        <w:rPr>
          <w:rFonts w:cs="Times New Roman"/>
          <w:b/>
        </w:rPr>
        <w:t xml:space="preserve">= </w:t>
      </w:r>
      <m:oMath>
        <m:f>
          <m:fPr>
            <m:ctrlPr>
              <w:rPr>
                <w:rFonts w:ascii="Cambria Math" w:hAnsi="Cambria Math" w:cs="Times New Roman"/>
                <w:b/>
              </w:rPr>
            </m:ctrlPr>
          </m:fPr>
          <m:num>
            <m:r>
              <m:rPr>
                <m:sty m:val="bi"/>
              </m:rPr>
              <w:rPr>
                <w:rFonts w:ascii="Cambria Math" w:hAnsi="Cambria Math" w:cs="Times New Roman"/>
              </w:rPr>
              <m:t>Npositif</m:t>
            </m:r>
          </m:num>
          <m:den>
            <m:r>
              <m:rPr>
                <m:sty m:val="b"/>
              </m:rPr>
              <w:rPr>
                <w:rFonts w:ascii="Cambria Math" w:hAnsi="Cambria Math" w:cs="Times New Roman"/>
              </w:rPr>
              <m:t>N'</m:t>
            </m:r>
          </m:den>
        </m:f>
      </m:oMath>
      <w:r>
        <w:t xml:space="preserve"> = </w:t>
      </w:r>
      <m:oMath>
        <m:f>
          <m:fPr>
            <m:ctrlPr>
              <w:rPr>
                <w:rFonts w:ascii="Cambria Math" w:hAnsi="Cambria Math" w:cs="Times New Roman"/>
                <w:b/>
              </w:rPr>
            </m:ctrlPr>
          </m:fPr>
          <m:num>
            <m:r>
              <m:rPr>
                <m:sty m:val="bi"/>
              </m:rPr>
              <w:rPr>
                <w:rFonts w:ascii="Cambria Math" w:hAnsi="Cambria Math" w:cs="Times New Roman"/>
              </w:rPr>
              <m:t>2</m:t>
            </m:r>
          </m:num>
          <m:den>
            <m:r>
              <m:rPr>
                <m:sty m:val="b"/>
              </m:rPr>
              <w:rPr>
                <w:rFonts w:ascii="Cambria Math" w:hAnsi="Cambria Math" w:cs="Times New Roman"/>
              </w:rPr>
              <m:t>4</m:t>
            </m:r>
          </m:den>
        </m:f>
      </m:oMath>
      <w:r>
        <w:t xml:space="preserve"> = </w:t>
      </w:r>
      <w:r w:rsidRPr="008658C4">
        <w:rPr>
          <w:b/>
        </w:rPr>
        <w:t>0.5</w:t>
      </w:r>
    </w:p>
    <w:p w:rsidR="00FD7BEA" w:rsidRDefault="00FD7BEA" w:rsidP="00FD7BEA">
      <w:pPr>
        <w:pStyle w:val="ListParagraph"/>
        <w:spacing w:line="276" w:lineRule="auto"/>
      </w:pPr>
      <w:r>
        <w:t>Sedangkan kelas ulasan negatif berjumlah 2, yaitu: D2, D4.</w:t>
      </w:r>
    </w:p>
    <w:p w:rsidR="00FD7BEA" w:rsidRDefault="00FD7BEA" w:rsidP="00FD7BEA">
      <w:pPr>
        <w:pStyle w:val="ListParagraph"/>
        <w:spacing w:line="276" w:lineRule="auto"/>
      </w:pPr>
      <w:r>
        <w:rPr>
          <w:rFonts w:ascii="Cambria Math" w:hAnsi="Cambria Math" w:cs="Cambria Math"/>
        </w:rPr>
        <w:t>𝑷</w:t>
      </w:r>
      <w:r>
        <w:t xml:space="preserve"> ̂ (</w:t>
      </w:r>
      <w:r w:rsidRPr="008658C4">
        <w:rPr>
          <w:rFonts w:ascii="Cambria Math" w:hAnsi="Cambria Math" w:cs="Cambria Math"/>
        </w:rPr>
        <w:t>𝒏𝒆𝒈𝒂𝒕𝒊𝒇</w:t>
      </w:r>
      <w:r>
        <w:t xml:space="preserve">) </w:t>
      </w:r>
      <w:r w:rsidRPr="007F1812">
        <w:rPr>
          <w:rFonts w:cs="Times New Roman"/>
          <w:b/>
        </w:rPr>
        <w:t xml:space="preserve">= </w:t>
      </w:r>
      <m:oMath>
        <m:f>
          <m:fPr>
            <m:ctrlPr>
              <w:rPr>
                <w:rFonts w:ascii="Cambria Math" w:hAnsi="Cambria Math" w:cs="Times New Roman"/>
                <w:b/>
              </w:rPr>
            </m:ctrlPr>
          </m:fPr>
          <m:num>
            <m:r>
              <m:rPr>
                <m:sty m:val="bi"/>
              </m:rPr>
              <w:rPr>
                <w:rFonts w:ascii="Cambria Math" w:hAnsi="Cambria Math" w:cs="Times New Roman"/>
              </w:rPr>
              <m:t>Nnegatif</m:t>
            </m:r>
          </m:num>
          <m:den>
            <m:r>
              <m:rPr>
                <m:sty m:val="b"/>
              </m:rPr>
              <w:rPr>
                <w:rFonts w:ascii="Cambria Math" w:hAnsi="Cambria Math" w:cs="Times New Roman"/>
              </w:rPr>
              <m:t>N'</m:t>
            </m:r>
          </m:den>
        </m:f>
      </m:oMath>
      <w:r>
        <w:t xml:space="preserve"> = </w:t>
      </w:r>
      <m:oMath>
        <m:f>
          <m:fPr>
            <m:ctrlPr>
              <w:rPr>
                <w:rFonts w:ascii="Cambria Math" w:hAnsi="Cambria Math" w:cs="Times New Roman"/>
                <w:b/>
              </w:rPr>
            </m:ctrlPr>
          </m:fPr>
          <m:num>
            <m:r>
              <m:rPr>
                <m:sty m:val="bi"/>
              </m:rPr>
              <w:rPr>
                <w:rFonts w:ascii="Cambria Math" w:hAnsi="Cambria Math" w:cs="Times New Roman"/>
              </w:rPr>
              <m:t>2</m:t>
            </m:r>
          </m:num>
          <m:den>
            <m:r>
              <m:rPr>
                <m:sty m:val="b"/>
              </m:rPr>
              <w:rPr>
                <w:rFonts w:ascii="Cambria Math" w:hAnsi="Cambria Math" w:cs="Times New Roman"/>
              </w:rPr>
              <m:t>4</m:t>
            </m:r>
          </m:den>
        </m:f>
      </m:oMath>
      <w:r>
        <w:t xml:space="preserve"> = </w:t>
      </w:r>
      <w:r w:rsidRPr="008658C4">
        <w:rPr>
          <w:b/>
        </w:rPr>
        <w:t>0.5</w:t>
      </w:r>
    </w:p>
    <w:p w:rsidR="00FD7BEA" w:rsidRPr="008D3C11" w:rsidRDefault="00FD7BEA" w:rsidP="00FD7BEA">
      <w:pPr>
        <w:pStyle w:val="ListParagraph"/>
        <w:numPr>
          <w:ilvl w:val="0"/>
          <w:numId w:val="39"/>
        </w:numPr>
        <w:spacing w:line="276" w:lineRule="auto"/>
        <w:ind w:hanging="720"/>
      </w:pPr>
      <w:r>
        <w:rPr>
          <w:szCs w:val="24"/>
        </w:rPr>
        <w:t xml:space="preserve">Menghitung probabilitas </w:t>
      </w:r>
    </w:p>
    <w:p w:rsidR="00FD7BEA" w:rsidRDefault="00FD7BEA" w:rsidP="00FD7BEA">
      <w:pPr>
        <w:spacing w:after="240" w:line="276" w:lineRule="auto"/>
        <w:ind w:firstLine="720"/>
        <w:rPr>
          <w:szCs w:val="24"/>
        </w:rPr>
      </w:pPr>
      <w:r>
        <w:rPr>
          <w:szCs w:val="24"/>
        </w:rPr>
        <w:t xml:space="preserve">Menghitung probabilitas </w:t>
      </w:r>
      <w:r w:rsidRPr="008D3C11">
        <w:rPr>
          <w:szCs w:val="24"/>
        </w:rPr>
        <w:t xml:space="preserve">kondisional frekuensi relative </w:t>
      </w:r>
      <w:r w:rsidRPr="008D3C11">
        <w:rPr>
          <w:i/>
          <w:szCs w:val="24"/>
        </w:rPr>
        <w:t>term</w:t>
      </w:r>
      <w:r w:rsidRPr="008D3C11">
        <w:rPr>
          <w:szCs w:val="24"/>
        </w:rPr>
        <w:t xml:space="preserve"> t pada dokumen kelas c atau </w:t>
      </w:r>
      <w:r w:rsidRPr="008D3C11">
        <w:rPr>
          <w:rFonts w:ascii="Cambria Math" w:hAnsi="Cambria Math" w:cs="Cambria Math"/>
        </w:rPr>
        <w:t>𝑷</w:t>
      </w:r>
      <w:r>
        <w:t xml:space="preserve"> ̂ </w:t>
      </w:r>
      <w:r w:rsidRPr="008D3C11">
        <w:rPr>
          <w:szCs w:val="24"/>
        </w:rPr>
        <w:t>(</w:t>
      </w:r>
      <w:r w:rsidRPr="008D3C11">
        <w:rPr>
          <w:rFonts w:ascii="Cambria Math" w:hAnsi="Cambria Math" w:cs="Cambria Math"/>
          <w:szCs w:val="24"/>
        </w:rPr>
        <w:t>𝒕𝒌</w:t>
      </w:r>
      <w:r w:rsidRPr="008D3C11">
        <w:rPr>
          <w:szCs w:val="24"/>
        </w:rPr>
        <w:t>|</w:t>
      </w:r>
      <w:r w:rsidRPr="008D3C11">
        <w:rPr>
          <w:rFonts w:ascii="Cambria Math" w:hAnsi="Cambria Math" w:cs="Cambria Math"/>
          <w:szCs w:val="24"/>
        </w:rPr>
        <w:t>𝒄</w:t>
      </w:r>
      <w:r w:rsidRPr="008D3C11">
        <w:rPr>
          <w:szCs w:val="24"/>
        </w:rPr>
        <w:t>) yang dihitung dengan persamaan 2.6. Kemudian dokumen berdasarkan kategori positif.</w:t>
      </w:r>
    </w:p>
    <w:p w:rsidR="00FD7BEA" w:rsidRPr="009819B6" w:rsidRDefault="00066674" w:rsidP="00FD7BEA">
      <w:pPr>
        <w:pStyle w:val="Heading4"/>
        <w:spacing w:line="276" w:lineRule="auto"/>
        <w:rPr>
          <w:b w:val="0"/>
        </w:rPr>
      </w:pPr>
      <w:r>
        <w:t>Tabel 3.17</w:t>
      </w:r>
      <w:r w:rsidR="00FD7BEA">
        <w:t xml:space="preserve"> </w:t>
      </w:r>
      <w:r w:rsidR="009819B6">
        <w:rPr>
          <w:b w:val="0"/>
        </w:rPr>
        <w:t>Dokumen Kategori Positif</w:t>
      </w:r>
    </w:p>
    <w:tbl>
      <w:tblPr>
        <w:tblStyle w:val="TableGrid"/>
        <w:tblW w:w="0" w:type="auto"/>
        <w:tblInd w:w="1916" w:type="dxa"/>
        <w:tblLook w:val="04A0" w:firstRow="1" w:lastRow="0" w:firstColumn="1" w:lastColumn="0" w:noHBand="0" w:noVBand="1"/>
      </w:tblPr>
      <w:tblGrid>
        <w:gridCol w:w="715"/>
        <w:gridCol w:w="1615"/>
        <w:gridCol w:w="1170"/>
        <w:gridCol w:w="1350"/>
      </w:tblGrid>
      <w:tr w:rsidR="00FD7BEA" w:rsidTr="00FD7BEA">
        <w:tc>
          <w:tcPr>
            <w:tcW w:w="715" w:type="dxa"/>
            <w:vMerge w:val="restart"/>
            <w:shd w:val="clear" w:color="auto" w:fill="5B9BD5" w:themeFill="accent1"/>
            <w:vAlign w:val="center"/>
          </w:tcPr>
          <w:p w:rsidR="00FD7BEA" w:rsidRDefault="00FD7BEA" w:rsidP="009819B6">
            <w:pPr>
              <w:spacing w:line="276" w:lineRule="auto"/>
              <w:jc w:val="center"/>
              <w:rPr>
                <w:rFonts w:cs="Times New Roman"/>
                <w:b/>
                <w:sz w:val="20"/>
                <w:szCs w:val="20"/>
              </w:rPr>
            </w:pPr>
            <w:r>
              <w:rPr>
                <w:rFonts w:cs="Times New Roman"/>
                <w:b/>
                <w:sz w:val="20"/>
                <w:szCs w:val="20"/>
              </w:rPr>
              <w:t>No</w:t>
            </w:r>
          </w:p>
        </w:tc>
        <w:tc>
          <w:tcPr>
            <w:tcW w:w="1615" w:type="dxa"/>
            <w:vMerge w:val="restart"/>
            <w:shd w:val="clear" w:color="auto" w:fill="5B9BD5" w:themeFill="accent1"/>
            <w:vAlign w:val="center"/>
          </w:tcPr>
          <w:p w:rsidR="00FD7BEA" w:rsidRDefault="00FD7BEA" w:rsidP="009819B6">
            <w:pPr>
              <w:spacing w:line="276" w:lineRule="auto"/>
              <w:jc w:val="center"/>
              <w:rPr>
                <w:rFonts w:cs="Times New Roman"/>
                <w:b/>
                <w:sz w:val="20"/>
                <w:szCs w:val="20"/>
              </w:rPr>
            </w:pPr>
            <w:r>
              <w:rPr>
                <w:rFonts w:cs="Times New Roman"/>
                <w:b/>
                <w:sz w:val="20"/>
                <w:szCs w:val="20"/>
              </w:rPr>
              <w:t>Doc</w:t>
            </w:r>
          </w:p>
        </w:tc>
        <w:tc>
          <w:tcPr>
            <w:tcW w:w="2520" w:type="dxa"/>
            <w:gridSpan w:val="2"/>
            <w:shd w:val="clear" w:color="auto" w:fill="5B9BD5" w:themeFill="accent1"/>
          </w:tcPr>
          <w:p w:rsidR="00FD7BEA" w:rsidRPr="00D13EE7" w:rsidRDefault="00FD7BEA" w:rsidP="009819B6">
            <w:pPr>
              <w:spacing w:line="276" w:lineRule="auto"/>
              <w:jc w:val="center"/>
              <w:rPr>
                <w:rFonts w:cs="Times New Roman"/>
                <w:b/>
                <w:i/>
                <w:sz w:val="20"/>
                <w:szCs w:val="20"/>
              </w:rPr>
            </w:pPr>
            <w:r w:rsidRPr="00D13EE7">
              <w:rPr>
                <w:rFonts w:cs="Times New Roman"/>
                <w:b/>
                <w:i/>
                <w:sz w:val="20"/>
                <w:szCs w:val="20"/>
              </w:rPr>
              <w:t>Term Frequency</w:t>
            </w:r>
          </w:p>
        </w:tc>
      </w:tr>
      <w:tr w:rsidR="00FD7BEA" w:rsidTr="00FD7BEA">
        <w:tc>
          <w:tcPr>
            <w:tcW w:w="715" w:type="dxa"/>
            <w:vMerge/>
            <w:shd w:val="clear" w:color="auto" w:fill="5B9BD5" w:themeFill="accent1"/>
          </w:tcPr>
          <w:p w:rsidR="00FD7BEA" w:rsidRDefault="00FD7BEA" w:rsidP="009819B6">
            <w:pPr>
              <w:spacing w:line="276" w:lineRule="auto"/>
              <w:jc w:val="center"/>
              <w:rPr>
                <w:rFonts w:cs="Times New Roman"/>
                <w:b/>
                <w:sz w:val="20"/>
                <w:szCs w:val="20"/>
              </w:rPr>
            </w:pPr>
          </w:p>
        </w:tc>
        <w:tc>
          <w:tcPr>
            <w:tcW w:w="1615" w:type="dxa"/>
            <w:vMerge/>
            <w:shd w:val="clear" w:color="auto" w:fill="5B9BD5" w:themeFill="accent1"/>
          </w:tcPr>
          <w:p w:rsidR="00FD7BEA" w:rsidRPr="00985DC4" w:rsidRDefault="00FD7BEA" w:rsidP="009819B6">
            <w:pPr>
              <w:spacing w:line="276" w:lineRule="auto"/>
              <w:jc w:val="center"/>
              <w:rPr>
                <w:rFonts w:cs="Times New Roman"/>
                <w:b/>
                <w:sz w:val="20"/>
                <w:szCs w:val="20"/>
              </w:rPr>
            </w:pPr>
          </w:p>
        </w:tc>
        <w:tc>
          <w:tcPr>
            <w:tcW w:w="1170" w:type="dxa"/>
            <w:shd w:val="clear" w:color="auto" w:fill="5B9BD5" w:themeFill="accent1"/>
          </w:tcPr>
          <w:p w:rsidR="00FD7BEA" w:rsidRPr="00985DC4" w:rsidRDefault="00FD7BEA" w:rsidP="009819B6">
            <w:pPr>
              <w:spacing w:line="276" w:lineRule="auto"/>
              <w:jc w:val="center"/>
              <w:rPr>
                <w:rFonts w:cs="Times New Roman"/>
                <w:b/>
                <w:sz w:val="20"/>
                <w:szCs w:val="20"/>
              </w:rPr>
            </w:pPr>
            <w:r>
              <w:rPr>
                <w:rFonts w:cs="Times New Roman"/>
                <w:b/>
                <w:sz w:val="20"/>
                <w:szCs w:val="20"/>
              </w:rPr>
              <w:t>D1</w:t>
            </w:r>
          </w:p>
        </w:tc>
        <w:tc>
          <w:tcPr>
            <w:tcW w:w="1350" w:type="dxa"/>
            <w:shd w:val="clear" w:color="auto" w:fill="5B9BD5" w:themeFill="accent1"/>
          </w:tcPr>
          <w:p w:rsidR="00FD7BEA" w:rsidRPr="00985DC4" w:rsidRDefault="00FD7BEA" w:rsidP="009819B6">
            <w:pPr>
              <w:spacing w:line="276" w:lineRule="auto"/>
              <w:jc w:val="center"/>
              <w:rPr>
                <w:rFonts w:cs="Times New Roman"/>
                <w:b/>
                <w:sz w:val="20"/>
                <w:szCs w:val="20"/>
              </w:rPr>
            </w:pPr>
            <w:r>
              <w:rPr>
                <w:rFonts w:cs="Times New Roman"/>
                <w:b/>
                <w:sz w:val="20"/>
                <w:szCs w:val="20"/>
              </w:rPr>
              <w:t>D3</w:t>
            </w:r>
          </w:p>
        </w:tc>
      </w:tr>
      <w:tr w:rsidR="00FD7BEA" w:rsidTr="00FD7BEA">
        <w:tc>
          <w:tcPr>
            <w:tcW w:w="715" w:type="dxa"/>
          </w:tcPr>
          <w:p w:rsidR="00FD7BEA" w:rsidRPr="0089791D" w:rsidRDefault="00FD7BEA" w:rsidP="009819B6">
            <w:pPr>
              <w:spacing w:line="276" w:lineRule="auto"/>
              <w:jc w:val="center"/>
              <w:rPr>
                <w:rFonts w:cs="Times New Roman"/>
                <w:sz w:val="20"/>
                <w:szCs w:val="20"/>
              </w:rPr>
            </w:pPr>
            <w:r>
              <w:rPr>
                <w:rFonts w:cs="Times New Roman"/>
                <w:sz w:val="20"/>
                <w:szCs w:val="20"/>
              </w:rPr>
              <w:t>1</w:t>
            </w:r>
          </w:p>
        </w:tc>
        <w:tc>
          <w:tcPr>
            <w:tcW w:w="1615" w:type="dxa"/>
          </w:tcPr>
          <w:p w:rsidR="00FD7BEA" w:rsidRPr="0089791D" w:rsidRDefault="00FD7BEA" w:rsidP="009819B6">
            <w:pPr>
              <w:spacing w:line="276" w:lineRule="auto"/>
              <w:jc w:val="center"/>
              <w:rPr>
                <w:rFonts w:cs="Times New Roman"/>
                <w:sz w:val="20"/>
                <w:szCs w:val="20"/>
              </w:rPr>
            </w:pPr>
            <w:r>
              <w:rPr>
                <w:rFonts w:cs="Times New Roman"/>
                <w:b/>
                <w:sz w:val="20"/>
                <w:szCs w:val="20"/>
              </w:rPr>
              <w:t>air</w:t>
            </w:r>
          </w:p>
        </w:tc>
        <w:tc>
          <w:tcPr>
            <w:tcW w:w="1170" w:type="dxa"/>
          </w:tcPr>
          <w:p w:rsidR="00FD7BEA" w:rsidRPr="0089791D" w:rsidRDefault="00FD7BEA" w:rsidP="009819B6">
            <w:pPr>
              <w:spacing w:line="276" w:lineRule="auto"/>
              <w:jc w:val="center"/>
              <w:rPr>
                <w:rFonts w:cs="Times New Roman"/>
                <w:sz w:val="20"/>
                <w:szCs w:val="20"/>
              </w:rPr>
            </w:pPr>
            <w:r>
              <w:rPr>
                <w:rFonts w:cs="Times New Roman"/>
                <w:sz w:val="20"/>
                <w:szCs w:val="20"/>
              </w:rPr>
              <w:t>0</w:t>
            </w:r>
          </w:p>
        </w:tc>
        <w:tc>
          <w:tcPr>
            <w:tcW w:w="1350" w:type="dxa"/>
          </w:tcPr>
          <w:p w:rsidR="00FD7BEA" w:rsidRPr="0089791D" w:rsidRDefault="00FD7BEA" w:rsidP="009819B6">
            <w:pPr>
              <w:spacing w:line="276" w:lineRule="auto"/>
              <w:jc w:val="center"/>
              <w:rPr>
                <w:rFonts w:cs="Times New Roman"/>
                <w:sz w:val="20"/>
                <w:szCs w:val="20"/>
              </w:rPr>
            </w:pPr>
            <w:r>
              <w:rPr>
                <w:rFonts w:cs="Times New Roman"/>
                <w:sz w:val="20"/>
                <w:szCs w:val="20"/>
              </w:rPr>
              <w:t>0</w:t>
            </w:r>
          </w:p>
        </w:tc>
      </w:tr>
      <w:tr w:rsidR="00FD7BEA" w:rsidTr="00FD7BEA">
        <w:tc>
          <w:tcPr>
            <w:tcW w:w="715" w:type="dxa"/>
          </w:tcPr>
          <w:p w:rsidR="00FD7BEA" w:rsidRPr="0089791D" w:rsidRDefault="00FD7BEA" w:rsidP="009819B6">
            <w:pPr>
              <w:spacing w:line="276" w:lineRule="auto"/>
              <w:jc w:val="center"/>
              <w:rPr>
                <w:rFonts w:cs="Times New Roman"/>
                <w:sz w:val="20"/>
                <w:szCs w:val="20"/>
              </w:rPr>
            </w:pPr>
            <w:r>
              <w:rPr>
                <w:rFonts w:cs="Times New Roman"/>
                <w:sz w:val="20"/>
                <w:szCs w:val="20"/>
              </w:rPr>
              <w:t>2</w:t>
            </w:r>
          </w:p>
        </w:tc>
        <w:tc>
          <w:tcPr>
            <w:tcW w:w="1615" w:type="dxa"/>
          </w:tcPr>
          <w:p w:rsidR="00FD7BEA" w:rsidRPr="0089791D" w:rsidRDefault="00FD7BEA" w:rsidP="009819B6">
            <w:pPr>
              <w:spacing w:line="276" w:lineRule="auto"/>
              <w:jc w:val="center"/>
              <w:rPr>
                <w:rFonts w:cs="Times New Roman"/>
                <w:sz w:val="20"/>
                <w:szCs w:val="20"/>
              </w:rPr>
            </w:pPr>
            <w:r>
              <w:rPr>
                <w:rFonts w:cs="Times New Roman"/>
                <w:b/>
                <w:sz w:val="20"/>
                <w:szCs w:val="20"/>
              </w:rPr>
              <w:t>antri</w:t>
            </w:r>
          </w:p>
        </w:tc>
        <w:tc>
          <w:tcPr>
            <w:tcW w:w="1170" w:type="dxa"/>
          </w:tcPr>
          <w:p w:rsidR="00FD7BEA" w:rsidRPr="0089791D" w:rsidRDefault="00FD7BEA" w:rsidP="009819B6">
            <w:pPr>
              <w:spacing w:line="276" w:lineRule="auto"/>
              <w:jc w:val="center"/>
              <w:rPr>
                <w:rFonts w:cs="Times New Roman"/>
                <w:sz w:val="20"/>
                <w:szCs w:val="20"/>
              </w:rPr>
            </w:pPr>
            <w:r>
              <w:rPr>
                <w:rFonts w:cs="Times New Roman"/>
                <w:sz w:val="20"/>
                <w:szCs w:val="20"/>
              </w:rPr>
              <w:t>0</w:t>
            </w:r>
          </w:p>
        </w:tc>
        <w:tc>
          <w:tcPr>
            <w:tcW w:w="1350" w:type="dxa"/>
          </w:tcPr>
          <w:p w:rsidR="00FD7BEA" w:rsidRPr="0089791D" w:rsidRDefault="00FD7BEA" w:rsidP="009819B6">
            <w:pPr>
              <w:spacing w:line="276" w:lineRule="auto"/>
              <w:jc w:val="center"/>
              <w:rPr>
                <w:rFonts w:cs="Times New Roman"/>
                <w:sz w:val="20"/>
                <w:szCs w:val="20"/>
              </w:rPr>
            </w:pPr>
            <w:r>
              <w:rPr>
                <w:rFonts w:cs="Times New Roman"/>
                <w:sz w:val="20"/>
                <w:szCs w:val="20"/>
              </w:rPr>
              <w:t>1</w:t>
            </w:r>
          </w:p>
        </w:tc>
      </w:tr>
      <w:tr w:rsidR="00FD7BEA" w:rsidTr="00FD7BEA">
        <w:tc>
          <w:tcPr>
            <w:tcW w:w="715" w:type="dxa"/>
          </w:tcPr>
          <w:p w:rsidR="00FD7BEA" w:rsidRPr="0089791D" w:rsidRDefault="00FD7BEA" w:rsidP="009819B6">
            <w:pPr>
              <w:spacing w:line="276" w:lineRule="auto"/>
              <w:jc w:val="center"/>
              <w:rPr>
                <w:rFonts w:cs="Times New Roman"/>
                <w:sz w:val="20"/>
                <w:szCs w:val="20"/>
              </w:rPr>
            </w:pPr>
            <w:r>
              <w:rPr>
                <w:rFonts w:cs="Times New Roman"/>
                <w:sz w:val="20"/>
                <w:szCs w:val="20"/>
              </w:rPr>
              <w:t>3</w:t>
            </w:r>
          </w:p>
        </w:tc>
        <w:tc>
          <w:tcPr>
            <w:tcW w:w="1615" w:type="dxa"/>
          </w:tcPr>
          <w:p w:rsidR="00FD7BEA" w:rsidRPr="0089791D" w:rsidRDefault="00FD7BEA" w:rsidP="009819B6">
            <w:pPr>
              <w:spacing w:line="276" w:lineRule="auto"/>
              <w:jc w:val="center"/>
              <w:rPr>
                <w:rFonts w:cs="Times New Roman"/>
                <w:sz w:val="20"/>
                <w:szCs w:val="20"/>
              </w:rPr>
            </w:pPr>
            <w:r>
              <w:rPr>
                <w:rFonts w:cs="Times New Roman"/>
                <w:b/>
                <w:sz w:val="20"/>
                <w:szCs w:val="20"/>
              </w:rPr>
              <w:t>baik</w:t>
            </w:r>
          </w:p>
        </w:tc>
        <w:tc>
          <w:tcPr>
            <w:tcW w:w="1170" w:type="dxa"/>
          </w:tcPr>
          <w:p w:rsidR="00FD7BEA" w:rsidRPr="0089791D" w:rsidRDefault="00FD7BEA" w:rsidP="009819B6">
            <w:pPr>
              <w:spacing w:line="276" w:lineRule="auto"/>
              <w:jc w:val="center"/>
              <w:rPr>
                <w:rFonts w:cs="Times New Roman"/>
                <w:sz w:val="20"/>
                <w:szCs w:val="20"/>
              </w:rPr>
            </w:pPr>
            <w:r>
              <w:rPr>
                <w:rFonts w:cs="Times New Roman"/>
                <w:sz w:val="20"/>
                <w:szCs w:val="20"/>
              </w:rPr>
              <w:t>0</w:t>
            </w:r>
          </w:p>
        </w:tc>
        <w:tc>
          <w:tcPr>
            <w:tcW w:w="1350" w:type="dxa"/>
          </w:tcPr>
          <w:p w:rsidR="00FD7BEA" w:rsidRPr="0089791D" w:rsidRDefault="00FD7BEA" w:rsidP="009819B6">
            <w:pPr>
              <w:spacing w:line="276" w:lineRule="auto"/>
              <w:jc w:val="center"/>
              <w:rPr>
                <w:rFonts w:cs="Times New Roman"/>
                <w:sz w:val="20"/>
                <w:szCs w:val="20"/>
              </w:rPr>
            </w:pPr>
            <w:r>
              <w:rPr>
                <w:rFonts w:cs="Times New Roman"/>
                <w:sz w:val="20"/>
                <w:szCs w:val="20"/>
              </w:rPr>
              <w:t>1</w:t>
            </w:r>
          </w:p>
        </w:tc>
      </w:tr>
      <w:tr w:rsidR="00FD7BEA" w:rsidTr="00FD7BEA">
        <w:tc>
          <w:tcPr>
            <w:tcW w:w="715" w:type="dxa"/>
          </w:tcPr>
          <w:p w:rsidR="00FD7BEA" w:rsidRPr="0089791D" w:rsidRDefault="00FD7BEA" w:rsidP="009819B6">
            <w:pPr>
              <w:spacing w:line="276" w:lineRule="auto"/>
              <w:jc w:val="center"/>
              <w:rPr>
                <w:rFonts w:cs="Times New Roman"/>
                <w:sz w:val="20"/>
                <w:szCs w:val="20"/>
              </w:rPr>
            </w:pPr>
            <w:r>
              <w:rPr>
                <w:rFonts w:cs="Times New Roman"/>
                <w:sz w:val="20"/>
                <w:szCs w:val="20"/>
              </w:rPr>
              <w:t>4</w:t>
            </w:r>
          </w:p>
        </w:tc>
        <w:tc>
          <w:tcPr>
            <w:tcW w:w="1615" w:type="dxa"/>
          </w:tcPr>
          <w:p w:rsidR="00FD7BEA" w:rsidRPr="0089791D" w:rsidRDefault="00FD7BEA" w:rsidP="009819B6">
            <w:pPr>
              <w:spacing w:line="276" w:lineRule="auto"/>
              <w:jc w:val="center"/>
              <w:rPr>
                <w:rFonts w:cs="Times New Roman"/>
                <w:sz w:val="20"/>
                <w:szCs w:val="20"/>
              </w:rPr>
            </w:pPr>
            <w:r>
              <w:rPr>
                <w:rFonts w:cs="Times New Roman"/>
                <w:b/>
                <w:sz w:val="20"/>
                <w:szCs w:val="20"/>
              </w:rPr>
              <w:t>banyak</w:t>
            </w:r>
          </w:p>
        </w:tc>
        <w:tc>
          <w:tcPr>
            <w:tcW w:w="1170" w:type="dxa"/>
          </w:tcPr>
          <w:p w:rsidR="00FD7BEA" w:rsidRPr="0089791D" w:rsidRDefault="00FD7BEA" w:rsidP="009819B6">
            <w:pPr>
              <w:spacing w:line="276" w:lineRule="auto"/>
              <w:jc w:val="center"/>
              <w:rPr>
                <w:rFonts w:cs="Times New Roman"/>
                <w:sz w:val="20"/>
                <w:szCs w:val="20"/>
              </w:rPr>
            </w:pPr>
            <w:r>
              <w:rPr>
                <w:rFonts w:cs="Times New Roman"/>
                <w:sz w:val="20"/>
                <w:szCs w:val="20"/>
              </w:rPr>
              <w:t>0</w:t>
            </w:r>
          </w:p>
        </w:tc>
        <w:tc>
          <w:tcPr>
            <w:tcW w:w="1350" w:type="dxa"/>
          </w:tcPr>
          <w:p w:rsidR="00FD7BEA" w:rsidRPr="0089791D" w:rsidRDefault="00FD7BEA" w:rsidP="009819B6">
            <w:pPr>
              <w:spacing w:line="276" w:lineRule="auto"/>
              <w:jc w:val="center"/>
              <w:rPr>
                <w:rFonts w:cs="Times New Roman"/>
                <w:sz w:val="20"/>
                <w:szCs w:val="20"/>
              </w:rPr>
            </w:pPr>
            <w:r>
              <w:rPr>
                <w:rFonts w:cs="Times New Roman"/>
                <w:sz w:val="20"/>
                <w:szCs w:val="20"/>
              </w:rPr>
              <w:t>1</w:t>
            </w:r>
          </w:p>
        </w:tc>
      </w:tr>
      <w:tr w:rsidR="00FD7BEA" w:rsidTr="00FD7BEA">
        <w:tc>
          <w:tcPr>
            <w:tcW w:w="715" w:type="dxa"/>
          </w:tcPr>
          <w:p w:rsidR="00FD7BEA" w:rsidRDefault="00FD7BEA" w:rsidP="009819B6">
            <w:pPr>
              <w:spacing w:line="276" w:lineRule="auto"/>
              <w:jc w:val="center"/>
              <w:rPr>
                <w:rFonts w:cs="Times New Roman"/>
                <w:sz w:val="20"/>
                <w:szCs w:val="20"/>
              </w:rPr>
            </w:pPr>
            <w:r>
              <w:rPr>
                <w:rFonts w:cs="Times New Roman"/>
                <w:sz w:val="20"/>
                <w:szCs w:val="20"/>
              </w:rPr>
              <w:t>5</w:t>
            </w:r>
          </w:p>
        </w:tc>
        <w:tc>
          <w:tcPr>
            <w:tcW w:w="1615" w:type="dxa"/>
          </w:tcPr>
          <w:p w:rsidR="00FD7BEA" w:rsidRPr="0089791D" w:rsidRDefault="00FD7BEA" w:rsidP="009819B6">
            <w:pPr>
              <w:spacing w:line="276" w:lineRule="auto"/>
              <w:jc w:val="center"/>
              <w:rPr>
                <w:rFonts w:cs="Times New Roman"/>
                <w:sz w:val="20"/>
                <w:szCs w:val="20"/>
              </w:rPr>
            </w:pPr>
            <w:r>
              <w:rPr>
                <w:rFonts w:cs="Times New Roman"/>
                <w:b/>
                <w:sz w:val="20"/>
                <w:szCs w:val="20"/>
              </w:rPr>
              <w:t>cepat</w:t>
            </w:r>
          </w:p>
        </w:tc>
        <w:tc>
          <w:tcPr>
            <w:tcW w:w="1170" w:type="dxa"/>
          </w:tcPr>
          <w:p w:rsidR="00FD7BEA" w:rsidRPr="0089791D" w:rsidRDefault="00FD7BEA" w:rsidP="009819B6">
            <w:pPr>
              <w:spacing w:line="276" w:lineRule="auto"/>
              <w:jc w:val="center"/>
              <w:rPr>
                <w:rFonts w:cs="Times New Roman"/>
                <w:sz w:val="20"/>
                <w:szCs w:val="20"/>
              </w:rPr>
            </w:pPr>
            <w:r>
              <w:rPr>
                <w:rFonts w:cs="Times New Roman"/>
                <w:sz w:val="20"/>
                <w:szCs w:val="20"/>
              </w:rPr>
              <w:t>1</w:t>
            </w:r>
          </w:p>
        </w:tc>
        <w:tc>
          <w:tcPr>
            <w:tcW w:w="1350" w:type="dxa"/>
          </w:tcPr>
          <w:p w:rsidR="00FD7BEA" w:rsidRPr="0089791D" w:rsidRDefault="00FD7BEA" w:rsidP="009819B6">
            <w:pPr>
              <w:spacing w:line="276" w:lineRule="auto"/>
              <w:jc w:val="center"/>
              <w:rPr>
                <w:rFonts w:cs="Times New Roman"/>
                <w:sz w:val="20"/>
                <w:szCs w:val="20"/>
              </w:rPr>
            </w:pPr>
            <w:r>
              <w:rPr>
                <w:rFonts w:cs="Times New Roman"/>
                <w:sz w:val="20"/>
                <w:szCs w:val="20"/>
              </w:rPr>
              <w:t>0</w:t>
            </w:r>
          </w:p>
        </w:tc>
      </w:tr>
      <w:tr w:rsidR="00FD7BEA" w:rsidTr="00FD7BEA">
        <w:tc>
          <w:tcPr>
            <w:tcW w:w="715" w:type="dxa"/>
          </w:tcPr>
          <w:p w:rsidR="00FD7BEA" w:rsidRDefault="00FD7BEA" w:rsidP="009819B6">
            <w:pPr>
              <w:spacing w:line="276" w:lineRule="auto"/>
              <w:jc w:val="center"/>
              <w:rPr>
                <w:rFonts w:cs="Times New Roman"/>
                <w:sz w:val="20"/>
                <w:szCs w:val="20"/>
              </w:rPr>
            </w:pPr>
            <w:r>
              <w:rPr>
                <w:rFonts w:cs="Times New Roman"/>
                <w:sz w:val="20"/>
                <w:szCs w:val="20"/>
              </w:rPr>
              <w:t>6</w:t>
            </w:r>
          </w:p>
        </w:tc>
        <w:tc>
          <w:tcPr>
            <w:tcW w:w="1615" w:type="dxa"/>
          </w:tcPr>
          <w:p w:rsidR="00FD7BEA" w:rsidRDefault="00FD7BEA" w:rsidP="009819B6">
            <w:pPr>
              <w:spacing w:line="276" w:lineRule="auto"/>
              <w:jc w:val="center"/>
              <w:rPr>
                <w:rFonts w:cs="Times New Roman"/>
                <w:b/>
                <w:sz w:val="20"/>
                <w:szCs w:val="20"/>
              </w:rPr>
            </w:pPr>
            <w:r>
              <w:rPr>
                <w:rFonts w:cs="Times New Roman"/>
                <w:b/>
                <w:sz w:val="20"/>
                <w:szCs w:val="20"/>
              </w:rPr>
              <w:t>cuci</w:t>
            </w:r>
          </w:p>
        </w:tc>
        <w:tc>
          <w:tcPr>
            <w:tcW w:w="1170" w:type="dxa"/>
          </w:tcPr>
          <w:p w:rsidR="00FD7BEA" w:rsidRPr="0089791D" w:rsidRDefault="00FD7BEA" w:rsidP="009819B6">
            <w:pPr>
              <w:spacing w:line="276" w:lineRule="auto"/>
              <w:jc w:val="center"/>
              <w:rPr>
                <w:rFonts w:cs="Times New Roman"/>
                <w:sz w:val="20"/>
                <w:szCs w:val="20"/>
              </w:rPr>
            </w:pPr>
            <w:r>
              <w:rPr>
                <w:rFonts w:cs="Times New Roman"/>
                <w:sz w:val="20"/>
                <w:szCs w:val="20"/>
              </w:rPr>
              <w:t>0</w:t>
            </w:r>
          </w:p>
        </w:tc>
        <w:tc>
          <w:tcPr>
            <w:tcW w:w="1350" w:type="dxa"/>
          </w:tcPr>
          <w:p w:rsidR="00FD7BEA" w:rsidRPr="0089791D" w:rsidRDefault="00FD7BEA" w:rsidP="009819B6">
            <w:pPr>
              <w:spacing w:line="276" w:lineRule="auto"/>
              <w:jc w:val="center"/>
              <w:rPr>
                <w:rFonts w:cs="Times New Roman"/>
                <w:sz w:val="20"/>
                <w:szCs w:val="20"/>
              </w:rPr>
            </w:pPr>
            <w:r>
              <w:rPr>
                <w:rFonts w:cs="Times New Roman"/>
                <w:sz w:val="20"/>
                <w:szCs w:val="20"/>
              </w:rPr>
              <w:t>0</w:t>
            </w:r>
          </w:p>
        </w:tc>
      </w:tr>
      <w:tr w:rsidR="00FD7BEA" w:rsidTr="00FD7BEA">
        <w:tc>
          <w:tcPr>
            <w:tcW w:w="715" w:type="dxa"/>
          </w:tcPr>
          <w:p w:rsidR="00FD7BEA" w:rsidRDefault="00FD7BEA" w:rsidP="009819B6">
            <w:pPr>
              <w:spacing w:line="276" w:lineRule="auto"/>
              <w:jc w:val="center"/>
              <w:rPr>
                <w:rFonts w:cs="Times New Roman"/>
                <w:sz w:val="20"/>
                <w:szCs w:val="20"/>
              </w:rPr>
            </w:pPr>
            <w:r>
              <w:rPr>
                <w:rFonts w:cs="Times New Roman"/>
                <w:sz w:val="20"/>
                <w:szCs w:val="20"/>
              </w:rPr>
              <w:t>7</w:t>
            </w:r>
          </w:p>
        </w:tc>
        <w:tc>
          <w:tcPr>
            <w:tcW w:w="1615" w:type="dxa"/>
          </w:tcPr>
          <w:p w:rsidR="00FD7BEA" w:rsidRDefault="00FD7BEA" w:rsidP="009819B6">
            <w:pPr>
              <w:spacing w:line="276" w:lineRule="auto"/>
              <w:jc w:val="center"/>
              <w:rPr>
                <w:rFonts w:cs="Times New Roman"/>
                <w:b/>
                <w:sz w:val="20"/>
                <w:szCs w:val="20"/>
              </w:rPr>
            </w:pPr>
            <w:r>
              <w:rPr>
                <w:rFonts w:cs="Times New Roman"/>
                <w:b/>
                <w:sz w:val="20"/>
                <w:szCs w:val="20"/>
              </w:rPr>
              <w:t>dan</w:t>
            </w:r>
          </w:p>
        </w:tc>
        <w:tc>
          <w:tcPr>
            <w:tcW w:w="1170" w:type="dxa"/>
          </w:tcPr>
          <w:p w:rsidR="00FD7BEA" w:rsidRDefault="00FD7BEA" w:rsidP="009819B6">
            <w:pPr>
              <w:spacing w:line="276" w:lineRule="auto"/>
              <w:jc w:val="center"/>
              <w:rPr>
                <w:rFonts w:cs="Times New Roman"/>
                <w:sz w:val="20"/>
                <w:szCs w:val="20"/>
              </w:rPr>
            </w:pPr>
            <w:r>
              <w:rPr>
                <w:rFonts w:cs="Times New Roman"/>
                <w:sz w:val="20"/>
                <w:szCs w:val="20"/>
              </w:rPr>
              <w:t>1</w:t>
            </w:r>
          </w:p>
        </w:tc>
        <w:tc>
          <w:tcPr>
            <w:tcW w:w="1350" w:type="dxa"/>
          </w:tcPr>
          <w:p w:rsidR="00FD7BEA" w:rsidRDefault="00FD7BEA" w:rsidP="009819B6">
            <w:pPr>
              <w:spacing w:line="276" w:lineRule="auto"/>
              <w:jc w:val="center"/>
              <w:rPr>
                <w:rFonts w:cs="Times New Roman"/>
                <w:sz w:val="20"/>
                <w:szCs w:val="20"/>
              </w:rPr>
            </w:pPr>
            <w:r>
              <w:rPr>
                <w:rFonts w:cs="Times New Roman"/>
                <w:sz w:val="20"/>
                <w:szCs w:val="20"/>
              </w:rPr>
              <w:t>0</w:t>
            </w:r>
          </w:p>
        </w:tc>
      </w:tr>
      <w:tr w:rsidR="00FD7BEA" w:rsidTr="00FD7BEA">
        <w:tc>
          <w:tcPr>
            <w:tcW w:w="715" w:type="dxa"/>
          </w:tcPr>
          <w:p w:rsidR="00FD7BEA" w:rsidRDefault="00FD7BEA" w:rsidP="009819B6">
            <w:pPr>
              <w:spacing w:line="276" w:lineRule="auto"/>
              <w:jc w:val="center"/>
              <w:rPr>
                <w:rFonts w:cs="Times New Roman"/>
                <w:sz w:val="20"/>
                <w:szCs w:val="20"/>
              </w:rPr>
            </w:pPr>
            <w:r>
              <w:rPr>
                <w:rFonts w:cs="Times New Roman"/>
                <w:sz w:val="20"/>
                <w:szCs w:val="20"/>
              </w:rPr>
              <w:t>8</w:t>
            </w:r>
          </w:p>
        </w:tc>
        <w:tc>
          <w:tcPr>
            <w:tcW w:w="1615" w:type="dxa"/>
          </w:tcPr>
          <w:p w:rsidR="00FD7BEA" w:rsidRDefault="00FD7BEA" w:rsidP="009819B6">
            <w:pPr>
              <w:spacing w:line="276" w:lineRule="auto"/>
              <w:jc w:val="center"/>
              <w:rPr>
                <w:rFonts w:cs="Times New Roman"/>
                <w:b/>
                <w:sz w:val="20"/>
                <w:szCs w:val="20"/>
              </w:rPr>
            </w:pPr>
            <w:r>
              <w:rPr>
                <w:rFonts w:cs="Times New Roman"/>
                <w:b/>
                <w:sz w:val="20"/>
                <w:szCs w:val="20"/>
              </w:rPr>
              <w:t>habis</w:t>
            </w:r>
          </w:p>
        </w:tc>
        <w:tc>
          <w:tcPr>
            <w:tcW w:w="1170" w:type="dxa"/>
          </w:tcPr>
          <w:p w:rsidR="00FD7BEA" w:rsidRPr="0089791D" w:rsidRDefault="00FD7BEA" w:rsidP="009819B6">
            <w:pPr>
              <w:spacing w:line="276" w:lineRule="auto"/>
              <w:jc w:val="center"/>
              <w:rPr>
                <w:rFonts w:cs="Times New Roman"/>
                <w:sz w:val="20"/>
                <w:szCs w:val="20"/>
              </w:rPr>
            </w:pPr>
            <w:r>
              <w:rPr>
                <w:rFonts w:cs="Times New Roman"/>
                <w:sz w:val="20"/>
                <w:szCs w:val="20"/>
              </w:rPr>
              <w:t>0</w:t>
            </w:r>
          </w:p>
        </w:tc>
        <w:tc>
          <w:tcPr>
            <w:tcW w:w="1350" w:type="dxa"/>
          </w:tcPr>
          <w:p w:rsidR="00FD7BEA" w:rsidRPr="0089791D" w:rsidRDefault="00FD7BEA" w:rsidP="009819B6">
            <w:pPr>
              <w:spacing w:line="276" w:lineRule="auto"/>
              <w:jc w:val="center"/>
              <w:rPr>
                <w:rFonts w:cs="Times New Roman"/>
                <w:sz w:val="20"/>
                <w:szCs w:val="20"/>
              </w:rPr>
            </w:pPr>
            <w:r>
              <w:rPr>
                <w:rFonts w:cs="Times New Roman"/>
                <w:sz w:val="20"/>
                <w:szCs w:val="20"/>
              </w:rPr>
              <w:t>0</w:t>
            </w:r>
          </w:p>
        </w:tc>
      </w:tr>
      <w:tr w:rsidR="00FD7BEA" w:rsidTr="00FD7BEA">
        <w:tc>
          <w:tcPr>
            <w:tcW w:w="715" w:type="dxa"/>
          </w:tcPr>
          <w:p w:rsidR="00FD7BEA" w:rsidRDefault="00FD7BEA" w:rsidP="009819B6">
            <w:pPr>
              <w:spacing w:line="276" w:lineRule="auto"/>
              <w:jc w:val="center"/>
              <w:rPr>
                <w:rFonts w:cs="Times New Roman"/>
                <w:sz w:val="20"/>
                <w:szCs w:val="20"/>
              </w:rPr>
            </w:pPr>
            <w:r>
              <w:rPr>
                <w:rFonts w:cs="Times New Roman"/>
                <w:sz w:val="20"/>
                <w:szCs w:val="20"/>
              </w:rPr>
              <w:t>9</w:t>
            </w:r>
          </w:p>
        </w:tc>
        <w:tc>
          <w:tcPr>
            <w:tcW w:w="1615" w:type="dxa"/>
          </w:tcPr>
          <w:p w:rsidR="00FD7BEA" w:rsidRDefault="00FD7BEA" w:rsidP="009819B6">
            <w:pPr>
              <w:spacing w:line="276" w:lineRule="auto"/>
              <w:jc w:val="center"/>
              <w:rPr>
                <w:rFonts w:cs="Times New Roman"/>
                <w:b/>
                <w:sz w:val="20"/>
                <w:szCs w:val="20"/>
              </w:rPr>
            </w:pPr>
            <w:r>
              <w:rPr>
                <w:rFonts w:cs="Times New Roman"/>
                <w:b/>
                <w:sz w:val="20"/>
                <w:szCs w:val="20"/>
              </w:rPr>
              <w:t>harus</w:t>
            </w:r>
          </w:p>
        </w:tc>
        <w:tc>
          <w:tcPr>
            <w:tcW w:w="1170" w:type="dxa"/>
          </w:tcPr>
          <w:p w:rsidR="00FD7BEA" w:rsidRPr="0089791D" w:rsidRDefault="00FD7BEA" w:rsidP="009819B6">
            <w:pPr>
              <w:spacing w:line="276" w:lineRule="auto"/>
              <w:jc w:val="center"/>
              <w:rPr>
                <w:rFonts w:cs="Times New Roman"/>
                <w:sz w:val="20"/>
                <w:szCs w:val="20"/>
              </w:rPr>
            </w:pPr>
            <w:r>
              <w:rPr>
                <w:rFonts w:cs="Times New Roman"/>
                <w:sz w:val="20"/>
                <w:szCs w:val="20"/>
              </w:rPr>
              <w:t>0</w:t>
            </w:r>
          </w:p>
        </w:tc>
        <w:tc>
          <w:tcPr>
            <w:tcW w:w="1350" w:type="dxa"/>
          </w:tcPr>
          <w:p w:rsidR="00FD7BEA" w:rsidRPr="0089791D" w:rsidRDefault="00FD7BEA" w:rsidP="009819B6">
            <w:pPr>
              <w:spacing w:line="276" w:lineRule="auto"/>
              <w:jc w:val="center"/>
              <w:rPr>
                <w:rFonts w:cs="Times New Roman"/>
                <w:sz w:val="20"/>
                <w:szCs w:val="20"/>
              </w:rPr>
            </w:pPr>
            <w:r>
              <w:rPr>
                <w:rFonts w:cs="Times New Roman"/>
                <w:sz w:val="20"/>
                <w:szCs w:val="20"/>
              </w:rPr>
              <w:t>1</w:t>
            </w:r>
          </w:p>
        </w:tc>
      </w:tr>
      <w:tr w:rsidR="00FD7BEA" w:rsidTr="00FD7BEA">
        <w:tc>
          <w:tcPr>
            <w:tcW w:w="715" w:type="dxa"/>
          </w:tcPr>
          <w:p w:rsidR="00FD7BEA" w:rsidRDefault="00FD7BEA" w:rsidP="009819B6">
            <w:pPr>
              <w:spacing w:line="276" w:lineRule="auto"/>
              <w:jc w:val="center"/>
              <w:rPr>
                <w:rFonts w:cs="Times New Roman"/>
                <w:sz w:val="20"/>
                <w:szCs w:val="20"/>
              </w:rPr>
            </w:pPr>
            <w:r>
              <w:rPr>
                <w:rFonts w:cs="Times New Roman"/>
                <w:sz w:val="20"/>
                <w:szCs w:val="20"/>
              </w:rPr>
              <w:t>10</w:t>
            </w:r>
          </w:p>
        </w:tc>
        <w:tc>
          <w:tcPr>
            <w:tcW w:w="1615" w:type="dxa"/>
          </w:tcPr>
          <w:p w:rsidR="00FD7BEA" w:rsidRDefault="00FD7BEA" w:rsidP="009819B6">
            <w:pPr>
              <w:spacing w:line="276" w:lineRule="auto"/>
              <w:jc w:val="center"/>
              <w:rPr>
                <w:rFonts w:cs="Times New Roman"/>
                <w:b/>
                <w:sz w:val="20"/>
                <w:szCs w:val="20"/>
              </w:rPr>
            </w:pPr>
            <w:r>
              <w:rPr>
                <w:rFonts w:cs="Times New Roman"/>
                <w:b/>
                <w:sz w:val="20"/>
                <w:szCs w:val="20"/>
              </w:rPr>
              <w:t>karena</w:t>
            </w:r>
          </w:p>
        </w:tc>
        <w:tc>
          <w:tcPr>
            <w:tcW w:w="1170" w:type="dxa"/>
          </w:tcPr>
          <w:p w:rsidR="00FD7BEA" w:rsidRPr="0089791D" w:rsidRDefault="00FD7BEA" w:rsidP="009819B6">
            <w:pPr>
              <w:spacing w:line="276" w:lineRule="auto"/>
              <w:jc w:val="center"/>
              <w:rPr>
                <w:rFonts w:cs="Times New Roman"/>
                <w:sz w:val="20"/>
                <w:szCs w:val="20"/>
              </w:rPr>
            </w:pPr>
            <w:r>
              <w:rPr>
                <w:rFonts w:cs="Times New Roman"/>
                <w:sz w:val="20"/>
                <w:szCs w:val="20"/>
              </w:rPr>
              <w:t>0</w:t>
            </w:r>
          </w:p>
        </w:tc>
        <w:tc>
          <w:tcPr>
            <w:tcW w:w="1350" w:type="dxa"/>
          </w:tcPr>
          <w:p w:rsidR="00FD7BEA" w:rsidRPr="0089791D" w:rsidRDefault="00FD7BEA" w:rsidP="009819B6">
            <w:pPr>
              <w:spacing w:line="276" w:lineRule="auto"/>
              <w:jc w:val="center"/>
              <w:rPr>
                <w:rFonts w:cs="Times New Roman"/>
                <w:sz w:val="20"/>
                <w:szCs w:val="20"/>
              </w:rPr>
            </w:pPr>
            <w:r>
              <w:rPr>
                <w:rFonts w:cs="Times New Roman"/>
                <w:sz w:val="20"/>
                <w:szCs w:val="20"/>
              </w:rPr>
              <w:t>1</w:t>
            </w:r>
          </w:p>
        </w:tc>
      </w:tr>
      <w:tr w:rsidR="00FD7BEA" w:rsidTr="00FD7BEA">
        <w:tc>
          <w:tcPr>
            <w:tcW w:w="715" w:type="dxa"/>
          </w:tcPr>
          <w:p w:rsidR="00FD7BEA" w:rsidRDefault="00FD7BEA" w:rsidP="009819B6">
            <w:pPr>
              <w:spacing w:line="276" w:lineRule="auto"/>
              <w:jc w:val="center"/>
              <w:rPr>
                <w:rFonts w:cs="Times New Roman"/>
                <w:sz w:val="20"/>
                <w:szCs w:val="20"/>
              </w:rPr>
            </w:pPr>
            <w:r>
              <w:rPr>
                <w:rFonts w:cs="Times New Roman"/>
                <w:sz w:val="20"/>
                <w:szCs w:val="20"/>
              </w:rPr>
              <w:t>11</w:t>
            </w:r>
          </w:p>
        </w:tc>
        <w:tc>
          <w:tcPr>
            <w:tcW w:w="1615" w:type="dxa"/>
          </w:tcPr>
          <w:p w:rsidR="00FD7BEA" w:rsidRDefault="00FD7BEA" w:rsidP="009819B6">
            <w:pPr>
              <w:spacing w:line="276" w:lineRule="auto"/>
              <w:jc w:val="center"/>
              <w:rPr>
                <w:rFonts w:cs="Times New Roman"/>
                <w:b/>
                <w:sz w:val="20"/>
                <w:szCs w:val="20"/>
              </w:rPr>
            </w:pPr>
            <w:r>
              <w:rPr>
                <w:rFonts w:cs="Times New Roman"/>
                <w:b/>
                <w:sz w:val="20"/>
                <w:szCs w:val="20"/>
              </w:rPr>
              <w:t>kurang</w:t>
            </w:r>
          </w:p>
        </w:tc>
        <w:tc>
          <w:tcPr>
            <w:tcW w:w="1170" w:type="dxa"/>
          </w:tcPr>
          <w:p w:rsidR="00FD7BEA" w:rsidRDefault="00FD7BEA" w:rsidP="009819B6">
            <w:pPr>
              <w:spacing w:line="276" w:lineRule="auto"/>
              <w:jc w:val="center"/>
              <w:rPr>
                <w:rFonts w:cs="Times New Roman"/>
                <w:sz w:val="20"/>
                <w:szCs w:val="20"/>
              </w:rPr>
            </w:pPr>
            <w:r>
              <w:rPr>
                <w:rFonts w:cs="Times New Roman"/>
                <w:sz w:val="20"/>
                <w:szCs w:val="20"/>
              </w:rPr>
              <w:t>0</w:t>
            </w:r>
          </w:p>
        </w:tc>
        <w:tc>
          <w:tcPr>
            <w:tcW w:w="1350" w:type="dxa"/>
          </w:tcPr>
          <w:p w:rsidR="00FD7BEA" w:rsidRDefault="00FD7BEA" w:rsidP="009819B6">
            <w:pPr>
              <w:spacing w:line="276" w:lineRule="auto"/>
              <w:jc w:val="center"/>
              <w:rPr>
                <w:rFonts w:cs="Times New Roman"/>
                <w:sz w:val="20"/>
                <w:szCs w:val="20"/>
              </w:rPr>
            </w:pPr>
            <w:r>
              <w:rPr>
                <w:rFonts w:cs="Times New Roman"/>
                <w:sz w:val="20"/>
                <w:szCs w:val="20"/>
              </w:rPr>
              <w:t>0</w:t>
            </w:r>
          </w:p>
        </w:tc>
      </w:tr>
      <w:tr w:rsidR="00FD7BEA" w:rsidTr="00FD7BEA">
        <w:tc>
          <w:tcPr>
            <w:tcW w:w="715" w:type="dxa"/>
          </w:tcPr>
          <w:p w:rsidR="00FD7BEA" w:rsidRDefault="00FD7BEA" w:rsidP="009819B6">
            <w:pPr>
              <w:spacing w:line="276" w:lineRule="auto"/>
              <w:jc w:val="center"/>
              <w:rPr>
                <w:rFonts w:cs="Times New Roman"/>
                <w:sz w:val="20"/>
                <w:szCs w:val="20"/>
              </w:rPr>
            </w:pPr>
            <w:r>
              <w:rPr>
                <w:rFonts w:cs="Times New Roman"/>
                <w:sz w:val="20"/>
                <w:szCs w:val="20"/>
              </w:rPr>
              <w:t>12</w:t>
            </w:r>
          </w:p>
        </w:tc>
        <w:tc>
          <w:tcPr>
            <w:tcW w:w="1615" w:type="dxa"/>
          </w:tcPr>
          <w:p w:rsidR="00FD7BEA" w:rsidRDefault="00FD7BEA" w:rsidP="009819B6">
            <w:pPr>
              <w:spacing w:line="276" w:lineRule="auto"/>
              <w:jc w:val="center"/>
              <w:rPr>
                <w:rFonts w:cs="Times New Roman"/>
                <w:b/>
                <w:sz w:val="20"/>
                <w:szCs w:val="20"/>
              </w:rPr>
            </w:pPr>
            <w:r>
              <w:rPr>
                <w:rFonts w:cs="Times New Roman"/>
                <w:b/>
                <w:sz w:val="20"/>
                <w:szCs w:val="20"/>
              </w:rPr>
              <w:t>layan</w:t>
            </w:r>
          </w:p>
        </w:tc>
        <w:tc>
          <w:tcPr>
            <w:tcW w:w="1170" w:type="dxa"/>
          </w:tcPr>
          <w:p w:rsidR="00FD7BEA" w:rsidRPr="0089791D" w:rsidRDefault="00FD7BEA" w:rsidP="009819B6">
            <w:pPr>
              <w:spacing w:line="276" w:lineRule="auto"/>
              <w:jc w:val="center"/>
              <w:rPr>
                <w:rFonts w:cs="Times New Roman"/>
                <w:sz w:val="20"/>
                <w:szCs w:val="20"/>
              </w:rPr>
            </w:pPr>
            <w:r>
              <w:rPr>
                <w:rFonts w:cs="Times New Roman"/>
                <w:sz w:val="20"/>
                <w:szCs w:val="20"/>
              </w:rPr>
              <w:t>1</w:t>
            </w:r>
          </w:p>
        </w:tc>
        <w:tc>
          <w:tcPr>
            <w:tcW w:w="1350" w:type="dxa"/>
          </w:tcPr>
          <w:p w:rsidR="00FD7BEA" w:rsidRPr="0089791D" w:rsidRDefault="00FD7BEA" w:rsidP="009819B6">
            <w:pPr>
              <w:spacing w:line="276" w:lineRule="auto"/>
              <w:jc w:val="center"/>
              <w:rPr>
                <w:rFonts w:cs="Times New Roman"/>
                <w:sz w:val="20"/>
                <w:szCs w:val="20"/>
              </w:rPr>
            </w:pPr>
            <w:r>
              <w:rPr>
                <w:rFonts w:cs="Times New Roman"/>
                <w:sz w:val="20"/>
                <w:szCs w:val="20"/>
              </w:rPr>
              <w:t>1</w:t>
            </w:r>
          </w:p>
        </w:tc>
      </w:tr>
      <w:tr w:rsidR="00FD7BEA" w:rsidTr="00FD7BEA">
        <w:tc>
          <w:tcPr>
            <w:tcW w:w="715" w:type="dxa"/>
          </w:tcPr>
          <w:p w:rsidR="00FD7BEA" w:rsidRDefault="00FD7BEA" w:rsidP="009819B6">
            <w:pPr>
              <w:spacing w:line="276" w:lineRule="auto"/>
              <w:jc w:val="center"/>
              <w:rPr>
                <w:rFonts w:cs="Times New Roman"/>
                <w:sz w:val="20"/>
                <w:szCs w:val="20"/>
              </w:rPr>
            </w:pPr>
            <w:r>
              <w:rPr>
                <w:rFonts w:cs="Times New Roman"/>
                <w:sz w:val="20"/>
                <w:szCs w:val="20"/>
              </w:rPr>
              <w:t>13</w:t>
            </w:r>
          </w:p>
        </w:tc>
        <w:tc>
          <w:tcPr>
            <w:tcW w:w="1615" w:type="dxa"/>
          </w:tcPr>
          <w:p w:rsidR="00FD7BEA" w:rsidRDefault="00FD7BEA" w:rsidP="009819B6">
            <w:pPr>
              <w:spacing w:line="276" w:lineRule="auto"/>
              <w:jc w:val="center"/>
              <w:rPr>
                <w:rFonts w:cs="Times New Roman"/>
                <w:b/>
                <w:sz w:val="20"/>
                <w:szCs w:val="20"/>
              </w:rPr>
            </w:pPr>
            <w:r>
              <w:rPr>
                <w:rFonts w:cs="Times New Roman"/>
                <w:b/>
                <w:sz w:val="20"/>
                <w:szCs w:val="20"/>
              </w:rPr>
              <w:t>luas</w:t>
            </w:r>
          </w:p>
        </w:tc>
        <w:tc>
          <w:tcPr>
            <w:tcW w:w="1170" w:type="dxa"/>
          </w:tcPr>
          <w:p w:rsidR="00FD7BEA" w:rsidRPr="0089791D" w:rsidRDefault="00FD7BEA" w:rsidP="009819B6">
            <w:pPr>
              <w:spacing w:line="276" w:lineRule="auto"/>
              <w:jc w:val="center"/>
              <w:rPr>
                <w:rFonts w:cs="Times New Roman"/>
                <w:sz w:val="20"/>
                <w:szCs w:val="20"/>
              </w:rPr>
            </w:pPr>
            <w:r>
              <w:rPr>
                <w:rFonts w:cs="Times New Roman"/>
                <w:sz w:val="20"/>
                <w:szCs w:val="20"/>
              </w:rPr>
              <w:t>0</w:t>
            </w:r>
          </w:p>
        </w:tc>
        <w:tc>
          <w:tcPr>
            <w:tcW w:w="1350" w:type="dxa"/>
          </w:tcPr>
          <w:p w:rsidR="00FD7BEA" w:rsidRDefault="00FD7BEA" w:rsidP="009819B6">
            <w:pPr>
              <w:spacing w:line="276" w:lineRule="auto"/>
              <w:jc w:val="center"/>
              <w:rPr>
                <w:rFonts w:cs="Times New Roman"/>
                <w:sz w:val="20"/>
                <w:szCs w:val="20"/>
              </w:rPr>
            </w:pPr>
            <w:r>
              <w:rPr>
                <w:rFonts w:cs="Times New Roman"/>
                <w:sz w:val="20"/>
                <w:szCs w:val="20"/>
              </w:rPr>
              <w:t>1</w:t>
            </w:r>
          </w:p>
        </w:tc>
      </w:tr>
      <w:tr w:rsidR="00FD7BEA" w:rsidTr="00FD7BEA">
        <w:tc>
          <w:tcPr>
            <w:tcW w:w="715" w:type="dxa"/>
          </w:tcPr>
          <w:p w:rsidR="00FD7BEA" w:rsidRDefault="00FD7BEA" w:rsidP="009819B6">
            <w:pPr>
              <w:spacing w:line="276" w:lineRule="auto"/>
              <w:jc w:val="center"/>
              <w:rPr>
                <w:rFonts w:cs="Times New Roman"/>
                <w:sz w:val="20"/>
                <w:szCs w:val="20"/>
              </w:rPr>
            </w:pPr>
            <w:r>
              <w:rPr>
                <w:rFonts w:cs="Times New Roman"/>
                <w:sz w:val="20"/>
                <w:szCs w:val="20"/>
              </w:rPr>
              <w:t>14</w:t>
            </w:r>
          </w:p>
        </w:tc>
        <w:tc>
          <w:tcPr>
            <w:tcW w:w="1615" w:type="dxa"/>
          </w:tcPr>
          <w:p w:rsidR="00FD7BEA" w:rsidRDefault="00FD7BEA" w:rsidP="009819B6">
            <w:pPr>
              <w:spacing w:line="276" w:lineRule="auto"/>
              <w:jc w:val="center"/>
              <w:rPr>
                <w:rFonts w:cs="Times New Roman"/>
                <w:b/>
                <w:sz w:val="20"/>
                <w:szCs w:val="20"/>
              </w:rPr>
            </w:pPr>
            <w:r>
              <w:rPr>
                <w:rFonts w:cs="Times New Roman"/>
                <w:b/>
                <w:sz w:val="20"/>
                <w:szCs w:val="20"/>
              </w:rPr>
              <w:t>madahi</w:t>
            </w:r>
          </w:p>
        </w:tc>
        <w:tc>
          <w:tcPr>
            <w:tcW w:w="1170" w:type="dxa"/>
          </w:tcPr>
          <w:p w:rsidR="00FD7BEA" w:rsidRPr="0089791D" w:rsidRDefault="00FD7BEA" w:rsidP="009819B6">
            <w:pPr>
              <w:spacing w:line="276" w:lineRule="auto"/>
              <w:jc w:val="center"/>
              <w:rPr>
                <w:rFonts w:cs="Times New Roman"/>
                <w:sz w:val="20"/>
                <w:szCs w:val="20"/>
              </w:rPr>
            </w:pPr>
            <w:r>
              <w:rPr>
                <w:rFonts w:cs="Times New Roman"/>
                <w:sz w:val="20"/>
                <w:szCs w:val="20"/>
              </w:rPr>
              <w:t>0</w:t>
            </w:r>
          </w:p>
        </w:tc>
        <w:tc>
          <w:tcPr>
            <w:tcW w:w="1350" w:type="dxa"/>
          </w:tcPr>
          <w:p w:rsidR="00FD7BEA" w:rsidRDefault="00FD7BEA" w:rsidP="009819B6">
            <w:pPr>
              <w:spacing w:line="276" w:lineRule="auto"/>
              <w:jc w:val="center"/>
              <w:rPr>
                <w:rFonts w:cs="Times New Roman"/>
                <w:sz w:val="20"/>
                <w:szCs w:val="20"/>
              </w:rPr>
            </w:pPr>
            <w:r>
              <w:rPr>
                <w:rFonts w:cs="Times New Roman"/>
                <w:sz w:val="20"/>
                <w:szCs w:val="20"/>
              </w:rPr>
              <w:t>0</w:t>
            </w:r>
          </w:p>
        </w:tc>
      </w:tr>
      <w:tr w:rsidR="00FD7BEA" w:rsidTr="00FD7BEA">
        <w:tc>
          <w:tcPr>
            <w:tcW w:w="715" w:type="dxa"/>
          </w:tcPr>
          <w:p w:rsidR="00FD7BEA" w:rsidRDefault="00FD7BEA" w:rsidP="009819B6">
            <w:pPr>
              <w:spacing w:line="276" w:lineRule="auto"/>
              <w:jc w:val="center"/>
              <w:rPr>
                <w:rFonts w:cs="Times New Roman"/>
                <w:sz w:val="20"/>
                <w:szCs w:val="20"/>
              </w:rPr>
            </w:pPr>
            <w:r>
              <w:rPr>
                <w:rFonts w:cs="Times New Roman"/>
                <w:sz w:val="20"/>
                <w:szCs w:val="20"/>
              </w:rPr>
              <w:t>15</w:t>
            </w:r>
          </w:p>
        </w:tc>
        <w:tc>
          <w:tcPr>
            <w:tcW w:w="1615" w:type="dxa"/>
          </w:tcPr>
          <w:p w:rsidR="00FD7BEA" w:rsidRDefault="00FD7BEA" w:rsidP="009819B6">
            <w:pPr>
              <w:spacing w:line="276" w:lineRule="auto"/>
              <w:jc w:val="center"/>
              <w:rPr>
                <w:rFonts w:cs="Times New Roman"/>
                <w:b/>
                <w:sz w:val="20"/>
                <w:szCs w:val="20"/>
              </w:rPr>
            </w:pPr>
            <w:r>
              <w:rPr>
                <w:rFonts w:cs="Times New Roman"/>
                <w:b/>
                <w:sz w:val="20"/>
                <w:szCs w:val="20"/>
              </w:rPr>
              <w:t>motor</w:t>
            </w:r>
          </w:p>
        </w:tc>
        <w:tc>
          <w:tcPr>
            <w:tcW w:w="1170" w:type="dxa"/>
          </w:tcPr>
          <w:p w:rsidR="00FD7BEA" w:rsidRPr="0089791D" w:rsidRDefault="00FD7BEA" w:rsidP="009819B6">
            <w:pPr>
              <w:spacing w:line="276" w:lineRule="auto"/>
              <w:jc w:val="center"/>
              <w:rPr>
                <w:rFonts w:cs="Times New Roman"/>
                <w:sz w:val="20"/>
                <w:szCs w:val="20"/>
              </w:rPr>
            </w:pPr>
            <w:r>
              <w:rPr>
                <w:rFonts w:cs="Times New Roman"/>
                <w:sz w:val="20"/>
                <w:szCs w:val="20"/>
              </w:rPr>
              <w:t>0</w:t>
            </w:r>
          </w:p>
        </w:tc>
        <w:tc>
          <w:tcPr>
            <w:tcW w:w="1350" w:type="dxa"/>
          </w:tcPr>
          <w:p w:rsidR="00FD7BEA" w:rsidRDefault="00FD7BEA" w:rsidP="009819B6">
            <w:pPr>
              <w:spacing w:line="276" w:lineRule="auto"/>
              <w:jc w:val="center"/>
              <w:rPr>
                <w:rFonts w:cs="Times New Roman"/>
                <w:sz w:val="20"/>
                <w:szCs w:val="20"/>
              </w:rPr>
            </w:pPr>
            <w:r>
              <w:rPr>
                <w:rFonts w:cs="Times New Roman"/>
                <w:sz w:val="20"/>
                <w:szCs w:val="20"/>
              </w:rPr>
              <w:t>1</w:t>
            </w:r>
          </w:p>
        </w:tc>
      </w:tr>
      <w:tr w:rsidR="00FD7BEA" w:rsidTr="00FD7BEA">
        <w:tc>
          <w:tcPr>
            <w:tcW w:w="715" w:type="dxa"/>
          </w:tcPr>
          <w:p w:rsidR="00FD7BEA" w:rsidRDefault="00FD7BEA" w:rsidP="009819B6">
            <w:pPr>
              <w:spacing w:line="276" w:lineRule="auto"/>
              <w:jc w:val="center"/>
              <w:rPr>
                <w:rFonts w:cs="Times New Roman"/>
                <w:sz w:val="20"/>
                <w:szCs w:val="20"/>
              </w:rPr>
            </w:pPr>
            <w:r>
              <w:rPr>
                <w:rFonts w:cs="Times New Roman"/>
                <w:sz w:val="20"/>
                <w:szCs w:val="20"/>
              </w:rPr>
              <w:t>16</w:t>
            </w:r>
          </w:p>
        </w:tc>
        <w:tc>
          <w:tcPr>
            <w:tcW w:w="1615" w:type="dxa"/>
          </w:tcPr>
          <w:p w:rsidR="00FD7BEA" w:rsidRDefault="00FD7BEA" w:rsidP="009819B6">
            <w:pPr>
              <w:spacing w:line="276" w:lineRule="auto"/>
              <w:jc w:val="center"/>
              <w:rPr>
                <w:rFonts w:cs="Times New Roman"/>
                <w:b/>
                <w:sz w:val="20"/>
                <w:szCs w:val="20"/>
              </w:rPr>
            </w:pPr>
            <w:r>
              <w:rPr>
                <w:rFonts w:cs="Times New Roman"/>
                <w:b/>
                <w:sz w:val="20"/>
                <w:szCs w:val="20"/>
              </w:rPr>
              <w:t>parkir</w:t>
            </w:r>
          </w:p>
        </w:tc>
        <w:tc>
          <w:tcPr>
            <w:tcW w:w="1170" w:type="dxa"/>
          </w:tcPr>
          <w:p w:rsidR="00FD7BEA" w:rsidRPr="0089791D" w:rsidRDefault="00FD7BEA" w:rsidP="009819B6">
            <w:pPr>
              <w:spacing w:line="276" w:lineRule="auto"/>
              <w:jc w:val="center"/>
              <w:rPr>
                <w:rFonts w:cs="Times New Roman"/>
                <w:sz w:val="20"/>
                <w:szCs w:val="20"/>
              </w:rPr>
            </w:pPr>
            <w:r>
              <w:rPr>
                <w:rFonts w:cs="Times New Roman"/>
                <w:sz w:val="20"/>
                <w:szCs w:val="20"/>
              </w:rPr>
              <w:t>0</w:t>
            </w:r>
          </w:p>
        </w:tc>
        <w:tc>
          <w:tcPr>
            <w:tcW w:w="1350" w:type="dxa"/>
          </w:tcPr>
          <w:p w:rsidR="00FD7BEA" w:rsidRDefault="00FD7BEA" w:rsidP="009819B6">
            <w:pPr>
              <w:spacing w:line="276" w:lineRule="auto"/>
              <w:jc w:val="center"/>
              <w:rPr>
                <w:rFonts w:cs="Times New Roman"/>
                <w:sz w:val="20"/>
                <w:szCs w:val="20"/>
              </w:rPr>
            </w:pPr>
            <w:r>
              <w:rPr>
                <w:rFonts w:cs="Times New Roman"/>
                <w:sz w:val="20"/>
                <w:szCs w:val="20"/>
              </w:rPr>
              <w:t>1</w:t>
            </w:r>
          </w:p>
        </w:tc>
      </w:tr>
      <w:tr w:rsidR="00FD7BEA" w:rsidTr="00FD7BEA">
        <w:tc>
          <w:tcPr>
            <w:tcW w:w="715" w:type="dxa"/>
          </w:tcPr>
          <w:p w:rsidR="00FD7BEA" w:rsidRDefault="00FD7BEA" w:rsidP="009819B6">
            <w:pPr>
              <w:spacing w:line="276" w:lineRule="auto"/>
              <w:jc w:val="center"/>
              <w:rPr>
                <w:rFonts w:cs="Times New Roman"/>
                <w:sz w:val="20"/>
                <w:szCs w:val="20"/>
              </w:rPr>
            </w:pPr>
            <w:r>
              <w:rPr>
                <w:rFonts w:cs="Times New Roman"/>
                <w:sz w:val="20"/>
                <w:szCs w:val="20"/>
              </w:rPr>
              <w:t>17</w:t>
            </w:r>
          </w:p>
        </w:tc>
        <w:tc>
          <w:tcPr>
            <w:tcW w:w="1615" w:type="dxa"/>
          </w:tcPr>
          <w:p w:rsidR="00FD7BEA" w:rsidRDefault="00FD7BEA" w:rsidP="009819B6">
            <w:pPr>
              <w:spacing w:line="276" w:lineRule="auto"/>
              <w:jc w:val="center"/>
              <w:rPr>
                <w:rFonts w:cs="Times New Roman"/>
                <w:b/>
                <w:sz w:val="20"/>
                <w:szCs w:val="20"/>
              </w:rPr>
            </w:pPr>
            <w:r>
              <w:rPr>
                <w:rFonts w:cs="Times New Roman"/>
                <w:b/>
                <w:sz w:val="20"/>
                <w:szCs w:val="20"/>
              </w:rPr>
              <w:t>ramah</w:t>
            </w:r>
          </w:p>
        </w:tc>
        <w:tc>
          <w:tcPr>
            <w:tcW w:w="1170" w:type="dxa"/>
          </w:tcPr>
          <w:p w:rsidR="00FD7BEA" w:rsidRDefault="00FD7BEA" w:rsidP="009819B6">
            <w:pPr>
              <w:spacing w:line="276" w:lineRule="auto"/>
              <w:jc w:val="center"/>
              <w:rPr>
                <w:rFonts w:cs="Times New Roman"/>
                <w:sz w:val="20"/>
                <w:szCs w:val="20"/>
              </w:rPr>
            </w:pPr>
            <w:r>
              <w:rPr>
                <w:rFonts w:cs="Times New Roman"/>
                <w:sz w:val="20"/>
                <w:szCs w:val="20"/>
              </w:rPr>
              <w:t>1</w:t>
            </w:r>
          </w:p>
        </w:tc>
        <w:tc>
          <w:tcPr>
            <w:tcW w:w="1350" w:type="dxa"/>
          </w:tcPr>
          <w:p w:rsidR="00FD7BEA" w:rsidRDefault="00FD7BEA" w:rsidP="009819B6">
            <w:pPr>
              <w:spacing w:line="276" w:lineRule="auto"/>
              <w:jc w:val="center"/>
              <w:rPr>
                <w:rFonts w:cs="Times New Roman"/>
                <w:sz w:val="20"/>
                <w:szCs w:val="20"/>
              </w:rPr>
            </w:pPr>
            <w:r>
              <w:rPr>
                <w:rFonts w:cs="Times New Roman"/>
                <w:sz w:val="20"/>
                <w:szCs w:val="20"/>
              </w:rPr>
              <w:t>1</w:t>
            </w:r>
          </w:p>
        </w:tc>
      </w:tr>
      <w:tr w:rsidR="00FD7BEA" w:rsidTr="00FD7BEA">
        <w:tc>
          <w:tcPr>
            <w:tcW w:w="715" w:type="dxa"/>
          </w:tcPr>
          <w:p w:rsidR="00FD7BEA" w:rsidRDefault="00FD7BEA" w:rsidP="009819B6">
            <w:pPr>
              <w:spacing w:line="276" w:lineRule="auto"/>
              <w:jc w:val="center"/>
              <w:rPr>
                <w:rFonts w:cs="Times New Roman"/>
                <w:sz w:val="20"/>
                <w:szCs w:val="20"/>
              </w:rPr>
            </w:pPr>
            <w:r>
              <w:rPr>
                <w:rFonts w:cs="Times New Roman"/>
                <w:sz w:val="20"/>
                <w:szCs w:val="20"/>
              </w:rPr>
              <w:t>18</w:t>
            </w:r>
          </w:p>
        </w:tc>
        <w:tc>
          <w:tcPr>
            <w:tcW w:w="1615" w:type="dxa"/>
          </w:tcPr>
          <w:p w:rsidR="00FD7BEA" w:rsidRDefault="00FD7BEA" w:rsidP="009819B6">
            <w:pPr>
              <w:spacing w:line="276" w:lineRule="auto"/>
              <w:jc w:val="center"/>
              <w:rPr>
                <w:rFonts w:cs="Times New Roman"/>
                <w:b/>
                <w:sz w:val="20"/>
                <w:szCs w:val="20"/>
              </w:rPr>
            </w:pPr>
            <w:r>
              <w:rPr>
                <w:rFonts w:cs="Times New Roman"/>
                <w:b/>
                <w:sz w:val="20"/>
                <w:szCs w:val="20"/>
              </w:rPr>
              <w:t>ruang</w:t>
            </w:r>
          </w:p>
        </w:tc>
        <w:tc>
          <w:tcPr>
            <w:tcW w:w="1170" w:type="dxa"/>
          </w:tcPr>
          <w:p w:rsidR="00FD7BEA" w:rsidRDefault="00FD7BEA" w:rsidP="009819B6">
            <w:pPr>
              <w:spacing w:line="276" w:lineRule="auto"/>
              <w:jc w:val="center"/>
              <w:rPr>
                <w:rFonts w:cs="Times New Roman"/>
                <w:sz w:val="20"/>
                <w:szCs w:val="20"/>
              </w:rPr>
            </w:pPr>
            <w:r>
              <w:rPr>
                <w:rFonts w:cs="Times New Roman"/>
                <w:sz w:val="20"/>
                <w:szCs w:val="20"/>
              </w:rPr>
              <w:t>0</w:t>
            </w:r>
          </w:p>
        </w:tc>
        <w:tc>
          <w:tcPr>
            <w:tcW w:w="1350" w:type="dxa"/>
          </w:tcPr>
          <w:p w:rsidR="00FD7BEA" w:rsidRDefault="00FD7BEA" w:rsidP="009819B6">
            <w:pPr>
              <w:spacing w:line="276" w:lineRule="auto"/>
              <w:jc w:val="center"/>
              <w:rPr>
                <w:rFonts w:cs="Times New Roman"/>
                <w:sz w:val="20"/>
                <w:szCs w:val="20"/>
              </w:rPr>
            </w:pPr>
            <w:r>
              <w:rPr>
                <w:rFonts w:cs="Times New Roman"/>
                <w:sz w:val="20"/>
                <w:szCs w:val="20"/>
              </w:rPr>
              <w:t>0</w:t>
            </w:r>
          </w:p>
        </w:tc>
      </w:tr>
      <w:tr w:rsidR="00FD7BEA" w:rsidTr="00FD7BEA">
        <w:tc>
          <w:tcPr>
            <w:tcW w:w="715" w:type="dxa"/>
          </w:tcPr>
          <w:p w:rsidR="00FD7BEA" w:rsidRDefault="00FD7BEA" w:rsidP="009819B6">
            <w:pPr>
              <w:spacing w:line="276" w:lineRule="auto"/>
              <w:jc w:val="center"/>
              <w:rPr>
                <w:rFonts w:cs="Times New Roman"/>
                <w:sz w:val="20"/>
                <w:szCs w:val="20"/>
              </w:rPr>
            </w:pPr>
            <w:r>
              <w:rPr>
                <w:rFonts w:cs="Times New Roman"/>
                <w:sz w:val="20"/>
                <w:szCs w:val="20"/>
              </w:rPr>
              <w:t>19</w:t>
            </w:r>
          </w:p>
        </w:tc>
        <w:tc>
          <w:tcPr>
            <w:tcW w:w="1615" w:type="dxa"/>
          </w:tcPr>
          <w:p w:rsidR="00FD7BEA" w:rsidRDefault="00FD7BEA" w:rsidP="009819B6">
            <w:pPr>
              <w:spacing w:line="276" w:lineRule="auto"/>
              <w:jc w:val="center"/>
              <w:rPr>
                <w:rFonts w:cs="Times New Roman"/>
                <w:b/>
                <w:sz w:val="20"/>
                <w:szCs w:val="20"/>
              </w:rPr>
            </w:pPr>
            <w:r>
              <w:rPr>
                <w:rFonts w:cs="Times New Roman"/>
                <w:b/>
                <w:sz w:val="20"/>
                <w:szCs w:val="20"/>
              </w:rPr>
              <w:t>sabar</w:t>
            </w:r>
          </w:p>
        </w:tc>
        <w:tc>
          <w:tcPr>
            <w:tcW w:w="1170" w:type="dxa"/>
          </w:tcPr>
          <w:p w:rsidR="00FD7BEA" w:rsidRDefault="00FD7BEA" w:rsidP="009819B6">
            <w:pPr>
              <w:spacing w:line="276" w:lineRule="auto"/>
              <w:jc w:val="center"/>
              <w:rPr>
                <w:rFonts w:cs="Times New Roman"/>
                <w:sz w:val="20"/>
                <w:szCs w:val="20"/>
              </w:rPr>
            </w:pPr>
            <w:r>
              <w:rPr>
                <w:rFonts w:cs="Times New Roman"/>
                <w:sz w:val="20"/>
                <w:szCs w:val="20"/>
              </w:rPr>
              <w:t>0</w:t>
            </w:r>
          </w:p>
        </w:tc>
        <w:tc>
          <w:tcPr>
            <w:tcW w:w="1350" w:type="dxa"/>
          </w:tcPr>
          <w:p w:rsidR="00FD7BEA" w:rsidRDefault="00FD7BEA" w:rsidP="009819B6">
            <w:pPr>
              <w:spacing w:line="276" w:lineRule="auto"/>
              <w:jc w:val="center"/>
              <w:rPr>
                <w:rFonts w:cs="Times New Roman"/>
                <w:sz w:val="20"/>
                <w:szCs w:val="20"/>
              </w:rPr>
            </w:pPr>
            <w:r>
              <w:rPr>
                <w:rFonts w:cs="Times New Roman"/>
                <w:sz w:val="20"/>
                <w:szCs w:val="20"/>
              </w:rPr>
              <w:t>1</w:t>
            </w:r>
          </w:p>
        </w:tc>
      </w:tr>
      <w:tr w:rsidR="00FD7BEA" w:rsidTr="00FD7BEA">
        <w:tc>
          <w:tcPr>
            <w:tcW w:w="715" w:type="dxa"/>
          </w:tcPr>
          <w:p w:rsidR="00FD7BEA" w:rsidRDefault="00FD7BEA" w:rsidP="009819B6">
            <w:pPr>
              <w:spacing w:line="276" w:lineRule="auto"/>
              <w:jc w:val="center"/>
              <w:rPr>
                <w:rFonts w:cs="Times New Roman"/>
                <w:sz w:val="20"/>
                <w:szCs w:val="20"/>
              </w:rPr>
            </w:pPr>
            <w:r>
              <w:rPr>
                <w:rFonts w:cs="Times New Roman"/>
                <w:sz w:val="20"/>
                <w:szCs w:val="20"/>
              </w:rPr>
              <w:t>20</w:t>
            </w:r>
          </w:p>
        </w:tc>
        <w:tc>
          <w:tcPr>
            <w:tcW w:w="1615" w:type="dxa"/>
          </w:tcPr>
          <w:p w:rsidR="00FD7BEA" w:rsidRDefault="00FD7BEA" w:rsidP="009819B6">
            <w:pPr>
              <w:spacing w:line="276" w:lineRule="auto"/>
              <w:jc w:val="center"/>
              <w:rPr>
                <w:rFonts w:cs="Times New Roman"/>
                <w:b/>
                <w:sz w:val="20"/>
                <w:szCs w:val="20"/>
              </w:rPr>
            </w:pPr>
            <w:r>
              <w:rPr>
                <w:rFonts w:cs="Times New Roman"/>
                <w:b/>
                <w:sz w:val="20"/>
                <w:szCs w:val="20"/>
              </w:rPr>
              <w:t>sangat</w:t>
            </w:r>
          </w:p>
        </w:tc>
        <w:tc>
          <w:tcPr>
            <w:tcW w:w="1170" w:type="dxa"/>
          </w:tcPr>
          <w:p w:rsidR="00FD7BEA" w:rsidRDefault="00FD7BEA" w:rsidP="009819B6">
            <w:pPr>
              <w:spacing w:line="276" w:lineRule="auto"/>
              <w:jc w:val="center"/>
              <w:rPr>
                <w:rFonts w:cs="Times New Roman"/>
                <w:sz w:val="20"/>
                <w:szCs w:val="20"/>
              </w:rPr>
            </w:pPr>
            <w:r>
              <w:rPr>
                <w:rFonts w:cs="Times New Roman"/>
                <w:sz w:val="20"/>
                <w:szCs w:val="20"/>
              </w:rPr>
              <w:t>1</w:t>
            </w:r>
          </w:p>
        </w:tc>
        <w:tc>
          <w:tcPr>
            <w:tcW w:w="1350" w:type="dxa"/>
          </w:tcPr>
          <w:p w:rsidR="00FD7BEA" w:rsidRDefault="00FD7BEA" w:rsidP="009819B6">
            <w:pPr>
              <w:spacing w:line="276" w:lineRule="auto"/>
              <w:jc w:val="center"/>
              <w:rPr>
                <w:rFonts w:cs="Times New Roman"/>
                <w:sz w:val="20"/>
                <w:szCs w:val="20"/>
              </w:rPr>
            </w:pPr>
            <w:r>
              <w:rPr>
                <w:rFonts w:cs="Times New Roman"/>
                <w:sz w:val="20"/>
                <w:szCs w:val="20"/>
              </w:rPr>
              <w:t>0</w:t>
            </w:r>
          </w:p>
        </w:tc>
      </w:tr>
      <w:tr w:rsidR="00FD7BEA" w:rsidTr="00FD7BEA">
        <w:tc>
          <w:tcPr>
            <w:tcW w:w="715" w:type="dxa"/>
          </w:tcPr>
          <w:p w:rsidR="00FD7BEA" w:rsidRDefault="00FD7BEA" w:rsidP="009819B6">
            <w:pPr>
              <w:spacing w:line="276" w:lineRule="auto"/>
              <w:jc w:val="center"/>
              <w:rPr>
                <w:rFonts w:cs="Times New Roman"/>
                <w:sz w:val="20"/>
                <w:szCs w:val="20"/>
              </w:rPr>
            </w:pPr>
            <w:r>
              <w:rPr>
                <w:rFonts w:cs="Times New Roman"/>
                <w:sz w:val="20"/>
                <w:szCs w:val="20"/>
              </w:rPr>
              <w:t>21</w:t>
            </w:r>
          </w:p>
        </w:tc>
        <w:tc>
          <w:tcPr>
            <w:tcW w:w="1615" w:type="dxa"/>
          </w:tcPr>
          <w:p w:rsidR="00FD7BEA" w:rsidRDefault="00FD7BEA" w:rsidP="009819B6">
            <w:pPr>
              <w:spacing w:line="276" w:lineRule="auto"/>
              <w:jc w:val="center"/>
              <w:rPr>
                <w:rFonts w:cs="Times New Roman"/>
                <w:b/>
                <w:sz w:val="20"/>
                <w:szCs w:val="20"/>
              </w:rPr>
            </w:pPr>
            <w:r>
              <w:rPr>
                <w:rFonts w:cs="Times New Roman"/>
                <w:b/>
                <w:sz w:val="20"/>
                <w:szCs w:val="20"/>
              </w:rPr>
              <w:t>tangan</w:t>
            </w:r>
          </w:p>
        </w:tc>
        <w:tc>
          <w:tcPr>
            <w:tcW w:w="1170" w:type="dxa"/>
          </w:tcPr>
          <w:p w:rsidR="00FD7BEA" w:rsidRDefault="00FD7BEA" w:rsidP="009819B6">
            <w:pPr>
              <w:spacing w:line="276" w:lineRule="auto"/>
              <w:jc w:val="center"/>
              <w:rPr>
                <w:rFonts w:cs="Times New Roman"/>
                <w:sz w:val="20"/>
                <w:szCs w:val="20"/>
              </w:rPr>
            </w:pPr>
            <w:r>
              <w:rPr>
                <w:rFonts w:cs="Times New Roman"/>
                <w:sz w:val="20"/>
                <w:szCs w:val="20"/>
              </w:rPr>
              <w:t>0</w:t>
            </w:r>
          </w:p>
        </w:tc>
        <w:tc>
          <w:tcPr>
            <w:tcW w:w="1350" w:type="dxa"/>
          </w:tcPr>
          <w:p w:rsidR="00FD7BEA" w:rsidRDefault="00FD7BEA" w:rsidP="009819B6">
            <w:pPr>
              <w:spacing w:line="276" w:lineRule="auto"/>
              <w:jc w:val="center"/>
              <w:rPr>
                <w:rFonts w:cs="Times New Roman"/>
                <w:sz w:val="20"/>
                <w:szCs w:val="20"/>
              </w:rPr>
            </w:pPr>
            <w:r>
              <w:rPr>
                <w:rFonts w:cs="Times New Roman"/>
                <w:sz w:val="20"/>
                <w:szCs w:val="20"/>
              </w:rPr>
              <w:t>0</w:t>
            </w:r>
          </w:p>
        </w:tc>
      </w:tr>
      <w:tr w:rsidR="00FD7BEA" w:rsidTr="00FD7BEA">
        <w:tc>
          <w:tcPr>
            <w:tcW w:w="715" w:type="dxa"/>
          </w:tcPr>
          <w:p w:rsidR="00FD7BEA" w:rsidRDefault="00FD7BEA" w:rsidP="009819B6">
            <w:pPr>
              <w:spacing w:line="276" w:lineRule="auto"/>
              <w:jc w:val="center"/>
              <w:rPr>
                <w:rFonts w:cs="Times New Roman"/>
                <w:sz w:val="20"/>
                <w:szCs w:val="20"/>
              </w:rPr>
            </w:pPr>
            <w:r>
              <w:rPr>
                <w:rFonts w:cs="Times New Roman"/>
                <w:sz w:val="20"/>
                <w:szCs w:val="20"/>
              </w:rPr>
              <w:t>22</w:t>
            </w:r>
          </w:p>
        </w:tc>
        <w:tc>
          <w:tcPr>
            <w:tcW w:w="1615" w:type="dxa"/>
          </w:tcPr>
          <w:p w:rsidR="00FD7BEA" w:rsidRDefault="00FD7BEA" w:rsidP="009819B6">
            <w:pPr>
              <w:spacing w:line="276" w:lineRule="auto"/>
              <w:jc w:val="center"/>
              <w:rPr>
                <w:rFonts w:cs="Times New Roman"/>
                <w:b/>
                <w:sz w:val="20"/>
                <w:szCs w:val="20"/>
              </w:rPr>
            </w:pPr>
            <w:r>
              <w:rPr>
                <w:rFonts w:cs="Times New Roman"/>
                <w:b/>
                <w:sz w:val="20"/>
                <w:szCs w:val="20"/>
              </w:rPr>
              <w:t>tapi</w:t>
            </w:r>
          </w:p>
        </w:tc>
        <w:tc>
          <w:tcPr>
            <w:tcW w:w="1170" w:type="dxa"/>
          </w:tcPr>
          <w:p w:rsidR="00FD7BEA" w:rsidRDefault="00FD7BEA" w:rsidP="009819B6">
            <w:pPr>
              <w:spacing w:line="276" w:lineRule="auto"/>
              <w:jc w:val="center"/>
              <w:rPr>
                <w:rFonts w:cs="Times New Roman"/>
                <w:sz w:val="20"/>
                <w:szCs w:val="20"/>
              </w:rPr>
            </w:pPr>
            <w:r>
              <w:rPr>
                <w:rFonts w:cs="Times New Roman"/>
                <w:sz w:val="20"/>
                <w:szCs w:val="20"/>
              </w:rPr>
              <w:t>0</w:t>
            </w:r>
          </w:p>
        </w:tc>
        <w:tc>
          <w:tcPr>
            <w:tcW w:w="1350" w:type="dxa"/>
          </w:tcPr>
          <w:p w:rsidR="00FD7BEA" w:rsidRDefault="00FD7BEA" w:rsidP="009819B6">
            <w:pPr>
              <w:spacing w:line="276" w:lineRule="auto"/>
              <w:jc w:val="center"/>
              <w:rPr>
                <w:rFonts w:cs="Times New Roman"/>
                <w:sz w:val="20"/>
                <w:szCs w:val="20"/>
              </w:rPr>
            </w:pPr>
            <w:r>
              <w:rPr>
                <w:rFonts w:cs="Times New Roman"/>
                <w:sz w:val="20"/>
                <w:szCs w:val="20"/>
              </w:rPr>
              <w:t>1</w:t>
            </w:r>
          </w:p>
        </w:tc>
      </w:tr>
      <w:tr w:rsidR="00FD7BEA" w:rsidTr="00FD7BEA">
        <w:tc>
          <w:tcPr>
            <w:tcW w:w="715" w:type="dxa"/>
          </w:tcPr>
          <w:p w:rsidR="00FD7BEA" w:rsidRDefault="00FD7BEA" w:rsidP="009819B6">
            <w:pPr>
              <w:spacing w:line="276" w:lineRule="auto"/>
              <w:jc w:val="center"/>
              <w:rPr>
                <w:rFonts w:cs="Times New Roman"/>
                <w:sz w:val="20"/>
                <w:szCs w:val="20"/>
              </w:rPr>
            </w:pPr>
            <w:r>
              <w:rPr>
                <w:rFonts w:cs="Times New Roman"/>
                <w:sz w:val="20"/>
                <w:szCs w:val="20"/>
              </w:rPr>
              <w:t>23</w:t>
            </w:r>
          </w:p>
        </w:tc>
        <w:tc>
          <w:tcPr>
            <w:tcW w:w="1615" w:type="dxa"/>
          </w:tcPr>
          <w:p w:rsidR="00FD7BEA" w:rsidRDefault="00FD7BEA" w:rsidP="009819B6">
            <w:pPr>
              <w:spacing w:line="276" w:lineRule="auto"/>
              <w:jc w:val="center"/>
              <w:rPr>
                <w:rFonts w:cs="Times New Roman"/>
                <w:b/>
                <w:sz w:val="20"/>
                <w:szCs w:val="20"/>
              </w:rPr>
            </w:pPr>
            <w:r>
              <w:rPr>
                <w:rFonts w:cs="Times New Roman"/>
                <w:b/>
                <w:sz w:val="20"/>
                <w:szCs w:val="20"/>
              </w:rPr>
              <w:t>tempat</w:t>
            </w:r>
          </w:p>
        </w:tc>
        <w:tc>
          <w:tcPr>
            <w:tcW w:w="1170" w:type="dxa"/>
          </w:tcPr>
          <w:p w:rsidR="00FD7BEA" w:rsidRDefault="00FD7BEA" w:rsidP="009819B6">
            <w:pPr>
              <w:spacing w:line="276" w:lineRule="auto"/>
              <w:jc w:val="center"/>
              <w:rPr>
                <w:rFonts w:cs="Times New Roman"/>
                <w:sz w:val="20"/>
                <w:szCs w:val="20"/>
              </w:rPr>
            </w:pPr>
            <w:r>
              <w:rPr>
                <w:rFonts w:cs="Times New Roman"/>
                <w:sz w:val="20"/>
                <w:szCs w:val="20"/>
              </w:rPr>
              <w:t>0</w:t>
            </w:r>
          </w:p>
        </w:tc>
        <w:tc>
          <w:tcPr>
            <w:tcW w:w="1350" w:type="dxa"/>
          </w:tcPr>
          <w:p w:rsidR="00FD7BEA" w:rsidRDefault="00FD7BEA" w:rsidP="009819B6">
            <w:pPr>
              <w:spacing w:line="276" w:lineRule="auto"/>
              <w:jc w:val="center"/>
              <w:rPr>
                <w:rFonts w:cs="Times New Roman"/>
                <w:sz w:val="20"/>
                <w:szCs w:val="20"/>
              </w:rPr>
            </w:pPr>
            <w:r>
              <w:rPr>
                <w:rFonts w:cs="Times New Roman"/>
                <w:sz w:val="20"/>
                <w:szCs w:val="20"/>
              </w:rPr>
              <w:t>1</w:t>
            </w:r>
          </w:p>
        </w:tc>
      </w:tr>
      <w:tr w:rsidR="00FD7BEA" w:rsidTr="00FD7BEA">
        <w:tc>
          <w:tcPr>
            <w:tcW w:w="715" w:type="dxa"/>
          </w:tcPr>
          <w:p w:rsidR="00FD7BEA" w:rsidRDefault="00FD7BEA" w:rsidP="009819B6">
            <w:pPr>
              <w:spacing w:line="276" w:lineRule="auto"/>
              <w:jc w:val="center"/>
              <w:rPr>
                <w:rFonts w:cs="Times New Roman"/>
                <w:sz w:val="20"/>
                <w:szCs w:val="20"/>
              </w:rPr>
            </w:pPr>
            <w:r>
              <w:rPr>
                <w:rFonts w:cs="Times New Roman"/>
                <w:sz w:val="20"/>
                <w:szCs w:val="20"/>
              </w:rPr>
              <w:t>24</w:t>
            </w:r>
          </w:p>
        </w:tc>
        <w:tc>
          <w:tcPr>
            <w:tcW w:w="1615" w:type="dxa"/>
          </w:tcPr>
          <w:p w:rsidR="00FD7BEA" w:rsidRDefault="00FD7BEA" w:rsidP="009819B6">
            <w:pPr>
              <w:spacing w:line="276" w:lineRule="auto"/>
              <w:jc w:val="center"/>
              <w:rPr>
                <w:rFonts w:cs="Times New Roman"/>
                <w:b/>
                <w:sz w:val="20"/>
                <w:szCs w:val="20"/>
              </w:rPr>
            </w:pPr>
            <w:r>
              <w:rPr>
                <w:rFonts w:cs="Times New Roman"/>
                <w:b/>
                <w:sz w:val="20"/>
                <w:szCs w:val="20"/>
              </w:rPr>
              <w:t>tunggu</w:t>
            </w:r>
          </w:p>
        </w:tc>
        <w:tc>
          <w:tcPr>
            <w:tcW w:w="1170" w:type="dxa"/>
          </w:tcPr>
          <w:p w:rsidR="00FD7BEA" w:rsidRDefault="00FD7BEA" w:rsidP="009819B6">
            <w:pPr>
              <w:spacing w:line="276" w:lineRule="auto"/>
              <w:jc w:val="center"/>
              <w:rPr>
                <w:rFonts w:cs="Times New Roman"/>
                <w:sz w:val="20"/>
                <w:szCs w:val="20"/>
              </w:rPr>
            </w:pPr>
            <w:r>
              <w:rPr>
                <w:rFonts w:cs="Times New Roman"/>
                <w:sz w:val="20"/>
                <w:szCs w:val="20"/>
              </w:rPr>
              <w:t>0</w:t>
            </w:r>
          </w:p>
        </w:tc>
        <w:tc>
          <w:tcPr>
            <w:tcW w:w="1350" w:type="dxa"/>
          </w:tcPr>
          <w:p w:rsidR="00FD7BEA" w:rsidRDefault="00FD7BEA" w:rsidP="009819B6">
            <w:pPr>
              <w:spacing w:line="276" w:lineRule="auto"/>
              <w:jc w:val="center"/>
              <w:rPr>
                <w:rFonts w:cs="Times New Roman"/>
                <w:sz w:val="20"/>
                <w:szCs w:val="20"/>
              </w:rPr>
            </w:pPr>
            <w:r>
              <w:rPr>
                <w:rFonts w:cs="Times New Roman"/>
                <w:sz w:val="20"/>
                <w:szCs w:val="20"/>
              </w:rPr>
              <w:t>1</w:t>
            </w:r>
          </w:p>
        </w:tc>
      </w:tr>
    </w:tbl>
    <w:p w:rsidR="00FD7BEA" w:rsidRDefault="00FD7BEA" w:rsidP="00FD7BEA">
      <w:pPr>
        <w:spacing w:line="276" w:lineRule="auto"/>
      </w:pPr>
    </w:p>
    <w:p w:rsidR="00FD7BEA" w:rsidRDefault="00FD7BEA" w:rsidP="00FD7BEA">
      <w:pPr>
        <w:spacing w:after="240" w:line="276" w:lineRule="auto"/>
        <w:ind w:firstLine="720"/>
      </w:pPr>
      <w:r>
        <w:lastRenderedPageBreak/>
        <w:t>Kemudian dihitung P(layan|Positif), P(</w:t>
      </w:r>
      <w:r w:rsidR="00B42746">
        <w:t>antri</w:t>
      </w:r>
      <w:r>
        <w:t>|Positif), P(</w:t>
      </w:r>
      <w:r w:rsidR="00B42746">
        <w:t>baik</w:t>
      </w:r>
      <w:r>
        <w:t>|Positif), P(</w:t>
      </w:r>
      <w:r w:rsidR="00B42746">
        <w:t>banyak</w:t>
      </w:r>
      <w:r>
        <w:t>|Positif), P(</w:t>
      </w:r>
      <w:r w:rsidR="00B42746">
        <w:t>cepat</w:t>
      </w:r>
      <w:r>
        <w:t>|Positif), P(</w:t>
      </w:r>
      <w:r w:rsidR="00B42746">
        <w:t>dan</w:t>
      </w:r>
      <w:r>
        <w:t>|Positif), P(</w:t>
      </w:r>
      <w:r w:rsidR="00B42746">
        <w:t>harus</w:t>
      </w:r>
      <w:r>
        <w:t>|Positif), P(</w:t>
      </w:r>
      <w:r w:rsidR="00B42746">
        <w:t>karena</w:t>
      </w:r>
      <w:r>
        <w:t xml:space="preserve">|Positif), </w:t>
      </w:r>
      <w:r w:rsidR="00B42746">
        <w:t>P(layan|Positif), P(luas|Positif</w:t>
      </w:r>
      <w:proofErr w:type="gramStart"/>
      <w:r w:rsidR="00B42746">
        <w:t>)</w:t>
      </w:r>
      <w:r w:rsidR="00B42746" w:rsidRPr="00B42746">
        <w:t xml:space="preserve"> </w:t>
      </w:r>
      <w:r w:rsidR="00B42746">
        <w:t>,</w:t>
      </w:r>
      <w:proofErr w:type="gramEnd"/>
      <w:r w:rsidR="00B42746">
        <w:t xml:space="preserve"> P(motor|Positif)</w:t>
      </w:r>
      <w:r w:rsidR="00B42746" w:rsidRPr="00B42746">
        <w:t xml:space="preserve"> </w:t>
      </w:r>
      <w:r w:rsidR="00B42746">
        <w:t>, P(parkir|Positif)</w:t>
      </w:r>
      <w:r w:rsidR="00B42746" w:rsidRPr="00B42746">
        <w:t xml:space="preserve"> </w:t>
      </w:r>
      <w:r w:rsidR="00B42746">
        <w:t>, P(ramah|Positif)</w:t>
      </w:r>
      <w:r w:rsidR="00B42746" w:rsidRPr="00B42746">
        <w:t xml:space="preserve"> </w:t>
      </w:r>
      <w:r w:rsidR="00B42746">
        <w:t>, P(sabar|Positif)</w:t>
      </w:r>
      <w:r w:rsidR="00B42746" w:rsidRPr="00B42746">
        <w:t xml:space="preserve"> </w:t>
      </w:r>
      <w:r w:rsidR="00B42746">
        <w:t>, P(sangat|Positif)</w:t>
      </w:r>
      <w:r w:rsidR="00B42746" w:rsidRPr="00B42746">
        <w:t xml:space="preserve"> </w:t>
      </w:r>
      <w:r w:rsidR="00B42746">
        <w:t>, P(tapi|Positif)</w:t>
      </w:r>
      <w:r w:rsidR="00B42746" w:rsidRPr="00B42746">
        <w:t xml:space="preserve"> </w:t>
      </w:r>
      <w:r w:rsidR="00B42746">
        <w:t>, P(tempat|Positif)</w:t>
      </w:r>
      <w:r w:rsidR="00B42746" w:rsidRPr="00B42746">
        <w:t xml:space="preserve"> </w:t>
      </w:r>
      <w:r w:rsidR="00B42746">
        <w:t xml:space="preserve">, P(tunggu|Positif). </w:t>
      </w:r>
      <w:r>
        <w:t>Pada d</w:t>
      </w:r>
      <w:r w:rsidR="00B42746">
        <w:t>okumen class positif terdapat 18</w:t>
      </w:r>
      <w:r>
        <w:t xml:space="preserve"> kata.</w:t>
      </w:r>
    </w:p>
    <w:p w:rsidR="00FD7BEA" w:rsidRDefault="00FD7BEA" w:rsidP="00FD7BEA">
      <w:pPr>
        <w:spacing w:line="276" w:lineRule="auto"/>
      </w:pPr>
      <w:r>
        <w:t xml:space="preserve">P (Positif)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2</m:t>
            </m:r>
          </m:num>
          <m:den>
            <m:r>
              <w:rPr>
                <w:rFonts w:ascii="Cambria Math" w:hAnsi="Cambria Math" w:cs="Times New Roman"/>
              </w:rPr>
              <m:t>4</m:t>
            </m:r>
          </m:den>
        </m:f>
      </m:oMath>
      <w:r>
        <w:t xml:space="preserve"> = 0.5</w:t>
      </w:r>
    </w:p>
    <w:p w:rsidR="00FD7BEA" w:rsidRDefault="00B42746" w:rsidP="00FD7BEA">
      <w:pPr>
        <w:spacing w:line="276" w:lineRule="auto"/>
      </w:pPr>
      <w:r>
        <w:t xml:space="preserve">P(antri|Positif)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19+24</m:t>
            </m:r>
          </m:den>
        </m:f>
      </m:oMath>
      <w:r w:rsidR="0059627C">
        <w:t xml:space="preserve"> = 0,0465</w:t>
      </w:r>
    </w:p>
    <w:p w:rsidR="00FD7BEA" w:rsidRDefault="00B42746" w:rsidP="00B42746">
      <w:pPr>
        <w:spacing w:line="276" w:lineRule="auto"/>
      </w:pPr>
      <w:r>
        <w:t>P(baik|Positif)</w:t>
      </w:r>
      <m:oMath>
        <m:r>
          <w:rPr>
            <w:rFonts w:ascii="Cambria Math" w:hAnsi="Cambria Math" w:cs="Times New Roman"/>
          </w:rPr>
          <m:t xml:space="preserve"> =</m:t>
        </m:r>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19+24</m:t>
            </m:r>
          </m:den>
        </m:f>
      </m:oMath>
      <w:r w:rsidR="0059627C">
        <w:t xml:space="preserve"> = 0,0465</w:t>
      </w:r>
    </w:p>
    <w:p w:rsidR="00FD7BEA" w:rsidRDefault="00B42746" w:rsidP="00B42746">
      <w:pPr>
        <w:spacing w:line="276" w:lineRule="auto"/>
      </w:pPr>
      <w:r>
        <w:t xml:space="preserve">P(banyak|Positif)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19+24</m:t>
            </m:r>
          </m:den>
        </m:f>
      </m:oMath>
      <w:r w:rsidR="0059627C">
        <w:t xml:space="preserve"> = 0,0465</w:t>
      </w:r>
    </w:p>
    <w:p w:rsidR="00FD7BEA" w:rsidRDefault="00B42746" w:rsidP="00B42746">
      <w:pPr>
        <w:spacing w:line="276" w:lineRule="auto"/>
      </w:pPr>
      <w:r>
        <w:t xml:space="preserve">P(cepat|Positif)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19+24</m:t>
            </m:r>
          </m:den>
        </m:f>
      </m:oMath>
      <w:r w:rsidR="0059627C">
        <w:t xml:space="preserve"> = 0,0465</w:t>
      </w:r>
    </w:p>
    <w:p w:rsidR="00FD7BEA" w:rsidRDefault="00B42746" w:rsidP="00B42746">
      <w:pPr>
        <w:spacing w:line="276" w:lineRule="auto"/>
      </w:pPr>
      <w:r>
        <w:t xml:space="preserve">P(dan|Positif)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19+24</m:t>
            </m:r>
          </m:den>
        </m:f>
      </m:oMath>
      <w:r w:rsidR="0059627C">
        <w:t xml:space="preserve"> = 0,0465</w:t>
      </w:r>
    </w:p>
    <w:p w:rsidR="00B42746" w:rsidRDefault="00B42746" w:rsidP="00B42746">
      <w:pPr>
        <w:spacing w:line="276" w:lineRule="auto"/>
      </w:pPr>
      <w:r>
        <w:t xml:space="preserve">P(harus|Positif)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19+24</m:t>
            </m:r>
          </m:den>
        </m:f>
      </m:oMath>
      <w:r w:rsidR="0059627C">
        <w:t xml:space="preserve"> = 0,0465</w:t>
      </w:r>
    </w:p>
    <w:p w:rsidR="00B42746" w:rsidRDefault="00B42746" w:rsidP="00B42746">
      <w:pPr>
        <w:spacing w:line="276" w:lineRule="auto"/>
      </w:pPr>
      <w:r>
        <w:t xml:space="preserve">P(karena|Positif)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19+24</m:t>
            </m:r>
          </m:den>
        </m:f>
      </m:oMath>
      <w:r w:rsidR="0059627C">
        <w:t xml:space="preserve"> = 0,0465</w:t>
      </w:r>
    </w:p>
    <w:p w:rsidR="00B42746" w:rsidRDefault="00B42746" w:rsidP="00B42746">
      <w:pPr>
        <w:spacing w:line="276" w:lineRule="auto"/>
      </w:pPr>
      <w:r>
        <w:t xml:space="preserve">P(layan|Positif)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1+2</m:t>
            </m:r>
          </m:num>
          <m:den>
            <m:r>
              <w:rPr>
                <w:rFonts w:ascii="Cambria Math" w:hAnsi="Cambria Math" w:cs="Times New Roman"/>
              </w:rPr>
              <m:t>19+24</m:t>
            </m:r>
          </m:den>
        </m:f>
      </m:oMath>
      <w:r w:rsidR="0059627C">
        <w:t xml:space="preserve"> = 0,0697</w:t>
      </w:r>
    </w:p>
    <w:p w:rsidR="00B42746" w:rsidRDefault="00B42746" w:rsidP="00B42746">
      <w:pPr>
        <w:spacing w:line="276" w:lineRule="auto"/>
      </w:pPr>
      <w:r>
        <w:t xml:space="preserve">P(luas|Positif)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19+24</m:t>
            </m:r>
          </m:den>
        </m:f>
      </m:oMath>
      <w:r w:rsidR="0059627C">
        <w:t xml:space="preserve"> = 0,0465</w:t>
      </w:r>
    </w:p>
    <w:p w:rsidR="00B42746" w:rsidRDefault="00B42746" w:rsidP="00B42746">
      <w:pPr>
        <w:spacing w:line="276" w:lineRule="auto"/>
      </w:pPr>
      <w:r>
        <w:t xml:space="preserve">P(motor|Positif)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19+24</m:t>
            </m:r>
          </m:den>
        </m:f>
      </m:oMath>
      <w:r w:rsidR="0059627C">
        <w:t xml:space="preserve"> = 0,0465</w:t>
      </w:r>
    </w:p>
    <w:p w:rsidR="00B42746" w:rsidRDefault="00B42746" w:rsidP="00B42746">
      <w:pPr>
        <w:spacing w:line="276" w:lineRule="auto"/>
      </w:pPr>
      <w:r>
        <w:t xml:space="preserve">P(parkir|Positif)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19+24</m:t>
            </m:r>
          </m:den>
        </m:f>
      </m:oMath>
      <w:r w:rsidR="0059627C">
        <w:t xml:space="preserve"> = 0,0465</w:t>
      </w:r>
    </w:p>
    <w:p w:rsidR="00B42746" w:rsidRDefault="00B42746" w:rsidP="00B42746">
      <w:pPr>
        <w:spacing w:line="276" w:lineRule="auto"/>
      </w:pPr>
      <w:r>
        <w:t xml:space="preserve">P(ramah|Positif)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1+2</m:t>
            </m:r>
          </m:num>
          <m:den>
            <m:r>
              <w:rPr>
                <w:rFonts w:ascii="Cambria Math" w:hAnsi="Cambria Math" w:cs="Times New Roman"/>
              </w:rPr>
              <m:t>19+24</m:t>
            </m:r>
          </m:den>
        </m:f>
      </m:oMath>
      <w:r w:rsidR="0059627C">
        <w:t xml:space="preserve"> = 0,0697</w:t>
      </w:r>
    </w:p>
    <w:p w:rsidR="00B42746" w:rsidRDefault="00B42746" w:rsidP="00B42746">
      <w:pPr>
        <w:spacing w:line="276" w:lineRule="auto"/>
      </w:pPr>
      <w:r>
        <w:t xml:space="preserve">P(sabar|Positif)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19+24</m:t>
            </m:r>
          </m:den>
        </m:f>
      </m:oMath>
      <w:r w:rsidR="0059627C">
        <w:t xml:space="preserve"> = 0,0465</w:t>
      </w:r>
    </w:p>
    <w:p w:rsidR="00B42746" w:rsidRDefault="00B42746" w:rsidP="00B42746">
      <w:pPr>
        <w:spacing w:line="276" w:lineRule="auto"/>
      </w:pPr>
      <w:r>
        <w:t xml:space="preserve">P(sangat|Positif)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19+24</m:t>
            </m:r>
          </m:den>
        </m:f>
      </m:oMath>
      <w:r w:rsidR="0059627C">
        <w:t xml:space="preserve"> = 0,0465</w:t>
      </w:r>
    </w:p>
    <w:p w:rsidR="00B42746" w:rsidRDefault="00B42746" w:rsidP="00B42746">
      <w:pPr>
        <w:spacing w:line="276" w:lineRule="auto"/>
      </w:pPr>
      <w:r>
        <w:t xml:space="preserve">P(tapi|Positif)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19+24</m:t>
            </m:r>
          </m:den>
        </m:f>
      </m:oMath>
      <w:r w:rsidR="0059627C">
        <w:t xml:space="preserve"> = 0,0465</w:t>
      </w:r>
    </w:p>
    <w:p w:rsidR="00B42746" w:rsidRDefault="00B42746" w:rsidP="00B42746">
      <w:pPr>
        <w:spacing w:line="276" w:lineRule="auto"/>
      </w:pPr>
      <w:r>
        <w:t xml:space="preserve">P(tempat|Positif)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19+24</m:t>
            </m:r>
          </m:den>
        </m:f>
      </m:oMath>
      <w:r w:rsidR="0059627C">
        <w:t xml:space="preserve"> = 0,0465</w:t>
      </w:r>
    </w:p>
    <w:p w:rsidR="00B42746" w:rsidRDefault="00B42746" w:rsidP="00B42746">
      <w:pPr>
        <w:spacing w:line="276" w:lineRule="auto"/>
      </w:pPr>
      <w:r>
        <w:t xml:space="preserve">P(tunggu|Positif)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19+24</m:t>
            </m:r>
          </m:den>
        </m:f>
      </m:oMath>
      <w:r w:rsidR="0059627C">
        <w:t xml:space="preserve"> = 0,0465</w:t>
      </w:r>
    </w:p>
    <w:p w:rsidR="00B42746" w:rsidRDefault="00B42746" w:rsidP="00B42746">
      <w:pPr>
        <w:spacing w:line="276" w:lineRule="auto"/>
      </w:pPr>
    </w:p>
    <w:p w:rsidR="00FD7BEA" w:rsidRDefault="00FD7BEA" w:rsidP="00FD7BEA">
      <w:pPr>
        <w:spacing w:line="276" w:lineRule="auto"/>
      </w:pPr>
    </w:p>
    <w:p w:rsidR="00652601" w:rsidRDefault="00652601" w:rsidP="00FD7BEA">
      <w:pPr>
        <w:spacing w:line="276" w:lineRule="auto"/>
      </w:pPr>
    </w:p>
    <w:p w:rsidR="00652601" w:rsidRDefault="00652601" w:rsidP="00FD7BEA">
      <w:pPr>
        <w:spacing w:line="276" w:lineRule="auto"/>
      </w:pPr>
    </w:p>
    <w:p w:rsidR="00652601" w:rsidRDefault="00652601" w:rsidP="00FD7BEA">
      <w:pPr>
        <w:spacing w:line="276" w:lineRule="auto"/>
      </w:pPr>
    </w:p>
    <w:p w:rsidR="00D80507" w:rsidRDefault="00D80507" w:rsidP="00FD7BEA">
      <w:pPr>
        <w:spacing w:line="276" w:lineRule="auto"/>
      </w:pPr>
    </w:p>
    <w:p w:rsidR="00D80507" w:rsidRDefault="00D80507" w:rsidP="00FD7BEA">
      <w:pPr>
        <w:spacing w:line="276" w:lineRule="auto"/>
      </w:pPr>
    </w:p>
    <w:p w:rsidR="00D80507" w:rsidRDefault="00D80507" w:rsidP="00FD7BEA">
      <w:pPr>
        <w:spacing w:line="276" w:lineRule="auto"/>
      </w:pPr>
    </w:p>
    <w:p w:rsidR="00D80507" w:rsidRDefault="00D80507" w:rsidP="00FD7BEA">
      <w:pPr>
        <w:spacing w:line="276" w:lineRule="auto"/>
      </w:pPr>
    </w:p>
    <w:p w:rsidR="00D80507" w:rsidRDefault="00D80507" w:rsidP="00FD7BEA">
      <w:pPr>
        <w:spacing w:line="276" w:lineRule="auto"/>
      </w:pPr>
    </w:p>
    <w:p w:rsidR="00652601" w:rsidRDefault="00652601" w:rsidP="00FD7BEA">
      <w:pPr>
        <w:spacing w:line="276" w:lineRule="auto"/>
      </w:pPr>
    </w:p>
    <w:p w:rsidR="00FD7BEA" w:rsidRDefault="00FD7BEA" w:rsidP="00FD7BEA">
      <w:pPr>
        <w:spacing w:after="240" w:line="276" w:lineRule="auto"/>
      </w:pPr>
      <w:r>
        <w:lastRenderedPageBreak/>
        <w:t>Kemudian dihitung dokumen berdasarkan kategori negatif.</w:t>
      </w:r>
    </w:p>
    <w:p w:rsidR="00652601" w:rsidRPr="0084139D" w:rsidRDefault="00652601" w:rsidP="00652601">
      <w:pPr>
        <w:pStyle w:val="Heading4"/>
        <w:spacing w:line="276" w:lineRule="auto"/>
        <w:rPr>
          <w:b w:val="0"/>
        </w:rPr>
      </w:pPr>
      <w:r>
        <w:t>Tabel</w:t>
      </w:r>
      <w:r w:rsidR="00066674">
        <w:t xml:space="preserve"> 3.18</w:t>
      </w:r>
      <w:r>
        <w:t xml:space="preserve"> </w:t>
      </w:r>
      <w:r>
        <w:rPr>
          <w:b w:val="0"/>
        </w:rPr>
        <w:t>Dokumen Kategori Negatif</w:t>
      </w:r>
    </w:p>
    <w:tbl>
      <w:tblPr>
        <w:tblStyle w:val="TableGrid"/>
        <w:tblW w:w="0" w:type="auto"/>
        <w:tblInd w:w="1781" w:type="dxa"/>
        <w:tblLook w:val="04A0" w:firstRow="1" w:lastRow="0" w:firstColumn="1" w:lastColumn="0" w:noHBand="0" w:noVBand="1"/>
      </w:tblPr>
      <w:tblGrid>
        <w:gridCol w:w="715"/>
        <w:gridCol w:w="1615"/>
        <w:gridCol w:w="1440"/>
        <w:gridCol w:w="1350"/>
      </w:tblGrid>
      <w:tr w:rsidR="00652601" w:rsidTr="00652601">
        <w:tc>
          <w:tcPr>
            <w:tcW w:w="715" w:type="dxa"/>
            <w:vMerge w:val="restart"/>
            <w:shd w:val="clear" w:color="auto" w:fill="5B9BD5" w:themeFill="accent1"/>
            <w:vAlign w:val="center"/>
          </w:tcPr>
          <w:p w:rsidR="00652601" w:rsidRDefault="00652601" w:rsidP="00F95989">
            <w:pPr>
              <w:spacing w:line="276" w:lineRule="auto"/>
              <w:jc w:val="center"/>
              <w:rPr>
                <w:rFonts w:cs="Times New Roman"/>
                <w:b/>
                <w:sz w:val="20"/>
                <w:szCs w:val="20"/>
              </w:rPr>
            </w:pPr>
            <w:r>
              <w:rPr>
                <w:rFonts w:cs="Times New Roman"/>
                <w:b/>
                <w:sz w:val="20"/>
                <w:szCs w:val="20"/>
              </w:rPr>
              <w:t>No</w:t>
            </w:r>
          </w:p>
        </w:tc>
        <w:tc>
          <w:tcPr>
            <w:tcW w:w="1615" w:type="dxa"/>
            <w:vMerge w:val="restart"/>
            <w:shd w:val="clear" w:color="auto" w:fill="5B9BD5" w:themeFill="accent1"/>
            <w:vAlign w:val="center"/>
          </w:tcPr>
          <w:p w:rsidR="00652601" w:rsidRDefault="00652601" w:rsidP="00F95989">
            <w:pPr>
              <w:spacing w:line="276" w:lineRule="auto"/>
              <w:jc w:val="center"/>
              <w:rPr>
                <w:rFonts w:cs="Times New Roman"/>
                <w:b/>
                <w:sz w:val="20"/>
                <w:szCs w:val="20"/>
              </w:rPr>
            </w:pPr>
            <w:r>
              <w:rPr>
                <w:rFonts w:cs="Times New Roman"/>
                <w:b/>
                <w:sz w:val="20"/>
                <w:szCs w:val="20"/>
              </w:rPr>
              <w:t>Doc</w:t>
            </w:r>
          </w:p>
        </w:tc>
        <w:tc>
          <w:tcPr>
            <w:tcW w:w="2790" w:type="dxa"/>
            <w:gridSpan w:val="2"/>
            <w:shd w:val="clear" w:color="auto" w:fill="5B9BD5" w:themeFill="accent1"/>
          </w:tcPr>
          <w:p w:rsidR="00652601" w:rsidRPr="00D13EE7" w:rsidRDefault="00652601" w:rsidP="00F95989">
            <w:pPr>
              <w:spacing w:line="276" w:lineRule="auto"/>
              <w:jc w:val="center"/>
              <w:rPr>
                <w:rFonts w:cs="Times New Roman"/>
                <w:b/>
                <w:i/>
                <w:sz w:val="20"/>
                <w:szCs w:val="20"/>
              </w:rPr>
            </w:pPr>
            <w:r w:rsidRPr="00D13EE7">
              <w:rPr>
                <w:rFonts w:cs="Times New Roman"/>
                <w:b/>
                <w:i/>
                <w:sz w:val="20"/>
                <w:szCs w:val="20"/>
              </w:rPr>
              <w:t>Term Frequency</w:t>
            </w:r>
          </w:p>
        </w:tc>
      </w:tr>
      <w:tr w:rsidR="00652601" w:rsidTr="00652601">
        <w:tc>
          <w:tcPr>
            <w:tcW w:w="715" w:type="dxa"/>
            <w:vMerge/>
            <w:shd w:val="clear" w:color="auto" w:fill="5B9BD5" w:themeFill="accent1"/>
          </w:tcPr>
          <w:p w:rsidR="00652601" w:rsidRDefault="00652601" w:rsidP="00F95989">
            <w:pPr>
              <w:spacing w:line="276" w:lineRule="auto"/>
              <w:jc w:val="center"/>
              <w:rPr>
                <w:rFonts w:cs="Times New Roman"/>
                <w:b/>
                <w:sz w:val="20"/>
                <w:szCs w:val="20"/>
              </w:rPr>
            </w:pPr>
          </w:p>
        </w:tc>
        <w:tc>
          <w:tcPr>
            <w:tcW w:w="1615" w:type="dxa"/>
            <w:vMerge/>
            <w:shd w:val="clear" w:color="auto" w:fill="5B9BD5" w:themeFill="accent1"/>
          </w:tcPr>
          <w:p w:rsidR="00652601" w:rsidRPr="00985DC4" w:rsidRDefault="00652601" w:rsidP="00F95989">
            <w:pPr>
              <w:spacing w:line="276" w:lineRule="auto"/>
              <w:jc w:val="center"/>
              <w:rPr>
                <w:rFonts w:cs="Times New Roman"/>
                <w:b/>
                <w:sz w:val="20"/>
                <w:szCs w:val="20"/>
              </w:rPr>
            </w:pPr>
          </w:p>
        </w:tc>
        <w:tc>
          <w:tcPr>
            <w:tcW w:w="1440" w:type="dxa"/>
            <w:shd w:val="clear" w:color="auto" w:fill="5B9BD5" w:themeFill="accent1"/>
          </w:tcPr>
          <w:p w:rsidR="00652601" w:rsidRPr="00985DC4" w:rsidRDefault="00652601" w:rsidP="00F95989">
            <w:pPr>
              <w:spacing w:line="276" w:lineRule="auto"/>
              <w:jc w:val="center"/>
              <w:rPr>
                <w:rFonts w:cs="Times New Roman"/>
                <w:b/>
                <w:sz w:val="20"/>
                <w:szCs w:val="20"/>
              </w:rPr>
            </w:pPr>
            <w:r>
              <w:rPr>
                <w:rFonts w:cs="Times New Roman"/>
                <w:b/>
                <w:sz w:val="20"/>
                <w:szCs w:val="20"/>
              </w:rPr>
              <w:t>D2</w:t>
            </w:r>
          </w:p>
        </w:tc>
        <w:tc>
          <w:tcPr>
            <w:tcW w:w="1350" w:type="dxa"/>
            <w:shd w:val="clear" w:color="auto" w:fill="5B9BD5" w:themeFill="accent1"/>
          </w:tcPr>
          <w:p w:rsidR="00652601" w:rsidRDefault="00652601" w:rsidP="00F95989">
            <w:pPr>
              <w:spacing w:line="276" w:lineRule="auto"/>
              <w:jc w:val="center"/>
              <w:rPr>
                <w:rFonts w:cs="Times New Roman"/>
                <w:b/>
                <w:sz w:val="20"/>
                <w:szCs w:val="20"/>
              </w:rPr>
            </w:pPr>
            <w:r>
              <w:rPr>
                <w:rFonts w:cs="Times New Roman"/>
                <w:b/>
                <w:sz w:val="20"/>
                <w:szCs w:val="20"/>
              </w:rPr>
              <w:t>D4</w:t>
            </w:r>
          </w:p>
        </w:tc>
      </w:tr>
      <w:tr w:rsidR="00652601" w:rsidTr="00652601">
        <w:tc>
          <w:tcPr>
            <w:tcW w:w="715" w:type="dxa"/>
          </w:tcPr>
          <w:p w:rsidR="00652601" w:rsidRPr="0089791D" w:rsidRDefault="00652601" w:rsidP="00F95989">
            <w:pPr>
              <w:spacing w:line="276" w:lineRule="auto"/>
              <w:jc w:val="center"/>
              <w:rPr>
                <w:rFonts w:cs="Times New Roman"/>
                <w:sz w:val="20"/>
                <w:szCs w:val="20"/>
              </w:rPr>
            </w:pPr>
            <w:r>
              <w:rPr>
                <w:rFonts w:cs="Times New Roman"/>
                <w:sz w:val="20"/>
                <w:szCs w:val="20"/>
              </w:rPr>
              <w:t>1</w:t>
            </w:r>
          </w:p>
        </w:tc>
        <w:tc>
          <w:tcPr>
            <w:tcW w:w="1615" w:type="dxa"/>
          </w:tcPr>
          <w:p w:rsidR="00652601" w:rsidRPr="0089791D" w:rsidRDefault="00652601" w:rsidP="00F95989">
            <w:pPr>
              <w:spacing w:line="276" w:lineRule="auto"/>
              <w:jc w:val="center"/>
              <w:rPr>
                <w:rFonts w:cs="Times New Roman"/>
                <w:sz w:val="20"/>
                <w:szCs w:val="20"/>
              </w:rPr>
            </w:pPr>
            <w:r>
              <w:rPr>
                <w:rFonts w:cs="Times New Roman"/>
                <w:b/>
                <w:sz w:val="20"/>
                <w:szCs w:val="20"/>
              </w:rPr>
              <w:t>air</w:t>
            </w:r>
          </w:p>
        </w:tc>
        <w:tc>
          <w:tcPr>
            <w:tcW w:w="1440" w:type="dxa"/>
          </w:tcPr>
          <w:p w:rsidR="00652601" w:rsidRPr="0089791D" w:rsidRDefault="00652601" w:rsidP="00F95989">
            <w:pPr>
              <w:spacing w:line="276" w:lineRule="auto"/>
              <w:jc w:val="center"/>
              <w:rPr>
                <w:rFonts w:cs="Times New Roman"/>
                <w:sz w:val="20"/>
                <w:szCs w:val="20"/>
              </w:rPr>
            </w:pPr>
            <w:r>
              <w:rPr>
                <w:rFonts w:cs="Times New Roman"/>
                <w:sz w:val="20"/>
                <w:szCs w:val="20"/>
              </w:rPr>
              <w:t>1</w:t>
            </w:r>
          </w:p>
        </w:tc>
        <w:tc>
          <w:tcPr>
            <w:tcW w:w="1350" w:type="dxa"/>
          </w:tcPr>
          <w:p w:rsidR="00652601" w:rsidRPr="0089791D" w:rsidRDefault="00652601" w:rsidP="00F95989">
            <w:pPr>
              <w:spacing w:line="276" w:lineRule="auto"/>
              <w:jc w:val="center"/>
              <w:rPr>
                <w:rFonts w:cs="Times New Roman"/>
                <w:sz w:val="20"/>
                <w:szCs w:val="20"/>
              </w:rPr>
            </w:pPr>
            <w:r>
              <w:rPr>
                <w:rFonts w:cs="Times New Roman"/>
                <w:sz w:val="20"/>
                <w:szCs w:val="20"/>
              </w:rPr>
              <w:t>0</w:t>
            </w:r>
          </w:p>
        </w:tc>
      </w:tr>
      <w:tr w:rsidR="00652601" w:rsidTr="00652601">
        <w:tc>
          <w:tcPr>
            <w:tcW w:w="715" w:type="dxa"/>
          </w:tcPr>
          <w:p w:rsidR="00652601" w:rsidRPr="0089791D" w:rsidRDefault="00652601" w:rsidP="00F95989">
            <w:pPr>
              <w:spacing w:line="276" w:lineRule="auto"/>
              <w:jc w:val="center"/>
              <w:rPr>
                <w:rFonts w:cs="Times New Roman"/>
                <w:sz w:val="20"/>
                <w:szCs w:val="20"/>
              </w:rPr>
            </w:pPr>
            <w:r>
              <w:rPr>
                <w:rFonts w:cs="Times New Roman"/>
                <w:sz w:val="20"/>
                <w:szCs w:val="20"/>
              </w:rPr>
              <w:t>2</w:t>
            </w:r>
          </w:p>
        </w:tc>
        <w:tc>
          <w:tcPr>
            <w:tcW w:w="1615" w:type="dxa"/>
          </w:tcPr>
          <w:p w:rsidR="00652601" w:rsidRPr="0089791D" w:rsidRDefault="00652601" w:rsidP="00F95989">
            <w:pPr>
              <w:spacing w:line="276" w:lineRule="auto"/>
              <w:jc w:val="center"/>
              <w:rPr>
                <w:rFonts w:cs="Times New Roman"/>
                <w:sz w:val="20"/>
                <w:szCs w:val="20"/>
              </w:rPr>
            </w:pPr>
            <w:r>
              <w:rPr>
                <w:rFonts w:cs="Times New Roman"/>
                <w:b/>
                <w:sz w:val="20"/>
                <w:szCs w:val="20"/>
              </w:rPr>
              <w:t>antri</w:t>
            </w:r>
          </w:p>
        </w:tc>
        <w:tc>
          <w:tcPr>
            <w:tcW w:w="1440" w:type="dxa"/>
          </w:tcPr>
          <w:p w:rsidR="00652601" w:rsidRPr="0089791D" w:rsidRDefault="00652601" w:rsidP="00F95989">
            <w:pPr>
              <w:spacing w:line="276" w:lineRule="auto"/>
              <w:jc w:val="center"/>
              <w:rPr>
                <w:rFonts w:cs="Times New Roman"/>
                <w:sz w:val="20"/>
                <w:szCs w:val="20"/>
              </w:rPr>
            </w:pPr>
            <w:r>
              <w:rPr>
                <w:rFonts w:cs="Times New Roman"/>
                <w:sz w:val="20"/>
                <w:szCs w:val="20"/>
              </w:rPr>
              <w:t>1</w:t>
            </w:r>
          </w:p>
        </w:tc>
        <w:tc>
          <w:tcPr>
            <w:tcW w:w="1350" w:type="dxa"/>
          </w:tcPr>
          <w:p w:rsidR="00652601" w:rsidRPr="0089791D" w:rsidRDefault="00652601" w:rsidP="00F95989">
            <w:pPr>
              <w:spacing w:line="276" w:lineRule="auto"/>
              <w:jc w:val="center"/>
              <w:rPr>
                <w:rFonts w:cs="Times New Roman"/>
                <w:sz w:val="20"/>
                <w:szCs w:val="20"/>
              </w:rPr>
            </w:pPr>
            <w:r>
              <w:rPr>
                <w:rFonts w:cs="Times New Roman"/>
                <w:sz w:val="20"/>
                <w:szCs w:val="20"/>
              </w:rPr>
              <w:t>0</w:t>
            </w:r>
          </w:p>
        </w:tc>
      </w:tr>
      <w:tr w:rsidR="00652601" w:rsidTr="00652601">
        <w:tc>
          <w:tcPr>
            <w:tcW w:w="715" w:type="dxa"/>
          </w:tcPr>
          <w:p w:rsidR="00652601" w:rsidRPr="0089791D" w:rsidRDefault="00652601" w:rsidP="00F95989">
            <w:pPr>
              <w:spacing w:line="276" w:lineRule="auto"/>
              <w:jc w:val="center"/>
              <w:rPr>
                <w:rFonts w:cs="Times New Roman"/>
                <w:sz w:val="20"/>
                <w:szCs w:val="20"/>
              </w:rPr>
            </w:pPr>
            <w:r>
              <w:rPr>
                <w:rFonts w:cs="Times New Roman"/>
                <w:sz w:val="20"/>
                <w:szCs w:val="20"/>
              </w:rPr>
              <w:t>3</w:t>
            </w:r>
          </w:p>
        </w:tc>
        <w:tc>
          <w:tcPr>
            <w:tcW w:w="1615" w:type="dxa"/>
          </w:tcPr>
          <w:p w:rsidR="00652601" w:rsidRPr="0089791D" w:rsidRDefault="00652601" w:rsidP="00F95989">
            <w:pPr>
              <w:spacing w:line="276" w:lineRule="auto"/>
              <w:jc w:val="center"/>
              <w:rPr>
                <w:rFonts w:cs="Times New Roman"/>
                <w:sz w:val="20"/>
                <w:szCs w:val="20"/>
              </w:rPr>
            </w:pPr>
            <w:r>
              <w:rPr>
                <w:rFonts w:cs="Times New Roman"/>
                <w:b/>
                <w:sz w:val="20"/>
                <w:szCs w:val="20"/>
              </w:rPr>
              <w:t>baik</w:t>
            </w:r>
          </w:p>
        </w:tc>
        <w:tc>
          <w:tcPr>
            <w:tcW w:w="1440" w:type="dxa"/>
          </w:tcPr>
          <w:p w:rsidR="00652601" w:rsidRPr="0089791D" w:rsidRDefault="00652601" w:rsidP="00F95989">
            <w:pPr>
              <w:spacing w:line="276" w:lineRule="auto"/>
              <w:jc w:val="center"/>
              <w:rPr>
                <w:rFonts w:cs="Times New Roman"/>
                <w:sz w:val="20"/>
                <w:szCs w:val="20"/>
              </w:rPr>
            </w:pPr>
            <w:r>
              <w:rPr>
                <w:rFonts w:cs="Times New Roman"/>
                <w:sz w:val="20"/>
                <w:szCs w:val="20"/>
              </w:rPr>
              <w:t>0</w:t>
            </w:r>
          </w:p>
        </w:tc>
        <w:tc>
          <w:tcPr>
            <w:tcW w:w="1350" w:type="dxa"/>
          </w:tcPr>
          <w:p w:rsidR="00652601" w:rsidRPr="0089791D" w:rsidRDefault="00652601" w:rsidP="00F95989">
            <w:pPr>
              <w:spacing w:line="276" w:lineRule="auto"/>
              <w:jc w:val="center"/>
              <w:rPr>
                <w:rFonts w:cs="Times New Roman"/>
                <w:sz w:val="20"/>
                <w:szCs w:val="20"/>
              </w:rPr>
            </w:pPr>
            <w:r>
              <w:rPr>
                <w:rFonts w:cs="Times New Roman"/>
                <w:sz w:val="20"/>
                <w:szCs w:val="20"/>
              </w:rPr>
              <w:t>0</w:t>
            </w:r>
          </w:p>
        </w:tc>
      </w:tr>
      <w:tr w:rsidR="00652601" w:rsidTr="00652601">
        <w:tc>
          <w:tcPr>
            <w:tcW w:w="715" w:type="dxa"/>
          </w:tcPr>
          <w:p w:rsidR="00652601" w:rsidRPr="0089791D" w:rsidRDefault="00652601" w:rsidP="00F95989">
            <w:pPr>
              <w:spacing w:line="276" w:lineRule="auto"/>
              <w:jc w:val="center"/>
              <w:rPr>
                <w:rFonts w:cs="Times New Roman"/>
                <w:sz w:val="20"/>
                <w:szCs w:val="20"/>
              </w:rPr>
            </w:pPr>
            <w:r>
              <w:rPr>
                <w:rFonts w:cs="Times New Roman"/>
                <w:sz w:val="20"/>
                <w:szCs w:val="20"/>
              </w:rPr>
              <w:t>4</w:t>
            </w:r>
          </w:p>
        </w:tc>
        <w:tc>
          <w:tcPr>
            <w:tcW w:w="1615" w:type="dxa"/>
          </w:tcPr>
          <w:p w:rsidR="00652601" w:rsidRPr="0089791D" w:rsidRDefault="00652601" w:rsidP="00F95989">
            <w:pPr>
              <w:spacing w:line="276" w:lineRule="auto"/>
              <w:jc w:val="center"/>
              <w:rPr>
                <w:rFonts w:cs="Times New Roman"/>
                <w:sz w:val="20"/>
                <w:szCs w:val="20"/>
              </w:rPr>
            </w:pPr>
            <w:r>
              <w:rPr>
                <w:rFonts w:cs="Times New Roman"/>
                <w:b/>
                <w:sz w:val="20"/>
                <w:szCs w:val="20"/>
              </w:rPr>
              <w:t>banyak</w:t>
            </w:r>
          </w:p>
        </w:tc>
        <w:tc>
          <w:tcPr>
            <w:tcW w:w="1440" w:type="dxa"/>
          </w:tcPr>
          <w:p w:rsidR="00652601" w:rsidRPr="0089791D" w:rsidRDefault="00652601" w:rsidP="00F95989">
            <w:pPr>
              <w:spacing w:line="276" w:lineRule="auto"/>
              <w:jc w:val="center"/>
              <w:rPr>
                <w:rFonts w:cs="Times New Roman"/>
                <w:sz w:val="20"/>
                <w:szCs w:val="20"/>
              </w:rPr>
            </w:pPr>
            <w:r>
              <w:rPr>
                <w:rFonts w:cs="Times New Roman"/>
                <w:sz w:val="20"/>
                <w:szCs w:val="20"/>
              </w:rPr>
              <w:t>0</w:t>
            </w:r>
          </w:p>
        </w:tc>
        <w:tc>
          <w:tcPr>
            <w:tcW w:w="1350" w:type="dxa"/>
          </w:tcPr>
          <w:p w:rsidR="00652601" w:rsidRPr="0089791D" w:rsidRDefault="00652601" w:rsidP="00F95989">
            <w:pPr>
              <w:spacing w:line="276" w:lineRule="auto"/>
              <w:jc w:val="center"/>
              <w:rPr>
                <w:rFonts w:cs="Times New Roman"/>
                <w:sz w:val="20"/>
                <w:szCs w:val="20"/>
              </w:rPr>
            </w:pPr>
            <w:r>
              <w:rPr>
                <w:rFonts w:cs="Times New Roman"/>
                <w:sz w:val="20"/>
                <w:szCs w:val="20"/>
              </w:rPr>
              <w:t>0</w:t>
            </w:r>
          </w:p>
        </w:tc>
      </w:tr>
      <w:tr w:rsidR="00652601" w:rsidTr="00652601">
        <w:tc>
          <w:tcPr>
            <w:tcW w:w="715" w:type="dxa"/>
          </w:tcPr>
          <w:p w:rsidR="00652601" w:rsidRDefault="00652601" w:rsidP="00F95989">
            <w:pPr>
              <w:spacing w:line="276" w:lineRule="auto"/>
              <w:jc w:val="center"/>
              <w:rPr>
                <w:rFonts w:cs="Times New Roman"/>
                <w:sz w:val="20"/>
                <w:szCs w:val="20"/>
              </w:rPr>
            </w:pPr>
            <w:r>
              <w:rPr>
                <w:rFonts w:cs="Times New Roman"/>
                <w:sz w:val="20"/>
                <w:szCs w:val="20"/>
              </w:rPr>
              <w:t>5</w:t>
            </w:r>
          </w:p>
        </w:tc>
        <w:tc>
          <w:tcPr>
            <w:tcW w:w="1615" w:type="dxa"/>
          </w:tcPr>
          <w:p w:rsidR="00652601" w:rsidRPr="0089791D" w:rsidRDefault="00652601" w:rsidP="00F95989">
            <w:pPr>
              <w:spacing w:line="276" w:lineRule="auto"/>
              <w:jc w:val="center"/>
              <w:rPr>
                <w:rFonts w:cs="Times New Roman"/>
                <w:sz w:val="20"/>
                <w:szCs w:val="20"/>
              </w:rPr>
            </w:pPr>
            <w:r>
              <w:rPr>
                <w:rFonts w:cs="Times New Roman"/>
                <w:b/>
                <w:sz w:val="20"/>
                <w:szCs w:val="20"/>
              </w:rPr>
              <w:t>cepat</w:t>
            </w:r>
          </w:p>
        </w:tc>
        <w:tc>
          <w:tcPr>
            <w:tcW w:w="1440" w:type="dxa"/>
          </w:tcPr>
          <w:p w:rsidR="00652601" w:rsidRPr="0089791D" w:rsidRDefault="00652601" w:rsidP="00F95989">
            <w:pPr>
              <w:spacing w:line="276" w:lineRule="auto"/>
              <w:jc w:val="center"/>
              <w:rPr>
                <w:rFonts w:cs="Times New Roman"/>
                <w:sz w:val="20"/>
                <w:szCs w:val="20"/>
              </w:rPr>
            </w:pPr>
            <w:r>
              <w:rPr>
                <w:rFonts w:cs="Times New Roman"/>
                <w:sz w:val="20"/>
                <w:szCs w:val="20"/>
              </w:rPr>
              <w:t>0</w:t>
            </w:r>
          </w:p>
        </w:tc>
        <w:tc>
          <w:tcPr>
            <w:tcW w:w="1350" w:type="dxa"/>
          </w:tcPr>
          <w:p w:rsidR="00652601" w:rsidRPr="0089791D" w:rsidRDefault="00652601" w:rsidP="00F95989">
            <w:pPr>
              <w:spacing w:line="276" w:lineRule="auto"/>
              <w:jc w:val="center"/>
              <w:rPr>
                <w:rFonts w:cs="Times New Roman"/>
                <w:sz w:val="20"/>
                <w:szCs w:val="20"/>
              </w:rPr>
            </w:pPr>
            <w:r>
              <w:rPr>
                <w:rFonts w:cs="Times New Roman"/>
                <w:sz w:val="20"/>
                <w:szCs w:val="20"/>
              </w:rPr>
              <w:t>1</w:t>
            </w:r>
          </w:p>
        </w:tc>
      </w:tr>
      <w:tr w:rsidR="00652601" w:rsidTr="00652601">
        <w:tc>
          <w:tcPr>
            <w:tcW w:w="715" w:type="dxa"/>
          </w:tcPr>
          <w:p w:rsidR="00652601" w:rsidRDefault="00652601" w:rsidP="00F95989">
            <w:pPr>
              <w:spacing w:line="276" w:lineRule="auto"/>
              <w:jc w:val="center"/>
              <w:rPr>
                <w:rFonts w:cs="Times New Roman"/>
                <w:sz w:val="20"/>
                <w:szCs w:val="20"/>
              </w:rPr>
            </w:pPr>
            <w:r>
              <w:rPr>
                <w:rFonts w:cs="Times New Roman"/>
                <w:sz w:val="20"/>
                <w:szCs w:val="20"/>
              </w:rPr>
              <w:t>6</w:t>
            </w:r>
          </w:p>
        </w:tc>
        <w:tc>
          <w:tcPr>
            <w:tcW w:w="1615" w:type="dxa"/>
          </w:tcPr>
          <w:p w:rsidR="00652601" w:rsidRDefault="00652601" w:rsidP="00F95989">
            <w:pPr>
              <w:spacing w:line="276" w:lineRule="auto"/>
              <w:jc w:val="center"/>
              <w:rPr>
                <w:rFonts w:cs="Times New Roman"/>
                <w:b/>
                <w:sz w:val="20"/>
                <w:szCs w:val="20"/>
              </w:rPr>
            </w:pPr>
            <w:r>
              <w:rPr>
                <w:rFonts w:cs="Times New Roman"/>
                <w:b/>
                <w:sz w:val="20"/>
                <w:szCs w:val="20"/>
              </w:rPr>
              <w:t>cuci</w:t>
            </w:r>
          </w:p>
        </w:tc>
        <w:tc>
          <w:tcPr>
            <w:tcW w:w="1440" w:type="dxa"/>
          </w:tcPr>
          <w:p w:rsidR="00652601" w:rsidRPr="0089791D" w:rsidRDefault="00652601" w:rsidP="00F95989">
            <w:pPr>
              <w:spacing w:line="276" w:lineRule="auto"/>
              <w:jc w:val="center"/>
              <w:rPr>
                <w:rFonts w:cs="Times New Roman"/>
                <w:sz w:val="20"/>
                <w:szCs w:val="20"/>
              </w:rPr>
            </w:pPr>
            <w:r>
              <w:rPr>
                <w:rFonts w:cs="Times New Roman"/>
                <w:sz w:val="20"/>
                <w:szCs w:val="20"/>
              </w:rPr>
              <w:t>1</w:t>
            </w:r>
          </w:p>
        </w:tc>
        <w:tc>
          <w:tcPr>
            <w:tcW w:w="1350" w:type="dxa"/>
          </w:tcPr>
          <w:p w:rsidR="00652601" w:rsidRPr="0089791D" w:rsidRDefault="00652601" w:rsidP="00F95989">
            <w:pPr>
              <w:spacing w:line="276" w:lineRule="auto"/>
              <w:jc w:val="center"/>
              <w:rPr>
                <w:rFonts w:cs="Times New Roman"/>
                <w:sz w:val="20"/>
                <w:szCs w:val="20"/>
              </w:rPr>
            </w:pPr>
            <w:r>
              <w:rPr>
                <w:rFonts w:cs="Times New Roman"/>
                <w:sz w:val="20"/>
                <w:szCs w:val="20"/>
              </w:rPr>
              <w:t>0</w:t>
            </w:r>
          </w:p>
        </w:tc>
      </w:tr>
      <w:tr w:rsidR="00652601" w:rsidTr="00652601">
        <w:tc>
          <w:tcPr>
            <w:tcW w:w="715" w:type="dxa"/>
          </w:tcPr>
          <w:p w:rsidR="00652601" w:rsidRDefault="00652601" w:rsidP="00F95989">
            <w:pPr>
              <w:spacing w:line="276" w:lineRule="auto"/>
              <w:jc w:val="center"/>
              <w:rPr>
                <w:rFonts w:cs="Times New Roman"/>
                <w:sz w:val="20"/>
                <w:szCs w:val="20"/>
              </w:rPr>
            </w:pPr>
            <w:r>
              <w:rPr>
                <w:rFonts w:cs="Times New Roman"/>
                <w:sz w:val="20"/>
                <w:szCs w:val="20"/>
              </w:rPr>
              <w:t>7</w:t>
            </w:r>
          </w:p>
        </w:tc>
        <w:tc>
          <w:tcPr>
            <w:tcW w:w="1615" w:type="dxa"/>
          </w:tcPr>
          <w:p w:rsidR="00652601" w:rsidRDefault="00652601" w:rsidP="00F95989">
            <w:pPr>
              <w:spacing w:line="276" w:lineRule="auto"/>
              <w:jc w:val="center"/>
              <w:rPr>
                <w:rFonts w:cs="Times New Roman"/>
                <w:b/>
                <w:sz w:val="20"/>
                <w:szCs w:val="20"/>
              </w:rPr>
            </w:pPr>
            <w:r>
              <w:rPr>
                <w:rFonts w:cs="Times New Roman"/>
                <w:b/>
                <w:sz w:val="20"/>
                <w:szCs w:val="20"/>
              </w:rPr>
              <w:t>dan</w:t>
            </w:r>
          </w:p>
        </w:tc>
        <w:tc>
          <w:tcPr>
            <w:tcW w:w="1440" w:type="dxa"/>
          </w:tcPr>
          <w:p w:rsidR="00652601" w:rsidRDefault="00652601" w:rsidP="00F95989">
            <w:pPr>
              <w:spacing w:line="276" w:lineRule="auto"/>
              <w:jc w:val="center"/>
              <w:rPr>
                <w:rFonts w:cs="Times New Roman"/>
                <w:sz w:val="20"/>
                <w:szCs w:val="20"/>
              </w:rPr>
            </w:pPr>
            <w:r>
              <w:rPr>
                <w:rFonts w:cs="Times New Roman"/>
                <w:sz w:val="20"/>
                <w:szCs w:val="20"/>
              </w:rPr>
              <w:t>1</w:t>
            </w:r>
          </w:p>
        </w:tc>
        <w:tc>
          <w:tcPr>
            <w:tcW w:w="1350" w:type="dxa"/>
          </w:tcPr>
          <w:p w:rsidR="00652601" w:rsidRDefault="00652601" w:rsidP="00F95989">
            <w:pPr>
              <w:spacing w:line="276" w:lineRule="auto"/>
              <w:jc w:val="center"/>
              <w:rPr>
                <w:rFonts w:cs="Times New Roman"/>
                <w:sz w:val="20"/>
                <w:szCs w:val="20"/>
              </w:rPr>
            </w:pPr>
            <w:r>
              <w:rPr>
                <w:rFonts w:cs="Times New Roman"/>
                <w:sz w:val="20"/>
                <w:szCs w:val="20"/>
              </w:rPr>
              <w:t>0</w:t>
            </w:r>
          </w:p>
        </w:tc>
      </w:tr>
      <w:tr w:rsidR="00652601" w:rsidTr="00652601">
        <w:tc>
          <w:tcPr>
            <w:tcW w:w="715" w:type="dxa"/>
          </w:tcPr>
          <w:p w:rsidR="00652601" w:rsidRDefault="00652601" w:rsidP="00F95989">
            <w:pPr>
              <w:spacing w:line="276" w:lineRule="auto"/>
              <w:jc w:val="center"/>
              <w:rPr>
                <w:rFonts w:cs="Times New Roman"/>
                <w:sz w:val="20"/>
                <w:szCs w:val="20"/>
              </w:rPr>
            </w:pPr>
            <w:r>
              <w:rPr>
                <w:rFonts w:cs="Times New Roman"/>
                <w:sz w:val="20"/>
                <w:szCs w:val="20"/>
              </w:rPr>
              <w:t>8</w:t>
            </w:r>
          </w:p>
        </w:tc>
        <w:tc>
          <w:tcPr>
            <w:tcW w:w="1615" w:type="dxa"/>
          </w:tcPr>
          <w:p w:rsidR="00652601" w:rsidRDefault="00652601" w:rsidP="00F95989">
            <w:pPr>
              <w:spacing w:line="276" w:lineRule="auto"/>
              <w:jc w:val="center"/>
              <w:rPr>
                <w:rFonts w:cs="Times New Roman"/>
                <w:b/>
                <w:sz w:val="20"/>
                <w:szCs w:val="20"/>
              </w:rPr>
            </w:pPr>
            <w:r>
              <w:rPr>
                <w:rFonts w:cs="Times New Roman"/>
                <w:b/>
                <w:sz w:val="20"/>
                <w:szCs w:val="20"/>
              </w:rPr>
              <w:t>habis</w:t>
            </w:r>
          </w:p>
        </w:tc>
        <w:tc>
          <w:tcPr>
            <w:tcW w:w="1440" w:type="dxa"/>
          </w:tcPr>
          <w:p w:rsidR="00652601" w:rsidRPr="0089791D" w:rsidRDefault="00652601" w:rsidP="00F95989">
            <w:pPr>
              <w:spacing w:line="276" w:lineRule="auto"/>
              <w:jc w:val="center"/>
              <w:rPr>
                <w:rFonts w:cs="Times New Roman"/>
                <w:sz w:val="20"/>
                <w:szCs w:val="20"/>
              </w:rPr>
            </w:pPr>
            <w:r>
              <w:rPr>
                <w:rFonts w:cs="Times New Roman"/>
                <w:sz w:val="20"/>
                <w:szCs w:val="20"/>
              </w:rPr>
              <w:t>1</w:t>
            </w:r>
          </w:p>
        </w:tc>
        <w:tc>
          <w:tcPr>
            <w:tcW w:w="1350" w:type="dxa"/>
          </w:tcPr>
          <w:p w:rsidR="00652601" w:rsidRPr="0089791D" w:rsidRDefault="00652601" w:rsidP="00F95989">
            <w:pPr>
              <w:spacing w:line="276" w:lineRule="auto"/>
              <w:jc w:val="center"/>
              <w:rPr>
                <w:rFonts w:cs="Times New Roman"/>
                <w:sz w:val="20"/>
                <w:szCs w:val="20"/>
              </w:rPr>
            </w:pPr>
            <w:r>
              <w:rPr>
                <w:rFonts w:cs="Times New Roman"/>
                <w:sz w:val="20"/>
                <w:szCs w:val="20"/>
              </w:rPr>
              <w:t>0</w:t>
            </w:r>
          </w:p>
        </w:tc>
      </w:tr>
      <w:tr w:rsidR="00652601" w:rsidTr="00652601">
        <w:tc>
          <w:tcPr>
            <w:tcW w:w="715" w:type="dxa"/>
          </w:tcPr>
          <w:p w:rsidR="00652601" w:rsidRDefault="00652601" w:rsidP="00F95989">
            <w:pPr>
              <w:spacing w:line="276" w:lineRule="auto"/>
              <w:jc w:val="center"/>
              <w:rPr>
                <w:rFonts w:cs="Times New Roman"/>
                <w:sz w:val="20"/>
                <w:szCs w:val="20"/>
              </w:rPr>
            </w:pPr>
            <w:r>
              <w:rPr>
                <w:rFonts w:cs="Times New Roman"/>
                <w:sz w:val="20"/>
                <w:szCs w:val="20"/>
              </w:rPr>
              <w:t>9</w:t>
            </w:r>
          </w:p>
        </w:tc>
        <w:tc>
          <w:tcPr>
            <w:tcW w:w="1615" w:type="dxa"/>
          </w:tcPr>
          <w:p w:rsidR="00652601" w:rsidRDefault="00652601" w:rsidP="00F95989">
            <w:pPr>
              <w:spacing w:line="276" w:lineRule="auto"/>
              <w:jc w:val="center"/>
              <w:rPr>
                <w:rFonts w:cs="Times New Roman"/>
                <w:b/>
                <w:sz w:val="20"/>
                <w:szCs w:val="20"/>
              </w:rPr>
            </w:pPr>
            <w:r>
              <w:rPr>
                <w:rFonts w:cs="Times New Roman"/>
                <w:b/>
                <w:sz w:val="20"/>
                <w:szCs w:val="20"/>
              </w:rPr>
              <w:t>harus</w:t>
            </w:r>
          </w:p>
        </w:tc>
        <w:tc>
          <w:tcPr>
            <w:tcW w:w="1440" w:type="dxa"/>
          </w:tcPr>
          <w:p w:rsidR="00652601" w:rsidRPr="0089791D" w:rsidRDefault="00652601" w:rsidP="00F95989">
            <w:pPr>
              <w:spacing w:line="276" w:lineRule="auto"/>
              <w:jc w:val="center"/>
              <w:rPr>
                <w:rFonts w:cs="Times New Roman"/>
                <w:sz w:val="20"/>
                <w:szCs w:val="20"/>
              </w:rPr>
            </w:pPr>
            <w:r>
              <w:rPr>
                <w:rFonts w:cs="Times New Roman"/>
                <w:sz w:val="20"/>
                <w:szCs w:val="20"/>
              </w:rPr>
              <w:t>0</w:t>
            </w:r>
          </w:p>
        </w:tc>
        <w:tc>
          <w:tcPr>
            <w:tcW w:w="1350" w:type="dxa"/>
          </w:tcPr>
          <w:p w:rsidR="00652601" w:rsidRPr="0089791D" w:rsidRDefault="00652601" w:rsidP="00F95989">
            <w:pPr>
              <w:spacing w:line="276" w:lineRule="auto"/>
              <w:jc w:val="center"/>
              <w:rPr>
                <w:rFonts w:cs="Times New Roman"/>
                <w:sz w:val="20"/>
                <w:szCs w:val="20"/>
              </w:rPr>
            </w:pPr>
            <w:r>
              <w:rPr>
                <w:rFonts w:cs="Times New Roman"/>
                <w:sz w:val="20"/>
                <w:szCs w:val="20"/>
              </w:rPr>
              <w:t>0</w:t>
            </w:r>
          </w:p>
        </w:tc>
      </w:tr>
      <w:tr w:rsidR="00652601" w:rsidTr="00652601">
        <w:tc>
          <w:tcPr>
            <w:tcW w:w="715" w:type="dxa"/>
          </w:tcPr>
          <w:p w:rsidR="00652601" w:rsidRDefault="00652601" w:rsidP="00F95989">
            <w:pPr>
              <w:spacing w:line="276" w:lineRule="auto"/>
              <w:jc w:val="center"/>
              <w:rPr>
                <w:rFonts w:cs="Times New Roman"/>
                <w:sz w:val="20"/>
                <w:szCs w:val="20"/>
              </w:rPr>
            </w:pPr>
            <w:r>
              <w:rPr>
                <w:rFonts w:cs="Times New Roman"/>
                <w:sz w:val="20"/>
                <w:szCs w:val="20"/>
              </w:rPr>
              <w:t>10</w:t>
            </w:r>
          </w:p>
        </w:tc>
        <w:tc>
          <w:tcPr>
            <w:tcW w:w="1615" w:type="dxa"/>
          </w:tcPr>
          <w:p w:rsidR="00652601" w:rsidRDefault="00652601" w:rsidP="00F95989">
            <w:pPr>
              <w:spacing w:line="276" w:lineRule="auto"/>
              <w:jc w:val="center"/>
              <w:rPr>
                <w:rFonts w:cs="Times New Roman"/>
                <w:b/>
                <w:sz w:val="20"/>
                <w:szCs w:val="20"/>
              </w:rPr>
            </w:pPr>
            <w:r>
              <w:rPr>
                <w:rFonts w:cs="Times New Roman"/>
                <w:b/>
                <w:sz w:val="20"/>
                <w:szCs w:val="20"/>
              </w:rPr>
              <w:t>karena</w:t>
            </w:r>
          </w:p>
        </w:tc>
        <w:tc>
          <w:tcPr>
            <w:tcW w:w="1440" w:type="dxa"/>
          </w:tcPr>
          <w:p w:rsidR="00652601" w:rsidRPr="0089791D" w:rsidRDefault="00652601" w:rsidP="00F95989">
            <w:pPr>
              <w:spacing w:line="276" w:lineRule="auto"/>
              <w:jc w:val="center"/>
              <w:rPr>
                <w:rFonts w:cs="Times New Roman"/>
                <w:sz w:val="20"/>
                <w:szCs w:val="20"/>
              </w:rPr>
            </w:pPr>
            <w:r>
              <w:rPr>
                <w:rFonts w:cs="Times New Roman"/>
                <w:sz w:val="20"/>
                <w:szCs w:val="20"/>
              </w:rPr>
              <w:t>0</w:t>
            </w:r>
          </w:p>
        </w:tc>
        <w:tc>
          <w:tcPr>
            <w:tcW w:w="1350" w:type="dxa"/>
          </w:tcPr>
          <w:p w:rsidR="00652601" w:rsidRPr="0089791D" w:rsidRDefault="00652601" w:rsidP="00F95989">
            <w:pPr>
              <w:spacing w:line="276" w:lineRule="auto"/>
              <w:jc w:val="center"/>
              <w:rPr>
                <w:rFonts w:cs="Times New Roman"/>
                <w:sz w:val="20"/>
                <w:szCs w:val="20"/>
              </w:rPr>
            </w:pPr>
            <w:r>
              <w:rPr>
                <w:rFonts w:cs="Times New Roman"/>
                <w:sz w:val="20"/>
                <w:szCs w:val="20"/>
              </w:rPr>
              <w:t>0</w:t>
            </w:r>
          </w:p>
        </w:tc>
      </w:tr>
      <w:tr w:rsidR="00652601" w:rsidTr="00652601">
        <w:tc>
          <w:tcPr>
            <w:tcW w:w="715" w:type="dxa"/>
          </w:tcPr>
          <w:p w:rsidR="00652601" w:rsidRDefault="00652601" w:rsidP="00F95989">
            <w:pPr>
              <w:spacing w:line="276" w:lineRule="auto"/>
              <w:jc w:val="center"/>
              <w:rPr>
                <w:rFonts w:cs="Times New Roman"/>
                <w:sz w:val="20"/>
                <w:szCs w:val="20"/>
              </w:rPr>
            </w:pPr>
            <w:r>
              <w:rPr>
                <w:rFonts w:cs="Times New Roman"/>
                <w:sz w:val="20"/>
                <w:szCs w:val="20"/>
              </w:rPr>
              <w:t>11</w:t>
            </w:r>
          </w:p>
        </w:tc>
        <w:tc>
          <w:tcPr>
            <w:tcW w:w="1615" w:type="dxa"/>
          </w:tcPr>
          <w:p w:rsidR="00652601" w:rsidRDefault="00652601" w:rsidP="00F95989">
            <w:pPr>
              <w:spacing w:line="276" w:lineRule="auto"/>
              <w:jc w:val="center"/>
              <w:rPr>
                <w:rFonts w:cs="Times New Roman"/>
                <w:b/>
                <w:sz w:val="20"/>
                <w:szCs w:val="20"/>
              </w:rPr>
            </w:pPr>
            <w:r>
              <w:rPr>
                <w:rFonts w:cs="Times New Roman"/>
                <w:b/>
                <w:sz w:val="20"/>
                <w:szCs w:val="20"/>
              </w:rPr>
              <w:t>kurang</w:t>
            </w:r>
          </w:p>
        </w:tc>
        <w:tc>
          <w:tcPr>
            <w:tcW w:w="1440" w:type="dxa"/>
          </w:tcPr>
          <w:p w:rsidR="00652601" w:rsidRDefault="00652601" w:rsidP="00F95989">
            <w:pPr>
              <w:spacing w:line="276" w:lineRule="auto"/>
              <w:jc w:val="center"/>
              <w:rPr>
                <w:rFonts w:cs="Times New Roman"/>
                <w:sz w:val="20"/>
                <w:szCs w:val="20"/>
              </w:rPr>
            </w:pPr>
            <w:r>
              <w:rPr>
                <w:rFonts w:cs="Times New Roman"/>
                <w:sz w:val="20"/>
                <w:szCs w:val="20"/>
              </w:rPr>
              <w:t>1</w:t>
            </w:r>
          </w:p>
        </w:tc>
        <w:tc>
          <w:tcPr>
            <w:tcW w:w="1350" w:type="dxa"/>
          </w:tcPr>
          <w:p w:rsidR="00652601" w:rsidRDefault="00652601" w:rsidP="00F95989">
            <w:pPr>
              <w:spacing w:line="276" w:lineRule="auto"/>
              <w:jc w:val="center"/>
              <w:rPr>
                <w:rFonts w:cs="Times New Roman"/>
                <w:sz w:val="20"/>
                <w:szCs w:val="20"/>
              </w:rPr>
            </w:pPr>
            <w:r>
              <w:rPr>
                <w:rFonts w:cs="Times New Roman"/>
                <w:sz w:val="20"/>
                <w:szCs w:val="20"/>
              </w:rPr>
              <w:t>1</w:t>
            </w:r>
          </w:p>
        </w:tc>
      </w:tr>
      <w:tr w:rsidR="00652601" w:rsidTr="00652601">
        <w:tc>
          <w:tcPr>
            <w:tcW w:w="715" w:type="dxa"/>
          </w:tcPr>
          <w:p w:rsidR="00652601" w:rsidRDefault="00652601" w:rsidP="00F95989">
            <w:pPr>
              <w:spacing w:line="276" w:lineRule="auto"/>
              <w:jc w:val="center"/>
              <w:rPr>
                <w:rFonts w:cs="Times New Roman"/>
                <w:sz w:val="20"/>
                <w:szCs w:val="20"/>
              </w:rPr>
            </w:pPr>
            <w:r>
              <w:rPr>
                <w:rFonts w:cs="Times New Roman"/>
                <w:sz w:val="20"/>
                <w:szCs w:val="20"/>
              </w:rPr>
              <w:t>12</w:t>
            </w:r>
          </w:p>
        </w:tc>
        <w:tc>
          <w:tcPr>
            <w:tcW w:w="1615" w:type="dxa"/>
          </w:tcPr>
          <w:p w:rsidR="00652601" w:rsidRDefault="00652601" w:rsidP="00F95989">
            <w:pPr>
              <w:spacing w:line="276" w:lineRule="auto"/>
              <w:jc w:val="center"/>
              <w:rPr>
                <w:rFonts w:cs="Times New Roman"/>
                <w:b/>
                <w:sz w:val="20"/>
                <w:szCs w:val="20"/>
              </w:rPr>
            </w:pPr>
            <w:r>
              <w:rPr>
                <w:rFonts w:cs="Times New Roman"/>
                <w:b/>
                <w:sz w:val="20"/>
                <w:szCs w:val="20"/>
              </w:rPr>
              <w:t>layan</w:t>
            </w:r>
          </w:p>
        </w:tc>
        <w:tc>
          <w:tcPr>
            <w:tcW w:w="1440" w:type="dxa"/>
          </w:tcPr>
          <w:p w:rsidR="00652601" w:rsidRPr="0089791D" w:rsidRDefault="00652601" w:rsidP="00F95989">
            <w:pPr>
              <w:spacing w:line="276" w:lineRule="auto"/>
              <w:jc w:val="center"/>
              <w:rPr>
                <w:rFonts w:cs="Times New Roman"/>
                <w:sz w:val="20"/>
                <w:szCs w:val="20"/>
              </w:rPr>
            </w:pPr>
            <w:r>
              <w:rPr>
                <w:rFonts w:cs="Times New Roman"/>
                <w:sz w:val="20"/>
                <w:szCs w:val="20"/>
              </w:rPr>
              <w:t>1</w:t>
            </w:r>
          </w:p>
        </w:tc>
        <w:tc>
          <w:tcPr>
            <w:tcW w:w="1350" w:type="dxa"/>
          </w:tcPr>
          <w:p w:rsidR="00652601" w:rsidRPr="0089791D" w:rsidRDefault="00652601" w:rsidP="00F95989">
            <w:pPr>
              <w:spacing w:line="276" w:lineRule="auto"/>
              <w:jc w:val="center"/>
              <w:rPr>
                <w:rFonts w:cs="Times New Roman"/>
                <w:sz w:val="20"/>
                <w:szCs w:val="20"/>
              </w:rPr>
            </w:pPr>
            <w:r>
              <w:rPr>
                <w:rFonts w:cs="Times New Roman"/>
                <w:sz w:val="20"/>
                <w:szCs w:val="20"/>
              </w:rPr>
              <w:t>1</w:t>
            </w:r>
          </w:p>
        </w:tc>
      </w:tr>
      <w:tr w:rsidR="00652601" w:rsidTr="00652601">
        <w:tc>
          <w:tcPr>
            <w:tcW w:w="715" w:type="dxa"/>
          </w:tcPr>
          <w:p w:rsidR="00652601" w:rsidRDefault="00652601" w:rsidP="00F95989">
            <w:pPr>
              <w:spacing w:line="276" w:lineRule="auto"/>
              <w:jc w:val="center"/>
              <w:rPr>
                <w:rFonts w:cs="Times New Roman"/>
                <w:sz w:val="20"/>
                <w:szCs w:val="20"/>
              </w:rPr>
            </w:pPr>
            <w:r>
              <w:rPr>
                <w:rFonts w:cs="Times New Roman"/>
                <w:sz w:val="20"/>
                <w:szCs w:val="20"/>
              </w:rPr>
              <w:t>13</w:t>
            </w:r>
          </w:p>
        </w:tc>
        <w:tc>
          <w:tcPr>
            <w:tcW w:w="1615" w:type="dxa"/>
          </w:tcPr>
          <w:p w:rsidR="00652601" w:rsidRDefault="00652601" w:rsidP="00F95989">
            <w:pPr>
              <w:spacing w:line="276" w:lineRule="auto"/>
              <w:jc w:val="center"/>
              <w:rPr>
                <w:rFonts w:cs="Times New Roman"/>
                <w:b/>
                <w:sz w:val="20"/>
                <w:szCs w:val="20"/>
              </w:rPr>
            </w:pPr>
            <w:r>
              <w:rPr>
                <w:rFonts w:cs="Times New Roman"/>
                <w:b/>
                <w:sz w:val="20"/>
                <w:szCs w:val="20"/>
              </w:rPr>
              <w:t>luas</w:t>
            </w:r>
          </w:p>
        </w:tc>
        <w:tc>
          <w:tcPr>
            <w:tcW w:w="1440" w:type="dxa"/>
          </w:tcPr>
          <w:p w:rsidR="00652601" w:rsidRPr="0089791D" w:rsidRDefault="00652601" w:rsidP="00F95989">
            <w:pPr>
              <w:spacing w:line="276" w:lineRule="auto"/>
              <w:jc w:val="center"/>
              <w:rPr>
                <w:rFonts w:cs="Times New Roman"/>
                <w:sz w:val="20"/>
                <w:szCs w:val="20"/>
              </w:rPr>
            </w:pPr>
            <w:r>
              <w:rPr>
                <w:rFonts w:cs="Times New Roman"/>
                <w:sz w:val="20"/>
                <w:szCs w:val="20"/>
              </w:rPr>
              <w:t>0</w:t>
            </w:r>
          </w:p>
        </w:tc>
        <w:tc>
          <w:tcPr>
            <w:tcW w:w="1350" w:type="dxa"/>
          </w:tcPr>
          <w:p w:rsidR="00652601" w:rsidRDefault="00652601" w:rsidP="00F95989">
            <w:pPr>
              <w:spacing w:line="276" w:lineRule="auto"/>
              <w:jc w:val="center"/>
              <w:rPr>
                <w:rFonts w:cs="Times New Roman"/>
                <w:sz w:val="20"/>
                <w:szCs w:val="20"/>
              </w:rPr>
            </w:pPr>
            <w:r>
              <w:rPr>
                <w:rFonts w:cs="Times New Roman"/>
                <w:sz w:val="20"/>
                <w:szCs w:val="20"/>
              </w:rPr>
              <w:t>0</w:t>
            </w:r>
          </w:p>
        </w:tc>
      </w:tr>
      <w:tr w:rsidR="00652601" w:rsidTr="00652601">
        <w:tc>
          <w:tcPr>
            <w:tcW w:w="715" w:type="dxa"/>
          </w:tcPr>
          <w:p w:rsidR="00652601" w:rsidRDefault="00652601" w:rsidP="00F95989">
            <w:pPr>
              <w:spacing w:line="276" w:lineRule="auto"/>
              <w:jc w:val="center"/>
              <w:rPr>
                <w:rFonts w:cs="Times New Roman"/>
                <w:sz w:val="20"/>
                <w:szCs w:val="20"/>
              </w:rPr>
            </w:pPr>
            <w:r>
              <w:rPr>
                <w:rFonts w:cs="Times New Roman"/>
                <w:sz w:val="20"/>
                <w:szCs w:val="20"/>
              </w:rPr>
              <w:t>14</w:t>
            </w:r>
          </w:p>
        </w:tc>
        <w:tc>
          <w:tcPr>
            <w:tcW w:w="1615" w:type="dxa"/>
          </w:tcPr>
          <w:p w:rsidR="00652601" w:rsidRDefault="00652601" w:rsidP="00F95989">
            <w:pPr>
              <w:spacing w:line="276" w:lineRule="auto"/>
              <w:jc w:val="center"/>
              <w:rPr>
                <w:rFonts w:cs="Times New Roman"/>
                <w:b/>
                <w:sz w:val="20"/>
                <w:szCs w:val="20"/>
              </w:rPr>
            </w:pPr>
            <w:r>
              <w:rPr>
                <w:rFonts w:cs="Times New Roman"/>
                <w:b/>
                <w:sz w:val="20"/>
                <w:szCs w:val="20"/>
              </w:rPr>
              <w:t>madahi</w:t>
            </w:r>
          </w:p>
        </w:tc>
        <w:tc>
          <w:tcPr>
            <w:tcW w:w="1440" w:type="dxa"/>
          </w:tcPr>
          <w:p w:rsidR="00652601" w:rsidRPr="0089791D" w:rsidRDefault="00652601" w:rsidP="00F95989">
            <w:pPr>
              <w:spacing w:line="276" w:lineRule="auto"/>
              <w:jc w:val="center"/>
              <w:rPr>
                <w:rFonts w:cs="Times New Roman"/>
                <w:sz w:val="20"/>
                <w:szCs w:val="20"/>
              </w:rPr>
            </w:pPr>
            <w:r>
              <w:rPr>
                <w:rFonts w:cs="Times New Roman"/>
                <w:sz w:val="20"/>
                <w:szCs w:val="20"/>
              </w:rPr>
              <w:t>1</w:t>
            </w:r>
          </w:p>
        </w:tc>
        <w:tc>
          <w:tcPr>
            <w:tcW w:w="1350" w:type="dxa"/>
          </w:tcPr>
          <w:p w:rsidR="00652601" w:rsidRDefault="00652601" w:rsidP="00F95989">
            <w:pPr>
              <w:spacing w:line="276" w:lineRule="auto"/>
              <w:jc w:val="center"/>
              <w:rPr>
                <w:rFonts w:cs="Times New Roman"/>
                <w:sz w:val="20"/>
                <w:szCs w:val="20"/>
              </w:rPr>
            </w:pPr>
            <w:r>
              <w:rPr>
                <w:rFonts w:cs="Times New Roman"/>
                <w:sz w:val="20"/>
                <w:szCs w:val="20"/>
              </w:rPr>
              <w:t>0</w:t>
            </w:r>
          </w:p>
        </w:tc>
      </w:tr>
      <w:tr w:rsidR="00652601" w:rsidTr="00652601">
        <w:tc>
          <w:tcPr>
            <w:tcW w:w="715" w:type="dxa"/>
          </w:tcPr>
          <w:p w:rsidR="00652601" w:rsidRDefault="00652601" w:rsidP="00F95989">
            <w:pPr>
              <w:spacing w:line="276" w:lineRule="auto"/>
              <w:jc w:val="center"/>
              <w:rPr>
                <w:rFonts w:cs="Times New Roman"/>
                <w:sz w:val="20"/>
                <w:szCs w:val="20"/>
              </w:rPr>
            </w:pPr>
            <w:r>
              <w:rPr>
                <w:rFonts w:cs="Times New Roman"/>
                <w:sz w:val="20"/>
                <w:szCs w:val="20"/>
              </w:rPr>
              <w:t>15</w:t>
            </w:r>
          </w:p>
        </w:tc>
        <w:tc>
          <w:tcPr>
            <w:tcW w:w="1615" w:type="dxa"/>
          </w:tcPr>
          <w:p w:rsidR="00652601" w:rsidRDefault="00652601" w:rsidP="00F95989">
            <w:pPr>
              <w:spacing w:line="276" w:lineRule="auto"/>
              <w:jc w:val="center"/>
              <w:rPr>
                <w:rFonts w:cs="Times New Roman"/>
                <w:b/>
                <w:sz w:val="20"/>
                <w:szCs w:val="20"/>
              </w:rPr>
            </w:pPr>
            <w:r>
              <w:rPr>
                <w:rFonts w:cs="Times New Roman"/>
                <w:b/>
                <w:sz w:val="20"/>
                <w:szCs w:val="20"/>
              </w:rPr>
              <w:t>motor</w:t>
            </w:r>
          </w:p>
        </w:tc>
        <w:tc>
          <w:tcPr>
            <w:tcW w:w="1440" w:type="dxa"/>
          </w:tcPr>
          <w:p w:rsidR="00652601" w:rsidRPr="0089791D" w:rsidRDefault="00652601" w:rsidP="00F95989">
            <w:pPr>
              <w:spacing w:line="276" w:lineRule="auto"/>
              <w:jc w:val="center"/>
              <w:rPr>
                <w:rFonts w:cs="Times New Roman"/>
                <w:sz w:val="20"/>
                <w:szCs w:val="20"/>
              </w:rPr>
            </w:pPr>
            <w:r>
              <w:rPr>
                <w:rFonts w:cs="Times New Roman"/>
                <w:sz w:val="20"/>
                <w:szCs w:val="20"/>
              </w:rPr>
              <w:t>0</w:t>
            </w:r>
          </w:p>
        </w:tc>
        <w:tc>
          <w:tcPr>
            <w:tcW w:w="1350" w:type="dxa"/>
          </w:tcPr>
          <w:p w:rsidR="00652601" w:rsidRDefault="00652601" w:rsidP="00F95989">
            <w:pPr>
              <w:spacing w:line="276" w:lineRule="auto"/>
              <w:jc w:val="center"/>
              <w:rPr>
                <w:rFonts w:cs="Times New Roman"/>
                <w:sz w:val="20"/>
                <w:szCs w:val="20"/>
              </w:rPr>
            </w:pPr>
            <w:r>
              <w:rPr>
                <w:rFonts w:cs="Times New Roman"/>
                <w:sz w:val="20"/>
                <w:szCs w:val="20"/>
              </w:rPr>
              <w:t>0</w:t>
            </w:r>
          </w:p>
        </w:tc>
      </w:tr>
      <w:tr w:rsidR="00652601" w:rsidTr="00652601">
        <w:tc>
          <w:tcPr>
            <w:tcW w:w="715" w:type="dxa"/>
          </w:tcPr>
          <w:p w:rsidR="00652601" w:rsidRDefault="00652601" w:rsidP="00F95989">
            <w:pPr>
              <w:spacing w:line="276" w:lineRule="auto"/>
              <w:jc w:val="center"/>
              <w:rPr>
                <w:rFonts w:cs="Times New Roman"/>
                <w:sz w:val="20"/>
                <w:szCs w:val="20"/>
              </w:rPr>
            </w:pPr>
            <w:r>
              <w:rPr>
                <w:rFonts w:cs="Times New Roman"/>
                <w:sz w:val="20"/>
                <w:szCs w:val="20"/>
              </w:rPr>
              <w:t>16</w:t>
            </w:r>
          </w:p>
        </w:tc>
        <w:tc>
          <w:tcPr>
            <w:tcW w:w="1615" w:type="dxa"/>
          </w:tcPr>
          <w:p w:rsidR="00652601" w:rsidRDefault="00652601" w:rsidP="00F95989">
            <w:pPr>
              <w:spacing w:line="276" w:lineRule="auto"/>
              <w:jc w:val="center"/>
              <w:rPr>
                <w:rFonts w:cs="Times New Roman"/>
                <w:b/>
                <w:sz w:val="20"/>
                <w:szCs w:val="20"/>
              </w:rPr>
            </w:pPr>
            <w:r>
              <w:rPr>
                <w:rFonts w:cs="Times New Roman"/>
                <w:b/>
                <w:sz w:val="20"/>
                <w:szCs w:val="20"/>
              </w:rPr>
              <w:t>parkir</w:t>
            </w:r>
          </w:p>
        </w:tc>
        <w:tc>
          <w:tcPr>
            <w:tcW w:w="1440" w:type="dxa"/>
          </w:tcPr>
          <w:p w:rsidR="00652601" w:rsidRPr="0089791D" w:rsidRDefault="00652601" w:rsidP="00F95989">
            <w:pPr>
              <w:spacing w:line="276" w:lineRule="auto"/>
              <w:jc w:val="center"/>
              <w:rPr>
                <w:rFonts w:cs="Times New Roman"/>
                <w:sz w:val="20"/>
                <w:szCs w:val="20"/>
              </w:rPr>
            </w:pPr>
            <w:r>
              <w:rPr>
                <w:rFonts w:cs="Times New Roman"/>
                <w:sz w:val="20"/>
                <w:szCs w:val="20"/>
              </w:rPr>
              <w:t>0</w:t>
            </w:r>
          </w:p>
        </w:tc>
        <w:tc>
          <w:tcPr>
            <w:tcW w:w="1350" w:type="dxa"/>
          </w:tcPr>
          <w:p w:rsidR="00652601" w:rsidRDefault="00652601" w:rsidP="00F95989">
            <w:pPr>
              <w:spacing w:line="276" w:lineRule="auto"/>
              <w:jc w:val="center"/>
              <w:rPr>
                <w:rFonts w:cs="Times New Roman"/>
                <w:sz w:val="20"/>
                <w:szCs w:val="20"/>
              </w:rPr>
            </w:pPr>
            <w:r>
              <w:rPr>
                <w:rFonts w:cs="Times New Roman"/>
                <w:sz w:val="20"/>
                <w:szCs w:val="20"/>
              </w:rPr>
              <w:t>0</w:t>
            </w:r>
          </w:p>
        </w:tc>
      </w:tr>
      <w:tr w:rsidR="00652601" w:rsidTr="00652601">
        <w:tc>
          <w:tcPr>
            <w:tcW w:w="715" w:type="dxa"/>
          </w:tcPr>
          <w:p w:rsidR="00652601" w:rsidRDefault="00652601" w:rsidP="00F95989">
            <w:pPr>
              <w:spacing w:line="276" w:lineRule="auto"/>
              <w:jc w:val="center"/>
              <w:rPr>
                <w:rFonts w:cs="Times New Roman"/>
                <w:sz w:val="20"/>
                <w:szCs w:val="20"/>
              </w:rPr>
            </w:pPr>
            <w:r>
              <w:rPr>
                <w:rFonts w:cs="Times New Roman"/>
                <w:sz w:val="20"/>
                <w:szCs w:val="20"/>
              </w:rPr>
              <w:t>17</w:t>
            </w:r>
          </w:p>
        </w:tc>
        <w:tc>
          <w:tcPr>
            <w:tcW w:w="1615" w:type="dxa"/>
          </w:tcPr>
          <w:p w:rsidR="00652601" w:rsidRDefault="00652601" w:rsidP="00F95989">
            <w:pPr>
              <w:spacing w:line="276" w:lineRule="auto"/>
              <w:jc w:val="center"/>
              <w:rPr>
                <w:rFonts w:cs="Times New Roman"/>
                <w:b/>
                <w:sz w:val="20"/>
                <w:szCs w:val="20"/>
              </w:rPr>
            </w:pPr>
            <w:r>
              <w:rPr>
                <w:rFonts w:cs="Times New Roman"/>
                <w:b/>
                <w:sz w:val="20"/>
                <w:szCs w:val="20"/>
              </w:rPr>
              <w:t>ramah</w:t>
            </w:r>
          </w:p>
        </w:tc>
        <w:tc>
          <w:tcPr>
            <w:tcW w:w="1440" w:type="dxa"/>
          </w:tcPr>
          <w:p w:rsidR="00652601" w:rsidRDefault="00652601" w:rsidP="00F95989">
            <w:pPr>
              <w:spacing w:line="276" w:lineRule="auto"/>
              <w:jc w:val="center"/>
              <w:rPr>
                <w:rFonts w:cs="Times New Roman"/>
                <w:sz w:val="20"/>
                <w:szCs w:val="20"/>
              </w:rPr>
            </w:pPr>
            <w:r>
              <w:rPr>
                <w:rFonts w:cs="Times New Roman"/>
                <w:sz w:val="20"/>
                <w:szCs w:val="20"/>
              </w:rPr>
              <w:t>0</w:t>
            </w:r>
          </w:p>
        </w:tc>
        <w:tc>
          <w:tcPr>
            <w:tcW w:w="1350" w:type="dxa"/>
          </w:tcPr>
          <w:p w:rsidR="00652601" w:rsidRDefault="00652601" w:rsidP="00F95989">
            <w:pPr>
              <w:spacing w:line="276" w:lineRule="auto"/>
              <w:jc w:val="center"/>
              <w:rPr>
                <w:rFonts w:cs="Times New Roman"/>
                <w:sz w:val="20"/>
                <w:szCs w:val="20"/>
              </w:rPr>
            </w:pPr>
            <w:r>
              <w:rPr>
                <w:rFonts w:cs="Times New Roman"/>
                <w:sz w:val="20"/>
                <w:szCs w:val="20"/>
              </w:rPr>
              <w:t>0</w:t>
            </w:r>
          </w:p>
        </w:tc>
      </w:tr>
      <w:tr w:rsidR="00652601" w:rsidTr="00652601">
        <w:tc>
          <w:tcPr>
            <w:tcW w:w="715" w:type="dxa"/>
          </w:tcPr>
          <w:p w:rsidR="00652601" w:rsidRDefault="00652601" w:rsidP="00F95989">
            <w:pPr>
              <w:spacing w:line="276" w:lineRule="auto"/>
              <w:jc w:val="center"/>
              <w:rPr>
                <w:rFonts w:cs="Times New Roman"/>
                <w:sz w:val="20"/>
                <w:szCs w:val="20"/>
              </w:rPr>
            </w:pPr>
            <w:r>
              <w:rPr>
                <w:rFonts w:cs="Times New Roman"/>
                <w:sz w:val="20"/>
                <w:szCs w:val="20"/>
              </w:rPr>
              <w:t>18</w:t>
            </w:r>
          </w:p>
        </w:tc>
        <w:tc>
          <w:tcPr>
            <w:tcW w:w="1615" w:type="dxa"/>
          </w:tcPr>
          <w:p w:rsidR="00652601" w:rsidRDefault="00652601" w:rsidP="00F95989">
            <w:pPr>
              <w:spacing w:line="276" w:lineRule="auto"/>
              <w:jc w:val="center"/>
              <w:rPr>
                <w:rFonts w:cs="Times New Roman"/>
                <w:b/>
                <w:sz w:val="20"/>
                <w:szCs w:val="20"/>
              </w:rPr>
            </w:pPr>
            <w:r>
              <w:rPr>
                <w:rFonts w:cs="Times New Roman"/>
                <w:b/>
                <w:sz w:val="20"/>
                <w:szCs w:val="20"/>
              </w:rPr>
              <w:t>ruang</w:t>
            </w:r>
          </w:p>
        </w:tc>
        <w:tc>
          <w:tcPr>
            <w:tcW w:w="1440" w:type="dxa"/>
          </w:tcPr>
          <w:p w:rsidR="00652601" w:rsidRDefault="00652601" w:rsidP="00F95989">
            <w:pPr>
              <w:spacing w:line="276" w:lineRule="auto"/>
              <w:jc w:val="center"/>
              <w:rPr>
                <w:rFonts w:cs="Times New Roman"/>
                <w:sz w:val="20"/>
                <w:szCs w:val="20"/>
              </w:rPr>
            </w:pPr>
            <w:r>
              <w:rPr>
                <w:rFonts w:cs="Times New Roman"/>
                <w:sz w:val="20"/>
                <w:szCs w:val="20"/>
              </w:rPr>
              <w:t>1</w:t>
            </w:r>
          </w:p>
        </w:tc>
        <w:tc>
          <w:tcPr>
            <w:tcW w:w="1350" w:type="dxa"/>
          </w:tcPr>
          <w:p w:rsidR="00652601" w:rsidRDefault="00652601" w:rsidP="00F95989">
            <w:pPr>
              <w:spacing w:line="276" w:lineRule="auto"/>
              <w:jc w:val="center"/>
              <w:rPr>
                <w:rFonts w:cs="Times New Roman"/>
                <w:sz w:val="20"/>
                <w:szCs w:val="20"/>
              </w:rPr>
            </w:pPr>
            <w:r>
              <w:rPr>
                <w:rFonts w:cs="Times New Roman"/>
                <w:sz w:val="20"/>
                <w:szCs w:val="20"/>
              </w:rPr>
              <w:t>0</w:t>
            </w:r>
          </w:p>
        </w:tc>
      </w:tr>
      <w:tr w:rsidR="00652601" w:rsidTr="00652601">
        <w:tc>
          <w:tcPr>
            <w:tcW w:w="715" w:type="dxa"/>
          </w:tcPr>
          <w:p w:rsidR="00652601" w:rsidRDefault="00652601" w:rsidP="00F95989">
            <w:pPr>
              <w:spacing w:line="276" w:lineRule="auto"/>
              <w:jc w:val="center"/>
              <w:rPr>
                <w:rFonts w:cs="Times New Roman"/>
                <w:sz w:val="20"/>
                <w:szCs w:val="20"/>
              </w:rPr>
            </w:pPr>
            <w:r>
              <w:rPr>
                <w:rFonts w:cs="Times New Roman"/>
                <w:sz w:val="20"/>
                <w:szCs w:val="20"/>
              </w:rPr>
              <w:t>19</w:t>
            </w:r>
          </w:p>
        </w:tc>
        <w:tc>
          <w:tcPr>
            <w:tcW w:w="1615" w:type="dxa"/>
          </w:tcPr>
          <w:p w:rsidR="00652601" w:rsidRDefault="00652601" w:rsidP="00F95989">
            <w:pPr>
              <w:spacing w:line="276" w:lineRule="auto"/>
              <w:jc w:val="center"/>
              <w:rPr>
                <w:rFonts w:cs="Times New Roman"/>
                <w:b/>
                <w:sz w:val="20"/>
                <w:szCs w:val="20"/>
              </w:rPr>
            </w:pPr>
            <w:r>
              <w:rPr>
                <w:rFonts w:cs="Times New Roman"/>
                <w:b/>
                <w:sz w:val="20"/>
                <w:szCs w:val="20"/>
              </w:rPr>
              <w:t>sabar</w:t>
            </w:r>
          </w:p>
        </w:tc>
        <w:tc>
          <w:tcPr>
            <w:tcW w:w="1440" w:type="dxa"/>
          </w:tcPr>
          <w:p w:rsidR="00652601" w:rsidRDefault="00652601" w:rsidP="00F95989">
            <w:pPr>
              <w:spacing w:line="276" w:lineRule="auto"/>
              <w:jc w:val="center"/>
              <w:rPr>
                <w:rFonts w:cs="Times New Roman"/>
                <w:sz w:val="20"/>
                <w:szCs w:val="20"/>
              </w:rPr>
            </w:pPr>
            <w:r>
              <w:rPr>
                <w:rFonts w:cs="Times New Roman"/>
                <w:sz w:val="20"/>
                <w:szCs w:val="20"/>
              </w:rPr>
              <w:t>0</w:t>
            </w:r>
          </w:p>
        </w:tc>
        <w:tc>
          <w:tcPr>
            <w:tcW w:w="1350" w:type="dxa"/>
          </w:tcPr>
          <w:p w:rsidR="00652601" w:rsidRDefault="00652601" w:rsidP="00F95989">
            <w:pPr>
              <w:spacing w:line="276" w:lineRule="auto"/>
              <w:jc w:val="center"/>
              <w:rPr>
                <w:rFonts w:cs="Times New Roman"/>
                <w:sz w:val="20"/>
                <w:szCs w:val="20"/>
              </w:rPr>
            </w:pPr>
            <w:r>
              <w:rPr>
                <w:rFonts w:cs="Times New Roman"/>
                <w:sz w:val="20"/>
                <w:szCs w:val="20"/>
              </w:rPr>
              <w:t>0</w:t>
            </w:r>
          </w:p>
        </w:tc>
      </w:tr>
      <w:tr w:rsidR="00652601" w:rsidTr="00652601">
        <w:tc>
          <w:tcPr>
            <w:tcW w:w="715" w:type="dxa"/>
          </w:tcPr>
          <w:p w:rsidR="00652601" w:rsidRDefault="00652601" w:rsidP="00F95989">
            <w:pPr>
              <w:spacing w:line="276" w:lineRule="auto"/>
              <w:jc w:val="center"/>
              <w:rPr>
                <w:rFonts w:cs="Times New Roman"/>
                <w:sz w:val="20"/>
                <w:szCs w:val="20"/>
              </w:rPr>
            </w:pPr>
            <w:r>
              <w:rPr>
                <w:rFonts w:cs="Times New Roman"/>
                <w:sz w:val="20"/>
                <w:szCs w:val="20"/>
              </w:rPr>
              <w:t>20</w:t>
            </w:r>
          </w:p>
        </w:tc>
        <w:tc>
          <w:tcPr>
            <w:tcW w:w="1615" w:type="dxa"/>
          </w:tcPr>
          <w:p w:rsidR="00652601" w:rsidRDefault="00652601" w:rsidP="00F95989">
            <w:pPr>
              <w:spacing w:line="276" w:lineRule="auto"/>
              <w:jc w:val="center"/>
              <w:rPr>
                <w:rFonts w:cs="Times New Roman"/>
                <w:b/>
                <w:sz w:val="20"/>
                <w:szCs w:val="20"/>
              </w:rPr>
            </w:pPr>
            <w:r>
              <w:rPr>
                <w:rFonts w:cs="Times New Roman"/>
                <w:b/>
                <w:sz w:val="20"/>
                <w:szCs w:val="20"/>
              </w:rPr>
              <w:t>sangat</w:t>
            </w:r>
          </w:p>
        </w:tc>
        <w:tc>
          <w:tcPr>
            <w:tcW w:w="1440" w:type="dxa"/>
          </w:tcPr>
          <w:p w:rsidR="00652601" w:rsidRDefault="00652601" w:rsidP="00F95989">
            <w:pPr>
              <w:spacing w:line="276" w:lineRule="auto"/>
              <w:jc w:val="center"/>
              <w:rPr>
                <w:rFonts w:cs="Times New Roman"/>
                <w:sz w:val="20"/>
                <w:szCs w:val="20"/>
              </w:rPr>
            </w:pPr>
            <w:r>
              <w:rPr>
                <w:rFonts w:cs="Times New Roman"/>
                <w:sz w:val="20"/>
                <w:szCs w:val="20"/>
              </w:rPr>
              <w:t>0</w:t>
            </w:r>
          </w:p>
        </w:tc>
        <w:tc>
          <w:tcPr>
            <w:tcW w:w="1350" w:type="dxa"/>
          </w:tcPr>
          <w:p w:rsidR="00652601" w:rsidRDefault="00652601" w:rsidP="00F95989">
            <w:pPr>
              <w:spacing w:line="276" w:lineRule="auto"/>
              <w:jc w:val="center"/>
              <w:rPr>
                <w:rFonts w:cs="Times New Roman"/>
                <w:sz w:val="20"/>
                <w:szCs w:val="20"/>
              </w:rPr>
            </w:pPr>
            <w:r>
              <w:rPr>
                <w:rFonts w:cs="Times New Roman"/>
                <w:sz w:val="20"/>
                <w:szCs w:val="20"/>
              </w:rPr>
              <w:t>0</w:t>
            </w:r>
          </w:p>
        </w:tc>
      </w:tr>
      <w:tr w:rsidR="00652601" w:rsidTr="00652601">
        <w:tc>
          <w:tcPr>
            <w:tcW w:w="715" w:type="dxa"/>
          </w:tcPr>
          <w:p w:rsidR="00652601" w:rsidRDefault="00652601" w:rsidP="00F95989">
            <w:pPr>
              <w:spacing w:line="276" w:lineRule="auto"/>
              <w:jc w:val="center"/>
              <w:rPr>
                <w:rFonts w:cs="Times New Roman"/>
                <w:sz w:val="20"/>
                <w:szCs w:val="20"/>
              </w:rPr>
            </w:pPr>
            <w:r>
              <w:rPr>
                <w:rFonts w:cs="Times New Roman"/>
                <w:sz w:val="20"/>
                <w:szCs w:val="20"/>
              </w:rPr>
              <w:t>21</w:t>
            </w:r>
          </w:p>
        </w:tc>
        <w:tc>
          <w:tcPr>
            <w:tcW w:w="1615" w:type="dxa"/>
          </w:tcPr>
          <w:p w:rsidR="00652601" w:rsidRDefault="00652601" w:rsidP="00F95989">
            <w:pPr>
              <w:spacing w:line="276" w:lineRule="auto"/>
              <w:jc w:val="center"/>
              <w:rPr>
                <w:rFonts w:cs="Times New Roman"/>
                <w:b/>
                <w:sz w:val="20"/>
                <w:szCs w:val="20"/>
              </w:rPr>
            </w:pPr>
            <w:r>
              <w:rPr>
                <w:rFonts w:cs="Times New Roman"/>
                <w:b/>
                <w:sz w:val="20"/>
                <w:szCs w:val="20"/>
              </w:rPr>
              <w:t>tangan</w:t>
            </w:r>
          </w:p>
        </w:tc>
        <w:tc>
          <w:tcPr>
            <w:tcW w:w="1440" w:type="dxa"/>
          </w:tcPr>
          <w:p w:rsidR="00652601" w:rsidRDefault="00652601" w:rsidP="00F95989">
            <w:pPr>
              <w:spacing w:line="276" w:lineRule="auto"/>
              <w:jc w:val="center"/>
              <w:rPr>
                <w:rFonts w:cs="Times New Roman"/>
                <w:sz w:val="20"/>
                <w:szCs w:val="20"/>
              </w:rPr>
            </w:pPr>
            <w:r>
              <w:rPr>
                <w:rFonts w:cs="Times New Roman"/>
                <w:sz w:val="20"/>
                <w:szCs w:val="20"/>
              </w:rPr>
              <w:t>1</w:t>
            </w:r>
          </w:p>
        </w:tc>
        <w:tc>
          <w:tcPr>
            <w:tcW w:w="1350" w:type="dxa"/>
          </w:tcPr>
          <w:p w:rsidR="00652601" w:rsidRDefault="00652601" w:rsidP="00F95989">
            <w:pPr>
              <w:spacing w:line="276" w:lineRule="auto"/>
              <w:jc w:val="center"/>
              <w:rPr>
                <w:rFonts w:cs="Times New Roman"/>
                <w:sz w:val="20"/>
                <w:szCs w:val="20"/>
              </w:rPr>
            </w:pPr>
            <w:r>
              <w:rPr>
                <w:rFonts w:cs="Times New Roman"/>
                <w:sz w:val="20"/>
                <w:szCs w:val="20"/>
              </w:rPr>
              <w:t>0</w:t>
            </w:r>
          </w:p>
        </w:tc>
      </w:tr>
      <w:tr w:rsidR="00652601" w:rsidTr="00652601">
        <w:tc>
          <w:tcPr>
            <w:tcW w:w="715" w:type="dxa"/>
          </w:tcPr>
          <w:p w:rsidR="00652601" w:rsidRDefault="00652601" w:rsidP="00F95989">
            <w:pPr>
              <w:spacing w:line="276" w:lineRule="auto"/>
              <w:jc w:val="center"/>
              <w:rPr>
                <w:rFonts w:cs="Times New Roman"/>
                <w:sz w:val="20"/>
                <w:szCs w:val="20"/>
              </w:rPr>
            </w:pPr>
            <w:r>
              <w:rPr>
                <w:rFonts w:cs="Times New Roman"/>
                <w:sz w:val="20"/>
                <w:szCs w:val="20"/>
              </w:rPr>
              <w:t>22</w:t>
            </w:r>
          </w:p>
        </w:tc>
        <w:tc>
          <w:tcPr>
            <w:tcW w:w="1615" w:type="dxa"/>
          </w:tcPr>
          <w:p w:rsidR="00652601" w:rsidRDefault="00652601" w:rsidP="00F95989">
            <w:pPr>
              <w:spacing w:line="276" w:lineRule="auto"/>
              <w:jc w:val="center"/>
              <w:rPr>
                <w:rFonts w:cs="Times New Roman"/>
                <w:b/>
                <w:sz w:val="20"/>
                <w:szCs w:val="20"/>
              </w:rPr>
            </w:pPr>
            <w:r>
              <w:rPr>
                <w:rFonts w:cs="Times New Roman"/>
                <w:b/>
                <w:sz w:val="20"/>
                <w:szCs w:val="20"/>
              </w:rPr>
              <w:t>tapi</w:t>
            </w:r>
          </w:p>
        </w:tc>
        <w:tc>
          <w:tcPr>
            <w:tcW w:w="1440" w:type="dxa"/>
          </w:tcPr>
          <w:p w:rsidR="00652601" w:rsidRDefault="00652601" w:rsidP="00F95989">
            <w:pPr>
              <w:spacing w:line="276" w:lineRule="auto"/>
              <w:jc w:val="center"/>
              <w:rPr>
                <w:rFonts w:cs="Times New Roman"/>
                <w:sz w:val="20"/>
                <w:szCs w:val="20"/>
              </w:rPr>
            </w:pPr>
            <w:r>
              <w:rPr>
                <w:rFonts w:cs="Times New Roman"/>
                <w:sz w:val="20"/>
                <w:szCs w:val="20"/>
              </w:rPr>
              <w:t>0</w:t>
            </w:r>
          </w:p>
        </w:tc>
        <w:tc>
          <w:tcPr>
            <w:tcW w:w="1350" w:type="dxa"/>
          </w:tcPr>
          <w:p w:rsidR="00652601" w:rsidRDefault="00652601" w:rsidP="00F95989">
            <w:pPr>
              <w:spacing w:line="276" w:lineRule="auto"/>
              <w:jc w:val="center"/>
              <w:rPr>
                <w:rFonts w:cs="Times New Roman"/>
                <w:sz w:val="20"/>
                <w:szCs w:val="20"/>
              </w:rPr>
            </w:pPr>
            <w:r>
              <w:rPr>
                <w:rFonts w:cs="Times New Roman"/>
                <w:sz w:val="20"/>
                <w:szCs w:val="20"/>
              </w:rPr>
              <w:t>0</w:t>
            </w:r>
          </w:p>
        </w:tc>
      </w:tr>
      <w:tr w:rsidR="00652601" w:rsidTr="00652601">
        <w:tc>
          <w:tcPr>
            <w:tcW w:w="715" w:type="dxa"/>
          </w:tcPr>
          <w:p w:rsidR="00652601" w:rsidRDefault="00652601" w:rsidP="00F95989">
            <w:pPr>
              <w:spacing w:line="276" w:lineRule="auto"/>
              <w:jc w:val="center"/>
              <w:rPr>
                <w:rFonts w:cs="Times New Roman"/>
                <w:sz w:val="20"/>
                <w:szCs w:val="20"/>
              </w:rPr>
            </w:pPr>
            <w:r>
              <w:rPr>
                <w:rFonts w:cs="Times New Roman"/>
                <w:sz w:val="20"/>
                <w:szCs w:val="20"/>
              </w:rPr>
              <w:t>23</w:t>
            </w:r>
          </w:p>
        </w:tc>
        <w:tc>
          <w:tcPr>
            <w:tcW w:w="1615" w:type="dxa"/>
          </w:tcPr>
          <w:p w:rsidR="00652601" w:rsidRDefault="00652601" w:rsidP="00F95989">
            <w:pPr>
              <w:spacing w:line="276" w:lineRule="auto"/>
              <w:jc w:val="center"/>
              <w:rPr>
                <w:rFonts w:cs="Times New Roman"/>
                <w:b/>
                <w:sz w:val="20"/>
                <w:szCs w:val="20"/>
              </w:rPr>
            </w:pPr>
            <w:r>
              <w:rPr>
                <w:rFonts w:cs="Times New Roman"/>
                <w:b/>
                <w:sz w:val="20"/>
                <w:szCs w:val="20"/>
              </w:rPr>
              <w:t>tempat</w:t>
            </w:r>
          </w:p>
        </w:tc>
        <w:tc>
          <w:tcPr>
            <w:tcW w:w="1440" w:type="dxa"/>
          </w:tcPr>
          <w:p w:rsidR="00652601" w:rsidRDefault="00652601" w:rsidP="00F95989">
            <w:pPr>
              <w:spacing w:line="276" w:lineRule="auto"/>
              <w:jc w:val="center"/>
              <w:rPr>
                <w:rFonts w:cs="Times New Roman"/>
                <w:sz w:val="20"/>
                <w:szCs w:val="20"/>
              </w:rPr>
            </w:pPr>
            <w:r>
              <w:rPr>
                <w:rFonts w:cs="Times New Roman"/>
                <w:sz w:val="20"/>
                <w:szCs w:val="20"/>
              </w:rPr>
              <w:t>1</w:t>
            </w:r>
          </w:p>
        </w:tc>
        <w:tc>
          <w:tcPr>
            <w:tcW w:w="1350" w:type="dxa"/>
          </w:tcPr>
          <w:p w:rsidR="00652601" w:rsidRDefault="00652601" w:rsidP="00F95989">
            <w:pPr>
              <w:spacing w:line="276" w:lineRule="auto"/>
              <w:jc w:val="center"/>
              <w:rPr>
                <w:rFonts w:cs="Times New Roman"/>
                <w:sz w:val="20"/>
                <w:szCs w:val="20"/>
              </w:rPr>
            </w:pPr>
            <w:r>
              <w:rPr>
                <w:rFonts w:cs="Times New Roman"/>
                <w:sz w:val="20"/>
                <w:szCs w:val="20"/>
              </w:rPr>
              <w:t>0</w:t>
            </w:r>
          </w:p>
        </w:tc>
      </w:tr>
      <w:tr w:rsidR="00652601" w:rsidTr="00652601">
        <w:tc>
          <w:tcPr>
            <w:tcW w:w="715" w:type="dxa"/>
          </w:tcPr>
          <w:p w:rsidR="00652601" w:rsidRDefault="00652601" w:rsidP="00F95989">
            <w:pPr>
              <w:spacing w:line="276" w:lineRule="auto"/>
              <w:jc w:val="center"/>
              <w:rPr>
                <w:rFonts w:cs="Times New Roman"/>
                <w:sz w:val="20"/>
                <w:szCs w:val="20"/>
              </w:rPr>
            </w:pPr>
            <w:r>
              <w:rPr>
                <w:rFonts w:cs="Times New Roman"/>
                <w:sz w:val="20"/>
                <w:szCs w:val="20"/>
              </w:rPr>
              <w:t>24</w:t>
            </w:r>
          </w:p>
        </w:tc>
        <w:tc>
          <w:tcPr>
            <w:tcW w:w="1615" w:type="dxa"/>
          </w:tcPr>
          <w:p w:rsidR="00652601" w:rsidRDefault="00652601" w:rsidP="00F95989">
            <w:pPr>
              <w:spacing w:line="276" w:lineRule="auto"/>
              <w:jc w:val="center"/>
              <w:rPr>
                <w:rFonts w:cs="Times New Roman"/>
                <w:b/>
                <w:sz w:val="20"/>
                <w:szCs w:val="20"/>
              </w:rPr>
            </w:pPr>
            <w:r>
              <w:rPr>
                <w:rFonts w:cs="Times New Roman"/>
                <w:b/>
                <w:sz w:val="20"/>
                <w:szCs w:val="20"/>
              </w:rPr>
              <w:t>tunggu</w:t>
            </w:r>
          </w:p>
        </w:tc>
        <w:tc>
          <w:tcPr>
            <w:tcW w:w="1440" w:type="dxa"/>
          </w:tcPr>
          <w:p w:rsidR="00652601" w:rsidRDefault="00652601" w:rsidP="00F95989">
            <w:pPr>
              <w:spacing w:line="276" w:lineRule="auto"/>
              <w:jc w:val="center"/>
              <w:rPr>
                <w:rFonts w:cs="Times New Roman"/>
                <w:sz w:val="20"/>
                <w:szCs w:val="20"/>
              </w:rPr>
            </w:pPr>
            <w:r>
              <w:rPr>
                <w:rFonts w:cs="Times New Roman"/>
                <w:sz w:val="20"/>
                <w:szCs w:val="20"/>
              </w:rPr>
              <w:t>1</w:t>
            </w:r>
          </w:p>
        </w:tc>
        <w:tc>
          <w:tcPr>
            <w:tcW w:w="1350" w:type="dxa"/>
          </w:tcPr>
          <w:p w:rsidR="00652601" w:rsidRDefault="00652601" w:rsidP="00F95989">
            <w:pPr>
              <w:spacing w:line="276" w:lineRule="auto"/>
              <w:jc w:val="center"/>
              <w:rPr>
                <w:rFonts w:cs="Times New Roman"/>
                <w:sz w:val="20"/>
                <w:szCs w:val="20"/>
              </w:rPr>
            </w:pPr>
            <w:r>
              <w:rPr>
                <w:rFonts w:cs="Times New Roman"/>
                <w:sz w:val="20"/>
                <w:szCs w:val="20"/>
              </w:rPr>
              <w:t>0</w:t>
            </w:r>
          </w:p>
        </w:tc>
      </w:tr>
    </w:tbl>
    <w:p w:rsidR="00FD7BEA" w:rsidRDefault="00FD7BEA" w:rsidP="00FD7BEA">
      <w:pPr>
        <w:spacing w:line="276" w:lineRule="auto"/>
      </w:pPr>
    </w:p>
    <w:p w:rsidR="00FD7BEA" w:rsidRDefault="00FD7BEA" w:rsidP="00FD7BEA">
      <w:pPr>
        <w:spacing w:line="276" w:lineRule="auto"/>
        <w:ind w:firstLine="720"/>
      </w:pPr>
      <w:r>
        <w:t>Kemudian dihitung P(</w:t>
      </w:r>
      <w:r w:rsidR="00652601">
        <w:t>air</w:t>
      </w:r>
      <w:r>
        <w:t>|Negatif), P(</w:t>
      </w:r>
      <w:r w:rsidR="00652601">
        <w:t>antri</w:t>
      </w:r>
      <w:r>
        <w:t>|Negatif), P(</w:t>
      </w:r>
      <w:r w:rsidR="00652601">
        <w:t>cepat</w:t>
      </w:r>
      <w:r>
        <w:t>|Negatif), P(</w:t>
      </w:r>
      <w:r w:rsidR="00652601">
        <w:t>cuci</w:t>
      </w:r>
      <w:r>
        <w:t>|Negatif), P(</w:t>
      </w:r>
      <w:r w:rsidR="00652601">
        <w:t>dan</w:t>
      </w:r>
      <w:r>
        <w:t>|Negatif), P(</w:t>
      </w:r>
      <w:r w:rsidR="00652601">
        <w:t>habis</w:t>
      </w:r>
      <w:r>
        <w:t>|Negatif), P(</w:t>
      </w:r>
      <w:r w:rsidR="00652601">
        <w:t>kurang</w:t>
      </w:r>
      <w:r>
        <w:t>|Negatif), P(</w:t>
      </w:r>
      <w:r w:rsidR="00652601">
        <w:t>layan</w:t>
      </w:r>
      <w:r>
        <w:t>|Negatif), P(</w:t>
      </w:r>
      <w:r w:rsidR="00652601">
        <w:t>madahi</w:t>
      </w:r>
      <w:r>
        <w:t>|Negatif), P(</w:t>
      </w:r>
      <w:r w:rsidR="00652601">
        <w:t>ruang</w:t>
      </w:r>
      <w:r>
        <w:t>|Negatif)</w:t>
      </w:r>
      <w:r w:rsidR="00652601">
        <w:t>, P(tangan|Negatif), P(tunggu|Negatif), P(ruang|Negatif)</w:t>
      </w:r>
      <w:r>
        <w:t>. Pada dokumen class negatif terdapat 13 kata.</w:t>
      </w:r>
    </w:p>
    <w:p w:rsidR="00FD7BEA" w:rsidRDefault="00FD7BEA" w:rsidP="00FD7BEA">
      <w:pPr>
        <w:spacing w:line="276" w:lineRule="auto"/>
      </w:pPr>
      <w:r>
        <w:t xml:space="preserve">P (Negatif)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2</m:t>
            </m:r>
          </m:num>
          <m:den>
            <m:r>
              <w:rPr>
                <w:rFonts w:ascii="Cambria Math" w:hAnsi="Cambria Math" w:cs="Times New Roman"/>
              </w:rPr>
              <m:t>4</m:t>
            </m:r>
          </m:den>
        </m:f>
      </m:oMath>
      <w:r>
        <w:t xml:space="preserve"> = 0.5</w:t>
      </w:r>
    </w:p>
    <w:p w:rsidR="006B55B7" w:rsidRDefault="006B55B7" w:rsidP="00FD7BEA">
      <w:pPr>
        <w:spacing w:line="276" w:lineRule="auto"/>
      </w:pPr>
      <w:r>
        <w:t>P(air|Negatif)</w:t>
      </w:r>
      <w:r w:rsidR="0059627C">
        <w:t xml:space="preserve">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15+24</m:t>
            </m:r>
          </m:den>
        </m:f>
      </m:oMath>
      <w:r w:rsidR="00F95989">
        <w:t xml:space="preserve"> = 0,0512</w:t>
      </w:r>
    </w:p>
    <w:p w:rsidR="0059627C" w:rsidRDefault="006B55B7" w:rsidP="00FD7BEA">
      <w:pPr>
        <w:spacing w:line="276" w:lineRule="auto"/>
      </w:pPr>
      <w:r>
        <w:t>P(antri|</w:t>
      </w:r>
      <w:r w:rsidR="0059627C">
        <w:t>Negatif)</w:t>
      </w:r>
      <w:r w:rsidR="00F95989">
        <w:t xml:space="preserve">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15+24</m:t>
            </m:r>
          </m:den>
        </m:f>
      </m:oMath>
      <w:r w:rsidR="00F95989">
        <w:t xml:space="preserve"> = 0,0512</w:t>
      </w:r>
    </w:p>
    <w:p w:rsidR="0059627C" w:rsidRDefault="006B55B7" w:rsidP="00FD7BEA">
      <w:pPr>
        <w:spacing w:line="276" w:lineRule="auto"/>
      </w:pPr>
      <w:r>
        <w:t>P(cepat</w:t>
      </w:r>
      <w:r w:rsidR="0059627C">
        <w:t>|Negatif)</w:t>
      </w:r>
      <w:r w:rsidR="00F95989">
        <w:t xml:space="preserve">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15+24</m:t>
            </m:r>
          </m:den>
        </m:f>
      </m:oMath>
      <w:r w:rsidR="00F95989">
        <w:t xml:space="preserve"> = 0,0512</w:t>
      </w:r>
    </w:p>
    <w:p w:rsidR="0059627C" w:rsidRDefault="006B55B7" w:rsidP="00FD7BEA">
      <w:pPr>
        <w:spacing w:line="276" w:lineRule="auto"/>
      </w:pPr>
      <w:r>
        <w:t>P(cuci</w:t>
      </w:r>
      <w:r w:rsidR="0059627C">
        <w:t>|Negatif)</w:t>
      </w:r>
      <w:r w:rsidR="00F95989">
        <w:t xml:space="preserve">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15+24</m:t>
            </m:r>
          </m:den>
        </m:f>
      </m:oMath>
      <w:r w:rsidR="00F95989">
        <w:t xml:space="preserve"> = 0,0512</w:t>
      </w:r>
    </w:p>
    <w:p w:rsidR="0059627C" w:rsidRPr="00F95989" w:rsidRDefault="006B55B7" w:rsidP="00FD7BEA">
      <w:pPr>
        <w:spacing w:line="276" w:lineRule="auto"/>
      </w:pPr>
      <w:r>
        <w:t>P(dan</w:t>
      </w:r>
      <w:r w:rsidR="0059627C">
        <w:t>|Negatif)</w:t>
      </w:r>
      <w:r w:rsidR="00F95989">
        <w:t xml:space="preserve">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15+24</m:t>
            </m:r>
          </m:den>
        </m:f>
      </m:oMath>
      <w:r w:rsidR="00F95989">
        <w:t xml:space="preserve"> = 0,0512</w:t>
      </w:r>
    </w:p>
    <w:p w:rsidR="0059627C" w:rsidRDefault="006B55B7" w:rsidP="00FD7BEA">
      <w:pPr>
        <w:spacing w:line="276" w:lineRule="auto"/>
      </w:pPr>
      <w:r>
        <w:t>P(habis</w:t>
      </w:r>
      <w:r w:rsidR="0059627C">
        <w:t>|Negatif)</w:t>
      </w:r>
      <w:r w:rsidR="00F95989">
        <w:t xml:space="preserve">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15+24</m:t>
            </m:r>
          </m:den>
        </m:f>
      </m:oMath>
      <w:r w:rsidR="00F95989">
        <w:t xml:space="preserve"> = 0,0512</w:t>
      </w:r>
    </w:p>
    <w:p w:rsidR="0059627C" w:rsidRDefault="006B55B7" w:rsidP="00FD7BEA">
      <w:pPr>
        <w:spacing w:line="276" w:lineRule="auto"/>
      </w:pPr>
      <w:r>
        <w:t>P(kurang</w:t>
      </w:r>
      <w:r w:rsidR="0059627C">
        <w:t xml:space="preserve">|Negatif)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1+2</m:t>
            </m:r>
          </m:num>
          <m:den>
            <m:r>
              <w:rPr>
                <w:rFonts w:ascii="Cambria Math" w:hAnsi="Cambria Math" w:cs="Times New Roman"/>
              </w:rPr>
              <m:t>15+24</m:t>
            </m:r>
          </m:den>
        </m:f>
      </m:oMath>
      <w:r w:rsidR="00F95989">
        <w:t xml:space="preserve"> = 0,0769</w:t>
      </w:r>
    </w:p>
    <w:p w:rsidR="0059627C" w:rsidRDefault="006B55B7" w:rsidP="00FD7BEA">
      <w:pPr>
        <w:spacing w:line="276" w:lineRule="auto"/>
      </w:pPr>
      <w:r>
        <w:t>P(layan</w:t>
      </w:r>
      <w:r w:rsidR="0059627C">
        <w:t xml:space="preserve">|Negatif)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1+2</m:t>
            </m:r>
          </m:num>
          <m:den>
            <m:r>
              <w:rPr>
                <w:rFonts w:ascii="Cambria Math" w:hAnsi="Cambria Math" w:cs="Times New Roman"/>
              </w:rPr>
              <m:t>15+24</m:t>
            </m:r>
          </m:den>
        </m:f>
      </m:oMath>
      <w:r w:rsidR="00F95989">
        <w:t xml:space="preserve"> = 0,0769</w:t>
      </w:r>
    </w:p>
    <w:p w:rsidR="0059627C" w:rsidRDefault="006B55B7" w:rsidP="00FD7BEA">
      <w:pPr>
        <w:spacing w:line="276" w:lineRule="auto"/>
      </w:pPr>
      <w:r>
        <w:lastRenderedPageBreak/>
        <w:t>P(madahi</w:t>
      </w:r>
      <w:r w:rsidR="0059627C">
        <w:t>|Negatif)</w:t>
      </w:r>
      <w:r w:rsidR="00F95989">
        <w:t xml:space="preserve">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15+24</m:t>
            </m:r>
          </m:den>
        </m:f>
      </m:oMath>
      <w:r w:rsidR="00F95989">
        <w:t xml:space="preserve"> = 0,0512</w:t>
      </w:r>
    </w:p>
    <w:p w:rsidR="0059627C" w:rsidRDefault="006B55B7" w:rsidP="00FD7BEA">
      <w:pPr>
        <w:spacing w:line="276" w:lineRule="auto"/>
      </w:pPr>
      <w:r>
        <w:t>P(ruang|Negatif)</w:t>
      </w:r>
      <w:r w:rsidR="00F95989">
        <w:t xml:space="preserve">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15+24</m:t>
            </m:r>
          </m:den>
        </m:f>
      </m:oMath>
      <w:r w:rsidR="00F95989">
        <w:t xml:space="preserve"> = 0,0512</w:t>
      </w:r>
    </w:p>
    <w:p w:rsidR="0059627C" w:rsidRDefault="006B55B7" w:rsidP="00FD7BEA">
      <w:pPr>
        <w:spacing w:line="276" w:lineRule="auto"/>
      </w:pPr>
      <w:r>
        <w:t>P(tangan|Negatif)</w:t>
      </w:r>
      <w:r w:rsidR="00F95989">
        <w:t xml:space="preserve">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15+24</m:t>
            </m:r>
          </m:den>
        </m:f>
      </m:oMath>
      <w:r w:rsidR="00F95989">
        <w:t xml:space="preserve"> = 0,0512</w:t>
      </w:r>
    </w:p>
    <w:p w:rsidR="0059627C" w:rsidRDefault="006B55B7" w:rsidP="00FD7BEA">
      <w:pPr>
        <w:spacing w:line="276" w:lineRule="auto"/>
      </w:pPr>
      <w:r>
        <w:t>P(tunggu|Negatif)</w:t>
      </w:r>
      <w:r w:rsidR="00F95989">
        <w:t xml:space="preserve">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15+24</m:t>
            </m:r>
          </m:den>
        </m:f>
      </m:oMath>
      <w:r w:rsidR="00F95989">
        <w:t xml:space="preserve"> = 0,0512</w:t>
      </w:r>
    </w:p>
    <w:p w:rsidR="00FD7BEA" w:rsidRDefault="006B55B7" w:rsidP="00FD7BEA">
      <w:pPr>
        <w:spacing w:line="276" w:lineRule="auto"/>
      </w:pPr>
      <w:r>
        <w:t>P(ruang</w:t>
      </w:r>
      <w:r w:rsidR="00F95989">
        <w:t xml:space="preserve">|Negatif)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1+1</m:t>
            </m:r>
          </m:num>
          <m:den>
            <m:r>
              <w:rPr>
                <w:rFonts w:ascii="Cambria Math" w:hAnsi="Cambria Math" w:cs="Times New Roman"/>
              </w:rPr>
              <m:t>15+24</m:t>
            </m:r>
          </m:den>
        </m:f>
      </m:oMath>
      <w:r w:rsidR="00F95989">
        <w:t xml:space="preserve"> = 0,0512</w:t>
      </w:r>
    </w:p>
    <w:p w:rsidR="00F95989" w:rsidRDefault="00F95989" w:rsidP="00FD7BEA">
      <w:pPr>
        <w:spacing w:line="276" w:lineRule="auto"/>
      </w:pPr>
    </w:p>
    <w:p w:rsidR="00FD7BEA" w:rsidRDefault="00FD7BEA" w:rsidP="00FD7BEA">
      <w:pPr>
        <w:spacing w:line="276" w:lineRule="auto"/>
        <w:ind w:firstLine="720"/>
      </w:pPr>
      <w:r>
        <w:t xml:space="preserve">Klasifikasi ulasan baru yang belum diketahui nilai sentimennnya dalam proses pengujian dilakukan langkah-langkah sebagai berikut. Misalnya dimasukkan ulalsan baru, yaitu: </w:t>
      </w:r>
    </w:p>
    <w:p w:rsidR="00FD7BEA" w:rsidRPr="00F068FF" w:rsidRDefault="00FD7BEA" w:rsidP="00FD7BEA">
      <w:pPr>
        <w:spacing w:after="240" w:line="276" w:lineRule="auto"/>
        <w:ind w:firstLine="720"/>
      </w:pPr>
      <w:r>
        <w:t>Dokumen 5: ‘</w:t>
      </w:r>
      <w:r w:rsidR="00F95989" w:rsidRPr="00F95989">
        <w:rPr>
          <w:rFonts w:cs="Times New Roman"/>
          <w:szCs w:val="24"/>
        </w:rPr>
        <w:t>dinas kependudukan dan cacat sipil layan cepat dan ramah’</w:t>
      </w:r>
      <w:r>
        <w:t xml:space="preserve">. Proses untuk mengklasifikasikannya dengan cara menghitung probabilitas komentar tersebut dalam kelas positif atau negatif, menggunakan hasil dari proses pelatihan. Setelah dilakukan proses preprocessing yaitu mengambi nilai peluang term tersebut dari kelas positif dan negatif. Langkah berikutnya adalah dengan menggunakan persamaan 2.5. </w:t>
      </w:r>
      <w:r>
        <w:rPr>
          <w:szCs w:val="24"/>
        </w:rPr>
        <w:t>Hasil probabilitas pada class positif dan negatif pada dokumen 5:</w:t>
      </w:r>
    </w:p>
    <w:p w:rsidR="00FD7BEA" w:rsidRDefault="00FD7BEA" w:rsidP="00F95989">
      <w:pPr>
        <w:spacing w:line="276" w:lineRule="auto"/>
        <w:ind w:left="1260" w:hanging="1260"/>
        <w:rPr>
          <w:szCs w:val="24"/>
        </w:rPr>
      </w:pPr>
      <w:r>
        <w:rPr>
          <w:szCs w:val="24"/>
        </w:rPr>
        <w:t>P(Positif) = P(Positif) x P(dinas|Positif) x P(kependudukan|Positif) x   P(</w:t>
      </w:r>
      <w:r w:rsidR="00F95989">
        <w:rPr>
          <w:szCs w:val="24"/>
        </w:rPr>
        <w:t>dan</w:t>
      </w:r>
      <w:r>
        <w:rPr>
          <w:szCs w:val="24"/>
        </w:rPr>
        <w:t>|Positif) x P(</w:t>
      </w:r>
      <w:r w:rsidR="00F95989">
        <w:rPr>
          <w:szCs w:val="24"/>
        </w:rPr>
        <w:t>catat</w:t>
      </w:r>
      <w:r>
        <w:rPr>
          <w:szCs w:val="24"/>
        </w:rPr>
        <w:t>|Positif) x P(</w:t>
      </w:r>
      <w:r w:rsidR="00F95989">
        <w:rPr>
          <w:szCs w:val="24"/>
        </w:rPr>
        <w:t>sipil</w:t>
      </w:r>
      <w:r>
        <w:rPr>
          <w:szCs w:val="24"/>
        </w:rPr>
        <w:t>|Positif) x P(</w:t>
      </w:r>
      <w:r w:rsidR="00F95989">
        <w:rPr>
          <w:szCs w:val="24"/>
        </w:rPr>
        <w:t>layan</w:t>
      </w:r>
      <w:r>
        <w:rPr>
          <w:szCs w:val="24"/>
        </w:rPr>
        <w:t>|Positif) x P(</w:t>
      </w:r>
      <w:r w:rsidR="00F95989">
        <w:rPr>
          <w:szCs w:val="24"/>
        </w:rPr>
        <w:t>cepat</w:t>
      </w:r>
      <w:r>
        <w:rPr>
          <w:szCs w:val="24"/>
        </w:rPr>
        <w:t xml:space="preserve">|Positif) </w:t>
      </w:r>
      <w:r w:rsidR="00F95989">
        <w:rPr>
          <w:szCs w:val="24"/>
        </w:rPr>
        <w:t>x P(dan|Positif) x P(ramah|Positif)</w:t>
      </w:r>
    </w:p>
    <w:p w:rsidR="00FD7BEA" w:rsidRDefault="00992466" w:rsidP="00FD7BEA">
      <w:pPr>
        <w:spacing w:line="276" w:lineRule="auto"/>
        <w:ind w:firstLine="990"/>
        <w:rPr>
          <w:szCs w:val="24"/>
        </w:rPr>
      </w:pPr>
      <w:proofErr w:type="gramStart"/>
      <w:r>
        <w:rPr>
          <w:szCs w:val="24"/>
        </w:rPr>
        <w:t>=  0.5</w:t>
      </w:r>
      <w:proofErr w:type="gramEnd"/>
      <w:r>
        <w:rPr>
          <w:szCs w:val="24"/>
        </w:rPr>
        <w:t xml:space="preserve"> x 1 x 1 x </w:t>
      </w:r>
      <w:r>
        <w:t xml:space="preserve">0,0465 </w:t>
      </w:r>
      <w:r>
        <w:rPr>
          <w:szCs w:val="24"/>
        </w:rPr>
        <w:t xml:space="preserve">x 1 x 1 x </w:t>
      </w:r>
      <w:r>
        <w:t>0,0697</w:t>
      </w:r>
      <w:r>
        <w:rPr>
          <w:szCs w:val="24"/>
        </w:rPr>
        <w:t xml:space="preserve">x </w:t>
      </w:r>
      <w:r>
        <w:t>0,0465 x 0,0465 x 0,0697</w:t>
      </w:r>
    </w:p>
    <w:p w:rsidR="00FD7BEA" w:rsidRDefault="00FD7BEA" w:rsidP="00FD7BEA">
      <w:pPr>
        <w:spacing w:line="276" w:lineRule="auto"/>
        <w:ind w:firstLine="990"/>
        <w:rPr>
          <w:szCs w:val="24"/>
        </w:rPr>
      </w:pPr>
      <w:proofErr w:type="gramStart"/>
      <w:r>
        <w:rPr>
          <w:szCs w:val="24"/>
        </w:rPr>
        <w:t xml:space="preserve">=  </w:t>
      </w:r>
      <w:r w:rsidR="00992466">
        <w:rPr>
          <w:szCs w:val="24"/>
        </w:rPr>
        <w:t>2</w:t>
      </w:r>
      <w:proofErr w:type="gramEnd"/>
      <w:r w:rsidR="00992466">
        <w:rPr>
          <w:szCs w:val="24"/>
        </w:rPr>
        <w:t>,4488-7</w:t>
      </w:r>
    </w:p>
    <w:p w:rsidR="00FD7BEA" w:rsidRDefault="00FD7BEA" w:rsidP="00F95989">
      <w:pPr>
        <w:spacing w:line="276" w:lineRule="auto"/>
        <w:ind w:left="1260" w:hanging="1260"/>
        <w:rPr>
          <w:szCs w:val="24"/>
        </w:rPr>
      </w:pPr>
      <w:r>
        <w:rPr>
          <w:szCs w:val="24"/>
        </w:rPr>
        <w:t>P(Negatif) = P(Negatif) x P(dinas|Negatif) x P(kependudukan|Negatif) x   P(</w:t>
      </w:r>
      <w:r w:rsidR="00F95989">
        <w:rPr>
          <w:szCs w:val="24"/>
        </w:rPr>
        <w:t>dan</w:t>
      </w:r>
      <w:r>
        <w:rPr>
          <w:szCs w:val="24"/>
        </w:rPr>
        <w:t>|Negatif) x P(</w:t>
      </w:r>
      <w:r w:rsidR="00F95989">
        <w:rPr>
          <w:szCs w:val="24"/>
        </w:rPr>
        <w:t>catat</w:t>
      </w:r>
      <w:r>
        <w:rPr>
          <w:szCs w:val="24"/>
        </w:rPr>
        <w:t>|Negatif) x P(</w:t>
      </w:r>
      <w:r w:rsidR="00F95989">
        <w:rPr>
          <w:szCs w:val="24"/>
        </w:rPr>
        <w:t>sipil</w:t>
      </w:r>
      <w:r>
        <w:rPr>
          <w:szCs w:val="24"/>
        </w:rPr>
        <w:t>|Negatif) x P(</w:t>
      </w:r>
      <w:r w:rsidR="00F95989">
        <w:rPr>
          <w:szCs w:val="24"/>
        </w:rPr>
        <w:t>layan</w:t>
      </w:r>
      <w:r>
        <w:rPr>
          <w:szCs w:val="24"/>
        </w:rPr>
        <w:t>|Negatif) x P(</w:t>
      </w:r>
      <w:r w:rsidR="00F95989">
        <w:rPr>
          <w:szCs w:val="24"/>
        </w:rPr>
        <w:t>cepat</w:t>
      </w:r>
      <w:r>
        <w:rPr>
          <w:szCs w:val="24"/>
        </w:rPr>
        <w:t xml:space="preserve">|Negatif) </w:t>
      </w:r>
      <w:r w:rsidR="00F95989">
        <w:rPr>
          <w:szCs w:val="24"/>
        </w:rPr>
        <w:t>x P(dan|Negatif) x P(ramah|Negatif)</w:t>
      </w:r>
    </w:p>
    <w:p w:rsidR="00FD7BEA" w:rsidRDefault="00F95989" w:rsidP="00CC191E">
      <w:pPr>
        <w:spacing w:line="276" w:lineRule="auto"/>
        <w:ind w:firstLine="990"/>
        <w:rPr>
          <w:szCs w:val="24"/>
        </w:rPr>
      </w:pPr>
      <w:proofErr w:type="gramStart"/>
      <w:r>
        <w:rPr>
          <w:szCs w:val="24"/>
        </w:rPr>
        <w:t>=  0.5</w:t>
      </w:r>
      <w:proofErr w:type="gramEnd"/>
      <w:r>
        <w:rPr>
          <w:szCs w:val="24"/>
        </w:rPr>
        <w:t xml:space="preserve"> x 1 x 1 x </w:t>
      </w:r>
      <w:r w:rsidR="00CC191E">
        <w:t xml:space="preserve">0,0512 </w:t>
      </w:r>
      <w:r>
        <w:rPr>
          <w:szCs w:val="24"/>
        </w:rPr>
        <w:t xml:space="preserve">x 1 x </w:t>
      </w:r>
      <w:r w:rsidR="00CC191E">
        <w:rPr>
          <w:szCs w:val="24"/>
        </w:rPr>
        <w:t xml:space="preserve">1 x </w:t>
      </w:r>
      <w:r w:rsidR="00FD7BEA">
        <w:rPr>
          <w:szCs w:val="24"/>
        </w:rPr>
        <w:t xml:space="preserve"> </w:t>
      </w:r>
      <w:r w:rsidR="00CC191E">
        <w:t xml:space="preserve">0,0769 </w:t>
      </w:r>
      <w:r w:rsidR="00992466">
        <w:rPr>
          <w:szCs w:val="24"/>
        </w:rPr>
        <w:t xml:space="preserve">x </w:t>
      </w:r>
      <w:r w:rsidR="00992466">
        <w:t xml:space="preserve">0,0512 x </w:t>
      </w:r>
      <w:r w:rsidR="00CC191E">
        <w:t>0,0512 x 0,0256</w:t>
      </w:r>
    </w:p>
    <w:p w:rsidR="00FD7BEA" w:rsidRDefault="00FD7BEA" w:rsidP="00FD7BEA">
      <w:pPr>
        <w:spacing w:line="276" w:lineRule="auto"/>
        <w:ind w:firstLine="990"/>
        <w:rPr>
          <w:szCs w:val="24"/>
        </w:rPr>
      </w:pPr>
      <w:proofErr w:type="gramStart"/>
      <w:r>
        <w:rPr>
          <w:szCs w:val="24"/>
        </w:rPr>
        <w:t xml:space="preserve">=  </w:t>
      </w:r>
      <w:r w:rsidR="00992466">
        <w:rPr>
          <w:szCs w:val="24"/>
        </w:rPr>
        <w:t>1</w:t>
      </w:r>
      <w:proofErr w:type="gramEnd"/>
      <w:r w:rsidR="00992466">
        <w:rPr>
          <w:szCs w:val="24"/>
        </w:rPr>
        <w:t>,3300-7</w:t>
      </w:r>
    </w:p>
    <w:p w:rsidR="00F95989" w:rsidRDefault="00F95989" w:rsidP="00FD7BEA">
      <w:pPr>
        <w:spacing w:line="276" w:lineRule="auto"/>
        <w:ind w:firstLine="990"/>
        <w:rPr>
          <w:szCs w:val="24"/>
        </w:rPr>
      </w:pPr>
    </w:p>
    <w:p w:rsidR="00A71D92" w:rsidRPr="00992466" w:rsidRDefault="00FD7BEA" w:rsidP="00992466">
      <w:pPr>
        <w:spacing w:after="240" w:line="276" w:lineRule="auto"/>
        <w:ind w:firstLine="720"/>
        <w:rPr>
          <w:szCs w:val="24"/>
        </w:rPr>
      </w:pPr>
      <w:r>
        <w:rPr>
          <w:szCs w:val="24"/>
        </w:rPr>
        <w:t xml:space="preserve">Sehingga diperoleh P(Positif) sebesar </w:t>
      </w:r>
      <w:r w:rsidR="00992466">
        <w:rPr>
          <w:szCs w:val="24"/>
        </w:rPr>
        <w:t>2,4488-7</w:t>
      </w:r>
      <w:r>
        <w:rPr>
          <w:szCs w:val="24"/>
        </w:rPr>
        <w:t xml:space="preserve">, P(Negatif) sebesar </w:t>
      </w:r>
      <w:r w:rsidR="00992466">
        <w:rPr>
          <w:szCs w:val="24"/>
        </w:rPr>
        <w:t>1,3300-7</w:t>
      </w:r>
      <w:r>
        <w:rPr>
          <w:szCs w:val="24"/>
        </w:rPr>
        <w:t>. Karena P(Positif) lebih besar dari P(Negatif) maka dapat disimpulkan bahwa dokumen 5 tersebut dikategorikan sebagai dokumen Positif.</w:t>
      </w:r>
    </w:p>
    <w:p w:rsidR="00CC191E" w:rsidRDefault="00CC191E" w:rsidP="00CC191E">
      <w:pPr>
        <w:pStyle w:val="Heading2"/>
        <w:spacing w:line="276" w:lineRule="auto"/>
        <w:rPr>
          <w:i/>
        </w:rPr>
      </w:pPr>
      <w:r>
        <w:t>3.2.15</w:t>
      </w:r>
      <w:r w:rsidR="00993CB6">
        <w:t>.</w:t>
      </w:r>
      <w:r>
        <w:tab/>
      </w:r>
      <w:r w:rsidRPr="00CC191E">
        <w:rPr>
          <w:i/>
        </w:rPr>
        <w:t>Laplacian Smoothing</w:t>
      </w:r>
    </w:p>
    <w:p w:rsidR="00CC191E" w:rsidRDefault="00CC191E" w:rsidP="00CC191E">
      <w:pPr>
        <w:spacing w:after="240" w:line="276" w:lineRule="auto"/>
        <w:ind w:firstLine="720"/>
      </w:pPr>
      <w:r>
        <w:t xml:space="preserve">Metode </w:t>
      </w:r>
      <w:r w:rsidRPr="00290875">
        <w:rPr>
          <w:i/>
        </w:rPr>
        <w:t>laplacian</w:t>
      </w:r>
      <w:r>
        <w:t xml:space="preserve"> </w:t>
      </w:r>
      <w:r w:rsidRPr="00290875">
        <w:rPr>
          <w:i/>
        </w:rPr>
        <w:t>smoothing</w:t>
      </w:r>
      <w:r>
        <w:t xml:space="preserve"> merupakan metode untuk menghindari hasil klasifikasi yang bernilai 0 dikarenakan data uji tidak ditemukan pada data latih. Pada penelitian ini digunakan metode </w:t>
      </w:r>
      <w:r w:rsidRPr="00290875">
        <w:rPr>
          <w:i/>
        </w:rPr>
        <w:t>laplacian</w:t>
      </w:r>
      <w:r>
        <w:t xml:space="preserve"> </w:t>
      </w:r>
      <w:r w:rsidRPr="00290875">
        <w:rPr>
          <w:i/>
        </w:rPr>
        <w:t>smoothing</w:t>
      </w:r>
      <w:r>
        <w:t xml:space="preserve">, yaitu merode yang paling sederhana dengan menambahkan angka 1. </w:t>
      </w:r>
    </w:p>
    <w:p w:rsidR="00CC191E" w:rsidRDefault="00CC191E" w:rsidP="00CC191E">
      <w:pPr>
        <w:spacing w:after="240" w:line="276" w:lineRule="auto"/>
        <w:ind w:firstLine="720"/>
      </w:pPr>
    </w:p>
    <w:p w:rsidR="00EC13E6" w:rsidRDefault="00EC13E6" w:rsidP="00EC13E6">
      <w:pPr>
        <w:spacing w:line="276" w:lineRule="auto"/>
        <w:ind w:left="1260" w:hanging="1260"/>
        <w:rPr>
          <w:szCs w:val="24"/>
        </w:rPr>
      </w:pPr>
      <w:r>
        <w:rPr>
          <w:szCs w:val="24"/>
        </w:rPr>
        <w:lastRenderedPageBreak/>
        <w:t>P(Positif) = P(Positif) x P(dinas|Positif) x P(kependudukan|Positif) x   P(dan|Positif) x P(catat|Positif) x P(sipil|Positif) x P(layan|Positif) x P(cepat|Positif) x P(dan|Positif) x P(ramah|Positif)</w:t>
      </w:r>
    </w:p>
    <w:p w:rsidR="00EC13E6" w:rsidRDefault="00EC13E6" w:rsidP="00EC13E6">
      <w:pPr>
        <w:spacing w:line="276" w:lineRule="auto"/>
        <w:ind w:firstLine="990"/>
        <w:rPr>
          <w:szCs w:val="24"/>
        </w:rPr>
      </w:pPr>
      <w:proofErr w:type="gramStart"/>
      <w:r>
        <w:rPr>
          <w:szCs w:val="24"/>
        </w:rPr>
        <w:t>=  0.5</w:t>
      </w:r>
      <w:proofErr w:type="gramEnd"/>
      <w:r>
        <w:rPr>
          <w:szCs w:val="24"/>
        </w:rPr>
        <w:t xml:space="preserve"> x 1 x 1 x </w:t>
      </w:r>
      <w:r>
        <w:t xml:space="preserve">0,0465 </w:t>
      </w:r>
      <w:r>
        <w:rPr>
          <w:szCs w:val="24"/>
        </w:rPr>
        <w:t xml:space="preserve">x 1 x 1 x </w:t>
      </w:r>
      <w:r>
        <w:t>0,0697</w:t>
      </w:r>
      <w:r>
        <w:rPr>
          <w:szCs w:val="24"/>
        </w:rPr>
        <w:t xml:space="preserve">x </w:t>
      </w:r>
      <w:r>
        <w:t>0,0465 x 0,0465 x 0,0697</w:t>
      </w:r>
    </w:p>
    <w:p w:rsidR="00EC13E6" w:rsidRDefault="00EC13E6" w:rsidP="00EC13E6">
      <w:pPr>
        <w:spacing w:after="240" w:line="276" w:lineRule="auto"/>
        <w:ind w:firstLine="990"/>
        <w:rPr>
          <w:szCs w:val="24"/>
        </w:rPr>
      </w:pPr>
      <w:proofErr w:type="gramStart"/>
      <w:r>
        <w:rPr>
          <w:szCs w:val="24"/>
        </w:rPr>
        <w:t>=  2</w:t>
      </w:r>
      <w:proofErr w:type="gramEnd"/>
      <w:r>
        <w:rPr>
          <w:szCs w:val="24"/>
        </w:rPr>
        <w:t>,4488-7</w:t>
      </w:r>
    </w:p>
    <w:p w:rsidR="00EC13E6" w:rsidRPr="00EC13E6" w:rsidRDefault="00EC13E6" w:rsidP="00EC13E6">
      <w:pPr>
        <w:spacing w:after="240" w:line="276" w:lineRule="auto"/>
        <w:ind w:firstLine="720"/>
      </w:pPr>
      <w:r>
        <w:t xml:space="preserve">Pada contoh perhitungan probabilitas positif diatas dimana kata dinas, kependudukan, catat, sipil, tidak terdapat pada data latih sehingga ditambahkan nilai 1 untuk menghindari nilai 0. </w:t>
      </w:r>
    </w:p>
    <w:p w:rsidR="00CC191E" w:rsidRDefault="00CC191E" w:rsidP="00CC191E">
      <w:pPr>
        <w:spacing w:line="276" w:lineRule="auto"/>
        <w:ind w:left="1260" w:hanging="1260"/>
        <w:rPr>
          <w:szCs w:val="24"/>
        </w:rPr>
      </w:pPr>
      <w:r>
        <w:rPr>
          <w:szCs w:val="24"/>
        </w:rPr>
        <w:t>P(Negatif) = P(Negatif) x P(dinas|Negatif) x P(kependudukan|Negatif) x   P(dan|Negatif) x P(catat|Negatif) x P(sipil|Negatif) x P(layan|Negatif) x P(cepat|Negatif) x P(dan|Negatif) x P(ramah|Negatif)</w:t>
      </w:r>
    </w:p>
    <w:p w:rsidR="00CC191E" w:rsidRDefault="00CC191E" w:rsidP="00CC191E">
      <w:pPr>
        <w:spacing w:line="276" w:lineRule="auto"/>
        <w:ind w:firstLine="990"/>
        <w:rPr>
          <w:szCs w:val="24"/>
        </w:rPr>
      </w:pPr>
      <w:proofErr w:type="gramStart"/>
      <w:r>
        <w:rPr>
          <w:szCs w:val="24"/>
        </w:rPr>
        <w:t>=  0.5</w:t>
      </w:r>
      <w:proofErr w:type="gramEnd"/>
      <w:r>
        <w:rPr>
          <w:szCs w:val="24"/>
        </w:rPr>
        <w:t xml:space="preserve"> x 1 x 1 x </w:t>
      </w:r>
      <w:r>
        <w:t xml:space="preserve">0,0512 </w:t>
      </w:r>
      <w:r>
        <w:rPr>
          <w:szCs w:val="24"/>
        </w:rPr>
        <w:t xml:space="preserve">x 1 x 1 x  </w:t>
      </w:r>
      <w:r>
        <w:t xml:space="preserve">0,0769 </w:t>
      </w:r>
      <w:r>
        <w:rPr>
          <w:szCs w:val="24"/>
        </w:rPr>
        <w:t xml:space="preserve">x </w:t>
      </w:r>
      <w:r>
        <w:t>0,0512 x 0,0512 x 0,0256</w:t>
      </w:r>
    </w:p>
    <w:p w:rsidR="00CC191E" w:rsidRDefault="00CC191E" w:rsidP="00EC13E6">
      <w:pPr>
        <w:spacing w:after="240" w:line="276" w:lineRule="auto"/>
        <w:ind w:firstLine="990"/>
        <w:rPr>
          <w:szCs w:val="24"/>
        </w:rPr>
      </w:pPr>
      <w:proofErr w:type="gramStart"/>
      <w:r>
        <w:rPr>
          <w:szCs w:val="24"/>
        </w:rPr>
        <w:t>=  1</w:t>
      </w:r>
      <w:proofErr w:type="gramEnd"/>
      <w:r>
        <w:rPr>
          <w:szCs w:val="24"/>
        </w:rPr>
        <w:t>,3300-7</w:t>
      </w:r>
    </w:p>
    <w:p w:rsidR="00EC13E6" w:rsidRPr="00EC13E6" w:rsidRDefault="00EC13E6" w:rsidP="00EC13E6">
      <w:pPr>
        <w:spacing w:after="240" w:line="276" w:lineRule="auto"/>
        <w:ind w:firstLine="720"/>
      </w:pPr>
      <w:r>
        <w:t xml:space="preserve">Pada contoh perhitungan probabilitas negatif diatas dimana kata dinas, kependudukan, catat, sipil, tidak terdapat pada data latih sehingga ditambahkan nilai 1 untuk menghindari nilai 0. </w:t>
      </w:r>
    </w:p>
    <w:p w:rsidR="0097444E" w:rsidRDefault="0097444E" w:rsidP="0097444E">
      <w:pPr>
        <w:pStyle w:val="Heading2"/>
        <w:spacing w:line="276" w:lineRule="auto"/>
      </w:pPr>
      <w:r>
        <w:t>3.3</w:t>
      </w:r>
      <w:r w:rsidR="00993CB6">
        <w:t>.</w:t>
      </w:r>
      <w:r>
        <w:tab/>
        <w:t>Metodologi Pengembangan Sistem</w:t>
      </w:r>
    </w:p>
    <w:p w:rsidR="0097444E" w:rsidRDefault="0097444E" w:rsidP="0097444E">
      <w:r>
        <w:tab/>
        <w:t xml:space="preserve">Pada bagian ini akan membahas tentang metodologi pengembangan sistem yang akan digunakan sebagai bahan acuan dalam proses pembuatan penelitian Pengaruh Stopword Terhadap Performa Analisis Sentimen Pada Ulasan Google Maps Menggunakan Metode Naïve Bayes Calssifier. </w:t>
      </w:r>
    </w:p>
    <w:p w:rsidR="0097444E" w:rsidRDefault="0097444E" w:rsidP="0097444E">
      <w:pPr>
        <w:ind w:firstLine="720"/>
      </w:pPr>
      <w:r>
        <w:t xml:space="preserve">Metodologi penelitian yang digunakan untuk pengumpulan data pada penelitian ini adalah metode penelitian kualitatif. Metode penelitian kualitatif menggunakan data berupa teori-teori dan memanfaatkan teori yang ada untuk menjadi dasar penguat argumentasi. Data penelitian yang akan diambil berupa ulasan dari google maps. </w:t>
      </w:r>
    </w:p>
    <w:p w:rsidR="0097444E" w:rsidRDefault="0097444E" w:rsidP="0097444E">
      <w:pPr>
        <w:ind w:firstLine="720"/>
      </w:pPr>
      <w:r>
        <w:t xml:space="preserve">Metode pengembangan sistem pada penelitian ini mengguanakan metode prototype. Pada tahapan pengumpulan kebutuhan dilakukan dengan pengumpulan data yang bersumber dari studi pustaka, web scraping, dan analisis kebutuhan sistem yang berupa kebutuhan fungsional dan kebutuhan non fungsional. </w:t>
      </w:r>
    </w:p>
    <w:p w:rsidR="0097444E" w:rsidRDefault="0097444E" w:rsidP="0097444E">
      <w:pPr>
        <w:ind w:firstLine="720"/>
      </w:pPr>
      <w:r>
        <w:t>Tahapan selanjutnya yaitu proses desain dilakukan perancangan sistem seperti perancangan arsitektur, perancangan proses, perancangan basis data, dan perancangan antarmuka. Tahapan membangun sistem berdasarkan perancangan antarmuka yang telah dibuat dengan penulisan program.</w:t>
      </w:r>
    </w:p>
    <w:p w:rsidR="0097444E" w:rsidRDefault="0097444E" w:rsidP="00EC13E6"/>
    <w:p w:rsidR="00EC13E6" w:rsidRPr="0097444E" w:rsidRDefault="00EC13E6" w:rsidP="00EC13E6">
      <w:pPr>
        <w:pStyle w:val="Heading4"/>
      </w:pPr>
      <w:r w:rsidRPr="0097444E">
        <w:rPr>
          <w:b w:val="0"/>
          <w:noProof/>
        </w:rPr>
        <w:lastRenderedPageBreak/>
        <w:drawing>
          <wp:anchor distT="0" distB="0" distL="114300" distR="114300" simplePos="0" relativeHeight="251843584" behindDoc="0" locked="0" layoutInCell="1" allowOverlap="1" wp14:anchorId="483C92F0" wp14:editId="56DDDEEC">
            <wp:simplePos x="0" y="0"/>
            <wp:positionH relativeFrom="column">
              <wp:posOffset>-95250</wp:posOffset>
            </wp:positionH>
            <wp:positionV relativeFrom="paragraph">
              <wp:posOffset>19050</wp:posOffset>
            </wp:positionV>
            <wp:extent cx="5585460" cy="7477125"/>
            <wp:effectExtent l="19050" t="19050" r="15240" b="2857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tode penelitian.jpg"/>
                    <pic:cNvPicPr/>
                  </pic:nvPicPr>
                  <pic:blipFill>
                    <a:blip r:embed="rId31">
                      <a:extLst>
                        <a:ext uri="{28A0092B-C50C-407E-A947-70E740481C1C}">
                          <a14:useLocalDpi xmlns:a14="http://schemas.microsoft.com/office/drawing/2010/main" val="0"/>
                        </a:ext>
                      </a:extLst>
                    </a:blip>
                    <a:stretch>
                      <a:fillRect/>
                    </a:stretch>
                  </pic:blipFill>
                  <pic:spPr>
                    <a:xfrm>
                      <a:off x="0" y="0"/>
                      <a:ext cx="5585460" cy="7477125"/>
                    </a:xfrm>
                    <a:prstGeom prst="rect">
                      <a:avLst/>
                    </a:prstGeom>
                    <a:ln>
                      <a:solidFill>
                        <a:schemeClr val="bg1">
                          <a:lumMod val="10000"/>
                        </a:schemeClr>
                      </a:solidFill>
                    </a:ln>
                  </pic:spPr>
                </pic:pic>
              </a:graphicData>
            </a:graphic>
          </wp:anchor>
        </w:drawing>
      </w:r>
      <w:r>
        <w:t xml:space="preserve">Gambar 3.11 </w:t>
      </w:r>
      <w:r w:rsidRPr="0097444E">
        <w:rPr>
          <w:b w:val="0"/>
        </w:rPr>
        <w:t>Metodologi Pengembangan Sistem</w:t>
      </w:r>
    </w:p>
    <w:p w:rsidR="0097444E" w:rsidRDefault="0097444E" w:rsidP="0097444E">
      <w:pPr>
        <w:ind w:firstLine="720"/>
      </w:pPr>
    </w:p>
    <w:p w:rsidR="0097444E" w:rsidRDefault="0097444E" w:rsidP="0097444E">
      <w:pPr>
        <w:ind w:firstLine="720"/>
      </w:pPr>
    </w:p>
    <w:p w:rsidR="0097444E" w:rsidRPr="0097444E" w:rsidRDefault="0097444E" w:rsidP="0097444E"/>
    <w:p w:rsidR="003A7CD4" w:rsidRDefault="003A7CD4" w:rsidP="003A7CD4">
      <w:pPr>
        <w:pStyle w:val="Heading2"/>
        <w:spacing w:line="276" w:lineRule="auto"/>
      </w:pPr>
      <w:bookmarkStart w:id="345" w:name="_Toc60489383"/>
      <w:bookmarkStart w:id="346" w:name="_Toc60505475"/>
      <w:bookmarkStart w:id="347" w:name="_Toc60505843"/>
      <w:bookmarkStart w:id="348" w:name="_Toc60505985"/>
      <w:bookmarkEnd w:id="336"/>
      <w:bookmarkEnd w:id="337"/>
      <w:bookmarkEnd w:id="338"/>
      <w:bookmarkEnd w:id="339"/>
      <w:bookmarkEnd w:id="340"/>
      <w:bookmarkEnd w:id="341"/>
      <w:bookmarkEnd w:id="342"/>
      <w:bookmarkEnd w:id="343"/>
      <w:bookmarkEnd w:id="344"/>
      <w:r>
        <w:lastRenderedPageBreak/>
        <w:t>3.3.1.</w:t>
      </w:r>
      <w:r>
        <w:tab/>
        <w:t>Analisis Kebutuhan Sistem</w:t>
      </w:r>
      <w:bookmarkEnd w:id="345"/>
      <w:bookmarkEnd w:id="346"/>
      <w:bookmarkEnd w:id="347"/>
      <w:bookmarkEnd w:id="348"/>
    </w:p>
    <w:p w:rsidR="003A7CD4" w:rsidRDefault="003A7CD4" w:rsidP="003A7CD4">
      <w:pPr>
        <w:spacing w:after="240" w:line="276" w:lineRule="auto"/>
      </w:pPr>
      <w:r>
        <w:tab/>
        <w:t>Tujuan dari analisis kebutuhan sistem adalah untuk mendeskripsikan dan memberikan detail apa yang seharusnya dilakukan oleh sistem. Ada beberapa analisis yang dibutuhkan dalam menyelesaikan beberapa permasalahan.</w:t>
      </w:r>
    </w:p>
    <w:p w:rsidR="00C410E4" w:rsidRDefault="003A7CD4" w:rsidP="0058237F">
      <w:pPr>
        <w:pStyle w:val="Heading2"/>
        <w:spacing w:line="276" w:lineRule="auto"/>
      </w:pPr>
      <w:bookmarkStart w:id="349" w:name="_Toc60489384"/>
      <w:bookmarkStart w:id="350" w:name="_Toc60505476"/>
      <w:bookmarkStart w:id="351" w:name="_Toc60505844"/>
      <w:bookmarkStart w:id="352" w:name="_Toc60505986"/>
      <w:r>
        <w:t>a.</w:t>
      </w:r>
      <w:r w:rsidR="00C410E4">
        <w:tab/>
        <w:t>Kebutuhan Data Input</w:t>
      </w:r>
      <w:bookmarkEnd w:id="349"/>
      <w:bookmarkEnd w:id="350"/>
      <w:bookmarkEnd w:id="351"/>
      <w:bookmarkEnd w:id="352"/>
    </w:p>
    <w:p w:rsidR="00A90AA1" w:rsidRDefault="00C410E4" w:rsidP="00D435A7">
      <w:pPr>
        <w:spacing w:line="276" w:lineRule="auto"/>
      </w:pPr>
      <w:r>
        <w:tab/>
        <w:t>Data input merupakan data-data yang digunakan sebagai masukan pada sistem yang dibangun. Data tersebut kemudian disimpan pada basis data. Da</w:t>
      </w:r>
      <w:r w:rsidR="0058237F">
        <w:t>ta input yang digunakan adalah:</w:t>
      </w:r>
    </w:p>
    <w:p w:rsidR="00C410E4" w:rsidRDefault="00C410E4" w:rsidP="0058237F">
      <w:pPr>
        <w:pStyle w:val="ListParagraph"/>
        <w:numPr>
          <w:ilvl w:val="0"/>
          <w:numId w:val="36"/>
        </w:numPr>
        <w:spacing w:line="276" w:lineRule="auto"/>
        <w:ind w:hanging="720"/>
      </w:pPr>
      <w:r>
        <w:t xml:space="preserve">Data Ulasan </w:t>
      </w:r>
      <w:r w:rsidRPr="00A90AA1">
        <w:rPr>
          <w:i/>
        </w:rPr>
        <w:t>Google Maps</w:t>
      </w:r>
    </w:p>
    <w:p w:rsidR="00D435A7" w:rsidRDefault="00C0364C" w:rsidP="003A7CD4">
      <w:pPr>
        <w:spacing w:line="276" w:lineRule="auto"/>
        <w:ind w:firstLine="720"/>
      </w:pPr>
      <w:r>
        <w:t xml:space="preserve">Dalam penelitian ini data ulasan diperoleh dari ulasan </w:t>
      </w:r>
      <w:r w:rsidRPr="00E969CC">
        <w:rPr>
          <w:i/>
        </w:rPr>
        <w:t>google maps</w:t>
      </w:r>
      <w:r>
        <w:t xml:space="preserve"> yang diambil dengan cara </w:t>
      </w:r>
      <w:r w:rsidRPr="00E969CC">
        <w:rPr>
          <w:i/>
        </w:rPr>
        <w:t>scraping</w:t>
      </w:r>
      <w:r>
        <w:t xml:space="preserve"> mulai tahun Januari 2017 hingga November 2020. Data ulasan tersebut nantinya akan dibagi menjadi dua bagian yaitu data latih dan data uji.</w:t>
      </w:r>
    </w:p>
    <w:p w:rsidR="00C0364C" w:rsidRDefault="00C0364C" w:rsidP="0058237F">
      <w:pPr>
        <w:pStyle w:val="ListParagraph"/>
        <w:numPr>
          <w:ilvl w:val="0"/>
          <w:numId w:val="36"/>
        </w:numPr>
        <w:spacing w:line="276" w:lineRule="auto"/>
        <w:ind w:hanging="720"/>
      </w:pPr>
      <w:r>
        <w:t xml:space="preserve">Data </w:t>
      </w:r>
      <w:r w:rsidRPr="00A90AA1">
        <w:rPr>
          <w:i/>
        </w:rPr>
        <w:t>Stopword</w:t>
      </w:r>
    </w:p>
    <w:p w:rsidR="00C0364C" w:rsidRDefault="00C0364C" w:rsidP="00D435A7">
      <w:pPr>
        <w:spacing w:line="276" w:lineRule="auto"/>
        <w:ind w:firstLine="720"/>
      </w:pPr>
      <w:r>
        <w:t xml:space="preserve">Data </w:t>
      </w:r>
      <w:r w:rsidRPr="00E969CC">
        <w:rPr>
          <w:i/>
        </w:rPr>
        <w:t>stopword</w:t>
      </w:r>
      <w:r>
        <w:t xml:space="preserve"> adalah kumpulan kata umum yang sering digunakan pada suatu bahasa namun kata-kata tersebut tidak berpengaruh dalam klasifikasi teks.</w:t>
      </w:r>
    </w:p>
    <w:p w:rsidR="00C0364C" w:rsidRDefault="00C0364C" w:rsidP="0058237F">
      <w:pPr>
        <w:pStyle w:val="ListParagraph"/>
        <w:numPr>
          <w:ilvl w:val="0"/>
          <w:numId w:val="36"/>
        </w:numPr>
        <w:spacing w:line="276" w:lineRule="auto"/>
        <w:ind w:hanging="720"/>
      </w:pPr>
      <w:r>
        <w:t xml:space="preserve">Data </w:t>
      </w:r>
      <w:r w:rsidRPr="00A90AA1">
        <w:rPr>
          <w:i/>
        </w:rPr>
        <w:t>Slangword</w:t>
      </w:r>
    </w:p>
    <w:p w:rsidR="00C0364C" w:rsidRDefault="00C0364C" w:rsidP="00D435A7">
      <w:pPr>
        <w:spacing w:line="276" w:lineRule="auto"/>
        <w:ind w:firstLine="720"/>
      </w:pPr>
      <w:r>
        <w:t xml:space="preserve">Data </w:t>
      </w:r>
      <w:r w:rsidRPr="00E969CC">
        <w:rPr>
          <w:i/>
        </w:rPr>
        <w:t>slangword</w:t>
      </w:r>
      <w:r>
        <w:t xml:space="preserve"> adalah kumpulan kata dalam ulasan yang tidak baku menjadi kata baku sesuai Bahasa Indonesia yang baik dan benar.</w:t>
      </w:r>
    </w:p>
    <w:p w:rsidR="00C0364C" w:rsidRDefault="00C0364C" w:rsidP="0058237F">
      <w:pPr>
        <w:pStyle w:val="ListParagraph"/>
        <w:numPr>
          <w:ilvl w:val="0"/>
          <w:numId w:val="36"/>
        </w:numPr>
        <w:spacing w:line="276" w:lineRule="auto"/>
        <w:ind w:hanging="720"/>
      </w:pPr>
      <w:r>
        <w:t>Data Kata Dasar</w:t>
      </w:r>
    </w:p>
    <w:p w:rsidR="00C0364C" w:rsidRDefault="00C0364C" w:rsidP="0058237F">
      <w:pPr>
        <w:spacing w:after="240" w:line="276" w:lineRule="auto"/>
        <w:ind w:firstLine="720"/>
      </w:pPr>
      <w:r>
        <w:t xml:space="preserve">Data kata dasar </w:t>
      </w:r>
      <w:r w:rsidR="00934A67">
        <w:t>diperoleh dari kamus data Sastrawi. Daftar kata dasar meliputi id kata dasar, id kata, dan status kata dasar.</w:t>
      </w:r>
    </w:p>
    <w:p w:rsidR="00934A67" w:rsidRDefault="003A7CD4" w:rsidP="0058237F">
      <w:pPr>
        <w:pStyle w:val="Heading2"/>
        <w:spacing w:line="276" w:lineRule="auto"/>
      </w:pPr>
      <w:bookmarkStart w:id="353" w:name="_Toc60489385"/>
      <w:bookmarkStart w:id="354" w:name="_Toc60505477"/>
      <w:bookmarkStart w:id="355" w:name="_Toc60505845"/>
      <w:bookmarkStart w:id="356" w:name="_Toc60505987"/>
      <w:r>
        <w:t>b.</w:t>
      </w:r>
      <w:r w:rsidR="00934A67">
        <w:tab/>
        <w:t>Kebutuhan Proses</w:t>
      </w:r>
      <w:bookmarkEnd w:id="353"/>
      <w:bookmarkEnd w:id="354"/>
      <w:bookmarkEnd w:id="355"/>
      <w:bookmarkEnd w:id="356"/>
    </w:p>
    <w:p w:rsidR="00934A67" w:rsidRDefault="00934A67" w:rsidP="00D435A7">
      <w:pPr>
        <w:spacing w:line="276" w:lineRule="auto"/>
      </w:pPr>
      <w:r>
        <w:tab/>
        <w:t>Proses adalah sebuah keadaan ketika program sedang dieksekusi. Berikut merupakan kebutuhan proses yang dilakukan oleh sistem yaitu:</w:t>
      </w:r>
    </w:p>
    <w:p w:rsidR="00934A67" w:rsidRDefault="00934A67" w:rsidP="0058237F">
      <w:pPr>
        <w:pStyle w:val="ListParagraph"/>
        <w:numPr>
          <w:ilvl w:val="0"/>
          <w:numId w:val="37"/>
        </w:numPr>
        <w:spacing w:line="276" w:lineRule="auto"/>
        <w:ind w:hanging="720"/>
      </w:pPr>
      <w:r>
        <w:t xml:space="preserve">Proses </w:t>
      </w:r>
      <w:r w:rsidRPr="00A90AA1">
        <w:rPr>
          <w:i/>
        </w:rPr>
        <w:t>Text Preprocessing</w:t>
      </w:r>
    </w:p>
    <w:p w:rsidR="00934A67" w:rsidRDefault="00934A67" w:rsidP="00D435A7">
      <w:pPr>
        <w:spacing w:line="276" w:lineRule="auto"/>
        <w:ind w:firstLine="720"/>
      </w:pPr>
      <w:r>
        <w:t>Pemrosesan awal teks ini memiliki tujuan untuk mempersiapkan teks sebelum diolah lebih lanjut dapat dimengerti oleh sistem. Tujuan utama proses ini adalah mendapatkan data yang sudah siap diproses oleh sistem.</w:t>
      </w:r>
    </w:p>
    <w:p w:rsidR="00934A67" w:rsidRDefault="00934A67" w:rsidP="0058237F">
      <w:pPr>
        <w:pStyle w:val="ListParagraph"/>
        <w:numPr>
          <w:ilvl w:val="0"/>
          <w:numId w:val="37"/>
        </w:numPr>
        <w:spacing w:line="276" w:lineRule="auto"/>
        <w:ind w:hanging="720"/>
      </w:pPr>
      <w:r>
        <w:t>Proses Ekstraksi Fitur</w:t>
      </w:r>
    </w:p>
    <w:p w:rsidR="00A90AA1" w:rsidRDefault="00934A67" w:rsidP="00D435A7">
      <w:pPr>
        <w:spacing w:line="276" w:lineRule="auto"/>
        <w:ind w:firstLine="720"/>
      </w:pPr>
      <w:r>
        <w:t xml:space="preserve">Tujuan dari proses ekstraksi fitur untuk menghitung banyaknya kemunculan suatu term </w:t>
      </w:r>
      <w:r w:rsidR="0058237F">
        <w:t>atau kata dalam sebuah dokumen.</w:t>
      </w:r>
    </w:p>
    <w:p w:rsidR="00934A67" w:rsidRDefault="00934A67" w:rsidP="0058237F">
      <w:pPr>
        <w:pStyle w:val="ListParagraph"/>
        <w:numPr>
          <w:ilvl w:val="0"/>
          <w:numId w:val="37"/>
        </w:numPr>
        <w:spacing w:line="276" w:lineRule="auto"/>
        <w:ind w:hanging="720"/>
      </w:pPr>
      <w:r>
        <w:t>Proses Latih dan Uji Data</w:t>
      </w:r>
    </w:p>
    <w:p w:rsidR="00AA645C" w:rsidRDefault="00AA645C" w:rsidP="00D435A7">
      <w:pPr>
        <w:spacing w:after="240" w:line="276" w:lineRule="auto"/>
        <w:ind w:firstLine="720"/>
      </w:pPr>
      <w:r>
        <w:t xml:space="preserve">Tujuan melakukan proses data latih untuk mencari kata kunci atau </w:t>
      </w:r>
      <w:r w:rsidRPr="00E969CC">
        <w:rPr>
          <w:i/>
        </w:rPr>
        <w:t>keyword</w:t>
      </w:r>
      <w:r>
        <w:t xml:space="preserve"> serta probabilitasnya yang nantinya akan digunakan dalam proses pengujian. Proses data uji merupakan pengklasifikasian terhadap data yang belum diketahui kategorinya.</w:t>
      </w:r>
    </w:p>
    <w:p w:rsidR="00AA645C" w:rsidRDefault="003A7CD4" w:rsidP="0058237F">
      <w:pPr>
        <w:pStyle w:val="Heading2"/>
        <w:spacing w:line="276" w:lineRule="auto"/>
      </w:pPr>
      <w:bookmarkStart w:id="357" w:name="_Toc60489386"/>
      <w:bookmarkStart w:id="358" w:name="_Toc60505478"/>
      <w:bookmarkStart w:id="359" w:name="_Toc60505846"/>
      <w:bookmarkStart w:id="360" w:name="_Toc60505988"/>
      <w:r>
        <w:t>c</w:t>
      </w:r>
      <w:r w:rsidR="00D435A7">
        <w:t>.</w:t>
      </w:r>
      <w:r w:rsidR="00AA645C">
        <w:tab/>
        <w:t>Kebutuhan Data Output</w:t>
      </w:r>
      <w:bookmarkEnd w:id="357"/>
      <w:bookmarkEnd w:id="358"/>
      <w:bookmarkEnd w:id="359"/>
      <w:bookmarkEnd w:id="360"/>
    </w:p>
    <w:p w:rsidR="00AA645C" w:rsidRDefault="00AA645C" w:rsidP="0058237F">
      <w:pPr>
        <w:spacing w:line="276" w:lineRule="auto"/>
      </w:pPr>
      <w:r>
        <w:tab/>
        <w:t xml:space="preserve">Kebutuhan data </w:t>
      </w:r>
      <w:r w:rsidRPr="00A90AA1">
        <w:rPr>
          <w:i/>
        </w:rPr>
        <w:t>output</w:t>
      </w:r>
      <w:r>
        <w:t xml:space="preserve"> adalah suatu kebutuhan data keluaran hasil dari proses yang dilakukan oleh sistem. Data keluaran yang dihasilkan oleh sistem ini sebagai berikut:</w:t>
      </w:r>
    </w:p>
    <w:p w:rsidR="00AA645C" w:rsidRDefault="00AA645C" w:rsidP="0058237F">
      <w:pPr>
        <w:pStyle w:val="ListParagraph"/>
        <w:numPr>
          <w:ilvl w:val="0"/>
          <w:numId w:val="38"/>
        </w:numPr>
        <w:spacing w:line="276" w:lineRule="auto"/>
        <w:ind w:hanging="720"/>
      </w:pPr>
      <w:r>
        <w:t xml:space="preserve">Data ulasan </w:t>
      </w:r>
      <w:r w:rsidRPr="00A90AA1">
        <w:rPr>
          <w:i/>
        </w:rPr>
        <w:t>google maps</w:t>
      </w:r>
      <w:r>
        <w:t xml:space="preserve"> hasil proses </w:t>
      </w:r>
      <w:r w:rsidRPr="00A90AA1">
        <w:rPr>
          <w:i/>
        </w:rPr>
        <w:t>preprocessing</w:t>
      </w:r>
      <w:r>
        <w:t xml:space="preserve"> yang sudah siap untuk diolah dan diklasifikasikan sesuai opini sentimennya.</w:t>
      </w:r>
    </w:p>
    <w:p w:rsidR="00AA645C" w:rsidRDefault="00AA645C" w:rsidP="0058237F">
      <w:pPr>
        <w:pStyle w:val="ListParagraph"/>
        <w:numPr>
          <w:ilvl w:val="0"/>
          <w:numId w:val="38"/>
        </w:numPr>
        <w:spacing w:after="240" w:line="276" w:lineRule="auto"/>
        <w:ind w:hanging="720"/>
      </w:pPr>
      <w:r>
        <w:lastRenderedPageBreak/>
        <w:t>Hasil pengujian terhadap sistem yang telah dibangun dalam melakukan analisis sentimen yaitu</w:t>
      </w:r>
      <w:r w:rsidR="00D435A7">
        <w:t xml:space="preserve"> dengan </w:t>
      </w:r>
      <w:r w:rsidR="00D435A7" w:rsidRPr="00D435A7">
        <w:rPr>
          <w:i/>
        </w:rPr>
        <w:t>confusion matrix</w:t>
      </w:r>
      <w:r w:rsidR="00D435A7">
        <w:t xml:space="preserve"> dan </w:t>
      </w:r>
      <w:r w:rsidR="00D435A7" w:rsidRPr="00D435A7">
        <w:rPr>
          <w:i/>
        </w:rPr>
        <w:t>k-fold cross validation</w:t>
      </w:r>
      <w:r w:rsidR="00D435A7">
        <w:t>.</w:t>
      </w:r>
    </w:p>
    <w:p w:rsidR="00AA645C" w:rsidRDefault="003A7CD4" w:rsidP="0058237F">
      <w:pPr>
        <w:pStyle w:val="Heading2"/>
        <w:spacing w:line="276" w:lineRule="auto"/>
      </w:pPr>
      <w:bookmarkStart w:id="361" w:name="_Toc60489387"/>
      <w:bookmarkStart w:id="362" w:name="_Toc60505479"/>
      <w:bookmarkStart w:id="363" w:name="_Toc60505847"/>
      <w:bookmarkStart w:id="364" w:name="_Toc60505989"/>
      <w:r>
        <w:t>d</w:t>
      </w:r>
      <w:r w:rsidR="00D435A7">
        <w:t>.</w:t>
      </w:r>
      <w:r w:rsidR="00591639">
        <w:tab/>
        <w:t>Kebutuhan Non Fungsional</w:t>
      </w:r>
      <w:bookmarkEnd w:id="361"/>
      <w:bookmarkEnd w:id="362"/>
      <w:bookmarkEnd w:id="363"/>
      <w:bookmarkEnd w:id="364"/>
      <w:r w:rsidR="00591639">
        <w:t xml:space="preserve"> </w:t>
      </w:r>
    </w:p>
    <w:p w:rsidR="00591639" w:rsidRDefault="00591639" w:rsidP="0058237F">
      <w:pPr>
        <w:spacing w:line="276" w:lineRule="auto"/>
      </w:pPr>
      <w:r>
        <w:tab/>
        <w:t xml:space="preserve">Kebutuhan non-fungsional merupakan kebutuhan yang meliputi properti perilaku yang dimiliki oleh sistem. Kebutuhan ini melibatkan beberapa perangkat yang mendukung sistem, yaitu perangkat keras </w:t>
      </w:r>
      <w:r w:rsidRPr="00A46E5B">
        <w:rPr>
          <w:i/>
        </w:rPr>
        <w:t>(hardware)</w:t>
      </w:r>
      <w:r>
        <w:t xml:space="preserve"> dan kebutuhan perangkat lunak </w:t>
      </w:r>
      <w:r w:rsidRPr="00A46E5B">
        <w:rPr>
          <w:i/>
        </w:rPr>
        <w:t>(software).</w:t>
      </w:r>
    </w:p>
    <w:p w:rsidR="00591639" w:rsidRDefault="00591639" w:rsidP="0058237F">
      <w:pPr>
        <w:pStyle w:val="ListParagraph"/>
        <w:numPr>
          <w:ilvl w:val="0"/>
          <w:numId w:val="26"/>
        </w:numPr>
        <w:spacing w:line="276" w:lineRule="auto"/>
        <w:ind w:hanging="720"/>
      </w:pPr>
      <w:r>
        <w:t xml:space="preserve">Perangkat Keras </w:t>
      </w:r>
      <w:r w:rsidRPr="00A46E5B">
        <w:rPr>
          <w:i/>
        </w:rPr>
        <w:t>(Hardware)</w:t>
      </w:r>
      <w:r>
        <w:tab/>
      </w:r>
    </w:p>
    <w:p w:rsidR="00D435A7" w:rsidRDefault="00591639" w:rsidP="007D4C7D">
      <w:pPr>
        <w:spacing w:after="240" w:line="276" w:lineRule="auto"/>
        <w:ind w:firstLine="720"/>
      </w:pPr>
      <w:r>
        <w:t>Perangkat keras yang dibutuhkan untuk mengembangkan sistem pada penelitian ini dengan spesifikasi y</w:t>
      </w:r>
      <w:r w:rsidR="00993CB6">
        <w:t>ang dapat dilihat pada Tabel 3.19</w:t>
      </w:r>
      <w:r>
        <w:t>.</w:t>
      </w:r>
    </w:p>
    <w:p w:rsidR="00591639" w:rsidRPr="00B440CC" w:rsidRDefault="00993CB6" w:rsidP="0058237F">
      <w:pPr>
        <w:pStyle w:val="Heading4"/>
        <w:spacing w:line="276" w:lineRule="auto"/>
        <w:rPr>
          <w:b w:val="0"/>
        </w:rPr>
      </w:pPr>
      <w:bookmarkStart w:id="365" w:name="_Toc60505480"/>
      <w:bookmarkStart w:id="366" w:name="_Toc60505848"/>
      <w:bookmarkStart w:id="367" w:name="_Toc60505990"/>
      <w:r>
        <w:t>Tabel 3.19</w:t>
      </w:r>
      <w:r w:rsidR="00591639" w:rsidRPr="00EA637A">
        <w:t xml:space="preserve"> </w:t>
      </w:r>
      <w:r w:rsidR="00591639" w:rsidRPr="00B440CC">
        <w:rPr>
          <w:b w:val="0"/>
        </w:rPr>
        <w:t>Spesifikasi Kebutuhan Perangkat Keras dan Perangkat Lunak</w:t>
      </w:r>
      <w:bookmarkEnd w:id="365"/>
      <w:bookmarkEnd w:id="366"/>
      <w:bookmarkEnd w:id="367"/>
    </w:p>
    <w:tbl>
      <w:tblPr>
        <w:tblStyle w:val="TableGrid"/>
        <w:tblW w:w="0" w:type="auto"/>
        <w:tblLook w:val="04A0" w:firstRow="1" w:lastRow="0" w:firstColumn="1" w:lastColumn="0" w:noHBand="0" w:noVBand="1"/>
      </w:tblPr>
      <w:tblGrid>
        <w:gridCol w:w="715"/>
        <w:gridCol w:w="3150"/>
        <w:gridCol w:w="4921"/>
      </w:tblGrid>
      <w:tr w:rsidR="00591639" w:rsidRPr="005D192F" w:rsidTr="005A1679">
        <w:tc>
          <w:tcPr>
            <w:tcW w:w="715" w:type="dxa"/>
            <w:shd w:val="clear" w:color="auto" w:fill="5B9BD5" w:themeFill="accent1"/>
          </w:tcPr>
          <w:p w:rsidR="00591639" w:rsidRPr="005D192F" w:rsidRDefault="00591639" w:rsidP="0058237F">
            <w:pPr>
              <w:spacing w:line="276" w:lineRule="auto"/>
              <w:jc w:val="center"/>
              <w:rPr>
                <w:b/>
                <w:sz w:val="20"/>
                <w:szCs w:val="20"/>
              </w:rPr>
            </w:pPr>
            <w:r w:rsidRPr="005D192F">
              <w:rPr>
                <w:b/>
                <w:sz w:val="20"/>
                <w:szCs w:val="20"/>
              </w:rPr>
              <w:t>No</w:t>
            </w:r>
          </w:p>
        </w:tc>
        <w:tc>
          <w:tcPr>
            <w:tcW w:w="3150" w:type="dxa"/>
            <w:shd w:val="clear" w:color="auto" w:fill="5B9BD5" w:themeFill="accent1"/>
          </w:tcPr>
          <w:p w:rsidR="00591639" w:rsidRPr="005D192F" w:rsidRDefault="00591639" w:rsidP="0058237F">
            <w:pPr>
              <w:spacing w:line="276" w:lineRule="auto"/>
              <w:jc w:val="center"/>
              <w:rPr>
                <w:b/>
                <w:sz w:val="20"/>
                <w:szCs w:val="20"/>
              </w:rPr>
            </w:pPr>
            <w:r w:rsidRPr="005D192F">
              <w:rPr>
                <w:b/>
                <w:sz w:val="20"/>
                <w:szCs w:val="20"/>
              </w:rPr>
              <w:t>Perangkat Keras</w:t>
            </w:r>
          </w:p>
        </w:tc>
        <w:tc>
          <w:tcPr>
            <w:tcW w:w="4921" w:type="dxa"/>
            <w:shd w:val="clear" w:color="auto" w:fill="5B9BD5" w:themeFill="accent1"/>
          </w:tcPr>
          <w:p w:rsidR="00591639" w:rsidRPr="005D192F" w:rsidRDefault="00591639" w:rsidP="0058237F">
            <w:pPr>
              <w:spacing w:line="276" w:lineRule="auto"/>
              <w:jc w:val="center"/>
              <w:rPr>
                <w:b/>
                <w:sz w:val="20"/>
                <w:szCs w:val="20"/>
              </w:rPr>
            </w:pPr>
            <w:r w:rsidRPr="005D192F">
              <w:rPr>
                <w:b/>
                <w:sz w:val="20"/>
                <w:szCs w:val="20"/>
              </w:rPr>
              <w:t>Keterangan</w:t>
            </w:r>
          </w:p>
        </w:tc>
      </w:tr>
      <w:tr w:rsidR="00591639" w:rsidRPr="005D192F" w:rsidTr="005A1679">
        <w:tc>
          <w:tcPr>
            <w:tcW w:w="715" w:type="dxa"/>
          </w:tcPr>
          <w:p w:rsidR="00591639" w:rsidRPr="005D192F" w:rsidRDefault="00591639" w:rsidP="0058237F">
            <w:pPr>
              <w:spacing w:line="276" w:lineRule="auto"/>
              <w:rPr>
                <w:sz w:val="20"/>
                <w:szCs w:val="20"/>
              </w:rPr>
            </w:pPr>
            <w:r w:rsidRPr="005D192F">
              <w:rPr>
                <w:sz w:val="20"/>
                <w:szCs w:val="20"/>
              </w:rPr>
              <w:t>1</w:t>
            </w:r>
          </w:p>
        </w:tc>
        <w:tc>
          <w:tcPr>
            <w:tcW w:w="3150" w:type="dxa"/>
          </w:tcPr>
          <w:p w:rsidR="00591639" w:rsidRPr="00A46E5B" w:rsidRDefault="00591639" w:rsidP="0058237F">
            <w:pPr>
              <w:spacing w:line="276" w:lineRule="auto"/>
              <w:rPr>
                <w:i/>
                <w:sz w:val="20"/>
                <w:szCs w:val="20"/>
              </w:rPr>
            </w:pPr>
            <w:r w:rsidRPr="00A46E5B">
              <w:rPr>
                <w:i/>
                <w:sz w:val="20"/>
                <w:szCs w:val="20"/>
              </w:rPr>
              <w:t>Processor</w:t>
            </w:r>
          </w:p>
        </w:tc>
        <w:tc>
          <w:tcPr>
            <w:tcW w:w="4921" w:type="dxa"/>
          </w:tcPr>
          <w:p w:rsidR="00591639" w:rsidRPr="005D192F" w:rsidRDefault="00591639" w:rsidP="0058237F">
            <w:pPr>
              <w:spacing w:line="276" w:lineRule="auto"/>
              <w:rPr>
                <w:sz w:val="20"/>
                <w:szCs w:val="20"/>
              </w:rPr>
            </w:pPr>
            <w:r w:rsidRPr="005D192F">
              <w:rPr>
                <w:sz w:val="20"/>
                <w:szCs w:val="20"/>
              </w:rPr>
              <w:t>AMD A8-6410</w:t>
            </w:r>
          </w:p>
        </w:tc>
      </w:tr>
      <w:tr w:rsidR="00591639" w:rsidRPr="005D192F" w:rsidTr="005A1679">
        <w:tc>
          <w:tcPr>
            <w:tcW w:w="715" w:type="dxa"/>
          </w:tcPr>
          <w:p w:rsidR="00591639" w:rsidRPr="005D192F" w:rsidRDefault="00591639" w:rsidP="0058237F">
            <w:pPr>
              <w:spacing w:line="276" w:lineRule="auto"/>
              <w:rPr>
                <w:sz w:val="20"/>
                <w:szCs w:val="20"/>
              </w:rPr>
            </w:pPr>
            <w:r w:rsidRPr="005D192F">
              <w:rPr>
                <w:sz w:val="20"/>
                <w:szCs w:val="20"/>
              </w:rPr>
              <w:t>2</w:t>
            </w:r>
          </w:p>
        </w:tc>
        <w:tc>
          <w:tcPr>
            <w:tcW w:w="3150" w:type="dxa"/>
          </w:tcPr>
          <w:p w:rsidR="00591639" w:rsidRPr="00A46E5B" w:rsidRDefault="00591639" w:rsidP="0058237F">
            <w:pPr>
              <w:spacing w:line="276" w:lineRule="auto"/>
              <w:rPr>
                <w:i/>
                <w:sz w:val="20"/>
                <w:szCs w:val="20"/>
              </w:rPr>
            </w:pPr>
            <w:r w:rsidRPr="00A46E5B">
              <w:rPr>
                <w:i/>
                <w:sz w:val="20"/>
                <w:szCs w:val="20"/>
              </w:rPr>
              <w:t>RAM</w:t>
            </w:r>
          </w:p>
        </w:tc>
        <w:tc>
          <w:tcPr>
            <w:tcW w:w="4921" w:type="dxa"/>
          </w:tcPr>
          <w:p w:rsidR="00591639" w:rsidRPr="005D192F" w:rsidRDefault="00591639" w:rsidP="0058237F">
            <w:pPr>
              <w:spacing w:line="276" w:lineRule="auto"/>
              <w:rPr>
                <w:sz w:val="20"/>
                <w:szCs w:val="20"/>
              </w:rPr>
            </w:pPr>
            <w:r w:rsidRPr="005D192F">
              <w:rPr>
                <w:sz w:val="20"/>
                <w:szCs w:val="20"/>
              </w:rPr>
              <w:t>4GB DDR4</w:t>
            </w:r>
          </w:p>
        </w:tc>
      </w:tr>
      <w:tr w:rsidR="00591639" w:rsidRPr="005D192F" w:rsidTr="005A1679">
        <w:tc>
          <w:tcPr>
            <w:tcW w:w="715" w:type="dxa"/>
          </w:tcPr>
          <w:p w:rsidR="00591639" w:rsidRPr="005D192F" w:rsidRDefault="00591639" w:rsidP="0058237F">
            <w:pPr>
              <w:spacing w:line="276" w:lineRule="auto"/>
              <w:rPr>
                <w:sz w:val="20"/>
                <w:szCs w:val="20"/>
              </w:rPr>
            </w:pPr>
            <w:r w:rsidRPr="005D192F">
              <w:rPr>
                <w:sz w:val="20"/>
                <w:szCs w:val="20"/>
              </w:rPr>
              <w:t>3</w:t>
            </w:r>
          </w:p>
        </w:tc>
        <w:tc>
          <w:tcPr>
            <w:tcW w:w="3150" w:type="dxa"/>
          </w:tcPr>
          <w:p w:rsidR="00591639" w:rsidRPr="00A46E5B" w:rsidRDefault="00591639" w:rsidP="0058237F">
            <w:pPr>
              <w:spacing w:line="276" w:lineRule="auto"/>
              <w:rPr>
                <w:i/>
                <w:sz w:val="20"/>
                <w:szCs w:val="20"/>
              </w:rPr>
            </w:pPr>
            <w:r w:rsidRPr="00A46E5B">
              <w:rPr>
                <w:i/>
                <w:sz w:val="20"/>
                <w:szCs w:val="20"/>
              </w:rPr>
              <w:t>Storage</w:t>
            </w:r>
          </w:p>
        </w:tc>
        <w:tc>
          <w:tcPr>
            <w:tcW w:w="4921" w:type="dxa"/>
          </w:tcPr>
          <w:p w:rsidR="00591639" w:rsidRPr="005D192F" w:rsidRDefault="00591639" w:rsidP="0058237F">
            <w:pPr>
              <w:spacing w:line="276" w:lineRule="auto"/>
              <w:rPr>
                <w:sz w:val="20"/>
                <w:szCs w:val="20"/>
              </w:rPr>
            </w:pPr>
            <w:r w:rsidRPr="005D192F">
              <w:rPr>
                <w:sz w:val="20"/>
                <w:szCs w:val="20"/>
              </w:rPr>
              <w:t>Hardisk 500GB</w:t>
            </w:r>
          </w:p>
        </w:tc>
      </w:tr>
      <w:tr w:rsidR="00591639" w:rsidRPr="005D192F" w:rsidTr="005A1679">
        <w:tc>
          <w:tcPr>
            <w:tcW w:w="715" w:type="dxa"/>
          </w:tcPr>
          <w:p w:rsidR="00591639" w:rsidRPr="005D192F" w:rsidRDefault="00591639" w:rsidP="0058237F">
            <w:pPr>
              <w:spacing w:line="276" w:lineRule="auto"/>
              <w:rPr>
                <w:sz w:val="20"/>
                <w:szCs w:val="20"/>
              </w:rPr>
            </w:pPr>
            <w:r w:rsidRPr="005D192F">
              <w:rPr>
                <w:sz w:val="20"/>
                <w:szCs w:val="20"/>
              </w:rPr>
              <w:t>4</w:t>
            </w:r>
          </w:p>
        </w:tc>
        <w:tc>
          <w:tcPr>
            <w:tcW w:w="3150" w:type="dxa"/>
          </w:tcPr>
          <w:p w:rsidR="00591639" w:rsidRPr="00A46E5B" w:rsidRDefault="00591639" w:rsidP="0058237F">
            <w:pPr>
              <w:spacing w:line="276" w:lineRule="auto"/>
              <w:rPr>
                <w:i/>
                <w:sz w:val="20"/>
                <w:szCs w:val="20"/>
              </w:rPr>
            </w:pPr>
            <w:r w:rsidRPr="00A46E5B">
              <w:rPr>
                <w:i/>
                <w:sz w:val="20"/>
                <w:szCs w:val="20"/>
              </w:rPr>
              <w:t>Graphic</w:t>
            </w:r>
          </w:p>
        </w:tc>
        <w:tc>
          <w:tcPr>
            <w:tcW w:w="4921" w:type="dxa"/>
          </w:tcPr>
          <w:p w:rsidR="00591639" w:rsidRPr="005D192F" w:rsidRDefault="00591639" w:rsidP="0058237F">
            <w:pPr>
              <w:spacing w:line="276" w:lineRule="auto"/>
              <w:rPr>
                <w:sz w:val="20"/>
                <w:szCs w:val="20"/>
              </w:rPr>
            </w:pPr>
            <w:r w:rsidRPr="005D192F">
              <w:rPr>
                <w:sz w:val="20"/>
                <w:szCs w:val="20"/>
              </w:rPr>
              <w:t>AMD Radeo Graphics</w:t>
            </w:r>
          </w:p>
        </w:tc>
      </w:tr>
      <w:tr w:rsidR="00591639" w:rsidRPr="005D192F" w:rsidTr="005A1679">
        <w:tc>
          <w:tcPr>
            <w:tcW w:w="715" w:type="dxa"/>
          </w:tcPr>
          <w:p w:rsidR="00591639" w:rsidRPr="005D192F" w:rsidRDefault="00591639" w:rsidP="0058237F">
            <w:pPr>
              <w:spacing w:line="276" w:lineRule="auto"/>
              <w:rPr>
                <w:sz w:val="20"/>
                <w:szCs w:val="20"/>
              </w:rPr>
            </w:pPr>
            <w:r w:rsidRPr="005D192F">
              <w:rPr>
                <w:sz w:val="20"/>
                <w:szCs w:val="20"/>
              </w:rPr>
              <w:t>5</w:t>
            </w:r>
          </w:p>
        </w:tc>
        <w:tc>
          <w:tcPr>
            <w:tcW w:w="3150" w:type="dxa"/>
          </w:tcPr>
          <w:p w:rsidR="00591639" w:rsidRPr="005D192F" w:rsidRDefault="00591639" w:rsidP="0058237F">
            <w:pPr>
              <w:spacing w:line="276" w:lineRule="auto"/>
              <w:rPr>
                <w:sz w:val="20"/>
                <w:szCs w:val="20"/>
              </w:rPr>
            </w:pPr>
            <w:r w:rsidRPr="005D192F">
              <w:rPr>
                <w:sz w:val="20"/>
                <w:szCs w:val="20"/>
              </w:rPr>
              <w:t>Perangkat Input dan Output</w:t>
            </w:r>
          </w:p>
        </w:tc>
        <w:tc>
          <w:tcPr>
            <w:tcW w:w="4921" w:type="dxa"/>
          </w:tcPr>
          <w:p w:rsidR="00591639" w:rsidRPr="00A46E5B" w:rsidRDefault="00591639" w:rsidP="0058237F">
            <w:pPr>
              <w:spacing w:line="276" w:lineRule="auto"/>
              <w:rPr>
                <w:i/>
                <w:sz w:val="20"/>
                <w:szCs w:val="20"/>
              </w:rPr>
            </w:pPr>
            <w:r w:rsidRPr="00A46E5B">
              <w:rPr>
                <w:i/>
                <w:sz w:val="20"/>
                <w:szCs w:val="20"/>
              </w:rPr>
              <w:t>Keyboard, Mouse, dan Monitor</w:t>
            </w:r>
          </w:p>
        </w:tc>
      </w:tr>
    </w:tbl>
    <w:p w:rsidR="004C5268" w:rsidRDefault="004C5268" w:rsidP="004C5268">
      <w:pPr>
        <w:pStyle w:val="ListParagraph"/>
        <w:spacing w:line="276" w:lineRule="auto"/>
        <w:rPr>
          <w:rFonts w:cs="Times New Roman"/>
          <w:szCs w:val="24"/>
        </w:rPr>
      </w:pPr>
    </w:p>
    <w:p w:rsidR="00591639" w:rsidRPr="00CB4DDE" w:rsidRDefault="00591639" w:rsidP="00623F8A">
      <w:pPr>
        <w:pStyle w:val="ListParagraph"/>
        <w:numPr>
          <w:ilvl w:val="0"/>
          <w:numId w:val="26"/>
        </w:numPr>
        <w:spacing w:line="276" w:lineRule="auto"/>
        <w:ind w:hanging="720"/>
        <w:rPr>
          <w:rFonts w:cs="Times New Roman"/>
          <w:szCs w:val="24"/>
        </w:rPr>
      </w:pPr>
      <w:r w:rsidRPr="00CB4DDE">
        <w:rPr>
          <w:rFonts w:cs="Times New Roman"/>
          <w:szCs w:val="24"/>
        </w:rPr>
        <w:t xml:space="preserve">Perangkat Lunak </w:t>
      </w:r>
      <w:r w:rsidRPr="00A46E5B">
        <w:rPr>
          <w:rFonts w:cs="Times New Roman"/>
          <w:i/>
          <w:szCs w:val="24"/>
        </w:rPr>
        <w:t>(Software)</w:t>
      </w:r>
    </w:p>
    <w:p w:rsidR="00591639" w:rsidRPr="00CB4DDE" w:rsidRDefault="00591639" w:rsidP="00623F8A">
      <w:pPr>
        <w:spacing w:after="240" w:line="276" w:lineRule="auto"/>
        <w:ind w:firstLine="720"/>
        <w:rPr>
          <w:rFonts w:cs="Times New Roman"/>
          <w:szCs w:val="24"/>
        </w:rPr>
      </w:pPr>
      <w:r w:rsidRPr="00CB4DDE">
        <w:rPr>
          <w:rFonts w:cs="Times New Roman"/>
          <w:szCs w:val="24"/>
        </w:rPr>
        <w:t xml:space="preserve">Perangkat lunak yang dibutuhkan untuk mengembangkan sistem pada penelitian </w:t>
      </w:r>
      <w:r>
        <w:rPr>
          <w:rFonts w:cs="Times New Roman"/>
          <w:szCs w:val="24"/>
        </w:rPr>
        <w:t>ini dapat dilihat pada Tabel 3.</w:t>
      </w:r>
      <w:r w:rsidR="00993CB6">
        <w:rPr>
          <w:rFonts w:cs="Times New Roman"/>
          <w:szCs w:val="24"/>
        </w:rPr>
        <w:t>20</w:t>
      </w:r>
      <w:r w:rsidRPr="00CB4DDE">
        <w:rPr>
          <w:rFonts w:cs="Times New Roman"/>
          <w:szCs w:val="24"/>
        </w:rPr>
        <w:t>.</w:t>
      </w:r>
    </w:p>
    <w:p w:rsidR="00591639" w:rsidRPr="00EA3024" w:rsidRDefault="00591639" w:rsidP="00623F8A">
      <w:pPr>
        <w:pStyle w:val="Heading4"/>
        <w:spacing w:line="276" w:lineRule="auto"/>
      </w:pPr>
      <w:bookmarkStart w:id="368" w:name="_Toc60505481"/>
      <w:bookmarkStart w:id="369" w:name="_Toc60505849"/>
      <w:bookmarkStart w:id="370" w:name="_Toc60505991"/>
      <w:r w:rsidRPr="00EA3024">
        <w:t>T</w:t>
      </w:r>
      <w:r w:rsidR="00993CB6">
        <w:t>abel 3.20</w:t>
      </w:r>
      <w:r w:rsidRPr="00EA3024">
        <w:t xml:space="preserve"> </w:t>
      </w:r>
      <w:r w:rsidRPr="00B440CC">
        <w:rPr>
          <w:b w:val="0"/>
        </w:rPr>
        <w:t>Spesifikasi Kebutuhan Perangkat Keras dan Perangkat Lunak</w:t>
      </w:r>
      <w:bookmarkEnd w:id="368"/>
      <w:bookmarkEnd w:id="369"/>
      <w:bookmarkEnd w:id="370"/>
    </w:p>
    <w:tbl>
      <w:tblPr>
        <w:tblStyle w:val="TableGrid"/>
        <w:tblW w:w="0" w:type="auto"/>
        <w:tblLook w:val="04A0" w:firstRow="1" w:lastRow="0" w:firstColumn="1" w:lastColumn="0" w:noHBand="0" w:noVBand="1"/>
      </w:tblPr>
      <w:tblGrid>
        <w:gridCol w:w="715"/>
        <w:gridCol w:w="2250"/>
        <w:gridCol w:w="5821"/>
      </w:tblGrid>
      <w:tr w:rsidR="00591639" w:rsidRPr="005D192F" w:rsidTr="005A1679">
        <w:tc>
          <w:tcPr>
            <w:tcW w:w="715" w:type="dxa"/>
            <w:shd w:val="clear" w:color="auto" w:fill="5B9BD5" w:themeFill="accent1"/>
          </w:tcPr>
          <w:p w:rsidR="00591639" w:rsidRPr="005D192F" w:rsidRDefault="00591639" w:rsidP="00623F8A">
            <w:pPr>
              <w:spacing w:line="276" w:lineRule="auto"/>
              <w:jc w:val="center"/>
              <w:rPr>
                <w:b/>
                <w:sz w:val="20"/>
                <w:szCs w:val="20"/>
              </w:rPr>
            </w:pPr>
            <w:r w:rsidRPr="005D192F">
              <w:rPr>
                <w:b/>
                <w:sz w:val="20"/>
                <w:szCs w:val="20"/>
              </w:rPr>
              <w:t>No</w:t>
            </w:r>
          </w:p>
        </w:tc>
        <w:tc>
          <w:tcPr>
            <w:tcW w:w="2250" w:type="dxa"/>
            <w:shd w:val="clear" w:color="auto" w:fill="5B9BD5" w:themeFill="accent1"/>
          </w:tcPr>
          <w:p w:rsidR="00591639" w:rsidRPr="005D192F" w:rsidRDefault="00591639" w:rsidP="00623F8A">
            <w:pPr>
              <w:spacing w:line="276" w:lineRule="auto"/>
              <w:jc w:val="center"/>
              <w:rPr>
                <w:b/>
                <w:sz w:val="20"/>
                <w:szCs w:val="20"/>
              </w:rPr>
            </w:pPr>
            <w:r w:rsidRPr="005D192F">
              <w:rPr>
                <w:b/>
                <w:sz w:val="20"/>
                <w:szCs w:val="20"/>
              </w:rPr>
              <w:t xml:space="preserve">Perangkat </w:t>
            </w:r>
            <w:r>
              <w:rPr>
                <w:b/>
                <w:sz w:val="20"/>
                <w:szCs w:val="20"/>
              </w:rPr>
              <w:t>Lunak</w:t>
            </w:r>
          </w:p>
        </w:tc>
        <w:tc>
          <w:tcPr>
            <w:tcW w:w="5821" w:type="dxa"/>
            <w:shd w:val="clear" w:color="auto" w:fill="5B9BD5" w:themeFill="accent1"/>
          </w:tcPr>
          <w:p w:rsidR="00591639" w:rsidRPr="005D192F" w:rsidRDefault="00591639" w:rsidP="00623F8A">
            <w:pPr>
              <w:spacing w:line="276" w:lineRule="auto"/>
              <w:jc w:val="center"/>
              <w:rPr>
                <w:b/>
                <w:sz w:val="20"/>
                <w:szCs w:val="20"/>
              </w:rPr>
            </w:pPr>
            <w:r w:rsidRPr="005D192F">
              <w:rPr>
                <w:b/>
                <w:sz w:val="20"/>
                <w:szCs w:val="20"/>
              </w:rPr>
              <w:t>Keterangan</w:t>
            </w:r>
          </w:p>
        </w:tc>
      </w:tr>
      <w:tr w:rsidR="00591639" w:rsidRPr="005D192F" w:rsidTr="005A1679">
        <w:tc>
          <w:tcPr>
            <w:tcW w:w="715" w:type="dxa"/>
          </w:tcPr>
          <w:p w:rsidR="00591639" w:rsidRPr="005D192F" w:rsidRDefault="00591639" w:rsidP="00623F8A">
            <w:pPr>
              <w:spacing w:line="276" w:lineRule="auto"/>
              <w:rPr>
                <w:sz w:val="20"/>
                <w:szCs w:val="20"/>
              </w:rPr>
            </w:pPr>
            <w:r w:rsidRPr="005D192F">
              <w:rPr>
                <w:sz w:val="20"/>
                <w:szCs w:val="20"/>
              </w:rPr>
              <w:t>1</w:t>
            </w:r>
          </w:p>
        </w:tc>
        <w:tc>
          <w:tcPr>
            <w:tcW w:w="2250" w:type="dxa"/>
          </w:tcPr>
          <w:p w:rsidR="00591639" w:rsidRPr="005D192F" w:rsidRDefault="00591639" w:rsidP="00623F8A">
            <w:pPr>
              <w:spacing w:line="276" w:lineRule="auto"/>
              <w:rPr>
                <w:sz w:val="20"/>
                <w:szCs w:val="20"/>
              </w:rPr>
            </w:pPr>
            <w:r>
              <w:rPr>
                <w:sz w:val="20"/>
                <w:szCs w:val="20"/>
              </w:rPr>
              <w:t>Operating System</w:t>
            </w:r>
          </w:p>
        </w:tc>
        <w:tc>
          <w:tcPr>
            <w:tcW w:w="5821" w:type="dxa"/>
          </w:tcPr>
          <w:p w:rsidR="00591639" w:rsidRPr="005D192F" w:rsidRDefault="00591639" w:rsidP="00623F8A">
            <w:pPr>
              <w:spacing w:line="276" w:lineRule="auto"/>
              <w:rPr>
                <w:sz w:val="20"/>
                <w:szCs w:val="20"/>
              </w:rPr>
            </w:pPr>
            <w:r>
              <w:rPr>
                <w:sz w:val="20"/>
                <w:szCs w:val="20"/>
              </w:rPr>
              <w:t>Windows 10 64 bit</w:t>
            </w:r>
          </w:p>
        </w:tc>
      </w:tr>
      <w:tr w:rsidR="00591639" w:rsidRPr="005D192F" w:rsidTr="005A1679">
        <w:tc>
          <w:tcPr>
            <w:tcW w:w="715" w:type="dxa"/>
          </w:tcPr>
          <w:p w:rsidR="00591639" w:rsidRPr="005D192F" w:rsidRDefault="00591639" w:rsidP="00623F8A">
            <w:pPr>
              <w:spacing w:line="276" w:lineRule="auto"/>
              <w:rPr>
                <w:sz w:val="20"/>
                <w:szCs w:val="20"/>
              </w:rPr>
            </w:pPr>
            <w:r w:rsidRPr="005D192F">
              <w:rPr>
                <w:sz w:val="20"/>
                <w:szCs w:val="20"/>
              </w:rPr>
              <w:t>2</w:t>
            </w:r>
          </w:p>
        </w:tc>
        <w:tc>
          <w:tcPr>
            <w:tcW w:w="2250" w:type="dxa"/>
          </w:tcPr>
          <w:p w:rsidR="00591639" w:rsidRPr="005D192F" w:rsidRDefault="00591639" w:rsidP="00623F8A">
            <w:pPr>
              <w:spacing w:line="276" w:lineRule="auto"/>
              <w:rPr>
                <w:sz w:val="20"/>
                <w:szCs w:val="20"/>
              </w:rPr>
            </w:pPr>
            <w:r>
              <w:rPr>
                <w:sz w:val="20"/>
                <w:szCs w:val="20"/>
              </w:rPr>
              <w:t>Bahasa Python</w:t>
            </w:r>
          </w:p>
        </w:tc>
        <w:tc>
          <w:tcPr>
            <w:tcW w:w="5821" w:type="dxa"/>
          </w:tcPr>
          <w:p w:rsidR="00591639" w:rsidRPr="005D192F" w:rsidRDefault="00591639" w:rsidP="00623F8A">
            <w:pPr>
              <w:spacing w:line="276" w:lineRule="auto"/>
              <w:rPr>
                <w:sz w:val="20"/>
                <w:szCs w:val="20"/>
              </w:rPr>
            </w:pPr>
            <w:r>
              <w:rPr>
                <w:sz w:val="20"/>
                <w:szCs w:val="20"/>
              </w:rPr>
              <w:t>Bahasa permrograman</w:t>
            </w:r>
          </w:p>
        </w:tc>
      </w:tr>
      <w:tr w:rsidR="00591639" w:rsidRPr="005D192F" w:rsidTr="005A1679">
        <w:tc>
          <w:tcPr>
            <w:tcW w:w="715" w:type="dxa"/>
          </w:tcPr>
          <w:p w:rsidR="00591639" w:rsidRPr="005D192F" w:rsidRDefault="00591639" w:rsidP="00623F8A">
            <w:pPr>
              <w:spacing w:line="276" w:lineRule="auto"/>
              <w:rPr>
                <w:sz w:val="20"/>
                <w:szCs w:val="20"/>
              </w:rPr>
            </w:pPr>
            <w:r w:rsidRPr="005D192F">
              <w:rPr>
                <w:sz w:val="20"/>
                <w:szCs w:val="20"/>
              </w:rPr>
              <w:t>3</w:t>
            </w:r>
          </w:p>
        </w:tc>
        <w:tc>
          <w:tcPr>
            <w:tcW w:w="2250" w:type="dxa"/>
          </w:tcPr>
          <w:p w:rsidR="00591639" w:rsidRPr="005D192F" w:rsidRDefault="00591639" w:rsidP="00623F8A">
            <w:pPr>
              <w:spacing w:line="276" w:lineRule="auto"/>
              <w:rPr>
                <w:sz w:val="20"/>
                <w:szCs w:val="20"/>
              </w:rPr>
            </w:pPr>
            <w:r>
              <w:rPr>
                <w:sz w:val="20"/>
                <w:szCs w:val="20"/>
              </w:rPr>
              <w:t>Bahasa PHP</w:t>
            </w:r>
          </w:p>
        </w:tc>
        <w:tc>
          <w:tcPr>
            <w:tcW w:w="5821" w:type="dxa"/>
          </w:tcPr>
          <w:p w:rsidR="00591639" w:rsidRPr="005D192F" w:rsidRDefault="00591639" w:rsidP="00623F8A">
            <w:pPr>
              <w:spacing w:line="276" w:lineRule="auto"/>
              <w:rPr>
                <w:sz w:val="20"/>
                <w:szCs w:val="20"/>
              </w:rPr>
            </w:pPr>
            <w:r>
              <w:rPr>
                <w:sz w:val="20"/>
                <w:szCs w:val="20"/>
              </w:rPr>
              <w:t>Bahasa pemrograman</w:t>
            </w:r>
          </w:p>
        </w:tc>
      </w:tr>
      <w:tr w:rsidR="00591639" w:rsidRPr="005D192F" w:rsidTr="005A1679">
        <w:tc>
          <w:tcPr>
            <w:tcW w:w="715" w:type="dxa"/>
          </w:tcPr>
          <w:p w:rsidR="00591639" w:rsidRPr="005D192F" w:rsidRDefault="00591639" w:rsidP="00623F8A">
            <w:pPr>
              <w:spacing w:line="276" w:lineRule="auto"/>
              <w:rPr>
                <w:sz w:val="20"/>
                <w:szCs w:val="20"/>
              </w:rPr>
            </w:pPr>
            <w:r w:rsidRPr="005D192F">
              <w:rPr>
                <w:sz w:val="20"/>
                <w:szCs w:val="20"/>
              </w:rPr>
              <w:t>4</w:t>
            </w:r>
          </w:p>
        </w:tc>
        <w:tc>
          <w:tcPr>
            <w:tcW w:w="2250" w:type="dxa"/>
          </w:tcPr>
          <w:p w:rsidR="00591639" w:rsidRPr="005D192F" w:rsidRDefault="00591639" w:rsidP="00623F8A">
            <w:pPr>
              <w:spacing w:line="276" w:lineRule="auto"/>
              <w:rPr>
                <w:sz w:val="20"/>
                <w:szCs w:val="20"/>
              </w:rPr>
            </w:pPr>
            <w:r>
              <w:rPr>
                <w:sz w:val="20"/>
                <w:szCs w:val="20"/>
              </w:rPr>
              <w:t>Sublime Text</w:t>
            </w:r>
          </w:p>
        </w:tc>
        <w:tc>
          <w:tcPr>
            <w:tcW w:w="5821" w:type="dxa"/>
          </w:tcPr>
          <w:p w:rsidR="00591639" w:rsidRPr="005D192F" w:rsidRDefault="00591639" w:rsidP="00623F8A">
            <w:pPr>
              <w:spacing w:line="276" w:lineRule="auto"/>
              <w:rPr>
                <w:sz w:val="20"/>
                <w:szCs w:val="20"/>
              </w:rPr>
            </w:pPr>
            <w:r>
              <w:rPr>
                <w:sz w:val="20"/>
                <w:szCs w:val="20"/>
              </w:rPr>
              <w:t xml:space="preserve">Perangkat lunak </w:t>
            </w:r>
            <w:r w:rsidRPr="00A46E5B">
              <w:rPr>
                <w:i/>
                <w:sz w:val="20"/>
                <w:szCs w:val="20"/>
              </w:rPr>
              <w:t>code editor</w:t>
            </w:r>
          </w:p>
        </w:tc>
      </w:tr>
      <w:tr w:rsidR="00591639" w:rsidRPr="005D192F" w:rsidTr="005A1679">
        <w:tc>
          <w:tcPr>
            <w:tcW w:w="715" w:type="dxa"/>
          </w:tcPr>
          <w:p w:rsidR="00591639" w:rsidRPr="005D192F" w:rsidRDefault="00591639" w:rsidP="00623F8A">
            <w:pPr>
              <w:spacing w:line="276" w:lineRule="auto"/>
              <w:rPr>
                <w:sz w:val="20"/>
                <w:szCs w:val="20"/>
              </w:rPr>
            </w:pPr>
            <w:r>
              <w:rPr>
                <w:sz w:val="20"/>
                <w:szCs w:val="20"/>
              </w:rPr>
              <w:t>5</w:t>
            </w:r>
          </w:p>
        </w:tc>
        <w:tc>
          <w:tcPr>
            <w:tcW w:w="2250" w:type="dxa"/>
          </w:tcPr>
          <w:p w:rsidR="00591639" w:rsidRPr="005D192F" w:rsidRDefault="00591639" w:rsidP="00623F8A">
            <w:pPr>
              <w:spacing w:line="276" w:lineRule="auto"/>
              <w:rPr>
                <w:sz w:val="20"/>
                <w:szCs w:val="20"/>
              </w:rPr>
            </w:pPr>
            <w:r>
              <w:rPr>
                <w:sz w:val="20"/>
                <w:szCs w:val="20"/>
              </w:rPr>
              <w:t>XAMPP</w:t>
            </w:r>
          </w:p>
        </w:tc>
        <w:tc>
          <w:tcPr>
            <w:tcW w:w="5821" w:type="dxa"/>
          </w:tcPr>
          <w:p w:rsidR="00591639" w:rsidRPr="005D192F" w:rsidRDefault="00591639" w:rsidP="00623F8A">
            <w:pPr>
              <w:spacing w:line="276" w:lineRule="auto"/>
              <w:rPr>
                <w:sz w:val="20"/>
                <w:szCs w:val="20"/>
              </w:rPr>
            </w:pPr>
            <w:r>
              <w:rPr>
                <w:sz w:val="20"/>
                <w:szCs w:val="20"/>
              </w:rPr>
              <w:t>Perangkat lunak sebagai server lokal</w:t>
            </w:r>
          </w:p>
        </w:tc>
      </w:tr>
      <w:tr w:rsidR="00591639" w:rsidRPr="005D192F" w:rsidTr="005A1679">
        <w:tc>
          <w:tcPr>
            <w:tcW w:w="715" w:type="dxa"/>
          </w:tcPr>
          <w:p w:rsidR="00591639" w:rsidRPr="005D192F" w:rsidRDefault="00591639" w:rsidP="00623F8A">
            <w:pPr>
              <w:spacing w:line="276" w:lineRule="auto"/>
              <w:rPr>
                <w:sz w:val="20"/>
                <w:szCs w:val="20"/>
              </w:rPr>
            </w:pPr>
            <w:r>
              <w:rPr>
                <w:sz w:val="20"/>
                <w:szCs w:val="20"/>
              </w:rPr>
              <w:t>6</w:t>
            </w:r>
          </w:p>
        </w:tc>
        <w:tc>
          <w:tcPr>
            <w:tcW w:w="2250" w:type="dxa"/>
          </w:tcPr>
          <w:p w:rsidR="00591639" w:rsidRDefault="00591639" w:rsidP="00623F8A">
            <w:pPr>
              <w:spacing w:line="276" w:lineRule="auto"/>
              <w:rPr>
                <w:sz w:val="20"/>
                <w:szCs w:val="20"/>
              </w:rPr>
            </w:pPr>
            <w:r>
              <w:rPr>
                <w:sz w:val="20"/>
                <w:szCs w:val="20"/>
              </w:rPr>
              <w:t>MySQL</w:t>
            </w:r>
          </w:p>
        </w:tc>
        <w:tc>
          <w:tcPr>
            <w:tcW w:w="5821" w:type="dxa"/>
          </w:tcPr>
          <w:p w:rsidR="00591639" w:rsidRPr="005D192F" w:rsidRDefault="00591639" w:rsidP="00623F8A">
            <w:pPr>
              <w:spacing w:line="276" w:lineRule="auto"/>
              <w:rPr>
                <w:sz w:val="20"/>
                <w:szCs w:val="20"/>
              </w:rPr>
            </w:pPr>
            <w:r>
              <w:rPr>
                <w:sz w:val="20"/>
                <w:szCs w:val="20"/>
              </w:rPr>
              <w:t>Tempat penyimpanan database</w:t>
            </w:r>
          </w:p>
        </w:tc>
      </w:tr>
      <w:tr w:rsidR="00591639" w:rsidRPr="005D192F" w:rsidTr="005A1679">
        <w:tc>
          <w:tcPr>
            <w:tcW w:w="715" w:type="dxa"/>
          </w:tcPr>
          <w:p w:rsidR="00591639" w:rsidRPr="005D192F" w:rsidRDefault="00591639" w:rsidP="00623F8A">
            <w:pPr>
              <w:spacing w:line="276" w:lineRule="auto"/>
              <w:rPr>
                <w:sz w:val="20"/>
                <w:szCs w:val="20"/>
              </w:rPr>
            </w:pPr>
            <w:r>
              <w:rPr>
                <w:sz w:val="20"/>
                <w:szCs w:val="20"/>
              </w:rPr>
              <w:t>7</w:t>
            </w:r>
          </w:p>
        </w:tc>
        <w:tc>
          <w:tcPr>
            <w:tcW w:w="2250" w:type="dxa"/>
          </w:tcPr>
          <w:p w:rsidR="00591639" w:rsidRDefault="00591639" w:rsidP="00623F8A">
            <w:pPr>
              <w:spacing w:line="276" w:lineRule="auto"/>
              <w:rPr>
                <w:sz w:val="20"/>
                <w:szCs w:val="20"/>
              </w:rPr>
            </w:pPr>
            <w:r>
              <w:rPr>
                <w:sz w:val="20"/>
                <w:szCs w:val="20"/>
              </w:rPr>
              <w:t>Google Chrome</w:t>
            </w:r>
          </w:p>
        </w:tc>
        <w:tc>
          <w:tcPr>
            <w:tcW w:w="5821" w:type="dxa"/>
          </w:tcPr>
          <w:p w:rsidR="00591639" w:rsidRPr="00A46E5B" w:rsidRDefault="00591639" w:rsidP="00623F8A">
            <w:pPr>
              <w:spacing w:line="276" w:lineRule="auto"/>
              <w:rPr>
                <w:i/>
                <w:sz w:val="20"/>
                <w:szCs w:val="20"/>
              </w:rPr>
            </w:pPr>
            <w:r w:rsidRPr="00A46E5B">
              <w:rPr>
                <w:i/>
                <w:sz w:val="20"/>
                <w:szCs w:val="20"/>
              </w:rPr>
              <w:t>Web browser</w:t>
            </w:r>
          </w:p>
        </w:tc>
      </w:tr>
      <w:tr w:rsidR="00591639" w:rsidRPr="005D192F" w:rsidTr="005A1679">
        <w:tc>
          <w:tcPr>
            <w:tcW w:w="715" w:type="dxa"/>
          </w:tcPr>
          <w:p w:rsidR="00591639" w:rsidRPr="005D192F" w:rsidRDefault="00591639" w:rsidP="00623F8A">
            <w:pPr>
              <w:spacing w:line="276" w:lineRule="auto"/>
              <w:rPr>
                <w:sz w:val="20"/>
                <w:szCs w:val="20"/>
              </w:rPr>
            </w:pPr>
            <w:r>
              <w:rPr>
                <w:sz w:val="20"/>
                <w:szCs w:val="20"/>
              </w:rPr>
              <w:t>8</w:t>
            </w:r>
          </w:p>
        </w:tc>
        <w:tc>
          <w:tcPr>
            <w:tcW w:w="2250" w:type="dxa"/>
          </w:tcPr>
          <w:p w:rsidR="00591639" w:rsidRPr="00A46E5B" w:rsidRDefault="00591639" w:rsidP="00623F8A">
            <w:pPr>
              <w:spacing w:line="276" w:lineRule="auto"/>
              <w:rPr>
                <w:i/>
                <w:sz w:val="20"/>
                <w:szCs w:val="20"/>
              </w:rPr>
            </w:pPr>
            <w:r w:rsidRPr="00A46E5B">
              <w:rPr>
                <w:i/>
                <w:sz w:val="20"/>
                <w:szCs w:val="20"/>
              </w:rPr>
              <w:t>Draw.io</w:t>
            </w:r>
          </w:p>
        </w:tc>
        <w:tc>
          <w:tcPr>
            <w:tcW w:w="5821" w:type="dxa"/>
          </w:tcPr>
          <w:p w:rsidR="00591639" w:rsidRPr="005D192F" w:rsidRDefault="00591639" w:rsidP="00623F8A">
            <w:pPr>
              <w:spacing w:line="276" w:lineRule="auto"/>
              <w:rPr>
                <w:sz w:val="20"/>
                <w:szCs w:val="20"/>
              </w:rPr>
            </w:pPr>
            <w:r>
              <w:rPr>
                <w:sz w:val="20"/>
                <w:szCs w:val="20"/>
              </w:rPr>
              <w:t>Perangkat lunak untuk membuat desain diagram</w:t>
            </w:r>
          </w:p>
        </w:tc>
      </w:tr>
      <w:tr w:rsidR="00591639" w:rsidRPr="005D192F" w:rsidTr="005A1679">
        <w:tc>
          <w:tcPr>
            <w:tcW w:w="715" w:type="dxa"/>
          </w:tcPr>
          <w:p w:rsidR="00591639" w:rsidRDefault="00591639" w:rsidP="00623F8A">
            <w:pPr>
              <w:spacing w:line="276" w:lineRule="auto"/>
              <w:rPr>
                <w:sz w:val="20"/>
                <w:szCs w:val="20"/>
              </w:rPr>
            </w:pPr>
            <w:r>
              <w:rPr>
                <w:sz w:val="20"/>
                <w:szCs w:val="20"/>
              </w:rPr>
              <w:t>9</w:t>
            </w:r>
          </w:p>
        </w:tc>
        <w:tc>
          <w:tcPr>
            <w:tcW w:w="2250" w:type="dxa"/>
          </w:tcPr>
          <w:p w:rsidR="00591639" w:rsidRPr="00A46E5B" w:rsidRDefault="00591639" w:rsidP="00623F8A">
            <w:pPr>
              <w:spacing w:line="276" w:lineRule="auto"/>
              <w:rPr>
                <w:i/>
                <w:sz w:val="20"/>
                <w:szCs w:val="20"/>
              </w:rPr>
            </w:pPr>
            <w:r w:rsidRPr="00A46E5B">
              <w:rPr>
                <w:i/>
                <w:sz w:val="20"/>
                <w:szCs w:val="20"/>
              </w:rPr>
              <w:t>Figma</w:t>
            </w:r>
          </w:p>
        </w:tc>
        <w:tc>
          <w:tcPr>
            <w:tcW w:w="5821" w:type="dxa"/>
          </w:tcPr>
          <w:p w:rsidR="00591639" w:rsidRPr="005D192F" w:rsidRDefault="00591639" w:rsidP="00623F8A">
            <w:pPr>
              <w:spacing w:line="276" w:lineRule="auto"/>
              <w:rPr>
                <w:sz w:val="20"/>
                <w:szCs w:val="20"/>
              </w:rPr>
            </w:pPr>
            <w:r>
              <w:rPr>
                <w:sz w:val="20"/>
                <w:szCs w:val="20"/>
              </w:rPr>
              <w:t xml:space="preserve">Perangkat lunak untuk rancangan </w:t>
            </w:r>
            <w:r>
              <w:rPr>
                <w:i/>
                <w:sz w:val="20"/>
                <w:szCs w:val="20"/>
              </w:rPr>
              <w:t>interface</w:t>
            </w:r>
          </w:p>
        </w:tc>
      </w:tr>
    </w:tbl>
    <w:p w:rsidR="00F93F6E" w:rsidRDefault="00F93F6E" w:rsidP="007D4C7D">
      <w:pPr>
        <w:spacing w:line="276" w:lineRule="auto"/>
      </w:pPr>
      <w:bookmarkStart w:id="371" w:name="_Toc57484571"/>
      <w:bookmarkStart w:id="372" w:name="_Toc59476694"/>
      <w:bookmarkStart w:id="373" w:name="_Toc59477603"/>
      <w:bookmarkStart w:id="374" w:name="_Toc59478139"/>
      <w:bookmarkStart w:id="375" w:name="_Toc59482806"/>
    </w:p>
    <w:p w:rsidR="00121551" w:rsidRDefault="003A7CD4" w:rsidP="00623F8A">
      <w:pPr>
        <w:pStyle w:val="Heading2"/>
        <w:spacing w:line="276" w:lineRule="auto"/>
      </w:pPr>
      <w:bookmarkStart w:id="376" w:name="_Toc57484575"/>
      <w:bookmarkStart w:id="377" w:name="_Toc59476696"/>
      <w:bookmarkStart w:id="378" w:name="_Toc59477607"/>
      <w:bookmarkStart w:id="379" w:name="_Toc59478141"/>
      <w:bookmarkStart w:id="380" w:name="_Toc59482810"/>
      <w:bookmarkStart w:id="381" w:name="_Toc60489392"/>
      <w:bookmarkStart w:id="382" w:name="_Toc60505492"/>
      <w:bookmarkStart w:id="383" w:name="_Toc60505860"/>
      <w:bookmarkStart w:id="384" w:name="_Toc60506002"/>
      <w:bookmarkEnd w:id="371"/>
      <w:bookmarkEnd w:id="372"/>
      <w:bookmarkEnd w:id="373"/>
      <w:bookmarkEnd w:id="374"/>
      <w:bookmarkEnd w:id="375"/>
      <w:r>
        <w:t>3.4.</w:t>
      </w:r>
      <w:r w:rsidR="00EA3024">
        <w:tab/>
        <w:t>Proses Desain</w:t>
      </w:r>
      <w:bookmarkEnd w:id="376"/>
      <w:bookmarkEnd w:id="377"/>
      <w:bookmarkEnd w:id="378"/>
      <w:bookmarkEnd w:id="379"/>
      <w:bookmarkEnd w:id="380"/>
      <w:bookmarkEnd w:id="381"/>
      <w:bookmarkEnd w:id="382"/>
      <w:bookmarkEnd w:id="383"/>
      <w:bookmarkEnd w:id="384"/>
    </w:p>
    <w:p w:rsidR="00EA3024" w:rsidRPr="00EA3024" w:rsidRDefault="00EA3024" w:rsidP="00623F8A">
      <w:pPr>
        <w:spacing w:after="240" w:line="276" w:lineRule="auto"/>
      </w:pPr>
      <w:r>
        <w:tab/>
        <w:t xml:space="preserve">Proses desain adalah tahapan yang membahas proses pembuatan rancangan untuk disajikan kepada </w:t>
      </w:r>
      <w:r w:rsidR="00C34946">
        <w:t>pengguna</w:t>
      </w:r>
      <w:r>
        <w:t xml:space="preserve"> berdasarkan hasil komunikasi antara pengembang dan </w:t>
      </w:r>
      <w:r w:rsidR="00C34946">
        <w:t>pengguna</w:t>
      </w:r>
      <w:r>
        <w:t xml:space="preserve"> sebelumnya. Perancangan yang dibuat bertujuan untuk memberikan gambaran dan mempermudah proses pembuatan sistem yang nantinya akan dibangun. Pada proses desain ini akan dibuat rancangan sistem dan rancangan pengujian.</w:t>
      </w:r>
    </w:p>
    <w:p w:rsidR="00121551" w:rsidRDefault="00D73824" w:rsidP="00623F8A">
      <w:pPr>
        <w:pStyle w:val="Heading2"/>
        <w:spacing w:line="276" w:lineRule="auto"/>
      </w:pPr>
      <w:bookmarkStart w:id="385" w:name="_Toc57484576"/>
      <w:bookmarkStart w:id="386" w:name="_Toc59476697"/>
      <w:bookmarkStart w:id="387" w:name="_Toc59477608"/>
      <w:bookmarkStart w:id="388" w:name="_Toc59478142"/>
      <w:bookmarkStart w:id="389" w:name="_Toc59482811"/>
      <w:bookmarkStart w:id="390" w:name="_Toc60489393"/>
      <w:bookmarkStart w:id="391" w:name="_Toc60505493"/>
      <w:bookmarkStart w:id="392" w:name="_Toc60505861"/>
      <w:bookmarkStart w:id="393" w:name="_Toc60506003"/>
      <w:r>
        <w:t>3.4.1</w:t>
      </w:r>
      <w:r w:rsidR="00DD2100">
        <w:tab/>
        <w:t>Perancangan Sistem</w:t>
      </w:r>
      <w:bookmarkEnd w:id="385"/>
      <w:bookmarkEnd w:id="386"/>
      <w:bookmarkEnd w:id="387"/>
      <w:bookmarkEnd w:id="388"/>
      <w:bookmarkEnd w:id="389"/>
      <w:bookmarkEnd w:id="390"/>
      <w:bookmarkEnd w:id="391"/>
      <w:bookmarkEnd w:id="392"/>
      <w:bookmarkEnd w:id="393"/>
    </w:p>
    <w:p w:rsidR="00F068FF" w:rsidRDefault="00DD2100" w:rsidP="00623F8A">
      <w:pPr>
        <w:spacing w:line="276" w:lineRule="auto"/>
      </w:pPr>
      <w:r>
        <w:tab/>
        <w:t xml:space="preserve">Rancangan sistem yang akan dibuat terdiri dari admin, pengguna, </w:t>
      </w:r>
      <w:r w:rsidRPr="00A46E5B">
        <w:rPr>
          <w:i/>
        </w:rPr>
        <w:t>database</w:t>
      </w:r>
      <w:r>
        <w:t xml:space="preserve">, model </w:t>
      </w:r>
      <w:r w:rsidRPr="00A46E5B">
        <w:rPr>
          <w:i/>
        </w:rPr>
        <w:t>Naïve Bayes Classifier</w:t>
      </w:r>
      <w:r>
        <w:t xml:space="preserve">, dan proses klasifikasi. Terdapat dua aktor pada sistem ini, yaitu admin dan user. Admin merupakan orang tertentu yang akan melakukan pencarian sentimen </w:t>
      </w:r>
      <w:r>
        <w:lastRenderedPageBreak/>
        <w:t xml:space="preserve">dengan memilih sesuai dinas yang akan dimasukan pada sistem dan memiliki hak akses khusus pada sistem ini. Data yang berasal dari </w:t>
      </w:r>
      <w:r w:rsidRPr="00A46E5B">
        <w:rPr>
          <w:i/>
        </w:rPr>
        <w:t>web scraping</w:t>
      </w:r>
      <w:r>
        <w:t xml:space="preserve"> yaitu data ulasan dari pengguna </w:t>
      </w:r>
      <w:r w:rsidRPr="00A46E5B">
        <w:rPr>
          <w:i/>
        </w:rPr>
        <w:t>google maps</w:t>
      </w:r>
      <w:r>
        <w:t xml:space="preserve"> yang menulisakan ulasannya pada aplikasi </w:t>
      </w:r>
      <w:r w:rsidRPr="00A46E5B">
        <w:rPr>
          <w:i/>
        </w:rPr>
        <w:t>google maps</w:t>
      </w:r>
      <w:r>
        <w:t xml:space="preserve">, data tersebut selanjutnya akan masuk ke tahap proses analisis sentimen. Pada tahapan ini </w:t>
      </w:r>
      <w:r w:rsidR="006325F4">
        <w:t xml:space="preserve">data tersebut akan diproses </w:t>
      </w:r>
      <w:r w:rsidR="006325F4" w:rsidRPr="00A46E5B">
        <w:rPr>
          <w:i/>
        </w:rPr>
        <w:t>text preprocessing</w:t>
      </w:r>
      <w:r w:rsidR="006325F4">
        <w:t xml:space="preserve"> untuk membersihkan data serta penyeragaman kata sehingga kata tersebut siap untuk di ekstraksi ke tahap berikutnya yaitu proses klasifikasi. Salah satu tahapan </w:t>
      </w:r>
      <w:r w:rsidR="006325F4" w:rsidRPr="00A46E5B">
        <w:rPr>
          <w:i/>
        </w:rPr>
        <w:t>text preprocessing</w:t>
      </w:r>
      <w:r w:rsidR="006325F4">
        <w:t xml:space="preserve"> adalah </w:t>
      </w:r>
      <w:r w:rsidR="006325F4" w:rsidRPr="00A46E5B">
        <w:rPr>
          <w:i/>
        </w:rPr>
        <w:t>stopword removal</w:t>
      </w:r>
      <w:r w:rsidR="006325F4">
        <w:t xml:space="preserve">. </w:t>
      </w:r>
      <w:r w:rsidR="00081840">
        <w:t xml:space="preserve">Pada sistem ini akan dilakukan perbandingan penggunaan </w:t>
      </w:r>
      <w:r w:rsidR="00081840" w:rsidRPr="00A46E5B">
        <w:rPr>
          <w:i/>
        </w:rPr>
        <w:t>stopword removal</w:t>
      </w:r>
      <w:r w:rsidR="00081840">
        <w:t xml:space="preserve"> dan </w:t>
      </w:r>
      <w:r w:rsidR="00081840" w:rsidRPr="00A46E5B">
        <w:rPr>
          <w:i/>
        </w:rPr>
        <w:t>tanpa stopword removal</w:t>
      </w:r>
      <w:r w:rsidR="00081840">
        <w:t xml:space="preserve">, yang bertujuan untuk mengetahui pengaruh </w:t>
      </w:r>
      <w:r w:rsidR="00081840" w:rsidRPr="00A46E5B">
        <w:rPr>
          <w:i/>
        </w:rPr>
        <w:t>stopword removal</w:t>
      </w:r>
      <w:r w:rsidR="00081840">
        <w:t xml:space="preserve"> terhadap performa analisis sentimen. Selanjutnya sistem akan melakukan proses klasifikasi berdasarkan model </w:t>
      </w:r>
      <w:r w:rsidR="00081840" w:rsidRPr="00A46E5B">
        <w:rPr>
          <w:i/>
        </w:rPr>
        <w:t xml:space="preserve">Naïve Bayes Classifier </w:t>
      </w:r>
      <w:r w:rsidR="00081840">
        <w:t xml:space="preserve">yang telah melalui tahap </w:t>
      </w:r>
      <w:r w:rsidR="00081840" w:rsidRPr="00A46E5B">
        <w:rPr>
          <w:i/>
        </w:rPr>
        <w:t>training</w:t>
      </w:r>
      <w:r w:rsidR="00081840">
        <w:t xml:space="preserve"> dan </w:t>
      </w:r>
      <w:r w:rsidR="00081840" w:rsidRPr="00A46E5B">
        <w:rPr>
          <w:i/>
        </w:rPr>
        <w:t>testing</w:t>
      </w:r>
      <w:r w:rsidR="00081840">
        <w:t xml:space="preserve"> sebelumnya, pada proses ini menghasilkan hasil klasifikasi. </w:t>
      </w:r>
    </w:p>
    <w:p w:rsidR="00DD2100" w:rsidRDefault="003A7CD4" w:rsidP="00623F8A">
      <w:pPr>
        <w:spacing w:line="276" w:lineRule="auto"/>
        <w:ind w:firstLine="720"/>
      </w:pPr>
      <w:r w:rsidRPr="00052887">
        <w:rPr>
          <w:noProof/>
        </w:rPr>
        <w:drawing>
          <wp:anchor distT="0" distB="0" distL="114300" distR="114300" simplePos="0" relativeHeight="251833344" behindDoc="0" locked="0" layoutInCell="1" allowOverlap="1" wp14:anchorId="41B34BF7" wp14:editId="16760E90">
            <wp:simplePos x="0" y="0"/>
            <wp:positionH relativeFrom="column">
              <wp:posOffset>611732</wp:posOffset>
            </wp:positionH>
            <wp:positionV relativeFrom="paragraph">
              <wp:posOffset>1276075</wp:posOffset>
            </wp:positionV>
            <wp:extent cx="4511040" cy="2931795"/>
            <wp:effectExtent l="19050" t="19050" r="22860" b="20955"/>
            <wp:wrapTopAndBottom/>
            <wp:docPr id="13" name="Picture 13" descr="E:\a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a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1040" cy="2931795"/>
                    </a:xfrm>
                    <a:prstGeom prst="rect">
                      <a:avLst/>
                    </a:prstGeom>
                    <a:noFill/>
                    <a:ln w="12700">
                      <a:solidFill>
                        <a:schemeClr val="bg1">
                          <a:lumMod val="10000"/>
                        </a:schemeClr>
                      </a:solidFill>
                    </a:ln>
                  </pic:spPr>
                </pic:pic>
              </a:graphicData>
            </a:graphic>
            <wp14:sizeRelH relativeFrom="margin">
              <wp14:pctWidth>0</wp14:pctWidth>
            </wp14:sizeRelH>
            <wp14:sizeRelV relativeFrom="margin">
              <wp14:pctHeight>0</wp14:pctHeight>
            </wp14:sizeRelV>
          </wp:anchor>
        </w:drawing>
      </w:r>
      <w:r w:rsidR="00081840">
        <w:t>Data yang telah diklasifikasi kemudian akan digunakan untuk pe</w:t>
      </w:r>
      <w:r w:rsidR="00F16BAE">
        <w:t xml:space="preserve">mbobotan dalam penentuan hasil klasifikasi. Sistem juga akan menyimpan data yang telah diolah ke </w:t>
      </w:r>
      <w:r w:rsidR="00F16BAE" w:rsidRPr="00A46E5B">
        <w:rPr>
          <w:i/>
        </w:rPr>
        <w:t>database</w:t>
      </w:r>
      <w:r w:rsidR="00F16BAE">
        <w:t xml:space="preserve"> maupun memberikan output berupa data yang berasal dari </w:t>
      </w:r>
      <w:r w:rsidR="00F16BAE" w:rsidRPr="00A46E5B">
        <w:rPr>
          <w:i/>
        </w:rPr>
        <w:t>database</w:t>
      </w:r>
      <w:r w:rsidR="00F16BAE">
        <w:t xml:space="preserve"> berdasarkan proses yang dilakukan. Sedangkan user merupakan semua pengguna yang secara umum dapat menggunakan sistem ini. </w:t>
      </w:r>
      <w:r w:rsidR="00F16BAE" w:rsidRPr="00A46E5B">
        <w:rPr>
          <w:i/>
        </w:rPr>
        <w:t>User</w:t>
      </w:r>
      <w:r w:rsidR="00F16BAE">
        <w:t xml:space="preserve"> dapat melihat data informasi dinas dan hasil klasifikasi. </w:t>
      </w:r>
      <w:r w:rsidR="002E3230">
        <w:t>Ilustrasi arsitektur sist</w:t>
      </w:r>
      <w:r w:rsidR="0078348F">
        <w:t>em dapat dilihat pada Gambar 3.</w:t>
      </w:r>
      <w:r w:rsidR="00993CB6">
        <w:t>1</w:t>
      </w:r>
      <w:r w:rsidR="0078348F">
        <w:t>2</w:t>
      </w:r>
      <w:r w:rsidR="002E3230">
        <w:t>.</w:t>
      </w:r>
    </w:p>
    <w:p w:rsidR="002E3230" w:rsidRPr="003A7CD4" w:rsidRDefault="00993CB6" w:rsidP="003A7CD4">
      <w:pPr>
        <w:pStyle w:val="Heading4"/>
        <w:rPr>
          <w:b w:val="0"/>
        </w:rPr>
      </w:pPr>
      <w:bookmarkStart w:id="394" w:name="_Toc57484577"/>
      <w:bookmarkStart w:id="395" w:name="_Toc59477609"/>
      <w:bookmarkStart w:id="396" w:name="_Toc59482812"/>
      <w:bookmarkStart w:id="397" w:name="_Toc60505494"/>
      <w:bookmarkStart w:id="398" w:name="_Toc60505862"/>
      <w:bookmarkStart w:id="399" w:name="_Toc60506004"/>
      <w:r>
        <w:t>Gambar 3.12</w:t>
      </w:r>
      <w:r w:rsidR="003A7CD4">
        <w:t xml:space="preserve"> </w:t>
      </w:r>
      <w:r w:rsidR="003A7CD4">
        <w:rPr>
          <w:b w:val="0"/>
        </w:rPr>
        <w:t>Arsitektur Sistem</w:t>
      </w:r>
      <w:bookmarkEnd w:id="394"/>
      <w:bookmarkEnd w:id="395"/>
      <w:bookmarkEnd w:id="396"/>
      <w:bookmarkEnd w:id="397"/>
      <w:bookmarkEnd w:id="398"/>
      <w:bookmarkEnd w:id="399"/>
    </w:p>
    <w:p w:rsidR="00F16BAE" w:rsidRDefault="00D73824" w:rsidP="00623F8A">
      <w:pPr>
        <w:pStyle w:val="Heading2"/>
        <w:spacing w:line="276" w:lineRule="auto"/>
      </w:pPr>
      <w:bookmarkStart w:id="400" w:name="_Toc57484578"/>
      <w:bookmarkStart w:id="401" w:name="_Toc59476698"/>
      <w:bookmarkStart w:id="402" w:name="_Toc59477610"/>
      <w:bookmarkStart w:id="403" w:name="_Toc59478143"/>
      <w:bookmarkStart w:id="404" w:name="_Toc59482813"/>
      <w:bookmarkStart w:id="405" w:name="_Toc60489394"/>
      <w:bookmarkStart w:id="406" w:name="_Toc60505495"/>
      <w:bookmarkStart w:id="407" w:name="_Toc60505863"/>
      <w:bookmarkStart w:id="408" w:name="_Toc60506005"/>
      <w:r>
        <w:t>3.4</w:t>
      </w:r>
      <w:r w:rsidR="00F16BAE">
        <w:t>.2</w:t>
      </w:r>
      <w:r w:rsidR="00F16BAE">
        <w:tab/>
        <w:t>Perancangan Proses</w:t>
      </w:r>
      <w:bookmarkEnd w:id="400"/>
      <w:bookmarkEnd w:id="401"/>
      <w:bookmarkEnd w:id="402"/>
      <w:bookmarkEnd w:id="403"/>
      <w:bookmarkEnd w:id="404"/>
      <w:bookmarkEnd w:id="405"/>
      <w:bookmarkEnd w:id="406"/>
      <w:bookmarkEnd w:id="407"/>
      <w:bookmarkEnd w:id="408"/>
    </w:p>
    <w:p w:rsidR="00F16BAE" w:rsidRDefault="00F16BAE" w:rsidP="00623F8A">
      <w:pPr>
        <w:spacing w:after="240" w:line="276" w:lineRule="auto"/>
      </w:pPr>
      <w:r>
        <w:tab/>
        <w:t xml:space="preserve">Pada tahap ini akan menggambarkan alur proses </w:t>
      </w:r>
      <w:r w:rsidR="00BA271C">
        <w:t xml:space="preserve">yang akan digambarkan dengan </w:t>
      </w:r>
      <w:r w:rsidR="00BA271C" w:rsidRPr="00AA1905">
        <w:rPr>
          <w:i/>
        </w:rPr>
        <w:t>flowchart</w:t>
      </w:r>
      <w:r w:rsidR="00BA271C">
        <w:t xml:space="preserve"> yang menjelaskan semua proses yang ada pada sistem.</w:t>
      </w:r>
    </w:p>
    <w:p w:rsidR="00312A0E" w:rsidRPr="00265C22" w:rsidRDefault="00FD0754" w:rsidP="00623F8A">
      <w:pPr>
        <w:pStyle w:val="Heading2"/>
        <w:spacing w:line="276" w:lineRule="auto"/>
      </w:pPr>
      <w:bookmarkStart w:id="409" w:name="_Toc59476699"/>
      <w:bookmarkStart w:id="410" w:name="_Toc59477611"/>
      <w:bookmarkStart w:id="411" w:name="_Toc59478144"/>
      <w:bookmarkStart w:id="412" w:name="_Toc59482814"/>
      <w:bookmarkStart w:id="413" w:name="_Toc60489395"/>
      <w:bookmarkStart w:id="414" w:name="_Toc60505496"/>
      <w:bookmarkStart w:id="415" w:name="_Toc60505864"/>
      <w:bookmarkStart w:id="416" w:name="_Toc60506006"/>
      <w:r>
        <w:t xml:space="preserve">a. </w:t>
      </w:r>
      <w:r>
        <w:tab/>
      </w:r>
      <w:r w:rsidR="00312A0E" w:rsidRPr="00312A0E">
        <w:rPr>
          <w:i/>
        </w:rPr>
        <w:t>Data Flow Diagram</w:t>
      </w:r>
      <w:r w:rsidR="00265C22">
        <w:rPr>
          <w:i/>
        </w:rPr>
        <w:t xml:space="preserve"> </w:t>
      </w:r>
      <w:r w:rsidR="00265C22">
        <w:t>Level 0</w:t>
      </w:r>
      <w:bookmarkEnd w:id="409"/>
      <w:bookmarkEnd w:id="410"/>
      <w:bookmarkEnd w:id="411"/>
      <w:bookmarkEnd w:id="412"/>
      <w:bookmarkEnd w:id="413"/>
      <w:bookmarkEnd w:id="414"/>
      <w:bookmarkEnd w:id="415"/>
      <w:bookmarkEnd w:id="416"/>
    </w:p>
    <w:p w:rsidR="00F068FF" w:rsidRDefault="00265C22" w:rsidP="00623F8A">
      <w:pPr>
        <w:spacing w:line="276" w:lineRule="auto"/>
      </w:pPr>
      <w:r>
        <w:tab/>
        <w:t>Diagram konteks atau yang biasanya disebut dengan DFD level 0 adalah suatu gambaran lingkaran besar yang akan mewakili proses dari sistem yang akan dibangun ini. DFD level</w:t>
      </w:r>
      <w:r w:rsidR="0078348F">
        <w:t xml:space="preserve"> 0 dapat dilihat pada Gambar 3.3</w:t>
      </w:r>
      <w:r>
        <w:t>.</w:t>
      </w:r>
      <w:r w:rsidR="00321CA0">
        <w:t xml:space="preserve"> </w:t>
      </w:r>
    </w:p>
    <w:p w:rsidR="00265C22" w:rsidRDefault="00265C22" w:rsidP="00623F8A">
      <w:pPr>
        <w:spacing w:line="276" w:lineRule="auto"/>
        <w:ind w:firstLine="720"/>
      </w:pPr>
      <w:r>
        <w:lastRenderedPageBreak/>
        <w:t xml:space="preserve">Pada </w:t>
      </w:r>
      <w:r w:rsidR="0078348F">
        <w:t>Gambar 3.</w:t>
      </w:r>
      <w:r w:rsidR="00993CB6">
        <w:t>1</w:t>
      </w:r>
      <w:r w:rsidR="0078348F">
        <w:t>3</w:t>
      </w:r>
      <w:r>
        <w:t xml:space="preserve"> </w:t>
      </w:r>
      <w:r w:rsidRPr="008E52C9">
        <w:rPr>
          <w:i/>
        </w:rPr>
        <w:t>Data Flow Diagram</w:t>
      </w:r>
      <w:r>
        <w:t xml:space="preserve"> level 0</w:t>
      </w:r>
      <w:r w:rsidR="00321CA0">
        <w:t xml:space="preserve"> dibawah</w:t>
      </w:r>
      <w:r>
        <w:t xml:space="preserve"> ini terdapat satu proses yaitu penerapan analisis sentimen pada ulasan </w:t>
      </w:r>
      <w:r w:rsidRPr="008E52C9">
        <w:rPr>
          <w:i/>
        </w:rPr>
        <w:t>google maps</w:t>
      </w:r>
      <w:r>
        <w:t xml:space="preserve"> </w:t>
      </w:r>
      <w:r w:rsidR="00321CA0">
        <w:t xml:space="preserve">yang terdiri dari dua entitas yaitu admin dan </w:t>
      </w:r>
      <w:r w:rsidR="00321CA0" w:rsidRPr="008E52C9">
        <w:rPr>
          <w:i/>
        </w:rPr>
        <w:t>web scraping</w:t>
      </w:r>
      <w:r w:rsidR="00321CA0">
        <w:t xml:space="preserve"> ulasan </w:t>
      </w:r>
      <w:r w:rsidR="00321CA0" w:rsidRPr="008E52C9">
        <w:rPr>
          <w:i/>
        </w:rPr>
        <w:t>google maps</w:t>
      </w:r>
      <w:r w:rsidR="00321CA0">
        <w:t>. Pada entitas admin terdapat aliran data keluar dan aliran data masuk yaitu data login, data latih, data stopword, data slangword, data uji, data kamus, dan hasil analisis.</w:t>
      </w:r>
    </w:p>
    <w:p w:rsidR="00321CA0" w:rsidRDefault="0062230A" w:rsidP="00321CA0">
      <w:pPr>
        <w:pStyle w:val="Heading4"/>
      </w:pPr>
      <w:bookmarkStart w:id="417" w:name="_Toc59477612"/>
      <w:bookmarkStart w:id="418" w:name="_Toc59482815"/>
      <w:bookmarkStart w:id="419" w:name="_Toc60505497"/>
      <w:bookmarkStart w:id="420" w:name="_Toc60505865"/>
      <w:bookmarkStart w:id="421" w:name="_Toc60506007"/>
      <w:r w:rsidRPr="0062230A">
        <w:rPr>
          <w:noProof/>
        </w:rPr>
        <w:drawing>
          <wp:anchor distT="0" distB="0" distL="114300" distR="114300" simplePos="0" relativeHeight="251743232" behindDoc="0" locked="0" layoutInCell="1" allowOverlap="1" wp14:anchorId="7E3771FC" wp14:editId="301CBFD1">
            <wp:simplePos x="0" y="0"/>
            <wp:positionH relativeFrom="column">
              <wp:posOffset>426085</wp:posOffset>
            </wp:positionH>
            <wp:positionV relativeFrom="paragraph">
              <wp:posOffset>19050</wp:posOffset>
            </wp:positionV>
            <wp:extent cx="4562475" cy="5343525"/>
            <wp:effectExtent l="19050" t="19050" r="28575" b="28575"/>
            <wp:wrapTopAndBottom/>
            <wp:docPr id="31" name="Picture 31" descr="E:\df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fd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62475" cy="5343525"/>
                    </a:xfrm>
                    <a:prstGeom prst="rect">
                      <a:avLst/>
                    </a:prstGeom>
                    <a:noFill/>
                    <a:ln w="12700">
                      <a:solidFill>
                        <a:schemeClr val="bg1">
                          <a:lumMod val="10000"/>
                        </a:schemeClr>
                      </a:solidFill>
                    </a:ln>
                  </pic:spPr>
                </pic:pic>
              </a:graphicData>
            </a:graphic>
          </wp:anchor>
        </w:drawing>
      </w:r>
      <w:r w:rsidRPr="0062230A">
        <w:t xml:space="preserve"> </w:t>
      </w:r>
      <w:r w:rsidR="00321CA0">
        <w:t>Gambar</w:t>
      </w:r>
      <w:r w:rsidR="000B7C0B">
        <w:t xml:space="preserve"> 3.</w:t>
      </w:r>
      <w:r w:rsidR="00993CB6">
        <w:t>1</w:t>
      </w:r>
      <w:r w:rsidR="000B7C0B">
        <w:t>3</w:t>
      </w:r>
      <w:r w:rsidR="00321CA0">
        <w:t xml:space="preserve"> </w:t>
      </w:r>
      <w:r w:rsidR="00321CA0" w:rsidRPr="008E52C9">
        <w:rPr>
          <w:b w:val="0"/>
          <w:i/>
        </w:rPr>
        <w:t>Data Flow Diagram</w:t>
      </w:r>
      <w:r w:rsidR="00321CA0" w:rsidRPr="008E52C9">
        <w:rPr>
          <w:b w:val="0"/>
        </w:rPr>
        <w:t xml:space="preserve"> Level 0</w:t>
      </w:r>
      <w:bookmarkEnd w:id="417"/>
      <w:bookmarkEnd w:id="418"/>
      <w:bookmarkEnd w:id="419"/>
      <w:bookmarkEnd w:id="420"/>
      <w:bookmarkEnd w:id="421"/>
    </w:p>
    <w:p w:rsidR="008E52C9" w:rsidRDefault="00FD0754" w:rsidP="00623F8A">
      <w:pPr>
        <w:pStyle w:val="Heading2"/>
        <w:spacing w:line="276" w:lineRule="auto"/>
      </w:pPr>
      <w:bookmarkStart w:id="422" w:name="_Toc59476701"/>
      <w:bookmarkStart w:id="423" w:name="_Toc59477615"/>
      <w:bookmarkStart w:id="424" w:name="_Toc59478146"/>
      <w:bookmarkStart w:id="425" w:name="_Toc59482818"/>
      <w:bookmarkStart w:id="426" w:name="_Toc60489396"/>
      <w:bookmarkStart w:id="427" w:name="_Toc60505498"/>
      <w:bookmarkStart w:id="428" w:name="_Toc60505866"/>
      <w:bookmarkStart w:id="429" w:name="_Toc60506008"/>
      <w:r>
        <w:t>b.</w:t>
      </w:r>
      <w:r w:rsidR="008E52C9">
        <w:tab/>
      </w:r>
      <w:r w:rsidR="008E52C9" w:rsidRPr="004E76A2">
        <w:rPr>
          <w:i/>
        </w:rPr>
        <w:t>Data Flow Diagram</w:t>
      </w:r>
      <w:r w:rsidR="008E52C9">
        <w:t xml:space="preserve"> Level </w:t>
      </w:r>
      <w:bookmarkEnd w:id="422"/>
      <w:bookmarkEnd w:id="423"/>
      <w:bookmarkEnd w:id="424"/>
      <w:bookmarkEnd w:id="425"/>
      <w:r w:rsidR="002B2221">
        <w:t>1</w:t>
      </w:r>
      <w:bookmarkEnd w:id="426"/>
      <w:bookmarkEnd w:id="427"/>
      <w:bookmarkEnd w:id="428"/>
      <w:bookmarkEnd w:id="429"/>
    </w:p>
    <w:p w:rsidR="00F068FF" w:rsidRDefault="004E76A2" w:rsidP="00623F8A">
      <w:pPr>
        <w:spacing w:line="276" w:lineRule="auto"/>
        <w:ind w:firstLine="720"/>
      </w:pPr>
      <w:r>
        <w:t xml:space="preserve">Pada </w:t>
      </w:r>
      <w:r w:rsidRPr="004E76A2">
        <w:rPr>
          <w:i/>
        </w:rPr>
        <w:t>Data Flow Diagram</w:t>
      </w:r>
      <w:r w:rsidR="002B2221">
        <w:t xml:space="preserve"> level 1</w:t>
      </w:r>
      <w:r>
        <w:t xml:space="preserve"> ini menguraikan suatu proses yan</w:t>
      </w:r>
      <w:r w:rsidR="002B2221">
        <w:t xml:space="preserve">g ada dalam diagram DFD level 0. </w:t>
      </w:r>
      <w:r>
        <w:t xml:space="preserve">Dalam proses layanan admin hanya untuk mengelola data-data yang terdapat pada data </w:t>
      </w:r>
      <w:r w:rsidRPr="004E76A2">
        <w:rPr>
          <w:i/>
        </w:rPr>
        <w:t>store</w:t>
      </w:r>
      <w:r>
        <w:t xml:space="preserve">. </w:t>
      </w:r>
    </w:p>
    <w:p w:rsidR="008E52C9" w:rsidRDefault="004E76A2" w:rsidP="00623F8A">
      <w:pPr>
        <w:spacing w:line="276" w:lineRule="auto"/>
        <w:ind w:firstLine="720"/>
      </w:pPr>
      <w:r>
        <w:t>Beberapa prose</w:t>
      </w:r>
      <w:r w:rsidR="002B2221">
        <w:t>s yang terdapat pada DFD level 1</w:t>
      </w:r>
      <w:r>
        <w:t xml:space="preserve"> ini yaitu kelola data ulasan, kelola data latih, kelola data kata dasar, kelola data admin, kelol data </w:t>
      </w:r>
      <w:r w:rsidRPr="004E76A2">
        <w:rPr>
          <w:i/>
        </w:rPr>
        <w:t>stopword</w:t>
      </w:r>
      <w:r>
        <w:t xml:space="preserve">, kelola data </w:t>
      </w:r>
      <w:r w:rsidRPr="004E76A2">
        <w:rPr>
          <w:i/>
        </w:rPr>
        <w:t>slangword</w:t>
      </w:r>
      <w:r>
        <w:t xml:space="preserve">, kelola hasil analisis, dan halaman analisis. </w:t>
      </w:r>
      <w:r w:rsidR="008E52C9" w:rsidRPr="004E76A2">
        <w:rPr>
          <w:i/>
        </w:rPr>
        <w:t>Data Flow Diagram</w:t>
      </w:r>
      <w:r w:rsidR="002B2221">
        <w:t xml:space="preserve"> level 1</w:t>
      </w:r>
      <w:r w:rsidR="008E52C9">
        <w:t xml:space="preserve"> untuk sistem ini dapa</w:t>
      </w:r>
      <w:r w:rsidR="0078348F">
        <w:t>t dilihat pada gambar 3.</w:t>
      </w:r>
      <w:r w:rsidR="00993CB6">
        <w:t>1</w:t>
      </w:r>
      <w:r w:rsidR="0078348F">
        <w:t>4</w:t>
      </w:r>
      <w:r w:rsidR="008E52C9">
        <w:t>.</w:t>
      </w:r>
    </w:p>
    <w:p w:rsidR="00F068FF" w:rsidRDefault="0062230A" w:rsidP="00FD0754">
      <w:pPr>
        <w:pStyle w:val="Heading4"/>
        <w:spacing w:after="240"/>
      </w:pPr>
      <w:bookmarkStart w:id="430" w:name="_Toc60505499"/>
      <w:bookmarkStart w:id="431" w:name="_Toc60505867"/>
      <w:bookmarkStart w:id="432" w:name="_Toc60506009"/>
      <w:r w:rsidRPr="0062230A">
        <w:rPr>
          <w:noProof/>
        </w:rPr>
        <w:lastRenderedPageBreak/>
        <w:drawing>
          <wp:anchor distT="0" distB="0" distL="114300" distR="114300" simplePos="0" relativeHeight="251744256" behindDoc="0" locked="0" layoutInCell="1" allowOverlap="1" wp14:anchorId="59F784B9" wp14:editId="07AB9835">
            <wp:simplePos x="0" y="0"/>
            <wp:positionH relativeFrom="column">
              <wp:posOffset>16510</wp:posOffset>
            </wp:positionH>
            <wp:positionV relativeFrom="paragraph">
              <wp:posOffset>19050</wp:posOffset>
            </wp:positionV>
            <wp:extent cx="5585460" cy="5541645"/>
            <wp:effectExtent l="19050" t="19050" r="15240" b="20955"/>
            <wp:wrapTopAndBottom/>
            <wp:docPr id="32" name="Picture 32" descr="E:\df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fd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5460" cy="5541645"/>
                    </a:xfrm>
                    <a:prstGeom prst="rect">
                      <a:avLst/>
                    </a:prstGeom>
                    <a:noFill/>
                    <a:ln w="12700">
                      <a:solidFill>
                        <a:schemeClr val="bg1">
                          <a:lumMod val="10000"/>
                        </a:schemeClr>
                      </a:solidFill>
                    </a:ln>
                  </pic:spPr>
                </pic:pic>
              </a:graphicData>
            </a:graphic>
          </wp:anchor>
        </w:drawing>
      </w:r>
      <w:bookmarkStart w:id="433" w:name="_Toc59477616"/>
      <w:bookmarkStart w:id="434" w:name="_Toc59482819"/>
      <w:r w:rsidR="008E52C9">
        <w:t>G</w:t>
      </w:r>
      <w:r w:rsidR="0078348F">
        <w:t>ambar 3.</w:t>
      </w:r>
      <w:r w:rsidR="00993CB6">
        <w:t>1</w:t>
      </w:r>
      <w:r w:rsidR="0078348F">
        <w:t>4</w:t>
      </w:r>
      <w:r w:rsidR="008E52C9">
        <w:t xml:space="preserve"> </w:t>
      </w:r>
      <w:r w:rsidR="008E52C9" w:rsidRPr="0062230A">
        <w:rPr>
          <w:b w:val="0"/>
          <w:i/>
        </w:rPr>
        <w:t>Data Flow Diagram</w:t>
      </w:r>
      <w:r w:rsidR="008E52C9" w:rsidRPr="0062230A">
        <w:rPr>
          <w:b w:val="0"/>
        </w:rPr>
        <w:t xml:space="preserve"> Level </w:t>
      </w:r>
      <w:bookmarkEnd w:id="433"/>
      <w:bookmarkEnd w:id="434"/>
      <w:r>
        <w:rPr>
          <w:b w:val="0"/>
        </w:rPr>
        <w:t>1</w:t>
      </w:r>
      <w:bookmarkStart w:id="435" w:name="_Toc57484579"/>
      <w:bookmarkStart w:id="436" w:name="_Toc59476702"/>
      <w:bookmarkStart w:id="437" w:name="_Toc59477617"/>
      <w:bookmarkStart w:id="438" w:name="_Toc59478147"/>
      <w:bookmarkStart w:id="439" w:name="_Toc59482820"/>
      <w:bookmarkEnd w:id="430"/>
      <w:bookmarkEnd w:id="431"/>
      <w:bookmarkEnd w:id="432"/>
    </w:p>
    <w:p w:rsidR="0062230A" w:rsidRDefault="00993CB6" w:rsidP="00623F8A">
      <w:pPr>
        <w:spacing w:line="276" w:lineRule="auto"/>
        <w:ind w:firstLine="720"/>
      </w:pPr>
      <w:r>
        <w:t>Pada Gambar 3.14</w:t>
      </w:r>
      <w:r w:rsidR="00B93907">
        <w:t xml:space="preserve"> </w:t>
      </w:r>
      <w:r w:rsidR="00B93907" w:rsidRPr="00F1056E">
        <w:rPr>
          <w:i/>
        </w:rPr>
        <w:t>Data Flow Doagram</w:t>
      </w:r>
      <w:r w:rsidR="00B93907">
        <w:t xml:space="preserve"> level 1 ini menjabarkan tentang arus aliran data yang dilakukan oleh admin. DFD level 1 terdiri dari beberapa proses untuk menggambarkan aliran data serta interaksi antara admin dan sistem. Beberapa proses yang terdapat pada DFD level 1 ini yaitu login, kelola data latih, kelola data uji, kelola data </w:t>
      </w:r>
      <w:r w:rsidR="00B93907" w:rsidRPr="00F1056E">
        <w:rPr>
          <w:i/>
        </w:rPr>
        <w:t>stopword</w:t>
      </w:r>
      <w:r w:rsidR="00B93907">
        <w:t xml:space="preserve">, kelola data </w:t>
      </w:r>
      <w:r w:rsidR="00B93907" w:rsidRPr="00F1056E">
        <w:rPr>
          <w:i/>
        </w:rPr>
        <w:t>slangword</w:t>
      </w:r>
      <w:r w:rsidR="00B93907">
        <w:t xml:space="preserve">, kelola data kata dasar, kelola data kategori, data hasil analisis, dan halaman analisis. Selanjutnya sistem dapat memproses dan menghubungkan </w:t>
      </w:r>
      <w:r w:rsidR="00F1056E">
        <w:t xml:space="preserve">semua data tersebut dengan </w:t>
      </w:r>
      <w:r w:rsidR="00F1056E" w:rsidRPr="00F1056E">
        <w:rPr>
          <w:i/>
        </w:rPr>
        <w:t>database</w:t>
      </w:r>
      <w:r w:rsidR="00B93907">
        <w:t xml:space="preserve"> yang tersedia baik itu penambahan, penghapusan, atau perubahan data.</w:t>
      </w:r>
    </w:p>
    <w:p w:rsidR="00BA271C" w:rsidRDefault="00FD0754" w:rsidP="00623F8A">
      <w:pPr>
        <w:pStyle w:val="Heading2"/>
        <w:spacing w:line="276" w:lineRule="auto"/>
      </w:pPr>
      <w:bookmarkStart w:id="440" w:name="_Toc60489397"/>
      <w:bookmarkStart w:id="441" w:name="_Toc60505500"/>
      <w:bookmarkStart w:id="442" w:name="_Toc60505868"/>
      <w:bookmarkStart w:id="443" w:name="_Toc60506010"/>
      <w:r>
        <w:lastRenderedPageBreak/>
        <w:t>c.</w:t>
      </w:r>
      <w:r w:rsidR="00BA271C">
        <w:tab/>
      </w:r>
      <w:r w:rsidR="00BA271C" w:rsidRPr="00AA1905">
        <w:rPr>
          <w:i/>
        </w:rPr>
        <w:t>Flowchart</w:t>
      </w:r>
      <w:r w:rsidR="00BA271C">
        <w:t xml:space="preserve"> </w:t>
      </w:r>
      <w:r w:rsidR="00DB0A1C">
        <w:t>Analisis Sentimen</w:t>
      </w:r>
      <w:bookmarkEnd w:id="435"/>
      <w:bookmarkEnd w:id="436"/>
      <w:bookmarkEnd w:id="437"/>
      <w:bookmarkEnd w:id="438"/>
      <w:bookmarkEnd w:id="439"/>
      <w:bookmarkEnd w:id="440"/>
      <w:bookmarkEnd w:id="441"/>
      <w:bookmarkEnd w:id="442"/>
      <w:bookmarkEnd w:id="443"/>
    </w:p>
    <w:p w:rsidR="00D822BC" w:rsidRDefault="00623F8A" w:rsidP="00623F8A">
      <w:pPr>
        <w:spacing w:line="276" w:lineRule="auto"/>
      </w:pPr>
      <w:r w:rsidRPr="004E76A2">
        <w:rPr>
          <w:noProof/>
        </w:rPr>
        <w:drawing>
          <wp:anchor distT="0" distB="0" distL="114300" distR="114300" simplePos="0" relativeHeight="251750400" behindDoc="1" locked="0" layoutInCell="1" allowOverlap="1" wp14:anchorId="5CFAEB6A" wp14:editId="21262A43">
            <wp:simplePos x="0" y="0"/>
            <wp:positionH relativeFrom="column">
              <wp:posOffset>784860</wp:posOffset>
            </wp:positionH>
            <wp:positionV relativeFrom="paragraph">
              <wp:posOffset>1257300</wp:posOffset>
            </wp:positionV>
            <wp:extent cx="3994785" cy="4390390"/>
            <wp:effectExtent l="19050" t="19050" r="24765" b="1016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stem Utama.jpg"/>
                    <pic:cNvPicPr/>
                  </pic:nvPicPr>
                  <pic:blipFill>
                    <a:blip r:embed="rId35">
                      <a:extLst>
                        <a:ext uri="{28A0092B-C50C-407E-A947-70E740481C1C}">
                          <a14:useLocalDpi xmlns:a14="http://schemas.microsoft.com/office/drawing/2010/main" val="0"/>
                        </a:ext>
                      </a:extLst>
                    </a:blip>
                    <a:stretch>
                      <a:fillRect/>
                    </a:stretch>
                  </pic:blipFill>
                  <pic:spPr>
                    <a:xfrm>
                      <a:off x="0" y="0"/>
                      <a:ext cx="3994785" cy="4390390"/>
                    </a:xfrm>
                    <a:prstGeom prst="rect">
                      <a:avLst/>
                    </a:prstGeom>
                    <a:ln>
                      <a:solidFill>
                        <a:schemeClr val="bg1">
                          <a:lumMod val="10000"/>
                        </a:schemeClr>
                      </a:solidFill>
                    </a:ln>
                  </pic:spPr>
                </pic:pic>
              </a:graphicData>
            </a:graphic>
            <wp14:sizeRelH relativeFrom="margin">
              <wp14:pctWidth>0</wp14:pctWidth>
            </wp14:sizeRelH>
            <wp14:sizeRelV relativeFrom="margin">
              <wp14:pctHeight>0</wp14:pctHeight>
            </wp14:sizeRelV>
          </wp:anchor>
        </w:drawing>
      </w:r>
      <w:r w:rsidR="00BA271C">
        <w:tab/>
      </w:r>
      <w:r w:rsidR="00337DDF" w:rsidRPr="00337DDF">
        <w:rPr>
          <w:i/>
        </w:rPr>
        <w:t>Flowchart</w:t>
      </w:r>
      <w:r w:rsidR="00337DDF">
        <w:t xml:space="preserve"> merupakan simbol-simbol tertentu dan memiliki penjelasan yang berbeda pada suatu diagram. Simbol-simbol tersebut dapat menggambarkan tentang urutan proses secara detail. Tahapan pada perancangan proses sangat dibutuhkan dalam membangun sebuah sistem yang bertujuan menggambarkan arus data saat perancangan sistem. </w:t>
      </w:r>
      <w:r w:rsidR="00BA271C">
        <w:t xml:space="preserve">Pada </w:t>
      </w:r>
      <w:r w:rsidR="00BA271C" w:rsidRPr="00AA1905">
        <w:rPr>
          <w:i/>
        </w:rPr>
        <w:t>flowchart</w:t>
      </w:r>
      <w:r w:rsidR="00BA271C">
        <w:t xml:space="preserve"> proses keseluruhan merupakan gambaran alur dari keseluruhan sistem ini. </w:t>
      </w:r>
      <w:r w:rsidR="00BA271C" w:rsidRPr="00AA1905">
        <w:rPr>
          <w:i/>
        </w:rPr>
        <w:t>Flowchart</w:t>
      </w:r>
      <w:r w:rsidR="00BA271C">
        <w:t xml:space="preserve"> dari proses keseluruh</w:t>
      </w:r>
      <w:r w:rsidR="0078348F">
        <w:t>an dapat dilihat pada Gambar 3.</w:t>
      </w:r>
      <w:r w:rsidR="00993CB6">
        <w:t>1</w:t>
      </w:r>
      <w:r w:rsidR="0078348F">
        <w:t>5</w:t>
      </w:r>
      <w:r w:rsidR="00BA271C">
        <w:t>.</w:t>
      </w:r>
    </w:p>
    <w:p w:rsidR="00B93907" w:rsidRDefault="00BF412F" w:rsidP="00FD0754">
      <w:pPr>
        <w:pStyle w:val="Heading4"/>
        <w:spacing w:after="240"/>
      </w:pPr>
      <w:bookmarkStart w:id="444" w:name="_Toc59477618"/>
      <w:bookmarkStart w:id="445" w:name="_Toc59482821"/>
      <w:bookmarkStart w:id="446" w:name="_Toc57484580"/>
      <w:bookmarkStart w:id="447" w:name="_Toc60505501"/>
      <w:bookmarkStart w:id="448" w:name="_Toc60505869"/>
      <w:bookmarkStart w:id="449" w:name="_Toc60506011"/>
      <w:r w:rsidRPr="004E76A2">
        <w:t>Gambar</w:t>
      </w:r>
      <w:r w:rsidR="0078348F">
        <w:t xml:space="preserve"> 3.</w:t>
      </w:r>
      <w:r w:rsidR="00993CB6">
        <w:t>1</w:t>
      </w:r>
      <w:r w:rsidR="0078348F">
        <w:t>5</w:t>
      </w:r>
      <w:r>
        <w:t xml:space="preserve"> </w:t>
      </w:r>
      <w:r w:rsidRPr="004E76A2">
        <w:rPr>
          <w:b w:val="0"/>
          <w:i/>
        </w:rPr>
        <w:t>Flowchart</w:t>
      </w:r>
      <w:r w:rsidRPr="004E76A2">
        <w:rPr>
          <w:b w:val="0"/>
        </w:rPr>
        <w:t xml:space="preserve"> Sistem</w:t>
      </w:r>
      <w:bookmarkEnd w:id="444"/>
      <w:bookmarkEnd w:id="445"/>
      <w:bookmarkEnd w:id="446"/>
      <w:bookmarkEnd w:id="447"/>
      <w:bookmarkEnd w:id="448"/>
      <w:bookmarkEnd w:id="449"/>
    </w:p>
    <w:p w:rsidR="002A78C0" w:rsidRDefault="00BA271C" w:rsidP="00623F8A">
      <w:pPr>
        <w:spacing w:after="240" w:line="276" w:lineRule="auto"/>
        <w:ind w:firstLine="720"/>
      </w:pPr>
      <w:r>
        <w:t xml:space="preserve">Proses </w:t>
      </w:r>
      <w:r w:rsidR="00785FBD">
        <w:t xml:space="preserve">ini akan dimulai dari memasukan teks ulasan pada halaman klasifikasi. Kemudian dilakukan </w:t>
      </w:r>
      <w:r w:rsidR="00785FBD" w:rsidRPr="00AA1905">
        <w:rPr>
          <w:i/>
        </w:rPr>
        <w:t>text preprocessing</w:t>
      </w:r>
      <w:r w:rsidR="00785FBD">
        <w:t xml:space="preserve">, </w:t>
      </w:r>
      <w:r w:rsidR="00FD51D1">
        <w:t xml:space="preserve">yang terdiri dari tahapan-tahapan dalam pembersihan dan penyeleksian data. Hasil </w:t>
      </w:r>
      <w:r w:rsidR="00FD51D1" w:rsidRPr="00AA1905">
        <w:rPr>
          <w:i/>
        </w:rPr>
        <w:t>preprocessing</w:t>
      </w:r>
      <w:r w:rsidR="00FD51D1">
        <w:t xml:space="preserve"> </w:t>
      </w:r>
      <w:r w:rsidR="00AE75CF">
        <w:t>tersebut kemudian akan digunakan untuk proses klasifikasi untuk menentukan sentimen positif atau sentimen negatif. Output dari sistem ini adalah hasil klasifikasi ulasan yaitu sentimen</w:t>
      </w:r>
      <w:r w:rsidR="002A78C0">
        <w:t xml:space="preserve"> positif atau sentimen negatif.</w:t>
      </w:r>
    </w:p>
    <w:p w:rsidR="00AE75CF" w:rsidRDefault="00FD0754" w:rsidP="00623F8A">
      <w:pPr>
        <w:pStyle w:val="Heading2"/>
        <w:spacing w:line="276" w:lineRule="auto"/>
      </w:pPr>
      <w:bookmarkStart w:id="450" w:name="_Toc57484581"/>
      <w:bookmarkStart w:id="451" w:name="_Toc59476703"/>
      <w:bookmarkStart w:id="452" w:name="_Toc59477619"/>
      <w:bookmarkStart w:id="453" w:name="_Toc59478148"/>
      <w:bookmarkStart w:id="454" w:name="_Toc59482822"/>
      <w:bookmarkStart w:id="455" w:name="_Toc60489398"/>
      <w:bookmarkStart w:id="456" w:name="_Toc60505502"/>
      <w:bookmarkStart w:id="457" w:name="_Toc60505870"/>
      <w:bookmarkStart w:id="458" w:name="_Toc60506012"/>
      <w:r>
        <w:lastRenderedPageBreak/>
        <w:t>d</w:t>
      </w:r>
      <w:r w:rsidR="00AE75CF">
        <w:tab/>
      </w:r>
      <w:r w:rsidR="00AE75CF" w:rsidRPr="00AA1905">
        <w:rPr>
          <w:i/>
        </w:rPr>
        <w:t>Flowchart Preprocessing</w:t>
      </w:r>
      <w:r w:rsidR="00102F4C">
        <w:t xml:space="preserve"> Dengan </w:t>
      </w:r>
      <w:r w:rsidR="00102F4C" w:rsidRPr="00AA1905">
        <w:rPr>
          <w:i/>
        </w:rPr>
        <w:t>Stopword</w:t>
      </w:r>
      <w:bookmarkEnd w:id="450"/>
      <w:bookmarkEnd w:id="451"/>
      <w:bookmarkEnd w:id="452"/>
      <w:bookmarkEnd w:id="453"/>
      <w:bookmarkEnd w:id="454"/>
      <w:bookmarkEnd w:id="455"/>
      <w:bookmarkEnd w:id="456"/>
      <w:bookmarkEnd w:id="457"/>
      <w:bookmarkEnd w:id="458"/>
    </w:p>
    <w:p w:rsidR="0036134F" w:rsidRDefault="00623F8A" w:rsidP="00623F8A">
      <w:pPr>
        <w:spacing w:line="276" w:lineRule="auto"/>
      </w:pPr>
      <w:r>
        <w:rPr>
          <w:noProof/>
        </w:rPr>
        <w:drawing>
          <wp:anchor distT="0" distB="0" distL="114300" distR="114300" simplePos="0" relativeHeight="251752448" behindDoc="0" locked="0" layoutInCell="1" allowOverlap="1" wp14:anchorId="502FFD44" wp14:editId="5C140AFE">
            <wp:simplePos x="0" y="0"/>
            <wp:positionH relativeFrom="column">
              <wp:posOffset>2086610</wp:posOffset>
            </wp:positionH>
            <wp:positionV relativeFrom="paragraph">
              <wp:posOffset>1256665</wp:posOffset>
            </wp:positionV>
            <wp:extent cx="1581150" cy="3971925"/>
            <wp:effectExtent l="19050" t="19050" r="19050" b="285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processing.jpg"/>
                    <pic:cNvPicPr/>
                  </pic:nvPicPr>
                  <pic:blipFill>
                    <a:blip r:embed="rId22">
                      <a:extLst>
                        <a:ext uri="{28A0092B-C50C-407E-A947-70E740481C1C}">
                          <a14:useLocalDpi xmlns:a14="http://schemas.microsoft.com/office/drawing/2010/main" val="0"/>
                        </a:ext>
                      </a:extLst>
                    </a:blip>
                    <a:stretch>
                      <a:fillRect/>
                    </a:stretch>
                  </pic:blipFill>
                  <pic:spPr>
                    <a:xfrm>
                      <a:off x="0" y="0"/>
                      <a:ext cx="1581150" cy="3971925"/>
                    </a:xfrm>
                    <a:prstGeom prst="rect">
                      <a:avLst/>
                    </a:prstGeom>
                    <a:ln>
                      <a:solidFill>
                        <a:schemeClr val="bg1">
                          <a:lumMod val="10000"/>
                        </a:schemeClr>
                      </a:solidFill>
                    </a:ln>
                  </pic:spPr>
                </pic:pic>
              </a:graphicData>
            </a:graphic>
            <wp14:sizeRelH relativeFrom="margin">
              <wp14:pctWidth>0</wp14:pctWidth>
            </wp14:sizeRelH>
            <wp14:sizeRelV relativeFrom="margin">
              <wp14:pctHeight>0</wp14:pctHeight>
            </wp14:sizeRelV>
          </wp:anchor>
        </w:drawing>
      </w:r>
      <w:r w:rsidR="00AE75CF">
        <w:tab/>
        <w:t xml:space="preserve">Flowchart yang akan ditampilkan merupakan proses seleksi data ulasan yang diinputkan user agar data yang akan digunakan menjadi lebih terstruktur sebelum diklasifikasikan nanti. </w:t>
      </w:r>
      <w:r w:rsidR="00AE75CF" w:rsidRPr="00AA1905">
        <w:rPr>
          <w:i/>
        </w:rPr>
        <w:t>Preprocessing</w:t>
      </w:r>
      <w:r w:rsidR="00AE75CF">
        <w:t xml:space="preserve"> pada penelitian ini terdiri dari beberapa tahapan, yaitu </w:t>
      </w:r>
      <w:r w:rsidR="00AE75CF" w:rsidRPr="00AA1905">
        <w:rPr>
          <w:i/>
        </w:rPr>
        <w:t>cleansing</w:t>
      </w:r>
      <w:r w:rsidR="0093372F" w:rsidRPr="00AA1905">
        <w:rPr>
          <w:i/>
        </w:rPr>
        <w:t>, slangword</w:t>
      </w:r>
      <w:r w:rsidR="00AE75CF" w:rsidRPr="00AA1905">
        <w:rPr>
          <w:i/>
        </w:rPr>
        <w:t>, stopword removal, stemming</w:t>
      </w:r>
      <w:r w:rsidR="00AE75CF">
        <w:t xml:space="preserve">, dan </w:t>
      </w:r>
      <w:r w:rsidR="00AE75CF" w:rsidRPr="00AA1905">
        <w:rPr>
          <w:i/>
        </w:rPr>
        <w:t>tokenizing</w:t>
      </w:r>
      <w:r w:rsidR="00AE75CF">
        <w:t xml:space="preserve">. Pemilihan tahap </w:t>
      </w:r>
      <w:r w:rsidR="00AE75CF" w:rsidRPr="00AA1905">
        <w:rPr>
          <w:i/>
        </w:rPr>
        <w:t>preprocessing</w:t>
      </w:r>
      <w:r w:rsidR="00AE75CF">
        <w:t xml:space="preserve"> bergantung pada kebutuhan setiap penelitian. </w:t>
      </w:r>
      <w:r w:rsidR="00AE75CF" w:rsidRPr="00AA1905">
        <w:rPr>
          <w:i/>
        </w:rPr>
        <w:t>Flowchart</w:t>
      </w:r>
      <w:r w:rsidR="00AE75CF">
        <w:t xml:space="preserve"> dari </w:t>
      </w:r>
      <w:r w:rsidR="00AE75CF" w:rsidRPr="00AA1905">
        <w:rPr>
          <w:i/>
        </w:rPr>
        <w:t>preprocessi</w:t>
      </w:r>
      <w:r w:rsidR="005366F3" w:rsidRPr="00AA1905">
        <w:rPr>
          <w:i/>
        </w:rPr>
        <w:t>ng</w:t>
      </w:r>
      <w:r w:rsidR="0078348F">
        <w:t xml:space="preserve"> dapat dilihat pada Gambar 3.</w:t>
      </w:r>
      <w:r w:rsidR="00993CB6">
        <w:t>1</w:t>
      </w:r>
      <w:r w:rsidR="0078348F">
        <w:t>6</w:t>
      </w:r>
      <w:r w:rsidR="00AE75CF">
        <w:t>.</w:t>
      </w:r>
    </w:p>
    <w:p w:rsidR="00623F8A" w:rsidRPr="00FD0754" w:rsidRDefault="0078348F" w:rsidP="00FD0754">
      <w:pPr>
        <w:pStyle w:val="Heading4"/>
        <w:spacing w:line="480" w:lineRule="auto"/>
        <w:rPr>
          <w:b w:val="0"/>
          <w:i/>
        </w:rPr>
      </w:pPr>
      <w:bookmarkStart w:id="459" w:name="_Toc57484582"/>
      <w:bookmarkStart w:id="460" w:name="_Toc59477620"/>
      <w:bookmarkStart w:id="461" w:name="_Toc59482823"/>
      <w:bookmarkStart w:id="462" w:name="_Toc60505503"/>
      <w:bookmarkStart w:id="463" w:name="_Toc60505871"/>
      <w:bookmarkStart w:id="464" w:name="_Toc60506013"/>
      <w:r>
        <w:t>Gambar 3.</w:t>
      </w:r>
      <w:r w:rsidR="00993CB6">
        <w:t>1</w:t>
      </w:r>
      <w:r>
        <w:t>6</w:t>
      </w:r>
      <w:r w:rsidR="00BF412F">
        <w:t xml:space="preserve"> </w:t>
      </w:r>
      <w:r w:rsidR="00BF412F" w:rsidRPr="00AA1905">
        <w:rPr>
          <w:b w:val="0"/>
          <w:i/>
        </w:rPr>
        <w:t>Flowchart Preprocessing</w:t>
      </w:r>
      <w:r w:rsidR="00BF412F">
        <w:rPr>
          <w:b w:val="0"/>
        </w:rPr>
        <w:t xml:space="preserve"> Dengan </w:t>
      </w:r>
      <w:r w:rsidR="00BF412F" w:rsidRPr="00AA1905">
        <w:rPr>
          <w:b w:val="0"/>
          <w:i/>
        </w:rPr>
        <w:t>Stopword</w:t>
      </w:r>
      <w:bookmarkEnd w:id="459"/>
      <w:bookmarkEnd w:id="460"/>
      <w:bookmarkEnd w:id="461"/>
      <w:bookmarkEnd w:id="462"/>
      <w:bookmarkEnd w:id="463"/>
      <w:bookmarkEnd w:id="464"/>
    </w:p>
    <w:p w:rsidR="000C49DB" w:rsidRDefault="0097146D" w:rsidP="00623F8A">
      <w:pPr>
        <w:spacing w:line="276" w:lineRule="auto"/>
        <w:ind w:firstLine="720"/>
      </w:pPr>
      <w:r>
        <w:t xml:space="preserve">Adapun tahapan </w:t>
      </w:r>
      <w:r w:rsidRPr="00AA1905">
        <w:rPr>
          <w:i/>
        </w:rPr>
        <w:t>preprocessing</w:t>
      </w:r>
      <w:r>
        <w:t xml:space="preserve"> dengan </w:t>
      </w:r>
      <w:r w:rsidRPr="00AA1905">
        <w:rPr>
          <w:i/>
        </w:rPr>
        <w:t>stopword removal</w:t>
      </w:r>
      <w:r>
        <w:t xml:space="preserve"> d</w:t>
      </w:r>
      <w:r w:rsidR="0003735F">
        <w:t>alam penelitian ini diantaranya</w:t>
      </w:r>
      <w:r>
        <w:t>:</w:t>
      </w:r>
    </w:p>
    <w:p w:rsidR="0097146D" w:rsidRPr="0093372F" w:rsidRDefault="0097146D" w:rsidP="00623F8A">
      <w:pPr>
        <w:pStyle w:val="ListParagraph"/>
        <w:numPr>
          <w:ilvl w:val="0"/>
          <w:numId w:val="23"/>
        </w:numPr>
        <w:spacing w:line="276" w:lineRule="auto"/>
        <w:rPr>
          <w:rFonts w:cs="Times New Roman"/>
          <w:szCs w:val="24"/>
        </w:rPr>
      </w:pPr>
      <w:r w:rsidRPr="00AA1905">
        <w:rPr>
          <w:i/>
        </w:rPr>
        <w:t>Cleansing</w:t>
      </w:r>
      <w:r>
        <w:t xml:space="preserve"> merupakan </w:t>
      </w:r>
      <w:r w:rsidRPr="0093372F">
        <w:rPr>
          <w:rFonts w:cs="Times New Roman"/>
          <w:szCs w:val="24"/>
        </w:rPr>
        <w:t>tahapan yang dilakukan untuk menghilangkan noise atau elemen-elemen yang tidak diperlukan dalam suatu data atau kalimat.</w:t>
      </w:r>
    </w:p>
    <w:p w:rsidR="0097146D" w:rsidRDefault="0097146D" w:rsidP="00623F8A">
      <w:pPr>
        <w:pStyle w:val="ListParagraph"/>
        <w:numPr>
          <w:ilvl w:val="0"/>
          <w:numId w:val="23"/>
        </w:numPr>
        <w:spacing w:line="276" w:lineRule="auto"/>
      </w:pPr>
      <w:r w:rsidRPr="00AA1905">
        <w:rPr>
          <w:i/>
        </w:rPr>
        <w:t>Slangword</w:t>
      </w:r>
      <w:r>
        <w:t xml:space="preserve"> merupakan tahapan mengubah kata-kata yang tidak baku, singkatan dan kesalahan ketik yang sering terjadi menjaddi baku atau kata yang seharusnya.</w:t>
      </w:r>
    </w:p>
    <w:p w:rsidR="0097146D" w:rsidRDefault="0097146D" w:rsidP="00623F8A">
      <w:pPr>
        <w:pStyle w:val="ListParagraph"/>
        <w:numPr>
          <w:ilvl w:val="0"/>
          <w:numId w:val="23"/>
        </w:numPr>
        <w:spacing w:line="276" w:lineRule="auto"/>
      </w:pPr>
      <w:r w:rsidRPr="00AA1905">
        <w:rPr>
          <w:i/>
        </w:rPr>
        <w:t>Stopword</w:t>
      </w:r>
      <w:r>
        <w:t xml:space="preserve"> merupakan </w:t>
      </w:r>
      <w:r w:rsidRPr="001F3D4F">
        <w:rPr>
          <w:rFonts w:cs="Times New Roman"/>
        </w:rPr>
        <w:t>merupakan proses pengambilan kata-kata penting atau membuang kata-kata yang kurang penting dari token yang telah dihasilkan pada tahapan sebelumny</w:t>
      </w:r>
      <w:r>
        <w:rPr>
          <w:rFonts w:cs="Times New Roman"/>
        </w:rPr>
        <w:t>a.</w:t>
      </w:r>
    </w:p>
    <w:p w:rsidR="0097146D" w:rsidRPr="0093372F" w:rsidRDefault="0097146D" w:rsidP="00623F8A">
      <w:pPr>
        <w:pStyle w:val="ListParagraph"/>
        <w:numPr>
          <w:ilvl w:val="0"/>
          <w:numId w:val="23"/>
        </w:numPr>
        <w:spacing w:line="276" w:lineRule="auto"/>
      </w:pPr>
      <w:r w:rsidRPr="00AA1905">
        <w:rPr>
          <w:i/>
        </w:rPr>
        <w:t>Stemming</w:t>
      </w:r>
      <w:r>
        <w:t xml:space="preserve"> merupaakan tahapan </w:t>
      </w:r>
      <w:r w:rsidRPr="001F3D4F">
        <w:rPr>
          <w:rFonts w:cs="Times New Roman"/>
        </w:rPr>
        <w:t>proses pemotongan imbuhan pada kata berimbuhan yang dilakukan dengan algoritma tertentu untuk mengembalikan suatu kata kebentuk dasarnya</w:t>
      </w:r>
      <w:r>
        <w:rPr>
          <w:rFonts w:cs="Times New Roman"/>
        </w:rPr>
        <w:t>.</w:t>
      </w:r>
    </w:p>
    <w:p w:rsidR="0097146D" w:rsidRDefault="0097146D" w:rsidP="00623F8A">
      <w:pPr>
        <w:pStyle w:val="ListParagraph"/>
        <w:numPr>
          <w:ilvl w:val="0"/>
          <w:numId w:val="23"/>
        </w:numPr>
        <w:spacing w:line="276" w:lineRule="auto"/>
      </w:pPr>
      <w:r w:rsidRPr="00AA1905">
        <w:rPr>
          <w:rFonts w:cs="Times New Roman"/>
          <w:i/>
        </w:rPr>
        <w:t>Tokenizing</w:t>
      </w:r>
      <w:r>
        <w:rPr>
          <w:rFonts w:cs="Times New Roman"/>
        </w:rPr>
        <w:t xml:space="preserve"> </w:t>
      </w:r>
      <w:r w:rsidRPr="001F3D4F">
        <w:rPr>
          <w:rFonts w:cs="Times New Roman"/>
        </w:rPr>
        <w:t xml:space="preserve">adalah tahap pemotongan </w:t>
      </w:r>
      <w:r w:rsidRPr="00C97E1D">
        <w:rPr>
          <w:rFonts w:cs="Times New Roman"/>
          <w:i/>
        </w:rPr>
        <w:t>string</w:t>
      </w:r>
      <w:r w:rsidRPr="001F3D4F">
        <w:rPr>
          <w:rFonts w:cs="Times New Roman"/>
        </w:rPr>
        <w:t xml:space="preserve"> input berdasarkan tiap kata yang menyusunny</w:t>
      </w:r>
      <w:r>
        <w:rPr>
          <w:rFonts w:cs="Times New Roman"/>
        </w:rPr>
        <w:t>a.</w:t>
      </w:r>
    </w:p>
    <w:p w:rsidR="00006201" w:rsidRDefault="00006201" w:rsidP="00FD0754">
      <w:pPr>
        <w:spacing w:after="240" w:line="276" w:lineRule="auto"/>
        <w:ind w:firstLine="720"/>
      </w:pPr>
      <w:r>
        <w:lastRenderedPageBreak/>
        <w:t>Berik</w:t>
      </w:r>
      <w:r w:rsidR="00AA1905">
        <w:t xml:space="preserve">ut ini adalah contoh hasil </w:t>
      </w:r>
      <w:r w:rsidRPr="00AA1905">
        <w:rPr>
          <w:i/>
        </w:rPr>
        <w:t>preprocessing</w:t>
      </w:r>
      <w:r>
        <w:t xml:space="preserve"> terhadap sebuah ulasan melalui semua tahapan </w:t>
      </w:r>
      <w:r w:rsidRPr="00AA1905">
        <w:rPr>
          <w:i/>
        </w:rPr>
        <w:t>preprocessing</w:t>
      </w:r>
      <w:r w:rsidR="0036134F">
        <w:t xml:space="preserve"> dapat di</w:t>
      </w:r>
      <w:r w:rsidR="00993CB6">
        <w:t>lihat pada Tabel 3.21</w:t>
      </w:r>
      <w:r>
        <w:t>.</w:t>
      </w:r>
    </w:p>
    <w:p w:rsidR="00A63354" w:rsidRDefault="00A63354" w:rsidP="00FD0754">
      <w:pPr>
        <w:pStyle w:val="Heading4"/>
        <w:spacing w:line="276" w:lineRule="auto"/>
      </w:pPr>
      <w:bookmarkStart w:id="465" w:name="_Toc57484583"/>
      <w:bookmarkStart w:id="466" w:name="_Toc59477621"/>
      <w:bookmarkStart w:id="467" w:name="_Toc59482824"/>
      <w:bookmarkStart w:id="468" w:name="_Toc60505504"/>
      <w:bookmarkStart w:id="469" w:name="_Toc60505872"/>
      <w:bookmarkStart w:id="470" w:name="_Toc60506014"/>
      <w:r w:rsidRPr="00EA3024">
        <w:t>T</w:t>
      </w:r>
      <w:r w:rsidR="00993CB6">
        <w:t>abel 3.21</w:t>
      </w:r>
      <w:r w:rsidRPr="00EA3024">
        <w:t xml:space="preserve"> </w:t>
      </w:r>
      <w:r w:rsidRPr="005366F3">
        <w:rPr>
          <w:b w:val="0"/>
        </w:rPr>
        <w:t xml:space="preserve">Contoh Penerapan </w:t>
      </w:r>
      <w:r w:rsidRPr="00AA1905">
        <w:rPr>
          <w:b w:val="0"/>
          <w:i/>
        </w:rPr>
        <w:t>Preprocessing</w:t>
      </w:r>
      <w:r>
        <w:rPr>
          <w:b w:val="0"/>
          <w:i/>
        </w:rPr>
        <w:t xml:space="preserve"> </w:t>
      </w:r>
      <w:r>
        <w:rPr>
          <w:b w:val="0"/>
        </w:rPr>
        <w:t xml:space="preserve">Dengan </w:t>
      </w:r>
      <w:r w:rsidRPr="00AA1905">
        <w:rPr>
          <w:b w:val="0"/>
          <w:i/>
        </w:rPr>
        <w:t>Stopword</w:t>
      </w:r>
      <w:bookmarkEnd w:id="465"/>
      <w:bookmarkEnd w:id="466"/>
      <w:bookmarkEnd w:id="467"/>
      <w:bookmarkEnd w:id="468"/>
      <w:bookmarkEnd w:id="469"/>
      <w:bookmarkEnd w:id="470"/>
    </w:p>
    <w:tbl>
      <w:tblPr>
        <w:tblStyle w:val="TableGrid"/>
        <w:tblW w:w="0" w:type="auto"/>
        <w:tblInd w:w="-5" w:type="dxa"/>
        <w:tblLook w:val="04A0" w:firstRow="1" w:lastRow="0" w:firstColumn="1" w:lastColumn="0" w:noHBand="0" w:noVBand="1"/>
      </w:tblPr>
      <w:tblGrid>
        <w:gridCol w:w="4393"/>
        <w:gridCol w:w="4393"/>
      </w:tblGrid>
      <w:tr w:rsidR="00A63354" w:rsidTr="00BC541B">
        <w:tc>
          <w:tcPr>
            <w:tcW w:w="4393" w:type="dxa"/>
            <w:shd w:val="clear" w:color="auto" w:fill="5B9BD5" w:themeFill="accent1"/>
          </w:tcPr>
          <w:p w:rsidR="00A63354" w:rsidRPr="00AA1905" w:rsidRDefault="00A63354" w:rsidP="00FD0754">
            <w:pPr>
              <w:spacing w:line="276" w:lineRule="auto"/>
              <w:jc w:val="center"/>
              <w:rPr>
                <w:b/>
                <w:sz w:val="20"/>
                <w:szCs w:val="20"/>
              </w:rPr>
            </w:pPr>
            <w:r w:rsidRPr="00AA1905">
              <w:rPr>
                <w:b/>
                <w:sz w:val="20"/>
                <w:szCs w:val="20"/>
              </w:rPr>
              <w:t>Teks Awal</w:t>
            </w:r>
          </w:p>
        </w:tc>
        <w:tc>
          <w:tcPr>
            <w:tcW w:w="4393" w:type="dxa"/>
            <w:shd w:val="clear" w:color="auto" w:fill="5B9BD5" w:themeFill="accent1"/>
          </w:tcPr>
          <w:p w:rsidR="00A63354" w:rsidRPr="00AA1905" w:rsidRDefault="00A63354" w:rsidP="00FD0754">
            <w:pPr>
              <w:spacing w:line="276" w:lineRule="auto"/>
              <w:jc w:val="center"/>
              <w:rPr>
                <w:b/>
                <w:sz w:val="20"/>
                <w:szCs w:val="20"/>
              </w:rPr>
            </w:pPr>
            <w:r w:rsidRPr="00AA1905">
              <w:rPr>
                <w:b/>
                <w:sz w:val="20"/>
                <w:szCs w:val="20"/>
              </w:rPr>
              <w:t xml:space="preserve">Hasil </w:t>
            </w:r>
            <w:r w:rsidRPr="00AA1905">
              <w:rPr>
                <w:b/>
                <w:i/>
                <w:sz w:val="20"/>
                <w:szCs w:val="20"/>
              </w:rPr>
              <w:t>Preprocessing</w:t>
            </w:r>
            <w:r>
              <w:rPr>
                <w:b/>
                <w:i/>
                <w:sz w:val="20"/>
                <w:szCs w:val="20"/>
              </w:rPr>
              <w:t xml:space="preserve"> </w:t>
            </w:r>
            <w:r>
              <w:rPr>
                <w:b/>
                <w:sz w:val="20"/>
                <w:szCs w:val="20"/>
              </w:rPr>
              <w:t xml:space="preserve">Dengan </w:t>
            </w:r>
            <w:r w:rsidRPr="00AA1905">
              <w:rPr>
                <w:b/>
                <w:i/>
                <w:sz w:val="20"/>
                <w:szCs w:val="20"/>
              </w:rPr>
              <w:t>Stopword</w:t>
            </w:r>
          </w:p>
        </w:tc>
      </w:tr>
      <w:tr w:rsidR="00A63354" w:rsidTr="00BC541B">
        <w:tc>
          <w:tcPr>
            <w:tcW w:w="4393" w:type="dxa"/>
          </w:tcPr>
          <w:p w:rsidR="00A63354" w:rsidRPr="00AA1905" w:rsidRDefault="00A63354" w:rsidP="00FD0754">
            <w:pPr>
              <w:spacing w:line="276" w:lineRule="auto"/>
              <w:jc w:val="left"/>
              <w:rPr>
                <w:sz w:val="20"/>
                <w:szCs w:val="20"/>
              </w:rPr>
            </w:pPr>
            <w:r>
              <w:rPr>
                <w:rFonts w:eastAsia="Times New Roman" w:cs="Times New Roman"/>
                <w:sz w:val="20"/>
                <w:szCs w:val="20"/>
              </w:rPr>
              <w:t>Datang waktu buka jam 8</w:t>
            </w:r>
            <w:r w:rsidRPr="00732775">
              <w:rPr>
                <w:rFonts w:eastAsia="Times New Roman" w:cs="Times New Roman"/>
                <w:sz w:val="20"/>
                <w:szCs w:val="20"/>
              </w:rPr>
              <w:t xml:space="preserve"> selesai jam 10</w:t>
            </w:r>
            <w:r>
              <w:rPr>
                <w:rFonts w:eastAsia="Times New Roman" w:cs="Times New Roman"/>
                <w:sz w:val="20"/>
                <w:szCs w:val="20"/>
              </w:rPr>
              <w:t xml:space="preserve"> pagi</w:t>
            </w:r>
            <w:r w:rsidRPr="00732775">
              <w:rPr>
                <w:rFonts w:eastAsia="Times New Roman" w:cs="Times New Roman"/>
                <w:sz w:val="20"/>
                <w:szCs w:val="20"/>
              </w:rPr>
              <w:t xml:space="preserve">. Antrinya lumayan </w:t>
            </w:r>
            <w:r>
              <w:rPr>
                <w:rFonts w:eastAsia="Times New Roman" w:cs="Times New Roman"/>
                <w:sz w:val="20"/>
                <w:szCs w:val="20"/>
              </w:rPr>
              <w:t xml:space="preserve">nggak </w:t>
            </w:r>
            <w:r w:rsidRPr="00732775">
              <w:rPr>
                <w:rFonts w:eastAsia="Times New Roman" w:cs="Times New Roman"/>
                <w:sz w:val="20"/>
                <w:szCs w:val="20"/>
              </w:rPr>
              <w:t>ramai. Pelayanannya juga baik, cepat, dan</w:t>
            </w:r>
            <w:r>
              <w:rPr>
                <w:rFonts w:eastAsia="Times New Roman" w:cs="Times New Roman"/>
                <w:sz w:val="20"/>
                <w:szCs w:val="20"/>
              </w:rPr>
              <w:t xml:space="preserve"> jelas dalam memberi instruksi.</w:t>
            </w:r>
          </w:p>
        </w:tc>
        <w:tc>
          <w:tcPr>
            <w:tcW w:w="4393" w:type="dxa"/>
          </w:tcPr>
          <w:p w:rsidR="00A63354" w:rsidRPr="00AA1905" w:rsidRDefault="00A63354" w:rsidP="00FD0754">
            <w:pPr>
              <w:spacing w:line="276" w:lineRule="auto"/>
              <w:jc w:val="left"/>
              <w:rPr>
                <w:sz w:val="20"/>
                <w:szCs w:val="20"/>
              </w:rPr>
            </w:pPr>
            <w:r>
              <w:rPr>
                <w:rFonts w:eastAsia="Times New Roman" w:cs="Times New Roman"/>
                <w:sz w:val="20"/>
                <w:szCs w:val="20"/>
              </w:rPr>
              <w:t>[‘</w:t>
            </w:r>
            <w:r w:rsidRPr="0009575C">
              <w:rPr>
                <w:rFonts w:eastAsia="Times New Roman" w:cs="Times New Roman"/>
                <w:sz w:val="20"/>
                <w:szCs w:val="20"/>
              </w:rPr>
              <w:t>waktu</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buka</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jam</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selesai</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jam</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pagi</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antri</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lumayan</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ramai</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layan</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cepat</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instruksi</w:t>
            </w:r>
            <w:r>
              <w:rPr>
                <w:rFonts w:eastAsia="Times New Roman" w:cs="Times New Roman"/>
                <w:sz w:val="20"/>
                <w:szCs w:val="20"/>
              </w:rPr>
              <w:t>’]</w:t>
            </w:r>
          </w:p>
        </w:tc>
      </w:tr>
    </w:tbl>
    <w:p w:rsidR="00A63354" w:rsidRDefault="00A63354" w:rsidP="00623F8A">
      <w:pPr>
        <w:spacing w:line="276" w:lineRule="auto"/>
      </w:pPr>
      <w:bookmarkStart w:id="471" w:name="_Toc57484584"/>
      <w:bookmarkStart w:id="472" w:name="_Toc59476704"/>
      <w:bookmarkStart w:id="473" w:name="_Toc59477622"/>
      <w:bookmarkStart w:id="474" w:name="_Toc59478149"/>
      <w:bookmarkStart w:id="475" w:name="_Toc59482825"/>
    </w:p>
    <w:p w:rsidR="00102F4C" w:rsidRDefault="00FD0754" w:rsidP="00623F8A">
      <w:pPr>
        <w:pStyle w:val="Heading2"/>
        <w:spacing w:line="276" w:lineRule="auto"/>
      </w:pPr>
      <w:bookmarkStart w:id="476" w:name="_Toc60489399"/>
      <w:bookmarkStart w:id="477" w:name="_Toc60505505"/>
      <w:bookmarkStart w:id="478" w:name="_Toc60505873"/>
      <w:bookmarkStart w:id="479" w:name="_Toc60506015"/>
      <w:r>
        <w:t>e</w:t>
      </w:r>
      <w:r w:rsidR="00102F4C">
        <w:tab/>
      </w:r>
      <w:r w:rsidR="00102F4C" w:rsidRPr="004601D0">
        <w:rPr>
          <w:i/>
        </w:rPr>
        <w:t>Flowchart Preprocessing</w:t>
      </w:r>
      <w:r w:rsidR="00102F4C">
        <w:t xml:space="preserve"> Tanpa </w:t>
      </w:r>
      <w:r w:rsidR="00102F4C" w:rsidRPr="004601D0">
        <w:rPr>
          <w:i/>
        </w:rPr>
        <w:t>Stopword</w:t>
      </w:r>
      <w:bookmarkEnd w:id="471"/>
      <w:bookmarkEnd w:id="472"/>
      <w:bookmarkEnd w:id="473"/>
      <w:bookmarkEnd w:id="474"/>
      <w:bookmarkEnd w:id="475"/>
      <w:bookmarkEnd w:id="476"/>
      <w:bookmarkEnd w:id="477"/>
      <w:bookmarkEnd w:id="478"/>
      <w:bookmarkEnd w:id="479"/>
    </w:p>
    <w:p w:rsidR="00A17FFA" w:rsidRDefault="00102F4C" w:rsidP="00623F8A">
      <w:pPr>
        <w:spacing w:line="276" w:lineRule="auto"/>
        <w:ind w:firstLine="720"/>
      </w:pPr>
      <w:r>
        <w:t xml:space="preserve">Alur proses dari </w:t>
      </w:r>
      <w:r w:rsidRPr="004601D0">
        <w:rPr>
          <w:i/>
        </w:rPr>
        <w:t>preprocessing</w:t>
      </w:r>
      <w:r>
        <w:t xml:space="preserve"> tanpa </w:t>
      </w:r>
      <w:r w:rsidR="007E63AD">
        <w:rPr>
          <w:i/>
        </w:rPr>
        <w:t>stopword</w:t>
      </w:r>
      <w:r>
        <w:t xml:space="preserve"> dapat dilihat pada G</w:t>
      </w:r>
      <w:r w:rsidR="00993CB6">
        <w:t>ambar 3.17</w:t>
      </w:r>
      <w:r>
        <w:t>.</w:t>
      </w:r>
      <w:r w:rsidR="00A63354">
        <w:t xml:space="preserve"> </w:t>
      </w:r>
      <w:r w:rsidR="00357DAC">
        <w:t xml:space="preserve">Proses </w:t>
      </w:r>
      <w:r w:rsidR="00357DAC" w:rsidRPr="004601D0">
        <w:rPr>
          <w:i/>
        </w:rPr>
        <w:t>preprocessing</w:t>
      </w:r>
      <w:r w:rsidR="00357DAC">
        <w:t xml:space="preserve"> terhadap data dilakukan untuk menghindari adanya data-data yang tidak konsisten. Tahapan penggunaan </w:t>
      </w:r>
      <w:r w:rsidR="007E63AD">
        <w:rPr>
          <w:i/>
        </w:rPr>
        <w:t>stopword</w:t>
      </w:r>
      <w:r w:rsidR="00357DAC">
        <w:t xml:space="preserve"> merupakan proses yang dilakukan untuk menghapus kata yang tidak mempunyai makna atau arti pada kalimat. </w:t>
      </w:r>
    </w:p>
    <w:p w:rsidR="00A63354" w:rsidRDefault="00357DAC" w:rsidP="00623F8A">
      <w:pPr>
        <w:spacing w:after="240" w:line="276" w:lineRule="auto"/>
        <w:ind w:firstLine="720"/>
      </w:pPr>
      <w:r>
        <w:t xml:space="preserve">Dalam penelitian ini akan dibandingkan hasil dari </w:t>
      </w:r>
      <w:r w:rsidRPr="004601D0">
        <w:rPr>
          <w:i/>
        </w:rPr>
        <w:t>preprocessing</w:t>
      </w:r>
      <w:r>
        <w:t xml:space="preserve"> dengan penggunaan </w:t>
      </w:r>
      <w:r w:rsidRPr="004601D0">
        <w:rPr>
          <w:i/>
        </w:rPr>
        <w:t>stopword</w:t>
      </w:r>
      <w:r>
        <w:t xml:space="preserve"> </w:t>
      </w:r>
      <w:r w:rsidRPr="004601D0">
        <w:rPr>
          <w:i/>
        </w:rPr>
        <w:t>removal</w:t>
      </w:r>
      <w:r>
        <w:t xml:space="preserve"> dengan </w:t>
      </w:r>
      <w:r w:rsidR="00A63354">
        <w:rPr>
          <w:noProof/>
        </w:rPr>
        <w:drawing>
          <wp:anchor distT="0" distB="0" distL="114300" distR="114300" simplePos="0" relativeHeight="251754496" behindDoc="0" locked="0" layoutInCell="1" allowOverlap="1" wp14:anchorId="07F6A4B1" wp14:editId="1C18DBCA">
            <wp:simplePos x="0" y="0"/>
            <wp:positionH relativeFrom="column">
              <wp:posOffset>2146935</wp:posOffset>
            </wp:positionH>
            <wp:positionV relativeFrom="paragraph">
              <wp:posOffset>620395</wp:posOffset>
            </wp:positionV>
            <wp:extent cx="1647190" cy="3864610"/>
            <wp:effectExtent l="19050" t="19050" r="10160" b="215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processing tanpa stopword.jpg"/>
                    <pic:cNvPicPr/>
                  </pic:nvPicPr>
                  <pic:blipFill>
                    <a:blip r:embed="rId23">
                      <a:extLst>
                        <a:ext uri="{28A0092B-C50C-407E-A947-70E740481C1C}">
                          <a14:useLocalDpi xmlns:a14="http://schemas.microsoft.com/office/drawing/2010/main" val="0"/>
                        </a:ext>
                      </a:extLst>
                    </a:blip>
                    <a:stretch>
                      <a:fillRect/>
                    </a:stretch>
                  </pic:blipFill>
                  <pic:spPr>
                    <a:xfrm>
                      <a:off x="0" y="0"/>
                      <a:ext cx="1647190" cy="3864610"/>
                    </a:xfrm>
                    <a:prstGeom prst="rect">
                      <a:avLst/>
                    </a:prstGeom>
                    <a:ln>
                      <a:solidFill>
                        <a:schemeClr val="bg1">
                          <a:lumMod val="10000"/>
                        </a:schemeClr>
                      </a:solidFill>
                    </a:ln>
                  </pic:spPr>
                </pic:pic>
              </a:graphicData>
            </a:graphic>
            <wp14:sizeRelH relativeFrom="margin">
              <wp14:pctWidth>0</wp14:pctWidth>
            </wp14:sizeRelH>
            <wp14:sizeRelV relativeFrom="margin">
              <wp14:pctHeight>0</wp14:pctHeight>
            </wp14:sizeRelV>
          </wp:anchor>
        </w:drawing>
      </w:r>
      <w:r>
        <w:t xml:space="preserve">tidak menggunakan </w:t>
      </w:r>
      <w:r w:rsidRPr="004601D0">
        <w:rPr>
          <w:i/>
        </w:rPr>
        <w:t>stopword</w:t>
      </w:r>
      <w:r>
        <w:t xml:space="preserve"> </w:t>
      </w:r>
      <w:r w:rsidRPr="004601D0">
        <w:rPr>
          <w:i/>
        </w:rPr>
        <w:t>removal</w:t>
      </w:r>
      <w:r>
        <w:t xml:space="preserve">. </w:t>
      </w:r>
    </w:p>
    <w:p w:rsidR="00A63354" w:rsidRPr="00A63354" w:rsidRDefault="00F41D57" w:rsidP="00A63354">
      <w:pPr>
        <w:pStyle w:val="Heading4"/>
        <w:spacing w:line="480" w:lineRule="auto"/>
        <w:rPr>
          <w:b w:val="0"/>
          <w:i/>
        </w:rPr>
      </w:pPr>
      <w:bookmarkStart w:id="480" w:name="_Toc57484585"/>
      <w:bookmarkStart w:id="481" w:name="_Toc59477623"/>
      <w:bookmarkStart w:id="482" w:name="_Toc59482826"/>
      <w:bookmarkStart w:id="483" w:name="_Toc60505506"/>
      <w:bookmarkStart w:id="484" w:name="_Toc60505874"/>
      <w:bookmarkStart w:id="485" w:name="_Toc60506016"/>
      <w:r>
        <w:t>Gambar 3.</w:t>
      </w:r>
      <w:r w:rsidR="00993CB6">
        <w:t>1</w:t>
      </w:r>
      <w:r>
        <w:t>7</w:t>
      </w:r>
      <w:r w:rsidR="00A63354">
        <w:t xml:space="preserve"> </w:t>
      </w:r>
      <w:r w:rsidR="00A63354" w:rsidRPr="00DB6453">
        <w:rPr>
          <w:b w:val="0"/>
          <w:i/>
        </w:rPr>
        <w:t>Flowchart</w:t>
      </w:r>
      <w:r w:rsidR="00A63354" w:rsidRPr="002E6BD5">
        <w:rPr>
          <w:b w:val="0"/>
        </w:rPr>
        <w:t xml:space="preserve"> </w:t>
      </w:r>
      <w:r w:rsidR="00A63354" w:rsidRPr="00DB6453">
        <w:rPr>
          <w:b w:val="0"/>
          <w:i/>
        </w:rPr>
        <w:t>Prerocessing</w:t>
      </w:r>
      <w:r w:rsidR="00A63354" w:rsidRPr="002E6BD5">
        <w:rPr>
          <w:b w:val="0"/>
        </w:rPr>
        <w:t xml:space="preserve"> Tanpa </w:t>
      </w:r>
      <w:r w:rsidR="00A63354" w:rsidRPr="002E6BD5">
        <w:rPr>
          <w:b w:val="0"/>
          <w:i/>
        </w:rPr>
        <w:t>Stopword</w:t>
      </w:r>
      <w:bookmarkEnd w:id="480"/>
      <w:bookmarkEnd w:id="481"/>
      <w:bookmarkEnd w:id="482"/>
      <w:bookmarkEnd w:id="483"/>
      <w:bookmarkEnd w:id="484"/>
      <w:bookmarkEnd w:id="485"/>
    </w:p>
    <w:p w:rsidR="00357DAC" w:rsidRDefault="00357DAC" w:rsidP="00623F8A">
      <w:pPr>
        <w:spacing w:line="276" w:lineRule="auto"/>
        <w:ind w:firstLine="360"/>
      </w:pPr>
      <w:r>
        <w:t xml:space="preserve">Adapun tahapan </w:t>
      </w:r>
      <w:r w:rsidRPr="004601D0">
        <w:rPr>
          <w:i/>
        </w:rPr>
        <w:t>preprocessing</w:t>
      </w:r>
      <w:r>
        <w:t xml:space="preserve"> tanpa melakukan penggunaan </w:t>
      </w:r>
      <w:r w:rsidRPr="004601D0">
        <w:rPr>
          <w:i/>
        </w:rPr>
        <w:t>stopword</w:t>
      </w:r>
      <w:r>
        <w:t xml:space="preserve"> dalam penelitian ini diantaranya:</w:t>
      </w:r>
    </w:p>
    <w:p w:rsidR="00357DAC" w:rsidRPr="0093372F" w:rsidRDefault="0093372F" w:rsidP="00623F8A">
      <w:pPr>
        <w:pStyle w:val="ListParagraph"/>
        <w:numPr>
          <w:ilvl w:val="0"/>
          <w:numId w:val="24"/>
        </w:numPr>
        <w:spacing w:line="276" w:lineRule="auto"/>
        <w:ind w:left="720"/>
        <w:rPr>
          <w:rFonts w:cs="Times New Roman"/>
          <w:szCs w:val="24"/>
        </w:rPr>
      </w:pPr>
      <w:r w:rsidRPr="004601D0">
        <w:rPr>
          <w:i/>
        </w:rPr>
        <w:t>Cleansing</w:t>
      </w:r>
      <w:r>
        <w:t xml:space="preserve"> merupakan </w:t>
      </w:r>
      <w:r w:rsidRPr="0093372F">
        <w:rPr>
          <w:rFonts w:cs="Times New Roman"/>
          <w:szCs w:val="24"/>
        </w:rPr>
        <w:t xml:space="preserve">tahapan yang dilakukan untuk menghilangkan </w:t>
      </w:r>
      <w:r w:rsidRPr="004601D0">
        <w:rPr>
          <w:rFonts w:cs="Times New Roman"/>
          <w:i/>
          <w:szCs w:val="24"/>
        </w:rPr>
        <w:t>noise</w:t>
      </w:r>
      <w:r w:rsidRPr="0093372F">
        <w:rPr>
          <w:rFonts w:cs="Times New Roman"/>
          <w:szCs w:val="24"/>
        </w:rPr>
        <w:t xml:space="preserve"> atau elemen-elemen yang tidak diperlukan dalam suatu data atau kalimat.</w:t>
      </w:r>
    </w:p>
    <w:p w:rsidR="0093372F" w:rsidRDefault="0093372F" w:rsidP="00623F8A">
      <w:pPr>
        <w:pStyle w:val="ListParagraph"/>
        <w:numPr>
          <w:ilvl w:val="0"/>
          <w:numId w:val="24"/>
        </w:numPr>
        <w:spacing w:line="276" w:lineRule="auto"/>
        <w:ind w:left="720"/>
      </w:pPr>
      <w:r w:rsidRPr="004601D0">
        <w:rPr>
          <w:i/>
        </w:rPr>
        <w:lastRenderedPageBreak/>
        <w:t>Slangword</w:t>
      </w:r>
      <w:r>
        <w:t xml:space="preserve"> merupakan tahapan mengubah kata-kata yang tidak baku, singkatan dan kesalahan ketik yang sering terjadi menjaddi baku atau kata yang seharusnya.</w:t>
      </w:r>
    </w:p>
    <w:p w:rsidR="0093372F" w:rsidRPr="0093372F" w:rsidRDefault="0093372F" w:rsidP="00623F8A">
      <w:pPr>
        <w:pStyle w:val="ListParagraph"/>
        <w:numPr>
          <w:ilvl w:val="0"/>
          <w:numId w:val="24"/>
        </w:numPr>
        <w:spacing w:line="276" w:lineRule="auto"/>
        <w:ind w:left="720"/>
      </w:pPr>
      <w:r w:rsidRPr="004601D0">
        <w:rPr>
          <w:i/>
        </w:rPr>
        <w:t>Stemming</w:t>
      </w:r>
      <w:r>
        <w:t xml:space="preserve"> merupaakan tahapan </w:t>
      </w:r>
      <w:r w:rsidRPr="001F3D4F">
        <w:rPr>
          <w:rFonts w:cs="Times New Roman"/>
        </w:rPr>
        <w:t>proses pemotongan imbuhan pada kata berimbuhan yang dilakukan dengan algoritma tertentu untuk mengembalikan suatu kata kebentuk dasarnya</w:t>
      </w:r>
      <w:r>
        <w:rPr>
          <w:rFonts w:cs="Times New Roman"/>
        </w:rPr>
        <w:t>.</w:t>
      </w:r>
    </w:p>
    <w:p w:rsidR="004601D0" w:rsidRPr="004601D0" w:rsidRDefault="0093372F" w:rsidP="00623F8A">
      <w:pPr>
        <w:pStyle w:val="ListParagraph"/>
        <w:numPr>
          <w:ilvl w:val="0"/>
          <w:numId w:val="24"/>
        </w:numPr>
        <w:spacing w:line="276" w:lineRule="auto"/>
        <w:ind w:left="720"/>
      </w:pPr>
      <w:r w:rsidRPr="004601D0">
        <w:rPr>
          <w:rFonts w:cs="Times New Roman"/>
          <w:i/>
        </w:rPr>
        <w:t>Tokenizing</w:t>
      </w:r>
      <w:r>
        <w:rPr>
          <w:rFonts w:cs="Times New Roman"/>
        </w:rPr>
        <w:t xml:space="preserve"> </w:t>
      </w:r>
      <w:r w:rsidRPr="001F3D4F">
        <w:rPr>
          <w:rFonts w:cs="Times New Roman"/>
        </w:rPr>
        <w:t>adalah tahap pemotongan string input berdasarkan tiap kata yang menyusunny</w:t>
      </w:r>
      <w:r>
        <w:rPr>
          <w:rFonts w:cs="Times New Roman"/>
        </w:rPr>
        <w:t>a.</w:t>
      </w:r>
    </w:p>
    <w:p w:rsidR="00F068FF" w:rsidRDefault="004601D0" w:rsidP="00FD0754">
      <w:pPr>
        <w:spacing w:line="276" w:lineRule="auto"/>
        <w:ind w:firstLine="720"/>
      </w:pPr>
      <w:r>
        <w:t xml:space="preserve">Berikut ini adalah contoh hasil </w:t>
      </w:r>
      <w:r w:rsidRPr="004601D0">
        <w:rPr>
          <w:i/>
        </w:rPr>
        <w:t>preprocessing</w:t>
      </w:r>
      <w:r>
        <w:t xml:space="preserve"> terhadap sebuah ulasan tanpa melalui stopw</w:t>
      </w:r>
      <w:r w:rsidR="009C5497">
        <w:t>o</w:t>
      </w:r>
      <w:r w:rsidR="00993CB6">
        <w:t>rd dapat dilihat pada Tabel 3.22</w:t>
      </w:r>
      <w:r>
        <w:t>.</w:t>
      </w:r>
    </w:p>
    <w:p w:rsidR="004601D0" w:rsidRPr="00AA1905" w:rsidRDefault="004601D0" w:rsidP="00FD0754">
      <w:pPr>
        <w:pStyle w:val="Heading4"/>
        <w:spacing w:line="276" w:lineRule="auto"/>
      </w:pPr>
      <w:bookmarkStart w:id="486" w:name="_Toc57484586"/>
      <w:bookmarkStart w:id="487" w:name="_Toc59477624"/>
      <w:bookmarkStart w:id="488" w:name="_Toc59482827"/>
      <w:bookmarkStart w:id="489" w:name="_Toc60505507"/>
      <w:bookmarkStart w:id="490" w:name="_Toc60505875"/>
      <w:bookmarkStart w:id="491" w:name="_Toc60506017"/>
      <w:r w:rsidRPr="00EA3024">
        <w:t>T</w:t>
      </w:r>
      <w:r w:rsidR="00993CB6">
        <w:t>abel 3.22</w:t>
      </w:r>
      <w:r w:rsidRPr="00EA3024">
        <w:t xml:space="preserve"> </w:t>
      </w:r>
      <w:r w:rsidRPr="005366F3">
        <w:rPr>
          <w:b w:val="0"/>
        </w:rPr>
        <w:t xml:space="preserve">Contoh Penerapan </w:t>
      </w:r>
      <w:r w:rsidRPr="00AA1905">
        <w:rPr>
          <w:b w:val="0"/>
          <w:i/>
        </w:rPr>
        <w:t>Preprocessing</w:t>
      </w:r>
      <w:r>
        <w:rPr>
          <w:b w:val="0"/>
          <w:i/>
        </w:rPr>
        <w:t xml:space="preserve"> </w:t>
      </w:r>
      <w:r>
        <w:rPr>
          <w:b w:val="0"/>
        </w:rPr>
        <w:t xml:space="preserve">Tanpa </w:t>
      </w:r>
      <w:r w:rsidRPr="00AA1905">
        <w:rPr>
          <w:b w:val="0"/>
          <w:i/>
        </w:rPr>
        <w:t>Stopword</w:t>
      </w:r>
      <w:bookmarkEnd w:id="486"/>
      <w:bookmarkEnd w:id="487"/>
      <w:bookmarkEnd w:id="488"/>
      <w:bookmarkEnd w:id="489"/>
      <w:bookmarkEnd w:id="490"/>
      <w:bookmarkEnd w:id="491"/>
    </w:p>
    <w:tbl>
      <w:tblPr>
        <w:tblStyle w:val="TableGrid"/>
        <w:tblW w:w="0" w:type="auto"/>
        <w:tblInd w:w="-5" w:type="dxa"/>
        <w:tblLook w:val="04A0" w:firstRow="1" w:lastRow="0" w:firstColumn="1" w:lastColumn="0" w:noHBand="0" w:noVBand="1"/>
      </w:tblPr>
      <w:tblGrid>
        <w:gridCol w:w="4393"/>
        <w:gridCol w:w="4393"/>
      </w:tblGrid>
      <w:tr w:rsidR="004601D0" w:rsidTr="006C3CCF">
        <w:tc>
          <w:tcPr>
            <w:tcW w:w="4393" w:type="dxa"/>
            <w:shd w:val="clear" w:color="auto" w:fill="5B9BD5" w:themeFill="accent1"/>
          </w:tcPr>
          <w:p w:rsidR="004601D0" w:rsidRPr="00AA1905" w:rsidRDefault="004601D0" w:rsidP="00FD0754">
            <w:pPr>
              <w:spacing w:line="276" w:lineRule="auto"/>
              <w:jc w:val="center"/>
              <w:rPr>
                <w:b/>
                <w:sz w:val="20"/>
                <w:szCs w:val="20"/>
              </w:rPr>
            </w:pPr>
            <w:r w:rsidRPr="00AA1905">
              <w:rPr>
                <w:b/>
                <w:sz w:val="20"/>
                <w:szCs w:val="20"/>
              </w:rPr>
              <w:t>Teks Awal</w:t>
            </w:r>
          </w:p>
        </w:tc>
        <w:tc>
          <w:tcPr>
            <w:tcW w:w="4393" w:type="dxa"/>
            <w:shd w:val="clear" w:color="auto" w:fill="5B9BD5" w:themeFill="accent1"/>
          </w:tcPr>
          <w:p w:rsidR="004601D0" w:rsidRPr="00AA1905" w:rsidRDefault="004601D0" w:rsidP="00FD0754">
            <w:pPr>
              <w:spacing w:line="276" w:lineRule="auto"/>
              <w:jc w:val="center"/>
              <w:rPr>
                <w:b/>
                <w:sz w:val="20"/>
                <w:szCs w:val="20"/>
              </w:rPr>
            </w:pPr>
            <w:r w:rsidRPr="00AA1905">
              <w:rPr>
                <w:b/>
                <w:sz w:val="20"/>
                <w:szCs w:val="20"/>
              </w:rPr>
              <w:t xml:space="preserve">Hasil </w:t>
            </w:r>
            <w:r w:rsidRPr="00AA1905">
              <w:rPr>
                <w:b/>
                <w:i/>
                <w:sz w:val="20"/>
                <w:szCs w:val="20"/>
              </w:rPr>
              <w:t>Preprocessing</w:t>
            </w:r>
            <w:r>
              <w:rPr>
                <w:b/>
                <w:i/>
                <w:sz w:val="20"/>
                <w:szCs w:val="20"/>
              </w:rPr>
              <w:t xml:space="preserve"> </w:t>
            </w:r>
            <w:r>
              <w:rPr>
                <w:b/>
                <w:sz w:val="20"/>
                <w:szCs w:val="20"/>
              </w:rPr>
              <w:t xml:space="preserve">Dengan </w:t>
            </w:r>
            <w:r w:rsidRPr="00AA1905">
              <w:rPr>
                <w:b/>
                <w:i/>
                <w:sz w:val="20"/>
                <w:szCs w:val="20"/>
              </w:rPr>
              <w:t>Stopword</w:t>
            </w:r>
          </w:p>
        </w:tc>
      </w:tr>
      <w:tr w:rsidR="004601D0" w:rsidTr="006C3CCF">
        <w:tc>
          <w:tcPr>
            <w:tcW w:w="4393" w:type="dxa"/>
          </w:tcPr>
          <w:p w:rsidR="004601D0" w:rsidRPr="00AA1905" w:rsidRDefault="004601D0" w:rsidP="00FD0754">
            <w:pPr>
              <w:spacing w:line="276" w:lineRule="auto"/>
              <w:jc w:val="left"/>
              <w:rPr>
                <w:sz w:val="20"/>
                <w:szCs w:val="20"/>
              </w:rPr>
            </w:pPr>
            <w:r>
              <w:rPr>
                <w:rFonts w:eastAsia="Times New Roman" w:cs="Times New Roman"/>
                <w:sz w:val="20"/>
                <w:szCs w:val="20"/>
              </w:rPr>
              <w:t>Datang waktu buka jam 8</w:t>
            </w:r>
            <w:r w:rsidRPr="00732775">
              <w:rPr>
                <w:rFonts w:eastAsia="Times New Roman" w:cs="Times New Roman"/>
                <w:sz w:val="20"/>
                <w:szCs w:val="20"/>
              </w:rPr>
              <w:t xml:space="preserve"> selesai jam 10</w:t>
            </w:r>
            <w:r>
              <w:rPr>
                <w:rFonts w:eastAsia="Times New Roman" w:cs="Times New Roman"/>
                <w:sz w:val="20"/>
                <w:szCs w:val="20"/>
              </w:rPr>
              <w:t xml:space="preserve"> pagi</w:t>
            </w:r>
            <w:r w:rsidRPr="00732775">
              <w:rPr>
                <w:rFonts w:eastAsia="Times New Roman" w:cs="Times New Roman"/>
                <w:sz w:val="20"/>
                <w:szCs w:val="20"/>
              </w:rPr>
              <w:t xml:space="preserve">. Antrinya lumayan </w:t>
            </w:r>
            <w:r>
              <w:rPr>
                <w:rFonts w:eastAsia="Times New Roman" w:cs="Times New Roman"/>
                <w:sz w:val="20"/>
                <w:szCs w:val="20"/>
              </w:rPr>
              <w:t xml:space="preserve">nggak </w:t>
            </w:r>
            <w:r w:rsidRPr="00732775">
              <w:rPr>
                <w:rFonts w:eastAsia="Times New Roman" w:cs="Times New Roman"/>
                <w:sz w:val="20"/>
                <w:szCs w:val="20"/>
              </w:rPr>
              <w:t>ramai. Pelayanannya juga baik, cepat, dan</w:t>
            </w:r>
            <w:r>
              <w:rPr>
                <w:rFonts w:eastAsia="Times New Roman" w:cs="Times New Roman"/>
                <w:sz w:val="20"/>
                <w:szCs w:val="20"/>
              </w:rPr>
              <w:t xml:space="preserve"> jelas dalam memberi instruksi.</w:t>
            </w:r>
          </w:p>
        </w:tc>
        <w:tc>
          <w:tcPr>
            <w:tcW w:w="4393" w:type="dxa"/>
          </w:tcPr>
          <w:p w:rsidR="004601D0" w:rsidRPr="00AA1905" w:rsidRDefault="00127CA7" w:rsidP="00FD0754">
            <w:pPr>
              <w:spacing w:line="276" w:lineRule="auto"/>
              <w:jc w:val="left"/>
              <w:rPr>
                <w:sz w:val="20"/>
                <w:szCs w:val="20"/>
              </w:rPr>
            </w:pPr>
            <w:r>
              <w:rPr>
                <w:rFonts w:eastAsia="Times New Roman" w:cs="Times New Roman"/>
                <w:sz w:val="20"/>
                <w:szCs w:val="20"/>
              </w:rPr>
              <w:t>[‘</w:t>
            </w:r>
            <w:r w:rsidRPr="00CE13F0">
              <w:rPr>
                <w:rFonts w:eastAsia="Times New Roman" w:cs="Times New Roman"/>
                <w:sz w:val="20"/>
                <w:szCs w:val="20"/>
              </w:rPr>
              <w:t>d</w:t>
            </w:r>
            <w:r w:rsidRPr="00732775">
              <w:rPr>
                <w:rFonts w:eastAsia="Times New Roman" w:cs="Times New Roman"/>
                <w:sz w:val="20"/>
                <w:szCs w:val="20"/>
              </w:rPr>
              <w:t>atang</w:t>
            </w:r>
            <w:r>
              <w:rPr>
                <w:rFonts w:eastAsia="Times New Roman" w:cs="Times New Roman"/>
                <w:sz w:val="20"/>
                <w:szCs w:val="20"/>
              </w:rPr>
              <w:t>’, ‘</w:t>
            </w:r>
            <w:r w:rsidRPr="00732775">
              <w:rPr>
                <w:rFonts w:eastAsia="Times New Roman" w:cs="Times New Roman"/>
                <w:sz w:val="20"/>
                <w:szCs w:val="20"/>
              </w:rPr>
              <w:t>waktu</w:t>
            </w:r>
            <w:r>
              <w:rPr>
                <w:rFonts w:eastAsia="Times New Roman" w:cs="Times New Roman"/>
                <w:sz w:val="20"/>
                <w:szCs w:val="20"/>
              </w:rPr>
              <w:t>’, ‘</w:t>
            </w:r>
            <w:r w:rsidRPr="00732775">
              <w:rPr>
                <w:rFonts w:eastAsia="Times New Roman" w:cs="Times New Roman"/>
                <w:sz w:val="20"/>
                <w:szCs w:val="20"/>
              </w:rPr>
              <w:t>b</w:t>
            </w:r>
            <w:r>
              <w:rPr>
                <w:rFonts w:eastAsia="Times New Roman" w:cs="Times New Roman"/>
                <w:sz w:val="20"/>
                <w:szCs w:val="20"/>
              </w:rPr>
              <w:t>uka’, ‘jam’, ‘pagi’, ‘selesai’, ‘jam’</w:t>
            </w:r>
            <w:r w:rsidR="00B45F65">
              <w:rPr>
                <w:rFonts w:eastAsia="Times New Roman" w:cs="Times New Roman"/>
                <w:sz w:val="20"/>
                <w:szCs w:val="20"/>
              </w:rPr>
              <w:t>, ‘pagi’</w:t>
            </w:r>
            <w:r>
              <w:rPr>
                <w:rFonts w:eastAsia="Times New Roman" w:cs="Times New Roman"/>
                <w:sz w:val="20"/>
                <w:szCs w:val="20"/>
              </w:rPr>
              <w:t>, ‘antri’,</w:t>
            </w:r>
            <w:r w:rsidR="00B45F65">
              <w:rPr>
                <w:rFonts w:eastAsia="Times New Roman" w:cs="Times New Roman"/>
                <w:sz w:val="20"/>
                <w:szCs w:val="20"/>
              </w:rPr>
              <w:t xml:space="preserve"> ‘tidak’, ‘ramai’, ‘layan’, ‘juga’, </w:t>
            </w:r>
            <w:r>
              <w:rPr>
                <w:rFonts w:eastAsia="Times New Roman" w:cs="Times New Roman"/>
                <w:sz w:val="20"/>
                <w:szCs w:val="20"/>
              </w:rPr>
              <w:t xml:space="preserve">‘baik’, ‘cepat’, </w:t>
            </w:r>
            <w:r w:rsidR="00B45F65">
              <w:rPr>
                <w:rFonts w:eastAsia="Times New Roman" w:cs="Times New Roman"/>
                <w:sz w:val="20"/>
                <w:szCs w:val="20"/>
              </w:rPr>
              <w:t xml:space="preserve">‘dan’, </w:t>
            </w:r>
            <w:r>
              <w:rPr>
                <w:rFonts w:eastAsia="Times New Roman" w:cs="Times New Roman"/>
                <w:sz w:val="20"/>
                <w:szCs w:val="20"/>
              </w:rPr>
              <w:t>‘jelas’,</w:t>
            </w:r>
            <w:r w:rsidR="00B45F65">
              <w:rPr>
                <w:rFonts w:eastAsia="Times New Roman" w:cs="Times New Roman"/>
                <w:sz w:val="20"/>
                <w:szCs w:val="20"/>
              </w:rPr>
              <w:t xml:space="preserve"> ‘dalam’, ‘memberi’,</w:t>
            </w:r>
            <w:r>
              <w:rPr>
                <w:rFonts w:eastAsia="Times New Roman" w:cs="Times New Roman"/>
                <w:sz w:val="20"/>
                <w:szCs w:val="20"/>
              </w:rPr>
              <w:t xml:space="preserve"> ‘instruksi’]</w:t>
            </w:r>
          </w:p>
        </w:tc>
      </w:tr>
    </w:tbl>
    <w:p w:rsidR="00A63354" w:rsidRDefault="00A63354" w:rsidP="00FD0754">
      <w:pPr>
        <w:spacing w:line="276" w:lineRule="auto"/>
      </w:pPr>
      <w:bookmarkStart w:id="492" w:name="_Toc57484587"/>
      <w:bookmarkStart w:id="493" w:name="_Toc59476705"/>
      <w:bookmarkStart w:id="494" w:name="_Toc59477625"/>
      <w:bookmarkStart w:id="495" w:name="_Toc59478150"/>
      <w:bookmarkStart w:id="496" w:name="_Toc59482828"/>
    </w:p>
    <w:p w:rsidR="00AE75CF" w:rsidRPr="00102F4C" w:rsidRDefault="00FD0754" w:rsidP="00FD0754">
      <w:pPr>
        <w:pStyle w:val="Heading2"/>
        <w:spacing w:line="276" w:lineRule="auto"/>
      </w:pPr>
      <w:bookmarkStart w:id="497" w:name="_Toc60489400"/>
      <w:bookmarkStart w:id="498" w:name="_Toc60505508"/>
      <w:bookmarkStart w:id="499" w:name="_Toc60505876"/>
      <w:bookmarkStart w:id="500" w:name="_Toc60506018"/>
      <w:r>
        <w:t>f.</w:t>
      </w:r>
      <w:r w:rsidR="00102F4C">
        <w:tab/>
      </w:r>
      <w:r w:rsidR="00006201" w:rsidRPr="00127CA7">
        <w:rPr>
          <w:i/>
        </w:rPr>
        <w:t>Flowchart Celansing</w:t>
      </w:r>
      <w:bookmarkEnd w:id="492"/>
      <w:bookmarkEnd w:id="493"/>
      <w:bookmarkEnd w:id="494"/>
      <w:bookmarkEnd w:id="495"/>
      <w:bookmarkEnd w:id="496"/>
      <w:bookmarkEnd w:id="497"/>
      <w:bookmarkEnd w:id="498"/>
      <w:bookmarkEnd w:id="499"/>
      <w:bookmarkEnd w:id="500"/>
    </w:p>
    <w:p w:rsidR="00513DB5" w:rsidRDefault="00513DB5" w:rsidP="00FD0754">
      <w:pPr>
        <w:pStyle w:val="ListParagraph"/>
        <w:spacing w:line="276" w:lineRule="auto"/>
        <w:ind w:left="0" w:firstLine="720"/>
      </w:pPr>
      <w:r w:rsidRPr="00127CA7">
        <w:rPr>
          <w:i/>
          <w:noProof/>
        </w:rPr>
        <w:drawing>
          <wp:anchor distT="0" distB="0" distL="114300" distR="114300" simplePos="0" relativeHeight="251664384" behindDoc="0" locked="0" layoutInCell="1" allowOverlap="1" wp14:anchorId="00B4A4C9" wp14:editId="2D2262AD">
            <wp:simplePos x="0" y="0"/>
            <wp:positionH relativeFrom="column">
              <wp:posOffset>1502410</wp:posOffset>
            </wp:positionH>
            <wp:positionV relativeFrom="paragraph">
              <wp:posOffset>636270</wp:posOffset>
            </wp:positionV>
            <wp:extent cx="2820670" cy="4171950"/>
            <wp:effectExtent l="19050" t="19050" r="17780" b="190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eansing.jpg"/>
                    <pic:cNvPicPr/>
                  </pic:nvPicPr>
                  <pic:blipFill>
                    <a:blip r:embed="rId24">
                      <a:extLst>
                        <a:ext uri="{28A0092B-C50C-407E-A947-70E740481C1C}">
                          <a14:useLocalDpi xmlns:a14="http://schemas.microsoft.com/office/drawing/2010/main" val="0"/>
                        </a:ext>
                      </a:extLst>
                    </a:blip>
                    <a:stretch>
                      <a:fillRect/>
                    </a:stretch>
                  </pic:blipFill>
                  <pic:spPr>
                    <a:xfrm>
                      <a:off x="0" y="0"/>
                      <a:ext cx="2820670" cy="4171950"/>
                    </a:xfrm>
                    <a:prstGeom prst="rect">
                      <a:avLst/>
                    </a:prstGeom>
                    <a:ln>
                      <a:solidFill>
                        <a:schemeClr val="bg1">
                          <a:lumMod val="10000"/>
                        </a:schemeClr>
                      </a:solidFill>
                    </a:ln>
                  </pic:spPr>
                </pic:pic>
              </a:graphicData>
            </a:graphic>
            <wp14:sizeRelH relativeFrom="margin">
              <wp14:pctWidth>0</wp14:pctWidth>
            </wp14:sizeRelH>
            <wp14:sizeRelV relativeFrom="margin">
              <wp14:pctHeight>0</wp14:pctHeight>
            </wp14:sizeRelV>
          </wp:anchor>
        </w:drawing>
      </w:r>
      <w:r w:rsidR="00006201" w:rsidRPr="00127CA7">
        <w:rPr>
          <w:i/>
        </w:rPr>
        <w:t>Cleansing</w:t>
      </w:r>
      <w:r w:rsidR="00006201">
        <w:t xml:space="preserve"> adalah proses mengubah semua huruf pada ulasan menjadi huruf kecil </w:t>
      </w:r>
      <w:r w:rsidR="00006201" w:rsidRPr="00127CA7">
        <w:rPr>
          <w:i/>
        </w:rPr>
        <w:t>(lower case),</w:t>
      </w:r>
      <w:r w:rsidR="00006201">
        <w:t xml:space="preserve"> menghapus tanda baca (karakter simbol), angka, dan </w:t>
      </w:r>
      <w:r w:rsidR="00006201" w:rsidRPr="00127CA7">
        <w:rPr>
          <w:i/>
        </w:rPr>
        <w:t>whitespace</w:t>
      </w:r>
      <w:r w:rsidR="00006201">
        <w:t xml:space="preserve">. </w:t>
      </w:r>
      <w:r w:rsidR="00006201" w:rsidRPr="00127CA7">
        <w:rPr>
          <w:i/>
        </w:rPr>
        <w:t>Flowchart</w:t>
      </w:r>
      <w:r w:rsidR="00006201">
        <w:t xml:space="preserve"> dari proses </w:t>
      </w:r>
      <w:r w:rsidR="00006201" w:rsidRPr="00127CA7">
        <w:rPr>
          <w:i/>
        </w:rPr>
        <w:t>cleansi</w:t>
      </w:r>
      <w:r w:rsidR="00C54C3F" w:rsidRPr="00127CA7">
        <w:rPr>
          <w:i/>
        </w:rPr>
        <w:t>ng</w:t>
      </w:r>
      <w:r w:rsidR="00F41D57">
        <w:t xml:space="preserve"> dapat dilihat pada Gambar 3.</w:t>
      </w:r>
      <w:r w:rsidR="00993CB6">
        <w:t>1</w:t>
      </w:r>
      <w:r w:rsidR="00F41D57">
        <w:t>8</w:t>
      </w:r>
      <w:r w:rsidR="00006201">
        <w:t>.</w:t>
      </w:r>
      <w:r>
        <w:t xml:space="preserve"> </w:t>
      </w:r>
    </w:p>
    <w:p w:rsidR="00FD0754" w:rsidRPr="00BC74A6" w:rsidRDefault="002B2221" w:rsidP="00FD0754">
      <w:pPr>
        <w:pStyle w:val="Heading4"/>
        <w:spacing w:line="480" w:lineRule="auto"/>
        <w:rPr>
          <w:b w:val="0"/>
        </w:rPr>
      </w:pPr>
      <w:r>
        <w:tab/>
      </w:r>
      <w:bookmarkStart w:id="501" w:name="_Toc57484588"/>
      <w:bookmarkStart w:id="502" w:name="_Toc59477626"/>
      <w:bookmarkStart w:id="503" w:name="_Toc59482829"/>
      <w:bookmarkStart w:id="504" w:name="_Toc60505509"/>
      <w:bookmarkStart w:id="505" w:name="_Toc60505877"/>
      <w:bookmarkStart w:id="506" w:name="_Toc60506019"/>
      <w:r w:rsidR="00FD0754">
        <w:t>Gambar 3.</w:t>
      </w:r>
      <w:r w:rsidR="00993CB6">
        <w:t>1</w:t>
      </w:r>
      <w:r w:rsidR="00FD0754">
        <w:t xml:space="preserve">8 </w:t>
      </w:r>
      <w:r w:rsidR="00FD0754">
        <w:rPr>
          <w:b w:val="0"/>
        </w:rPr>
        <w:t xml:space="preserve">Flwochart </w:t>
      </w:r>
      <w:r w:rsidR="00FD0754" w:rsidRPr="00127CA7">
        <w:rPr>
          <w:b w:val="0"/>
          <w:i/>
        </w:rPr>
        <w:t>Cleansing</w:t>
      </w:r>
      <w:bookmarkEnd w:id="501"/>
      <w:bookmarkEnd w:id="502"/>
      <w:bookmarkEnd w:id="503"/>
      <w:bookmarkEnd w:id="504"/>
      <w:bookmarkEnd w:id="505"/>
      <w:bookmarkEnd w:id="506"/>
    </w:p>
    <w:p w:rsidR="00FD0754" w:rsidRDefault="00FD0754" w:rsidP="00BC74A6">
      <w:pPr>
        <w:pStyle w:val="ListParagraph"/>
        <w:tabs>
          <w:tab w:val="left" w:pos="0"/>
        </w:tabs>
        <w:spacing w:line="480" w:lineRule="auto"/>
        <w:ind w:left="0"/>
      </w:pPr>
    </w:p>
    <w:p w:rsidR="00BC74A6" w:rsidRDefault="00FD0754" w:rsidP="00FD0754">
      <w:pPr>
        <w:pStyle w:val="ListParagraph"/>
        <w:tabs>
          <w:tab w:val="left" w:pos="0"/>
        </w:tabs>
        <w:spacing w:line="276" w:lineRule="auto"/>
        <w:ind w:left="0"/>
      </w:pPr>
      <w:r>
        <w:lastRenderedPageBreak/>
        <w:tab/>
      </w:r>
      <w:r w:rsidR="000B274D">
        <w:t xml:space="preserve">Pada </w:t>
      </w:r>
      <w:r w:rsidR="000B274D" w:rsidRPr="00127CA7">
        <w:rPr>
          <w:i/>
        </w:rPr>
        <w:t>cleansing</w:t>
      </w:r>
      <w:r w:rsidR="000B274D">
        <w:t xml:space="preserve"> ini akan menerima input berupa ulasan dengan inisiasi i yang menjadi jumlah ulasan dan j mewakili jumlah karakter pada ulasan. Prosesnya yaitu melakukan pengecekan ke setiap karakter dari awal hingga akhir. Jika karakter merupakan huruf kecil, maka karakter dilanjutkan ke kondisi selanjutny</w:t>
      </w:r>
      <w:r w:rsidR="00127CA7">
        <w:t>a</w:t>
      </w:r>
      <w:r w:rsidR="000B274D">
        <w:t xml:space="preserve">. Juka menemukan karakter yang huruf besar maka dirubah terlebih dahulu karakter tersebut menjadi huruf kecil, lalu dilanjutkan ke kondisi selanjutnya. Kondisi selanjutnya melakukan pengecekan karakter kembali, juka karakter merupakan simbol (tanda baca) atau angka atau </w:t>
      </w:r>
      <w:r w:rsidR="000B274D" w:rsidRPr="00127CA7">
        <w:rPr>
          <w:i/>
        </w:rPr>
        <w:t>whitespace</w:t>
      </w:r>
      <w:r w:rsidR="000B274D">
        <w:t xml:space="preserve">. </w:t>
      </w:r>
    </w:p>
    <w:p w:rsidR="00006201" w:rsidRDefault="00BC74A6" w:rsidP="00FD0754">
      <w:pPr>
        <w:pStyle w:val="ListParagraph"/>
        <w:tabs>
          <w:tab w:val="left" w:pos="0"/>
        </w:tabs>
        <w:spacing w:line="276" w:lineRule="auto"/>
        <w:ind w:left="0"/>
      </w:pPr>
      <w:r>
        <w:tab/>
      </w:r>
      <w:r w:rsidR="000B274D">
        <w:t xml:space="preserve">Jika karakter merupakan dalam kondisi </w:t>
      </w:r>
      <w:r w:rsidR="00EB3F70">
        <w:t xml:space="preserve">tersebut maka karakter tersebut, maka akan dihapus. Tetapi jika bukan dalam kondisi tersebut, maka </w:t>
      </w:r>
      <w:r w:rsidR="00EB3F70" w:rsidRPr="00127CA7">
        <w:rPr>
          <w:i/>
        </w:rPr>
        <w:t>flowchart</w:t>
      </w:r>
      <w:r w:rsidR="00EB3F70">
        <w:t xml:space="preserve"> ini akan memberikan output berupa hasil </w:t>
      </w:r>
      <w:r w:rsidR="00EB3F70" w:rsidRPr="00127CA7">
        <w:rPr>
          <w:i/>
        </w:rPr>
        <w:t>cleansing</w:t>
      </w:r>
      <w:r w:rsidR="00EB3F70">
        <w:t xml:space="preserve">. Berikut contoh penerapan cleansing terhadap ulasan </w:t>
      </w:r>
      <w:r w:rsidR="00EB3F70" w:rsidRPr="00127CA7">
        <w:rPr>
          <w:i/>
        </w:rPr>
        <w:t>google maps</w:t>
      </w:r>
      <w:r w:rsidR="00EB3F70">
        <w:t xml:space="preserve"> yang akan dipro</w:t>
      </w:r>
      <w:r w:rsidR="009C5497">
        <w:t>s</w:t>
      </w:r>
      <w:r w:rsidR="00993CB6">
        <w:t>es dapat dilihat pada Tabel 3.23</w:t>
      </w:r>
      <w:r w:rsidR="00EB3F70">
        <w:t>.</w:t>
      </w:r>
    </w:p>
    <w:p w:rsidR="00EB3F70" w:rsidRDefault="00EB3F70" w:rsidP="00FD0754">
      <w:pPr>
        <w:pStyle w:val="Heading4"/>
        <w:spacing w:line="276" w:lineRule="auto"/>
        <w:rPr>
          <w:b w:val="0"/>
        </w:rPr>
      </w:pPr>
      <w:bookmarkStart w:id="507" w:name="_Toc57484589"/>
      <w:bookmarkStart w:id="508" w:name="_Toc59477627"/>
      <w:bookmarkStart w:id="509" w:name="_Toc59482830"/>
      <w:bookmarkStart w:id="510" w:name="_Toc60505510"/>
      <w:bookmarkStart w:id="511" w:name="_Toc60505878"/>
      <w:bookmarkStart w:id="512" w:name="_Toc60506020"/>
      <w:r w:rsidRPr="00EA3024">
        <w:t>T</w:t>
      </w:r>
      <w:r w:rsidR="00993CB6">
        <w:t>abel 3.23</w:t>
      </w:r>
      <w:r w:rsidRPr="00EA3024">
        <w:t xml:space="preserve"> </w:t>
      </w:r>
      <w:r w:rsidRPr="005366F3">
        <w:rPr>
          <w:b w:val="0"/>
        </w:rPr>
        <w:t xml:space="preserve">Contoh Penerapan </w:t>
      </w:r>
      <w:r w:rsidRPr="00127CA7">
        <w:rPr>
          <w:b w:val="0"/>
          <w:i/>
        </w:rPr>
        <w:t>Cleansing</w:t>
      </w:r>
      <w:bookmarkEnd w:id="507"/>
      <w:bookmarkEnd w:id="508"/>
      <w:bookmarkEnd w:id="509"/>
      <w:bookmarkEnd w:id="510"/>
      <w:bookmarkEnd w:id="511"/>
      <w:bookmarkEnd w:id="512"/>
    </w:p>
    <w:tbl>
      <w:tblPr>
        <w:tblStyle w:val="TableGrid"/>
        <w:tblW w:w="0" w:type="auto"/>
        <w:tblLook w:val="04A0" w:firstRow="1" w:lastRow="0" w:firstColumn="1" w:lastColumn="0" w:noHBand="0" w:noVBand="1"/>
      </w:tblPr>
      <w:tblGrid>
        <w:gridCol w:w="4393"/>
        <w:gridCol w:w="4393"/>
      </w:tblGrid>
      <w:tr w:rsidR="005366F3" w:rsidTr="005366F3">
        <w:tc>
          <w:tcPr>
            <w:tcW w:w="4393" w:type="dxa"/>
            <w:shd w:val="clear" w:color="auto" w:fill="5B9BD5" w:themeFill="accent1"/>
          </w:tcPr>
          <w:p w:rsidR="005366F3" w:rsidRPr="005366F3" w:rsidRDefault="005366F3" w:rsidP="00FD0754">
            <w:pPr>
              <w:spacing w:line="276" w:lineRule="auto"/>
              <w:jc w:val="center"/>
              <w:rPr>
                <w:b/>
                <w:sz w:val="20"/>
                <w:szCs w:val="20"/>
              </w:rPr>
            </w:pPr>
            <w:r w:rsidRPr="005366F3">
              <w:rPr>
                <w:b/>
                <w:sz w:val="20"/>
                <w:szCs w:val="20"/>
              </w:rPr>
              <w:t>Sebelum</w:t>
            </w:r>
          </w:p>
        </w:tc>
        <w:tc>
          <w:tcPr>
            <w:tcW w:w="4393" w:type="dxa"/>
            <w:shd w:val="clear" w:color="auto" w:fill="5B9BD5" w:themeFill="accent1"/>
          </w:tcPr>
          <w:p w:rsidR="005366F3" w:rsidRPr="005366F3" w:rsidRDefault="005366F3" w:rsidP="00FD0754">
            <w:pPr>
              <w:spacing w:line="276" w:lineRule="auto"/>
              <w:jc w:val="center"/>
              <w:rPr>
                <w:b/>
                <w:sz w:val="20"/>
                <w:szCs w:val="20"/>
              </w:rPr>
            </w:pPr>
            <w:r w:rsidRPr="005366F3">
              <w:rPr>
                <w:b/>
                <w:sz w:val="20"/>
                <w:szCs w:val="20"/>
              </w:rPr>
              <w:t>Sesudah</w:t>
            </w:r>
          </w:p>
        </w:tc>
      </w:tr>
      <w:tr w:rsidR="005366F3" w:rsidTr="005366F3">
        <w:tc>
          <w:tcPr>
            <w:tcW w:w="4393" w:type="dxa"/>
          </w:tcPr>
          <w:p w:rsidR="005366F3" w:rsidRDefault="00127CA7" w:rsidP="00FD0754">
            <w:pPr>
              <w:spacing w:line="276" w:lineRule="auto"/>
            </w:pPr>
            <w:r>
              <w:rPr>
                <w:rFonts w:eastAsia="Times New Roman" w:cs="Times New Roman"/>
                <w:sz w:val="20"/>
                <w:szCs w:val="20"/>
              </w:rPr>
              <w:t>Datang waktu buka jam 8</w:t>
            </w:r>
            <w:r w:rsidRPr="00732775">
              <w:rPr>
                <w:rFonts w:eastAsia="Times New Roman" w:cs="Times New Roman"/>
                <w:sz w:val="20"/>
                <w:szCs w:val="20"/>
              </w:rPr>
              <w:t xml:space="preserve"> selesai jam 10</w:t>
            </w:r>
            <w:r>
              <w:rPr>
                <w:rFonts w:eastAsia="Times New Roman" w:cs="Times New Roman"/>
                <w:sz w:val="20"/>
                <w:szCs w:val="20"/>
              </w:rPr>
              <w:t xml:space="preserve"> pagi</w:t>
            </w:r>
            <w:r w:rsidRPr="00732775">
              <w:rPr>
                <w:rFonts w:eastAsia="Times New Roman" w:cs="Times New Roman"/>
                <w:sz w:val="20"/>
                <w:szCs w:val="20"/>
              </w:rPr>
              <w:t xml:space="preserve">. Antrinya lumayan </w:t>
            </w:r>
            <w:r>
              <w:rPr>
                <w:rFonts w:eastAsia="Times New Roman" w:cs="Times New Roman"/>
                <w:sz w:val="20"/>
                <w:szCs w:val="20"/>
              </w:rPr>
              <w:t xml:space="preserve">nggak </w:t>
            </w:r>
            <w:r w:rsidRPr="00732775">
              <w:rPr>
                <w:rFonts w:eastAsia="Times New Roman" w:cs="Times New Roman"/>
                <w:sz w:val="20"/>
                <w:szCs w:val="20"/>
              </w:rPr>
              <w:t>ramai. Pelayanannya juga baik, cepat, dan</w:t>
            </w:r>
            <w:r>
              <w:rPr>
                <w:rFonts w:eastAsia="Times New Roman" w:cs="Times New Roman"/>
                <w:sz w:val="20"/>
                <w:szCs w:val="20"/>
              </w:rPr>
              <w:t xml:space="preserve"> jelas dalam memberi instruksi.</w:t>
            </w:r>
          </w:p>
        </w:tc>
        <w:tc>
          <w:tcPr>
            <w:tcW w:w="4393" w:type="dxa"/>
          </w:tcPr>
          <w:p w:rsidR="005366F3" w:rsidRDefault="00A06A41" w:rsidP="00FD0754">
            <w:pPr>
              <w:spacing w:line="276" w:lineRule="auto"/>
            </w:pPr>
            <w:r w:rsidRPr="0009575C">
              <w:rPr>
                <w:rFonts w:eastAsia="Times New Roman" w:cs="Times New Roman"/>
                <w:sz w:val="20"/>
                <w:szCs w:val="20"/>
              </w:rPr>
              <w:t>datang waktu buka jam selesai jam pagi antrinya lumayan nggak ramai pelayanannya juga baik cepat dan jelas dalam memberi instruksi</w:t>
            </w:r>
          </w:p>
        </w:tc>
      </w:tr>
    </w:tbl>
    <w:p w:rsidR="002B2221" w:rsidRDefault="002B2221" w:rsidP="00FD0754">
      <w:pPr>
        <w:spacing w:line="276" w:lineRule="auto"/>
      </w:pPr>
      <w:bookmarkStart w:id="513" w:name="_Toc57484590"/>
      <w:bookmarkStart w:id="514" w:name="_Toc59476706"/>
      <w:bookmarkStart w:id="515" w:name="_Toc59477628"/>
      <w:bookmarkStart w:id="516" w:name="_Toc59478151"/>
      <w:bookmarkStart w:id="517" w:name="_Toc59482831"/>
    </w:p>
    <w:p w:rsidR="007C06AE" w:rsidRDefault="00FD0754" w:rsidP="00FD0754">
      <w:pPr>
        <w:pStyle w:val="Heading2"/>
        <w:spacing w:line="276" w:lineRule="auto"/>
      </w:pPr>
      <w:bookmarkStart w:id="518" w:name="_Toc60489401"/>
      <w:bookmarkStart w:id="519" w:name="_Toc60505511"/>
      <w:bookmarkStart w:id="520" w:name="_Toc60505879"/>
      <w:bookmarkStart w:id="521" w:name="_Toc60506021"/>
      <w:r>
        <w:t>g.</w:t>
      </w:r>
      <w:r w:rsidR="007C06AE">
        <w:tab/>
        <w:t xml:space="preserve">Flowchart </w:t>
      </w:r>
      <w:r w:rsidR="007C06AE" w:rsidRPr="00FF22FE">
        <w:rPr>
          <w:i/>
        </w:rPr>
        <w:t>Slangword</w:t>
      </w:r>
      <w:bookmarkEnd w:id="513"/>
      <w:bookmarkEnd w:id="514"/>
      <w:bookmarkEnd w:id="515"/>
      <w:bookmarkEnd w:id="516"/>
      <w:bookmarkEnd w:id="517"/>
      <w:bookmarkEnd w:id="518"/>
      <w:bookmarkEnd w:id="519"/>
      <w:bookmarkEnd w:id="520"/>
      <w:bookmarkEnd w:id="521"/>
    </w:p>
    <w:p w:rsidR="007C06AE" w:rsidRDefault="00FD0754" w:rsidP="00FD0754">
      <w:pPr>
        <w:spacing w:line="276" w:lineRule="auto"/>
      </w:pPr>
      <w:r w:rsidRPr="004249DA">
        <w:rPr>
          <w:noProof/>
        </w:rPr>
        <w:drawing>
          <wp:anchor distT="0" distB="0" distL="114300" distR="114300" simplePos="0" relativeHeight="251835392" behindDoc="0" locked="0" layoutInCell="1" allowOverlap="1" wp14:anchorId="73864458" wp14:editId="00F8D052">
            <wp:simplePos x="0" y="0"/>
            <wp:positionH relativeFrom="column">
              <wp:posOffset>1491615</wp:posOffset>
            </wp:positionH>
            <wp:positionV relativeFrom="paragraph">
              <wp:posOffset>721995</wp:posOffset>
            </wp:positionV>
            <wp:extent cx="2741930" cy="3803650"/>
            <wp:effectExtent l="19050" t="19050" r="20320" b="25400"/>
            <wp:wrapTopAndBottom/>
            <wp:docPr id="33" name="Picture 33" descr="E:\sl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lan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1930" cy="3803650"/>
                    </a:xfrm>
                    <a:prstGeom prst="rect">
                      <a:avLst/>
                    </a:prstGeom>
                    <a:noFill/>
                    <a:ln w="12700">
                      <a:solidFill>
                        <a:schemeClr val="bg1">
                          <a:lumMod val="10000"/>
                        </a:schemeClr>
                      </a:solidFill>
                    </a:ln>
                  </pic:spPr>
                </pic:pic>
              </a:graphicData>
            </a:graphic>
            <wp14:sizeRelH relativeFrom="margin">
              <wp14:pctWidth>0</wp14:pctWidth>
            </wp14:sizeRelH>
            <wp14:sizeRelV relativeFrom="margin">
              <wp14:pctHeight>0</wp14:pctHeight>
            </wp14:sizeRelV>
          </wp:anchor>
        </w:drawing>
      </w:r>
      <w:r w:rsidR="007C06AE">
        <w:tab/>
      </w:r>
      <w:r w:rsidR="007C06AE" w:rsidRPr="00FF22FE">
        <w:rPr>
          <w:i/>
        </w:rPr>
        <w:t>Slangword</w:t>
      </w:r>
      <w:r w:rsidR="007C06AE">
        <w:t xml:space="preserve"> adalah proses mengganti kata yang tidak baku atau singkatan dari hasil tahapan </w:t>
      </w:r>
      <w:r w:rsidR="007C06AE" w:rsidRPr="00FF22FE">
        <w:rPr>
          <w:i/>
        </w:rPr>
        <w:t>preprocessing cleansing</w:t>
      </w:r>
      <w:r w:rsidR="007C06AE">
        <w:t xml:space="preserve"> sebelumnya menjadi kata baku atau aslinya. </w:t>
      </w:r>
      <w:r w:rsidR="007C06AE" w:rsidRPr="00FF22FE">
        <w:rPr>
          <w:i/>
        </w:rPr>
        <w:t>Flowchart</w:t>
      </w:r>
      <w:r w:rsidR="007C06AE">
        <w:t xml:space="preserve"> dari proses </w:t>
      </w:r>
      <w:r w:rsidR="007C06AE" w:rsidRPr="00FF22FE">
        <w:rPr>
          <w:i/>
        </w:rPr>
        <w:t>slangword</w:t>
      </w:r>
      <w:r w:rsidR="00993CB6">
        <w:t xml:space="preserve"> dapat dilihat pada Gambar 3.19</w:t>
      </w:r>
      <w:r w:rsidR="007C06AE">
        <w:t>.</w:t>
      </w:r>
    </w:p>
    <w:p w:rsidR="00FD0754" w:rsidRDefault="00FD0754" w:rsidP="00FD0754">
      <w:pPr>
        <w:pStyle w:val="Heading4"/>
        <w:rPr>
          <w:b w:val="0"/>
          <w:i/>
        </w:rPr>
      </w:pPr>
      <w:bookmarkStart w:id="522" w:name="_Toc57484591"/>
      <w:bookmarkStart w:id="523" w:name="_Toc59477629"/>
      <w:bookmarkStart w:id="524" w:name="_Toc59482832"/>
      <w:bookmarkStart w:id="525" w:name="_Toc60505512"/>
      <w:bookmarkStart w:id="526" w:name="_Toc60505880"/>
      <w:bookmarkStart w:id="527" w:name="_Toc60506022"/>
      <w:r>
        <w:t>Gambar 3.</w:t>
      </w:r>
      <w:r w:rsidR="00993CB6">
        <w:t>1</w:t>
      </w:r>
      <w:r>
        <w:t xml:space="preserve">9 </w:t>
      </w:r>
      <w:r w:rsidRPr="007C06AE">
        <w:rPr>
          <w:b w:val="0"/>
          <w:i/>
        </w:rPr>
        <w:t>Flowchart Slangword</w:t>
      </w:r>
      <w:bookmarkEnd w:id="522"/>
      <w:bookmarkEnd w:id="523"/>
      <w:bookmarkEnd w:id="524"/>
      <w:bookmarkEnd w:id="525"/>
      <w:bookmarkEnd w:id="526"/>
      <w:bookmarkEnd w:id="527"/>
    </w:p>
    <w:p w:rsidR="00FD0754" w:rsidRDefault="00FD0754" w:rsidP="00FD0754">
      <w:pPr>
        <w:spacing w:line="276" w:lineRule="auto"/>
      </w:pPr>
    </w:p>
    <w:p w:rsidR="00A63354" w:rsidRDefault="007C06AE" w:rsidP="00FD0754">
      <w:pPr>
        <w:spacing w:after="240" w:line="276" w:lineRule="auto"/>
        <w:ind w:firstLine="720"/>
      </w:pPr>
      <w:r>
        <w:lastRenderedPageBreak/>
        <w:t xml:space="preserve">Proses </w:t>
      </w:r>
      <w:r w:rsidRPr="00FF22FE">
        <w:rPr>
          <w:i/>
        </w:rPr>
        <w:t>slangword</w:t>
      </w:r>
      <w:r>
        <w:t xml:space="preserve"> ini akan menerima input berupa hasil proses sebelumnya yaitu </w:t>
      </w:r>
      <w:r w:rsidRPr="00FF22FE">
        <w:rPr>
          <w:i/>
        </w:rPr>
        <w:t>cleansing</w:t>
      </w:r>
      <w:r>
        <w:t xml:space="preserve">. Dalam proses ini akan dilakukan pengecekan per kata dan menggunakan fungsi sinonim dengan mengganti kata yang sebelumnya sudah dibuat daftar kata sinonim dari kata tidak baku atau singkata yang telah disimpan di dalam </w:t>
      </w:r>
      <w:r w:rsidRPr="00FF22FE">
        <w:rPr>
          <w:i/>
        </w:rPr>
        <w:t>database</w:t>
      </w:r>
      <w:r w:rsidR="00FF22FE">
        <w:t xml:space="preserve">. Jika kata tersebut tidak baku atau singkatan seperti dalam kamus, maka akan diganti dengan sinonim dari kata pada kamus tersebut lalu disimpan. Jika kata tersebut baku atau bukan singkatan, maka kata tersebut akan disimpan. Apabila semua kata telah diperiksa, maka </w:t>
      </w:r>
      <w:r w:rsidR="00FF22FE" w:rsidRPr="00FF22FE">
        <w:rPr>
          <w:i/>
        </w:rPr>
        <w:t>flowchart</w:t>
      </w:r>
      <w:r w:rsidR="00FF22FE">
        <w:t xml:space="preserve"> ini akan menampilkan </w:t>
      </w:r>
      <w:r w:rsidR="00FF22FE" w:rsidRPr="00FF22FE">
        <w:rPr>
          <w:i/>
        </w:rPr>
        <w:t>output</w:t>
      </w:r>
      <w:r w:rsidR="00FF22FE">
        <w:t xml:space="preserve"> berupa </w:t>
      </w:r>
      <w:r w:rsidR="00FF22FE" w:rsidRPr="00FF22FE">
        <w:rPr>
          <w:i/>
        </w:rPr>
        <w:t>slangword</w:t>
      </w:r>
      <w:r w:rsidR="00FF22FE">
        <w:t xml:space="preserve">. Berikut contoh penerapan </w:t>
      </w:r>
      <w:r w:rsidR="00FF22FE" w:rsidRPr="00C97E1D">
        <w:rPr>
          <w:i/>
        </w:rPr>
        <w:t>slangword</w:t>
      </w:r>
      <w:r w:rsidR="00FF22FE">
        <w:t xml:space="preserve"> terhadap ulasan </w:t>
      </w:r>
      <w:r w:rsidR="00FF22FE" w:rsidRPr="00FF22FE">
        <w:rPr>
          <w:i/>
        </w:rPr>
        <w:t>google maps</w:t>
      </w:r>
      <w:r w:rsidR="00993CB6">
        <w:t xml:space="preserve"> dapat dilihat pada Tabel 3.24</w:t>
      </w:r>
      <w:r w:rsidR="00FF22FE">
        <w:t>.</w:t>
      </w:r>
    </w:p>
    <w:p w:rsidR="00FF22FE" w:rsidRDefault="00FF22FE" w:rsidP="00FD0754">
      <w:pPr>
        <w:pStyle w:val="Heading4"/>
        <w:spacing w:line="276" w:lineRule="auto"/>
        <w:rPr>
          <w:b w:val="0"/>
        </w:rPr>
      </w:pPr>
      <w:bookmarkStart w:id="528" w:name="_Toc57484592"/>
      <w:bookmarkStart w:id="529" w:name="_Toc59477630"/>
      <w:bookmarkStart w:id="530" w:name="_Toc59482833"/>
      <w:bookmarkStart w:id="531" w:name="_Toc60505513"/>
      <w:bookmarkStart w:id="532" w:name="_Toc60505881"/>
      <w:bookmarkStart w:id="533" w:name="_Toc60506023"/>
      <w:r w:rsidRPr="00EA3024">
        <w:t>T</w:t>
      </w:r>
      <w:r w:rsidR="00993CB6">
        <w:t>abel 3.24</w:t>
      </w:r>
      <w:r w:rsidRPr="00EA3024">
        <w:t xml:space="preserve"> </w:t>
      </w:r>
      <w:r w:rsidRPr="005366F3">
        <w:rPr>
          <w:b w:val="0"/>
        </w:rPr>
        <w:t xml:space="preserve">Contoh Penerapan </w:t>
      </w:r>
      <w:r w:rsidR="00A06A41">
        <w:rPr>
          <w:b w:val="0"/>
          <w:i/>
        </w:rPr>
        <w:t>Slangword</w:t>
      </w:r>
      <w:bookmarkEnd w:id="528"/>
      <w:bookmarkEnd w:id="529"/>
      <w:bookmarkEnd w:id="530"/>
      <w:bookmarkEnd w:id="531"/>
      <w:bookmarkEnd w:id="532"/>
      <w:bookmarkEnd w:id="533"/>
    </w:p>
    <w:tbl>
      <w:tblPr>
        <w:tblStyle w:val="TableGrid"/>
        <w:tblW w:w="0" w:type="auto"/>
        <w:tblLook w:val="04A0" w:firstRow="1" w:lastRow="0" w:firstColumn="1" w:lastColumn="0" w:noHBand="0" w:noVBand="1"/>
      </w:tblPr>
      <w:tblGrid>
        <w:gridCol w:w="4393"/>
        <w:gridCol w:w="4393"/>
      </w:tblGrid>
      <w:tr w:rsidR="00FF22FE" w:rsidTr="006C3CCF">
        <w:tc>
          <w:tcPr>
            <w:tcW w:w="4393" w:type="dxa"/>
            <w:shd w:val="clear" w:color="auto" w:fill="5B9BD5" w:themeFill="accent1"/>
          </w:tcPr>
          <w:p w:rsidR="00FF22FE" w:rsidRPr="005366F3" w:rsidRDefault="00FF22FE" w:rsidP="00FD0754">
            <w:pPr>
              <w:spacing w:line="276" w:lineRule="auto"/>
              <w:jc w:val="center"/>
              <w:rPr>
                <w:b/>
                <w:sz w:val="20"/>
                <w:szCs w:val="20"/>
              </w:rPr>
            </w:pPr>
            <w:r w:rsidRPr="005366F3">
              <w:rPr>
                <w:b/>
                <w:sz w:val="20"/>
                <w:szCs w:val="20"/>
              </w:rPr>
              <w:t>Sebelum</w:t>
            </w:r>
          </w:p>
        </w:tc>
        <w:tc>
          <w:tcPr>
            <w:tcW w:w="4393" w:type="dxa"/>
            <w:shd w:val="clear" w:color="auto" w:fill="5B9BD5" w:themeFill="accent1"/>
          </w:tcPr>
          <w:p w:rsidR="00FF22FE" w:rsidRPr="005366F3" w:rsidRDefault="00FF22FE" w:rsidP="00FD0754">
            <w:pPr>
              <w:spacing w:line="276" w:lineRule="auto"/>
              <w:jc w:val="center"/>
              <w:rPr>
                <w:b/>
                <w:sz w:val="20"/>
                <w:szCs w:val="20"/>
              </w:rPr>
            </w:pPr>
            <w:r w:rsidRPr="005366F3">
              <w:rPr>
                <w:b/>
                <w:sz w:val="20"/>
                <w:szCs w:val="20"/>
              </w:rPr>
              <w:t>Sesudah</w:t>
            </w:r>
          </w:p>
        </w:tc>
      </w:tr>
      <w:tr w:rsidR="00FF22FE" w:rsidTr="006C3CCF">
        <w:tc>
          <w:tcPr>
            <w:tcW w:w="4393" w:type="dxa"/>
          </w:tcPr>
          <w:p w:rsidR="00FF22FE" w:rsidRDefault="00A06A41" w:rsidP="00FD0754">
            <w:pPr>
              <w:spacing w:line="276" w:lineRule="auto"/>
            </w:pPr>
            <w:r w:rsidRPr="0009575C">
              <w:rPr>
                <w:rFonts w:eastAsia="Times New Roman" w:cs="Times New Roman"/>
                <w:sz w:val="20"/>
                <w:szCs w:val="20"/>
              </w:rPr>
              <w:t>datang waktu buka jam selesai jam pagi antrinya lumayan nggak ramai pelayanannya juga baik cepat dan jelas dalam memberi instruksi</w:t>
            </w:r>
          </w:p>
        </w:tc>
        <w:tc>
          <w:tcPr>
            <w:tcW w:w="4393" w:type="dxa"/>
          </w:tcPr>
          <w:p w:rsidR="00FF22FE" w:rsidRDefault="00A06A41" w:rsidP="00FD0754">
            <w:pPr>
              <w:spacing w:line="276" w:lineRule="auto"/>
            </w:pPr>
            <w:r w:rsidRPr="0009575C">
              <w:rPr>
                <w:rFonts w:eastAsia="Times New Roman" w:cs="Times New Roman"/>
                <w:sz w:val="20"/>
                <w:szCs w:val="20"/>
              </w:rPr>
              <w:t xml:space="preserve">datang waktu buka jam selesai jam pagi antrinya lumayan </w:t>
            </w:r>
            <w:r>
              <w:rPr>
                <w:rFonts w:eastAsia="Times New Roman" w:cs="Times New Roman"/>
                <w:sz w:val="20"/>
                <w:szCs w:val="20"/>
              </w:rPr>
              <w:t>tidak</w:t>
            </w:r>
            <w:r w:rsidRPr="0009575C">
              <w:rPr>
                <w:rFonts w:eastAsia="Times New Roman" w:cs="Times New Roman"/>
                <w:sz w:val="20"/>
                <w:szCs w:val="20"/>
              </w:rPr>
              <w:t xml:space="preserve"> ramai pelayanannya juga baik cepat dan jelas dalam memberi instruksi</w:t>
            </w:r>
          </w:p>
        </w:tc>
      </w:tr>
    </w:tbl>
    <w:p w:rsidR="002B2221" w:rsidRDefault="002B2221" w:rsidP="00FD0754">
      <w:pPr>
        <w:spacing w:line="276" w:lineRule="auto"/>
      </w:pPr>
      <w:bookmarkStart w:id="534" w:name="_Toc57484593"/>
      <w:bookmarkStart w:id="535" w:name="_Toc59476707"/>
      <w:bookmarkStart w:id="536" w:name="_Toc59477631"/>
      <w:bookmarkStart w:id="537" w:name="_Toc59478152"/>
      <w:bookmarkStart w:id="538" w:name="_Toc59482834"/>
    </w:p>
    <w:p w:rsidR="00101511" w:rsidRPr="00101511" w:rsidRDefault="00FD0754" w:rsidP="00FD0754">
      <w:pPr>
        <w:pStyle w:val="Heading2"/>
        <w:spacing w:line="276" w:lineRule="auto"/>
      </w:pPr>
      <w:bookmarkStart w:id="539" w:name="_Toc60489402"/>
      <w:bookmarkStart w:id="540" w:name="_Toc60505514"/>
      <w:bookmarkStart w:id="541" w:name="_Toc60505882"/>
      <w:bookmarkStart w:id="542" w:name="_Toc60506024"/>
      <w:r>
        <w:t>h.</w:t>
      </w:r>
      <w:r w:rsidR="005366F3" w:rsidRPr="00101511">
        <w:tab/>
      </w:r>
      <w:r w:rsidR="00006201" w:rsidRPr="00101511">
        <w:t>F</w:t>
      </w:r>
      <w:r w:rsidR="00EB3F70" w:rsidRPr="00101511">
        <w:t xml:space="preserve">lowchart </w:t>
      </w:r>
      <w:r w:rsidR="00EB3F70" w:rsidRPr="00A63354">
        <w:rPr>
          <w:i/>
        </w:rPr>
        <w:t>Stopword Removal</w:t>
      </w:r>
      <w:bookmarkEnd w:id="534"/>
      <w:bookmarkEnd w:id="535"/>
      <w:bookmarkEnd w:id="536"/>
      <w:bookmarkEnd w:id="537"/>
      <w:bookmarkEnd w:id="538"/>
      <w:bookmarkEnd w:id="539"/>
      <w:bookmarkEnd w:id="540"/>
      <w:bookmarkEnd w:id="541"/>
      <w:bookmarkEnd w:id="542"/>
    </w:p>
    <w:p w:rsidR="00BE6062" w:rsidRDefault="00FD0754" w:rsidP="00FD0754">
      <w:pPr>
        <w:spacing w:line="276" w:lineRule="auto"/>
        <w:ind w:firstLine="720"/>
      </w:pPr>
      <w:r>
        <w:rPr>
          <w:noProof/>
        </w:rPr>
        <w:drawing>
          <wp:anchor distT="0" distB="0" distL="114300" distR="114300" simplePos="0" relativeHeight="251729920" behindDoc="0" locked="0" layoutInCell="1" allowOverlap="1" wp14:anchorId="601EB5E3" wp14:editId="1534ABC8">
            <wp:simplePos x="0" y="0"/>
            <wp:positionH relativeFrom="column">
              <wp:posOffset>1189355</wp:posOffset>
            </wp:positionH>
            <wp:positionV relativeFrom="paragraph">
              <wp:posOffset>676706</wp:posOffset>
            </wp:positionV>
            <wp:extent cx="3157220" cy="4019550"/>
            <wp:effectExtent l="19050" t="19050" r="24130" b="190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opword.jpg"/>
                    <pic:cNvPicPr/>
                  </pic:nvPicPr>
                  <pic:blipFill>
                    <a:blip r:embed="rId26">
                      <a:extLst>
                        <a:ext uri="{28A0092B-C50C-407E-A947-70E740481C1C}">
                          <a14:useLocalDpi xmlns:a14="http://schemas.microsoft.com/office/drawing/2010/main" val="0"/>
                        </a:ext>
                      </a:extLst>
                    </a:blip>
                    <a:stretch>
                      <a:fillRect/>
                    </a:stretch>
                  </pic:blipFill>
                  <pic:spPr>
                    <a:xfrm>
                      <a:off x="0" y="0"/>
                      <a:ext cx="3157220" cy="4019550"/>
                    </a:xfrm>
                    <a:prstGeom prst="rect">
                      <a:avLst/>
                    </a:prstGeom>
                    <a:ln>
                      <a:solidFill>
                        <a:schemeClr val="bg1">
                          <a:lumMod val="10000"/>
                        </a:schemeClr>
                      </a:solidFill>
                    </a:ln>
                  </pic:spPr>
                </pic:pic>
              </a:graphicData>
            </a:graphic>
            <wp14:sizeRelH relativeFrom="margin">
              <wp14:pctWidth>0</wp14:pctWidth>
            </wp14:sizeRelH>
            <wp14:sizeRelV relativeFrom="margin">
              <wp14:pctHeight>0</wp14:pctHeight>
            </wp14:sizeRelV>
          </wp:anchor>
        </w:drawing>
      </w:r>
      <w:r w:rsidR="00EB3F70" w:rsidRPr="00101511">
        <w:rPr>
          <w:i/>
        </w:rPr>
        <w:t>Stopword removal</w:t>
      </w:r>
      <w:r w:rsidR="00EB3F70" w:rsidRPr="00101511">
        <w:t xml:space="preserve"> merupakan proses menghapus kata-kata yang sering muncul dan tidak memiliki makna pada kalimat. </w:t>
      </w:r>
      <w:r w:rsidR="00EB3F70" w:rsidRPr="00101511">
        <w:rPr>
          <w:i/>
        </w:rPr>
        <w:t>Flowchart</w:t>
      </w:r>
      <w:r w:rsidR="00EB3F70" w:rsidRPr="00101511">
        <w:t xml:space="preserve"> dari proses </w:t>
      </w:r>
      <w:r w:rsidR="00EB3F70" w:rsidRPr="00101511">
        <w:rPr>
          <w:i/>
        </w:rPr>
        <w:t>stopwo</w:t>
      </w:r>
      <w:r w:rsidR="00C54C3F" w:rsidRPr="00101511">
        <w:rPr>
          <w:i/>
        </w:rPr>
        <w:t>rd</w:t>
      </w:r>
      <w:r w:rsidR="00993CB6">
        <w:t xml:space="preserve"> dapat dilihat pada Gambar 3.2</w:t>
      </w:r>
      <w:r w:rsidR="00F41D57">
        <w:t>0</w:t>
      </w:r>
      <w:r w:rsidR="00EB3F70" w:rsidRPr="00101511">
        <w:t>.</w:t>
      </w:r>
    </w:p>
    <w:p w:rsidR="00C54C3F" w:rsidRPr="00C91BBD" w:rsidRDefault="00993CB6" w:rsidP="00C91BBD">
      <w:pPr>
        <w:pStyle w:val="Heading4"/>
      </w:pPr>
      <w:bookmarkStart w:id="543" w:name="_Toc57484594"/>
      <w:bookmarkStart w:id="544" w:name="_Toc59477632"/>
      <w:bookmarkStart w:id="545" w:name="_Toc59482835"/>
      <w:bookmarkStart w:id="546" w:name="_Toc60505515"/>
      <w:bookmarkStart w:id="547" w:name="_Toc60505883"/>
      <w:bookmarkStart w:id="548" w:name="_Toc60506025"/>
      <w:r>
        <w:t>Gambar 3.2</w:t>
      </w:r>
      <w:r w:rsidR="00F41D57">
        <w:t>0</w:t>
      </w:r>
      <w:r w:rsidR="00C54C3F">
        <w:t xml:space="preserve"> </w:t>
      </w:r>
      <w:r w:rsidR="00C54C3F" w:rsidRPr="00C91BBD">
        <w:rPr>
          <w:b w:val="0"/>
        </w:rPr>
        <w:t xml:space="preserve">Flowchart </w:t>
      </w:r>
      <w:r w:rsidR="00C54C3F" w:rsidRPr="00C91BBD">
        <w:rPr>
          <w:b w:val="0"/>
          <w:i/>
        </w:rPr>
        <w:t>Stopwrod Removal</w:t>
      </w:r>
      <w:bookmarkEnd w:id="543"/>
      <w:bookmarkEnd w:id="544"/>
      <w:bookmarkEnd w:id="545"/>
      <w:bookmarkEnd w:id="546"/>
      <w:bookmarkEnd w:id="547"/>
      <w:bookmarkEnd w:id="548"/>
    </w:p>
    <w:p w:rsidR="002B2221" w:rsidRDefault="002B2221" w:rsidP="002B2221"/>
    <w:p w:rsidR="00E20454" w:rsidRDefault="00BE6062" w:rsidP="00FD0754">
      <w:pPr>
        <w:pStyle w:val="ListParagraph"/>
        <w:spacing w:after="240" w:line="276" w:lineRule="auto"/>
        <w:ind w:left="0" w:firstLine="720"/>
      </w:pPr>
      <w:r>
        <w:lastRenderedPageBreak/>
        <w:t xml:space="preserve">Proses </w:t>
      </w:r>
      <w:r w:rsidRPr="00BE6062">
        <w:rPr>
          <w:i/>
        </w:rPr>
        <w:t>stopw</w:t>
      </w:r>
      <w:r w:rsidR="00EB3F70" w:rsidRPr="00BE6062">
        <w:rPr>
          <w:i/>
        </w:rPr>
        <w:t>o</w:t>
      </w:r>
      <w:r w:rsidRPr="00BE6062">
        <w:rPr>
          <w:i/>
        </w:rPr>
        <w:t>r</w:t>
      </w:r>
      <w:r w:rsidR="00EB3F70" w:rsidRPr="00BE6062">
        <w:rPr>
          <w:i/>
        </w:rPr>
        <w:t>d</w:t>
      </w:r>
      <w:r w:rsidR="00EB3F70">
        <w:t xml:space="preserve"> akan menerima input berupa hasil proses seb</w:t>
      </w:r>
      <w:r>
        <w:t>e</w:t>
      </w:r>
      <w:r w:rsidR="00EB3F70">
        <w:t xml:space="preserve">lumnya yaitu </w:t>
      </w:r>
      <w:r w:rsidR="00EB3F70" w:rsidRPr="00BE6062">
        <w:rPr>
          <w:i/>
        </w:rPr>
        <w:t>cleansing</w:t>
      </w:r>
      <w:r w:rsidR="00EB3F70">
        <w:t xml:space="preserve">. Dalam proses ini akan dilakukan pengecekan per kata dan menghapus kata yang tidak memiliki makna pada kalimat atau ulasan. Penghapusan </w:t>
      </w:r>
      <w:r w:rsidR="00EB3F70" w:rsidRPr="00BE6062">
        <w:rPr>
          <w:i/>
        </w:rPr>
        <w:t>stopword</w:t>
      </w:r>
      <w:r w:rsidR="00EB3F70">
        <w:t xml:space="preserve"> dengan pengecekan </w:t>
      </w:r>
      <w:r w:rsidR="00105DFA">
        <w:t xml:space="preserve">menggunakan </w:t>
      </w:r>
      <w:r w:rsidR="00EB3F70">
        <w:t>kamu</w:t>
      </w:r>
      <w:r w:rsidR="00105DFA">
        <w:t xml:space="preserve"> </w:t>
      </w:r>
      <w:r w:rsidR="00105DFA" w:rsidRPr="00E20454">
        <w:rPr>
          <w:i/>
        </w:rPr>
        <w:t>stopword</w:t>
      </w:r>
      <w:r w:rsidR="00105DFA">
        <w:t xml:space="preserve">. Jika kata tersebut ada dalam kamus, maka akan dihapus. Jika kata tersebut tidak ada dalam kamus, maka akan disimpan. Apabila semua kata telah diperiksa, maka </w:t>
      </w:r>
      <w:r w:rsidR="00105DFA" w:rsidRPr="00E20454">
        <w:rPr>
          <w:i/>
        </w:rPr>
        <w:t>flowchart</w:t>
      </w:r>
      <w:r w:rsidR="00105DFA">
        <w:t xml:space="preserve"> ini akan memberikan output berupa hasil </w:t>
      </w:r>
      <w:r w:rsidR="00105DFA" w:rsidRPr="00E20454">
        <w:rPr>
          <w:i/>
        </w:rPr>
        <w:t>stopword</w:t>
      </w:r>
      <w:r w:rsidR="00105DFA">
        <w:t xml:space="preserve">. Berikut contoh penerapan </w:t>
      </w:r>
      <w:r w:rsidR="00105DFA" w:rsidRPr="00E20454">
        <w:rPr>
          <w:i/>
        </w:rPr>
        <w:t>stopword</w:t>
      </w:r>
      <w:r w:rsidR="00105DFA">
        <w:t xml:space="preserve"> terhadap ulasan </w:t>
      </w:r>
      <w:r w:rsidR="00105DFA" w:rsidRPr="00E20454">
        <w:rPr>
          <w:i/>
        </w:rPr>
        <w:t>google maps</w:t>
      </w:r>
      <w:r w:rsidR="00105DFA">
        <w:t xml:space="preserve"> yang akan diporses dapat dilihat pada T</w:t>
      </w:r>
      <w:r w:rsidR="00993CB6">
        <w:t>abel 3.25</w:t>
      </w:r>
      <w:r w:rsidR="00105DFA">
        <w:t>.</w:t>
      </w:r>
    </w:p>
    <w:p w:rsidR="00C54C3F" w:rsidRDefault="00C54C3F" w:rsidP="00FD0754">
      <w:pPr>
        <w:pStyle w:val="Heading4"/>
        <w:spacing w:line="276" w:lineRule="auto"/>
        <w:rPr>
          <w:b w:val="0"/>
        </w:rPr>
      </w:pPr>
      <w:bookmarkStart w:id="549" w:name="_Toc57484595"/>
      <w:bookmarkStart w:id="550" w:name="_Toc59477633"/>
      <w:bookmarkStart w:id="551" w:name="_Toc59482836"/>
      <w:bookmarkStart w:id="552" w:name="_Toc60505516"/>
      <w:bookmarkStart w:id="553" w:name="_Toc60505884"/>
      <w:bookmarkStart w:id="554" w:name="_Toc60506026"/>
      <w:r w:rsidRPr="00EA3024">
        <w:t>T</w:t>
      </w:r>
      <w:r w:rsidR="00993CB6">
        <w:t>abel 3.25</w:t>
      </w:r>
      <w:r w:rsidRPr="00EA3024">
        <w:t xml:space="preserve"> </w:t>
      </w:r>
      <w:r>
        <w:rPr>
          <w:b w:val="0"/>
        </w:rPr>
        <w:t xml:space="preserve">Contoh Penerapan </w:t>
      </w:r>
      <w:r w:rsidRPr="00E20454">
        <w:rPr>
          <w:b w:val="0"/>
          <w:i/>
        </w:rPr>
        <w:t>Stopword Removal</w:t>
      </w:r>
      <w:bookmarkEnd w:id="549"/>
      <w:bookmarkEnd w:id="550"/>
      <w:bookmarkEnd w:id="551"/>
      <w:bookmarkEnd w:id="552"/>
      <w:bookmarkEnd w:id="553"/>
      <w:bookmarkEnd w:id="554"/>
    </w:p>
    <w:tbl>
      <w:tblPr>
        <w:tblStyle w:val="TableGrid"/>
        <w:tblW w:w="0" w:type="auto"/>
        <w:tblLook w:val="04A0" w:firstRow="1" w:lastRow="0" w:firstColumn="1" w:lastColumn="0" w:noHBand="0" w:noVBand="1"/>
      </w:tblPr>
      <w:tblGrid>
        <w:gridCol w:w="4393"/>
        <w:gridCol w:w="4393"/>
      </w:tblGrid>
      <w:tr w:rsidR="00C54C3F" w:rsidTr="005F01FC">
        <w:tc>
          <w:tcPr>
            <w:tcW w:w="4393" w:type="dxa"/>
            <w:shd w:val="clear" w:color="auto" w:fill="5B9BD5" w:themeFill="accent1"/>
          </w:tcPr>
          <w:p w:rsidR="00C54C3F" w:rsidRPr="005366F3" w:rsidRDefault="00C54C3F" w:rsidP="00FD0754">
            <w:pPr>
              <w:spacing w:line="276" w:lineRule="auto"/>
              <w:jc w:val="center"/>
              <w:rPr>
                <w:b/>
                <w:sz w:val="20"/>
                <w:szCs w:val="20"/>
              </w:rPr>
            </w:pPr>
            <w:r w:rsidRPr="005366F3">
              <w:rPr>
                <w:b/>
                <w:sz w:val="20"/>
                <w:szCs w:val="20"/>
              </w:rPr>
              <w:t>Sebelum</w:t>
            </w:r>
          </w:p>
        </w:tc>
        <w:tc>
          <w:tcPr>
            <w:tcW w:w="4393" w:type="dxa"/>
            <w:shd w:val="clear" w:color="auto" w:fill="5B9BD5" w:themeFill="accent1"/>
          </w:tcPr>
          <w:p w:rsidR="00C54C3F" w:rsidRPr="005366F3" w:rsidRDefault="00C54C3F" w:rsidP="00FD0754">
            <w:pPr>
              <w:spacing w:line="276" w:lineRule="auto"/>
              <w:jc w:val="center"/>
              <w:rPr>
                <w:b/>
                <w:sz w:val="20"/>
                <w:szCs w:val="20"/>
              </w:rPr>
            </w:pPr>
            <w:r w:rsidRPr="005366F3">
              <w:rPr>
                <w:b/>
                <w:sz w:val="20"/>
                <w:szCs w:val="20"/>
              </w:rPr>
              <w:t>Sesudah</w:t>
            </w:r>
          </w:p>
        </w:tc>
      </w:tr>
      <w:tr w:rsidR="00C54C3F" w:rsidTr="005F01FC">
        <w:tc>
          <w:tcPr>
            <w:tcW w:w="4393" w:type="dxa"/>
          </w:tcPr>
          <w:p w:rsidR="00C54C3F" w:rsidRDefault="00A06A41" w:rsidP="00FD0754">
            <w:pPr>
              <w:spacing w:line="276" w:lineRule="auto"/>
            </w:pPr>
            <w:r w:rsidRPr="0009575C">
              <w:rPr>
                <w:rFonts w:eastAsia="Times New Roman" w:cs="Times New Roman"/>
                <w:sz w:val="20"/>
                <w:szCs w:val="20"/>
              </w:rPr>
              <w:t xml:space="preserve">datang waktu buka jam selesai jam pagi antrinya lumayan </w:t>
            </w:r>
            <w:r>
              <w:rPr>
                <w:rFonts w:eastAsia="Times New Roman" w:cs="Times New Roman"/>
                <w:sz w:val="20"/>
                <w:szCs w:val="20"/>
              </w:rPr>
              <w:t>tidak</w:t>
            </w:r>
            <w:r w:rsidRPr="0009575C">
              <w:rPr>
                <w:rFonts w:eastAsia="Times New Roman" w:cs="Times New Roman"/>
                <w:sz w:val="20"/>
                <w:szCs w:val="20"/>
              </w:rPr>
              <w:t xml:space="preserve"> ramai pelayanannya juga baik cepat dan jelas dalam memberi instruksi</w:t>
            </w:r>
          </w:p>
        </w:tc>
        <w:tc>
          <w:tcPr>
            <w:tcW w:w="4393" w:type="dxa"/>
          </w:tcPr>
          <w:p w:rsidR="00C54C3F" w:rsidRDefault="00A06A41" w:rsidP="00FD0754">
            <w:pPr>
              <w:spacing w:line="276" w:lineRule="auto"/>
            </w:pPr>
            <w:r w:rsidRPr="0009575C">
              <w:rPr>
                <w:rFonts w:eastAsia="Times New Roman" w:cs="Times New Roman"/>
                <w:sz w:val="20"/>
                <w:szCs w:val="20"/>
              </w:rPr>
              <w:t>waktu buka jam selesai jam pagi antrinya lumayan ramai pelayanannya cepat instruksi</w:t>
            </w:r>
          </w:p>
        </w:tc>
      </w:tr>
    </w:tbl>
    <w:p w:rsidR="004F4262" w:rsidRDefault="004F4262" w:rsidP="00FD0754">
      <w:pPr>
        <w:spacing w:line="276" w:lineRule="auto"/>
      </w:pPr>
      <w:bookmarkStart w:id="555" w:name="_Toc57484596"/>
      <w:bookmarkStart w:id="556" w:name="_Toc59476708"/>
      <w:bookmarkStart w:id="557" w:name="_Toc59477634"/>
      <w:bookmarkStart w:id="558" w:name="_Toc59478153"/>
      <w:bookmarkStart w:id="559" w:name="_Toc59482837"/>
    </w:p>
    <w:p w:rsidR="00105DFA" w:rsidRPr="00C54C3F" w:rsidRDefault="00FD0754" w:rsidP="00FD0754">
      <w:pPr>
        <w:pStyle w:val="Heading2"/>
        <w:spacing w:line="276" w:lineRule="auto"/>
      </w:pPr>
      <w:bookmarkStart w:id="560" w:name="_Toc60489403"/>
      <w:bookmarkStart w:id="561" w:name="_Toc60505517"/>
      <w:bookmarkStart w:id="562" w:name="_Toc60505885"/>
      <w:bookmarkStart w:id="563" w:name="_Toc60506027"/>
      <w:r>
        <w:t>i.</w:t>
      </w:r>
      <w:r>
        <w:tab/>
      </w:r>
      <w:r w:rsidR="00C54C3F" w:rsidRPr="00DC1516">
        <w:rPr>
          <w:i/>
        </w:rPr>
        <w:t xml:space="preserve">Flowchart </w:t>
      </w:r>
      <w:r w:rsidR="00105DFA" w:rsidRPr="00DC1516">
        <w:rPr>
          <w:i/>
        </w:rPr>
        <w:t>Stemming</w:t>
      </w:r>
      <w:bookmarkEnd w:id="555"/>
      <w:bookmarkEnd w:id="556"/>
      <w:bookmarkEnd w:id="557"/>
      <w:bookmarkEnd w:id="558"/>
      <w:bookmarkEnd w:id="559"/>
      <w:bookmarkEnd w:id="560"/>
      <w:bookmarkEnd w:id="561"/>
      <w:bookmarkEnd w:id="562"/>
      <w:bookmarkEnd w:id="563"/>
    </w:p>
    <w:p w:rsidR="00105DFA" w:rsidRDefault="00105DFA" w:rsidP="00FD0754">
      <w:pPr>
        <w:pStyle w:val="ListParagraph"/>
        <w:spacing w:line="276" w:lineRule="auto"/>
        <w:ind w:left="0" w:firstLine="720"/>
      </w:pPr>
      <w:r w:rsidRPr="00DC1516">
        <w:rPr>
          <w:i/>
        </w:rPr>
        <w:t>Stemming</w:t>
      </w:r>
      <w:r w:rsidR="00C05E57">
        <w:t xml:space="preserve"> adalah proses menghilangkan imbuhan dari sebuah kata atau pembentukan kata dasar. </w:t>
      </w:r>
      <w:r w:rsidR="00C05E57" w:rsidRPr="00DC1516">
        <w:rPr>
          <w:i/>
        </w:rPr>
        <w:t>Flwochart</w:t>
      </w:r>
      <w:r w:rsidR="00C05E57">
        <w:t xml:space="preserve"> dari proses stemmi</w:t>
      </w:r>
      <w:r w:rsidR="00F41D57">
        <w:t>n</w:t>
      </w:r>
      <w:r w:rsidR="00993CB6">
        <w:t>g dapat dilihat pada Gambar 3.21</w:t>
      </w:r>
      <w:r w:rsidR="00C05E57">
        <w:t>.</w:t>
      </w:r>
    </w:p>
    <w:p w:rsidR="00C05E57" w:rsidRPr="00FD0754" w:rsidRDefault="00FD0754" w:rsidP="00FD0754">
      <w:pPr>
        <w:pStyle w:val="Heading4"/>
        <w:spacing w:after="240" w:line="276" w:lineRule="auto"/>
        <w:rPr>
          <w:b w:val="0"/>
        </w:rPr>
      </w:pPr>
      <w:bookmarkStart w:id="564" w:name="_Toc57484597"/>
      <w:bookmarkStart w:id="565" w:name="_Toc59477635"/>
      <w:bookmarkStart w:id="566" w:name="_Toc59482838"/>
      <w:bookmarkStart w:id="567" w:name="_Toc60505518"/>
      <w:bookmarkStart w:id="568" w:name="_Toc60505886"/>
      <w:bookmarkStart w:id="569" w:name="_Toc60506028"/>
      <w:r w:rsidRPr="00DC1516">
        <w:rPr>
          <w:i/>
          <w:noProof/>
        </w:rPr>
        <w:lastRenderedPageBreak/>
        <w:drawing>
          <wp:anchor distT="0" distB="0" distL="114300" distR="114300" simplePos="0" relativeHeight="251837440" behindDoc="0" locked="0" layoutInCell="1" allowOverlap="1" wp14:anchorId="6D85A99C" wp14:editId="3BC8B910">
            <wp:simplePos x="0" y="0"/>
            <wp:positionH relativeFrom="column">
              <wp:posOffset>1268047</wp:posOffset>
            </wp:positionH>
            <wp:positionV relativeFrom="paragraph">
              <wp:posOffset>19146</wp:posOffset>
            </wp:positionV>
            <wp:extent cx="2828925" cy="5701665"/>
            <wp:effectExtent l="19050" t="19050" r="28575" b="133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mming.jpg"/>
                    <pic:cNvPicPr/>
                  </pic:nvPicPr>
                  <pic:blipFill>
                    <a:blip r:embed="rId27">
                      <a:extLst>
                        <a:ext uri="{28A0092B-C50C-407E-A947-70E740481C1C}">
                          <a14:useLocalDpi xmlns:a14="http://schemas.microsoft.com/office/drawing/2010/main" val="0"/>
                        </a:ext>
                      </a:extLst>
                    </a:blip>
                    <a:stretch>
                      <a:fillRect/>
                    </a:stretch>
                  </pic:blipFill>
                  <pic:spPr>
                    <a:xfrm>
                      <a:off x="0" y="0"/>
                      <a:ext cx="2828925" cy="5701665"/>
                    </a:xfrm>
                    <a:prstGeom prst="rect">
                      <a:avLst/>
                    </a:prstGeom>
                    <a:ln>
                      <a:solidFill>
                        <a:schemeClr val="bg1">
                          <a:lumMod val="10000"/>
                        </a:schemeClr>
                      </a:solidFill>
                    </a:ln>
                  </pic:spPr>
                </pic:pic>
              </a:graphicData>
            </a:graphic>
            <wp14:sizeRelH relativeFrom="margin">
              <wp14:pctWidth>0</wp14:pctWidth>
            </wp14:sizeRelH>
            <wp14:sizeRelV relativeFrom="margin">
              <wp14:pctHeight>0</wp14:pctHeight>
            </wp14:sizeRelV>
          </wp:anchor>
        </w:drawing>
      </w:r>
      <w:r w:rsidR="00993CB6">
        <w:t>Gambar 3.2</w:t>
      </w:r>
      <w:r>
        <w:t xml:space="preserve">1 </w:t>
      </w:r>
      <w:r w:rsidRPr="00DC1516">
        <w:rPr>
          <w:b w:val="0"/>
          <w:i/>
        </w:rPr>
        <w:t>Flowchart Stemming</w:t>
      </w:r>
      <w:bookmarkEnd w:id="564"/>
      <w:bookmarkEnd w:id="565"/>
      <w:bookmarkEnd w:id="566"/>
      <w:bookmarkEnd w:id="567"/>
      <w:bookmarkEnd w:id="568"/>
      <w:bookmarkEnd w:id="569"/>
    </w:p>
    <w:p w:rsidR="00BC74A6" w:rsidRDefault="00C05E57" w:rsidP="00FD0754">
      <w:pPr>
        <w:pStyle w:val="NoSpacing"/>
        <w:spacing w:line="276" w:lineRule="auto"/>
      </w:pPr>
      <w:r>
        <w:tab/>
        <w:t xml:space="preserve">Proses </w:t>
      </w:r>
      <w:r w:rsidRPr="00DC1516">
        <w:rPr>
          <w:i/>
        </w:rPr>
        <w:t>stemming</w:t>
      </w:r>
      <w:r>
        <w:t xml:space="preserve"> akan menerima input berupa hasil proses sebelumnya yaitu </w:t>
      </w:r>
      <w:r w:rsidRPr="00DC1516">
        <w:rPr>
          <w:i/>
        </w:rPr>
        <w:t>stopword</w:t>
      </w:r>
      <w:r w:rsidR="00DC1516">
        <w:t xml:space="preserve">. Dalam proses ini akan dilakukan pengecekan per kata dan mencari kata dasar. Jika kata bukan kata dasar, maka akan dihapus </w:t>
      </w:r>
      <w:r w:rsidR="00DC1516" w:rsidRPr="00DC1516">
        <w:rPr>
          <w:i/>
        </w:rPr>
        <w:t>inflection suffixes</w:t>
      </w:r>
      <w:r w:rsidR="00DC1516">
        <w:t xml:space="preserve">, </w:t>
      </w:r>
      <w:r w:rsidR="00DC1516" w:rsidRPr="00DC1516">
        <w:rPr>
          <w:i/>
        </w:rPr>
        <w:t>derivational suffixes</w:t>
      </w:r>
      <w:r w:rsidR="00DC1516">
        <w:t xml:space="preserve">, dan atau </w:t>
      </w:r>
      <w:r w:rsidR="00DC1516" w:rsidRPr="00DC1516">
        <w:rPr>
          <w:i/>
        </w:rPr>
        <w:t>derivational suffixes</w:t>
      </w:r>
      <w:r w:rsidR="00DC1516">
        <w:t xml:space="preserve"> lalu disimpan. Jika kata tersebut adalah kata dasar, maka akan disimpan. </w:t>
      </w:r>
    </w:p>
    <w:p w:rsidR="00C05E57" w:rsidRPr="00C05E57" w:rsidRDefault="00DC1516" w:rsidP="00FD0754">
      <w:pPr>
        <w:pStyle w:val="NoSpacing"/>
        <w:spacing w:after="240" w:line="276" w:lineRule="auto"/>
        <w:ind w:firstLine="720"/>
      </w:pPr>
      <w:r>
        <w:t xml:space="preserve">Apabila semua kata telah diperiksa, maka </w:t>
      </w:r>
      <w:r w:rsidRPr="00DC1516">
        <w:rPr>
          <w:i/>
        </w:rPr>
        <w:t>flowchart</w:t>
      </w:r>
      <w:r>
        <w:t xml:space="preserve"> ini akan memberikan output berupa hasil </w:t>
      </w:r>
      <w:r w:rsidRPr="00DC1516">
        <w:rPr>
          <w:i/>
        </w:rPr>
        <w:t>stemming</w:t>
      </w:r>
      <w:r>
        <w:t xml:space="preserve">. Berikut adalah contoh penerapan </w:t>
      </w:r>
      <w:r w:rsidRPr="00DC1516">
        <w:rPr>
          <w:i/>
        </w:rPr>
        <w:t>stemming</w:t>
      </w:r>
      <w:r>
        <w:t xml:space="preserve"> terhadap ulasan </w:t>
      </w:r>
      <w:r w:rsidRPr="00DC1516">
        <w:rPr>
          <w:i/>
        </w:rPr>
        <w:t>google maps</w:t>
      </w:r>
      <w:r>
        <w:t xml:space="preserve"> yang akan dipros</w:t>
      </w:r>
      <w:r w:rsidR="00993CB6">
        <w:t>es dapat dilihat pada Tabel 3.26</w:t>
      </w:r>
      <w:r>
        <w:t>.</w:t>
      </w:r>
    </w:p>
    <w:p w:rsidR="00C54C3F" w:rsidRDefault="00C54C3F" w:rsidP="00FD0754">
      <w:pPr>
        <w:pStyle w:val="Heading4"/>
        <w:spacing w:line="276" w:lineRule="auto"/>
        <w:rPr>
          <w:b w:val="0"/>
        </w:rPr>
      </w:pPr>
      <w:bookmarkStart w:id="570" w:name="_Toc57484598"/>
      <w:bookmarkStart w:id="571" w:name="_Toc59477636"/>
      <w:bookmarkStart w:id="572" w:name="_Toc59482839"/>
      <w:bookmarkStart w:id="573" w:name="_Toc60505519"/>
      <w:bookmarkStart w:id="574" w:name="_Toc60505887"/>
      <w:bookmarkStart w:id="575" w:name="_Toc60506029"/>
      <w:r w:rsidRPr="00EA3024">
        <w:t>T</w:t>
      </w:r>
      <w:r w:rsidR="00993CB6">
        <w:t>abel 3.26</w:t>
      </w:r>
      <w:r w:rsidRPr="00EA3024">
        <w:t xml:space="preserve"> </w:t>
      </w:r>
      <w:r>
        <w:rPr>
          <w:b w:val="0"/>
        </w:rPr>
        <w:t xml:space="preserve">Contoh Penerapan </w:t>
      </w:r>
      <w:r w:rsidRPr="00DC1516">
        <w:rPr>
          <w:b w:val="0"/>
          <w:i/>
        </w:rPr>
        <w:t>Stemming</w:t>
      </w:r>
      <w:bookmarkEnd w:id="570"/>
      <w:bookmarkEnd w:id="571"/>
      <w:bookmarkEnd w:id="572"/>
      <w:bookmarkEnd w:id="573"/>
      <w:bookmarkEnd w:id="574"/>
      <w:bookmarkEnd w:id="575"/>
    </w:p>
    <w:tbl>
      <w:tblPr>
        <w:tblStyle w:val="TableGrid"/>
        <w:tblW w:w="0" w:type="auto"/>
        <w:tblLook w:val="04A0" w:firstRow="1" w:lastRow="0" w:firstColumn="1" w:lastColumn="0" w:noHBand="0" w:noVBand="1"/>
      </w:tblPr>
      <w:tblGrid>
        <w:gridCol w:w="4393"/>
        <w:gridCol w:w="4393"/>
      </w:tblGrid>
      <w:tr w:rsidR="00C54C3F" w:rsidTr="005F01FC">
        <w:tc>
          <w:tcPr>
            <w:tcW w:w="4393" w:type="dxa"/>
            <w:shd w:val="clear" w:color="auto" w:fill="5B9BD5" w:themeFill="accent1"/>
          </w:tcPr>
          <w:p w:rsidR="00C54C3F" w:rsidRPr="005366F3" w:rsidRDefault="00C54C3F" w:rsidP="00FD0754">
            <w:pPr>
              <w:spacing w:line="276" w:lineRule="auto"/>
              <w:jc w:val="center"/>
              <w:rPr>
                <w:b/>
                <w:sz w:val="20"/>
                <w:szCs w:val="20"/>
              </w:rPr>
            </w:pPr>
            <w:r w:rsidRPr="005366F3">
              <w:rPr>
                <w:b/>
                <w:sz w:val="20"/>
                <w:szCs w:val="20"/>
              </w:rPr>
              <w:t>Sebelum</w:t>
            </w:r>
          </w:p>
        </w:tc>
        <w:tc>
          <w:tcPr>
            <w:tcW w:w="4393" w:type="dxa"/>
            <w:shd w:val="clear" w:color="auto" w:fill="5B9BD5" w:themeFill="accent1"/>
          </w:tcPr>
          <w:p w:rsidR="00C54C3F" w:rsidRPr="005366F3" w:rsidRDefault="00C54C3F" w:rsidP="00FD0754">
            <w:pPr>
              <w:spacing w:line="276" w:lineRule="auto"/>
              <w:jc w:val="center"/>
              <w:rPr>
                <w:b/>
                <w:sz w:val="20"/>
                <w:szCs w:val="20"/>
              </w:rPr>
            </w:pPr>
            <w:r w:rsidRPr="005366F3">
              <w:rPr>
                <w:b/>
                <w:sz w:val="20"/>
                <w:szCs w:val="20"/>
              </w:rPr>
              <w:t>Sesudah</w:t>
            </w:r>
          </w:p>
        </w:tc>
      </w:tr>
      <w:tr w:rsidR="00DC1516" w:rsidTr="005F01FC">
        <w:tc>
          <w:tcPr>
            <w:tcW w:w="4393" w:type="dxa"/>
          </w:tcPr>
          <w:p w:rsidR="00DC1516" w:rsidRDefault="00A06A41" w:rsidP="00FD0754">
            <w:pPr>
              <w:spacing w:line="276" w:lineRule="auto"/>
            </w:pPr>
            <w:r w:rsidRPr="0009575C">
              <w:rPr>
                <w:rFonts w:eastAsia="Times New Roman" w:cs="Times New Roman"/>
                <w:sz w:val="20"/>
                <w:szCs w:val="20"/>
              </w:rPr>
              <w:t>waktu buka jam selesai jam pagi antrinya lumayan ramai pelayanannya cepat instruksi</w:t>
            </w:r>
          </w:p>
        </w:tc>
        <w:tc>
          <w:tcPr>
            <w:tcW w:w="4393" w:type="dxa"/>
          </w:tcPr>
          <w:p w:rsidR="00DC1516" w:rsidRDefault="00A06A41" w:rsidP="00FD0754">
            <w:pPr>
              <w:spacing w:line="276" w:lineRule="auto"/>
            </w:pPr>
            <w:r w:rsidRPr="0009575C">
              <w:rPr>
                <w:rFonts w:eastAsia="Times New Roman" w:cs="Times New Roman"/>
                <w:sz w:val="20"/>
                <w:szCs w:val="20"/>
              </w:rPr>
              <w:t>waktu buka jam selesai jam pagi antri lumayan ramai layan cepat instruksi</w:t>
            </w:r>
          </w:p>
        </w:tc>
      </w:tr>
    </w:tbl>
    <w:p w:rsidR="002B2221" w:rsidRDefault="002B2221" w:rsidP="002B2221">
      <w:bookmarkStart w:id="576" w:name="_Toc57484599"/>
      <w:bookmarkStart w:id="577" w:name="_Toc59476709"/>
      <w:bookmarkStart w:id="578" w:name="_Toc59477637"/>
      <w:bookmarkStart w:id="579" w:name="_Toc59478154"/>
      <w:bookmarkStart w:id="580" w:name="_Toc59482840"/>
    </w:p>
    <w:p w:rsidR="00105DFA" w:rsidRPr="00C54C3F" w:rsidRDefault="00FD0754" w:rsidP="00FD0754">
      <w:pPr>
        <w:pStyle w:val="Heading2"/>
        <w:spacing w:line="276" w:lineRule="auto"/>
      </w:pPr>
      <w:bookmarkStart w:id="581" w:name="_Toc60489404"/>
      <w:bookmarkStart w:id="582" w:name="_Toc60505520"/>
      <w:bookmarkStart w:id="583" w:name="_Toc60505888"/>
      <w:bookmarkStart w:id="584" w:name="_Toc60506030"/>
      <w:r>
        <w:lastRenderedPageBreak/>
        <w:t>j.</w:t>
      </w:r>
      <w:r>
        <w:tab/>
      </w:r>
      <w:r w:rsidR="00105DFA" w:rsidRPr="00DC1516">
        <w:rPr>
          <w:i/>
        </w:rPr>
        <w:t>Tokenizing</w:t>
      </w:r>
      <w:bookmarkEnd w:id="576"/>
      <w:bookmarkEnd w:id="577"/>
      <w:bookmarkEnd w:id="578"/>
      <w:bookmarkEnd w:id="579"/>
      <w:bookmarkEnd w:id="580"/>
      <w:bookmarkEnd w:id="581"/>
      <w:bookmarkEnd w:id="582"/>
      <w:bookmarkEnd w:id="583"/>
      <w:bookmarkEnd w:id="584"/>
    </w:p>
    <w:p w:rsidR="00105DFA" w:rsidRDefault="00FD0754" w:rsidP="00FD0754">
      <w:pPr>
        <w:pStyle w:val="ListParagraph"/>
        <w:spacing w:line="276" w:lineRule="auto"/>
        <w:ind w:left="0" w:firstLine="720"/>
      </w:pPr>
      <w:r>
        <w:rPr>
          <w:noProof/>
        </w:rPr>
        <w:drawing>
          <wp:anchor distT="0" distB="0" distL="114300" distR="114300" simplePos="0" relativeHeight="251756544" behindDoc="0" locked="0" layoutInCell="1" allowOverlap="1" wp14:anchorId="7FF23CEF" wp14:editId="0B18AA38">
            <wp:simplePos x="0" y="0"/>
            <wp:positionH relativeFrom="column">
              <wp:posOffset>1879600</wp:posOffset>
            </wp:positionH>
            <wp:positionV relativeFrom="paragraph">
              <wp:posOffset>672693</wp:posOffset>
            </wp:positionV>
            <wp:extent cx="1895475" cy="3649980"/>
            <wp:effectExtent l="19050" t="19050" r="28575" b="266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kenizing.jpg"/>
                    <pic:cNvPicPr/>
                  </pic:nvPicPr>
                  <pic:blipFill>
                    <a:blip r:embed="rId28">
                      <a:extLst>
                        <a:ext uri="{28A0092B-C50C-407E-A947-70E740481C1C}">
                          <a14:useLocalDpi xmlns:a14="http://schemas.microsoft.com/office/drawing/2010/main" val="0"/>
                        </a:ext>
                      </a:extLst>
                    </a:blip>
                    <a:stretch>
                      <a:fillRect/>
                    </a:stretch>
                  </pic:blipFill>
                  <pic:spPr>
                    <a:xfrm>
                      <a:off x="0" y="0"/>
                      <a:ext cx="1895475" cy="3649980"/>
                    </a:xfrm>
                    <a:prstGeom prst="rect">
                      <a:avLst/>
                    </a:prstGeom>
                    <a:ln>
                      <a:solidFill>
                        <a:schemeClr val="bg1">
                          <a:lumMod val="10000"/>
                        </a:schemeClr>
                      </a:solidFill>
                    </a:ln>
                  </pic:spPr>
                </pic:pic>
              </a:graphicData>
            </a:graphic>
            <wp14:sizeRelH relativeFrom="margin">
              <wp14:pctWidth>0</wp14:pctWidth>
            </wp14:sizeRelH>
            <wp14:sizeRelV relativeFrom="margin">
              <wp14:pctHeight>0</wp14:pctHeight>
            </wp14:sizeRelV>
          </wp:anchor>
        </w:drawing>
      </w:r>
      <w:r w:rsidR="00105DFA" w:rsidRPr="00DC1516">
        <w:rPr>
          <w:i/>
        </w:rPr>
        <w:t>Tokenizing</w:t>
      </w:r>
      <w:r w:rsidR="00105DFA">
        <w:t xml:space="preserve"> merupakan proses pemisahan kata dari bentuk string pada kalimat atau hasil dari tahapan </w:t>
      </w:r>
      <w:r w:rsidR="00105DFA" w:rsidRPr="00DC1516">
        <w:rPr>
          <w:i/>
        </w:rPr>
        <w:t>preprocessing</w:t>
      </w:r>
      <w:r w:rsidR="00105DFA">
        <w:t xml:space="preserve"> </w:t>
      </w:r>
      <w:r w:rsidR="00105DFA" w:rsidRPr="00DC1516">
        <w:rPr>
          <w:i/>
        </w:rPr>
        <w:t>stemming</w:t>
      </w:r>
      <w:r w:rsidR="00105DFA">
        <w:t xml:space="preserve"> sebelumnya. </w:t>
      </w:r>
      <w:r w:rsidR="00105DFA" w:rsidRPr="00DC1516">
        <w:rPr>
          <w:i/>
        </w:rPr>
        <w:t>Flowchart</w:t>
      </w:r>
      <w:r w:rsidR="00105DFA">
        <w:t xml:space="preserve"> dari proses </w:t>
      </w:r>
      <w:r w:rsidR="00105DFA" w:rsidRPr="00DC1516">
        <w:rPr>
          <w:i/>
        </w:rPr>
        <w:t>tokenizing</w:t>
      </w:r>
      <w:r w:rsidR="00993CB6">
        <w:t xml:space="preserve"> dapat dilihat pada Gambar 3.22</w:t>
      </w:r>
      <w:r w:rsidR="00105DFA">
        <w:t>.</w:t>
      </w:r>
    </w:p>
    <w:p w:rsidR="00A17FFA" w:rsidRPr="00D312AF" w:rsidRDefault="00993CB6" w:rsidP="00FD0754">
      <w:pPr>
        <w:pStyle w:val="Heading4"/>
        <w:spacing w:after="240" w:line="276" w:lineRule="auto"/>
        <w:rPr>
          <w:b w:val="0"/>
        </w:rPr>
      </w:pPr>
      <w:bookmarkStart w:id="585" w:name="_Toc57484600"/>
      <w:bookmarkStart w:id="586" w:name="_Toc59477638"/>
      <w:bookmarkStart w:id="587" w:name="_Toc59482841"/>
      <w:bookmarkStart w:id="588" w:name="_Toc60505521"/>
      <w:bookmarkStart w:id="589" w:name="_Toc60505889"/>
      <w:bookmarkStart w:id="590" w:name="_Toc60506031"/>
      <w:r>
        <w:t>Gambar 3.2</w:t>
      </w:r>
      <w:r w:rsidR="00F41D57">
        <w:t>2</w:t>
      </w:r>
      <w:r w:rsidR="00A17FFA">
        <w:t xml:space="preserve"> </w:t>
      </w:r>
      <w:r w:rsidR="00A17FFA" w:rsidRPr="008756B3">
        <w:rPr>
          <w:b w:val="0"/>
          <w:i/>
        </w:rPr>
        <w:t>Flowchart Tokenizing</w:t>
      </w:r>
      <w:bookmarkEnd w:id="585"/>
      <w:bookmarkEnd w:id="586"/>
      <w:bookmarkEnd w:id="587"/>
      <w:bookmarkEnd w:id="588"/>
      <w:bookmarkEnd w:id="589"/>
      <w:bookmarkEnd w:id="590"/>
    </w:p>
    <w:p w:rsidR="00D312AF" w:rsidRDefault="00105DFA" w:rsidP="00FD0754">
      <w:pPr>
        <w:pStyle w:val="ListParagraph"/>
        <w:spacing w:after="240" w:line="276" w:lineRule="auto"/>
        <w:ind w:left="0" w:firstLine="720"/>
      </w:pPr>
      <w:r>
        <w:t xml:space="preserve">Berikut contoh penerapan </w:t>
      </w:r>
      <w:r w:rsidRPr="008756B3">
        <w:rPr>
          <w:i/>
        </w:rPr>
        <w:t>tokenizing</w:t>
      </w:r>
      <w:r>
        <w:t xml:space="preserve"> terhadap ulasan </w:t>
      </w:r>
      <w:r w:rsidRPr="008756B3">
        <w:rPr>
          <w:i/>
        </w:rPr>
        <w:t>google maps</w:t>
      </w:r>
      <w:r>
        <w:t xml:space="preserve"> yang akan dipor</w:t>
      </w:r>
      <w:r w:rsidR="009C5497">
        <w:t>s</w:t>
      </w:r>
      <w:r w:rsidR="00993CB6">
        <w:t>es dapat dilihat pada Tabel 3.27</w:t>
      </w:r>
      <w:r>
        <w:t>.</w:t>
      </w:r>
    </w:p>
    <w:p w:rsidR="00C54C3F" w:rsidRDefault="00C54C3F" w:rsidP="00FD0754">
      <w:pPr>
        <w:pStyle w:val="Heading4"/>
        <w:spacing w:line="276" w:lineRule="auto"/>
        <w:rPr>
          <w:b w:val="0"/>
        </w:rPr>
      </w:pPr>
      <w:bookmarkStart w:id="591" w:name="_Toc57484601"/>
      <w:bookmarkStart w:id="592" w:name="_Toc59477639"/>
      <w:bookmarkStart w:id="593" w:name="_Toc59482842"/>
      <w:bookmarkStart w:id="594" w:name="_Toc60505522"/>
      <w:bookmarkStart w:id="595" w:name="_Toc60505890"/>
      <w:bookmarkStart w:id="596" w:name="_Toc60506032"/>
      <w:r w:rsidRPr="00EA3024">
        <w:t>T</w:t>
      </w:r>
      <w:r w:rsidR="00993CB6">
        <w:t>abel 3.27</w:t>
      </w:r>
      <w:r w:rsidRPr="00EA3024">
        <w:t xml:space="preserve"> </w:t>
      </w:r>
      <w:r>
        <w:rPr>
          <w:b w:val="0"/>
        </w:rPr>
        <w:t xml:space="preserve">Contoh Penerapan </w:t>
      </w:r>
      <w:r w:rsidRPr="00A06A41">
        <w:rPr>
          <w:b w:val="0"/>
          <w:i/>
        </w:rPr>
        <w:t>Tokenizing</w:t>
      </w:r>
      <w:bookmarkEnd w:id="591"/>
      <w:bookmarkEnd w:id="592"/>
      <w:bookmarkEnd w:id="593"/>
      <w:bookmarkEnd w:id="594"/>
      <w:bookmarkEnd w:id="595"/>
      <w:bookmarkEnd w:id="596"/>
    </w:p>
    <w:tbl>
      <w:tblPr>
        <w:tblStyle w:val="TableGrid"/>
        <w:tblW w:w="0" w:type="auto"/>
        <w:tblLook w:val="04A0" w:firstRow="1" w:lastRow="0" w:firstColumn="1" w:lastColumn="0" w:noHBand="0" w:noVBand="1"/>
      </w:tblPr>
      <w:tblGrid>
        <w:gridCol w:w="4393"/>
        <w:gridCol w:w="4393"/>
      </w:tblGrid>
      <w:tr w:rsidR="00C54C3F" w:rsidTr="005F01FC">
        <w:tc>
          <w:tcPr>
            <w:tcW w:w="4393" w:type="dxa"/>
            <w:shd w:val="clear" w:color="auto" w:fill="5B9BD5" w:themeFill="accent1"/>
          </w:tcPr>
          <w:p w:rsidR="00C54C3F" w:rsidRPr="005366F3" w:rsidRDefault="00C54C3F" w:rsidP="00FD0754">
            <w:pPr>
              <w:spacing w:line="276" w:lineRule="auto"/>
              <w:jc w:val="center"/>
              <w:rPr>
                <w:b/>
                <w:sz w:val="20"/>
                <w:szCs w:val="20"/>
              </w:rPr>
            </w:pPr>
            <w:r w:rsidRPr="005366F3">
              <w:rPr>
                <w:b/>
                <w:sz w:val="20"/>
                <w:szCs w:val="20"/>
              </w:rPr>
              <w:t>Sebelum</w:t>
            </w:r>
          </w:p>
        </w:tc>
        <w:tc>
          <w:tcPr>
            <w:tcW w:w="4393" w:type="dxa"/>
            <w:shd w:val="clear" w:color="auto" w:fill="5B9BD5" w:themeFill="accent1"/>
          </w:tcPr>
          <w:p w:rsidR="00C54C3F" w:rsidRPr="005366F3" w:rsidRDefault="00C54C3F" w:rsidP="00FD0754">
            <w:pPr>
              <w:spacing w:line="276" w:lineRule="auto"/>
              <w:jc w:val="center"/>
              <w:rPr>
                <w:b/>
                <w:sz w:val="20"/>
                <w:szCs w:val="20"/>
              </w:rPr>
            </w:pPr>
            <w:r w:rsidRPr="005366F3">
              <w:rPr>
                <w:b/>
                <w:sz w:val="20"/>
                <w:szCs w:val="20"/>
              </w:rPr>
              <w:t>Sesudah</w:t>
            </w:r>
          </w:p>
        </w:tc>
      </w:tr>
      <w:tr w:rsidR="008756B3" w:rsidTr="005F01FC">
        <w:tc>
          <w:tcPr>
            <w:tcW w:w="4393" w:type="dxa"/>
          </w:tcPr>
          <w:p w:rsidR="008756B3" w:rsidRDefault="00A06A41" w:rsidP="00FD0754">
            <w:pPr>
              <w:spacing w:line="276" w:lineRule="auto"/>
            </w:pPr>
            <w:r w:rsidRPr="0009575C">
              <w:rPr>
                <w:rFonts w:eastAsia="Times New Roman" w:cs="Times New Roman"/>
                <w:sz w:val="20"/>
                <w:szCs w:val="20"/>
              </w:rPr>
              <w:t>waktu buka jam selesai jam pagi antri lumayan ramai layan cepat instruksi</w:t>
            </w:r>
          </w:p>
        </w:tc>
        <w:tc>
          <w:tcPr>
            <w:tcW w:w="4393" w:type="dxa"/>
          </w:tcPr>
          <w:p w:rsidR="008756B3" w:rsidRDefault="00A06A41" w:rsidP="00FD0754">
            <w:pPr>
              <w:spacing w:line="276" w:lineRule="auto"/>
            </w:pPr>
            <w:r>
              <w:rPr>
                <w:rFonts w:eastAsia="Times New Roman" w:cs="Times New Roman"/>
                <w:sz w:val="20"/>
                <w:szCs w:val="20"/>
              </w:rPr>
              <w:t>[‘</w:t>
            </w:r>
            <w:r w:rsidRPr="0009575C">
              <w:rPr>
                <w:rFonts w:eastAsia="Times New Roman" w:cs="Times New Roman"/>
                <w:sz w:val="20"/>
                <w:szCs w:val="20"/>
              </w:rPr>
              <w:t>waktu</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buka</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jam</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selesai</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jam</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pagi</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antri</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lumayan</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ramai</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layan</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cepat</w:t>
            </w:r>
            <w:r>
              <w:rPr>
                <w:rFonts w:eastAsia="Times New Roman" w:cs="Times New Roman"/>
                <w:sz w:val="20"/>
                <w:szCs w:val="20"/>
              </w:rPr>
              <w:t>’,</w:t>
            </w:r>
            <w:r w:rsidRPr="0009575C">
              <w:rPr>
                <w:rFonts w:eastAsia="Times New Roman" w:cs="Times New Roman"/>
                <w:sz w:val="20"/>
                <w:szCs w:val="20"/>
              </w:rPr>
              <w:t xml:space="preserve"> </w:t>
            </w:r>
            <w:r>
              <w:rPr>
                <w:rFonts w:eastAsia="Times New Roman" w:cs="Times New Roman"/>
                <w:sz w:val="20"/>
                <w:szCs w:val="20"/>
              </w:rPr>
              <w:t>‘</w:t>
            </w:r>
            <w:r w:rsidRPr="0009575C">
              <w:rPr>
                <w:rFonts w:eastAsia="Times New Roman" w:cs="Times New Roman"/>
                <w:sz w:val="20"/>
                <w:szCs w:val="20"/>
              </w:rPr>
              <w:t>instruksi</w:t>
            </w:r>
            <w:r>
              <w:rPr>
                <w:rFonts w:eastAsia="Times New Roman" w:cs="Times New Roman"/>
                <w:sz w:val="20"/>
                <w:szCs w:val="20"/>
              </w:rPr>
              <w:t>’]</w:t>
            </w:r>
          </w:p>
        </w:tc>
      </w:tr>
    </w:tbl>
    <w:p w:rsidR="00A17FFA" w:rsidRDefault="00A17FFA" w:rsidP="00FD0754">
      <w:pPr>
        <w:spacing w:line="276" w:lineRule="auto"/>
      </w:pPr>
      <w:bookmarkStart w:id="597" w:name="_Toc57484602"/>
      <w:bookmarkStart w:id="598" w:name="_Toc59476710"/>
      <w:bookmarkStart w:id="599" w:name="_Toc59477640"/>
      <w:bookmarkStart w:id="600" w:name="_Toc59478155"/>
      <w:bookmarkStart w:id="601" w:name="_Toc59482843"/>
    </w:p>
    <w:p w:rsidR="00C54C3F" w:rsidRDefault="00FD0754" w:rsidP="00D312AF">
      <w:pPr>
        <w:pStyle w:val="Heading2"/>
        <w:spacing w:line="276" w:lineRule="auto"/>
      </w:pPr>
      <w:bookmarkStart w:id="602" w:name="_Toc60489405"/>
      <w:bookmarkStart w:id="603" w:name="_Toc60505523"/>
      <w:bookmarkStart w:id="604" w:name="_Toc60505891"/>
      <w:bookmarkStart w:id="605" w:name="_Toc60506033"/>
      <w:r>
        <w:t>k.</w:t>
      </w:r>
      <w:r>
        <w:tab/>
      </w:r>
      <w:r w:rsidR="00765EA1" w:rsidRPr="00F84D08">
        <w:rPr>
          <w:i/>
        </w:rPr>
        <w:t>Flowchart Naïve Bayes Classifier</w:t>
      </w:r>
      <w:bookmarkEnd w:id="597"/>
      <w:bookmarkEnd w:id="598"/>
      <w:bookmarkEnd w:id="599"/>
      <w:bookmarkEnd w:id="600"/>
      <w:bookmarkEnd w:id="601"/>
      <w:bookmarkEnd w:id="602"/>
      <w:bookmarkEnd w:id="603"/>
      <w:bookmarkEnd w:id="604"/>
      <w:bookmarkEnd w:id="605"/>
    </w:p>
    <w:p w:rsidR="00F84D08" w:rsidRDefault="00765EA1" w:rsidP="00D312AF">
      <w:pPr>
        <w:spacing w:line="276" w:lineRule="auto"/>
      </w:pPr>
      <w:r>
        <w:tab/>
        <w:t xml:space="preserve">Alur proses analisis dengan metode </w:t>
      </w:r>
      <w:r w:rsidRPr="00F84D08">
        <w:rPr>
          <w:i/>
        </w:rPr>
        <w:t>naïve bayes</w:t>
      </w:r>
      <w:r>
        <w:t xml:space="preserve"> dibagi menjadi dua tahapan yaitu </w:t>
      </w:r>
      <w:r w:rsidRPr="00F84D08">
        <w:rPr>
          <w:i/>
        </w:rPr>
        <w:t>training naïve bayes</w:t>
      </w:r>
      <w:r>
        <w:t xml:space="preserve"> dan klasifikasi </w:t>
      </w:r>
      <w:r w:rsidRPr="00F84D08">
        <w:rPr>
          <w:i/>
        </w:rPr>
        <w:t>naïve bayes</w:t>
      </w:r>
      <w:r>
        <w:t xml:space="preserve">. </w:t>
      </w:r>
      <w:r w:rsidRPr="00F84D08">
        <w:rPr>
          <w:i/>
        </w:rPr>
        <w:t>Flowchart training naïve bayes</w:t>
      </w:r>
      <w:r w:rsidR="00993CB6">
        <w:t xml:space="preserve"> dapat dilihat pada gambar 3.23</w:t>
      </w:r>
      <w:r>
        <w:t>.</w:t>
      </w:r>
    </w:p>
    <w:p w:rsidR="00FD0754" w:rsidRDefault="00FD0754" w:rsidP="00D312AF">
      <w:pPr>
        <w:spacing w:line="276" w:lineRule="auto"/>
      </w:pPr>
    </w:p>
    <w:p w:rsidR="00FD0754" w:rsidRDefault="00FD0754" w:rsidP="00D312AF">
      <w:pPr>
        <w:spacing w:line="276" w:lineRule="auto"/>
      </w:pPr>
    </w:p>
    <w:p w:rsidR="00FD0754" w:rsidRDefault="00FD0754" w:rsidP="00D312AF">
      <w:pPr>
        <w:spacing w:line="276" w:lineRule="auto"/>
      </w:pPr>
    </w:p>
    <w:p w:rsidR="00FD0754" w:rsidRDefault="00FD0754" w:rsidP="00D312AF">
      <w:pPr>
        <w:spacing w:line="276" w:lineRule="auto"/>
      </w:pPr>
    </w:p>
    <w:p w:rsidR="00FD0754" w:rsidRDefault="00FD0754" w:rsidP="00D312AF">
      <w:pPr>
        <w:spacing w:line="276" w:lineRule="auto"/>
      </w:pPr>
    </w:p>
    <w:p w:rsidR="00FD0754" w:rsidRDefault="00FD0754" w:rsidP="00D312AF">
      <w:pPr>
        <w:spacing w:line="276" w:lineRule="auto"/>
      </w:pPr>
    </w:p>
    <w:p w:rsidR="00FD0754" w:rsidRPr="00FD0754" w:rsidRDefault="00FD0754" w:rsidP="00FD0754">
      <w:pPr>
        <w:pStyle w:val="Heading4"/>
        <w:spacing w:after="240" w:line="276" w:lineRule="auto"/>
        <w:rPr>
          <w:b w:val="0"/>
        </w:rPr>
      </w:pPr>
      <w:bookmarkStart w:id="606" w:name="_Toc57484603"/>
      <w:bookmarkStart w:id="607" w:name="_Toc59477641"/>
      <w:bookmarkStart w:id="608" w:name="_Toc59482844"/>
      <w:bookmarkStart w:id="609" w:name="_Toc60505524"/>
      <w:bookmarkStart w:id="610" w:name="_Toc60505892"/>
      <w:bookmarkStart w:id="611" w:name="_Toc60506034"/>
      <w:r>
        <w:rPr>
          <w:noProof/>
        </w:rPr>
        <w:lastRenderedPageBreak/>
        <w:drawing>
          <wp:anchor distT="0" distB="0" distL="114300" distR="114300" simplePos="0" relativeHeight="251839488" behindDoc="0" locked="0" layoutInCell="1" allowOverlap="1" wp14:anchorId="24C71773" wp14:editId="04DB55F2">
            <wp:simplePos x="0" y="0"/>
            <wp:positionH relativeFrom="column">
              <wp:posOffset>2027124</wp:posOffset>
            </wp:positionH>
            <wp:positionV relativeFrom="paragraph">
              <wp:posOffset>19098</wp:posOffset>
            </wp:positionV>
            <wp:extent cx="1390650" cy="3657600"/>
            <wp:effectExtent l="19050" t="19050" r="19050" b="190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chart training nbc.jpg"/>
                    <pic:cNvPicPr/>
                  </pic:nvPicPr>
                  <pic:blipFill>
                    <a:blip r:embed="rId29">
                      <a:extLst>
                        <a:ext uri="{28A0092B-C50C-407E-A947-70E740481C1C}">
                          <a14:useLocalDpi xmlns:a14="http://schemas.microsoft.com/office/drawing/2010/main" val="0"/>
                        </a:ext>
                      </a:extLst>
                    </a:blip>
                    <a:stretch>
                      <a:fillRect/>
                    </a:stretch>
                  </pic:blipFill>
                  <pic:spPr>
                    <a:xfrm>
                      <a:off x="0" y="0"/>
                      <a:ext cx="1390650" cy="3657600"/>
                    </a:xfrm>
                    <a:prstGeom prst="rect">
                      <a:avLst/>
                    </a:prstGeom>
                    <a:ln>
                      <a:solidFill>
                        <a:schemeClr val="bg1">
                          <a:lumMod val="10000"/>
                        </a:schemeClr>
                      </a:solidFill>
                    </a:ln>
                  </pic:spPr>
                </pic:pic>
              </a:graphicData>
            </a:graphic>
            <wp14:sizeRelV relativeFrom="margin">
              <wp14:pctHeight>0</wp14:pctHeight>
            </wp14:sizeRelV>
          </wp:anchor>
        </w:drawing>
      </w:r>
      <w:r w:rsidR="00993CB6">
        <w:t>Gambar 3.2</w:t>
      </w:r>
      <w:r>
        <w:t xml:space="preserve">3 </w:t>
      </w:r>
      <w:r w:rsidRPr="00F84D08">
        <w:rPr>
          <w:b w:val="0"/>
          <w:i/>
        </w:rPr>
        <w:t>Flowchart Training Naïve Bayes</w:t>
      </w:r>
      <w:bookmarkEnd w:id="606"/>
      <w:bookmarkEnd w:id="607"/>
      <w:bookmarkEnd w:id="608"/>
      <w:bookmarkEnd w:id="609"/>
      <w:bookmarkEnd w:id="610"/>
      <w:bookmarkEnd w:id="611"/>
    </w:p>
    <w:p w:rsidR="00765EA1" w:rsidRDefault="00765EA1" w:rsidP="00D312AF">
      <w:pPr>
        <w:spacing w:line="276" w:lineRule="auto"/>
        <w:ind w:firstLine="720"/>
      </w:pPr>
      <w:r>
        <w:t xml:space="preserve">Adapun tahapan proses </w:t>
      </w:r>
      <w:r w:rsidRPr="00F84D08">
        <w:rPr>
          <w:i/>
        </w:rPr>
        <w:t>training naïve bayes</w:t>
      </w:r>
      <w:r>
        <w:t xml:space="preserve"> adalah sebagai berikut:</w:t>
      </w:r>
    </w:p>
    <w:p w:rsidR="00765EA1" w:rsidRDefault="00765EA1" w:rsidP="00EC13E6">
      <w:pPr>
        <w:pStyle w:val="ListParagraph"/>
        <w:numPr>
          <w:ilvl w:val="0"/>
          <w:numId w:val="27"/>
        </w:numPr>
        <w:spacing w:line="276" w:lineRule="auto"/>
        <w:ind w:hanging="720"/>
      </w:pPr>
      <w:r>
        <w:t xml:space="preserve">Memasukan data latih yang telah diberi label sentimen secara manual pada </w:t>
      </w:r>
      <w:r w:rsidRPr="00F84D08">
        <w:rPr>
          <w:i/>
        </w:rPr>
        <w:t>database</w:t>
      </w:r>
      <w:r>
        <w:t>.</w:t>
      </w:r>
    </w:p>
    <w:p w:rsidR="00765EA1" w:rsidRDefault="00765EA1" w:rsidP="00EC13E6">
      <w:pPr>
        <w:pStyle w:val="ListParagraph"/>
        <w:numPr>
          <w:ilvl w:val="0"/>
          <w:numId w:val="27"/>
        </w:numPr>
        <w:spacing w:line="276" w:lineRule="auto"/>
        <w:ind w:hanging="720"/>
      </w:pPr>
      <w:r>
        <w:t xml:space="preserve">Selanjutnya membentuk fitur yaitu dimana </w:t>
      </w:r>
      <w:r w:rsidR="00F84D08">
        <w:t>ulasan</w:t>
      </w:r>
      <w:r>
        <w:t xml:space="preserve"> (dokumen) diklasifikasikan pada kelas yang telah ditentukan (kelas postif atau kelas negatif).</w:t>
      </w:r>
    </w:p>
    <w:p w:rsidR="00765EA1" w:rsidRDefault="00765EA1" w:rsidP="00EC13E6">
      <w:pPr>
        <w:pStyle w:val="ListParagraph"/>
        <w:numPr>
          <w:ilvl w:val="0"/>
          <w:numId w:val="27"/>
        </w:numPr>
        <w:spacing w:line="276" w:lineRule="auto"/>
        <w:ind w:hanging="720"/>
      </w:pPr>
      <w:r>
        <w:t xml:space="preserve">Kemudian </w:t>
      </w:r>
      <w:r w:rsidR="007471D1">
        <w:t>setelah dibentuk fitur dengan kemunculan dari data latih. Selanjutnya menghitung probabilitas p(ci) dari setiap kelas dengan rumus.</w:t>
      </w:r>
    </w:p>
    <w:p w:rsidR="007471D1" w:rsidRDefault="007471D1" w:rsidP="00EC13E6">
      <w:pPr>
        <w:pStyle w:val="ListParagraph"/>
        <w:numPr>
          <w:ilvl w:val="0"/>
          <w:numId w:val="27"/>
        </w:numPr>
        <w:spacing w:line="276" w:lineRule="auto"/>
        <w:ind w:hanging="720"/>
      </w:pPr>
      <w:r>
        <w:t>Setelah mendapatkan probabilitas dari setiap kelas, selanjutnya menghitung untuk menentukan probabilitas setiap fitur pada setiap kelas dengan rumus probabilitas.</w:t>
      </w:r>
    </w:p>
    <w:p w:rsidR="007471D1" w:rsidRDefault="007471D1" w:rsidP="00EC13E6">
      <w:pPr>
        <w:pStyle w:val="ListParagraph"/>
        <w:numPr>
          <w:ilvl w:val="0"/>
          <w:numId w:val="27"/>
        </w:numPr>
        <w:spacing w:line="276" w:lineRule="auto"/>
        <w:ind w:hanging="720"/>
      </w:pPr>
      <w:r>
        <w:t>Maka akan dihasilkan output model probabilistik.</w:t>
      </w:r>
    </w:p>
    <w:p w:rsidR="007471D1" w:rsidRDefault="007471D1" w:rsidP="00EC13E6">
      <w:pPr>
        <w:pStyle w:val="ListParagraph"/>
        <w:numPr>
          <w:ilvl w:val="0"/>
          <w:numId w:val="27"/>
        </w:numPr>
        <w:spacing w:line="276" w:lineRule="auto"/>
        <w:ind w:hanging="720"/>
      </w:pPr>
      <w:r>
        <w:t>Proses berhenti.</w:t>
      </w:r>
    </w:p>
    <w:p w:rsidR="007471D1" w:rsidRDefault="00F84D08" w:rsidP="00D312AF">
      <w:pPr>
        <w:spacing w:line="276" w:lineRule="auto"/>
        <w:ind w:left="720"/>
      </w:pPr>
      <w:r>
        <w:rPr>
          <w:noProof/>
        </w:rPr>
        <w:lastRenderedPageBreak/>
        <w:drawing>
          <wp:anchor distT="0" distB="0" distL="114300" distR="114300" simplePos="0" relativeHeight="251672576" behindDoc="0" locked="0" layoutInCell="1" allowOverlap="1" wp14:anchorId="3BD85251" wp14:editId="74DAB38E">
            <wp:simplePos x="0" y="0"/>
            <wp:positionH relativeFrom="column">
              <wp:posOffset>2178685</wp:posOffset>
            </wp:positionH>
            <wp:positionV relativeFrom="paragraph">
              <wp:posOffset>290830</wp:posOffset>
            </wp:positionV>
            <wp:extent cx="1447800" cy="3760470"/>
            <wp:effectExtent l="19050" t="19050" r="19050" b="1143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wochart klasifikasi nbc.jpg"/>
                    <pic:cNvPicPr/>
                  </pic:nvPicPr>
                  <pic:blipFill>
                    <a:blip r:embed="rId30">
                      <a:extLst>
                        <a:ext uri="{28A0092B-C50C-407E-A947-70E740481C1C}">
                          <a14:useLocalDpi xmlns:a14="http://schemas.microsoft.com/office/drawing/2010/main" val="0"/>
                        </a:ext>
                      </a:extLst>
                    </a:blip>
                    <a:stretch>
                      <a:fillRect/>
                    </a:stretch>
                  </pic:blipFill>
                  <pic:spPr>
                    <a:xfrm>
                      <a:off x="0" y="0"/>
                      <a:ext cx="1447800" cy="3760470"/>
                    </a:xfrm>
                    <a:prstGeom prst="rect">
                      <a:avLst/>
                    </a:prstGeom>
                    <a:ln>
                      <a:solidFill>
                        <a:schemeClr val="bg1">
                          <a:lumMod val="10000"/>
                        </a:schemeClr>
                      </a:solidFill>
                    </a:ln>
                  </pic:spPr>
                </pic:pic>
              </a:graphicData>
            </a:graphic>
          </wp:anchor>
        </w:drawing>
      </w:r>
      <w:r w:rsidR="007471D1">
        <w:t xml:space="preserve">Selanjutnya proses yang kedua yaitu klasifikasi </w:t>
      </w:r>
      <w:r w:rsidR="007471D1" w:rsidRPr="00F84D08">
        <w:rPr>
          <w:i/>
        </w:rPr>
        <w:t>naïve bayes</w:t>
      </w:r>
      <w:r w:rsidR="007471D1">
        <w:t xml:space="preserve"> yaitu sebagai berikut:</w:t>
      </w:r>
    </w:p>
    <w:p w:rsidR="002B2221" w:rsidRPr="00D312AF" w:rsidRDefault="00F84D08" w:rsidP="00D312AF">
      <w:pPr>
        <w:pStyle w:val="Heading4"/>
        <w:spacing w:after="240"/>
        <w:rPr>
          <w:b w:val="0"/>
        </w:rPr>
      </w:pPr>
      <w:bookmarkStart w:id="612" w:name="_Toc57484604"/>
      <w:bookmarkStart w:id="613" w:name="_Toc59477642"/>
      <w:bookmarkStart w:id="614" w:name="_Toc59482845"/>
      <w:bookmarkStart w:id="615" w:name="_Toc60505525"/>
      <w:bookmarkStart w:id="616" w:name="_Toc60505893"/>
      <w:bookmarkStart w:id="617" w:name="_Toc60506035"/>
      <w:r>
        <w:t>Gamb</w:t>
      </w:r>
      <w:r w:rsidR="00993CB6">
        <w:t>ar 3.2</w:t>
      </w:r>
      <w:r w:rsidR="00F41D57">
        <w:t>4</w:t>
      </w:r>
      <w:r>
        <w:t xml:space="preserve"> </w:t>
      </w:r>
      <w:r w:rsidRPr="00F84D08">
        <w:rPr>
          <w:b w:val="0"/>
          <w:i/>
        </w:rPr>
        <w:t>Flowchart klasifikasi Naïve Bayes</w:t>
      </w:r>
      <w:bookmarkEnd w:id="612"/>
      <w:bookmarkEnd w:id="613"/>
      <w:bookmarkEnd w:id="614"/>
      <w:bookmarkEnd w:id="615"/>
      <w:bookmarkEnd w:id="616"/>
      <w:bookmarkEnd w:id="617"/>
    </w:p>
    <w:p w:rsidR="007471D1" w:rsidRDefault="007471D1" w:rsidP="00D312AF">
      <w:pPr>
        <w:spacing w:line="276" w:lineRule="auto"/>
        <w:ind w:left="720"/>
      </w:pPr>
      <w:r>
        <w:t xml:space="preserve">Adapun tahapan proses untuk klasifikasi </w:t>
      </w:r>
      <w:r w:rsidRPr="00F84D08">
        <w:rPr>
          <w:i/>
        </w:rPr>
        <w:t>naïve bayes</w:t>
      </w:r>
      <w:r>
        <w:t xml:space="preserve"> yaitu sebagai berikut:</w:t>
      </w:r>
    </w:p>
    <w:p w:rsidR="007471D1" w:rsidRDefault="007471D1" w:rsidP="00EC13E6">
      <w:pPr>
        <w:pStyle w:val="ListParagraph"/>
        <w:numPr>
          <w:ilvl w:val="0"/>
          <w:numId w:val="29"/>
        </w:numPr>
        <w:spacing w:line="276" w:lineRule="auto"/>
        <w:ind w:hanging="720"/>
      </w:pPr>
      <w:r>
        <w:t>Menentukan beberapa data yang akan digunakan sebagai data uji.</w:t>
      </w:r>
    </w:p>
    <w:p w:rsidR="007471D1" w:rsidRDefault="007471D1" w:rsidP="00EC13E6">
      <w:pPr>
        <w:pStyle w:val="ListParagraph"/>
        <w:numPr>
          <w:ilvl w:val="0"/>
          <w:numId w:val="29"/>
        </w:numPr>
        <w:spacing w:line="276" w:lineRule="auto"/>
        <w:ind w:hanging="720"/>
      </w:pPr>
      <w:r>
        <w:t xml:space="preserve">Tahapan proses selanjutnya menghitung Vmap. Vmap adalah perhitungan yang digunakan untuk menentukan peluang atau probabilitas data uji dari masing-masing kelas berdasarkan proses </w:t>
      </w:r>
      <w:r w:rsidRPr="00F84D08">
        <w:rPr>
          <w:i/>
        </w:rPr>
        <w:t>learning</w:t>
      </w:r>
      <w:r>
        <w:t xml:space="preserve"> pada klasifikasi </w:t>
      </w:r>
      <w:r w:rsidRPr="00F84D08">
        <w:rPr>
          <w:i/>
        </w:rPr>
        <w:t>naïve bayes</w:t>
      </w:r>
      <w:r>
        <w:t>.</w:t>
      </w:r>
    </w:p>
    <w:p w:rsidR="0013395D" w:rsidRDefault="007471D1" w:rsidP="00EC13E6">
      <w:pPr>
        <w:pStyle w:val="ListParagraph"/>
        <w:numPr>
          <w:ilvl w:val="0"/>
          <w:numId w:val="29"/>
        </w:numPr>
        <w:spacing w:line="276" w:lineRule="auto"/>
        <w:ind w:hanging="720"/>
      </w:pPr>
      <w:r>
        <w:t>Selanjutnya menentukan Vmap maksimum. Dari perhitungan Vmap sebelumnya akan di dapatkan nilai</w:t>
      </w:r>
      <w:r w:rsidR="0013395D">
        <w:t xml:space="preserve"> nilai Vmap positif dan Vmap negatif. Perhitungan yang memiliki hasil nilai Vmap tertinggi maka itu yang akan dipilih.</w:t>
      </w:r>
    </w:p>
    <w:p w:rsidR="0013395D" w:rsidRDefault="0013395D" w:rsidP="00EC13E6">
      <w:pPr>
        <w:pStyle w:val="ListParagraph"/>
        <w:numPr>
          <w:ilvl w:val="0"/>
          <w:numId w:val="29"/>
        </w:numPr>
        <w:spacing w:line="276" w:lineRule="auto"/>
        <w:ind w:hanging="720"/>
      </w:pPr>
      <w:r>
        <w:t xml:space="preserve">Tahap selanjutnya klasifikasi data uji. Setelah Vmap yang memiliki nilai maksimum, dapat disimpilkan </w:t>
      </w:r>
      <w:r w:rsidR="009A4074">
        <w:t>ulasan</w:t>
      </w:r>
      <w:r>
        <w:t xml:space="preserve"> tersebut diklasifikasikan ke dalam sentimen positif atau negatif</w:t>
      </w:r>
    </w:p>
    <w:p w:rsidR="0013395D" w:rsidRDefault="0013395D" w:rsidP="00EC13E6">
      <w:pPr>
        <w:pStyle w:val="ListParagraph"/>
        <w:numPr>
          <w:ilvl w:val="0"/>
          <w:numId w:val="29"/>
        </w:numPr>
        <w:spacing w:after="240" w:line="276" w:lineRule="auto"/>
        <w:ind w:hanging="720"/>
      </w:pPr>
      <w:r>
        <w:t>Proses berhenti.</w:t>
      </w:r>
    </w:p>
    <w:p w:rsidR="0013395D" w:rsidRDefault="00D73824" w:rsidP="00D312AF">
      <w:pPr>
        <w:pStyle w:val="Heading2"/>
        <w:spacing w:line="276" w:lineRule="auto"/>
      </w:pPr>
      <w:bookmarkStart w:id="618" w:name="_Toc57484605"/>
      <w:bookmarkStart w:id="619" w:name="_Toc59476711"/>
      <w:bookmarkStart w:id="620" w:name="_Toc59477643"/>
      <w:bookmarkStart w:id="621" w:name="_Toc59478156"/>
      <w:bookmarkStart w:id="622" w:name="_Toc59482846"/>
      <w:bookmarkStart w:id="623" w:name="_Toc60489406"/>
      <w:bookmarkStart w:id="624" w:name="_Toc60505526"/>
      <w:bookmarkStart w:id="625" w:name="_Toc60505894"/>
      <w:bookmarkStart w:id="626" w:name="_Toc60506036"/>
      <w:r>
        <w:t>3.4.3</w:t>
      </w:r>
      <w:r w:rsidR="0013395D">
        <w:tab/>
        <w:t>Perancangan Basis Data</w:t>
      </w:r>
      <w:bookmarkEnd w:id="618"/>
      <w:bookmarkEnd w:id="619"/>
      <w:bookmarkEnd w:id="620"/>
      <w:bookmarkEnd w:id="621"/>
      <w:bookmarkEnd w:id="622"/>
      <w:bookmarkEnd w:id="623"/>
      <w:bookmarkEnd w:id="624"/>
      <w:bookmarkEnd w:id="625"/>
      <w:bookmarkEnd w:id="626"/>
    </w:p>
    <w:p w:rsidR="007471D1" w:rsidRDefault="0013395D" w:rsidP="00D312AF">
      <w:pPr>
        <w:spacing w:line="276" w:lineRule="auto"/>
      </w:pPr>
      <w:r>
        <w:tab/>
        <w:t xml:space="preserve">Dalam Penelitian ini membutuhkan </w:t>
      </w:r>
      <w:r w:rsidRPr="009A4074">
        <w:rPr>
          <w:i/>
        </w:rPr>
        <w:t>database</w:t>
      </w:r>
      <w:r>
        <w:t xml:space="preserve"> sebagai tempat penyimpanan seluruh data yang dibutuhkan dan akan mempermudah pengembang dalam memvisualisasikan data-data yang perlu untuk ditampilkan di dalam sistem. Pada </w:t>
      </w:r>
      <w:r w:rsidRPr="009A4074">
        <w:rPr>
          <w:i/>
        </w:rPr>
        <w:t>database</w:t>
      </w:r>
      <w:r>
        <w:t xml:space="preserve"> yang bernama “dbnbc” ini didalamnya terdapat </w:t>
      </w:r>
      <w:r w:rsidR="00780FBD">
        <w:t xml:space="preserve">enam tabel, yaitu data_user, data_stopword, data_kategori, data_slangword, data_kamus, dan data_training. Basis data pada sistem ini menggunakan </w:t>
      </w:r>
      <w:r w:rsidR="00780FBD" w:rsidRPr="009A4074">
        <w:rPr>
          <w:i/>
        </w:rPr>
        <w:t>database</w:t>
      </w:r>
      <w:r w:rsidR="00780FBD">
        <w:t xml:space="preserve"> </w:t>
      </w:r>
      <w:r w:rsidR="00780FBD" w:rsidRPr="009A4074">
        <w:rPr>
          <w:i/>
        </w:rPr>
        <w:t>MySql</w:t>
      </w:r>
      <w:r w:rsidR="00780FBD">
        <w:t xml:space="preserve"> dan </w:t>
      </w:r>
      <w:r w:rsidR="00780FBD" w:rsidRPr="009A4074">
        <w:rPr>
          <w:i/>
        </w:rPr>
        <w:t>Server HTTP Apache</w:t>
      </w:r>
      <w:r w:rsidR="00780FBD">
        <w:t>.</w:t>
      </w:r>
    </w:p>
    <w:p w:rsidR="00780FBD" w:rsidRDefault="00F239B6" w:rsidP="00D312AF">
      <w:pPr>
        <w:pStyle w:val="Heading2"/>
        <w:spacing w:line="276" w:lineRule="auto"/>
      </w:pPr>
      <w:bookmarkStart w:id="627" w:name="_Toc57484606"/>
      <w:bookmarkStart w:id="628" w:name="_Toc59476712"/>
      <w:bookmarkStart w:id="629" w:name="_Toc59477644"/>
      <w:bookmarkStart w:id="630" w:name="_Toc59478157"/>
      <w:bookmarkStart w:id="631" w:name="_Toc59482847"/>
      <w:bookmarkStart w:id="632" w:name="_Toc60489407"/>
      <w:bookmarkStart w:id="633" w:name="_Toc60505527"/>
      <w:bookmarkStart w:id="634" w:name="_Toc60505895"/>
      <w:bookmarkStart w:id="635" w:name="_Toc60506037"/>
      <w:r>
        <w:lastRenderedPageBreak/>
        <w:t>a.</w:t>
      </w:r>
      <w:r w:rsidR="00780FBD">
        <w:tab/>
      </w:r>
      <w:r w:rsidR="00780FBD" w:rsidRPr="009A4074">
        <w:rPr>
          <w:i/>
        </w:rPr>
        <w:t>Entity Relationship Diagram</w:t>
      </w:r>
      <w:r w:rsidR="00780FBD">
        <w:t xml:space="preserve"> (ERD)</w:t>
      </w:r>
      <w:bookmarkEnd w:id="627"/>
      <w:bookmarkEnd w:id="628"/>
      <w:bookmarkEnd w:id="629"/>
      <w:bookmarkEnd w:id="630"/>
      <w:bookmarkEnd w:id="631"/>
      <w:bookmarkEnd w:id="632"/>
      <w:bookmarkEnd w:id="633"/>
      <w:bookmarkEnd w:id="634"/>
      <w:bookmarkEnd w:id="635"/>
    </w:p>
    <w:p w:rsidR="00D312AF" w:rsidRDefault="00412595" w:rsidP="00D312AF">
      <w:pPr>
        <w:spacing w:line="276" w:lineRule="auto"/>
      </w:pPr>
      <w:r w:rsidRPr="00412595">
        <w:rPr>
          <w:noProof/>
        </w:rPr>
        <w:drawing>
          <wp:anchor distT="0" distB="0" distL="114300" distR="114300" simplePos="0" relativeHeight="251840512" behindDoc="0" locked="0" layoutInCell="1" allowOverlap="1" wp14:anchorId="3BD456BA" wp14:editId="5C0FFC6E">
            <wp:simplePos x="0" y="0"/>
            <wp:positionH relativeFrom="column">
              <wp:posOffset>130810</wp:posOffset>
            </wp:positionH>
            <wp:positionV relativeFrom="paragraph">
              <wp:posOffset>1377315</wp:posOffset>
            </wp:positionV>
            <wp:extent cx="5269230" cy="4981575"/>
            <wp:effectExtent l="19050" t="19050" r="26670" b="28575"/>
            <wp:wrapTopAndBottom/>
            <wp:docPr id="25" name="Picture 25" descr="E:\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erd.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9230" cy="4981575"/>
                    </a:xfrm>
                    <a:prstGeom prst="rect">
                      <a:avLst/>
                    </a:prstGeom>
                    <a:noFill/>
                    <a:ln w="12700">
                      <a:solidFill>
                        <a:schemeClr val="bg1">
                          <a:lumMod val="10000"/>
                        </a:schemeClr>
                      </a:solidFill>
                    </a:ln>
                  </pic:spPr>
                </pic:pic>
              </a:graphicData>
            </a:graphic>
            <wp14:sizeRelH relativeFrom="margin">
              <wp14:pctWidth>0</wp14:pctWidth>
            </wp14:sizeRelH>
            <wp14:sizeRelV relativeFrom="margin">
              <wp14:pctHeight>0</wp14:pctHeight>
            </wp14:sizeRelV>
          </wp:anchor>
        </w:drawing>
      </w:r>
      <w:r w:rsidR="00780FBD">
        <w:tab/>
      </w:r>
      <w:r w:rsidR="00780FBD" w:rsidRPr="009A4074">
        <w:rPr>
          <w:i/>
        </w:rPr>
        <w:t>Entity Relationship Diagram</w:t>
      </w:r>
      <w:r w:rsidR="00780FBD">
        <w:t xml:space="preserve"> (ERD) adalah suatu model untuk menjelaskan hubungan antar data dalam basis data berdasarkan objek-objek dasar data mempunyai hubungan antar relasi. Proses ini akan memodelkan struktur data dan hubungan antar data. Terdapat </w:t>
      </w:r>
      <w:r w:rsidR="00065597">
        <w:t>enam buah entitas pada ERD data_user, data_stopword, data_kategori, data_slangword, data_kamus, dan data_training. Rancangan ERD pada penelitian in</w:t>
      </w:r>
      <w:r w:rsidR="00993CB6">
        <w:t>i dapat dilihat pada Gambar 3.2</w:t>
      </w:r>
      <w:r w:rsidR="00F41D57">
        <w:t>5</w:t>
      </w:r>
      <w:r w:rsidR="00065597">
        <w:t>.</w:t>
      </w:r>
      <w:bookmarkStart w:id="636" w:name="_Toc59477645"/>
      <w:bookmarkStart w:id="637" w:name="_Toc59482848"/>
      <w:bookmarkStart w:id="638" w:name="_Toc57484607"/>
      <w:bookmarkStart w:id="639" w:name="_Toc60505528"/>
      <w:bookmarkStart w:id="640" w:name="_Toc60505896"/>
      <w:bookmarkStart w:id="641" w:name="_Toc60506038"/>
    </w:p>
    <w:p w:rsidR="00412595" w:rsidRDefault="00412595" w:rsidP="00EC13E6">
      <w:pPr>
        <w:pStyle w:val="Heading4"/>
        <w:spacing w:after="240" w:line="276" w:lineRule="auto"/>
      </w:pPr>
      <w:r>
        <w:t>Gambar 3.25</w:t>
      </w:r>
      <w:r w:rsidRPr="00BC74A6">
        <w:t xml:space="preserve"> </w:t>
      </w:r>
      <w:r w:rsidRPr="00805285">
        <w:rPr>
          <w:b w:val="0"/>
        </w:rPr>
        <w:t>Rancangan ERD</w:t>
      </w:r>
    </w:p>
    <w:p w:rsidR="00065597" w:rsidRDefault="00F239B6" w:rsidP="00805285">
      <w:pPr>
        <w:pStyle w:val="Heading2"/>
        <w:spacing w:line="276" w:lineRule="auto"/>
      </w:pPr>
      <w:bookmarkStart w:id="642" w:name="_Toc57484608"/>
      <w:bookmarkStart w:id="643" w:name="_Toc59476713"/>
      <w:bookmarkStart w:id="644" w:name="_Toc59477646"/>
      <w:bookmarkStart w:id="645" w:name="_Toc59478158"/>
      <w:bookmarkStart w:id="646" w:name="_Toc59482849"/>
      <w:bookmarkStart w:id="647" w:name="_Toc60489408"/>
      <w:bookmarkStart w:id="648" w:name="_Toc60505529"/>
      <w:bookmarkStart w:id="649" w:name="_Toc60505897"/>
      <w:bookmarkStart w:id="650" w:name="_Toc60506039"/>
      <w:bookmarkEnd w:id="636"/>
      <w:bookmarkEnd w:id="637"/>
      <w:bookmarkEnd w:id="638"/>
      <w:bookmarkEnd w:id="639"/>
      <w:bookmarkEnd w:id="640"/>
      <w:bookmarkEnd w:id="641"/>
      <w:r>
        <w:t>b.</w:t>
      </w:r>
      <w:r w:rsidR="00065597">
        <w:tab/>
        <w:t>Relasi Antar Tabel (RAT)</w:t>
      </w:r>
      <w:bookmarkEnd w:id="642"/>
      <w:bookmarkEnd w:id="643"/>
      <w:bookmarkEnd w:id="644"/>
      <w:bookmarkEnd w:id="645"/>
      <w:bookmarkEnd w:id="646"/>
      <w:bookmarkEnd w:id="647"/>
      <w:bookmarkEnd w:id="648"/>
      <w:bookmarkEnd w:id="649"/>
      <w:bookmarkEnd w:id="650"/>
    </w:p>
    <w:p w:rsidR="00805285" w:rsidRDefault="00065597" w:rsidP="00805285">
      <w:pPr>
        <w:spacing w:line="276" w:lineRule="auto"/>
      </w:pPr>
      <w:r>
        <w:tab/>
        <w:t>Relasi Antar Tabel (RAT) akan mempresentasikan hubungan antar tabel yang berfungsi untuk mengatur operasi suatu basis data. Rancangan RAT pada penelitian</w:t>
      </w:r>
      <w:r w:rsidR="00C51990">
        <w:t xml:space="preserve"> in</w:t>
      </w:r>
      <w:r w:rsidR="00993CB6">
        <w:t>i dapat dilihat pada Gambar 3.2</w:t>
      </w:r>
      <w:r w:rsidR="00F41D57">
        <w:t>6</w:t>
      </w:r>
      <w:r>
        <w:t>.</w:t>
      </w:r>
    </w:p>
    <w:p w:rsidR="00EC13E6" w:rsidRDefault="00EC13E6" w:rsidP="00805285">
      <w:pPr>
        <w:spacing w:line="276" w:lineRule="auto"/>
      </w:pPr>
    </w:p>
    <w:p w:rsidR="00EC13E6" w:rsidRDefault="00EC13E6" w:rsidP="00805285">
      <w:pPr>
        <w:spacing w:line="276" w:lineRule="auto"/>
      </w:pPr>
    </w:p>
    <w:p w:rsidR="00EC13E6" w:rsidRDefault="00EC13E6" w:rsidP="00805285">
      <w:pPr>
        <w:spacing w:line="276" w:lineRule="auto"/>
      </w:pPr>
    </w:p>
    <w:p w:rsidR="00EC13E6" w:rsidRDefault="00EC13E6" w:rsidP="00805285">
      <w:pPr>
        <w:spacing w:line="276" w:lineRule="auto"/>
      </w:pPr>
    </w:p>
    <w:p w:rsidR="00EC13E6" w:rsidRPr="00EC13E6" w:rsidRDefault="00EC13E6" w:rsidP="00EC13E6">
      <w:pPr>
        <w:pStyle w:val="Heading4"/>
        <w:rPr>
          <w:b w:val="0"/>
        </w:rPr>
      </w:pPr>
      <w:bookmarkStart w:id="651" w:name="_Toc59477647"/>
      <w:bookmarkStart w:id="652" w:name="_Toc59482850"/>
      <w:bookmarkStart w:id="653" w:name="_Toc57484609"/>
      <w:bookmarkStart w:id="654" w:name="_Toc60505530"/>
      <w:bookmarkStart w:id="655" w:name="_Toc60505898"/>
      <w:bookmarkStart w:id="656" w:name="_Toc60506040"/>
      <w:r w:rsidRPr="00EC13E6">
        <w:rPr>
          <w:noProof/>
        </w:rPr>
        <w:lastRenderedPageBreak/>
        <w:drawing>
          <wp:anchor distT="0" distB="0" distL="114300" distR="114300" simplePos="0" relativeHeight="251841536" behindDoc="0" locked="0" layoutInCell="1" allowOverlap="1" wp14:anchorId="14FBBC90" wp14:editId="187D9C68">
            <wp:simplePos x="0" y="0"/>
            <wp:positionH relativeFrom="column">
              <wp:posOffset>-2540</wp:posOffset>
            </wp:positionH>
            <wp:positionV relativeFrom="paragraph">
              <wp:posOffset>19050</wp:posOffset>
            </wp:positionV>
            <wp:extent cx="5585460" cy="2912110"/>
            <wp:effectExtent l="19050" t="19050" r="15240" b="21590"/>
            <wp:wrapTopAndBottom/>
            <wp:docPr id="26" name="Picture 26" descr="E:\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a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5460" cy="2912110"/>
                    </a:xfrm>
                    <a:prstGeom prst="rect">
                      <a:avLst/>
                    </a:prstGeom>
                    <a:noFill/>
                    <a:ln w="12700">
                      <a:solidFill>
                        <a:schemeClr val="bg1">
                          <a:lumMod val="10000"/>
                        </a:schemeClr>
                      </a:solidFill>
                    </a:ln>
                  </pic:spPr>
                </pic:pic>
              </a:graphicData>
            </a:graphic>
          </wp:anchor>
        </w:drawing>
      </w:r>
      <w:r>
        <w:t xml:space="preserve">Gambar 3.26 </w:t>
      </w:r>
      <w:r w:rsidRPr="00CE61EA">
        <w:rPr>
          <w:b w:val="0"/>
        </w:rPr>
        <w:t>Rancangan RAT</w:t>
      </w:r>
      <w:bookmarkEnd w:id="651"/>
      <w:bookmarkEnd w:id="652"/>
      <w:bookmarkEnd w:id="653"/>
      <w:bookmarkEnd w:id="654"/>
      <w:bookmarkEnd w:id="655"/>
      <w:bookmarkEnd w:id="656"/>
    </w:p>
    <w:p w:rsidR="00065597" w:rsidRDefault="00F239B6" w:rsidP="00805285">
      <w:pPr>
        <w:pStyle w:val="Heading2"/>
        <w:spacing w:line="276" w:lineRule="auto"/>
      </w:pPr>
      <w:bookmarkStart w:id="657" w:name="_Toc57484610"/>
      <w:bookmarkStart w:id="658" w:name="_Toc59476714"/>
      <w:bookmarkStart w:id="659" w:name="_Toc59477648"/>
      <w:bookmarkStart w:id="660" w:name="_Toc59478159"/>
      <w:bookmarkStart w:id="661" w:name="_Toc59482851"/>
      <w:bookmarkStart w:id="662" w:name="_Toc60489409"/>
      <w:bookmarkStart w:id="663" w:name="_Toc60505531"/>
      <w:bookmarkStart w:id="664" w:name="_Toc60505899"/>
      <w:bookmarkStart w:id="665" w:name="_Toc60506041"/>
      <w:r>
        <w:t>c.</w:t>
      </w:r>
      <w:r w:rsidR="00065597">
        <w:tab/>
        <w:t>Struktur Tabel</w:t>
      </w:r>
      <w:bookmarkEnd w:id="657"/>
      <w:bookmarkEnd w:id="658"/>
      <w:bookmarkEnd w:id="659"/>
      <w:bookmarkEnd w:id="660"/>
      <w:bookmarkEnd w:id="661"/>
      <w:bookmarkEnd w:id="662"/>
      <w:bookmarkEnd w:id="663"/>
      <w:bookmarkEnd w:id="664"/>
      <w:bookmarkEnd w:id="665"/>
    </w:p>
    <w:p w:rsidR="00065597" w:rsidRDefault="00065597" w:rsidP="00805285">
      <w:pPr>
        <w:spacing w:line="276" w:lineRule="auto"/>
      </w:pPr>
      <w:r>
        <w:tab/>
        <w:t>Basis data pada penelitian ini terdiri dari beberapa tabel yang masing-masing tabel memiliki struktur tabel dapat dilihat sebagai berikut:</w:t>
      </w:r>
    </w:p>
    <w:p w:rsidR="0079243D" w:rsidRDefault="004B5AA5" w:rsidP="00805285">
      <w:pPr>
        <w:pStyle w:val="ListParagraph"/>
        <w:numPr>
          <w:ilvl w:val="0"/>
          <w:numId w:val="33"/>
        </w:numPr>
        <w:spacing w:line="276" w:lineRule="auto"/>
        <w:ind w:hanging="720"/>
      </w:pPr>
      <w:r>
        <w:t>Tabel data_admin</w:t>
      </w:r>
    </w:p>
    <w:p w:rsidR="00BC74A6" w:rsidRDefault="0079243D" w:rsidP="00805285">
      <w:pPr>
        <w:spacing w:after="240" w:line="276" w:lineRule="auto"/>
        <w:ind w:firstLine="720"/>
      </w:pPr>
      <w:r>
        <w:t xml:space="preserve">Pada tabel data </w:t>
      </w:r>
      <w:r w:rsidRPr="009A4074">
        <w:t>admin</w:t>
      </w:r>
      <w:r>
        <w:t xml:space="preserve"> mempunyai </w:t>
      </w:r>
      <w:r w:rsidR="00231173">
        <w:t xml:space="preserve">5 buah atribut yaitu id_user, username, nama, email, password dimana id_user sebagai </w:t>
      </w:r>
      <w:r w:rsidR="00231173" w:rsidRPr="009A4074">
        <w:rPr>
          <w:i/>
        </w:rPr>
        <w:t>primary key</w:t>
      </w:r>
      <w:r w:rsidR="00231173">
        <w:t xml:space="preserve">. Tabel data </w:t>
      </w:r>
      <w:r w:rsidR="00231173" w:rsidRPr="009A4074">
        <w:t>admin</w:t>
      </w:r>
      <w:r w:rsidR="00231173">
        <w:t xml:space="preserve"> merupakan tabel yang menyimpan semua data yang berhubungan dengan admin sebagai hak akses untuk masuk ke sistem. Struktur tabel data us</w:t>
      </w:r>
      <w:r w:rsidR="00993CB6">
        <w:t>er dapat dilihat pada Tabel 3.28</w:t>
      </w:r>
      <w:r w:rsidR="00231173">
        <w:t>.</w:t>
      </w:r>
    </w:p>
    <w:p w:rsidR="00231173" w:rsidRDefault="00993CB6" w:rsidP="00035D84">
      <w:pPr>
        <w:pStyle w:val="Heading4"/>
        <w:spacing w:line="276" w:lineRule="auto"/>
        <w:rPr>
          <w:b w:val="0"/>
        </w:rPr>
      </w:pPr>
      <w:bookmarkStart w:id="666" w:name="_Toc57484611"/>
      <w:bookmarkStart w:id="667" w:name="_Toc59477649"/>
      <w:bookmarkStart w:id="668" w:name="_Toc59482852"/>
      <w:bookmarkStart w:id="669" w:name="_Toc60505532"/>
      <w:bookmarkStart w:id="670" w:name="_Toc60505900"/>
      <w:bookmarkStart w:id="671" w:name="_Toc60506042"/>
      <w:r>
        <w:t>Tabel 3.28</w:t>
      </w:r>
      <w:r w:rsidR="00231173">
        <w:t xml:space="preserve"> </w:t>
      </w:r>
      <w:r w:rsidR="00231173">
        <w:rPr>
          <w:b w:val="0"/>
        </w:rPr>
        <w:t xml:space="preserve">Struktur Tabel </w:t>
      </w:r>
      <w:bookmarkEnd w:id="666"/>
      <w:bookmarkEnd w:id="667"/>
      <w:bookmarkEnd w:id="668"/>
      <w:bookmarkEnd w:id="669"/>
      <w:bookmarkEnd w:id="670"/>
      <w:bookmarkEnd w:id="671"/>
      <w:r w:rsidR="004B5AA5">
        <w:rPr>
          <w:b w:val="0"/>
        </w:rPr>
        <w:t>data_admin</w:t>
      </w:r>
    </w:p>
    <w:tbl>
      <w:tblPr>
        <w:tblStyle w:val="TableGrid"/>
        <w:tblW w:w="0" w:type="auto"/>
        <w:tblLook w:val="04A0" w:firstRow="1" w:lastRow="0" w:firstColumn="1" w:lastColumn="0" w:noHBand="0" w:noVBand="1"/>
      </w:tblPr>
      <w:tblGrid>
        <w:gridCol w:w="535"/>
        <w:gridCol w:w="2340"/>
        <w:gridCol w:w="1710"/>
        <w:gridCol w:w="2610"/>
        <w:gridCol w:w="1591"/>
      </w:tblGrid>
      <w:tr w:rsidR="00231173" w:rsidTr="00490FBD">
        <w:tc>
          <w:tcPr>
            <w:tcW w:w="535" w:type="dxa"/>
            <w:shd w:val="clear" w:color="auto" w:fill="5B9BD5" w:themeFill="accent1"/>
          </w:tcPr>
          <w:p w:rsidR="00231173" w:rsidRPr="00490FBD" w:rsidRDefault="00231173" w:rsidP="00035D84">
            <w:pPr>
              <w:spacing w:line="276" w:lineRule="auto"/>
              <w:jc w:val="center"/>
              <w:rPr>
                <w:b/>
                <w:sz w:val="20"/>
                <w:szCs w:val="20"/>
              </w:rPr>
            </w:pPr>
            <w:r w:rsidRPr="00490FBD">
              <w:rPr>
                <w:b/>
                <w:sz w:val="20"/>
                <w:szCs w:val="20"/>
              </w:rPr>
              <w:t>No</w:t>
            </w:r>
          </w:p>
        </w:tc>
        <w:tc>
          <w:tcPr>
            <w:tcW w:w="2340" w:type="dxa"/>
            <w:shd w:val="clear" w:color="auto" w:fill="5B9BD5" w:themeFill="accent1"/>
          </w:tcPr>
          <w:p w:rsidR="00231173" w:rsidRPr="00490FBD" w:rsidRDefault="00231173" w:rsidP="00035D84">
            <w:pPr>
              <w:spacing w:line="276" w:lineRule="auto"/>
              <w:jc w:val="center"/>
              <w:rPr>
                <w:b/>
                <w:sz w:val="20"/>
                <w:szCs w:val="20"/>
              </w:rPr>
            </w:pPr>
            <w:r w:rsidRPr="00490FBD">
              <w:rPr>
                <w:b/>
                <w:sz w:val="20"/>
                <w:szCs w:val="20"/>
              </w:rPr>
              <w:t xml:space="preserve">Nama </w:t>
            </w:r>
            <w:r w:rsidRPr="00093DA6">
              <w:rPr>
                <w:b/>
                <w:i/>
                <w:sz w:val="20"/>
                <w:szCs w:val="20"/>
              </w:rPr>
              <w:t>Field</w:t>
            </w:r>
          </w:p>
        </w:tc>
        <w:tc>
          <w:tcPr>
            <w:tcW w:w="1710" w:type="dxa"/>
            <w:shd w:val="clear" w:color="auto" w:fill="5B9BD5" w:themeFill="accent1"/>
          </w:tcPr>
          <w:p w:rsidR="00231173" w:rsidRPr="00490FBD" w:rsidRDefault="00231173" w:rsidP="00035D84">
            <w:pPr>
              <w:spacing w:line="276" w:lineRule="auto"/>
              <w:jc w:val="center"/>
              <w:rPr>
                <w:b/>
                <w:sz w:val="20"/>
                <w:szCs w:val="20"/>
              </w:rPr>
            </w:pPr>
            <w:r w:rsidRPr="00490FBD">
              <w:rPr>
                <w:b/>
                <w:sz w:val="20"/>
                <w:szCs w:val="20"/>
              </w:rPr>
              <w:t>Tipe Data</w:t>
            </w:r>
          </w:p>
        </w:tc>
        <w:tc>
          <w:tcPr>
            <w:tcW w:w="2610" w:type="dxa"/>
            <w:shd w:val="clear" w:color="auto" w:fill="5B9BD5" w:themeFill="accent1"/>
          </w:tcPr>
          <w:p w:rsidR="00231173" w:rsidRPr="00093DA6" w:rsidRDefault="00231173" w:rsidP="00035D84">
            <w:pPr>
              <w:spacing w:line="276" w:lineRule="auto"/>
              <w:jc w:val="center"/>
              <w:rPr>
                <w:b/>
                <w:i/>
                <w:sz w:val="20"/>
                <w:szCs w:val="20"/>
              </w:rPr>
            </w:pPr>
            <w:r w:rsidRPr="00093DA6">
              <w:rPr>
                <w:b/>
                <w:i/>
                <w:sz w:val="20"/>
                <w:szCs w:val="20"/>
              </w:rPr>
              <w:t>Constraint</w:t>
            </w:r>
          </w:p>
        </w:tc>
        <w:tc>
          <w:tcPr>
            <w:tcW w:w="1591" w:type="dxa"/>
            <w:shd w:val="clear" w:color="auto" w:fill="5B9BD5" w:themeFill="accent1"/>
          </w:tcPr>
          <w:p w:rsidR="00231173" w:rsidRPr="00490FBD" w:rsidRDefault="00231173" w:rsidP="00035D84">
            <w:pPr>
              <w:spacing w:line="276" w:lineRule="auto"/>
              <w:jc w:val="center"/>
              <w:rPr>
                <w:b/>
                <w:sz w:val="20"/>
                <w:szCs w:val="20"/>
              </w:rPr>
            </w:pPr>
            <w:r w:rsidRPr="00490FBD">
              <w:rPr>
                <w:b/>
                <w:sz w:val="20"/>
                <w:szCs w:val="20"/>
              </w:rPr>
              <w:t>Keterangan</w:t>
            </w:r>
          </w:p>
        </w:tc>
      </w:tr>
      <w:tr w:rsidR="00231173" w:rsidTr="00490FBD">
        <w:tc>
          <w:tcPr>
            <w:tcW w:w="535" w:type="dxa"/>
          </w:tcPr>
          <w:p w:rsidR="00231173" w:rsidRPr="00231173" w:rsidRDefault="00231173" w:rsidP="00035D84">
            <w:pPr>
              <w:spacing w:line="276" w:lineRule="auto"/>
              <w:rPr>
                <w:sz w:val="20"/>
                <w:szCs w:val="20"/>
              </w:rPr>
            </w:pPr>
            <w:r>
              <w:rPr>
                <w:sz w:val="20"/>
                <w:szCs w:val="20"/>
              </w:rPr>
              <w:t>1</w:t>
            </w:r>
          </w:p>
        </w:tc>
        <w:tc>
          <w:tcPr>
            <w:tcW w:w="2340" w:type="dxa"/>
          </w:tcPr>
          <w:p w:rsidR="00231173" w:rsidRPr="00231173" w:rsidRDefault="00231173" w:rsidP="00035D84">
            <w:pPr>
              <w:spacing w:line="276" w:lineRule="auto"/>
              <w:rPr>
                <w:sz w:val="20"/>
                <w:szCs w:val="20"/>
              </w:rPr>
            </w:pPr>
            <w:r>
              <w:rPr>
                <w:sz w:val="20"/>
                <w:szCs w:val="20"/>
              </w:rPr>
              <w:t>id_user</w:t>
            </w:r>
          </w:p>
        </w:tc>
        <w:tc>
          <w:tcPr>
            <w:tcW w:w="1710" w:type="dxa"/>
          </w:tcPr>
          <w:p w:rsidR="00231173" w:rsidRPr="00231173" w:rsidRDefault="00490FBD" w:rsidP="00035D84">
            <w:pPr>
              <w:spacing w:line="276" w:lineRule="auto"/>
              <w:rPr>
                <w:sz w:val="20"/>
                <w:szCs w:val="20"/>
              </w:rPr>
            </w:pPr>
            <w:r>
              <w:rPr>
                <w:sz w:val="20"/>
                <w:szCs w:val="20"/>
              </w:rPr>
              <w:t>int(4)</w:t>
            </w:r>
          </w:p>
        </w:tc>
        <w:tc>
          <w:tcPr>
            <w:tcW w:w="2610" w:type="dxa"/>
          </w:tcPr>
          <w:p w:rsidR="00231173" w:rsidRPr="00093DA6" w:rsidRDefault="00490FBD" w:rsidP="00035D84">
            <w:pPr>
              <w:spacing w:line="276" w:lineRule="auto"/>
              <w:rPr>
                <w:i/>
                <w:sz w:val="20"/>
                <w:szCs w:val="20"/>
              </w:rPr>
            </w:pPr>
            <w:r w:rsidRPr="00093DA6">
              <w:rPr>
                <w:i/>
                <w:sz w:val="20"/>
                <w:szCs w:val="20"/>
              </w:rPr>
              <w:t>Primary key, Auto Increment</w:t>
            </w:r>
          </w:p>
        </w:tc>
        <w:tc>
          <w:tcPr>
            <w:tcW w:w="1591" w:type="dxa"/>
          </w:tcPr>
          <w:p w:rsidR="00231173" w:rsidRPr="00231173" w:rsidRDefault="00490FBD" w:rsidP="00035D84">
            <w:pPr>
              <w:spacing w:line="276" w:lineRule="auto"/>
              <w:rPr>
                <w:sz w:val="20"/>
                <w:szCs w:val="20"/>
              </w:rPr>
            </w:pPr>
            <w:r>
              <w:rPr>
                <w:sz w:val="20"/>
                <w:szCs w:val="20"/>
              </w:rPr>
              <w:t>Id user</w:t>
            </w:r>
          </w:p>
        </w:tc>
      </w:tr>
      <w:tr w:rsidR="00231173" w:rsidTr="00490FBD">
        <w:tc>
          <w:tcPr>
            <w:tcW w:w="535" w:type="dxa"/>
          </w:tcPr>
          <w:p w:rsidR="00231173" w:rsidRPr="00231173" w:rsidRDefault="00231173" w:rsidP="00035D84">
            <w:pPr>
              <w:spacing w:line="276" w:lineRule="auto"/>
              <w:rPr>
                <w:sz w:val="20"/>
                <w:szCs w:val="20"/>
              </w:rPr>
            </w:pPr>
            <w:r>
              <w:rPr>
                <w:sz w:val="20"/>
                <w:szCs w:val="20"/>
              </w:rPr>
              <w:t>2</w:t>
            </w:r>
          </w:p>
        </w:tc>
        <w:tc>
          <w:tcPr>
            <w:tcW w:w="2340" w:type="dxa"/>
          </w:tcPr>
          <w:p w:rsidR="00231173" w:rsidRPr="00231173" w:rsidRDefault="00490FBD" w:rsidP="00035D84">
            <w:pPr>
              <w:spacing w:line="276" w:lineRule="auto"/>
              <w:rPr>
                <w:sz w:val="20"/>
                <w:szCs w:val="20"/>
              </w:rPr>
            </w:pPr>
            <w:r w:rsidRPr="00093DA6">
              <w:rPr>
                <w:i/>
                <w:sz w:val="20"/>
                <w:szCs w:val="20"/>
              </w:rPr>
              <w:t>username</w:t>
            </w:r>
          </w:p>
        </w:tc>
        <w:tc>
          <w:tcPr>
            <w:tcW w:w="1710" w:type="dxa"/>
          </w:tcPr>
          <w:p w:rsidR="00231173" w:rsidRPr="00231173" w:rsidRDefault="00490FBD" w:rsidP="00035D84">
            <w:pPr>
              <w:spacing w:line="276" w:lineRule="auto"/>
              <w:rPr>
                <w:sz w:val="20"/>
                <w:szCs w:val="20"/>
              </w:rPr>
            </w:pPr>
            <w:r>
              <w:rPr>
                <w:sz w:val="20"/>
                <w:szCs w:val="20"/>
              </w:rPr>
              <w:t>varchar(40)</w:t>
            </w:r>
          </w:p>
        </w:tc>
        <w:tc>
          <w:tcPr>
            <w:tcW w:w="2610" w:type="dxa"/>
          </w:tcPr>
          <w:p w:rsidR="00231173" w:rsidRPr="00231173" w:rsidRDefault="00490FBD" w:rsidP="00035D84">
            <w:pPr>
              <w:spacing w:line="276" w:lineRule="auto"/>
              <w:rPr>
                <w:sz w:val="20"/>
                <w:szCs w:val="20"/>
              </w:rPr>
            </w:pPr>
            <w:r>
              <w:rPr>
                <w:sz w:val="20"/>
                <w:szCs w:val="20"/>
              </w:rPr>
              <w:t>None</w:t>
            </w:r>
          </w:p>
        </w:tc>
        <w:tc>
          <w:tcPr>
            <w:tcW w:w="1591" w:type="dxa"/>
          </w:tcPr>
          <w:p w:rsidR="00231173" w:rsidRPr="00231173" w:rsidRDefault="00490FBD" w:rsidP="00035D84">
            <w:pPr>
              <w:spacing w:line="276" w:lineRule="auto"/>
              <w:rPr>
                <w:sz w:val="20"/>
                <w:szCs w:val="20"/>
              </w:rPr>
            </w:pPr>
            <w:r w:rsidRPr="00093DA6">
              <w:rPr>
                <w:i/>
                <w:sz w:val="20"/>
                <w:szCs w:val="20"/>
              </w:rPr>
              <w:t>Username</w:t>
            </w:r>
            <w:r>
              <w:rPr>
                <w:sz w:val="20"/>
                <w:szCs w:val="20"/>
              </w:rPr>
              <w:t xml:space="preserve"> user</w:t>
            </w:r>
          </w:p>
        </w:tc>
      </w:tr>
      <w:tr w:rsidR="00231173" w:rsidTr="00490FBD">
        <w:tc>
          <w:tcPr>
            <w:tcW w:w="535" w:type="dxa"/>
          </w:tcPr>
          <w:p w:rsidR="00231173" w:rsidRPr="00231173" w:rsidRDefault="00231173" w:rsidP="00035D84">
            <w:pPr>
              <w:spacing w:line="276" w:lineRule="auto"/>
              <w:rPr>
                <w:sz w:val="20"/>
                <w:szCs w:val="20"/>
              </w:rPr>
            </w:pPr>
            <w:r>
              <w:rPr>
                <w:sz w:val="20"/>
                <w:szCs w:val="20"/>
              </w:rPr>
              <w:t>3</w:t>
            </w:r>
          </w:p>
        </w:tc>
        <w:tc>
          <w:tcPr>
            <w:tcW w:w="2340" w:type="dxa"/>
          </w:tcPr>
          <w:p w:rsidR="00231173" w:rsidRPr="00231173" w:rsidRDefault="00490FBD" w:rsidP="00035D84">
            <w:pPr>
              <w:spacing w:line="276" w:lineRule="auto"/>
              <w:rPr>
                <w:sz w:val="20"/>
                <w:szCs w:val="20"/>
              </w:rPr>
            </w:pPr>
            <w:r>
              <w:rPr>
                <w:sz w:val="20"/>
                <w:szCs w:val="20"/>
              </w:rPr>
              <w:t>nama</w:t>
            </w:r>
          </w:p>
        </w:tc>
        <w:tc>
          <w:tcPr>
            <w:tcW w:w="1710" w:type="dxa"/>
          </w:tcPr>
          <w:p w:rsidR="00231173" w:rsidRPr="00231173" w:rsidRDefault="00490FBD" w:rsidP="00035D84">
            <w:pPr>
              <w:spacing w:line="276" w:lineRule="auto"/>
              <w:rPr>
                <w:sz w:val="20"/>
                <w:szCs w:val="20"/>
              </w:rPr>
            </w:pPr>
            <w:r>
              <w:rPr>
                <w:sz w:val="20"/>
                <w:szCs w:val="20"/>
              </w:rPr>
              <w:t>varchar(40)</w:t>
            </w:r>
          </w:p>
        </w:tc>
        <w:tc>
          <w:tcPr>
            <w:tcW w:w="2610" w:type="dxa"/>
          </w:tcPr>
          <w:p w:rsidR="00231173" w:rsidRPr="00231173" w:rsidRDefault="00490FBD" w:rsidP="00035D84">
            <w:pPr>
              <w:spacing w:line="276" w:lineRule="auto"/>
              <w:rPr>
                <w:sz w:val="20"/>
                <w:szCs w:val="20"/>
              </w:rPr>
            </w:pPr>
            <w:r>
              <w:rPr>
                <w:sz w:val="20"/>
                <w:szCs w:val="20"/>
              </w:rPr>
              <w:t>None</w:t>
            </w:r>
          </w:p>
        </w:tc>
        <w:tc>
          <w:tcPr>
            <w:tcW w:w="1591" w:type="dxa"/>
          </w:tcPr>
          <w:p w:rsidR="00231173" w:rsidRPr="00231173" w:rsidRDefault="00490FBD" w:rsidP="00035D84">
            <w:pPr>
              <w:spacing w:line="276" w:lineRule="auto"/>
              <w:rPr>
                <w:sz w:val="20"/>
                <w:szCs w:val="20"/>
              </w:rPr>
            </w:pPr>
            <w:r>
              <w:rPr>
                <w:sz w:val="20"/>
                <w:szCs w:val="20"/>
              </w:rPr>
              <w:t>Nama user</w:t>
            </w:r>
          </w:p>
        </w:tc>
      </w:tr>
      <w:tr w:rsidR="00231173" w:rsidTr="00490FBD">
        <w:tc>
          <w:tcPr>
            <w:tcW w:w="535" w:type="dxa"/>
          </w:tcPr>
          <w:p w:rsidR="00231173" w:rsidRPr="00231173" w:rsidRDefault="00231173" w:rsidP="00035D84">
            <w:pPr>
              <w:spacing w:line="276" w:lineRule="auto"/>
              <w:rPr>
                <w:sz w:val="20"/>
                <w:szCs w:val="20"/>
              </w:rPr>
            </w:pPr>
            <w:r>
              <w:rPr>
                <w:sz w:val="20"/>
                <w:szCs w:val="20"/>
              </w:rPr>
              <w:t>4</w:t>
            </w:r>
          </w:p>
        </w:tc>
        <w:tc>
          <w:tcPr>
            <w:tcW w:w="2340" w:type="dxa"/>
          </w:tcPr>
          <w:p w:rsidR="00231173" w:rsidRPr="00231173" w:rsidRDefault="00490FBD" w:rsidP="00035D84">
            <w:pPr>
              <w:spacing w:line="276" w:lineRule="auto"/>
              <w:rPr>
                <w:sz w:val="20"/>
                <w:szCs w:val="20"/>
              </w:rPr>
            </w:pPr>
            <w:r>
              <w:rPr>
                <w:sz w:val="20"/>
                <w:szCs w:val="20"/>
              </w:rPr>
              <w:t>email</w:t>
            </w:r>
          </w:p>
        </w:tc>
        <w:tc>
          <w:tcPr>
            <w:tcW w:w="1710" w:type="dxa"/>
          </w:tcPr>
          <w:p w:rsidR="00231173" w:rsidRPr="00231173" w:rsidRDefault="00490FBD" w:rsidP="00035D84">
            <w:pPr>
              <w:spacing w:line="276" w:lineRule="auto"/>
              <w:rPr>
                <w:sz w:val="20"/>
                <w:szCs w:val="20"/>
              </w:rPr>
            </w:pPr>
            <w:r>
              <w:rPr>
                <w:sz w:val="20"/>
                <w:szCs w:val="20"/>
              </w:rPr>
              <w:t>varchar(40)</w:t>
            </w:r>
          </w:p>
        </w:tc>
        <w:tc>
          <w:tcPr>
            <w:tcW w:w="2610" w:type="dxa"/>
          </w:tcPr>
          <w:p w:rsidR="00231173" w:rsidRPr="00231173" w:rsidRDefault="00490FBD" w:rsidP="00035D84">
            <w:pPr>
              <w:spacing w:line="276" w:lineRule="auto"/>
              <w:rPr>
                <w:sz w:val="20"/>
                <w:szCs w:val="20"/>
              </w:rPr>
            </w:pPr>
            <w:r>
              <w:rPr>
                <w:sz w:val="20"/>
                <w:szCs w:val="20"/>
              </w:rPr>
              <w:t>None</w:t>
            </w:r>
          </w:p>
        </w:tc>
        <w:tc>
          <w:tcPr>
            <w:tcW w:w="1591" w:type="dxa"/>
          </w:tcPr>
          <w:p w:rsidR="00231173" w:rsidRPr="00231173" w:rsidRDefault="00490FBD" w:rsidP="00035D84">
            <w:pPr>
              <w:spacing w:line="276" w:lineRule="auto"/>
              <w:rPr>
                <w:sz w:val="20"/>
                <w:szCs w:val="20"/>
              </w:rPr>
            </w:pPr>
            <w:r>
              <w:rPr>
                <w:sz w:val="20"/>
                <w:szCs w:val="20"/>
              </w:rPr>
              <w:t>Email user</w:t>
            </w:r>
          </w:p>
        </w:tc>
      </w:tr>
      <w:tr w:rsidR="00231173" w:rsidTr="00490FBD">
        <w:tc>
          <w:tcPr>
            <w:tcW w:w="535" w:type="dxa"/>
          </w:tcPr>
          <w:p w:rsidR="00231173" w:rsidRPr="00231173" w:rsidRDefault="00231173" w:rsidP="00035D84">
            <w:pPr>
              <w:spacing w:line="276" w:lineRule="auto"/>
              <w:rPr>
                <w:sz w:val="20"/>
                <w:szCs w:val="20"/>
              </w:rPr>
            </w:pPr>
            <w:r>
              <w:rPr>
                <w:sz w:val="20"/>
                <w:szCs w:val="20"/>
              </w:rPr>
              <w:t>5</w:t>
            </w:r>
          </w:p>
        </w:tc>
        <w:tc>
          <w:tcPr>
            <w:tcW w:w="2340" w:type="dxa"/>
          </w:tcPr>
          <w:p w:rsidR="00231173" w:rsidRPr="00231173" w:rsidRDefault="00490FBD" w:rsidP="00035D84">
            <w:pPr>
              <w:spacing w:line="276" w:lineRule="auto"/>
              <w:rPr>
                <w:sz w:val="20"/>
                <w:szCs w:val="20"/>
              </w:rPr>
            </w:pPr>
            <w:r w:rsidRPr="00093DA6">
              <w:rPr>
                <w:i/>
                <w:sz w:val="20"/>
                <w:szCs w:val="20"/>
              </w:rPr>
              <w:t>password</w:t>
            </w:r>
          </w:p>
        </w:tc>
        <w:tc>
          <w:tcPr>
            <w:tcW w:w="1710" w:type="dxa"/>
          </w:tcPr>
          <w:p w:rsidR="00231173" w:rsidRPr="00231173" w:rsidRDefault="00490FBD" w:rsidP="00035D84">
            <w:pPr>
              <w:spacing w:line="276" w:lineRule="auto"/>
              <w:rPr>
                <w:sz w:val="20"/>
                <w:szCs w:val="20"/>
              </w:rPr>
            </w:pPr>
            <w:r>
              <w:rPr>
                <w:sz w:val="20"/>
                <w:szCs w:val="20"/>
              </w:rPr>
              <w:t>Int(8)</w:t>
            </w:r>
          </w:p>
        </w:tc>
        <w:tc>
          <w:tcPr>
            <w:tcW w:w="2610" w:type="dxa"/>
          </w:tcPr>
          <w:p w:rsidR="00231173" w:rsidRPr="00231173" w:rsidRDefault="00490FBD" w:rsidP="00035D84">
            <w:pPr>
              <w:spacing w:line="276" w:lineRule="auto"/>
              <w:rPr>
                <w:sz w:val="20"/>
                <w:szCs w:val="20"/>
              </w:rPr>
            </w:pPr>
            <w:r>
              <w:rPr>
                <w:sz w:val="20"/>
                <w:szCs w:val="20"/>
              </w:rPr>
              <w:t>None</w:t>
            </w:r>
          </w:p>
        </w:tc>
        <w:tc>
          <w:tcPr>
            <w:tcW w:w="1591" w:type="dxa"/>
          </w:tcPr>
          <w:p w:rsidR="00231173" w:rsidRPr="00231173" w:rsidRDefault="00490FBD" w:rsidP="00035D84">
            <w:pPr>
              <w:spacing w:line="276" w:lineRule="auto"/>
              <w:rPr>
                <w:sz w:val="20"/>
                <w:szCs w:val="20"/>
              </w:rPr>
            </w:pPr>
            <w:r>
              <w:rPr>
                <w:sz w:val="20"/>
                <w:szCs w:val="20"/>
              </w:rPr>
              <w:t>Password user</w:t>
            </w:r>
          </w:p>
        </w:tc>
      </w:tr>
    </w:tbl>
    <w:p w:rsidR="002B2221" w:rsidRDefault="002B2221" w:rsidP="00805285">
      <w:pPr>
        <w:spacing w:line="276" w:lineRule="auto"/>
      </w:pPr>
    </w:p>
    <w:p w:rsidR="00231173" w:rsidRDefault="00490FBD" w:rsidP="00805285">
      <w:pPr>
        <w:pStyle w:val="ListParagraph"/>
        <w:numPr>
          <w:ilvl w:val="0"/>
          <w:numId w:val="33"/>
        </w:numPr>
        <w:spacing w:line="276" w:lineRule="auto"/>
        <w:ind w:hanging="720"/>
      </w:pPr>
      <w:r>
        <w:t xml:space="preserve">Tabel </w:t>
      </w:r>
      <w:r w:rsidR="004B5AA5">
        <w:t>data_stopword</w:t>
      </w:r>
    </w:p>
    <w:p w:rsidR="00C93013" w:rsidRDefault="00C93013" w:rsidP="00805285">
      <w:pPr>
        <w:spacing w:after="240" w:line="276" w:lineRule="auto"/>
        <w:ind w:firstLine="720"/>
      </w:pPr>
      <w:r>
        <w:t xml:space="preserve">Pada tabel data </w:t>
      </w:r>
      <w:r w:rsidR="00CF4184" w:rsidRPr="009A4074">
        <w:rPr>
          <w:i/>
        </w:rPr>
        <w:t>stopwrod</w:t>
      </w:r>
      <w:r>
        <w:t xml:space="preserve"> mempunyai 2 buah atribut yaitu id_stopword dan stopword dimana id_stopword sebagai </w:t>
      </w:r>
      <w:r w:rsidRPr="009A4074">
        <w:rPr>
          <w:i/>
        </w:rPr>
        <w:t>primary key.</w:t>
      </w:r>
      <w:r>
        <w:t xml:space="preserve"> Tabel data </w:t>
      </w:r>
      <w:r w:rsidR="00CF4184">
        <w:t>stopword</w:t>
      </w:r>
      <w:r>
        <w:t xml:space="preserve"> merupakan tabel yang menyimpan semua data yang berhubungan dengan data </w:t>
      </w:r>
      <w:r w:rsidRPr="009A4074">
        <w:rPr>
          <w:i/>
        </w:rPr>
        <w:t>stopword</w:t>
      </w:r>
      <w:r>
        <w:t xml:space="preserve">. Struktur tabel data </w:t>
      </w:r>
      <w:r w:rsidRPr="009A4074">
        <w:rPr>
          <w:i/>
        </w:rPr>
        <w:t>stopword</w:t>
      </w:r>
      <w:r w:rsidR="00C51990">
        <w:t xml:space="preserve"> dapat dilihat pa</w:t>
      </w:r>
      <w:r w:rsidR="00F41D57">
        <w:t>da Tab</w:t>
      </w:r>
      <w:r w:rsidR="00993CB6">
        <w:t>el 3.29</w:t>
      </w:r>
      <w:r>
        <w:t>.</w:t>
      </w:r>
    </w:p>
    <w:p w:rsidR="00C93013" w:rsidRDefault="00D10734" w:rsidP="00035D84">
      <w:pPr>
        <w:pStyle w:val="Heading4"/>
        <w:spacing w:line="276" w:lineRule="auto"/>
        <w:rPr>
          <w:b w:val="0"/>
        </w:rPr>
      </w:pPr>
      <w:bookmarkStart w:id="672" w:name="_Toc57484612"/>
      <w:bookmarkStart w:id="673" w:name="_Toc59477650"/>
      <w:bookmarkStart w:id="674" w:name="_Toc59482853"/>
      <w:bookmarkStart w:id="675" w:name="_Toc60505533"/>
      <w:bookmarkStart w:id="676" w:name="_Toc60505901"/>
      <w:bookmarkStart w:id="677" w:name="_Toc60506043"/>
      <w:r>
        <w:t xml:space="preserve">Tabel </w:t>
      </w:r>
      <w:r w:rsidR="00993CB6">
        <w:t>3.29</w:t>
      </w:r>
      <w:r w:rsidR="00C93013">
        <w:t xml:space="preserve"> </w:t>
      </w:r>
      <w:r w:rsidR="00E67771">
        <w:rPr>
          <w:b w:val="0"/>
        </w:rPr>
        <w:t xml:space="preserve">Struktur Tabel </w:t>
      </w:r>
      <w:bookmarkEnd w:id="672"/>
      <w:bookmarkEnd w:id="673"/>
      <w:bookmarkEnd w:id="674"/>
      <w:bookmarkEnd w:id="675"/>
      <w:bookmarkEnd w:id="676"/>
      <w:bookmarkEnd w:id="677"/>
      <w:r w:rsidR="004B5AA5">
        <w:rPr>
          <w:b w:val="0"/>
        </w:rPr>
        <w:t>data_stopword</w:t>
      </w:r>
    </w:p>
    <w:tbl>
      <w:tblPr>
        <w:tblStyle w:val="TableGrid"/>
        <w:tblW w:w="0" w:type="auto"/>
        <w:tblLook w:val="04A0" w:firstRow="1" w:lastRow="0" w:firstColumn="1" w:lastColumn="0" w:noHBand="0" w:noVBand="1"/>
      </w:tblPr>
      <w:tblGrid>
        <w:gridCol w:w="535"/>
        <w:gridCol w:w="2340"/>
        <w:gridCol w:w="1710"/>
        <w:gridCol w:w="2610"/>
        <w:gridCol w:w="1591"/>
      </w:tblGrid>
      <w:tr w:rsidR="00C93013" w:rsidTr="005C6C5F">
        <w:tc>
          <w:tcPr>
            <w:tcW w:w="535" w:type="dxa"/>
            <w:shd w:val="clear" w:color="auto" w:fill="5B9BD5" w:themeFill="accent1"/>
          </w:tcPr>
          <w:p w:rsidR="00C93013" w:rsidRPr="00490FBD" w:rsidRDefault="00C93013" w:rsidP="00035D84">
            <w:pPr>
              <w:spacing w:line="276" w:lineRule="auto"/>
              <w:jc w:val="center"/>
              <w:rPr>
                <w:b/>
                <w:sz w:val="20"/>
                <w:szCs w:val="20"/>
              </w:rPr>
            </w:pPr>
            <w:r w:rsidRPr="00490FBD">
              <w:rPr>
                <w:b/>
                <w:sz w:val="20"/>
                <w:szCs w:val="20"/>
              </w:rPr>
              <w:t>No</w:t>
            </w:r>
          </w:p>
        </w:tc>
        <w:tc>
          <w:tcPr>
            <w:tcW w:w="2340" w:type="dxa"/>
            <w:shd w:val="clear" w:color="auto" w:fill="5B9BD5" w:themeFill="accent1"/>
          </w:tcPr>
          <w:p w:rsidR="00C93013" w:rsidRPr="00490FBD" w:rsidRDefault="00C93013" w:rsidP="00035D84">
            <w:pPr>
              <w:spacing w:line="276" w:lineRule="auto"/>
              <w:jc w:val="center"/>
              <w:rPr>
                <w:b/>
                <w:sz w:val="20"/>
                <w:szCs w:val="20"/>
              </w:rPr>
            </w:pPr>
            <w:r w:rsidRPr="00490FBD">
              <w:rPr>
                <w:b/>
                <w:sz w:val="20"/>
                <w:szCs w:val="20"/>
              </w:rPr>
              <w:t>Nama Field</w:t>
            </w:r>
          </w:p>
        </w:tc>
        <w:tc>
          <w:tcPr>
            <w:tcW w:w="1710" w:type="dxa"/>
            <w:shd w:val="clear" w:color="auto" w:fill="5B9BD5" w:themeFill="accent1"/>
          </w:tcPr>
          <w:p w:rsidR="00C93013" w:rsidRPr="00490FBD" w:rsidRDefault="00C93013" w:rsidP="00035D84">
            <w:pPr>
              <w:spacing w:line="276" w:lineRule="auto"/>
              <w:jc w:val="center"/>
              <w:rPr>
                <w:b/>
                <w:sz w:val="20"/>
                <w:szCs w:val="20"/>
              </w:rPr>
            </w:pPr>
            <w:r w:rsidRPr="00490FBD">
              <w:rPr>
                <w:b/>
                <w:sz w:val="20"/>
                <w:szCs w:val="20"/>
              </w:rPr>
              <w:t>Tipe Data</w:t>
            </w:r>
          </w:p>
        </w:tc>
        <w:tc>
          <w:tcPr>
            <w:tcW w:w="2610" w:type="dxa"/>
            <w:shd w:val="clear" w:color="auto" w:fill="5B9BD5" w:themeFill="accent1"/>
          </w:tcPr>
          <w:p w:rsidR="00C93013" w:rsidRPr="00490FBD" w:rsidRDefault="00C93013" w:rsidP="00035D84">
            <w:pPr>
              <w:spacing w:line="276" w:lineRule="auto"/>
              <w:jc w:val="center"/>
              <w:rPr>
                <w:b/>
                <w:sz w:val="20"/>
                <w:szCs w:val="20"/>
              </w:rPr>
            </w:pPr>
            <w:r w:rsidRPr="00093DA6">
              <w:rPr>
                <w:b/>
                <w:i/>
                <w:sz w:val="20"/>
                <w:szCs w:val="20"/>
              </w:rPr>
              <w:t>Constraint</w:t>
            </w:r>
          </w:p>
        </w:tc>
        <w:tc>
          <w:tcPr>
            <w:tcW w:w="1591" w:type="dxa"/>
            <w:shd w:val="clear" w:color="auto" w:fill="5B9BD5" w:themeFill="accent1"/>
          </w:tcPr>
          <w:p w:rsidR="00C93013" w:rsidRPr="00490FBD" w:rsidRDefault="00C93013" w:rsidP="00035D84">
            <w:pPr>
              <w:spacing w:line="276" w:lineRule="auto"/>
              <w:jc w:val="center"/>
              <w:rPr>
                <w:b/>
                <w:sz w:val="20"/>
                <w:szCs w:val="20"/>
              </w:rPr>
            </w:pPr>
            <w:r w:rsidRPr="00490FBD">
              <w:rPr>
                <w:b/>
                <w:sz w:val="20"/>
                <w:szCs w:val="20"/>
              </w:rPr>
              <w:t>Keterangan</w:t>
            </w:r>
          </w:p>
        </w:tc>
      </w:tr>
      <w:tr w:rsidR="00C93013" w:rsidTr="005C6C5F">
        <w:tc>
          <w:tcPr>
            <w:tcW w:w="535" w:type="dxa"/>
          </w:tcPr>
          <w:p w:rsidR="00C93013" w:rsidRPr="00231173" w:rsidRDefault="00C93013" w:rsidP="00035D84">
            <w:pPr>
              <w:spacing w:line="276" w:lineRule="auto"/>
              <w:rPr>
                <w:sz w:val="20"/>
                <w:szCs w:val="20"/>
              </w:rPr>
            </w:pPr>
            <w:r>
              <w:rPr>
                <w:sz w:val="20"/>
                <w:szCs w:val="20"/>
              </w:rPr>
              <w:t>1</w:t>
            </w:r>
          </w:p>
        </w:tc>
        <w:tc>
          <w:tcPr>
            <w:tcW w:w="2340" w:type="dxa"/>
          </w:tcPr>
          <w:p w:rsidR="00C93013" w:rsidRPr="00231173" w:rsidRDefault="00093DA6" w:rsidP="00035D84">
            <w:pPr>
              <w:spacing w:line="276" w:lineRule="auto"/>
              <w:rPr>
                <w:sz w:val="20"/>
                <w:szCs w:val="20"/>
              </w:rPr>
            </w:pPr>
            <w:r>
              <w:rPr>
                <w:sz w:val="20"/>
                <w:szCs w:val="20"/>
              </w:rPr>
              <w:t>Id_</w:t>
            </w:r>
            <w:r w:rsidR="00E67771" w:rsidRPr="00093DA6">
              <w:rPr>
                <w:i/>
                <w:sz w:val="20"/>
                <w:szCs w:val="20"/>
              </w:rPr>
              <w:t>stopword</w:t>
            </w:r>
          </w:p>
        </w:tc>
        <w:tc>
          <w:tcPr>
            <w:tcW w:w="1710" w:type="dxa"/>
          </w:tcPr>
          <w:p w:rsidR="00C93013" w:rsidRPr="00231173" w:rsidRDefault="00C93013" w:rsidP="00035D84">
            <w:pPr>
              <w:spacing w:line="276" w:lineRule="auto"/>
              <w:rPr>
                <w:sz w:val="20"/>
                <w:szCs w:val="20"/>
              </w:rPr>
            </w:pPr>
            <w:r>
              <w:rPr>
                <w:sz w:val="20"/>
                <w:szCs w:val="20"/>
              </w:rPr>
              <w:t>int(4)</w:t>
            </w:r>
          </w:p>
        </w:tc>
        <w:tc>
          <w:tcPr>
            <w:tcW w:w="2610" w:type="dxa"/>
          </w:tcPr>
          <w:p w:rsidR="00C93013" w:rsidRPr="00093DA6" w:rsidRDefault="00C93013" w:rsidP="00035D84">
            <w:pPr>
              <w:spacing w:line="276" w:lineRule="auto"/>
              <w:rPr>
                <w:i/>
                <w:sz w:val="20"/>
                <w:szCs w:val="20"/>
              </w:rPr>
            </w:pPr>
            <w:r w:rsidRPr="00093DA6">
              <w:rPr>
                <w:i/>
                <w:sz w:val="20"/>
                <w:szCs w:val="20"/>
              </w:rPr>
              <w:t>Primary key, Auto Increment</w:t>
            </w:r>
          </w:p>
        </w:tc>
        <w:tc>
          <w:tcPr>
            <w:tcW w:w="1591" w:type="dxa"/>
          </w:tcPr>
          <w:p w:rsidR="00C93013" w:rsidRPr="00231173" w:rsidRDefault="00C93013" w:rsidP="00035D84">
            <w:pPr>
              <w:spacing w:line="276" w:lineRule="auto"/>
              <w:rPr>
                <w:sz w:val="20"/>
                <w:szCs w:val="20"/>
              </w:rPr>
            </w:pPr>
            <w:r>
              <w:rPr>
                <w:sz w:val="20"/>
                <w:szCs w:val="20"/>
              </w:rPr>
              <w:t>Id</w:t>
            </w:r>
            <w:r w:rsidR="00E67771">
              <w:rPr>
                <w:sz w:val="20"/>
                <w:szCs w:val="20"/>
              </w:rPr>
              <w:t xml:space="preserve"> </w:t>
            </w:r>
            <w:r w:rsidR="00E67771" w:rsidRPr="00093DA6">
              <w:rPr>
                <w:i/>
                <w:sz w:val="20"/>
                <w:szCs w:val="20"/>
              </w:rPr>
              <w:t>stopword</w:t>
            </w:r>
          </w:p>
        </w:tc>
      </w:tr>
      <w:tr w:rsidR="00C93013" w:rsidTr="005C6C5F">
        <w:tc>
          <w:tcPr>
            <w:tcW w:w="535" w:type="dxa"/>
          </w:tcPr>
          <w:p w:rsidR="00C93013" w:rsidRPr="00231173" w:rsidRDefault="00C93013" w:rsidP="00035D84">
            <w:pPr>
              <w:spacing w:line="276" w:lineRule="auto"/>
              <w:rPr>
                <w:sz w:val="20"/>
                <w:szCs w:val="20"/>
              </w:rPr>
            </w:pPr>
            <w:r>
              <w:rPr>
                <w:sz w:val="20"/>
                <w:szCs w:val="20"/>
              </w:rPr>
              <w:t>2</w:t>
            </w:r>
          </w:p>
        </w:tc>
        <w:tc>
          <w:tcPr>
            <w:tcW w:w="2340" w:type="dxa"/>
          </w:tcPr>
          <w:p w:rsidR="00C93013" w:rsidRPr="00231173" w:rsidRDefault="00E67771" w:rsidP="00035D84">
            <w:pPr>
              <w:spacing w:line="276" w:lineRule="auto"/>
              <w:rPr>
                <w:sz w:val="20"/>
                <w:szCs w:val="20"/>
              </w:rPr>
            </w:pPr>
            <w:r>
              <w:rPr>
                <w:sz w:val="20"/>
                <w:szCs w:val="20"/>
              </w:rPr>
              <w:t>stopword</w:t>
            </w:r>
          </w:p>
        </w:tc>
        <w:tc>
          <w:tcPr>
            <w:tcW w:w="1710" w:type="dxa"/>
          </w:tcPr>
          <w:p w:rsidR="00C93013" w:rsidRPr="00231173" w:rsidRDefault="00C93013" w:rsidP="00035D84">
            <w:pPr>
              <w:spacing w:line="276" w:lineRule="auto"/>
              <w:rPr>
                <w:sz w:val="20"/>
                <w:szCs w:val="20"/>
              </w:rPr>
            </w:pPr>
            <w:r>
              <w:rPr>
                <w:sz w:val="20"/>
                <w:szCs w:val="20"/>
              </w:rPr>
              <w:t>varchar(40)</w:t>
            </w:r>
          </w:p>
        </w:tc>
        <w:tc>
          <w:tcPr>
            <w:tcW w:w="2610" w:type="dxa"/>
          </w:tcPr>
          <w:p w:rsidR="00C93013" w:rsidRPr="00231173" w:rsidRDefault="00C93013" w:rsidP="00035D84">
            <w:pPr>
              <w:spacing w:line="276" w:lineRule="auto"/>
              <w:rPr>
                <w:sz w:val="20"/>
                <w:szCs w:val="20"/>
              </w:rPr>
            </w:pPr>
            <w:r>
              <w:rPr>
                <w:sz w:val="20"/>
                <w:szCs w:val="20"/>
              </w:rPr>
              <w:t>None</w:t>
            </w:r>
          </w:p>
        </w:tc>
        <w:tc>
          <w:tcPr>
            <w:tcW w:w="1591" w:type="dxa"/>
          </w:tcPr>
          <w:p w:rsidR="00C93013" w:rsidRPr="00231173" w:rsidRDefault="00E67771" w:rsidP="00035D84">
            <w:pPr>
              <w:spacing w:line="276" w:lineRule="auto"/>
              <w:rPr>
                <w:sz w:val="20"/>
                <w:szCs w:val="20"/>
              </w:rPr>
            </w:pPr>
            <w:r>
              <w:rPr>
                <w:sz w:val="20"/>
                <w:szCs w:val="20"/>
              </w:rPr>
              <w:t xml:space="preserve">Data </w:t>
            </w:r>
            <w:r w:rsidRPr="00093DA6">
              <w:rPr>
                <w:i/>
                <w:sz w:val="20"/>
                <w:szCs w:val="20"/>
              </w:rPr>
              <w:t>stopword</w:t>
            </w:r>
          </w:p>
        </w:tc>
      </w:tr>
    </w:tbl>
    <w:p w:rsidR="0043473F" w:rsidRDefault="0043473F" w:rsidP="00805285">
      <w:pPr>
        <w:spacing w:line="276" w:lineRule="auto"/>
      </w:pPr>
    </w:p>
    <w:p w:rsidR="00C93013" w:rsidRDefault="004B5AA5" w:rsidP="00805285">
      <w:pPr>
        <w:pStyle w:val="ListParagraph"/>
        <w:numPr>
          <w:ilvl w:val="0"/>
          <w:numId w:val="33"/>
        </w:numPr>
        <w:spacing w:line="276" w:lineRule="auto"/>
        <w:ind w:hanging="720"/>
      </w:pPr>
      <w:r>
        <w:lastRenderedPageBreak/>
        <w:t>Tabel data_katadasar</w:t>
      </w:r>
    </w:p>
    <w:p w:rsidR="00A17FFA" w:rsidRDefault="00C93013" w:rsidP="00035D84">
      <w:pPr>
        <w:spacing w:after="240" w:line="276" w:lineRule="auto"/>
        <w:ind w:firstLine="720"/>
      </w:pPr>
      <w:r>
        <w:t xml:space="preserve">Pada tabel data </w:t>
      </w:r>
      <w:r w:rsidR="00093DA6">
        <w:t>kata dasar</w:t>
      </w:r>
      <w:r>
        <w:t xml:space="preserve"> mempunyai 2 buah atribut yaitu id_</w:t>
      </w:r>
      <w:r w:rsidR="00093DA6">
        <w:t>katadasar</w:t>
      </w:r>
      <w:r>
        <w:t xml:space="preserve"> dan </w:t>
      </w:r>
      <w:r w:rsidR="00093DA6">
        <w:t>katadasar</w:t>
      </w:r>
      <w:r>
        <w:t xml:space="preserve"> dimana id_</w:t>
      </w:r>
      <w:r w:rsidR="00093DA6">
        <w:t>katadasar</w:t>
      </w:r>
      <w:r>
        <w:t xml:space="preserve"> sebagai </w:t>
      </w:r>
      <w:r w:rsidRPr="009A4074">
        <w:rPr>
          <w:i/>
        </w:rPr>
        <w:t>primary key</w:t>
      </w:r>
      <w:r>
        <w:t xml:space="preserve">. Tabel data </w:t>
      </w:r>
      <w:r w:rsidR="00093DA6">
        <w:t>kata dasar</w:t>
      </w:r>
      <w:r>
        <w:t xml:space="preserve"> merupakan tabel yang menyimpan semua data yang berhubungan dengan data </w:t>
      </w:r>
      <w:r w:rsidR="00093DA6">
        <w:t>kata dasar</w:t>
      </w:r>
      <w:r>
        <w:t xml:space="preserve">. Struktur tabel data </w:t>
      </w:r>
      <w:r w:rsidR="00093DA6">
        <w:t>katadasar</w:t>
      </w:r>
      <w:r w:rsidR="00C51990">
        <w:t xml:space="preserve"> dapat dilihat pada Tab</w:t>
      </w:r>
      <w:r w:rsidR="00F41D57">
        <w:t>el 3.</w:t>
      </w:r>
      <w:r w:rsidR="00993CB6">
        <w:t>30</w:t>
      </w:r>
      <w:r w:rsidR="00BC74A6">
        <w:t>.</w:t>
      </w:r>
    </w:p>
    <w:p w:rsidR="00CF4184" w:rsidRDefault="00993CB6" w:rsidP="00035D84">
      <w:pPr>
        <w:pStyle w:val="Heading4"/>
        <w:spacing w:line="276" w:lineRule="auto"/>
        <w:rPr>
          <w:b w:val="0"/>
        </w:rPr>
      </w:pPr>
      <w:bookmarkStart w:id="678" w:name="_Toc57484613"/>
      <w:bookmarkStart w:id="679" w:name="_Toc59477651"/>
      <w:bookmarkStart w:id="680" w:name="_Toc59482854"/>
      <w:bookmarkStart w:id="681" w:name="_Toc60505534"/>
      <w:bookmarkStart w:id="682" w:name="_Toc60505902"/>
      <w:bookmarkStart w:id="683" w:name="_Toc60506044"/>
      <w:r>
        <w:t>Tabel 3.30</w:t>
      </w:r>
      <w:r w:rsidR="00CF4184">
        <w:t xml:space="preserve"> </w:t>
      </w:r>
      <w:r w:rsidR="00E67771">
        <w:rPr>
          <w:b w:val="0"/>
        </w:rPr>
        <w:t>Struk</w:t>
      </w:r>
      <w:r w:rsidR="00093DA6">
        <w:rPr>
          <w:b w:val="0"/>
        </w:rPr>
        <w:t xml:space="preserve">tur Tabel </w:t>
      </w:r>
      <w:bookmarkEnd w:id="678"/>
      <w:bookmarkEnd w:id="679"/>
      <w:bookmarkEnd w:id="680"/>
      <w:bookmarkEnd w:id="681"/>
      <w:bookmarkEnd w:id="682"/>
      <w:bookmarkEnd w:id="683"/>
      <w:r w:rsidR="004B5AA5">
        <w:rPr>
          <w:b w:val="0"/>
        </w:rPr>
        <w:t>data_katadasar</w:t>
      </w:r>
    </w:p>
    <w:tbl>
      <w:tblPr>
        <w:tblStyle w:val="TableGrid"/>
        <w:tblW w:w="0" w:type="auto"/>
        <w:tblLook w:val="04A0" w:firstRow="1" w:lastRow="0" w:firstColumn="1" w:lastColumn="0" w:noHBand="0" w:noVBand="1"/>
      </w:tblPr>
      <w:tblGrid>
        <w:gridCol w:w="535"/>
        <w:gridCol w:w="2340"/>
        <w:gridCol w:w="1710"/>
        <w:gridCol w:w="2610"/>
        <w:gridCol w:w="1591"/>
      </w:tblGrid>
      <w:tr w:rsidR="00CF4184" w:rsidTr="005C6C5F">
        <w:tc>
          <w:tcPr>
            <w:tcW w:w="535" w:type="dxa"/>
            <w:shd w:val="clear" w:color="auto" w:fill="5B9BD5" w:themeFill="accent1"/>
          </w:tcPr>
          <w:p w:rsidR="00CF4184" w:rsidRPr="00490FBD" w:rsidRDefault="00CF4184" w:rsidP="00035D84">
            <w:pPr>
              <w:spacing w:line="276" w:lineRule="auto"/>
              <w:jc w:val="center"/>
              <w:rPr>
                <w:b/>
                <w:sz w:val="20"/>
                <w:szCs w:val="20"/>
              </w:rPr>
            </w:pPr>
            <w:r w:rsidRPr="00490FBD">
              <w:rPr>
                <w:b/>
                <w:sz w:val="20"/>
                <w:szCs w:val="20"/>
              </w:rPr>
              <w:t>No</w:t>
            </w:r>
          </w:p>
        </w:tc>
        <w:tc>
          <w:tcPr>
            <w:tcW w:w="2340" w:type="dxa"/>
            <w:shd w:val="clear" w:color="auto" w:fill="5B9BD5" w:themeFill="accent1"/>
          </w:tcPr>
          <w:p w:rsidR="00CF4184" w:rsidRPr="00490FBD" w:rsidRDefault="00CF4184" w:rsidP="00035D84">
            <w:pPr>
              <w:spacing w:line="276" w:lineRule="auto"/>
              <w:jc w:val="center"/>
              <w:rPr>
                <w:b/>
                <w:sz w:val="20"/>
                <w:szCs w:val="20"/>
              </w:rPr>
            </w:pPr>
            <w:r w:rsidRPr="00490FBD">
              <w:rPr>
                <w:b/>
                <w:sz w:val="20"/>
                <w:szCs w:val="20"/>
              </w:rPr>
              <w:t>Nama Field</w:t>
            </w:r>
          </w:p>
        </w:tc>
        <w:tc>
          <w:tcPr>
            <w:tcW w:w="1710" w:type="dxa"/>
            <w:shd w:val="clear" w:color="auto" w:fill="5B9BD5" w:themeFill="accent1"/>
          </w:tcPr>
          <w:p w:rsidR="00CF4184" w:rsidRPr="00490FBD" w:rsidRDefault="00CF4184" w:rsidP="00035D84">
            <w:pPr>
              <w:spacing w:line="276" w:lineRule="auto"/>
              <w:jc w:val="center"/>
              <w:rPr>
                <w:b/>
                <w:sz w:val="20"/>
                <w:szCs w:val="20"/>
              </w:rPr>
            </w:pPr>
            <w:r w:rsidRPr="00490FBD">
              <w:rPr>
                <w:b/>
                <w:sz w:val="20"/>
                <w:szCs w:val="20"/>
              </w:rPr>
              <w:t>Tipe Data</w:t>
            </w:r>
          </w:p>
        </w:tc>
        <w:tc>
          <w:tcPr>
            <w:tcW w:w="2610" w:type="dxa"/>
            <w:shd w:val="clear" w:color="auto" w:fill="5B9BD5" w:themeFill="accent1"/>
          </w:tcPr>
          <w:p w:rsidR="00CF4184" w:rsidRPr="00490FBD" w:rsidRDefault="00CF4184" w:rsidP="00035D84">
            <w:pPr>
              <w:spacing w:line="276" w:lineRule="auto"/>
              <w:jc w:val="center"/>
              <w:rPr>
                <w:b/>
                <w:sz w:val="20"/>
                <w:szCs w:val="20"/>
              </w:rPr>
            </w:pPr>
            <w:r w:rsidRPr="001F02C5">
              <w:rPr>
                <w:b/>
                <w:i/>
                <w:sz w:val="20"/>
                <w:szCs w:val="20"/>
              </w:rPr>
              <w:t>Constraint</w:t>
            </w:r>
          </w:p>
        </w:tc>
        <w:tc>
          <w:tcPr>
            <w:tcW w:w="1591" w:type="dxa"/>
            <w:shd w:val="clear" w:color="auto" w:fill="5B9BD5" w:themeFill="accent1"/>
          </w:tcPr>
          <w:p w:rsidR="00CF4184" w:rsidRPr="00490FBD" w:rsidRDefault="00CF4184" w:rsidP="00035D84">
            <w:pPr>
              <w:spacing w:line="276" w:lineRule="auto"/>
              <w:jc w:val="center"/>
              <w:rPr>
                <w:b/>
                <w:sz w:val="20"/>
                <w:szCs w:val="20"/>
              </w:rPr>
            </w:pPr>
            <w:r w:rsidRPr="00490FBD">
              <w:rPr>
                <w:b/>
                <w:sz w:val="20"/>
                <w:szCs w:val="20"/>
              </w:rPr>
              <w:t>Keterangan</w:t>
            </w:r>
          </w:p>
        </w:tc>
      </w:tr>
      <w:tr w:rsidR="00CF4184" w:rsidTr="005C6C5F">
        <w:tc>
          <w:tcPr>
            <w:tcW w:w="535" w:type="dxa"/>
          </w:tcPr>
          <w:p w:rsidR="00CF4184" w:rsidRPr="00231173" w:rsidRDefault="00CF4184" w:rsidP="00035D84">
            <w:pPr>
              <w:spacing w:line="276" w:lineRule="auto"/>
              <w:rPr>
                <w:sz w:val="20"/>
                <w:szCs w:val="20"/>
              </w:rPr>
            </w:pPr>
            <w:r>
              <w:rPr>
                <w:sz w:val="20"/>
                <w:szCs w:val="20"/>
              </w:rPr>
              <w:t>1</w:t>
            </w:r>
          </w:p>
        </w:tc>
        <w:tc>
          <w:tcPr>
            <w:tcW w:w="2340" w:type="dxa"/>
          </w:tcPr>
          <w:p w:rsidR="00CF4184" w:rsidRPr="00231173" w:rsidRDefault="00E67771" w:rsidP="00035D84">
            <w:pPr>
              <w:spacing w:line="276" w:lineRule="auto"/>
              <w:rPr>
                <w:sz w:val="20"/>
                <w:szCs w:val="20"/>
              </w:rPr>
            </w:pPr>
            <w:r>
              <w:rPr>
                <w:sz w:val="20"/>
                <w:szCs w:val="20"/>
              </w:rPr>
              <w:t>id_</w:t>
            </w:r>
            <w:r w:rsidR="00093DA6">
              <w:rPr>
                <w:sz w:val="20"/>
                <w:szCs w:val="20"/>
              </w:rPr>
              <w:t>katadasar</w:t>
            </w:r>
          </w:p>
        </w:tc>
        <w:tc>
          <w:tcPr>
            <w:tcW w:w="1710" w:type="dxa"/>
          </w:tcPr>
          <w:p w:rsidR="00CF4184" w:rsidRPr="00231173" w:rsidRDefault="00CF4184" w:rsidP="00035D84">
            <w:pPr>
              <w:spacing w:line="276" w:lineRule="auto"/>
              <w:rPr>
                <w:sz w:val="20"/>
                <w:szCs w:val="20"/>
              </w:rPr>
            </w:pPr>
            <w:r>
              <w:rPr>
                <w:sz w:val="20"/>
                <w:szCs w:val="20"/>
              </w:rPr>
              <w:t>int(4)</w:t>
            </w:r>
          </w:p>
        </w:tc>
        <w:tc>
          <w:tcPr>
            <w:tcW w:w="2610" w:type="dxa"/>
          </w:tcPr>
          <w:p w:rsidR="00CF4184" w:rsidRPr="001F02C5" w:rsidRDefault="00CF4184" w:rsidP="00035D84">
            <w:pPr>
              <w:spacing w:line="276" w:lineRule="auto"/>
              <w:rPr>
                <w:i/>
                <w:sz w:val="20"/>
                <w:szCs w:val="20"/>
              </w:rPr>
            </w:pPr>
            <w:r w:rsidRPr="001F02C5">
              <w:rPr>
                <w:i/>
                <w:sz w:val="20"/>
                <w:szCs w:val="20"/>
              </w:rPr>
              <w:t>Primary key, Auto Increment</w:t>
            </w:r>
          </w:p>
        </w:tc>
        <w:tc>
          <w:tcPr>
            <w:tcW w:w="1591" w:type="dxa"/>
          </w:tcPr>
          <w:p w:rsidR="00CF4184" w:rsidRPr="00231173" w:rsidRDefault="00CF4184" w:rsidP="00035D84">
            <w:pPr>
              <w:spacing w:line="276" w:lineRule="auto"/>
              <w:rPr>
                <w:sz w:val="20"/>
                <w:szCs w:val="20"/>
              </w:rPr>
            </w:pPr>
            <w:r>
              <w:rPr>
                <w:sz w:val="20"/>
                <w:szCs w:val="20"/>
              </w:rPr>
              <w:t xml:space="preserve">Id </w:t>
            </w:r>
            <w:r w:rsidR="00093DA6">
              <w:rPr>
                <w:sz w:val="20"/>
                <w:szCs w:val="20"/>
              </w:rPr>
              <w:t>kata dasar</w:t>
            </w:r>
          </w:p>
        </w:tc>
      </w:tr>
      <w:tr w:rsidR="00CF4184" w:rsidTr="005C6C5F">
        <w:tc>
          <w:tcPr>
            <w:tcW w:w="535" w:type="dxa"/>
          </w:tcPr>
          <w:p w:rsidR="00CF4184" w:rsidRPr="00231173" w:rsidRDefault="00CF4184" w:rsidP="00035D84">
            <w:pPr>
              <w:spacing w:line="276" w:lineRule="auto"/>
              <w:rPr>
                <w:sz w:val="20"/>
                <w:szCs w:val="20"/>
              </w:rPr>
            </w:pPr>
            <w:r>
              <w:rPr>
                <w:sz w:val="20"/>
                <w:szCs w:val="20"/>
              </w:rPr>
              <w:t>2</w:t>
            </w:r>
          </w:p>
        </w:tc>
        <w:tc>
          <w:tcPr>
            <w:tcW w:w="2340" w:type="dxa"/>
          </w:tcPr>
          <w:p w:rsidR="00CF4184" w:rsidRPr="00231173" w:rsidRDefault="00093DA6" w:rsidP="00035D84">
            <w:pPr>
              <w:spacing w:line="276" w:lineRule="auto"/>
              <w:rPr>
                <w:sz w:val="20"/>
                <w:szCs w:val="20"/>
              </w:rPr>
            </w:pPr>
            <w:r>
              <w:rPr>
                <w:sz w:val="20"/>
                <w:szCs w:val="20"/>
              </w:rPr>
              <w:t>katadasar</w:t>
            </w:r>
          </w:p>
        </w:tc>
        <w:tc>
          <w:tcPr>
            <w:tcW w:w="1710" w:type="dxa"/>
          </w:tcPr>
          <w:p w:rsidR="00CF4184" w:rsidRPr="00231173" w:rsidRDefault="00CF4184" w:rsidP="00035D84">
            <w:pPr>
              <w:spacing w:line="276" w:lineRule="auto"/>
              <w:rPr>
                <w:sz w:val="20"/>
                <w:szCs w:val="20"/>
              </w:rPr>
            </w:pPr>
            <w:r>
              <w:rPr>
                <w:sz w:val="20"/>
                <w:szCs w:val="20"/>
              </w:rPr>
              <w:t>varchar(40)</w:t>
            </w:r>
          </w:p>
        </w:tc>
        <w:tc>
          <w:tcPr>
            <w:tcW w:w="2610" w:type="dxa"/>
          </w:tcPr>
          <w:p w:rsidR="00CF4184" w:rsidRPr="00231173" w:rsidRDefault="00CF4184" w:rsidP="00035D84">
            <w:pPr>
              <w:spacing w:line="276" w:lineRule="auto"/>
              <w:rPr>
                <w:sz w:val="20"/>
                <w:szCs w:val="20"/>
              </w:rPr>
            </w:pPr>
            <w:r>
              <w:rPr>
                <w:sz w:val="20"/>
                <w:szCs w:val="20"/>
              </w:rPr>
              <w:t>None</w:t>
            </w:r>
          </w:p>
        </w:tc>
        <w:tc>
          <w:tcPr>
            <w:tcW w:w="1591" w:type="dxa"/>
          </w:tcPr>
          <w:p w:rsidR="00CF4184" w:rsidRPr="00231173" w:rsidRDefault="00093DA6" w:rsidP="00035D84">
            <w:pPr>
              <w:spacing w:line="276" w:lineRule="auto"/>
              <w:rPr>
                <w:sz w:val="20"/>
                <w:szCs w:val="20"/>
              </w:rPr>
            </w:pPr>
            <w:r>
              <w:rPr>
                <w:sz w:val="20"/>
                <w:szCs w:val="20"/>
              </w:rPr>
              <w:t>Data kata dasar</w:t>
            </w:r>
          </w:p>
        </w:tc>
      </w:tr>
    </w:tbl>
    <w:p w:rsidR="00805285" w:rsidRDefault="00805285" w:rsidP="00035D84">
      <w:pPr>
        <w:spacing w:line="276" w:lineRule="auto"/>
      </w:pPr>
    </w:p>
    <w:p w:rsidR="00CF4184" w:rsidRDefault="004B5AA5" w:rsidP="00805285">
      <w:pPr>
        <w:pStyle w:val="ListParagraph"/>
        <w:numPr>
          <w:ilvl w:val="0"/>
          <w:numId w:val="33"/>
        </w:numPr>
        <w:spacing w:line="276" w:lineRule="auto"/>
        <w:ind w:hanging="720"/>
      </w:pPr>
      <w:r>
        <w:t>Tabel data_slangword</w:t>
      </w:r>
    </w:p>
    <w:p w:rsidR="00BC74A6" w:rsidRDefault="00CF4184" w:rsidP="00805285">
      <w:pPr>
        <w:spacing w:after="240" w:line="276" w:lineRule="auto"/>
        <w:ind w:firstLine="720"/>
      </w:pPr>
      <w:r>
        <w:t xml:space="preserve">Pada tabel data </w:t>
      </w:r>
      <w:r w:rsidRPr="009A4074">
        <w:rPr>
          <w:i/>
        </w:rPr>
        <w:t>slangword</w:t>
      </w:r>
      <w:r>
        <w:t xml:space="preserve"> mempunyai 2 buah atribut yaitu id_slangword dan slangword dimana id_slangword sebagai </w:t>
      </w:r>
      <w:r w:rsidRPr="009A4074">
        <w:rPr>
          <w:i/>
        </w:rPr>
        <w:t>primary key</w:t>
      </w:r>
      <w:r>
        <w:t xml:space="preserve">. Tabel data kamus merupakan tabel yang menyimpan semua data yang berhubungan dengan data </w:t>
      </w:r>
      <w:r w:rsidRPr="009A4074">
        <w:rPr>
          <w:i/>
        </w:rPr>
        <w:t>slangword</w:t>
      </w:r>
      <w:r>
        <w:t xml:space="preserve">. Struktur tabel data </w:t>
      </w:r>
      <w:r w:rsidRPr="009A4074">
        <w:rPr>
          <w:i/>
        </w:rPr>
        <w:t>slangword</w:t>
      </w:r>
      <w:r w:rsidR="0080319E">
        <w:t xml:space="preserve"> dapat dilih</w:t>
      </w:r>
      <w:r w:rsidR="00993CB6">
        <w:t>at pada Tabel 3.31</w:t>
      </w:r>
      <w:r w:rsidR="00A17FFA">
        <w:t>.</w:t>
      </w:r>
    </w:p>
    <w:p w:rsidR="00CF4184" w:rsidRDefault="00993CB6" w:rsidP="00035D84">
      <w:pPr>
        <w:pStyle w:val="Heading4"/>
        <w:spacing w:line="276" w:lineRule="auto"/>
        <w:rPr>
          <w:b w:val="0"/>
        </w:rPr>
      </w:pPr>
      <w:bookmarkStart w:id="684" w:name="_Toc57484614"/>
      <w:bookmarkStart w:id="685" w:name="_Toc59477652"/>
      <w:bookmarkStart w:id="686" w:name="_Toc59482855"/>
      <w:bookmarkStart w:id="687" w:name="_Toc60505535"/>
      <w:bookmarkStart w:id="688" w:name="_Toc60505903"/>
      <w:bookmarkStart w:id="689" w:name="_Toc60506045"/>
      <w:r>
        <w:t>Tabel 3.31</w:t>
      </w:r>
      <w:r w:rsidR="00CF4184">
        <w:t xml:space="preserve"> </w:t>
      </w:r>
      <w:r w:rsidR="00E67771">
        <w:rPr>
          <w:b w:val="0"/>
        </w:rPr>
        <w:t xml:space="preserve">Struktur Tabel </w:t>
      </w:r>
      <w:bookmarkEnd w:id="684"/>
      <w:bookmarkEnd w:id="685"/>
      <w:bookmarkEnd w:id="686"/>
      <w:bookmarkEnd w:id="687"/>
      <w:bookmarkEnd w:id="688"/>
      <w:bookmarkEnd w:id="689"/>
      <w:r w:rsidR="004B5AA5">
        <w:rPr>
          <w:b w:val="0"/>
        </w:rPr>
        <w:t>data_slangword</w:t>
      </w:r>
    </w:p>
    <w:tbl>
      <w:tblPr>
        <w:tblStyle w:val="TableGrid"/>
        <w:tblW w:w="0" w:type="auto"/>
        <w:tblLook w:val="04A0" w:firstRow="1" w:lastRow="0" w:firstColumn="1" w:lastColumn="0" w:noHBand="0" w:noVBand="1"/>
      </w:tblPr>
      <w:tblGrid>
        <w:gridCol w:w="535"/>
        <w:gridCol w:w="2340"/>
        <w:gridCol w:w="1710"/>
        <w:gridCol w:w="2610"/>
        <w:gridCol w:w="1591"/>
      </w:tblGrid>
      <w:tr w:rsidR="00CF4184" w:rsidTr="005C6C5F">
        <w:tc>
          <w:tcPr>
            <w:tcW w:w="535" w:type="dxa"/>
            <w:shd w:val="clear" w:color="auto" w:fill="5B9BD5" w:themeFill="accent1"/>
          </w:tcPr>
          <w:p w:rsidR="00CF4184" w:rsidRPr="00490FBD" w:rsidRDefault="00CF4184" w:rsidP="00035D84">
            <w:pPr>
              <w:spacing w:line="276" w:lineRule="auto"/>
              <w:jc w:val="center"/>
              <w:rPr>
                <w:b/>
                <w:sz w:val="20"/>
                <w:szCs w:val="20"/>
              </w:rPr>
            </w:pPr>
            <w:r w:rsidRPr="00490FBD">
              <w:rPr>
                <w:b/>
                <w:sz w:val="20"/>
                <w:szCs w:val="20"/>
              </w:rPr>
              <w:t>No</w:t>
            </w:r>
          </w:p>
        </w:tc>
        <w:tc>
          <w:tcPr>
            <w:tcW w:w="2340" w:type="dxa"/>
            <w:shd w:val="clear" w:color="auto" w:fill="5B9BD5" w:themeFill="accent1"/>
          </w:tcPr>
          <w:p w:rsidR="00CF4184" w:rsidRPr="00490FBD" w:rsidRDefault="00CF4184" w:rsidP="00035D84">
            <w:pPr>
              <w:spacing w:line="276" w:lineRule="auto"/>
              <w:jc w:val="center"/>
              <w:rPr>
                <w:b/>
                <w:sz w:val="20"/>
                <w:szCs w:val="20"/>
              </w:rPr>
            </w:pPr>
            <w:r w:rsidRPr="00490FBD">
              <w:rPr>
                <w:b/>
                <w:sz w:val="20"/>
                <w:szCs w:val="20"/>
              </w:rPr>
              <w:t xml:space="preserve">Nama </w:t>
            </w:r>
            <w:r w:rsidRPr="001F02C5">
              <w:rPr>
                <w:b/>
                <w:i/>
                <w:sz w:val="20"/>
                <w:szCs w:val="20"/>
              </w:rPr>
              <w:t>Field</w:t>
            </w:r>
          </w:p>
        </w:tc>
        <w:tc>
          <w:tcPr>
            <w:tcW w:w="1710" w:type="dxa"/>
            <w:shd w:val="clear" w:color="auto" w:fill="5B9BD5" w:themeFill="accent1"/>
          </w:tcPr>
          <w:p w:rsidR="00CF4184" w:rsidRPr="00490FBD" w:rsidRDefault="00CF4184" w:rsidP="00035D84">
            <w:pPr>
              <w:spacing w:line="276" w:lineRule="auto"/>
              <w:jc w:val="center"/>
              <w:rPr>
                <w:b/>
                <w:sz w:val="20"/>
                <w:szCs w:val="20"/>
              </w:rPr>
            </w:pPr>
            <w:r w:rsidRPr="00490FBD">
              <w:rPr>
                <w:b/>
                <w:sz w:val="20"/>
                <w:szCs w:val="20"/>
              </w:rPr>
              <w:t>Tipe Data</w:t>
            </w:r>
          </w:p>
        </w:tc>
        <w:tc>
          <w:tcPr>
            <w:tcW w:w="2610" w:type="dxa"/>
            <w:shd w:val="clear" w:color="auto" w:fill="5B9BD5" w:themeFill="accent1"/>
          </w:tcPr>
          <w:p w:rsidR="00CF4184" w:rsidRPr="001F02C5" w:rsidRDefault="00CF4184" w:rsidP="00035D84">
            <w:pPr>
              <w:spacing w:line="276" w:lineRule="auto"/>
              <w:jc w:val="center"/>
              <w:rPr>
                <w:b/>
                <w:i/>
                <w:sz w:val="20"/>
                <w:szCs w:val="20"/>
              </w:rPr>
            </w:pPr>
            <w:r w:rsidRPr="001F02C5">
              <w:rPr>
                <w:b/>
                <w:i/>
                <w:sz w:val="20"/>
                <w:szCs w:val="20"/>
              </w:rPr>
              <w:t>Constraint</w:t>
            </w:r>
          </w:p>
        </w:tc>
        <w:tc>
          <w:tcPr>
            <w:tcW w:w="1591" w:type="dxa"/>
            <w:shd w:val="clear" w:color="auto" w:fill="5B9BD5" w:themeFill="accent1"/>
          </w:tcPr>
          <w:p w:rsidR="00CF4184" w:rsidRPr="00490FBD" w:rsidRDefault="00CF4184" w:rsidP="00035D84">
            <w:pPr>
              <w:spacing w:line="276" w:lineRule="auto"/>
              <w:jc w:val="center"/>
              <w:rPr>
                <w:b/>
                <w:sz w:val="20"/>
                <w:szCs w:val="20"/>
              </w:rPr>
            </w:pPr>
            <w:r w:rsidRPr="00490FBD">
              <w:rPr>
                <w:b/>
                <w:sz w:val="20"/>
                <w:szCs w:val="20"/>
              </w:rPr>
              <w:t>Keterangan</w:t>
            </w:r>
          </w:p>
        </w:tc>
      </w:tr>
      <w:tr w:rsidR="00CF4184" w:rsidTr="005C6C5F">
        <w:tc>
          <w:tcPr>
            <w:tcW w:w="535" w:type="dxa"/>
          </w:tcPr>
          <w:p w:rsidR="00CF4184" w:rsidRPr="00231173" w:rsidRDefault="00CF4184" w:rsidP="00035D84">
            <w:pPr>
              <w:spacing w:line="276" w:lineRule="auto"/>
              <w:rPr>
                <w:sz w:val="20"/>
                <w:szCs w:val="20"/>
              </w:rPr>
            </w:pPr>
            <w:r>
              <w:rPr>
                <w:sz w:val="20"/>
                <w:szCs w:val="20"/>
              </w:rPr>
              <w:t>1</w:t>
            </w:r>
          </w:p>
        </w:tc>
        <w:tc>
          <w:tcPr>
            <w:tcW w:w="2340" w:type="dxa"/>
          </w:tcPr>
          <w:p w:rsidR="00CF4184" w:rsidRPr="00231173" w:rsidRDefault="00E67771" w:rsidP="00035D84">
            <w:pPr>
              <w:spacing w:line="276" w:lineRule="auto"/>
              <w:rPr>
                <w:sz w:val="20"/>
                <w:szCs w:val="20"/>
              </w:rPr>
            </w:pPr>
            <w:r>
              <w:rPr>
                <w:sz w:val="20"/>
                <w:szCs w:val="20"/>
              </w:rPr>
              <w:t>id_</w:t>
            </w:r>
            <w:r w:rsidRPr="001F02C5">
              <w:rPr>
                <w:i/>
                <w:sz w:val="20"/>
                <w:szCs w:val="20"/>
              </w:rPr>
              <w:t>slangword</w:t>
            </w:r>
          </w:p>
        </w:tc>
        <w:tc>
          <w:tcPr>
            <w:tcW w:w="1710" w:type="dxa"/>
          </w:tcPr>
          <w:p w:rsidR="00CF4184" w:rsidRPr="00231173" w:rsidRDefault="00CF4184" w:rsidP="00035D84">
            <w:pPr>
              <w:spacing w:line="276" w:lineRule="auto"/>
              <w:rPr>
                <w:sz w:val="20"/>
                <w:szCs w:val="20"/>
              </w:rPr>
            </w:pPr>
            <w:r>
              <w:rPr>
                <w:sz w:val="20"/>
                <w:szCs w:val="20"/>
              </w:rPr>
              <w:t>int(4)</w:t>
            </w:r>
          </w:p>
        </w:tc>
        <w:tc>
          <w:tcPr>
            <w:tcW w:w="2610" w:type="dxa"/>
          </w:tcPr>
          <w:p w:rsidR="00CF4184" w:rsidRPr="001F02C5" w:rsidRDefault="00CF4184" w:rsidP="00035D84">
            <w:pPr>
              <w:spacing w:line="276" w:lineRule="auto"/>
              <w:rPr>
                <w:i/>
                <w:sz w:val="20"/>
                <w:szCs w:val="20"/>
              </w:rPr>
            </w:pPr>
            <w:r w:rsidRPr="001F02C5">
              <w:rPr>
                <w:i/>
                <w:sz w:val="20"/>
                <w:szCs w:val="20"/>
              </w:rPr>
              <w:t>Primary key, Auto Increment</w:t>
            </w:r>
          </w:p>
        </w:tc>
        <w:tc>
          <w:tcPr>
            <w:tcW w:w="1591" w:type="dxa"/>
          </w:tcPr>
          <w:p w:rsidR="00CF4184" w:rsidRPr="00231173" w:rsidRDefault="00E67771" w:rsidP="00035D84">
            <w:pPr>
              <w:spacing w:line="276" w:lineRule="auto"/>
              <w:rPr>
                <w:sz w:val="20"/>
                <w:szCs w:val="20"/>
              </w:rPr>
            </w:pPr>
            <w:r>
              <w:rPr>
                <w:sz w:val="20"/>
                <w:szCs w:val="20"/>
              </w:rPr>
              <w:t xml:space="preserve">Id </w:t>
            </w:r>
            <w:r w:rsidRPr="001F02C5">
              <w:rPr>
                <w:i/>
                <w:sz w:val="20"/>
                <w:szCs w:val="20"/>
              </w:rPr>
              <w:t>slangword</w:t>
            </w:r>
          </w:p>
        </w:tc>
      </w:tr>
      <w:tr w:rsidR="00CF4184" w:rsidTr="005C6C5F">
        <w:tc>
          <w:tcPr>
            <w:tcW w:w="535" w:type="dxa"/>
          </w:tcPr>
          <w:p w:rsidR="00CF4184" w:rsidRPr="00231173" w:rsidRDefault="00CF4184" w:rsidP="00035D84">
            <w:pPr>
              <w:spacing w:line="276" w:lineRule="auto"/>
              <w:rPr>
                <w:sz w:val="20"/>
                <w:szCs w:val="20"/>
              </w:rPr>
            </w:pPr>
            <w:r>
              <w:rPr>
                <w:sz w:val="20"/>
                <w:szCs w:val="20"/>
              </w:rPr>
              <w:t>2</w:t>
            </w:r>
          </w:p>
        </w:tc>
        <w:tc>
          <w:tcPr>
            <w:tcW w:w="2340" w:type="dxa"/>
          </w:tcPr>
          <w:p w:rsidR="00CF4184" w:rsidRPr="00231173" w:rsidRDefault="00E67771" w:rsidP="00035D84">
            <w:pPr>
              <w:spacing w:line="276" w:lineRule="auto"/>
              <w:rPr>
                <w:sz w:val="20"/>
                <w:szCs w:val="20"/>
              </w:rPr>
            </w:pPr>
            <w:r w:rsidRPr="001F02C5">
              <w:rPr>
                <w:i/>
                <w:sz w:val="20"/>
                <w:szCs w:val="20"/>
              </w:rPr>
              <w:t>slangword</w:t>
            </w:r>
          </w:p>
        </w:tc>
        <w:tc>
          <w:tcPr>
            <w:tcW w:w="1710" w:type="dxa"/>
          </w:tcPr>
          <w:p w:rsidR="00CF4184" w:rsidRPr="00231173" w:rsidRDefault="00CF4184" w:rsidP="00035D84">
            <w:pPr>
              <w:spacing w:line="276" w:lineRule="auto"/>
              <w:rPr>
                <w:sz w:val="20"/>
                <w:szCs w:val="20"/>
              </w:rPr>
            </w:pPr>
            <w:r>
              <w:rPr>
                <w:sz w:val="20"/>
                <w:szCs w:val="20"/>
              </w:rPr>
              <w:t>varchar(40)</w:t>
            </w:r>
          </w:p>
        </w:tc>
        <w:tc>
          <w:tcPr>
            <w:tcW w:w="2610" w:type="dxa"/>
          </w:tcPr>
          <w:p w:rsidR="00CF4184" w:rsidRPr="00231173" w:rsidRDefault="00CF4184" w:rsidP="00035D84">
            <w:pPr>
              <w:spacing w:line="276" w:lineRule="auto"/>
              <w:rPr>
                <w:sz w:val="20"/>
                <w:szCs w:val="20"/>
              </w:rPr>
            </w:pPr>
            <w:r>
              <w:rPr>
                <w:sz w:val="20"/>
                <w:szCs w:val="20"/>
              </w:rPr>
              <w:t>None</w:t>
            </w:r>
          </w:p>
        </w:tc>
        <w:tc>
          <w:tcPr>
            <w:tcW w:w="1591" w:type="dxa"/>
          </w:tcPr>
          <w:p w:rsidR="00CF4184" w:rsidRPr="00231173" w:rsidRDefault="00E67771" w:rsidP="00035D84">
            <w:pPr>
              <w:spacing w:line="276" w:lineRule="auto"/>
              <w:rPr>
                <w:sz w:val="20"/>
                <w:szCs w:val="20"/>
              </w:rPr>
            </w:pPr>
            <w:r>
              <w:rPr>
                <w:sz w:val="20"/>
                <w:szCs w:val="20"/>
              </w:rPr>
              <w:t xml:space="preserve">Data </w:t>
            </w:r>
            <w:r w:rsidRPr="001F02C5">
              <w:rPr>
                <w:i/>
                <w:sz w:val="20"/>
                <w:szCs w:val="20"/>
              </w:rPr>
              <w:t>slangword</w:t>
            </w:r>
          </w:p>
        </w:tc>
      </w:tr>
    </w:tbl>
    <w:p w:rsidR="0043473F" w:rsidRDefault="0043473F" w:rsidP="00805285">
      <w:pPr>
        <w:spacing w:line="276" w:lineRule="auto"/>
      </w:pPr>
    </w:p>
    <w:p w:rsidR="00CF4184" w:rsidRDefault="004B5AA5" w:rsidP="00805285">
      <w:pPr>
        <w:pStyle w:val="ListParagraph"/>
        <w:numPr>
          <w:ilvl w:val="0"/>
          <w:numId w:val="33"/>
        </w:numPr>
        <w:spacing w:line="276" w:lineRule="auto"/>
        <w:ind w:hanging="720"/>
      </w:pPr>
      <w:r>
        <w:t>Tabel data_kategori</w:t>
      </w:r>
    </w:p>
    <w:p w:rsidR="00CF4184" w:rsidRDefault="00CF4184" w:rsidP="00035D84">
      <w:pPr>
        <w:spacing w:after="240" w:line="276" w:lineRule="auto"/>
        <w:ind w:firstLine="720"/>
      </w:pPr>
      <w:r>
        <w:t xml:space="preserve">Pada tabel data kategori mempunyai 2 buah atribut yaitu id_kategori dan kategori dimana id_kategori sebagai </w:t>
      </w:r>
      <w:r w:rsidRPr="009A4074">
        <w:rPr>
          <w:i/>
        </w:rPr>
        <w:t>primary key</w:t>
      </w:r>
      <w:r>
        <w:t>. Tabel data kategori merupakan tabel yang menyimpan semua data yang berhubungan dengan data kategori. Struktur tabel data kategori dap</w:t>
      </w:r>
      <w:r w:rsidR="0080319E">
        <w:t>at dilihat pada Tabe</w:t>
      </w:r>
      <w:r w:rsidR="00993CB6">
        <w:t>l 3.32</w:t>
      </w:r>
      <w:r>
        <w:t>.</w:t>
      </w:r>
    </w:p>
    <w:p w:rsidR="00CF4184" w:rsidRDefault="00993CB6" w:rsidP="00035D84">
      <w:pPr>
        <w:pStyle w:val="Heading4"/>
        <w:spacing w:line="276" w:lineRule="auto"/>
        <w:rPr>
          <w:b w:val="0"/>
        </w:rPr>
      </w:pPr>
      <w:bookmarkStart w:id="690" w:name="_Toc57484615"/>
      <w:bookmarkStart w:id="691" w:name="_Toc59477653"/>
      <w:bookmarkStart w:id="692" w:name="_Toc59482856"/>
      <w:bookmarkStart w:id="693" w:name="_Toc60505536"/>
      <w:bookmarkStart w:id="694" w:name="_Toc60505904"/>
      <w:bookmarkStart w:id="695" w:name="_Toc60506046"/>
      <w:r>
        <w:t>Tabel 3.32</w:t>
      </w:r>
      <w:r w:rsidR="00CF4184">
        <w:t xml:space="preserve"> </w:t>
      </w:r>
      <w:r w:rsidR="00E67771">
        <w:rPr>
          <w:b w:val="0"/>
        </w:rPr>
        <w:t xml:space="preserve">Struktur Tabel </w:t>
      </w:r>
      <w:bookmarkEnd w:id="690"/>
      <w:bookmarkEnd w:id="691"/>
      <w:bookmarkEnd w:id="692"/>
      <w:bookmarkEnd w:id="693"/>
      <w:bookmarkEnd w:id="694"/>
      <w:bookmarkEnd w:id="695"/>
      <w:r w:rsidR="004B5AA5">
        <w:rPr>
          <w:b w:val="0"/>
        </w:rPr>
        <w:t>data_kategori</w:t>
      </w:r>
    </w:p>
    <w:tbl>
      <w:tblPr>
        <w:tblStyle w:val="TableGrid"/>
        <w:tblW w:w="0" w:type="auto"/>
        <w:tblLook w:val="04A0" w:firstRow="1" w:lastRow="0" w:firstColumn="1" w:lastColumn="0" w:noHBand="0" w:noVBand="1"/>
      </w:tblPr>
      <w:tblGrid>
        <w:gridCol w:w="535"/>
        <w:gridCol w:w="2340"/>
        <w:gridCol w:w="1710"/>
        <w:gridCol w:w="2610"/>
        <w:gridCol w:w="1591"/>
      </w:tblGrid>
      <w:tr w:rsidR="00CF4184" w:rsidTr="005C6C5F">
        <w:tc>
          <w:tcPr>
            <w:tcW w:w="535" w:type="dxa"/>
            <w:shd w:val="clear" w:color="auto" w:fill="5B9BD5" w:themeFill="accent1"/>
          </w:tcPr>
          <w:p w:rsidR="00CF4184" w:rsidRPr="00490FBD" w:rsidRDefault="00CF4184" w:rsidP="00035D84">
            <w:pPr>
              <w:spacing w:line="276" w:lineRule="auto"/>
              <w:jc w:val="center"/>
              <w:rPr>
                <w:b/>
                <w:sz w:val="20"/>
                <w:szCs w:val="20"/>
              </w:rPr>
            </w:pPr>
            <w:r w:rsidRPr="00490FBD">
              <w:rPr>
                <w:b/>
                <w:sz w:val="20"/>
                <w:szCs w:val="20"/>
              </w:rPr>
              <w:t>No</w:t>
            </w:r>
          </w:p>
        </w:tc>
        <w:tc>
          <w:tcPr>
            <w:tcW w:w="2340" w:type="dxa"/>
            <w:shd w:val="clear" w:color="auto" w:fill="5B9BD5" w:themeFill="accent1"/>
          </w:tcPr>
          <w:p w:rsidR="00CF4184" w:rsidRPr="00490FBD" w:rsidRDefault="00CF4184" w:rsidP="00035D84">
            <w:pPr>
              <w:spacing w:line="276" w:lineRule="auto"/>
              <w:jc w:val="center"/>
              <w:rPr>
                <w:b/>
                <w:sz w:val="20"/>
                <w:szCs w:val="20"/>
              </w:rPr>
            </w:pPr>
            <w:r w:rsidRPr="00490FBD">
              <w:rPr>
                <w:b/>
                <w:sz w:val="20"/>
                <w:szCs w:val="20"/>
              </w:rPr>
              <w:t xml:space="preserve">Nama </w:t>
            </w:r>
            <w:r w:rsidRPr="001F02C5">
              <w:rPr>
                <w:b/>
                <w:i/>
                <w:sz w:val="20"/>
                <w:szCs w:val="20"/>
              </w:rPr>
              <w:t>Field</w:t>
            </w:r>
          </w:p>
        </w:tc>
        <w:tc>
          <w:tcPr>
            <w:tcW w:w="1710" w:type="dxa"/>
            <w:shd w:val="clear" w:color="auto" w:fill="5B9BD5" w:themeFill="accent1"/>
          </w:tcPr>
          <w:p w:rsidR="00CF4184" w:rsidRPr="00490FBD" w:rsidRDefault="00CF4184" w:rsidP="00035D84">
            <w:pPr>
              <w:spacing w:line="276" w:lineRule="auto"/>
              <w:jc w:val="center"/>
              <w:rPr>
                <w:b/>
                <w:sz w:val="20"/>
                <w:szCs w:val="20"/>
              </w:rPr>
            </w:pPr>
            <w:r w:rsidRPr="00490FBD">
              <w:rPr>
                <w:b/>
                <w:sz w:val="20"/>
                <w:szCs w:val="20"/>
              </w:rPr>
              <w:t>Tipe Data</w:t>
            </w:r>
          </w:p>
        </w:tc>
        <w:tc>
          <w:tcPr>
            <w:tcW w:w="2610" w:type="dxa"/>
            <w:shd w:val="clear" w:color="auto" w:fill="5B9BD5" w:themeFill="accent1"/>
          </w:tcPr>
          <w:p w:rsidR="00CF4184" w:rsidRPr="001F02C5" w:rsidRDefault="00CF4184" w:rsidP="00035D84">
            <w:pPr>
              <w:spacing w:line="276" w:lineRule="auto"/>
              <w:jc w:val="center"/>
              <w:rPr>
                <w:b/>
                <w:i/>
                <w:sz w:val="20"/>
                <w:szCs w:val="20"/>
              </w:rPr>
            </w:pPr>
            <w:r w:rsidRPr="001F02C5">
              <w:rPr>
                <w:b/>
                <w:i/>
                <w:sz w:val="20"/>
                <w:szCs w:val="20"/>
              </w:rPr>
              <w:t>Constraint</w:t>
            </w:r>
          </w:p>
        </w:tc>
        <w:tc>
          <w:tcPr>
            <w:tcW w:w="1591" w:type="dxa"/>
            <w:shd w:val="clear" w:color="auto" w:fill="5B9BD5" w:themeFill="accent1"/>
          </w:tcPr>
          <w:p w:rsidR="00CF4184" w:rsidRPr="00490FBD" w:rsidRDefault="00CF4184" w:rsidP="00035D84">
            <w:pPr>
              <w:spacing w:line="276" w:lineRule="auto"/>
              <w:jc w:val="center"/>
              <w:rPr>
                <w:b/>
                <w:sz w:val="20"/>
                <w:szCs w:val="20"/>
              </w:rPr>
            </w:pPr>
            <w:r w:rsidRPr="00490FBD">
              <w:rPr>
                <w:b/>
                <w:sz w:val="20"/>
                <w:szCs w:val="20"/>
              </w:rPr>
              <w:t>Keterangan</w:t>
            </w:r>
          </w:p>
        </w:tc>
      </w:tr>
      <w:tr w:rsidR="00CF4184" w:rsidTr="005C6C5F">
        <w:tc>
          <w:tcPr>
            <w:tcW w:w="535" w:type="dxa"/>
          </w:tcPr>
          <w:p w:rsidR="00CF4184" w:rsidRPr="00231173" w:rsidRDefault="00CF4184" w:rsidP="00035D84">
            <w:pPr>
              <w:spacing w:line="276" w:lineRule="auto"/>
              <w:rPr>
                <w:sz w:val="20"/>
                <w:szCs w:val="20"/>
              </w:rPr>
            </w:pPr>
            <w:r>
              <w:rPr>
                <w:sz w:val="20"/>
                <w:szCs w:val="20"/>
              </w:rPr>
              <w:t>1</w:t>
            </w:r>
          </w:p>
        </w:tc>
        <w:tc>
          <w:tcPr>
            <w:tcW w:w="2340" w:type="dxa"/>
          </w:tcPr>
          <w:p w:rsidR="00CF4184" w:rsidRPr="00231173" w:rsidRDefault="00E67771" w:rsidP="00035D84">
            <w:pPr>
              <w:spacing w:line="276" w:lineRule="auto"/>
              <w:rPr>
                <w:sz w:val="20"/>
                <w:szCs w:val="20"/>
              </w:rPr>
            </w:pPr>
            <w:r>
              <w:rPr>
                <w:sz w:val="20"/>
                <w:szCs w:val="20"/>
              </w:rPr>
              <w:t>id_kategori</w:t>
            </w:r>
          </w:p>
        </w:tc>
        <w:tc>
          <w:tcPr>
            <w:tcW w:w="1710" w:type="dxa"/>
          </w:tcPr>
          <w:p w:rsidR="00CF4184" w:rsidRPr="00231173" w:rsidRDefault="00CF4184" w:rsidP="00035D84">
            <w:pPr>
              <w:spacing w:line="276" w:lineRule="auto"/>
              <w:rPr>
                <w:sz w:val="20"/>
                <w:szCs w:val="20"/>
              </w:rPr>
            </w:pPr>
            <w:r>
              <w:rPr>
                <w:sz w:val="20"/>
                <w:szCs w:val="20"/>
              </w:rPr>
              <w:t>int(4)</w:t>
            </w:r>
          </w:p>
        </w:tc>
        <w:tc>
          <w:tcPr>
            <w:tcW w:w="2610" w:type="dxa"/>
          </w:tcPr>
          <w:p w:rsidR="00CF4184" w:rsidRPr="001F02C5" w:rsidRDefault="00CF4184" w:rsidP="00035D84">
            <w:pPr>
              <w:spacing w:line="276" w:lineRule="auto"/>
              <w:rPr>
                <w:i/>
                <w:sz w:val="20"/>
                <w:szCs w:val="20"/>
              </w:rPr>
            </w:pPr>
            <w:r w:rsidRPr="001F02C5">
              <w:rPr>
                <w:i/>
                <w:sz w:val="20"/>
                <w:szCs w:val="20"/>
              </w:rPr>
              <w:t>Primary key, Auto Increment</w:t>
            </w:r>
          </w:p>
        </w:tc>
        <w:tc>
          <w:tcPr>
            <w:tcW w:w="1591" w:type="dxa"/>
          </w:tcPr>
          <w:p w:rsidR="00CF4184" w:rsidRPr="00231173" w:rsidRDefault="00E67771" w:rsidP="00035D84">
            <w:pPr>
              <w:spacing w:line="276" w:lineRule="auto"/>
              <w:rPr>
                <w:sz w:val="20"/>
                <w:szCs w:val="20"/>
              </w:rPr>
            </w:pPr>
            <w:r>
              <w:rPr>
                <w:sz w:val="20"/>
                <w:szCs w:val="20"/>
              </w:rPr>
              <w:t>Id kategori</w:t>
            </w:r>
          </w:p>
        </w:tc>
      </w:tr>
      <w:tr w:rsidR="00CF4184" w:rsidTr="005C6C5F">
        <w:tc>
          <w:tcPr>
            <w:tcW w:w="535" w:type="dxa"/>
          </w:tcPr>
          <w:p w:rsidR="00CF4184" w:rsidRPr="00231173" w:rsidRDefault="00CF4184" w:rsidP="00035D84">
            <w:pPr>
              <w:spacing w:line="276" w:lineRule="auto"/>
              <w:rPr>
                <w:sz w:val="20"/>
                <w:szCs w:val="20"/>
              </w:rPr>
            </w:pPr>
            <w:r>
              <w:rPr>
                <w:sz w:val="20"/>
                <w:szCs w:val="20"/>
              </w:rPr>
              <w:t>2</w:t>
            </w:r>
          </w:p>
        </w:tc>
        <w:tc>
          <w:tcPr>
            <w:tcW w:w="2340" w:type="dxa"/>
          </w:tcPr>
          <w:p w:rsidR="00CF4184" w:rsidRPr="00231173" w:rsidRDefault="00E67771" w:rsidP="00035D84">
            <w:pPr>
              <w:spacing w:line="276" w:lineRule="auto"/>
              <w:rPr>
                <w:sz w:val="20"/>
                <w:szCs w:val="20"/>
              </w:rPr>
            </w:pPr>
            <w:r>
              <w:rPr>
                <w:sz w:val="20"/>
                <w:szCs w:val="20"/>
              </w:rPr>
              <w:t>kategori</w:t>
            </w:r>
          </w:p>
        </w:tc>
        <w:tc>
          <w:tcPr>
            <w:tcW w:w="1710" w:type="dxa"/>
          </w:tcPr>
          <w:p w:rsidR="00CF4184" w:rsidRPr="00231173" w:rsidRDefault="00CF4184" w:rsidP="00035D84">
            <w:pPr>
              <w:spacing w:line="276" w:lineRule="auto"/>
              <w:rPr>
                <w:sz w:val="20"/>
                <w:szCs w:val="20"/>
              </w:rPr>
            </w:pPr>
            <w:r>
              <w:rPr>
                <w:sz w:val="20"/>
                <w:szCs w:val="20"/>
              </w:rPr>
              <w:t>varchar(40)</w:t>
            </w:r>
          </w:p>
        </w:tc>
        <w:tc>
          <w:tcPr>
            <w:tcW w:w="2610" w:type="dxa"/>
          </w:tcPr>
          <w:p w:rsidR="00CF4184" w:rsidRPr="00231173" w:rsidRDefault="00CF4184" w:rsidP="00035D84">
            <w:pPr>
              <w:spacing w:line="276" w:lineRule="auto"/>
              <w:rPr>
                <w:sz w:val="20"/>
                <w:szCs w:val="20"/>
              </w:rPr>
            </w:pPr>
            <w:r>
              <w:rPr>
                <w:sz w:val="20"/>
                <w:szCs w:val="20"/>
              </w:rPr>
              <w:t>None</w:t>
            </w:r>
          </w:p>
        </w:tc>
        <w:tc>
          <w:tcPr>
            <w:tcW w:w="1591" w:type="dxa"/>
          </w:tcPr>
          <w:p w:rsidR="00CF4184" w:rsidRPr="00231173" w:rsidRDefault="00E67771" w:rsidP="00035D84">
            <w:pPr>
              <w:spacing w:line="276" w:lineRule="auto"/>
              <w:rPr>
                <w:sz w:val="20"/>
                <w:szCs w:val="20"/>
              </w:rPr>
            </w:pPr>
            <w:r>
              <w:rPr>
                <w:sz w:val="20"/>
                <w:szCs w:val="20"/>
              </w:rPr>
              <w:t>Data kategori</w:t>
            </w:r>
          </w:p>
        </w:tc>
      </w:tr>
    </w:tbl>
    <w:p w:rsidR="0043473F" w:rsidRDefault="0043473F" w:rsidP="00805285">
      <w:pPr>
        <w:spacing w:line="276" w:lineRule="auto"/>
      </w:pPr>
    </w:p>
    <w:p w:rsidR="00CF4184" w:rsidRDefault="004B5AA5" w:rsidP="00805285">
      <w:pPr>
        <w:pStyle w:val="ListParagraph"/>
        <w:numPr>
          <w:ilvl w:val="0"/>
          <w:numId w:val="33"/>
        </w:numPr>
        <w:spacing w:line="276" w:lineRule="auto"/>
        <w:ind w:hanging="720"/>
      </w:pPr>
      <w:r>
        <w:t>Tabel histori</w:t>
      </w:r>
    </w:p>
    <w:p w:rsidR="00A17FFA" w:rsidRDefault="008B32E2" w:rsidP="00805285">
      <w:pPr>
        <w:spacing w:after="240" w:line="276" w:lineRule="auto"/>
        <w:ind w:firstLine="720"/>
      </w:pPr>
      <w:r>
        <w:t xml:space="preserve">Pada tabel hasil analisis mempunyai 7 atribut yaitu id_histori, akurasisw, akurasinsw, eksekusisw, eksekusinsw, jmldatalatih, jmldatauji, dan id_histori sebagai </w:t>
      </w:r>
      <w:r w:rsidRPr="00035D84">
        <w:rPr>
          <w:i/>
        </w:rPr>
        <w:t>primary key</w:t>
      </w:r>
      <w:r>
        <w:t xml:space="preserve">. Tabel hasil analisis merupakan tabel yang menyimpan semua data yang berhubungan dengan data kategori. Struktur tabel data hasil analisis dapat dilihat pada </w:t>
      </w:r>
      <w:bookmarkStart w:id="696" w:name="_Toc59477654"/>
      <w:bookmarkStart w:id="697" w:name="_Toc59482857"/>
      <w:r w:rsidR="00993CB6">
        <w:t>Tabel 2.33</w:t>
      </w:r>
      <w:r w:rsidR="00BC74A6">
        <w:t>.</w:t>
      </w:r>
    </w:p>
    <w:p w:rsidR="00C15427" w:rsidRPr="00C15427" w:rsidRDefault="00993CB6" w:rsidP="00035D84">
      <w:pPr>
        <w:pStyle w:val="Heading4"/>
        <w:spacing w:line="276" w:lineRule="auto"/>
        <w:rPr>
          <w:b w:val="0"/>
        </w:rPr>
      </w:pPr>
      <w:bookmarkStart w:id="698" w:name="_Toc60505537"/>
      <w:bookmarkStart w:id="699" w:name="_Toc60505905"/>
      <w:bookmarkStart w:id="700" w:name="_Toc60506047"/>
      <w:r>
        <w:t>Tabel 3.34</w:t>
      </w:r>
      <w:r w:rsidR="00C15427">
        <w:t xml:space="preserve">. </w:t>
      </w:r>
      <w:r w:rsidR="00C15427">
        <w:rPr>
          <w:b w:val="0"/>
        </w:rPr>
        <w:t xml:space="preserve">Struktur Tabel </w:t>
      </w:r>
      <w:bookmarkEnd w:id="696"/>
      <w:bookmarkEnd w:id="697"/>
      <w:bookmarkEnd w:id="698"/>
      <w:bookmarkEnd w:id="699"/>
      <w:bookmarkEnd w:id="700"/>
      <w:r w:rsidR="004B5AA5">
        <w:rPr>
          <w:b w:val="0"/>
        </w:rPr>
        <w:t>histori</w:t>
      </w:r>
    </w:p>
    <w:tbl>
      <w:tblPr>
        <w:tblStyle w:val="TableGrid"/>
        <w:tblW w:w="0" w:type="auto"/>
        <w:tblLook w:val="04A0" w:firstRow="1" w:lastRow="0" w:firstColumn="1" w:lastColumn="0" w:noHBand="0" w:noVBand="1"/>
      </w:tblPr>
      <w:tblGrid>
        <w:gridCol w:w="535"/>
        <w:gridCol w:w="1800"/>
        <w:gridCol w:w="1620"/>
        <w:gridCol w:w="2610"/>
        <w:gridCol w:w="2221"/>
      </w:tblGrid>
      <w:tr w:rsidR="00C15427" w:rsidTr="00C15427">
        <w:tc>
          <w:tcPr>
            <w:tcW w:w="535" w:type="dxa"/>
            <w:shd w:val="clear" w:color="auto" w:fill="5B9BD5" w:themeFill="accent1"/>
          </w:tcPr>
          <w:p w:rsidR="00C15427" w:rsidRPr="00490FBD" w:rsidRDefault="00C15427" w:rsidP="00035D84">
            <w:pPr>
              <w:spacing w:line="276" w:lineRule="auto"/>
              <w:jc w:val="center"/>
              <w:rPr>
                <w:b/>
                <w:sz w:val="20"/>
                <w:szCs w:val="20"/>
              </w:rPr>
            </w:pPr>
            <w:r w:rsidRPr="00490FBD">
              <w:rPr>
                <w:b/>
                <w:sz w:val="20"/>
                <w:szCs w:val="20"/>
              </w:rPr>
              <w:t>No</w:t>
            </w:r>
          </w:p>
        </w:tc>
        <w:tc>
          <w:tcPr>
            <w:tcW w:w="1800" w:type="dxa"/>
            <w:shd w:val="clear" w:color="auto" w:fill="5B9BD5" w:themeFill="accent1"/>
          </w:tcPr>
          <w:p w:rsidR="00C15427" w:rsidRPr="00490FBD" w:rsidRDefault="00C15427" w:rsidP="00035D84">
            <w:pPr>
              <w:spacing w:line="276" w:lineRule="auto"/>
              <w:jc w:val="center"/>
              <w:rPr>
                <w:b/>
                <w:sz w:val="20"/>
                <w:szCs w:val="20"/>
              </w:rPr>
            </w:pPr>
            <w:r w:rsidRPr="00490FBD">
              <w:rPr>
                <w:b/>
                <w:sz w:val="20"/>
                <w:szCs w:val="20"/>
              </w:rPr>
              <w:t xml:space="preserve">Nama </w:t>
            </w:r>
            <w:r w:rsidRPr="001F02C5">
              <w:rPr>
                <w:b/>
                <w:i/>
                <w:sz w:val="20"/>
                <w:szCs w:val="20"/>
              </w:rPr>
              <w:t>Field</w:t>
            </w:r>
          </w:p>
        </w:tc>
        <w:tc>
          <w:tcPr>
            <w:tcW w:w="1620" w:type="dxa"/>
            <w:shd w:val="clear" w:color="auto" w:fill="5B9BD5" w:themeFill="accent1"/>
          </w:tcPr>
          <w:p w:rsidR="00C15427" w:rsidRPr="00490FBD" w:rsidRDefault="00C15427" w:rsidP="00035D84">
            <w:pPr>
              <w:spacing w:line="276" w:lineRule="auto"/>
              <w:jc w:val="center"/>
              <w:rPr>
                <w:b/>
                <w:sz w:val="20"/>
                <w:szCs w:val="20"/>
              </w:rPr>
            </w:pPr>
            <w:r w:rsidRPr="00490FBD">
              <w:rPr>
                <w:b/>
                <w:sz w:val="20"/>
                <w:szCs w:val="20"/>
              </w:rPr>
              <w:t>Tipe Data</w:t>
            </w:r>
          </w:p>
        </w:tc>
        <w:tc>
          <w:tcPr>
            <w:tcW w:w="2610" w:type="dxa"/>
            <w:shd w:val="clear" w:color="auto" w:fill="5B9BD5" w:themeFill="accent1"/>
          </w:tcPr>
          <w:p w:rsidR="00C15427" w:rsidRPr="001F02C5" w:rsidRDefault="00C15427" w:rsidP="00035D84">
            <w:pPr>
              <w:spacing w:line="276" w:lineRule="auto"/>
              <w:jc w:val="center"/>
              <w:rPr>
                <w:b/>
                <w:i/>
                <w:sz w:val="20"/>
                <w:szCs w:val="20"/>
              </w:rPr>
            </w:pPr>
            <w:r w:rsidRPr="001F02C5">
              <w:rPr>
                <w:b/>
                <w:i/>
                <w:sz w:val="20"/>
                <w:szCs w:val="20"/>
              </w:rPr>
              <w:t>Constraint</w:t>
            </w:r>
          </w:p>
        </w:tc>
        <w:tc>
          <w:tcPr>
            <w:tcW w:w="2221" w:type="dxa"/>
            <w:shd w:val="clear" w:color="auto" w:fill="5B9BD5" w:themeFill="accent1"/>
          </w:tcPr>
          <w:p w:rsidR="00C15427" w:rsidRPr="00490FBD" w:rsidRDefault="00C15427" w:rsidP="00035D84">
            <w:pPr>
              <w:spacing w:line="276" w:lineRule="auto"/>
              <w:jc w:val="center"/>
              <w:rPr>
                <w:b/>
                <w:sz w:val="20"/>
                <w:szCs w:val="20"/>
              </w:rPr>
            </w:pPr>
            <w:r w:rsidRPr="00490FBD">
              <w:rPr>
                <w:b/>
                <w:sz w:val="20"/>
                <w:szCs w:val="20"/>
              </w:rPr>
              <w:t>Keterangan</w:t>
            </w:r>
          </w:p>
        </w:tc>
      </w:tr>
      <w:tr w:rsidR="00C15427" w:rsidTr="00C15427">
        <w:tc>
          <w:tcPr>
            <w:tcW w:w="535" w:type="dxa"/>
          </w:tcPr>
          <w:p w:rsidR="00C15427" w:rsidRPr="00231173" w:rsidRDefault="00C15427" w:rsidP="00035D84">
            <w:pPr>
              <w:spacing w:line="276" w:lineRule="auto"/>
              <w:rPr>
                <w:sz w:val="20"/>
                <w:szCs w:val="20"/>
              </w:rPr>
            </w:pPr>
            <w:r>
              <w:rPr>
                <w:sz w:val="20"/>
                <w:szCs w:val="20"/>
              </w:rPr>
              <w:t>1</w:t>
            </w:r>
          </w:p>
        </w:tc>
        <w:tc>
          <w:tcPr>
            <w:tcW w:w="1800" w:type="dxa"/>
          </w:tcPr>
          <w:p w:rsidR="00C15427" w:rsidRPr="00231173" w:rsidRDefault="00C15427" w:rsidP="00035D84">
            <w:pPr>
              <w:spacing w:line="276" w:lineRule="auto"/>
              <w:rPr>
                <w:sz w:val="20"/>
                <w:szCs w:val="20"/>
              </w:rPr>
            </w:pPr>
            <w:r w:rsidRPr="00C15427">
              <w:rPr>
                <w:sz w:val="20"/>
                <w:szCs w:val="20"/>
              </w:rPr>
              <w:t>id_histori</w:t>
            </w:r>
          </w:p>
        </w:tc>
        <w:tc>
          <w:tcPr>
            <w:tcW w:w="1620" w:type="dxa"/>
          </w:tcPr>
          <w:p w:rsidR="00C15427" w:rsidRPr="00231173" w:rsidRDefault="00C15427" w:rsidP="00035D84">
            <w:pPr>
              <w:spacing w:line="276" w:lineRule="auto"/>
              <w:rPr>
                <w:sz w:val="20"/>
                <w:szCs w:val="20"/>
              </w:rPr>
            </w:pPr>
            <w:r>
              <w:rPr>
                <w:sz w:val="20"/>
                <w:szCs w:val="20"/>
              </w:rPr>
              <w:t>int(5)</w:t>
            </w:r>
          </w:p>
        </w:tc>
        <w:tc>
          <w:tcPr>
            <w:tcW w:w="2610" w:type="dxa"/>
          </w:tcPr>
          <w:p w:rsidR="00C15427" w:rsidRPr="001F02C5" w:rsidRDefault="00C15427" w:rsidP="00035D84">
            <w:pPr>
              <w:spacing w:line="276" w:lineRule="auto"/>
              <w:rPr>
                <w:i/>
                <w:sz w:val="20"/>
                <w:szCs w:val="20"/>
              </w:rPr>
            </w:pPr>
            <w:r w:rsidRPr="001F02C5">
              <w:rPr>
                <w:i/>
                <w:sz w:val="20"/>
                <w:szCs w:val="20"/>
              </w:rPr>
              <w:t>Primary key, Auto Increment</w:t>
            </w:r>
          </w:p>
        </w:tc>
        <w:tc>
          <w:tcPr>
            <w:tcW w:w="2221" w:type="dxa"/>
          </w:tcPr>
          <w:p w:rsidR="00C15427" w:rsidRPr="00231173" w:rsidRDefault="00C15427" w:rsidP="00035D84">
            <w:pPr>
              <w:spacing w:line="276" w:lineRule="auto"/>
              <w:rPr>
                <w:sz w:val="20"/>
                <w:szCs w:val="20"/>
              </w:rPr>
            </w:pPr>
            <w:r>
              <w:rPr>
                <w:sz w:val="20"/>
                <w:szCs w:val="20"/>
              </w:rPr>
              <w:t>Id histori</w:t>
            </w:r>
          </w:p>
        </w:tc>
      </w:tr>
      <w:tr w:rsidR="00C15427" w:rsidTr="00C15427">
        <w:tc>
          <w:tcPr>
            <w:tcW w:w="535" w:type="dxa"/>
          </w:tcPr>
          <w:p w:rsidR="00C15427" w:rsidRPr="00231173" w:rsidRDefault="00C15427" w:rsidP="00035D84">
            <w:pPr>
              <w:spacing w:line="276" w:lineRule="auto"/>
              <w:rPr>
                <w:sz w:val="20"/>
                <w:szCs w:val="20"/>
              </w:rPr>
            </w:pPr>
            <w:r>
              <w:rPr>
                <w:sz w:val="20"/>
                <w:szCs w:val="20"/>
              </w:rPr>
              <w:t>2</w:t>
            </w:r>
          </w:p>
        </w:tc>
        <w:tc>
          <w:tcPr>
            <w:tcW w:w="1800" w:type="dxa"/>
          </w:tcPr>
          <w:p w:rsidR="00C15427" w:rsidRPr="00231173" w:rsidRDefault="00C15427" w:rsidP="00035D84">
            <w:pPr>
              <w:spacing w:line="276" w:lineRule="auto"/>
              <w:rPr>
                <w:sz w:val="20"/>
                <w:szCs w:val="20"/>
              </w:rPr>
            </w:pPr>
            <w:r w:rsidRPr="00C15427">
              <w:rPr>
                <w:sz w:val="20"/>
                <w:szCs w:val="20"/>
              </w:rPr>
              <w:t>akurasisw</w:t>
            </w:r>
          </w:p>
        </w:tc>
        <w:tc>
          <w:tcPr>
            <w:tcW w:w="1620" w:type="dxa"/>
          </w:tcPr>
          <w:p w:rsidR="00C15427" w:rsidRPr="00231173" w:rsidRDefault="004B5AA5" w:rsidP="00035D84">
            <w:pPr>
              <w:spacing w:line="276" w:lineRule="auto"/>
              <w:rPr>
                <w:sz w:val="20"/>
                <w:szCs w:val="20"/>
              </w:rPr>
            </w:pPr>
            <w:r>
              <w:rPr>
                <w:sz w:val="20"/>
                <w:szCs w:val="20"/>
              </w:rPr>
              <w:t>float</w:t>
            </w:r>
          </w:p>
        </w:tc>
        <w:tc>
          <w:tcPr>
            <w:tcW w:w="2610" w:type="dxa"/>
          </w:tcPr>
          <w:p w:rsidR="00C15427" w:rsidRPr="00231173" w:rsidRDefault="00C15427" w:rsidP="00035D84">
            <w:pPr>
              <w:spacing w:line="276" w:lineRule="auto"/>
              <w:rPr>
                <w:sz w:val="20"/>
                <w:szCs w:val="20"/>
              </w:rPr>
            </w:pPr>
            <w:r>
              <w:rPr>
                <w:sz w:val="20"/>
                <w:szCs w:val="20"/>
              </w:rPr>
              <w:t>None</w:t>
            </w:r>
          </w:p>
        </w:tc>
        <w:tc>
          <w:tcPr>
            <w:tcW w:w="2221" w:type="dxa"/>
          </w:tcPr>
          <w:p w:rsidR="00C15427" w:rsidRPr="00231173" w:rsidRDefault="00C15427" w:rsidP="00035D84">
            <w:pPr>
              <w:spacing w:line="276" w:lineRule="auto"/>
              <w:rPr>
                <w:sz w:val="20"/>
                <w:szCs w:val="20"/>
              </w:rPr>
            </w:pPr>
            <w:r>
              <w:rPr>
                <w:sz w:val="20"/>
                <w:szCs w:val="20"/>
              </w:rPr>
              <w:t>Akurasi stopword</w:t>
            </w:r>
          </w:p>
        </w:tc>
      </w:tr>
      <w:tr w:rsidR="00C15427" w:rsidTr="00C15427">
        <w:tc>
          <w:tcPr>
            <w:tcW w:w="535" w:type="dxa"/>
          </w:tcPr>
          <w:p w:rsidR="00C15427" w:rsidRDefault="00C15427" w:rsidP="00035D84">
            <w:pPr>
              <w:spacing w:line="276" w:lineRule="auto"/>
              <w:rPr>
                <w:sz w:val="20"/>
                <w:szCs w:val="20"/>
              </w:rPr>
            </w:pPr>
            <w:r>
              <w:rPr>
                <w:sz w:val="20"/>
                <w:szCs w:val="20"/>
              </w:rPr>
              <w:t>3</w:t>
            </w:r>
          </w:p>
        </w:tc>
        <w:tc>
          <w:tcPr>
            <w:tcW w:w="1800" w:type="dxa"/>
          </w:tcPr>
          <w:p w:rsidR="00C15427" w:rsidRDefault="00C15427" w:rsidP="00035D84">
            <w:pPr>
              <w:spacing w:line="276" w:lineRule="auto"/>
              <w:rPr>
                <w:sz w:val="20"/>
                <w:szCs w:val="20"/>
              </w:rPr>
            </w:pPr>
            <w:r>
              <w:rPr>
                <w:sz w:val="20"/>
                <w:szCs w:val="20"/>
              </w:rPr>
              <w:t>akurasinsw</w:t>
            </w:r>
          </w:p>
        </w:tc>
        <w:tc>
          <w:tcPr>
            <w:tcW w:w="1620" w:type="dxa"/>
          </w:tcPr>
          <w:p w:rsidR="00C15427" w:rsidRDefault="004B5AA5" w:rsidP="00035D84">
            <w:pPr>
              <w:spacing w:line="276" w:lineRule="auto"/>
              <w:rPr>
                <w:sz w:val="20"/>
                <w:szCs w:val="20"/>
              </w:rPr>
            </w:pPr>
            <w:r>
              <w:rPr>
                <w:sz w:val="20"/>
                <w:szCs w:val="20"/>
              </w:rPr>
              <w:t>float</w:t>
            </w:r>
          </w:p>
        </w:tc>
        <w:tc>
          <w:tcPr>
            <w:tcW w:w="2610" w:type="dxa"/>
          </w:tcPr>
          <w:p w:rsidR="00C15427" w:rsidRDefault="00C15427" w:rsidP="00035D84">
            <w:pPr>
              <w:spacing w:line="276" w:lineRule="auto"/>
              <w:rPr>
                <w:sz w:val="20"/>
                <w:szCs w:val="20"/>
              </w:rPr>
            </w:pPr>
            <w:r>
              <w:rPr>
                <w:sz w:val="20"/>
                <w:szCs w:val="20"/>
              </w:rPr>
              <w:t>None</w:t>
            </w:r>
          </w:p>
        </w:tc>
        <w:tc>
          <w:tcPr>
            <w:tcW w:w="2221" w:type="dxa"/>
          </w:tcPr>
          <w:p w:rsidR="00C15427" w:rsidRDefault="00C15427" w:rsidP="00035D84">
            <w:pPr>
              <w:spacing w:line="276" w:lineRule="auto"/>
              <w:rPr>
                <w:sz w:val="20"/>
                <w:szCs w:val="20"/>
              </w:rPr>
            </w:pPr>
            <w:r>
              <w:rPr>
                <w:sz w:val="20"/>
                <w:szCs w:val="20"/>
              </w:rPr>
              <w:t>Akurasi non stopword</w:t>
            </w:r>
          </w:p>
        </w:tc>
      </w:tr>
      <w:tr w:rsidR="00C15427" w:rsidTr="00C15427">
        <w:tc>
          <w:tcPr>
            <w:tcW w:w="535" w:type="dxa"/>
          </w:tcPr>
          <w:p w:rsidR="00C15427" w:rsidRDefault="00C15427" w:rsidP="00035D84">
            <w:pPr>
              <w:spacing w:line="276" w:lineRule="auto"/>
              <w:rPr>
                <w:sz w:val="20"/>
                <w:szCs w:val="20"/>
              </w:rPr>
            </w:pPr>
            <w:r>
              <w:rPr>
                <w:sz w:val="20"/>
                <w:szCs w:val="20"/>
              </w:rPr>
              <w:t>4</w:t>
            </w:r>
          </w:p>
        </w:tc>
        <w:tc>
          <w:tcPr>
            <w:tcW w:w="1800" w:type="dxa"/>
          </w:tcPr>
          <w:p w:rsidR="00C15427" w:rsidRDefault="004B5AA5" w:rsidP="00035D84">
            <w:pPr>
              <w:spacing w:line="276" w:lineRule="auto"/>
              <w:rPr>
                <w:sz w:val="20"/>
                <w:szCs w:val="20"/>
              </w:rPr>
            </w:pPr>
            <w:r>
              <w:rPr>
                <w:sz w:val="20"/>
                <w:szCs w:val="20"/>
              </w:rPr>
              <w:t>presisi</w:t>
            </w:r>
          </w:p>
        </w:tc>
        <w:tc>
          <w:tcPr>
            <w:tcW w:w="1620" w:type="dxa"/>
          </w:tcPr>
          <w:p w:rsidR="00C15427" w:rsidRDefault="004B5AA5" w:rsidP="00035D84">
            <w:pPr>
              <w:spacing w:line="276" w:lineRule="auto"/>
              <w:rPr>
                <w:sz w:val="20"/>
                <w:szCs w:val="20"/>
              </w:rPr>
            </w:pPr>
            <w:r>
              <w:rPr>
                <w:sz w:val="20"/>
                <w:szCs w:val="20"/>
              </w:rPr>
              <w:t>float</w:t>
            </w:r>
          </w:p>
        </w:tc>
        <w:tc>
          <w:tcPr>
            <w:tcW w:w="2610" w:type="dxa"/>
          </w:tcPr>
          <w:p w:rsidR="00C15427" w:rsidRDefault="004B5AA5" w:rsidP="00035D84">
            <w:pPr>
              <w:spacing w:line="276" w:lineRule="auto"/>
              <w:rPr>
                <w:sz w:val="20"/>
                <w:szCs w:val="20"/>
              </w:rPr>
            </w:pPr>
            <w:r>
              <w:rPr>
                <w:sz w:val="20"/>
                <w:szCs w:val="20"/>
              </w:rPr>
              <w:t>None</w:t>
            </w:r>
          </w:p>
        </w:tc>
        <w:tc>
          <w:tcPr>
            <w:tcW w:w="2221" w:type="dxa"/>
          </w:tcPr>
          <w:p w:rsidR="00C15427" w:rsidRDefault="004B5AA5" w:rsidP="00035D84">
            <w:pPr>
              <w:spacing w:line="276" w:lineRule="auto"/>
              <w:rPr>
                <w:sz w:val="20"/>
                <w:szCs w:val="20"/>
              </w:rPr>
            </w:pPr>
            <w:r>
              <w:rPr>
                <w:sz w:val="20"/>
                <w:szCs w:val="20"/>
              </w:rPr>
              <w:t>Presisi stopword</w:t>
            </w:r>
          </w:p>
        </w:tc>
      </w:tr>
      <w:tr w:rsidR="00C15427" w:rsidTr="00C15427">
        <w:tc>
          <w:tcPr>
            <w:tcW w:w="535" w:type="dxa"/>
          </w:tcPr>
          <w:p w:rsidR="00C15427" w:rsidRDefault="00C15427" w:rsidP="00035D84">
            <w:pPr>
              <w:spacing w:line="276" w:lineRule="auto"/>
              <w:rPr>
                <w:sz w:val="20"/>
                <w:szCs w:val="20"/>
              </w:rPr>
            </w:pPr>
            <w:r>
              <w:rPr>
                <w:sz w:val="20"/>
                <w:szCs w:val="20"/>
              </w:rPr>
              <w:t>5</w:t>
            </w:r>
          </w:p>
        </w:tc>
        <w:tc>
          <w:tcPr>
            <w:tcW w:w="1800" w:type="dxa"/>
          </w:tcPr>
          <w:p w:rsidR="00C15427" w:rsidRDefault="004B5AA5" w:rsidP="00035D84">
            <w:pPr>
              <w:spacing w:line="276" w:lineRule="auto"/>
              <w:rPr>
                <w:sz w:val="20"/>
                <w:szCs w:val="20"/>
              </w:rPr>
            </w:pPr>
            <w:r>
              <w:rPr>
                <w:sz w:val="20"/>
                <w:szCs w:val="20"/>
              </w:rPr>
              <w:t>presisinsw</w:t>
            </w:r>
          </w:p>
        </w:tc>
        <w:tc>
          <w:tcPr>
            <w:tcW w:w="1620" w:type="dxa"/>
          </w:tcPr>
          <w:p w:rsidR="00C15427" w:rsidRDefault="004B5AA5" w:rsidP="00035D84">
            <w:pPr>
              <w:spacing w:line="276" w:lineRule="auto"/>
              <w:rPr>
                <w:sz w:val="20"/>
                <w:szCs w:val="20"/>
              </w:rPr>
            </w:pPr>
            <w:r>
              <w:rPr>
                <w:sz w:val="20"/>
                <w:szCs w:val="20"/>
              </w:rPr>
              <w:t>float</w:t>
            </w:r>
          </w:p>
        </w:tc>
        <w:tc>
          <w:tcPr>
            <w:tcW w:w="2610" w:type="dxa"/>
          </w:tcPr>
          <w:p w:rsidR="00C15427" w:rsidRDefault="004B5AA5" w:rsidP="00035D84">
            <w:pPr>
              <w:spacing w:line="276" w:lineRule="auto"/>
              <w:rPr>
                <w:sz w:val="20"/>
                <w:szCs w:val="20"/>
              </w:rPr>
            </w:pPr>
            <w:r>
              <w:rPr>
                <w:sz w:val="20"/>
                <w:szCs w:val="20"/>
              </w:rPr>
              <w:t>None</w:t>
            </w:r>
          </w:p>
        </w:tc>
        <w:tc>
          <w:tcPr>
            <w:tcW w:w="2221" w:type="dxa"/>
          </w:tcPr>
          <w:p w:rsidR="00C15427" w:rsidRDefault="004B5AA5" w:rsidP="00035D84">
            <w:pPr>
              <w:spacing w:line="276" w:lineRule="auto"/>
              <w:rPr>
                <w:sz w:val="20"/>
                <w:szCs w:val="20"/>
              </w:rPr>
            </w:pPr>
            <w:r>
              <w:rPr>
                <w:sz w:val="20"/>
                <w:szCs w:val="20"/>
              </w:rPr>
              <w:t>Presisi non stopword</w:t>
            </w:r>
          </w:p>
        </w:tc>
      </w:tr>
      <w:tr w:rsidR="00C15427" w:rsidTr="00C15427">
        <w:tc>
          <w:tcPr>
            <w:tcW w:w="535" w:type="dxa"/>
          </w:tcPr>
          <w:p w:rsidR="00C15427" w:rsidRDefault="00C15427" w:rsidP="00035D84">
            <w:pPr>
              <w:spacing w:line="276" w:lineRule="auto"/>
              <w:rPr>
                <w:sz w:val="20"/>
                <w:szCs w:val="20"/>
              </w:rPr>
            </w:pPr>
            <w:r>
              <w:rPr>
                <w:sz w:val="20"/>
                <w:szCs w:val="20"/>
              </w:rPr>
              <w:lastRenderedPageBreak/>
              <w:t>6</w:t>
            </w:r>
          </w:p>
        </w:tc>
        <w:tc>
          <w:tcPr>
            <w:tcW w:w="1800" w:type="dxa"/>
          </w:tcPr>
          <w:p w:rsidR="00C15427" w:rsidRDefault="004B5AA5" w:rsidP="00035D84">
            <w:pPr>
              <w:spacing w:line="276" w:lineRule="auto"/>
              <w:rPr>
                <w:sz w:val="20"/>
                <w:szCs w:val="20"/>
              </w:rPr>
            </w:pPr>
            <w:r>
              <w:rPr>
                <w:sz w:val="20"/>
                <w:szCs w:val="20"/>
              </w:rPr>
              <w:t>recall</w:t>
            </w:r>
          </w:p>
        </w:tc>
        <w:tc>
          <w:tcPr>
            <w:tcW w:w="1620" w:type="dxa"/>
          </w:tcPr>
          <w:p w:rsidR="00C15427" w:rsidRDefault="004B5AA5" w:rsidP="00035D84">
            <w:pPr>
              <w:spacing w:line="276" w:lineRule="auto"/>
              <w:rPr>
                <w:sz w:val="20"/>
                <w:szCs w:val="20"/>
              </w:rPr>
            </w:pPr>
            <w:r>
              <w:rPr>
                <w:sz w:val="20"/>
                <w:szCs w:val="20"/>
              </w:rPr>
              <w:t>float</w:t>
            </w:r>
          </w:p>
        </w:tc>
        <w:tc>
          <w:tcPr>
            <w:tcW w:w="2610" w:type="dxa"/>
          </w:tcPr>
          <w:p w:rsidR="00C15427" w:rsidRDefault="004B5AA5" w:rsidP="00035D84">
            <w:pPr>
              <w:spacing w:line="276" w:lineRule="auto"/>
              <w:rPr>
                <w:sz w:val="20"/>
                <w:szCs w:val="20"/>
              </w:rPr>
            </w:pPr>
            <w:r>
              <w:rPr>
                <w:sz w:val="20"/>
                <w:szCs w:val="20"/>
              </w:rPr>
              <w:t>None</w:t>
            </w:r>
          </w:p>
        </w:tc>
        <w:tc>
          <w:tcPr>
            <w:tcW w:w="2221" w:type="dxa"/>
          </w:tcPr>
          <w:p w:rsidR="00C15427" w:rsidRDefault="004B5AA5" w:rsidP="00035D84">
            <w:pPr>
              <w:spacing w:line="276" w:lineRule="auto"/>
              <w:rPr>
                <w:sz w:val="20"/>
                <w:szCs w:val="20"/>
              </w:rPr>
            </w:pPr>
            <w:r>
              <w:rPr>
                <w:sz w:val="20"/>
                <w:szCs w:val="20"/>
              </w:rPr>
              <w:t>Recall stopword</w:t>
            </w:r>
          </w:p>
        </w:tc>
      </w:tr>
      <w:tr w:rsidR="00C15427" w:rsidTr="00C15427">
        <w:tc>
          <w:tcPr>
            <w:tcW w:w="535" w:type="dxa"/>
          </w:tcPr>
          <w:p w:rsidR="00C15427" w:rsidRDefault="00C15427" w:rsidP="00035D84">
            <w:pPr>
              <w:spacing w:line="276" w:lineRule="auto"/>
              <w:rPr>
                <w:sz w:val="20"/>
                <w:szCs w:val="20"/>
              </w:rPr>
            </w:pPr>
            <w:r>
              <w:rPr>
                <w:sz w:val="20"/>
                <w:szCs w:val="20"/>
              </w:rPr>
              <w:t>7</w:t>
            </w:r>
          </w:p>
        </w:tc>
        <w:tc>
          <w:tcPr>
            <w:tcW w:w="1800" w:type="dxa"/>
          </w:tcPr>
          <w:p w:rsidR="00C15427" w:rsidRDefault="004B5AA5" w:rsidP="00035D84">
            <w:pPr>
              <w:spacing w:line="276" w:lineRule="auto"/>
              <w:rPr>
                <w:sz w:val="20"/>
                <w:szCs w:val="20"/>
              </w:rPr>
            </w:pPr>
            <w:r>
              <w:rPr>
                <w:sz w:val="20"/>
                <w:szCs w:val="20"/>
              </w:rPr>
              <w:t>recallnsw</w:t>
            </w:r>
          </w:p>
        </w:tc>
        <w:tc>
          <w:tcPr>
            <w:tcW w:w="1620" w:type="dxa"/>
          </w:tcPr>
          <w:p w:rsidR="00C15427" w:rsidRDefault="004B5AA5" w:rsidP="00035D84">
            <w:pPr>
              <w:spacing w:line="276" w:lineRule="auto"/>
              <w:rPr>
                <w:sz w:val="20"/>
                <w:szCs w:val="20"/>
              </w:rPr>
            </w:pPr>
            <w:r>
              <w:rPr>
                <w:sz w:val="20"/>
                <w:szCs w:val="20"/>
              </w:rPr>
              <w:t>float</w:t>
            </w:r>
          </w:p>
        </w:tc>
        <w:tc>
          <w:tcPr>
            <w:tcW w:w="2610" w:type="dxa"/>
          </w:tcPr>
          <w:p w:rsidR="00C15427" w:rsidRDefault="004B5AA5" w:rsidP="00035D84">
            <w:pPr>
              <w:spacing w:line="276" w:lineRule="auto"/>
              <w:rPr>
                <w:sz w:val="20"/>
                <w:szCs w:val="20"/>
              </w:rPr>
            </w:pPr>
            <w:r>
              <w:rPr>
                <w:sz w:val="20"/>
                <w:szCs w:val="20"/>
              </w:rPr>
              <w:t>None</w:t>
            </w:r>
          </w:p>
        </w:tc>
        <w:tc>
          <w:tcPr>
            <w:tcW w:w="2221" w:type="dxa"/>
          </w:tcPr>
          <w:p w:rsidR="00C15427" w:rsidRDefault="004B5AA5" w:rsidP="00035D84">
            <w:pPr>
              <w:spacing w:line="276" w:lineRule="auto"/>
              <w:rPr>
                <w:sz w:val="20"/>
                <w:szCs w:val="20"/>
              </w:rPr>
            </w:pPr>
            <w:r>
              <w:rPr>
                <w:sz w:val="20"/>
                <w:szCs w:val="20"/>
              </w:rPr>
              <w:t>Recall non stopword</w:t>
            </w:r>
          </w:p>
        </w:tc>
      </w:tr>
      <w:tr w:rsidR="004B5AA5" w:rsidTr="00C15427">
        <w:tc>
          <w:tcPr>
            <w:tcW w:w="535" w:type="dxa"/>
          </w:tcPr>
          <w:p w:rsidR="004B5AA5" w:rsidRDefault="004B5AA5" w:rsidP="004B5AA5">
            <w:pPr>
              <w:spacing w:line="276" w:lineRule="auto"/>
              <w:rPr>
                <w:sz w:val="20"/>
                <w:szCs w:val="20"/>
              </w:rPr>
            </w:pPr>
            <w:r>
              <w:rPr>
                <w:sz w:val="20"/>
                <w:szCs w:val="20"/>
              </w:rPr>
              <w:t>8</w:t>
            </w:r>
          </w:p>
        </w:tc>
        <w:tc>
          <w:tcPr>
            <w:tcW w:w="1800" w:type="dxa"/>
          </w:tcPr>
          <w:p w:rsidR="004B5AA5" w:rsidRDefault="004B5AA5" w:rsidP="004B5AA5">
            <w:pPr>
              <w:spacing w:line="276" w:lineRule="auto"/>
              <w:rPr>
                <w:sz w:val="20"/>
                <w:szCs w:val="20"/>
              </w:rPr>
            </w:pPr>
            <w:r>
              <w:rPr>
                <w:sz w:val="20"/>
                <w:szCs w:val="20"/>
              </w:rPr>
              <w:t>eksekusi</w:t>
            </w:r>
          </w:p>
        </w:tc>
        <w:tc>
          <w:tcPr>
            <w:tcW w:w="1620" w:type="dxa"/>
          </w:tcPr>
          <w:p w:rsidR="004B5AA5" w:rsidRDefault="004B5AA5" w:rsidP="004B5AA5">
            <w:pPr>
              <w:spacing w:line="276" w:lineRule="auto"/>
              <w:rPr>
                <w:sz w:val="20"/>
                <w:szCs w:val="20"/>
              </w:rPr>
            </w:pPr>
            <w:r>
              <w:rPr>
                <w:sz w:val="20"/>
                <w:szCs w:val="20"/>
              </w:rPr>
              <w:t>float</w:t>
            </w:r>
          </w:p>
        </w:tc>
        <w:tc>
          <w:tcPr>
            <w:tcW w:w="2610" w:type="dxa"/>
          </w:tcPr>
          <w:p w:rsidR="004B5AA5" w:rsidRDefault="004B5AA5" w:rsidP="004B5AA5">
            <w:pPr>
              <w:spacing w:line="276" w:lineRule="auto"/>
              <w:rPr>
                <w:sz w:val="20"/>
                <w:szCs w:val="20"/>
              </w:rPr>
            </w:pPr>
            <w:r>
              <w:rPr>
                <w:sz w:val="20"/>
                <w:szCs w:val="20"/>
              </w:rPr>
              <w:t>None</w:t>
            </w:r>
          </w:p>
        </w:tc>
        <w:tc>
          <w:tcPr>
            <w:tcW w:w="2221" w:type="dxa"/>
          </w:tcPr>
          <w:p w:rsidR="004B5AA5" w:rsidRDefault="004B5AA5" w:rsidP="004B5AA5">
            <w:pPr>
              <w:spacing w:line="276" w:lineRule="auto"/>
              <w:rPr>
                <w:sz w:val="20"/>
                <w:szCs w:val="20"/>
              </w:rPr>
            </w:pPr>
            <w:r>
              <w:rPr>
                <w:sz w:val="20"/>
                <w:szCs w:val="20"/>
              </w:rPr>
              <w:t>Eksekusi stopword</w:t>
            </w:r>
          </w:p>
        </w:tc>
      </w:tr>
      <w:tr w:rsidR="004B5AA5" w:rsidTr="00C15427">
        <w:tc>
          <w:tcPr>
            <w:tcW w:w="535" w:type="dxa"/>
          </w:tcPr>
          <w:p w:rsidR="004B5AA5" w:rsidRDefault="004B5AA5" w:rsidP="004B5AA5">
            <w:pPr>
              <w:spacing w:line="276" w:lineRule="auto"/>
              <w:rPr>
                <w:sz w:val="20"/>
                <w:szCs w:val="20"/>
              </w:rPr>
            </w:pPr>
            <w:r>
              <w:rPr>
                <w:sz w:val="20"/>
                <w:szCs w:val="20"/>
              </w:rPr>
              <w:t>9</w:t>
            </w:r>
          </w:p>
        </w:tc>
        <w:tc>
          <w:tcPr>
            <w:tcW w:w="1800" w:type="dxa"/>
          </w:tcPr>
          <w:p w:rsidR="004B5AA5" w:rsidRDefault="004B5AA5" w:rsidP="004B5AA5">
            <w:pPr>
              <w:spacing w:line="276" w:lineRule="auto"/>
              <w:rPr>
                <w:sz w:val="20"/>
                <w:szCs w:val="20"/>
              </w:rPr>
            </w:pPr>
            <w:r>
              <w:rPr>
                <w:sz w:val="20"/>
                <w:szCs w:val="20"/>
              </w:rPr>
              <w:t>eksekusinsw</w:t>
            </w:r>
          </w:p>
        </w:tc>
        <w:tc>
          <w:tcPr>
            <w:tcW w:w="1620" w:type="dxa"/>
          </w:tcPr>
          <w:p w:rsidR="004B5AA5" w:rsidRDefault="004B5AA5" w:rsidP="004B5AA5">
            <w:pPr>
              <w:spacing w:line="276" w:lineRule="auto"/>
              <w:rPr>
                <w:sz w:val="20"/>
                <w:szCs w:val="20"/>
              </w:rPr>
            </w:pPr>
            <w:r>
              <w:rPr>
                <w:sz w:val="20"/>
                <w:szCs w:val="20"/>
              </w:rPr>
              <w:t>float</w:t>
            </w:r>
          </w:p>
        </w:tc>
        <w:tc>
          <w:tcPr>
            <w:tcW w:w="2610" w:type="dxa"/>
          </w:tcPr>
          <w:p w:rsidR="004B5AA5" w:rsidRDefault="004B5AA5" w:rsidP="004B5AA5">
            <w:pPr>
              <w:spacing w:line="276" w:lineRule="auto"/>
              <w:rPr>
                <w:sz w:val="20"/>
                <w:szCs w:val="20"/>
              </w:rPr>
            </w:pPr>
            <w:r>
              <w:rPr>
                <w:sz w:val="20"/>
                <w:szCs w:val="20"/>
              </w:rPr>
              <w:t>None</w:t>
            </w:r>
          </w:p>
        </w:tc>
        <w:tc>
          <w:tcPr>
            <w:tcW w:w="2221" w:type="dxa"/>
          </w:tcPr>
          <w:p w:rsidR="004B5AA5" w:rsidRDefault="004B5AA5" w:rsidP="004B5AA5">
            <w:pPr>
              <w:spacing w:line="276" w:lineRule="auto"/>
              <w:rPr>
                <w:sz w:val="20"/>
                <w:szCs w:val="20"/>
              </w:rPr>
            </w:pPr>
            <w:r>
              <w:rPr>
                <w:sz w:val="20"/>
                <w:szCs w:val="20"/>
              </w:rPr>
              <w:t>Eksekusi non stopword</w:t>
            </w:r>
          </w:p>
        </w:tc>
      </w:tr>
      <w:tr w:rsidR="004B5AA5" w:rsidTr="00C15427">
        <w:tc>
          <w:tcPr>
            <w:tcW w:w="535" w:type="dxa"/>
          </w:tcPr>
          <w:p w:rsidR="004B5AA5" w:rsidRDefault="004B5AA5" w:rsidP="004B5AA5">
            <w:pPr>
              <w:spacing w:line="276" w:lineRule="auto"/>
              <w:rPr>
                <w:sz w:val="20"/>
                <w:szCs w:val="20"/>
              </w:rPr>
            </w:pPr>
            <w:r>
              <w:rPr>
                <w:sz w:val="20"/>
                <w:szCs w:val="20"/>
              </w:rPr>
              <w:t>10</w:t>
            </w:r>
          </w:p>
        </w:tc>
        <w:tc>
          <w:tcPr>
            <w:tcW w:w="1800" w:type="dxa"/>
          </w:tcPr>
          <w:p w:rsidR="004B5AA5" w:rsidRDefault="004B5AA5" w:rsidP="004B5AA5">
            <w:pPr>
              <w:spacing w:line="276" w:lineRule="auto"/>
              <w:rPr>
                <w:sz w:val="20"/>
                <w:szCs w:val="20"/>
              </w:rPr>
            </w:pPr>
            <w:r>
              <w:rPr>
                <w:sz w:val="20"/>
                <w:szCs w:val="20"/>
              </w:rPr>
              <w:t>jmldatalatih</w:t>
            </w:r>
          </w:p>
        </w:tc>
        <w:tc>
          <w:tcPr>
            <w:tcW w:w="1620" w:type="dxa"/>
          </w:tcPr>
          <w:p w:rsidR="004B5AA5" w:rsidRDefault="004B5AA5" w:rsidP="004B5AA5">
            <w:pPr>
              <w:spacing w:line="276" w:lineRule="auto"/>
              <w:rPr>
                <w:sz w:val="20"/>
                <w:szCs w:val="20"/>
              </w:rPr>
            </w:pPr>
            <w:r>
              <w:rPr>
                <w:sz w:val="20"/>
                <w:szCs w:val="20"/>
              </w:rPr>
              <w:t>int(5)</w:t>
            </w:r>
          </w:p>
        </w:tc>
        <w:tc>
          <w:tcPr>
            <w:tcW w:w="2610" w:type="dxa"/>
          </w:tcPr>
          <w:p w:rsidR="004B5AA5" w:rsidRDefault="004B5AA5" w:rsidP="004B5AA5">
            <w:pPr>
              <w:spacing w:line="276" w:lineRule="auto"/>
              <w:rPr>
                <w:sz w:val="20"/>
                <w:szCs w:val="20"/>
              </w:rPr>
            </w:pPr>
            <w:r>
              <w:rPr>
                <w:sz w:val="20"/>
                <w:szCs w:val="20"/>
              </w:rPr>
              <w:t>None</w:t>
            </w:r>
          </w:p>
        </w:tc>
        <w:tc>
          <w:tcPr>
            <w:tcW w:w="2221" w:type="dxa"/>
          </w:tcPr>
          <w:p w:rsidR="004B5AA5" w:rsidRDefault="004B5AA5" w:rsidP="004B5AA5">
            <w:pPr>
              <w:spacing w:line="276" w:lineRule="auto"/>
              <w:rPr>
                <w:sz w:val="20"/>
                <w:szCs w:val="20"/>
              </w:rPr>
            </w:pPr>
            <w:r>
              <w:rPr>
                <w:sz w:val="20"/>
                <w:szCs w:val="20"/>
              </w:rPr>
              <w:t>Jumlah data latih</w:t>
            </w:r>
          </w:p>
        </w:tc>
      </w:tr>
      <w:tr w:rsidR="004B5AA5" w:rsidTr="00C15427">
        <w:tc>
          <w:tcPr>
            <w:tcW w:w="535" w:type="dxa"/>
          </w:tcPr>
          <w:p w:rsidR="004B5AA5" w:rsidRDefault="004B5AA5" w:rsidP="004B5AA5">
            <w:pPr>
              <w:spacing w:line="276" w:lineRule="auto"/>
              <w:rPr>
                <w:sz w:val="20"/>
                <w:szCs w:val="20"/>
              </w:rPr>
            </w:pPr>
            <w:r>
              <w:rPr>
                <w:sz w:val="20"/>
                <w:szCs w:val="20"/>
              </w:rPr>
              <w:t>11</w:t>
            </w:r>
          </w:p>
        </w:tc>
        <w:tc>
          <w:tcPr>
            <w:tcW w:w="1800" w:type="dxa"/>
          </w:tcPr>
          <w:p w:rsidR="004B5AA5" w:rsidRDefault="004B5AA5" w:rsidP="004B5AA5">
            <w:pPr>
              <w:spacing w:line="276" w:lineRule="auto"/>
              <w:rPr>
                <w:sz w:val="20"/>
                <w:szCs w:val="20"/>
              </w:rPr>
            </w:pPr>
            <w:r>
              <w:rPr>
                <w:sz w:val="20"/>
                <w:szCs w:val="20"/>
              </w:rPr>
              <w:t>jmldatauji</w:t>
            </w:r>
          </w:p>
        </w:tc>
        <w:tc>
          <w:tcPr>
            <w:tcW w:w="1620" w:type="dxa"/>
          </w:tcPr>
          <w:p w:rsidR="004B5AA5" w:rsidRDefault="004B5AA5" w:rsidP="004B5AA5">
            <w:pPr>
              <w:spacing w:line="276" w:lineRule="auto"/>
              <w:rPr>
                <w:sz w:val="20"/>
                <w:szCs w:val="20"/>
              </w:rPr>
            </w:pPr>
            <w:r>
              <w:rPr>
                <w:sz w:val="20"/>
                <w:szCs w:val="20"/>
              </w:rPr>
              <w:t>int(5)</w:t>
            </w:r>
          </w:p>
        </w:tc>
        <w:tc>
          <w:tcPr>
            <w:tcW w:w="2610" w:type="dxa"/>
          </w:tcPr>
          <w:p w:rsidR="004B5AA5" w:rsidRDefault="004B5AA5" w:rsidP="004B5AA5">
            <w:pPr>
              <w:spacing w:line="276" w:lineRule="auto"/>
              <w:rPr>
                <w:sz w:val="20"/>
                <w:szCs w:val="20"/>
              </w:rPr>
            </w:pPr>
            <w:r>
              <w:rPr>
                <w:sz w:val="20"/>
                <w:szCs w:val="20"/>
              </w:rPr>
              <w:t>None</w:t>
            </w:r>
          </w:p>
        </w:tc>
        <w:tc>
          <w:tcPr>
            <w:tcW w:w="2221" w:type="dxa"/>
          </w:tcPr>
          <w:p w:rsidR="004B5AA5" w:rsidRDefault="004B5AA5" w:rsidP="004B5AA5">
            <w:pPr>
              <w:spacing w:line="276" w:lineRule="auto"/>
              <w:rPr>
                <w:sz w:val="20"/>
                <w:szCs w:val="20"/>
              </w:rPr>
            </w:pPr>
            <w:r>
              <w:rPr>
                <w:sz w:val="20"/>
                <w:szCs w:val="20"/>
              </w:rPr>
              <w:t>Jumlah data uji</w:t>
            </w:r>
          </w:p>
        </w:tc>
      </w:tr>
    </w:tbl>
    <w:p w:rsidR="00805285" w:rsidRDefault="00805285" w:rsidP="00805285">
      <w:pPr>
        <w:spacing w:line="276" w:lineRule="auto"/>
      </w:pPr>
    </w:p>
    <w:p w:rsidR="00C15427" w:rsidRDefault="004B5AA5" w:rsidP="00805285">
      <w:pPr>
        <w:pStyle w:val="ListParagraph"/>
        <w:numPr>
          <w:ilvl w:val="0"/>
          <w:numId w:val="33"/>
        </w:numPr>
        <w:spacing w:line="276" w:lineRule="auto"/>
        <w:ind w:hanging="720"/>
      </w:pPr>
      <w:r>
        <w:t>Tabel data_latih</w:t>
      </w:r>
    </w:p>
    <w:p w:rsidR="00CF4184" w:rsidRDefault="00CF4184" w:rsidP="00805285">
      <w:pPr>
        <w:spacing w:after="240" w:line="276" w:lineRule="auto"/>
        <w:ind w:firstLine="720"/>
      </w:pPr>
      <w:r>
        <w:t xml:space="preserve">Pada tabel data </w:t>
      </w:r>
      <w:r w:rsidR="004B70BC">
        <w:t>latih mempunyai 4</w:t>
      </w:r>
      <w:r>
        <w:t xml:space="preserve"> buah atribut yaitu id_</w:t>
      </w:r>
      <w:r w:rsidR="004B70BC">
        <w:t>datalatih, datalatih</w:t>
      </w:r>
      <w:r w:rsidR="005C6C5F">
        <w:t>, sentimen, dan</w:t>
      </w:r>
      <w:r>
        <w:t xml:space="preserve"> kategori dimana id_</w:t>
      </w:r>
      <w:r w:rsidR="004B70BC">
        <w:t>datalatih</w:t>
      </w:r>
      <w:r>
        <w:t xml:space="preserve"> sebagai </w:t>
      </w:r>
      <w:r w:rsidRPr="009A4074">
        <w:rPr>
          <w:i/>
        </w:rPr>
        <w:t>primary key</w:t>
      </w:r>
      <w:r>
        <w:t xml:space="preserve">. Tabel data </w:t>
      </w:r>
      <w:r w:rsidR="004B70BC">
        <w:t>latih</w:t>
      </w:r>
      <w:r>
        <w:t xml:space="preserve"> merupakan tabel yang menyimpan semua data yang berhubungan dengan data </w:t>
      </w:r>
      <w:r w:rsidR="004B70BC" w:rsidRPr="004B70BC">
        <w:t>latih</w:t>
      </w:r>
      <w:r>
        <w:t xml:space="preserve">. Struktur tabel data </w:t>
      </w:r>
      <w:r w:rsidR="004B70BC" w:rsidRPr="004B70BC">
        <w:t>latih</w:t>
      </w:r>
      <w:r>
        <w:t xml:space="preserve"> dapat diliha</w:t>
      </w:r>
      <w:r w:rsidR="0080319E">
        <w:t xml:space="preserve">t </w:t>
      </w:r>
      <w:r w:rsidR="00993CB6">
        <w:t>pada Tabel 3.35</w:t>
      </w:r>
      <w:r>
        <w:t>.</w:t>
      </w:r>
    </w:p>
    <w:p w:rsidR="004B5AA5" w:rsidRDefault="004B5AA5" w:rsidP="00805285">
      <w:pPr>
        <w:spacing w:after="240" w:line="276" w:lineRule="auto"/>
        <w:ind w:firstLine="720"/>
      </w:pPr>
    </w:p>
    <w:p w:rsidR="004B5AA5" w:rsidRDefault="004B5AA5" w:rsidP="00805285">
      <w:pPr>
        <w:spacing w:after="240" w:line="276" w:lineRule="auto"/>
        <w:ind w:firstLine="720"/>
      </w:pPr>
    </w:p>
    <w:p w:rsidR="005C6C5F" w:rsidRDefault="00F41D57" w:rsidP="004B5AA5">
      <w:pPr>
        <w:pStyle w:val="Heading4"/>
        <w:spacing w:line="276" w:lineRule="auto"/>
        <w:rPr>
          <w:b w:val="0"/>
        </w:rPr>
      </w:pPr>
      <w:bookmarkStart w:id="701" w:name="_Toc57484616"/>
      <w:bookmarkStart w:id="702" w:name="_Toc59477655"/>
      <w:bookmarkStart w:id="703" w:name="_Toc59482858"/>
      <w:bookmarkStart w:id="704" w:name="_Toc60505538"/>
      <w:bookmarkStart w:id="705" w:name="_Toc60505906"/>
      <w:bookmarkStart w:id="706" w:name="_Toc60506048"/>
      <w:r>
        <w:t>T</w:t>
      </w:r>
      <w:r w:rsidR="00993CB6">
        <w:t>abel 3.35</w:t>
      </w:r>
      <w:r>
        <w:t xml:space="preserve"> </w:t>
      </w:r>
      <w:r w:rsidR="00813C0C">
        <w:rPr>
          <w:b w:val="0"/>
        </w:rPr>
        <w:t xml:space="preserve">Struktur Tabel </w:t>
      </w:r>
      <w:bookmarkEnd w:id="701"/>
      <w:bookmarkEnd w:id="702"/>
      <w:bookmarkEnd w:id="703"/>
      <w:bookmarkEnd w:id="704"/>
      <w:bookmarkEnd w:id="705"/>
      <w:bookmarkEnd w:id="706"/>
      <w:r w:rsidR="004B5AA5">
        <w:rPr>
          <w:b w:val="0"/>
        </w:rPr>
        <w:t>data_latih</w:t>
      </w:r>
    </w:p>
    <w:tbl>
      <w:tblPr>
        <w:tblStyle w:val="TableGrid"/>
        <w:tblW w:w="0" w:type="auto"/>
        <w:tblLook w:val="04A0" w:firstRow="1" w:lastRow="0" w:firstColumn="1" w:lastColumn="0" w:noHBand="0" w:noVBand="1"/>
      </w:tblPr>
      <w:tblGrid>
        <w:gridCol w:w="535"/>
        <w:gridCol w:w="2340"/>
        <w:gridCol w:w="1710"/>
        <w:gridCol w:w="2610"/>
        <w:gridCol w:w="1591"/>
      </w:tblGrid>
      <w:tr w:rsidR="005C6C5F" w:rsidTr="005C6C5F">
        <w:tc>
          <w:tcPr>
            <w:tcW w:w="535" w:type="dxa"/>
            <w:shd w:val="clear" w:color="auto" w:fill="5B9BD5" w:themeFill="accent1"/>
          </w:tcPr>
          <w:p w:rsidR="005C6C5F" w:rsidRPr="00490FBD" w:rsidRDefault="005C6C5F" w:rsidP="004B5AA5">
            <w:pPr>
              <w:spacing w:line="276" w:lineRule="auto"/>
              <w:jc w:val="center"/>
              <w:rPr>
                <w:b/>
                <w:sz w:val="20"/>
                <w:szCs w:val="20"/>
              </w:rPr>
            </w:pPr>
            <w:r w:rsidRPr="00490FBD">
              <w:rPr>
                <w:b/>
                <w:sz w:val="20"/>
                <w:szCs w:val="20"/>
              </w:rPr>
              <w:t>No</w:t>
            </w:r>
          </w:p>
        </w:tc>
        <w:tc>
          <w:tcPr>
            <w:tcW w:w="2340" w:type="dxa"/>
            <w:shd w:val="clear" w:color="auto" w:fill="5B9BD5" w:themeFill="accent1"/>
          </w:tcPr>
          <w:p w:rsidR="005C6C5F" w:rsidRPr="00490FBD" w:rsidRDefault="005C6C5F" w:rsidP="004B5AA5">
            <w:pPr>
              <w:spacing w:line="276" w:lineRule="auto"/>
              <w:jc w:val="center"/>
              <w:rPr>
                <w:b/>
                <w:sz w:val="20"/>
                <w:szCs w:val="20"/>
              </w:rPr>
            </w:pPr>
            <w:r w:rsidRPr="00490FBD">
              <w:rPr>
                <w:b/>
                <w:sz w:val="20"/>
                <w:szCs w:val="20"/>
              </w:rPr>
              <w:t xml:space="preserve">Nama </w:t>
            </w:r>
            <w:r w:rsidRPr="001F02C5">
              <w:rPr>
                <w:b/>
                <w:i/>
                <w:sz w:val="20"/>
                <w:szCs w:val="20"/>
              </w:rPr>
              <w:t>Field</w:t>
            </w:r>
          </w:p>
        </w:tc>
        <w:tc>
          <w:tcPr>
            <w:tcW w:w="1710" w:type="dxa"/>
            <w:shd w:val="clear" w:color="auto" w:fill="5B9BD5" w:themeFill="accent1"/>
          </w:tcPr>
          <w:p w:rsidR="005C6C5F" w:rsidRPr="00490FBD" w:rsidRDefault="005C6C5F" w:rsidP="004B5AA5">
            <w:pPr>
              <w:spacing w:line="276" w:lineRule="auto"/>
              <w:jc w:val="center"/>
              <w:rPr>
                <w:b/>
                <w:sz w:val="20"/>
                <w:szCs w:val="20"/>
              </w:rPr>
            </w:pPr>
            <w:r w:rsidRPr="00490FBD">
              <w:rPr>
                <w:b/>
                <w:sz w:val="20"/>
                <w:szCs w:val="20"/>
              </w:rPr>
              <w:t>Tipe Data</w:t>
            </w:r>
          </w:p>
        </w:tc>
        <w:tc>
          <w:tcPr>
            <w:tcW w:w="2610" w:type="dxa"/>
            <w:shd w:val="clear" w:color="auto" w:fill="5B9BD5" w:themeFill="accent1"/>
          </w:tcPr>
          <w:p w:rsidR="005C6C5F" w:rsidRPr="001F02C5" w:rsidRDefault="005C6C5F" w:rsidP="004B5AA5">
            <w:pPr>
              <w:spacing w:line="276" w:lineRule="auto"/>
              <w:jc w:val="center"/>
              <w:rPr>
                <w:b/>
                <w:i/>
                <w:sz w:val="20"/>
                <w:szCs w:val="20"/>
              </w:rPr>
            </w:pPr>
            <w:r w:rsidRPr="001F02C5">
              <w:rPr>
                <w:b/>
                <w:i/>
                <w:sz w:val="20"/>
                <w:szCs w:val="20"/>
              </w:rPr>
              <w:t>Constraint</w:t>
            </w:r>
          </w:p>
        </w:tc>
        <w:tc>
          <w:tcPr>
            <w:tcW w:w="1591" w:type="dxa"/>
            <w:shd w:val="clear" w:color="auto" w:fill="5B9BD5" w:themeFill="accent1"/>
          </w:tcPr>
          <w:p w:rsidR="005C6C5F" w:rsidRPr="00490FBD" w:rsidRDefault="005C6C5F" w:rsidP="004B5AA5">
            <w:pPr>
              <w:spacing w:line="276" w:lineRule="auto"/>
              <w:jc w:val="center"/>
              <w:rPr>
                <w:b/>
                <w:sz w:val="20"/>
                <w:szCs w:val="20"/>
              </w:rPr>
            </w:pPr>
            <w:r w:rsidRPr="00490FBD">
              <w:rPr>
                <w:b/>
                <w:sz w:val="20"/>
                <w:szCs w:val="20"/>
              </w:rPr>
              <w:t>Keterangan</w:t>
            </w:r>
          </w:p>
        </w:tc>
      </w:tr>
      <w:tr w:rsidR="005C6C5F" w:rsidTr="005C6C5F">
        <w:tc>
          <w:tcPr>
            <w:tcW w:w="535" w:type="dxa"/>
          </w:tcPr>
          <w:p w:rsidR="005C6C5F" w:rsidRPr="00231173" w:rsidRDefault="005C6C5F" w:rsidP="004B5AA5">
            <w:pPr>
              <w:spacing w:line="276" w:lineRule="auto"/>
              <w:rPr>
                <w:sz w:val="20"/>
                <w:szCs w:val="20"/>
              </w:rPr>
            </w:pPr>
            <w:r>
              <w:rPr>
                <w:sz w:val="20"/>
                <w:szCs w:val="20"/>
              </w:rPr>
              <w:t>1</w:t>
            </w:r>
          </w:p>
        </w:tc>
        <w:tc>
          <w:tcPr>
            <w:tcW w:w="2340" w:type="dxa"/>
          </w:tcPr>
          <w:p w:rsidR="005C6C5F" w:rsidRPr="00231173" w:rsidRDefault="00813C0C" w:rsidP="004B5AA5">
            <w:pPr>
              <w:spacing w:line="276" w:lineRule="auto"/>
              <w:rPr>
                <w:sz w:val="20"/>
                <w:szCs w:val="20"/>
              </w:rPr>
            </w:pPr>
            <w:r>
              <w:rPr>
                <w:sz w:val="20"/>
                <w:szCs w:val="20"/>
              </w:rPr>
              <w:t>id_</w:t>
            </w:r>
            <w:r w:rsidR="004B70BC">
              <w:rPr>
                <w:sz w:val="20"/>
                <w:szCs w:val="20"/>
              </w:rPr>
              <w:t>datalatih</w:t>
            </w:r>
          </w:p>
        </w:tc>
        <w:tc>
          <w:tcPr>
            <w:tcW w:w="1710" w:type="dxa"/>
          </w:tcPr>
          <w:p w:rsidR="005C6C5F" w:rsidRPr="00231173" w:rsidRDefault="005C6C5F" w:rsidP="004B5AA5">
            <w:pPr>
              <w:spacing w:line="276" w:lineRule="auto"/>
              <w:rPr>
                <w:sz w:val="20"/>
                <w:szCs w:val="20"/>
              </w:rPr>
            </w:pPr>
            <w:r>
              <w:rPr>
                <w:sz w:val="20"/>
                <w:szCs w:val="20"/>
              </w:rPr>
              <w:t>i</w:t>
            </w:r>
            <w:r w:rsidR="004B70BC">
              <w:rPr>
                <w:sz w:val="20"/>
                <w:szCs w:val="20"/>
              </w:rPr>
              <w:t>nt(8</w:t>
            </w:r>
            <w:r>
              <w:rPr>
                <w:sz w:val="20"/>
                <w:szCs w:val="20"/>
              </w:rPr>
              <w:t>)</w:t>
            </w:r>
          </w:p>
        </w:tc>
        <w:tc>
          <w:tcPr>
            <w:tcW w:w="2610" w:type="dxa"/>
          </w:tcPr>
          <w:p w:rsidR="005C6C5F" w:rsidRPr="001F02C5" w:rsidRDefault="005C6C5F" w:rsidP="004B5AA5">
            <w:pPr>
              <w:spacing w:line="276" w:lineRule="auto"/>
              <w:rPr>
                <w:i/>
                <w:sz w:val="20"/>
                <w:szCs w:val="20"/>
              </w:rPr>
            </w:pPr>
            <w:r w:rsidRPr="001F02C5">
              <w:rPr>
                <w:i/>
                <w:sz w:val="20"/>
                <w:szCs w:val="20"/>
              </w:rPr>
              <w:t>Primary key, Auto Increment</w:t>
            </w:r>
          </w:p>
        </w:tc>
        <w:tc>
          <w:tcPr>
            <w:tcW w:w="1591" w:type="dxa"/>
          </w:tcPr>
          <w:p w:rsidR="005C6C5F" w:rsidRPr="00231173" w:rsidRDefault="005C6C5F" w:rsidP="004B5AA5">
            <w:pPr>
              <w:spacing w:line="276" w:lineRule="auto"/>
              <w:rPr>
                <w:sz w:val="20"/>
                <w:szCs w:val="20"/>
              </w:rPr>
            </w:pPr>
            <w:r>
              <w:rPr>
                <w:sz w:val="20"/>
                <w:szCs w:val="20"/>
              </w:rPr>
              <w:t xml:space="preserve">Id </w:t>
            </w:r>
            <w:r w:rsidR="004B70BC">
              <w:rPr>
                <w:sz w:val="20"/>
                <w:szCs w:val="20"/>
              </w:rPr>
              <w:t>data latih</w:t>
            </w:r>
          </w:p>
        </w:tc>
      </w:tr>
      <w:tr w:rsidR="005C6C5F" w:rsidTr="005C6C5F">
        <w:tc>
          <w:tcPr>
            <w:tcW w:w="535" w:type="dxa"/>
          </w:tcPr>
          <w:p w:rsidR="005C6C5F" w:rsidRPr="00231173" w:rsidRDefault="005C6C5F" w:rsidP="004B5AA5">
            <w:pPr>
              <w:spacing w:line="276" w:lineRule="auto"/>
              <w:rPr>
                <w:sz w:val="20"/>
                <w:szCs w:val="20"/>
              </w:rPr>
            </w:pPr>
            <w:r>
              <w:rPr>
                <w:sz w:val="20"/>
                <w:szCs w:val="20"/>
              </w:rPr>
              <w:t>2</w:t>
            </w:r>
          </w:p>
        </w:tc>
        <w:tc>
          <w:tcPr>
            <w:tcW w:w="2340" w:type="dxa"/>
          </w:tcPr>
          <w:p w:rsidR="005C6C5F" w:rsidRPr="00231173" w:rsidRDefault="00830F1A" w:rsidP="004B5AA5">
            <w:pPr>
              <w:spacing w:line="276" w:lineRule="auto"/>
              <w:rPr>
                <w:sz w:val="20"/>
                <w:szCs w:val="20"/>
              </w:rPr>
            </w:pPr>
            <w:r>
              <w:rPr>
                <w:sz w:val="20"/>
                <w:szCs w:val="20"/>
              </w:rPr>
              <w:t>d</w:t>
            </w:r>
            <w:r w:rsidR="004B70BC">
              <w:rPr>
                <w:sz w:val="20"/>
                <w:szCs w:val="20"/>
              </w:rPr>
              <w:t>atalatih</w:t>
            </w:r>
          </w:p>
        </w:tc>
        <w:tc>
          <w:tcPr>
            <w:tcW w:w="1710" w:type="dxa"/>
          </w:tcPr>
          <w:p w:rsidR="005C6C5F" w:rsidRPr="00231173" w:rsidRDefault="005C6C5F" w:rsidP="004B5AA5">
            <w:pPr>
              <w:spacing w:line="276" w:lineRule="auto"/>
              <w:rPr>
                <w:sz w:val="20"/>
                <w:szCs w:val="20"/>
              </w:rPr>
            </w:pPr>
            <w:r>
              <w:rPr>
                <w:sz w:val="20"/>
                <w:szCs w:val="20"/>
              </w:rPr>
              <w:t>varchar(40</w:t>
            </w:r>
            <w:r w:rsidR="004B70BC">
              <w:rPr>
                <w:sz w:val="20"/>
                <w:szCs w:val="20"/>
              </w:rPr>
              <w:t>0</w:t>
            </w:r>
            <w:r>
              <w:rPr>
                <w:sz w:val="20"/>
                <w:szCs w:val="20"/>
              </w:rPr>
              <w:t>)</w:t>
            </w:r>
          </w:p>
        </w:tc>
        <w:tc>
          <w:tcPr>
            <w:tcW w:w="2610" w:type="dxa"/>
          </w:tcPr>
          <w:p w:rsidR="005C6C5F" w:rsidRPr="00231173" w:rsidRDefault="005C6C5F" w:rsidP="004B5AA5">
            <w:pPr>
              <w:spacing w:line="276" w:lineRule="auto"/>
              <w:rPr>
                <w:sz w:val="20"/>
                <w:szCs w:val="20"/>
              </w:rPr>
            </w:pPr>
            <w:r>
              <w:rPr>
                <w:sz w:val="20"/>
                <w:szCs w:val="20"/>
              </w:rPr>
              <w:t>None</w:t>
            </w:r>
          </w:p>
        </w:tc>
        <w:tc>
          <w:tcPr>
            <w:tcW w:w="1591" w:type="dxa"/>
          </w:tcPr>
          <w:p w:rsidR="005C6C5F" w:rsidRPr="00231173" w:rsidRDefault="004B70BC" w:rsidP="004B5AA5">
            <w:pPr>
              <w:spacing w:line="276" w:lineRule="auto"/>
              <w:rPr>
                <w:sz w:val="20"/>
                <w:szCs w:val="20"/>
              </w:rPr>
            </w:pPr>
            <w:r>
              <w:rPr>
                <w:sz w:val="20"/>
                <w:szCs w:val="20"/>
              </w:rPr>
              <w:t>Data latih</w:t>
            </w:r>
          </w:p>
        </w:tc>
      </w:tr>
      <w:tr w:rsidR="005C6C5F" w:rsidTr="005C6C5F">
        <w:tc>
          <w:tcPr>
            <w:tcW w:w="535" w:type="dxa"/>
          </w:tcPr>
          <w:p w:rsidR="005C6C5F" w:rsidRDefault="005C6C5F" w:rsidP="004B5AA5">
            <w:pPr>
              <w:spacing w:line="276" w:lineRule="auto"/>
              <w:rPr>
                <w:sz w:val="20"/>
                <w:szCs w:val="20"/>
              </w:rPr>
            </w:pPr>
            <w:r>
              <w:rPr>
                <w:sz w:val="20"/>
                <w:szCs w:val="20"/>
              </w:rPr>
              <w:t>3</w:t>
            </w:r>
          </w:p>
        </w:tc>
        <w:tc>
          <w:tcPr>
            <w:tcW w:w="2340" w:type="dxa"/>
          </w:tcPr>
          <w:p w:rsidR="005C6C5F" w:rsidRDefault="00830F1A" w:rsidP="004B5AA5">
            <w:pPr>
              <w:spacing w:line="276" w:lineRule="auto"/>
              <w:rPr>
                <w:sz w:val="20"/>
                <w:szCs w:val="20"/>
              </w:rPr>
            </w:pPr>
            <w:r>
              <w:rPr>
                <w:sz w:val="20"/>
                <w:szCs w:val="20"/>
              </w:rPr>
              <w:t xml:space="preserve">sentimen </w:t>
            </w:r>
          </w:p>
        </w:tc>
        <w:tc>
          <w:tcPr>
            <w:tcW w:w="1710" w:type="dxa"/>
          </w:tcPr>
          <w:p w:rsidR="005C6C5F" w:rsidRDefault="00830F1A" w:rsidP="004B5AA5">
            <w:pPr>
              <w:spacing w:line="276" w:lineRule="auto"/>
              <w:rPr>
                <w:sz w:val="20"/>
                <w:szCs w:val="20"/>
              </w:rPr>
            </w:pPr>
            <w:r>
              <w:rPr>
                <w:sz w:val="20"/>
                <w:szCs w:val="20"/>
              </w:rPr>
              <w:t>varchar(40)</w:t>
            </w:r>
          </w:p>
        </w:tc>
        <w:tc>
          <w:tcPr>
            <w:tcW w:w="2610" w:type="dxa"/>
          </w:tcPr>
          <w:p w:rsidR="005C6C5F" w:rsidRDefault="00830F1A" w:rsidP="004B5AA5">
            <w:pPr>
              <w:spacing w:line="276" w:lineRule="auto"/>
              <w:rPr>
                <w:sz w:val="20"/>
                <w:szCs w:val="20"/>
              </w:rPr>
            </w:pPr>
            <w:r>
              <w:rPr>
                <w:sz w:val="20"/>
                <w:szCs w:val="20"/>
              </w:rPr>
              <w:t>None</w:t>
            </w:r>
          </w:p>
        </w:tc>
        <w:tc>
          <w:tcPr>
            <w:tcW w:w="1591" w:type="dxa"/>
          </w:tcPr>
          <w:p w:rsidR="005C6C5F" w:rsidRDefault="00830F1A" w:rsidP="004B5AA5">
            <w:pPr>
              <w:spacing w:line="276" w:lineRule="auto"/>
              <w:rPr>
                <w:sz w:val="20"/>
                <w:szCs w:val="20"/>
              </w:rPr>
            </w:pPr>
            <w:r>
              <w:rPr>
                <w:sz w:val="20"/>
                <w:szCs w:val="20"/>
              </w:rPr>
              <w:t>Kelas sentimen</w:t>
            </w:r>
          </w:p>
        </w:tc>
      </w:tr>
      <w:tr w:rsidR="005C6C5F" w:rsidTr="005C6C5F">
        <w:tc>
          <w:tcPr>
            <w:tcW w:w="535" w:type="dxa"/>
          </w:tcPr>
          <w:p w:rsidR="005C6C5F" w:rsidRDefault="005C6C5F" w:rsidP="004B5AA5">
            <w:pPr>
              <w:spacing w:line="276" w:lineRule="auto"/>
              <w:rPr>
                <w:sz w:val="20"/>
                <w:szCs w:val="20"/>
              </w:rPr>
            </w:pPr>
            <w:r>
              <w:rPr>
                <w:sz w:val="20"/>
                <w:szCs w:val="20"/>
              </w:rPr>
              <w:t>4</w:t>
            </w:r>
          </w:p>
        </w:tc>
        <w:tc>
          <w:tcPr>
            <w:tcW w:w="2340" w:type="dxa"/>
          </w:tcPr>
          <w:p w:rsidR="005C6C5F" w:rsidRDefault="00830F1A" w:rsidP="004B5AA5">
            <w:pPr>
              <w:spacing w:line="276" w:lineRule="auto"/>
              <w:rPr>
                <w:sz w:val="20"/>
                <w:szCs w:val="20"/>
              </w:rPr>
            </w:pPr>
            <w:r>
              <w:rPr>
                <w:sz w:val="20"/>
                <w:szCs w:val="20"/>
              </w:rPr>
              <w:t>kategori</w:t>
            </w:r>
          </w:p>
        </w:tc>
        <w:tc>
          <w:tcPr>
            <w:tcW w:w="1710" w:type="dxa"/>
          </w:tcPr>
          <w:p w:rsidR="005C6C5F" w:rsidRDefault="00830F1A" w:rsidP="004B5AA5">
            <w:pPr>
              <w:spacing w:line="276" w:lineRule="auto"/>
              <w:rPr>
                <w:sz w:val="20"/>
                <w:szCs w:val="20"/>
              </w:rPr>
            </w:pPr>
            <w:r>
              <w:rPr>
                <w:sz w:val="20"/>
                <w:szCs w:val="20"/>
              </w:rPr>
              <w:t>varchar(40)</w:t>
            </w:r>
          </w:p>
        </w:tc>
        <w:tc>
          <w:tcPr>
            <w:tcW w:w="2610" w:type="dxa"/>
          </w:tcPr>
          <w:p w:rsidR="005C6C5F" w:rsidRDefault="00830F1A" w:rsidP="004B5AA5">
            <w:pPr>
              <w:spacing w:line="276" w:lineRule="auto"/>
              <w:rPr>
                <w:sz w:val="20"/>
                <w:szCs w:val="20"/>
              </w:rPr>
            </w:pPr>
            <w:r>
              <w:rPr>
                <w:sz w:val="20"/>
                <w:szCs w:val="20"/>
              </w:rPr>
              <w:t>None</w:t>
            </w:r>
          </w:p>
        </w:tc>
        <w:tc>
          <w:tcPr>
            <w:tcW w:w="1591" w:type="dxa"/>
          </w:tcPr>
          <w:p w:rsidR="005C6C5F" w:rsidRDefault="00830F1A" w:rsidP="004B5AA5">
            <w:pPr>
              <w:spacing w:line="276" w:lineRule="auto"/>
              <w:rPr>
                <w:sz w:val="20"/>
                <w:szCs w:val="20"/>
              </w:rPr>
            </w:pPr>
            <w:r>
              <w:rPr>
                <w:sz w:val="20"/>
                <w:szCs w:val="20"/>
              </w:rPr>
              <w:t>Kelas kategori</w:t>
            </w:r>
          </w:p>
        </w:tc>
      </w:tr>
    </w:tbl>
    <w:p w:rsidR="0043473F" w:rsidRDefault="0043473F" w:rsidP="00805285">
      <w:pPr>
        <w:spacing w:line="276" w:lineRule="auto"/>
      </w:pPr>
    </w:p>
    <w:p w:rsidR="00A06A41" w:rsidRDefault="004B5AA5" w:rsidP="00805285">
      <w:pPr>
        <w:pStyle w:val="ListParagraph"/>
        <w:numPr>
          <w:ilvl w:val="0"/>
          <w:numId w:val="33"/>
        </w:numPr>
        <w:spacing w:line="276" w:lineRule="auto"/>
        <w:ind w:hanging="720"/>
      </w:pPr>
      <w:r>
        <w:t>Tabel data_uji</w:t>
      </w:r>
    </w:p>
    <w:p w:rsidR="004B70BC" w:rsidRDefault="004B70BC" w:rsidP="00805285">
      <w:pPr>
        <w:spacing w:after="240" w:line="276" w:lineRule="auto"/>
        <w:ind w:firstLine="720"/>
      </w:pPr>
      <w:r>
        <w:t xml:space="preserve">Pada tabel data uji mempunyai 4 buah atribut yaitu id_datauji, datauji, sentimen, dan kategori dimana id_datauji sebagai </w:t>
      </w:r>
      <w:r w:rsidRPr="0043473F">
        <w:rPr>
          <w:i/>
        </w:rPr>
        <w:t>primary key</w:t>
      </w:r>
      <w:r>
        <w:t>. Tabel data uji merupakan tabel yang menyimpan semua data yang berhubungan dengan data uji. Struktur tabel data u</w:t>
      </w:r>
      <w:r w:rsidR="00993CB6">
        <w:t>ji dapat dilihat pada Tabel 3.36</w:t>
      </w:r>
      <w:r w:rsidR="00C51990">
        <w:t>.</w:t>
      </w:r>
    </w:p>
    <w:p w:rsidR="004B70BC" w:rsidRDefault="00993CB6" w:rsidP="004B5AA5">
      <w:pPr>
        <w:pStyle w:val="Heading4"/>
        <w:spacing w:line="276" w:lineRule="auto"/>
        <w:rPr>
          <w:b w:val="0"/>
        </w:rPr>
      </w:pPr>
      <w:bookmarkStart w:id="707" w:name="_Toc57484617"/>
      <w:bookmarkStart w:id="708" w:name="_Toc59477656"/>
      <w:bookmarkStart w:id="709" w:name="_Toc59482859"/>
      <w:bookmarkStart w:id="710" w:name="_Toc60505539"/>
      <w:bookmarkStart w:id="711" w:name="_Toc60505907"/>
      <w:bookmarkStart w:id="712" w:name="_Toc60506049"/>
      <w:r>
        <w:t>Tabel 3.36</w:t>
      </w:r>
      <w:r w:rsidR="004B70BC">
        <w:t xml:space="preserve"> </w:t>
      </w:r>
      <w:r w:rsidR="004B70BC">
        <w:rPr>
          <w:b w:val="0"/>
        </w:rPr>
        <w:t xml:space="preserve">Struktur Tabel </w:t>
      </w:r>
      <w:bookmarkEnd w:id="707"/>
      <w:bookmarkEnd w:id="708"/>
      <w:bookmarkEnd w:id="709"/>
      <w:bookmarkEnd w:id="710"/>
      <w:bookmarkEnd w:id="711"/>
      <w:bookmarkEnd w:id="712"/>
      <w:r w:rsidR="004B5AA5">
        <w:rPr>
          <w:b w:val="0"/>
        </w:rPr>
        <w:t>data_uji</w:t>
      </w:r>
    </w:p>
    <w:tbl>
      <w:tblPr>
        <w:tblStyle w:val="TableGrid"/>
        <w:tblW w:w="0" w:type="auto"/>
        <w:tblLook w:val="04A0" w:firstRow="1" w:lastRow="0" w:firstColumn="1" w:lastColumn="0" w:noHBand="0" w:noVBand="1"/>
      </w:tblPr>
      <w:tblGrid>
        <w:gridCol w:w="535"/>
        <w:gridCol w:w="2340"/>
        <w:gridCol w:w="1710"/>
        <w:gridCol w:w="2610"/>
        <w:gridCol w:w="1591"/>
      </w:tblGrid>
      <w:tr w:rsidR="004B70BC" w:rsidTr="00A43D93">
        <w:tc>
          <w:tcPr>
            <w:tcW w:w="535" w:type="dxa"/>
            <w:shd w:val="clear" w:color="auto" w:fill="5B9BD5" w:themeFill="accent1"/>
          </w:tcPr>
          <w:p w:rsidR="004B70BC" w:rsidRPr="00490FBD" w:rsidRDefault="004B70BC" w:rsidP="004B5AA5">
            <w:pPr>
              <w:spacing w:line="276" w:lineRule="auto"/>
              <w:jc w:val="center"/>
              <w:rPr>
                <w:b/>
                <w:sz w:val="20"/>
                <w:szCs w:val="20"/>
              </w:rPr>
            </w:pPr>
            <w:r w:rsidRPr="00490FBD">
              <w:rPr>
                <w:b/>
                <w:sz w:val="20"/>
                <w:szCs w:val="20"/>
              </w:rPr>
              <w:t>No</w:t>
            </w:r>
          </w:p>
        </w:tc>
        <w:tc>
          <w:tcPr>
            <w:tcW w:w="2340" w:type="dxa"/>
            <w:shd w:val="clear" w:color="auto" w:fill="5B9BD5" w:themeFill="accent1"/>
          </w:tcPr>
          <w:p w:rsidR="004B70BC" w:rsidRPr="00490FBD" w:rsidRDefault="004B70BC" w:rsidP="004B5AA5">
            <w:pPr>
              <w:spacing w:line="276" w:lineRule="auto"/>
              <w:jc w:val="center"/>
              <w:rPr>
                <w:b/>
                <w:sz w:val="20"/>
                <w:szCs w:val="20"/>
              </w:rPr>
            </w:pPr>
            <w:r w:rsidRPr="00490FBD">
              <w:rPr>
                <w:b/>
                <w:sz w:val="20"/>
                <w:szCs w:val="20"/>
              </w:rPr>
              <w:t xml:space="preserve">Nama </w:t>
            </w:r>
            <w:r w:rsidRPr="001F02C5">
              <w:rPr>
                <w:b/>
                <w:i/>
                <w:sz w:val="20"/>
                <w:szCs w:val="20"/>
              </w:rPr>
              <w:t>Field</w:t>
            </w:r>
          </w:p>
        </w:tc>
        <w:tc>
          <w:tcPr>
            <w:tcW w:w="1710" w:type="dxa"/>
            <w:shd w:val="clear" w:color="auto" w:fill="5B9BD5" w:themeFill="accent1"/>
          </w:tcPr>
          <w:p w:rsidR="004B70BC" w:rsidRPr="00490FBD" w:rsidRDefault="004B70BC" w:rsidP="004B5AA5">
            <w:pPr>
              <w:spacing w:line="276" w:lineRule="auto"/>
              <w:jc w:val="center"/>
              <w:rPr>
                <w:b/>
                <w:sz w:val="20"/>
                <w:szCs w:val="20"/>
              </w:rPr>
            </w:pPr>
            <w:r w:rsidRPr="00490FBD">
              <w:rPr>
                <w:b/>
                <w:sz w:val="20"/>
                <w:szCs w:val="20"/>
              </w:rPr>
              <w:t>Tipe Data</w:t>
            </w:r>
          </w:p>
        </w:tc>
        <w:tc>
          <w:tcPr>
            <w:tcW w:w="2610" w:type="dxa"/>
            <w:shd w:val="clear" w:color="auto" w:fill="5B9BD5" w:themeFill="accent1"/>
          </w:tcPr>
          <w:p w:rsidR="004B70BC" w:rsidRPr="001F02C5" w:rsidRDefault="004B70BC" w:rsidP="004B5AA5">
            <w:pPr>
              <w:spacing w:line="276" w:lineRule="auto"/>
              <w:jc w:val="center"/>
              <w:rPr>
                <w:b/>
                <w:i/>
                <w:sz w:val="20"/>
                <w:szCs w:val="20"/>
              </w:rPr>
            </w:pPr>
            <w:r w:rsidRPr="001F02C5">
              <w:rPr>
                <w:b/>
                <w:i/>
                <w:sz w:val="20"/>
                <w:szCs w:val="20"/>
              </w:rPr>
              <w:t>Constraint</w:t>
            </w:r>
          </w:p>
        </w:tc>
        <w:tc>
          <w:tcPr>
            <w:tcW w:w="1591" w:type="dxa"/>
            <w:shd w:val="clear" w:color="auto" w:fill="5B9BD5" w:themeFill="accent1"/>
          </w:tcPr>
          <w:p w:rsidR="004B70BC" w:rsidRPr="00490FBD" w:rsidRDefault="004B70BC" w:rsidP="004B5AA5">
            <w:pPr>
              <w:spacing w:line="276" w:lineRule="auto"/>
              <w:jc w:val="center"/>
              <w:rPr>
                <w:b/>
                <w:sz w:val="20"/>
                <w:szCs w:val="20"/>
              </w:rPr>
            </w:pPr>
            <w:r w:rsidRPr="00490FBD">
              <w:rPr>
                <w:b/>
                <w:sz w:val="20"/>
                <w:szCs w:val="20"/>
              </w:rPr>
              <w:t>Keterangan</w:t>
            </w:r>
          </w:p>
        </w:tc>
      </w:tr>
      <w:tr w:rsidR="004B70BC" w:rsidTr="00A43D93">
        <w:tc>
          <w:tcPr>
            <w:tcW w:w="535" w:type="dxa"/>
          </w:tcPr>
          <w:p w:rsidR="004B70BC" w:rsidRPr="00231173" w:rsidRDefault="004B70BC" w:rsidP="004B5AA5">
            <w:pPr>
              <w:spacing w:line="276" w:lineRule="auto"/>
              <w:rPr>
                <w:sz w:val="20"/>
                <w:szCs w:val="20"/>
              </w:rPr>
            </w:pPr>
            <w:r>
              <w:rPr>
                <w:sz w:val="20"/>
                <w:szCs w:val="20"/>
              </w:rPr>
              <w:t>1</w:t>
            </w:r>
          </w:p>
        </w:tc>
        <w:tc>
          <w:tcPr>
            <w:tcW w:w="2340" w:type="dxa"/>
          </w:tcPr>
          <w:p w:rsidR="004B70BC" w:rsidRPr="00231173" w:rsidRDefault="004B70BC" w:rsidP="004B5AA5">
            <w:pPr>
              <w:spacing w:line="276" w:lineRule="auto"/>
              <w:rPr>
                <w:sz w:val="20"/>
                <w:szCs w:val="20"/>
              </w:rPr>
            </w:pPr>
            <w:r>
              <w:rPr>
                <w:sz w:val="20"/>
                <w:szCs w:val="20"/>
              </w:rPr>
              <w:t>id_datauji</w:t>
            </w:r>
          </w:p>
        </w:tc>
        <w:tc>
          <w:tcPr>
            <w:tcW w:w="1710" w:type="dxa"/>
          </w:tcPr>
          <w:p w:rsidR="004B70BC" w:rsidRPr="00231173" w:rsidRDefault="004B70BC" w:rsidP="004B5AA5">
            <w:pPr>
              <w:spacing w:line="276" w:lineRule="auto"/>
              <w:rPr>
                <w:sz w:val="20"/>
                <w:szCs w:val="20"/>
              </w:rPr>
            </w:pPr>
            <w:r>
              <w:rPr>
                <w:sz w:val="20"/>
                <w:szCs w:val="20"/>
              </w:rPr>
              <w:t>int(8)</w:t>
            </w:r>
          </w:p>
        </w:tc>
        <w:tc>
          <w:tcPr>
            <w:tcW w:w="2610" w:type="dxa"/>
          </w:tcPr>
          <w:p w:rsidR="004B70BC" w:rsidRPr="001F02C5" w:rsidRDefault="004B70BC" w:rsidP="004B5AA5">
            <w:pPr>
              <w:spacing w:line="276" w:lineRule="auto"/>
              <w:rPr>
                <w:i/>
                <w:sz w:val="20"/>
                <w:szCs w:val="20"/>
              </w:rPr>
            </w:pPr>
            <w:r w:rsidRPr="001F02C5">
              <w:rPr>
                <w:i/>
                <w:sz w:val="20"/>
                <w:szCs w:val="20"/>
              </w:rPr>
              <w:t>Primary key, Auto Increment</w:t>
            </w:r>
          </w:p>
        </w:tc>
        <w:tc>
          <w:tcPr>
            <w:tcW w:w="1591" w:type="dxa"/>
          </w:tcPr>
          <w:p w:rsidR="004B70BC" w:rsidRPr="00231173" w:rsidRDefault="004B70BC" w:rsidP="004B5AA5">
            <w:pPr>
              <w:spacing w:line="276" w:lineRule="auto"/>
              <w:rPr>
                <w:sz w:val="20"/>
                <w:szCs w:val="20"/>
              </w:rPr>
            </w:pPr>
            <w:r>
              <w:rPr>
                <w:sz w:val="20"/>
                <w:szCs w:val="20"/>
              </w:rPr>
              <w:t>Id data uji</w:t>
            </w:r>
          </w:p>
        </w:tc>
      </w:tr>
      <w:tr w:rsidR="004B70BC" w:rsidTr="00A43D93">
        <w:tc>
          <w:tcPr>
            <w:tcW w:w="535" w:type="dxa"/>
          </w:tcPr>
          <w:p w:rsidR="004B70BC" w:rsidRPr="00231173" w:rsidRDefault="004B70BC" w:rsidP="004B5AA5">
            <w:pPr>
              <w:spacing w:line="276" w:lineRule="auto"/>
              <w:rPr>
                <w:sz w:val="20"/>
                <w:szCs w:val="20"/>
              </w:rPr>
            </w:pPr>
            <w:r>
              <w:rPr>
                <w:sz w:val="20"/>
                <w:szCs w:val="20"/>
              </w:rPr>
              <w:t>2</w:t>
            </w:r>
          </w:p>
        </w:tc>
        <w:tc>
          <w:tcPr>
            <w:tcW w:w="2340" w:type="dxa"/>
          </w:tcPr>
          <w:p w:rsidR="004B70BC" w:rsidRPr="00231173" w:rsidRDefault="004B70BC" w:rsidP="004B5AA5">
            <w:pPr>
              <w:spacing w:line="276" w:lineRule="auto"/>
              <w:rPr>
                <w:sz w:val="20"/>
                <w:szCs w:val="20"/>
              </w:rPr>
            </w:pPr>
            <w:r>
              <w:rPr>
                <w:sz w:val="20"/>
                <w:szCs w:val="20"/>
              </w:rPr>
              <w:t>datauji</w:t>
            </w:r>
          </w:p>
        </w:tc>
        <w:tc>
          <w:tcPr>
            <w:tcW w:w="1710" w:type="dxa"/>
          </w:tcPr>
          <w:p w:rsidR="004B70BC" w:rsidRPr="00231173" w:rsidRDefault="004B70BC" w:rsidP="004B5AA5">
            <w:pPr>
              <w:spacing w:line="276" w:lineRule="auto"/>
              <w:rPr>
                <w:sz w:val="20"/>
                <w:szCs w:val="20"/>
              </w:rPr>
            </w:pPr>
            <w:r>
              <w:rPr>
                <w:sz w:val="20"/>
                <w:szCs w:val="20"/>
              </w:rPr>
              <w:t>varchar(400)</w:t>
            </w:r>
          </w:p>
        </w:tc>
        <w:tc>
          <w:tcPr>
            <w:tcW w:w="2610" w:type="dxa"/>
          </w:tcPr>
          <w:p w:rsidR="004B70BC" w:rsidRPr="00231173" w:rsidRDefault="004B70BC" w:rsidP="004B5AA5">
            <w:pPr>
              <w:spacing w:line="276" w:lineRule="auto"/>
              <w:rPr>
                <w:sz w:val="20"/>
                <w:szCs w:val="20"/>
              </w:rPr>
            </w:pPr>
            <w:r>
              <w:rPr>
                <w:sz w:val="20"/>
                <w:szCs w:val="20"/>
              </w:rPr>
              <w:t>None</w:t>
            </w:r>
          </w:p>
        </w:tc>
        <w:tc>
          <w:tcPr>
            <w:tcW w:w="1591" w:type="dxa"/>
          </w:tcPr>
          <w:p w:rsidR="004B70BC" w:rsidRPr="00231173" w:rsidRDefault="004B70BC" w:rsidP="004B5AA5">
            <w:pPr>
              <w:spacing w:line="276" w:lineRule="auto"/>
              <w:rPr>
                <w:sz w:val="20"/>
                <w:szCs w:val="20"/>
              </w:rPr>
            </w:pPr>
            <w:r>
              <w:rPr>
                <w:sz w:val="20"/>
                <w:szCs w:val="20"/>
              </w:rPr>
              <w:t>Data uji</w:t>
            </w:r>
          </w:p>
        </w:tc>
      </w:tr>
      <w:tr w:rsidR="004B70BC" w:rsidTr="00A43D93">
        <w:tc>
          <w:tcPr>
            <w:tcW w:w="535" w:type="dxa"/>
          </w:tcPr>
          <w:p w:rsidR="004B70BC" w:rsidRDefault="004B70BC" w:rsidP="004B5AA5">
            <w:pPr>
              <w:spacing w:line="276" w:lineRule="auto"/>
              <w:rPr>
                <w:sz w:val="20"/>
                <w:szCs w:val="20"/>
              </w:rPr>
            </w:pPr>
            <w:r>
              <w:rPr>
                <w:sz w:val="20"/>
                <w:szCs w:val="20"/>
              </w:rPr>
              <w:t>3</w:t>
            </w:r>
          </w:p>
        </w:tc>
        <w:tc>
          <w:tcPr>
            <w:tcW w:w="2340" w:type="dxa"/>
          </w:tcPr>
          <w:p w:rsidR="004B70BC" w:rsidRDefault="004B70BC" w:rsidP="004B5AA5">
            <w:pPr>
              <w:spacing w:line="276" w:lineRule="auto"/>
              <w:rPr>
                <w:sz w:val="20"/>
                <w:szCs w:val="20"/>
              </w:rPr>
            </w:pPr>
            <w:r>
              <w:rPr>
                <w:sz w:val="20"/>
                <w:szCs w:val="20"/>
              </w:rPr>
              <w:t xml:space="preserve">sentimen </w:t>
            </w:r>
          </w:p>
        </w:tc>
        <w:tc>
          <w:tcPr>
            <w:tcW w:w="1710" w:type="dxa"/>
          </w:tcPr>
          <w:p w:rsidR="004B70BC" w:rsidRDefault="004B70BC" w:rsidP="004B5AA5">
            <w:pPr>
              <w:spacing w:line="276" w:lineRule="auto"/>
              <w:rPr>
                <w:sz w:val="20"/>
                <w:szCs w:val="20"/>
              </w:rPr>
            </w:pPr>
            <w:r>
              <w:rPr>
                <w:sz w:val="20"/>
                <w:szCs w:val="20"/>
              </w:rPr>
              <w:t>varchar(40)</w:t>
            </w:r>
          </w:p>
        </w:tc>
        <w:tc>
          <w:tcPr>
            <w:tcW w:w="2610" w:type="dxa"/>
          </w:tcPr>
          <w:p w:rsidR="004B70BC" w:rsidRDefault="004B70BC" w:rsidP="004B5AA5">
            <w:pPr>
              <w:spacing w:line="276" w:lineRule="auto"/>
              <w:rPr>
                <w:sz w:val="20"/>
                <w:szCs w:val="20"/>
              </w:rPr>
            </w:pPr>
            <w:r>
              <w:rPr>
                <w:sz w:val="20"/>
                <w:szCs w:val="20"/>
              </w:rPr>
              <w:t>None</w:t>
            </w:r>
          </w:p>
        </w:tc>
        <w:tc>
          <w:tcPr>
            <w:tcW w:w="1591" w:type="dxa"/>
          </w:tcPr>
          <w:p w:rsidR="004B70BC" w:rsidRDefault="004B70BC" w:rsidP="004B5AA5">
            <w:pPr>
              <w:spacing w:line="276" w:lineRule="auto"/>
              <w:rPr>
                <w:sz w:val="20"/>
                <w:szCs w:val="20"/>
              </w:rPr>
            </w:pPr>
            <w:r>
              <w:rPr>
                <w:sz w:val="20"/>
                <w:szCs w:val="20"/>
              </w:rPr>
              <w:t>Kelas sentimen</w:t>
            </w:r>
          </w:p>
        </w:tc>
      </w:tr>
      <w:tr w:rsidR="004B70BC" w:rsidTr="00A43D93">
        <w:tc>
          <w:tcPr>
            <w:tcW w:w="535" w:type="dxa"/>
          </w:tcPr>
          <w:p w:rsidR="004B70BC" w:rsidRDefault="004B70BC" w:rsidP="004B5AA5">
            <w:pPr>
              <w:spacing w:line="276" w:lineRule="auto"/>
              <w:rPr>
                <w:sz w:val="20"/>
                <w:szCs w:val="20"/>
              </w:rPr>
            </w:pPr>
            <w:r>
              <w:rPr>
                <w:sz w:val="20"/>
                <w:szCs w:val="20"/>
              </w:rPr>
              <w:t>4</w:t>
            </w:r>
          </w:p>
        </w:tc>
        <w:tc>
          <w:tcPr>
            <w:tcW w:w="2340" w:type="dxa"/>
          </w:tcPr>
          <w:p w:rsidR="004B70BC" w:rsidRDefault="004B70BC" w:rsidP="004B5AA5">
            <w:pPr>
              <w:spacing w:line="276" w:lineRule="auto"/>
              <w:rPr>
                <w:sz w:val="20"/>
                <w:szCs w:val="20"/>
              </w:rPr>
            </w:pPr>
            <w:r>
              <w:rPr>
                <w:sz w:val="20"/>
                <w:szCs w:val="20"/>
              </w:rPr>
              <w:t>kategori</w:t>
            </w:r>
          </w:p>
        </w:tc>
        <w:tc>
          <w:tcPr>
            <w:tcW w:w="1710" w:type="dxa"/>
          </w:tcPr>
          <w:p w:rsidR="004B70BC" w:rsidRDefault="004B70BC" w:rsidP="004B5AA5">
            <w:pPr>
              <w:spacing w:line="276" w:lineRule="auto"/>
              <w:rPr>
                <w:sz w:val="20"/>
                <w:szCs w:val="20"/>
              </w:rPr>
            </w:pPr>
            <w:r>
              <w:rPr>
                <w:sz w:val="20"/>
                <w:szCs w:val="20"/>
              </w:rPr>
              <w:t>varchar(40)</w:t>
            </w:r>
          </w:p>
        </w:tc>
        <w:tc>
          <w:tcPr>
            <w:tcW w:w="2610" w:type="dxa"/>
          </w:tcPr>
          <w:p w:rsidR="004B70BC" w:rsidRDefault="004B70BC" w:rsidP="004B5AA5">
            <w:pPr>
              <w:spacing w:line="276" w:lineRule="auto"/>
              <w:rPr>
                <w:sz w:val="20"/>
                <w:szCs w:val="20"/>
              </w:rPr>
            </w:pPr>
            <w:r>
              <w:rPr>
                <w:sz w:val="20"/>
                <w:szCs w:val="20"/>
              </w:rPr>
              <w:t>None</w:t>
            </w:r>
          </w:p>
        </w:tc>
        <w:tc>
          <w:tcPr>
            <w:tcW w:w="1591" w:type="dxa"/>
          </w:tcPr>
          <w:p w:rsidR="004B70BC" w:rsidRDefault="004B70BC" w:rsidP="004B5AA5">
            <w:pPr>
              <w:spacing w:line="276" w:lineRule="auto"/>
              <w:rPr>
                <w:sz w:val="20"/>
                <w:szCs w:val="20"/>
              </w:rPr>
            </w:pPr>
            <w:r>
              <w:rPr>
                <w:sz w:val="20"/>
                <w:szCs w:val="20"/>
              </w:rPr>
              <w:t>Kelas kategori</w:t>
            </w:r>
          </w:p>
        </w:tc>
      </w:tr>
    </w:tbl>
    <w:p w:rsidR="004B5AA5" w:rsidRDefault="004B5AA5" w:rsidP="00805285">
      <w:pPr>
        <w:spacing w:line="276" w:lineRule="auto"/>
      </w:pPr>
      <w:bookmarkStart w:id="713" w:name="_Toc57484618"/>
      <w:bookmarkStart w:id="714" w:name="_Toc59476715"/>
      <w:bookmarkStart w:id="715" w:name="_Toc59477657"/>
      <w:bookmarkStart w:id="716" w:name="_Toc59478160"/>
      <w:bookmarkStart w:id="717" w:name="_Toc59482860"/>
    </w:p>
    <w:p w:rsidR="00F41D57" w:rsidRDefault="004B5AA5" w:rsidP="00805285">
      <w:pPr>
        <w:spacing w:line="276" w:lineRule="auto"/>
      </w:pPr>
      <w:r>
        <w:t>9.</w:t>
      </w:r>
      <w:r>
        <w:tab/>
      </w:r>
      <w:r w:rsidR="005033BD">
        <w:t>Tabel hasillatih</w:t>
      </w:r>
    </w:p>
    <w:p w:rsidR="00EF1C45" w:rsidRDefault="005033BD" w:rsidP="00EF1C45">
      <w:pPr>
        <w:spacing w:after="240" w:line="276" w:lineRule="auto"/>
        <w:ind w:firstLine="720"/>
      </w:pPr>
      <w:r>
        <w:t>Pada tabel data latih</w:t>
      </w:r>
      <w:r w:rsidR="00EF1C45">
        <w:t xml:space="preserve"> mempunyai 6 buah atribut yaitu id_stemmingsw, stemmingsw, stemmingnsw, kemunculan_katas</w:t>
      </w:r>
      <w:r>
        <w:t>w, kemunculan_katansw, id_histor</w:t>
      </w:r>
      <w:r w:rsidR="00EF1C45">
        <w:t xml:space="preserve">i, dimana id_stemmingsw sebagai </w:t>
      </w:r>
      <w:r w:rsidR="00EF1C45" w:rsidRPr="0043473F">
        <w:rPr>
          <w:i/>
        </w:rPr>
        <w:t>primary key</w:t>
      </w:r>
      <w:r>
        <w:t>. Tabel hasillatih</w:t>
      </w:r>
      <w:r w:rsidR="00EF1C45">
        <w:t xml:space="preserve"> merupakan tabel yang menyimpan semua data </w:t>
      </w:r>
      <w:r>
        <w:t>yang berhubungan dengan hasil latih. Struktur tabel hasil latih</w:t>
      </w:r>
      <w:r w:rsidR="00EF1C45">
        <w:t xml:space="preserve"> dapat dilihat pada Tabel 3.36.</w:t>
      </w:r>
    </w:p>
    <w:p w:rsidR="00EF1C45" w:rsidRDefault="00EF1C45" w:rsidP="00EF1C45">
      <w:pPr>
        <w:pStyle w:val="Heading4"/>
        <w:spacing w:line="276" w:lineRule="auto"/>
        <w:rPr>
          <w:b w:val="0"/>
        </w:rPr>
      </w:pPr>
      <w:r>
        <w:t xml:space="preserve">Tabel 3.36 </w:t>
      </w:r>
      <w:r>
        <w:rPr>
          <w:b w:val="0"/>
        </w:rPr>
        <w:t xml:space="preserve">Struktur Tabel </w:t>
      </w:r>
      <w:r w:rsidR="005033BD">
        <w:rPr>
          <w:b w:val="0"/>
        </w:rPr>
        <w:t>hasillatih</w:t>
      </w:r>
    </w:p>
    <w:tbl>
      <w:tblPr>
        <w:tblStyle w:val="TableGrid"/>
        <w:tblW w:w="0" w:type="auto"/>
        <w:tblLook w:val="04A0" w:firstRow="1" w:lastRow="0" w:firstColumn="1" w:lastColumn="0" w:noHBand="0" w:noVBand="1"/>
      </w:tblPr>
      <w:tblGrid>
        <w:gridCol w:w="535"/>
        <w:gridCol w:w="2340"/>
        <w:gridCol w:w="1440"/>
        <w:gridCol w:w="2520"/>
        <w:gridCol w:w="1951"/>
      </w:tblGrid>
      <w:tr w:rsidR="00EF1C45" w:rsidTr="005033BD">
        <w:tc>
          <w:tcPr>
            <w:tcW w:w="535" w:type="dxa"/>
            <w:shd w:val="clear" w:color="auto" w:fill="5B9BD5" w:themeFill="accent1"/>
          </w:tcPr>
          <w:p w:rsidR="00EF1C45" w:rsidRPr="00490FBD" w:rsidRDefault="00EF1C45" w:rsidP="00E55A09">
            <w:pPr>
              <w:spacing w:line="276" w:lineRule="auto"/>
              <w:jc w:val="center"/>
              <w:rPr>
                <w:b/>
                <w:sz w:val="20"/>
                <w:szCs w:val="20"/>
              </w:rPr>
            </w:pPr>
            <w:r w:rsidRPr="00490FBD">
              <w:rPr>
                <w:b/>
                <w:sz w:val="20"/>
                <w:szCs w:val="20"/>
              </w:rPr>
              <w:t>No</w:t>
            </w:r>
          </w:p>
        </w:tc>
        <w:tc>
          <w:tcPr>
            <w:tcW w:w="2340" w:type="dxa"/>
            <w:shd w:val="clear" w:color="auto" w:fill="5B9BD5" w:themeFill="accent1"/>
          </w:tcPr>
          <w:p w:rsidR="00EF1C45" w:rsidRPr="00490FBD" w:rsidRDefault="00EF1C45" w:rsidP="00E55A09">
            <w:pPr>
              <w:spacing w:line="276" w:lineRule="auto"/>
              <w:jc w:val="center"/>
              <w:rPr>
                <w:b/>
                <w:sz w:val="20"/>
                <w:szCs w:val="20"/>
              </w:rPr>
            </w:pPr>
            <w:r w:rsidRPr="00490FBD">
              <w:rPr>
                <w:b/>
                <w:sz w:val="20"/>
                <w:szCs w:val="20"/>
              </w:rPr>
              <w:t xml:space="preserve">Nama </w:t>
            </w:r>
            <w:r w:rsidRPr="001F02C5">
              <w:rPr>
                <w:b/>
                <w:i/>
                <w:sz w:val="20"/>
                <w:szCs w:val="20"/>
              </w:rPr>
              <w:t>Field</w:t>
            </w:r>
          </w:p>
        </w:tc>
        <w:tc>
          <w:tcPr>
            <w:tcW w:w="1440" w:type="dxa"/>
            <w:shd w:val="clear" w:color="auto" w:fill="5B9BD5" w:themeFill="accent1"/>
          </w:tcPr>
          <w:p w:rsidR="00EF1C45" w:rsidRPr="00490FBD" w:rsidRDefault="00EF1C45" w:rsidP="00E55A09">
            <w:pPr>
              <w:spacing w:line="276" w:lineRule="auto"/>
              <w:jc w:val="center"/>
              <w:rPr>
                <w:b/>
                <w:sz w:val="20"/>
                <w:szCs w:val="20"/>
              </w:rPr>
            </w:pPr>
            <w:r w:rsidRPr="00490FBD">
              <w:rPr>
                <w:b/>
                <w:sz w:val="20"/>
                <w:szCs w:val="20"/>
              </w:rPr>
              <w:t>Tipe Data</w:t>
            </w:r>
          </w:p>
        </w:tc>
        <w:tc>
          <w:tcPr>
            <w:tcW w:w="2520" w:type="dxa"/>
            <w:shd w:val="clear" w:color="auto" w:fill="5B9BD5" w:themeFill="accent1"/>
          </w:tcPr>
          <w:p w:rsidR="00EF1C45" w:rsidRPr="001F02C5" w:rsidRDefault="00EF1C45" w:rsidP="00E55A09">
            <w:pPr>
              <w:spacing w:line="276" w:lineRule="auto"/>
              <w:jc w:val="center"/>
              <w:rPr>
                <w:b/>
                <w:i/>
                <w:sz w:val="20"/>
                <w:szCs w:val="20"/>
              </w:rPr>
            </w:pPr>
            <w:r w:rsidRPr="001F02C5">
              <w:rPr>
                <w:b/>
                <w:i/>
                <w:sz w:val="20"/>
                <w:szCs w:val="20"/>
              </w:rPr>
              <w:t>Constraint</w:t>
            </w:r>
          </w:p>
        </w:tc>
        <w:tc>
          <w:tcPr>
            <w:tcW w:w="1951" w:type="dxa"/>
            <w:shd w:val="clear" w:color="auto" w:fill="5B9BD5" w:themeFill="accent1"/>
          </w:tcPr>
          <w:p w:rsidR="00EF1C45" w:rsidRPr="00490FBD" w:rsidRDefault="00EF1C45" w:rsidP="00E55A09">
            <w:pPr>
              <w:spacing w:line="276" w:lineRule="auto"/>
              <w:jc w:val="center"/>
              <w:rPr>
                <w:b/>
                <w:sz w:val="20"/>
                <w:szCs w:val="20"/>
              </w:rPr>
            </w:pPr>
            <w:r w:rsidRPr="00490FBD">
              <w:rPr>
                <w:b/>
                <w:sz w:val="20"/>
                <w:szCs w:val="20"/>
              </w:rPr>
              <w:t>Keterangan</w:t>
            </w:r>
          </w:p>
        </w:tc>
      </w:tr>
      <w:tr w:rsidR="00EF1C45" w:rsidTr="005033BD">
        <w:tc>
          <w:tcPr>
            <w:tcW w:w="535" w:type="dxa"/>
          </w:tcPr>
          <w:p w:rsidR="00EF1C45" w:rsidRPr="00231173" w:rsidRDefault="00EF1C45" w:rsidP="00E55A09">
            <w:pPr>
              <w:spacing w:line="276" w:lineRule="auto"/>
              <w:rPr>
                <w:sz w:val="20"/>
                <w:szCs w:val="20"/>
              </w:rPr>
            </w:pPr>
            <w:r>
              <w:rPr>
                <w:sz w:val="20"/>
                <w:szCs w:val="20"/>
              </w:rPr>
              <w:lastRenderedPageBreak/>
              <w:t>1</w:t>
            </w:r>
          </w:p>
        </w:tc>
        <w:tc>
          <w:tcPr>
            <w:tcW w:w="2340" w:type="dxa"/>
          </w:tcPr>
          <w:p w:rsidR="00EF1C45" w:rsidRPr="00231173" w:rsidRDefault="00EF1C45" w:rsidP="00E55A09">
            <w:pPr>
              <w:spacing w:line="276" w:lineRule="auto"/>
              <w:rPr>
                <w:sz w:val="20"/>
                <w:szCs w:val="20"/>
              </w:rPr>
            </w:pPr>
            <w:r>
              <w:rPr>
                <w:sz w:val="20"/>
                <w:szCs w:val="20"/>
              </w:rPr>
              <w:t>id_stemmingsw</w:t>
            </w:r>
          </w:p>
        </w:tc>
        <w:tc>
          <w:tcPr>
            <w:tcW w:w="1440" w:type="dxa"/>
          </w:tcPr>
          <w:p w:rsidR="00EF1C45" w:rsidRPr="00231173" w:rsidRDefault="00EF1C45" w:rsidP="00E55A09">
            <w:pPr>
              <w:spacing w:line="276" w:lineRule="auto"/>
              <w:rPr>
                <w:sz w:val="20"/>
                <w:szCs w:val="20"/>
              </w:rPr>
            </w:pPr>
            <w:r>
              <w:rPr>
                <w:sz w:val="20"/>
                <w:szCs w:val="20"/>
              </w:rPr>
              <w:t>int(8)</w:t>
            </w:r>
          </w:p>
        </w:tc>
        <w:tc>
          <w:tcPr>
            <w:tcW w:w="2520" w:type="dxa"/>
          </w:tcPr>
          <w:p w:rsidR="00EF1C45" w:rsidRPr="001F02C5" w:rsidRDefault="00EF1C45" w:rsidP="00E55A09">
            <w:pPr>
              <w:spacing w:line="276" w:lineRule="auto"/>
              <w:rPr>
                <w:i/>
                <w:sz w:val="20"/>
                <w:szCs w:val="20"/>
              </w:rPr>
            </w:pPr>
            <w:r w:rsidRPr="001F02C5">
              <w:rPr>
                <w:i/>
                <w:sz w:val="20"/>
                <w:szCs w:val="20"/>
              </w:rPr>
              <w:t>Primary key, Auto Increment</w:t>
            </w:r>
          </w:p>
        </w:tc>
        <w:tc>
          <w:tcPr>
            <w:tcW w:w="1951" w:type="dxa"/>
          </w:tcPr>
          <w:p w:rsidR="00EF1C45" w:rsidRPr="00231173" w:rsidRDefault="00EF1C45" w:rsidP="00E55A09">
            <w:pPr>
              <w:spacing w:line="276" w:lineRule="auto"/>
              <w:rPr>
                <w:sz w:val="20"/>
                <w:szCs w:val="20"/>
              </w:rPr>
            </w:pPr>
            <w:r>
              <w:rPr>
                <w:sz w:val="20"/>
                <w:szCs w:val="20"/>
              </w:rPr>
              <w:t>Id data uji</w:t>
            </w:r>
          </w:p>
        </w:tc>
      </w:tr>
      <w:tr w:rsidR="00EF1C45" w:rsidTr="005033BD">
        <w:tc>
          <w:tcPr>
            <w:tcW w:w="535" w:type="dxa"/>
          </w:tcPr>
          <w:p w:rsidR="00EF1C45" w:rsidRPr="00231173" w:rsidRDefault="00EF1C45" w:rsidP="00E55A09">
            <w:pPr>
              <w:spacing w:line="276" w:lineRule="auto"/>
              <w:rPr>
                <w:sz w:val="20"/>
                <w:szCs w:val="20"/>
              </w:rPr>
            </w:pPr>
            <w:r>
              <w:rPr>
                <w:sz w:val="20"/>
                <w:szCs w:val="20"/>
              </w:rPr>
              <w:t>2</w:t>
            </w:r>
          </w:p>
        </w:tc>
        <w:tc>
          <w:tcPr>
            <w:tcW w:w="2340" w:type="dxa"/>
          </w:tcPr>
          <w:p w:rsidR="00EF1C45" w:rsidRPr="00231173" w:rsidRDefault="00EF1C45" w:rsidP="00E55A09">
            <w:pPr>
              <w:spacing w:line="276" w:lineRule="auto"/>
              <w:rPr>
                <w:sz w:val="20"/>
                <w:szCs w:val="20"/>
              </w:rPr>
            </w:pPr>
            <w:r>
              <w:rPr>
                <w:sz w:val="20"/>
                <w:szCs w:val="20"/>
              </w:rPr>
              <w:t>stemmingsw</w:t>
            </w:r>
          </w:p>
        </w:tc>
        <w:tc>
          <w:tcPr>
            <w:tcW w:w="1440" w:type="dxa"/>
          </w:tcPr>
          <w:p w:rsidR="00EF1C45" w:rsidRPr="00231173" w:rsidRDefault="00EF1C45" w:rsidP="00E55A09">
            <w:pPr>
              <w:spacing w:line="276" w:lineRule="auto"/>
              <w:rPr>
                <w:sz w:val="20"/>
                <w:szCs w:val="20"/>
              </w:rPr>
            </w:pPr>
            <w:r>
              <w:rPr>
                <w:sz w:val="20"/>
                <w:szCs w:val="20"/>
              </w:rPr>
              <w:t>text</w:t>
            </w:r>
          </w:p>
        </w:tc>
        <w:tc>
          <w:tcPr>
            <w:tcW w:w="2520" w:type="dxa"/>
          </w:tcPr>
          <w:p w:rsidR="00EF1C45" w:rsidRPr="00231173" w:rsidRDefault="00EF1C45" w:rsidP="00E55A09">
            <w:pPr>
              <w:spacing w:line="276" w:lineRule="auto"/>
              <w:rPr>
                <w:sz w:val="20"/>
                <w:szCs w:val="20"/>
              </w:rPr>
            </w:pPr>
            <w:r>
              <w:rPr>
                <w:sz w:val="20"/>
                <w:szCs w:val="20"/>
              </w:rPr>
              <w:t>None</w:t>
            </w:r>
          </w:p>
        </w:tc>
        <w:tc>
          <w:tcPr>
            <w:tcW w:w="1951" w:type="dxa"/>
          </w:tcPr>
          <w:p w:rsidR="00EF1C45" w:rsidRPr="00231173" w:rsidRDefault="00EF1C45" w:rsidP="00E55A09">
            <w:pPr>
              <w:spacing w:line="276" w:lineRule="auto"/>
              <w:rPr>
                <w:sz w:val="20"/>
                <w:szCs w:val="20"/>
              </w:rPr>
            </w:pPr>
            <w:r>
              <w:rPr>
                <w:sz w:val="20"/>
                <w:szCs w:val="20"/>
              </w:rPr>
              <w:t>Hasil processing</w:t>
            </w:r>
          </w:p>
        </w:tc>
      </w:tr>
      <w:tr w:rsidR="00EF1C45" w:rsidTr="005033BD">
        <w:tc>
          <w:tcPr>
            <w:tcW w:w="535" w:type="dxa"/>
          </w:tcPr>
          <w:p w:rsidR="00EF1C45" w:rsidRDefault="00EF1C45" w:rsidP="00E55A09">
            <w:pPr>
              <w:spacing w:line="276" w:lineRule="auto"/>
              <w:rPr>
                <w:sz w:val="20"/>
                <w:szCs w:val="20"/>
              </w:rPr>
            </w:pPr>
            <w:r>
              <w:rPr>
                <w:sz w:val="20"/>
                <w:szCs w:val="20"/>
              </w:rPr>
              <w:t>3</w:t>
            </w:r>
          </w:p>
        </w:tc>
        <w:tc>
          <w:tcPr>
            <w:tcW w:w="2340" w:type="dxa"/>
          </w:tcPr>
          <w:p w:rsidR="00EF1C45" w:rsidRDefault="00EF1C45" w:rsidP="00E55A09">
            <w:pPr>
              <w:spacing w:line="276" w:lineRule="auto"/>
              <w:rPr>
                <w:sz w:val="20"/>
                <w:szCs w:val="20"/>
              </w:rPr>
            </w:pPr>
            <w:r>
              <w:rPr>
                <w:sz w:val="20"/>
                <w:szCs w:val="20"/>
              </w:rPr>
              <w:t>stemmingnsw</w:t>
            </w:r>
          </w:p>
        </w:tc>
        <w:tc>
          <w:tcPr>
            <w:tcW w:w="1440" w:type="dxa"/>
          </w:tcPr>
          <w:p w:rsidR="00EF1C45" w:rsidRDefault="00EF1C45" w:rsidP="00E55A09">
            <w:pPr>
              <w:spacing w:line="276" w:lineRule="auto"/>
              <w:rPr>
                <w:sz w:val="20"/>
                <w:szCs w:val="20"/>
              </w:rPr>
            </w:pPr>
            <w:r>
              <w:rPr>
                <w:sz w:val="20"/>
                <w:szCs w:val="20"/>
              </w:rPr>
              <w:t>text</w:t>
            </w:r>
          </w:p>
        </w:tc>
        <w:tc>
          <w:tcPr>
            <w:tcW w:w="2520" w:type="dxa"/>
          </w:tcPr>
          <w:p w:rsidR="00EF1C45" w:rsidRDefault="00EF1C45" w:rsidP="00E55A09">
            <w:pPr>
              <w:spacing w:line="276" w:lineRule="auto"/>
              <w:rPr>
                <w:sz w:val="20"/>
                <w:szCs w:val="20"/>
              </w:rPr>
            </w:pPr>
            <w:r>
              <w:rPr>
                <w:sz w:val="20"/>
                <w:szCs w:val="20"/>
              </w:rPr>
              <w:t>None</w:t>
            </w:r>
          </w:p>
        </w:tc>
        <w:tc>
          <w:tcPr>
            <w:tcW w:w="1951" w:type="dxa"/>
          </w:tcPr>
          <w:p w:rsidR="00EF1C45" w:rsidRDefault="00EF1C45" w:rsidP="00E55A09">
            <w:pPr>
              <w:spacing w:line="276" w:lineRule="auto"/>
              <w:rPr>
                <w:sz w:val="20"/>
                <w:szCs w:val="20"/>
              </w:rPr>
            </w:pPr>
            <w:r>
              <w:rPr>
                <w:sz w:val="20"/>
                <w:szCs w:val="20"/>
              </w:rPr>
              <w:t>Hasil processing</w:t>
            </w:r>
          </w:p>
        </w:tc>
      </w:tr>
      <w:tr w:rsidR="00EF1C45" w:rsidTr="005033BD">
        <w:tc>
          <w:tcPr>
            <w:tcW w:w="535" w:type="dxa"/>
          </w:tcPr>
          <w:p w:rsidR="00EF1C45" w:rsidRDefault="00EF1C45" w:rsidP="00E55A09">
            <w:pPr>
              <w:spacing w:line="276" w:lineRule="auto"/>
              <w:rPr>
                <w:sz w:val="20"/>
                <w:szCs w:val="20"/>
              </w:rPr>
            </w:pPr>
            <w:r>
              <w:rPr>
                <w:sz w:val="20"/>
                <w:szCs w:val="20"/>
              </w:rPr>
              <w:t>4</w:t>
            </w:r>
          </w:p>
        </w:tc>
        <w:tc>
          <w:tcPr>
            <w:tcW w:w="2340" w:type="dxa"/>
          </w:tcPr>
          <w:p w:rsidR="00EF1C45" w:rsidRDefault="00EF1C45" w:rsidP="00E55A09">
            <w:pPr>
              <w:spacing w:line="276" w:lineRule="auto"/>
              <w:rPr>
                <w:sz w:val="20"/>
                <w:szCs w:val="20"/>
              </w:rPr>
            </w:pPr>
            <w:r>
              <w:rPr>
                <w:sz w:val="20"/>
                <w:szCs w:val="20"/>
              </w:rPr>
              <w:t>kemunculan_katasw</w:t>
            </w:r>
          </w:p>
        </w:tc>
        <w:tc>
          <w:tcPr>
            <w:tcW w:w="1440" w:type="dxa"/>
          </w:tcPr>
          <w:p w:rsidR="00EF1C45" w:rsidRDefault="00EF1C45" w:rsidP="00E55A09">
            <w:pPr>
              <w:spacing w:line="276" w:lineRule="auto"/>
              <w:rPr>
                <w:sz w:val="20"/>
                <w:szCs w:val="20"/>
              </w:rPr>
            </w:pPr>
            <w:r>
              <w:rPr>
                <w:sz w:val="20"/>
                <w:szCs w:val="20"/>
              </w:rPr>
              <w:t>int(5)</w:t>
            </w:r>
          </w:p>
        </w:tc>
        <w:tc>
          <w:tcPr>
            <w:tcW w:w="2520" w:type="dxa"/>
          </w:tcPr>
          <w:p w:rsidR="00EF1C45" w:rsidRDefault="00EF1C45" w:rsidP="00E55A09">
            <w:pPr>
              <w:spacing w:line="276" w:lineRule="auto"/>
              <w:rPr>
                <w:sz w:val="20"/>
                <w:szCs w:val="20"/>
              </w:rPr>
            </w:pPr>
            <w:r>
              <w:rPr>
                <w:sz w:val="20"/>
                <w:szCs w:val="20"/>
              </w:rPr>
              <w:t>None</w:t>
            </w:r>
          </w:p>
        </w:tc>
        <w:tc>
          <w:tcPr>
            <w:tcW w:w="1951" w:type="dxa"/>
          </w:tcPr>
          <w:p w:rsidR="00EF1C45" w:rsidRDefault="00EF1C45" w:rsidP="00E55A09">
            <w:pPr>
              <w:spacing w:line="276" w:lineRule="auto"/>
              <w:rPr>
                <w:sz w:val="20"/>
                <w:szCs w:val="20"/>
              </w:rPr>
            </w:pPr>
            <w:r>
              <w:rPr>
                <w:sz w:val="20"/>
                <w:szCs w:val="20"/>
              </w:rPr>
              <w:t>Kemunculan kata</w:t>
            </w:r>
          </w:p>
        </w:tc>
      </w:tr>
      <w:tr w:rsidR="00EF1C45" w:rsidTr="005033BD">
        <w:tc>
          <w:tcPr>
            <w:tcW w:w="535" w:type="dxa"/>
          </w:tcPr>
          <w:p w:rsidR="00EF1C45" w:rsidRDefault="00EF1C45" w:rsidP="00E55A09">
            <w:pPr>
              <w:spacing w:line="276" w:lineRule="auto"/>
              <w:rPr>
                <w:sz w:val="20"/>
                <w:szCs w:val="20"/>
              </w:rPr>
            </w:pPr>
            <w:r>
              <w:rPr>
                <w:sz w:val="20"/>
                <w:szCs w:val="20"/>
              </w:rPr>
              <w:t>5</w:t>
            </w:r>
          </w:p>
        </w:tc>
        <w:tc>
          <w:tcPr>
            <w:tcW w:w="2340" w:type="dxa"/>
          </w:tcPr>
          <w:p w:rsidR="00EF1C45" w:rsidRDefault="00EF1C45" w:rsidP="00E55A09">
            <w:pPr>
              <w:spacing w:line="276" w:lineRule="auto"/>
              <w:rPr>
                <w:sz w:val="20"/>
                <w:szCs w:val="20"/>
              </w:rPr>
            </w:pPr>
            <w:r>
              <w:rPr>
                <w:sz w:val="20"/>
                <w:szCs w:val="20"/>
              </w:rPr>
              <w:t>kemunculan_katansw</w:t>
            </w:r>
          </w:p>
        </w:tc>
        <w:tc>
          <w:tcPr>
            <w:tcW w:w="1440" w:type="dxa"/>
          </w:tcPr>
          <w:p w:rsidR="00EF1C45" w:rsidRDefault="00EF1C45" w:rsidP="00E55A09">
            <w:pPr>
              <w:spacing w:line="276" w:lineRule="auto"/>
              <w:rPr>
                <w:sz w:val="20"/>
                <w:szCs w:val="20"/>
              </w:rPr>
            </w:pPr>
            <w:r>
              <w:rPr>
                <w:sz w:val="20"/>
                <w:szCs w:val="20"/>
              </w:rPr>
              <w:t>int(5)</w:t>
            </w:r>
          </w:p>
        </w:tc>
        <w:tc>
          <w:tcPr>
            <w:tcW w:w="2520" w:type="dxa"/>
          </w:tcPr>
          <w:p w:rsidR="00EF1C45" w:rsidRDefault="00EF1C45" w:rsidP="00E55A09">
            <w:pPr>
              <w:spacing w:line="276" w:lineRule="auto"/>
              <w:rPr>
                <w:sz w:val="20"/>
                <w:szCs w:val="20"/>
              </w:rPr>
            </w:pPr>
            <w:r>
              <w:rPr>
                <w:sz w:val="20"/>
                <w:szCs w:val="20"/>
              </w:rPr>
              <w:t>None</w:t>
            </w:r>
          </w:p>
        </w:tc>
        <w:tc>
          <w:tcPr>
            <w:tcW w:w="1951" w:type="dxa"/>
          </w:tcPr>
          <w:p w:rsidR="00EF1C45" w:rsidRDefault="005033BD" w:rsidP="00E55A09">
            <w:pPr>
              <w:spacing w:line="276" w:lineRule="auto"/>
              <w:rPr>
                <w:sz w:val="20"/>
                <w:szCs w:val="20"/>
              </w:rPr>
            </w:pPr>
            <w:r>
              <w:rPr>
                <w:sz w:val="20"/>
                <w:szCs w:val="20"/>
              </w:rPr>
              <w:t>Kemunculan kata</w:t>
            </w:r>
          </w:p>
        </w:tc>
      </w:tr>
      <w:tr w:rsidR="00EF1C45" w:rsidTr="005033BD">
        <w:tc>
          <w:tcPr>
            <w:tcW w:w="535" w:type="dxa"/>
          </w:tcPr>
          <w:p w:rsidR="00EF1C45" w:rsidRDefault="00EF1C45" w:rsidP="00E55A09">
            <w:pPr>
              <w:spacing w:line="276" w:lineRule="auto"/>
              <w:rPr>
                <w:sz w:val="20"/>
                <w:szCs w:val="20"/>
              </w:rPr>
            </w:pPr>
            <w:r>
              <w:rPr>
                <w:sz w:val="20"/>
                <w:szCs w:val="20"/>
              </w:rPr>
              <w:t>6</w:t>
            </w:r>
          </w:p>
        </w:tc>
        <w:tc>
          <w:tcPr>
            <w:tcW w:w="2340" w:type="dxa"/>
          </w:tcPr>
          <w:p w:rsidR="00EF1C45" w:rsidRDefault="00EF1C45" w:rsidP="00E55A09">
            <w:pPr>
              <w:spacing w:line="276" w:lineRule="auto"/>
              <w:rPr>
                <w:sz w:val="20"/>
                <w:szCs w:val="20"/>
              </w:rPr>
            </w:pPr>
            <w:r>
              <w:rPr>
                <w:sz w:val="20"/>
                <w:szCs w:val="20"/>
              </w:rPr>
              <w:t>id_histori</w:t>
            </w:r>
          </w:p>
        </w:tc>
        <w:tc>
          <w:tcPr>
            <w:tcW w:w="1440" w:type="dxa"/>
          </w:tcPr>
          <w:p w:rsidR="00EF1C45" w:rsidRDefault="00EF1C45" w:rsidP="00E55A09">
            <w:pPr>
              <w:spacing w:line="276" w:lineRule="auto"/>
              <w:rPr>
                <w:sz w:val="20"/>
                <w:szCs w:val="20"/>
              </w:rPr>
            </w:pPr>
            <w:r>
              <w:rPr>
                <w:sz w:val="20"/>
                <w:szCs w:val="20"/>
              </w:rPr>
              <w:t>int(5)</w:t>
            </w:r>
          </w:p>
        </w:tc>
        <w:tc>
          <w:tcPr>
            <w:tcW w:w="2520" w:type="dxa"/>
          </w:tcPr>
          <w:p w:rsidR="00EF1C45" w:rsidRDefault="00EF1C45" w:rsidP="00E55A09">
            <w:pPr>
              <w:spacing w:line="276" w:lineRule="auto"/>
              <w:rPr>
                <w:sz w:val="20"/>
                <w:szCs w:val="20"/>
              </w:rPr>
            </w:pPr>
            <w:r>
              <w:rPr>
                <w:sz w:val="20"/>
                <w:szCs w:val="20"/>
              </w:rPr>
              <w:t>None</w:t>
            </w:r>
          </w:p>
        </w:tc>
        <w:tc>
          <w:tcPr>
            <w:tcW w:w="1951" w:type="dxa"/>
          </w:tcPr>
          <w:p w:rsidR="00EF1C45" w:rsidRDefault="005033BD" w:rsidP="00E55A09">
            <w:pPr>
              <w:spacing w:line="276" w:lineRule="auto"/>
              <w:rPr>
                <w:sz w:val="20"/>
                <w:szCs w:val="20"/>
              </w:rPr>
            </w:pPr>
            <w:r>
              <w:rPr>
                <w:sz w:val="20"/>
                <w:szCs w:val="20"/>
              </w:rPr>
              <w:t>Id histori</w:t>
            </w:r>
          </w:p>
        </w:tc>
      </w:tr>
    </w:tbl>
    <w:p w:rsidR="004B5AA5" w:rsidRDefault="004B5AA5" w:rsidP="00805285">
      <w:pPr>
        <w:spacing w:line="276" w:lineRule="auto"/>
      </w:pPr>
    </w:p>
    <w:p w:rsidR="005033BD" w:rsidRDefault="005033BD" w:rsidP="00805285">
      <w:pPr>
        <w:spacing w:line="276" w:lineRule="auto"/>
      </w:pPr>
      <w:r>
        <w:t>10.</w:t>
      </w:r>
      <w:r>
        <w:tab/>
        <w:t>Tabel hasiluji</w:t>
      </w:r>
    </w:p>
    <w:p w:rsidR="005033BD" w:rsidRDefault="005033BD" w:rsidP="005033BD">
      <w:pPr>
        <w:spacing w:after="240" w:line="276" w:lineRule="auto"/>
        <w:ind w:firstLine="720"/>
      </w:pPr>
      <w:r>
        <w:t xml:space="preserve">Pada tabel data uji mempunyai 4 buah atribut yaitu id_hasiluji, ujinsw, ujinsw, id_histori dimana id_hasiluji sebagai </w:t>
      </w:r>
      <w:r w:rsidRPr="0043473F">
        <w:rPr>
          <w:i/>
        </w:rPr>
        <w:t>primary key</w:t>
      </w:r>
      <w:r>
        <w:t>. Tabel hasiluji merupakan tabel yang menyimpan semua data yang berhubungan dengan hasil uji. Struktur tabel hasil uji dapat dilihat pada Tabel 3.36.</w:t>
      </w:r>
    </w:p>
    <w:p w:rsidR="005033BD" w:rsidRDefault="005033BD" w:rsidP="005033BD">
      <w:pPr>
        <w:spacing w:after="240" w:line="276" w:lineRule="auto"/>
        <w:ind w:firstLine="720"/>
      </w:pPr>
    </w:p>
    <w:p w:rsidR="005033BD" w:rsidRDefault="005033BD" w:rsidP="005033BD">
      <w:pPr>
        <w:spacing w:after="240" w:line="276" w:lineRule="auto"/>
        <w:ind w:firstLine="720"/>
      </w:pPr>
    </w:p>
    <w:p w:rsidR="005033BD" w:rsidRDefault="005033BD" w:rsidP="005033BD">
      <w:pPr>
        <w:pStyle w:val="Heading4"/>
        <w:spacing w:line="276" w:lineRule="auto"/>
        <w:rPr>
          <w:b w:val="0"/>
        </w:rPr>
      </w:pPr>
      <w:r>
        <w:t xml:space="preserve">Tabel 3.36 </w:t>
      </w:r>
      <w:r>
        <w:rPr>
          <w:b w:val="0"/>
        </w:rPr>
        <w:t>Struktur Tabel hasiluji</w:t>
      </w:r>
    </w:p>
    <w:tbl>
      <w:tblPr>
        <w:tblStyle w:val="TableGrid"/>
        <w:tblW w:w="0" w:type="auto"/>
        <w:tblLook w:val="04A0" w:firstRow="1" w:lastRow="0" w:firstColumn="1" w:lastColumn="0" w:noHBand="0" w:noVBand="1"/>
      </w:tblPr>
      <w:tblGrid>
        <w:gridCol w:w="535"/>
        <w:gridCol w:w="2340"/>
        <w:gridCol w:w="1710"/>
        <w:gridCol w:w="2610"/>
        <w:gridCol w:w="1591"/>
      </w:tblGrid>
      <w:tr w:rsidR="005033BD" w:rsidTr="00E55A09">
        <w:tc>
          <w:tcPr>
            <w:tcW w:w="535" w:type="dxa"/>
            <w:shd w:val="clear" w:color="auto" w:fill="5B9BD5" w:themeFill="accent1"/>
          </w:tcPr>
          <w:p w:rsidR="005033BD" w:rsidRPr="00490FBD" w:rsidRDefault="005033BD" w:rsidP="00E55A09">
            <w:pPr>
              <w:spacing w:line="276" w:lineRule="auto"/>
              <w:jc w:val="center"/>
              <w:rPr>
                <w:b/>
                <w:sz w:val="20"/>
                <w:szCs w:val="20"/>
              </w:rPr>
            </w:pPr>
            <w:r w:rsidRPr="00490FBD">
              <w:rPr>
                <w:b/>
                <w:sz w:val="20"/>
                <w:szCs w:val="20"/>
              </w:rPr>
              <w:t>No</w:t>
            </w:r>
          </w:p>
        </w:tc>
        <w:tc>
          <w:tcPr>
            <w:tcW w:w="2340" w:type="dxa"/>
            <w:shd w:val="clear" w:color="auto" w:fill="5B9BD5" w:themeFill="accent1"/>
          </w:tcPr>
          <w:p w:rsidR="005033BD" w:rsidRPr="00490FBD" w:rsidRDefault="005033BD" w:rsidP="00E55A09">
            <w:pPr>
              <w:spacing w:line="276" w:lineRule="auto"/>
              <w:jc w:val="center"/>
              <w:rPr>
                <w:b/>
                <w:sz w:val="20"/>
                <w:szCs w:val="20"/>
              </w:rPr>
            </w:pPr>
            <w:r w:rsidRPr="00490FBD">
              <w:rPr>
                <w:b/>
                <w:sz w:val="20"/>
                <w:szCs w:val="20"/>
              </w:rPr>
              <w:t xml:space="preserve">Nama </w:t>
            </w:r>
            <w:r w:rsidRPr="001F02C5">
              <w:rPr>
                <w:b/>
                <w:i/>
                <w:sz w:val="20"/>
                <w:szCs w:val="20"/>
              </w:rPr>
              <w:t>Field</w:t>
            </w:r>
          </w:p>
        </w:tc>
        <w:tc>
          <w:tcPr>
            <w:tcW w:w="1710" w:type="dxa"/>
            <w:shd w:val="clear" w:color="auto" w:fill="5B9BD5" w:themeFill="accent1"/>
          </w:tcPr>
          <w:p w:rsidR="005033BD" w:rsidRPr="00490FBD" w:rsidRDefault="005033BD" w:rsidP="00E55A09">
            <w:pPr>
              <w:spacing w:line="276" w:lineRule="auto"/>
              <w:jc w:val="center"/>
              <w:rPr>
                <w:b/>
                <w:sz w:val="20"/>
                <w:szCs w:val="20"/>
              </w:rPr>
            </w:pPr>
            <w:r w:rsidRPr="00490FBD">
              <w:rPr>
                <w:b/>
                <w:sz w:val="20"/>
                <w:szCs w:val="20"/>
              </w:rPr>
              <w:t>Tipe Data</w:t>
            </w:r>
          </w:p>
        </w:tc>
        <w:tc>
          <w:tcPr>
            <w:tcW w:w="2610" w:type="dxa"/>
            <w:shd w:val="clear" w:color="auto" w:fill="5B9BD5" w:themeFill="accent1"/>
          </w:tcPr>
          <w:p w:rsidR="005033BD" w:rsidRPr="001F02C5" w:rsidRDefault="005033BD" w:rsidP="00E55A09">
            <w:pPr>
              <w:spacing w:line="276" w:lineRule="auto"/>
              <w:jc w:val="center"/>
              <w:rPr>
                <w:b/>
                <w:i/>
                <w:sz w:val="20"/>
                <w:szCs w:val="20"/>
              </w:rPr>
            </w:pPr>
            <w:r w:rsidRPr="001F02C5">
              <w:rPr>
                <w:b/>
                <w:i/>
                <w:sz w:val="20"/>
                <w:szCs w:val="20"/>
              </w:rPr>
              <w:t>Constraint</w:t>
            </w:r>
          </w:p>
        </w:tc>
        <w:tc>
          <w:tcPr>
            <w:tcW w:w="1591" w:type="dxa"/>
            <w:shd w:val="clear" w:color="auto" w:fill="5B9BD5" w:themeFill="accent1"/>
          </w:tcPr>
          <w:p w:rsidR="005033BD" w:rsidRPr="00490FBD" w:rsidRDefault="005033BD" w:rsidP="00E55A09">
            <w:pPr>
              <w:spacing w:line="276" w:lineRule="auto"/>
              <w:jc w:val="center"/>
              <w:rPr>
                <w:b/>
                <w:sz w:val="20"/>
                <w:szCs w:val="20"/>
              </w:rPr>
            </w:pPr>
            <w:r w:rsidRPr="00490FBD">
              <w:rPr>
                <w:b/>
                <w:sz w:val="20"/>
                <w:szCs w:val="20"/>
              </w:rPr>
              <w:t>Keterangan</w:t>
            </w:r>
          </w:p>
        </w:tc>
      </w:tr>
      <w:tr w:rsidR="005033BD" w:rsidTr="00E55A09">
        <w:tc>
          <w:tcPr>
            <w:tcW w:w="535" w:type="dxa"/>
          </w:tcPr>
          <w:p w:rsidR="005033BD" w:rsidRPr="00231173" w:rsidRDefault="005033BD" w:rsidP="00E55A09">
            <w:pPr>
              <w:spacing w:line="276" w:lineRule="auto"/>
              <w:rPr>
                <w:sz w:val="20"/>
                <w:szCs w:val="20"/>
              </w:rPr>
            </w:pPr>
            <w:r>
              <w:rPr>
                <w:sz w:val="20"/>
                <w:szCs w:val="20"/>
              </w:rPr>
              <w:t>1</w:t>
            </w:r>
          </w:p>
        </w:tc>
        <w:tc>
          <w:tcPr>
            <w:tcW w:w="2340" w:type="dxa"/>
          </w:tcPr>
          <w:p w:rsidR="005033BD" w:rsidRPr="00231173" w:rsidRDefault="005033BD" w:rsidP="00E55A09">
            <w:pPr>
              <w:spacing w:line="276" w:lineRule="auto"/>
              <w:rPr>
                <w:sz w:val="20"/>
                <w:szCs w:val="20"/>
              </w:rPr>
            </w:pPr>
            <w:r>
              <w:rPr>
                <w:sz w:val="20"/>
                <w:szCs w:val="20"/>
              </w:rPr>
              <w:t>id_datauji</w:t>
            </w:r>
          </w:p>
        </w:tc>
        <w:tc>
          <w:tcPr>
            <w:tcW w:w="1710" w:type="dxa"/>
          </w:tcPr>
          <w:p w:rsidR="005033BD" w:rsidRPr="00231173" w:rsidRDefault="005033BD" w:rsidP="00E55A09">
            <w:pPr>
              <w:spacing w:line="276" w:lineRule="auto"/>
              <w:rPr>
                <w:sz w:val="20"/>
                <w:szCs w:val="20"/>
              </w:rPr>
            </w:pPr>
            <w:r>
              <w:rPr>
                <w:sz w:val="20"/>
                <w:szCs w:val="20"/>
              </w:rPr>
              <w:t>int(8)</w:t>
            </w:r>
          </w:p>
        </w:tc>
        <w:tc>
          <w:tcPr>
            <w:tcW w:w="2610" w:type="dxa"/>
          </w:tcPr>
          <w:p w:rsidR="005033BD" w:rsidRPr="001F02C5" w:rsidRDefault="005033BD" w:rsidP="00E55A09">
            <w:pPr>
              <w:spacing w:line="276" w:lineRule="auto"/>
              <w:rPr>
                <w:i/>
                <w:sz w:val="20"/>
                <w:szCs w:val="20"/>
              </w:rPr>
            </w:pPr>
            <w:r w:rsidRPr="001F02C5">
              <w:rPr>
                <w:i/>
                <w:sz w:val="20"/>
                <w:szCs w:val="20"/>
              </w:rPr>
              <w:t>Primary key, Auto Increment</w:t>
            </w:r>
          </w:p>
        </w:tc>
        <w:tc>
          <w:tcPr>
            <w:tcW w:w="1591" w:type="dxa"/>
          </w:tcPr>
          <w:p w:rsidR="005033BD" w:rsidRPr="00231173" w:rsidRDefault="005033BD" w:rsidP="00E55A09">
            <w:pPr>
              <w:spacing w:line="276" w:lineRule="auto"/>
              <w:rPr>
                <w:sz w:val="20"/>
                <w:szCs w:val="20"/>
              </w:rPr>
            </w:pPr>
            <w:r>
              <w:rPr>
                <w:sz w:val="20"/>
                <w:szCs w:val="20"/>
              </w:rPr>
              <w:t>Id data uji</w:t>
            </w:r>
          </w:p>
        </w:tc>
      </w:tr>
      <w:tr w:rsidR="005033BD" w:rsidTr="00E55A09">
        <w:tc>
          <w:tcPr>
            <w:tcW w:w="535" w:type="dxa"/>
          </w:tcPr>
          <w:p w:rsidR="005033BD" w:rsidRPr="00231173" w:rsidRDefault="005033BD" w:rsidP="00E55A09">
            <w:pPr>
              <w:spacing w:line="276" w:lineRule="auto"/>
              <w:rPr>
                <w:sz w:val="20"/>
                <w:szCs w:val="20"/>
              </w:rPr>
            </w:pPr>
            <w:r>
              <w:rPr>
                <w:sz w:val="20"/>
                <w:szCs w:val="20"/>
              </w:rPr>
              <w:t>2</w:t>
            </w:r>
          </w:p>
        </w:tc>
        <w:tc>
          <w:tcPr>
            <w:tcW w:w="2340" w:type="dxa"/>
          </w:tcPr>
          <w:p w:rsidR="005033BD" w:rsidRPr="00231173" w:rsidRDefault="005033BD" w:rsidP="00E55A09">
            <w:pPr>
              <w:spacing w:line="276" w:lineRule="auto"/>
              <w:rPr>
                <w:sz w:val="20"/>
                <w:szCs w:val="20"/>
              </w:rPr>
            </w:pPr>
            <w:r>
              <w:rPr>
                <w:sz w:val="20"/>
                <w:szCs w:val="20"/>
              </w:rPr>
              <w:t>ujisw</w:t>
            </w:r>
          </w:p>
        </w:tc>
        <w:tc>
          <w:tcPr>
            <w:tcW w:w="1710" w:type="dxa"/>
          </w:tcPr>
          <w:p w:rsidR="005033BD" w:rsidRPr="00231173" w:rsidRDefault="005033BD" w:rsidP="00E55A09">
            <w:pPr>
              <w:spacing w:line="276" w:lineRule="auto"/>
              <w:rPr>
                <w:sz w:val="20"/>
                <w:szCs w:val="20"/>
              </w:rPr>
            </w:pPr>
            <w:r>
              <w:rPr>
                <w:sz w:val="20"/>
                <w:szCs w:val="20"/>
              </w:rPr>
              <w:t>text</w:t>
            </w:r>
          </w:p>
        </w:tc>
        <w:tc>
          <w:tcPr>
            <w:tcW w:w="2610" w:type="dxa"/>
          </w:tcPr>
          <w:p w:rsidR="005033BD" w:rsidRPr="00231173" w:rsidRDefault="005033BD" w:rsidP="00E55A09">
            <w:pPr>
              <w:spacing w:line="276" w:lineRule="auto"/>
              <w:rPr>
                <w:sz w:val="20"/>
                <w:szCs w:val="20"/>
              </w:rPr>
            </w:pPr>
            <w:r>
              <w:rPr>
                <w:sz w:val="20"/>
                <w:szCs w:val="20"/>
              </w:rPr>
              <w:t>None</w:t>
            </w:r>
          </w:p>
        </w:tc>
        <w:tc>
          <w:tcPr>
            <w:tcW w:w="1591" w:type="dxa"/>
          </w:tcPr>
          <w:p w:rsidR="005033BD" w:rsidRPr="00231173" w:rsidRDefault="005033BD" w:rsidP="00E55A09">
            <w:pPr>
              <w:spacing w:line="276" w:lineRule="auto"/>
              <w:rPr>
                <w:sz w:val="20"/>
                <w:szCs w:val="20"/>
              </w:rPr>
            </w:pPr>
            <w:r>
              <w:rPr>
                <w:sz w:val="20"/>
                <w:szCs w:val="20"/>
              </w:rPr>
              <w:t>Hasil processing</w:t>
            </w:r>
          </w:p>
        </w:tc>
      </w:tr>
      <w:tr w:rsidR="005033BD" w:rsidTr="00E55A09">
        <w:tc>
          <w:tcPr>
            <w:tcW w:w="535" w:type="dxa"/>
          </w:tcPr>
          <w:p w:rsidR="005033BD" w:rsidRDefault="005033BD" w:rsidP="00E55A09">
            <w:pPr>
              <w:spacing w:line="276" w:lineRule="auto"/>
              <w:rPr>
                <w:sz w:val="20"/>
                <w:szCs w:val="20"/>
              </w:rPr>
            </w:pPr>
            <w:r>
              <w:rPr>
                <w:sz w:val="20"/>
                <w:szCs w:val="20"/>
              </w:rPr>
              <w:t>3</w:t>
            </w:r>
          </w:p>
        </w:tc>
        <w:tc>
          <w:tcPr>
            <w:tcW w:w="2340" w:type="dxa"/>
          </w:tcPr>
          <w:p w:rsidR="005033BD" w:rsidRDefault="005033BD" w:rsidP="00E55A09">
            <w:pPr>
              <w:spacing w:line="276" w:lineRule="auto"/>
              <w:rPr>
                <w:sz w:val="20"/>
                <w:szCs w:val="20"/>
              </w:rPr>
            </w:pPr>
            <w:r>
              <w:rPr>
                <w:sz w:val="20"/>
                <w:szCs w:val="20"/>
              </w:rPr>
              <w:t>ujinsw</w:t>
            </w:r>
          </w:p>
        </w:tc>
        <w:tc>
          <w:tcPr>
            <w:tcW w:w="1710" w:type="dxa"/>
          </w:tcPr>
          <w:p w:rsidR="005033BD" w:rsidRDefault="005033BD" w:rsidP="00E55A09">
            <w:pPr>
              <w:spacing w:line="276" w:lineRule="auto"/>
              <w:rPr>
                <w:sz w:val="20"/>
                <w:szCs w:val="20"/>
              </w:rPr>
            </w:pPr>
            <w:r>
              <w:rPr>
                <w:sz w:val="20"/>
                <w:szCs w:val="20"/>
              </w:rPr>
              <w:t>text</w:t>
            </w:r>
          </w:p>
        </w:tc>
        <w:tc>
          <w:tcPr>
            <w:tcW w:w="2610" w:type="dxa"/>
          </w:tcPr>
          <w:p w:rsidR="005033BD" w:rsidRDefault="005033BD" w:rsidP="00E55A09">
            <w:pPr>
              <w:spacing w:line="276" w:lineRule="auto"/>
              <w:rPr>
                <w:sz w:val="20"/>
                <w:szCs w:val="20"/>
              </w:rPr>
            </w:pPr>
            <w:r>
              <w:rPr>
                <w:sz w:val="20"/>
                <w:szCs w:val="20"/>
              </w:rPr>
              <w:t>None</w:t>
            </w:r>
          </w:p>
        </w:tc>
        <w:tc>
          <w:tcPr>
            <w:tcW w:w="1591" w:type="dxa"/>
          </w:tcPr>
          <w:p w:rsidR="005033BD" w:rsidRDefault="005033BD" w:rsidP="00E55A09">
            <w:pPr>
              <w:spacing w:line="276" w:lineRule="auto"/>
              <w:rPr>
                <w:sz w:val="20"/>
                <w:szCs w:val="20"/>
              </w:rPr>
            </w:pPr>
            <w:r>
              <w:rPr>
                <w:sz w:val="20"/>
                <w:szCs w:val="20"/>
              </w:rPr>
              <w:t>Hasil processing</w:t>
            </w:r>
          </w:p>
        </w:tc>
      </w:tr>
      <w:tr w:rsidR="005033BD" w:rsidTr="00E55A09">
        <w:tc>
          <w:tcPr>
            <w:tcW w:w="535" w:type="dxa"/>
          </w:tcPr>
          <w:p w:rsidR="005033BD" w:rsidRDefault="005033BD" w:rsidP="00E55A09">
            <w:pPr>
              <w:spacing w:line="276" w:lineRule="auto"/>
              <w:rPr>
                <w:sz w:val="20"/>
                <w:szCs w:val="20"/>
              </w:rPr>
            </w:pPr>
            <w:r>
              <w:rPr>
                <w:sz w:val="20"/>
                <w:szCs w:val="20"/>
              </w:rPr>
              <w:t>4</w:t>
            </w:r>
          </w:p>
        </w:tc>
        <w:tc>
          <w:tcPr>
            <w:tcW w:w="2340" w:type="dxa"/>
          </w:tcPr>
          <w:p w:rsidR="005033BD" w:rsidRDefault="005033BD" w:rsidP="00E55A09">
            <w:pPr>
              <w:spacing w:line="276" w:lineRule="auto"/>
              <w:rPr>
                <w:sz w:val="20"/>
                <w:szCs w:val="20"/>
              </w:rPr>
            </w:pPr>
            <w:r>
              <w:rPr>
                <w:sz w:val="20"/>
                <w:szCs w:val="20"/>
              </w:rPr>
              <w:t>id_histori</w:t>
            </w:r>
          </w:p>
        </w:tc>
        <w:tc>
          <w:tcPr>
            <w:tcW w:w="1710" w:type="dxa"/>
          </w:tcPr>
          <w:p w:rsidR="005033BD" w:rsidRDefault="005033BD" w:rsidP="00E55A09">
            <w:pPr>
              <w:spacing w:line="276" w:lineRule="auto"/>
              <w:rPr>
                <w:sz w:val="20"/>
                <w:szCs w:val="20"/>
              </w:rPr>
            </w:pPr>
            <w:r>
              <w:rPr>
                <w:sz w:val="20"/>
                <w:szCs w:val="20"/>
              </w:rPr>
              <w:t>int(40)</w:t>
            </w:r>
          </w:p>
        </w:tc>
        <w:tc>
          <w:tcPr>
            <w:tcW w:w="2610" w:type="dxa"/>
          </w:tcPr>
          <w:p w:rsidR="005033BD" w:rsidRDefault="005033BD" w:rsidP="00E55A09">
            <w:pPr>
              <w:spacing w:line="276" w:lineRule="auto"/>
              <w:rPr>
                <w:sz w:val="20"/>
                <w:szCs w:val="20"/>
              </w:rPr>
            </w:pPr>
            <w:r>
              <w:rPr>
                <w:sz w:val="20"/>
                <w:szCs w:val="20"/>
              </w:rPr>
              <w:t>None</w:t>
            </w:r>
          </w:p>
        </w:tc>
        <w:tc>
          <w:tcPr>
            <w:tcW w:w="1591" w:type="dxa"/>
          </w:tcPr>
          <w:p w:rsidR="005033BD" w:rsidRDefault="005033BD" w:rsidP="00E55A09">
            <w:pPr>
              <w:spacing w:line="276" w:lineRule="auto"/>
              <w:rPr>
                <w:sz w:val="20"/>
                <w:szCs w:val="20"/>
              </w:rPr>
            </w:pPr>
            <w:r>
              <w:rPr>
                <w:sz w:val="20"/>
                <w:szCs w:val="20"/>
              </w:rPr>
              <w:t>Id histori</w:t>
            </w:r>
          </w:p>
        </w:tc>
      </w:tr>
    </w:tbl>
    <w:p w:rsidR="005033BD" w:rsidRDefault="005033BD" w:rsidP="00805285">
      <w:pPr>
        <w:spacing w:line="276" w:lineRule="auto"/>
      </w:pPr>
    </w:p>
    <w:p w:rsidR="00CF4184" w:rsidRDefault="00D73824" w:rsidP="00805285">
      <w:pPr>
        <w:pStyle w:val="Heading2"/>
        <w:spacing w:line="276" w:lineRule="auto"/>
      </w:pPr>
      <w:bookmarkStart w:id="718" w:name="_Toc60489410"/>
      <w:bookmarkStart w:id="719" w:name="_Toc60505540"/>
      <w:bookmarkStart w:id="720" w:name="_Toc60505908"/>
      <w:bookmarkStart w:id="721" w:name="_Toc60506050"/>
      <w:r>
        <w:t>3.4</w:t>
      </w:r>
      <w:r w:rsidR="005C6C5F">
        <w:t>.4</w:t>
      </w:r>
      <w:r w:rsidR="005C6C5F">
        <w:tab/>
        <w:t>Perancanagan Antarmuka</w:t>
      </w:r>
      <w:bookmarkEnd w:id="713"/>
      <w:bookmarkEnd w:id="714"/>
      <w:bookmarkEnd w:id="715"/>
      <w:bookmarkEnd w:id="716"/>
      <w:bookmarkEnd w:id="717"/>
      <w:bookmarkEnd w:id="718"/>
      <w:bookmarkEnd w:id="719"/>
      <w:bookmarkEnd w:id="720"/>
      <w:bookmarkEnd w:id="721"/>
    </w:p>
    <w:p w:rsidR="005C6C5F" w:rsidRDefault="005C6C5F" w:rsidP="00805285">
      <w:pPr>
        <w:spacing w:line="276" w:lineRule="auto"/>
      </w:pPr>
      <w:r>
        <w:tab/>
        <w:t xml:space="preserve">Perancangan antarmuka atau </w:t>
      </w:r>
      <w:r w:rsidRPr="007366F3">
        <w:rPr>
          <w:i/>
        </w:rPr>
        <w:t>user interface</w:t>
      </w:r>
      <w:r>
        <w:t xml:space="preserve"> adalah model mekanisme komunikasi antara pengguna dengan sistem. Antarmuka atau </w:t>
      </w:r>
      <w:r w:rsidRPr="007366F3">
        <w:rPr>
          <w:i/>
        </w:rPr>
        <w:t>user interface</w:t>
      </w:r>
      <w:r>
        <w:t xml:space="preserve"> merupakan bentuk sistem dalam tampilan grafis yang dapat menerima informasi dan memberikan informasi pada pengguna dalam bentuk tampilan yang interaktif. Secara garis besar, user interface pada sistem ini akan dibagi menjadi dua aktor, yaitu pengguna dan admin.</w:t>
      </w:r>
    </w:p>
    <w:p w:rsidR="00DF16DE" w:rsidRDefault="005C6C5F" w:rsidP="00805285">
      <w:pPr>
        <w:spacing w:line="276" w:lineRule="auto"/>
      </w:pPr>
      <w:r>
        <w:tab/>
        <w:t xml:space="preserve">Berikut merupakan perancangan </w:t>
      </w:r>
      <w:r w:rsidRPr="00F97213">
        <w:rPr>
          <w:i/>
        </w:rPr>
        <w:t>user interface</w:t>
      </w:r>
      <w:r>
        <w:t xml:space="preserve"> pada aktor pengguna yang terdiri dari beberapa bagian, diantaranya adalah </w:t>
      </w:r>
      <w:r w:rsidR="0043473F">
        <w:t>sebagai berikut:</w:t>
      </w:r>
    </w:p>
    <w:p w:rsidR="00165FCE" w:rsidRPr="00165FCE" w:rsidRDefault="003E7C65" w:rsidP="00805285">
      <w:pPr>
        <w:pStyle w:val="ListParagraph"/>
        <w:numPr>
          <w:ilvl w:val="0"/>
          <w:numId w:val="34"/>
        </w:numPr>
        <w:spacing w:line="276" w:lineRule="auto"/>
        <w:ind w:hanging="720"/>
      </w:pPr>
      <w:r>
        <w:t xml:space="preserve">Rancangan Halaman Masuk </w:t>
      </w:r>
      <w:r w:rsidRPr="00F97213">
        <w:rPr>
          <w:i/>
        </w:rPr>
        <w:t>(Login)</w:t>
      </w:r>
    </w:p>
    <w:p w:rsidR="00DF16DE" w:rsidRDefault="003E7C65" w:rsidP="00805285">
      <w:pPr>
        <w:spacing w:line="276" w:lineRule="auto"/>
        <w:ind w:firstLine="720"/>
      </w:pPr>
      <w:r>
        <w:t xml:space="preserve">Pada halaman login ini memvisualisasikan mengenai halaman pengunjung untuk </w:t>
      </w:r>
      <w:r w:rsidRPr="00165FCE">
        <w:rPr>
          <w:i/>
        </w:rPr>
        <w:t>login</w:t>
      </w:r>
      <w:r>
        <w:t xml:space="preserve"> kedalam sistem. Pengguna memasukan </w:t>
      </w:r>
      <w:r w:rsidRPr="00165FCE">
        <w:rPr>
          <w:i/>
        </w:rPr>
        <w:t>username</w:t>
      </w:r>
      <w:r>
        <w:t xml:space="preserve"> dan </w:t>
      </w:r>
      <w:r w:rsidRPr="00165FCE">
        <w:rPr>
          <w:i/>
        </w:rPr>
        <w:t>password</w:t>
      </w:r>
      <w:r>
        <w:t xml:space="preserve"> dengan benar. Rancangan halaman masu</w:t>
      </w:r>
      <w:r w:rsidR="006610AA">
        <w:t>k dapat dilihat pada gambar 3.27</w:t>
      </w:r>
      <w:r>
        <w:t>.</w:t>
      </w:r>
    </w:p>
    <w:p w:rsidR="00C51990" w:rsidRPr="00805285" w:rsidRDefault="00165FCE" w:rsidP="00805285">
      <w:pPr>
        <w:pStyle w:val="Heading4"/>
        <w:spacing w:after="240" w:line="276" w:lineRule="auto"/>
        <w:rPr>
          <w:b w:val="0"/>
          <w:i/>
        </w:rPr>
      </w:pPr>
      <w:bookmarkStart w:id="722" w:name="_Toc60505541"/>
      <w:bookmarkStart w:id="723" w:name="_Toc60505909"/>
      <w:bookmarkStart w:id="724" w:name="_Toc60506051"/>
      <w:r>
        <w:rPr>
          <w:noProof/>
        </w:rPr>
        <w:lastRenderedPageBreak/>
        <w:drawing>
          <wp:anchor distT="0" distB="0" distL="114300" distR="114300" simplePos="0" relativeHeight="251748352" behindDoc="0" locked="0" layoutInCell="1" allowOverlap="1" wp14:anchorId="0CB1F2C5" wp14:editId="21BB2CA3">
            <wp:simplePos x="0" y="0"/>
            <wp:positionH relativeFrom="column">
              <wp:posOffset>400050</wp:posOffset>
            </wp:positionH>
            <wp:positionV relativeFrom="paragraph">
              <wp:posOffset>19050</wp:posOffset>
            </wp:positionV>
            <wp:extent cx="4688840" cy="2581275"/>
            <wp:effectExtent l="19050" t="19050" r="28575" b="165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88840" cy="2581275"/>
                    </a:xfrm>
                    <a:prstGeom prst="rect">
                      <a:avLst/>
                    </a:prstGeom>
                    <a:ln>
                      <a:solidFill>
                        <a:schemeClr val="bg1">
                          <a:lumMod val="10000"/>
                        </a:schemeClr>
                      </a:solidFill>
                    </a:ln>
                  </pic:spPr>
                </pic:pic>
              </a:graphicData>
            </a:graphic>
            <wp14:sizeRelH relativeFrom="margin">
              <wp14:pctWidth>0</wp14:pctWidth>
            </wp14:sizeRelH>
            <wp14:sizeRelV relativeFrom="margin">
              <wp14:pctHeight>0</wp14:pctHeight>
            </wp14:sizeRelV>
          </wp:anchor>
        </w:drawing>
      </w:r>
      <w:bookmarkStart w:id="725" w:name="_Toc57484619"/>
      <w:bookmarkStart w:id="726" w:name="_Toc59477658"/>
      <w:bookmarkStart w:id="727" w:name="_Toc59482861"/>
      <w:r w:rsidR="006610AA">
        <w:t>Gambar 3.2</w:t>
      </w:r>
      <w:r w:rsidR="00305842">
        <w:t>7</w:t>
      </w:r>
      <w:r w:rsidR="003E7C65">
        <w:t xml:space="preserve"> </w:t>
      </w:r>
      <w:r w:rsidR="00645D0A" w:rsidRPr="00165FCE">
        <w:rPr>
          <w:b w:val="0"/>
        </w:rPr>
        <w:t xml:space="preserve">Rancangan </w:t>
      </w:r>
      <w:r w:rsidR="003E7C65" w:rsidRPr="00165FCE">
        <w:rPr>
          <w:b w:val="0"/>
        </w:rPr>
        <w:t xml:space="preserve">Halaman </w:t>
      </w:r>
      <w:r w:rsidR="003E7C65" w:rsidRPr="00165FCE">
        <w:rPr>
          <w:b w:val="0"/>
          <w:i/>
        </w:rPr>
        <w:t>Login</w:t>
      </w:r>
      <w:bookmarkEnd w:id="722"/>
      <w:bookmarkEnd w:id="723"/>
      <w:bookmarkEnd w:id="724"/>
      <w:bookmarkEnd w:id="725"/>
      <w:bookmarkEnd w:id="726"/>
      <w:bookmarkEnd w:id="727"/>
    </w:p>
    <w:p w:rsidR="005C6C5F" w:rsidRDefault="003E7C65" w:rsidP="00805285">
      <w:pPr>
        <w:pStyle w:val="ListParagraph"/>
        <w:numPr>
          <w:ilvl w:val="0"/>
          <w:numId w:val="34"/>
        </w:numPr>
        <w:spacing w:line="276" w:lineRule="auto"/>
        <w:ind w:hanging="720"/>
      </w:pPr>
      <w:r>
        <w:t>R</w:t>
      </w:r>
      <w:r w:rsidR="004418C5">
        <w:t xml:space="preserve">ancangan Halaman </w:t>
      </w:r>
      <w:r w:rsidR="004418C5" w:rsidRPr="00F97213">
        <w:rPr>
          <w:i/>
        </w:rPr>
        <w:t>Dashboard</w:t>
      </w:r>
    </w:p>
    <w:p w:rsidR="004418C5" w:rsidRDefault="004418C5" w:rsidP="00805285">
      <w:pPr>
        <w:spacing w:line="276" w:lineRule="auto"/>
        <w:ind w:firstLine="720"/>
      </w:pPr>
      <w:r>
        <w:t xml:space="preserve">Halaman </w:t>
      </w:r>
      <w:r w:rsidRPr="00F97213">
        <w:rPr>
          <w:i/>
        </w:rPr>
        <w:t>dashboard</w:t>
      </w:r>
      <w:r>
        <w:t xml:space="preserve"> merupakan halaman yang akan tampil pertama kali saat diakses oleh pengguna. Rancanagan halaman </w:t>
      </w:r>
      <w:r w:rsidRPr="00F97213">
        <w:rPr>
          <w:i/>
        </w:rPr>
        <w:t>dashboard</w:t>
      </w:r>
      <w:r w:rsidR="006610AA">
        <w:t xml:space="preserve"> dapat dilihat pada Gambar 3.2</w:t>
      </w:r>
      <w:r w:rsidR="00305842">
        <w:t>8</w:t>
      </w:r>
      <w:r>
        <w:t>.</w:t>
      </w:r>
    </w:p>
    <w:p w:rsidR="0043473F" w:rsidRPr="00805285" w:rsidRDefault="00E130C5" w:rsidP="00805285">
      <w:pPr>
        <w:pStyle w:val="Heading4"/>
        <w:spacing w:after="240" w:line="276" w:lineRule="auto"/>
        <w:rPr>
          <w:b w:val="0"/>
          <w:i/>
        </w:rPr>
      </w:pPr>
      <w:bookmarkStart w:id="728" w:name="_Toc57484620"/>
      <w:bookmarkStart w:id="729" w:name="_Toc59477659"/>
      <w:bookmarkStart w:id="730" w:name="_Toc59482862"/>
      <w:bookmarkStart w:id="731" w:name="_Toc60505542"/>
      <w:bookmarkStart w:id="732" w:name="_Toc60505910"/>
      <w:bookmarkStart w:id="733" w:name="_Toc60506052"/>
      <w:r w:rsidRPr="00E130C5">
        <w:rPr>
          <w:noProof/>
        </w:rPr>
        <w:drawing>
          <wp:anchor distT="0" distB="0" distL="114300" distR="114300" simplePos="0" relativeHeight="251782144" behindDoc="0" locked="0" layoutInCell="1" allowOverlap="1" wp14:anchorId="53B130C2" wp14:editId="4FA86861">
            <wp:simplePos x="0" y="0"/>
            <wp:positionH relativeFrom="column">
              <wp:posOffset>349885</wp:posOffset>
            </wp:positionH>
            <wp:positionV relativeFrom="paragraph">
              <wp:posOffset>19050</wp:posOffset>
            </wp:positionV>
            <wp:extent cx="4687517" cy="2743200"/>
            <wp:effectExtent l="19050" t="19050" r="18415" b="19050"/>
            <wp:wrapTopAndBottom/>
            <wp:docPr id="34" name="Picture 34" descr="E:\Kuliah\Tugas Akhir\Laporan Tugas Akhir\Gamba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Kuliah\Tugas Akhir\Laporan Tugas Akhir\Gambar\Dashboar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87517" cy="2743200"/>
                    </a:xfrm>
                    <a:prstGeom prst="rect">
                      <a:avLst/>
                    </a:prstGeom>
                    <a:noFill/>
                    <a:ln>
                      <a:solidFill>
                        <a:schemeClr val="bg1">
                          <a:lumMod val="10000"/>
                        </a:schemeClr>
                      </a:solidFill>
                    </a:ln>
                  </pic:spPr>
                </pic:pic>
              </a:graphicData>
            </a:graphic>
          </wp:anchor>
        </w:drawing>
      </w:r>
      <w:r w:rsidR="006610AA">
        <w:t>Gambar 3.2</w:t>
      </w:r>
      <w:r>
        <w:t xml:space="preserve">8 </w:t>
      </w:r>
      <w:r w:rsidRPr="00D31EE8">
        <w:rPr>
          <w:b w:val="0"/>
        </w:rPr>
        <w:t xml:space="preserve">Rancangan Halaman </w:t>
      </w:r>
      <w:r w:rsidRPr="00D31EE8">
        <w:rPr>
          <w:b w:val="0"/>
          <w:i/>
        </w:rPr>
        <w:t>Dashboard</w:t>
      </w:r>
      <w:bookmarkEnd w:id="728"/>
      <w:bookmarkEnd w:id="729"/>
      <w:bookmarkEnd w:id="730"/>
      <w:bookmarkEnd w:id="731"/>
      <w:bookmarkEnd w:id="732"/>
      <w:bookmarkEnd w:id="733"/>
    </w:p>
    <w:p w:rsidR="00A05E32" w:rsidRDefault="00A05E32" w:rsidP="00F239B6">
      <w:pPr>
        <w:pStyle w:val="NoSpacing"/>
        <w:numPr>
          <w:ilvl w:val="0"/>
          <w:numId w:val="34"/>
        </w:numPr>
        <w:spacing w:line="276" w:lineRule="auto"/>
        <w:ind w:hanging="720"/>
      </w:pPr>
      <w:r>
        <w:t xml:space="preserve">Rancangan Halaman Data </w:t>
      </w:r>
      <w:r w:rsidR="00750AA1">
        <w:t>Kata Dasar</w:t>
      </w:r>
    </w:p>
    <w:p w:rsidR="00A05E32" w:rsidRDefault="00A05E32" w:rsidP="00F239B6">
      <w:pPr>
        <w:pStyle w:val="NoSpacing"/>
        <w:spacing w:line="276" w:lineRule="auto"/>
      </w:pPr>
      <w:r>
        <w:t xml:space="preserve">Rancangan halaman data </w:t>
      </w:r>
      <w:r w:rsidR="00750AA1">
        <w:t>kata dasar</w:t>
      </w:r>
      <w:r>
        <w:t xml:space="preserve"> berfungsi untuk mengolah data </w:t>
      </w:r>
      <w:r w:rsidR="00750AA1">
        <w:t>kata dasar</w:t>
      </w:r>
      <w:r>
        <w:t xml:space="preserve"> yang digunakan dalam proses </w:t>
      </w:r>
      <w:r w:rsidR="00750AA1">
        <w:rPr>
          <w:i/>
        </w:rPr>
        <w:t>stemming</w:t>
      </w:r>
      <w:r>
        <w:t xml:space="preserve">. Pengguna dapat menambah, mengedit, dan menghapus data </w:t>
      </w:r>
      <w:r w:rsidR="00750AA1">
        <w:t>kata dasar</w:t>
      </w:r>
      <w:r>
        <w:t xml:space="preserve"> jika terdapat perubahan dan penambahan data sewaktu-waktu. Untuk melihat rancangan halaman data kamus, penambahan, dan mengedit da</w:t>
      </w:r>
      <w:r w:rsidR="0080319E">
        <w:t>ta dapat dilihat pada Gambar 3.</w:t>
      </w:r>
      <w:r w:rsidR="006610AA">
        <w:t>2</w:t>
      </w:r>
      <w:r w:rsidR="00305842">
        <w:t>9</w:t>
      </w:r>
      <w:r w:rsidR="00C51990">
        <w:t>, dan Gambar 3.</w:t>
      </w:r>
      <w:r w:rsidR="006610AA">
        <w:t>3</w:t>
      </w:r>
      <w:r w:rsidR="00305842">
        <w:t>0</w:t>
      </w:r>
      <w:r>
        <w:t>.</w:t>
      </w:r>
    </w:p>
    <w:p w:rsidR="00A17FFA" w:rsidRDefault="0053098B" w:rsidP="0053098B">
      <w:pPr>
        <w:pStyle w:val="Heading4"/>
        <w:spacing w:after="240"/>
      </w:pPr>
      <w:bookmarkStart w:id="734" w:name="_Toc57484621"/>
      <w:bookmarkStart w:id="735" w:name="_Toc59477660"/>
      <w:bookmarkStart w:id="736" w:name="_Toc59482863"/>
      <w:bookmarkStart w:id="737" w:name="_Toc60505543"/>
      <w:bookmarkStart w:id="738" w:name="_Toc60505911"/>
      <w:bookmarkStart w:id="739" w:name="_Toc60506053"/>
      <w:r w:rsidRPr="00E130C5">
        <w:rPr>
          <w:noProof/>
        </w:rPr>
        <w:lastRenderedPageBreak/>
        <w:drawing>
          <wp:anchor distT="0" distB="0" distL="114300" distR="114300" simplePos="0" relativeHeight="251806720" behindDoc="0" locked="0" layoutInCell="1" allowOverlap="1" wp14:anchorId="739CD585" wp14:editId="62B83FEF">
            <wp:simplePos x="0" y="0"/>
            <wp:positionH relativeFrom="column">
              <wp:posOffset>342900</wp:posOffset>
            </wp:positionH>
            <wp:positionV relativeFrom="paragraph">
              <wp:posOffset>19050</wp:posOffset>
            </wp:positionV>
            <wp:extent cx="4687517" cy="2743200"/>
            <wp:effectExtent l="19050" t="19050" r="18415" b="19050"/>
            <wp:wrapTopAndBottom/>
            <wp:docPr id="36" name="Picture 36" descr="E:\Kuliah\Tugas Akhir\Laporan Tugas Akhir\Gambar\Data Kata Da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Kuliah\Tugas Akhir\Laporan Tugas Akhir\Gambar\Data Kata Dasa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87517" cy="2743200"/>
                    </a:xfrm>
                    <a:prstGeom prst="rect">
                      <a:avLst/>
                    </a:prstGeom>
                    <a:noFill/>
                    <a:ln>
                      <a:solidFill>
                        <a:schemeClr val="bg1">
                          <a:lumMod val="10000"/>
                        </a:schemeClr>
                      </a:solidFill>
                    </a:ln>
                  </pic:spPr>
                </pic:pic>
              </a:graphicData>
            </a:graphic>
          </wp:anchor>
        </w:drawing>
      </w:r>
      <w:r w:rsidR="006610AA">
        <w:t>Gambar 3.2</w:t>
      </w:r>
      <w:r>
        <w:t xml:space="preserve">9 </w:t>
      </w:r>
      <w:r w:rsidRPr="00D31EE8">
        <w:rPr>
          <w:b w:val="0"/>
        </w:rPr>
        <w:t xml:space="preserve">Rancangan Halaman Data </w:t>
      </w:r>
      <w:bookmarkEnd w:id="734"/>
      <w:bookmarkEnd w:id="735"/>
      <w:bookmarkEnd w:id="736"/>
      <w:bookmarkEnd w:id="737"/>
      <w:bookmarkEnd w:id="738"/>
      <w:bookmarkEnd w:id="739"/>
      <w:r>
        <w:rPr>
          <w:b w:val="0"/>
        </w:rPr>
        <w:t>Kata Dasar</w:t>
      </w:r>
    </w:p>
    <w:p w:rsidR="00E130C5" w:rsidRDefault="00E130C5" w:rsidP="0053098B">
      <w:pPr>
        <w:spacing w:line="276" w:lineRule="auto"/>
        <w:jc w:val="center"/>
      </w:pPr>
      <w:bookmarkStart w:id="740" w:name="_Toc57484622"/>
      <w:bookmarkStart w:id="741" w:name="_Toc59477661"/>
      <w:bookmarkStart w:id="742" w:name="_Toc59482864"/>
      <w:bookmarkStart w:id="743" w:name="_Toc60505544"/>
      <w:bookmarkStart w:id="744" w:name="_Toc60505912"/>
      <w:bookmarkStart w:id="745" w:name="_Toc60506054"/>
      <w:r w:rsidRPr="00E130C5">
        <w:rPr>
          <w:noProof/>
        </w:rPr>
        <w:drawing>
          <wp:inline distT="0" distB="0" distL="0" distR="0">
            <wp:extent cx="4687517" cy="2743200"/>
            <wp:effectExtent l="19050" t="19050" r="18415" b="19050"/>
            <wp:docPr id="38" name="Picture 38" descr="E:\Kuliah\Tugas Akhir\Laporan Tugas Akhir\Gambar\Tambah Kam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Kuliah\Tugas Akhir\Laporan Tugas Akhir\Gambar\Tambah Kamu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87517" cy="2743200"/>
                    </a:xfrm>
                    <a:prstGeom prst="rect">
                      <a:avLst/>
                    </a:prstGeom>
                    <a:noFill/>
                    <a:ln>
                      <a:solidFill>
                        <a:schemeClr val="bg1">
                          <a:lumMod val="10000"/>
                        </a:schemeClr>
                      </a:solidFill>
                    </a:ln>
                  </pic:spPr>
                </pic:pic>
              </a:graphicData>
            </a:graphic>
          </wp:inline>
        </w:drawing>
      </w:r>
    </w:p>
    <w:p w:rsidR="00EA0547" w:rsidRPr="00EA0547" w:rsidRDefault="00EA0547" w:rsidP="0053098B">
      <w:pPr>
        <w:pStyle w:val="Heading4"/>
        <w:spacing w:after="240" w:line="276" w:lineRule="auto"/>
      </w:pPr>
      <w:r>
        <w:t>Gambar 3.</w:t>
      </w:r>
      <w:r w:rsidR="006610AA">
        <w:t>3</w:t>
      </w:r>
      <w:r w:rsidR="00305842">
        <w:t>0</w:t>
      </w:r>
      <w:r>
        <w:t xml:space="preserve"> </w:t>
      </w:r>
      <w:r w:rsidRPr="00EA0547">
        <w:rPr>
          <w:b w:val="0"/>
        </w:rPr>
        <w:t xml:space="preserve">Rancangan Halaman Tambah Data </w:t>
      </w:r>
      <w:bookmarkEnd w:id="740"/>
      <w:bookmarkEnd w:id="741"/>
      <w:bookmarkEnd w:id="742"/>
      <w:r w:rsidR="00E130C5">
        <w:rPr>
          <w:b w:val="0"/>
        </w:rPr>
        <w:t>Kata Dasar</w:t>
      </w:r>
      <w:r>
        <w:rPr>
          <w:noProof/>
        </w:rPr>
        <w:t xml:space="preserve"> </w:t>
      </w:r>
      <w:bookmarkEnd w:id="743"/>
      <w:bookmarkEnd w:id="744"/>
      <w:bookmarkEnd w:id="745"/>
    </w:p>
    <w:p w:rsidR="00CF4184" w:rsidRDefault="00645D0A" w:rsidP="0053098B">
      <w:pPr>
        <w:pStyle w:val="ListParagraph"/>
        <w:numPr>
          <w:ilvl w:val="0"/>
          <w:numId w:val="34"/>
        </w:numPr>
        <w:spacing w:line="276" w:lineRule="auto"/>
        <w:ind w:hanging="720"/>
      </w:pPr>
      <w:r>
        <w:t xml:space="preserve">Rancangan Halaman Data </w:t>
      </w:r>
      <w:r w:rsidRPr="00645D0A">
        <w:rPr>
          <w:i/>
        </w:rPr>
        <w:t>Stopword</w:t>
      </w:r>
    </w:p>
    <w:p w:rsidR="00482AD6" w:rsidRDefault="00645D0A" w:rsidP="0053098B">
      <w:pPr>
        <w:pStyle w:val="NoSpacing"/>
        <w:spacing w:line="276" w:lineRule="auto"/>
        <w:ind w:firstLine="720"/>
      </w:pPr>
      <w:r>
        <w:t xml:space="preserve">Rancangan halaman data </w:t>
      </w:r>
      <w:r w:rsidRPr="00645D0A">
        <w:rPr>
          <w:i/>
        </w:rPr>
        <w:t>stopword</w:t>
      </w:r>
      <w:r>
        <w:t xml:space="preserve"> berfungsi untuk mengolah data </w:t>
      </w:r>
      <w:r w:rsidRPr="00645D0A">
        <w:rPr>
          <w:i/>
        </w:rPr>
        <w:t>stopword</w:t>
      </w:r>
      <w:r>
        <w:t xml:space="preserve"> yang digunakan dalam proses </w:t>
      </w:r>
      <w:r w:rsidRPr="00645D0A">
        <w:rPr>
          <w:i/>
        </w:rPr>
        <w:t>preprocessing</w:t>
      </w:r>
      <w:r>
        <w:t xml:space="preserve">. Pengguna dapat menambah, mengedit, dan menghapus data </w:t>
      </w:r>
      <w:r w:rsidRPr="00645D0A">
        <w:rPr>
          <w:i/>
        </w:rPr>
        <w:t>stopword</w:t>
      </w:r>
      <w:r>
        <w:t xml:space="preserve"> jika terdapat perubahan dan penambahan data sewaktu-waktu. Untuk melihat rancangan halaman data </w:t>
      </w:r>
      <w:r w:rsidRPr="00645D0A">
        <w:rPr>
          <w:i/>
        </w:rPr>
        <w:t>stopword</w:t>
      </w:r>
      <w:r w:rsidR="00C51990">
        <w:t xml:space="preserve"> dapat dilihat pada Gambar 3.</w:t>
      </w:r>
      <w:r w:rsidR="006610AA">
        <w:t>3</w:t>
      </w:r>
      <w:r w:rsidR="00305842">
        <w:t>1</w:t>
      </w:r>
      <w:r w:rsidR="00C51990">
        <w:t>, Gambar 3.</w:t>
      </w:r>
      <w:r w:rsidR="006610AA">
        <w:t>3</w:t>
      </w:r>
      <w:r w:rsidR="00305842">
        <w:t>2</w:t>
      </w:r>
      <w:r w:rsidR="00C51990">
        <w:t>, dan Gambar 3.</w:t>
      </w:r>
      <w:r w:rsidR="006610AA">
        <w:t>3</w:t>
      </w:r>
      <w:r w:rsidR="00305842">
        <w:t>3</w:t>
      </w:r>
      <w:r>
        <w:t>.</w:t>
      </w:r>
    </w:p>
    <w:p w:rsidR="0053098B" w:rsidRDefault="0053098B" w:rsidP="0053098B">
      <w:pPr>
        <w:pStyle w:val="NoSpacing"/>
        <w:spacing w:line="276" w:lineRule="auto"/>
        <w:ind w:firstLine="720"/>
      </w:pPr>
    </w:p>
    <w:p w:rsidR="0053098B" w:rsidRDefault="0053098B" w:rsidP="0053098B">
      <w:pPr>
        <w:pStyle w:val="NoSpacing"/>
        <w:spacing w:line="276" w:lineRule="auto"/>
        <w:ind w:firstLine="720"/>
      </w:pPr>
    </w:p>
    <w:p w:rsidR="0053098B" w:rsidRDefault="0053098B" w:rsidP="0053098B">
      <w:pPr>
        <w:pStyle w:val="NoSpacing"/>
        <w:spacing w:line="276" w:lineRule="auto"/>
        <w:ind w:firstLine="720"/>
      </w:pPr>
    </w:p>
    <w:p w:rsidR="0053098B" w:rsidRDefault="0053098B" w:rsidP="0053098B">
      <w:pPr>
        <w:pStyle w:val="NoSpacing"/>
        <w:spacing w:line="276" w:lineRule="auto"/>
        <w:ind w:firstLine="720"/>
      </w:pPr>
    </w:p>
    <w:p w:rsidR="0053098B" w:rsidRDefault="0053098B" w:rsidP="0053098B">
      <w:pPr>
        <w:pStyle w:val="NoSpacing"/>
        <w:spacing w:line="276" w:lineRule="auto"/>
        <w:ind w:firstLine="720"/>
      </w:pPr>
    </w:p>
    <w:p w:rsidR="0053098B" w:rsidRPr="00482AD6" w:rsidRDefault="0053098B" w:rsidP="0053098B">
      <w:pPr>
        <w:pStyle w:val="Heading4"/>
      </w:pPr>
      <w:bookmarkStart w:id="746" w:name="_Toc57484623"/>
      <w:bookmarkStart w:id="747" w:name="_Toc59477662"/>
      <w:bookmarkStart w:id="748" w:name="_Toc59482865"/>
      <w:bookmarkStart w:id="749" w:name="_Toc60505545"/>
      <w:bookmarkStart w:id="750" w:name="_Toc60505913"/>
      <w:bookmarkStart w:id="751" w:name="_Toc60506055"/>
      <w:r w:rsidRPr="00462678">
        <w:rPr>
          <w:noProof/>
        </w:rPr>
        <w:lastRenderedPageBreak/>
        <w:drawing>
          <wp:anchor distT="0" distB="0" distL="114300" distR="114300" simplePos="0" relativeHeight="251810816" behindDoc="0" locked="0" layoutInCell="1" allowOverlap="1" wp14:anchorId="0BB276F7" wp14:editId="588AAB89">
            <wp:simplePos x="0" y="0"/>
            <wp:positionH relativeFrom="column">
              <wp:posOffset>390525</wp:posOffset>
            </wp:positionH>
            <wp:positionV relativeFrom="paragraph">
              <wp:posOffset>3098165</wp:posOffset>
            </wp:positionV>
            <wp:extent cx="4687517" cy="2743200"/>
            <wp:effectExtent l="19050" t="19050" r="18415" b="19050"/>
            <wp:wrapTopAndBottom/>
            <wp:docPr id="41" name="Picture 41" descr="E:\Kuliah\Tugas Akhir\Laporan Tugas Akhir\Gambar\Tambah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Kuliah\Tugas Akhir\Laporan Tugas Akhir\Gambar\Tambah Stopwor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87517" cy="2743200"/>
                    </a:xfrm>
                    <a:prstGeom prst="rect">
                      <a:avLst/>
                    </a:prstGeom>
                    <a:noFill/>
                    <a:ln>
                      <a:solidFill>
                        <a:schemeClr val="bg1">
                          <a:lumMod val="10000"/>
                        </a:schemeClr>
                      </a:solidFill>
                    </a:ln>
                  </pic:spPr>
                </pic:pic>
              </a:graphicData>
            </a:graphic>
          </wp:anchor>
        </w:drawing>
      </w:r>
      <w:r w:rsidRPr="00E130C5">
        <w:rPr>
          <w:noProof/>
        </w:rPr>
        <w:drawing>
          <wp:anchor distT="0" distB="0" distL="114300" distR="114300" simplePos="0" relativeHeight="251808768" behindDoc="0" locked="0" layoutInCell="1" allowOverlap="1" wp14:anchorId="7EA653BA" wp14:editId="4DE6FDA1">
            <wp:simplePos x="0" y="0"/>
            <wp:positionH relativeFrom="column">
              <wp:posOffset>390525</wp:posOffset>
            </wp:positionH>
            <wp:positionV relativeFrom="paragraph">
              <wp:posOffset>19050</wp:posOffset>
            </wp:positionV>
            <wp:extent cx="4687517" cy="2743200"/>
            <wp:effectExtent l="19050" t="19050" r="18415" b="19050"/>
            <wp:wrapTopAndBottom/>
            <wp:docPr id="40" name="Picture 40" descr="E:\Kuliah\Tugas Akhir\Laporan Tugas Akhir\Gambar\Data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Kuliah\Tugas Akhir\Laporan Tugas Akhir\Gambar\Data Stopword.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87517" cy="2743200"/>
                    </a:xfrm>
                    <a:prstGeom prst="rect">
                      <a:avLst/>
                    </a:prstGeom>
                    <a:noFill/>
                    <a:ln>
                      <a:solidFill>
                        <a:schemeClr val="bg1">
                          <a:lumMod val="10000"/>
                        </a:schemeClr>
                      </a:solidFill>
                    </a:ln>
                  </pic:spPr>
                </pic:pic>
              </a:graphicData>
            </a:graphic>
          </wp:anchor>
        </w:drawing>
      </w:r>
      <w:r w:rsidR="006610AA">
        <w:t>Gambar 3.3</w:t>
      </w:r>
      <w:r>
        <w:t xml:space="preserve">1 </w:t>
      </w:r>
      <w:r w:rsidRPr="00D31EE8">
        <w:rPr>
          <w:b w:val="0"/>
        </w:rPr>
        <w:t xml:space="preserve">Rancangan Halaman Data </w:t>
      </w:r>
      <w:r w:rsidRPr="00D31EE8">
        <w:rPr>
          <w:b w:val="0"/>
          <w:i/>
        </w:rPr>
        <w:t>Stopword</w:t>
      </w:r>
      <w:bookmarkEnd w:id="746"/>
      <w:bookmarkEnd w:id="747"/>
      <w:bookmarkEnd w:id="748"/>
      <w:bookmarkEnd w:id="749"/>
      <w:bookmarkEnd w:id="750"/>
      <w:bookmarkEnd w:id="751"/>
    </w:p>
    <w:p w:rsidR="0053098B" w:rsidRDefault="006610AA" w:rsidP="0053098B">
      <w:pPr>
        <w:pStyle w:val="Heading4"/>
      </w:pPr>
      <w:r>
        <w:t>Gambar 3.3</w:t>
      </w:r>
      <w:r w:rsidR="0053098B">
        <w:t xml:space="preserve">2 Rancangan </w:t>
      </w:r>
      <w:r w:rsidR="0053098B" w:rsidRPr="003F7D7A">
        <w:rPr>
          <w:b w:val="0"/>
        </w:rPr>
        <w:t xml:space="preserve">Halaman Tambah Data </w:t>
      </w:r>
      <w:r w:rsidR="0053098B" w:rsidRPr="003F7D7A">
        <w:rPr>
          <w:b w:val="0"/>
          <w:i/>
        </w:rPr>
        <w:t>Stopword</w:t>
      </w:r>
    </w:p>
    <w:p w:rsidR="0053098B" w:rsidRDefault="0053098B" w:rsidP="0053098B">
      <w:pPr>
        <w:pStyle w:val="NoSpacing"/>
        <w:spacing w:line="276" w:lineRule="auto"/>
        <w:ind w:firstLine="720"/>
        <w:jc w:val="center"/>
      </w:pPr>
    </w:p>
    <w:p w:rsidR="00E130C5" w:rsidRDefault="00E130C5" w:rsidP="00E130C5"/>
    <w:p w:rsidR="00EA0547" w:rsidRDefault="00EA0547" w:rsidP="00EA0547">
      <w:pPr>
        <w:pStyle w:val="NoSpacing"/>
        <w:spacing w:line="480" w:lineRule="auto"/>
        <w:jc w:val="center"/>
      </w:pPr>
    </w:p>
    <w:p w:rsidR="00462678" w:rsidRDefault="00462678" w:rsidP="00462678">
      <w:pPr>
        <w:rPr>
          <w:noProof/>
        </w:rPr>
      </w:pPr>
      <w:bookmarkStart w:id="752" w:name="_Toc57484624"/>
      <w:bookmarkStart w:id="753" w:name="_Toc59477663"/>
      <w:bookmarkStart w:id="754" w:name="_Toc59482866"/>
      <w:bookmarkStart w:id="755" w:name="_Toc60505546"/>
      <w:bookmarkStart w:id="756" w:name="_Toc60505914"/>
      <w:bookmarkStart w:id="757" w:name="_Toc60506056"/>
      <w:r w:rsidRPr="00462678">
        <w:rPr>
          <w:noProof/>
        </w:rPr>
        <w:lastRenderedPageBreak/>
        <w:drawing>
          <wp:anchor distT="0" distB="0" distL="114300" distR="114300" simplePos="0" relativeHeight="251786240" behindDoc="0" locked="0" layoutInCell="1" allowOverlap="1" wp14:anchorId="0F3CC709" wp14:editId="29AC5649">
            <wp:simplePos x="0" y="0"/>
            <wp:positionH relativeFrom="column">
              <wp:posOffset>540385</wp:posOffset>
            </wp:positionH>
            <wp:positionV relativeFrom="paragraph">
              <wp:posOffset>198755</wp:posOffset>
            </wp:positionV>
            <wp:extent cx="4687517" cy="2743200"/>
            <wp:effectExtent l="19050" t="19050" r="18415" b="19050"/>
            <wp:wrapTopAndBottom/>
            <wp:docPr id="42" name="Picture 42" descr="E:\Kuliah\Tugas Akhir\Laporan Tugas Akhir\Gambar\Edit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Kuliah\Tugas Akhir\Laporan Tugas Akhir\Gambar\Edit Stopword.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87517" cy="2743200"/>
                    </a:xfrm>
                    <a:prstGeom prst="rect">
                      <a:avLst/>
                    </a:prstGeom>
                    <a:noFill/>
                    <a:ln>
                      <a:solidFill>
                        <a:schemeClr val="bg1">
                          <a:lumMod val="10000"/>
                        </a:schemeClr>
                      </a:solidFill>
                    </a:ln>
                  </pic:spPr>
                </pic:pic>
              </a:graphicData>
            </a:graphic>
          </wp:anchor>
        </w:drawing>
      </w:r>
    </w:p>
    <w:p w:rsidR="0043473F" w:rsidRDefault="006610AA" w:rsidP="0053098B">
      <w:pPr>
        <w:pStyle w:val="Heading4"/>
        <w:spacing w:after="240" w:line="276" w:lineRule="auto"/>
      </w:pPr>
      <w:bookmarkStart w:id="758" w:name="_Toc59477664"/>
      <w:bookmarkStart w:id="759" w:name="_Toc59482867"/>
      <w:bookmarkStart w:id="760" w:name="_Toc60505547"/>
      <w:bookmarkStart w:id="761" w:name="_Toc60505915"/>
      <w:bookmarkStart w:id="762" w:name="_Toc60506057"/>
      <w:bookmarkStart w:id="763" w:name="_Toc57484625"/>
      <w:bookmarkEnd w:id="752"/>
      <w:bookmarkEnd w:id="753"/>
      <w:bookmarkEnd w:id="754"/>
      <w:bookmarkEnd w:id="755"/>
      <w:bookmarkEnd w:id="756"/>
      <w:bookmarkEnd w:id="757"/>
      <w:r>
        <w:t>Gambar 3.3</w:t>
      </w:r>
      <w:r w:rsidR="00462678">
        <w:t xml:space="preserve">3 </w:t>
      </w:r>
      <w:r w:rsidR="00462678" w:rsidRPr="008B32E2">
        <w:rPr>
          <w:b w:val="0"/>
        </w:rPr>
        <w:t xml:space="preserve">Rancangan Halaman Edit Data </w:t>
      </w:r>
      <w:r w:rsidR="00462678" w:rsidRPr="008B32E2">
        <w:rPr>
          <w:b w:val="0"/>
          <w:i/>
        </w:rPr>
        <w:t>Stopword</w:t>
      </w:r>
      <w:bookmarkEnd w:id="758"/>
      <w:bookmarkEnd w:id="759"/>
      <w:bookmarkEnd w:id="760"/>
      <w:bookmarkEnd w:id="761"/>
      <w:bookmarkEnd w:id="762"/>
      <w:bookmarkEnd w:id="763"/>
    </w:p>
    <w:p w:rsidR="00105DFA" w:rsidRDefault="00645D0A" w:rsidP="0053098B">
      <w:pPr>
        <w:pStyle w:val="ListParagraph"/>
        <w:numPr>
          <w:ilvl w:val="0"/>
          <w:numId w:val="34"/>
        </w:numPr>
        <w:spacing w:line="276" w:lineRule="auto"/>
        <w:ind w:hanging="720"/>
      </w:pPr>
      <w:r>
        <w:t xml:space="preserve">Rancangan Halaman Data </w:t>
      </w:r>
      <w:r w:rsidRPr="00645D0A">
        <w:rPr>
          <w:i/>
        </w:rPr>
        <w:t>Slangword</w:t>
      </w:r>
    </w:p>
    <w:p w:rsidR="00462678" w:rsidRDefault="00645D0A" w:rsidP="0053098B">
      <w:pPr>
        <w:pStyle w:val="NoSpacing"/>
        <w:spacing w:line="276" w:lineRule="auto"/>
        <w:ind w:firstLine="720"/>
      </w:pPr>
      <w:r>
        <w:t xml:space="preserve">Rancangan halaman data </w:t>
      </w:r>
      <w:r>
        <w:rPr>
          <w:i/>
        </w:rPr>
        <w:t xml:space="preserve">slangword </w:t>
      </w:r>
      <w:r>
        <w:t xml:space="preserve">berfungsi untuk mengolah data </w:t>
      </w:r>
      <w:r>
        <w:rPr>
          <w:i/>
        </w:rPr>
        <w:t xml:space="preserve">slangword </w:t>
      </w:r>
      <w:r>
        <w:t xml:space="preserve">yang digunakan dalam proses </w:t>
      </w:r>
      <w:r w:rsidRPr="00645D0A">
        <w:rPr>
          <w:i/>
        </w:rPr>
        <w:t>preprocessing</w:t>
      </w:r>
      <w:r>
        <w:t xml:space="preserve">. Pengguna dapat menambah, mengedit, danmenghapus data </w:t>
      </w:r>
      <w:r>
        <w:rPr>
          <w:i/>
        </w:rPr>
        <w:t>slangword</w:t>
      </w:r>
      <w:r>
        <w:t xml:space="preserve"> jika terdapat perubahan dan penambahan data sewaktu</w:t>
      </w:r>
      <w:r w:rsidR="006430E8">
        <w:t xml:space="preserve"> </w:t>
      </w:r>
      <w:r>
        <w:t xml:space="preserve">waktu. Untuk melihat rancangan halaman data </w:t>
      </w:r>
      <w:r>
        <w:rPr>
          <w:i/>
        </w:rPr>
        <w:t>slangword</w:t>
      </w:r>
      <w:r w:rsidR="00C51990">
        <w:t xml:space="preserve"> dapat dilihat pada Gambar 3.</w:t>
      </w:r>
      <w:r w:rsidR="006610AA">
        <w:t>3</w:t>
      </w:r>
      <w:r w:rsidR="00305842">
        <w:t>4</w:t>
      </w:r>
      <w:bookmarkStart w:id="764" w:name="_Toc57484626"/>
      <w:bookmarkStart w:id="765" w:name="_Toc59477665"/>
      <w:bookmarkStart w:id="766" w:name="_Toc59482868"/>
      <w:bookmarkStart w:id="767" w:name="_Toc60505548"/>
      <w:bookmarkStart w:id="768" w:name="_Toc60505916"/>
      <w:bookmarkStart w:id="769" w:name="_Toc60506058"/>
      <w:r w:rsidR="0053098B">
        <w:t>.</w:t>
      </w:r>
    </w:p>
    <w:p w:rsidR="00462678" w:rsidRDefault="00462678" w:rsidP="00462678">
      <w:pPr>
        <w:pStyle w:val="Heading4"/>
        <w:rPr>
          <w:b w:val="0"/>
          <w:i/>
        </w:rPr>
      </w:pPr>
      <w:r w:rsidRPr="00462678">
        <w:rPr>
          <w:noProof/>
        </w:rPr>
        <w:drawing>
          <wp:anchor distT="0" distB="0" distL="114300" distR="114300" simplePos="0" relativeHeight="251788288" behindDoc="0" locked="0" layoutInCell="1" allowOverlap="1" wp14:anchorId="4FD3D874" wp14:editId="0D23B81B">
            <wp:simplePos x="0" y="0"/>
            <wp:positionH relativeFrom="column">
              <wp:posOffset>609600</wp:posOffset>
            </wp:positionH>
            <wp:positionV relativeFrom="paragraph">
              <wp:posOffset>19050</wp:posOffset>
            </wp:positionV>
            <wp:extent cx="4687517" cy="2743200"/>
            <wp:effectExtent l="19050" t="19050" r="18415" b="19050"/>
            <wp:wrapTopAndBottom/>
            <wp:docPr id="43" name="Picture 43" descr="E:\Kuliah\Tugas Akhir\Laporan Tugas Akhir\Gambar\Data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Kuliah\Tugas Akhir\Laporan Tugas Akhir\Gambar\Data Slangwor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87517" cy="2743200"/>
                    </a:xfrm>
                    <a:prstGeom prst="rect">
                      <a:avLst/>
                    </a:prstGeom>
                    <a:noFill/>
                    <a:ln>
                      <a:solidFill>
                        <a:schemeClr val="bg1">
                          <a:lumMod val="10000"/>
                        </a:schemeClr>
                      </a:solidFill>
                    </a:ln>
                  </pic:spPr>
                </pic:pic>
              </a:graphicData>
            </a:graphic>
          </wp:anchor>
        </w:drawing>
      </w:r>
      <w:r w:rsidR="006610AA">
        <w:t>Gambar 3.3</w:t>
      </w:r>
      <w:r>
        <w:t xml:space="preserve">4 </w:t>
      </w:r>
      <w:r w:rsidRPr="003F7D7A">
        <w:rPr>
          <w:b w:val="0"/>
        </w:rPr>
        <w:t xml:space="preserve">Rancangan Halaman Data </w:t>
      </w:r>
      <w:r w:rsidRPr="003F7D7A">
        <w:rPr>
          <w:b w:val="0"/>
          <w:i/>
        </w:rPr>
        <w:t>Slangword</w:t>
      </w:r>
    </w:p>
    <w:bookmarkEnd w:id="764"/>
    <w:bookmarkEnd w:id="765"/>
    <w:bookmarkEnd w:id="766"/>
    <w:bookmarkEnd w:id="767"/>
    <w:bookmarkEnd w:id="768"/>
    <w:bookmarkEnd w:id="769"/>
    <w:p w:rsidR="00EA0547" w:rsidRDefault="00EA0547" w:rsidP="00EA0547">
      <w:pPr>
        <w:pStyle w:val="NoSpacing"/>
      </w:pPr>
    </w:p>
    <w:p w:rsidR="0053098B" w:rsidRDefault="0053098B" w:rsidP="00EA0547">
      <w:pPr>
        <w:pStyle w:val="NoSpacing"/>
      </w:pPr>
    </w:p>
    <w:p w:rsidR="0053098B" w:rsidRDefault="0053098B" w:rsidP="00EA0547">
      <w:pPr>
        <w:pStyle w:val="NoSpacing"/>
      </w:pPr>
    </w:p>
    <w:p w:rsidR="0053098B" w:rsidRDefault="0053098B" w:rsidP="00EA0547">
      <w:pPr>
        <w:pStyle w:val="NoSpacing"/>
      </w:pPr>
    </w:p>
    <w:p w:rsidR="0053098B" w:rsidRDefault="0053098B" w:rsidP="00EA0547">
      <w:pPr>
        <w:pStyle w:val="NoSpacing"/>
      </w:pPr>
    </w:p>
    <w:p w:rsidR="0053098B" w:rsidRDefault="0053098B" w:rsidP="00EA0547">
      <w:pPr>
        <w:pStyle w:val="NoSpacing"/>
      </w:pPr>
    </w:p>
    <w:p w:rsidR="0053098B" w:rsidRPr="00EA0547" w:rsidRDefault="0053098B" w:rsidP="00EA0547">
      <w:pPr>
        <w:pStyle w:val="NoSpacing"/>
      </w:pPr>
    </w:p>
    <w:p w:rsidR="00121551" w:rsidRDefault="002C3342" w:rsidP="0053098B">
      <w:pPr>
        <w:pStyle w:val="ListParagraph"/>
        <w:numPr>
          <w:ilvl w:val="0"/>
          <w:numId w:val="34"/>
        </w:numPr>
        <w:spacing w:line="276" w:lineRule="auto"/>
        <w:ind w:hanging="720"/>
        <w:rPr>
          <w:rFonts w:cs="Times New Roman"/>
        </w:rPr>
      </w:pPr>
      <w:r>
        <w:rPr>
          <w:rFonts w:cs="Times New Roman"/>
        </w:rPr>
        <w:lastRenderedPageBreak/>
        <w:t xml:space="preserve">Rancangan Halaman Data </w:t>
      </w:r>
      <w:r w:rsidR="00EA0547">
        <w:rPr>
          <w:rFonts w:cs="Times New Roman"/>
          <w:i/>
        </w:rPr>
        <w:t>Latih</w:t>
      </w:r>
    </w:p>
    <w:p w:rsidR="003F7D7A" w:rsidRDefault="0053098B" w:rsidP="0053098B">
      <w:pPr>
        <w:spacing w:line="276" w:lineRule="auto"/>
        <w:ind w:firstLine="720"/>
        <w:rPr>
          <w:rFonts w:cs="Times New Roman"/>
        </w:rPr>
      </w:pPr>
      <w:r w:rsidRPr="00462678">
        <w:rPr>
          <w:noProof/>
        </w:rPr>
        <w:drawing>
          <wp:anchor distT="0" distB="0" distL="114300" distR="114300" simplePos="0" relativeHeight="251789312" behindDoc="0" locked="0" layoutInCell="1" allowOverlap="1" wp14:anchorId="48D5EF40" wp14:editId="52484F8D">
            <wp:simplePos x="0" y="0"/>
            <wp:positionH relativeFrom="column">
              <wp:posOffset>521335</wp:posOffset>
            </wp:positionH>
            <wp:positionV relativeFrom="paragraph">
              <wp:posOffset>939800</wp:posOffset>
            </wp:positionV>
            <wp:extent cx="4687517" cy="2743200"/>
            <wp:effectExtent l="19050" t="19050" r="18415" b="19050"/>
            <wp:wrapTopAndBottom/>
            <wp:docPr id="44" name="Picture 44" descr="E:\Kuliah\Tugas Akhir\Laporan Tugas Akhir\Gambar\Data 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Kuliah\Tugas Akhir\Laporan Tugas Akhir\Gambar\Data Training.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87517" cy="2743200"/>
                    </a:xfrm>
                    <a:prstGeom prst="rect">
                      <a:avLst/>
                    </a:prstGeom>
                    <a:noFill/>
                    <a:ln>
                      <a:solidFill>
                        <a:schemeClr val="bg1">
                          <a:lumMod val="10000"/>
                        </a:schemeClr>
                      </a:solidFill>
                    </a:ln>
                  </pic:spPr>
                </pic:pic>
              </a:graphicData>
            </a:graphic>
          </wp:anchor>
        </w:drawing>
      </w:r>
      <w:r w:rsidR="002C3342" w:rsidRPr="00A67DDC">
        <w:rPr>
          <w:rFonts w:cs="Times New Roman"/>
        </w:rPr>
        <w:t xml:space="preserve">Pada halaman data </w:t>
      </w:r>
      <w:r w:rsidR="002C3342" w:rsidRPr="00F97213">
        <w:rPr>
          <w:rFonts w:cs="Times New Roman"/>
          <w:i/>
        </w:rPr>
        <w:t>training</w:t>
      </w:r>
      <w:r w:rsidR="002C3342" w:rsidRPr="00A67DDC">
        <w:rPr>
          <w:rFonts w:cs="Times New Roman"/>
        </w:rPr>
        <w:t xml:space="preserve"> merupakan halaman yang berisi kumpulan data opini masyarakat dari </w:t>
      </w:r>
      <w:r w:rsidR="002C3342" w:rsidRPr="00F97213">
        <w:rPr>
          <w:rFonts w:cs="Times New Roman"/>
          <w:i/>
        </w:rPr>
        <w:t>google maps</w:t>
      </w:r>
      <w:r w:rsidR="002C3342" w:rsidRPr="00A67DDC">
        <w:rPr>
          <w:rFonts w:cs="Times New Roman"/>
        </w:rPr>
        <w:t xml:space="preserve"> tentang Dinas Kependudukan dan Catatan Sipil. Pengguna dapat menambah, mengedit, dan menghapus data apabila terdapat perubahan data sewaktu-waktu. Rancangan halaman data </w:t>
      </w:r>
      <w:r w:rsidR="002C3342" w:rsidRPr="00F97213">
        <w:rPr>
          <w:rFonts w:cs="Times New Roman"/>
          <w:i/>
        </w:rPr>
        <w:t>training</w:t>
      </w:r>
      <w:r w:rsidR="002C3342" w:rsidRPr="00A67DDC">
        <w:rPr>
          <w:rFonts w:cs="Times New Roman"/>
        </w:rPr>
        <w:t xml:space="preserve"> dapat dilihat pada </w:t>
      </w:r>
      <w:r w:rsidR="00C51990">
        <w:rPr>
          <w:rFonts w:cs="Times New Roman"/>
        </w:rPr>
        <w:t>Gambar 3.</w:t>
      </w:r>
      <w:r w:rsidR="006610AA">
        <w:rPr>
          <w:rFonts w:cs="Times New Roman"/>
        </w:rPr>
        <w:t>3</w:t>
      </w:r>
      <w:r w:rsidR="00305842">
        <w:rPr>
          <w:rFonts w:cs="Times New Roman"/>
        </w:rPr>
        <w:t>5</w:t>
      </w:r>
      <w:r w:rsidR="00C51990">
        <w:rPr>
          <w:rFonts w:cs="Times New Roman"/>
        </w:rPr>
        <w:t>, dan Gambar 3.</w:t>
      </w:r>
      <w:r w:rsidR="006610AA">
        <w:rPr>
          <w:rFonts w:cs="Times New Roman"/>
        </w:rPr>
        <w:t>3</w:t>
      </w:r>
      <w:r w:rsidR="00305842">
        <w:rPr>
          <w:rFonts w:cs="Times New Roman"/>
        </w:rPr>
        <w:t>6</w:t>
      </w:r>
      <w:r w:rsidR="002C3342" w:rsidRPr="00A67DDC">
        <w:rPr>
          <w:rFonts w:cs="Times New Roman"/>
        </w:rPr>
        <w:t>.</w:t>
      </w:r>
    </w:p>
    <w:p w:rsidR="00EA0547" w:rsidRPr="0053098B" w:rsidRDefault="0053098B" w:rsidP="0053098B">
      <w:pPr>
        <w:pStyle w:val="Heading4"/>
        <w:rPr>
          <w:i/>
        </w:rPr>
      </w:pPr>
      <w:bookmarkStart w:id="770" w:name="_Toc57484627"/>
      <w:bookmarkStart w:id="771" w:name="_Toc59477666"/>
      <w:bookmarkStart w:id="772" w:name="_Toc59482869"/>
      <w:bookmarkStart w:id="773" w:name="_Toc60505549"/>
      <w:bookmarkStart w:id="774" w:name="_Toc60505917"/>
      <w:bookmarkStart w:id="775" w:name="_Toc60506059"/>
      <w:r w:rsidRPr="00462678">
        <w:rPr>
          <w:noProof/>
        </w:rPr>
        <w:drawing>
          <wp:anchor distT="0" distB="0" distL="114300" distR="114300" simplePos="0" relativeHeight="251790336" behindDoc="0" locked="0" layoutInCell="1" allowOverlap="1" wp14:anchorId="683E9FBB" wp14:editId="4582AB17">
            <wp:simplePos x="0" y="0"/>
            <wp:positionH relativeFrom="column">
              <wp:posOffset>523240</wp:posOffset>
            </wp:positionH>
            <wp:positionV relativeFrom="paragraph">
              <wp:posOffset>3289300</wp:posOffset>
            </wp:positionV>
            <wp:extent cx="4686935" cy="2743200"/>
            <wp:effectExtent l="19050" t="19050" r="18415" b="19050"/>
            <wp:wrapTopAndBottom/>
            <wp:docPr id="45" name="Picture 45" descr="E:\Kuliah\Tugas Akhir\Laporan Tugas Akhir\Gambar\Tambah 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Kuliah\Tugas Akhir\Laporan Tugas Akhir\Gambar\Tambah Training.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86935" cy="2743200"/>
                    </a:xfrm>
                    <a:prstGeom prst="rect">
                      <a:avLst/>
                    </a:prstGeom>
                    <a:noFill/>
                    <a:ln>
                      <a:solidFill>
                        <a:schemeClr val="bg1">
                          <a:lumMod val="10000"/>
                        </a:schemeClr>
                      </a:solidFill>
                    </a:ln>
                  </pic:spPr>
                </pic:pic>
              </a:graphicData>
            </a:graphic>
          </wp:anchor>
        </w:drawing>
      </w:r>
      <w:r w:rsidR="006610AA">
        <w:t>Gambar 3.3</w:t>
      </w:r>
      <w:r w:rsidR="00462678">
        <w:t xml:space="preserve">5 </w:t>
      </w:r>
      <w:r w:rsidR="00462678" w:rsidRPr="00622F67">
        <w:rPr>
          <w:b w:val="0"/>
        </w:rPr>
        <w:t xml:space="preserve">Rancangan Halaman Data </w:t>
      </w:r>
      <w:r w:rsidR="00462678" w:rsidRPr="00462678">
        <w:rPr>
          <w:b w:val="0"/>
        </w:rPr>
        <w:t>Latih</w:t>
      </w:r>
      <w:bookmarkEnd w:id="770"/>
      <w:bookmarkEnd w:id="771"/>
      <w:bookmarkEnd w:id="772"/>
      <w:bookmarkEnd w:id="773"/>
      <w:bookmarkEnd w:id="774"/>
      <w:bookmarkEnd w:id="775"/>
    </w:p>
    <w:p w:rsidR="00462678" w:rsidRPr="006B234A" w:rsidRDefault="006610AA" w:rsidP="006B234A">
      <w:pPr>
        <w:pStyle w:val="Heading4"/>
        <w:rPr>
          <w:i/>
        </w:rPr>
      </w:pPr>
      <w:r>
        <w:t>Gambar 3.3</w:t>
      </w:r>
      <w:r w:rsidR="00462678">
        <w:t xml:space="preserve">6 </w:t>
      </w:r>
      <w:r w:rsidR="00462678" w:rsidRPr="00622F67">
        <w:rPr>
          <w:b w:val="0"/>
        </w:rPr>
        <w:t xml:space="preserve">Rancangan Halaman Tambah Data </w:t>
      </w:r>
      <w:r w:rsidR="00462678" w:rsidRPr="00462678">
        <w:rPr>
          <w:b w:val="0"/>
        </w:rPr>
        <w:t>Latih</w:t>
      </w:r>
      <w:bookmarkStart w:id="776" w:name="_Toc57484628"/>
      <w:bookmarkStart w:id="777" w:name="_Toc59477667"/>
      <w:bookmarkStart w:id="778" w:name="_Toc59482870"/>
      <w:bookmarkStart w:id="779" w:name="_Toc60505550"/>
      <w:bookmarkStart w:id="780" w:name="_Toc60505918"/>
      <w:bookmarkStart w:id="781" w:name="_Toc60506060"/>
    </w:p>
    <w:bookmarkEnd w:id="776"/>
    <w:bookmarkEnd w:id="777"/>
    <w:bookmarkEnd w:id="778"/>
    <w:bookmarkEnd w:id="779"/>
    <w:bookmarkEnd w:id="780"/>
    <w:bookmarkEnd w:id="781"/>
    <w:p w:rsidR="003F7D7A" w:rsidRDefault="003F7D7A" w:rsidP="003F7D7A">
      <w:pPr>
        <w:pStyle w:val="NoSpacing"/>
      </w:pPr>
    </w:p>
    <w:p w:rsidR="0053098B" w:rsidRDefault="0053098B" w:rsidP="003F7D7A">
      <w:pPr>
        <w:pStyle w:val="NoSpacing"/>
      </w:pPr>
    </w:p>
    <w:p w:rsidR="0053098B" w:rsidRDefault="0053098B" w:rsidP="003F7D7A">
      <w:pPr>
        <w:pStyle w:val="NoSpacing"/>
      </w:pPr>
    </w:p>
    <w:p w:rsidR="0053098B" w:rsidRDefault="0053098B" w:rsidP="003F7D7A">
      <w:pPr>
        <w:pStyle w:val="NoSpacing"/>
      </w:pPr>
    </w:p>
    <w:p w:rsidR="0053098B" w:rsidRDefault="0053098B" w:rsidP="003F7D7A">
      <w:pPr>
        <w:pStyle w:val="NoSpacing"/>
      </w:pPr>
    </w:p>
    <w:p w:rsidR="0053098B" w:rsidRDefault="0053098B" w:rsidP="003F7D7A">
      <w:pPr>
        <w:pStyle w:val="NoSpacing"/>
      </w:pPr>
    </w:p>
    <w:p w:rsidR="0053098B" w:rsidRDefault="0053098B" w:rsidP="003F7D7A">
      <w:pPr>
        <w:pStyle w:val="NoSpacing"/>
      </w:pPr>
    </w:p>
    <w:p w:rsidR="0053098B" w:rsidRPr="003F7D7A" w:rsidRDefault="0053098B" w:rsidP="003F7D7A">
      <w:pPr>
        <w:pStyle w:val="NoSpacing"/>
      </w:pPr>
    </w:p>
    <w:p w:rsidR="00F97ED5" w:rsidRDefault="00F97ED5" w:rsidP="0053098B">
      <w:pPr>
        <w:pStyle w:val="NoSpacing"/>
        <w:numPr>
          <w:ilvl w:val="0"/>
          <w:numId w:val="34"/>
        </w:numPr>
        <w:spacing w:line="276" w:lineRule="auto"/>
        <w:ind w:hanging="720"/>
      </w:pPr>
      <w:r>
        <w:t xml:space="preserve">Rancangan Halaman Data </w:t>
      </w:r>
      <w:r w:rsidR="00622F67">
        <w:t>Uji</w:t>
      </w:r>
    </w:p>
    <w:p w:rsidR="00622F67" w:rsidRDefault="0053098B" w:rsidP="0053098B">
      <w:pPr>
        <w:pStyle w:val="NoSpacing"/>
        <w:spacing w:line="276" w:lineRule="auto"/>
        <w:ind w:firstLine="720"/>
        <w:rPr>
          <w:rFonts w:cs="Times New Roman"/>
        </w:rPr>
      </w:pPr>
      <w:r w:rsidRPr="006B234A">
        <w:rPr>
          <w:rFonts w:cs="Times New Roman"/>
          <w:noProof/>
        </w:rPr>
        <w:drawing>
          <wp:anchor distT="0" distB="0" distL="114300" distR="114300" simplePos="0" relativeHeight="251791360" behindDoc="0" locked="0" layoutInCell="1" allowOverlap="1" wp14:anchorId="64ECB270" wp14:editId="67866BD8">
            <wp:simplePos x="0" y="0"/>
            <wp:positionH relativeFrom="column">
              <wp:posOffset>473710</wp:posOffset>
            </wp:positionH>
            <wp:positionV relativeFrom="paragraph">
              <wp:posOffset>929005</wp:posOffset>
            </wp:positionV>
            <wp:extent cx="4687517" cy="2743200"/>
            <wp:effectExtent l="19050" t="19050" r="18415" b="19050"/>
            <wp:wrapTopAndBottom/>
            <wp:docPr id="49" name="Picture 49" descr="E:\Kuliah\Tugas Akhir\Laporan Tugas Akhir\Gambar\Data U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Kuliah\Tugas Akhir\Laporan Tugas Akhir\Gambar\Data Uji.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87517" cy="2743200"/>
                    </a:xfrm>
                    <a:prstGeom prst="rect">
                      <a:avLst/>
                    </a:prstGeom>
                    <a:noFill/>
                    <a:ln>
                      <a:solidFill>
                        <a:schemeClr val="bg1">
                          <a:lumMod val="10000"/>
                        </a:schemeClr>
                      </a:solidFill>
                    </a:ln>
                  </pic:spPr>
                </pic:pic>
              </a:graphicData>
            </a:graphic>
          </wp:anchor>
        </w:drawing>
      </w:r>
      <w:r w:rsidR="00622F67" w:rsidRPr="00A67DDC">
        <w:rPr>
          <w:rFonts w:cs="Times New Roman"/>
        </w:rPr>
        <w:t xml:space="preserve">Pada halaman data </w:t>
      </w:r>
      <w:r w:rsidR="00622F67">
        <w:rPr>
          <w:rFonts w:cs="Times New Roman"/>
        </w:rPr>
        <w:t>uji</w:t>
      </w:r>
      <w:r w:rsidR="00622F67" w:rsidRPr="00A67DDC">
        <w:rPr>
          <w:rFonts w:cs="Times New Roman"/>
        </w:rPr>
        <w:t xml:space="preserve"> merupakan halaman yang berisi kumpulan data opini masyarakat dari </w:t>
      </w:r>
      <w:r w:rsidR="00622F67" w:rsidRPr="00F97213">
        <w:rPr>
          <w:rFonts w:cs="Times New Roman"/>
          <w:i/>
        </w:rPr>
        <w:t>google maps</w:t>
      </w:r>
      <w:r w:rsidR="00622F67" w:rsidRPr="00A67DDC">
        <w:rPr>
          <w:rFonts w:cs="Times New Roman"/>
        </w:rPr>
        <w:t xml:space="preserve"> tentang Dinas Kependudukan dan Catatan Sipil. Pengguna dapat menambah, mengedit, dan menghapus data apabila terdapat perubahan data sewaktu-waktu. Rancangan halaman data </w:t>
      </w:r>
      <w:r w:rsidR="00622F67">
        <w:rPr>
          <w:rFonts w:cs="Times New Roman"/>
        </w:rPr>
        <w:t>uji</w:t>
      </w:r>
      <w:r w:rsidR="00C51990">
        <w:rPr>
          <w:rFonts w:cs="Times New Roman"/>
        </w:rPr>
        <w:t xml:space="preserve"> dapat dilihat pada Gambar 3.</w:t>
      </w:r>
      <w:r w:rsidR="006610AA">
        <w:rPr>
          <w:rFonts w:cs="Times New Roman"/>
        </w:rPr>
        <w:t>3</w:t>
      </w:r>
      <w:r w:rsidR="00305842">
        <w:rPr>
          <w:rFonts w:cs="Times New Roman"/>
        </w:rPr>
        <w:t>7</w:t>
      </w:r>
      <w:r w:rsidR="00622F67">
        <w:rPr>
          <w:rFonts w:cs="Times New Roman"/>
        </w:rPr>
        <w:t>.</w:t>
      </w:r>
    </w:p>
    <w:p w:rsidR="00EA0547" w:rsidRPr="0053098B" w:rsidRDefault="006610AA" w:rsidP="0053098B">
      <w:pPr>
        <w:pStyle w:val="Heading4"/>
        <w:spacing w:after="240" w:line="276" w:lineRule="auto"/>
        <w:rPr>
          <w:b w:val="0"/>
        </w:rPr>
      </w:pPr>
      <w:bookmarkStart w:id="782" w:name="_Toc57484629"/>
      <w:bookmarkStart w:id="783" w:name="_Toc59477668"/>
      <w:bookmarkStart w:id="784" w:name="_Toc59482871"/>
      <w:bookmarkStart w:id="785" w:name="_Toc60505551"/>
      <w:bookmarkStart w:id="786" w:name="_Toc60505919"/>
      <w:bookmarkStart w:id="787" w:name="_Toc60506061"/>
      <w:r>
        <w:t>Gambar 3.3</w:t>
      </w:r>
      <w:r w:rsidR="0053098B">
        <w:t xml:space="preserve">7 </w:t>
      </w:r>
      <w:r w:rsidR="0053098B">
        <w:rPr>
          <w:b w:val="0"/>
        </w:rPr>
        <w:t>Rancangan Halaman Data Uji</w:t>
      </w:r>
      <w:bookmarkEnd w:id="782"/>
      <w:bookmarkEnd w:id="783"/>
      <w:bookmarkEnd w:id="784"/>
      <w:bookmarkEnd w:id="785"/>
      <w:bookmarkEnd w:id="786"/>
      <w:bookmarkEnd w:id="787"/>
    </w:p>
    <w:p w:rsidR="00622F67" w:rsidRDefault="00622F67" w:rsidP="0053098B">
      <w:pPr>
        <w:pStyle w:val="NoSpacing"/>
        <w:numPr>
          <w:ilvl w:val="0"/>
          <w:numId w:val="34"/>
        </w:numPr>
        <w:spacing w:line="276" w:lineRule="auto"/>
        <w:ind w:hanging="720"/>
      </w:pPr>
      <w:r>
        <w:t>Rancangan Halaman Data Admin</w:t>
      </w:r>
    </w:p>
    <w:p w:rsidR="00F97ED5" w:rsidRDefault="0053098B" w:rsidP="0053098B">
      <w:pPr>
        <w:pStyle w:val="NoSpacing"/>
        <w:spacing w:line="276" w:lineRule="auto"/>
        <w:ind w:firstLine="720"/>
      </w:pPr>
      <w:r w:rsidRPr="006B234A">
        <w:rPr>
          <w:noProof/>
        </w:rPr>
        <w:drawing>
          <wp:anchor distT="0" distB="0" distL="114300" distR="114300" simplePos="0" relativeHeight="251792384" behindDoc="0" locked="0" layoutInCell="1" allowOverlap="1" wp14:anchorId="404B2B80" wp14:editId="1ED0919D">
            <wp:simplePos x="0" y="0"/>
            <wp:positionH relativeFrom="column">
              <wp:posOffset>426085</wp:posOffset>
            </wp:positionH>
            <wp:positionV relativeFrom="paragraph">
              <wp:posOffset>742315</wp:posOffset>
            </wp:positionV>
            <wp:extent cx="4687517" cy="2743200"/>
            <wp:effectExtent l="19050" t="19050" r="18415" b="19050"/>
            <wp:wrapTopAndBottom/>
            <wp:docPr id="51" name="Picture 51" descr="E:\Kuliah\Tugas Akhir\Laporan Tugas Akhir\Gambar\Data 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Kuliah\Tugas Akhir\Laporan Tugas Akhir\Gambar\Data Akun.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87517" cy="2743200"/>
                    </a:xfrm>
                    <a:prstGeom prst="rect">
                      <a:avLst/>
                    </a:prstGeom>
                    <a:noFill/>
                    <a:ln>
                      <a:solidFill>
                        <a:schemeClr val="bg1">
                          <a:lumMod val="10000"/>
                        </a:schemeClr>
                      </a:solidFill>
                    </a:ln>
                  </pic:spPr>
                </pic:pic>
              </a:graphicData>
            </a:graphic>
          </wp:anchor>
        </w:drawing>
      </w:r>
      <w:r w:rsidR="00F97ED5">
        <w:t xml:space="preserve">Rancangan halaman data </w:t>
      </w:r>
      <w:r w:rsidR="006D7E98">
        <w:t>admin</w:t>
      </w:r>
      <w:r w:rsidR="00F97ED5">
        <w:t xml:space="preserve"> merupakan halaman yang akan menampilkan data </w:t>
      </w:r>
      <w:r w:rsidR="006D7E98">
        <w:t>admin</w:t>
      </w:r>
      <w:r w:rsidR="00F97ED5">
        <w:t xml:space="preserve"> yang sudah terdaftar ke dalam sistem. Rancangan halaman data admin dap</w:t>
      </w:r>
      <w:r w:rsidR="00C51990">
        <w:t>at dilihat pada Gambar 3.</w:t>
      </w:r>
      <w:r w:rsidR="006610AA">
        <w:t>3</w:t>
      </w:r>
      <w:r w:rsidR="00305842">
        <w:t>8</w:t>
      </w:r>
      <w:r w:rsidR="00F97ED5">
        <w:t>.</w:t>
      </w:r>
    </w:p>
    <w:p w:rsidR="006B234A" w:rsidRDefault="006610AA" w:rsidP="006B234A">
      <w:pPr>
        <w:pStyle w:val="Heading4"/>
      </w:pPr>
      <w:bookmarkStart w:id="788" w:name="_Toc57484630"/>
      <w:bookmarkStart w:id="789" w:name="_Toc59477669"/>
      <w:bookmarkStart w:id="790" w:name="_Toc59482872"/>
      <w:bookmarkStart w:id="791" w:name="_Toc60505552"/>
      <w:bookmarkStart w:id="792" w:name="_Toc60505920"/>
      <w:bookmarkStart w:id="793" w:name="_Toc60506062"/>
      <w:r>
        <w:t>Gambar 3.3</w:t>
      </w:r>
      <w:r w:rsidR="006B234A">
        <w:t xml:space="preserve">8 </w:t>
      </w:r>
      <w:r w:rsidR="006B234A" w:rsidRPr="00622F67">
        <w:rPr>
          <w:b w:val="0"/>
        </w:rPr>
        <w:t>Rancangan Halaman Data Admin</w:t>
      </w:r>
      <w:bookmarkEnd w:id="788"/>
      <w:bookmarkEnd w:id="789"/>
      <w:bookmarkEnd w:id="790"/>
      <w:bookmarkEnd w:id="791"/>
      <w:bookmarkEnd w:id="792"/>
      <w:bookmarkEnd w:id="793"/>
    </w:p>
    <w:p w:rsidR="0043473F" w:rsidRDefault="0043473F" w:rsidP="0043473F"/>
    <w:p w:rsidR="00A67DDC" w:rsidRDefault="00E27D4A" w:rsidP="0053098B">
      <w:pPr>
        <w:pStyle w:val="NoSpacing"/>
        <w:numPr>
          <w:ilvl w:val="0"/>
          <w:numId w:val="34"/>
        </w:numPr>
        <w:spacing w:line="276" w:lineRule="auto"/>
        <w:ind w:hanging="720"/>
      </w:pPr>
      <w:r>
        <w:lastRenderedPageBreak/>
        <w:t>Rancangan Halaman Analisis</w:t>
      </w:r>
    </w:p>
    <w:p w:rsidR="007A7DA0" w:rsidRDefault="0053098B" w:rsidP="0053098B">
      <w:pPr>
        <w:pStyle w:val="NoSpacing"/>
        <w:spacing w:line="276" w:lineRule="auto"/>
        <w:ind w:firstLine="720"/>
      </w:pPr>
      <w:r w:rsidRPr="007A7DA0">
        <w:rPr>
          <w:noProof/>
        </w:rPr>
        <w:drawing>
          <wp:anchor distT="0" distB="0" distL="114300" distR="114300" simplePos="0" relativeHeight="251793408" behindDoc="0" locked="0" layoutInCell="1" allowOverlap="1" wp14:anchorId="197B03BD" wp14:editId="1F4B303F">
            <wp:simplePos x="0" y="0"/>
            <wp:positionH relativeFrom="column">
              <wp:posOffset>559435</wp:posOffset>
            </wp:positionH>
            <wp:positionV relativeFrom="paragraph">
              <wp:posOffset>1143000</wp:posOffset>
            </wp:positionV>
            <wp:extent cx="4686935" cy="2743200"/>
            <wp:effectExtent l="19050" t="19050" r="18415" b="19050"/>
            <wp:wrapTopAndBottom/>
            <wp:docPr id="52" name="Picture 52" descr="E:\Kuliah\Tugas Akhir\Laporan Tugas Akhir\Gambar\Halaman anali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Kuliah\Tugas Akhir\Laporan Tugas Akhir\Gambar\Halaman analisis.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86935" cy="2743200"/>
                    </a:xfrm>
                    <a:prstGeom prst="rect">
                      <a:avLst/>
                    </a:prstGeom>
                    <a:noFill/>
                    <a:ln>
                      <a:solidFill>
                        <a:schemeClr val="bg1">
                          <a:lumMod val="10000"/>
                        </a:schemeClr>
                      </a:solidFill>
                    </a:ln>
                  </pic:spPr>
                </pic:pic>
              </a:graphicData>
            </a:graphic>
          </wp:anchor>
        </w:drawing>
      </w:r>
      <w:r w:rsidR="00E27D4A">
        <w:t xml:space="preserve">Pada rancangan halaman analisis, pengguna dapat menginputkan data atau ulasan yang ingin diketahui hasil analisis sentimennya. Selanjutnya sistem akan memproses ulasan tersebut dan akan di tampilkan hasil sentimen dengan metode </w:t>
      </w:r>
      <w:r w:rsidR="00E27D4A" w:rsidRPr="00F97213">
        <w:rPr>
          <w:i/>
        </w:rPr>
        <w:t>naïve bayes classifier</w:t>
      </w:r>
      <w:r w:rsidR="00E27D4A">
        <w:t xml:space="preserve"> serta perbandingan dengan </w:t>
      </w:r>
      <w:r w:rsidR="00E27D4A" w:rsidRPr="00F97213">
        <w:rPr>
          <w:i/>
        </w:rPr>
        <w:t>stopword</w:t>
      </w:r>
      <w:r w:rsidR="00E27D4A">
        <w:t xml:space="preserve"> maupun tanpa </w:t>
      </w:r>
      <w:r w:rsidR="00E27D4A" w:rsidRPr="00F97213">
        <w:rPr>
          <w:i/>
        </w:rPr>
        <w:t>stopword</w:t>
      </w:r>
      <w:r w:rsidR="00E27D4A">
        <w:t xml:space="preserve"> pada proses </w:t>
      </w:r>
      <w:r w:rsidR="00F97213">
        <w:rPr>
          <w:i/>
        </w:rPr>
        <w:t>preprocessing</w:t>
      </w:r>
      <w:r w:rsidR="00E27D4A">
        <w:t>. Rancangan halaman analisi</w:t>
      </w:r>
      <w:r w:rsidR="00C51990">
        <w:t>s dapat dilihat pada gambar 3.</w:t>
      </w:r>
      <w:r w:rsidR="006610AA">
        <w:t>3</w:t>
      </w:r>
      <w:r w:rsidR="00305842">
        <w:t>9</w:t>
      </w:r>
      <w:bookmarkStart w:id="794" w:name="_Toc57484631"/>
      <w:bookmarkStart w:id="795" w:name="_Toc59477670"/>
      <w:bookmarkStart w:id="796" w:name="_Toc59482873"/>
      <w:bookmarkStart w:id="797" w:name="_Toc60505553"/>
      <w:bookmarkStart w:id="798" w:name="_Toc60505921"/>
      <w:bookmarkStart w:id="799" w:name="_Toc60506063"/>
      <w:r>
        <w:t>.</w:t>
      </w:r>
    </w:p>
    <w:p w:rsidR="00622F67" w:rsidRPr="0053098B" w:rsidRDefault="006610AA" w:rsidP="0053098B">
      <w:pPr>
        <w:pStyle w:val="Heading4"/>
        <w:spacing w:after="240" w:line="276" w:lineRule="auto"/>
        <w:rPr>
          <w:b w:val="0"/>
        </w:rPr>
      </w:pPr>
      <w:r>
        <w:t>Gambar 3.3</w:t>
      </w:r>
      <w:r w:rsidR="007A7DA0">
        <w:t xml:space="preserve">9 </w:t>
      </w:r>
      <w:r w:rsidR="007A7DA0" w:rsidRPr="00622F67">
        <w:rPr>
          <w:b w:val="0"/>
        </w:rPr>
        <w:t>Rancangan Halaman Analisis</w:t>
      </w:r>
      <w:bookmarkEnd w:id="794"/>
      <w:bookmarkEnd w:id="795"/>
      <w:bookmarkEnd w:id="796"/>
      <w:bookmarkEnd w:id="797"/>
      <w:bookmarkEnd w:id="798"/>
      <w:bookmarkEnd w:id="799"/>
    </w:p>
    <w:p w:rsidR="00121551" w:rsidRDefault="00BE5E90" w:rsidP="0053098B">
      <w:pPr>
        <w:pStyle w:val="ListParagraph"/>
        <w:numPr>
          <w:ilvl w:val="0"/>
          <w:numId w:val="34"/>
        </w:numPr>
        <w:spacing w:line="276" w:lineRule="auto"/>
        <w:ind w:hanging="720"/>
        <w:rPr>
          <w:rFonts w:cs="Times New Roman"/>
        </w:rPr>
      </w:pPr>
      <w:r>
        <w:rPr>
          <w:rFonts w:cs="Times New Roman"/>
        </w:rPr>
        <w:t>Rancangan Halaman Hasil Analisis</w:t>
      </w:r>
    </w:p>
    <w:p w:rsidR="009906D7" w:rsidRDefault="007A7DA0" w:rsidP="0053098B">
      <w:pPr>
        <w:spacing w:line="276" w:lineRule="auto"/>
        <w:ind w:firstLine="720"/>
        <w:rPr>
          <w:rFonts w:cs="Times New Roman"/>
        </w:rPr>
      </w:pPr>
      <w:r w:rsidRPr="007A7DA0">
        <w:rPr>
          <w:noProof/>
        </w:rPr>
        <w:drawing>
          <wp:anchor distT="0" distB="0" distL="114300" distR="114300" simplePos="0" relativeHeight="251794432" behindDoc="0" locked="0" layoutInCell="1" allowOverlap="1" wp14:anchorId="11F01AB9" wp14:editId="433DD894">
            <wp:simplePos x="0" y="0"/>
            <wp:positionH relativeFrom="column">
              <wp:posOffset>626110</wp:posOffset>
            </wp:positionH>
            <wp:positionV relativeFrom="paragraph">
              <wp:posOffset>838200</wp:posOffset>
            </wp:positionV>
            <wp:extent cx="4686935" cy="2638425"/>
            <wp:effectExtent l="19050" t="19050" r="18415" b="28575"/>
            <wp:wrapTopAndBottom/>
            <wp:docPr id="53" name="Picture 53" descr="E:\Kuliah\Tugas Akhir\Laporan Tugas Akhir\Gambar\Grafik Analis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Kuliah\Tugas Akhir\Laporan Tugas Akhir\Gambar\Grafik Analisis1.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86935" cy="2638425"/>
                    </a:xfrm>
                    <a:prstGeom prst="rect">
                      <a:avLst/>
                    </a:prstGeom>
                    <a:noFill/>
                    <a:ln>
                      <a:solidFill>
                        <a:schemeClr val="bg1">
                          <a:lumMod val="10000"/>
                        </a:schemeClr>
                      </a:solidFill>
                    </a:ln>
                  </pic:spPr>
                </pic:pic>
              </a:graphicData>
            </a:graphic>
            <wp14:sizeRelV relativeFrom="margin">
              <wp14:pctHeight>0</wp14:pctHeight>
            </wp14:sizeRelV>
          </wp:anchor>
        </w:drawing>
      </w:r>
      <w:r w:rsidR="00BE5E90" w:rsidRPr="00FC412B">
        <w:rPr>
          <w:rFonts w:cs="Times New Roman"/>
        </w:rPr>
        <w:t>Perancangan halaman hasil analisis adalah sebuah halaman untuk melihat data hasil analisis. Pada halaman ini juga dapat melih</w:t>
      </w:r>
      <w:r>
        <w:rPr>
          <w:rFonts w:cs="Times New Roman"/>
        </w:rPr>
        <w:t xml:space="preserve">at hasil dari analisis sentimen </w:t>
      </w:r>
      <w:r w:rsidR="00BE5E90" w:rsidRPr="00FC412B">
        <w:rPr>
          <w:rFonts w:cs="Times New Roman"/>
        </w:rPr>
        <w:t xml:space="preserve">dengan perbandingan menggunakan </w:t>
      </w:r>
      <w:r w:rsidRPr="007A7DA0">
        <w:rPr>
          <w:rFonts w:cs="Times New Roman"/>
          <w:i/>
        </w:rPr>
        <w:t>stopword</w:t>
      </w:r>
      <w:r>
        <w:rPr>
          <w:rFonts w:cs="Times New Roman"/>
        </w:rPr>
        <w:t xml:space="preserve"> dan tanpa menggunakan </w:t>
      </w:r>
      <w:r w:rsidRPr="007A7DA0">
        <w:rPr>
          <w:rFonts w:cs="Times New Roman"/>
          <w:i/>
        </w:rPr>
        <w:t>stopword</w:t>
      </w:r>
      <w:r>
        <w:rPr>
          <w:rFonts w:cs="Times New Roman"/>
        </w:rPr>
        <w:t xml:space="preserve"> dengan </w:t>
      </w:r>
      <w:r w:rsidR="00BE5E90" w:rsidRPr="00FC412B">
        <w:rPr>
          <w:rFonts w:cs="Times New Roman"/>
        </w:rPr>
        <w:t xml:space="preserve">metode </w:t>
      </w:r>
      <w:r w:rsidR="00BE5E90" w:rsidRPr="00F97213">
        <w:rPr>
          <w:rFonts w:cs="Times New Roman"/>
          <w:i/>
        </w:rPr>
        <w:t>naïve bayes</w:t>
      </w:r>
      <w:r w:rsidR="00BE5E90" w:rsidRPr="00FC412B">
        <w:rPr>
          <w:rFonts w:cs="Times New Roman"/>
        </w:rPr>
        <w:t>. Rancangan halaman has</w:t>
      </w:r>
      <w:r w:rsidR="00FC412B">
        <w:rPr>
          <w:rFonts w:cs="Times New Roman"/>
        </w:rPr>
        <w:t>il analisis dapat dilihat pada G</w:t>
      </w:r>
      <w:r w:rsidR="00C51990">
        <w:rPr>
          <w:rFonts w:cs="Times New Roman"/>
        </w:rPr>
        <w:t>ambar 3.</w:t>
      </w:r>
      <w:r w:rsidR="006610AA">
        <w:rPr>
          <w:rFonts w:cs="Times New Roman"/>
        </w:rPr>
        <w:t>40</w:t>
      </w:r>
      <w:r>
        <w:rPr>
          <w:rFonts w:cs="Times New Roman"/>
        </w:rPr>
        <w:t>.</w:t>
      </w:r>
    </w:p>
    <w:p w:rsidR="007A7DA0" w:rsidRDefault="006610AA" w:rsidP="007A7DA0">
      <w:pPr>
        <w:pStyle w:val="Heading4"/>
        <w:rPr>
          <w:b w:val="0"/>
        </w:rPr>
      </w:pPr>
      <w:bookmarkStart w:id="800" w:name="_Toc57484632"/>
      <w:bookmarkStart w:id="801" w:name="_Toc59477671"/>
      <w:bookmarkStart w:id="802" w:name="_Toc59482874"/>
      <w:bookmarkStart w:id="803" w:name="_Toc60505554"/>
      <w:bookmarkStart w:id="804" w:name="_Toc60505922"/>
      <w:bookmarkStart w:id="805" w:name="_Toc60506064"/>
      <w:r>
        <w:t>Gambar 3.40</w:t>
      </w:r>
      <w:r w:rsidR="007A7DA0">
        <w:t xml:space="preserve"> </w:t>
      </w:r>
      <w:r w:rsidR="007A7DA0" w:rsidRPr="00622F67">
        <w:rPr>
          <w:b w:val="0"/>
        </w:rPr>
        <w:t>Rancangan Halaman Hasil Analisis</w:t>
      </w:r>
      <w:bookmarkEnd w:id="800"/>
      <w:bookmarkEnd w:id="801"/>
      <w:bookmarkEnd w:id="802"/>
      <w:bookmarkEnd w:id="803"/>
      <w:bookmarkEnd w:id="804"/>
      <w:bookmarkEnd w:id="805"/>
    </w:p>
    <w:p w:rsidR="007A7DA0" w:rsidRPr="002208DC" w:rsidRDefault="007A7DA0" w:rsidP="002208DC">
      <w:pPr>
        <w:pStyle w:val="NoSpacing"/>
      </w:pPr>
    </w:p>
    <w:p w:rsidR="00FC412B" w:rsidRDefault="00FC412B" w:rsidP="0053098B">
      <w:pPr>
        <w:pStyle w:val="NoSpacing"/>
        <w:numPr>
          <w:ilvl w:val="0"/>
          <w:numId w:val="34"/>
        </w:numPr>
        <w:spacing w:line="276" w:lineRule="auto"/>
        <w:ind w:hanging="720"/>
      </w:pPr>
      <w:r>
        <w:lastRenderedPageBreak/>
        <w:t>Rancangan Halaman Grafik Analisis</w:t>
      </w:r>
    </w:p>
    <w:p w:rsidR="009906D7" w:rsidRDefault="0053098B" w:rsidP="0053098B">
      <w:pPr>
        <w:pStyle w:val="NoSpacing"/>
        <w:spacing w:line="276" w:lineRule="auto"/>
        <w:ind w:firstLine="720"/>
      </w:pPr>
      <w:r>
        <w:rPr>
          <w:noProof/>
        </w:rPr>
        <w:drawing>
          <wp:anchor distT="0" distB="0" distL="114300" distR="114300" simplePos="0" relativeHeight="251796480" behindDoc="0" locked="0" layoutInCell="1" allowOverlap="1" wp14:anchorId="69D352BD" wp14:editId="6B19F96B">
            <wp:simplePos x="0" y="0"/>
            <wp:positionH relativeFrom="column">
              <wp:posOffset>523875</wp:posOffset>
            </wp:positionH>
            <wp:positionV relativeFrom="paragraph">
              <wp:posOffset>975360</wp:posOffset>
            </wp:positionV>
            <wp:extent cx="4688921" cy="2743200"/>
            <wp:effectExtent l="19050" t="19050" r="16510" b="1905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Analisis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688921" cy="2743200"/>
                    </a:xfrm>
                    <a:prstGeom prst="rect">
                      <a:avLst/>
                    </a:prstGeom>
                    <a:ln>
                      <a:solidFill>
                        <a:schemeClr val="bg1">
                          <a:lumMod val="10000"/>
                        </a:schemeClr>
                      </a:solidFill>
                    </a:ln>
                  </pic:spPr>
                </pic:pic>
              </a:graphicData>
            </a:graphic>
          </wp:anchor>
        </w:drawing>
      </w:r>
      <w:r w:rsidR="007366F3">
        <w:t xml:space="preserve">Dalam rancangan halaman grafik analisis, pengguna dapat melihat hasil akurasi, </w:t>
      </w:r>
      <w:r w:rsidR="007366F3" w:rsidRPr="00F97213">
        <w:rPr>
          <w:i/>
        </w:rPr>
        <w:t>presisi</w:t>
      </w:r>
      <w:r w:rsidR="007366F3">
        <w:t xml:space="preserve">, </w:t>
      </w:r>
      <w:r w:rsidR="007366F3" w:rsidRPr="00F97213">
        <w:rPr>
          <w:i/>
        </w:rPr>
        <w:t>recall</w:t>
      </w:r>
      <w:r w:rsidR="007366F3">
        <w:t xml:space="preserve">, menggunakan metode </w:t>
      </w:r>
      <w:r w:rsidR="007366F3" w:rsidRPr="00F97213">
        <w:rPr>
          <w:i/>
        </w:rPr>
        <w:t>naïve bayes classifier</w:t>
      </w:r>
      <w:r w:rsidR="007366F3">
        <w:t xml:space="preserve"> serta perbandingan dengan </w:t>
      </w:r>
      <w:r w:rsidR="007366F3" w:rsidRPr="00F97213">
        <w:rPr>
          <w:i/>
        </w:rPr>
        <w:t>stopword</w:t>
      </w:r>
      <w:r w:rsidR="007366F3">
        <w:t xml:space="preserve"> maupun tanpa </w:t>
      </w:r>
      <w:r w:rsidR="007366F3" w:rsidRPr="00F97213">
        <w:rPr>
          <w:i/>
        </w:rPr>
        <w:t>stopword</w:t>
      </w:r>
      <w:r w:rsidR="007366F3">
        <w:t>. Rancangan grafik analisi</w:t>
      </w:r>
      <w:r w:rsidR="00C51990">
        <w:t>s dapat dilihat pada gambar 3.</w:t>
      </w:r>
      <w:r w:rsidR="006610AA">
        <w:t>4</w:t>
      </w:r>
      <w:r w:rsidR="00F03BD3">
        <w:t>1</w:t>
      </w:r>
      <w:r w:rsidR="007366F3">
        <w:t xml:space="preserve"> dan gam</w:t>
      </w:r>
      <w:r w:rsidR="00C51990">
        <w:t>bar 3.</w:t>
      </w:r>
      <w:r w:rsidR="006610AA">
        <w:t>4</w:t>
      </w:r>
      <w:r w:rsidR="00F03BD3">
        <w:t>2</w:t>
      </w:r>
      <w:r w:rsidR="007366F3">
        <w:t>.</w:t>
      </w:r>
    </w:p>
    <w:p w:rsidR="00EA0547" w:rsidRDefault="00EA0547" w:rsidP="0053098B">
      <w:pPr>
        <w:pStyle w:val="Heading4"/>
        <w:spacing w:line="276" w:lineRule="auto"/>
        <w:rPr>
          <w:b w:val="0"/>
        </w:rPr>
      </w:pPr>
      <w:bookmarkStart w:id="806" w:name="_Toc57484634"/>
      <w:bookmarkStart w:id="807" w:name="_Toc59477673"/>
      <w:bookmarkStart w:id="808" w:name="_Toc59482876"/>
      <w:bookmarkStart w:id="809" w:name="_Toc60505556"/>
      <w:bookmarkStart w:id="810" w:name="_Toc60505924"/>
      <w:bookmarkStart w:id="811" w:name="_Toc60506066"/>
      <w:r>
        <w:t>Gambar 3.</w:t>
      </w:r>
      <w:r w:rsidR="006610AA">
        <w:t>4</w:t>
      </w:r>
      <w:r w:rsidR="00F03BD3">
        <w:t>1</w:t>
      </w:r>
      <w:r>
        <w:t xml:space="preserve"> </w:t>
      </w:r>
      <w:r w:rsidRPr="002208DC">
        <w:rPr>
          <w:b w:val="0"/>
        </w:rPr>
        <w:t>Rancangan Halaman Grafik Analisis</w:t>
      </w:r>
      <w:bookmarkEnd w:id="806"/>
      <w:bookmarkEnd w:id="807"/>
      <w:bookmarkEnd w:id="808"/>
      <w:bookmarkEnd w:id="809"/>
      <w:bookmarkEnd w:id="810"/>
      <w:bookmarkEnd w:id="811"/>
    </w:p>
    <w:p w:rsidR="0025718B" w:rsidRDefault="0053098B" w:rsidP="007A7DA0">
      <w:pPr>
        <w:jc w:val="center"/>
      </w:pPr>
      <w:r>
        <w:rPr>
          <w:noProof/>
        </w:rPr>
        <w:drawing>
          <wp:anchor distT="0" distB="0" distL="114300" distR="114300" simplePos="0" relativeHeight="251777024" behindDoc="0" locked="0" layoutInCell="1" allowOverlap="1" wp14:anchorId="626623E0" wp14:editId="037B467C">
            <wp:simplePos x="0" y="0"/>
            <wp:positionH relativeFrom="column">
              <wp:posOffset>525780</wp:posOffset>
            </wp:positionH>
            <wp:positionV relativeFrom="paragraph">
              <wp:posOffset>275590</wp:posOffset>
            </wp:positionV>
            <wp:extent cx="4688921" cy="2743200"/>
            <wp:effectExtent l="19050" t="19050" r="16510" b="1905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Analisi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88921" cy="2743200"/>
                    </a:xfrm>
                    <a:prstGeom prst="rect">
                      <a:avLst/>
                    </a:prstGeom>
                    <a:ln>
                      <a:solidFill>
                        <a:schemeClr val="bg1">
                          <a:lumMod val="10000"/>
                        </a:schemeClr>
                      </a:solidFill>
                    </a:ln>
                  </pic:spPr>
                </pic:pic>
              </a:graphicData>
            </a:graphic>
          </wp:anchor>
        </w:drawing>
      </w:r>
    </w:p>
    <w:p w:rsidR="007A7DA0" w:rsidRPr="009906D7" w:rsidRDefault="007A7DA0" w:rsidP="007A7DA0">
      <w:pPr>
        <w:pStyle w:val="Heading4"/>
        <w:spacing w:line="480" w:lineRule="auto"/>
      </w:pPr>
      <w:bookmarkStart w:id="812" w:name="_Toc57484635"/>
      <w:bookmarkStart w:id="813" w:name="_Toc59477674"/>
      <w:bookmarkStart w:id="814" w:name="_Toc59482877"/>
      <w:bookmarkStart w:id="815" w:name="_Toc60505557"/>
      <w:bookmarkStart w:id="816" w:name="_Toc60505925"/>
      <w:bookmarkStart w:id="817" w:name="_Toc60506067"/>
      <w:r>
        <w:t>Gambar 3.</w:t>
      </w:r>
      <w:r w:rsidR="006610AA">
        <w:t>4</w:t>
      </w:r>
      <w:r w:rsidR="00F03BD3">
        <w:t>2</w:t>
      </w:r>
      <w:r>
        <w:t xml:space="preserve"> </w:t>
      </w:r>
      <w:r w:rsidRPr="009906D7">
        <w:rPr>
          <w:b w:val="0"/>
        </w:rPr>
        <w:t>Rancangan Halaman Grafik Analisis</w:t>
      </w:r>
      <w:bookmarkEnd w:id="812"/>
      <w:bookmarkEnd w:id="813"/>
      <w:bookmarkEnd w:id="814"/>
      <w:bookmarkEnd w:id="815"/>
      <w:bookmarkEnd w:id="816"/>
      <w:bookmarkEnd w:id="817"/>
    </w:p>
    <w:p w:rsidR="007A7DA0" w:rsidRDefault="007A7DA0" w:rsidP="0053098B"/>
    <w:p w:rsidR="0053098B" w:rsidRDefault="0053098B" w:rsidP="0053098B"/>
    <w:p w:rsidR="0053098B" w:rsidRDefault="0053098B" w:rsidP="0053098B"/>
    <w:p w:rsidR="00A67DDC" w:rsidRDefault="00F239B6" w:rsidP="001535B6">
      <w:pPr>
        <w:pStyle w:val="Heading2"/>
        <w:spacing w:line="276" w:lineRule="auto"/>
      </w:pPr>
      <w:bookmarkStart w:id="818" w:name="_Toc57484636"/>
      <w:bookmarkStart w:id="819" w:name="_Toc59476716"/>
      <w:bookmarkStart w:id="820" w:name="_Toc59477675"/>
      <w:bookmarkStart w:id="821" w:name="_Toc59478161"/>
      <w:bookmarkStart w:id="822" w:name="_Toc59482878"/>
      <w:bookmarkStart w:id="823" w:name="_Toc60489411"/>
      <w:bookmarkStart w:id="824" w:name="_Toc60505558"/>
      <w:bookmarkStart w:id="825" w:name="_Toc60505926"/>
      <w:bookmarkStart w:id="826" w:name="_Toc60506068"/>
      <w:r>
        <w:lastRenderedPageBreak/>
        <w:t>3.5</w:t>
      </w:r>
      <w:r w:rsidR="00F97ED5">
        <w:tab/>
        <w:t>Rancangan Pengujian</w:t>
      </w:r>
      <w:bookmarkEnd w:id="818"/>
      <w:bookmarkEnd w:id="819"/>
      <w:bookmarkEnd w:id="820"/>
      <w:bookmarkEnd w:id="821"/>
      <w:bookmarkEnd w:id="822"/>
      <w:bookmarkEnd w:id="823"/>
      <w:bookmarkEnd w:id="824"/>
      <w:bookmarkEnd w:id="825"/>
      <w:bookmarkEnd w:id="826"/>
    </w:p>
    <w:p w:rsidR="00DD3E9F" w:rsidRDefault="00DD3E9F" w:rsidP="001535B6">
      <w:pPr>
        <w:spacing w:after="240" w:line="276" w:lineRule="auto"/>
      </w:pPr>
      <w:r>
        <w:tab/>
        <w:t>Pada bagian ini akan membahas tentang perancangan pengujian. Penelitian ini akan melakukan dua pengujian yaitu oengujian terhadap model yang telah dibuat dan pengujian terhadap sistem.</w:t>
      </w:r>
    </w:p>
    <w:p w:rsidR="00DD3E9F" w:rsidRPr="00F239B6" w:rsidRDefault="00F239B6" w:rsidP="00F239B6">
      <w:pPr>
        <w:pStyle w:val="Heading4"/>
        <w:spacing w:line="276" w:lineRule="auto"/>
        <w:jc w:val="left"/>
        <w:rPr>
          <w:sz w:val="24"/>
          <w:szCs w:val="24"/>
        </w:rPr>
      </w:pPr>
      <w:r w:rsidRPr="00F239B6">
        <w:rPr>
          <w:sz w:val="24"/>
          <w:szCs w:val="24"/>
        </w:rPr>
        <w:t>3.5</w:t>
      </w:r>
      <w:r w:rsidR="00DD3E9F" w:rsidRPr="00F239B6">
        <w:rPr>
          <w:sz w:val="24"/>
          <w:szCs w:val="24"/>
        </w:rPr>
        <w:t>.1</w:t>
      </w:r>
      <w:r w:rsidR="00DD3E9F" w:rsidRPr="00F239B6">
        <w:rPr>
          <w:sz w:val="24"/>
          <w:szCs w:val="24"/>
        </w:rPr>
        <w:tab/>
        <w:t>Pengujian Model</w:t>
      </w:r>
    </w:p>
    <w:p w:rsidR="00DD3E9F" w:rsidRDefault="00DD3E9F" w:rsidP="00F239B6">
      <w:pPr>
        <w:pStyle w:val="NoSpacing"/>
        <w:spacing w:line="276" w:lineRule="auto"/>
      </w:pPr>
      <w:r>
        <w:tab/>
        <w:t xml:space="preserve">Pengujian model merupakan proses validasi dan pengujian dari dataset pada algoritma </w:t>
      </w:r>
      <w:r w:rsidRPr="00F239B6">
        <w:rPr>
          <w:i/>
        </w:rPr>
        <w:t>naïve bayes</w:t>
      </w:r>
      <w:r>
        <w:t xml:space="preserve">. Tahap ini bertujuan untuk mengukur kinerja dari suatu sistem yang telah dibangun. Proses ini bisa disebut juga dengan data </w:t>
      </w:r>
      <w:r w:rsidRPr="00F239B6">
        <w:rPr>
          <w:i/>
        </w:rPr>
        <w:t>training</w:t>
      </w:r>
      <w:r>
        <w:t xml:space="preserve"> dan </w:t>
      </w:r>
      <w:r w:rsidRPr="00F239B6">
        <w:rPr>
          <w:i/>
        </w:rPr>
        <w:t>testing</w:t>
      </w:r>
      <w:r>
        <w:t xml:space="preserve">. Bagian training yaitu untuk melatih sistem dengan dataset yang telah diberi label sebagai bahan ajar akan menghasilkan suatu model. Model yang dihasilkan ini akan digunakan untuk melakukan </w:t>
      </w:r>
      <w:r w:rsidR="00DC6469">
        <w:t xml:space="preserve">klasifikasi pada tahap testing dengan memberi data oada model tanpa adanya label. Pada testing ini akan mengukur seberapa baik model yang telah dihasilkan. Metode pengujian yang akan digunakan pada penelitin ini yaitu </w:t>
      </w:r>
      <w:r w:rsidR="00DC6469" w:rsidRPr="00F239B6">
        <w:rPr>
          <w:i/>
        </w:rPr>
        <w:t>k-fold cross</w:t>
      </w:r>
      <w:r w:rsidR="00DC6469">
        <w:t xml:space="preserve"> </w:t>
      </w:r>
      <w:r w:rsidR="00DC6469" w:rsidRPr="00F239B6">
        <w:rPr>
          <w:i/>
        </w:rPr>
        <w:t>validation</w:t>
      </w:r>
      <w:r w:rsidR="00DC6469">
        <w:t xml:space="preserve">, dan </w:t>
      </w:r>
      <w:r w:rsidR="00DC6469" w:rsidRPr="00F239B6">
        <w:rPr>
          <w:i/>
        </w:rPr>
        <w:t>confusion matrix</w:t>
      </w:r>
      <w:r w:rsidR="00DC6469">
        <w:t>.</w:t>
      </w:r>
    </w:p>
    <w:p w:rsidR="00DC6469" w:rsidRPr="00DD3E9F" w:rsidRDefault="00DC6469" w:rsidP="00F239B6">
      <w:pPr>
        <w:pStyle w:val="NoSpacing"/>
        <w:ind w:firstLine="720"/>
      </w:pPr>
      <w:r>
        <w:t xml:space="preserve">Metode </w:t>
      </w:r>
      <w:r w:rsidRPr="00F239B6">
        <w:rPr>
          <w:i/>
        </w:rPr>
        <w:t>k-fold cross</w:t>
      </w:r>
      <w:r>
        <w:t xml:space="preserve"> validation bertujuan untuk melakukan validasi dari siatu model dengan melakukan pengujian sebanyak K, dimana pada penelitian ini menggunakan K=5. Sedangkan </w:t>
      </w:r>
      <w:r w:rsidRPr="00F239B6">
        <w:rPr>
          <w:i/>
        </w:rPr>
        <w:t>confusion</w:t>
      </w:r>
      <w:r>
        <w:t xml:space="preserve"> </w:t>
      </w:r>
      <w:r w:rsidRPr="00F239B6">
        <w:rPr>
          <w:i/>
        </w:rPr>
        <w:t>matrix</w:t>
      </w:r>
      <w:r>
        <w:t xml:space="preserve"> untuk mengukur tingkat akurasi, presisi, dan </w:t>
      </w:r>
      <w:r w:rsidRPr="00F239B6">
        <w:rPr>
          <w:i/>
        </w:rPr>
        <w:t>recall</w:t>
      </w:r>
      <w:r>
        <w:t xml:space="preserve"> dari suatu model berdasarkan prediksi yang dihasilkan oleh sistem. Parameter perhitungan </w:t>
      </w:r>
      <w:r w:rsidRPr="00F239B6">
        <w:rPr>
          <w:i/>
        </w:rPr>
        <w:t>confusion</w:t>
      </w:r>
      <w:r>
        <w:t xml:space="preserve"> </w:t>
      </w:r>
      <w:r w:rsidRPr="00F239B6">
        <w:rPr>
          <w:i/>
        </w:rPr>
        <w:t>matrix</w:t>
      </w:r>
      <w:r>
        <w:t xml:space="preserve"> terdiri dari 4 hal yaitu </w:t>
      </w:r>
      <w:r w:rsidRPr="00F239B6">
        <w:rPr>
          <w:i/>
        </w:rPr>
        <w:t>True</w:t>
      </w:r>
      <w:r>
        <w:t xml:space="preserve"> </w:t>
      </w:r>
      <w:r w:rsidRPr="00F239B6">
        <w:rPr>
          <w:i/>
        </w:rPr>
        <w:t>Positive</w:t>
      </w:r>
      <w:r>
        <w:t xml:space="preserve"> (TP), </w:t>
      </w:r>
      <w:r w:rsidRPr="00F239B6">
        <w:rPr>
          <w:i/>
        </w:rPr>
        <w:t>True</w:t>
      </w:r>
      <w:r>
        <w:t xml:space="preserve"> </w:t>
      </w:r>
      <w:r w:rsidRPr="00F239B6">
        <w:rPr>
          <w:i/>
        </w:rPr>
        <w:t>Negative</w:t>
      </w:r>
      <w:r>
        <w:t xml:space="preserve"> (TN), </w:t>
      </w:r>
      <w:r w:rsidRPr="00F239B6">
        <w:rPr>
          <w:i/>
        </w:rPr>
        <w:t>False</w:t>
      </w:r>
      <w:r>
        <w:t xml:space="preserve"> </w:t>
      </w:r>
      <w:r w:rsidRPr="00F239B6">
        <w:rPr>
          <w:i/>
        </w:rPr>
        <w:t>Positive</w:t>
      </w:r>
      <w:r>
        <w:t xml:space="preserve"> (FP), </w:t>
      </w:r>
      <w:r w:rsidRPr="00F239B6">
        <w:rPr>
          <w:i/>
        </w:rPr>
        <w:t>False</w:t>
      </w:r>
      <w:r>
        <w:t xml:space="preserve"> </w:t>
      </w:r>
      <w:r w:rsidRPr="00F239B6">
        <w:rPr>
          <w:i/>
        </w:rPr>
        <w:t>Negative</w:t>
      </w:r>
      <w:r>
        <w:t xml:space="preserve"> (FN). Berikut rancangan pengujian menggunakan </w:t>
      </w:r>
      <w:r w:rsidRPr="00F239B6">
        <w:rPr>
          <w:i/>
        </w:rPr>
        <w:t>k-fold cross validation</w:t>
      </w:r>
      <w:r>
        <w:t xml:space="preserve">, dan </w:t>
      </w:r>
      <w:r w:rsidRPr="00F239B6">
        <w:rPr>
          <w:i/>
        </w:rPr>
        <w:t>confusion matrix</w:t>
      </w:r>
      <w:r>
        <w:t xml:space="preserve"> dapat dilihat pada Tabel</w:t>
      </w:r>
      <w:r w:rsidR="00F239B6">
        <w:t xml:space="preserve"> 3.26 dan Tabel 3.27.</w:t>
      </w:r>
    </w:p>
    <w:p w:rsidR="008B58B7" w:rsidRDefault="00F97ED5" w:rsidP="001535B6">
      <w:pPr>
        <w:spacing w:line="276" w:lineRule="auto"/>
      </w:pPr>
      <w:r>
        <w:tab/>
      </w:r>
    </w:p>
    <w:p w:rsidR="008B58B7" w:rsidRPr="008B58B7" w:rsidRDefault="00305842" w:rsidP="0053098B">
      <w:pPr>
        <w:pStyle w:val="Heading4"/>
        <w:spacing w:line="276" w:lineRule="auto"/>
        <w:rPr>
          <w:b w:val="0"/>
        </w:rPr>
      </w:pPr>
      <w:bookmarkStart w:id="827" w:name="_Toc60505559"/>
      <w:bookmarkStart w:id="828" w:name="_Toc60505927"/>
      <w:bookmarkStart w:id="829" w:name="_Toc60506069"/>
      <w:r>
        <w:t>Tabel 3.25</w:t>
      </w:r>
      <w:r w:rsidR="008B58B7">
        <w:t xml:space="preserve"> </w:t>
      </w:r>
      <w:r w:rsidR="00EA70CF">
        <w:rPr>
          <w:b w:val="0"/>
        </w:rPr>
        <w:t xml:space="preserve">Tabel </w:t>
      </w:r>
      <w:r w:rsidR="00EA70CF" w:rsidRPr="00EA70CF">
        <w:rPr>
          <w:b w:val="0"/>
          <w:i/>
        </w:rPr>
        <w:t>Confusion Matrix</w:t>
      </w:r>
      <w:bookmarkEnd w:id="827"/>
      <w:bookmarkEnd w:id="828"/>
      <w:bookmarkEnd w:id="829"/>
    </w:p>
    <w:tbl>
      <w:tblPr>
        <w:tblStyle w:val="TableGrid"/>
        <w:tblW w:w="0" w:type="auto"/>
        <w:tblInd w:w="805" w:type="dxa"/>
        <w:tblLook w:val="04A0" w:firstRow="1" w:lastRow="0" w:firstColumn="1" w:lastColumn="0" w:noHBand="0" w:noVBand="1"/>
      </w:tblPr>
      <w:tblGrid>
        <w:gridCol w:w="720"/>
        <w:gridCol w:w="2160"/>
        <w:gridCol w:w="1170"/>
        <w:gridCol w:w="1188"/>
        <w:gridCol w:w="1080"/>
        <w:gridCol w:w="1080"/>
      </w:tblGrid>
      <w:tr w:rsidR="00EA70CF" w:rsidTr="001535B6">
        <w:tc>
          <w:tcPr>
            <w:tcW w:w="720" w:type="dxa"/>
            <w:vMerge w:val="restart"/>
            <w:shd w:val="clear" w:color="auto" w:fill="5B9BD5" w:themeFill="accent1"/>
            <w:vAlign w:val="center"/>
          </w:tcPr>
          <w:p w:rsidR="00EA70CF" w:rsidRDefault="001535B6" w:rsidP="00EA70CF">
            <w:pPr>
              <w:spacing w:line="276" w:lineRule="auto"/>
              <w:jc w:val="center"/>
              <w:rPr>
                <w:rFonts w:cs="Times New Roman"/>
                <w:b/>
                <w:sz w:val="20"/>
                <w:szCs w:val="20"/>
              </w:rPr>
            </w:pPr>
            <w:r>
              <w:rPr>
                <w:rFonts w:cs="Times New Roman"/>
                <w:b/>
                <w:sz w:val="20"/>
                <w:szCs w:val="20"/>
              </w:rPr>
              <w:t>Fold</w:t>
            </w:r>
          </w:p>
        </w:tc>
        <w:tc>
          <w:tcPr>
            <w:tcW w:w="2160" w:type="dxa"/>
            <w:vMerge w:val="restart"/>
            <w:shd w:val="clear" w:color="auto" w:fill="5B9BD5" w:themeFill="accent1"/>
            <w:vAlign w:val="center"/>
          </w:tcPr>
          <w:p w:rsidR="00EA70CF" w:rsidRDefault="00EA70CF" w:rsidP="00EA70CF">
            <w:pPr>
              <w:spacing w:line="276" w:lineRule="auto"/>
              <w:jc w:val="center"/>
              <w:rPr>
                <w:rFonts w:cs="Times New Roman"/>
                <w:b/>
                <w:sz w:val="20"/>
                <w:szCs w:val="20"/>
              </w:rPr>
            </w:pPr>
            <w:r>
              <w:rPr>
                <w:rFonts w:cs="Times New Roman"/>
                <w:b/>
                <w:sz w:val="20"/>
                <w:szCs w:val="20"/>
              </w:rPr>
              <w:t>Preprocessing</w:t>
            </w:r>
          </w:p>
        </w:tc>
        <w:tc>
          <w:tcPr>
            <w:tcW w:w="4518" w:type="dxa"/>
            <w:gridSpan w:val="4"/>
            <w:shd w:val="clear" w:color="auto" w:fill="5B9BD5" w:themeFill="accent1"/>
          </w:tcPr>
          <w:p w:rsidR="00EA70CF" w:rsidRDefault="00EA70CF" w:rsidP="00BC541B">
            <w:pPr>
              <w:spacing w:line="276" w:lineRule="auto"/>
              <w:jc w:val="center"/>
              <w:rPr>
                <w:rFonts w:cs="Times New Roman"/>
                <w:b/>
                <w:i/>
                <w:sz w:val="20"/>
                <w:szCs w:val="20"/>
              </w:rPr>
            </w:pPr>
            <w:r>
              <w:rPr>
                <w:rFonts w:cs="Times New Roman"/>
                <w:b/>
                <w:i/>
                <w:sz w:val="20"/>
                <w:szCs w:val="20"/>
              </w:rPr>
              <w:t>Confusion Matrix</w:t>
            </w:r>
          </w:p>
        </w:tc>
      </w:tr>
      <w:tr w:rsidR="00EA70CF" w:rsidTr="001535B6">
        <w:tc>
          <w:tcPr>
            <w:tcW w:w="720" w:type="dxa"/>
            <w:vMerge/>
            <w:shd w:val="clear" w:color="auto" w:fill="5B9BD5" w:themeFill="accent1"/>
          </w:tcPr>
          <w:p w:rsidR="00EA70CF" w:rsidRDefault="00EA70CF" w:rsidP="00BC541B">
            <w:pPr>
              <w:spacing w:line="276" w:lineRule="auto"/>
              <w:jc w:val="center"/>
              <w:rPr>
                <w:rFonts w:cs="Times New Roman"/>
                <w:b/>
                <w:sz w:val="20"/>
                <w:szCs w:val="20"/>
              </w:rPr>
            </w:pPr>
          </w:p>
        </w:tc>
        <w:tc>
          <w:tcPr>
            <w:tcW w:w="2160" w:type="dxa"/>
            <w:vMerge/>
            <w:shd w:val="clear" w:color="auto" w:fill="5B9BD5" w:themeFill="accent1"/>
          </w:tcPr>
          <w:p w:rsidR="00EA70CF" w:rsidRPr="00985DC4" w:rsidRDefault="00EA70CF" w:rsidP="00BC541B">
            <w:pPr>
              <w:spacing w:line="276" w:lineRule="auto"/>
              <w:jc w:val="center"/>
              <w:rPr>
                <w:rFonts w:cs="Times New Roman"/>
                <w:b/>
                <w:sz w:val="20"/>
                <w:szCs w:val="20"/>
              </w:rPr>
            </w:pPr>
          </w:p>
        </w:tc>
        <w:tc>
          <w:tcPr>
            <w:tcW w:w="1170" w:type="dxa"/>
            <w:shd w:val="clear" w:color="auto" w:fill="5B9BD5" w:themeFill="accent1"/>
          </w:tcPr>
          <w:p w:rsidR="00EA70CF" w:rsidRPr="00985DC4" w:rsidRDefault="00EA70CF" w:rsidP="00BC541B">
            <w:pPr>
              <w:spacing w:line="276" w:lineRule="auto"/>
              <w:jc w:val="center"/>
              <w:rPr>
                <w:rFonts w:cs="Times New Roman"/>
                <w:b/>
                <w:sz w:val="20"/>
                <w:szCs w:val="20"/>
              </w:rPr>
            </w:pPr>
            <w:r>
              <w:rPr>
                <w:rFonts w:cs="Times New Roman"/>
                <w:b/>
                <w:sz w:val="20"/>
                <w:szCs w:val="20"/>
              </w:rPr>
              <w:t>TP</w:t>
            </w:r>
          </w:p>
        </w:tc>
        <w:tc>
          <w:tcPr>
            <w:tcW w:w="1188" w:type="dxa"/>
            <w:shd w:val="clear" w:color="auto" w:fill="5B9BD5" w:themeFill="accent1"/>
          </w:tcPr>
          <w:p w:rsidR="00EA70CF" w:rsidRDefault="00EA70CF" w:rsidP="00BC541B">
            <w:pPr>
              <w:spacing w:line="276" w:lineRule="auto"/>
              <w:jc w:val="center"/>
              <w:rPr>
                <w:rFonts w:cs="Times New Roman"/>
                <w:b/>
                <w:sz w:val="20"/>
                <w:szCs w:val="20"/>
              </w:rPr>
            </w:pPr>
            <w:r>
              <w:rPr>
                <w:rFonts w:cs="Times New Roman"/>
                <w:b/>
                <w:sz w:val="20"/>
                <w:szCs w:val="20"/>
              </w:rPr>
              <w:t>FP</w:t>
            </w:r>
          </w:p>
        </w:tc>
        <w:tc>
          <w:tcPr>
            <w:tcW w:w="1080" w:type="dxa"/>
            <w:shd w:val="clear" w:color="auto" w:fill="5B9BD5" w:themeFill="accent1"/>
          </w:tcPr>
          <w:p w:rsidR="00EA70CF" w:rsidRDefault="00EA70CF" w:rsidP="00BC541B">
            <w:pPr>
              <w:spacing w:line="276" w:lineRule="auto"/>
              <w:jc w:val="center"/>
              <w:rPr>
                <w:rFonts w:cs="Times New Roman"/>
                <w:b/>
                <w:sz w:val="20"/>
                <w:szCs w:val="20"/>
              </w:rPr>
            </w:pPr>
            <w:r>
              <w:rPr>
                <w:rFonts w:cs="Times New Roman"/>
                <w:b/>
                <w:sz w:val="20"/>
                <w:szCs w:val="20"/>
              </w:rPr>
              <w:t>FN</w:t>
            </w:r>
          </w:p>
        </w:tc>
        <w:tc>
          <w:tcPr>
            <w:tcW w:w="1080" w:type="dxa"/>
            <w:shd w:val="clear" w:color="auto" w:fill="5B9BD5" w:themeFill="accent1"/>
          </w:tcPr>
          <w:p w:rsidR="00EA70CF" w:rsidRDefault="00EA70CF" w:rsidP="00BC541B">
            <w:pPr>
              <w:spacing w:line="276" w:lineRule="auto"/>
              <w:jc w:val="center"/>
              <w:rPr>
                <w:rFonts w:cs="Times New Roman"/>
                <w:b/>
                <w:sz w:val="20"/>
                <w:szCs w:val="20"/>
              </w:rPr>
            </w:pPr>
            <w:r>
              <w:rPr>
                <w:rFonts w:cs="Times New Roman"/>
                <w:b/>
                <w:sz w:val="20"/>
                <w:szCs w:val="20"/>
              </w:rPr>
              <w:t>TN</w:t>
            </w:r>
          </w:p>
        </w:tc>
      </w:tr>
      <w:tr w:rsidR="001535B6" w:rsidTr="001535B6">
        <w:tc>
          <w:tcPr>
            <w:tcW w:w="720" w:type="dxa"/>
            <w:vMerge w:val="restart"/>
          </w:tcPr>
          <w:p w:rsidR="001535B6" w:rsidRPr="001535B6" w:rsidRDefault="001535B6" w:rsidP="00BC541B">
            <w:pPr>
              <w:spacing w:line="276" w:lineRule="auto"/>
              <w:jc w:val="center"/>
              <w:rPr>
                <w:rFonts w:cs="Times New Roman"/>
                <w:sz w:val="20"/>
                <w:szCs w:val="20"/>
              </w:rPr>
            </w:pPr>
            <w:r w:rsidRPr="001535B6">
              <w:rPr>
                <w:rFonts w:cs="Times New Roman"/>
                <w:sz w:val="20"/>
                <w:szCs w:val="20"/>
              </w:rPr>
              <w:t>1</w:t>
            </w:r>
          </w:p>
        </w:tc>
        <w:tc>
          <w:tcPr>
            <w:tcW w:w="2160" w:type="dxa"/>
          </w:tcPr>
          <w:p w:rsidR="001535B6" w:rsidRPr="00D13EE7" w:rsidRDefault="001535B6" w:rsidP="00BC541B">
            <w:pPr>
              <w:spacing w:line="276" w:lineRule="auto"/>
              <w:jc w:val="center"/>
              <w:rPr>
                <w:rFonts w:cs="Times New Roman"/>
                <w:sz w:val="20"/>
                <w:szCs w:val="20"/>
              </w:rPr>
            </w:pPr>
            <w:r>
              <w:rPr>
                <w:rFonts w:cs="Times New Roman"/>
                <w:sz w:val="20"/>
                <w:szCs w:val="20"/>
              </w:rPr>
              <w:t xml:space="preserve">Dengan </w:t>
            </w:r>
            <w:r w:rsidRPr="00CF6F91">
              <w:rPr>
                <w:rFonts w:cs="Times New Roman"/>
                <w:i/>
                <w:sz w:val="20"/>
                <w:szCs w:val="20"/>
              </w:rPr>
              <w:t>stopword</w:t>
            </w:r>
          </w:p>
        </w:tc>
        <w:tc>
          <w:tcPr>
            <w:tcW w:w="1170" w:type="dxa"/>
          </w:tcPr>
          <w:p w:rsidR="001535B6" w:rsidRPr="0089791D" w:rsidRDefault="001535B6" w:rsidP="00BC541B">
            <w:pPr>
              <w:spacing w:line="276" w:lineRule="auto"/>
              <w:jc w:val="center"/>
              <w:rPr>
                <w:rFonts w:cs="Times New Roman"/>
                <w:sz w:val="20"/>
                <w:szCs w:val="20"/>
              </w:rPr>
            </w:pPr>
          </w:p>
        </w:tc>
        <w:tc>
          <w:tcPr>
            <w:tcW w:w="1188" w:type="dxa"/>
          </w:tcPr>
          <w:p w:rsidR="001535B6" w:rsidRPr="0089791D" w:rsidRDefault="001535B6" w:rsidP="00BC541B">
            <w:pPr>
              <w:spacing w:line="276" w:lineRule="auto"/>
              <w:jc w:val="center"/>
              <w:rPr>
                <w:rFonts w:cs="Times New Roman"/>
                <w:sz w:val="20"/>
                <w:szCs w:val="20"/>
              </w:rPr>
            </w:pPr>
          </w:p>
        </w:tc>
        <w:tc>
          <w:tcPr>
            <w:tcW w:w="1080" w:type="dxa"/>
          </w:tcPr>
          <w:p w:rsidR="001535B6" w:rsidRDefault="001535B6" w:rsidP="00BC541B">
            <w:pPr>
              <w:spacing w:line="276" w:lineRule="auto"/>
              <w:jc w:val="center"/>
              <w:rPr>
                <w:rFonts w:cs="Times New Roman"/>
                <w:sz w:val="20"/>
                <w:szCs w:val="20"/>
              </w:rPr>
            </w:pPr>
          </w:p>
        </w:tc>
        <w:tc>
          <w:tcPr>
            <w:tcW w:w="1080" w:type="dxa"/>
          </w:tcPr>
          <w:p w:rsidR="001535B6" w:rsidRDefault="001535B6" w:rsidP="00BC541B">
            <w:pPr>
              <w:spacing w:line="276" w:lineRule="auto"/>
              <w:jc w:val="center"/>
              <w:rPr>
                <w:rFonts w:cs="Times New Roman"/>
                <w:sz w:val="20"/>
                <w:szCs w:val="20"/>
              </w:rPr>
            </w:pPr>
          </w:p>
        </w:tc>
      </w:tr>
      <w:tr w:rsidR="001535B6" w:rsidTr="001535B6">
        <w:tc>
          <w:tcPr>
            <w:tcW w:w="720" w:type="dxa"/>
            <w:vMerge/>
          </w:tcPr>
          <w:p w:rsidR="001535B6" w:rsidRPr="001535B6" w:rsidRDefault="001535B6" w:rsidP="00BC541B">
            <w:pPr>
              <w:spacing w:line="276" w:lineRule="auto"/>
              <w:jc w:val="center"/>
              <w:rPr>
                <w:rFonts w:cs="Times New Roman"/>
                <w:sz w:val="20"/>
                <w:szCs w:val="20"/>
              </w:rPr>
            </w:pPr>
          </w:p>
        </w:tc>
        <w:tc>
          <w:tcPr>
            <w:tcW w:w="2160" w:type="dxa"/>
          </w:tcPr>
          <w:p w:rsidR="001535B6" w:rsidRPr="00D13EE7" w:rsidRDefault="001535B6" w:rsidP="00BC541B">
            <w:pPr>
              <w:spacing w:line="276" w:lineRule="auto"/>
              <w:jc w:val="center"/>
              <w:rPr>
                <w:rFonts w:cs="Times New Roman"/>
                <w:sz w:val="20"/>
                <w:szCs w:val="20"/>
              </w:rPr>
            </w:pPr>
            <w:r>
              <w:rPr>
                <w:rFonts w:cs="Times New Roman"/>
                <w:sz w:val="20"/>
                <w:szCs w:val="20"/>
              </w:rPr>
              <w:t xml:space="preserve">Tanpa </w:t>
            </w:r>
            <w:r w:rsidRPr="00CF6F91">
              <w:rPr>
                <w:rFonts w:cs="Times New Roman"/>
                <w:i/>
                <w:sz w:val="20"/>
                <w:szCs w:val="20"/>
              </w:rPr>
              <w:t>stopword</w:t>
            </w:r>
          </w:p>
        </w:tc>
        <w:tc>
          <w:tcPr>
            <w:tcW w:w="1170" w:type="dxa"/>
          </w:tcPr>
          <w:p w:rsidR="001535B6" w:rsidRPr="0089791D" w:rsidRDefault="001535B6" w:rsidP="00BC541B">
            <w:pPr>
              <w:spacing w:line="276" w:lineRule="auto"/>
              <w:jc w:val="center"/>
              <w:rPr>
                <w:rFonts w:cs="Times New Roman"/>
                <w:sz w:val="20"/>
                <w:szCs w:val="20"/>
              </w:rPr>
            </w:pPr>
          </w:p>
        </w:tc>
        <w:tc>
          <w:tcPr>
            <w:tcW w:w="1188" w:type="dxa"/>
          </w:tcPr>
          <w:p w:rsidR="001535B6" w:rsidRPr="0089791D" w:rsidRDefault="001535B6" w:rsidP="00BC541B">
            <w:pPr>
              <w:spacing w:line="276" w:lineRule="auto"/>
              <w:jc w:val="center"/>
              <w:rPr>
                <w:rFonts w:cs="Times New Roman"/>
                <w:sz w:val="20"/>
                <w:szCs w:val="20"/>
              </w:rPr>
            </w:pPr>
          </w:p>
        </w:tc>
        <w:tc>
          <w:tcPr>
            <w:tcW w:w="1080" w:type="dxa"/>
          </w:tcPr>
          <w:p w:rsidR="001535B6" w:rsidRDefault="001535B6" w:rsidP="00BC541B">
            <w:pPr>
              <w:spacing w:line="276" w:lineRule="auto"/>
              <w:jc w:val="center"/>
              <w:rPr>
                <w:rFonts w:cs="Times New Roman"/>
                <w:sz w:val="20"/>
                <w:szCs w:val="20"/>
              </w:rPr>
            </w:pPr>
          </w:p>
        </w:tc>
        <w:tc>
          <w:tcPr>
            <w:tcW w:w="1080" w:type="dxa"/>
          </w:tcPr>
          <w:p w:rsidR="001535B6" w:rsidRDefault="001535B6" w:rsidP="00BC541B">
            <w:pPr>
              <w:spacing w:line="276" w:lineRule="auto"/>
              <w:jc w:val="center"/>
              <w:rPr>
                <w:rFonts w:cs="Times New Roman"/>
                <w:sz w:val="20"/>
                <w:szCs w:val="20"/>
              </w:rPr>
            </w:pPr>
          </w:p>
        </w:tc>
      </w:tr>
      <w:tr w:rsidR="001535B6" w:rsidTr="001535B6">
        <w:tc>
          <w:tcPr>
            <w:tcW w:w="720" w:type="dxa"/>
            <w:vMerge w:val="restart"/>
          </w:tcPr>
          <w:p w:rsidR="001535B6" w:rsidRPr="001535B6" w:rsidRDefault="001535B6" w:rsidP="001535B6">
            <w:pPr>
              <w:spacing w:line="276" w:lineRule="auto"/>
              <w:jc w:val="center"/>
              <w:rPr>
                <w:rFonts w:cs="Times New Roman"/>
                <w:sz w:val="20"/>
                <w:szCs w:val="20"/>
              </w:rPr>
            </w:pPr>
            <w:r>
              <w:rPr>
                <w:rFonts w:cs="Times New Roman"/>
                <w:sz w:val="20"/>
                <w:szCs w:val="20"/>
              </w:rPr>
              <w:t>2</w:t>
            </w:r>
          </w:p>
        </w:tc>
        <w:tc>
          <w:tcPr>
            <w:tcW w:w="2160" w:type="dxa"/>
          </w:tcPr>
          <w:p w:rsidR="001535B6" w:rsidRPr="00D13EE7" w:rsidRDefault="001535B6" w:rsidP="001535B6">
            <w:pPr>
              <w:spacing w:line="276" w:lineRule="auto"/>
              <w:jc w:val="center"/>
              <w:rPr>
                <w:rFonts w:cs="Times New Roman"/>
                <w:sz w:val="20"/>
                <w:szCs w:val="20"/>
              </w:rPr>
            </w:pPr>
            <w:r>
              <w:rPr>
                <w:rFonts w:cs="Times New Roman"/>
                <w:sz w:val="20"/>
                <w:szCs w:val="20"/>
              </w:rPr>
              <w:t xml:space="preserve">Dengan </w:t>
            </w:r>
            <w:r w:rsidRPr="00CF6F91">
              <w:rPr>
                <w:rFonts w:cs="Times New Roman"/>
                <w:i/>
                <w:sz w:val="20"/>
                <w:szCs w:val="20"/>
              </w:rPr>
              <w:t>stopword</w:t>
            </w:r>
          </w:p>
        </w:tc>
        <w:tc>
          <w:tcPr>
            <w:tcW w:w="1170" w:type="dxa"/>
          </w:tcPr>
          <w:p w:rsidR="001535B6" w:rsidRPr="0089791D" w:rsidRDefault="001535B6" w:rsidP="001535B6">
            <w:pPr>
              <w:spacing w:line="276" w:lineRule="auto"/>
              <w:jc w:val="center"/>
              <w:rPr>
                <w:rFonts w:cs="Times New Roman"/>
                <w:sz w:val="20"/>
                <w:szCs w:val="20"/>
              </w:rPr>
            </w:pPr>
          </w:p>
        </w:tc>
        <w:tc>
          <w:tcPr>
            <w:tcW w:w="1188" w:type="dxa"/>
          </w:tcPr>
          <w:p w:rsidR="001535B6" w:rsidRPr="0089791D" w:rsidRDefault="001535B6" w:rsidP="001535B6">
            <w:pPr>
              <w:spacing w:line="276" w:lineRule="auto"/>
              <w:jc w:val="center"/>
              <w:rPr>
                <w:rFonts w:cs="Times New Roman"/>
                <w:sz w:val="20"/>
                <w:szCs w:val="20"/>
              </w:rPr>
            </w:pPr>
          </w:p>
        </w:tc>
        <w:tc>
          <w:tcPr>
            <w:tcW w:w="1080" w:type="dxa"/>
          </w:tcPr>
          <w:p w:rsidR="001535B6" w:rsidRDefault="001535B6" w:rsidP="001535B6">
            <w:pPr>
              <w:spacing w:line="276" w:lineRule="auto"/>
              <w:jc w:val="center"/>
              <w:rPr>
                <w:rFonts w:cs="Times New Roman"/>
                <w:sz w:val="20"/>
                <w:szCs w:val="20"/>
              </w:rPr>
            </w:pPr>
          </w:p>
        </w:tc>
        <w:tc>
          <w:tcPr>
            <w:tcW w:w="1080" w:type="dxa"/>
          </w:tcPr>
          <w:p w:rsidR="001535B6" w:rsidRDefault="001535B6" w:rsidP="001535B6">
            <w:pPr>
              <w:spacing w:line="276" w:lineRule="auto"/>
              <w:jc w:val="center"/>
              <w:rPr>
                <w:rFonts w:cs="Times New Roman"/>
                <w:sz w:val="20"/>
                <w:szCs w:val="20"/>
              </w:rPr>
            </w:pPr>
          </w:p>
        </w:tc>
      </w:tr>
      <w:tr w:rsidR="001535B6" w:rsidTr="001535B6">
        <w:tc>
          <w:tcPr>
            <w:tcW w:w="720" w:type="dxa"/>
            <w:vMerge/>
          </w:tcPr>
          <w:p w:rsidR="001535B6" w:rsidRPr="001535B6" w:rsidRDefault="001535B6" w:rsidP="001535B6">
            <w:pPr>
              <w:spacing w:line="276" w:lineRule="auto"/>
              <w:jc w:val="center"/>
              <w:rPr>
                <w:rFonts w:cs="Times New Roman"/>
                <w:sz w:val="20"/>
                <w:szCs w:val="20"/>
              </w:rPr>
            </w:pPr>
          </w:p>
        </w:tc>
        <w:tc>
          <w:tcPr>
            <w:tcW w:w="2160" w:type="dxa"/>
          </w:tcPr>
          <w:p w:rsidR="001535B6" w:rsidRPr="00D13EE7" w:rsidRDefault="001535B6" w:rsidP="001535B6">
            <w:pPr>
              <w:spacing w:line="276" w:lineRule="auto"/>
              <w:jc w:val="center"/>
              <w:rPr>
                <w:rFonts w:cs="Times New Roman"/>
                <w:sz w:val="20"/>
                <w:szCs w:val="20"/>
              </w:rPr>
            </w:pPr>
            <w:r>
              <w:rPr>
                <w:rFonts w:cs="Times New Roman"/>
                <w:sz w:val="20"/>
                <w:szCs w:val="20"/>
              </w:rPr>
              <w:t xml:space="preserve">Tanpa </w:t>
            </w:r>
            <w:r w:rsidRPr="00CF6F91">
              <w:rPr>
                <w:rFonts w:cs="Times New Roman"/>
                <w:i/>
                <w:sz w:val="20"/>
                <w:szCs w:val="20"/>
              </w:rPr>
              <w:t>stopword</w:t>
            </w:r>
          </w:p>
        </w:tc>
        <w:tc>
          <w:tcPr>
            <w:tcW w:w="1170" w:type="dxa"/>
          </w:tcPr>
          <w:p w:rsidR="001535B6" w:rsidRPr="0089791D" w:rsidRDefault="001535B6" w:rsidP="001535B6">
            <w:pPr>
              <w:spacing w:line="276" w:lineRule="auto"/>
              <w:jc w:val="center"/>
              <w:rPr>
                <w:rFonts w:cs="Times New Roman"/>
                <w:sz w:val="20"/>
                <w:szCs w:val="20"/>
              </w:rPr>
            </w:pPr>
          </w:p>
        </w:tc>
        <w:tc>
          <w:tcPr>
            <w:tcW w:w="1188" w:type="dxa"/>
          </w:tcPr>
          <w:p w:rsidR="001535B6" w:rsidRPr="0089791D" w:rsidRDefault="001535B6" w:rsidP="001535B6">
            <w:pPr>
              <w:spacing w:line="276" w:lineRule="auto"/>
              <w:jc w:val="center"/>
              <w:rPr>
                <w:rFonts w:cs="Times New Roman"/>
                <w:sz w:val="20"/>
                <w:szCs w:val="20"/>
              </w:rPr>
            </w:pPr>
          </w:p>
        </w:tc>
        <w:tc>
          <w:tcPr>
            <w:tcW w:w="1080" w:type="dxa"/>
          </w:tcPr>
          <w:p w:rsidR="001535B6" w:rsidRDefault="001535B6" w:rsidP="001535B6">
            <w:pPr>
              <w:spacing w:line="276" w:lineRule="auto"/>
              <w:jc w:val="center"/>
              <w:rPr>
                <w:rFonts w:cs="Times New Roman"/>
                <w:sz w:val="20"/>
                <w:szCs w:val="20"/>
              </w:rPr>
            </w:pPr>
          </w:p>
        </w:tc>
        <w:tc>
          <w:tcPr>
            <w:tcW w:w="1080" w:type="dxa"/>
          </w:tcPr>
          <w:p w:rsidR="001535B6" w:rsidRDefault="001535B6" w:rsidP="001535B6">
            <w:pPr>
              <w:spacing w:line="276" w:lineRule="auto"/>
              <w:jc w:val="center"/>
              <w:rPr>
                <w:rFonts w:cs="Times New Roman"/>
                <w:sz w:val="20"/>
                <w:szCs w:val="20"/>
              </w:rPr>
            </w:pPr>
          </w:p>
        </w:tc>
      </w:tr>
      <w:tr w:rsidR="001535B6" w:rsidTr="001535B6">
        <w:tc>
          <w:tcPr>
            <w:tcW w:w="720" w:type="dxa"/>
            <w:vMerge w:val="restart"/>
          </w:tcPr>
          <w:p w:rsidR="001535B6" w:rsidRPr="001535B6" w:rsidRDefault="001535B6" w:rsidP="001535B6">
            <w:pPr>
              <w:spacing w:line="276" w:lineRule="auto"/>
              <w:jc w:val="center"/>
              <w:rPr>
                <w:rFonts w:cs="Times New Roman"/>
                <w:sz w:val="20"/>
                <w:szCs w:val="20"/>
              </w:rPr>
            </w:pPr>
            <w:r>
              <w:rPr>
                <w:rFonts w:cs="Times New Roman"/>
                <w:sz w:val="20"/>
                <w:szCs w:val="20"/>
              </w:rPr>
              <w:t>3</w:t>
            </w:r>
          </w:p>
        </w:tc>
        <w:tc>
          <w:tcPr>
            <w:tcW w:w="2160" w:type="dxa"/>
          </w:tcPr>
          <w:p w:rsidR="001535B6" w:rsidRPr="00D13EE7" w:rsidRDefault="001535B6" w:rsidP="001535B6">
            <w:pPr>
              <w:spacing w:line="276" w:lineRule="auto"/>
              <w:jc w:val="center"/>
              <w:rPr>
                <w:rFonts w:cs="Times New Roman"/>
                <w:sz w:val="20"/>
                <w:szCs w:val="20"/>
              </w:rPr>
            </w:pPr>
            <w:r>
              <w:rPr>
                <w:rFonts w:cs="Times New Roman"/>
                <w:sz w:val="20"/>
                <w:szCs w:val="20"/>
              </w:rPr>
              <w:t xml:space="preserve">Dengan </w:t>
            </w:r>
            <w:r w:rsidRPr="00CF6F91">
              <w:rPr>
                <w:rFonts w:cs="Times New Roman"/>
                <w:i/>
                <w:sz w:val="20"/>
                <w:szCs w:val="20"/>
              </w:rPr>
              <w:t>stopword</w:t>
            </w:r>
          </w:p>
        </w:tc>
        <w:tc>
          <w:tcPr>
            <w:tcW w:w="1170" w:type="dxa"/>
          </w:tcPr>
          <w:p w:rsidR="001535B6" w:rsidRPr="0089791D" w:rsidRDefault="001535B6" w:rsidP="001535B6">
            <w:pPr>
              <w:spacing w:line="276" w:lineRule="auto"/>
              <w:jc w:val="center"/>
              <w:rPr>
                <w:rFonts w:cs="Times New Roman"/>
                <w:sz w:val="20"/>
                <w:szCs w:val="20"/>
              </w:rPr>
            </w:pPr>
          </w:p>
        </w:tc>
        <w:tc>
          <w:tcPr>
            <w:tcW w:w="1188" w:type="dxa"/>
          </w:tcPr>
          <w:p w:rsidR="001535B6" w:rsidRPr="0089791D" w:rsidRDefault="001535B6" w:rsidP="001535B6">
            <w:pPr>
              <w:spacing w:line="276" w:lineRule="auto"/>
              <w:jc w:val="center"/>
              <w:rPr>
                <w:rFonts w:cs="Times New Roman"/>
                <w:sz w:val="20"/>
                <w:szCs w:val="20"/>
              </w:rPr>
            </w:pPr>
          </w:p>
        </w:tc>
        <w:tc>
          <w:tcPr>
            <w:tcW w:w="1080" w:type="dxa"/>
          </w:tcPr>
          <w:p w:rsidR="001535B6" w:rsidRDefault="001535B6" w:rsidP="001535B6">
            <w:pPr>
              <w:spacing w:line="276" w:lineRule="auto"/>
              <w:jc w:val="center"/>
              <w:rPr>
                <w:rFonts w:cs="Times New Roman"/>
                <w:sz w:val="20"/>
                <w:szCs w:val="20"/>
              </w:rPr>
            </w:pPr>
          </w:p>
        </w:tc>
        <w:tc>
          <w:tcPr>
            <w:tcW w:w="1080" w:type="dxa"/>
          </w:tcPr>
          <w:p w:rsidR="001535B6" w:rsidRDefault="001535B6" w:rsidP="001535B6">
            <w:pPr>
              <w:spacing w:line="276" w:lineRule="auto"/>
              <w:jc w:val="center"/>
              <w:rPr>
                <w:rFonts w:cs="Times New Roman"/>
                <w:sz w:val="20"/>
                <w:szCs w:val="20"/>
              </w:rPr>
            </w:pPr>
          </w:p>
        </w:tc>
      </w:tr>
      <w:tr w:rsidR="001535B6" w:rsidTr="001535B6">
        <w:tc>
          <w:tcPr>
            <w:tcW w:w="720" w:type="dxa"/>
            <w:vMerge/>
          </w:tcPr>
          <w:p w:rsidR="001535B6" w:rsidRPr="001535B6" w:rsidRDefault="001535B6" w:rsidP="001535B6">
            <w:pPr>
              <w:spacing w:line="276" w:lineRule="auto"/>
              <w:jc w:val="center"/>
              <w:rPr>
                <w:rFonts w:cs="Times New Roman"/>
                <w:sz w:val="20"/>
                <w:szCs w:val="20"/>
              </w:rPr>
            </w:pPr>
          </w:p>
        </w:tc>
        <w:tc>
          <w:tcPr>
            <w:tcW w:w="2160" w:type="dxa"/>
          </w:tcPr>
          <w:p w:rsidR="001535B6" w:rsidRPr="00D13EE7" w:rsidRDefault="001535B6" w:rsidP="001535B6">
            <w:pPr>
              <w:spacing w:line="276" w:lineRule="auto"/>
              <w:jc w:val="center"/>
              <w:rPr>
                <w:rFonts w:cs="Times New Roman"/>
                <w:sz w:val="20"/>
                <w:szCs w:val="20"/>
              </w:rPr>
            </w:pPr>
            <w:r>
              <w:rPr>
                <w:rFonts w:cs="Times New Roman"/>
                <w:sz w:val="20"/>
                <w:szCs w:val="20"/>
              </w:rPr>
              <w:t xml:space="preserve">Tanpa </w:t>
            </w:r>
            <w:r w:rsidRPr="00CF6F91">
              <w:rPr>
                <w:rFonts w:cs="Times New Roman"/>
                <w:i/>
                <w:sz w:val="20"/>
                <w:szCs w:val="20"/>
              </w:rPr>
              <w:t>stopword</w:t>
            </w:r>
          </w:p>
        </w:tc>
        <w:tc>
          <w:tcPr>
            <w:tcW w:w="1170" w:type="dxa"/>
          </w:tcPr>
          <w:p w:rsidR="001535B6" w:rsidRPr="0089791D" w:rsidRDefault="001535B6" w:rsidP="001535B6">
            <w:pPr>
              <w:spacing w:line="276" w:lineRule="auto"/>
              <w:jc w:val="center"/>
              <w:rPr>
                <w:rFonts w:cs="Times New Roman"/>
                <w:sz w:val="20"/>
                <w:szCs w:val="20"/>
              </w:rPr>
            </w:pPr>
          </w:p>
        </w:tc>
        <w:tc>
          <w:tcPr>
            <w:tcW w:w="1188" w:type="dxa"/>
          </w:tcPr>
          <w:p w:rsidR="001535B6" w:rsidRPr="0089791D" w:rsidRDefault="001535B6" w:rsidP="001535B6">
            <w:pPr>
              <w:spacing w:line="276" w:lineRule="auto"/>
              <w:jc w:val="center"/>
              <w:rPr>
                <w:rFonts w:cs="Times New Roman"/>
                <w:sz w:val="20"/>
                <w:szCs w:val="20"/>
              </w:rPr>
            </w:pPr>
          </w:p>
        </w:tc>
        <w:tc>
          <w:tcPr>
            <w:tcW w:w="1080" w:type="dxa"/>
          </w:tcPr>
          <w:p w:rsidR="001535B6" w:rsidRDefault="001535B6" w:rsidP="001535B6">
            <w:pPr>
              <w:spacing w:line="276" w:lineRule="auto"/>
              <w:jc w:val="center"/>
              <w:rPr>
                <w:rFonts w:cs="Times New Roman"/>
                <w:sz w:val="20"/>
                <w:szCs w:val="20"/>
              </w:rPr>
            </w:pPr>
          </w:p>
        </w:tc>
        <w:tc>
          <w:tcPr>
            <w:tcW w:w="1080" w:type="dxa"/>
          </w:tcPr>
          <w:p w:rsidR="001535B6" w:rsidRDefault="001535B6" w:rsidP="001535B6">
            <w:pPr>
              <w:spacing w:line="276" w:lineRule="auto"/>
              <w:jc w:val="center"/>
              <w:rPr>
                <w:rFonts w:cs="Times New Roman"/>
                <w:sz w:val="20"/>
                <w:szCs w:val="20"/>
              </w:rPr>
            </w:pPr>
          </w:p>
        </w:tc>
      </w:tr>
      <w:tr w:rsidR="001535B6" w:rsidTr="001535B6">
        <w:tc>
          <w:tcPr>
            <w:tcW w:w="720" w:type="dxa"/>
            <w:vMerge w:val="restart"/>
          </w:tcPr>
          <w:p w:rsidR="001535B6" w:rsidRPr="001535B6" w:rsidRDefault="001535B6" w:rsidP="001535B6">
            <w:pPr>
              <w:spacing w:line="276" w:lineRule="auto"/>
              <w:jc w:val="center"/>
              <w:rPr>
                <w:rFonts w:cs="Times New Roman"/>
                <w:sz w:val="20"/>
                <w:szCs w:val="20"/>
              </w:rPr>
            </w:pPr>
            <w:r>
              <w:rPr>
                <w:rFonts w:cs="Times New Roman"/>
                <w:sz w:val="20"/>
                <w:szCs w:val="20"/>
              </w:rPr>
              <w:t>4</w:t>
            </w:r>
          </w:p>
        </w:tc>
        <w:tc>
          <w:tcPr>
            <w:tcW w:w="2160" w:type="dxa"/>
          </w:tcPr>
          <w:p w:rsidR="001535B6" w:rsidRPr="00D13EE7" w:rsidRDefault="001535B6" w:rsidP="001535B6">
            <w:pPr>
              <w:spacing w:line="276" w:lineRule="auto"/>
              <w:jc w:val="center"/>
              <w:rPr>
                <w:rFonts w:cs="Times New Roman"/>
                <w:sz w:val="20"/>
                <w:szCs w:val="20"/>
              </w:rPr>
            </w:pPr>
            <w:r>
              <w:rPr>
                <w:rFonts w:cs="Times New Roman"/>
                <w:sz w:val="20"/>
                <w:szCs w:val="20"/>
              </w:rPr>
              <w:t xml:space="preserve">Dengan </w:t>
            </w:r>
            <w:r w:rsidRPr="00CF6F91">
              <w:rPr>
                <w:rFonts w:cs="Times New Roman"/>
                <w:i/>
                <w:sz w:val="20"/>
                <w:szCs w:val="20"/>
              </w:rPr>
              <w:t>stopword</w:t>
            </w:r>
          </w:p>
        </w:tc>
        <w:tc>
          <w:tcPr>
            <w:tcW w:w="1170" w:type="dxa"/>
          </w:tcPr>
          <w:p w:rsidR="001535B6" w:rsidRPr="0089791D" w:rsidRDefault="001535B6" w:rsidP="001535B6">
            <w:pPr>
              <w:spacing w:line="276" w:lineRule="auto"/>
              <w:jc w:val="center"/>
              <w:rPr>
                <w:rFonts w:cs="Times New Roman"/>
                <w:sz w:val="20"/>
                <w:szCs w:val="20"/>
              </w:rPr>
            </w:pPr>
          </w:p>
        </w:tc>
        <w:tc>
          <w:tcPr>
            <w:tcW w:w="1188" w:type="dxa"/>
          </w:tcPr>
          <w:p w:rsidR="001535B6" w:rsidRPr="0089791D" w:rsidRDefault="001535B6" w:rsidP="001535B6">
            <w:pPr>
              <w:spacing w:line="276" w:lineRule="auto"/>
              <w:jc w:val="center"/>
              <w:rPr>
                <w:rFonts w:cs="Times New Roman"/>
                <w:sz w:val="20"/>
                <w:szCs w:val="20"/>
              </w:rPr>
            </w:pPr>
          </w:p>
        </w:tc>
        <w:tc>
          <w:tcPr>
            <w:tcW w:w="1080" w:type="dxa"/>
          </w:tcPr>
          <w:p w:rsidR="001535B6" w:rsidRDefault="001535B6" w:rsidP="001535B6">
            <w:pPr>
              <w:spacing w:line="276" w:lineRule="auto"/>
              <w:jc w:val="center"/>
              <w:rPr>
                <w:rFonts w:cs="Times New Roman"/>
                <w:sz w:val="20"/>
                <w:szCs w:val="20"/>
              </w:rPr>
            </w:pPr>
          </w:p>
        </w:tc>
        <w:tc>
          <w:tcPr>
            <w:tcW w:w="1080" w:type="dxa"/>
          </w:tcPr>
          <w:p w:rsidR="001535B6" w:rsidRDefault="001535B6" w:rsidP="001535B6">
            <w:pPr>
              <w:spacing w:line="276" w:lineRule="auto"/>
              <w:jc w:val="center"/>
              <w:rPr>
                <w:rFonts w:cs="Times New Roman"/>
                <w:sz w:val="20"/>
                <w:szCs w:val="20"/>
              </w:rPr>
            </w:pPr>
          </w:p>
        </w:tc>
      </w:tr>
      <w:tr w:rsidR="001535B6" w:rsidTr="001535B6">
        <w:tc>
          <w:tcPr>
            <w:tcW w:w="720" w:type="dxa"/>
            <w:vMerge/>
          </w:tcPr>
          <w:p w:rsidR="001535B6" w:rsidRPr="001535B6" w:rsidRDefault="001535B6" w:rsidP="001535B6">
            <w:pPr>
              <w:spacing w:line="276" w:lineRule="auto"/>
              <w:jc w:val="center"/>
              <w:rPr>
                <w:rFonts w:cs="Times New Roman"/>
                <w:sz w:val="20"/>
                <w:szCs w:val="20"/>
              </w:rPr>
            </w:pPr>
          </w:p>
        </w:tc>
        <w:tc>
          <w:tcPr>
            <w:tcW w:w="2160" w:type="dxa"/>
          </w:tcPr>
          <w:p w:rsidR="001535B6" w:rsidRPr="00D13EE7" w:rsidRDefault="001535B6" w:rsidP="001535B6">
            <w:pPr>
              <w:spacing w:line="276" w:lineRule="auto"/>
              <w:jc w:val="center"/>
              <w:rPr>
                <w:rFonts w:cs="Times New Roman"/>
                <w:sz w:val="20"/>
                <w:szCs w:val="20"/>
              </w:rPr>
            </w:pPr>
            <w:r>
              <w:rPr>
                <w:rFonts w:cs="Times New Roman"/>
                <w:sz w:val="20"/>
                <w:szCs w:val="20"/>
              </w:rPr>
              <w:t xml:space="preserve">Tanpa </w:t>
            </w:r>
            <w:r w:rsidRPr="00CF6F91">
              <w:rPr>
                <w:rFonts w:cs="Times New Roman"/>
                <w:i/>
                <w:sz w:val="20"/>
                <w:szCs w:val="20"/>
              </w:rPr>
              <w:t>stopword</w:t>
            </w:r>
          </w:p>
        </w:tc>
        <w:tc>
          <w:tcPr>
            <w:tcW w:w="1170" w:type="dxa"/>
          </w:tcPr>
          <w:p w:rsidR="001535B6" w:rsidRPr="0089791D" w:rsidRDefault="001535B6" w:rsidP="001535B6">
            <w:pPr>
              <w:spacing w:line="276" w:lineRule="auto"/>
              <w:jc w:val="center"/>
              <w:rPr>
                <w:rFonts w:cs="Times New Roman"/>
                <w:sz w:val="20"/>
                <w:szCs w:val="20"/>
              </w:rPr>
            </w:pPr>
          </w:p>
        </w:tc>
        <w:tc>
          <w:tcPr>
            <w:tcW w:w="1188" w:type="dxa"/>
          </w:tcPr>
          <w:p w:rsidR="001535B6" w:rsidRPr="0089791D" w:rsidRDefault="001535B6" w:rsidP="001535B6">
            <w:pPr>
              <w:spacing w:line="276" w:lineRule="auto"/>
              <w:jc w:val="center"/>
              <w:rPr>
                <w:rFonts w:cs="Times New Roman"/>
                <w:sz w:val="20"/>
                <w:szCs w:val="20"/>
              </w:rPr>
            </w:pPr>
          </w:p>
        </w:tc>
        <w:tc>
          <w:tcPr>
            <w:tcW w:w="1080" w:type="dxa"/>
          </w:tcPr>
          <w:p w:rsidR="001535B6" w:rsidRDefault="001535B6" w:rsidP="001535B6">
            <w:pPr>
              <w:spacing w:line="276" w:lineRule="auto"/>
              <w:jc w:val="center"/>
              <w:rPr>
                <w:rFonts w:cs="Times New Roman"/>
                <w:sz w:val="20"/>
                <w:szCs w:val="20"/>
              </w:rPr>
            </w:pPr>
          </w:p>
        </w:tc>
        <w:tc>
          <w:tcPr>
            <w:tcW w:w="1080" w:type="dxa"/>
          </w:tcPr>
          <w:p w:rsidR="001535B6" w:rsidRDefault="001535B6" w:rsidP="001535B6">
            <w:pPr>
              <w:spacing w:line="276" w:lineRule="auto"/>
              <w:jc w:val="center"/>
              <w:rPr>
                <w:rFonts w:cs="Times New Roman"/>
                <w:sz w:val="20"/>
                <w:szCs w:val="20"/>
              </w:rPr>
            </w:pPr>
          </w:p>
        </w:tc>
      </w:tr>
      <w:tr w:rsidR="001535B6" w:rsidTr="001535B6">
        <w:tc>
          <w:tcPr>
            <w:tcW w:w="720" w:type="dxa"/>
            <w:vMerge w:val="restart"/>
          </w:tcPr>
          <w:p w:rsidR="001535B6" w:rsidRPr="001535B6" w:rsidRDefault="001535B6" w:rsidP="001535B6">
            <w:pPr>
              <w:spacing w:line="276" w:lineRule="auto"/>
              <w:jc w:val="center"/>
              <w:rPr>
                <w:rFonts w:cs="Times New Roman"/>
                <w:sz w:val="20"/>
                <w:szCs w:val="20"/>
              </w:rPr>
            </w:pPr>
            <w:r>
              <w:rPr>
                <w:rFonts w:cs="Times New Roman"/>
                <w:sz w:val="20"/>
                <w:szCs w:val="20"/>
              </w:rPr>
              <w:t>5</w:t>
            </w:r>
          </w:p>
        </w:tc>
        <w:tc>
          <w:tcPr>
            <w:tcW w:w="2160" w:type="dxa"/>
          </w:tcPr>
          <w:p w:rsidR="001535B6" w:rsidRPr="00D13EE7" w:rsidRDefault="001535B6" w:rsidP="001535B6">
            <w:pPr>
              <w:spacing w:line="276" w:lineRule="auto"/>
              <w:jc w:val="center"/>
              <w:rPr>
                <w:rFonts w:cs="Times New Roman"/>
                <w:sz w:val="20"/>
                <w:szCs w:val="20"/>
              </w:rPr>
            </w:pPr>
            <w:r>
              <w:rPr>
                <w:rFonts w:cs="Times New Roman"/>
                <w:sz w:val="20"/>
                <w:szCs w:val="20"/>
              </w:rPr>
              <w:t xml:space="preserve">Dengan </w:t>
            </w:r>
            <w:r w:rsidRPr="00CF6F91">
              <w:rPr>
                <w:rFonts w:cs="Times New Roman"/>
                <w:i/>
                <w:sz w:val="20"/>
                <w:szCs w:val="20"/>
              </w:rPr>
              <w:t>stopword</w:t>
            </w:r>
          </w:p>
        </w:tc>
        <w:tc>
          <w:tcPr>
            <w:tcW w:w="1170" w:type="dxa"/>
          </w:tcPr>
          <w:p w:rsidR="001535B6" w:rsidRPr="0089791D" w:rsidRDefault="001535B6" w:rsidP="001535B6">
            <w:pPr>
              <w:spacing w:line="276" w:lineRule="auto"/>
              <w:jc w:val="center"/>
              <w:rPr>
                <w:rFonts w:cs="Times New Roman"/>
                <w:sz w:val="20"/>
                <w:szCs w:val="20"/>
              </w:rPr>
            </w:pPr>
          </w:p>
        </w:tc>
        <w:tc>
          <w:tcPr>
            <w:tcW w:w="1188" w:type="dxa"/>
          </w:tcPr>
          <w:p w:rsidR="001535B6" w:rsidRPr="0089791D" w:rsidRDefault="001535B6" w:rsidP="001535B6">
            <w:pPr>
              <w:spacing w:line="276" w:lineRule="auto"/>
              <w:jc w:val="center"/>
              <w:rPr>
                <w:rFonts w:cs="Times New Roman"/>
                <w:sz w:val="20"/>
                <w:szCs w:val="20"/>
              </w:rPr>
            </w:pPr>
          </w:p>
        </w:tc>
        <w:tc>
          <w:tcPr>
            <w:tcW w:w="1080" w:type="dxa"/>
          </w:tcPr>
          <w:p w:rsidR="001535B6" w:rsidRDefault="001535B6" w:rsidP="001535B6">
            <w:pPr>
              <w:spacing w:line="276" w:lineRule="auto"/>
              <w:jc w:val="center"/>
              <w:rPr>
                <w:rFonts w:cs="Times New Roman"/>
                <w:sz w:val="20"/>
                <w:szCs w:val="20"/>
              </w:rPr>
            </w:pPr>
          </w:p>
        </w:tc>
        <w:tc>
          <w:tcPr>
            <w:tcW w:w="1080" w:type="dxa"/>
          </w:tcPr>
          <w:p w:rsidR="001535B6" w:rsidRDefault="001535B6" w:rsidP="001535B6">
            <w:pPr>
              <w:spacing w:line="276" w:lineRule="auto"/>
              <w:jc w:val="center"/>
              <w:rPr>
                <w:rFonts w:cs="Times New Roman"/>
                <w:sz w:val="20"/>
                <w:szCs w:val="20"/>
              </w:rPr>
            </w:pPr>
          </w:p>
        </w:tc>
      </w:tr>
      <w:tr w:rsidR="001535B6" w:rsidTr="001535B6">
        <w:tc>
          <w:tcPr>
            <w:tcW w:w="720" w:type="dxa"/>
            <w:vMerge/>
          </w:tcPr>
          <w:p w:rsidR="001535B6" w:rsidRPr="001535B6" w:rsidRDefault="001535B6" w:rsidP="001535B6">
            <w:pPr>
              <w:spacing w:line="276" w:lineRule="auto"/>
              <w:jc w:val="center"/>
              <w:rPr>
                <w:rFonts w:cs="Times New Roman"/>
                <w:sz w:val="20"/>
                <w:szCs w:val="20"/>
              </w:rPr>
            </w:pPr>
          </w:p>
        </w:tc>
        <w:tc>
          <w:tcPr>
            <w:tcW w:w="2160" w:type="dxa"/>
          </w:tcPr>
          <w:p w:rsidR="001535B6" w:rsidRPr="00D13EE7" w:rsidRDefault="001535B6" w:rsidP="001535B6">
            <w:pPr>
              <w:spacing w:line="276" w:lineRule="auto"/>
              <w:jc w:val="center"/>
              <w:rPr>
                <w:rFonts w:cs="Times New Roman"/>
                <w:sz w:val="20"/>
                <w:szCs w:val="20"/>
              </w:rPr>
            </w:pPr>
            <w:r>
              <w:rPr>
                <w:rFonts w:cs="Times New Roman"/>
                <w:sz w:val="20"/>
                <w:szCs w:val="20"/>
              </w:rPr>
              <w:t xml:space="preserve">Tanpa </w:t>
            </w:r>
            <w:r w:rsidRPr="00CF6F91">
              <w:rPr>
                <w:rFonts w:cs="Times New Roman"/>
                <w:i/>
                <w:sz w:val="20"/>
                <w:szCs w:val="20"/>
              </w:rPr>
              <w:t>stopword</w:t>
            </w:r>
          </w:p>
        </w:tc>
        <w:tc>
          <w:tcPr>
            <w:tcW w:w="1170" w:type="dxa"/>
          </w:tcPr>
          <w:p w:rsidR="001535B6" w:rsidRPr="0089791D" w:rsidRDefault="001535B6" w:rsidP="001535B6">
            <w:pPr>
              <w:spacing w:line="276" w:lineRule="auto"/>
              <w:jc w:val="center"/>
              <w:rPr>
                <w:rFonts w:cs="Times New Roman"/>
                <w:sz w:val="20"/>
                <w:szCs w:val="20"/>
              </w:rPr>
            </w:pPr>
          </w:p>
        </w:tc>
        <w:tc>
          <w:tcPr>
            <w:tcW w:w="1188" w:type="dxa"/>
          </w:tcPr>
          <w:p w:rsidR="001535B6" w:rsidRPr="0089791D" w:rsidRDefault="001535B6" w:rsidP="001535B6">
            <w:pPr>
              <w:spacing w:line="276" w:lineRule="auto"/>
              <w:jc w:val="center"/>
              <w:rPr>
                <w:rFonts w:cs="Times New Roman"/>
                <w:sz w:val="20"/>
                <w:szCs w:val="20"/>
              </w:rPr>
            </w:pPr>
          </w:p>
        </w:tc>
        <w:tc>
          <w:tcPr>
            <w:tcW w:w="1080" w:type="dxa"/>
          </w:tcPr>
          <w:p w:rsidR="001535B6" w:rsidRDefault="001535B6" w:rsidP="001535B6">
            <w:pPr>
              <w:spacing w:line="276" w:lineRule="auto"/>
              <w:jc w:val="center"/>
              <w:rPr>
                <w:rFonts w:cs="Times New Roman"/>
                <w:sz w:val="20"/>
                <w:szCs w:val="20"/>
              </w:rPr>
            </w:pPr>
          </w:p>
        </w:tc>
        <w:tc>
          <w:tcPr>
            <w:tcW w:w="1080" w:type="dxa"/>
          </w:tcPr>
          <w:p w:rsidR="001535B6" w:rsidRDefault="001535B6" w:rsidP="001535B6">
            <w:pPr>
              <w:spacing w:line="276" w:lineRule="auto"/>
              <w:jc w:val="center"/>
              <w:rPr>
                <w:rFonts w:cs="Times New Roman"/>
                <w:sz w:val="20"/>
                <w:szCs w:val="20"/>
              </w:rPr>
            </w:pPr>
          </w:p>
        </w:tc>
      </w:tr>
      <w:tr w:rsidR="001535B6" w:rsidTr="00BD7C38">
        <w:tc>
          <w:tcPr>
            <w:tcW w:w="2880" w:type="dxa"/>
            <w:gridSpan w:val="2"/>
          </w:tcPr>
          <w:p w:rsidR="001535B6" w:rsidRPr="001535B6" w:rsidRDefault="001535B6" w:rsidP="001535B6">
            <w:pPr>
              <w:spacing w:line="276" w:lineRule="auto"/>
              <w:jc w:val="center"/>
              <w:rPr>
                <w:rFonts w:cs="Times New Roman"/>
                <w:b/>
                <w:sz w:val="20"/>
                <w:szCs w:val="20"/>
              </w:rPr>
            </w:pPr>
            <w:r w:rsidRPr="001535B6">
              <w:rPr>
                <w:rFonts w:cs="Times New Roman"/>
                <w:b/>
                <w:sz w:val="20"/>
                <w:szCs w:val="20"/>
              </w:rPr>
              <w:t>Rata-rata</w:t>
            </w:r>
          </w:p>
        </w:tc>
        <w:tc>
          <w:tcPr>
            <w:tcW w:w="1170" w:type="dxa"/>
          </w:tcPr>
          <w:p w:rsidR="001535B6" w:rsidRPr="0089791D" w:rsidRDefault="001535B6" w:rsidP="001535B6">
            <w:pPr>
              <w:spacing w:line="276" w:lineRule="auto"/>
              <w:jc w:val="center"/>
              <w:rPr>
                <w:rFonts w:cs="Times New Roman"/>
                <w:sz w:val="20"/>
                <w:szCs w:val="20"/>
              </w:rPr>
            </w:pPr>
          </w:p>
        </w:tc>
        <w:tc>
          <w:tcPr>
            <w:tcW w:w="1188" w:type="dxa"/>
          </w:tcPr>
          <w:p w:rsidR="001535B6" w:rsidRPr="0089791D" w:rsidRDefault="001535B6" w:rsidP="001535B6">
            <w:pPr>
              <w:spacing w:line="276" w:lineRule="auto"/>
              <w:jc w:val="center"/>
              <w:rPr>
                <w:rFonts w:cs="Times New Roman"/>
                <w:sz w:val="20"/>
                <w:szCs w:val="20"/>
              </w:rPr>
            </w:pPr>
          </w:p>
        </w:tc>
        <w:tc>
          <w:tcPr>
            <w:tcW w:w="1080" w:type="dxa"/>
          </w:tcPr>
          <w:p w:rsidR="001535B6" w:rsidRDefault="001535B6" w:rsidP="001535B6">
            <w:pPr>
              <w:spacing w:line="276" w:lineRule="auto"/>
              <w:jc w:val="center"/>
              <w:rPr>
                <w:rFonts w:cs="Times New Roman"/>
                <w:sz w:val="20"/>
                <w:szCs w:val="20"/>
              </w:rPr>
            </w:pPr>
          </w:p>
        </w:tc>
        <w:tc>
          <w:tcPr>
            <w:tcW w:w="1080" w:type="dxa"/>
          </w:tcPr>
          <w:p w:rsidR="001535B6" w:rsidRDefault="001535B6" w:rsidP="001535B6">
            <w:pPr>
              <w:spacing w:line="276" w:lineRule="auto"/>
              <w:jc w:val="center"/>
              <w:rPr>
                <w:rFonts w:cs="Times New Roman"/>
                <w:sz w:val="20"/>
                <w:szCs w:val="20"/>
              </w:rPr>
            </w:pPr>
          </w:p>
        </w:tc>
      </w:tr>
    </w:tbl>
    <w:p w:rsidR="001535B6" w:rsidRDefault="001535B6" w:rsidP="00F239B6">
      <w:bookmarkStart w:id="830" w:name="_Toc60505560"/>
      <w:bookmarkStart w:id="831" w:name="_Toc60505928"/>
      <w:bookmarkStart w:id="832" w:name="_Toc60506070"/>
    </w:p>
    <w:p w:rsidR="001535B6" w:rsidRDefault="001535B6" w:rsidP="00F239B6"/>
    <w:p w:rsidR="001535B6" w:rsidRDefault="001535B6" w:rsidP="001535B6">
      <w:pPr>
        <w:pStyle w:val="NoSpacing"/>
      </w:pPr>
    </w:p>
    <w:p w:rsidR="001535B6" w:rsidRPr="001535B6" w:rsidRDefault="001535B6" w:rsidP="001535B6">
      <w:pPr>
        <w:pStyle w:val="NoSpacing"/>
      </w:pPr>
    </w:p>
    <w:p w:rsidR="001535B6" w:rsidRDefault="001535B6" w:rsidP="00F239B6"/>
    <w:p w:rsidR="001535B6" w:rsidRDefault="001535B6" w:rsidP="00F239B6"/>
    <w:p w:rsidR="001535B6" w:rsidRDefault="001535B6" w:rsidP="00F239B6"/>
    <w:p w:rsidR="001535B6" w:rsidRDefault="001535B6" w:rsidP="00F239B6"/>
    <w:p w:rsidR="001535B6" w:rsidRPr="001535B6" w:rsidRDefault="001535B6" w:rsidP="001535B6">
      <w:pPr>
        <w:pStyle w:val="NoSpacing"/>
      </w:pPr>
    </w:p>
    <w:p w:rsidR="00CF6F91" w:rsidRPr="00CF6F91" w:rsidRDefault="00305842" w:rsidP="0053098B">
      <w:pPr>
        <w:pStyle w:val="Heading4"/>
        <w:spacing w:line="276" w:lineRule="auto"/>
        <w:rPr>
          <w:b w:val="0"/>
        </w:rPr>
      </w:pPr>
      <w:r>
        <w:t>Tabel 3.26</w:t>
      </w:r>
      <w:r w:rsidR="00CF6F91">
        <w:t xml:space="preserve"> </w:t>
      </w:r>
      <w:r w:rsidR="00CF6F91">
        <w:rPr>
          <w:b w:val="0"/>
        </w:rPr>
        <w:t xml:space="preserve">Tabel </w:t>
      </w:r>
      <w:bookmarkEnd w:id="830"/>
      <w:bookmarkEnd w:id="831"/>
      <w:bookmarkEnd w:id="832"/>
      <w:r w:rsidR="001535B6">
        <w:rPr>
          <w:b w:val="0"/>
          <w:i/>
        </w:rPr>
        <w:t>k-fold cross validation</w:t>
      </w:r>
    </w:p>
    <w:tbl>
      <w:tblPr>
        <w:tblStyle w:val="TableGrid"/>
        <w:tblW w:w="0" w:type="auto"/>
        <w:tblInd w:w="784" w:type="dxa"/>
        <w:tblLook w:val="04A0" w:firstRow="1" w:lastRow="0" w:firstColumn="1" w:lastColumn="0" w:noHBand="0" w:noVBand="1"/>
      </w:tblPr>
      <w:tblGrid>
        <w:gridCol w:w="831"/>
        <w:gridCol w:w="2340"/>
        <w:gridCol w:w="1419"/>
        <w:gridCol w:w="1170"/>
        <w:gridCol w:w="1165"/>
      </w:tblGrid>
      <w:tr w:rsidR="00CF6F91" w:rsidTr="00BC698D">
        <w:tc>
          <w:tcPr>
            <w:tcW w:w="831" w:type="dxa"/>
            <w:shd w:val="clear" w:color="auto" w:fill="5B9BD5" w:themeFill="accent1"/>
          </w:tcPr>
          <w:p w:rsidR="00CF6F91" w:rsidRPr="00CF6F91" w:rsidRDefault="001535B6" w:rsidP="00BC541B">
            <w:pPr>
              <w:spacing w:line="276" w:lineRule="auto"/>
              <w:jc w:val="center"/>
              <w:rPr>
                <w:rFonts w:cs="Times New Roman"/>
                <w:b/>
                <w:sz w:val="20"/>
                <w:szCs w:val="20"/>
              </w:rPr>
            </w:pPr>
            <w:r>
              <w:rPr>
                <w:rFonts w:cs="Times New Roman"/>
                <w:b/>
                <w:sz w:val="20"/>
                <w:szCs w:val="20"/>
              </w:rPr>
              <w:t>Fold</w:t>
            </w:r>
          </w:p>
        </w:tc>
        <w:tc>
          <w:tcPr>
            <w:tcW w:w="2340" w:type="dxa"/>
            <w:shd w:val="clear" w:color="auto" w:fill="5B9BD5" w:themeFill="accent1"/>
          </w:tcPr>
          <w:p w:rsidR="00CF6F91" w:rsidRPr="00CF6F91" w:rsidRDefault="00CF6F91" w:rsidP="00BC541B">
            <w:pPr>
              <w:spacing w:line="276" w:lineRule="auto"/>
              <w:jc w:val="center"/>
              <w:rPr>
                <w:rFonts w:cs="Times New Roman"/>
                <w:b/>
                <w:sz w:val="20"/>
                <w:szCs w:val="20"/>
              </w:rPr>
            </w:pPr>
            <w:r w:rsidRPr="00CF6F91">
              <w:rPr>
                <w:rFonts w:cs="Times New Roman"/>
                <w:b/>
                <w:sz w:val="20"/>
                <w:szCs w:val="20"/>
              </w:rPr>
              <w:t>Preprocessing</w:t>
            </w:r>
          </w:p>
        </w:tc>
        <w:tc>
          <w:tcPr>
            <w:tcW w:w="1419" w:type="dxa"/>
            <w:shd w:val="clear" w:color="auto" w:fill="5B9BD5" w:themeFill="accent1"/>
          </w:tcPr>
          <w:p w:rsidR="00CF6F91" w:rsidRPr="00CF6F91" w:rsidRDefault="00CF6F91" w:rsidP="00BC541B">
            <w:pPr>
              <w:spacing w:line="276" w:lineRule="auto"/>
              <w:jc w:val="center"/>
              <w:rPr>
                <w:rFonts w:cs="Times New Roman"/>
                <w:b/>
                <w:sz w:val="20"/>
                <w:szCs w:val="20"/>
              </w:rPr>
            </w:pPr>
            <w:r w:rsidRPr="00CF6F91">
              <w:rPr>
                <w:rFonts w:cs="Times New Roman"/>
                <w:b/>
                <w:sz w:val="20"/>
                <w:szCs w:val="20"/>
              </w:rPr>
              <w:t>Akurasi</w:t>
            </w:r>
          </w:p>
        </w:tc>
        <w:tc>
          <w:tcPr>
            <w:tcW w:w="1170" w:type="dxa"/>
            <w:shd w:val="clear" w:color="auto" w:fill="5B9BD5" w:themeFill="accent1"/>
          </w:tcPr>
          <w:p w:rsidR="00CF6F91" w:rsidRPr="00CF6F91" w:rsidRDefault="00CF6F91" w:rsidP="00BC541B">
            <w:pPr>
              <w:spacing w:line="276" w:lineRule="auto"/>
              <w:jc w:val="center"/>
              <w:rPr>
                <w:rFonts w:cs="Times New Roman"/>
                <w:b/>
                <w:sz w:val="20"/>
                <w:szCs w:val="20"/>
              </w:rPr>
            </w:pPr>
            <w:r w:rsidRPr="00CF6F91">
              <w:rPr>
                <w:rFonts w:cs="Times New Roman"/>
                <w:b/>
                <w:sz w:val="20"/>
                <w:szCs w:val="20"/>
              </w:rPr>
              <w:t>Presisi</w:t>
            </w:r>
          </w:p>
        </w:tc>
        <w:tc>
          <w:tcPr>
            <w:tcW w:w="1165" w:type="dxa"/>
            <w:shd w:val="clear" w:color="auto" w:fill="5B9BD5" w:themeFill="accent1"/>
          </w:tcPr>
          <w:p w:rsidR="00CF6F91" w:rsidRPr="00CF6F91" w:rsidRDefault="00CF6F91" w:rsidP="00BC541B">
            <w:pPr>
              <w:spacing w:line="276" w:lineRule="auto"/>
              <w:jc w:val="center"/>
              <w:rPr>
                <w:rFonts w:cs="Times New Roman"/>
                <w:b/>
                <w:sz w:val="20"/>
                <w:szCs w:val="20"/>
              </w:rPr>
            </w:pPr>
            <w:r w:rsidRPr="00CF6F91">
              <w:rPr>
                <w:rFonts w:cs="Times New Roman"/>
                <w:b/>
                <w:i/>
                <w:sz w:val="20"/>
                <w:szCs w:val="20"/>
              </w:rPr>
              <w:t>Recall</w:t>
            </w:r>
          </w:p>
        </w:tc>
      </w:tr>
      <w:tr w:rsidR="001535B6" w:rsidTr="00BC698D">
        <w:tc>
          <w:tcPr>
            <w:tcW w:w="831" w:type="dxa"/>
            <w:vMerge w:val="restart"/>
          </w:tcPr>
          <w:p w:rsidR="001535B6" w:rsidRPr="001535B6" w:rsidRDefault="001535B6" w:rsidP="00BC541B">
            <w:pPr>
              <w:spacing w:line="276" w:lineRule="auto"/>
              <w:jc w:val="center"/>
              <w:rPr>
                <w:rFonts w:cs="Times New Roman"/>
                <w:sz w:val="20"/>
                <w:szCs w:val="20"/>
              </w:rPr>
            </w:pPr>
            <w:r>
              <w:rPr>
                <w:rFonts w:cs="Times New Roman"/>
                <w:sz w:val="20"/>
                <w:szCs w:val="20"/>
              </w:rPr>
              <w:t>1</w:t>
            </w:r>
          </w:p>
        </w:tc>
        <w:tc>
          <w:tcPr>
            <w:tcW w:w="2340" w:type="dxa"/>
          </w:tcPr>
          <w:p w:rsidR="001535B6" w:rsidRPr="00D13EE7" w:rsidRDefault="001535B6" w:rsidP="00BC541B">
            <w:pPr>
              <w:spacing w:line="276" w:lineRule="auto"/>
              <w:jc w:val="center"/>
              <w:rPr>
                <w:rFonts w:cs="Times New Roman"/>
                <w:sz w:val="20"/>
                <w:szCs w:val="20"/>
              </w:rPr>
            </w:pPr>
            <w:r>
              <w:rPr>
                <w:rFonts w:cs="Times New Roman"/>
                <w:sz w:val="20"/>
                <w:szCs w:val="20"/>
              </w:rPr>
              <w:t xml:space="preserve">Dengan </w:t>
            </w:r>
            <w:r w:rsidRPr="00CF6F91">
              <w:rPr>
                <w:rFonts w:cs="Times New Roman"/>
                <w:i/>
                <w:sz w:val="20"/>
                <w:szCs w:val="20"/>
              </w:rPr>
              <w:t>stopword</w:t>
            </w:r>
          </w:p>
        </w:tc>
        <w:tc>
          <w:tcPr>
            <w:tcW w:w="1419" w:type="dxa"/>
          </w:tcPr>
          <w:p w:rsidR="001535B6" w:rsidRDefault="001535B6" w:rsidP="00BC541B">
            <w:pPr>
              <w:spacing w:line="276" w:lineRule="auto"/>
              <w:jc w:val="center"/>
              <w:rPr>
                <w:rFonts w:cs="Times New Roman"/>
                <w:sz w:val="20"/>
                <w:szCs w:val="20"/>
              </w:rPr>
            </w:pPr>
          </w:p>
        </w:tc>
        <w:tc>
          <w:tcPr>
            <w:tcW w:w="1170" w:type="dxa"/>
          </w:tcPr>
          <w:p w:rsidR="001535B6" w:rsidRDefault="001535B6" w:rsidP="00BC541B">
            <w:pPr>
              <w:spacing w:line="276" w:lineRule="auto"/>
              <w:jc w:val="center"/>
              <w:rPr>
                <w:rFonts w:cs="Times New Roman"/>
                <w:sz w:val="20"/>
                <w:szCs w:val="20"/>
              </w:rPr>
            </w:pPr>
          </w:p>
        </w:tc>
        <w:tc>
          <w:tcPr>
            <w:tcW w:w="1165" w:type="dxa"/>
          </w:tcPr>
          <w:p w:rsidR="001535B6" w:rsidRDefault="001535B6" w:rsidP="00BC541B">
            <w:pPr>
              <w:spacing w:line="276" w:lineRule="auto"/>
              <w:jc w:val="center"/>
              <w:rPr>
                <w:rFonts w:cs="Times New Roman"/>
                <w:sz w:val="20"/>
                <w:szCs w:val="20"/>
              </w:rPr>
            </w:pPr>
          </w:p>
        </w:tc>
      </w:tr>
      <w:tr w:rsidR="001535B6" w:rsidTr="00BC698D">
        <w:tc>
          <w:tcPr>
            <w:tcW w:w="831" w:type="dxa"/>
            <w:vMerge/>
          </w:tcPr>
          <w:p w:rsidR="001535B6" w:rsidRPr="00CF6F91" w:rsidRDefault="001535B6" w:rsidP="00BC541B">
            <w:pPr>
              <w:spacing w:line="276" w:lineRule="auto"/>
              <w:jc w:val="center"/>
              <w:rPr>
                <w:rFonts w:cs="Times New Roman"/>
                <w:i/>
                <w:sz w:val="20"/>
                <w:szCs w:val="20"/>
              </w:rPr>
            </w:pPr>
          </w:p>
        </w:tc>
        <w:tc>
          <w:tcPr>
            <w:tcW w:w="2340" w:type="dxa"/>
          </w:tcPr>
          <w:p w:rsidR="001535B6" w:rsidRPr="00D13EE7" w:rsidRDefault="001535B6" w:rsidP="00BC541B">
            <w:pPr>
              <w:spacing w:line="276" w:lineRule="auto"/>
              <w:jc w:val="center"/>
              <w:rPr>
                <w:rFonts w:cs="Times New Roman"/>
                <w:sz w:val="20"/>
                <w:szCs w:val="20"/>
              </w:rPr>
            </w:pPr>
            <w:r>
              <w:rPr>
                <w:rFonts w:cs="Times New Roman"/>
                <w:sz w:val="20"/>
                <w:szCs w:val="20"/>
              </w:rPr>
              <w:t xml:space="preserve">Tanpa </w:t>
            </w:r>
            <w:r w:rsidRPr="00CF6F91">
              <w:rPr>
                <w:rFonts w:cs="Times New Roman"/>
                <w:i/>
                <w:sz w:val="20"/>
                <w:szCs w:val="20"/>
              </w:rPr>
              <w:t>stopword</w:t>
            </w:r>
          </w:p>
        </w:tc>
        <w:tc>
          <w:tcPr>
            <w:tcW w:w="1419" w:type="dxa"/>
          </w:tcPr>
          <w:p w:rsidR="001535B6" w:rsidRDefault="001535B6" w:rsidP="00BC541B">
            <w:pPr>
              <w:spacing w:line="276" w:lineRule="auto"/>
              <w:jc w:val="center"/>
              <w:rPr>
                <w:rFonts w:cs="Times New Roman"/>
                <w:sz w:val="20"/>
                <w:szCs w:val="20"/>
              </w:rPr>
            </w:pPr>
          </w:p>
        </w:tc>
        <w:tc>
          <w:tcPr>
            <w:tcW w:w="1170" w:type="dxa"/>
          </w:tcPr>
          <w:p w:rsidR="001535B6" w:rsidRDefault="001535B6" w:rsidP="00BC541B">
            <w:pPr>
              <w:spacing w:line="276" w:lineRule="auto"/>
              <w:jc w:val="center"/>
              <w:rPr>
                <w:rFonts w:cs="Times New Roman"/>
                <w:sz w:val="20"/>
                <w:szCs w:val="20"/>
              </w:rPr>
            </w:pPr>
          </w:p>
        </w:tc>
        <w:tc>
          <w:tcPr>
            <w:tcW w:w="1165" w:type="dxa"/>
          </w:tcPr>
          <w:p w:rsidR="001535B6" w:rsidRDefault="001535B6" w:rsidP="00BC541B">
            <w:pPr>
              <w:spacing w:line="276" w:lineRule="auto"/>
              <w:jc w:val="center"/>
              <w:rPr>
                <w:rFonts w:cs="Times New Roman"/>
                <w:sz w:val="20"/>
                <w:szCs w:val="20"/>
              </w:rPr>
            </w:pPr>
          </w:p>
        </w:tc>
      </w:tr>
      <w:tr w:rsidR="00BD7C38" w:rsidTr="00BC698D">
        <w:tc>
          <w:tcPr>
            <w:tcW w:w="831" w:type="dxa"/>
            <w:vMerge w:val="restart"/>
          </w:tcPr>
          <w:p w:rsidR="00BD7C38" w:rsidRPr="001535B6" w:rsidRDefault="00BD7C38" w:rsidP="00BD7C38">
            <w:pPr>
              <w:spacing w:line="276" w:lineRule="auto"/>
              <w:jc w:val="center"/>
              <w:rPr>
                <w:rFonts w:cs="Times New Roman"/>
                <w:sz w:val="20"/>
                <w:szCs w:val="20"/>
              </w:rPr>
            </w:pPr>
            <w:r>
              <w:rPr>
                <w:rFonts w:cs="Times New Roman"/>
                <w:sz w:val="20"/>
                <w:szCs w:val="20"/>
              </w:rPr>
              <w:t>2</w:t>
            </w:r>
          </w:p>
        </w:tc>
        <w:tc>
          <w:tcPr>
            <w:tcW w:w="2340" w:type="dxa"/>
          </w:tcPr>
          <w:p w:rsidR="00BD7C38" w:rsidRPr="00D13EE7" w:rsidRDefault="00BD7C38" w:rsidP="00BD7C38">
            <w:pPr>
              <w:spacing w:line="276" w:lineRule="auto"/>
              <w:jc w:val="center"/>
              <w:rPr>
                <w:rFonts w:cs="Times New Roman"/>
                <w:sz w:val="20"/>
                <w:szCs w:val="20"/>
              </w:rPr>
            </w:pPr>
            <w:r>
              <w:rPr>
                <w:rFonts w:cs="Times New Roman"/>
                <w:sz w:val="20"/>
                <w:szCs w:val="20"/>
              </w:rPr>
              <w:t xml:space="preserve">Dengan </w:t>
            </w:r>
            <w:r w:rsidRPr="00CF6F91">
              <w:rPr>
                <w:rFonts w:cs="Times New Roman"/>
                <w:i/>
                <w:sz w:val="20"/>
                <w:szCs w:val="20"/>
              </w:rPr>
              <w:t>stopword</w:t>
            </w:r>
          </w:p>
        </w:tc>
        <w:tc>
          <w:tcPr>
            <w:tcW w:w="1419" w:type="dxa"/>
          </w:tcPr>
          <w:p w:rsidR="00BD7C38" w:rsidRDefault="00BD7C38" w:rsidP="00BD7C38">
            <w:pPr>
              <w:spacing w:line="276" w:lineRule="auto"/>
              <w:jc w:val="center"/>
              <w:rPr>
                <w:rFonts w:cs="Times New Roman"/>
                <w:sz w:val="20"/>
                <w:szCs w:val="20"/>
              </w:rPr>
            </w:pPr>
          </w:p>
        </w:tc>
        <w:tc>
          <w:tcPr>
            <w:tcW w:w="1170" w:type="dxa"/>
          </w:tcPr>
          <w:p w:rsidR="00BD7C38" w:rsidRDefault="00BD7C38" w:rsidP="00BD7C38">
            <w:pPr>
              <w:spacing w:line="276" w:lineRule="auto"/>
              <w:jc w:val="center"/>
              <w:rPr>
                <w:rFonts w:cs="Times New Roman"/>
                <w:sz w:val="20"/>
                <w:szCs w:val="20"/>
              </w:rPr>
            </w:pPr>
          </w:p>
        </w:tc>
        <w:tc>
          <w:tcPr>
            <w:tcW w:w="1165" w:type="dxa"/>
          </w:tcPr>
          <w:p w:rsidR="00BD7C38" w:rsidRDefault="00BD7C38" w:rsidP="00BD7C38">
            <w:pPr>
              <w:spacing w:line="276" w:lineRule="auto"/>
              <w:jc w:val="center"/>
              <w:rPr>
                <w:rFonts w:cs="Times New Roman"/>
                <w:sz w:val="20"/>
                <w:szCs w:val="20"/>
              </w:rPr>
            </w:pPr>
          </w:p>
        </w:tc>
      </w:tr>
      <w:tr w:rsidR="00BD7C38" w:rsidTr="00BC698D">
        <w:tc>
          <w:tcPr>
            <w:tcW w:w="831" w:type="dxa"/>
            <w:vMerge/>
          </w:tcPr>
          <w:p w:rsidR="00BD7C38" w:rsidRPr="00CF6F91" w:rsidRDefault="00BD7C38" w:rsidP="00BD7C38">
            <w:pPr>
              <w:spacing w:line="276" w:lineRule="auto"/>
              <w:jc w:val="center"/>
              <w:rPr>
                <w:rFonts w:cs="Times New Roman"/>
                <w:i/>
                <w:sz w:val="20"/>
                <w:szCs w:val="20"/>
              </w:rPr>
            </w:pPr>
          </w:p>
        </w:tc>
        <w:tc>
          <w:tcPr>
            <w:tcW w:w="2340" w:type="dxa"/>
          </w:tcPr>
          <w:p w:rsidR="00BD7C38" w:rsidRPr="00D13EE7" w:rsidRDefault="00BD7C38" w:rsidP="00BD7C38">
            <w:pPr>
              <w:spacing w:line="276" w:lineRule="auto"/>
              <w:jc w:val="center"/>
              <w:rPr>
                <w:rFonts w:cs="Times New Roman"/>
                <w:sz w:val="20"/>
                <w:szCs w:val="20"/>
              </w:rPr>
            </w:pPr>
            <w:r>
              <w:rPr>
                <w:rFonts w:cs="Times New Roman"/>
                <w:sz w:val="20"/>
                <w:szCs w:val="20"/>
              </w:rPr>
              <w:t xml:space="preserve">Tanpa </w:t>
            </w:r>
            <w:r w:rsidRPr="00CF6F91">
              <w:rPr>
                <w:rFonts w:cs="Times New Roman"/>
                <w:i/>
                <w:sz w:val="20"/>
                <w:szCs w:val="20"/>
              </w:rPr>
              <w:t>stopword</w:t>
            </w:r>
          </w:p>
        </w:tc>
        <w:tc>
          <w:tcPr>
            <w:tcW w:w="1419" w:type="dxa"/>
          </w:tcPr>
          <w:p w:rsidR="00BD7C38" w:rsidRDefault="00BD7C38" w:rsidP="00BD7C38">
            <w:pPr>
              <w:spacing w:line="276" w:lineRule="auto"/>
              <w:jc w:val="center"/>
              <w:rPr>
                <w:rFonts w:cs="Times New Roman"/>
                <w:sz w:val="20"/>
                <w:szCs w:val="20"/>
              </w:rPr>
            </w:pPr>
          </w:p>
        </w:tc>
        <w:tc>
          <w:tcPr>
            <w:tcW w:w="1170" w:type="dxa"/>
          </w:tcPr>
          <w:p w:rsidR="00BD7C38" w:rsidRDefault="00BD7C38" w:rsidP="00BD7C38">
            <w:pPr>
              <w:spacing w:line="276" w:lineRule="auto"/>
              <w:jc w:val="center"/>
              <w:rPr>
                <w:rFonts w:cs="Times New Roman"/>
                <w:sz w:val="20"/>
                <w:szCs w:val="20"/>
              </w:rPr>
            </w:pPr>
          </w:p>
        </w:tc>
        <w:tc>
          <w:tcPr>
            <w:tcW w:w="1165" w:type="dxa"/>
          </w:tcPr>
          <w:p w:rsidR="00BD7C38" w:rsidRDefault="00BD7C38" w:rsidP="00BD7C38">
            <w:pPr>
              <w:spacing w:line="276" w:lineRule="auto"/>
              <w:jc w:val="center"/>
              <w:rPr>
                <w:rFonts w:cs="Times New Roman"/>
                <w:sz w:val="20"/>
                <w:szCs w:val="20"/>
              </w:rPr>
            </w:pPr>
          </w:p>
        </w:tc>
      </w:tr>
      <w:tr w:rsidR="00BD7C38" w:rsidTr="00BC698D">
        <w:tc>
          <w:tcPr>
            <w:tcW w:w="831" w:type="dxa"/>
            <w:vMerge w:val="restart"/>
          </w:tcPr>
          <w:p w:rsidR="00BD7C38" w:rsidRPr="001535B6" w:rsidRDefault="00BD7C38" w:rsidP="00BD7C38">
            <w:pPr>
              <w:spacing w:line="276" w:lineRule="auto"/>
              <w:jc w:val="center"/>
              <w:rPr>
                <w:rFonts w:cs="Times New Roman"/>
                <w:sz w:val="20"/>
                <w:szCs w:val="20"/>
              </w:rPr>
            </w:pPr>
            <w:r>
              <w:rPr>
                <w:rFonts w:cs="Times New Roman"/>
                <w:sz w:val="20"/>
                <w:szCs w:val="20"/>
              </w:rPr>
              <w:t>3</w:t>
            </w:r>
          </w:p>
        </w:tc>
        <w:tc>
          <w:tcPr>
            <w:tcW w:w="2340" w:type="dxa"/>
          </w:tcPr>
          <w:p w:rsidR="00BD7C38" w:rsidRPr="00D13EE7" w:rsidRDefault="00BD7C38" w:rsidP="00BD7C38">
            <w:pPr>
              <w:spacing w:line="276" w:lineRule="auto"/>
              <w:jc w:val="center"/>
              <w:rPr>
                <w:rFonts w:cs="Times New Roman"/>
                <w:sz w:val="20"/>
                <w:szCs w:val="20"/>
              </w:rPr>
            </w:pPr>
            <w:r>
              <w:rPr>
                <w:rFonts w:cs="Times New Roman"/>
                <w:sz w:val="20"/>
                <w:szCs w:val="20"/>
              </w:rPr>
              <w:t xml:space="preserve">Dengan </w:t>
            </w:r>
            <w:r w:rsidRPr="00CF6F91">
              <w:rPr>
                <w:rFonts w:cs="Times New Roman"/>
                <w:i/>
                <w:sz w:val="20"/>
                <w:szCs w:val="20"/>
              </w:rPr>
              <w:t>stopword</w:t>
            </w:r>
          </w:p>
        </w:tc>
        <w:tc>
          <w:tcPr>
            <w:tcW w:w="1419" w:type="dxa"/>
          </w:tcPr>
          <w:p w:rsidR="00BD7C38" w:rsidRDefault="00BD7C38" w:rsidP="00BD7C38">
            <w:pPr>
              <w:spacing w:line="276" w:lineRule="auto"/>
              <w:jc w:val="center"/>
              <w:rPr>
                <w:rFonts w:cs="Times New Roman"/>
                <w:sz w:val="20"/>
                <w:szCs w:val="20"/>
              </w:rPr>
            </w:pPr>
          </w:p>
        </w:tc>
        <w:tc>
          <w:tcPr>
            <w:tcW w:w="1170" w:type="dxa"/>
          </w:tcPr>
          <w:p w:rsidR="00BD7C38" w:rsidRDefault="00BD7C38" w:rsidP="00BD7C38">
            <w:pPr>
              <w:spacing w:line="276" w:lineRule="auto"/>
              <w:jc w:val="center"/>
              <w:rPr>
                <w:rFonts w:cs="Times New Roman"/>
                <w:sz w:val="20"/>
                <w:szCs w:val="20"/>
              </w:rPr>
            </w:pPr>
          </w:p>
        </w:tc>
        <w:tc>
          <w:tcPr>
            <w:tcW w:w="1165" w:type="dxa"/>
          </w:tcPr>
          <w:p w:rsidR="00BD7C38" w:rsidRDefault="00BD7C38" w:rsidP="00BD7C38">
            <w:pPr>
              <w:spacing w:line="276" w:lineRule="auto"/>
              <w:jc w:val="center"/>
              <w:rPr>
                <w:rFonts w:cs="Times New Roman"/>
                <w:sz w:val="20"/>
                <w:szCs w:val="20"/>
              </w:rPr>
            </w:pPr>
          </w:p>
        </w:tc>
      </w:tr>
      <w:tr w:rsidR="00BD7C38" w:rsidTr="00BC698D">
        <w:tc>
          <w:tcPr>
            <w:tcW w:w="831" w:type="dxa"/>
            <w:vMerge/>
          </w:tcPr>
          <w:p w:rsidR="00BD7C38" w:rsidRPr="00CF6F91" w:rsidRDefault="00BD7C38" w:rsidP="00BD7C38">
            <w:pPr>
              <w:spacing w:line="276" w:lineRule="auto"/>
              <w:jc w:val="center"/>
              <w:rPr>
                <w:rFonts w:cs="Times New Roman"/>
                <w:i/>
                <w:sz w:val="20"/>
                <w:szCs w:val="20"/>
              </w:rPr>
            </w:pPr>
          </w:p>
        </w:tc>
        <w:tc>
          <w:tcPr>
            <w:tcW w:w="2340" w:type="dxa"/>
          </w:tcPr>
          <w:p w:rsidR="00BD7C38" w:rsidRPr="00D13EE7" w:rsidRDefault="00BD7C38" w:rsidP="00BD7C38">
            <w:pPr>
              <w:spacing w:line="276" w:lineRule="auto"/>
              <w:jc w:val="center"/>
              <w:rPr>
                <w:rFonts w:cs="Times New Roman"/>
                <w:sz w:val="20"/>
                <w:szCs w:val="20"/>
              </w:rPr>
            </w:pPr>
            <w:r>
              <w:rPr>
                <w:rFonts w:cs="Times New Roman"/>
                <w:sz w:val="20"/>
                <w:szCs w:val="20"/>
              </w:rPr>
              <w:t xml:space="preserve">Tanpa </w:t>
            </w:r>
            <w:r w:rsidRPr="00CF6F91">
              <w:rPr>
                <w:rFonts w:cs="Times New Roman"/>
                <w:i/>
                <w:sz w:val="20"/>
                <w:szCs w:val="20"/>
              </w:rPr>
              <w:t>stopword</w:t>
            </w:r>
          </w:p>
        </w:tc>
        <w:tc>
          <w:tcPr>
            <w:tcW w:w="1419" w:type="dxa"/>
          </w:tcPr>
          <w:p w:rsidR="00BD7C38" w:rsidRDefault="00BD7C38" w:rsidP="00BD7C38">
            <w:pPr>
              <w:spacing w:line="276" w:lineRule="auto"/>
              <w:jc w:val="center"/>
              <w:rPr>
                <w:rFonts w:cs="Times New Roman"/>
                <w:sz w:val="20"/>
                <w:szCs w:val="20"/>
              </w:rPr>
            </w:pPr>
          </w:p>
        </w:tc>
        <w:tc>
          <w:tcPr>
            <w:tcW w:w="1170" w:type="dxa"/>
          </w:tcPr>
          <w:p w:rsidR="00BD7C38" w:rsidRDefault="00BD7C38" w:rsidP="00BD7C38">
            <w:pPr>
              <w:spacing w:line="276" w:lineRule="auto"/>
              <w:jc w:val="center"/>
              <w:rPr>
                <w:rFonts w:cs="Times New Roman"/>
                <w:sz w:val="20"/>
                <w:szCs w:val="20"/>
              </w:rPr>
            </w:pPr>
          </w:p>
        </w:tc>
        <w:tc>
          <w:tcPr>
            <w:tcW w:w="1165" w:type="dxa"/>
          </w:tcPr>
          <w:p w:rsidR="00BD7C38" w:rsidRDefault="00BD7C38" w:rsidP="00BD7C38">
            <w:pPr>
              <w:spacing w:line="276" w:lineRule="auto"/>
              <w:jc w:val="center"/>
              <w:rPr>
                <w:rFonts w:cs="Times New Roman"/>
                <w:sz w:val="20"/>
                <w:szCs w:val="20"/>
              </w:rPr>
            </w:pPr>
          </w:p>
        </w:tc>
      </w:tr>
      <w:tr w:rsidR="00BD7C38" w:rsidTr="00BC698D">
        <w:tc>
          <w:tcPr>
            <w:tcW w:w="831" w:type="dxa"/>
            <w:vMerge w:val="restart"/>
          </w:tcPr>
          <w:p w:rsidR="00BD7C38" w:rsidRPr="001535B6" w:rsidRDefault="00BD7C38" w:rsidP="00BD7C38">
            <w:pPr>
              <w:spacing w:line="276" w:lineRule="auto"/>
              <w:jc w:val="center"/>
              <w:rPr>
                <w:rFonts w:cs="Times New Roman"/>
                <w:sz w:val="20"/>
                <w:szCs w:val="20"/>
              </w:rPr>
            </w:pPr>
            <w:r>
              <w:rPr>
                <w:rFonts w:cs="Times New Roman"/>
                <w:sz w:val="20"/>
                <w:szCs w:val="20"/>
              </w:rPr>
              <w:t>4</w:t>
            </w:r>
          </w:p>
        </w:tc>
        <w:tc>
          <w:tcPr>
            <w:tcW w:w="2340" w:type="dxa"/>
          </w:tcPr>
          <w:p w:rsidR="00BD7C38" w:rsidRPr="00D13EE7" w:rsidRDefault="00BD7C38" w:rsidP="00BD7C38">
            <w:pPr>
              <w:spacing w:line="276" w:lineRule="auto"/>
              <w:jc w:val="center"/>
              <w:rPr>
                <w:rFonts w:cs="Times New Roman"/>
                <w:sz w:val="20"/>
                <w:szCs w:val="20"/>
              </w:rPr>
            </w:pPr>
            <w:r>
              <w:rPr>
                <w:rFonts w:cs="Times New Roman"/>
                <w:sz w:val="20"/>
                <w:szCs w:val="20"/>
              </w:rPr>
              <w:t xml:space="preserve">Dengan </w:t>
            </w:r>
            <w:r w:rsidRPr="00CF6F91">
              <w:rPr>
                <w:rFonts w:cs="Times New Roman"/>
                <w:i/>
                <w:sz w:val="20"/>
                <w:szCs w:val="20"/>
              </w:rPr>
              <w:t>stopword</w:t>
            </w:r>
          </w:p>
        </w:tc>
        <w:tc>
          <w:tcPr>
            <w:tcW w:w="1419" w:type="dxa"/>
          </w:tcPr>
          <w:p w:rsidR="00BD7C38" w:rsidRDefault="00BD7C38" w:rsidP="00BD7C38">
            <w:pPr>
              <w:spacing w:line="276" w:lineRule="auto"/>
              <w:jc w:val="center"/>
              <w:rPr>
                <w:rFonts w:cs="Times New Roman"/>
                <w:sz w:val="20"/>
                <w:szCs w:val="20"/>
              </w:rPr>
            </w:pPr>
          </w:p>
        </w:tc>
        <w:tc>
          <w:tcPr>
            <w:tcW w:w="1170" w:type="dxa"/>
          </w:tcPr>
          <w:p w:rsidR="00BD7C38" w:rsidRDefault="00BD7C38" w:rsidP="00BD7C38">
            <w:pPr>
              <w:spacing w:line="276" w:lineRule="auto"/>
              <w:jc w:val="center"/>
              <w:rPr>
                <w:rFonts w:cs="Times New Roman"/>
                <w:sz w:val="20"/>
                <w:szCs w:val="20"/>
              </w:rPr>
            </w:pPr>
          </w:p>
        </w:tc>
        <w:tc>
          <w:tcPr>
            <w:tcW w:w="1165" w:type="dxa"/>
          </w:tcPr>
          <w:p w:rsidR="00BD7C38" w:rsidRDefault="00BD7C38" w:rsidP="00BD7C38">
            <w:pPr>
              <w:spacing w:line="276" w:lineRule="auto"/>
              <w:jc w:val="center"/>
              <w:rPr>
                <w:rFonts w:cs="Times New Roman"/>
                <w:sz w:val="20"/>
                <w:szCs w:val="20"/>
              </w:rPr>
            </w:pPr>
          </w:p>
        </w:tc>
      </w:tr>
      <w:tr w:rsidR="00BD7C38" w:rsidTr="00BC698D">
        <w:tc>
          <w:tcPr>
            <w:tcW w:w="831" w:type="dxa"/>
            <w:vMerge/>
          </w:tcPr>
          <w:p w:rsidR="00BD7C38" w:rsidRPr="00CF6F91" w:rsidRDefault="00BD7C38" w:rsidP="00BD7C38">
            <w:pPr>
              <w:spacing w:line="276" w:lineRule="auto"/>
              <w:jc w:val="center"/>
              <w:rPr>
                <w:rFonts w:cs="Times New Roman"/>
                <w:i/>
                <w:sz w:val="20"/>
                <w:szCs w:val="20"/>
              </w:rPr>
            </w:pPr>
          </w:p>
        </w:tc>
        <w:tc>
          <w:tcPr>
            <w:tcW w:w="2340" w:type="dxa"/>
          </w:tcPr>
          <w:p w:rsidR="00BD7C38" w:rsidRPr="00D13EE7" w:rsidRDefault="00BD7C38" w:rsidP="00BD7C38">
            <w:pPr>
              <w:spacing w:line="276" w:lineRule="auto"/>
              <w:jc w:val="center"/>
              <w:rPr>
                <w:rFonts w:cs="Times New Roman"/>
                <w:sz w:val="20"/>
                <w:szCs w:val="20"/>
              </w:rPr>
            </w:pPr>
            <w:r>
              <w:rPr>
                <w:rFonts w:cs="Times New Roman"/>
                <w:sz w:val="20"/>
                <w:szCs w:val="20"/>
              </w:rPr>
              <w:t xml:space="preserve">Tanpa </w:t>
            </w:r>
            <w:r w:rsidRPr="00CF6F91">
              <w:rPr>
                <w:rFonts w:cs="Times New Roman"/>
                <w:i/>
                <w:sz w:val="20"/>
                <w:szCs w:val="20"/>
              </w:rPr>
              <w:t>stopword</w:t>
            </w:r>
          </w:p>
        </w:tc>
        <w:tc>
          <w:tcPr>
            <w:tcW w:w="1419" w:type="dxa"/>
          </w:tcPr>
          <w:p w:rsidR="00BD7C38" w:rsidRDefault="00BD7C38" w:rsidP="00BD7C38">
            <w:pPr>
              <w:spacing w:line="276" w:lineRule="auto"/>
              <w:jc w:val="center"/>
              <w:rPr>
                <w:rFonts w:cs="Times New Roman"/>
                <w:sz w:val="20"/>
                <w:szCs w:val="20"/>
              </w:rPr>
            </w:pPr>
          </w:p>
        </w:tc>
        <w:tc>
          <w:tcPr>
            <w:tcW w:w="1170" w:type="dxa"/>
          </w:tcPr>
          <w:p w:rsidR="00BD7C38" w:rsidRDefault="00BD7C38" w:rsidP="00BD7C38">
            <w:pPr>
              <w:spacing w:line="276" w:lineRule="auto"/>
              <w:jc w:val="center"/>
              <w:rPr>
                <w:rFonts w:cs="Times New Roman"/>
                <w:sz w:val="20"/>
                <w:szCs w:val="20"/>
              </w:rPr>
            </w:pPr>
          </w:p>
        </w:tc>
        <w:tc>
          <w:tcPr>
            <w:tcW w:w="1165" w:type="dxa"/>
          </w:tcPr>
          <w:p w:rsidR="00BD7C38" w:rsidRDefault="00BD7C38" w:rsidP="00BD7C38">
            <w:pPr>
              <w:spacing w:line="276" w:lineRule="auto"/>
              <w:jc w:val="center"/>
              <w:rPr>
                <w:rFonts w:cs="Times New Roman"/>
                <w:sz w:val="20"/>
                <w:szCs w:val="20"/>
              </w:rPr>
            </w:pPr>
          </w:p>
        </w:tc>
      </w:tr>
      <w:tr w:rsidR="00BD7C38" w:rsidTr="00BC698D">
        <w:tc>
          <w:tcPr>
            <w:tcW w:w="831" w:type="dxa"/>
            <w:vMerge w:val="restart"/>
          </w:tcPr>
          <w:p w:rsidR="00BD7C38" w:rsidRPr="001535B6" w:rsidRDefault="00BD7C38" w:rsidP="00BD7C38">
            <w:pPr>
              <w:spacing w:line="276" w:lineRule="auto"/>
              <w:jc w:val="center"/>
              <w:rPr>
                <w:rFonts w:cs="Times New Roman"/>
                <w:sz w:val="20"/>
                <w:szCs w:val="20"/>
              </w:rPr>
            </w:pPr>
            <w:r>
              <w:rPr>
                <w:rFonts w:cs="Times New Roman"/>
                <w:sz w:val="20"/>
                <w:szCs w:val="20"/>
              </w:rPr>
              <w:t>5</w:t>
            </w:r>
          </w:p>
        </w:tc>
        <w:tc>
          <w:tcPr>
            <w:tcW w:w="2340" w:type="dxa"/>
          </w:tcPr>
          <w:p w:rsidR="00BD7C38" w:rsidRPr="00D13EE7" w:rsidRDefault="00BD7C38" w:rsidP="00BD7C38">
            <w:pPr>
              <w:spacing w:line="276" w:lineRule="auto"/>
              <w:jc w:val="center"/>
              <w:rPr>
                <w:rFonts w:cs="Times New Roman"/>
                <w:sz w:val="20"/>
                <w:szCs w:val="20"/>
              </w:rPr>
            </w:pPr>
            <w:r>
              <w:rPr>
                <w:rFonts w:cs="Times New Roman"/>
                <w:sz w:val="20"/>
                <w:szCs w:val="20"/>
              </w:rPr>
              <w:t xml:space="preserve">Dengan </w:t>
            </w:r>
            <w:r w:rsidRPr="00CF6F91">
              <w:rPr>
                <w:rFonts w:cs="Times New Roman"/>
                <w:i/>
                <w:sz w:val="20"/>
                <w:szCs w:val="20"/>
              </w:rPr>
              <w:t>stopword</w:t>
            </w:r>
          </w:p>
        </w:tc>
        <w:tc>
          <w:tcPr>
            <w:tcW w:w="1419" w:type="dxa"/>
          </w:tcPr>
          <w:p w:rsidR="00BD7C38" w:rsidRDefault="00BD7C38" w:rsidP="00BD7C38">
            <w:pPr>
              <w:spacing w:line="276" w:lineRule="auto"/>
              <w:jc w:val="center"/>
              <w:rPr>
                <w:rFonts w:cs="Times New Roman"/>
                <w:sz w:val="20"/>
                <w:szCs w:val="20"/>
              </w:rPr>
            </w:pPr>
          </w:p>
        </w:tc>
        <w:tc>
          <w:tcPr>
            <w:tcW w:w="1170" w:type="dxa"/>
          </w:tcPr>
          <w:p w:rsidR="00BD7C38" w:rsidRDefault="00BD7C38" w:rsidP="00BD7C38">
            <w:pPr>
              <w:spacing w:line="276" w:lineRule="auto"/>
              <w:jc w:val="center"/>
              <w:rPr>
                <w:rFonts w:cs="Times New Roman"/>
                <w:sz w:val="20"/>
                <w:szCs w:val="20"/>
              </w:rPr>
            </w:pPr>
          </w:p>
        </w:tc>
        <w:tc>
          <w:tcPr>
            <w:tcW w:w="1165" w:type="dxa"/>
          </w:tcPr>
          <w:p w:rsidR="00BD7C38" w:rsidRDefault="00BD7C38" w:rsidP="00BD7C38">
            <w:pPr>
              <w:spacing w:line="276" w:lineRule="auto"/>
              <w:jc w:val="center"/>
              <w:rPr>
                <w:rFonts w:cs="Times New Roman"/>
                <w:sz w:val="20"/>
                <w:szCs w:val="20"/>
              </w:rPr>
            </w:pPr>
          </w:p>
        </w:tc>
      </w:tr>
      <w:tr w:rsidR="00BD7C38" w:rsidTr="00BC698D">
        <w:tc>
          <w:tcPr>
            <w:tcW w:w="831" w:type="dxa"/>
            <w:vMerge/>
          </w:tcPr>
          <w:p w:rsidR="00BD7C38" w:rsidRPr="00CF6F91" w:rsidRDefault="00BD7C38" w:rsidP="00BD7C38">
            <w:pPr>
              <w:spacing w:line="276" w:lineRule="auto"/>
              <w:jc w:val="center"/>
              <w:rPr>
                <w:rFonts w:cs="Times New Roman"/>
                <w:i/>
                <w:sz w:val="20"/>
                <w:szCs w:val="20"/>
              </w:rPr>
            </w:pPr>
          </w:p>
        </w:tc>
        <w:tc>
          <w:tcPr>
            <w:tcW w:w="2340" w:type="dxa"/>
          </w:tcPr>
          <w:p w:rsidR="00BD7C38" w:rsidRPr="00D13EE7" w:rsidRDefault="00BD7C38" w:rsidP="00BD7C38">
            <w:pPr>
              <w:spacing w:line="276" w:lineRule="auto"/>
              <w:jc w:val="center"/>
              <w:rPr>
                <w:rFonts w:cs="Times New Roman"/>
                <w:sz w:val="20"/>
                <w:szCs w:val="20"/>
              </w:rPr>
            </w:pPr>
            <w:r>
              <w:rPr>
                <w:rFonts w:cs="Times New Roman"/>
                <w:sz w:val="20"/>
                <w:szCs w:val="20"/>
              </w:rPr>
              <w:t xml:space="preserve">Tanpa </w:t>
            </w:r>
            <w:r w:rsidRPr="00CF6F91">
              <w:rPr>
                <w:rFonts w:cs="Times New Roman"/>
                <w:i/>
                <w:sz w:val="20"/>
                <w:szCs w:val="20"/>
              </w:rPr>
              <w:t>stopword</w:t>
            </w:r>
          </w:p>
        </w:tc>
        <w:tc>
          <w:tcPr>
            <w:tcW w:w="1419" w:type="dxa"/>
          </w:tcPr>
          <w:p w:rsidR="00BD7C38" w:rsidRDefault="00BD7C38" w:rsidP="00BD7C38">
            <w:pPr>
              <w:spacing w:line="276" w:lineRule="auto"/>
              <w:jc w:val="center"/>
              <w:rPr>
                <w:rFonts w:cs="Times New Roman"/>
                <w:sz w:val="20"/>
                <w:szCs w:val="20"/>
              </w:rPr>
            </w:pPr>
          </w:p>
        </w:tc>
        <w:tc>
          <w:tcPr>
            <w:tcW w:w="1170" w:type="dxa"/>
          </w:tcPr>
          <w:p w:rsidR="00BD7C38" w:rsidRDefault="00BD7C38" w:rsidP="00BD7C38">
            <w:pPr>
              <w:spacing w:line="276" w:lineRule="auto"/>
              <w:jc w:val="center"/>
              <w:rPr>
                <w:rFonts w:cs="Times New Roman"/>
                <w:sz w:val="20"/>
                <w:szCs w:val="20"/>
              </w:rPr>
            </w:pPr>
          </w:p>
        </w:tc>
        <w:tc>
          <w:tcPr>
            <w:tcW w:w="1165" w:type="dxa"/>
          </w:tcPr>
          <w:p w:rsidR="00BD7C38" w:rsidRDefault="00BD7C38" w:rsidP="00BD7C38">
            <w:pPr>
              <w:spacing w:line="276" w:lineRule="auto"/>
              <w:jc w:val="center"/>
              <w:rPr>
                <w:rFonts w:cs="Times New Roman"/>
                <w:sz w:val="20"/>
                <w:szCs w:val="20"/>
              </w:rPr>
            </w:pPr>
          </w:p>
        </w:tc>
      </w:tr>
      <w:tr w:rsidR="00BD7C38" w:rsidTr="00BC698D">
        <w:tc>
          <w:tcPr>
            <w:tcW w:w="3171" w:type="dxa"/>
            <w:gridSpan w:val="2"/>
          </w:tcPr>
          <w:p w:rsidR="00BD7C38" w:rsidRPr="001535B6" w:rsidRDefault="00BD7C38" w:rsidP="00BD7C38">
            <w:pPr>
              <w:spacing w:line="276" w:lineRule="auto"/>
              <w:jc w:val="center"/>
              <w:rPr>
                <w:rFonts w:cs="Times New Roman"/>
                <w:b/>
                <w:sz w:val="20"/>
                <w:szCs w:val="20"/>
              </w:rPr>
            </w:pPr>
            <w:r w:rsidRPr="001535B6">
              <w:rPr>
                <w:rFonts w:cs="Times New Roman"/>
                <w:b/>
                <w:sz w:val="20"/>
                <w:szCs w:val="20"/>
              </w:rPr>
              <w:t>Rata-rata</w:t>
            </w:r>
          </w:p>
        </w:tc>
        <w:tc>
          <w:tcPr>
            <w:tcW w:w="1419" w:type="dxa"/>
          </w:tcPr>
          <w:p w:rsidR="00BD7C38" w:rsidRDefault="00BD7C38" w:rsidP="00BD7C38">
            <w:pPr>
              <w:spacing w:line="276" w:lineRule="auto"/>
              <w:jc w:val="center"/>
              <w:rPr>
                <w:rFonts w:cs="Times New Roman"/>
                <w:sz w:val="20"/>
                <w:szCs w:val="20"/>
              </w:rPr>
            </w:pPr>
          </w:p>
        </w:tc>
        <w:tc>
          <w:tcPr>
            <w:tcW w:w="1170" w:type="dxa"/>
          </w:tcPr>
          <w:p w:rsidR="00BD7C38" w:rsidRDefault="00BD7C38" w:rsidP="00BD7C38">
            <w:pPr>
              <w:spacing w:line="276" w:lineRule="auto"/>
              <w:jc w:val="center"/>
              <w:rPr>
                <w:rFonts w:cs="Times New Roman"/>
                <w:sz w:val="20"/>
                <w:szCs w:val="20"/>
              </w:rPr>
            </w:pPr>
          </w:p>
        </w:tc>
        <w:tc>
          <w:tcPr>
            <w:tcW w:w="1165" w:type="dxa"/>
          </w:tcPr>
          <w:p w:rsidR="00BD7C38" w:rsidRDefault="00BD7C38" w:rsidP="00BD7C38">
            <w:pPr>
              <w:spacing w:line="276" w:lineRule="auto"/>
              <w:jc w:val="center"/>
              <w:rPr>
                <w:rFonts w:cs="Times New Roman"/>
                <w:sz w:val="20"/>
                <w:szCs w:val="20"/>
              </w:rPr>
            </w:pPr>
          </w:p>
        </w:tc>
      </w:tr>
    </w:tbl>
    <w:p w:rsidR="00BC698D" w:rsidRDefault="00BC698D" w:rsidP="00BC698D">
      <w:pPr>
        <w:spacing w:line="276" w:lineRule="auto"/>
      </w:pPr>
    </w:p>
    <w:p w:rsidR="00BC698D" w:rsidRDefault="00BC698D" w:rsidP="00BC698D">
      <w:pPr>
        <w:pStyle w:val="Heading2"/>
        <w:spacing w:line="276" w:lineRule="auto"/>
      </w:pPr>
      <w:r>
        <w:t>3.4.2</w:t>
      </w:r>
      <w:r>
        <w:tab/>
        <w:t>Pengujian Sistem</w:t>
      </w:r>
    </w:p>
    <w:p w:rsidR="00F239B6" w:rsidRDefault="00BC698D" w:rsidP="00F239B6">
      <w:pPr>
        <w:spacing w:line="276" w:lineRule="auto"/>
      </w:pPr>
      <w:r>
        <w:tab/>
        <w:t>Pada bagian ini akan dibuat suatu rancangan pengujian sistem. Pembuatan dari rancangan pengujian bertujuan untuk mempersiapkan konsep pengujian yang akan dilakukan untuk mengukur kinerja dari suatu sistem yang telah dibangun. Metode pengujian yang akan digunakan pada peneliti</w:t>
      </w:r>
      <w:r w:rsidR="00F239B6">
        <w:t xml:space="preserve">an ini yaitu </w:t>
      </w:r>
      <w:r w:rsidR="00F239B6" w:rsidRPr="00F239B6">
        <w:rPr>
          <w:i/>
        </w:rPr>
        <w:t>black box testing</w:t>
      </w:r>
      <w:r w:rsidR="00F239B6">
        <w:t>.</w:t>
      </w:r>
    </w:p>
    <w:p w:rsidR="00BC698D" w:rsidRPr="00BC698D" w:rsidRDefault="00BC698D" w:rsidP="00F239B6">
      <w:pPr>
        <w:spacing w:after="240" w:line="276" w:lineRule="auto"/>
        <w:ind w:firstLine="720"/>
      </w:pPr>
      <w:r>
        <w:t xml:space="preserve">Pengujuan dengan </w:t>
      </w:r>
      <w:r w:rsidRPr="00F239B6">
        <w:rPr>
          <w:i/>
        </w:rPr>
        <w:t>black box testing</w:t>
      </w:r>
      <w:r>
        <w:t xml:space="preserve"> bertujuan untuk mengukur kinarja dari suatu perangkat lunak yang telah dibangun. Metode pengujian secara </w:t>
      </w:r>
      <w:r w:rsidRPr="00F239B6">
        <w:rPr>
          <w:i/>
        </w:rPr>
        <w:t>black box</w:t>
      </w:r>
      <w:r>
        <w:t xml:space="preserve"> lebih menekankan pada bagian fungsionalitas dari suatu perangkat lunak sehingga dapat memastikan setiap fungsi yang ada berjalan dengan semestinya. Berikut adalah detail rancangan pengujian dengan menggunakan black box dapat dilihat pada Tabel.</w:t>
      </w:r>
    </w:p>
    <w:p w:rsidR="006C3CCF" w:rsidRPr="006C3CCF" w:rsidRDefault="00D10734" w:rsidP="0053098B">
      <w:pPr>
        <w:pStyle w:val="Heading4"/>
        <w:spacing w:line="276" w:lineRule="auto"/>
        <w:rPr>
          <w:b w:val="0"/>
        </w:rPr>
      </w:pPr>
      <w:bookmarkStart w:id="833" w:name="_Toc57484637"/>
      <w:bookmarkStart w:id="834" w:name="_Toc59477676"/>
      <w:bookmarkStart w:id="835" w:name="_Toc59482879"/>
      <w:bookmarkStart w:id="836" w:name="_Toc60505561"/>
      <w:bookmarkStart w:id="837" w:name="_Toc60505929"/>
      <w:bookmarkStart w:id="838" w:name="_Toc60506071"/>
      <w:r>
        <w:t>Tabel 3.</w:t>
      </w:r>
      <w:r w:rsidR="00305842">
        <w:t>27</w:t>
      </w:r>
      <w:r w:rsidR="006C3CCF">
        <w:rPr>
          <w:b w:val="0"/>
        </w:rPr>
        <w:t xml:space="preserve"> Rancangan Pengujian </w:t>
      </w:r>
      <w:r w:rsidR="006C3CCF" w:rsidRPr="006C3CCF">
        <w:rPr>
          <w:b w:val="0"/>
          <w:i/>
        </w:rPr>
        <w:t>Black Box Testing</w:t>
      </w:r>
      <w:bookmarkEnd w:id="833"/>
      <w:bookmarkEnd w:id="834"/>
      <w:bookmarkEnd w:id="835"/>
      <w:bookmarkEnd w:id="836"/>
      <w:bookmarkEnd w:id="837"/>
      <w:bookmarkEnd w:id="838"/>
    </w:p>
    <w:tbl>
      <w:tblPr>
        <w:tblStyle w:val="TableGrid"/>
        <w:tblW w:w="0" w:type="auto"/>
        <w:tblLook w:val="04A0" w:firstRow="1" w:lastRow="0" w:firstColumn="1" w:lastColumn="0" w:noHBand="0" w:noVBand="1"/>
      </w:tblPr>
      <w:tblGrid>
        <w:gridCol w:w="1165"/>
        <w:gridCol w:w="2250"/>
        <w:gridCol w:w="3240"/>
        <w:gridCol w:w="1080"/>
        <w:gridCol w:w="1051"/>
      </w:tblGrid>
      <w:tr w:rsidR="003D53C4" w:rsidTr="00F763C0">
        <w:tc>
          <w:tcPr>
            <w:tcW w:w="1165" w:type="dxa"/>
            <w:vMerge w:val="restart"/>
            <w:shd w:val="clear" w:color="auto" w:fill="5B9BD5" w:themeFill="accent1"/>
            <w:vAlign w:val="center"/>
          </w:tcPr>
          <w:p w:rsidR="003D53C4" w:rsidRPr="00BD7C38" w:rsidRDefault="003D53C4" w:rsidP="00BD7C38">
            <w:pPr>
              <w:spacing w:line="276" w:lineRule="auto"/>
              <w:jc w:val="center"/>
              <w:rPr>
                <w:rFonts w:cs="Times New Roman"/>
                <w:b/>
                <w:sz w:val="20"/>
                <w:szCs w:val="20"/>
              </w:rPr>
            </w:pPr>
            <w:r w:rsidRPr="00BD7C38">
              <w:rPr>
                <w:rFonts w:cs="Times New Roman"/>
                <w:b/>
                <w:sz w:val="20"/>
                <w:szCs w:val="20"/>
              </w:rPr>
              <w:t>Aktor</w:t>
            </w:r>
          </w:p>
        </w:tc>
        <w:tc>
          <w:tcPr>
            <w:tcW w:w="2250" w:type="dxa"/>
            <w:vMerge w:val="restart"/>
            <w:shd w:val="clear" w:color="auto" w:fill="5B9BD5" w:themeFill="accent1"/>
            <w:vAlign w:val="center"/>
          </w:tcPr>
          <w:p w:rsidR="003D53C4" w:rsidRPr="00BD7C38" w:rsidRDefault="003D53C4" w:rsidP="00BD7C38">
            <w:pPr>
              <w:spacing w:line="276" w:lineRule="auto"/>
              <w:jc w:val="center"/>
              <w:rPr>
                <w:rFonts w:cs="Times New Roman"/>
                <w:b/>
                <w:sz w:val="20"/>
                <w:szCs w:val="20"/>
              </w:rPr>
            </w:pPr>
            <w:r w:rsidRPr="00BD7C38">
              <w:rPr>
                <w:rFonts w:cs="Times New Roman"/>
                <w:b/>
                <w:sz w:val="20"/>
                <w:szCs w:val="20"/>
              </w:rPr>
              <w:t>Halaman</w:t>
            </w:r>
          </w:p>
        </w:tc>
        <w:tc>
          <w:tcPr>
            <w:tcW w:w="3240" w:type="dxa"/>
            <w:vMerge w:val="restart"/>
            <w:shd w:val="clear" w:color="auto" w:fill="5B9BD5" w:themeFill="accent1"/>
            <w:vAlign w:val="center"/>
          </w:tcPr>
          <w:p w:rsidR="003D53C4" w:rsidRPr="00BD7C38" w:rsidRDefault="003D53C4" w:rsidP="00BD7C38">
            <w:pPr>
              <w:spacing w:line="276" w:lineRule="auto"/>
              <w:jc w:val="center"/>
              <w:rPr>
                <w:rFonts w:cs="Times New Roman"/>
                <w:b/>
                <w:sz w:val="20"/>
                <w:szCs w:val="20"/>
              </w:rPr>
            </w:pPr>
            <w:r w:rsidRPr="00BD7C38">
              <w:rPr>
                <w:rFonts w:cs="Times New Roman"/>
                <w:b/>
                <w:sz w:val="20"/>
                <w:szCs w:val="20"/>
              </w:rPr>
              <w:t>Detail Pengujian</w:t>
            </w:r>
          </w:p>
        </w:tc>
        <w:tc>
          <w:tcPr>
            <w:tcW w:w="2131" w:type="dxa"/>
            <w:gridSpan w:val="2"/>
            <w:shd w:val="clear" w:color="auto" w:fill="5B9BD5" w:themeFill="accent1"/>
          </w:tcPr>
          <w:p w:rsidR="003D53C4" w:rsidRPr="00BD7C38" w:rsidRDefault="003D53C4" w:rsidP="00BD7C38">
            <w:pPr>
              <w:spacing w:line="276" w:lineRule="auto"/>
              <w:jc w:val="center"/>
              <w:rPr>
                <w:rFonts w:cs="Times New Roman"/>
                <w:b/>
                <w:sz w:val="20"/>
                <w:szCs w:val="20"/>
              </w:rPr>
            </w:pPr>
            <w:r w:rsidRPr="00BD7C38">
              <w:rPr>
                <w:rFonts w:cs="Times New Roman"/>
                <w:b/>
                <w:sz w:val="20"/>
                <w:szCs w:val="20"/>
              </w:rPr>
              <w:t>Pengujian</w:t>
            </w:r>
          </w:p>
        </w:tc>
      </w:tr>
      <w:tr w:rsidR="003D53C4" w:rsidTr="00F763C0">
        <w:tc>
          <w:tcPr>
            <w:tcW w:w="1165" w:type="dxa"/>
            <w:vMerge/>
            <w:shd w:val="clear" w:color="auto" w:fill="5B9BD5" w:themeFill="accent1"/>
          </w:tcPr>
          <w:p w:rsidR="003D53C4" w:rsidRPr="00BD7C38" w:rsidRDefault="003D53C4" w:rsidP="00BD7C38">
            <w:pPr>
              <w:spacing w:line="276" w:lineRule="auto"/>
              <w:jc w:val="center"/>
              <w:rPr>
                <w:rFonts w:cs="Times New Roman"/>
                <w:b/>
                <w:sz w:val="20"/>
                <w:szCs w:val="20"/>
              </w:rPr>
            </w:pPr>
          </w:p>
        </w:tc>
        <w:tc>
          <w:tcPr>
            <w:tcW w:w="2250" w:type="dxa"/>
            <w:vMerge/>
            <w:shd w:val="clear" w:color="auto" w:fill="5B9BD5" w:themeFill="accent1"/>
          </w:tcPr>
          <w:p w:rsidR="003D53C4" w:rsidRPr="00BD7C38" w:rsidRDefault="003D53C4" w:rsidP="00BD7C38">
            <w:pPr>
              <w:spacing w:line="276" w:lineRule="auto"/>
              <w:jc w:val="center"/>
              <w:rPr>
                <w:rFonts w:cs="Times New Roman"/>
                <w:b/>
                <w:sz w:val="20"/>
                <w:szCs w:val="20"/>
              </w:rPr>
            </w:pPr>
          </w:p>
        </w:tc>
        <w:tc>
          <w:tcPr>
            <w:tcW w:w="3240" w:type="dxa"/>
            <w:vMerge/>
            <w:shd w:val="clear" w:color="auto" w:fill="5B9BD5" w:themeFill="accent1"/>
          </w:tcPr>
          <w:p w:rsidR="003D53C4" w:rsidRPr="00BD7C38" w:rsidRDefault="003D53C4" w:rsidP="00BD7C38">
            <w:pPr>
              <w:spacing w:line="276" w:lineRule="auto"/>
              <w:jc w:val="center"/>
              <w:rPr>
                <w:rFonts w:cs="Times New Roman"/>
                <w:b/>
                <w:sz w:val="20"/>
                <w:szCs w:val="20"/>
              </w:rPr>
            </w:pPr>
          </w:p>
        </w:tc>
        <w:tc>
          <w:tcPr>
            <w:tcW w:w="1080" w:type="dxa"/>
            <w:shd w:val="clear" w:color="auto" w:fill="5B9BD5" w:themeFill="accent1"/>
          </w:tcPr>
          <w:p w:rsidR="003D53C4" w:rsidRPr="00BD7C38" w:rsidRDefault="003D53C4" w:rsidP="00BD7C38">
            <w:pPr>
              <w:spacing w:line="276" w:lineRule="auto"/>
              <w:jc w:val="center"/>
              <w:rPr>
                <w:rFonts w:cs="Times New Roman"/>
                <w:b/>
                <w:sz w:val="20"/>
                <w:szCs w:val="20"/>
              </w:rPr>
            </w:pPr>
            <w:r w:rsidRPr="00BD7C38">
              <w:rPr>
                <w:rFonts w:cs="Times New Roman"/>
                <w:b/>
                <w:sz w:val="20"/>
                <w:szCs w:val="20"/>
              </w:rPr>
              <w:t>Berhasil</w:t>
            </w:r>
          </w:p>
        </w:tc>
        <w:tc>
          <w:tcPr>
            <w:tcW w:w="1051" w:type="dxa"/>
            <w:shd w:val="clear" w:color="auto" w:fill="5B9BD5" w:themeFill="accent1"/>
          </w:tcPr>
          <w:p w:rsidR="003D53C4" w:rsidRPr="00BD7C38" w:rsidRDefault="003D53C4" w:rsidP="00BD7C38">
            <w:pPr>
              <w:spacing w:line="276" w:lineRule="auto"/>
              <w:jc w:val="center"/>
              <w:rPr>
                <w:rFonts w:cs="Times New Roman"/>
                <w:b/>
                <w:sz w:val="20"/>
                <w:szCs w:val="20"/>
              </w:rPr>
            </w:pPr>
            <w:r w:rsidRPr="00BD7C38">
              <w:rPr>
                <w:rFonts w:cs="Times New Roman"/>
                <w:b/>
                <w:sz w:val="20"/>
                <w:szCs w:val="20"/>
              </w:rPr>
              <w:t>Gagal</w:t>
            </w:r>
          </w:p>
        </w:tc>
      </w:tr>
      <w:tr w:rsidR="003D53C4" w:rsidTr="00F763C0">
        <w:tc>
          <w:tcPr>
            <w:tcW w:w="1165" w:type="dxa"/>
            <w:vMerge w:val="restart"/>
          </w:tcPr>
          <w:p w:rsidR="003D53C4" w:rsidRPr="00BD7C38" w:rsidRDefault="003D53C4" w:rsidP="00BD7C38">
            <w:pPr>
              <w:spacing w:line="276" w:lineRule="auto"/>
              <w:jc w:val="center"/>
              <w:rPr>
                <w:rFonts w:cs="Times New Roman"/>
                <w:sz w:val="20"/>
                <w:szCs w:val="20"/>
              </w:rPr>
            </w:pPr>
            <w:r w:rsidRPr="00BD7C38">
              <w:rPr>
                <w:rFonts w:cs="Times New Roman"/>
                <w:sz w:val="20"/>
                <w:szCs w:val="20"/>
              </w:rPr>
              <w:t>Admin</w:t>
            </w:r>
          </w:p>
        </w:tc>
        <w:tc>
          <w:tcPr>
            <w:tcW w:w="2250" w:type="dxa"/>
            <w:vMerge w:val="restart"/>
          </w:tcPr>
          <w:p w:rsidR="003D53C4" w:rsidRPr="00BD7C38" w:rsidRDefault="003D53C4" w:rsidP="00BD7C38">
            <w:pPr>
              <w:spacing w:line="276" w:lineRule="auto"/>
              <w:rPr>
                <w:rFonts w:cs="Times New Roman"/>
                <w:sz w:val="20"/>
                <w:szCs w:val="20"/>
              </w:rPr>
            </w:pPr>
            <w:r w:rsidRPr="00BD7C38">
              <w:rPr>
                <w:rFonts w:cs="Times New Roman"/>
                <w:sz w:val="20"/>
                <w:szCs w:val="20"/>
              </w:rPr>
              <w:t>Login</w:t>
            </w: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Melakukan proses login</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tcPr>
          <w:p w:rsidR="003D53C4" w:rsidRPr="00BD7C38" w:rsidRDefault="003D53C4" w:rsidP="00BD7C38">
            <w:pPr>
              <w:spacing w:line="276" w:lineRule="auto"/>
              <w:rPr>
                <w:rFonts w:cs="Times New Roman"/>
                <w:sz w:val="20"/>
                <w:szCs w:val="20"/>
              </w:rPr>
            </w:pP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Fungsi session</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tcPr>
          <w:p w:rsidR="003D53C4" w:rsidRPr="00BD7C38" w:rsidRDefault="003D53C4" w:rsidP="00BD7C38">
            <w:pPr>
              <w:spacing w:line="276" w:lineRule="auto"/>
              <w:rPr>
                <w:rFonts w:cs="Times New Roman"/>
                <w:sz w:val="20"/>
                <w:szCs w:val="20"/>
              </w:rPr>
            </w:pPr>
            <w:r w:rsidRPr="00BD7C38">
              <w:rPr>
                <w:rFonts w:cs="Times New Roman"/>
                <w:sz w:val="20"/>
                <w:szCs w:val="20"/>
              </w:rPr>
              <w:t>Dashboard</w:t>
            </w: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Menampilkan jumlah data</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val="restart"/>
          </w:tcPr>
          <w:p w:rsidR="003D53C4" w:rsidRPr="00BD7C38" w:rsidRDefault="003D53C4" w:rsidP="00BD7C38">
            <w:pPr>
              <w:spacing w:line="276" w:lineRule="auto"/>
              <w:rPr>
                <w:rFonts w:cs="Times New Roman"/>
                <w:sz w:val="20"/>
                <w:szCs w:val="20"/>
              </w:rPr>
            </w:pPr>
            <w:r w:rsidRPr="00BD7C38">
              <w:rPr>
                <w:rFonts w:cs="Times New Roman"/>
                <w:sz w:val="20"/>
                <w:szCs w:val="20"/>
              </w:rPr>
              <w:t>Data Akun</w:t>
            </w: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Menampilkan data akun</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tcPr>
          <w:p w:rsidR="003D53C4" w:rsidRPr="00BD7C38" w:rsidRDefault="003D53C4" w:rsidP="00BD7C38">
            <w:pPr>
              <w:spacing w:line="276" w:lineRule="auto"/>
              <w:rPr>
                <w:rFonts w:cs="Times New Roman"/>
                <w:sz w:val="20"/>
                <w:szCs w:val="20"/>
              </w:rPr>
            </w:pP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Menambahkan data akun</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tcPr>
          <w:p w:rsidR="003D53C4" w:rsidRPr="00BD7C38" w:rsidRDefault="003D53C4" w:rsidP="00BD7C38">
            <w:pPr>
              <w:spacing w:line="276" w:lineRule="auto"/>
              <w:rPr>
                <w:rFonts w:cs="Times New Roman"/>
                <w:sz w:val="20"/>
                <w:szCs w:val="20"/>
              </w:rPr>
            </w:pP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Mengedit data akun</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tcPr>
          <w:p w:rsidR="003D53C4" w:rsidRPr="00BD7C38" w:rsidRDefault="003D53C4" w:rsidP="00BD7C38">
            <w:pPr>
              <w:spacing w:line="276" w:lineRule="auto"/>
              <w:rPr>
                <w:rFonts w:cs="Times New Roman"/>
                <w:sz w:val="20"/>
                <w:szCs w:val="20"/>
              </w:rPr>
            </w:pP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Menghapus data akun</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val="restart"/>
          </w:tcPr>
          <w:p w:rsidR="003D53C4" w:rsidRPr="00BD7C38" w:rsidRDefault="003D53C4" w:rsidP="00BD7C38">
            <w:pPr>
              <w:spacing w:line="276" w:lineRule="auto"/>
              <w:rPr>
                <w:rFonts w:cs="Times New Roman"/>
                <w:sz w:val="20"/>
                <w:szCs w:val="20"/>
              </w:rPr>
            </w:pPr>
            <w:r w:rsidRPr="00BD7C38">
              <w:rPr>
                <w:rFonts w:cs="Times New Roman"/>
                <w:sz w:val="20"/>
                <w:szCs w:val="20"/>
              </w:rPr>
              <w:t>Data kamus</w:t>
            </w: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Menampilkan data kamus</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tcPr>
          <w:p w:rsidR="003D53C4" w:rsidRPr="00BD7C38" w:rsidRDefault="003D53C4" w:rsidP="00BD7C38">
            <w:pPr>
              <w:spacing w:line="276" w:lineRule="auto"/>
              <w:rPr>
                <w:rFonts w:cs="Times New Roman"/>
                <w:sz w:val="20"/>
                <w:szCs w:val="20"/>
              </w:rPr>
            </w:pP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Menambahkan data kamus</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tcPr>
          <w:p w:rsidR="003D53C4" w:rsidRPr="00BD7C38" w:rsidRDefault="003D53C4" w:rsidP="00BD7C38">
            <w:pPr>
              <w:spacing w:line="276" w:lineRule="auto"/>
              <w:rPr>
                <w:rFonts w:cs="Times New Roman"/>
                <w:sz w:val="20"/>
                <w:szCs w:val="20"/>
              </w:rPr>
            </w:pP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Mengedit data kamus</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tcPr>
          <w:p w:rsidR="003D53C4" w:rsidRPr="00BD7C38" w:rsidRDefault="003D53C4" w:rsidP="00BD7C38">
            <w:pPr>
              <w:spacing w:line="276" w:lineRule="auto"/>
              <w:rPr>
                <w:rFonts w:cs="Times New Roman"/>
                <w:sz w:val="20"/>
                <w:szCs w:val="20"/>
              </w:rPr>
            </w:pP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Menghapus data kamus</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val="restart"/>
          </w:tcPr>
          <w:p w:rsidR="003D53C4" w:rsidRPr="00BD7C38" w:rsidRDefault="003D53C4" w:rsidP="00BD7C38">
            <w:pPr>
              <w:spacing w:line="276" w:lineRule="auto"/>
              <w:rPr>
                <w:rFonts w:cs="Times New Roman"/>
                <w:sz w:val="20"/>
                <w:szCs w:val="20"/>
              </w:rPr>
            </w:pPr>
            <w:r w:rsidRPr="00BD7C38">
              <w:rPr>
                <w:rFonts w:cs="Times New Roman"/>
                <w:sz w:val="20"/>
                <w:szCs w:val="20"/>
              </w:rPr>
              <w:t>Data Stopword</w:t>
            </w: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Menampilkan data stopword</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tcPr>
          <w:p w:rsidR="003D53C4" w:rsidRPr="00BD7C38" w:rsidRDefault="003D53C4" w:rsidP="00BD7C38">
            <w:pPr>
              <w:spacing w:line="276" w:lineRule="auto"/>
              <w:rPr>
                <w:rFonts w:cs="Times New Roman"/>
                <w:sz w:val="20"/>
                <w:szCs w:val="20"/>
              </w:rPr>
            </w:pP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Menambahkan data stopword</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tcPr>
          <w:p w:rsidR="003D53C4" w:rsidRPr="00BD7C38" w:rsidRDefault="003D53C4" w:rsidP="00BD7C38">
            <w:pPr>
              <w:spacing w:line="276" w:lineRule="auto"/>
              <w:rPr>
                <w:rFonts w:cs="Times New Roman"/>
                <w:sz w:val="20"/>
                <w:szCs w:val="20"/>
              </w:rPr>
            </w:pP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Mengedit data stopword</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tcPr>
          <w:p w:rsidR="003D53C4" w:rsidRPr="00BD7C38" w:rsidRDefault="003D53C4" w:rsidP="00BD7C38">
            <w:pPr>
              <w:spacing w:line="276" w:lineRule="auto"/>
              <w:rPr>
                <w:rFonts w:cs="Times New Roman"/>
                <w:sz w:val="20"/>
                <w:szCs w:val="20"/>
              </w:rPr>
            </w:pP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Menghapus data stopword</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val="restart"/>
          </w:tcPr>
          <w:p w:rsidR="003D53C4" w:rsidRPr="00BD7C38" w:rsidRDefault="003D53C4" w:rsidP="00BD7C38">
            <w:pPr>
              <w:spacing w:line="276" w:lineRule="auto"/>
              <w:rPr>
                <w:rFonts w:cs="Times New Roman"/>
                <w:sz w:val="20"/>
                <w:szCs w:val="20"/>
              </w:rPr>
            </w:pPr>
            <w:r w:rsidRPr="00BD7C38">
              <w:rPr>
                <w:rFonts w:cs="Times New Roman"/>
                <w:sz w:val="20"/>
                <w:szCs w:val="20"/>
              </w:rPr>
              <w:t>Data Slangword</w:t>
            </w: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Menampilkan data slangword</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tcPr>
          <w:p w:rsidR="003D53C4" w:rsidRPr="00BD7C38" w:rsidRDefault="003D53C4" w:rsidP="00BD7C38">
            <w:pPr>
              <w:spacing w:line="276" w:lineRule="auto"/>
              <w:rPr>
                <w:rFonts w:cs="Times New Roman"/>
                <w:sz w:val="20"/>
                <w:szCs w:val="20"/>
              </w:rPr>
            </w:pP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Menambahkan data slangword</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tcPr>
          <w:p w:rsidR="003D53C4" w:rsidRPr="00BD7C38" w:rsidRDefault="003D53C4" w:rsidP="00BD7C38">
            <w:pPr>
              <w:spacing w:line="276" w:lineRule="auto"/>
              <w:rPr>
                <w:rFonts w:cs="Times New Roman"/>
                <w:sz w:val="20"/>
                <w:szCs w:val="20"/>
              </w:rPr>
            </w:pP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Mengedit data slangword</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tcPr>
          <w:p w:rsidR="003D53C4" w:rsidRPr="00BD7C38" w:rsidRDefault="003D53C4" w:rsidP="00BD7C38">
            <w:pPr>
              <w:spacing w:line="276" w:lineRule="auto"/>
              <w:rPr>
                <w:rFonts w:cs="Times New Roman"/>
                <w:sz w:val="20"/>
                <w:szCs w:val="20"/>
              </w:rPr>
            </w:pP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Menghapus data slangword</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val="restart"/>
          </w:tcPr>
          <w:p w:rsidR="003D53C4" w:rsidRPr="00BD7C38" w:rsidRDefault="003D53C4" w:rsidP="00BD7C38">
            <w:pPr>
              <w:spacing w:line="276" w:lineRule="auto"/>
              <w:rPr>
                <w:rFonts w:cs="Times New Roman"/>
                <w:sz w:val="20"/>
                <w:szCs w:val="20"/>
              </w:rPr>
            </w:pPr>
            <w:r w:rsidRPr="00BD7C38">
              <w:rPr>
                <w:rFonts w:cs="Times New Roman"/>
                <w:sz w:val="20"/>
                <w:szCs w:val="20"/>
              </w:rPr>
              <w:t>Data Training</w:t>
            </w: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Menampilkan data training</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tcPr>
          <w:p w:rsidR="003D53C4" w:rsidRPr="00BD7C38" w:rsidRDefault="003D53C4" w:rsidP="00BD7C38">
            <w:pPr>
              <w:spacing w:line="276" w:lineRule="auto"/>
              <w:rPr>
                <w:rFonts w:cs="Times New Roman"/>
                <w:sz w:val="20"/>
                <w:szCs w:val="20"/>
              </w:rPr>
            </w:pP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Menambahkan data training</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tcPr>
          <w:p w:rsidR="003D53C4" w:rsidRPr="00BD7C38" w:rsidRDefault="003D53C4" w:rsidP="00BD7C38">
            <w:pPr>
              <w:spacing w:line="276" w:lineRule="auto"/>
              <w:rPr>
                <w:rFonts w:cs="Times New Roman"/>
                <w:sz w:val="20"/>
                <w:szCs w:val="20"/>
              </w:rPr>
            </w:pP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Mengedit data training</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tcPr>
          <w:p w:rsidR="003D53C4" w:rsidRPr="00BD7C38" w:rsidRDefault="003D53C4" w:rsidP="00BD7C38">
            <w:pPr>
              <w:spacing w:line="276" w:lineRule="auto"/>
              <w:rPr>
                <w:rFonts w:cs="Times New Roman"/>
                <w:sz w:val="20"/>
                <w:szCs w:val="20"/>
              </w:rPr>
            </w:pP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Menghapus data training</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val="restart"/>
          </w:tcPr>
          <w:p w:rsidR="003D53C4" w:rsidRPr="00BD7C38" w:rsidRDefault="003D53C4" w:rsidP="00BD7C38">
            <w:pPr>
              <w:spacing w:line="276" w:lineRule="auto"/>
              <w:rPr>
                <w:rFonts w:cs="Times New Roman"/>
                <w:sz w:val="20"/>
                <w:szCs w:val="20"/>
              </w:rPr>
            </w:pPr>
            <w:r w:rsidRPr="00BD7C38">
              <w:rPr>
                <w:rFonts w:cs="Times New Roman"/>
                <w:sz w:val="20"/>
                <w:szCs w:val="20"/>
              </w:rPr>
              <w:t>Data Kategori</w:t>
            </w: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Menampilkan data kategori</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tcPr>
          <w:p w:rsidR="003D53C4" w:rsidRPr="00BD7C38" w:rsidRDefault="003D53C4" w:rsidP="00BD7C38">
            <w:pPr>
              <w:spacing w:line="276" w:lineRule="auto"/>
              <w:rPr>
                <w:rFonts w:cs="Times New Roman"/>
                <w:sz w:val="20"/>
                <w:szCs w:val="20"/>
              </w:rPr>
            </w:pP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Menambahkan data kategori</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tcPr>
          <w:p w:rsidR="003D53C4" w:rsidRPr="00BD7C38" w:rsidRDefault="003D53C4" w:rsidP="00BD7C38">
            <w:pPr>
              <w:spacing w:line="276" w:lineRule="auto"/>
              <w:rPr>
                <w:rFonts w:cs="Times New Roman"/>
                <w:sz w:val="20"/>
                <w:szCs w:val="20"/>
              </w:rPr>
            </w:pP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Mengedit data kategori</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tcPr>
          <w:p w:rsidR="003D53C4" w:rsidRPr="00BD7C38" w:rsidRDefault="003D53C4" w:rsidP="00BD7C38">
            <w:pPr>
              <w:spacing w:line="276" w:lineRule="auto"/>
              <w:rPr>
                <w:rFonts w:cs="Times New Roman"/>
                <w:sz w:val="20"/>
                <w:szCs w:val="20"/>
              </w:rPr>
            </w:pP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Menghapus data kategori</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tcPr>
          <w:p w:rsidR="003D53C4" w:rsidRPr="00BD7C38" w:rsidRDefault="003D53C4" w:rsidP="00BD7C38">
            <w:pPr>
              <w:spacing w:line="276" w:lineRule="auto"/>
              <w:rPr>
                <w:rFonts w:cs="Times New Roman"/>
                <w:sz w:val="20"/>
                <w:szCs w:val="20"/>
              </w:rPr>
            </w:pPr>
            <w:r w:rsidRPr="00BD7C38">
              <w:rPr>
                <w:rFonts w:cs="Times New Roman"/>
                <w:sz w:val="20"/>
                <w:szCs w:val="20"/>
              </w:rPr>
              <w:t>Preprocessing</w:t>
            </w: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Melakukan proses preprocessing</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tcPr>
          <w:p w:rsidR="003D53C4" w:rsidRPr="00BD7C38" w:rsidRDefault="003D53C4" w:rsidP="00BD7C38">
            <w:pPr>
              <w:spacing w:line="276" w:lineRule="auto"/>
              <w:rPr>
                <w:rFonts w:cs="Times New Roman"/>
                <w:sz w:val="20"/>
                <w:szCs w:val="20"/>
              </w:rPr>
            </w:pP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Menampilkan hasil preprocessing</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val="restart"/>
          </w:tcPr>
          <w:p w:rsidR="003D53C4" w:rsidRPr="00BD7C38" w:rsidRDefault="003D53C4" w:rsidP="00BD7C38">
            <w:pPr>
              <w:spacing w:line="276" w:lineRule="auto"/>
              <w:rPr>
                <w:rFonts w:cs="Times New Roman"/>
                <w:sz w:val="20"/>
                <w:szCs w:val="20"/>
              </w:rPr>
            </w:pPr>
            <w:r w:rsidRPr="00BD7C38">
              <w:rPr>
                <w:rFonts w:cs="Times New Roman"/>
                <w:sz w:val="20"/>
                <w:szCs w:val="20"/>
              </w:rPr>
              <w:t>Uji coba analissis</w:t>
            </w: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Melakukan proses analisis</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tcPr>
          <w:p w:rsidR="003D53C4" w:rsidRPr="00BD7C38" w:rsidRDefault="003D53C4" w:rsidP="00BD7C38">
            <w:pPr>
              <w:spacing w:line="276" w:lineRule="auto"/>
              <w:rPr>
                <w:rFonts w:cs="Times New Roman"/>
                <w:sz w:val="20"/>
                <w:szCs w:val="20"/>
              </w:rPr>
            </w:pP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Menampilkan hasil proses analisis</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val="restart"/>
            <w:tcBorders>
              <w:top w:val="single" w:sz="4" w:space="0" w:color="auto"/>
            </w:tcBorders>
          </w:tcPr>
          <w:p w:rsidR="003D53C4" w:rsidRPr="00BD7C38" w:rsidRDefault="003D53C4" w:rsidP="00BD7C38">
            <w:pPr>
              <w:spacing w:line="276" w:lineRule="auto"/>
              <w:rPr>
                <w:rFonts w:cs="Times New Roman"/>
                <w:sz w:val="20"/>
                <w:szCs w:val="20"/>
              </w:rPr>
            </w:pPr>
            <w:r w:rsidRPr="00BD7C38">
              <w:rPr>
                <w:rFonts w:cs="Times New Roman"/>
                <w:sz w:val="20"/>
                <w:szCs w:val="20"/>
              </w:rPr>
              <w:t>Data Pengujian</w:t>
            </w: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Menampilkan data hasil pengujian</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tcPr>
          <w:p w:rsidR="003D53C4" w:rsidRPr="00BD7C38" w:rsidRDefault="003D53C4" w:rsidP="00BD7C38">
            <w:pPr>
              <w:spacing w:line="276" w:lineRule="auto"/>
              <w:rPr>
                <w:rFonts w:cs="Times New Roman"/>
                <w:sz w:val="20"/>
                <w:szCs w:val="20"/>
              </w:rPr>
            </w:pP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Menampilkan detail hasil pengujian</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tcPr>
          <w:p w:rsidR="003D53C4" w:rsidRPr="00BD7C38" w:rsidRDefault="003D53C4" w:rsidP="00BD7C38">
            <w:pPr>
              <w:spacing w:line="276" w:lineRule="auto"/>
              <w:rPr>
                <w:rFonts w:cs="Times New Roman"/>
                <w:sz w:val="20"/>
                <w:szCs w:val="20"/>
              </w:rPr>
            </w:pPr>
            <w:r w:rsidRPr="00BD7C38">
              <w:rPr>
                <w:rFonts w:cs="Times New Roman"/>
                <w:sz w:val="20"/>
                <w:szCs w:val="20"/>
              </w:rPr>
              <w:t>Model NBC</w:t>
            </w: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Menampilkan akurasi</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tcPr>
          <w:p w:rsidR="003D53C4" w:rsidRPr="00BD7C38" w:rsidRDefault="003D53C4" w:rsidP="00BD7C38">
            <w:pPr>
              <w:spacing w:line="276" w:lineRule="auto"/>
              <w:rPr>
                <w:rFonts w:cs="Times New Roman"/>
                <w:sz w:val="20"/>
                <w:szCs w:val="20"/>
              </w:rPr>
            </w:pPr>
            <w:r w:rsidRPr="00BD7C38">
              <w:rPr>
                <w:rFonts w:cs="Times New Roman"/>
                <w:sz w:val="20"/>
                <w:szCs w:val="20"/>
              </w:rPr>
              <w:t>Halaman Pengunjung</w:t>
            </w: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Berpindah ke halaman user</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val="restart"/>
          </w:tcPr>
          <w:p w:rsidR="003D53C4" w:rsidRPr="00BD7C38" w:rsidRDefault="003D53C4" w:rsidP="00BD7C38">
            <w:pPr>
              <w:spacing w:line="276" w:lineRule="auto"/>
              <w:rPr>
                <w:rFonts w:cs="Times New Roman"/>
                <w:sz w:val="20"/>
                <w:szCs w:val="20"/>
              </w:rPr>
            </w:pPr>
            <w:r w:rsidRPr="00BD7C38">
              <w:rPr>
                <w:rFonts w:cs="Times New Roman"/>
                <w:sz w:val="20"/>
                <w:szCs w:val="20"/>
              </w:rPr>
              <w:t>Pengaturan Akun Admin</w:t>
            </w: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Menampilkan data admin</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tcPr>
          <w:p w:rsidR="003D53C4" w:rsidRPr="00BD7C38" w:rsidRDefault="003D53C4" w:rsidP="00BD7C38">
            <w:pPr>
              <w:spacing w:line="276" w:lineRule="auto"/>
              <w:rPr>
                <w:rFonts w:cs="Times New Roman"/>
                <w:sz w:val="20"/>
                <w:szCs w:val="20"/>
              </w:rPr>
            </w:pP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Menanmbahkan data admin</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tcPr>
          <w:p w:rsidR="003D53C4" w:rsidRPr="00BD7C38" w:rsidRDefault="003D53C4" w:rsidP="00BD7C38">
            <w:pPr>
              <w:spacing w:line="276" w:lineRule="auto"/>
              <w:rPr>
                <w:rFonts w:cs="Times New Roman"/>
                <w:sz w:val="20"/>
                <w:szCs w:val="20"/>
              </w:rPr>
            </w:pP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Mengedit data admin</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tcPr>
          <w:p w:rsidR="003D53C4" w:rsidRPr="00BD7C38" w:rsidRDefault="003D53C4" w:rsidP="00BD7C38">
            <w:pPr>
              <w:spacing w:line="276" w:lineRule="auto"/>
              <w:rPr>
                <w:rFonts w:cs="Times New Roman"/>
                <w:sz w:val="20"/>
                <w:szCs w:val="20"/>
              </w:rPr>
            </w:pP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Menghapus data admin</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tcPr>
          <w:p w:rsidR="003D53C4" w:rsidRPr="00BD7C38" w:rsidRDefault="003D53C4" w:rsidP="00BD7C38">
            <w:pPr>
              <w:spacing w:line="276" w:lineRule="auto"/>
              <w:rPr>
                <w:rFonts w:cs="Times New Roman"/>
                <w:sz w:val="20"/>
                <w:szCs w:val="20"/>
              </w:rPr>
            </w:pPr>
            <w:r w:rsidRPr="00BD7C38">
              <w:rPr>
                <w:rFonts w:cs="Times New Roman"/>
                <w:sz w:val="20"/>
                <w:szCs w:val="20"/>
              </w:rPr>
              <w:t>Keluar</w:t>
            </w: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Fungsi logout</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val="restart"/>
          </w:tcPr>
          <w:p w:rsidR="003D53C4" w:rsidRPr="00BD7C38" w:rsidRDefault="003D53C4" w:rsidP="00BD7C38">
            <w:pPr>
              <w:spacing w:line="276" w:lineRule="auto"/>
              <w:jc w:val="center"/>
              <w:rPr>
                <w:rFonts w:cs="Times New Roman"/>
                <w:sz w:val="20"/>
                <w:szCs w:val="20"/>
              </w:rPr>
            </w:pPr>
            <w:r w:rsidRPr="00BD7C38">
              <w:rPr>
                <w:rFonts w:cs="Times New Roman"/>
                <w:sz w:val="20"/>
                <w:szCs w:val="20"/>
              </w:rPr>
              <w:t>User</w:t>
            </w:r>
          </w:p>
        </w:tc>
        <w:tc>
          <w:tcPr>
            <w:tcW w:w="2250" w:type="dxa"/>
            <w:vMerge w:val="restart"/>
          </w:tcPr>
          <w:p w:rsidR="003D53C4" w:rsidRPr="00BD7C38" w:rsidRDefault="003D53C4" w:rsidP="00BD7C38">
            <w:pPr>
              <w:spacing w:line="276" w:lineRule="auto"/>
              <w:rPr>
                <w:rFonts w:cs="Times New Roman"/>
                <w:sz w:val="20"/>
                <w:szCs w:val="20"/>
              </w:rPr>
            </w:pPr>
            <w:r w:rsidRPr="00BD7C38">
              <w:rPr>
                <w:rFonts w:cs="Times New Roman"/>
                <w:sz w:val="20"/>
                <w:szCs w:val="20"/>
              </w:rPr>
              <w:t>Dashboard</w:t>
            </w: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Input data analisis</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r w:rsidR="003D53C4" w:rsidTr="00F763C0">
        <w:tc>
          <w:tcPr>
            <w:tcW w:w="1165" w:type="dxa"/>
            <w:vMerge/>
          </w:tcPr>
          <w:p w:rsidR="003D53C4" w:rsidRPr="00BD7C38" w:rsidRDefault="003D53C4" w:rsidP="00BD7C38">
            <w:pPr>
              <w:spacing w:line="276" w:lineRule="auto"/>
              <w:rPr>
                <w:rFonts w:cs="Times New Roman"/>
                <w:sz w:val="20"/>
                <w:szCs w:val="20"/>
              </w:rPr>
            </w:pPr>
          </w:p>
        </w:tc>
        <w:tc>
          <w:tcPr>
            <w:tcW w:w="2250" w:type="dxa"/>
            <w:vMerge/>
          </w:tcPr>
          <w:p w:rsidR="003D53C4" w:rsidRPr="00BD7C38" w:rsidRDefault="003D53C4" w:rsidP="00BD7C38">
            <w:pPr>
              <w:spacing w:line="276" w:lineRule="auto"/>
              <w:rPr>
                <w:rFonts w:cs="Times New Roman"/>
                <w:sz w:val="20"/>
                <w:szCs w:val="20"/>
              </w:rPr>
            </w:pPr>
          </w:p>
        </w:tc>
        <w:tc>
          <w:tcPr>
            <w:tcW w:w="3240" w:type="dxa"/>
          </w:tcPr>
          <w:p w:rsidR="003D53C4" w:rsidRPr="00BD7C38" w:rsidRDefault="003D53C4" w:rsidP="00BD7C38">
            <w:pPr>
              <w:spacing w:line="276" w:lineRule="auto"/>
              <w:rPr>
                <w:rFonts w:cs="Times New Roman"/>
                <w:sz w:val="20"/>
                <w:szCs w:val="20"/>
              </w:rPr>
            </w:pPr>
            <w:r w:rsidRPr="00BD7C38">
              <w:rPr>
                <w:rFonts w:cs="Times New Roman"/>
                <w:sz w:val="20"/>
                <w:szCs w:val="20"/>
              </w:rPr>
              <w:t>Menampilkan hasil analisis</w:t>
            </w:r>
          </w:p>
        </w:tc>
        <w:tc>
          <w:tcPr>
            <w:tcW w:w="1080" w:type="dxa"/>
          </w:tcPr>
          <w:p w:rsidR="003D53C4" w:rsidRPr="00BD7C38" w:rsidRDefault="003D53C4" w:rsidP="00BD7C38">
            <w:pPr>
              <w:spacing w:line="276" w:lineRule="auto"/>
              <w:rPr>
                <w:rFonts w:cs="Times New Roman"/>
                <w:sz w:val="20"/>
                <w:szCs w:val="20"/>
              </w:rPr>
            </w:pPr>
          </w:p>
        </w:tc>
        <w:tc>
          <w:tcPr>
            <w:tcW w:w="1051" w:type="dxa"/>
          </w:tcPr>
          <w:p w:rsidR="003D53C4" w:rsidRPr="00BD7C38" w:rsidRDefault="003D53C4" w:rsidP="00BD7C38">
            <w:pPr>
              <w:spacing w:line="276" w:lineRule="auto"/>
              <w:rPr>
                <w:rFonts w:cs="Times New Roman"/>
                <w:sz w:val="20"/>
                <w:szCs w:val="20"/>
              </w:rPr>
            </w:pPr>
          </w:p>
        </w:tc>
      </w:tr>
    </w:tbl>
    <w:p w:rsidR="003D53C4" w:rsidRDefault="003D53C4">
      <w:pPr>
        <w:rPr>
          <w:rFonts w:cs="Times New Roman"/>
        </w:rPr>
      </w:pPr>
    </w:p>
    <w:p w:rsidR="00CF6F91" w:rsidRDefault="00CF6F91">
      <w:pPr>
        <w:rPr>
          <w:rFonts w:cs="Times New Roman"/>
        </w:rPr>
      </w:pPr>
    </w:p>
    <w:p w:rsidR="00BC698D" w:rsidRDefault="00BC698D">
      <w:pPr>
        <w:rPr>
          <w:rFonts w:cs="Times New Roman"/>
        </w:rPr>
      </w:pPr>
    </w:p>
    <w:p w:rsidR="00BC698D" w:rsidRDefault="00BC698D">
      <w:pPr>
        <w:rPr>
          <w:rFonts w:cs="Times New Roman"/>
        </w:rPr>
      </w:pPr>
    </w:p>
    <w:p w:rsidR="00BC698D" w:rsidRDefault="00BC698D">
      <w:pPr>
        <w:rPr>
          <w:rFonts w:cs="Times New Roman"/>
        </w:rPr>
      </w:pPr>
    </w:p>
    <w:p w:rsidR="00BC698D" w:rsidRDefault="00BC698D">
      <w:pPr>
        <w:rPr>
          <w:rFonts w:cs="Times New Roman"/>
        </w:rPr>
      </w:pPr>
    </w:p>
    <w:p w:rsidR="00BC698D" w:rsidRDefault="00BC698D">
      <w:pPr>
        <w:rPr>
          <w:rFonts w:cs="Times New Roman"/>
        </w:rPr>
      </w:pPr>
    </w:p>
    <w:p w:rsidR="00BC698D" w:rsidRDefault="00BC698D">
      <w:pPr>
        <w:rPr>
          <w:rFonts w:cs="Times New Roman"/>
        </w:rPr>
      </w:pPr>
    </w:p>
    <w:p w:rsidR="00F239B6" w:rsidRDefault="00F239B6">
      <w:pPr>
        <w:rPr>
          <w:rFonts w:cs="Times New Roman"/>
        </w:rPr>
      </w:pPr>
    </w:p>
    <w:p w:rsidR="00F239B6" w:rsidRDefault="00F239B6">
      <w:pPr>
        <w:rPr>
          <w:rFonts w:cs="Times New Roman"/>
        </w:rPr>
      </w:pPr>
    </w:p>
    <w:p w:rsidR="00F239B6" w:rsidRDefault="00F239B6">
      <w:pPr>
        <w:rPr>
          <w:rFonts w:cs="Times New Roman"/>
        </w:rPr>
      </w:pPr>
    </w:p>
    <w:p w:rsidR="00F239B6" w:rsidRDefault="00F239B6">
      <w:pPr>
        <w:rPr>
          <w:rFonts w:cs="Times New Roman"/>
        </w:rPr>
      </w:pPr>
    </w:p>
    <w:p w:rsidR="00F239B6" w:rsidRDefault="00F239B6">
      <w:pPr>
        <w:rPr>
          <w:rFonts w:cs="Times New Roman"/>
        </w:rPr>
      </w:pPr>
    </w:p>
    <w:p w:rsidR="00F239B6" w:rsidRDefault="00F239B6">
      <w:pPr>
        <w:rPr>
          <w:rFonts w:cs="Times New Roman"/>
        </w:rPr>
      </w:pPr>
    </w:p>
    <w:p w:rsidR="00F239B6" w:rsidRDefault="00F239B6">
      <w:pPr>
        <w:rPr>
          <w:rFonts w:cs="Times New Roman"/>
        </w:rPr>
      </w:pPr>
    </w:p>
    <w:p w:rsidR="00F239B6" w:rsidRDefault="00F239B6">
      <w:pPr>
        <w:rPr>
          <w:rFonts w:cs="Times New Roman"/>
        </w:rPr>
      </w:pPr>
    </w:p>
    <w:p w:rsidR="00F239B6" w:rsidRPr="001F3D4F" w:rsidRDefault="00F239B6">
      <w:pPr>
        <w:rPr>
          <w:rFonts w:cs="Times New Roman"/>
        </w:rPr>
      </w:pPr>
    </w:p>
    <w:p w:rsidR="00AE79EC" w:rsidRPr="001F3D4F" w:rsidRDefault="00AE79EC" w:rsidP="00AE79EC">
      <w:pPr>
        <w:pStyle w:val="Heading1"/>
      </w:pPr>
      <w:bookmarkStart w:id="839" w:name="_Toc57484638"/>
      <w:bookmarkStart w:id="840" w:name="_Toc59476717"/>
      <w:bookmarkStart w:id="841" w:name="_Toc59477677"/>
      <w:bookmarkStart w:id="842" w:name="_Toc59478162"/>
      <w:bookmarkStart w:id="843" w:name="_Toc59482880"/>
      <w:bookmarkStart w:id="844" w:name="_Toc60489412"/>
      <w:bookmarkStart w:id="845" w:name="_Toc60505563"/>
      <w:bookmarkStart w:id="846" w:name="_Toc60505931"/>
      <w:bookmarkStart w:id="847" w:name="_Toc60506073"/>
      <w:r w:rsidRPr="001F3D4F">
        <w:lastRenderedPageBreak/>
        <w:t>DAFTAR PUSTAKA</w:t>
      </w:r>
      <w:bookmarkEnd w:id="839"/>
      <w:bookmarkEnd w:id="840"/>
      <w:bookmarkEnd w:id="841"/>
      <w:bookmarkEnd w:id="842"/>
      <w:bookmarkEnd w:id="843"/>
      <w:bookmarkEnd w:id="844"/>
      <w:bookmarkEnd w:id="845"/>
      <w:bookmarkEnd w:id="846"/>
      <w:bookmarkEnd w:id="847"/>
    </w:p>
    <w:p w:rsidR="00AE79EC" w:rsidRPr="001F3D4F" w:rsidRDefault="00AE79EC" w:rsidP="0053098B">
      <w:pPr>
        <w:spacing w:line="276" w:lineRule="auto"/>
        <w:rPr>
          <w:rFonts w:cs="Times New Roman"/>
        </w:rPr>
      </w:pPr>
    </w:p>
    <w:p w:rsidR="005371E1" w:rsidRPr="005371E1" w:rsidRDefault="00DE2E78" w:rsidP="005371E1">
      <w:pPr>
        <w:widowControl w:val="0"/>
        <w:autoSpaceDE w:val="0"/>
        <w:autoSpaceDN w:val="0"/>
        <w:adjustRightInd w:val="0"/>
        <w:spacing w:after="200" w:line="240" w:lineRule="auto"/>
        <w:ind w:left="480" w:hanging="480"/>
        <w:rPr>
          <w:rFonts w:cs="Times New Roman"/>
          <w:noProof/>
          <w:szCs w:val="24"/>
        </w:rPr>
      </w:pPr>
      <w:r>
        <w:rPr>
          <w:rFonts w:cs="Times New Roman"/>
        </w:rPr>
        <w:fldChar w:fldCharType="begin" w:fldLock="1"/>
      </w:r>
      <w:r>
        <w:rPr>
          <w:rFonts w:cs="Times New Roman"/>
        </w:rPr>
        <w:instrText xml:space="preserve">ADDIN Mendeley Bibliography CSL_BIBLIOGRAPHY </w:instrText>
      </w:r>
      <w:r>
        <w:rPr>
          <w:rFonts w:cs="Times New Roman"/>
        </w:rPr>
        <w:fldChar w:fldCharType="separate"/>
      </w:r>
      <w:r w:rsidR="005371E1" w:rsidRPr="005371E1">
        <w:rPr>
          <w:rFonts w:cs="Times New Roman"/>
          <w:noProof/>
          <w:szCs w:val="24"/>
        </w:rPr>
        <w:t xml:space="preserve">A. Yani, D. D., Pratiwi, H. S., &amp; Muhardi, H. (2019). Implementasi Web Scraping untuk Pengambilan Data pada Situs Marketplace. </w:t>
      </w:r>
      <w:r w:rsidR="005371E1" w:rsidRPr="005371E1">
        <w:rPr>
          <w:rFonts w:cs="Times New Roman"/>
          <w:i/>
          <w:iCs/>
          <w:noProof/>
          <w:szCs w:val="24"/>
        </w:rPr>
        <w:t>Jurnal Sistem Dan Teknologi Informasi (JUSTIN)</w:t>
      </w:r>
      <w:r w:rsidR="005371E1" w:rsidRPr="005371E1">
        <w:rPr>
          <w:rFonts w:cs="Times New Roman"/>
          <w:noProof/>
          <w:szCs w:val="24"/>
        </w:rPr>
        <w:t xml:space="preserve">, </w:t>
      </w:r>
      <w:r w:rsidR="005371E1" w:rsidRPr="005371E1">
        <w:rPr>
          <w:rFonts w:cs="Times New Roman"/>
          <w:i/>
          <w:iCs/>
          <w:noProof/>
          <w:szCs w:val="24"/>
        </w:rPr>
        <w:t>7</w:t>
      </w:r>
      <w:r w:rsidR="005371E1" w:rsidRPr="005371E1">
        <w:rPr>
          <w:rFonts w:cs="Times New Roman"/>
          <w:noProof/>
          <w:szCs w:val="24"/>
        </w:rPr>
        <w:t>(4), 257. https://doi.org/10.26418/justin.v7i4.30930</w:t>
      </w:r>
    </w:p>
    <w:p w:rsidR="005371E1" w:rsidRPr="005371E1" w:rsidRDefault="005371E1" w:rsidP="005371E1">
      <w:pPr>
        <w:widowControl w:val="0"/>
        <w:autoSpaceDE w:val="0"/>
        <w:autoSpaceDN w:val="0"/>
        <w:adjustRightInd w:val="0"/>
        <w:spacing w:after="200" w:line="240" w:lineRule="auto"/>
        <w:ind w:left="480" w:hanging="480"/>
        <w:rPr>
          <w:rFonts w:cs="Times New Roman"/>
          <w:noProof/>
          <w:szCs w:val="24"/>
        </w:rPr>
      </w:pPr>
      <w:r w:rsidRPr="005371E1">
        <w:rPr>
          <w:rFonts w:cs="Times New Roman"/>
          <w:noProof/>
          <w:szCs w:val="24"/>
        </w:rPr>
        <w:t xml:space="preserve">Akbari, M. I. H. A. D., Novianty, A., &amp; Casi, S. (2017). Analisis Sentimen Menggunakan Metode Learning Vector Quantization Sentiment Analysis Using Learning Vector Quantization Method. </w:t>
      </w:r>
      <w:r w:rsidRPr="005371E1">
        <w:rPr>
          <w:rFonts w:cs="Times New Roman"/>
          <w:i/>
          <w:iCs/>
          <w:noProof/>
          <w:szCs w:val="24"/>
        </w:rPr>
        <w:t>E-Proceeding of Engineering</w:t>
      </w:r>
      <w:r w:rsidRPr="005371E1">
        <w:rPr>
          <w:rFonts w:cs="Times New Roman"/>
          <w:noProof/>
          <w:szCs w:val="24"/>
        </w:rPr>
        <w:t xml:space="preserve">, </w:t>
      </w:r>
      <w:r w:rsidRPr="005371E1">
        <w:rPr>
          <w:rFonts w:cs="Times New Roman"/>
          <w:i/>
          <w:iCs/>
          <w:noProof/>
          <w:szCs w:val="24"/>
        </w:rPr>
        <w:t>4</w:t>
      </w:r>
      <w:r w:rsidRPr="005371E1">
        <w:rPr>
          <w:rFonts w:cs="Times New Roman"/>
          <w:noProof/>
          <w:szCs w:val="24"/>
        </w:rPr>
        <w:t>(2), 2283–2292. https://openlibrary.telkomuniversity.ac.id/pustaka/files/135356/jurnal_eproc/analisis-sentimen-menggunakan-metode-learning-vector-quantization.pdf</w:t>
      </w:r>
    </w:p>
    <w:p w:rsidR="005371E1" w:rsidRPr="005371E1" w:rsidRDefault="005371E1" w:rsidP="005371E1">
      <w:pPr>
        <w:widowControl w:val="0"/>
        <w:autoSpaceDE w:val="0"/>
        <w:autoSpaceDN w:val="0"/>
        <w:adjustRightInd w:val="0"/>
        <w:spacing w:after="200" w:line="240" w:lineRule="auto"/>
        <w:ind w:left="480" w:hanging="480"/>
        <w:rPr>
          <w:rFonts w:cs="Times New Roman"/>
          <w:noProof/>
          <w:szCs w:val="24"/>
        </w:rPr>
      </w:pPr>
      <w:r w:rsidRPr="005371E1">
        <w:rPr>
          <w:rFonts w:cs="Times New Roman"/>
          <w:noProof/>
          <w:szCs w:val="24"/>
        </w:rPr>
        <w:t xml:space="preserve">Antinasari, P., Perdana, R. S., &amp; Fauzi, M. A. (2017). Analisis Sentimen Tentang Opini Film Pada Dokumen Twitter Berbahasa Indonesia Menggunakan Naive Bayes Dengan Perbaikan Kata Tidak Baku. </w:t>
      </w:r>
      <w:r w:rsidRPr="005371E1">
        <w:rPr>
          <w:rFonts w:cs="Times New Roman"/>
          <w:i/>
          <w:iCs/>
          <w:noProof/>
          <w:szCs w:val="24"/>
        </w:rPr>
        <w:t>Jurnal Pengembangan Teknologi Informasi Dan Ilmu Komputer</w:t>
      </w:r>
      <w:r w:rsidRPr="005371E1">
        <w:rPr>
          <w:rFonts w:cs="Times New Roman"/>
          <w:noProof/>
          <w:szCs w:val="24"/>
        </w:rPr>
        <w:t xml:space="preserve">, </w:t>
      </w:r>
      <w:r w:rsidRPr="005371E1">
        <w:rPr>
          <w:rFonts w:cs="Times New Roman"/>
          <w:i/>
          <w:iCs/>
          <w:noProof/>
          <w:szCs w:val="24"/>
        </w:rPr>
        <w:t>1</w:t>
      </w:r>
      <w:r w:rsidRPr="005371E1">
        <w:rPr>
          <w:rFonts w:cs="Times New Roman"/>
          <w:noProof/>
          <w:szCs w:val="24"/>
        </w:rPr>
        <w:t>(12), 1733–1741.</w:t>
      </w:r>
    </w:p>
    <w:p w:rsidR="005371E1" w:rsidRPr="005371E1" w:rsidRDefault="005371E1" w:rsidP="005371E1">
      <w:pPr>
        <w:widowControl w:val="0"/>
        <w:autoSpaceDE w:val="0"/>
        <w:autoSpaceDN w:val="0"/>
        <w:adjustRightInd w:val="0"/>
        <w:spacing w:after="200" w:line="240" w:lineRule="auto"/>
        <w:ind w:left="480" w:hanging="480"/>
        <w:rPr>
          <w:rFonts w:cs="Times New Roman"/>
          <w:noProof/>
          <w:szCs w:val="24"/>
        </w:rPr>
      </w:pPr>
      <w:r w:rsidRPr="005371E1">
        <w:rPr>
          <w:rFonts w:cs="Times New Roman"/>
          <w:noProof/>
          <w:szCs w:val="24"/>
        </w:rPr>
        <w:t xml:space="preserve">Buntoro, G. A. (2017). Analisis Sentimen Calon Gubernur DKI Jakarta 2017 Di Twitter. </w:t>
      </w:r>
      <w:r w:rsidRPr="005371E1">
        <w:rPr>
          <w:rFonts w:cs="Times New Roman"/>
          <w:i/>
          <w:iCs/>
          <w:noProof/>
          <w:szCs w:val="24"/>
        </w:rPr>
        <w:t>INTEGER: Journal of Information Technology</w:t>
      </w:r>
      <w:r w:rsidRPr="005371E1">
        <w:rPr>
          <w:rFonts w:cs="Times New Roman"/>
          <w:noProof/>
          <w:szCs w:val="24"/>
        </w:rPr>
        <w:t xml:space="preserve">, </w:t>
      </w:r>
      <w:r w:rsidRPr="005371E1">
        <w:rPr>
          <w:rFonts w:cs="Times New Roman"/>
          <w:i/>
          <w:iCs/>
          <w:noProof/>
          <w:szCs w:val="24"/>
        </w:rPr>
        <w:t>1</w:t>
      </w:r>
      <w:r w:rsidRPr="005371E1">
        <w:rPr>
          <w:rFonts w:cs="Times New Roman"/>
          <w:noProof/>
          <w:szCs w:val="24"/>
        </w:rPr>
        <w:t>(1), 32–41. https://www.researchgate.net/profile/Ghulam_Buntoro/publication/316617194_Analisis_Sentimen_Calon_Gubernur_DKI_Jakarta_2017_Di_Twitter/links/5907eee44585152d2e9ff992/Analisis-Sentimen-Calon-Gubernur-DKI-Jakarta-2017-Di-Twitter.pdf</w:t>
      </w:r>
    </w:p>
    <w:p w:rsidR="005371E1" w:rsidRPr="005371E1" w:rsidRDefault="005371E1" w:rsidP="005371E1">
      <w:pPr>
        <w:widowControl w:val="0"/>
        <w:autoSpaceDE w:val="0"/>
        <w:autoSpaceDN w:val="0"/>
        <w:adjustRightInd w:val="0"/>
        <w:spacing w:after="200" w:line="240" w:lineRule="auto"/>
        <w:ind w:left="480" w:hanging="480"/>
        <w:rPr>
          <w:rFonts w:cs="Times New Roman"/>
          <w:noProof/>
          <w:szCs w:val="24"/>
        </w:rPr>
      </w:pPr>
      <w:r w:rsidRPr="005371E1">
        <w:rPr>
          <w:rFonts w:cs="Times New Roman"/>
          <w:noProof/>
          <w:szCs w:val="24"/>
        </w:rPr>
        <w:t xml:space="preserve">Ghag, K. V., &amp; Shah, K. (2016). Comparative analysis of effect of stopwords removal on sentiment classification. </w:t>
      </w:r>
      <w:r w:rsidRPr="005371E1">
        <w:rPr>
          <w:rFonts w:cs="Times New Roman"/>
          <w:i/>
          <w:iCs/>
          <w:noProof/>
          <w:szCs w:val="24"/>
        </w:rPr>
        <w:t>IEEE International Conference on Computer Communication and Control, IC4 2015</w:t>
      </w:r>
      <w:r w:rsidRPr="005371E1">
        <w:rPr>
          <w:rFonts w:cs="Times New Roman"/>
          <w:noProof/>
          <w:szCs w:val="24"/>
        </w:rPr>
        <w:t>, 2–7. https://doi.org/10.1109/IC4.2015.7375527</w:t>
      </w:r>
    </w:p>
    <w:p w:rsidR="005371E1" w:rsidRPr="005371E1" w:rsidRDefault="005371E1" w:rsidP="005371E1">
      <w:pPr>
        <w:widowControl w:val="0"/>
        <w:autoSpaceDE w:val="0"/>
        <w:autoSpaceDN w:val="0"/>
        <w:adjustRightInd w:val="0"/>
        <w:spacing w:after="200" w:line="240" w:lineRule="auto"/>
        <w:ind w:left="480" w:hanging="480"/>
        <w:rPr>
          <w:rFonts w:cs="Times New Roman"/>
          <w:noProof/>
          <w:szCs w:val="24"/>
        </w:rPr>
      </w:pPr>
      <w:r w:rsidRPr="005371E1">
        <w:rPr>
          <w:rFonts w:cs="Times New Roman"/>
          <w:noProof/>
          <w:szCs w:val="24"/>
        </w:rPr>
        <w:t xml:space="preserve">Haddi, E., Liu, X., &amp; Shi, Y. (2013). The role of text pre-processing in sentiment analysis. </w:t>
      </w:r>
      <w:r w:rsidRPr="005371E1">
        <w:rPr>
          <w:rFonts w:cs="Times New Roman"/>
          <w:i/>
          <w:iCs/>
          <w:noProof/>
          <w:szCs w:val="24"/>
        </w:rPr>
        <w:t>Procedia Computer Science</w:t>
      </w:r>
      <w:r w:rsidRPr="005371E1">
        <w:rPr>
          <w:rFonts w:cs="Times New Roman"/>
          <w:noProof/>
          <w:szCs w:val="24"/>
        </w:rPr>
        <w:t xml:space="preserve">, </w:t>
      </w:r>
      <w:r w:rsidRPr="005371E1">
        <w:rPr>
          <w:rFonts w:cs="Times New Roman"/>
          <w:i/>
          <w:iCs/>
          <w:noProof/>
          <w:szCs w:val="24"/>
        </w:rPr>
        <w:t>17</w:t>
      </w:r>
      <w:r w:rsidRPr="005371E1">
        <w:rPr>
          <w:rFonts w:cs="Times New Roman"/>
          <w:noProof/>
          <w:szCs w:val="24"/>
        </w:rPr>
        <w:t>, 26–32. https://doi.org/10.1016/j.procs.2013.05.005</w:t>
      </w:r>
    </w:p>
    <w:p w:rsidR="005371E1" w:rsidRPr="005371E1" w:rsidRDefault="005371E1" w:rsidP="005371E1">
      <w:pPr>
        <w:widowControl w:val="0"/>
        <w:autoSpaceDE w:val="0"/>
        <w:autoSpaceDN w:val="0"/>
        <w:adjustRightInd w:val="0"/>
        <w:spacing w:after="200" w:line="240" w:lineRule="auto"/>
        <w:ind w:left="480" w:hanging="480"/>
        <w:rPr>
          <w:rFonts w:cs="Times New Roman"/>
          <w:noProof/>
          <w:szCs w:val="24"/>
        </w:rPr>
      </w:pPr>
      <w:r w:rsidRPr="005371E1">
        <w:rPr>
          <w:rFonts w:cs="Times New Roman"/>
          <w:noProof/>
          <w:szCs w:val="24"/>
        </w:rPr>
        <w:t xml:space="preserve">Han, J., Kamber, M., &amp; Pei, J. (2014). Data mining: Data mining concepts and techniques. In </w:t>
      </w:r>
      <w:r w:rsidRPr="005371E1">
        <w:rPr>
          <w:rFonts w:cs="Times New Roman"/>
          <w:i/>
          <w:iCs/>
          <w:noProof/>
          <w:szCs w:val="24"/>
        </w:rPr>
        <w:t>Proceedings - 2013 International Conference on Machine Intelligence Research and Advancement, ICMIRA 2013</w:t>
      </w:r>
      <w:r w:rsidRPr="005371E1">
        <w:rPr>
          <w:rFonts w:cs="Times New Roman"/>
          <w:noProof/>
          <w:szCs w:val="24"/>
        </w:rPr>
        <w:t>. https://doi.org/10.1109/ICMIRA.2013.45</w:t>
      </w:r>
    </w:p>
    <w:p w:rsidR="005371E1" w:rsidRPr="005371E1" w:rsidRDefault="005371E1" w:rsidP="005371E1">
      <w:pPr>
        <w:widowControl w:val="0"/>
        <w:autoSpaceDE w:val="0"/>
        <w:autoSpaceDN w:val="0"/>
        <w:adjustRightInd w:val="0"/>
        <w:spacing w:after="200" w:line="240" w:lineRule="auto"/>
        <w:ind w:left="480" w:hanging="480"/>
        <w:rPr>
          <w:rFonts w:cs="Times New Roman"/>
          <w:noProof/>
          <w:szCs w:val="24"/>
        </w:rPr>
      </w:pPr>
      <w:r w:rsidRPr="005371E1">
        <w:rPr>
          <w:rFonts w:cs="Times New Roman"/>
          <w:noProof/>
          <w:szCs w:val="24"/>
        </w:rPr>
        <w:t xml:space="preserve">Haq, F. U., Rachmat, H., Pascasarja, S., &amp; Padjadjaran, U. (2020). </w:t>
      </w:r>
      <w:r w:rsidRPr="005371E1">
        <w:rPr>
          <w:rFonts w:cs="Times New Roman"/>
          <w:i/>
          <w:iCs/>
          <w:noProof/>
          <w:szCs w:val="24"/>
        </w:rPr>
        <w:t>Penggunaan Google Review Sebagai Penilaian Kepuasan</w:t>
      </w:r>
      <w:r w:rsidRPr="005371E1">
        <w:rPr>
          <w:rFonts w:cs="Times New Roman"/>
          <w:noProof/>
          <w:szCs w:val="24"/>
        </w:rPr>
        <w:t xml:space="preserve">. </w:t>
      </w:r>
      <w:r w:rsidRPr="005371E1">
        <w:rPr>
          <w:rFonts w:cs="Times New Roman"/>
          <w:i/>
          <w:iCs/>
          <w:noProof/>
          <w:szCs w:val="24"/>
        </w:rPr>
        <w:t>2</w:t>
      </w:r>
      <w:r w:rsidRPr="005371E1">
        <w:rPr>
          <w:rFonts w:cs="Times New Roman"/>
          <w:noProof/>
          <w:szCs w:val="24"/>
        </w:rPr>
        <w:t>(1), 10–12.</w:t>
      </w:r>
    </w:p>
    <w:p w:rsidR="005371E1" w:rsidRPr="005371E1" w:rsidRDefault="005371E1" w:rsidP="005371E1">
      <w:pPr>
        <w:widowControl w:val="0"/>
        <w:autoSpaceDE w:val="0"/>
        <w:autoSpaceDN w:val="0"/>
        <w:adjustRightInd w:val="0"/>
        <w:spacing w:after="200" w:line="240" w:lineRule="auto"/>
        <w:ind w:left="480" w:hanging="480"/>
        <w:rPr>
          <w:rFonts w:cs="Times New Roman"/>
          <w:noProof/>
          <w:szCs w:val="24"/>
        </w:rPr>
      </w:pPr>
      <w:r w:rsidRPr="005371E1">
        <w:rPr>
          <w:rFonts w:cs="Times New Roman"/>
          <w:noProof/>
          <w:szCs w:val="24"/>
        </w:rPr>
        <w:t xml:space="preserve">Himawan, H., Kaswidjanti, W., Sentimen, A., Sosial, M., &amp; Based, L. (2018). </w:t>
      </w:r>
      <w:r w:rsidRPr="005371E1">
        <w:rPr>
          <w:rFonts w:cs="Times New Roman"/>
          <w:i/>
          <w:iCs/>
          <w:noProof/>
          <w:szCs w:val="24"/>
        </w:rPr>
        <w:t>Metode Lexicon Based Dan Support Vector Machine Untuk Menganalisis Sentimen Pada Media Sosial Sebagai Rekomendasi Oleh-Oleh Favorit</w:t>
      </w:r>
      <w:r w:rsidRPr="005371E1">
        <w:rPr>
          <w:rFonts w:cs="Times New Roman"/>
          <w:noProof/>
          <w:szCs w:val="24"/>
        </w:rPr>
        <w:t xml:space="preserve">. </w:t>
      </w:r>
      <w:r w:rsidRPr="005371E1">
        <w:rPr>
          <w:rFonts w:cs="Times New Roman"/>
          <w:i/>
          <w:iCs/>
          <w:noProof/>
          <w:szCs w:val="24"/>
        </w:rPr>
        <w:t>2018</w:t>
      </w:r>
      <w:r w:rsidRPr="005371E1">
        <w:rPr>
          <w:rFonts w:cs="Times New Roman"/>
          <w:noProof/>
          <w:szCs w:val="24"/>
        </w:rPr>
        <w:t>(November), 235–244.</w:t>
      </w:r>
    </w:p>
    <w:p w:rsidR="005371E1" w:rsidRPr="005371E1" w:rsidRDefault="005371E1" w:rsidP="005371E1">
      <w:pPr>
        <w:widowControl w:val="0"/>
        <w:autoSpaceDE w:val="0"/>
        <w:autoSpaceDN w:val="0"/>
        <w:adjustRightInd w:val="0"/>
        <w:spacing w:after="200" w:line="240" w:lineRule="auto"/>
        <w:ind w:left="480" w:hanging="480"/>
        <w:rPr>
          <w:rFonts w:cs="Times New Roman"/>
          <w:noProof/>
          <w:szCs w:val="24"/>
        </w:rPr>
      </w:pPr>
      <w:r w:rsidRPr="005371E1">
        <w:rPr>
          <w:rFonts w:cs="Times New Roman"/>
          <w:noProof/>
          <w:szCs w:val="24"/>
        </w:rPr>
        <w:t xml:space="preserve">Listiowarni, I. (2019). Implementasi Naïve Bayessian dengan Laplacian Smoothing untuk Peminatan dan Lintas Minat Siswa SMAN 5 Pamekasan. </w:t>
      </w:r>
      <w:r w:rsidRPr="005371E1">
        <w:rPr>
          <w:rFonts w:cs="Times New Roman"/>
          <w:i/>
          <w:iCs/>
          <w:noProof/>
          <w:szCs w:val="24"/>
        </w:rPr>
        <w:t>Jurnal Sisfokom (Sistem Informasi Dan Komputer)</w:t>
      </w:r>
      <w:r w:rsidRPr="005371E1">
        <w:rPr>
          <w:rFonts w:cs="Times New Roman"/>
          <w:noProof/>
          <w:szCs w:val="24"/>
        </w:rPr>
        <w:t xml:space="preserve">, </w:t>
      </w:r>
      <w:r w:rsidRPr="005371E1">
        <w:rPr>
          <w:rFonts w:cs="Times New Roman"/>
          <w:i/>
          <w:iCs/>
          <w:noProof/>
          <w:szCs w:val="24"/>
        </w:rPr>
        <w:t>8</w:t>
      </w:r>
      <w:r w:rsidRPr="005371E1">
        <w:rPr>
          <w:rFonts w:cs="Times New Roman"/>
          <w:noProof/>
          <w:szCs w:val="24"/>
        </w:rPr>
        <w:t>(2), 124. https://doi.org/10.32736/sisfokom.v8i2.652</w:t>
      </w:r>
    </w:p>
    <w:p w:rsidR="005371E1" w:rsidRPr="005371E1" w:rsidRDefault="005371E1" w:rsidP="005371E1">
      <w:pPr>
        <w:widowControl w:val="0"/>
        <w:autoSpaceDE w:val="0"/>
        <w:autoSpaceDN w:val="0"/>
        <w:adjustRightInd w:val="0"/>
        <w:spacing w:after="200" w:line="240" w:lineRule="auto"/>
        <w:ind w:left="480" w:hanging="480"/>
        <w:rPr>
          <w:rFonts w:cs="Times New Roman"/>
          <w:noProof/>
          <w:szCs w:val="24"/>
        </w:rPr>
      </w:pPr>
      <w:r w:rsidRPr="005371E1">
        <w:rPr>
          <w:rFonts w:cs="Times New Roman"/>
          <w:noProof/>
          <w:szCs w:val="24"/>
        </w:rPr>
        <w:t xml:space="preserve">Mahmudy, W. F., &amp; Widodo, A. W. (2014). Klasifikasi Artikel Berita Menggunakan Naive Bayes Classifier yang Dimodifikasi. </w:t>
      </w:r>
      <w:r w:rsidRPr="005371E1">
        <w:rPr>
          <w:rFonts w:cs="Times New Roman"/>
          <w:i/>
          <w:iCs/>
          <w:noProof/>
          <w:szCs w:val="24"/>
        </w:rPr>
        <w:t>Tekno</w:t>
      </w:r>
      <w:r w:rsidRPr="005371E1">
        <w:rPr>
          <w:rFonts w:cs="Times New Roman"/>
          <w:noProof/>
          <w:szCs w:val="24"/>
        </w:rPr>
        <w:t xml:space="preserve">, </w:t>
      </w:r>
      <w:r w:rsidRPr="005371E1">
        <w:rPr>
          <w:rFonts w:cs="Times New Roman"/>
          <w:i/>
          <w:iCs/>
          <w:noProof/>
          <w:szCs w:val="24"/>
        </w:rPr>
        <w:t>21</w:t>
      </w:r>
      <w:r w:rsidRPr="005371E1">
        <w:rPr>
          <w:rFonts w:cs="Times New Roman"/>
          <w:noProof/>
          <w:szCs w:val="24"/>
        </w:rPr>
        <w:t>, 1–10.</w:t>
      </w:r>
    </w:p>
    <w:p w:rsidR="005371E1" w:rsidRPr="005371E1" w:rsidRDefault="005371E1" w:rsidP="005371E1">
      <w:pPr>
        <w:widowControl w:val="0"/>
        <w:autoSpaceDE w:val="0"/>
        <w:autoSpaceDN w:val="0"/>
        <w:adjustRightInd w:val="0"/>
        <w:spacing w:after="200" w:line="240" w:lineRule="auto"/>
        <w:ind w:left="480" w:hanging="480"/>
        <w:rPr>
          <w:rFonts w:cs="Times New Roman"/>
          <w:noProof/>
          <w:szCs w:val="24"/>
        </w:rPr>
      </w:pPr>
      <w:r w:rsidRPr="005371E1">
        <w:rPr>
          <w:rFonts w:cs="Times New Roman"/>
          <w:noProof/>
          <w:szCs w:val="24"/>
        </w:rPr>
        <w:t xml:space="preserve">Manning, C., Prabhakar Raghavan, &amp; Hinrich, S. (2009). An Introduction to Information Retrieval. In </w:t>
      </w:r>
      <w:r w:rsidRPr="005371E1">
        <w:rPr>
          <w:rFonts w:cs="Times New Roman"/>
          <w:i/>
          <w:iCs/>
          <w:noProof/>
          <w:szCs w:val="24"/>
        </w:rPr>
        <w:t>Introduction, An Retrieval, Information</w:t>
      </w:r>
      <w:r w:rsidRPr="005371E1">
        <w:rPr>
          <w:rFonts w:cs="Times New Roman"/>
          <w:noProof/>
          <w:szCs w:val="24"/>
        </w:rPr>
        <w:t xml:space="preserve"> (Issue c).</w:t>
      </w:r>
    </w:p>
    <w:p w:rsidR="005371E1" w:rsidRPr="005371E1" w:rsidRDefault="005371E1" w:rsidP="005371E1">
      <w:pPr>
        <w:widowControl w:val="0"/>
        <w:autoSpaceDE w:val="0"/>
        <w:autoSpaceDN w:val="0"/>
        <w:adjustRightInd w:val="0"/>
        <w:spacing w:after="200" w:line="240" w:lineRule="auto"/>
        <w:ind w:left="480" w:hanging="480"/>
        <w:rPr>
          <w:rFonts w:cs="Times New Roman"/>
          <w:noProof/>
          <w:szCs w:val="24"/>
        </w:rPr>
      </w:pPr>
      <w:r w:rsidRPr="005371E1">
        <w:rPr>
          <w:rFonts w:cs="Times New Roman"/>
          <w:noProof/>
          <w:szCs w:val="24"/>
        </w:rPr>
        <w:lastRenderedPageBreak/>
        <w:t xml:space="preserve">Murnawan, M. (2017). Pemanfaatan Analisis Sentimen Untuk Pemeringkatan Popularitas Tujuan Wisata. </w:t>
      </w:r>
      <w:r w:rsidRPr="005371E1">
        <w:rPr>
          <w:rFonts w:cs="Times New Roman"/>
          <w:i/>
          <w:iCs/>
          <w:noProof/>
          <w:szCs w:val="24"/>
        </w:rPr>
        <w:t>Jurnal Penelitian Pos Dan Informatika</w:t>
      </w:r>
      <w:r w:rsidRPr="005371E1">
        <w:rPr>
          <w:rFonts w:cs="Times New Roman"/>
          <w:noProof/>
          <w:szCs w:val="24"/>
        </w:rPr>
        <w:t xml:space="preserve">, </w:t>
      </w:r>
      <w:r w:rsidRPr="005371E1">
        <w:rPr>
          <w:rFonts w:cs="Times New Roman"/>
          <w:i/>
          <w:iCs/>
          <w:noProof/>
          <w:szCs w:val="24"/>
        </w:rPr>
        <w:t>7</w:t>
      </w:r>
      <w:r w:rsidRPr="005371E1">
        <w:rPr>
          <w:rFonts w:cs="Times New Roman"/>
          <w:noProof/>
          <w:szCs w:val="24"/>
        </w:rPr>
        <w:t>(2), 109. https://doi.org/10.17933/jppi.2017.070203</w:t>
      </w:r>
    </w:p>
    <w:p w:rsidR="005371E1" w:rsidRPr="005371E1" w:rsidRDefault="005371E1" w:rsidP="005371E1">
      <w:pPr>
        <w:widowControl w:val="0"/>
        <w:autoSpaceDE w:val="0"/>
        <w:autoSpaceDN w:val="0"/>
        <w:adjustRightInd w:val="0"/>
        <w:spacing w:after="200" w:line="240" w:lineRule="auto"/>
        <w:ind w:left="480" w:hanging="480"/>
        <w:rPr>
          <w:rFonts w:cs="Times New Roman"/>
          <w:noProof/>
          <w:szCs w:val="24"/>
        </w:rPr>
      </w:pPr>
      <w:r w:rsidRPr="005371E1">
        <w:rPr>
          <w:rFonts w:cs="Times New Roman"/>
          <w:noProof/>
          <w:szCs w:val="24"/>
        </w:rPr>
        <w:t xml:space="preserve">Nurrohmat, M. A., &amp; SN, A. (2019). Sentiment Analysis of Novel Review Using Long Short-Term Memory Method. </w:t>
      </w:r>
      <w:r w:rsidRPr="005371E1">
        <w:rPr>
          <w:rFonts w:cs="Times New Roman"/>
          <w:i/>
          <w:iCs/>
          <w:noProof/>
          <w:szCs w:val="24"/>
        </w:rPr>
        <w:t>IJCCS (Indonesian Journal of Computing and Cybernetics Systems)</w:t>
      </w:r>
      <w:r w:rsidRPr="005371E1">
        <w:rPr>
          <w:rFonts w:cs="Times New Roman"/>
          <w:noProof/>
          <w:szCs w:val="24"/>
        </w:rPr>
        <w:t xml:space="preserve">, </w:t>
      </w:r>
      <w:r w:rsidRPr="005371E1">
        <w:rPr>
          <w:rFonts w:cs="Times New Roman"/>
          <w:i/>
          <w:iCs/>
          <w:noProof/>
          <w:szCs w:val="24"/>
        </w:rPr>
        <w:t>13</w:t>
      </w:r>
      <w:r w:rsidRPr="005371E1">
        <w:rPr>
          <w:rFonts w:cs="Times New Roman"/>
          <w:noProof/>
          <w:szCs w:val="24"/>
        </w:rPr>
        <w:t>(3), 209. https://doi.org/10.22146/ijccs.41236</w:t>
      </w:r>
    </w:p>
    <w:p w:rsidR="005371E1" w:rsidRPr="005371E1" w:rsidRDefault="005371E1" w:rsidP="005371E1">
      <w:pPr>
        <w:widowControl w:val="0"/>
        <w:autoSpaceDE w:val="0"/>
        <w:autoSpaceDN w:val="0"/>
        <w:adjustRightInd w:val="0"/>
        <w:spacing w:after="200" w:line="240" w:lineRule="auto"/>
        <w:ind w:left="480" w:hanging="480"/>
        <w:rPr>
          <w:rFonts w:cs="Times New Roman"/>
          <w:noProof/>
          <w:szCs w:val="24"/>
        </w:rPr>
      </w:pPr>
      <w:r w:rsidRPr="005371E1">
        <w:rPr>
          <w:rFonts w:cs="Times New Roman"/>
          <w:noProof/>
          <w:szCs w:val="24"/>
        </w:rPr>
        <w:t xml:space="preserve">Ratniasih, N. L., Sudarma, M., &amp; Gunantara, N. (2017). Penerapan Text Mining Dalam Spam Filtering Untuk Aplikasi Chat. </w:t>
      </w:r>
      <w:r w:rsidRPr="005371E1">
        <w:rPr>
          <w:rFonts w:cs="Times New Roman"/>
          <w:i/>
          <w:iCs/>
          <w:noProof/>
          <w:szCs w:val="24"/>
        </w:rPr>
        <w:t>Majalah Ilmiah Teknologi Elektro</w:t>
      </w:r>
      <w:r w:rsidRPr="005371E1">
        <w:rPr>
          <w:rFonts w:cs="Times New Roman"/>
          <w:noProof/>
          <w:szCs w:val="24"/>
        </w:rPr>
        <w:t xml:space="preserve">, </w:t>
      </w:r>
      <w:r w:rsidRPr="005371E1">
        <w:rPr>
          <w:rFonts w:cs="Times New Roman"/>
          <w:i/>
          <w:iCs/>
          <w:noProof/>
          <w:szCs w:val="24"/>
        </w:rPr>
        <w:t>16</w:t>
      </w:r>
      <w:r w:rsidRPr="005371E1">
        <w:rPr>
          <w:rFonts w:cs="Times New Roman"/>
          <w:noProof/>
          <w:szCs w:val="24"/>
        </w:rPr>
        <w:t>(3), 13. https://doi.org/10.24843/mite.2017.v16i03p03</w:t>
      </w:r>
    </w:p>
    <w:p w:rsidR="005371E1" w:rsidRPr="005371E1" w:rsidRDefault="005371E1" w:rsidP="005371E1">
      <w:pPr>
        <w:widowControl w:val="0"/>
        <w:autoSpaceDE w:val="0"/>
        <w:autoSpaceDN w:val="0"/>
        <w:adjustRightInd w:val="0"/>
        <w:spacing w:after="200" w:line="240" w:lineRule="auto"/>
        <w:ind w:left="480" w:hanging="480"/>
        <w:rPr>
          <w:rFonts w:cs="Times New Roman"/>
          <w:noProof/>
          <w:szCs w:val="24"/>
        </w:rPr>
      </w:pPr>
      <w:r w:rsidRPr="005371E1">
        <w:rPr>
          <w:rFonts w:cs="Times New Roman"/>
          <w:noProof/>
          <w:szCs w:val="24"/>
        </w:rPr>
        <w:t xml:space="preserve">Rizal, M. (2017). </w:t>
      </w:r>
      <w:r w:rsidRPr="005371E1">
        <w:rPr>
          <w:rFonts w:cs="Times New Roman"/>
          <w:i/>
          <w:iCs/>
          <w:noProof/>
          <w:szCs w:val="24"/>
        </w:rPr>
        <w:t>Analisis Sentimen Pengguna Twitter Terhadap Objek Pariwisata di Indonesia Menggunakan Algoritma Pengolahan Deep Natural Langague dari IBM Insight Untuk Twitter</w:t>
      </w:r>
      <w:r w:rsidRPr="005371E1">
        <w:rPr>
          <w:rFonts w:cs="Times New Roman"/>
          <w:noProof/>
          <w:szCs w:val="24"/>
        </w:rPr>
        <w:t>.</w:t>
      </w:r>
    </w:p>
    <w:p w:rsidR="005371E1" w:rsidRPr="005371E1" w:rsidRDefault="005371E1" w:rsidP="005371E1">
      <w:pPr>
        <w:widowControl w:val="0"/>
        <w:autoSpaceDE w:val="0"/>
        <w:autoSpaceDN w:val="0"/>
        <w:adjustRightInd w:val="0"/>
        <w:spacing w:after="200" w:line="240" w:lineRule="auto"/>
        <w:ind w:left="480" w:hanging="480"/>
        <w:rPr>
          <w:rFonts w:cs="Times New Roman"/>
          <w:noProof/>
          <w:szCs w:val="24"/>
        </w:rPr>
      </w:pPr>
      <w:r w:rsidRPr="005371E1">
        <w:rPr>
          <w:rFonts w:cs="Times New Roman"/>
          <w:noProof/>
          <w:szCs w:val="24"/>
        </w:rPr>
        <w:t xml:space="preserve">Saif, H., Fernandez, M., He, Y., &amp; Alani, H. (2018). On stopwords, filtering and data sparsity for sentiment analysis of twitter. </w:t>
      </w:r>
      <w:r w:rsidRPr="005371E1">
        <w:rPr>
          <w:rFonts w:cs="Times New Roman"/>
          <w:i/>
          <w:iCs/>
          <w:noProof/>
          <w:szCs w:val="24"/>
        </w:rPr>
        <w:t>Proceedings of the 9th International Conference on Language Resources and Evaluation, LREC 2018</w:t>
      </w:r>
      <w:r w:rsidRPr="005371E1">
        <w:rPr>
          <w:rFonts w:cs="Times New Roman"/>
          <w:noProof/>
          <w:szCs w:val="24"/>
        </w:rPr>
        <w:t xml:space="preserve">, </w:t>
      </w:r>
      <w:r w:rsidRPr="005371E1">
        <w:rPr>
          <w:rFonts w:cs="Times New Roman"/>
          <w:i/>
          <w:iCs/>
          <w:noProof/>
          <w:szCs w:val="24"/>
        </w:rPr>
        <w:t>i</w:t>
      </w:r>
      <w:r w:rsidRPr="005371E1">
        <w:rPr>
          <w:rFonts w:cs="Times New Roman"/>
          <w:noProof/>
          <w:szCs w:val="24"/>
        </w:rPr>
        <w:t>, 810–817.</w:t>
      </w:r>
    </w:p>
    <w:p w:rsidR="005371E1" w:rsidRPr="005371E1" w:rsidRDefault="005371E1" w:rsidP="005371E1">
      <w:pPr>
        <w:widowControl w:val="0"/>
        <w:autoSpaceDE w:val="0"/>
        <w:autoSpaceDN w:val="0"/>
        <w:adjustRightInd w:val="0"/>
        <w:spacing w:after="200" w:line="240" w:lineRule="auto"/>
        <w:ind w:left="480" w:hanging="480"/>
        <w:rPr>
          <w:rFonts w:cs="Times New Roman"/>
          <w:noProof/>
          <w:szCs w:val="24"/>
        </w:rPr>
      </w:pPr>
      <w:r w:rsidRPr="005371E1">
        <w:rPr>
          <w:rFonts w:cs="Times New Roman"/>
          <w:noProof/>
          <w:szCs w:val="24"/>
        </w:rPr>
        <w:t xml:space="preserve">Saputro, P. H., Aristin, M., &amp; Tyas, Dy. L. (2017). Berdasarkan Lirik Menggunakan Metode Tf-. </w:t>
      </w:r>
      <w:r w:rsidRPr="005371E1">
        <w:rPr>
          <w:rFonts w:cs="Times New Roman"/>
          <w:i/>
          <w:iCs/>
          <w:noProof/>
          <w:szCs w:val="24"/>
        </w:rPr>
        <w:t>Jurnal Teknoloi Informatika Dan Terapan</w:t>
      </w:r>
      <w:r w:rsidRPr="005371E1">
        <w:rPr>
          <w:rFonts w:cs="Times New Roman"/>
          <w:noProof/>
          <w:szCs w:val="24"/>
        </w:rPr>
        <w:t xml:space="preserve">, </w:t>
      </w:r>
      <w:r w:rsidRPr="005371E1">
        <w:rPr>
          <w:rFonts w:cs="Times New Roman"/>
          <w:i/>
          <w:iCs/>
          <w:noProof/>
          <w:szCs w:val="24"/>
        </w:rPr>
        <w:t>4</w:t>
      </w:r>
      <w:r w:rsidRPr="005371E1">
        <w:rPr>
          <w:rFonts w:cs="Times New Roman"/>
          <w:noProof/>
          <w:szCs w:val="24"/>
        </w:rPr>
        <w:t>(1), 45–50.</w:t>
      </w:r>
    </w:p>
    <w:p w:rsidR="005371E1" w:rsidRPr="005371E1" w:rsidRDefault="005371E1" w:rsidP="005371E1">
      <w:pPr>
        <w:widowControl w:val="0"/>
        <w:autoSpaceDE w:val="0"/>
        <w:autoSpaceDN w:val="0"/>
        <w:adjustRightInd w:val="0"/>
        <w:spacing w:after="200" w:line="240" w:lineRule="auto"/>
        <w:ind w:left="480" w:hanging="480"/>
        <w:rPr>
          <w:rFonts w:cs="Times New Roman"/>
          <w:noProof/>
          <w:szCs w:val="24"/>
        </w:rPr>
      </w:pPr>
      <w:r w:rsidRPr="005371E1">
        <w:rPr>
          <w:rFonts w:cs="Times New Roman"/>
          <w:noProof/>
          <w:szCs w:val="24"/>
        </w:rPr>
        <w:t xml:space="preserve">Shafira, T. (2018). </w:t>
      </w:r>
      <w:r w:rsidRPr="005371E1">
        <w:rPr>
          <w:rFonts w:cs="Times New Roman"/>
          <w:i/>
          <w:iCs/>
          <w:noProof/>
          <w:szCs w:val="24"/>
        </w:rPr>
        <w:t>Implementasi Convolutional Neural Networks Untuk Klasifikasi Citra Tomat Menggunakan KERAS: Vols. 10(2), 1–1</w:t>
      </w:r>
      <w:r w:rsidRPr="005371E1">
        <w:rPr>
          <w:rFonts w:cs="Times New Roman"/>
          <w:noProof/>
          <w:szCs w:val="24"/>
        </w:rPr>
        <w:t>.</w:t>
      </w:r>
    </w:p>
    <w:p w:rsidR="005371E1" w:rsidRPr="005371E1" w:rsidRDefault="005371E1" w:rsidP="005371E1">
      <w:pPr>
        <w:widowControl w:val="0"/>
        <w:autoSpaceDE w:val="0"/>
        <w:autoSpaceDN w:val="0"/>
        <w:adjustRightInd w:val="0"/>
        <w:spacing w:after="200" w:line="240" w:lineRule="auto"/>
        <w:ind w:left="480" w:hanging="480"/>
        <w:rPr>
          <w:rFonts w:cs="Times New Roman"/>
          <w:noProof/>
          <w:szCs w:val="24"/>
        </w:rPr>
      </w:pPr>
      <w:r w:rsidRPr="005371E1">
        <w:rPr>
          <w:rFonts w:cs="Times New Roman"/>
          <w:noProof/>
          <w:szCs w:val="24"/>
        </w:rPr>
        <w:t xml:space="preserve">Suryadi. (2017). No Title. </w:t>
      </w:r>
      <w:r w:rsidRPr="005371E1">
        <w:rPr>
          <w:rFonts w:cs="Times New Roman"/>
          <w:i/>
          <w:iCs/>
          <w:noProof/>
          <w:szCs w:val="24"/>
        </w:rPr>
        <w:t>Analisis Sentimen Riview Hotel Menggunakan Algoritme Naive Bayes Classifier Dan Pendekatan Lexicon Based</w:t>
      </w:r>
      <w:r w:rsidRPr="005371E1">
        <w:rPr>
          <w:rFonts w:cs="Times New Roman"/>
          <w:noProof/>
          <w:szCs w:val="24"/>
        </w:rPr>
        <w:t>.</w:t>
      </w:r>
    </w:p>
    <w:p w:rsidR="005371E1" w:rsidRPr="005371E1" w:rsidRDefault="005371E1" w:rsidP="005371E1">
      <w:pPr>
        <w:widowControl w:val="0"/>
        <w:autoSpaceDE w:val="0"/>
        <w:autoSpaceDN w:val="0"/>
        <w:adjustRightInd w:val="0"/>
        <w:spacing w:after="200" w:line="240" w:lineRule="auto"/>
        <w:ind w:left="480" w:hanging="480"/>
        <w:rPr>
          <w:rFonts w:cs="Times New Roman"/>
          <w:noProof/>
          <w:szCs w:val="24"/>
        </w:rPr>
      </w:pPr>
      <w:r w:rsidRPr="005371E1">
        <w:rPr>
          <w:rFonts w:cs="Times New Roman"/>
          <w:noProof/>
          <w:szCs w:val="24"/>
        </w:rPr>
        <w:t xml:space="preserve">Symeonidis, S., Effrosynidis, D., &amp; Arampatzis, A. (2018). A comparative evaluation of pre-processing techniques and their interactions for twitter sentiment analysis. </w:t>
      </w:r>
      <w:r w:rsidRPr="005371E1">
        <w:rPr>
          <w:rFonts w:cs="Times New Roman"/>
          <w:i/>
          <w:iCs/>
          <w:noProof/>
          <w:szCs w:val="24"/>
        </w:rPr>
        <w:t>Expert Systems with Applications</w:t>
      </w:r>
      <w:r w:rsidRPr="005371E1">
        <w:rPr>
          <w:rFonts w:cs="Times New Roman"/>
          <w:noProof/>
          <w:szCs w:val="24"/>
        </w:rPr>
        <w:t xml:space="preserve">, </w:t>
      </w:r>
      <w:r w:rsidRPr="005371E1">
        <w:rPr>
          <w:rFonts w:cs="Times New Roman"/>
          <w:i/>
          <w:iCs/>
          <w:noProof/>
          <w:szCs w:val="24"/>
        </w:rPr>
        <w:t>110</w:t>
      </w:r>
      <w:r w:rsidRPr="005371E1">
        <w:rPr>
          <w:rFonts w:cs="Times New Roman"/>
          <w:noProof/>
          <w:szCs w:val="24"/>
        </w:rPr>
        <w:t>, 298–310. https://doi.org/10.1016/j.eswa.2018.06.022</w:t>
      </w:r>
    </w:p>
    <w:p w:rsidR="005371E1" w:rsidRPr="005371E1" w:rsidRDefault="005371E1" w:rsidP="005371E1">
      <w:pPr>
        <w:widowControl w:val="0"/>
        <w:autoSpaceDE w:val="0"/>
        <w:autoSpaceDN w:val="0"/>
        <w:adjustRightInd w:val="0"/>
        <w:spacing w:after="200" w:line="240" w:lineRule="auto"/>
        <w:ind w:left="480" w:hanging="480"/>
        <w:rPr>
          <w:rFonts w:cs="Times New Roman"/>
          <w:noProof/>
          <w:szCs w:val="24"/>
        </w:rPr>
      </w:pPr>
      <w:r w:rsidRPr="005371E1">
        <w:rPr>
          <w:rFonts w:cs="Times New Roman"/>
          <w:noProof/>
          <w:szCs w:val="24"/>
        </w:rPr>
        <w:t xml:space="preserve">Utami, P. D. (2018). Analisis Sentimen Review Kosmetik Bahasa Indonesia Menggunakan Algoritma Naïve Bayes. </w:t>
      </w:r>
      <w:r w:rsidRPr="005371E1">
        <w:rPr>
          <w:rFonts w:cs="Times New Roman"/>
          <w:i/>
          <w:iCs/>
          <w:noProof/>
          <w:szCs w:val="24"/>
        </w:rPr>
        <w:t>Departemen Teknik Informatika &amp; Komputer, Politeknik Negeri Jakarta Jl. Prof. Dr. G.A Siwabessy, Kampus Baru UI Depok, Indonesia, 16424</w:t>
      </w:r>
      <w:r w:rsidRPr="005371E1">
        <w:rPr>
          <w:rFonts w:cs="Times New Roman"/>
          <w:noProof/>
          <w:szCs w:val="24"/>
        </w:rPr>
        <w:t>.</w:t>
      </w:r>
    </w:p>
    <w:p w:rsidR="005371E1" w:rsidRPr="005371E1" w:rsidRDefault="005371E1" w:rsidP="005371E1">
      <w:pPr>
        <w:widowControl w:val="0"/>
        <w:autoSpaceDE w:val="0"/>
        <w:autoSpaceDN w:val="0"/>
        <w:adjustRightInd w:val="0"/>
        <w:spacing w:after="200" w:line="240" w:lineRule="auto"/>
        <w:ind w:left="480" w:hanging="480"/>
        <w:rPr>
          <w:rFonts w:cs="Times New Roman"/>
          <w:noProof/>
          <w:szCs w:val="24"/>
        </w:rPr>
      </w:pPr>
      <w:r w:rsidRPr="005371E1">
        <w:rPr>
          <w:rFonts w:cs="Times New Roman"/>
          <w:noProof/>
          <w:szCs w:val="24"/>
        </w:rPr>
        <w:t xml:space="preserve">Wang, Y., Kim, K. T., Lee, B. J., &amp; Youn, H. Y. (2018). Word clustering based on POS feature for efficient twitter sentiment analysis. </w:t>
      </w:r>
      <w:r w:rsidRPr="005371E1">
        <w:rPr>
          <w:rFonts w:cs="Times New Roman"/>
          <w:i/>
          <w:iCs/>
          <w:noProof/>
          <w:szCs w:val="24"/>
        </w:rPr>
        <w:t>Human-Centric Computing and Information Sciences</w:t>
      </w:r>
      <w:r w:rsidRPr="005371E1">
        <w:rPr>
          <w:rFonts w:cs="Times New Roman"/>
          <w:noProof/>
          <w:szCs w:val="24"/>
        </w:rPr>
        <w:t xml:space="preserve">, </w:t>
      </w:r>
      <w:r w:rsidRPr="005371E1">
        <w:rPr>
          <w:rFonts w:cs="Times New Roman"/>
          <w:i/>
          <w:iCs/>
          <w:noProof/>
          <w:szCs w:val="24"/>
        </w:rPr>
        <w:t>8</w:t>
      </w:r>
      <w:r w:rsidRPr="005371E1">
        <w:rPr>
          <w:rFonts w:cs="Times New Roman"/>
          <w:noProof/>
          <w:szCs w:val="24"/>
        </w:rPr>
        <w:t>(1). https://doi.org/10.1186/s13673-018-0140-y</w:t>
      </w:r>
    </w:p>
    <w:p w:rsidR="005371E1" w:rsidRPr="005371E1" w:rsidRDefault="005371E1" w:rsidP="005371E1">
      <w:pPr>
        <w:widowControl w:val="0"/>
        <w:autoSpaceDE w:val="0"/>
        <w:autoSpaceDN w:val="0"/>
        <w:adjustRightInd w:val="0"/>
        <w:spacing w:after="200" w:line="240" w:lineRule="auto"/>
        <w:ind w:left="480" w:hanging="480"/>
        <w:rPr>
          <w:rFonts w:cs="Times New Roman"/>
          <w:noProof/>
          <w:szCs w:val="24"/>
        </w:rPr>
      </w:pPr>
      <w:r w:rsidRPr="005371E1">
        <w:rPr>
          <w:rFonts w:cs="Times New Roman"/>
          <w:noProof/>
          <w:szCs w:val="24"/>
        </w:rPr>
        <w:t xml:space="preserve">Wilianto, L., Hendro Pudjiantoro, T., &amp; Rakhmat Umbara, F. (2017). Analisis Sentimen Terhadap Tempat Wisata Dari Komentar Pengunjung Dengan Menggunakan Metode Naïve Bayes Classifier Studi Kasus Jawa Barat. </w:t>
      </w:r>
      <w:r w:rsidRPr="005371E1">
        <w:rPr>
          <w:rFonts w:cs="Times New Roman"/>
          <w:i/>
          <w:iCs/>
          <w:noProof/>
          <w:szCs w:val="24"/>
        </w:rPr>
        <w:t>Prosiding SNATIF</w:t>
      </w:r>
      <w:r w:rsidRPr="005371E1">
        <w:rPr>
          <w:rFonts w:cs="Times New Roman"/>
          <w:noProof/>
          <w:szCs w:val="24"/>
        </w:rPr>
        <w:t xml:space="preserve">, </w:t>
      </w:r>
      <w:r w:rsidRPr="005371E1">
        <w:rPr>
          <w:rFonts w:cs="Times New Roman"/>
          <w:i/>
          <w:iCs/>
          <w:noProof/>
          <w:szCs w:val="24"/>
        </w:rPr>
        <w:t>0</w:t>
      </w:r>
      <w:r w:rsidRPr="005371E1">
        <w:rPr>
          <w:rFonts w:cs="Times New Roman"/>
          <w:noProof/>
          <w:szCs w:val="24"/>
        </w:rPr>
        <w:t>(0), 439–448.</w:t>
      </w:r>
    </w:p>
    <w:p w:rsidR="005371E1" w:rsidRPr="005371E1" w:rsidRDefault="005371E1" w:rsidP="005371E1">
      <w:pPr>
        <w:widowControl w:val="0"/>
        <w:autoSpaceDE w:val="0"/>
        <w:autoSpaceDN w:val="0"/>
        <w:adjustRightInd w:val="0"/>
        <w:spacing w:after="200" w:line="240" w:lineRule="auto"/>
        <w:ind w:left="480" w:hanging="480"/>
        <w:rPr>
          <w:rFonts w:cs="Times New Roman"/>
          <w:noProof/>
          <w:szCs w:val="24"/>
        </w:rPr>
      </w:pPr>
      <w:r w:rsidRPr="005371E1">
        <w:rPr>
          <w:rFonts w:cs="Times New Roman"/>
          <w:noProof/>
          <w:szCs w:val="24"/>
        </w:rPr>
        <w:t xml:space="preserve">Yunitasari, Y., Musdholifah, A., &amp; Sari, A. K. (2019). Sarcasm Detection For Sentiment Analysis in Indonesian Tweets. </w:t>
      </w:r>
      <w:r w:rsidRPr="005371E1">
        <w:rPr>
          <w:rFonts w:cs="Times New Roman"/>
          <w:i/>
          <w:iCs/>
          <w:noProof/>
          <w:szCs w:val="24"/>
        </w:rPr>
        <w:t>IJCCS (Indonesian Journal of Computing and Cybernetics Systems)</w:t>
      </w:r>
      <w:r w:rsidRPr="005371E1">
        <w:rPr>
          <w:rFonts w:cs="Times New Roman"/>
          <w:noProof/>
          <w:szCs w:val="24"/>
        </w:rPr>
        <w:t xml:space="preserve">, </w:t>
      </w:r>
      <w:r w:rsidRPr="005371E1">
        <w:rPr>
          <w:rFonts w:cs="Times New Roman"/>
          <w:i/>
          <w:iCs/>
          <w:noProof/>
          <w:szCs w:val="24"/>
        </w:rPr>
        <w:t>13</w:t>
      </w:r>
      <w:r w:rsidRPr="005371E1">
        <w:rPr>
          <w:rFonts w:cs="Times New Roman"/>
          <w:noProof/>
          <w:szCs w:val="24"/>
        </w:rPr>
        <w:t>(1), 53. https://doi.org/10.22146/ijccs.41136</w:t>
      </w:r>
    </w:p>
    <w:p w:rsidR="005371E1" w:rsidRPr="005371E1" w:rsidRDefault="005371E1" w:rsidP="005371E1">
      <w:pPr>
        <w:widowControl w:val="0"/>
        <w:autoSpaceDE w:val="0"/>
        <w:autoSpaceDN w:val="0"/>
        <w:adjustRightInd w:val="0"/>
        <w:spacing w:after="200" w:line="240" w:lineRule="auto"/>
        <w:ind w:left="480" w:hanging="480"/>
        <w:rPr>
          <w:rFonts w:cs="Times New Roman"/>
          <w:noProof/>
        </w:rPr>
      </w:pPr>
      <w:r w:rsidRPr="005371E1">
        <w:rPr>
          <w:rFonts w:cs="Times New Roman"/>
          <w:noProof/>
          <w:szCs w:val="24"/>
        </w:rPr>
        <w:t xml:space="preserve">Zulkifli, Wibowo, A. T., &amp; Septiana, G. (2010). </w:t>
      </w:r>
      <w:r w:rsidRPr="005371E1">
        <w:rPr>
          <w:rFonts w:cs="Times New Roman"/>
          <w:i/>
          <w:iCs/>
          <w:noProof/>
          <w:szCs w:val="24"/>
        </w:rPr>
        <w:t>Pembobotan Fitur pada Peringkasan Teks Bahasa Indonesia Menggunakan Algoritme Genetika</w:t>
      </w:r>
      <w:r w:rsidRPr="005371E1">
        <w:rPr>
          <w:rFonts w:cs="Times New Roman"/>
          <w:noProof/>
          <w:szCs w:val="24"/>
        </w:rPr>
        <w:t xml:space="preserve">. </w:t>
      </w:r>
      <w:r w:rsidRPr="005371E1">
        <w:rPr>
          <w:rFonts w:cs="Times New Roman"/>
          <w:i/>
          <w:iCs/>
          <w:noProof/>
          <w:szCs w:val="24"/>
        </w:rPr>
        <w:t>2</w:t>
      </w:r>
      <w:r w:rsidRPr="005371E1">
        <w:rPr>
          <w:rFonts w:cs="Times New Roman"/>
          <w:noProof/>
          <w:szCs w:val="24"/>
        </w:rPr>
        <w:t>(2), 6481–6489.</w:t>
      </w:r>
    </w:p>
    <w:p w:rsidR="00AE79EC" w:rsidRDefault="00DE2E78" w:rsidP="0053098B">
      <w:pPr>
        <w:widowControl w:val="0"/>
        <w:autoSpaceDE w:val="0"/>
        <w:autoSpaceDN w:val="0"/>
        <w:adjustRightInd w:val="0"/>
        <w:spacing w:after="200" w:line="276" w:lineRule="auto"/>
        <w:rPr>
          <w:rFonts w:cs="Times New Roman"/>
        </w:rPr>
      </w:pPr>
      <w:r>
        <w:rPr>
          <w:rFonts w:cs="Times New Roman"/>
        </w:rPr>
        <w:fldChar w:fldCharType="end"/>
      </w:r>
    </w:p>
    <w:p w:rsidR="00DA1FD7" w:rsidRPr="001F3D4F" w:rsidRDefault="00DA1FD7" w:rsidP="00857FEC">
      <w:pPr>
        <w:widowControl w:val="0"/>
        <w:autoSpaceDE w:val="0"/>
        <w:autoSpaceDN w:val="0"/>
        <w:adjustRightInd w:val="0"/>
        <w:spacing w:after="200"/>
        <w:rPr>
          <w:rFonts w:cs="Times New Roman"/>
        </w:rPr>
      </w:pPr>
    </w:p>
    <w:sectPr w:rsidR="00DA1FD7" w:rsidRPr="001F3D4F" w:rsidSect="004F4262">
      <w:headerReference w:type="default" r:id="rId54"/>
      <w:footerReference w:type="default" r:id="rId55"/>
      <w:pgSz w:w="11906" w:h="16838" w:code="9"/>
      <w:pgMar w:top="1699" w:right="1411" w:bottom="1411" w:left="1699" w:header="720" w:footer="720" w:gutter="0"/>
      <w:pgNumType w:start="2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1B6B" w:rsidRDefault="00411B6B" w:rsidP="0097146D">
      <w:r>
        <w:separator/>
      </w:r>
    </w:p>
  </w:endnote>
  <w:endnote w:type="continuationSeparator" w:id="0">
    <w:p w:rsidR="00411B6B" w:rsidRDefault="00411B6B" w:rsidP="00971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7706997"/>
      <w:docPartObj>
        <w:docPartGallery w:val="Page Numbers (Bottom of Page)"/>
        <w:docPartUnique/>
      </w:docPartObj>
    </w:sdtPr>
    <w:sdtEndPr>
      <w:rPr>
        <w:noProof/>
      </w:rPr>
    </w:sdtEndPr>
    <w:sdtContent>
      <w:p w:rsidR="00E55A09" w:rsidRDefault="00E55A09">
        <w:pPr>
          <w:pStyle w:val="Footer"/>
          <w:jc w:val="center"/>
        </w:pPr>
        <w:r>
          <w:fldChar w:fldCharType="begin"/>
        </w:r>
        <w:r>
          <w:instrText xml:space="preserve"> PAGE   \* MERGEFORMAT </w:instrText>
        </w:r>
        <w:r>
          <w:fldChar w:fldCharType="separate"/>
        </w:r>
        <w:r w:rsidR="00320012">
          <w:rPr>
            <w:noProof/>
          </w:rPr>
          <w:t>x</w:t>
        </w:r>
        <w:r>
          <w:rPr>
            <w:noProof/>
          </w:rPr>
          <w:fldChar w:fldCharType="end"/>
        </w:r>
      </w:p>
    </w:sdtContent>
  </w:sdt>
  <w:p w:rsidR="00E55A09" w:rsidRDefault="00E55A0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A09" w:rsidRDefault="00E55A09" w:rsidP="008A07DB">
    <w:pPr>
      <w:pStyle w:val="Footer"/>
      <w:jc w:val="center"/>
    </w:pPr>
    <w:r>
      <w:t>1</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A09" w:rsidRDefault="00E55A09" w:rsidP="009C3633">
    <w:pPr>
      <w:pStyle w:val="Footer"/>
    </w:pPr>
  </w:p>
  <w:p w:rsidR="00E55A09" w:rsidRDefault="00E55A09">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A09" w:rsidRDefault="00E55A09" w:rsidP="009C3633">
    <w:pPr>
      <w:pStyle w:val="Footer"/>
    </w:pPr>
  </w:p>
  <w:p w:rsidR="00E55A09" w:rsidRDefault="00E55A09">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2580795"/>
      <w:docPartObj>
        <w:docPartGallery w:val="Page Numbers (Bottom of Page)"/>
        <w:docPartUnique/>
      </w:docPartObj>
    </w:sdtPr>
    <w:sdtEndPr>
      <w:rPr>
        <w:noProof/>
      </w:rPr>
    </w:sdtEndPr>
    <w:sdtContent>
      <w:p w:rsidR="00E55A09" w:rsidRDefault="00E55A09">
        <w:pPr>
          <w:pStyle w:val="Footer"/>
          <w:jc w:val="center"/>
        </w:pPr>
        <w:r>
          <w:fldChar w:fldCharType="begin"/>
        </w:r>
        <w:r>
          <w:instrText xml:space="preserve"> PAGE   \* MERGEFORMAT </w:instrText>
        </w:r>
        <w:r>
          <w:fldChar w:fldCharType="separate"/>
        </w:r>
        <w:r w:rsidR="00074737">
          <w:rPr>
            <w:noProof/>
          </w:rPr>
          <w:t>20</w:t>
        </w:r>
        <w:r>
          <w:rPr>
            <w:noProof/>
          </w:rPr>
          <w:fldChar w:fldCharType="end"/>
        </w:r>
      </w:p>
    </w:sdtContent>
  </w:sdt>
  <w:p w:rsidR="00E55A09" w:rsidRDefault="00E55A09">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A09" w:rsidRDefault="00E55A09" w:rsidP="001C10F4">
    <w:pPr>
      <w:pStyle w:val="Footer"/>
    </w:pPr>
  </w:p>
  <w:p w:rsidR="00E55A09" w:rsidRDefault="00E55A0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1B6B" w:rsidRDefault="00411B6B" w:rsidP="0097146D">
      <w:r>
        <w:separator/>
      </w:r>
    </w:p>
  </w:footnote>
  <w:footnote w:type="continuationSeparator" w:id="0">
    <w:p w:rsidR="00411B6B" w:rsidRDefault="00411B6B" w:rsidP="0097146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A09" w:rsidRDefault="00E55A09">
    <w:pPr>
      <w:pStyle w:val="Header"/>
      <w:jc w:val="right"/>
    </w:pPr>
  </w:p>
  <w:p w:rsidR="00E55A09" w:rsidRDefault="00E55A09" w:rsidP="003D53F4">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3715336"/>
      <w:docPartObj>
        <w:docPartGallery w:val="Page Numbers (Top of Page)"/>
        <w:docPartUnique/>
      </w:docPartObj>
    </w:sdtPr>
    <w:sdtEndPr>
      <w:rPr>
        <w:noProof/>
      </w:rPr>
    </w:sdtEndPr>
    <w:sdtContent>
      <w:p w:rsidR="00E55A09" w:rsidRDefault="00E55A09">
        <w:pPr>
          <w:pStyle w:val="Header"/>
          <w:jc w:val="right"/>
        </w:pPr>
        <w:r>
          <w:fldChar w:fldCharType="begin"/>
        </w:r>
        <w:r>
          <w:instrText xml:space="preserve"> PAGE   \* MERGEFORMAT </w:instrText>
        </w:r>
        <w:r>
          <w:fldChar w:fldCharType="separate"/>
        </w:r>
        <w:r w:rsidR="00320012">
          <w:rPr>
            <w:noProof/>
          </w:rPr>
          <w:t>5</w:t>
        </w:r>
        <w:r>
          <w:rPr>
            <w:noProof/>
          </w:rPr>
          <w:fldChar w:fldCharType="end"/>
        </w:r>
      </w:p>
    </w:sdtContent>
  </w:sdt>
  <w:p w:rsidR="00E55A09" w:rsidRDefault="00E55A09" w:rsidP="003D53F4">
    <w:pPr>
      <w:pStyle w:val="Header"/>
      <w:tabs>
        <w:tab w:val="left" w:pos="6765"/>
      </w:tabs>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9751693"/>
      <w:docPartObj>
        <w:docPartGallery w:val="Page Numbers (Top of Page)"/>
        <w:docPartUnique/>
      </w:docPartObj>
    </w:sdtPr>
    <w:sdtEndPr>
      <w:rPr>
        <w:noProof/>
      </w:rPr>
    </w:sdtEndPr>
    <w:sdtContent>
      <w:p w:rsidR="00E55A09" w:rsidRDefault="00E55A09">
        <w:pPr>
          <w:pStyle w:val="Header"/>
          <w:jc w:val="right"/>
        </w:pPr>
        <w:r>
          <w:fldChar w:fldCharType="begin"/>
        </w:r>
        <w:r>
          <w:instrText xml:space="preserve"> PAGE   \* MERGEFORMAT </w:instrText>
        </w:r>
        <w:r>
          <w:fldChar w:fldCharType="separate"/>
        </w:r>
        <w:r w:rsidR="00320012">
          <w:rPr>
            <w:noProof/>
          </w:rPr>
          <w:t>17</w:t>
        </w:r>
        <w:r>
          <w:rPr>
            <w:noProof/>
          </w:rPr>
          <w:fldChar w:fldCharType="end"/>
        </w:r>
      </w:p>
    </w:sdtContent>
  </w:sdt>
  <w:p w:rsidR="00E55A09" w:rsidRDefault="00E55A09" w:rsidP="003D53F4">
    <w:pPr>
      <w:pStyle w:val="Header"/>
      <w:tabs>
        <w:tab w:val="left" w:pos="6765"/>
      </w:tabs>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A09" w:rsidRDefault="00E55A09">
    <w:pPr>
      <w:pStyle w:val="Header"/>
      <w:jc w:val="right"/>
    </w:pPr>
  </w:p>
  <w:p w:rsidR="00E55A09" w:rsidRDefault="00E55A09" w:rsidP="003D53F4">
    <w:pPr>
      <w:pStyle w:val="Header"/>
      <w:tabs>
        <w:tab w:val="left" w:pos="6765"/>
      </w:tabs>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110617"/>
      <w:docPartObj>
        <w:docPartGallery w:val="Page Numbers (Top of Page)"/>
        <w:docPartUnique/>
      </w:docPartObj>
    </w:sdtPr>
    <w:sdtEndPr>
      <w:rPr>
        <w:noProof/>
      </w:rPr>
    </w:sdtEndPr>
    <w:sdtContent>
      <w:p w:rsidR="00E55A09" w:rsidRDefault="00E55A09">
        <w:pPr>
          <w:pStyle w:val="Header"/>
          <w:jc w:val="right"/>
        </w:pPr>
        <w:r>
          <w:fldChar w:fldCharType="begin"/>
        </w:r>
        <w:r>
          <w:instrText xml:space="preserve"> PAGE   \* MERGEFORMAT </w:instrText>
        </w:r>
        <w:r>
          <w:fldChar w:fldCharType="separate"/>
        </w:r>
        <w:r w:rsidR="00320012">
          <w:rPr>
            <w:noProof/>
          </w:rPr>
          <w:t>27</w:t>
        </w:r>
        <w:r>
          <w:rPr>
            <w:noProof/>
          </w:rPr>
          <w:fldChar w:fldCharType="end"/>
        </w:r>
      </w:p>
    </w:sdtContent>
  </w:sdt>
  <w:p w:rsidR="00E55A09" w:rsidRDefault="00E55A09" w:rsidP="003D53F4">
    <w:pPr>
      <w:pStyle w:val="Header"/>
      <w:tabs>
        <w:tab w:val="left" w:pos="6765"/>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401C0"/>
    <w:multiLevelType w:val="multilevel"/>
    <w:tmpl w:val="0F0A7890"/>
    <w:lvl w:ilvl="0">
      <w:start w:val="1"/>
      <w:numFmt w:val="decimal"/>
      <w:lvlText w:val="%1."/>
      <w:lvlJc w:val="left"/>
      <w:pPr>
        <w:ind w:left="927" w:hanging="360"/>
      </w:pPr>
      <w:rPr>
        <w:rFonts w:hint="default"/>
      </w:rPr>
    </w:lvl>
    <w:lvl w:ilvl="1">
      <w:start w:val="6"/>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 w15:restartNumberingAfterBreak="0">
    <w:nsid w:val="032564B2"/>
    <w:multiLevelType w:val="hybridMultilevel"/>
    <w:tmpl w:val="9E6C2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34180A"/>
    <w:multiLevelType w:val="hybridMultilevel"/>
    <w:tmpl w:val="CDF0F8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F046F2"/>
    <w:multiLevelType w:val="hybridMultilevel"/>
    <w:tmpl w:val="C1BCD9D8"/>
    <w:lvl w:ilvl="0" w:tplc="EAE603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453550"/>
    <w:multiLevelType w:val="hybridMultilevel"/>
    <w:tmpl w:val="92A6878E"/>
    <w:lvl w:ilvl="0" w:tplc="BEFC60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A34E96"/>
    <w:multiLevelType w:val="hybridMultilevel"/>
    <w:tmpl w:val="93746DD0"/>
    <w:lvl w:ilvl="0" w:tplc="C930C858">
      <w:start w:val="1"/>
      <w:numFmt w:val="decimal"/>
      <w:lvlText w:val="%1."/>
      <w:lvlJc w:val="left"/>
      <w:pPr>
        <w:ind w:left="1080" w:hanging="360"/>
      </w:pPr>
      <w:rPr>
        <w:rFonts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AF71C9"/>
    <w:multiLevelType w:val="hybridMultilevel"/>
    <w:tmpl w:val="168EB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5848A0"/>
    <w:multiLevelType w:val="hybridMultilevel"/>
    <w:tmpl w:val="4320A2C0"/>
    <w:lvl w:ilvl="0" w:tplc="92240F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38343C0"/>
    <w:multiLevelType w:val="hybridMultilevel"/>
    <w:tmpl w:val="D702F2C8"/>
    <w:lvl w:ilvl="0" w:tplc="7668F3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3CC3E9A"/>
    <w:multiLevelType w:val="hybridMultilevel"/>
    <w:tmpl w:val="508C7F82"/>
    <w:lvl w:ilvl="0" w:tplc="9BB889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42208EA"/>
    <w:multiLevelType w:val="hybridMultilevel"/>
    <w:tmpl w:val="4C8A99B6"/>
    <w:lvl w:ilvl="0" w:tplc="52B8C63C">
      <w:start w:val="1"/>
      <w:numFmt w:val="decimal"/>
      <w:lvlText w:val="%1."/>
      <w:lvlJc w:val="left"/>
      <w:pPr>
        <w:ind w:left="720" w:hanging="360"/>
      </w:pPr>
      <w:rPr>
        <w:rFonts w:ascii="Times New Roman" w:eastAsia="Calibri" w:hAnsi="Times New Roman"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821A21"/>
    <w:multiLevelType w:val="hybridMultilevel"/>
    <w:tmpl w:val="A03CB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6E2C23"/>
    <w:multiLevelType w:val="hybridMultilevel"/>
    <w:tmpl w:val="17FEE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AF48B4"/>
    <w:multiLevelType w:val="hybridMultilevel"/>
    <w:tmpl w:val="36E696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0A6A0D"/>
    <w:multiLevelType w:val="hybridMultilevel"/>
    <w:tmpl w:val="E6CA8D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1248F6"/>
    <w:multiLevelType w:val="hybridMultilevel"/>
    <w:tmpl w:val="50B83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F11522"/>
    <w:multiLevelType w:val="hybridMultilevel"/>
    <w:tmpl w:val="D042F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21663A"/>
    <w:multiLevelType w:val="hybridMultilevel"/>
    <w:tmpl w:val="0DE0891E"/>
    <w:lvl w:ilvl="0" w:tplc="BE02CC7E">
      <w:start w:val="1"/>
      <w:numFmt w:val="decimal"/>
      <w:lvlText w:val="%1."/>
      <w:lvlJc w:val="left"/>
      <w:pPr>
        <w:ind w:left="720" w:hanging="360"/>
      </w:pPr>
      <w:rPr>
        <w:rFonts w:ascii="Times New Roman" w:eastAsia="Calibr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8618C4"/>
    <w:multiLevelType w:val="hybridMultilevel"/>
    <w:tmpl w:val="AF44754C"/>
    <w:lvl w:ilvl="0" w:tplc="AFC83D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F406095"/>
    <w:multiLevelType w:val="hybridMultilevel"/>
    <w:tmpl w:val="0BD2D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7018CB"/>
    <w:multiLevelType w:val="hybridMultilevel"/>
    <w:tmpl w:val="C67639CA"/>
    <w:lvl w:ilvl="0" w:tplc="6238988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E4F0F4D"/>
    <w:multiLevelType w:val="hybridMultilevel"/>
    <w:tmpl w:val="16089EC4"/>
    <w:lvl w:ilvl="0" w:tplc="825462A6">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A74A5D"/>
    <w:multiLevelType w:val="hybridMultilevel"/>
    <w:tmpl w:val="39D624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432000"/>
    <w:multiLevelType w:val="hybridMultilevel"/>
    <w:tmpl w:val="DD78F6DC"/>
    <w:lvl w:ilvl="0" w:tplc="F180484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8726FBC"/>
    <w:multiLevelType w:val="hybridMultilevel"/>
    <w:tmpl w:val="90E89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347061"/>
    <w:multiLevelType w:val="hybridMultilevel"/>
    <w:tmpl w:val="ADE81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281A18"/>
    <w:multiLevelType w:val="hybridMultilevel"/>
    <w:tmpl w:val="4B268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AB7D32"/>
    <w:multiLevelType w:val="hybridMultilevel"/>
    <w:tmpl w:val="40BE3068"/>
    <w:lvl w:ilvl="0" w:tplc="D334FE5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1044FDE"/>
    <w:multiLevelType w:val="hybridMultilevel"/>
    <w:tmpl w:val="922080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034E19"/>
    <w:multiLevelType w:val="hybridMultilevel"/>
    <w:tmpl w:val="7C9ABFFE"/>
    <w:lvl w:ilvl="0" w:tplc="2728B102">
      <w:start w:val="1"/>
      <w:numFmt w:val="decimal"/>
      <w:lvlText w:val="%1."/>
      <w:lvlJc w:val="left"/>
      <w:pPr>
        <w:ind w:left="720" w:hanging="360"/>
      </w:pPr>
      <w:rPr>
        <w:rFonts w:ascii="Times New Roman" w:eastAsia="Calibr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4A08A7"/>
    <w:multiLevelType w:val="hybridMultilevel"/>
    <w:tmpl w:val="355A2D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A74400"/>
    <w:multiLevelType w:val="multilevel"/>
    <w:tmpl w:val="7E0036F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15E21F2"/>
    <w:multiLevelType w:val="hybridMultilevel"/>
    <w:tmpl w:val="94367AEC"/>
    <w:lvl w:ilvl="0" w:tplc="120E2526">
      <w:start w:val="1"/>
      <w:numFmt w:val="decimal"/>
      <w:lvlText w:val="%1."/>
      <w:lvlJc w:val="left"/>
      <w:pPr>
        <w:ind w:left="720" w:hanging="360"/>
      </w:pPr>
      <w:rPr>
        <w:rFonts w:ascii="Times New Roman" w:eastAsia="Calibr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816A63"/>
    <w:multiLevelType w:val="hybridMultilevel"/>
    <w:tmpl w:val="1D5255F0"/>
    <w:lvl w:ilvl="0" w:tplc="70EA3A7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A30236"/>
    <w:multiLevelType w:val="hybridMultilevel"/>
    <w:tmpl w:val="914EF158"/>
    <w:lvl w:ilvl="0" w:tplc="7090CCF6">
      <w:start w:val="1"/>
      <w:numFmt w:val="decimal"/>
      <w:lvlText w:val="%1."/>
      <w:lvlJc w:val="left"/>
      <w:pPr>
        <w:ind w:left="927" w:hanging="360"/>
      </w:pPr>
      <w:rPr>
        <w:rFonts w:ascii="Times New Roman" w:eastAsia="Calibri" w:hAnsi="Times New Roman" w:cstheme="minorBidi"/>
        <w:b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689E4909"/>
    <w:multiLevelType w:val="hybridMultilevel"/>
    <w:tmpl w:val="C9C8A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454194"/>
    <w:multiLevelType w:val="hybridMultilevel"/>
    <w:tmpl w:val="ECB22B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E5453E"/>
    <w:multiLevelType w:val="hybridMultilevel"/>
    <w:tmpl w:val="FA88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A35A42"/>
    <w:multiLevelType w:val="hybridMultilevel"/>
    <w:tmpl w:val="D55EFC1C"/>
    <w:lvl w:ilvl="0" w:tplc="0BBEE30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9" w15:restartNumberingAfterBreak="0">
    <w:nsid w:val="72E74C06"/>
    <w:multiLevelType w:val="hybridMultilevel"/>
    <w:tmpl w:val="55B68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561C84"/>
    <w:multiLevelType w:val="hybridMultilevel"/>
    <w:tmpl w:val="2EDE4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29"/>
  </w:num>
  <w:num w:numId="3">
    <w:abstractNumId w:val="10"/>
  </w:num>
  <w:num w:numId="4">
    <w:abstractNumId w:val="34"/>
  </w:num>
  <w:num w:numId="5">
    <w:abstractNumId w:val="0"/>
  </w:num>
  <w:num w:numId="6">
    <w:abstractNumId w:val="16"/>
  </w:num>
  <w:num w:numId="7">
    <w:abstractNumId w:val="38"/>
  </w:num>
  <w:num w:numId="8">
    <w:abstractNumId w:val="8"/>
  </w:num>
  <w:num w:numId="9">
    <w:abstractNumId w:val="3"/>
  </w:num>
  <w:num w:numId="10">
    <w:abstractNumId w:val="4"/>
  </w:num>
  <w:num w:numId="11">
    <w:abstractNumId w:val="27"/>
  </w:num>
  <w:num w:numId="12">
    <w:abstractNumId w:val="20"/>
  </w:num>
  <w:num w:numId="13">
    <w:abstractNumId w:val="23"/>
  </w:num>
  <w:num w:numId="14">
    <w:abstractNumId w:val="32"/>
  </w:num>
  <w:num w:numId="15">
    <w:abstractNumId w:val="33"/>
  </w:num>
  <w:num w:numId="16">
    <w:abstractNumId w:val="14"/>
  </w:num>
  <w:num w:numId="17">
    <w:abstractNumId w:val="13"/>
  </w:num>
  <w:num w:numId="18">
    <w:abstractNumId w:val="28"/>
  </w:num>
  <w:num w:numId="19">
    <w:abstractNumId w:val="36"/>
  </w:num>
  <w:num w:numId="20">
    <w:abstractNumId w:val="22"/>
  </w:num>
  <w:num w:numId="21">
    <w:abstractNumId w:val="21"/>
  </w:num>
  <w:num w:numId="22">
    <w:abstractNumId w:val="12"/>
  </w:num>
  <w:num w:numId="23">
    <w:abstractNumId w:val="17"/>
  </w:num>
  <w:num w:numId="24">
    <w:abstractNumId w:val="5"/>
  </w:num>
  <w:num w:numId="25">
    <w:abstractNumId w:val="9"/>
  </w:num>
  <w:num w:numId="26">
    <w:abstractNumId w:val="11"/>
  </w:num>
  <w:num w:numId="27">
    <w:abstractNumId w:val="6"/>
  </w:num>
  <w:num w:numId="28">
    <w:abstractNumId w:val="7"/>
  </w:num>
  <w:num w:numId="29">
    <w:abstractNumId w:val="24"/>
  </w:num>
  <w:num w:numId="30">
    <w:abstractNumId w:val="2"/>
  </w:num>
  <w:num w:numId="31">
    <w:abstractNumId w:val="40"/>
  </w:num>
  <w:num w:numId="32">
    <w:abstractNumId w:val="30"/>
  </w:num>
  <w:num w:numId="33">
    <w:abstractNumId w:val="37"/>
  </w:num>
  <w:num w:numId="34">
    <w:abstractNumId w:val="39"/>
  </w:num>
  <w:num w:numId="35">
    <w:abstractNumId w:val="35"/>
  </w:num>
  <w:num w:numId="36">
    <w:abstractNumId w:val="26"/>
  </w:num>
  <w:num w:numId="37">
    <w:abstractNumId w:val="19"/>
  </w:num>
  <w:num w:numId="38">
    <w:abstractNumId w:val="25"/>
  </w:num>
  <w:num w:numId="39">
    <w:abstractNumId w:val="1"/>
  </w:num>
  <w:num w:numId="40">
    <w:abstractNumId w:val="15"/>
  </w:num>
  <w:num w:numId="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E4C"/>
    <w:rsid w:val="00001688"/>
    <w:rsid w:val="00001709"/>
    <w:rsid w:val="00004328"/>
    <w:rsid w:val="00006201"/>
    <w:rsid w:val="00010646"/>
    <w:rsid w:val="000133EC"/>
    <w:rsid w:val="00013D49"/>
    <w:rsid w:val="00015734"/>
    <w:rsid w:val="00017A69"/>
    <w:rsid w:val="000237D9"/>
    <w:rsid w:val="00025154"/>
    <w:rsid w:val="0002558E"/>
    <w:rsid w:val="00030D04"/>
    <w:rsid w:val="00032B77"/>
    <w:rsid w:val="00034029"/>
    <w:rsid w:val="00035D84"/>
    <w:rsid w:val="0003735F"/>
    <w:rsid w:val="00037604"/>
    <w:rsid w:val="00043118"/>
    <w:rsid w:val="000432E8"/>
    <w:rsid w:val="00052887"/>
    <w:rsid w:val="00053326"/>
    <w:rsid w:val="00055048"/>
    <w:rsid w:val="00061BE3"/>
    <w:rsid w:val="00062D5D"/>
    <w:rsid w:val="00063F54"/>
    <w:rsid w:val="00065597"/>
    <w:rsid w:val="00066674"/>
    <w:rsid w:val="00066ED3"/>
    <w:rsid w:val="00067FEA"/>
    <w:rsid w:val="000706F9"/>
    <w:rsid w:val="00071641"/>
    <w:rsid w:val="00071A89"/>
    <w:rsid w:val="000746DC"/>
    <w:rsid w:val="00074737"/>
    <w:rsid w:val="00074BE2"/>
    <w:rsid w:val="000773A8"/>
    <w:rsid w:val="00077A1A"/>
    <w:rsid w:val="00080F27"/>
    <w:rsid w:val="000814DE"/>
    <w:rsid w:val="00081840"/>
    <w:rsid w:val="00081F20"/>
    <w:rsid w:val="00083405"/>
    <w:rsid w:val="00084859"/>
    <w:rsid w:val="00087AA9"/>
    <w:rsid w:val="00090299"/>
    <w:rsid w:val="00091637"/>
    <w:rsid w:val="00091BBD"/>
    <w:rsid w:val="000927EC"/>
    <w:rsid w:val="00093DA6"/>
    <w:rsid w:val="0009575C"/>
    <w:rsid w:val="000A0C49"/>
    <w:rsid w:val="000A399C"/>
    <w:rsid w:val="000B05DD"/>
    <w:rsid w:val="000B274D"/>
    <w:rsid w:val="000B4225"/>
    <w:rsid w:val="000B7C0B"/>
    <w:rsid w:val="000C46F0"/>
    <w:rsid w:val="000C49DB"/>
    <w:rsid w:val="000C4B0E"/>
    <w:rsid w:val="000D6303"/>
    <w:rsid w:val="000D7457"/>
    <w:rsid w:val="000E2CC4"/>
    <w:rsid w:val="000E650D"/>
    <w:rsid w:val="000F3A2D"/>
    <w:rsid w:val="000F3B65"/>
    <w:rsid w:val="00101511"/>
    <w:rsid w:val="0010163F"/>
    <w:rsid w:val="00102F4C"/>
    <w:rsid w:val="0010318C"/>
    <w:rsid w:val="00103BD3"/>
    <w:rsid w:val="00103D2F"/>
    <w:rsid w:val="00105DFA"/>
    <w:rsid w:val="00110934"/>
    <w:rsid w:val="00113108"/>
    <w:rsid w:val="001132C1"/>
    <w:rsid w:val="00117EE8"/>
    <w:rsid w:val="00121551"/>
    <w:rsid w:val="00121BDF"/>
    <w:rsid w:val="00123A9C"/>
    <w:rsid w:val="00126271"/>
    <w:rsid w:val="00127CA7"/>
    <w:rsid w:val="0013395D"/>
    <w:rsid w:val="001347FF"/>
    <w:rsid w:val="001401A1"/>
    <w:rsid w:val="001419DD"/>
    <w:rsid w:val="00143B74"/>
    <w:rsid w:val="00143F04"/>
    <w:rsid w:val="0014576D"/>
    <w:rsid w:val="0015099A"/>
    <w:rsid w:val="001535B6"/>
    <w:rsid w:val="00153E2E"/>
    <w:rsid w:val="0016494C"/>
    <w:rsid w:val="00165BF6"/>
    <w:rsid w:val="00165FCE"/>
    <w:rsid w:val="00170AF0"/>
    <w:rsid w:val="00185D2D"/>
    <w:rsid w:val="00187F4F"/>
    <w:rsid w:val="00192CBB"/>
    <w:rsid w:val="001947E7"/>
    <w:rsid w:val="0019508A"/>
    <w:rsid w:val="001976DB"/>
    <w:rsid w:val="001A31F0"/>
    <w:rsid w:val="001B299E"/>
    <w:rsid w:val="001C10F4"/>
    <w:rsid w:val="001C3F3C"/>
    <w:rsid w:val="001C4049"/>
    <w:rsid w:val="001D095E"/>
    <w:rsid w:val="001D2606"/>
    <w:rsid w:val="001D4B7B"/>
    <w:rsid w:val="001D7852"/>
    <w:rsid w:val="001E0240"/>
    <w:rsid w:val="001E0C81"/>
    <w:rsid w:val="001E1E0D"/>
    <w:rsid w:val="001E298B"/>
    <w:rsid w:val="001E385E"/>
    <w:rsid w:val="001E4750"/>
    <w:rsid w:val="001F0120"/>
    <w:rsid w:val="001F02C5"/>
    <w:rsid w:val="001F126F"/>
    <w:rsid w:val="001F24B3"/>
    <w:rsid w:val="001F3D4F"/>
    <w:rsid w:val="00203330"/>
    <w:rsid w:val="0020504C"/>
    <w:rsid w:val="00206DCD"/>
    <w:rsid w:val="0021398A"/>
    <w:rsid w:val="0021421A"/>
    <w:rsid w:val="0021466F"/>
    <w:rsid w:val="00215F88"/>
    <w:rsid w:val="002208DC"/>
    <w:rsid w:val="002215C3"/>
    <w:rsid w:val="002268CE"/>
    <w:rsid w:val="00231173"/>
    <w:rsid w:val="002312E8"/>
    <w:rsid w:val="0023322C"/>
    <w:rsid w:val="00235C42"/>
    <w:rsid w:val="0024050E"/>
    <w:rsid w:val="002418A5"/>
    <w:rsid w:val="00243E42"/>
    <w:rsid w:val="00244786"/>
    <w:rsid w:val="00247A55"/>
    <w:rsid w:val="00253DEE"/>
    <w:rsid w:val="0025718B"/>
    <w:rsid w:val="00265C22"/>
    <w:rsid w:val="00267DDD"/>
    <w:rsid w:val="00270542"/>
    <w:rsid w:val="00270BF1"/>
    <w:rsid w:val="0027357D"/>
    <w:rsid w:val="002756BB"/>
    <w:rsid w:val="002837EB"/>
    <w:rsid w:val="00290875"/>
    <w:rsid w:val="00293986"/>
    <w:rsid w:val="00293DF6"/>
    <w:rsid w:val="002A5D3A"/>
    <w:rsid w:val="002A78C0"/>
    <w:rsid w:val="002B0B66"/>
    <w:rsid w:val="002B2221"/>
    <w:rsid w:val="002B5C31"/>
    <w:rsid w:val="002B7181"/>
    <w:rsid w:val="002B7B81"/>
    <w:rsid w:val="002C0896"/>
    <w:rsid w:val="002C3342"/>
    <w:rsid w:val="002C731A"/>
    <w:rsid w:val="002D248E"/>
    <w:rsid w:val="002D2672"/>
    <w:rsid w:val="002E22AF"/>
    <w:rsid w:val="002E2DC2"/>
    <w:rsid w:val="002E3230"/>
    <w:rsid w:val="002E6BD5"/>
    <w:rsid w:val="002F0B2B"/>
    <w:rsid w:val="002F7653"/>
    <w:rsid w:val="00300AFC"/>
    <w:rsid w:val="00300C12"/>
    <w:rsid w:val="00302ED7"/>
    <w:rsid w:val="00305842"/>
    <w:rsid w:val="003077BC"/>
    <w:rsid w:val="00312534"/>
    <w:rsid w:val="00312A0E"/>
    <w:rsid w:val="00315169"/>
    <w:rsid w:val="00320012"/>
    <w:rsid w:val="00321CA0"/>
    <w:rsid w:val="003274F7"/>
    <w:rsid w:val="00332686"/>
    <w:rsid w:val="00335E19"/>
    <w:rsid w:val="00337DDF"/>
    <w:rsid w:val="00341E88"/>
    <w:rsid w:val="003437F3"/>
    <w:rsid w:val="00344410"/>
    <w:rsid w:val="003453F6"/>
    <w:rsid w:val="003519DD"/>
    <w:rsid w:val="00352DA6"/>
    <w:rsid w:val="00355B8C"/>
    <w:rsid w:val="00357DAC"/>
    <w:rsid w:val="0036134F"/>
    <w:rsid w:val="0036185F"/>
    <w:rsid w:val="00362D9B"/>
    <w:rsid w:val="00363D1D"/>
    <w:rsid w:val="00367462"/>
    <w:rsid w:val="00370552"/>
    <w:rsid w:val="00375CD8"/>
    <w:rsid w:val="00381C4A"/>
    <w:rsid w:val="003822FF"/>
    <w:rsid w:val="00384864"/>
    <w:rsid w:val="00385EDB"/>
    <w:rsid w:val="003863F1"/>
    <w:rsid w:val="0039167C"/>
    <w:rsid w:val="003920BF"/>
    <w:rsid w:val="00394FFD"/>
    <w:rsid w:val="003A0A93"/>
    <w:rsid w:val="003A1075"/>
    <w:rsid w:val="003A1D4B"/>
    <w:rsid w:val="003A7CD4"/>
    <w:rsid w:val="003B3C9C"/>
    <w:rsid w:val="003C19D0"/>
    <w:rsid w:val="003C3AD5"/>
    <w:rsid w:val="003D53C4"/>
    <w:rsid w:val="003D53F4"/>
    <w:rsid w:val="003E7C65"/>
    <w:rsid w:val="003E7EF7"/>
    <w:rsid w:val="003F304C"/>
    <w:rsid w:val="003F7D7A"/>
    <w:rsid w:val="004002AD"/>
    <w:rsid w:val="00405552"/>
    <w:rsid w:val="00410FE3"/>
    <w:rsid w:val="00411B6B"/>
    <w:rsid w:val="00412595"/>
    <w:rsid w:val="0041275D"/>
    <w:rsid w:val="00414594"/>
    <w:rsid w:val="0042468A"/>
    <w:rsid w:val="004249DA"/>
    <w:rsid w:val="00431C5A"/>
    <w:rsid w:val="0043473F"/>
    <w:rsid w:val="00437227"/>
    <w:rsid w:val="004418C5"/>
    <w:rsid w:val="00444B2E"/>
    <w:rsid w:val="0044565F"/>
    <w:rsid w:val="004507E1"/>
    <w:rsid w:val="0045396A"/>
    <w:rsid w:val="0045430E"/>
    <w:rsid w:val="00455AA4"/>
    <w:rsid w:val="00455E42"/>
    <w:rsid w:val="00457B12"/>
    <w:rsid w:val="004601D0"/>
    <w:rsid w:val="00462678"/>
    <w:rsid w:val="00465AD9"/>
    <w:rsid w:val="00467369"/>
    <w:rsid w:val="0047490B"/>
    <w:rsid w:val="00475302"/>
    <w:rsid w:val="0047579B"/>
    <w:rsid w:val="00476CBE"/>
    <w:rsid w:val="00482322"/>
    <w:rsid w:val="00482AD6"/>
    <w:rsid w:val="0048429D"/>
    <w:rsid w:val="00487DA6"/>
    <w:rsid w:val="00490FBD"/>
    <w:rsid w:val="00493FFD"/>
    <w:rsid w:val="00497948"/>
    <w:rsid w:val="004A6D42"/>
    <w:rsid w:val="004B0A51"/>
    <w:rsid w:val="004B1C37"/>
    <w:rsid w:val="004B1C56"/>
    <w:rsid w:val="004B3E93"/>
    <w:rsid w:val="004B5AA5"/>
    <w:rsid w:val="004B70BC"/>
    <w:rsid w:val="004C5268"/>
    <w:rsid w:val="004D5AC5"/>
    <w:rsid w:val="004D7183"/>
    <w:rsid w:val="004E76A2"/>
    <w:rsid w:val="004F4262"/>
    <w:rsid w:val="004F561E"/>
    <w:rsid w:val="005033BD"/>
    <w:rsid w:val="00504689"/>
    <w:rsid w:val="00505180"/>
    <w:rsid w:val="00505B07"/>
    <w:rsid w:val="00507C50"/>
    <w:rsid w:val="00507CDA"/>
    <w:rsid w:val="005101AD"/>
    <w:rsid w:val="0051280B"/>
    <w:rsid w:val="00513DB5"/>
    <w:rsid w:val="005236ED"/>
    <w:rsid w:val="0053098B"/>
    <w:rsid w:val="005366F3"/>
    <w:rsid w:val="00536B52"/>
    <w:rsid w:val="005371E1"/>
    <w:rsid w:val="0054306E"/>
    <w:rsid w:val="00546412"/>
    <w:rsid w:val="00550B63"/>
    <w:rsid w:val="005546DC"/>
    <w:rsid w:val="00554C96"/>
    <w:rsid w:val="00557646"/>
    <w:rsid w:val="00560350"/>
    <w:rsid w:val="0056258D"/>
    <w:rsid w:val="00564AE4"/>
    <w:rsid w:val="005721BA"/>
    <w:rsid w:val="0057694A"/>
    <w:rsid w:val="00577D8F"/>
    <w:rsid w:val="0058237F"/>
    <w:rsid w:val="00591639"/>
    <w:rsid w:val="00594F56"/>
    <w:rsid w:val="00595464"/>
    <w:rsid w:val="0059627C"/>
    <w:rsid w:val="005A1679"/>
    <w:rsid w:val="005A405D"/>
    <w:rsid w:val="005A5729"/>
    <w:rsid w:val="005B111A"/>
    <w:rsid w:val="005B1BFA"/>
    <w:rsid w:val="005B67DC"/>
    <w:rsid w:val="005B70E8"/>
    <w:rsid w:val="005B7B22"/>
    <w:rsid w:val="005C1893"/>
    <w:rsid w:val="005C6C5F"/>
    <w:rsid w:val="005D011B"/>
    <w:rsid w:val="005D192F"/>
    <w:rsid w:val="005D7CFB"/>
    <w:rsid w:val="005F01FC"/>
    <w:rsid w:val="005F3D9C"/>
    <w:rsid w:val="005F4E69"/>
    <w:rsid w:val="005F5694"/>
    <w:rsid w:val="005F716A"/>
    <w:rsid w:val="006013ED"/>
    <w:rsid w:val="00601E5F"/>
    <w:rsid w:val="00603E3C"/>
    <w:rsid w:val="006055C5"/>
    <w:rsid w:val="006118A8"/>
    <w:rsid w:val="00613066"/>
    <w:rsid w:val="006139A3"/>
    <w:rsid w:val="0062230A"/>
    <w:rsid w:val="00622F67"/>
    <w:rsid w:val="00623F8A"/>
    <w:rsid w:val="006325F4"/>
    <w:rsid w:val="00634206"/>
    <w:rsid w:val="00636B68"/>
    <w:rsid w:val="006430E8"/>
    <w:rsid w:val="00645D0A"/>
    <w:rsid w:val="006520DC"/>
    <w:rsid w:val="00652601"/>
    <w:rsid w:val="00660329"/>
    <w:rsid w:val="006610AA"/>
    <w:rsid w:val="00663336"/>
    <w:rsid w:val="00672BEC"/>
    <w:rsid w:val="00673CAE"/>
    <w:rsid w:val="00675865"/>
    <w:rsid w:val="00675D8C"/>
    <w:rsid w:val="00682C34"/>
    <w:rsid w:val="006832E8"/>
    <w:rsid w:val="00692793"/>
    <w:rsid w:val="006977C4"/>
    <w:rsid w:val="006B234A"/>
    <w:rsid w:val="006B55B7"/>
    <w:rsid w:val="006C3CCF"/>
    <w:rsid w:val="006C61B8"/>
    <w:rsid w:val="006D58DB"/>
    <w:rsid w:val="006D7E98"/>
    <w:rsid w:val="006E2190"/>
    <w:rsid w:val="006F2C70"/>
    <w:rsid w:val="006F5AB9"/>
    <w:rsid w:val="00705003"/>
    <w:rsid w:val="0070520A"/>
    <w:rsid w:val="00707988"/>
    <w:rsid w:val="0071155B"/>
    <w:rsid w:val="00713805"/>
    <w:rsid w:val="00714C34"/>
    <w:rsid w:val="00716CBC"/>
    <w:rsid w:val="00722C67"/>
    <w:rsid w:val="007263AB"/>
    <w:rsid w:val="0072787A"/>
    <w:rsid w:val="007315DA"/>
    <w:rsid w:val="00732775"/>
    <w:rsid w:val="00734CE9"/>
    <w:rsid w:val="007366F3"/>
    <w:rsid w:val="007430A6"/>
    <w:rsid w:val="007471D1"/>
    <w:rsid w:val="00750AA1"/>
    <w:rsid w:val="0075482E"/>
    <w:rsid w:val="00765EA1"/>
    <w:rsid w:val="007679DB"/>
    <w:rsid w:val="007740ED"/>
    <w:rsid w:val="0077451A"/>
    <w:rsid w:val="0077731A"/>
    <w:rsid w:val="00780060"/>
    <w:rsid w:val="00780FBD"/>
    <w:rsid w:val="0078348F"/>
    <w:rsid w:val="00785FBD"/>
    <w:rsid w:val="00786B1E"/>
    <w:rsid w:val="0079243D"/>
    <w:rsid w:val="00796101"/>
    <w:rsid w:val="007A7DA0"/>
    <w:rsid w:val="007B2CF5"/>
    <w:rsid w:val="007C06AE"/>
    <w:rsid w:val="007C1E31"/>
    <w:rsid w:val="007D4C7D"/>
    <w:rsid w:val="007D5380"/>
    <w:rsid w:val="007D5B70"/>
    <w:rsid w:val="007D623F"/>
    <w:rsid w:val="007E0F52"/>
    <w:rsid w:val="007E5C10"/>
    <w:rsid w:val="007E63AD"/>
    <w:rsid w:val="007F1812"/>
    <w:rsid w:val="007F5B99"/>
    <w:rsid w:val="007F7614"/>
    <w:rsid w:val="0080319E"/>
    <w:rsid w:val="00804AC9"/>
    <w:rsid w:val="00805285"/>
    <w:rsid w:val="00805DED"/>
    <w:rsid w:val="0080601E"/>
    <w:rsid w:val="008107C2"/>
    <w:rsid w:val="00812030"/>
    <w:rsid w:val="00813C0C"/>
    <w:rsid w:val="008145A1"/>
    <w:rsid w:val="008158C6"/>
    <w:rsid w:val="0081638F"/>
    <w:rsid w:val="00830F1A"/>
    <w:rsid w:val="0083247F"/>
    <w:rsid w:val="00835149"/>
    <w:rsid w:val="00837C3C"/>
    <w:rsid w:val="0084139D"/>
    <w:rsid w:val="00855EC8"/>
    <w:rsid w:val="00857FEC"/>
    <w:rsid w:val="0086529C"/>
    <w:rsid w:val="008658C4"/>
    <w:rsid w:val="00866398"/>
    <w:rsid w:val="00866FF0"/>
    <w:rsid w:val="00867C7F"/>
    <w:rsid w:val="00870326"/>
    <w:rsid w:val="008713E9"/>
    <w:rsid w:val="00874E98"/>
    <w:rsid w:val="008753CE"/>
    <w:rsid w:val="008756B3"/>
    <w:rsid w:val="0088186A"/>
    <w:rsid w:val="00882AB1"/>
    <w:rsid w:val="00885864"/>
    <w:rsid w:val="00892245"/>
    <w:rsid w:val="0089535C"/>
    <w:rsid w:val="0089791D"/>
    <w:rsid w:val="008A07DB"/>
    <w:rsid w:val="008A7F0A"/>
    <w:rsid w:val="008B32E2"/>
    <w:rsid w:val="008B45B5"/>
    <w:rsid w:val="008B58B7"/>
    <w:rsid w:val="008C0B2E"/>
    <w:rsid w:val="008C1330"/>
    <w:rsid w:val="008C2454"/>
    <w:rsid w:val="008C3BAD"/>
    <w:rsid w:val="008C69A5"/>
    <w:rsid w:val="008C7334"/>
    <w:rsid w:val="008C74AD"/>
    <w:rsid w:val="008D3C11"/>
    <w:rsid w:val="008D3C81"/>
    <w:rsid w:val="008E2CC6"/>
    <w:rsid w:val="008E52C9"/>
    <w:rsid w:val="008E6620"/>
    <w:rsid w:val="008F00A5"/>
    <w:rsid w:val="008F205B"/>
    <w:rsid w:val="008F2F4E"/>
    <w:rsid w:val="00900D7C"/>
    <w:rsid w:val="0090186D"/>
    <w:rsid w:val="00903D2A"/>
    <w:rsid w:val="00903E0C"/>
    <w:rsid w:val="0090527B"/>
    <w:rsid w:val="00915FC7"/>
    <w:rsid w:val="009160F2"/>
    <w:rsid w:val="0091716B"/>
    <w:rsid w:val="00917CA3"/>
    <w:rsid w:val="009209B5"/>
    <w:rsid w:val="00920AC3"/>
    <w:rsid w:val="00925460"/>
    <w:rsid w:val="00925546"/>
    <w:rsid w:val="0093372F"/>
    <w:rsid w:val="00934A67"/>
    <w:rsid w:val="00936436"/>
    <w:rsid w:val="00936491"/>
    <w:rsid w:val="009374C4"/>
    <w:rsid w:val="00951AA3"/>
    <w:rsid w:val="009536AC"/>
    <w:rsid w:val="009561CB"/>
    <w:rsid w:val="00961705"/>
    <w:rsid w:val="0096476B"/>
    <w:rsid w:val="0096626F"/>
    <w:rsid w:val="00967011"/>
    <w:rsid w:val="00970269"/>
    <w:rsid w:val="0097146D"/>
    <w:rsid w:val="00971713"/>
    <w:rsid w:val="0097444E"/>
    <w:rsid w:val="00976A94"/>
    <w:rsid w:val="00977FBD"/>
    <w:rsid w:val="009819B6"/>
    <w:rsid w:val="0098201C"/>
    <w:rsid w:val="00982D1C"/>
    <w:rsid w:val="00983782"/>
    <w:rsid w:val="00984ED8"/>
    <w:rsid w:val="00985DC4"/>
    <w:rsid w:val="00986282"/>
    <w:rsid w:val="009906D7"/>
    <w:rsid w:val="00992466"/>
    <w:rsid w:val="00992ADE"/>
    <w:rsid w:val="00993CB6"/>
    <w:rsid w:val="0099516D"/>
    <w:rsid w:val="009A078D"/>
    <w:rsid w:val="009A4074"/>
    <w:rsid w:val="009A506A"/>
    <w:rsid w:val="009A521A"/>
    <w:rsid w:val="009B55BF"/>
    <w:rsid w:val="009C0642"/>
    <w:rsid w:val="009C292C"/>
    <w:rsid w:val="009C3633"/>
    <w:rsid w:val="009C5497"/>
    <w:rsid w:val="009C6336"/>
    <w:rsid w:val="009E2B59"/>
    <w:rsid w:val="00A04CC1"/>
    <w:rsid w:val="00A05E32"/>
    <w:rsid w:val="00A06A41"/>
    <w:rsid w:val="00A108CC"/>
    <w:rsid w:val="00A12A62"/>
    <w:rsid w:val="00A131D3"/>
    <w:rsid w:val="00A17FFA"/>
    <w:rsid w:val="00A22994"/>
    <w:rsid w:val="00A27C8D"/>
    <w:rsid w:val="00A30A38"/>
    <w:rsid w:val="00A33B73"/>
    <w:rsid w:val="00A34BF6"/>
    <w:rsid w:val="00A37036"/>
    <w:rsid w:val="00A4202B"/>
    <w:rsid w:val="00A426B3"/>
    <w:rsid w:val="00A43D93"/>
    <w:rsid w:val="00A46E5B"/>
    <w:rsid w:val="00A50FAC"/>
    <w:rsid w:val="00A52CBD"/>
    <w:rsid w:val="00A5447F"/>
    <w:rsid w:val="00A63354"/>
    <w:rsid w:val="00A64AEB"/>
    <w:rsid w:val="00A66796"/>
    <w:rsid w:val="00A67DDC"/>
    <w:rsid w:val="00A71309"/>
    <w:rsid w:val="00A71D92"/>
    <w:rsid w:val="00A74AA0"/>
    <w:rsid w:val="00A80F39"/>
    <w:rsid w:val="00A810EA"/>
    <w:rsid w:val="00A817D7"/>
    <w:rsid w:val="00A837BC"/>
    <w:rsid w:val="00A8550C"/>
    <w:rsid w:val="00A85B7F"/>
    <w:rsid w:val="00A90AA1"/>
    <w:rsid w:val="00A913A1"/>
    <w:rsid w:val="00A91749"/>
    <w:rsid w:val="00A94496"/>
    <w:rsid w:val="00A97C6F"/>
    <w:rsid w:val="00AA0947"/>
    <w:rsid w:val="00AA1905"/>
    <w:rsid w:val="00AA2623"/>
    <w:rsid w:val="00AA45B9"/>
    <w:rsid w:val="00AA49AA"/>
    <w:rsid w:val="00AA645C"/>
    <w:rsid w:val="00AC51BB"/>
    <w:rsid w:val="00AC62CE"/>
    <w:rsid w:val="00AC711B"/>
    <w:rsid w:val="00AD1B60"/>
    <w:rsid w:val="00AE75CF"/>
    <w:rsid w:val="00AE7776"/>
    <w:rsid w:val="00AE79EC"/>
    <w:rsid w:val="00AF0A1F"/>
    <w:rsid w:val="00AF5743"/>
    <w:rsid w:val="00B00E32"/>
    <w:rsid w:val="00B0137F"/>
    <w:rsid w:val="00B017F6"/>
    <w:rsid w:val="00B031B8"/>
    <w:rsid w:val="00B04EDA"/>
    <w:rsid w:val="00B079CD"/>
    <w:rsid w:val="00B24783"/>
    <w:rsid w:val="00B30AEE"/>
    <w:rsid w:val="00B35407"/>
    <w:rsid w:val="00B42746"/>
    <w:rsid w:val="00B440CC"/>
    <w:rsid w:val="00B44752"/>
    <w:rsid w:val="00B45AEA"/>
    <w:rsid w:val="00B45F65"/>
    <w:rsid w:val="00B47EFC"/>
    <w:rsid w:val="00B507C7"/>
    <w:rsid w:val="00B615CA"/>
    <w:rsid w:val="00B67069"/>
    <w:rsid w:val="00B672DE"/>
    <w:rsid w:val="00B70026"/>
    <w:rsid w:val="00B70E10"/>
    <w:rsid w:val="00B77921"/>
    <w:rsid w:val="00B83CE2"/>
    <w:rsid w:val="00B87765"/>
    <w:rsid w:val="00B9083C"/>
    <w:rsid w:val="00B910C8"/>
    <w:rsid w:val="00B93907"/>
    <w:rsid w:val="00B949CA"/>
    <w:rsid w:val="00B951EA"/>
    <w:rsid w:val="00B9602E"/>
    <w:rsid w:val="00BA271C"/>
    <w:rsid w:val="00BA3FB9"/>
    <w:rsid w:val="00BA69EB"/>
    <w:rsid w:val="00BB0968"/>
    <w:rsid w:val="00BB35C8"/>
    <w:rsid w:val="00BC1881"/>
    <w:rsid w:val="00BC1A14"/>
    <w:rsid w:val="00BC541B"/>
    <w:rsid w:val="00BC5EF9"/>
    <w:rsid w:val="00BC698D"/>
    <w:rsid w:val="00BC74A6"/>
    <w:rsid w:val="00BC77F4"/>
    <w:rsid w:val="00BC7ACB"/>
    <w:rsid w:val="00BD41E6"/>
    <w:rsid w:val="00BD56C2"/>
    <w:rsid w:val="00BD6D65"/>
    <w:rsid w:val="00BD7C38"/>
    <w:rsid w:val="00BD7E4D"/>
    <w:rsid w:val="00BE23C4"/>
    <w:rsid w:val="00BE3F76"/>
    <w:rsid w:val="00BE5E90"/>
    <w:rsid w:val="00BE6062"/>
    <w:rsid w:val="00BE64CC"/>
    <w:rsid w:val="00BE7F8D"/>
    <w:rsid w:val="00BF2802"/>
    <w:rsid w:val="00BF3375"/>
    <w:rsid w:val="00BF412F"/>
    <w:rsid w:val="00C0364C"/>
    <w:rsid w:val="00C05E57"/>
    <w:rsid w:val="00C106B2"/>
    <w:rsid w:val="00C115CA"/>
    <w:rsid w:val="00C138FE"/>
    <w:rsid w:val="00C15427"/>
    <w:rsid w:val="00C23772"/>
    <w:rsid w:val="00C23AF9"/>
    <w:rsid w:val="00C24BE5"/>
    <w:rsid w:val="00C2656E"/>
    <w:rsid w:val="00C265C6"/>
    <w:rsid w:val="00C30028"/>
    <w:rsid w:val="00C32A45"/>
    <w:rsid w:val="00C34946"/>
    <w:rsid w:val="00C36E69"/>
    <w:rsid w:val="00C40C6E"/>
    <w:rsid w:val="00C410E4"/>
    <w:rsid w:val="00C478ED"/>
    <w:rsid w:val="00C51300"/>
    <w:rsid w:val="00C51990"/>
    <w:rsid w:val="00C54C3F"/>
    <w:rsid w:val="00C555EE"/>
    <w:rsid w:val="00C576D9"/>
    <w:rsid w:val="00C6013F"/>
    <w:rsid w:val="00C601E3"/>
    <w:rsid w:val="00C6033E"/>
    <w:rsid w:val="00C6330F"/>
    <w:rsid w:val="00C650DF"/>
    <w:rsid w:val="00C8118B"/>
    <w:rsid w:val="00C84ECD"/>
    <w:rsid w:val="00C8741E"/>
    <w:rsid w:val="00C91BBD"/>
    <w:rsid w:val="00C93013"/>
    <w:rsid w:val="00C9587A"/>
    <w:rsid w:val="00C97E1D"/>
    <w:rsid w:val="00CA019A"/>
    <w:rsid w:val="00CA4B26"/>
    <w:rsid w:val="00CA5441"/>
    <w:rsid w:val="00CA6C9D"/>
    <w:rsid w:val="00CB4DDE"/>
    <w:rsid w:val="00CC191E"/>
    <w:rsid w:val="00CC2592"/>
    <w:rsid w:val="00CC3906"/>
    <w:rsid w:val="00CC3C73"/>
    <w:rsid w:val="00CD0816"/>
    <w:rsid w:val="00CE048C"/>
    <w:rsid w:val="00CE13F0"/>
    <w:rsid w:val="00CE4905"/>
    <w:rsid w:val="00CE61EA"/>
    <w:rsid w:val="00CF4184"/>
    <w:rsid w:val="00CF6F91"/>
    <w:rsid w:val="00D04DC2"/>
    <w:rsid w:val="00D075E4"/>
    <w:rsid w:val="00D10734"/>
    <w:rsid w:val="00D13EE7"/>
    <w:rsid w:val="00D15762"/>
    <w:rsid w:val="00D20842"/>
    <w:rsid w:val="00D30734"/>
    <w:rsid w:val="00D312AF"/>
    <w:rsid w:val="00D31EE8"/>
    <w:rsid w:val="00D35DF2"/>
    <w:rsid w:val="00D435A7"/>
    <w:rsid w:val="00D47DDC"/>
    <w:rsid w:val="00D55251"/>
    <w:rsid w:val="00D647E3"/>
    <w:rsid w:val="00D672CC"/>
    <w:rsid w:val="00D73824"/>
    <w:rsid w:val="00D80507"/>
    <w:rsid w:val="00D808B5"/>
    <w:rsid w:val="00D822BC"/>
    <w:rsid w:val="00D84708"/>
    <w:rsid w:val="00D8598A"/>
    <w:rsid w:val="00D945D3"/>
    <w:rsid w:val="00D95095"/>
    <w:rsid w:val="00D9674E"/>
    <w:rsid w:val="00DA171A"/>
    <w:rsid w:val="00DA1EBF"/>
    <w:rsid w:val="00DA1FD7"/>
    <w:rsid w:val="00DA6E4C"/>
    <w:rsid w:val="00DB0A1C"/>
    <w:rsid w:val="00DB482E"/>
    <w:rsid w:val="00DB5665"/>
    <w:rsid w:val="00DB6453"/>
    <w:rsid w:val="00DC1516"/>
    <w:rsid w:val="00DC40D5"/>
    <w:rsid w:val="00DC6469"/>
    <w:rsid w:val="00DD2100"/>
    <w:rsid w:val="00DD2A74"/>
    <w:rsid w:val="00DD3779"/>
    <w:rsid w:val="00DD3E9F"/>
    <w:rsid w:val="00DE1256"/>
    <w:rsid w:val="00DE2E78"/>
    <w:rsid w:val="00DE47AC"/>
    <w:rsid w:val="00DF12E2"/>
    <w:rsid w:val="00DF16DE"/>
    <w:rsid w:val="00DF3746"/>
    <w:rsid w:val="00DF522C"/>
    <w:rsid w:val="00E014E0"/>
    <w:rsid w:val="00E0301E"/>
    <w:rsid w:val="00E06EAE"/>
    <w:rsid w:val="00E0703F"/>
    <w:rsid w:val="00E07777"/>
    <w:rsid w:val="00E10772"/>
    <w:rsid w:val="00E1220E"/>
    <w:rsid w:val="00E125AA"/>
    <w:rsid w:val="00E125D1"/>
    <w:rsid w:val="00E127E2"/>
    <w:rsid w:val="00E130C5"/>
    <w:rsid w:val="00E133A6"/>
    <w:rsid w:val="00E14A8F"/>
    <w:rsid w:val="00E1528C"/>
    <w:rsid w:val="00E20454"/>
    <w:rsid w:val="00E235B9"/>
    <w:rsid w:val="00E27901"/>
    <w:rsid w:val="00E27D4A"/>
    <w:rsid w:val="00E30811"/>
    <w:rsid w:val="00E363AC"/>
    <w:rsid w:val="00E41925"/>
    <w:rsid w:val="00E44A72"/>
    <w:rsid w:val="00E460A6"/>
    <w:rsid w:val="00E524A8"/>
    <w:rsid w:val="00E5521F"/>
    <w:rsid w:val="00E55A09"/>
    <w:rsid w:val="00E675FD"/>
    <w:rsid w:val="00E67771"/>
    <w:rsid w:val="00E678F8"/>
    <w:rsid w:val="00E74B6F"/>
    <w:rsid w:val="00E7790F"/>
    <w:rsid w:val="00E908F9"/>
    <w:rsid w:val="00E909A4"/>
    <w:rsid w:val="00E919D9"/>
    <w:rsid w:val="00E91FD7"/>
    <w:rsid w:val="00E93EAD"/>
    <w:rsid w:val="00E95F82"/>
    <w:rsid w:val="00E969CC"/>
    <w:rsid w:val="00EA049E"/>
    <w:rsid w:val="00EA0547"/>
    <w:rsid w:val="00EA1A46"/>
    <w:rsid w:val="00EA3024"/>
    <w:rsid w:val="00EA429F"/>
    <w:rsid w:val="00EA637A"/>
    <w:rsid w:val="00EA70CF"/>
    <w:rsid w:val="00EB3F70"/>
    <w:rsid w:val="00EB77AA"/>
    <w:rsid w:val="00EC003F"/>
    <w:rsid w:val="00EC13E6"/>
    <w:rsid w:val="00EC1987"/>
    <w:rsid w:val="00EC2438"/>
    <w:rsid w:val="00EC632F"/>
    <w:rsid w:val="00ED26CB"/>
    <w:rsid w:val="00ED518E"/>
    <w:rsid w:val="00ED7BE1"/>
    <w:rsid w:val="00EE2DB6"/>
    <w:rsid w:val="00EE48C6"/>
    <w:rsid w:val="00EE69F6"/>
    <w:rsid w:val="00EF1C45"/>
    <w:rsid w:val="00EF4F34"/>
    <w:rsid w:val="00EF67F8"/>
    <w:rsid w:val="00F010CA"/>
    <w:rsid w:val="00F037B2"/>
    <w:rsid w:val="00F03BD3"/>
    <w:rsid w:val="00F068FF"/>
    <w:rsid w:val="00F1056E"/>
    <w:rsid w:val="00F16BAE"/>
    <w:rsid w:val="00F17CC7"/>
    <w:rsid w:val="00F20EFC"/>
    <w:rsid w:val="00F239B6"/>
    <w:rsid w:val="00F271B9"/>
    <w:rsid w:val="00F30723"/>
    <w:rsid w:val="00F32D34"/>
    <w:rsid w:val="00F33D72"/>
    <w:rsid w:val="00F36E06"/>
    <w:rsid w:val="00F41D57"/>
    <w:rsid w:val="00F42282"/>
    <w:rsid w:val="00F43B84"/>
    <w:rsid w:val="00F45999"/>
    <w:rsid w:val="00F520F3"/>
    <w:rsid w:val="00F5264B"/>
    <w:rsid w:val="00F57897"/>
    <w:rsid w:val="00F606D9"/>
    <w:rsid w:val="00F654A1"/>
    <w:rsid w:val="00F65F56"/>
    <w:rsid w:val="00F66AF8"/>
    <w:rsid w:val="00F723FD"/>
    <w:rsid w:val="00F73718"/>
    <w:rsid w:val="00F763C0"/>
    <w:rsid w:val="00F807A5"/>
    <w:rsid w:val="00F8126D"/>
    <w:rsid w:val="00F8254B"/>
    <w:rsid w:val="00F849A4"/>
    <w:rsid w:val="00F84D08"/>
    <w:rsid w:val="00F873A0"/>
    <w:rsid w:val="00F93F6E"/>
    <w:rsid w:val="00F95989"/>
    <w:rsid w:val="00F96099"/>
    <w:rsid w:val="00F971C2"/>
    <w:rsid w:val="00F97213"/>
    <w:rsid w:val="00F97ED5"/>
    <w:rsid w:val="00FA1218"/>
    <w:rsid w:val="00FA5859"/>
    <w:rsid w:val="00FA613A"/>
    <w:rsid w:val="00FA6576"/>
    <w:rsid w:val="00FB2E4A"/>
    <w:rsid w:val="00FB448A"/>
    <w:rsid w:val="00FC412B"/>
    <w:rsid w:val="00FC72C8"/>
    <w:rsid w:val="00FD0754"/>
    <w:rsid w:val="00FD1133"/>
    <w:rsid w:val="00FD4D91"/>
    <w:rsid w:val="00FD51D1"/>
    <w:rsid w:val="00FD7BEA"/>
    <w:rsid w:val="00FF22FE"/>
    <w:rsid w:val="00FF42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F94E64"/>
  <w15:chartTrackingRefBased/>
  <w15:docId w15:val="{4550A1EF-E8C6-47B5-AD44-573F64EC1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Calibr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0AFC"/>
    <w:pPr>
      <w:spacing w:after="0" w:line="360" w:lineRule="auto"/>
      <w:jc w:val="both"/>
    </w:pPr>
    <w:rPr>
      <w:rFonts w:ascii="Times New Roman" w:hAnsi="Times New Roman"/>
      <w:color w:val="171717" w:themeColor="background1" w:themeShade="1A"/>
      <w:sz w:val="24"/>
    </w:rPr>
  </w:style>
  <w:style w:type="paragraph" w:styleId="Heading1">
    <w:name w:val="heading 1"/>
    <w:basedOn w:val="Normal"/>
    <w:next w:val="Normal"/>
    <w:link w:val="Heading1Char"/>
    <w:qFormat/>
    <w:rsid w:val="00BE64CC"/>
    <w:pPr>
      <w:keepNext/>
      <w:ind w:left="360"/>
      <w:jc w:val="center"/>
      <w:outlineLvl w:val="0"/>
    </w:pPr>
    <w:rPr>
      <w:rFonts w:eastAsia="Times New Roman" w:cs="Times New Roman"/>
      <w:b/>
      <w:bCs/>
      <w:szCs w:val="44"/>
    </w:rPr>
  </w:style>
  <w:style w:type="paragraph" w:styleId="Heading2">
    <w:name w:val="heading 2"/>
    <w:basedOn w:val="Normal"/>
    <w:next w:val="Normal"/>
    <w:link w:val="Heading2Char"/>
    <w:uiPriority w:val="9"/>
    <w:unhideWhenUsed/>
    <w:qFormat/>
    <w:rsid w:val="00300AFC"/>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D2100"/>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Spacing"/>
    <w:link w:val="Heading4Char"/>
    <w:uiPriority w:val="9"/>
    <w:unhideWhenUsed/>
    <w:qFormat/>
    <w:rsid w:val="00D822BC"/>
    <w:pPr>
      <w:keepNext/>
      <w:keepLines/>
      <w:jc w:val="center"/>
      <w:outlineLvl w:val="3"/>
    </w:pPr>
    <w:rPr>
      <w:rFonts w:eastAsiaTheme="majorEastAsia" w:cstheme="majorBidi"/>
      <w:b/>
      <w:iCs/>
      <w:sz w:val="22"/>
    </w:rPr>
  </w:style>
  <w:style w:type="paragraph" w:styleId="Heading5">
    <w:name w:val="heading 5"/>
    <w:basedOn w:val="Normal"/>
    <w:next w:val="Normal"/>
    <w:link w:val="Heading5Char"/>
    <w:uiPriority w:val="9"/>
    <w:unhideWhenUsed/>
    <w:qFormat/>
    <w:rsid w:val="00F41D57"/>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248E"/>
    <w:pPr>
      <w:ind w:left="720"/>
      <w:contextualSpacing/>
    </w:pPr>
  </w:style>
  <w:style w:type="character" w:customStyle="1" w:styleId="Heading1Char">
    <w:name w:val="Heading 1 Char"/>
    <w:basedOn w:val="DefaultParagraphFont"/>
    <w:link w:val="Heading1"/>
    <w:rsid w:val="00BE64CC"/>
    <w:rPr>
      <w:rFonts w:ascii="Times New Roman" w:eastAsia="Times New Roman" w:hAnsi="Times New Roman" w:cs="Times New Roman"/>
      <w:b/>
      <w:bCs/>
      <w:sz w:val="24"/>
      <w:szCs w:val="44"/>
    </w:rPr>
  </w:style>
  <w:style w:type="character" w:customStyle="1" w:styleId="Heading2Char">
    <w:name w:val="Heading 2 Char"/>
    <w:basedOn w:val="DefaultParagraphFont"/>
    <w:link w:val="Heading2"/>
    <w:uiPriority w:val="9"/>
    <w:rsid w:val="00300AFC"/>
    <w:rPr>
      <w:rFonts w:ascii="Times New Roman" w:eastAsiaTheme="majorEastAsia" w:hAnsi="Times New Roman" w:cstheme="majorBidi"/>
      <w:b/>
      <w:color w:val="171717" w:themeColor="background1" w:themeShade="1A"/>
      <w:sz w:val="24"/>
      <w:szCs w:val="26"/>
    </w:rPr>
  </w:style>
  <w:style w:type="paragraph" w:customStyle="1" w:styleId="ListParagraph1">
    <w:name w:val="List Paragraph1"/>
    <w:basedOn w:val="Normal"/>
    <w:uiPriority w:val="34"/>
    <w:qFormat/>
    <w:rsid w:val="00837C3C"/>
    <w:pPr>
      <w:spacing w:line="276" w:lineRule="auto"/>
      <w:ind w:left="720"/>
      <w:contextualSpacing/>
    </w:pPr>
    <w:rPr>
      <w:rFonts w:ascii="Calibri" w:hAnsi="Calibri" w:cs="Times New Roman"/>
    </w:rPr>
  </w:style>
  <w:style w:type="table" w:customStyle="1" w:styleId="TableGrid1">
    <w:name w:val="Table Grid1"/>
    <w:basedOn w:val="TableNormal"/>
    <w:next w:val="TableGrid"/>
    <w:uiPriority w:val="59"/>
    <w:rsid w:val="003E7EF7"/>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3E7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1976DB"/>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unhideWhenUsed/>
    <w:rsid w:val="00B910C8"/>
    <w:rPr>
      <w:color w:val="0563C1" w:themeColor="hyperlink"/>
      <w:u w:val="single"/>
    </w:rPr>
  </w:style>
  <w:style w:type="paragraph" w:styleId="BalloonText">
    <w:name w:val="Balloon Text"/>
    <w:basedOn w:val="Normal"/>
    <w:link w:val="BalloonTextChar"/>
    <w:uiPriority w:val="99"/>
    <w:semiHidden/>
    <w:unhideWhenUsed/>
    <w:rsid w:val="009A506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506A"/>
    <w:rPr>
      <w:rFonts w:ascii="Segoe UI" w:hAnsi="Segoe UI" w:cs="Segoe UI"/>
      <w:color w:val="171717" w:themeColor="background1" w:themeShade="1A"/>
      <w:sz w:val="18"/>
      <w:szCs w:val="18"/>
    </w:rPr>
  </w:style>
  <w:style w:type="character" w:customStyle="1" w:styleId="Heading3Char">
    <w:name w:val="Heading 3 Char"/>
    <w:basedOn w:val="DefaultParagraphFont"/>
    <w:link w:val="Heading3"/>
    <w:uiPriority w:val="9"/>
    <w:rsid w:val="00DD210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822BC"/>
    <w:rPr>
      <w:rFonts w:ascii="Times New Roman" w:eastAsiaTheme="majorEastAsia" w:hAnsi="Times New Roman" w:cstheme="majorBidi"/>
      <w:b/>
      <w:iCs/>
      <w:color w:val="171717" w:themeColor="background1" w:themeShade="1A"/>
    </w:rPr>
  </w:style>
  <w:style w:type="paragraph" w:styleId="Header">
    <w:name w:val="header"/>
    <w:basedOn w:val="Normal"/>
    <w:link w:val="HeaderChar"/>
    <w:uiPriority w:val="99"/>
    <w:unhideWhenUsed/>
    <w:rsid w:val="0097146D"/>
    <w:pPr>
      <w:tabs>
        <w:tab w:val="center" w:pos="4680"/>
        <w:tab w:val="right" w:pos="9360"/>
      </w:tabs>
    </w:pPr>
  </w:style>
  <w:style w:type="character" w:customStyle="1" w:styleId="HeaderChar">
    <w:name w:val="Header Char"/>
    <w:basedOn w:val="DefaultParagraphFont"/>
    <w:link w:val="Header"/>
    <w:uiPriority w:val="99"/>
    <w:rsid w:val="0097146D"/>
    <w:rPr>
      <w:rFonts w:ascii="Times New Roman" w:hAnsi="Times New Roman"/>
      <w:color w:val="171717" w:themeColor="background1" w:themeShade="1A"/>
      <w:sz w:val="24"/>
    </w:rPr>
  </w:style>
  <w:style w:type="paragraph" w:styleId="Footer">
    <w:name w:val="footer"/>
    <w:basedOn w:val="Normal"/>
    <w:link w:val="FooterChar"/>
    <w:uiPriority w:val="99"/>
    <w:unhideWhenUsed/>
    <w:rsid w:val="0097146D"/>
    <w:pPr>
      <w:tabs>
        <w:tab w:val="center" w:pos="4680"/>
        <w:tab w:val="right" w:pos="9360"/>
      </w:tabs>
    </w:pPr>
  </w:style>
  <w:style w:type="character" w:customStyle="1" w:styleId="FooterChar">
    <w:name w:val="Footer Char"/>
    <w:basedOn w:val="DefaultParagraphFont"/>
    <w:link w:val="Footer"/>
    <w:uiPriority w:val="99"/>
    <w:rsid w:val="0097146D"/>
    <w:rPr>
      <w:rFonts w:ascii="Times New Roman" w:hAnsi="Times New Roman"/>
      <w:color w:val="171717" w:themeColor="background1" w:themeShade="1A"/>
      <w:sz w:val="24"/>
    </w:rPr>
  </w:style>
  <w:style w:type="paragraph" w:styleId="NoSpacing">
    <w:name w:val="No Spacing"/>
    <w:uiPriority w:val="1"/>
    <w:qFormat/>
    <w:rsid w:val="00D822BC"/>
    <w:pPr>
      <w:spacing w:after="0" w:line="240" w:lineRule="auto"/>
      <w:jc w:val="both"/>
    </w:pPr>
    <w:rPr>
      <w:rFonts w:ascii="Times New Roman" w:hAnsi="Times New Roman"/>
      <w:color w:val="171717" w:themeColor="background1" w:themeShade="1A"/>
      <w:sz w:val="24"/>
    </w:rPr>
  </w:style>
  <w:style w:type="paragraph" w:styleId="TOCHeading">
    <w:name w:val="TOC Heading"/>
    <w:basedOn w:val="Heading1"/>
    <w:next w:val="Normal"/>
    <w:uiPriority w:val="39"/>
    <w:unhideWhenUsed/>
    <w:qFormat/>
    <w:rsid w:val="00970269"/>
    <w:pPr>
      <w:keepLines/>
      <w:spacing w:before="240" w:line="259" w:lineRule="auto"/>
      <w:ind w:left="0"/>
      <w:jc w:val="left"/>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F4262"/>
    <w:pPr>
      <w:tabs>
        <w:tab w:val="right" w:leader="dot" w:pos="8786"/>
      </w:tabs>
      <w:jc w:val="left"/>
    </w:pPr>
    <w:rPr>
      <w:rFonts w:cs="Times New Roman"/>
      <w:b/>
      <w:bCs/>
      <w:caps/>
      <w:noProof/>
      <w:color w:val="auto"/>
      <w:szCs w:val="24"/>
    </w:rPr>
  </w:style>
  <w:style w:type="paragraph" w:styleId="TOC2">
    <w:name w:val="toc 2"/>
    <w:basedOn w:val="Normal"/>
    <w:next w:val="Normal"/>
    <w:autoRedefine/>
    <w:uiPriority w:val="39"/>
    <w:unhideWhenUsed/>
    <w:rsid w:val="00970269"/>
    <w:pPr>
      <w:spacing w:before="240"/>
      <w:jc w:val="left"/>
    </w:pPr>
    <w:rPr>
      <w:rFonts w:asciiTheme="minorHAnsi" w:hAnsiTheme="minorHAnsi" w:cstheme="minorHAnsi"/>
      <w:b/>
      <w:bCs/>
      <w:sz w:val="20"/>
      <w:szCs w:val="20"/>
    </w:rPr>
  </w:style>
  <w:style w:type="paragraph" w:styleId="TOC3">
    <w:name w:val="toc 3"/>
    <w:basedOn w:val="Normal"/>
    <w:next w:val="Normal"/>
    <w:autoRedefine/>
    <w:uiPriority w:val="39"/>
    <w:unhideWhenUsed/>
    <w:rsid w:val="00714C34"/>
    <w:pPr>
      <w:ind w:left="24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E127E2"/>
    <w:pPr>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E127E2"/>
    <w:pPr>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E127E2"/>
    <w:pPr>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E127E2"/>
    <w:pPr>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E127E2"/>
    <w:pPr>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E127E2"/>
    <w:pPr>
      <w:ind w:left="1680"/>
      <w:jc w:val="left"/>
    </w:pPr>
    <w:rPr>
      <w:rFonts w:asciiTheme="minorHAnsi" w:hAnsiTheme="minorHAnsi" w:cstheme="minorHAnsi"/>
      <w:sz w:val="20"/>
      <w:szCs w:val="20"/>
    </w:rPr>
  </w:style>
  <w:style w:type="paragraph" w:styleId="BodyText">
    <w:name w:val="Body Text"/>
    <w:basedOn w:val="Normal"/>
    <w:link w:val="BodyTextChar"/>
    <w:uiPriority w:val="1"/>
    <w:qFormat/>
    <w:rsid w:val="001D7852"/>
    <w:pPr>
      <w:widowControl w:val="0"/>
      <w:autoSpaceDE w:val="0"/>
      <w:autoSpaceDN w:val="0"/>
      <w:jc w:val="left"/>
    </w:pPr>
    <w:rPr>
      <w:rFonts w:eastAsia="Times New Roman" w:cs="Times New Roman"/>
      <w:b/>
      <w:bCs/>
      <w:color w:val="auto"/>
      <w:szCs w:val="24"/>
      <w:lang w:val="id"/>
    </w:rPr>
  </w:style>
  <w:style w:type="character" w:customStyle="1" w:styleId="BodyTextChar">
    <w:name w:val="Body Text Char"/>
    <w:basedOn w:val="DefaultParagraphFont"/>
    <w:link w:val="BodyText"/>
    <w:uiPriority w:val="1"/>
    <w:rsid w:val="001D7852"/>
    <w:rPr>
      <w:rFonts w:ascii="Times New Roman" w:eastAsia="Times New Roman" w:hAnsi="Times New Roman" w:cs="Times New Roman"/>
      <w:b/>
      <w:bCs/>
      <w:sz w:val="24"/>
      <w:szCs w:val="24"/>
      <w:lang w:val="id"/>
    </w:rPr>
  </w:style>
  <w:style w:type="character" w:styleId="PlaceholderText">
    <w:name w:val="Placeholder Text"/>
    <w:basedOn w:val="DefaultParagraphFont"/>
    <w:uiPriority w:val="99"/>
    <w:semiHidden/>
    <w:rsid w:val="00B672DE"/>
    <w:rPr>
      <w:color w:val="808080"/>
    </w:rPr>
  </w:style>
  <w:style w:type="character" w:customStyle="1" w:styleId="Heading5Char">
    <w:name w:val="Heading 5 Char"/>
    <w:basedOn w:val="DefaultParagraphFont"/>
    <w:link w:val="Heading5"/>
    <w:uiPriority w:val="9"/>
    <w:rsid w:val="00F41D57"/>
    <w:rPr>
      <w:rFonts w:asciiTheme="majorHAnsi" w:eastAsiaTheme="majorEastAsia" w:hAnsiTheme="majorHAnsi" w:cstheme="majorBidi"/>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49645">
      <w:bodyDiv w:val="1"/>
      <w:marLeft w:val="0"/>
      <w:marRight w:val="0"/>
      <w:marTop w:val="0"/>
      <w:marBottom w:val="0"/>
      <w:divBdr>
        <w:top w:val="none" w:sz="0" w:space="0" w:color="auto"/>
        <w:left w:val="none" w:sz="0" w:space="0" w:color="auto"/>
        <w:bottom w:val="none" w:sz="0" w:space="0" w:color="auto"/>
        <w:right w:val="none" w:sz="0" w:space="0" w:color="auto"/>
      </w:divBdr>
    </w:div>
    <w:div w:id="304551655">
      <w:bodyDiv w:val="1"/>
      <w:marLeft w:val="0"/>
      <w:marRight w:val="0"/>
      <w:marTop w:val="0"/>
      <w:marBottom w:val="0"/>
      <w:divBdr>
        <w:top w:val="none" w:sz="0" w:space="0" w:color="auto"/>
        <w:left w:val="none" w:sz="0" w:space="0" w:color="auto"/>
        <w:bottom w:val="none" w:sz="0" w:space="0" w:color="auto"/>
        <w:right w:val="none" w:sz="0" w:space="0" w:color="auto"/>
      </w:divBdr>
    </w:div>
    <w:div w:id="530340296">
      <w:bodyDiv w:val="1"/>
      <w:marLeft w:val="0"/>
      <w:marRight w:val="0"/>
      <w:marTop w:val="0"/>
      <w:marBottom w:val="0"/>
      <w:divBdr>
        <w:top w:val="none" w:sz="0" w:space="0" w:color="auto"/>
        <w:left w:val="none" w:sz="0" w:space="0" w:color="auto"/>
        <w:bottom w:val="none" w:sz="0" w:space="0" w:color="auto"/>
        <w:right w:val="none" w:sz="0" w:space="0" w:color="auto"/>
      </w:divBdr>
    </w:div>
    <w:div w:id="535892759">
      <w:bodyDiv w:val="1"/>
      <w:marLeft w:val="0"/>
      <w:marRight w:val="0"/>
      <w:marTop w:val="0"/>
      <w:marBottom w:val="0"/>
      <w:divBdr>
        <w:top w:val="none" w:sz="0" w:space="0" w:color="auto"/>
        <w:left w:val="none" w:sz="0" w:space="0" w:color="auto"/>
        <w:bottom w:val="none" w:sz="0" w:space="0" w:color="auto"/>
        <w:right w:val="none" w:sz="0" w:space="0" w:color="auto"/>
      </w:divBdr>
    </w:div>
    <w:div w:id="980501103">
      <w:bodyDiv w:val="1"/>
      <w:marLeft w:val="0"/>
      <w:marRight w:val="0"/>
      <w:marTop w:val="0"/>
      <w:marBottom w:val="0"/>
      <w:divBdr>
        <w:top w:val="none" w:sz="0" w:space="0" w:color="auto"/>
        <w:left w:val="none" w:sz="0" w:space="0" w:color="auto"/>
        <w:bottom w:val="none" w:sz="0" w:space="0" w:color="auto"/>
        <w:right w:val="none" w:sz="0" w:space="0" w:color="auto"/>
      </w:divBdr>
    </w:div>
    <w:div w:id="1047265977">
      <w:bodyDiv w:val="1"/>
      <w:marLeft w:val="0"/>
      <w:marRight w:val="0"/>
      <w:marTop w:val="0"/>
      <w:marBottom w:val="0"/>
      <w:divBdr>
        <w:top w:val="none" w:sz="0" w:space="0" w:color="auto"/>
        <w:left w:val="none" w:sz="0" w:space="0" w:color="auto"/>
        <w:bottom w:val="none" w:sz="0" w:space="0" w:color="auto"/>
        <w:right w:val="none" w:sz="0" w:space="0" w:color="auto"/>
      </w:divBdr>
    </w:div>
    <w:div w:id="1073896227">
      <w:bodyDiv w:val="1"/>
      <w:marLeft w:val="0"/>
      <w:marRight w:val="0"/>
      <w:marTop w:val="0"/>
      <w:marBottom w:val="0"/>
      <w:divBdr>
        <w:top w:val="none" w:sz="0" w:space="0" w:color="auto"/>
        <w:left w:val="none" w:sz="0" w:space="0" w:color="auto"/>
        <w:bottom w:val="none" w:sz="0" w:space="0" w:color="auto"/>
        <w:right w:val="none" w:sz="0" w:space="0" w:color="auto"/>
      </w:divBdr>
    </w:div>
    <w:div w:id="1323201386">
      <w:bodyDiv w:val="1"/>
      <w:marLeft w:val="0"/>
      <w:marRight w:val="0"/>
      <w:marTop w:val="0"/>
      <w:marBottom w:val="0"/>
      <w:divBdr>
        <w:top w:val="none" w:sz="0" w:space="0" w:color="auto"/>
        <w:left w:val="none" w:sz="0" w:space="0" w:color="auto"/>
        <w:bottom w:val="none" w:sz="0" w:space="0" w:color="auto"/>
        <w:right w:val="none" w:sz="0" w:space="0" w:color="auto"/>
      </w:divBdr>
    </w:div>
    <w:div w:id="1604145580">
      <w:bodyDiv w:val="1"/>
      <w:marLeft w:val="0"/>
      <w:marRight w:val="0"/>
      <w:marTop w:val="0"/>
      <w:marBottom w:val="0"/>
      <w:divBdr>
        <w:top w:val="none" w:sz="0" w:space="0" w:color="auto"/>
        <w:left w:val="none" w:sz="0" w:space="0" w:color="auto"/>
        <w:bottom w:val="none" w:sz="0" w:space="0" w:color="auto"/>
        <w:right w:val="none" w:sz="0" w:space="0" w:color="auto"/>
      </w:divBdr>
    </w:div>
    <w:div w:id="1801266114">
      <w:bodyDiv w:val="1"/>
      <w:marLeft w:val="0"/>
      <w:marRight w:val="0"/>
      <w:marTop w:val="0"/>
      <w:marBottom w:val="0"/>
      <w:divBdr>
        <w:top w:val="none" w:sz="0" w:space="0" w:color="auto"/>
        <w:left w:val="none" w:sz="0" w:space="0" w:color="auto"/>
        <w:bottom w:val="none" w:sz="0" w:space="0" w:color="auto"/>
        <w:right w:val="none" w:sz="0" w:space="0" w:color="auto"/>
      </w:divBdr>
    </w:div>
    <w:div w:id="1825974136">
      <w:bodyDiv w:val="1"/>
      <w:marLeft w:val="0"/>
      <w:marRight w:val="0"/>
      <w:marTop w:val="0"/>
      <w:marBottom w:val="0"/>
      <w:divBdr>
        <w:top w:val="none" w:sz="0" w:space="0" w:color="auto"/>
        <w:left w:val="none" w:sz="0" w:space="0" w:color="auto"/>
        <w:bottom w:val="none" w:sz="0" w:space="0" w:color="auto"/>
        <w:right w:val="none" w:sz="0" w:space="0" w:color="auto"/>
      </w:divBdr>
    </w:div>
    <w:div w:id="1866941062">
      <w:bodyDiv w:val="1"/>
      <w:marLeft w:val="0"/>
      <w:marRight w:val="0"/>
      <w:marTop w:val="0"/>
      <w:marBottom w:val="0"/>
      <w:divBdr>
        <w:top w:val="none" w:sz="0" w:space="0" w:color="auto"/>
        <w:left w:val="none" w:sz="0" w:space="0" w:color="auto"/>
        <w:bottom w:val="none" w:sz="0" w:space="0" w:color="auto"/>
        <w:right w:val="none" w:sz="0" w:space="0" w:color="auto"/>
      </w:divBdr>
    </w:div>
    <w:div w:id="2004552308">
      <w:bodyDiv w:val="1"/>
      <w:marLeft w:val="0"/>
      <w:marRight w:val="0"/>
      <w:marTop w:val="0"/>
      <w:marBottom w:val="0"/>
      <w:divBdr>
        <w:top w:val="none" w:sz="0" w:space="0" w:color="auto"/>
        <w:left w:val="none" w:sz="0" w:space="0" w:color="auto"/>
        <w:bottom w:val="none" w:sz="0" w:space="0" w:color="auto"/>
        <w:right w:val="none" w:sz="0" w:space="0" w:color="auto"/>
      </w:divBdr>
    </w:div>
    <w:div w:id="2125536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4.xml"/><Relationship Id="rId26" Type="http://schemas.openxmlformats.org/officeDocument/2006/relationships/image" Target="media/image10.jpg"/><Relationship Id="rId39" Type="http://schemas.openxmlformats.org/officeDocument/2006/relationships/image" Target="media/image23.png"/><Relationship Id="rId21" Type="http://schemas.openxmlformats.org/officeDocument/2006/relationships/footer" Target="footer5.xml"/><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4.xml"/><Relationship Id="rId29" Type="http://schemas.openxmlformats.org/officeDocument/2006/relationships/image" Target="media/image13.jpg"/><Relationship Id="rId41" Type="http://schemas.openxmlformats.org/officeDocument/2006/relationships/image" Target="media/image25.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image" Target="media/image20.jpe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5.jp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Custom 2">
      <a:dk1>
        <a:srgbClr val="EAEAEA"/>
      </a:dk1>
      <a:lt1>
        <a:srgbClr val="EAEAE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B45C9-0F48-4162-901B-C5BD33A9E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4511</TotalTime>
  <Pages>81</Pages>
  <Words>26803</Words>
  <Characters>152779</Characters>
  <Application>Microsoft Office Word</Application>
  <DocSecurity>0</DocSecurity>
  <Lines>1273</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Ilham Utomo Aji</dc:creator>
  <cp:keywords/>
  <dc:description/>
  <cp:lastModifiedBy>ASUS</cp:lastModifiedBy>
  <cp:revision>16</cp:revision>
  <cp:lastPrinted>2021-01-10T06:11:00Z</cp:lastPrinted>
  <dcterms:created xsi:type="dcterms:W3CDTF">2021-01-12T14:42:00Z</dcterms:created>
  <dcterms:modified xsi:type="dcterms:W3CDTF">2021-01-20T16:44:00Z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510668ad-e311-3022-b58f-5b297c44d02d</vt:lpwstr>
  </property>
  <property fmtid="{D5CDD505-2E9C-101B-9397-08002B2CF9AE}" pid="24" name="Mendeley Citation Style_1">
    <vt:lpwstr>http://www.zotero.org/styles/apa</vt:lpwstr>
  </property>
</Properties>
</file>