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'Basic Auth'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login by appending username and password in URL'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'https://admin:admin@the-internet.herokuapp.com/basic_auth'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'include.text'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'Congratulations! You must have the proper credentials.'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7432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'Basic Auth'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'Successfully login by appending username and password in URL'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'https://admin:admin@the-internet.herokuapp.com/basic_auth'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'p'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'include.text'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'Congratulations! You must have the proper credentials.'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'Successfully login using headers'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'https://the-internet.herokuapp.com/basic_auth'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{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headers: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authorization: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'Basic YWRtaW46YWRtaW4='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failOnStatusCode: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'p'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'include.text'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'Congratulations! You must have the proper credentials.'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9718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Cypress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'loginViaAPI'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Cypress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env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'userEmail'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Cypress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env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'userPassword'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'POST'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"${Cypress.env('apiUrl')}/users/login"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{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setCookie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'sessionId'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sessionId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setCookie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'userId'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setCookie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'userName'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'/#!/main'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