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937CA" w14:textId="552223DC" w:rsidR="001172F1" w:rsidRPr="00974F38" w:rsidRDefault="00A01094" w:rsidP="00F763AE">
      <w:pPr>
        <w:pStyle w:val="Ttulo"/>
        <w:rPr>
          <w:rFonts w:asciiTheme="minorHAnsi" w:hAnsiTheme="minorHAnsi" w:cstheme="minorHAnsi"/>
          <w:sz w:val="40"/>
          <w:szCs w:val="40"/>
        </w:rPr>
      </w:pPr>
      <w:r w:rsidRPr="00974F38">
        <w:rPr>
          <w:rFonts w:asciiTheme="minorHAnsi" w:hAnsiTheme="minorHAnsi" w:cstheme="minorHAnsi"/>
          <w:sz w:val="40"/>
          <w:szCs w:val="40"/>
        </w:rPr>
        <w:t>PREGUNTAS KAHOOT</w:t>
      </w:r>
    </w:p>
    <w:p w14:paraId="19C69BDF" w14:textId="1E0D6E7C" w:rsidR="00A01094" w:rsidRDefault="00974F38" w:rsidP="00F763AE">
      <w:pPr>
        <w:rPr>
          <w:rFonts w:cstheme="minorHAnsi"/>
          <w:b/>
          <w:i/>
          <w:u w:val="single"/>
        </w:rPr>
      </w:pPr>
      <w:r w:rsidRPr="00974F38">
        <w:rPr>
          <w:rFonts w:cstheme="minorHAnsi"/>
          <w:b/>
          <w:i/>
          <w:u w:val="single"/>
        </w:rPr>
        <w:t xml:space="preserve">Los colores muestran a que mismo </w:t>
      </w:r>
      <w:proofErr w:type="spellStart"/>
      <w:r w:rsidRPr="00974F38">
        <w:rPr>
          <w:rFonts w:cstheme="minorHAnsi"/>
          <w:b/>
          <w:i/>
          <w:u w:val="single"/>
        </w:rPr>
        <w:t>kahoot</w:t>
      </w:r>
      <w:proofErr w:type="spellEnd"/>
      <w:r w:rsidRPr="00974F38">
        <w:rPr>
          <w:rFonts w:cstheme="minorHAnsi"/>
          <w:b/>
          <w:i/>
          <w:u w:val="single"/>
        </w:rPr>
        <w:t xml:space="preserve"> está asignada la pregunta</w:t>
      </w:r>
    </w:p>
    <w:p w14:paraId="04543D67" w14:textId="2EC44E4B" w:rsidR="002A168A" w:rsidRDefault="002A168A" w:rsidP="00F763AE">
      <w:pPr>
        <w:rPr>
          <w:rFonts w:cstheme="minorHAnsi"/>
          <w:b/>
          <w:i/>
          <w:u w:val="single"/>
        </w:rPr>
      </w:pPr>
    </w:p>
    <w:p w14:paraId="3BFC5DBA" w14:textId="6A1FAC45" w:rsidR="002A168A" w:rsidRPr="002A168A" w:rsidRDefault="002A168A" w:rsidP="00F763AE">
      <w:pPr>
        <w:rPr>
          <w:rFonts w:cstheme="minorHAnsi"/>
          <w:b/>
          <w:i/>
          <w:sz w:val="28"/>
          <w:u w:val="single"/>
        </w:rPr>
      </w:pPr>
      <w:r w:rsidRPr="002A168A">
        <w:rPr>
          <w:rFonts w:cstheme="minorHAnsi"/>
          <w:b/>
          <w:i/>
          <w:sz w:val="28"/>
          <w:u w:val="single"/>
        </w:rPr>
        <w:t xml:space="preserve">Preguntas sobre la historia de la ingeniería de </w:t>
      </w:r>
      <w:proofErr w:type="spellStart"/>
      <w:r w:rsidRPr="002A168A">
        <w:rPr>
          <w:rFonts w:cstheme="minorHAnsi"/>
          <w:b/>
          <w:i/>
          <w:sz w:val="28"/>
          <w:u w:val="single"/>
        </w:rPr>
        <w:t>soft</w:t>
      </w:r>
      <w:proofErr w:type="spellEnd"/>
      <w:r w:rsidRPr="002A168A">
        <w:rPr>
          <w:rFonts w:cstheme="minorHAnsi"/>
          <w:b/>
          <w:i/>
          <w:sz w:val="28"/>
          <w:u w:val="single"/>
        </w:rPr>
        <w:t>.</w:t>
      </w:r>
    </w:p>
    <w:tbl>
      <w:tblPr>
        <w:tblStyle w:val="Tablanormal1"/>
        <w:tblW w:w="10666" w:type="dxa"/>
        <w:tblInd w:w="-998" w:type="dxa"/>
        <w:tblLook w:val="04A0" w:firstRow="1" w:lastRow="0" w:firstColumn="1" w:lastColumn="0" w:noHBand="0" w:noVBand="1"/>
      </w:tblPr>
      <w:tblGrid>
        <w:gridCol w:w="599"/>
        <w:gridCol w:w="2123"/>
        <w:gridCol w:w="2197"/>
        <w:gridCol w:w="1785"/>
        <w:gridCol w:w="1841"/>
        <w:gridCol w:w="2121"/>
      </w:tblGrid>
      <w:tr w:rsidR="006E1711" w:rsidRPr="00974F38" w14:paraId="134F18E9" w14:textId="77777777" w:rsidTr="00A4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ED7D31" w:themeFill="accent2"/>
          </w:tcPr>
          <w:p w14:paraId="5EB46CB3" w14:textId="3519E0E7" w:rsidR="001172F1" w:rsidRPr="00974F38" w:rsidRDefault="001172F1" w:rsidP="00F763AE">
            <w:pPr>
              <w:rPr>
                <w:rFonts w:cstheme="minorHAnsi"/>
                <w:b w:val="0"/>
                <w:color w:val="FFFFFF" w:themeColor="background1"/>
              </w:rPr>
            </w:pPr>
            <w:r w:rsidRPr="00974F38">
              <w:rPr>
                <w:rFonts w:cstheme="minorHAnsi"/>
                <w:b w:val="0"/>
                <w:color w:val="000000" w:themeColor="text1"/>
              </w:rPr>
              <w:t>1</w:t>
            </w:r>
          </w:p>
        </w:tc>
        <w:tc>
          <w:tcPr>
            <w:tcW w:w="2123" w:type="dxa"/>
          </w:tcPr>
          <w:p w14:paraId="6CEE32AE" w14:textId="7853776F" w:rsidR="001172F1" w:rsidRPr="00974F38" w:rsidRDefault="001172F1" w:rsidP="00F76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¿Quién fue la primera mujer programadora?</w:t>
            </w:r>
          </w:p>
        </w:tc>
        <w:tc>
          <w:tcPr>
            <w:tcW w:w="2197" w:type="dxa"/>
          </w:tcPr>
          <w:p w14:paraId="2FC6F3B5" w14:textId="77777777" w:rsidR="00194979" w:rsidRPr="00974F38" w:rsidRDefault="00194979" w:rsidP="00F76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Margaret Hamilton</w:t>
            </w:r>
          </w:p>
          <w:p w14:paraId="4ABB06EA" w14:textId="47CFC6D5" w:rsidR="001172F1" w:rsidRPr="00974F38" w:rsidRDefault="001172F1" w:rsidP="00F76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(Solución)</w:t>
            </w:r>
          </w:p>
        </w:tc>
        <w:tc>
          <w:tcPr>
            <w:tcW w:w="1785" w:type="dxa"/>
          </w:tcPr>
          <w:p w14:paraId="04050A77" w14:textId="2BE6B450" w:rsidR="001172F1" w:rsidRPr="00974F38" w:rsidRDefault="001172F1" w:rsidP="00F76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Frances E. Allen</w:t>
            </w:r>
          </w:p>
        </w:tc>
        <w:tc>
          <w:tcPr>
            <w:tcW w:w="1841" w:type="dxa"/>
          </w:tcPr>
          <w:p w14:paraId="506F2755" w14:textId="5A49F209" w:rsidR="001172F1" w:rsidRPr="00974F38" w:rsidRDefault="001172F1" w:rsidP="00F76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proofErr w:type="spellStart"/>
            <w:r w:rsidRPr="00974F38">
              <w:rPr>
                <w:rFonts w:cstheme="minorHAnsi"/>
                <w:b w:val="0"/>
              </w:rPr>
              <w:t>Jude</w:t>
            </w:r>
            <w:proofErr w:type="spellEnd"/>
            <w:r w:rsidRPr="00974F38">
              <w:rPr>
                <w:rFonts w:cstheme="minorHAnsi"/>
                <w:b w:val="0"/>
              </w:rPr>
              <w:t xml:space="preserve"> </w:t>
            </w:r>
            <w:proofErr w:type="spellStart"/>
            <w:r w:rsidRPr="00974F38">
              <w:rPr>
                <w:rFonts w:cstheme="minorHAnsi"/>
                <w:b w:val="0"/>
              </w:rPr>
              <w:t>Milhon</w:t>
            </w:r>
            <w:proofErr w:type="spellEnd"/>
          </w:p>
        </w:tc>
        <w:tc>
          <w:tcPr>
            <w:tcW w:w="2121" w:type="dxa"/>
          </w:tcPr>
          <w:p w14:paraId="5344D93F" w14:textId="44DBA6BC" w:rsidR="001172F1" w:rsidRPr="00974F38" w:rsidRDefault="001172F1" w:rsidP="00F76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proofErr w:type="spellStart"/>
            <w:r w:rsidRPr="00974F38">
              <w:rPr>
                <w:rFonts w:cstheme="minorHAnsi"/>
                <w:b w:val="0"/>
              </w:rPr>
              <w:t>Hedy</w:t>
            </w:r>
            <w:proofErr w:type="spellEnd"/>
            <w:r w:rsidRPr="00974F38">
              <w:rPr>
                <w:rFonts w:cstheme="minorHAnsi"/>
                <w:b w:val="0"/>
              </w:rPr>
              <w:t xml:space="preserve"> </w:t>
            </w:r>
            <w:proofErr w:type="spellStart"/>
            <w:r w:rsidRPr="00974F38">
              <w:rPr>
                <w:rFonts w:cstheme="minorHAnsi"/>
                <w:b w:val="0"/>
              </w:rPr>
              <w:t>Lamarr</w:t>
            </w:r>
            <w:proofErr w:type="spellEnd"/>
          </w:p>
        </w:tc>
      </w:tr>
      <w:tr w:rsidR="006E1711" w:rsidRPr="00974F38" w14:paraId="4B95F35B" w14:textId="77777777" w:rsidTr="00A4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ED7D31" w:themeFill="accent2"/>
          </w:tcPr>
          <w:p w14:paraId="5C7B6002" w14:textId="3CD5BE48" w:rsidR="001172F1" w:rsidRPr="00974F38" w:rsidRDefault="001172F1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2</w:t>
            </w:r>
          </w:p>
        </w:tc>
        <w:tc>
          <w:tcPr>
            <w:tcW w:w="2123" w:type="dxa"/>
          </w:tcPr>
          <w:p w14:paraId="73D68B6C" w14:textId="6E86E27A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¿En qué entorno de desarrollo fueron escritos los primeros programas software?</w:t>
            </w:r>
          </w:p>
        </w:tc>
        <w:tc>
          <w:tcPr>
            <w:tcW w:w="2197" w:type="dxa"/>
          </w:tcPr>
          <w:p w14:paraId="041F23DE" w14:textId="47E54077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Papel "Tarjetas perforadas"</w:t>
            </w:r>
            <w:r w:rsidR="00066B96" w:rsidRPr="00974F38">
              <w:rPr>
                <w:rFonts w:cstheme="minorHAnsi"/>
              </w:rPr>
              <w:t xml:space="preserve"> </w:t>
            </w:r>
            <w:r w:rsidRPr="00974F38">
              <w:rPr>
                <w:rFonts w:cstheme="minorHAnsi"/>
              </w:rPr>
              <w:t>(Solución)</w:t>
            </w:r>
          </w:p>
        </w:tc>
        <w:tc>
          <w:tcPr>
            <w:tcW w:w="1785" w:type="dxa"/>
          </w:tcPr>
          <w:p w14:paraId="39AFA7C8" w14:textId="49FA706A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74F38">
              <w:rPr>
                <w:rFonts w:cstheme="minorHAnsi"/>
              </w:rPr>
              <w:t>Anjunta</w:t>
            </w:r>
            <w:proofErr w:type="spellEnd"/>
          </w:p>
        </w:tc>
        <w:tc>
          <w:tcPr>
            <w:tcW w:w="1841" w:type="dxa"/>
          </w:tcPr>
          <w:p w14:paraId="22C47CF9" w14:textId="730D4A62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Eclipse</w:t>
            </w:r>
          </w:p>
        </w:tc>
        <w:tc>
          <w:tcPr>
            <w:tcW w:w="2121" w:type="dxa"/>
          </w:tcPr>
          <w:p w14:paraId="66FB23B6" w14:textId="4D312CC3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Dev-C++</w:t>
            </w:r>
          </w:p>
        </w:tc>
      </w:tr>
      <w:tr w:rsidR="006E1711" w:rsidRPr="00974F38" w14:paraId="6D1D90B5" w14:textId="77777777" w:rsidTr="00A4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0000"/>
          </w:tcPr>
          <w:p w14:paraId="52A5B5A9" w14:textId="6EF1AB1E" w:rsidR="001172F1" w:rsidRPr="00974F38" w:rsidRDefault="001172F1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3</w:t>
            </w:r>
          </w:p>
        </w:tc>
        <w:tc>
          <w:tcPr>
            <w:tcW w:w="2123" w:type="dxa"/>
          </w:tcPr>
          <w:p w14:paraId="571CEC80" w14:textId="4EA9D7ED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¿Con qué </w:t>
            </w:r>
            <w:r w:rsidR="00CE5D5D" w:rsidRPr="00974F38">
              <w:rPr>
                <w:rFonts w:cstheme="minorHAnsi"/>
              </w:rPr>
              <w:t>lenguaje funcionan</w:t>
            </w:r>
            <w:r w:rsidRPr="00974F38">
              <w:rPr>
                <w:rFonts w:cstheme="minorHAnsi"/>
              </w:rPr>
              <w:t xml:space="preserve"> las tarjetas perforadas?</w:t>
            </w:r>
          </w:p>
        </w:tc>
        <w:tc>
          <w:tcPr>
            <w:tcW w:w="2197" w:type="dxa"/>
          </w:tcPr>
          <w:p w14:paraId="3A36F8CD" w14:textId="668B5580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Código binario</w:t>
            </w:r>
            <w:r w:rsidR="00425CA2" w:rsidRPr="00974F38">
              <w:rPr>
                <w:rFonts w:cstheme="minorHAnsi"/>
              </w:rPr>
              <w:t>(Solución)</w:t>
            </w:r>
          </w:p>
        </w:tc>
        <w:tc>
          <w:tcPr>
            <w:tcW w:w="1785" w:type="dxa"/>
          </w:tcPr>
          <w:p w14:paraId="69F3933B" w14:textId="4767FEA4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Java</w:t>
            </w:r>
          </w:p>
        </w:tc>
        <w:tc>
          <w:tcPr>
            <w:tcW w:w="1841" w:type="dxa"/>
          </w:tcPr>
          <w:p w14:paraId="40643891" w14:textId="1F845109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C++</w:t>
            </w:r>
          </w:p>
        </w:tc>
        <w:tc>
          <w:tcPr>
            <w:tcW w:w="2121" w:type="dxa"/>
          </w:tcPr>
          <w:p w14:paraId="5FDAEF5C" w14:textId="40E8013D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974F38">
              <w:rPr>
                <w:rFonts w:cstheme="minorHAnsi"/>
              </w:rPr>
              <w:t>Phyton</w:t>
            </w:r>
            <w:proofErr w:type="spellEnd"/>
          </w:p>
        </w:tc>
      </w:tr>
      <w:tr w:rsidR="006E1711" w:rsidRPr="00974F38" w14:paraId="56D6D2AE" w14:textId="77777777" w:rsidTr="00A4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0000"/>
          </w:tcPr>
          <w:p w14:paraId="22456C5D" w14:textId="483E8B5E" w:rsidR="001172F1" w:rsidRPr="00974F38" w:rsidRDefault="001172F1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4</w:t>
            </w:r>
          </w:p>
        </w:tc>
        <w:tc>
          <w:tcPr>
            <w:tcW w:w="2123" w:type="dxa"/>
          </w:tcPr>
          <w:p w14:paraId="0AFDADDC" w14:textId="04BA9090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¿Con qué comparte el método de funcionamiento las tarjetas perforadas?</w:t>
            </w:r>
          </w:p>
        </w:tc>
        <w:tc>
          <w:tcPr>
            <w:tcW w:w="2197" w:type="dxa"/>
          </w:tcPr>
          <w:p w14:paraId="5C5AE1F5" w14:textId="6BE19385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Discos magnéticos actuales</w:t>
            </w:r>
            <w:r w:rsidR="00066B96" w:rsidRPr="00974F38">
              <w:rPr>
                <w:rFonts w:cstheme="minorHAnsi"/>
              </w:rPr>
              <w:t xml:space="preserve"> </w:t>
            </w:r>
            <w:r w:rsidRPr="00974F38">
              <w:rPr>
                <w:rFonts w:cstheme="minorHAnsi"/>
              </w:rPr>
              <w:t>(Solución)</w:t>
            </w:r>
          </w:p>
        </w:tc>
        <w:tc>
          <w:tcPr>
            <w:tcW w:w="1785" w:type="dxa"/>
          </w:tcPr>
          <w:p w14:paraId="259B5A5C" w14:textId="2F958873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Procesadores</w:t>
            </w:r>
          </w:p>
        </w:tc>
        <w:tc>
          <w:tcPr>
            <w:tcW w:w="1841" w:type="dxa"/>
          </w:tcPr>
          <w:p w14:paraId="53E6338B" w14:textId="3ED1711E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Tarjetas gráficas</w:t>
            </w:r>
          </w:p>
        </w:tc>
        <w:tc>
          <w:tcPr>
            <w:tcW w:w="2121" w:type="dxa"/>
          </w:tcPr>
          <w:p w14:paraId="41543735" w14:textId="75CB0C3B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Ninguno</w:t>
            </w:r>
          </w:p>
        </w:tc>
      </w:tr>
      <w:tr w:rsidR="006E1711" w:rsidRPr="00974F38" w14:paraId="77D5FA89" w14:textId="77777777" w:rsidTr="00A4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0000"/>
          </w:tcPr>
          <w:p w14:paraId="0A5D42AB" w14:textId="22757D87" w:rsidR="001172F1" w:rsidRPr="00974F38" w:rsidRDefault="001172F1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5</w:t>
            </w:r>
          </w:p>
        </w:tc>
        <w:tc>
          <w:tcPr>
            <w:tcW w:w="2123" w:type="dxa"/>
          </w:tcPr>
          <w:p w14:paraId="3DDE7B88" w14:textId="60C1C54A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¿Cuáles fueron los primeros lenguajes de programación?</w:t>
            </w:r>
          </w:p>
        </w:tc>
        <w:tc>
          <w:tcPr>
            <w:tcW w:w="2197" w:type="dxa"/>
          </w:tcPr>
          <w:p w14:paraId="36D34B5A" w14:textId="24258C45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Cobol, Fortran, Algol</w:t>
            </w:r>
            <w:r w:rsidR="00066B96" w:rsidRPr="00974F38">
              <w:rPr>
                <w:rFonts w:cstheme="minorHAnsi"/>
              </w:rPr>
              <w:t xml:space="preserve"> </w:t>
            </w:r>
            <w:r w:rsidRPr="00974F38">
              <w:rPr>
                <w:rFonts w:cstheme="minorHAnsi"/>
              </w:rPr>
              <w:t>(Solución)</w:t>
            </w:r>
          </w:p>
        </w:tc>
        <w:tc>
          <w:tcPr>
            <w:tcW w:w="1785" w:type="dxa"/>
          </w:tcPr>
          <w:p w14:paraId="62FE7C22" w14:textId="3B8C8C7F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Java y C</w:t>
            </w:r>
          </w:p>
        </w:tc>
        <w:tc>
          <w:tcPr>
            <w:tcW w:w="1841" w:type="dxa"/>
          </w:tcPr>
          <w:p w14:paraId="57ED0648" w14:textId="47AB545C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C++</w:t>
            </w:r>
          </w:p>
        </w:tc>
        <w:tc>
          <w:tcPr>
            <w:tcW w:w="2121" w:type="dxa"/>
          </w:tcPr>
          <w:p w14:paraId="3B16E182" w14:textId="528A32EE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Python y Java</w:t>
            </w:r>
          </w:p>
        </w:tc>
      </w:tr>
      <w:tr w:rsidR="006E1711" w:rsidRPr="00974F38" w14:paraId="45C9EB68" w14:textId="77777777" w:rsidTr="00A4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4472C4" w:themeFill="accent1"/>
          </w:tcPr>
          <w:p w14:paraId="66F95074" w14:textId="105D587F" w:rsidR="001172F1" w:rsidRPr="00974F38" w:rsidRDefault="001172F1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6</w:t>
            </w:r>
          </w:p>
        </w:tc>
        <w:tc>
          <w:tcPr>
            <w:tcW w:w="2123" w:type="dxa"/>
          </w:tcPr>
          <w:p w14:paraId="7C3D7D84" w14:textId="1C2B7224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¿Cuándo fue oficial el termino Ingeniería informática?</w:t>
            </w:r>
          </w:p>
        </w:tc>
        <w:tc>
          <w:tcPr>
            <w:tcW w:w="2197" w:type="dxa"/>
          </w:tcPr>
          <w:p w14:paraId="0590678F" w14:textId="6E18DC5F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surgió en 1968 tras una conferencia en </w:t>
            </w:r>
            <w:proofErr w:type="spellStart"/>
            <w:r w:rsidRPr="00974F38">
              <w:rPr>
                <w:rFonts w:cstheme="minorHAnsi"/>
              </w:rPr>
              <w:t>Garmisch</w:t>
            </w:r>
            <w:proofErr w:type="spellEnd"/>
            <w:r w:rsidRPr="00974F38">
              <w:rPr>
                <w:rFonts w:cstheme="minorHAnsi"/>
              </w:rPr>
              <w:t xml:space="preserve"> (Alemania) (Solución)</w:t>
            </w:r>
          </w:p>
        </w:tc>
        <w:tc>
          <w:tcPr>
            <w:tcW w:w="1785" w:type="dxa"/>
          </w:tcPr>
          <w:p w14:paraId="0FE17E44" w14:textId="6F8455E8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surgió en 1928 tras una conferencia en </w:t>
            </w:r>
            <w:proofErr w:type="spellStart"/>
            <w:r w:rsidRPr="00974F38">
              <w:rPr>
                <w:rFonts w:cstheme="minorHAnsi"/>
              </w:rPr>
              <w:t>Garmisch</w:t>
            </w:r>
            <w:proofErr w:type="spellEnd"/>
            <w:r w:rsidRPr="00974F38">
              <w:rPr>
                <w:rFonts w:cstheme="minorHAnsi"/>
              </w:rPr>
              <w:t xml:space="preserve"> (Alemania)</w:t>
            </w:r>
          </w:p>
        </w:tc>
        <w:tc>
          <w:tcPr>
            <w:tcW w:w="1841" w:type="dxa"/>
          </w:tcPr>
          <w:p w14:paraId="58B5BBB6" w14:textId="324DA9F3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surgió en 1968 tras una conferencia en </w:t>
            </w:r>
            <w:proofErr w:type="spellStart"/>
            <w:r w:rsidRPr="00974F38">
              <w:rPr>
                <w:rFonts w:cstheme="minorHAnsi"/>
              </w:rPr>
              <w:t>Amsterdam</w:t>
            </w:r>
            <w:proofErr w:type="spellEnd"/>
            <w:r w:rsidRPr="00974F38">
              <w:rPr>
                <w:rFonts w:cstheme="minorHAnsi"/>
              </w:rPr>
              <w:t xml:space="preserve"> (Holanda</w:t>
            </w:r>
          </w:p>
        </w:tc>
        <w:tc>
          <w:tcPr>
            <w:tcW w:w="2121" w:type="dxa"/>
          </w:tcPr>
          <w:p w14:paraId="1B77CCF4" w14:textId="5D7D47C3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surgió en 1938 tras una conferencia en </w:t>
            </w:r>
            <w:proofErr w:type="spellStart"/>
            <w:r w:rsidRPr="00974F38">
              <w:rPr>
                <w:rFonts w:cstheme="minorHAnsi"/>
              </w:rPr>
              <w:t>Garmisch</w:t>
            </w:r>
            <w:proofErr w:type="spellEnd"/>
            <w:r w:rsidRPr="00974F38">
              <w:rPr>
                <w:rFonts w:cstheme="minorHAnsi"/>
              </w:rPr>
              <w:t xml:space="preserve"> (Alemania)</w:t>
            </w:r>
          </w:p>
          <w:p w14:paraId="4EEF1A1F" w14:textId="77777777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E1711" w:rsidRPr="00974F38" w14:paraId="0415F841" w14:textId="77777777" w:rsidTr="00A4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ED7D31" w:themeFill="accent2"/>
          </w:tcPr>
          <w:p w14:paraId="6E58CDF2" w14:textId="77A985BF" w:rsidR="00C50255" w:rsidRPr="00974F38" w:rsidRDefault="001172F1" w:rsidP="00F763AE">
            <w:pPr>
              <w:rPr>
                <w:rFonts w:cstheme="minorHAnsi"/>
                <w:b w:val="0"/>
                <w:bCs w:val="0"/>
              </w:rPr>
            </w:pPr>
            <w:r w:rsidRPr="00974F38">
              <w:rPr>
                <w:rFonts w:cstheme="minorHAnsi"/>
                <w:b w:val="0"/>
              </w:rPr>
              <w:t>7</w:t>
            </w:r>
          </w:p>
          <w:p w14:paraId="3D7CE99F" w14:textId="7C1B4EB3" w:rsidR="00C50255" w:rsidRPr="00974F38" w:rsidRDefault="00C50255" w:rsidP="00F763AE">
            <w:pPr>
              <w:rPr>
                <w:rFonts w:cstheme="minorHAnsi"/>
                <w:b w:val="0"/>
                <w:bCs w:val="0"/>
              </w:rPr>
            </w:pPr>
          </w:p>
          <w:p w14:paraId="3EA73658" w14:textId="77777777" w:rsidR="001172F1" w:rsidRPr="00974F38" w:rsidRDefault="001172F1" w:rsidP="00F763AE">
            <w:pPr>
              <w:rPr>
                <w:rFonts w:cstheme="minorHAnsi"/>
                <w:b w:val="0"/>
              </w:rPr>
            </w:pPr>
          </w:p>
        </w:tc>
        <w:tc>
          <w:tcPr>
            <w:tcW w:w="2123" w:type="dxa"/>
          </w:tcPr>
          <w:p w14:paraId="06A08FB3" w14:textId="03134C91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¿Quién protagonizó las conferencias de 1968 en la que se instauró el termino Ingeniería del Software?</w:t>
            </w:r>
          </w:p>
        </w:tc>
        <w:tc>
          <w:tcPr>
            <w:tcW w:w="2197" w:type="dxa"/>
          </w:tcPr>
          <w:p w14:paraId="5FE19C99" w14:textId="7A470303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El Comité de ciencia de la OTAN</w:t>
            </w:r>
            <w:r w:rsidR="00066B96" w:rsidRPr="00974F38">
              <w:rPr>
                <w:rFonts w:cstheme="minorHAnsi"/>
              </w:rPr>
              <w:t xml:space="preserve"> </w:t>
            </w:r>
            <w:r w:rsidRPr="00974F38">
              <w:rPr>
                <w:rFonts w:cstheme="minorHAnsi"/>
              </w:rPr>
              <w:t>(Solución);</w:t>
            </w:r>
          </w:p>
        </w:tc>
        <w:tc>
          <w:tcPr>
            <w:tcW w:w="1785" w:type="dxa"/>
          </w:tcPr>
          <w:p w14:paraId="6D4171C5" w14:textId="5B9E780D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El Comité de matemáticas de la OTAN</w:t>
            </w:r>
          </w:p>
        </w:tc>
        <w:tc>
          <w:tcPr>
            <w:tcW w:w="1841" w:type="dxa"/>
          </w:tcPr>
          <w:p w14:paraId="02B68AC1" w14:textId="62FD723D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El Comité de informática de la OTAN</w:t>
            </w:r>
          </w:p>
        </w:tc>
        <w:tc>
          <w:tcPr>
            <w:tcW w:w="2121" w:type="dxa"/>
          </w:tcPr>
          <w:p w14:paraId="390C4B8F" w14:textId="2A36DC7B" w:rsidR="00F61E6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El Comité de ingeniería de la OTAN</w:t>
            </w:r>
          </w:p>
          <w:p w14:paraId="2FF5CF14" w14:textId="77777777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E1711" w:rsidRPr="00974F38" w14:paraId="33FE7A3B" w14:textId="77777777" w:rsidTr="00A4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4472C4" w:themeFill="accent1"/>
          </w:tcPr>
          <w:p w14:paraId="59E192C1" w14:textId="0C0A3515" w:rsidR="001172F1" w:rsidRPr="00974F38" w:rsidRDefault="001172F1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8</w:t>
            </w:r>
          </w:p>
        </w:tc>
        <w:tc>
          <w:tcPr>
            <w:tcW w:w="2123" w:type="dxa"/>
          </w:tcPr>
          <w:p w14:paraId="4705A463" w14:textId="491A974E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¿Cuándo comenzó la </w:t>
            </w:r>
            <w:r w:rsidR="00066B96" w:rsidRPr="00974F38">
              <w:rPr>
                <w:rFonts w:cstheme="minorHAnsi"/>
              </w:rPr>
              <w:t>llamada</w:t>
            </w:r>
            <w:r w:rsidRPr="00974F38">
              <w:rPr>
                <w:rFonts w:cstheme="minorHAnsi"/>
              </w:rPr>
              <w:t xml:space="preserve"> Crisis del Software?</w:t>
            </w:r>
          </w:p>
        </w:tc>
        <w:tc>
          <w:tcPr>
            <w:tcW w:w="2197" w:type="dxa"/>
          </w:tcPr>
          <w:p w14:paraId="3DC7D858" w14:textId="0EC36D5B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mediados de la década de los 60</w:t>
            </w:r>
            <w:r w:rsidR="00066B96" w:rsidRPr="00974F38">
              <w:rPr>
                <w:rFonts w:cstheme="minorHAnsi"/>
              </w:rPr>
              <w:t xml:space="preserve"> </w:t>
            </w:r>
            <w:r w:rsidRPr="00974F38">
              <w:rPr>
                <w:rFonts w:cstheme="minorHAnsi"/>
              </w:rPr>
              <w:t>(Solución)</w:t>
            </w:r>
          </w:p>
        </w:tc>
        <w:tc>
          <w:tcPr>
            <w:tcW w:w="1785" w:type="dxa"/>
          </w:tcPr>
          <w:p w14:paraId="36C386D4" w14:textId="345C61FD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mediados de la década de los 20</w:t>
            </w:r>
          </w:p>
        </w:tc>
        <w:tc>
          <w:tcPr>
            <w:tcW w:w="1841" w:type="dxa"/>
          </w:tcPr>
          <w:p w14:paraId="06184B36" w14:textId="1D02D5DA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mediados de la década de los 40</w:t>
            </w:r>
          </w:p>
        </w:tc>
        <w:tc>
          <w:tcPr>
            <w:tcW w:w="2121" w:type="dxa"/>
          </w:tcPr>
          <w:p w14:paraId="0640C4F3" w14:textId="42DE3FE9" w:rsidR="00F61E6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mediados de la década de los 80</w:t>
            </w:r>
          </w:p>
          <w:p w14:paraId="6D0A0213" w14:textId="77777777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E1711" w:rsidRPr="00974F38" w14:paraId="31B96583" w14:textId="77777777" w:rsidTr="00A4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70AD47" w:themeFill="accent6"/>
          </w:tcPr>
          <w:p w14:paraId="44A3EF7E" w14:textId="7EA30CEA" w:rsidR="001172F1" w:rsidRPr="00974F38" w:rsidRDefault="001172F1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9</w:t>
            </w:r>
          </w:p>
        </w:tc>
        <w:tc>
          <w:tcPr>
            <w:tcW w:w="2123" w:type="dxa"/>
          </w:tcPr>
          <w:p w14:paraId="5854776A" w14:textId="3B734270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¿Cuándo finalizó la llamada Crisis del Software?:</w:t>
            </w:r>
          </w:p>
        </w:tc>
        <w:tc>
          <w:tcPr>
            <w:tcW w:w="2197" w:type="dxa"/>
          </w:tcPr>
          <w:p w14:paraId="6027883E" w14:textId="29AA8BD7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mediados de la década de los 80</w:t>
            </w:r>
            <w:r w:rsidR="00066B96" w:rsidRPr="00974F38">
              <w:rPr>
                <w:rFonts w:cstheme="minorHAnsi"/>
              </w:rPr>
              <w:t xml:space="preserve"> </w:t>
            </w:r>
            <w:r w:rsidRPr="00974F38">
              <w:rPr>
                <w:rFonts w:cstheme="minorHAnsi"/>
              </w:rPr>
              <w:t>(Solución)</w:t>
            </w:r>
          </w:p>
        </w:tc>
        <w:tc>
          <w:tcPr>
            <w:tcW w:w="1785" w:type="dxa"/>
          </w:tcPr>
          <w:p w14:paraId="67A299B3" w14:textId="17950EE6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mediados de la década de los 90</w:t>
            </w:r>
          </w:p>
        </w:tc>
        <w:tc>
          <w:tcPr>
            <w:tcW w:w="1841" w:type="dxa"/>
          </w:tcPr>
          <w:p w14:paraId="63EF466F" w14:textId="67D27E5A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mediados de la década de los 50</w:t>
            </w:r>
          </w:p>
        </w:tc>
        <w:tc>
          <w:tcPr>
            <w:tcW w:w="2121" w:type="dxa"/>
          </w:tcPr>
          <w:p w14:paraId="6D6E0B6E" w14:textId="27C5267F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mediados de la década de los 70.</w:t>
            </w:r>
          </w:p>
        </w:tc>
      </w:tr>
      <w:tr w:rsidR="006E1711" w:rsidRPr="00974F38" w14:paraId="4E33C885" w14:textId="77777777" w:rsidTr="00F21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70AD47" w:themeFill="accent6"/>
          </w:tcPr>
          <w:p w14:paraId="30781175" w14:textId="5EE62E77" w:rsidR="001172F1" w:rsidRPr="00974F38" w:rsidRDefault="001172F1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10</w:t>
            </w:r>
          </w:p>
        </w:tc>
        <w:tc>
          <w:tcPr>
            <w:tcW w:w="2123" w:type="dxa"/>
          </w:tcPr>
          <w:p w14:paraId="38C6F5AF" w14:textId="5EDF9A00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¿A </w:t>
            </w:r>
            <w:r w:rsidR="00066B96" w:rsidRPr="00974F38">
              <w:rPr>
                <w:rFonts w:cstheme="minorHAnsi"/>
              </w:rPr>
              <w:t>qué</w:t>
            </w:r>
            <w:r w:rsidRPr="00974F38">
              <w:rPr>
                <w:rFonts w:cstheme="minorHAnsi"/>
              </w:rPr>
              <w:t xml:space="preserve"> se debe la Crisis del Software de la década de los 60, 70 y 80?</w:t>
            </w:r>
          </w:p>
        </w:tc>
        <w:tc>
          <w:tcPr>
            <w:tcW w:w="2197" w:type="dxa"/>
          </w:tcPr>
          <w:p w14:paraId="09427832" w14:textId="0495DCC0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la baja calidad, productividad y la falta de programadores cualificados</w:t>
            </w:r>
            <w:r w:rsidR="00066B96" w:rsidRPr="00974F38">
              <w:rPr>
                <w:rFonts w:cstheme="minorHAnsi"/>
              </w:rPr>
              <w:t xml:space="preserve"> </w:t>
            </w:r>
            <w:r w:rsidRPr="00974F38">
              <w:rPr>
                <w:rFonts w:cstheme="minorHAnsi"/>
              </w:rPr>
              <w:t>(Solución),</w:t>
            </w:r>
          </w:p>
        </w:tc>
        <w:tc>
          <w:tcPr>
            <w:tcW w:w="1785" w:type="dxa"/>
          </w:tcPr>
          <w:p w14:paraId="5609BC9A" w14:textId="3E888D7F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los bajos sueldos de los programadores</w:t>
            </w:r>
          </w:p>
        </w:tc>
        <w:tc>
          <w:tcPr>
            <w:tcW w:w="1841" w:type="dxa"/>
          </w:tcPr>
          <w:p w14:paraId="4E9540C1" w14:textId="090BA1FD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la falta de empresas dedicadas al Softwar</w:t>
            </w:r>
            <w:r w:rsidR="00066B96" w:rsidRPr="00974F38">
              <w:rPr>
                <w:rFonts w:cstheme="minorHAnsi"/>
              </w:rPr>
              <w:t>e</w:t>
            </w:r>
          </w:p>
        </w:tc>
        <w:tc>
          <w:tcPr>
            <w:tcW w:w="2121" w:type="dxa"/>
          </w:tcPr>
          <w:p w14:paraId="7BE0FFF8" w14:textId="4B2115A6" w:rsidR="00F61E6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las exigencias de los clientes de software</w:t>
            </w:r>
          </w:p>
          <w:p w14:paraId="4EE1F9AA" w14:textId="77777777" w:rsidR="001172F1" w:rsidRPr="00974F38" w:rsidRDefault="001172F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E1711" w:rsidRPr="00974F38" w14:paraId="0A462F1C" w14:textId="77777777" w:rsidTr="00A4628A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4472C4" w:themeFill="accent1"/>
          </w:tcPr>
          <w:p w14:paraId="33A08762" w14:textId="49D63E94" w:rsidR="001172F1" w:rsidRPr="00974F38" w:rsidRDefault="001172F1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lastRenderedPageBreak/>
              <w:t>11</w:t>
            </w:r>
          </w:p>
        </w:tc>
        <w:tc>
          <w:tcPr>
            <w:tcW w:w="2123" w:type="dxa"/>
          </w:tcPr>
          <w:p w14:paraId="06C7DD3A" w14:textId="7282DF8A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¿Qué consecuencias tuvo la Crisis del Software?</w:t>
            </w:r>
          </w:p>
        </w:tc>
        <w:tc>
          <w:tcPr>
            <w:tcW w:w="2197" w:type="dxa"/>
          </w:tcPr>
          <w:p w14:paraId="3076981D" w14:textId="32A460A4" w:rsidR="001172F1" w:rsidRPr="00974F38" w:rsidRDefault="00A01094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C</w:t>
            </w:r>
            <w:r w:rsidR="00F61E61" w:rsidRPr="00974F38">
              <w:rPr>
                <w:rFonts w:cstheme="minorHAnsi"/>
              </w:rPr>
              <w:t>osto y desbordamiento de los presupuestos, muerte y daños a la propiedad</w:t>
            </w:r>
            <w:r w:rsidR="00066B96" w:rsidRPr="00974F38">
              <w:rPr>
                <w:rFonts w:cstheme="minorHAnsi"/>
              </w:rPr>
              <w:t xml:space="preserve"> </w:t>
            </w:r>
            <w:r w:rsidR="00F61E61" w:rsidRPr="00974F38">
              <w:rPr>
                <w:rFonts w:cstheme="minorHAnsi"/>
              </w:rPr>
              <w:t>(Solución)</w:t>
            </w:r>
          </w:p>
        </w:tc>
        <w:tc>
          <w:tcPr>
            <w:tcW w:w="1785" w:type="dxa"/>
          </w:tcPr>
          <w:p w14:paraId="50B65E63" w14:textId="1CFC8043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Ninguna</w:t>
            </w:r>
          </w:p>
        </w:tc>
        <w:tc>
          <w:tcPr>
            <w:tcW w:w="1841" w:type="dxa"/>
          </w:tcPr>
          <w:p w14:paraId="306B9BF6" w14:textId="17A90B3E" w:rsidR="00F61E6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Costo y desbordamiento de los presupuestos</w:t>
            </w:r>
          </w:p>
          <w:p w14:paraId="7F4FCB3C" w14:textId="77777777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21" w:type="dxa"/>
          </w:tcPr>
          <w:p w14:paraId="3334C3BE" w14:textId="3835716A" w:rsidR="001172F1" w:rsidRPr="00974F38" w:rsidRDefault="00CE5D5D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Aparición de nuevas herramientas, disciplina, métodos formales, procesos definidos y profesionalismo</w:t>
            </w:r>
          </w:p>
        </w:tc>
      </w:tr>
      <w:tr w:rsidR="006E1711" w:rsidRPr="00974F38" w14:paraId="322E39A4" w14:textId="77777777" w:rsidTr="00A4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4472C4" w:themeFill="accent1"/>
          </w:tcPr>
          <w:p w14:paraId="418A0BE8" w14:textId="11FB1870" w:rsidR="001172F1" w:rsidRPr="00974F38" w:rsidRDefault="001172F1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12</w:t>
            </w:r>
          </w:p>
        </w:tc>
        <w:tc>
          <w:tcPr>
            <w:tcW w:w="2123" w:type="dxa"/>
          </w:tcPr>
          <w:p w14:paraId="63DA39C3" w14:textId="7E33AB87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¿Cuál de estos proyectos fue uno de los primeros</w:t>
            </w:r>
            <w:r w:rsidR="00066B96" w:rsidRPr="00974F38">
              <w:rPr>
                <w:rFonts w:cstheme="minorHAnsi"/>
              </w:rPr>
              <w:t xml:space="preserve"> </w:t>
            </w:r>
            <w:r w:rsidRPr="00974F38">
              <w:rPr>
                <w:rFonts w:cstheme="minorHAnsi"/>
              </w:rPr>
              <w:t>grandes proyectos de software?</w:t>
            </w:r>
          </w:p>
        </w:tc>
        <w:tc>
          <w:tcPr>
            <w:tcW w:w="2197" w:type="dxa"/>
          </w:tcPr>
          <w:p w14:paraId="67F788BD" w14:textId="3A556E28" w:rsidR="001172F1" w:rsidRPr="00974F38" w:rsidRDefault="00A0109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</w:t>
            </w:r>
            <w:r w:rsidR="00F61E61" w:rsidRPr="00974F38">
              <w:rPr>
                <w:rFonts w:cstheme="minorHAnsi"/>
              </w:rPr>
              <w:t>l proyecto OS/360</w:t>
            </w:r>
            <w:r w:rsidR="00066B96" w:rsidRPr="00974F38">
              <w:rPr>
                <w:rFonts w:cstheme="minorHAnsi"/>
              </w:rPr>
              <w:t xml:space="preserve"> </w:t>
            </w:r>
            <w:r w:rsidR="00F61E61" w:rsidRPr="00974F38">
              <w:rPr>
                <w:rFonts w:cstheme="minorHAnsi"/>
              </w:rPr>
              <w:t>(Solución)</w:t>
            </w:r>
          </w:p>
        </w:tc>
        <w:tc>
          <w:tcPr>
            <w:tcW w:w="1785" w:type="dxa"/>
          </w:tcPr>
          <w:p w14:paraId="1E45A31D" w14:textId="5FFBE30D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GNU</w:t>
            </w:r>
          </w:p>
        </w:tc>
        <w:tc>
          <w:tcPr>
            <w:tcW w:w="1841" w:type="dxa"/>
          </w:tcPr>
          <w:p w14:paraId="708F4AF3" w14:textId="5236BB7E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Manhattan</w:t>
            </w:r>
          </w:p>
        </w:tc>
        <w:tc>
          <w:tcPr>
            <w:tcW w:w="2121" w:type="dxa"/>
          </w:tcPr>
          <w:p w14:paraId="443B4E0E" w14:textId="5575DAD5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Chicago</w:t>
            </w:r>
          </w:p>
        </w:tc>
      </w:tr>
      <w:tr w:rsidR="006E1711" w:rsidRPr="00974F38" w14:paraId="583097E1" w14:textId="77777777" w:rsidTr="00F21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70AD47" w:themeFill="accent6"/>
          </w:tcPr>
          <w:p w14:paraId="32661827" w14:textId="3F537B4C" w:rsidR="001172F1" w:rsidRPr="00974F38" w:rsidRDefault="001172F1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13</w:t>
            </w:r>
          </w:p>
        </w:tc>
        <w:tc>
          <w:tcPr>
            <w:tcW w:w="2123" w:type="dxa"/>
          </w:tcPr>
          <w:p w14:paraId="42C081C9" w14:textId="4694D73E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¿Cómo se solucionó la Crisis de Software?</w:t>
            </w:r>
          </w:p>
        </w:tc>
        <w:tc>
          <w:tcPr>
            <w:tcW w:w="2197" w:type="dxa"/>
          </w:tcPr>
          <w:p w14:paraId="11B96644" w14:textId="1581927E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Aparición de nuevas herramientas, disciplina, métodos formales, procesos definidos y </w:t>
            </w:r>
            <w:r w:rsidR="00066B96" w:rsidRPr="00974F38">
              <w:rPr>
                <w:rFonts w:cstheme="minorHAnsi"/>
              </w:rPr>
              <w:t>profesionalismo (</w:t>
            </w:r>
            <w:r w:rsidRPr="00974F38">
              <w:rPr>
                <w:rFonts w:cstheme="minorHAnsi"/>
              </w:rPr>
              <w:t>Solución)</w:t>
            </w:r>
          </w:p>
        </w:tc>
        <w:tc>
          <w:tcPr>
            <w:tcW w:w="1785" w:type="dxa"/>
          </w:tcPr>
          <w:p w14:paraId="1094E6DE" w14:textId="42E08710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Mejorando la educación profesional de los programadores</w:t>
            </w:r>
          </w:p>
        </w:tc>
        <w:tc>
          <w:tcPr>
            <w:tcW w:w="1841" w:type="dxa"/>
          </w:tcPr>
          <w:p w14:paraId="3B6993E9" w14:textId="1E521AC3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Utilizando las metodologías ágiles en los procesos de producción</w:t>
            </w:r>
          </w:p>
        </w:tc>
        <w:tc>
          <w:tcPr>
            <w:tcW w:w="2121" w:type="dxa"/>
          </w:tcPr>
          <w:p w14:paraId="5C5C3380" w14:textId="2BD66B77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Surgió sin llevar a cabo ningún cambio</w:t>
            </w:r>
          </w:p>
        </w:tc>
      </w:tr>
      <w:tr w:rsidR="006E1711" w:rsidRPr="00974F38" w14:paraId="58784959" w14:textId="77777777" w:rsidTr="00F21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70AD47" w:themeFill="accent6"/>
          </w:tcPr>
          <w:p w14:paraId="5B3F7F88" w14:textId="29C53B6D" w:rsidR="001172F1" w:rsidRPr="00974F38" w:rsidRDefault="001172F1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14</w:t>
            </w:r>
          </w:p>
        </w:tc>
        <w:tc>
          <w:tcPr>
            <w:tcW w:w="2123" w:type="dxa"/>
          </w:tcPr>
          <w:p w14:paraId="2397381A" w14:textId="5C83C7CC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¿Qué destacó en la década de los 90 con la prominencia de internet?</w:t>
            </w:r>
          </w:p>
        </w:tc>
        <w:tc>
          <w:tcPr>
            <w:tcW w:w="2197" w:type="dxa"/>
          </w:tcPr>
          <w:p w14:paraId="2E0C7AB8" w14:textId="578D3F4F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Demanda de sistemas internacionales y correo electrónico</w:t>
            </w:r>
            <w:r w:rsidR="00066B96" w:rsidRPr="00974F38">
              <w:rPr>
                <w:rFonts w:cstheme="minorHAnsi"/>
              </w:rPr>
              <w:t xml:space="preserve"> </w:t>
            </w:r>
            <w:r w:rsidRPr="00974F38">
              <w:rPr>
                <w:rFonts w:cstheme="minorHAnsi"/>
              </w:rPr>
              <w:t>(Solución)</w:t>
            </w:r>
          </w:p>
        </w:tc>
        <w:tc>
          <w:tcPr>
            <w:tcW w:w="1785" w:type="dxa"/>
          </w:tcPr>
          <w:p w14:paraId="2FCCB76B" w14:textId="3AAA4C4D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Videojuegos</w:t>
            </w:r>
          </w:p>
        </w:tc>
        <w:tc>
          <w:tcPr>
            <w:tcW w:w="1841" w:type="dxa"/>
          </w:tcPr>
          <w:p w14:paraId="5BA53DCA" w14:textId="7D2DB95C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Blogs</w:t>
            </w:r>
          </w:p>
        </w:tc>
        <w:tc>
          <w:tcPr>
            <w:tcW w:w="2121" w:type="dxa"/>
          </w:tcPr>
          <w:p w14:paraId="6D4057E1" w14:textId="49AB183A" w:rsidR="001172F1" w:rsidRPr="00974F38" w:rsidRDefault="00F61E6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Redes Sociales.</w:t>
            </w:r>
          </w:p>
        </w:tc>
      </w:tr>
      <w:tr w:rsidR="006E1711" w:rsidRPr="00974F38" w14:paraId="743237EB" w14:textId="77777777" w:rsidTr="00CA7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00"/>
          </w:tcPr>
          <w:p w14:paraId="19A2C9DB" w14:textId="36A6312A" w:rsidR="001172F1" w:rsidRPr="00974F38" w:rsidRDefault="001172F1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15</w:t>
            </w:r>
          </w:p>
        </w:tc>
        <w:tc>
          <w:tcPr>
            <w:tcW w:w="2123" w:type="dxa"/>
          </w:tcPr>
          <w:p w14:paraId="4877F5C3" w14:textId="120B7492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¿Qué ha llevado a la </w:t>
            </w:r>
            <w:r w:rsidR="00066B96" w:rsidRPr="00974F38">
              <w:rPr>
                <w:rFonts w:cstheme="minorHAnsi"/>
              </w:rPr>
              <w:t>ingeniería</w:t>
            </w:r>
            <w:r w:rsidRPr="00974F38">
              <w:rPr>
                <w:rFonts w:cstheme="minorHAnsi"/>
              </w:rPr>
              <w:t xml:space="preserve"> del software al estado actual?</w:t>
            </w:r>
          </w:p>
        </w:tc>
        <w:tc>
          <w:tcPr>
            <w:tcW w:w="2197" w:type="dxa"/>
          </w:tcPr>
          <w:p w14:paraId="152686F7" w14:textId="23EA1478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La demanda de software de bajo </w:t>
            </w:r>
            <w:r w:rsidR="00066B96" w:rsidRPr="00974F38">
              <w:rPr>
                <w:rFonts w:cstheme="minorHAnsi"/>
              </w:rPr>
              <w:t>coste</w:t>
            </w:r>
            <w:r w:rsidRPr="00974F38">
              <w:rPr>
                <w:rFonts w:cstheme="minorHAnsi"/>
              </w:rPr>
              <w:t xml:space="preserve"> en muchas organizaciones pequeñas</w:t>
            </w:r>
            <w:r w:rsidR="00066B96" w:rsidRPr="00974F38">
              <w:rPr>
                <w:rFonts w:cstheme="minorHAnsi"/>
              </w:rPr>
              <w:t xml:space="preserve"> </w:t>
            </w:r>
            <w:r w:rsidRPr="00974F38">
              <w:rPr>
                <w:rFonts w:cstheme="minorHAnsi"/>
              </w:rPr>
              <w:t>(Solución)</w:t>
            </w:r>
          </w:p>
        </w:tc>
        <w:tc>
          <w:tcPr>
            <w:tcW w:w="1785" w:type="dxa"/>
          </w:tcPr>
          <w:p w14:paraId="0214723F" w14:textId="33A785F4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El </w:t>
            </w:r>
            <w:r w:rsidR="00066B96" w:rsidRPr="00974F38">
              <w:rPr>
                <w:rFonts w:cstheme="minorHAnsi"/>
              </w:rPr>
              <w:t>auge</w:t>
            </w:r>
            <w:r w:rsidRPr="00974F38">
              <w:rPr>
                <w:rFonts w:cstheme="minorHAnsi"/>
              </w:rPr>
              <w:t xml:space="preserve"> de la industria del videojuego</w:t>
            </w:r>
          </w:p>
        </w:tc>
        <w:tc>
          <w:tcPr>
            <w:tcW w:w="1841" w:type="dxa"/>
          </w:tcPr>
          <w:p w14:paraId="656F9D6C" w14:textId="4ED978FD" w:rsidR="001172F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Las grandes empresas dedicadas al software</w:t>
            </w:r>
          </w:p>
        </w:tc>
        <w:tc>
          <w:tcPr>
            <w:tcW w:w="2121" w:type="dxa"/>
          </w:tcPr>
          <w:p w14:paraId="5F6E4339" w14:textId="08036D10" w:rsidR="00F61E61" w:rsidRPr="00974F38" w:rsidRDefault="00F61E6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La necesidad de redes sociales en la sociedad</w:t>
            </w:r>
          </w:p>
          <w:p w14:paraId="05F71D78" w14:textId="77777777" w:rsidR="001172F1" w:rsidRPr="00974F38" w:rsidRDefault="001172F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E1711" w:rsidRPr="00974F38" w14:paraId="41FE9C45" w14:textId="77777777" w:rsidTr="00CA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00"/>
          </w:tcPr>
          <w:p w14:paraId="1E4B6D3E" w14:textId="119FA428" w:rsidR="00CE5D5D" w:rsidRPr="00974F38" w:rsidRDefault="00CE5D5D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16</w:t>
            </w:r>
          </w:p>
        </w:tc>
        <w:tc>
          <w:tcPr>
            <w:tcW w:w="2123" w:type="dxa"/>
          </w:tcPr>
          <w:p w14:paraId="4EAAB079" w14:textId="09354191" w:rsidR="00CE5D5D" w:rsidRPr="00974F38" w:rsidRDefault="00CE5D5D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¿Cuándo nacieron los lenguajes de programación orientados a objeto?</w:t>
            </w:r>
          </w:p>
        </w:tc>
        <w:tc>
          <w:tcPr>
            <w:tcW w:w="2197" w:type="dxa"/>
          </w:tcPr>
          <w:p w14:paraId="054100B4" w14:textId="1C6BD0DD" w:rsidR="00CE5D5D" w:rsidRPr="00974F38" w:rsidRDefault="00CE5D5D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1980(Solución)</w:t>
            </w:r>
          </w:p>
        </w:tc>
        <w:tc>
          <w:tcPr>
            <w:tcW w:w="1785" w:type="dxa"/>
          </w:tcPr>
          <w:p w14:paraId="29C4BEB3" w14:textId="477B734D" w:rsidR="00CE5D5D" w:rsidRPr="00974F38" w:rsidRDefault="00CE5D5D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1960</w:t>
            </w:r>
          </w:p>
        </w:tc>
        <w:tc>
          <w:tcPr>
            <w:tcW w:w="1841" w:type="dxa"/>
          </w:tcPr>
          <w:p w14:paraId="7BD4B38A" w14:textId="4DAFA04C" w:rsidR="00CE5D5D" w:rsidRPr="00974F38" w:rsidRDefault="00CE5D5D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1965</w:t>
            </w:r>
          </w:p>
        </w:tc>
        <w:tc>
          <w:tcPr>
            <w:tcW w:w="2121" w:type="dxa"/>
          </w:tcPr>
          <w:p w14:paraId="29F89F28" w14:textId="5A7E3CC8" w:rsidR="00CE5D5D" w:rsidRPr="00974F38" w:rsidRDefault="00CE5D5D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2014</w:t>
            </w:r>
          </w:p>
        </w:tc>
      </w:tr>
      <w:tr w:rsidR="006E1711" w:rsidRPr="00974F38" w14:paraId="06F928E9" w14:textId="77777777" w:rsidTr="00AD0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7030A0"/>
          </w:tcPr>
          <w:p w14:paraId="782D46BE" w14:textId="51FCF94B" w:rsidR="00CE5D5D" w:rsidRPr="00974F38" w:rsidRDefault="00CE5D5D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17</w:t>
            </w:r>
          </w:p>
        </w:tc>
        <w:tc>
          <w:tcPr>
            <w:tcW w:w="2123" w:type="dxa"/>
          </w:tcPr>
          <w:p w14:paraId="7BFFD2B1" w14:textId="067BA88D" w:rsidR="00CE5D5D" w:rsidRPr="00974F38" w:rsidRDefault="00CE5D5D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¿Cuándo nace el lenguaje de programación C++?</w:t>
            </w:r>
          </w:p>
        </w:tc>
        <w:tc>
          <w:tcPr>
            <w:tcW w:w="2197" w:type="dxa"/>
          </w:tcPr>
          <w:p w14:paraId="2042D141" w14:textId="6A2966B1" w:rsidR="00CE5D5D" w:rsidRPr="00974F38" w:rsidRDefault="00CE5D5D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1986(Solución)</w:t>
            </w:r>
          </w:p>
        </w:tc>
        <w:tc>
          <w:tcPr>
            <w:tcW w:w="1785" w:type="dxa"/>
          </w:tcPr>
          <w:p w14:paraId="3E627551" w14:textId="358FFC57" w:rsidR="00CE5D5D" w:rsidRPr="00974F38" w:rsidRDefault="00CE5D5D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1920</w:t>
            </w:r>
          </w:p>
        </w:tc>
        <w:tc>
          <w:tcPr>
            <w:tcW w:w="1841" w:type="dxa"/>
          </w:tcPr>
          <w:p w14:paraId="623B81EF" w14:textId="50E827AB" w:rsidR="00CE5D5D" w:rsidRPr="00974F38" w:rsidRDefault="00CE5D5D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1990</w:t>
            </w:r>
          </w:p>
        </w:tc>
        <w:tc>
          <w:tcPr>
            <w:tcW w:w="2121" w:type="dxa"/>
          </w:tcPr>
          <w:p w14:paraId="1FF4A20A" w14:textId="4FDAF4FE" w:rsidR="00CE5D5D" w:rsidRPr="00974F38" w:rsidRDefault="00CE5D5D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2001</w:t>
            </w:r>
          </w:p>
        </w:tc>
      </w:tr>
      <w:tr w:rsidR="006E1711" w:rsidRPr="00974F38" w14:paraId="4B2E4965" w14:textId="77777777" w:rsidTr="00AD0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7030A0"/>
          </w:tcPr>
          <w:p w14:paraId="70F8C5FF" w14:textId="731A0085" w:rsidR="00CE5D5D" w:rsidRPr="00974F38" w:rsidRDefault="00CE5D5D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18</w:t>
            </w:r>
          </w:p>
        </w:tc>
        <w:tc>
          <w:tcPr>
            <w:tcW w:w="2123" w:type="dxa"/>
          </w:tcPr>
          <w:p w14:paraId="12D0C25F" w14:textId="6EDD2BB9" w:rsidR="00CE5D5D" w:rsidRPr="00974F38" w:rsidRDefault="00CE5D5D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¿Quién inventó el lenguaje de programación Java?</w:t>
            </w:r>
          </w:p>
        </w:tc>
        <w:tc>
          <w:tcPr>
            <w:tcW w:w="2197" w:type="dxa"/>
          </w:tcPr>
          <w:p w14:paraId="6DBD7E5E" w14:textId="240A5341" w:rsidR="00CE5D5D" w:rsidRPr="00974F38" w:rsidRDefault="00212CA6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James Gosling y Patrick </w:t>
            </w:r>
            <w:proofErr w:type="spellStart"/>
            <w:r w:rsidRPr="00974F38">
              <w:rPr>
                <w:rFonts w:cstheme="minorHAnsi"/>
              </w:rPr>
              <w:t>Naughton</w:t>
            </w:r>
            <w:proofErr w:type="spellEnd"/>
            <w:r w:rsidR="00425CA2" w:rsidRPr="00974F38">
              <w:rPr>
                <w:rFonts w:cstheme="minorHAnsi"/>
              </w:rPr>
              <w:t>(Solución)</w:t>
            </w:r>
          </w:p>
        </w:tc>
        <w:tc>
          <w:tcPr>
            <w:tcW w:w="1785" w:type="dxa"/>
          </w:tcPr>
          <w:p w14:paraId="19A5BD68" w14:textId="77C0D34D" w:rsidR="00CE5D5D" w:rsidRPr="00974F38" w:rsidRDefault="00212CA6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Albus Dumbledore</w:t>
            </w:r>
          </w:p>
        </w:tc>
        <w:tc>
          <w:tcPr>
            <w:tcW w:w="1841" w:type="dxa"/>
          </w:tcPr>
          <w:p w14:paraId="06600FEF" w14:textId="43F724AE" w:rsidR="00CE5D5D" w:rsidRPr="00974F38" w:rsidRDefault="00425CA2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Kenneth L. Thompson y Dennis M. Ritchie</w:t>
            </w:r>
          </w:p>
        </w:tc>
        <w:tc>
          <w:tcPr>
            <w:tcW w:w="2121" w:type="dxa"/>
          </w:tcPr>
          <w:p w14:paraId="0718538E" w14:textId="77777777" w:rsidR="00425CA2" w:rsidRPr="00974F38" w:rsidRDefault="00425CA2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Margaret Hamilton</w:t>
            </w:r>
          </w:p>
          <w:p w14:paraId="2E4FEC70" w14:textId="08FA3524" w:rsidR="00CE5D5D" w:rsidRPr="00974F38" w:rsidRDefault="00CE5D5D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E1711" w:rsidRPr="00974F38" w14:paraId="3E8334C3" w14:textId="77777777" w:rsidTr="00F21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70AD47" w:themeFill="accent6"/>
          </w:tcPr>
          <w:p w14:paraId="5D41A775" w14:textId="17849EB4" w:rsidR="00425CA2" w:rsidRPr="00974F38" w:rsidRDefault="00425CA2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19</w:t>
            </w:r>
          </w:p>
        </w:tc>
        <w:tc>
          <w:tcPr>
            <w:tcW w:w="2123" w:type="dxa"/>
          </w:tcPr>
          <w:p w14:paraId="3AC21C54" w14:textId="7321122A" w:rsidR="00425CA2" w:rsidRPr="00974F38" w:rsidRDefault="00425CA2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¿Quién inventó el lenguaje de programación C?</w:t>
            </w:r>
          </w:p>
        </w:tc>
        <w:tc>
          <w:tcPr>
            <w:tcW w:w="2197" w:type="dxa"/>
          </w:tcPr>
          <w:p w14:paraId="43C5A0C7" w14:textId="22380784" w:rsidR="00425CA2" w:rsidRPr="00974F38" w:rsidRDefault="00425CA2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Kenneth L. Thompson y Dennis M. Ritchie(Solución)</w:t>
            </w:r>
          </w:p>
        </w:tc>
        <w:tc>
          <w:tcPr>
            <w:tcW w:w="1785" w:type="dxa"/>
          </w:tcPr>
          <w:p w14:paraId="0FB5B91A" w14:textId="08620244" w:rsidR="00425CA2" w:rsidRPr="00974F38" w:rsidRDefault="00425CA2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James Gosling y Patrick </w:t>
            </w:r>
            <w:proofErr w:type="spellStart"/>
            <w:r w:rsidRPr="00974F38">
              <w:rPr>
                <w:rFonts w:cstheme="minorHAnsi"/>
              </w:rPr>
              <w:t>Naughton</w:t>
            </w:r>
            <w:proofErr w:type="spellEnd"/>
          </w:p>
        </w:tc>
        <w:tc>
          <w:tcPr>
            <w:tcW w:w="1841" w:type="dxa"/>
          </w:tcPr>
          <w:p w14:paraId="4B4A1181" w14:textId="77777777" w:rsidR="00425CA2" w:rsidRPr="00974F38" w:rsidRDefault="00425CA2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Margaret Hamilton</w:t>
            </w:r>
          </w:p>
          <w:p w14:paraId="498AE6DF" w14:textId="2CCF99E2" w:rsidR="00425CA2" w:rsidRPr="00974F38" w:rsidRDefault="00425CA2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21" w:type="dxa"/>
          </w:tcPr>
          <w:p w14:paraId="70C7DD57" w14:textId="68F51455" w:rsidR="00425CA2" w:rsidRPr="00974F38" w:rsidRDefault="00425CA2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Emilia </w:t>
            </w:r>
            <w:proofErr w:type="spellStart"/>
            <w:r w:rsidRPr="00974F38">
              <w:rPr>
                <w:rFonts w:cstheme="minorHAnsi"/>
              </w:rPr>
              <w:t>Jhonson</w:t>
            </w:r>
            <w:proofErr w:type="spellEnd"/>
          </w:p>
        </w:tc>
      </w:tr>
      <w:tr w:rsidR="006E1711" w:rsidRPr="00974F38" w14:paraId="1E54443C" w14:textId="77777777" w:rsidTr="00AF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D966" w:themeFill="accent4" w:themeFillTint="99"/>
          </w:tcPr>
          <w:p w14:paraId="66456472" w14:textId="703C7654" w:rsidR="00425CA2" w:rsidRPr="00974F38" w:rsidRDefault="00425CA2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20</w:t>
            </w:r>
          </w:p>
        </w:tc>
        <w:tc>
          <w:tcPr>
            <w:tcW w:w="2123" w:type="dxa"/>
          </w:tcPr>
          <w:p w14:paraId="0F2B6606" w14:textId="2839EE65" w:rsidR="00425CA2" w:rsidRPr="00974F38" w:rsidRDefault="00425CA2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¿En qué año se inventó el lenguaje de programación C?</w:t>
            </w:r>
          </w:p>
        </w:tc>
        <w:tc>
          <w:tcPr>
            <w:tcW w:w="2197" w:type="dxa"/>
          </w:tcPr>
          <w:p w14:paraId="0EF5AA48" w14:textId="15199268" w:rsidR="00425CA2" w:rsidRPr="00974F38" w:rsidRDefault="00425CA2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En 1972(Solución)</w:t>
            </w:r>
          </w:p>
        </w:tc>
        <w:tc>
          <w:tcPr>
            <w:tcW w:w="1785" w:type="dxa"/>
          </w:tcPr>
          <w:p w14:paraId="0192452E" w14:textId="14C8A128" w:rsidR="00425CA2" w:rsidRPr="00974F38" w:rsidRDefault="00425CA2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1986</w:t>
            </w:r>
          </w:p>
        </w:tc>
        <w:tc>
          <w:tcPr>
            <w:tcW w:w="1841" w:type="dxa"/>
          </w:tcPr>
          <w:p w14:paraId="6374B1F4" w14:textId="6E94DBE9" w:rsidR="00425CA2" w:rsidRPr="00974F38" w:rsidRDefault="00425CA2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1990</w:t>
            </w:r>
          </w:p>
        </w:tc>
        <w:tc>
          <w:tcPr>
            <w:tcW w:w="2121" w:type="dxa"/>
          </w:tcPr>
          <w:p w14:paraId="0EDBB8FC" w14:textId="0B4AA077" w:rsidR="00425CA2" w:rsidRPr="00974F38" w:rsidRDefault="00425CA2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2001</w:t>
            </w:r>
          </w:p>
        </w:tc>
      </w:tr>
      <w:tr w:rsidR="006E1711" w:rsidRPr="00974F38" w14:paraId="73F083D5" w14:textId="77777777" w:rsidTr="00DE3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D966" w:themeFill="accent4" w:themeFillTint="99"/>
          </w:tcPr>
          <w:p w14:paraId="38466B96" w14:textId="7826FF6E" w:rsidR="00425CA2" w:rsidRPr="00974F38" w:rsidRDefault="00425CA2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21</w:t>
            </w:r>
          </w:p>
        </w:tc>
        <w:tc>
          <w:tcPr>
            <w:tcW w:w="2123" w:type="dxa"/>
          </w:tcPr>
          <w:p w14:paraId="009A233A" w14:textId="5AB6A313" w:rsidR="00425CA2" w:rsidRPr="00974F38" w:rsidRDefault="00425CA2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¿Cuándo nació el lenguaje de programación Java?</w:t>
            </w:r>
          </w:p>
        </w:tc>
        <w:tc>
          <w:tcPr>
            <w:tcW w:w="2197" w:type="dxa"/>
          </w:tcPr>
          <w:p w14:paraId="3446115B" w14:textId="1C4A48F3" w:rsidR="00425CA2" w:rsidRPr="00974F38" w:rsidRDefault="00425CA2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En 1990(Solución)</w:t>
            </w:r>
          </w:p>
        </w:tc>
        <w:tc>
          <w:tcPr>
            <w:tcW w:w="1785" w:type="dxa"/>
          </w:tcPr>
          <w:p w14:paraId="7F14AD1E" w14:textId="4839184A" w:rsidR="00425CA2" w:rsidRPr="00974F38" w:rsidRDefault="00425CA2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En 1972</w:t>
            </w:r>
          </w:p>
        </w:tc>
        <w:tc>
          <w:tcPr>
            <w:tcW w:w="1841" w:type="dxa"/>
          </w:tcPr>
          <w:p w14:paraId="5742542A" w14:textId="07FD8382" w:rsidR="00425CA2" w:rsidRPr="00974F38" w:rsidRDefault="00425CA2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En 1980</w:t>
            </w:r>
          </w:p>
        </w:tc>
        <w:tc>
          <w:tcPr>
            <w:tcW w:w="2121" w:type="dxa"/>
          </w:tcPr>
          <w:p w14:paraId="32885CCD" w14:textId="77777777" w:rsidR="00425CA2" w:rsidRPr="00974F38" w:rsidRDefault="00425CA2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En 2001</w:t>
            </w:r>
          </w:p>
          <w:p w14:paraId="6F55AC11" w14:textId="77777777" w:rsidR="00425CA2" w:rsidRPr="00974F38" w:rsidRDefault="00425CA2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144B64DF" w14:textId="345D0355" w:rsidR="00425CA2" w:rsidRPr="00974F38" w:rsidRDefault="00425CA2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6E1711" w:rsidRPr="00974F38" w14:paraId="40288AD9" w14:textId="77777777" w:rsidTr="00CA7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FF00"/>
          </w:tcPr>
          <w:p w14:paraId="3B80C315" w14:textId="791B65DD" w:rsidR="00425CA2" w:rsidRPr="00974F38" w:rsidRDefault="00425CA2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22</w:t>
            </w:r>
          </w:p>
        </w:tc>
        <w:tc>
          <w:tcPr>
            <w:tcW w:w="2123" w:type="dxa"/>
          </w:tcPr>
          <w:p w14:paraId="55C8D5DE" w14:textId="03A980DE" w:rsidR="00425CA2" w:rsidRPr="00974F38" w:rsidRDefault="00425CA2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¿En qué década comenzaron a </w:t>
            </w:r>
            <w:r w:rsidRPr="00974F38">
              <w:rPr>
                <w:rFonts w:cstheme="minorHAnsi"/>
              </w:rPr>
              <w:lastRenderedPageBreak/>
              <w:t>aparecer los primeros lenguajes de programación?</w:t>
            </w:r>
          </w:p>
        </w:tc>
        <w:tc>
          <w:tcPr>
            <w:tcW w:w="2197" w:type="dxa"/>
          </w:tcPr>
          <w:p w14:paraId="14C18C4E" w14:textId="7DBAB6B8" w:rsidR="00425CA2" w:rsidRPr="00974F38" w:rsidRDefault="00425CA2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lastRenderedPageBreak/>
              <w:t>En la década de los 40</w:t>
            </w:r>
          </w:p>
        </w:tc>
        <w:tc>
          <w:tcPr>
            <w:tcW w:w="1785" w:type="dxa"/>
          </w:tcPr>
          <w:p w14:paraId="603039F7" w14:textId="22ADE65F" w:rsidR="00425CA2" w:rsidRPr="00974F38" w:rsidRDefault="00425CA2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En la década de los 50</w:t>
            </w:r>
          </w:p>
        </w:tc>
        <w:tc>
          <w:tcPr>
            <w:tcW w:w="1841" w:type="dxa"/>
          </w:tcPr>
          <w:p w14:paraId="352CAA53" w14:textId="7654142F" w:rsidR="00425CA2" w:rsidRPr="00974F38" w:rsidRDefault="00425CA2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En la década de los 60</w:t>
            </w:r>
          </w:p>
        </w:tc>
        <w:tc>
          <w:tcPr>
            <w:tcW w:w="2121" w:type="dxa"/>
          </w:tcPr>
          <w:p w14:paraId="0D8EF3B8" w14:textId="3EE215F7" w:rsidR="00425CA2" w:rsidRPr="00974F38" w:rsidRDefault="00425CA2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En la década de los 30</w:t>
            </w:r>
          </w:p>
        </w:tc>
      </w:tr>
      <w:tr w:rsidR="006E1711" w:rsidRPr="00974F38" w14:paraId="41009804" w14:textId="77777777" w:rsidTr="00AD00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7030A0"/>
          </w:tcPr>
          <w:p w14:paraId="133EC344" w14:textId="50FDE35E" w:rsidR="00D17469" w:rsidRPr="00974F38" w:rsidRDefault="00D17469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23</w:t>
            </w:r>
          </w:p>
        </w:tc>
        <w:tc>
          <w:tcPr>
            <w:tcW w:w="2123" w:type="dxa"/>
          </w:tcPr>
          <w:p w14:paraId="69D5B46F" w14:textId="1EBB2CB3" w:rsidR="00D17469" w:rsidRPr="00974F38" w:rsidRDefault="00D17469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En qué fecha nace el lenguaje de programación Fortran</w:t>
            </w:r>
          </w:p>
        </w:tc>
        <w:tc>
          <w:tcPr>
            <w:tcW w:w="2197" w:type="dxa"/>
          </w:tcPr>
          <w:p w14:paraId="4677F106" w14:textId="4A501360" w:rsidR="00D17469" w:rsidRPr="00974F38" w:rsidRDefault="00D17469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En 1957</w:t>
            </w:r>
          </w:p>
        </w:tc>
        <w:tc>
          <w:tcPr>
            <w:tcW w:w="1785" w:type="dxa"/>
          </w:tcPr>
          <w:p w14:paraId="02663FD6" w14:textId="5BE625DA" w:rsidR="00D17469" w:rsidRPr="00974F38" w:rsidRDefault="00D17469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En 1972</w:t>
            </w:r>
          </w:p>
        </w:tc>
        <w:tc>
          <w:tcPr>
            <w:tcW w:w="1841" w:type="dxa"/>
          </w:tcPr>
          <w:p w14:paraId="27ABA140" w14:textId="68C9D3F6" w:rsidR="00D17469" w:rsidRPr="00974F38" w:rsidRDefault="00D17469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En 1980</w:t>
            </w:r>
          </w:p>
        </w:tc>
        <w:tc>
          <w:tcPr>
            <w:tcW w:w="2121" w:type="dxa"/>
          </w:tcPr>
          <w:p w14:paraId="13B3D019" w14:textId="77777777" w:rsidR="00D17469" w:rsidRPr="00974F38" w:rsidRDefault="00D17469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En 2001</w:t>
            </w:r>
          </w:p>
          <w:p w14:paraId="7E55EA0B" w14:textId="77777777" w:rsidR="00D17469" w:rsidRPr="00974F38" w:rsidRDefault="00D17469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17469" w:rsidRPr="00974F38" w14:paraId="76BF2A00" w14:textId="77777777" w:rsidTr="00DE3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FFD966" w:themeFill="accent4" w:themeFillTint="99"/>
          </w:tcPr>
          <w:p w14:paraId="2DD114F1" w14:textId="7E973514" w:rsidR="00D17469" w:rsidRPr="00974F38" w:rsidRDefault="00D17469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24</w:t>
            </w:r>
          </w:p>
        </w:tc>
        <w:tc>
          <w:tcPr>
            <w:tcW w:w="2123" w:type="dxa"/>
          </w:tcPr>
          <w:p w14:paraId="491D27D5" w14:textId="5B3BADDE" w:rsidR="00D17469" w:rsidRPr="00974F38" w:rsidRDefault="00D17469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¿Por quién fue creado el lenguaje de programación </w:t>
            </w:r>
            <w:proofErr w:type="spellStart"/>
            <w:r w:rsidRPr="00974F38">
              <w:rPr>
                <w:rFonts w:cstheme="minorHAnsi"/>
              </w:rPr>
              <w:t>Phyton</w:t>
            </w:r>
            <w:proofErr w:type="spellEnd"/>
            <w:r w:rsidRPr="00974F38">
              <w:rPr>
                <w:rFonts w:cstheme="minorHAnsi"/>
              </w:rPr>
              <w:t>?</w:t>
            </w:r>
          </w:p>
        </w:tc>
        <w:tc>
          <w:tcPr>
            <w:tcW w:w="2197" w:type="dxa"/>
          </w:tcPr>
          <w:p w14:paraId="7E8DFEC0" w14:textId="3AD4396A" w:rsidR="00D17469" w:rsidRPr="00974F38" w:rsidRDefault="00D17469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Guido van </w:t>
            </w:r>
            <w:proofErr w:type="spellStart"/>
            <w:r w:rsidRPr="00974F38">
              <w:rPr>
                <w:rFonts w:cstheme="minorHAnsi"/>
              </w:rPr>
              <w:t>Rossum</w:t>
            </w:r>
            <w:proofErr w:type="spellEnd"/>
          </w:p>
        </w:tc>
        <w:tc>
          <w:tcPr>
            <w:tcW w:w="1785" w:type="dxa"/>
          </w:tcPr>
          <w:p w14:paraId="28730CEE" w14:textId="22190DA2" w:rsidR="00D17469" w:rsidRPr="00974F38" w:rsidRDefault="00D17469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Kenneth L. Thompson</w:t>
            </w:r>
          </w:p>
        </w:tc>
        <w:tc>
          <w:tcPr>
            <w:tcW w:w="1841" w:type="dxa"/>
          </w:tcPr>
          <w:p w14:paraId="60C3BFA1" w14:textId="605A9C9D" w:rsidR="00D17469" w:rsidRPr="00974F38" w:rsidRDefault="00D17469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Dennis M. Ritchie</w:t>
            </w:r>
          </w:p>
        </w:tc>
        <w:tc>
          <w:tcPr>
            <w:tcW w:w="2121" w:type="dxa"/>
          </w:tcPr>
          <w:p w14:paraId="509B7408" w14:textId="7ABA9FB5" w:rsidR="00D17469" w:rsidRPr="00974F38" w:rsidRDefault="00D17469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Albus Dumbledore</w:t>
            </w:r>
          </w:p>
        </w:tc>
      </w:tr>
      <w:tr w:rsidR="00D17469" w:rsidRPr="00974F38" w14:paraId="71373163" w14:textId="77777777" w:rsidTr="00A4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</w:tcPr>
          <w:p w14:paraId="646B6F74" w14:textId="3B618004" w:rsidR="00D17469" w:rsidRPr="00974F38" w:rsidRDefault="00D17469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25</w:t>
            </w:r>
          </w:p>
        </w:tc>
        <w:tc>
          <w:tcPr>
            <w:tcW w:w="2123" w:type="dxa"/>
          </w:tcPr>
          <w:p w14:paraId="089FAC6E" w14:textId="2EFFEB2D" w:rsidR="00D17469" w:rsidRPr="00974F38" w:rsidRDefault="00D17469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¿En qué década nace el lenguaje de programación Python?</w:t>
            </w:r>
          </w:p>
        </w:tc>
        <w:tc>
          <w:tcPr>
            <w:tcW w:w="2197" w:type="dxa"/>
          </w:tcPr>
          <w:p w14:paraId="70A6B207" w14:textId="6C573449" w:rsidR="00D17469" w:rsidRPr="00974F38" w:rsidRDefault="00D17469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finales de los 80</w:t>
            </w:r>
          </w:p>
        </w:tc>
        <w:tc>
          <w:tcPr>
            <w:tcW w:w="1785" w:type="dxa"/>
          </w:tcPr>
          <w:p w14:paraId="4608ADFB" w14:textId="515C97C1" w:rsidR="00D17469" w:rsidRPr="00974F38" w:rsidRDefault="00D17469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principios de los 90</w:t>
            </w:r>
          </w:p>
        </w:tc>
        <w:tc>
          <w:tcPr>
            <w:tcW w:w="1841" w:type="dxa"/>
          </w:tcPr>
          <w:p w14:paraId="56073E57" w14:textId="39EFBDD3" w:rsidR="00D17469" w:rsidRPr="00974F38" w:rsidRDefault="00D17469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finales de los 90</w:t>
            </w:r>
          </w:p>
        </w:tc>
        <w:tc>
          <w:tcPr>
            <w:tcW w:w="2121" w:type="dxa"/>
          </w:tcPr>
          <w:p w14:paraId="6EEF665F" w14:textId="25473D8F" w:rsidR="00D17469" w:rsidRPr="00974F38" w:rsidRDefault="00D17469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 finales de los 70</w:t>
            </w:r>
          </w:p>
        </w:tc>
      </w:tr>
    </w:tbl>
    <w:p w14:paraId="0EA19214" w14:textId="2BD1E247" w:rsidR="00DF6D63" w:rsidRPr="00974F38" w:rsidRDefault="00DF6D63" w:rsidP="00F763AE">
      <w:pPr>
        <w:rPr>
          <w:rFonts w:cstheme="minorHAnsi"/>
        </w:rPr>
      </w:pPr>
    </w:p>
    <w:p w14:paraId="5012199C" w14:textId="5C8A3B11" w:rsidR="0052042C" w:rsidRPr="00974F38" w:rsidRDefault="0052042C" w:rsidP="00FD3083">
      <w:pPr>
        <w:jc w:val="right"/>
        <w:rPr>
          <w:rFonts w:cstheme="minorHAnsi"/>
        </w:rPr>
      </w:pPr>
    </w:p>
    <w:p w14:paraId="3E08E86C" w14:textId="0CF91464" w:rsidR="0052042C" w:rsidRPr="002A168A" w:rsidRDefault="0052042C" w:rsidP="00F763AE">
      <w:pPr>
        <w:rPr>
          <w:rFonts w:cstheme="minorHAnsi"/>
          <w:b/>
          <w:i/>
          <w:sz w:val="32"/>
          <w:u w:val="single"/>
        </w:rPr>
      </w:pPr>
      <w:r w:rsidRPr="002A168A">
        <w:rPr>
          <w:rFonts w:cstheme="minorHAnsi"/>
          <w:b/>
          <w:i/>
          <w:sz w:val="32"/>
          <w:u w:val="single"/>
        </w:rPr>
        <w:t>Preguntas generales</w:t>
      </w:r>
      <w:bookmarkStart w:id="0" w:name="_GoBack"/>
      <w:bookmarkEnd w:id="0"/>
    </w:p>
    <w:tbl>
      <w:tblPr>
        <w:tblStyle w:val="Tablanormal1"/>
        <w:tblW w:w="10685" w:type="dxa"/>
        <w:tblInd w:w="-1051" w:type="dxa"/>
        <w:tblLayout w:type="fixed"/>
        <w:tblLook w:val="04A0" w:firstRow="1" w:lastRow="0" w:firstColumn="1" w:lastColumn="0" w:noHBand="0" w:noVBand="1"/>
      </w:tblPr>
      <w:tblGrid>
        <w:gridCol w:w="440"/>
        <w:gridCol w:w="2307"/>
        <w:gridCol w:w="2127"/>
        <w:gridCol w:w="1842"/>
        <w:gridCol w:w="1843"/>
        <w:gridCol w:w="2126"/>
      </w:tblGrid>
      <w:tr w:rsidR="00F721D4" w:rsidRPr="00974F38" w14:paraId="064B2AB6" w14:textId="77777777" w:rsidTr="00F763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ED7D31" w:themeFill="accent2"/>
          </w:tcPr>
          <w:p w14:paraId="6F5D3B35" w14:textId="58067C10" w:rsidR="0052042C" w:rsidRPr="00974F38" w:rsidRDefault="0052042C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26</w:t>
            </w:r>
          </w:p>
        </w:tc>
        <w:tc>
          <w:tcPr>
            <w:tcW w:w="2307" w:type="dxa"/>
          </w:tcPr>
          <w:p w14:paraId="66B55823" w14:textId="14B5E27E" w:rsidR="0052042C" w:rsidRPr="00974F38" w:rsidRDefault="00C50255" w:rsidP="00F76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  <w:color w:val="000000"/>
                <w:shd w:val="clear" w:color="auto" w:fill="FFFFFF"/>
              </w:rPr>
              <w:t>¿Qué pertenece a la arquitectura del software?</w:t>
            </w:r>
          </w:p>
        </w:tc>
        <w:tc>
          <w:tcPr>
            <w:tcW w:w="2127" w:type="dxa"/>
          </w:tcPr>
          <w:p w14:paraId="56032888" w14:textId="0D7BCFC7" w:rsidR="0052042C" w:rsidRPr="00974F38" w:rsidRDefault="00C50255" w:rsidP="00F76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  <w:color w:val="000000"/>
                <w:shd w:val="clear" w:color="auto" w:fill="FFFFFF"/>
              </w:rPr>
              <w:t>componentes software de alto nivel</w:t>
            </w:r>
          </w:p>
        </w:tc>
        <w:tc>
          <w:tcPr>
            <w:tcW w:w="1842" w:type="dxa"/>
          </w:tcPr>
          <w:p w14:paraId="5236BFDF" w14:textId="6DAFBE1A" w:rsidR="0052042C" w:rsidRPr="00974F38" w:rsidRDefault="00C50255" w:rsidP="00F76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  <w:color w:val="000000"/>
                <w:shd w:val="clear" w:color="auto" w:fill="FFFFFF"/>
              </w:rPr>
              <w:t>El conjunto de modelos de análisis</w:t>
            </w:r>
          </w:p>
        </w:tc>
        <w:tc>
          <w:tcPr>
            <w:tcW w:w="1843" w:type="dxa"/>
          </w:tcPr>
          <w:p w14:paraId="196BBF62" w14:textId="588BAF1E" w:rsidR="0052042C" w:rsidRPr="00974F38" w:rsidRDefault="00C50255" w:rsidP="00F76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  <w:color w:val="000000"/>
                <w:shd w:val="clear" w:color="auto" w:fill="FFFFFF"/>
              </w:rPr>
              <w:t>La distribución de los artefactos software</w:t>
            </w:r>
            <w:r w:rsidR="0052042C" w:rsidRPr="00974F38">
              <w:rPr>
                <w:rFonts w:cstheme="minorHAnsi"/>
                <w:b w:val="0"/>
              </w:rPr>
              <w:t>.</w:t>
            </w:r>
          </w:p>
        </w:tc>
        <w:tc>
          <w:tcPr>
            <w:tcW w:w="2126" w:type="dxa"/>
          </w:tcPr>
          <w:p w14:paraId="5599BF42" w14:textId="4B22553D" w:rsidR="0052042C" w:rsidRPr="00974F38" w:rsidRDefault="00C50255" w:rsidP="00F763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  <w:color w:val="000000"/>
                <w:shd w:val="clear" w:color="auto" w:fill="FFFFFF"/>
              </w:rPr>
              <w:t>Diagrama de clases que forman parte de un sistema software</w:t>
            </w:r>
          </w:p>
        </w:tc>
      </w:tr>
      <w:tr w:rsidR="00F721D4" w:rsidRPr="00974F38" w14:paraId="22CF8767" w14:textId="77777777" w:rsidTr="00F7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CB23288" w14:textId="11D94CF5" w:rsidR="0052042C" w:rsidRPr="00974F38" w:rsidRDefault="0052042C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27</w:t>
            </w:r>
          </w:p>
        </w:tc>
        <w:tc>
          <w:tcPr>
            <w:tcW w:w="2307" w:type="dxa"/>
          </w:tcPr>
          <w:p w14:paraId="2B49378A" w14:textId="077BC88C" w:rsidR="0052042C" w:rsidRPr="00974F38" w:rsidRDefault="0052042C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¿Cuál es el estilo arquitectónico más habitual en los sistemas de información?</w:t>
            </w:r>
          </w:p>
        </w:tc>
        <w:tc>
          <w:tcPr>
            <w:tcW w:w="2127" w:type="dxa"/>
          </w:tcPr>
          <w:p w14:paraId="6303B8C3" w14:textId="77777777" w:rsidR="0052042C" w:rsidRPr="00974F38" w:rsidRDefault="0052042C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Un estilo arquitectónico en el que se definen tres capas: una de presentación, otra de lógica de la aplicación y</w:t>
            </w:r>
          </w:p>
          <w:p w14:paraId="32E48273" w14:textId="20D3FF10" w:rsidR="0052042C" w:rsidRPr="00974F38" w:rsidRDefault="0052042C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otra de datos y recursos.</w:t>
            </w:r>
          </w:p>
        </w:tc>
        <w:tc>
          <w:tcPr>
            <w:tcW w:w="1842" w:type="dxa"/>
          </w:tcPr>
          <w:p w14:paraId="036D3D0A" w14:textId="6AB8CFB6" w:rsidR="0052042C" w:rsidRPr="00974F38" w:rsidRDefault="0052042C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El estilo arquitectónico de flujo de datos.</w:t>
            </w:r>
          </w:p>
        </w:tc>
        <w:tc>
          <w:tcPr>
            <w:tcW w:w="1843" w:type="dxa"/>
          </w:tcPr>
          <w:p w14:paraId="10CB5225" w14:textId="2027F83A" w:rsidR="0052042C" w:rsidRPr="00974F38" w:rsidRDefault="0052042C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El estilo arquitectónico de cliente/servidor.</w:t>
            </w:r>
          </w:p>
        </w:tc>
        <w:tc>
          <w:tcPr>
            <w:tcW w:w="2126" w:type="dxa"/>
          </w:tcPr>
          <w:p w14:paraId="6D06B248" w14:textId="77777777" w:rsidR="0052042C" w:rsidRPr="00974F38" w:rsidRDefault="0052042C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El estilo arquitectónico centrado en datos, en el que el almacén de datos es, normalmente un sistema gestor de base de</w:t>
            </w:r>
          </w:p>
          <w:p w14:paraId="631B210B" w14:textId="47F44684" w:rsidR="0052042C" w:rsidRPr="00974F38" w:rsidRDefault="0052042C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datos.</w:t>
            </w:r>
          </w:p>
        </w:tc>
      </w:tr>
      <w:tr w:rsidR="00F721D4" w:rsidRPr="00974F38" w14:paraId="1A9EAF95" w14:textId="77777777" w:rsidTr="00F7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6002C3FB" w14:textId="5ED7AB3E" w:rsidR="0072529E" w:rsidRPr="00974F38" w:rsidRDefault="0072529E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28</w:t>
            </w:r>
          </w:p>
        </w:tc>
        <w:tc>
          <w:tcPr>
            <w:tcW w:w="2307" w:type="dxa"/>
          </w:tcPr>
          <w:p w14:paraId="246C7846" w14:textId="54FF7BE4" w:rsidR="0072529E" w:rsidRPr="00974F38" w:rsidRDefault="0072529E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Estamos diseñando un API para un servicio </w:t>
            </w:r>
            <w:proofErr w:type="spellStart"/>
            <w:r w:rsidRPr="00974F38">
              <w:rPr>
                <w:rFonts w:cstheme="minorHAnsi"/>
              </w:rPr>
              <w:t>RESTful</w:t>
            </w:r>
            <w:proofErr w:type="spellEnd"/>
            <w:r w:rsidRPr="00974F38">
              <w:rPr>
                <w:rFonts w:cstheme="minorHAnsi"/>
              </w:rPr>
              <w:t xml:space="preserve"> y se propone que cuando el usuario haga un</w:t>
            </w:r>
          </w:p>
          <w:p w14:paraId="704EDA70" w14:textId="6840CB0B" w:rsidR="0072529E" w:rsidRPr="00974F38" w:rsidRDefault="0072529E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GET en una URL que no existe se creará un nuevo</w:t>
            </w:r>
          </w:p>
          <w:p w14:paraId="65255537" w14:textId="1C1EDFB1" w:rsidR="0072529E" w:rsidRPr="00974F38" w:rsidRDefault="0072529E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recurso en esa dirección. ¿Qué responderías?</w:t>
            </w:r>
          </w:p>
        </w:tc>
        <w:tc>
          <w:tcPr>
            <w:tcW w:w="2127" w:type="dxa"/>
          </w:tcPr>
          <w:p w14:paraId="2C57456E" w14:textId="77777777" w:rsidR="0072529E" w:rsidRPr="00974F38" w:rsidRDefault="0072529E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Me parece mal porque el uso del verbo GET no debería causar cambios en el servidor. Lo correcto sería responder</w:t>
            </w:r>
          </w:p>
          <w:p w14:paraId="6443016F" w14:textId="2B0F6920" w:rsidR="0072529E" w:rsidRPr="00974F38" w:rsidRDefault="0072529E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con un código de respuesta 404 </w:t>
            </w:r>
            <w:proofErr w:type="spellStart"/>
            <w:r w:rsidRPr="00974F38">
              <w:rPr>
                <w:rFonts w:cstheme="minorHAnsi"/>
              </w:rPr>
              <w:t>Not</w:t>
            </w:r>
            <w:proofErr w:type="spellEnd"/>
            <w:r w:rsidRPr="00974F38">
              <w:rPr>
                <w:rFonts w:cstheme="minorHAnsi"/>
              </w:rPr>
              <w:t xml:space="preserve"> </w:t>
            </w:r>
            <w:proofErr w:type="spellStart"/>
            <w:r w:rsidRPr="00974F38">
              <w:rPr>
                <w:rFonts w:cstheme="minorHAnsi"/>
              </w:rPr>
              <w:t>Found</w:t>
            </w:r>
            <w:proofErr w:type="spellEnd"/>
            <w:r w:rsidRPr="00974F38">
              <w:rPr>
                <w:rFonts w:cstheme="minorHAnsi"/>
              </w:rPr>
              <w:t>.</w:t>
            </w:r>
          </w:p>
        </w:tc>
        <w:tc>
          <w:tcPr>
            <w:tcW w:w="1842" w:type="dxa"/>
          </w:tcPr>
          <w:p w14:paraId="3FDDCB80" w14:textId="77777777" w:rsidR="0072529E" w:rsidRPr="00974F38" w:rsidRDefault="0072529E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Me parece mal porque el uso del verbo GET no debería causar cambios en el servidor. Lo correcto sería responder con un</w:t>
            </w:r>
          </w:p>
          <w:p w14:paraId="799AF316" w14:textId="3AD4C70A" w:rsidR="0072529E" w:rsidRPr="00974F38" w:rsidRDefault="0072529E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 xml:space="preserve">código de respuesta 500 </w:t>
            </w:r>
            <w:proofErr w:type="spellStart"/>
            <w:r w:rsidRPr="00974F38">
              <w:rPr>
                <w:rFonts w:cstheme="minorHAnsi"/>
              </w:rPr>
              <w:t>Internal</w:t>
            </w:r>
            <w:proofErr w:type="spellEnd"/>
            <w:r w:rsidRPr="00974F38">
              <w:rPr>
                <w:rFonts w:cstheme="minorHAnsi"/>
              </w:rPr>
              <w:t xml:space="preserve"> Error.</w:t>
            </w:r>
          </w:p>
        </w:tc>
        <w:tc>
          <w:tcPr>
            <w:tcW w:w="1843" w:type="dxa"/>
          </w:tcPr>
          <w:p w14:paraId="681BB03F" w14:textId="77777777" w:rsidR="0072529E" w:rsidRPr="00974F38" w:rsidRDefault="0072529E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Me parece bien porque ese es el funcionamiento esperado de un GET. Si se implementa de otra forma puede provocar</w:t>
            </w:r>
          </w:p>
          <w:p w14:paraId="486C852F" w14:textId="094558ED" w:rsidR="0072529E" w:rsidRPr="00974F38" w:rsidRDefault="0072529E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problemas en los clientes del API.</w:t>
            </w:r>
          </w:p>
        </w:tc>
        <w:tc>
          <w:tcPr>
            <w:tcW w:w="2126" w:type="dxa"/>
          </w:tcPr>
          <w:p w14:paraId="1FED2042" w14:textId="77777777" w:rsidR="0072529E" w:rsidRPr="00974F38" w:rsidRDefault="0072529E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Me parece bien porque así se evita tener que hacer llamadas repetidas a la API, primero con un GET y luego con un POST para</w:t>
            </w:r>
          </w:p>
          <w:p w14:paraId="063E2F06" w14:textId="66FB3EA5" w:rsidR="0072529E" w:rsidRPr="00974F38" w:rsidRDefault="0072529E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crear el recurso.</w:t>
            </w:r>
          </w:p>
        </w:tc>
      </w:tr>
      <w:tr w:rsidR="007A14C0" w:rsidRPr="00974F38" w14:paraId="73CABB09" w14:textId="77777777" w:rsidTr="00F7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FF0000"/>
          </w:tcPr>
          <w:p w14:paraId="34CFC895" w14:textId="0C085518" w:rsidR="0072529E" w:rsidRPr="00974F38" w:rsidRDefault="0072529E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lastRenderedPageBreak/>
              <w:t>29</w:t>
            </w:r>
          </w:p>
        </w:tc>
        <w:tc>
          <w:tcPr>
            <w:tcW w:w="2307" w:type="dxa"/>
          </w:tcPr>
          <w:p w14:paraId="224EC0EA" w14:textId="1F78E65D" w:rsidR="0072529E" w:rsidRPr="00974F38" w:rsidRDefault="0072529E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cuál es la principal diferencia entre aplicaciones distribuidas e integración de aplicaciones.</w:t>
            </w:r>
          </w:p>
        </w:tc>
        <w:tc>
          <w:tcPr>
            <w:tcW w:w="2127" w:type="dxa"/>
          </w:tcPr>
          <w:p w14:paraId="5E6DFF41" w14:textId="221FBBF6" w:rsidR="0072529E" w:rsidRPr="00974F38" w:rsidRDefault="0072529E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la comunicación es siempre asíncrona mientras que en la integración de</w:t>
            </w:r>
          </w:p>
          <w:p w14:paraId="424BA11B" w14:textId="3CE64877" w:rsidR="0072529E" w:rsidRPr="00974F38" w:rsidRDefault="0072529E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aplicaciones la comunicación es siempre síncrona.</w:t>
            </w:r>
          </w:p>
        </w:tc>
        <w:tc>
          <w:tcPr>
            <w:tcW w:w="1842" w:type="dxa"/>
          </w:tcPr>
          <w:p w14:paraId="6A706950" w14:textId="6AB195C8" w:rsidR="0072529E" w:rsidRPr="00974F38" w:rsidRDefault="0072529E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Emplean tecnologías completamente diferentes.</w:t>
            </w:r>
          </w:p>
        </w:tc>
        <w:tc>
          <w:tcPr>
            <w:tcW w:w="1843" w:type="dxa"/>
          </w:tcPr>
          <w:p w14:paraId="75852077" w14:textId="64395A75" w:rsidR="0072529E" w:rsidRPr="00974F38" w:rsidRDefault="0072529E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No hay diferencias significativas. Son conceptos intercambiables.</w:t>
            </w:r>
          </w:p>
        </w:tc>
        <w:tc>
          <w:tcPr>
            <w:tcW w:w="2126" w:type="dxa"/>
          </w:tcPr>
          <w:p w14:paraId="31F1C872" w14:textId="77777777" w:rsidR="0072529E" w:rsidRPr="00974F38" w:rsidRDefault="0072529E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En las aplicaciones distribuidas los componentes están altamente acoplados y dependen uno de los otros para</w:t>
            </w:r>
          </w:p>
          <w:p w14:paraId="23A398FA" w14:textId="77777777" w:rsidR="0072529E" w:rsidRPr="00974F38" w:rsidRDefault="0072529E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funcionar mientras que en las soluciones de integración las aplicaciones son independientes y pueden funcionar de</w:t>
            </w:r>
          </w:p>
          <w:p w14:paraId="0F3B5F7B" w14:textId="4F40BB07" w:rsidR="0072529E" w:rsidRPr="00974F38" w:rsidRDefault="0072529E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forma aislada.</w:t>
            </w:r>
          </w:p>
        </w:tc>
      </w:tr>
      <w:tr w:rsidR="00F721D4" w:rsidRPr="00974F38" w14:paraId="79046E32" w14:textId="77777777" w:rsidTr="00F7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FFFF00"/>
          </w:tcPr>
          <w:p w14:paraId="1446FE42" w14:textId="56A39AE5" w:rsidR="00BE008A" w:rsidRPr="00974F38" w:rsidRDefault="00BE008A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30</w:t>
            </w:r>
          </w:p>
        </w:tc>
        <w:tc>
          <w:tcPr>
            <w:tcW w:w="2307" w:type="dxa"/>
          </w:tcPr>
          <w:p w14:paraId="1AFA2203" w14:textId="37086531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r w:rsidRPr="00974F38">
              <w:rPr>
                <w:rFonts w:cstheme="minorHAnsi"/>
                <w:color w:val="000000"/>
                <w:shd w:val="clear" w:color="auto" w:fill="F6F6F6"/>
              </w:rPr>
              <w:t>Relaciona cada método Java con su solución</w:t>
            </w:r>
          </w:p>
          <w:p w14:paraId="60A0741A" w14:textId="6A24A5D1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proofErr w:type="spellStart"/>
            <w:proofErr w:type="gramStart"/>
            <w:r w:rsidRPr="00974F38">
              <w:rPr>
                <w:rFonts w:cstheme="minorHAnsi"/>
                <w:color w:val="000000"/>
                <w:shd w:val="clear" w:color="auto" w:fill="F6F6F6"/>
              </w:rPr>
              <w:t>a.Sustituye</w:t>
            </w:r>
            <w:proofErr w:type="spellEnd"/>
            <w:proofErr w:type="gramEnd"/>
            <w:r w:rsidRPr="00974F38">
              <w:rPr>
                <w:rFonts w:cstheme="minorHAnsi"/>
                <w:color w:val="000000"/>
                <w:shd w:val="clear" w:color="auto" w:fill="F6F6F6"/>
              </w:rPr>
              <w:t xml:space="preserve"> un carácter de una cadena por otro</w:t>
            </w:r>
          </w:p>
          <w:p w14:paraId="0D65690A" w14:textId="77777777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proofErr w:type="spellStart"/>
            <w:proofErr w:type="gramStart"/>
            <w:r w:rsidRPr="00974F38">
              <w:rPr>
                <w:rFonts w:cstheme="minorHAnsi"/>
                <w:color w:val="000000"/>
                <w:shd w:val="clear" w:color="auto" w:fill="F6F6F6"/>
              </w:rPr>
              <w:t>b.Trocea</w:t>
            </w:r>
            <w:proofErr w:type="spellEnd"/>
            <w:proofErr w:type="gramEnd"/>
            <w:r w:rsidRPr="00974F38">
              <w:rPr>
                <w:rFonts w:cstheme="minorHAnsi"/>
                <w:color w:val="000000"/>
                <w:shd w:val="clear" w:color="auto" w:fill="F6F6F6"/>
              </w:rPr>
              <w:t xml:space="preserve"> una cadena tomando un carácter como separador</w:t>
            </w:r>
          </w:p>
          <w:p w14:paraId="0294E792" w14:textId="27EA7F5C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  <w:color w:val="000000"/>
                <w:shd w:val="clear" w:color="auto" w:fill="F6F6F6"/>
              </w:rPr>
              <w:t>c. Elimina los espacios en blanco al comienzo y al final de una cadena</w:t>
            </w:r>
          </w:p>
        </w:tc>
        <w:tc>
          <w:tcPr>
            <w:tcW w:w="2127" w:type="dxa"/>
          </w:tcPr>
          <w:p w14:paraId="223C6C82" w14:textId="24636BEF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a.</w:t>
            </w:r>
            <w:r w:rsidRPr="00974F38">
              <w:rPr>
                <w:rFonts w:eastAsia="Times New Roman" w:cstheme="minorHAnsi"/>
                <w:color w:val="000000"/>
                <w:shd w:val="clear" w:color="auto" w:fill="F6F6F6"/>
                <w:lang w:eastAsia="es-ES"/>
              </w:rPr>
              <w:t> </w:t>
            </w:r>
            <w:proofErr w:type="spellStart"/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trim</w:t>
            </w:r>
            <w:proofErr w:type="spellEnd"/>
          </w:p>
          <w:p w14:paraId="64C3C92F" w14:textId="017D17AD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b.</w:t>
            </w:r>
            <w:r w:rsidRPr="00974F38">
              <w:rPr>
                <w:rFonts w:eastAsia="Times New Roman" w:cstheme="minorHAnsi"/>
                <w:color w:val="000000"/>
                <w:shd w:val="clear" w:color="auto" w:fill="F6F6F6"/>
                <w:lang w:eastAsia="es-ES"/>
              </w:rPr>
              <w:t> </w:t>
            </w:r>
            <w:proofErr w:type="spellStart"/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split</w:t>
            </w:r>
            <w:proofErr w:type="spellEnd"/>
          </w:p>
          <w:p w14:paraId="46118BAE" w14:textId="62193091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c.</w:t>
            </w:r>
            <w:r w:rsidRPr="00974F38">
              <w:rPr>
                <w:rFonts w:eastAsia="Times New Roman" w:cstheme="minorHAnsi"/>
                <w:color w:val="000000"/>
                <w:shd w:val="clear" w:color="auto" w:fill="F6F6F6"/>
                <w:lang w:eastAsia="es-ES"/>
              </w:rPr>
              <w:t> </w:t>
            </w:r>
            <w:proofErr w:type="spellStart"/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replace</w:t>
            </w:r>
            <w:proofErr w:type="spellEnd"/>
          </w:p>
          <w:p w14:paraId="25848B5B" w14:textId="77777777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42" w:type="dxa"/>
          </w:tcPr>
          <w:p w14:paraId="531E8BB6" w14:textId="136FA94C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a.</w:t>
            </w:r>
            <w:r w:rsidRPr="00974F38">
              <w:rPr>
                <w:rFonts w:eastAsia="Times New Roman" w:cstheme="minorHAnsi"/>
                <w:color w:val="000000"/>
                <w:shd w:val="clear" w:color="auto" w:fill="F6F6F6"/>
                <w:lang w:eastAsia="es-ES"/>
              </w:rPr>
              <w:t> </w:t>
            </w:r>
            <w:proofErr w:type="spellStart"/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split</w:t>
            </w:r>
            <w:proofErr w:type="spellEnd"/>
          </w:p>
          <w:p w14:paraId="332E0340" w14:textId="4F99EA70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b.</w:t>
            </w:r>
            <w:r w:rsidRPr="00974F38">
              <w:rPr>
                <w:rFonts w:eastAsia="Times New Roman" w:cstheme="minorHAnsi"/>
                <w:color w:val="000000"/>
                <w:shd w:val="clear" w:color="auto" w:fill="F6F6F6"/>
                <w:lang w:eastAsia="es-ES"/>
              </w:rPr>
              <w:t> </w:t>
            </w:r>
            <w:proofErr w:type="spellStart"/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trim</w:t>
            </w:r>
            <w:proofErr w:type="spellEnd"/>
          </w:p>
          <w:p w14:paraId="073F7669" w14:textId="162EF6D1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proofErr w:type="spellStart"/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c.replace</w:t>
            </w:r>
            <w:proofErr w:type="spellEnd"/>
          </w:p>
          <w:p w14:paraId="68E2E831" w14:textId="77777777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43" w:type="dxa"/>
          </w:tcPr>
          <w:p w14:paraId="106BDE0B" w14:textId="10F4C857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a.</w:t>
            </w:r>
            <w:r w:rsidRPr="00974F38">
              <w:rPr>
                <w:rFonts w:eastAsia="Times New Roman" w:cstheme="minorHAnsi"/>
                <w:color w:val="000000"/>
                <w:shd w:val="clear" w:color="auto" w:fill="F6F6F6"/>
                <w:lang w:eastAsia="es-ES"/>
              </w:rPr>
              <w:t> </w:t>
            </w:r>
            <w:proofErr w:type="spellStart"/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replace</w:t>
            </w:r>
            <w:proofErr w:type="spellEnd"/>
          </w:p>
          <w:p w14:paraId="3B2DEA9A" w14:textId="2D97E98E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b.</w:t>
            </w:r>
            <w:r w:rsidRPr="00974F38">
              <w:rPr>
                <w:rFonts w:eastAsia="Times New Roman" w:cstheme="minorHAnsi"/>
                <w:color w:val="000000"/>
                <w:shd w:val="clear" w:color="auto" w:fill="F6F6F6"/>
                <w:lang w:eastAsia="es-ES"/>
              </w:rPr>
              <w:t> </w:t>
            </w:r>
            <w:proofErr w:type="spellStart"/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split</w:t>
            </w:r>
            <w:proofErr w:type="spellEnd"/>
          </w:p>
          <w:p w14:paraId="3F31E3D2" w14:textId="3BFAD1F0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c.</w:t>
            </w:r>
            <w:r w:rsidRPr="00974F38">
              <w:rPr>
                <w:rFonts w:eastAsia="Times New Roman" w:cstheme="minorHAnsi"/>
                <w:color w:val="000000"/>
                <w:shd w:val="clear" w:color="auto" w:fill="F6F6F6"/>
                <w:lang w:eastAsia="es-ES"/>
              </w:rPr>
              <w:t> </w:t>
            </w:r>
            <w:proofErr w:type="spellStart"/>
            <w:r w:rsidRPr="00974F38"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  <w:t>trim</w:t>
            </w:r>
            <w:proofErr w:type="spellEnd"/>
          </w:p>
          <w:p w14:paraId="63F2913E" w14:textId="77777777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26" w:type="dxa"/>
          </w:tcPr>
          <w:p w14:paraId="4B93D14D" w14:textId="2DB8FBF0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</w:p>
          <w:p w14:paraId="6BBAD183" w14:textId="04DD0295" w:rsidR="00BE008A" w:rsidRPr="00974F38" w:rsidRDefault="00BE008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74F38">
              <w:rPr>
                <w:rFonts w:cstheme="minorHAnsi"/>
              </w:rPr>
              <w:t>No existen métodos con esas funciones</w:t>
            </w:r>
          </w:p>
        </w:tc>
      </w:tr>
      <w:tr w:rsidR="00F721D4" w:rsidRPr="00974F38" w14:paraId="2ED5CC20" w14:textId="77777777" w:rsidTr="00F7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70AD47" w:themeFill="accent6"/>
          </w:tcPr>
          <w:p w14:paraId="100F543C" w14:textId="5E179F94" w:rsidR="00E22BD4" w:rsidRPr="00974F38" w:rsidRDefault="00E22BD4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31</w:t>
            </w:r>
          </w:p>
        </w:tc>
        <w:tc>
          <w:tcPr>
            <w:tcW w:w="2307" w:type="dxa"/>
          </w:tcPr>
          <w:p w14:paraId="7913FDA2" w14:textId="77777777" w:rsidR="00E22BD4" w:rsidRPr="00974F38" w:rsidRDefault="00E22BD4" w:rsidP="00F763AE">
            <w:pPr>
              <w:pStyle w:val="NormalWeb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4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¿Cuál es el nombre del método de la interfaz </w:t>
            </w:r>
            <w:proofErr w:type="spellStart"/>
            <w:r w:rsidRPr="00974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Map</w:t>
            </w:r>
            <w:proofErr w:type="spellEnd"/>
            <w:r w:rsidRPr="00974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que permite añadir una pareja al </w:t>
            </w:r>
            <w:proofErr w:type="spellStart"/>
            <w:r w:rsidRPr="00974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Map</w:t>
            </w:r>
            <w:proofErr w:type="spellEnd"/>
            <w:r w:rsidRPr="00974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  <w:p w14:paraId="371F2B4F" w14:textId="77777777" w:rsidR="00E22BD4" w:rsidRPr="00974F38" w:rsidRDefault="00E22BD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</w:p>
        </w:tc>
        <w:tc>
          <w:tcPr>
            <w:tcW w:w="2127" w:type="dxa"/>
          </w:tcPr>
          <w:p w14:paraId="41CD414D" w14:textId="2A0FFE2B" w:rsidR="00E22BD4" w:rsidRPr="00974F38" w:rsidRDefault="00E22BD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</w:p>
          <w:p w14:paraId="2A61281A" w14:textId="405AB06D" w:rsidR="00E22BD4" w:rsidRPr="00974F38" w:rsidRDefault="00E22BD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proofErr w:type="spellStart"/>
            <w:r w:rsidRPr="00974F38">
              <w:rPr>
                <w:rFonts w:cstheme="minorHAnsi"/>
                <w:color w:val="000000"/>
                <w:shd w:val="clear" w:color="auto" w:fill="F6F6F6"/>
              </w:rPr>
              <w:t>put</w:t>
            </w:r>
            <w:proofErr w:type="spellEnd"/>
          </w:p>
        </w:tc>
        <w:tc>
          <w:tcPr>
            <w:tcW w:w="1842" w:type="dxa"/>
          </w:tcPr>
          <w:p w14:paraId="602FEFD1" w14:textId="77777777" w:rsidR="00E22BD4" w:rsidRPr="00974F38" w:rsidRDefault="00E22BD4" w:rsidP="00F763A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r w:rsidRPr="00974F38">
              <w:rPr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  <w:br/>
              <w:t>set</w:t>
            </w:r>
          </w:p>
          <w:p w14:paraId="7A4F0B60" w14:textId="77777777" w:rsidR="00E22BD4" w:rsidRPr="00974F38" w:rsidRDefault="00E22BD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</w:p>
        </w:tc>
        <w:tc>
          <w:tcPr>
            <w:tcW w:w="1843" w:type="dxa"/>
          </w:tcPr>
          <w:p w14:paraId="35B01FB9" w14:textId="77777777" w:rsidR="00E22BD4" w:rsidRPr="00974F38" w:rsidRDefault="00E22BD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</w:p>
          <w:p w14:paraId="45744B00" w14:textId="74EFFC54" w:rsidR="00E22BD4" w:rsidRPr="00974F38" w:rsidRDefault="00E22BD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  <w:proofErr w:type="spellStart"/>
            <w:r w:rsidRPr="00974F38">
              <w:rPr>
                <w:rFonts w:cstheme="minorHAnsi"/>
                <w:color w:val="000000"/>
                <w:shd w:val="clear" w:color="auto" w:fill="F6F6F6"/>
              </w:rPr>
              <w:t>get</w:t>
            </w:r>
            <w:proofErr w:type="spellEnd"/>
          </w:p>
        </w:tc>
        <w:tc>
          <w:tcPr>
            <w:tcW w:w="2126" w:type="dxa"/>
          </w:tcPr>
          <w:p w14:paraId="77717154" w14:textId="77777777" w:rsidR="00E22BD4" w:rsidRPr="00974F38" w:rsidRDefault="00E22BD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</w:p>
          <w:p w14:paraId="196E12D9" w14:textId="400C8F22" w:rsidR="00E22BD4" w:rsidRPr="00974F38" w:rsidRDefault="00E22BD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  <w:proofErr w:type="spellStart"/>
            <w:r w:rsidRPr="00974F38">
              <w:rPr>
                <w:rFonts w:cstheme="minorHAnsi"/>
                <w:color w:val="000000"/>
                <w:shd w:val="clear" w:color="auto" w:fill="F6F6F6"/>
              </w:rPr>
              <w:t>add</w:t>
            </w:r>
            <w:proofErr w:type="spellEnd"/>
          </w:p>
        </w:tc>
      </w:tr>
      <w:tr w:rsidR="00F721D4" w:rsidRPr="00974F38" w14:paraId="73F0CEC8" w14:textId="77777777" w:rsidTr="00F7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70AD47" w:themeFill="accent6"/>
          </w:tcPr>
          <w:p w14:paraId="30BB89E2" w14:textId="5A45025C" w:rsidR="00E22BD4" w:rsidRPr="00974F38" w:rsidRDefault="00E22BD4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32</w:t>
            </w:r>
          </w:p>
        </w:tc>
        <w:tc>
          <w:tcPr>
            <w:tcW w:w="2307" w:type="dxa"/>
          </w:tcPr>
          <w:p w14:paraId="25A55EE5" w14:textId="4E71762D" w:rsidR="00E22BD4" w:rsidRPr="00974F38" w:rsidRDefault="0076052A" w:rsidP="00F763AE">
            <w:pPr>
              <w:pStyle w:val="NormalWeb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4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¿Qué tipo de dato se utiliza en java para representar un valor de tipo real?</w:t>
            </w:r>
          </w:p>
        </w:tc>
        <w:tc>
          <w:tcPr>
            <w:tcW w:w="2127" w:type="dxa"/>
          </w:tcPr>
          <w:p w14:paraId="54364F15" w14:textId="06FA77F5" w:rsidR="00E22BD4" w:rsidRPr="00974F38" w:rsidRDefault="0076052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  <w:proofErr w:type="spellStart"/>
            <w:r w:rsidRPr="00974F38">
              <w:rPr>
                <w:rFonts w:cstheme="minorHAnsi"/>
                <w:color w:val="000000"/>
                <w:shd w:val="clear" w:color="auto" w:fill="F6F6F6"/>
              </w:rPr>
              <w:t>float</w:t>
            </w:r>
            <w:proofErr w:type="spellEnd"/>
          </w:p>
        </w:tc>
        <w:tc>
          <w:tcPr>
            <w:tcW w:w="1842" w:type="dxa"/>
          </w:tcPr>
          <w:p w14:paraId="4284B4F1" w14:textId="0A5DC4ED" w:rsidR="00E22BD4" w:rsidRPr="00974F38" w:rsidRDefault="0076052A" w:rsidP="00F763AE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  <w:bdr w:val="none" w:sz="0" w:space="0" w:color="auto" w:frame="1"/>
              </w:rPr>
            </w:pPr>
            <w:proofErr w:type="spellStart"/>
            <w:r w:rsidRPr="00974F38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6F6F6"/>
              </w:rPr>
              <w:t>String</w:t>
            </w:r>
            <w:proofErr w:type="spellEnd"/>
          </w:p>
        </w:tc>
        <w:tc>
          <w:tcPr>
            <w:tcW w:w="1843" w:type="dxa"/>
          </w:tcPr>
          <w:p w14:paraId="781E52FF" w14:textId="010CEB2B" w:rsidR="0076052A" w:rsidRPr="00974F38" w:rsidRDefault="0076052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proofErr w:type="spellStart"/>
            <w:r w:rsidRPr="00974F38">
              <w:rPr>
                <w:rFonts w:cstheme="minorHAnsi"/>
                <w:color w:val="000000"/>
                <w:shd w:val="clear" w:color="auto" w:fill="F6F6F6"/>
              </w:rPr>
              <w:t>boolean</w:t>
            </w:r>
            <w:proofErr w:type="spellEnd"/>
          </w:p>
          <w:p w14:paraId="3EBBE5B6" w14:textId="77777777" w:rsidR="00E22BD4" w:rsidRPr="00974F38" w:rsidRDefault="00E22BD4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126" w:type="dxa"/>
          </w:tcPr>
          <w:p w14:paraId="3E62EB7C" w14:textId="15C29A08" w:rsidR="00E22BD4" w:rsidRPr="00974F38" w:rsidRDefault="0076052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shd w:val="clear" w:color="auto" w:fill="F6F6F6"/>
                <w:lang w:eastAsia="es-ES"/>
              </w:rPr>
            </w:pPr>
            <w:proofErr w:type="spellStart"/>
            <w:r w:rsidRPr="00974F38">
              <w:rPr>
                <w:rFonts w:cstheme="minorHAnsi"/>
                <w:color w:val="000000"/>
                <w:shd w:val="clear" w:color="auto" w:fill="F6F6F6"/>
              </w:rPr>
              <w:t>Char</w:t>
            </w:r>
            <w:proofErr w:type="spellEnd"/>
          </w:p>
        </w:tc>
      </w:tr>
      <w:tr w:rsidR="00F721D4" w:rsidRPr="00974F38" w14:paraId="21B03985" w14:textId="77777777" w:rsidTr="00F7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FFFF00"/>
          </w:tcPr>
          <w:p w14:paraId="4A99B183" w14:textId="66A1CA46" w:rsidR="0076052A" w:rsidRPr="00974F38" w:rsidRDefault="0076052A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33</w:t>
            </w:r>
          </w:p>
        </w:tc>
        <w:tc>
          <w:tcPr>
            <w:tcW w:w="2307" w:type="dxa"/>
          </w:tcPr>
          <w:p w14:paraId="053BC4B0" w14:textId="581ECCAF" w:rsidR="0076052A" w:rsidRPr="00974F38" w:rsidRDefault="00602A01" w:rsidP="00F763AE">
            <w:pPr>
              <w:pStyle w:val="NormalWeb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74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¿Qué método de manejo </w:t>
            </w:r>
            <w:proofErr w:type="spellStart"/>
            <w:r w:rsidRPr="00974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String</w:t>
            </w:r>
            <w:proofErr w:type="spellEnd"/>
            <w:r w:rsidRPr="00974F3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se usa para saber si un carácter se encuentra en una cadena?</w:t>
            </w:r>
          </w:p>
        </w:tc>
        <w:tc>
          <w:tcPr>
            <w:tcW w:w="2127" w:type="dxa"/>
          </w:tcPr>
          <w:p w14:paraId="60F53C19" w14:textId="3794543D" w:rsidR="0076052A" w:rsidRPr="00974F38" w:rsidRDefault="00602A0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proofErr w:type="spellStart"/>
            <w:r w:rsidRPr="00974F38">
              <w:rPr>
                <w:rFonts w:cstheme="minorHAnsi"/>
                <w:color w:val="000000"/>
                <w:shd w:val="clear" w:color="auto" w:fill="F6F6F6"/>
              </w:rPr>
              <w:t>contains</w:t>
            </w:r>
            <w:proofErr w:type="spellEnd"/>
          </w:p>
        </w:tc>
        <w:tc>
          <w:tcPr>
            <w:tcW w:w="1842" w:type="dxa"/>
          </w:tcPr>
          <w:p w14:paraId="3B0F72B5" w14:textId="3FDCF35D" w:rsidR="00602A01" w:rsidRPr="00974F38" w:rsidRDefault="00602A01" w:rsidP="00F763A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6F6F6"/>
              </w:rPr>
            </w:pPr>
            <w:proofErr w:type="spellStart"/>
            <w:r w:rsidRPr="00974F38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6F6F6"/>
              </w:rPr>
              <w:t>concat</w:t>
            </w:r>
            <w:proofErr w:type="spellEnd"/>
          </w:p>
          <w:p w14:paraId="3E158B34" w14:textId="77777777" w:rsidR="0076052A" w:rsidRPr="00974F38" w:rsidRDefault="0076052A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es-ES"/>
              </w:rPr>
            </w:pPr>
          </w:p>
        </w:tc>
        <w:tc>
          <w:tcPr>
            <w:tcW w:w="1843" w:type="dxa"/>
          </w:tcPr>
          <w:p w14:paraId="5AB06B9C" w14:textId="659D0A3F" w:rsidR="0076052A" w:rsidRPr="00974F38" w:rsidRDefault="00602A01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proofErr w:type="spellStart"/>
            <w:r w:rsidRPr="00974F38">
              <w:rPr>
                <w:rFonts w:cstheme="minorHAnsi"/>
                <w:color w:val="000000"/>
                <w:shd w:val="clear" w:color="auto" w:fill="F6F6F6"/>
              </w:rPr>
              <w:t>indexOf</w:t>
            </w:r>
            <w:proofErr w:type="spellEnd"/>
          </w:p>
        </w:tc>
        <w:tc>
          <w:tcPr>
            <w:tcW w:w="2126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44"/>
              <w:gridCol w:w="140"/>
            </w:tblGrid>
            <w:tr w:rsidR="00602A01" w:rsidRPr="00974F38" w14:paraId="7C39CFAD" w14:textId="77777777" w:rsidTr="00F763AE">
              <w:tc>
                <w:tcPr>
                  <w:tcW w:w="944" w:type="dxa"/>
                  <w:shd w:val="clear" w:color="auto" w:fill="F6F6F6"/>
                  <w:hideMark/>
                </w:tcPr>
                <w:p w14:paraId="4688DF52" w14:textId="77777777" w:rsidR="00602A01" w:rsidRPr="00974F38" w:rsidRDefault="00602A01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proofErr w:type="spellStart"/>
                  <w:r w:rsidRPr="00974F38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substring</w:t>
                  </w:r>
                  <w:proofErr w:type="spellEnd"/>
                </w:p>
              </w:tc>
              <w:tc>
                <w:tcPr>
                  <w:tcW w:w="126" w:type="dxa"/>
                  <w:shd w:val="clear" w:color="auto" w:fill="F6F6F6"/>
                  <w:hideMark/>
                </w:tcPr>
                <w:p w14:paraId="0BEC1DA4" w14:textId="77777777" w:rsidR="00602A01" w:rsidRPr="00974F38" w:rsidRDefault="00602A01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3D1D220E" w14:textId="77777777" w:rsidR="0076052A" w:rsidRPr="00974F38" w:rsidRDefault="0076052A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</w:p>
        </w:tc>
      </w:tr>
      <w:tr w:rsidR="00F721D4" w:rsidRPr="00974F38" w14:paraId="13A0BC67" w14:textId="77777777" w:rsidTr="00F7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FF0000"/>
          </w:tcPr>
          <w:p w14:paraId="3D4139AA" w14:textId="79FD12A7" w:rsidR="00602A01" w:rsidRPr="00974F38" w:rsidRDefault="00602A01" w:rsidP="00F763AE">
            <w:pPr>
              <w:rPr>
                <w:rFonts w:cstheme="minorHAnsi"/>
                <w:b w:val="0"/>
              </w:rPr>
            </w:pPr>
            <w:r w:rsidRPr="00974F38">
              <w:rPr>
                <w:rFonts w:cstheme="minorHAnsi"/>
                <w:b w:val="0"/>
              </w:rPr>
              <w:t>34</w:t>
            </w:r>
          </w:p>
        </w:tc>
        <w:tc>
          <w:tcPr>
            <w:tcW w:w="2307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34"/>
              <w:gridCol w:w="140"/>
            </w:tblGrid>
            <w:tr w:rsidR="00F12130" w:rsidRPr="00974F38" w14:paraId="5763146F" w14:textId="77777777" w:rsidTr="00F763AE">
              <w:tc>
                <w:tcPr>
                  <w:tcW w:w="1434" w:type="dxa"/>
                  <w:shd w:val="clear" w:color="auto" w:fill="F6F6F6"/>
                  <w:hideMark/>
                </w:tcPr>
                <w:p w14:paraId="7394D808" w14:textId="47C07959" w:rsidR="00E83F10" w:rsidRPr="00974F38" w:rsidRDefault="00602A01" w:rsidP="00F763AE">
                  <w:pPr>
                    <w:spacing w:after="24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  <w:r w:rsidRPr="00974F38">
                    <w:rPr>
                      <w:rFonts w:cstheme="minorHAnsi"/>
                      <w:color w:val="000000"/>
                    </w:rPr>
                    <w:t xml:space="preserve">¿Qué método de manejo </w:t>
                  </w:r>
                  <w:proofErr w:type="spellStart"/>
                  <w:r w:rsidRPr="00974F38">
                    <w:rPr>
                      <w:rFonts w:cstheme="minorHAnsi"/>
                      <w:color w:val="000000"/>
                    </w:rPr>
                    <w:t>String</w:t>
                  </w:r>
                  <w:proofErr w:type="spellEnd"/>
                  <w:r w:rsidR="00125478" w:rsidRPr="00974F38">
                    <w:rPr>
                      <w:rFonts w:cstheme="minorHAnsi"/>
                      <w:color w:val="000000"/>
                    </w:rPr>
                    <w:t xml:space="preserve"> se usa para </w:t>
                  </w:r>
                  <w:proofErr w:type="spellStart"/>
                  <w:r w:rsidR="00125478" w:rsidRPr="00974F38">
                    <w:rPr>
                      <w:rFonts w:cstheme="minorHAnsi"/>
                      <w:color w:val="000000"/>
                    </w:rPr>
                    <w:t>e</w:t>
                  </w:r>
                  <w:r w:rsidR="00E83F10" w:rsidRPr="00974F38">
                    <w:rPr>
                      <w:rFonts w:eastAsia="Times New Roman" w:cstheme="minorHAnsi"/>
                      <w:color w:val="000000"/>
                      <w:lang w:eastAsia="es-ES"/>
                    </w:rPr>
                    <w:t>iminar</w:t>
                  </w:r>
                  <w:proofErr w:type="spellEnd"/>
                  <w:r w:rsidR="00E83F10" w:rsidRPr="00974F38">
                    <w:rPr>
                      <w:rFonts w:eastAsia="Times New Roman" w:cstheme="minorHAnsi"/>
                      <w:color w:val="000000"/>
                      <w:lang w:eastAsia="es-ES"/>
                    </w:rPr>
                    <w:t xml:space="preserve"> los espacios en blanco al comienzo y al </w:t>
                  </w:r>
                  <w:r w:rsidR="00E83F10" w:rsidRPr="00974F38">
                    <w:rPr>
                      <w:rFonts w:eastAsia="Times New Roman" w:cstheme="minorHAnsi"/>
                      <w:color w:val="000000"/>
                      <w:lang w:eastAsia="es-ES"/>
                    </w:rPr>
                    <w:lastRenderedPageBreak/>
                    <w:t>final de la cadena</w:t>
                  </w:r>
                  <w:r w:rsidR="00125478" w:rsidRPr="00974F38">
                    <w:rPr>
                      <w:rFonts w:eastAsia="Times New Roman" w:cstheme="minorHAnsi"/>
                      <w:color w:val="000000"/>
                      <w:lang w:eastAsia="es-ES"/>
                    </w:rPr>
                    <w:t>?</w:t>
                  </w:r>
                </w:p>
              </w:tc>
              <w:tc>
                <w:tcPr>
                  <w:tcW w:w="126" w:type="dxa"/>
                  <w:shd w:val="clear" w:color="auto" w:fill="F6F6F6"/>
                  <w:hideMark/>
                </w:tcPr>
                <w:p w14:paraId="3030B380" w14:textId="77777777" w:rsidR="00E83F10" w:rsidRPr="00974F38" w:rsidRDefault="00E83F1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</w:p>
              </w:tc>
            </w:tr>
          </w:tbl>
          <w:p w14:paraId="0A4E024E" w14:textId="462BDCB2" w:rsidR="00602A01" w:rsidRPr="00974F38" w:rsidRDefault="00602A01" w:rsidP="00F763AE">
            <w:pPr>
              <w:pStyle w:val="NormalWeb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97"/>
              <w:gridCol w:w="140"/>
            </w:tblGrid>
            <w:tr w:rsidR="00125478" w:rsidRPr="00974F38" w14:paraId="241E2397" w14:textId="77777777" w:rsidTr="00F763AE">
              <w:tc>
                <w:tcPr>
                  <w:tcW w:w="497" w:type="dxa"/>
                  <w:shd w:val="clear" w:color="auto" w:fill="F6F6F6"/>
                  <w:hideMark/>
                </w:tcPr>
                <w:p w14:paraId="1B3CC1F9" w14:textId="77777777" w:rsidR="00125478" w:rsidRPr="00974F38" w:rsidRDefault="00125478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proofErr w:type="spellStart"/>
                  <w:r w:rsidRPr="00974F38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lastRenderedPageBreak/>
                    <w:t>trim</w:t>
                  </w:r>
                  <w:proofErr w:type="spellEnd"/>
                </w:p>
              </w:tc>
              <w:tc>
                <w:tcPr>
                  <w:tcW w:w="126" w:type="dxa"/>
                  <w:shd w:val="clear" w:color="auto" w:fill="F6F6F6"/>
                  <w:hideMark/>
                </w:tcPr>
                <w:p w14:paraId="04EA1B18" w14:textId="77777777" w:rsidR="00125478" w:rsidRPr="00974F38" w:rsidRDefault="00125478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6DBB321D" w14:textId="77777777" w:rsidR="00602A01" w:rsidRPr="00974F38" w:rsidRDefault="00602A0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</w:p>
        </w:tc>
        <w:tc>
          <w:tcPr>
            <w:tcW w:w="1842" w:type="dxa"/>
          </w:tcPr>
          <w:p w14:paraId="417E8330" w14:textId="13C6C157" w:rsidR="00125478" w:rsidRPr="00974F38" w:rsidRDefault="00125478" w:rsidP="00F763AE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6F6F6"/>
              </w:rPr>
            </w:pPr>
            <w:proofErr w:type="spellStart"/>
            <w:r w:rsidRPr="00974F38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6F6F6"/>
              </w:rPr>
              <w:t>toUpperCase</w:t>
            </w:r>
            <w:proofErr w:type="spellEnd"/>
          </w:p>
          <w:p w14:paraId="439BEA49" w14:textId="77777777" w:rsidR="00602A01" w:rsidRPr="00974F38" w:rsidRDefault="00602A01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eastAsia="es-ES"/>
              </w:rPr>
            </w:pPr>
          </w:p>
        </w:tc>
        <w:tc>
          <w:tcPr>
            <w:tcW w:w="1843" w:type="dxa"/>
          </w:tcPr>
          <w:p w14:paraId="2D7B9DA2" w14:textId="0CE21749" w:rsidR="00602A01" w:rsidRPr="00974F38" w:rsidRDefault="00125478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proofErr w:type="spellStart"/>
            <w:r w:rsidRPr="00974F38">
              <w:rPr>
                <w:rFonts w:cstheme="minorHAnsi"/>
                <w:color w:val="000000"/>
                <w:shd w:val="clear" w:color="auto" w:fill="F6F6F6"/>
              </w:rPr>
              <w:t>split</w:t>
            </w:r>
            <w:proofErr w:type="spellEnd"/>
          </w:p>
        </w:tc>
        <w:tc>
          <w:tcPr>
            <w:tcW w:w="2126" w:type="dxa"/>
          </w:tcPr>
          <w:p w14:paraId="26B0CC85" w14:textId="26438B6F" w:rsidR="00602A01" w:rsidRPr="00974F38" w:rsidRDefault="00125478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proofErr w:type="spellStart"/>
            <w:r w:rsidRPr="00974F38">
              <w:rPr>
                <w:rFonts w:cstheme="minorHAnsi"/>
                <w:color w:val="000000"/>
                <w:shd w:val="clear" w:color="auto" w:fill="F6F6F6"/>
              </w:rPr>
              <w:t>contains</w:t>
            </w:r>
            <w:proofErr w:type="spellEnd"/>
          </w:p>
        </w:tc>
      </w:tr>
      <w:tr w:rsidR="00F721D4" w:rsidRPr="00094F6F" w14:paraId="767F1580" w14:textId="77777777" w:rsidTr="00F7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ED7D31" w:themeFill="accent2"/>
          </w:tcPr>
          <w:p w14:paraId="2B794323" w14:textId="439EC204" w:rsidR="00602A01" w:rsidRPr="00094F6F" w:rsidRDefault="00602A01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35</w:t>
            </w:r>
          </w:p>
        </w:tc>
        <w:tc>
          <w:tcPr>
            <w:tcW w:w="2307" w:type="dxa"/>
          </w:tcPr>
          <w:p w14:paraId="66115B65" w14:textId="13F36F91" w:rsidR="00602A01" w:rsidRPr="00094F6F" w:rsidRDefault="00602A01" w:rsidP="00F763AE">
            <w:pPr>
              <w:pStyle w:val="NormalWeb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¿Qué método de manejo </w:t>
            </w:r>
            <w:proofErr w:type="spellStart"/>
            <w:proofErr w:type="gramStart"/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String</w:t>
            </w:r>
            <w:proofErr w:type="spellEnd"/>
            <w:r w:rsidR="00125478"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se</w:t>
            </w:r>
            <w:proofErr w:type="gramEnd"/>
            <w:r w:rsidR="00125478"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usa para </w:t>
            </w:r>
            <w:r w:rsidR="00125478" w:rsidRPr="00094F6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6F6F6"/>
              </w:rPr>
              <w:t>sustituir un carácter de la cadena por otro?</w:t>
            </w:r>
          </w:p>
        </w:tc>
        <w:tc>
          <w:tcPr>
            <w:tcW w:w="2127" w:type="dxa"/>
          </w:tcPr>
          <w:p w14:paraId="42EC2F0C" w14:textId="1F1060DC" w:rsidR="00125478" w:rsidRPr="00094F6F" w:rsidRDefault="00125478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</w:p>
          <w:p w14:paraId="52609882" w14:textId="3F9A2C30" w:rsidR="00602A01" w:rsidRPr="00094F6F" w:rsidRDefault="00125478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094F6F">
              <w:rPr>
                <w:rFonts w:cstheme="minorHAnsi"/>
                <w:color w:val="000000"/>
                <w:shd w:val="clear" w:color="auto" w:fill="F6F6F6"/>
              </w:rPr>
              <w:t>replace</w:t>
            </w:r>
            <w:proofErr w:type="spellEnd"/>
          </w:p>
        </w:tc>
        <w:tc>
          <w:tcPr>
            <w:tcW w:w="1842" w:type="dxa"/>
          </w:tcPr>
          <w:p w14:paraId="79D5B4C6" w14:textId="155BA8A0" w:rsidR="00602A01" w:rsidRPr="00094F6F" w:rsidRDefault="00125478" w:rsidP="00F763A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6F6F6"/>
              </w:rPr>
            </w:pPr>
            <w:proofErr w:type="spellStart"/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6F6F6"/>
              </w:rPr>
              <w:t>indexOf</w:t>
            </w:r>
            <w:proofErr w:type="spellEnd"/>
          </w:p>
        </w:tc>
        <w:tc>
          <w:tcPr>
            <w:tcW w:w="1843" w:type="dxa"/>
          </w:tcPr>
          <w:p w14:paraId="168512D5" w14:textId="51B9591E" w:rsidR="00602A01" w:rsidRPr="00094F6F" w:rsidRDefault="00125478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proofErr w:type="spellStart"/>
            <w:r w:rsidRPr="00094F6F">
              <w:rPr>
                <w:rFonts w:cstheme="minorHAnsi"/>
                <w:color w:val="000000"/>
                <w:shd w:val="clear" w:color="auto" w:fill="F6F6F6"/>
              </w:rPr>
              <w:t>substring</w:t>
            </w:r>
            <w:proofErr w:type="spellEnd"/>
          </w:p>
        </w:tc>
        <w:tc>
          <w:tcPr>
            <w:tcW w:w="2126" w:type="dxa"/>
          </w:tcPr>
          <w:p w14:paraId="0A303572" w14:textId="1264242A" w:rsidR="00602A01" w:rsidRPr="00094F6F" w:rsidRDefault="00125478" w:rsidP="00F763AE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  <w:proofErr w:type="spellStart"/>
            <w:r w:rsidRPr="00094F6F">
              <w:rPr>
                <w:rFonts w:cstheme="minorHAnsi"/>
                <w:color w:val="000000"/>
                <w:shd w:val="clear" w:color="auto" w:fill="F6F6F6"/>
              </w:rPr>
              <w:t>trim</w:t>
            </w:r>
            <w:proofErr w:type="spellEnd"/>
          </w:p>
        </w:tc>
      </w:tr>
      <w:tr w:rsidR="00F721D4" w:rsidRPr="00094F6F" w14:paraId="7D28CBEF" w14:textId="77777777" w:rsidTr="00F7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4472C4" w:themeFill="accent1"/>
          </w:tcPr>
          <w:p w14:paraId="4A3A1DB6" w14:textId="12E9EBF7" w:rsidR="00602A01" w:rsidRPr="00094F6F" w:rsidRDefault="00602A01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36</w:t>
            </w:r>
          </w:p>
        </w:tc>
        <w:tc>
          <w:tcPr>
            <w:tcW w:w="2307" w:type="dxa"/>
          </w:tcPr>
          <w:p w14:paraId="3292A5A9" w14:textId="400A40A9" w:rsidR="00602A01" w:rsidRPr="00094F6F" w:rsidRDefault="00602A01" w:rsidP="00F763AE">
            <w:pPr>
              <w:pStyle w:val="NormalWeb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¿Qué método de manejo </w:t>
            </w:r>
            <w:proofErr w:type="spellStart"/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String</w:t>
            </w:r>
            <w:proofErr w:type="spellEnd"/>
            <w:r w:rsidR="00125478"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se usa para </w:t>
            </w:r>
            <w:r w:rsidR="00125478" w:rsidRPr="00094F6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6F6F6"/>
              </w:rPr>
              <w:t>unir dos cadenas?</w:t>
            </w:r>
          </w:p>
        </w:tc>
        <w:tc>
          <w:tcPr>
            <w:tcW w:w="2127" w:type="dxa"/>
          </w:tcPr>
          <w:p w14:paraId="3EEA165E" w14:textId="3E56B1B7" w:rsidR="00602A01" w:rsidRPr="00094F6F" w:rsidRDefault="00125478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proofErr w:type="spellStart"/>
            <w:r w:rsidRPr="00094F6F">
              <w:rPr>
                <w:rFonts w:cstheme="minorHAnsi"/>
                <w:color w:val="000000"/>
                <w:shd w:val="clear" w:color="auto" w:fill="F6F6F6"/>
              </w:rPr>
              <w:t>concat</w:t>
            </w:r>
            <w:proofErr w:type="spellEnd"/>
          </w:p>
        </w:tc>
        <w:tc>
          <w:tcPr>
            <w:tcW w:w="1842" w:type="dxa"/>
          </w:tcPr>
          <w:p w14:paraId="3568E30D" w14:textId="61335AD6" w:rsidR="00602A01" w:rsidRPr="00094F6F" w:rsidRDefault="00125478" w:rsidP="00F763AE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6F6F6"/>
              </w:rPr>
            </w:pPr>
            <w:proofErr w:type="spellStart"/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6F6F6"/>
              </w:rPr>
              <w:t>substring</w:t>
            </w:r>
            <w:proofErr w:type="spellEnd"/>
          </w:p>
        </w:tc>
        <w:tc>
          <w:tcPr>
            <w:tcW w:w="1843" w:type="dxa"/>
          </w:tcPr>
          <w:p w14:paraId="2CFECEC2" w14:textId="34C15828" w:rsidR="00602A01" w:rsidRPr="00094F6F" w:rsidRDefault="00125478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094F6F">
              <w:rPr>
                <w:rFonts w:cstheme="minorHAnsi"/>
                <w:color w:val="000000"/>
                <w:shd w:val="clear" w:color="auto" w:fill="F6F6F6"/>
              </w:rPr>
              <w:t>trim</w:t>
            </w:r>
            <w:proofErr w:type="spellEnd"/>
          </w:p>
        </w:tc>
        <w:tc>
          <w:tcPr>
            <w:tcW w:w="2126" w:type="dxa"/>
          </w:tcPr>
          <w:p w14:paraId="5985CD7B" w14:textId="3364E9B8" w:rsidR="00602A01" w:rsidRPr="00094F6F" w:rsidRDefault="00125478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  <w:r w:rsidRPr="00094F6F"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  <w:t>Split</w:t>
            </w:r>
          </w:p>
        </w:tc>
      </w:tr>
      <w:tr w:rsidR="00F721D4" w:rsidRPr="00094F6F" w14:paraId="142586C7" w14:textId="77777777" w:rsidTr="00F7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FF0000"/>
          </w:tcPr>
          <w:p w14:paraId="7633B632" w14:textId="4A8DA96B" w:rsidR="00125478" w:rsidRPr="00094F6F" w:rsidRDefault="00125478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37</w:t>
            </w:r>
          </w:p>
        </w:tc>
        <w:tc>
          <w:tcPr>
            <w:tcW w:w="2307" w:type="dxa"/>
          </w:tcPr>
          <w:p w14:paraId="7207B0D9" w14:textId="212A91C0" w:rsidR="00125478" w:rsidRPr="00094F6F" w:rsidRDefault="00125478" w:rsidP="00F763AE">
            <w:pPr>
              <w:shd w:val="clear" w:color="auto" w:fill="F6F6F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 w:rsidRPr="00094F6F">
              <w:rPr>
                <w:rFonts w:eastAsia="Times New Roman" w:cstheme="minorHAnsi"/>
                <w:color w:val="000000"/>
                <w:lang w:eastAsia="es-ES"/>
              </w:rPr>
              <w:t xml:space="preserve">Complete la expresión siguiente para obtener en la variable y el valor </w:t>
            </w:r>
            <w:proofErr w:type="spellStart"/>
            <w:r w:rsidRPr="00094F6F">
              <w:rPr>
                <w:rFonts w:eastAsia="Times New Roman" w:cstheme="minorHAnsi"/>
                <w:color w:val="000000"/>
                <w:lang w:eastAsia="es-ES"/>
              </w:rPr>
              <w:t>X^n</w:t>
            </w:r>
            <w:proofErr w:type="spellEnd"/>
            <w:r w:rsidRPr="00094F6F">
              <w:rPr>
                <w:rFonts w:eastAsia="Times New Roman" w:cstheme="minorHAnsi"/>
                <w:color w:val="000000"/>
                <w:lang w:eastAsia="es-ES"/>
              </w:rPr>
              <w:t>.</w:t>
            </w:r>
          </w:p>
          <w:p w14:paraId="2C186826" w14:textId="692C61AC" w:rsidR="00125478" w:rsidRPr="00094F6F" w:rsidRDefault="00125478" w:rsidP="00F763AE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094F6F">
              <w:rPr>
                <w:rFonts w:eastAsia="Times New Roman" w:cstheme="minorHAnsi"/>
                <w:color w:val="000000"/>
                <w:lang w:eastAsia="es-ES"/>
              </w:rPr>
              <w:t>Double</w:t>
            </w:r>
            <w:proofErr w:type="spellEnd"/>
            <w:r w:rsidRPr="00094F6F">
              <w:rPr>
                <w:rFonts w:eastAsia="Times New Roman" w:cstheme="minorHAnsi"/>
                <w:color w:val="000000"/>
                <w:lang w:eastAsia="es-ES"/>
              </w:rPr>
              <w:t xml:space="preserve"> y = </w:t>
            </w:r>
            <w:r w:rsidRPr="00094F6F">
              <w:rPr>
                <w:rFonts w:eastAsia="Times New Roman" w:cstheme="minorHAnsi"/>
                <w:bCs/>
                <w:color w:val="000000"/>
                <w:bdr w:val="none" w:sz="0" w:space="0" w:color="auto" w:frame="1"/>
                <w:lang w:eastAsia="es-ES"/>
              </w:rPr>
              <w:t>[a]</w:t>
            </w:r>
            <w:r w:rsidRPr="00094F6F">
              <w:rPr>
                <w:rFonts w:eastAsia="Times New Roman" w:cstheme="minorHAnsi"/>
                <w:color w:val="000000"/>
                <w:lang w:eastAsia="es-ES"/>
              </w:rPr>
              <w:t>;</w:t>
            </w:r>
          </w:p>
          <w:p w14:paraId="38E184D7" w14:textId="77777777" w:rsidR="00125478" w:rsidRPr="00094F6F" w:rsidRDefault="00125478" w:rsidP="00F763AE">
            <w:pPr>
              <w:pStyle w:val="NormalWeb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</w:tcPr>
          <w:p w14:paraId="3EB1FC81" w14:textId="6F433C38" w:rsidR="00125478" w:rsidRPr="00094F6F" w:rsidRDefault="00125478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proofErr w:type="spellStart"/>
            <w:proofErr w:type="gramStart"/>
            <w:r w:rsidRPr="00094F6F">
              <w:rPr>
                <w:rFonts w:cstheme="minorHAnsi"/>
                <w:color w:val="000000"/>
                <w:shd w:val="clear" w:color="auto" w:fill="F9F9F9"/>
              </w:rPr>
              <w:t>Math.pow</w:t>
            </w:r>
            <w:proofErr w:type="spellEnd"/>
            <w:r w:rsidRPr="00094F6F">
              <w:rPr>
                <w:rFonts w:cstheme="minorHAnsi"/>
                <w:color w:val="000000"/>
                <w:shd w:val="clear" w:color="auto" w:fill="F9F9F9"/>
              </w:rPr>
              <w:t>( X</w:t>
            </w:r>
            <w:proofErr w:type="gramEnd"/>
            <w:r w:rsidRPr="00094F6F">
              <w:rPr>
                <w:rFonts w:cstheme="minorHAnsi"/>
                <w:color w:val="000000"/>
                <w:shd w:val="clear" w:color="auto" w:fill="F9F9F9"/>
              </w:rPr>
              <w:t xml:space="preserve"> , n )</w:t>
            </w:r>
          </w:p>
        </w:tc>
        <w:tc>
          <w:tcPr>
            <w:tcW w:w="1842" w:type="dxa"/>
          </w:tcPr>
          <w:p w14:paraId="4D30B6E1" w14:textId="3CA86A2B" w:rsidR="00125478" w:rsidRPr="00094F6F" w:rsidRDefault="00125478" w:rsidP="00F763A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6F6F6"/>
              </w:rPr>
            </w:pPr>
            <w:proofErr w:type="spellStart"/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9F9F9"/>
              </w:rPr>
              <w:t>Math.sqrt</w:t>
            </w:r>
            <w:proofErr w:type="spellEnd"/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9F9F9"/>
              </w:rPr>
              <w:t>(</w:t>
            </w:r>
            <w:proofErr w:type="spellStart"/>
            <w:proofErr w:type="gramStart"/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9F9F9"/>
              </w:rPr>
              <w:t>X,n</w:t>
            </w:r>
            <w:proofErr w:type="spellEnd"/>
            <w:proofErr w:type="gramEnd"/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9F9F9"/>
              </w:rPr>
              <w:t>)</w:t>
            </w:r>
          </w:p>
        </w:tc>
        <w:tc>
          <w:tcPr>
            <w:tcW w:w="1843" w:type="dxa"/>
          </w:tcPr>
          <w:p w14:paraId="60E4C3A8" w14:textId="79F1693B" w:rsidR="00125478" w:rsidRPr="00094F6F" w:rsidRDefault="00125478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proofErr w:type="spellStart"/>
            <w:r w:rsidRPr="00094F6F">
              <w:rPr>
                <w:rFonts w:cstheme="minorHAnsi"/>
                <w:color w:val="000000"/>
                <w:shd w:val="clear" w:color="auto" w:fill="F6F6F6"/>
              </w:rPr>
              <w:t>Math.elevate</w:t>
            </w:r>
            <w:proofErr w:type="spellEnd"/>
            <w:r w:rsidRPr="00094F6F">
              <w:rPr>
                <w:rFonts w:cstheme="minorHAnsi"/>
                <w:color w:val="000000"/>
                <w:shd w:val="clear" w:color="auto" w:fill="F6F6F6"/>
              </w:rPr>
              <w:t>(</w:t>
            </w:r>
            <w:proofErr w:type="spellStart"/>
            <w:proofErr w:type="gramStart"/>
            <w:r w:rsidRPr="00094F6F">
              <w:rPr>
                <w:rFonts w:cstheme="minorHAnsi"/>
                <w:color w:val="000000"/>
                <w:shd w:val="clear" w:color="auto" w:fill="F6F6F6"/>
              </w:rPr>
              <w:t>X,n</w:t>
            </w:r>
            <w:proofErr w:type="spellEnd"/>
            <w:proofErr w:type="gramEnd"/>
            <w:r w:rsidRPr="00094F6F">
              <w:rPr>
                <w:rFonts w:cstheme="minorHAnsi"/>
                <w:color w:val="000000"/>
                <w:shd w:val="clear" w:color="auto" w:fill="F6F6F6"/>
              </w:rPr>
              <w:t>)</w:t>
            </w:r>
          </w:p>
        </w:tc>
        <w:tc>
          <w:tcPr>
            <w:tcW w:w="2126" w:type="dxa"/>
          </w:tcPr>
          <w:p w14:paraId="4332EFC7" w14:textId="5F794A1E" w:rsidR="00125478" w:rsidRPr="00094F6F" w:rsidRDefault="00125478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  <w:r w:rsidRPr="00094F6F"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  <w:t>No se puede hacer</w:t>
            </w:r>
          </w:p>
        </w:tc>
      </w:tr>
      <w:tr w:rsidR="00F12130" w:rsidRPr="00094F6F" w14:paraId="26107D23" w14:textId="77777777" w:rsidTr="00F7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4472C4" w:themeFill="accent1"/>
          </w:tcPr>
          <w:p w14:paraId="4E596589" w14:textId="1545478C" w:rsidR="00125478" w:rsidRPr="00094F6F" w:rsidRDefault="00125478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38</w:t>
            </w:r>
          </w:p>
        </w:tc>
        <w:tc>
          <w:tcPr>
            <w:tcW w:w="2307" w:type="dxa"/>
          </w:tcPr>
          <w:tbl>
            <w:tblPr>
              <w:tblW w:w="5000" w:type="pct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2091"/>
            </w:tblGrid>
            <w:tr w:rsidR="00F721D4" w:rsidRPr="00094F6F" w14:paraId="5274EE98" w14:textId="77777777" w:rsidTr="00F763AE">
              <w:tc>
                <w:tcPr>
                  <w:tcW w:w="5000" w:type="pct"/>
                  <w:shd w:val="clear" w:color="auto" w:fill="F6F6F6"/>
                  <w:hideMark/>
                </w:tcPr>
                <w:p w14:paraId="36AAD332" w14:textId="77777777" w:rsidR="00B25615" w:rsidRPr="00094F6F" w:rsidRDefault="00B25615" w:rsidP="00F763AE">
                  <w:pPr>
                    <w:spacing w:after="24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lang w:eastAsia="es-ES"/>
                    </w:rPr>
                    <w:t>¿Cuáles de las siguientes características corresponden al tipo Set?</w:t>
                  </w:r>
                </w:p>
              </w:tc>
            </w:tr>
            <w:tr w:rsidR="00F721D4" w:rsidRPr="00094F6F" w14:paraId="6476EB9A" w14:textId="77777777" w:rsidTr="00F763AE">
              <w:tc>
                <w:tcPr>
                  <w:tcW w:w="1560" w:type="dxa"/>
                  <w:shd w:val="clear" w:color="auto" w:fill="F6F6F6"/>
                  <w:hideMark/>
                </w:tcPr>
                <w:p w14:paraId="6AF2175B" w14:textId="77777777" w:rsidR="00B25615" w:rsidRPr="00094F6F" w:rsidRDefault="00B2561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</w:p>
              </w:tc>
            </w:tr>
          </w:tbl>
          <w:p w14:paraId="56990558" w14:textId="77777777" w:rsidR="00125478" w:rsidRPr="00094F6F" w:rsidRDefault="00125478" w:rsidP="00F763AE">
            <w:pPr>
              <w:shd w:val="clear" w:color="auto" w:fill="F6F6F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813"/>
            </w:tblGrid>
            <w:tr w:rsidR="00B25615" w:rsidRPr="00094F6F" w14:paraId="4FCFEECF" w14:textId="77777777" w:rsidTr="00F763AE">
              <w:tc>
                <w:tcPr>
                  <w:tcW w:w="1813" w:type="dxa"/>
                  <w:shd w:val="clear" w:color="auto" w:fill="F6F6F6"/>
                  <w:hideMark/>
                </w:tcPr>
                <w:p w14:paraId="586FB06B" w14:textId="77777777" w:rsidR="00B25615" w:rsidRPr="00094F6F" w:rsidRDefault="00B2561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No puede contener elementos repetidos</w:t>
                  </w:r>
                </w:p>
              </w:tc>
            </w:tr>
            <w:tr w:rsidR="00B25615" w:rsidRPr="00094F6F" w14:paraId="3B8078C6" w14:textId="77777777" w:rsidTr="00F763AE">
              <w:tc>
                <w:tcPr>
                  <w:tcW w:w="1813" w:type="dxa"/>
                  <w:shd w:val="clear" w:color="auto" w:fill="F6F6F6"/>
                  <w:vAlign w:val="center"/>
                  <w:hideMark/>
                </w:tcPr>
                <w:p w14:paraId="7709514A" w14:textId="77777777" w:rsidR="00B25615" w:rsidRPr="00094F6F" w:rsidRDefault="00B2561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72142C8E" w14:textId="3F2F5205" w:rsidR="00B25615" w:rsidRPr="00094F6F" w:rsidRDefault="00B25615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9F9F9"/>
              </w:rPr>
            </w:pPr>
          </w:p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68"/>
            </w:tblGrid>
            <w:tr w:rsidR="00B25615" w:rsidRPr="00094F6F" w14:paraId="1A1A5A48" w14:textId="77777777" w:rsidTr="00F763AE">
              <w:tc>
                <w:tcPr>
                  <w:tcW w:w="54" w:type="dxa"/>
                  <w:shd w:val="clear" w:color="auto" w:fill="F6F6F6"/>
                  <w:vAlign w:val="center"/>
                  <w:hideMark/>
                </w:tcPr>
                <w:p w14:paraId="1D712EBA" w14:textId="77777777" w:rsidR="00B25615" w:rsidRPr="00094F6F" w:rsidRDefault="00B2561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476EF33C" w14:textId="07696A00" w:rsidR="00125478" w:rsidRPr="00094F6F" w:rsidRDefault="00125478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9F9F9"/>
              </w:rPr>
            </w:pPr>
          </w:p>
        </w:tc>
        <w:tc>
          <w:tcPr>
            <w:tcW w:w="1842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B25615" w:rsidRPr="00094F6F" w14:paraId="55C1B4A7" w14:textId="77777777" w:rsidTr="00F763AE">
              <w:tc>
                <w:tcPr>
                  <w:tcW w:w="1424" w:type="dxa"/>
                  <w:shd w:val="clear" w:color="auto" w:fill="F6F6F6"/>
                  <w:hideMark/>
                </w:tcPr>
                <w:p w14:paraId="161F9C73" w14:textId="77777777" w:rsidR="00B25615" w:rsidRPr="00094F6F" w:rsidRDefault="00B2561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Puede contener datos de tipos primitivos</w:t>
                  </w:r>
                </w:p>
              </w:tc>
            </w:tr>
            <w:tr w:rsidR="00B25615" w:rsidRPr="00094F6F" w14:paraId="3C33A8D8" w14:textId="77777777" w:rsidTr="00F763AE">
              <w:tc>
                <w:tcPr>
                  <w:tcW w:w="1424" w:type="dxa"/>
                  <w:shd w:val="clear" w:color="auto" w:fill="F6F6F6"/>
                  <w:vAlign w:val="center"/>
                  <w:hideMark/>
                </w:tcPr>
                <w:p w14:paraId="033C5273" w14:textId="77777777" w:rsidR="00B25615" w:rsidRPr="00094F6F" w:rsidRDefault="00B2561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06761EB7" w14:textId="77777777" w:rsidR="00125478" w:rsidRPr="00094F6F" w:rsidRDefault="00125478" w:rsidP="00F763AE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9F9F9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3176"/>
            </w:tblGrid>
            <w:tr w:rsidR="00B25615" w:rsidRPr="00094F6F" w14:paraId="795AC70F" w14:textId="77777777" w:rsidTr="00F763AE">
              <w:tc>
                <w:tcPr>
                  <w:tcW w:w="3176" w:type="dxa"/>
                  <w:shd w:val="clear" w:color="auto" w:fill="F6F6F6"/>
                  <w:hideMark/>
                </w:tcPr>
                <w:p w14:paraId="01E99737" w14:textId="77777777" w:rsidR="00B25615" w:rsidRPr="00094F6F" w:rsidRDefault="00B2561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Cada elemento ocupa una posición</w:t>
                  </w:r>
                </w:p>
              </w:tc>
            </w:tr>
            <w:tr w:rsidR="00B25615" w:rsidRPr="00094F6F" w14:paraId="778EC4AF" w14:textId="77777777" w:rsidTr="00F763AE">
              <w:tc>
                <w:tcPr>
                  <w:tcW w:w="3176" w:type="dxa"/>
                  <w:shd w:val="clear" w:color="auto" w:fill="F6F6F6"/>
                  <w:vAlign w:val="center"/>
                  <w:hideMark/>
                </w:tcPr>
                <w:p w14:paraId="2A937F7E" w14:textId="77777777" w:rsidR="00B25615" w:rsidRPr="00094F6F" w:rsidRDefault="00B2561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7C8504C1" w14:textId="77777777" w:rsidR="00125478" w:rsidRPr="00094F6F" w:rsidRDefault="00125478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</w:p>
        </w:tc>
        <w:tc>
          <w:tcPr>
            <w:tcW w:w="2126" w:type="dxa"/>
          </w:tcPr>
          <w:p w14:paraId="5354D272" w14:textId="77777777" w:rsidR="00B25615" w:rsidRPr="00094F6F" w:rsidRDefault="00B25615" w:rsidP="00F763AE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Los elementos están ordenados</w:t>
            </w:r>
          </w:p>
          <w:p w14:paraId="16145BBF" w14:textId="77777777" w:rsidR="00125478" w:rsidRPr="00094F6F" w:rsidRDefault="00125478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</w:tr>
      <w:tr w:rsidR="00F12130" w:rsidRPr="00094F6F" w14:paraId="61D6EB11" w14:textId="77777777" w:rsidTr="00F7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7030A0"/>
          </w:tcPr>
          <w:p w14:paraId="4B6F8ED7" w14:textId="2FBEA9D5" w:rsidR="00B25615" w:rsidRPr="00094F6F" w:rsidRDefault="00B25615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39</w:t>
            </w:r>
          </w:p>
        </w:tc>
        <w:tc>
          <w:tcPr>
            <w:tcW w:w="2307" w:type="dxa"/>
          </w:tcPr>
          <w:p w14:paraId="5F048911" w14:textId="77777777" w:rsidR="00B25615" w:rsidRPr="00094F6F" w:rsidRDefault="00B25615" w:rsidP="00F763AE">
            <w:pPr>
              <w:pStyle w:val="NormalWeb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 xml:space="preserve">¿Cuáles de las siguientes características corresponden al tipo </w:t>
            </w:r>
            <w:proofErr w:type="spellStart"/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List</w:t>
            </w:r>
            <w:proofErr w:type="spellEnd"/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?</w:t>
            </w:r>
          </w:p>
          <w:p w14:paraId="11C7A4BA" w14:textId="77777777" w:rsidR="00B25615" w:rsidRPr="00094F6F" w:rsidRDefault="00B25615" w:rsidP="00F763A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813"/>
            </w:tblGrid>
            <w:tr w:rsidR="00B25615" w:rsidRPr="00094F6F" w14:paraId="77242FF5" w14:textId="77777777" w:rsidTr="00F763AE">
              <w:tc>
                <w:tcPr>
                  <w:tcW w:w="1813" w:type="dxa"/>
                  <w:shd w:val="clear" w:color="auto" w:fill="F6F6F6"/>
                  <w:hideMark/>
                </w:tcPr>
                <w:tbl>
                  <w:tblPr>
                    <w:tblW w:w="0" w:type="auto"/>
                    <w:shd w:val="clear" w:color="auto" w:fill="F6F6F6"/>
                    <w:tblLayout w:type="fixed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65"/>
                  </w:tblGrid>
                  <w:tr w:rsidR="00B25615" w:rsidRPr="00094F6F" w14:paraId="0635A627" w14:textId="77777777" w:rsidTr="00F763AE">
                    <w:tc>
                      <w:tcPr>
                        <w:tcW w:w="1765" w:type="dxa"/>
                        <w:shd w:val="clear" w:color="auto" w:fill="F6F6F6"/>
                        <w:hideMark/>
                      </w:tcPr>
                      <w:p w14:paraId="6ABA3FFC" w14:textId="77777777" w:rsidR="00B25615" w:rsidRPr="00094F6F" w:rsidRDefault="00B25615" w:rsidP="00F763A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s-ES"/>
                          </w:rPr>
                        </w:pPr>
                        <w:r w:rsidRPr="00094F6F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s-ES"/>
                          </w:rPr>
                          <w:t>Cada elemento ocupa una posición</w:t>
                        </w:r>
                      </w:p>
                    </w:tc>
                  </w:tr>
                  <w:tr w:rsidR="00B25615" w:rsidRPr="00094F6F" w14:paraId="091CEA81" w14:textId="77777777" w:rsidTr="00F763AE">
                    <w:tc>
                      <w:tcPr>
                        <w:tcW w:w="1765" w:type="dxa"/>
                        <w:shd w:val="clear" w:color="auto" w:fill="F6F6F6"/>
                        <w:vAlign w:val="center"/>
                        <w:hideMark/>
                      </w:tcPr>
                      <w:p w14:paraId="5333E675" w14:textId="77777777" w:rsidR="00B25615" w:rsidRPr="00094F6F" w:rsidRDefault="00B25615" w:rsidP="00F763A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s-ES"/>
                          </w:rPr>
                        </w:pPr>
                      </w:p>
                    </w:tc>
                  </w:tr>
                </w:tbl>
                <w:p w14:paraId="688CA85F" w14:textId="6B139EA6" w:rsidR="00B25615" w:rsidRPr="00094F6F" w:rsidRDefault="00B2561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  <w:tr w:rsidR="00B25615" w:rsidRPr="00094F6F" w14:paraId="2D6207EC" w14:textId="77777777" w:rsidTr="00F763AE">
              <w:tc>
                <w:tcPr>
                  <w:tcW w:w="1813" w:type="dxa"/>
                  <w:shd w:val="clear" w:color="auto" w:fill="F6F6F6"/>
                  <w:vAlign w:val="center"/>
                  <w:hideMark/>
                </w:tcPr>
                <w:p w14:paraId="4250B5FA" w14:textId="77777777" w:rsidR="00B25615" w:rsidRPr="00094F6F" w:rsidRDefault="00B2561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33072626" w14:textId="77777777" w:rsidR="00B25615" w:rsidRPr="00094F6F" w:rsidRDefault="00B25615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1842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B25615" w:rsidRPr="00094F6F" w14:paraId="1B30A5C7" w14:textId="77777777" w:rsidTr="00F763AE">
              <w:tc>
                <w:tcPr>
                  <w:tcW w:w="1424" w:type="dxa"/>
                  <w:shd w:val="clear" w:color="auto" w:fill="F6F6F6"/>
                  <w:hideMark/>
                </w:tcPr>
                <w:p w14:paraId="4CDB7BFE" w14:textId="77777777" w:rsidR="00B25615" w:rsidRPr="00094F6F" w:rsidRDefault="00B2561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Los elementos están ordenados</w:t>
                  </w:r>
                </w:p>
              </w:tc>
            </w:tr>
            <w:tr w:rsidR="00B25615" w:rsidRPr="00094F6F" w14:paraId="2A26152B" w14:textId="77777777" w:rsidTr="00F763AE">
              <w:tc>
                <w:tcPr>
                  <w:tcW w:w="1424" w:type="dxa"/>
                  <w:shd w:val="clear" w:color="auto" w:fill="F6F6F6"/>
                  <w:vAlign w:val="center"/>
                  <w:hideMark/>
                </w:tcPr>
                <w:p w14:paraId="3454895A" w14:textId="77777777" w:rsidR="00B25615" w:rsidRPr="00094F6F" w:rsidRDefault="00B2561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344F4A96" w14:textId="77777777" w:rsidR="00B25615" w:rsidRPr="00094F6F" w:rsidRDefault="00B25615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3246"/>
            </w:tblGrid>
            <w:tr w:rsidR="00B25615" w:rsidRPr="00094F6F" w14:paraId="665512B2" w14:textId="77777777" w:rsidTr="00F763AE">
              <w:tc>
                <w:tcPr>
                  <w:tcW w:w="3246" w:type="dxa"/>
                  <w:shd w:val="clear" w:color="auto" w:fill="F6F6F6"/>
                  <w:hideMark/>
                </w:tcPr>
                <w:p w14:paraId="4262E0C1" w14:textId="77777777" w:rsidR="00B25615" w:rsidRPr="00094F6F" w:rsidRDefault="00B2561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Puede contener datos de tipos primitivos</w:t>
                  </w:r>
                </w:p>
              </w:tc>
            </w:tr>
            <w:tr w:rsidR="00B25615" w:rsidRPr="00094F6F" w14:paraId="6C102F8D" w14:textId="77777777" w:rsidTr="00F763AE">
              <w:tc>
                <w:tcPr>
                  <w:tcW w:w="3246" w:type="dxa"/>
                  <w:shd w:val="clear" w:color="auto" w:fill="F6F6F6"/>
                  <w:vAlign w:val="center"/>
                  <w:hideMark/>
                </w:tcPr>
                <w:p w14:paraId="68BB148C" w14:textId="77777777" w:rsidR="00B25615" w:rsidRPr="00094F6F" w:rsidRDefault="00B2561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60ED1A9B" w14:textId="77777777" w:rsidR="00B25615" w:rsidRPr="00094F6F" w:rsidRDefault="00B25615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2126" w:type="dxa"/>
          </w:tcPr>
          <w:p w14:paraId="515205C5" w14:textId="7ED010AA" w:rsidR="00B25615" w:rsidRPr="00094F6F" w:rsidRDefault="00B25615" w:rsidP="00F763A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No puede contener elementos repetidos</w:t>
            </w:r>
          </w:p>
          <w:p w14:paraId="03229C68" w14:textId="77777777" w:rsidR="00B25615" w:rsidRPr="00094F6F" w:rsidRDefault="00B25615" w:rsidP="00F763A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</w:p>
        </w:tc>
      </w:tr>
      <w:tr w:rsidR="00F12130" w:rsidRPr="00094F6F" w14:paraId="24A9D010" w14:textId="77777777" w:rsidTr="00F7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FFD966" w:themeFill="accent4" w:themeFillTint="99"/>
          </w:tcPr>
          <w:p w14:paraId="37515D62" w14:textId="0722770E" w:rsidR="002E00F7" w:rsidRPr="00094F6F" w:rsidRDefault="002E00F7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40</w:t>
            </w:r>
          </w:p>
        </w:tc>
        <w:tc>
          <w:tcPr>
            <w:tcW w:w="2307" w:type="dxa"/>
          </w:tcPr>
          <w:tbl>
            <w:tblPr>
              <w:tblW w:w="5000" w:type="pct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2091"/>
            </w:tblGrid>
            <w:tr w:rsidR="00F721D4" w:rsidRPr="00094F6F" w14:paraId="7EF125B5" w14:textId="77777777" w:rsidTr="00F763AE">
              <w:tc>
                <w:tcPr>
                  <w:tcW w:w="5000" w:type="pct"/>
                  <w:shd w:val="clear" w:color="auto" w:fill="F6F6F6"/>
                  <w:hideMark/>
                </w:tcPr>
                <w:p w14:paraId="55497A99" w14:textId="77777777" w:rsidR="002E00F7" w:rsidRPr="00094F6F" w:rsidRDefault="002E00F7" w:rsidP="00F763AE">
                  <w:pPr>
                    <w:spacing w:after="24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lang w:eastAsia="es-ES"/>
                    </w:rPr>
                    <w:t xml:space="preserve">Indique cuáles de las siguientes diferencias del uso de </w:t>
                  </w:r>
                  <w:proofErr w:type="spellStart"/>
                  <w:r w:rsidRPr="00094F6F">
                    <w:rPr>
                      <w:rFonts w:eastAsia="Times New Roman" w:cstheme="minorHAnsi"/>
                      <w:color w:val="000000"/>
                      <w:lang w:eastAsia="es-ES"/>
                    </w:rPr>
                    <w:t>arrays</w:t>
                  </w:r>
                  <w:proofErr w:type="spellEnd"/>
                  <w:r w:rsidRPr="00094F6F">
                    <w:rPr>
                      <w:rFonts w:eastAsia="Times New Roman" w:cstheme="minorHAnsi"/>
                      <w:color w:val="000000"/>
                      <w:lang w:eastAsia="es-ES"/>
                    </w:rPr>
                    <w:t xml:space="preserve"> frente a listas son ciertas:</w:t>
                  </w:r>
                </w:p>
              </w:tc>
            </w:tr>
            <w:tr w:rsidR="00F721D4" w:rsidRPr="00094F6F" w14:paraId="399614E4" w14:textId="77777777" w:rsidTr="00F763AE">
              <w:tc>
                <w:tcPr>
                  <w:tcW w:w="1560" w:type="dxa"/>
                  <w:shd w:val="clear" w:color="auto" w:fill="F6F6F6"/>
                  <w:hideMark/>
                </w:tcPr>
                <w:p w14:paraId="044080B3" w14:textId="77777777" w:rsidR="002E00F7" w:rsidRPr="00094F6F" w:rsidRDefault="002E00F7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</w:p>
              </w:tc>
            </w:tr>
          </w:tbl>
          <w:p w14:paraId="47783BAA" w14:textId="77777777" w:rsidR="002E00F7" w:rsidRPr="00094F6F" w:rsidRDefault="002E00F7" w:rsidP="00F763AE">
            <w:pPr>
              <w:pStyle w:val="NormalWeb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813"/>
            </w:tblGrid>
            <w:tr w:rsidR="002E00F7" w:rsidRPr="00094F6F" w14:paraId="02FF92FB" w14:textId="77777777" w:rsidTr="00F763AE">
              <w:tc>
                <w:tcPr>
                  <w:tcW w:w="1813" w:type="dxa"/>
                  <w:shd w:val="clear" w:color="auto" w:fill="F6F6F6"/>
                  <w:hideMark/>
                </w:tcPr>
                <w:p w14:paraId="4880746F" w14:textId="77777777" w:rsidR="002E00F7" w:rsidRPr="00094F6F" w:rsidRDefault="002E00F7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 xml:space="preserve">Que una vez creados, no se puede cambiar el tamaño de los </w:t>
                  </w:r>
                  <w:proofErr w:type="spellStart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arrays</w:t>
                  </w:r>
                  <w:proofErr w:type="spellEnd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.</w:t>
                  </w:r>
                </w:p>
              </w:tc>
            </w:tr>
            <w:tr w:rsidR="002E00F7" w:rsidRPr="00094F6F" w14:paraId="6AB58318" w14:textId="77777777" w:rsidTr="00F763AE">
              <w:tc>
                <w:tcPr>
                  <w:tcW w:w="1813" w:type="dxa"/>
                  <w:shd w:val="clear" w:color="auto" w:fill="F6F6F6"/>
                  <w:vAlign w:val="center"/>
                  <w:hideMark/>
                </w:tcPr>
                <w:p w14:paraId="21B653B1" w14:textId="77777777" w:rsidR="002E00F7" w:rsidRPr="00094F6F" w:rsidRDefault="002E00F7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6A95B209" w14:textId="77777777" w:rsidR="002E00F7" w:rsidRPr="00094F6F" w:rsidRDefault="002E00F7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1842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2E00F7" w:rsidRPr="00094F6F" w14:paraId="4F15B3B1" w14:textId="77777777" w:rsidTr="00F763AE">
              <w:tc>
                <w:tcPr>
                  <w:tcW w:w="1424" w:type="dxa"/>
                  <w:shd w:val="clear" w:color="auto" w:fill="F6F6F6"/>
                  <w:hideMark/>
                </w:tcPr>
                <w:p w14:paraId="57DCDCF6" w14:textId="1326787E" w:rsidR="002E00F7" w:rsidRPr="00094F6F" w:rsidRDefault="002E00F7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Que no debemos decidir el número de elementos en el momento de la creación del array.</w:t>
                  </w:r>
                </w:p>
              </w:tc>
            </w:tr>
            <w:tr w:rsidR="002E00F7" w:rsidRPr="00094F6F" w14:paraId="795DD26E" w14:textId="77777777" w:rsidTr="00F763AE">
              <w:tc>
                <w:tcPr>
                  <w:tcW w:w="1424" w:type="dxa"/>
                  <w:shd w:val="clear" w:color="auto" w:fill="F6F6F6"/>
                  <w:vAlign w:val="center"/>
                  <w:hideMark/>
                </w:tcPr>
                <w:p w14:paraId="0E9B5D7A" w14:textId="77777777" w:rsidR="002E00F7" w:rsidRPr="00094F6F" w:rsidRDefault="002E00F7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0BDBF5D7" w14:textId="77777777" w:rsidR="002E00F7" w:rsidRPr="00094F6F" w:rsidRDefault="002E00F7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1843" w:type="dxa"/>
          </w:tcPr>
          <w:p w14:paraId="65228191" w14:textId="77777777" w:rsidR="002E00F7" w:rsidRPr="00094F6F" w:rsidRDefault="002E00F7" w:rsidP="00F763AE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Que los </w:t>
            </w:r>
            <w:proofErr w:type="spellStart"/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arrays</w:t>
            </w:r>
            <w:proofErr w:type="spellEnd"/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no se pueden recorrer con un </w:t>
            </w:r>
            <w:proofErr w:type="spellStart"/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for</w:t>
            </w:r>
            <w:proofErr w:type="spellEnd"/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extendido, y las listas sí.</w:t>
            </w:r>
          </w:p>
          <w:p w14:paraId="1072E22B" w14:textId="77777777" w:rsidR="002E00F7" w:rsidRPr="00094F6F" w:rsidRDefault="002E00F7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933"/>
            </w:tblGrid>
            <w:tr w:rsidR="002E00F7" w:rsidRPr="00094F6F" w14:paraId="1581A0B0" w14:textId="77777777" w:rsidTr="00F763AE">
              <w:tc>
                <w:tcPr>
                  <w:tcW w:w="1933" w:type="dxa"/>
                  <w:shd w:val="clear" w:color="auto" w:fill="F6F6F6"/>
                  <w:hideMark/>
                </w:tcPr>
                <w:tbl>
                  <w:tblPr>
                    <w:tblW w:w="0" w:type="auto"/>
                    <w:shd w:val="clear" w:color="auto" w:fill="F6F6F6"/>
                    <w:tblLayout w:type="fixed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85"/>
                  </w:tblGrid>
                  <w:tr w:rsidR="002E00F7" w:rsidRPr="00094F6F" w14:paraId="25E6A77F" w14:textId="77777777" w:rsidTr="00F763AE">
                    <w:tc>
                      <w:tcPr>
                        <w:tcW w:w="1885" w:type="dxa"/>
                        <w:shd w:val="clear" w:color="auto" w:fill="F6F6F6"/>
                        <w:hideMark/>
                      </w:tcPr>
                      <w:p w14:paraId="6F1C25E5" w14:textId="77777777" w:rsidR="002E00F7" w:rsidRPr="00094F6F" w:rsidRDefault="002E00F7" w:rsidP="00F763A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s-ES"/>
                          </w:rPr>
                        </w:pPr>
                        <w:r w:rsidRPr="00094F6F"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s-ES"/>
                          </w:rPr>
                          <w:t>Cada elemento ocupa una posición</w:t>
                        </w:r>
                      </w:p>
                    </w:tc>
                  </w:tr>
                  <w:tr w:rsidR="002E00F7" w:rsidRPr="00094F6F" w14:paraId="5324406D" w14:textId="77777777" w:rsidTr="00F763AE">
                    <w:tc>
                      <w:tcPr>
                        <w:tcW w:w="1885" w:type="dxa"/>
                        <w:shd w:val="clear" w:color="auto" w:fill="F6F6F6"/>
                        <w:vAlign w:val="center"/>
                        <w:hideMark/>
                      </w:tcPr>
                      <w:p w14:paraId="1CB47CCB" w14:textId="77777777" w:rsidR="002E00F7" w:rsidRPr="00094F6F" w:rsidRDefault="002E00F7" w:rsidP="00F763A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s-ES"/>
                          </w:rPr>
                        </w:pPr>
                      </w:p>
                    </w:tc>
                  </w:tr>
                </w:tbl>
                <w:p w14:paraId="30C876C8" w14:textId="77777777" w:rsidR="002E00F7" w:rsidRPr="00094F6F" w:rsidRDefault="002E00F7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  <w:tr w:rsidR="002E00F7" w:rsidRPr="00094F6F" w14:paraId="3DAD9CA9" w14:textId="77777777" w:rsidTr="00F763AE">
              <w:tc>
                <w:tcPr>
                  <w:tcW w:w="1933" w:type="dxa"/>
                  <w:shd w:val="clear" w:color="auto" w:fill="F6F6F6"/>
                  <w:vAlign w:val="center"/>
                  <w:hideMark/>
                </w:tcPr>
                <w:p w14:paraId="28FE4519" w14:textId="77777777" w:rsidR="002E00F7" w:rsidRPr="00094F6F" w:rsidRDefault="002E00F7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225B53C7" w14:textId="77777777" w:rsidR="002E00F7" w:rsidRPr="00094F6F" w:rsidRDefault="002E00F7" w:rsidP="00F763AE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</w:p>
        </w:tc>
      </w:tr>
      <w:tr w:rsidR="00F12130" w:rsidRPr="00094F6F" w14:paraId="67FDFAE1" w14:textId="77777777" w:rsidTr="00F7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ED7D31" w:themeFill="accent2"/>
          </w:tcPr>
          <w:p w14:paraId="6B78AD4D" w14:textId="14F8FAA3" w:rsidR="001218C4" w:rsidRPr="00094F6F" w:rsidRDefault="001218C4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41</w:t>
            </w:r>
          </w:p>
        </w:tc>
        <w:tc>
          <w:tcPr>
            <w:tcW w:w="2307" w:type="dxa"/>
          </w:tcPr>
          <w:p w14:paraId="19893F8A" w14:textId="77777777" w:rsidR="001218C4" w:rsidRPr="00094F6F" w:rsidRDefault="001218C4" w:rsidP="00F763AE">
            <w:pPr>
              <w:pStyle w:val="NormalWeb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Sean dos Set&lt;</w:t>
            </w:r>
            <w:proofErr w:type="spellStart"/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Integer</w:t>
            </w:r>
            <w:proofErr w:type="spellEnd"/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&gt; a y b, donde a contiene los elementos {1, 3, 5, 7, 9} y b contiene los elementos {1, 2, 3, 4, 5}. La operación </w:t>
            </w:r>
            <w:proofErr w:type="spellStart"/>
            <w:proofErr w:type="gramStart"/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a.retainAll</w:t>
            </w:r>
            <w:proofErr w:type="spellEnd"/>
            <w:proofErr w:type="gramEnd"/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(b) devuelve:</w:t>
            </w:r>
          </w:p>
          <w:p w14:paraId="0F9D5817" w14:textId="77777777" w:rsidR="001218C4" w:rsidRPr="00094F6F" w:rsidRDefault="001218C4" w:rsidP="00F763A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127" w:type="dxa"/>
          </w:tcPr>
          <w:p w14:paraId="250DC6C6" w14:textId="77777777" w:rsidR="009E1F32" w:rsidRPr="00094F6F" w:rsidRDefault="009E1F32" w:rsidP="00F763A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lastRenderedPageBreak/>
              <w:t>{1, 3, 5}</w:t>
            </w:r>
          </w:p>
          <w:p w14:paraId="22491A3D" w14:textId="180C25AB" w:rsidR="001218C4" w:rsidRPr="00094F6F" w:rsidRDefault="001218C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1842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86"/>
            </w:tblGrid>
            <w:tr w:rsidR="001218C4" w:rsidRPr="00094F6F" w14:paraId="4B0FAE1F" w14:textId="77777777" w:rsidTr="00F763AE">
              <w:tc>
                <w:tcPr>
                  <w:tcW w:w="586" w:type="dxa"/>
                  <w:shd w:val="clear" w:color="auto" w:fill="F6F6F6"/>
                  <w:hideMark/>
                </w:tcPr>
                <w:p w14:paraId="4DE4514C" w14:textId="77777777" w:rsidR="001218C4" w:rsidRPr="00094F6F" w:rsidRDefault="001218C4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{7, 9}</w:t>
                  </w:r>
                </w:p>
              </w:tc>
            </w:tr>
            <w:tr w:rsidR="001218C4" w:rsidRPr="00094F6F" w14:paraId="5C3F8CCF" w14:textId="77777777" w:rsidTr="00F763AE">
              <w:tc>
                <w:tcPr>
                  <w:tcW w:w="586" w:type="dxa"/>
                  <w:shd w:val="clear" w:color="auto" w:fill="F6F6F6"/>
                  <w:vAlign w:val="center"/>
                  <w:hideMark/>
                </w:tcPr>
                <w:p w14:paraId="3397A91D" w14:textId="77777777" w:rsidR="001218C4" w:rsidRPr="00094F6F" w:rsidRDefault="001218C4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69804C42" w14:textId="77777777" w:rsidR="001218C4" w:rsidRPr="00094F6F" w:rsidRDefault="001218C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86"/>
            </w:tblGrid>
            <w:tr w:rsidR="001218C4" w:rsidRPr="00094F6F" w14:paraId="51F21791" w14:textId="77777777" w:rsidTr="00F763AE">
              <w:tc>
                <w:tcPr>
                  <w:tcW w:w="586" w:type="dxa"/>
                  <w:shd w:val="clear" w:color="auto" w:fill="F6F6F6"/>
                  <w:hideMark/>
                </w:tcPr>
                <w:p w14:paraId="1B70D041" w14:textId="77777777" w:rsidR="001218C4" w:rsidRPr="00094F6F" w:rsidRDefault="001218C4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{2, 4}</w:t>
                  </w:r>
                </w:p>
              </w:tc>
            </w:tr>
            <w:tr w:rsidR="001218C4" w:rsidRPr="00094F6F" w14:paraId="55527A21" w14:textId="77777777" w:rsidTr="00F763AE">
              <w:tc>
                <w:tcPr>
                  <w:tcW w:w="586" w:type="dxa"/>
                  <w:shd w:val="clear" w:color="auto" w:fill="F6F6F6"/>
                  <w:vAlign w:val="center"/>
                  <w:hideMark/>
                </w:tcPr>
                <w:p w14:paraId="4F7EFA3B" w14:textId="77777777" w:rsidR="001218C4" w:rsidRPr="00094F6F" w:rsidRDefault="001218C4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79FA5F5B" w14:textId="77777777" w:rsidR="001218C4" w:rsidRPr="00094F6F" w:rsidRDefault="001218C4" w:rsidP="00F763A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126" w:type="dxa"/>
          </w:tcPr>
          <w:p w14:paraId="1F619B2A" w14:textId="740EE6EF" w:rsidR="001218C4" w:rsidRPr="00094F6F" w:rsidRDefault="009E1F32" w:rsidP="00F763A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true</w:t>
            </w:r>
          </w:p>
          <w:p w14:paraId="15292F08" w14:textId="77777777" w:rsidR="001218C4" w:rsidRPr="00094F6F" w:rsidRDefault="001218C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</w:tr>
      <w:tr w:rsidR="00F12130" w:rsidRPr="00094F6F" w14:paraId="7B678B44" w14:textId="77777777" w:rsidTr="00F7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ED7D31" w:themeFill="accent2"/>
          </w:tcPr>
          <w:p w14:paraId="3A180DBA" w14:textId="6D4598DC" w:rsidR="001218C4" w:rsidRPr="00094F6F" w:rsidRDefault="001218C4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42</w:t>
            </w:r>
          </w:p>
        </w:tc>
        <w:tc>
          <w:tcPr>
            <w:tcW w:w="2307" w:type="dxa"/>
          </w:tcPr>
          <w:p w14:paraId="690D3C8D" w14:textId="77777777" w:rsidR="009D17E5" w:rsidRPr="00094F6F" w:rsidRDefault="009D17E5" w:rsidP="00F763AE">
            <w:pPr>
              <w:pStyle w:val="NormalWeb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  <w:t>Dadas las siguientes declaraciones, marque las que sean correctas:</w:t>
            </w:r>
          </w:p>
          <w:p w14:paraId="47D363F3" w14:textId="77777777" w:rsidR="001218C4" w:rsidRPr="00094F6F" w:rsidRDefault="001218C4" w:rsidP="00F763AE">
            <w:pPr>
              <w:pStyle w:val="NormalWeb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813"/>
            </w:tblGrid>
            <w:tr w:rsidR="009D17E5" w:rsidRPr="00094F6F" w14:paraId="3C04F413" w14:textId="77777777" w:rsidTr="00F763AE">
              <w:tc>
                <w:tcPr>
                  <w:tcW w:w="1813" w:type="dxa"/>
                  <w:shd w:val="clear" w:color="auto" w:fill="F6F6F6"/>
                  <w:hideMark/>
                </w:tcPr>
                <w:p w14:paraId="64F8E8B9" w14:textId="77777777" w:rsidR="009D17E5" w:rsidRPr="00094F6F" w:rsidRDefault="009D17E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proofErr w:type="spellStart"/>
                  <w:proofErr w:type="gramStart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int</w:t>
                  </w:r>
                  <w:proofErr w:type="spellEnd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[</w:t>
                  </w:r>
                  <w:proofErr w:type="gramEnd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 xml:space="preserve"> ] v1 = new </w:t>
                  </w:r>
                  <w:proofErr w:type="spellStart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int</w:t>
                  </w:r>
                  <w:proofErr w:type="spellEnd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 xml:space="preserve"> [5];</w:t>
                  </w:r>
                </w:p>
              </w:tc>
            </w:tr>
            <w:tr w:rsidR="009D17E5" w:rsidRPr="00094F6F" w14:paraId="152E8CC8" w14:textId="77777777" w:rsidTr="00F763AE">
              <w:tc>
                <w:tcPr>
                  <w:tcW w:w="1813" w:type="dxa"/>
                  <w:shd w:val="clear" w:color="auto" w:fill="F6F6F6"/>
                  <w:vAlign w:val="center"/>
                  <w:hideMark/>
                </w:tcPr>
                <w:p w14:paraId="251441D7" w14:textId="77777777" w:rsidR="009D17E5" w:rsidRPr="00094F6F" w:rsidRDefault="009D17E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13AE30C7" w14:textId="77777777" w:rsidR="001218C4" w:rsidRPr="00094F6F" w:rsidRDefault="001218C4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</w:p>
        </w:tc>
        <w:tc>
          <w:tcPr>
            <w:tcW w:w="1842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9D17E5" w:rsidRPr="00094F6F" w14:paraId="368981C3" w14:textId="77777777" w:rsidTr="00F763AE">
              <w:tc>
                <w:tcPr>
                  <w:tcW w:w="1424" w:type="dxa"/>
                  <w:shd w:val="clear" w:color="auto" w:fill="F6F6F6"/>
                  <w:hideMark/>
                </w:tcPr>
                <w:p w14:paraId="7D5EBD1A" w14:textId="77777777" w:rsidR="009D17E5" w:rsidRPr="00094F6F" w:rsidRDefault="009D17E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proofErr w:type="gramStart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Punto[</w:t>
                  </w:r>
                  <w:proofErr w:type="gramEnd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 xml:space="preserve"> ] puntos = new </w:t>
                  </w:r>
                  <w:proofErr w:type="spellStart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PuntoImpl</w:t>
                  </w:r>
                  <w:proofErr w:type="spellEnd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[ ];</w:t>
                  </w:r>
                </w:p>
              </w:tc>
            </w:tr>
            <w:tr w:rsidR="009D17E5" w:rsidRPr="00094F6F" w14:paraId="4AB3D5E3" w14:textId="77777777" w:rsidTr="00F763AE">
              <w:tc>
                <w:tcPr>
                  <w:tcW w:w="1424" w:type="dxa"/>
                  <w:shd w:val="clear" w:color="auto" w:fill="F6F6F6"/>
                  <w:vAlign w:val="center"/>
                  <w:hideMark/>
                </w:tcPr>
                <w:p w14:paraId="5443DE4B" w14:textId="77777777" w:rsidR="009D17E5" w:rsidRPr="00094F6F" w:rsidRDefault="009D17E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1C92116B" w14:textId="77777777" w:rsidR="001218C4" w:rsidRPr="00094F6F" w:rsidRDefault="001218C4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1843" w:type="dxa"/>
          </w:tcPr>
          <w:p w14:paraId="3244D0B3" w14:textId="77777777" w:rsidR="009D17E5" w:rsidRPr="00094F6F" w:rsidRDefault="009D17E5" w:rsidP="00F763AE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proofErr w:type="spellStart"/>
            <w:proofErr w:type="gramStart"/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int</w:t>
            </w:r>
            <w:proofErr w:type="spellEnd"/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[</w:t>
            </w:r>
            <w:proofErr w:type="gramEnd"/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] v1 = new </w:t>
            </w:r>
            <w:proofErr w:type="spellStart"/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Integer</w:t>
            </w:r>
            <w:proofErr w:type="spellEnd"/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[5];</w:t>
            </w:r>
          </w:p>
          <w:p w14:paraId="2AB30885" w14:textId="77777777" w:rsidR="001218C4" w:rsidRPr="00094F6F" w:rsidRDefault="001218C4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933"/>
            </w:tblGrid>
            <w:tr w:rsidR="009D17E5" w:rsidRPr="00094F6F" w14:paraId="55185977" w14:textId="77777777" w:rsidTr="00F763AE">
              <w:tc>
                <w:tcPr>
                  <w:tcW w:w="1933" w:type="dxa"/>
                  <w:shd w:val="clear" w:color="auto" w:fill="F6F6F6"/>
                  <w:hideMark/>
                </w:tcPr>
                <w:p w14:paraId="09DF42F5" w14:textId="66ABFD64" w:rsidR="009D17E5" w:rsidRPr="00094F6F" w:rsidRDefault="009D17E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proofErr w:type="gramStart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[ ]</w:t>
                  </w:r>
                  <w:proofErr w:type="gramEnd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 xml:space="preserve"> puntos = new </w:t>
                  </w:r>
                  <w:proofErr w:type="spellStart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PuntoImpl</w:t>
                  </w:r>
                  <w:proofErr w:type="spellEnd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[4];</w:t>
                  </w:r>
                </w:p>
              </w:tc>
            </w:tr>
            <w:tr w:rsidR="009D17E5" w:rsidRPr="00094F6F" w14:paraId="34807286" w14:textId="77777777" w:rsidTr="00F763AE">
              <w:tc>
                <w:tcPr>
                  <w:tcW w:w="1933" w:type="dxa"/>
                  <w:shd w:val="clear" w:color="auto" w:fill="F6F6F6"/>
                  <w:vAlign w:val="center"/>
                  <w:hideMark/>
                </w:tcPr>
                <w:p w14:paraId="222D075E" w14:textId="77777777" w:rsidR="009D17E5" w:rsidRPr="00094F6F" w:rsidRDefault="009D17E5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315A9735" w14:textId="77777777" w:rsidR="001218C4" w:rsidRPr="00094F6F" w:rsidRDefault="001218C4" w:rsidP="00F763AE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</w:p>
        </w:tc>
      </w:tr>
      <w:tr w:rsidR="00F12130" w:rsidRPr="00094F6F" w14:paraId="6A1CABB6" w14:textId="77777777" w:rsidTr="00F7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70AD47" w:themeFill="accent6"/>
          </w:tcPr>
          <w:p w14:paraId="5E64C9A5" w14:textId="56A75A59" w:rsidR="009D17E5" w:rsidRPr="00094F6F" w:rsidRDefault="009D17E5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43</w:t>
            </w:r>
          </w:p>
        </w:tc>
        <w:tc>
          <w:tcPr>
            <w:tcW w:w="2307" w:type="dxa"/>
          </w:tcPr>
          <w:p w14:paraId="32FDFA8F" w14:textId="5DBF8ED4" w:rsidR="009D17E5" w:rsidRPr="00094F6F" w:rsidRDefault="009D17E5" w:rsidP="00F763AE">
            <w:pPr>
              <w:pStyle w:val="NormalWeb"/>
              <w:shd w:val="clear" w:color="auto" w:fill="F6F6F6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Dado el siguiente trozo de código, indique qué se mostraría por consola al ejecutarlo.</w:t>
            </w:r>
          </w:p>
          <w:p w14:paraId="18D73D66" w14:textId="4A2F3312" w:rsidR="00F721D4" w:rsidRPr="00094F6F" w:rsidRDefault="00F721D4" w:rsidP="00F763AE">
            <w:pPr>
              <w:pStyle w:val="NormalWeb"/>
              <w:shd w:val="clear" w:color="auto" w:fill="F6F6F6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94F6F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0FC717CD" wp14:editId="1A50DB91">
                  <wp:extent cx="804333" cy="8953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333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98A059" w14:textId="77777777" w:rsidR="009D17E5" w:rsidRPr="00094F6F" w:rsidRDefault="009D17E5" w:rsidP="00F763AE">
            <w:pPr>
              <w:pStyle w:val="NormalWeb"/>
              <w:spacing w:after="240"/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</w:tcPr>
          <w:p w14:paraId="094C5545" w14:textId="73215496" w:rsidR="00F721D4" w:rsidRPr="00094F6F" w:rsidRDefault="00F721D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  <w:p w14:paraId="60B70224" w14:textId="67D9FE76" w:rsidR="00F721D4" w:rsidRPr="00094F6F" w:rsidRDefault="00F721D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</w:p>
          <w:p w14:paraId="3103D779" w14:textId="7B6E184B" w:rsidR="00F721D4" w:rsidRPr="00094F6F" w:rsidRDefault="00F721D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</w:p>
          <w:p w14:paraId="49A6DF32" w14:textId="6FDD8EDB" w:rsidR="009D17E5" w:rsidRPr="00094F6F" w:rsidRDefault="00F721D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ES"/>
              </w:rPr>
            </w:pPr>
            <w:r w:rsidRPr="00094F6F">
              <w:rPr>
                <w:rFonts w:cstheme="minorHAnsi"/>
              </w:rPr>
              <w:br/>
            </w:r>
            <w:r w:rsidRPr="00094F6F">
              <w:rPr>
                <w:rFonts w:cstheme="minorHAnsi"/>
                <w:color w:val="000000"/>
                <w:shd w:val="clear" w:color="auto" w:fill="F6F6F6"/>
              </w:rPr>
              <w:t>El programa se compilará y ejecutará sin errores, y mostrará 10 veces por consola un cero.</w:t>
            </w:r>
          </w:p>
        </w:tc>
        <w:tc>
          <w:tcPr>
            <w:tcW w:w="1842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F721D4" w:rsidRPr="00094F6F" w14:paraId="15ADC0C3" w14:textId="77777777" w:rsidTr="00F763AE">
              <w:tc>
                <w:tcPr>
                  <w:tcW w:w="1424" w:type="dxa"/>
                  <w:shd w:val="clear" w:color="auto" w:fill="F6F6F6"/>
                  <w:hideMark/>
                </w:tcPr>
                <w:p w14:paraId="7AF4A012" w14:textId="77777777" w:rsidR="00F721D4" w:rsidRPr="00094F6F" w:rsidRDefault="00F721D4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 xml:space="preserve">El programa se compilará y ejecutará sin errores, y mostrará 10 veces por consola </w:t>
                  </w:r>
                  <w:proofErr w:type="spellStart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null</w:t>
                  </w:r>
                  <w:proofErr w:type="spellEnd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.</w:t>
                  </w:r>
                </w:p>
              </w:tc>
            </w:tr>
            <w:tr w:rsidR="00F721D4" w:rsidRPr="00094F6F" w14:paraId="3FA6E42A" w14:textId="77777777" w:rsidTr="00F763AE">
              <w:tc>
                <w:tcPr>
                  <w:tcW w:w="1424" w:type="dxa"/>
                  <w:shd w:val="clear" w:color="auto" w:fill="F6F6F6"/>
                  <w:vAlign w:val="center"/>
                  <w:hideMark/>
                </w:tcPr>
                <w:p w14:paraId="45C8B3CF" w14:textId="77777777" w:rsidR="00F721D4" w:rsidRPr="00094F6F" w:rsidRDefault="00F721D4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506FF0DD" w14:textId="77777777" w:rsidR="009D17E5" w:rsidRPr="00094F6F" w:rsidRDefault="009D17E5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3246"/>
            </w:tblGrid>
            <w:tr w:rsidR="00F721D4" w:rsidRPr="00094F6F" w14:paraId="02EE7C45" w14:textId="77777777" w:rsidTr="00F763AE">
              <w:tc>
                <w:tcPr>
                  <w:tcW w:w="3246" w:type="dxa"/>
                  <w:shd w:val="clear" w:color="auto" w:fill="F6F6F6"/>
                  <w:hideMark/>
                </w:tcPr>
                <w:p w14:paraId="2AF7E3E4" w14:textId="77777777" w:rsidR="00F721D4" w:rsidRPr="00094F6F" w:rsidRDefault="00F721D4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 xml:space="preserve">El programa compilará, pero al ejecutarlo se lanzará la excepción </w:t>
                  </w:r>
                  <w:proofErr w:type="spellStart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ArrayIndexOutOfBoundsException</w:t>
                  </w:r>
                  <w:proofErr w:type="spellEnd"/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.</w:t>
                  </w:r>
                </w:p>
              </w:tc>
            </w:tr>
            <w:tr w:rsidR="00F721D4" w:rsidRPr="00094F6F" w14:paraId="42293443" w14:textId="77777777" w:rsidTr="00F763AE">
              <w:tc>
                <w:tcPr>
                  <w:tcW w:w="3246" w:type="dxa"/>
                  <w:shd w:val="clear" w:color="auto" w:fill="F6F6F6"/>
                  <w:vAlign w:val="center"/>
                  <w:hideMark/>
                </w:tcPr>
                <w:p w14:paraId="12221FC3" w14:textId="77777777" w:rsidR="00F721D4" w:rsidRPr="00094F6F" w:rsidRDefault="00F721D4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71781BFC" w14:textId="77777777" w:rsidR="009D17E5" w:rsidRPr="00094F6F" w:rsidRDefault="009D17E5" w:rsidP="00F763A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933"/>
            </w:tblGrid>
            <w:tr w:rsidR="00F721D4" w:rsidRPr="00094F6F" w14:paraId="51562281" w14:textId="77777777" w:rsidTr="00F763AE">
              <w:tc>
                <w:tcPr>
                  <w:tcW w:w="1933" w:type="dxa"/>
                  <w:shd w:val="clear" w:color="auto" w:fill="F6F6F6"/>
                  <w:hideMark/>
                </w:tcPr>
                <w:p w14:paraId="42A50FA6" w14:textId="77777777" w:rsidR="00F721D4" w:rsidRPr="00094F6F" w:rsidRDefault="00F721D4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El código da errores de compilación porque la declaración del array es incorrecta.</w:t>
                  </w:r>
                </w:p>
              </w:tc>
            </w:tr>
            <w:tr w:rsidR="00F721D4" w:rsidRPr="00094F6F" w14:paraId="0E5E9374" w14:textId="77777777" w:rsidTr="00F763AE">
              <w:tc>
                <w:tcPr>
                  <w:tcW w:w="1933" w:type="dxa"/>
                  <w:shd w:val="clear" w:color="auto" w:fill="F6F6F6"/>
                  <w:vAlign w:val="center"/>
                  <w:hideMark/>
                </w:tcPr>
                <w:p w14:paraId="7076887A" w14:textId="77777777" w:rsidR="00F721D4" w:rsidRPr="00094F6F" w:rsidRDefault="00F721D4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27D67A40" w14:textId="77777777" w:rsidR="009D17E5" w:rsidRPr="00094F6F" w:rsidRDefault="009D17E5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</w:tr>
      <w:tr w:rsidR="00F721D4" w:rsidRPr="00094F6F" w14:paraId="4D80E7FD" w14:textId="77777777" w:rsidTr="00F7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3080AC64" w14:textId="64CDFC17" w:rsidR="00F721D4" w:rsidRPr="00094F6F" w:rsidRDefault="00F721D4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44</w:t>
            </w:r>
          </w:p>
        </w:tc>
        <w:tc>
          <w:tcPr>
            <w:tcW w:w="2307" w:type="dxa"/>
          </w:tcPr>
          <w:p w14:paraId="19CDD542" w14:textId="77777777" w:rsidR="00F721D4" w:rsidRPr="00094F6F" w:rsidRDefault="00F721D4" w:rsidP="00F763AE">
            <w:pPr>
              <w:pStyle w:val="NormalWeb"/>
              <w:shd w:val="clear" w:color="auto" w:fill="F6F6F6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¿A qué tratamiento corresponde el siguiente esquema?</w:t>
            </w:r>
          </w:p>
          <w:p w14:paraId="53624787" w14:textId="3621599D" w:rsidR="00F721D4" w:rsidRPr="00094F6F" w:rsidRDefault="00F721D4" w:rsidP="00F763AE">
            <w:pPr>
              <w:pStyle w:val="NormalWeb"/>
              <w:shd w:val="clear" w:color="auto" w:fill="F6F6F6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94F6F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877BD5E" wp14:editId="76B92B03">
                  <wp:extent cx="982133" cy="1323975"/>
                  <wp:effectExtent l="0" t="0" r="889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4820" cy="1327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7C5EDFA7" w14:textId="4A1743C9" w:rsidR="00F721D4" w:rsidRPr="00094F6F" w:rsidRDefault="00F721D4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Contador</w:t>
            </w:r>
          </w:p>
        </w:tc>
        <w:tc>
          <w:tcPr>
            <w:tcW w:w="1842" w:type="dxa"/>
          </w:tcPr>
          <w:p w14:paraId="5EB71329" w14:textId="584C5E09" w:rsidR="00F721D4" w:rsidRPr="00094F6F" w:rsidRDefault="00F721D4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Producto</w:t>
            </w:r>
          </w:p>
        </w:tc>
        <w:tc>
          <w:tcPr>
            <w:tcW w:w="1843" w:type="dxa"/>
          </w:tcPr>
          <w:p w14:paraId="3066F1B9" w14:textId="14FDAF79" w:rsidR="00F721D4" w:rsidRPr="00094F6F" w:rsidRDefault="00F721D4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Selecciona</w:t>
            </w:r>
          </w:p>
        </w:tc>
        <w:tc>
          <w:tcPr>
            <w:tcW w:w="2126" w:type="dxa"/>
          </w:tcPr>
          <w:p w14:paraId="78541A46" w14:textId="555A6E2C" w:rsidR="00F721D4" w:rsidRPr="00094F6F" w:rsidRDefault="00F721D4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Existe</w:t>
            </w:r>
          </w:p>
        </w:tc>
      </w:tr>
      <w:tr w:rsidR="00F721D4" w:rsidRPr="00094F6F" w14:paraId="403DFE86" w14:textId="77777777" w:rsidTr="00F7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FF0000"/>
          </w:tcPr>
          <w:p w14:paraId="177A91C2" w14:textId="11109ED2" w:rsidR="00F721D4" w:rsidRPr="00094F6F" w:rsidRDefault="00F721D4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45</w:t>
            </w:r>
          </w:p>
        </w:tc>
        <w:tc>
          <w:tcPr>
            <w:tcW w:w="2307" w:type="dxa"/>
          </w:tcPr>
          <w:p w14:paraId="607E0351" w14:textId="77777777" w:rsidR="00F721D4" w:rsidRPr="00094F6F" w:rsidRDefault="00F721D4" w:rsidP="00F763AE">
            <w:pPr>
              <w:pStyle w:val="NormalWeb"/>
              <w:shd w:val="clear" w:color="auto" w:fill="F6F6F6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¿A qué tratamiento corresponde el siguiente esquema?</w:t>
            </w:r>
          </w:p>
          <w:p w14:paraId="54368CE0" w14:textId="78E55B90" w:rsidR="00F721D4" w:rsidRPr="00094F6F" w:rsidRDefault="00F721D4" w:rsidP="00F763AE">
            <w:pPr>
              <w:pStyle w:val="NormalWeb"/>
              <w:shd w:val="clear" w:color="auto" w:fill="F6F6F6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94F6F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11F69F52" wp14:editId="106C67BD">
                  <wp:extent cx="745067" cy="744220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5067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4BC75F91" w14:textId="7E16A077" w:rsidR="00F721D4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Suma</w:t>
            </w:r>
          </w:p>
        </w:tc>
        <w:tc>
          <w:tcPr>
            <w:tcW w:w="1842" w:type="dxa"/>
          </w:tcPr>
          <w:p w14:paraId="3AAA109F" w14:textId="4C4AD646" w:rsidR="00F721D4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Producto</w:t>
            </w:r>
          </w:p>
        </w:tc>
        <w:tc>
          <w:tcPr>
            <w:tcW w:w="1843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348"/>
            </w:tblGrid>
            <w:tr w:rsidR="00F12130" w:rsidRPr="00094F6F" w14:paraId="3978AA7C" w14:textId="77777777" w:rsidTr="00F763AE">
              <w:tc>
                <w:tcPr>
                  <w:tcW w:w="2348" w:type="dxa"/>
                  <w:shd w:val="clear" w:color="auto" w:fill="F6F6F6"/>
                  <w:hideMark/>
                </w:tcPr>
                <w:p w14:paraId="5504F004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Selecciona/Acumula lista</w:t>
                  </w:r>
                </w:p>
              </w:tc>
            </w:tr>
            <w:tr w:rsidR="00F12130" w:rsidRPr="00094F6F" w14:paraId="2C77D744" w14:textId="77777777" w:rsidTr="00F763AE">
              <w:tc>
                <w:tcPr>
                  <w:tcW w:w="2348" w:type="dxa"/>
                  <w:shd w:val="clear" w:color="auto" w:fill="F6F6F6"/>
                  <w:vAlign w:val="center"/>
                  <w:hideMark/>
                </w:tcPr>
                <w:p w14:paraId="65313980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294C8086" w14:textId="77777777" w:rsidR="00F721D4" w:rsidRPr="00094F6F" w:rsidRDefault="00F721D4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</w:p>
        </w:tc>
        <w:tc>
          <w:tcPr>
            <w:tcW w:w="2126" w:type="dxa"/>
          </w:tcPr>
          <w:p w14:paraId="76EB6992" w14:textId="5999EB2F" w:rsidR="00F721D4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Existe</w:t>
            </w:r>
          </w:p>
        </w:tc>
      </w:tr>
      <w:tr w:rsidR="00F12130" w:rsidRPr="00094F6F" w14:paraId="6DCFA4A3" w14:textId="77777777" w:rsidTr="00F7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4472C4" w:themeFill="accent1"/>
          </w:tcPr>
          <w:p w14:paraId="2D45FD4B" w14:textId="64728977" w:rsidR="00F12130" w:rsidRPr="00094F6F" w:rsidRDefault="00F12130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46</w:t>
            </w:r>
          </w:p>
        </w:tc>
        <w:tc>
          <w:tcPr>
            <w:tcW w:w="2307" w:type="dxa"/>
          </w:tcPr>
          <w:tbl>
            <w:tblPr>
              <w:tblW w:w="5000" w:type="pct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2091"/>
            </w:tblGrid>
            <w:tr w:rsidR="00F12130" w:rsidRPr="00094F6F" w14:paraId="30A47677" w14:textId="77777777" w:rsidTr="00F763AE">
              <w:tc>
                <w:tcPr>
                  <w:tcW w:w="5000" w:type="pct"/>
                  <w:shd w:val="clear" w:color="auto" w:fill="F6F6F6"/>
                  <w:hideMark/>
                </w:tcPr>
                <w:p w14:paraId="5320E956" w14:textId="77777777" w:rsidR="00F12130" w:rsidRPr="00094F6F" w:rsidRDefault="00F12130" w:rsidP="00F763AE">
                  <w:pPr>
                    <w:spacing w:after="24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lang w:eastAsia="es-ES"/>
                    </w:rPr>
                    <w:t xml:space="preserve">Sea una lista de objetos de tipo Vuelo. Indique qué tratamiento hay que utilizar para responder a la pregunta ¿Qué día sale el vuelo de menor </w:t>
                  </w:r>
                  <w:r w:rsidRPr="00094F6F">
                    <w:rPr>
                      <w:rFonts w:eastAsia="Times New Roman" w:cstheme="minorHAnsi"/>
                      <w:color w:val="000000"/>
                      <w:lang w:eastAsia="es-ES"/>
                    </w:rPr>
                    <w:lastRenderedPageBreak/>
                    <w:t>precio con destino Berlín?</w:t>
                  </w:r>
                </w:p>
              </w:tc>
            </w:tr>
            <w:tr w:rsidR="00F12130" w:rsidRPr="00094F6F" w14:paraId="24CA92A0" w14:textId="77777777" w:rsidTr="00F763AE">
              <w:tc>
                <w:tcPr>
                  <w:tcW w:w="1560" w:type="dxa"/>
                  <w:shd w:val="clear" w:color="auto" w:fill="F6F6F6"/>
                  <w:hideMark/>
                </w:tcPr>
                <w:p w14:paraId="30616E20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</w:p>
              </w:tc>
            </w:tr>
          </w:tbl>
          <w:p w14:paraId="7112EA0E" w14:textId="77777777" w:rsidR="00F12130" w:rsidRPr="00094F6F" w:rsidRDefault="00F12130" w:rsidP="00F763AE">
            <w:pPr>
              <w:pStyle w:val="NormalWeb"/>
              <w:shd w:val="clear" w:color="auto" w:fill="F6F6F6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</w:tcPr>
          <w:p w14:paraId="7DAA03AF" w14:textId="0A67C52B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</w:p>
          <w:p w14:paraId="4A03A935" w14:textId="18F843B8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Mínimo</w:t>
            </w:r>
          </w:p>
          <w:p w14:paraId="7286D64E" w14:textId="39D86F37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F2F54A4" w14:textId="77777777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842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F12130" w:rsidRPr="00094F6F" w14:paraId="25246395" w14:textId="77777777" w:rsidTr="00F763AE">
              <w:tc>
                <w:tcPr>
                  <w:tcW w:w="1424" w:type="dxa"/>
                  <w:shd w:val="clear" w:color="auto" w:fill="F6F6F6"/>
                  <w:hideMark/>
                </w:tcPr>
                <w:p w14:paraId="24CB450A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Ejecuta para todo</w:t>
                  </w:r>
                </w:p>
              </w:tc>
            </w:tr>
            <w:tr w:rsidR="00F12130" w:rsidRPr="00094F6F" w14:paraId="0E006CF1" w14:textId="77777777" w:rsidTr="00F763AE">
              <w:tc>
                <w:tcPr>
                  <w:tcW w:w="1424" w:type="dxa"/>
                  <w:shd w:val="clear" w:color="auto" w:fill="F6F6F6"/>
                  <w:vAlign w:val="center"/>
                  <w:hideMark/>
                </w:tcPr>
                <w:p w14:paraId="000D0188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7E5C404A" w14:textId="77777777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57"/>
            </w:tblGrid>
            <w:tr w:rsidR="00F12130" w:rsidRPr="00094F6F" w14:paraId="5670A764" w14:textId="77777777" w:rsidTr="00F763AE">
              <w:tc>
                <w:tcPr>
                  <w:tcW w:w="957" w:type="dxa"/>
                  <w:shd w:val="clear" w:color="auto" w:fill="F6F6F6"/>
                  <w:hideMark/>
                </w:tcPr>
                <w:p w14:paraId="7D58E5B1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Contador</w:t>
                  </w:r>
                </w:p>
              </w:tc>
            </w:tr>
            <w:tr w:rsidR="00F12130" w:rsidRPr="00094F6F" w14:paraId="3CEAEFAB" w14:textId="77777777" w:rsidTr="00F763AE">
              <w:tc>
                <w:tcPr>
                  <w:tcW w:w="957" w:type="dxa"/>
                  <w:shd w:val="clear" w:color="auto" w:fill="F6F6F6"/>
                  <w:vAlign w:val="center"/>
                  <w:hideMark/>
                </w:tcPr>
                <w:p w14:paraId="3AD29D57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341B507E" w14:textId="77777777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F12130" w:rsidRPr="00094F6F" w14:paraId="2E247638" w14:textId="77777777" w:rsidTr="00F763AE">
              <w:tc>
                <w:tcPr>
                  <w:tcW w:w="1411" w:type="dxa"/>
                  <w:shd w:val="clear" w:color="auto" w:fill="F6F6F6"/>
                  <w:hideMark/>
                </w:tcPr>
                <w:p w14:paraId="568457AD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Busca primero</w:t>
                  </w:r>
                </w:p>
              </w:tc>
            </w:tr>
            <w:tr w:rsidR="00F12130" w:rsidRPr="00094F6F" w14:paraId="4631861A" w14:textId="77777777" w:rsidTr="00F763AE">
              <w:tc>
                <w:tcPr>
                  <w:tcW w:w="1411" w:type="dxa"/>
                  <w:shd w:val="clear" w:color="auto" w:fill="F6F6F6"/>
                  <w:vAlign w:val="center"/>
                  <w:hideMark/>
                </w:tcPr>
                <w:p w14:paraId="47D80B2D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16EBC41F" w14:textId="77777777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</w:p>
        </w:tc>
      </w:tr>
      <w:tr w:rsidR="00F12130" w:rsidRPr="00094F6F" w14:paraId="55DF82C7" w14:textId="77777777" w:rsidTr="00F7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FF0000"/>
          </w:tcPr>
          <w:p w14:paraId="5E57191D" w14:textId="3CEA9404" w:rsidR="00F12130" w:rsidRPr="00094F6F" w:rsidRDefault="00F12130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47</w:t>
            </w:r>
          </w:p>
        </w:tc>
        <w:tc>
          <w:tcPr>
            <w:tcW w:w="2307" w:type="dxa"/>
          </w:tcPr>
          <w:tbl>
            <w:tblPr>
              <w:tblW w:w="5000" w:type="pct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2091"/>
            </w:tblGrid>
            <w:tr w:rsidR="00F12130" w:rsidRPr="00094F6F" w14:paraId="3F5BE71B" w14:textId="77777777" w:rsidTr="00F763AE">
              <w:tc>
                <w:tcPr>
                  <w:tcW w:w="5000" w:type="pct"/>
                  <w:shd w:val="clear" w:color="auto" w:fill="F6F6F6"/>
                  <w:hideMark/>
                </w:tcPr>
                <w:p w14:paraId="5E2B54AA" w14:textId="77777777" w:rsidR="00F12130" w:rsidRPr="00094F6F" w:rsidRDefault="00F12130" w:rsidP="00F763AE">
                  <w:pPr>
                    <w:spacing w:after="24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lang w:eastAsia="es-ES"/>
                    </w:rPr>
                    <w:t xml:space="preserve">Sea un conjunto de objetos de tipo </w:t>
                  </w:r>
                  <w:proofErr w:type="spellStart"/>
                  <w:r w:rsidRPr="00094F6F">
                    <w:rPr>
                      <w:rFonts w:eastAsia="Times New Roman" w:cstheme="minorHAnsi"/>
                      <w:color w:val="000000"/>
                      <w:lang w:eastAsia="es-ES"/>
                    </w:rPr>
                    <w:t>JugadorFutbol</w:t>
                  </w:r>
                  <w:proofErr w:type="spellEnd"/>
                  <w:r w:rsidRPr="00094F6F">
                    <w:rPr>
                      <w:rFonts w:eastAsia="Times New Roman" w:cstheme="minorHAnsi"/>
                      <w:color w:val="000000"/>
                      <w:lang w:eastAsia="es-ES"/>
                    </w:rPr>
                    <w:t>. Indique qué tratamiento hay que utilizar para mostrar el nombre del jugador que ocupa la posición de delantero centro (dorsal número 9)</w:t>
                  </w:r>
                </w:p>
              </w:tc>
            </w:tr>
            <w:tr w:rsidR="00F12130" w:rsidRPr="00094F6F" w14:paraId="6633685E" w14:textId="77777777" w:rsidTr="00F763AE">
              <w:tc>
                <w:tcPr>
                  <w:tcW w:w="1560" w:type="dxa"/>
                  <w:shd w:val="clear" w:color="auto" w:fill="F6F6F6"/>
                  <w:hideMark/>
                </w:tcPr>
                <w:p w14:paraId="43BDDF7C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</w:p>
              </w:tc>
            </w:tr>
          </w:tbl>
          <w:p w14:paraId="4E6B5C81" w14:textId="77777777" w:rsidR="00F12130" w:rsidRPr="00094F6F" w:rsidRDefault="00F12130" w:rsidP="00F763AE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F12130" w:rsidRPr="00094F6F" w14:paraId="27C23F04" w14:textId="77777777" w:rsidTr="00F763AE">
              <w:tc>
                <w:tcPr>
                  <w:tcW w:w="1411" w:type="dxa"/>
                  <w:shd w:val="clear" w:color="auto" w:fill="F6F6F6"/>
                  <w:hideMark/>
                </w:tcPr>
                <w:p w14:paraId="2C8C91CD" w14:textId="677CEABF" w:rsidR="00F12130" w:rsidRPr="00094F6F" w:rsidRDefault="003E05CE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Bu</w:t>
                  </w:r>
                  <w:r w:rsidR="00F12130"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sca primero</w:t>
                  </w:r>
                </w:p>
              </w:tc>
            </w:tr>
            <w:tr w:rsidR="00F12130" w:rsidRPr="00094F6F" w14:paraId="09ACAB21" w14:textId="77777777" w:rsidTr="00F763AE">
              <w:tc>
                <w:tcPr>
                  <w:tcW w:w="1411" w:type="dxa"/>
                  <w:shd w:val="clear" w:color="auto" w:fill="F6F6F6"/>
                  <w:vAlign w:val="center"/>
                  <w:hideMark/>
                </w:tcPr>
                <w:p w14:paraId="61F83240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07C8B215" w14:textId="77777777" w:rsidR="00F12130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</w:p>
        </w:tc>
        <w:tc>
          <w:tcPr>
            <w:tcW w:w="1842" w:type="dxa"/>
          </w:tcPr>
          <w:p w14:paraId="396494B7" w14:textId="25FC7E8C" w:rsidR="00F12130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Mínimo</w:t>
            </w:r>
          </w:p>
        </w:tc>
        <w:tc>
          <w:tcPr>
            <w:tcW w:w="1843" w:type="dxa"/>
          </w:tcPr>
          <w:p w14:paraId="62A9F616" w14:textId="78D400E9" w:rsidR="00F12130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Suma</w:t>
            </w:r>
          </w:p>
        </w:tc>
        <w:tc>
          <w:tcPr>
            <w:tcW w:w="2126" w:type="dxa"/>
          </w:tcPr>
          <w:p w14:paraId="2D52A061" w14:textId="7797822A" w:rsidR="00F12130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Máximo</w:t>
            </w:r>
          </w:p>
        </w:tc>
      </w:tr>
      <w:tr w:rsidR="00F12130" w:rsidRPr="00094F6F" w14:paraId="00B3FF60" w14:textId="77777777" w:rsidTr="00F7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7030A0"/>
          </w:tcPr>
          <w:p w14:paraId="73308DA6" w14:textId="22895F44" w:rsidR="00F12130" w:rsidRPr="00094F6F" w:rsidRDefault="00F12130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48</w:t>
            </w:r>
          </w:p>
        </w:tc>
        <w:tc>
          <w:tcPr>
            <w:tcW w:w="2307" w:type="dxa"/>
          </w:tcPr>
          <w:tbl>
            <w:tblPr>
              <w:tblW w:w="5000" w:type="pct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2091"/>
            </w:tblGrid>
            <w:tr w:rsidR="00F12130" w:rsidRPr="00094F6F" w14:paraId="70D46135" w14:textId="77777777" w:rsidTr="00F763AE">
              <w:tc>
                <w:tcPr>
                  <w:tcW w:w="5000" w:type="pct"/>
                  <w:shd w:val="clear" w:color="auto" w:fill="F6F6F6"/>
                  <w:hideMark/>
                </w:tcPr>
                <w:p w14:paraId="411F823E" w14:textId="77777777" w:rsidR="00F12130" w:rsidRPr="00094F6F" w:rsidRDefault="00F12130" w:rsidP="00F763AE">
                  <w:pPr>
                    <w:spacing w:after="24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lang w:eastAsia="es-ES"/>
                    </w:rPr>
                    <w:t>Sea un objeto de tipo Vuelo. Indique qué tratamiento hay que utilizar para saber a qué hora sale el primer vuelo con destino Nueva York que tenga plazas libres.</w:t>
                  </w:r>
                </w:p>
              </w:tc>
            </w:tr>
            <w:tr w:rsidR="00F12130" w:rsidRPr="00094F6F" w14:paraId="4D1404BD" w14:textId="77777777" w:rsidTr="00F763AE">
              <w:tc>
                <w:tcPr>
                  <w:tcW w:w="1560" w:type="dxa"/>
                  <w:shd w:val="clear" w:color="auto" w:fill="F6F6F6"/>
                  <w:hideMark/>
                </w:tcPr>
                <w:p w14:paraId="1EA2228C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</w:p>
              </w:tc>
            </w:tr>
          </w:tbl>
          <w:p w14:paraId="28B709C6" w14:textId="77777777" w:rsidR="00F12130" w:rsidRPr="00094F6F" w:rsidRDefault="00F12130" w:rsidP="00F763A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11"/>
            </w:tblGrid>
            <w:tr w:rsidR="00F12130" w:rsidRPr="00094F6F" w14:paraId="483B1EB5" w14:textId="77777777" w:rsidTr="00F763AE">
              <w:tc>
                <w:tcPr>
                  <w:tcW w:w="1411" w:type="dxa"/>
                  <w:shd w:val="clear" w:color="auto" w:fill="F6F6F6"/>
                  <w:hideMark/>
                </w:tcPr>
                <w:p w14:paraId="748C5F90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Busca primero</w:t>
                  </w:r>
                </w:p>
              </w:tc>
            </w:tr>
            <w:tr w:rsidR="00F12130" w:rsidRPr="00094F6F" w14:paraId="267D0CE4" w14:textId="77777777" w:rsidTr="00F763AE">
              <w:tc>
                <w:tcPr>
                  <w:tcW w:w="1411" w:type="dxa"/>
                  <w:shd w:val="clear" w:color="auto" w:fill="F6F6F6"/>
                  <w:vAlign w:val="center"/>
                  <w:hideMark/>
                </w:tcPr>
                <w:p w14:paraId="1F15E849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10FEBD23" w14:textId="77777777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1842" w:type="dxa"/>
          </w:tcPr>
          <w:p w14:paraId="17AA90C7" w14:textId="3C1C31D9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Mínimo</w:t>
            </w:r>
          </w:p>
        </w:tc>
        <w:tc>
          <w:tcPr>
            <w:tcW w:w="1843" w:type="dxa"/>
          </w:tcPr>
          <w:p w14:paraId="0580EA74" w14:textId="66E6F147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Selecciona</w:t>
            </w:r>
          </w:p>
        </w:tc>
        <w:tc>
          <w:tcPr>
            <w:tcW w:w="2126" w:type="dxa"/>
          </w:tcPr>
          <w:p w14:paraId="3DAF148B" w14:textId="321C9AC6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Suma</w:t>
            </w:r>
          </w:p>
        </w:tc>
      </w:tr>
      <w:tr w:rsidR="00F12130" w:rsidRPr="00094F6F" w14:paraId="51CF77E5" w14:textId="77777777" w:rsidTr="00F7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ED7D31" w:themeFill="accent2"/>
          </w:tcPr>
          <w:p w14:paraId="6E7DF7E9" w14:textId="2B749107" w:rsidR="00F12130" w:rsidRPr="00094F6F" w:rsidRDefault="00F12130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t>49</w:t>
            </w:r>
          </w:p>
        </w:tc>
        <w:tc>
          <w:tcPr>
            <w:tcW w:w="2307" w:type="dxa"/>
          </w:tcPr>
          <w:tbl>
            <w:tblPr>
              <w:tblW w:w="5000" w:type="pct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2091"/>
            </w:tblGrid>
            <w:tr w:rsidR="00F12130" w:rsidRPr="00094F6F" w14:paraId="6945D82A" w14:textId="77777777" w:rsidTr="00F763AE">
              <w:tc>
                <w:tcPr>
                  <w:tcW w:w="5000" w:type="pct"/>
                  <w:shd w:val="clear" w:color="auto" w:fill="F6F6F6"/>
                  <w:hideMark/>
                </w:tcPr>
                <w:tbl>
                  <w:tblPr>
                    <w:tblW w:w="0" w:type="auto"/>
                    <w:shd w:val="clear" w:color="auto" w:fill="F6F6F6"/>
                    <w:tblLayout w:type="fixed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12"/>
                  </w:tblGrid>
                  <w:tr w:rsidR="00F12130" w:rsidRPr="00094F6F" w14:paraId="025E3A87" w14:textId="77777777" w:rsidTr="00F763AE">
                    <w:tc>
                      <w:tcPr>
                        <w:tcW w:w="1512" w:type="dxa"/>
                        <w:shd w:val="clear" w:color="auto" w:fill="F6F6F6"/>
                        <w:hideMark/>
                      </w:tcPr>
                      <w:tbl>
                        <w:tblPr>
                          <w:tblW w:w="5000" w:type="pct"/>
                          <w:shd w:val="clear" w:color="auto" w:fill="F6F6F6"/>
                          <w:tblLayout w:type="fixed"/>
                          <w:tblCellMar>
                            <w:top w:w="24" w:type="dxa"/>
                            <w:left w:w="24" w:type="dxa"/>
                            <w:bottom w:w="24" w:type="dxa"/>
                            <w:right w:w="24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392"/>
                        </w:tblGrid>
                        <w:tr w:rsidR="00F12130" w:rsidRPr="00094F6F" w14:paraId="1BE3E481" w14:textId="77777777" w:rsidTr="00F763AE">
                          <w:tc>
                            <w:tcPr>
                              <w:tcW w:w="5000" w:type="pct"/>
                              <w:shd w:val="clear" w:color="auto" w:fill="FFFFFF" w:themeFill="background1"/>
                              <w:hideMark/>
                            </w:tcPr>
                            <w:p w14:paraId="2D867FDC" w14:textId="77777777" w:rsidR="00F12130" w:rsidRPr="00094F6F" w:rsidRDefault="00F12130" w:rsidP="00F763AE">
                              <w:pPr>
                                <w:spacing w:after="240" w:line="240" w:lineRule="auto"/>
                                <w:rPr>
                                  <w:rFonts w:eastAsia="Times New Roman" w:cstheme="minorHAnsi"/>
                                  <w:color w:val="000000"/>
                                  <w:lang w:eastAsia="es-ES"/>
                                </w:rPr>
                              </w:pPr>
                              <w:r w:rsidRPr="00094F6F">
                                <w:rPr>
                                  <w:rFonts w:eastAsia="Times New Roman" w:cstheme="minorHAnsi"/>
                                  <w:color w:val="000000"/>
                                  <w:lang w:eastAsia="es-ES"/>
                                </w:rPr>
                                <w:t>Sea una lista de objetos de tipo Vuelo. Indique qué tratamiento hay que utilizar para incrementar un 5% el precio del billete de todos los vuelos con destino a San Francisco.</w:t>
                              </w:r>
                            </w:p>
                          </w:tc>
                        </w:tr>
                        <w:tr w:rsidR="00F12130" w:rsidRPr="00094F6F" w14:paraId="7A50EEB4" w14:textId="77777777" w:rsidTr="00F763AE">
                          <w:tc>
                            <w:tcPr>
                              <w:tcW w:w="1392" w:type="dxa"/>
                              <w:shd w:val="clear" w:color="auto" w:fill="F6F6F6"/>
                              <w:hideMark/>
                            </w:tcPr>
                            <w:p w14:paraId="10C1EA94" w14:textId="77777777" w:rsidR="00F12130" w:rsidRPr="00094F6F" w:rsidRDefault="00F12130" w:rsidP="00F763AE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color w:val="000000"/>
                                  <w:lang w:eastAsia="es-ES"/>
                                </w:rPr>
                              </w:pPr>
                            </w:p>
                          </w:tc>
                        </w:tr>
                      </w:tbl>
                      <w:p w14:paraId="1E4CC640" w14:textId="66718EF7" w:rsidR="00F12130" w:rsidRPr="00094F6F" w:rsidRDefault="00F12130" w:rsidP="00F763AE">
                        <w:pPr>
                          <w:spacing w:after="0" w:line="240" w:lineRule="auto"/>
                          <w:rPr>
                            <w:rFonts w:eastAsia="Times New Roman" w:cstheme="minorHAnsi"/>
                            <w:color w:val="000000"/>
                            <w:bdr w:val="none" w:sz="0" w:space="0" w:color="auto" w:frame="1"/>
                            <w:lang w:eastAsia="es-ES"/>
                          </w:rPr>
                        </w:pPr>
                      </w:p>
                    </w:tc>
                  </w:tr>
                </w:tbl>
                <w:p w14:paraId="285BEAA7" w14:textId="6C4B42C1" w:rsidR="00F12130" w:rsidRPr="00094F6F" w:rsidRDefault="00F12130" w:rsidP="00F763AE">
                  <w:pPr>
                    <w:spacing w:after="24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</w:p>
              </w:tc>
            </w:tr>
            <w:tr w:rsidR="00F12130" w:rsidRPr="00094F6F" w14:paraId="2CF64A09" w14:textId="77777777" w:rsidTr="00F763AE">
              <w:tc>
                <w:tcPr>
                  <w:tcW w:w="1560" w:type="dxa"/>
                  <w:shd w:val="clear" w:color="auto" w:fill="F6F6F6"/>
                  <w:hideMark/>
                </w:tcPr>
                <w:p w14:paraId="3782B8BF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</w:p>
              </w:tc>
            </w:tr>
          </w:tbl>
          <w:p w14:paraId="719C87DF" w14:textId="77777777" w:rsidR="00F12130" w:rsidRPr="00094F6F" w:rsidRDefault="00F12130" w:rsidP="00F763AE">
            <w:pPr>
              <w:spacing w:after="240"/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02"/>
            </w:tblGrid>
            <w:tr w:rsidR="00F12130" w:rsidRPr="00094F6F" w14:paraId="335D7015" w14:textId="77777777" w:rsidTr="00F763AE">
              <w:tc>
                <w:tcPr>
                  <w:tcW w:w="1702" w:type="dxa"/>
                  <w:shd w:val="clear" w:color="auto" w:fill="F6F6F6"/>
                  <w:hideMark/>
                </w:tcPr>
                <w:p w14:paraId="40EF31FC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Ejecuta para todo</w:t>
                  </w:r>
                </w:p>
              </w:tc>
            </w:tr>
            <w:tr w:rsidR="00F12130" w:rsidRPr="00094F6F" w14:paraId="2D7C9B4C" w14:textId="77777777" w:rsidTr="00F763AE">
              <w:tc>
                <w:tcPr>
                  <w:tcW w:w="1702" w:type="dxa"/>
                  <w:shd w:val="clear" w:color="auto" w:fill="F6F6F6"/>
                  <w:vAlign w:val="center"/>
                  <w:hideMark/>
                </w:tcPr>
                <w:p w14:paraId="22A19FCF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1D157B50" w14:textId="088A691D" w:rsidR="00F12130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1842" w:type="dxa"/>
          </w:tcPr>
          <w:p w14:paraId="5C2864EF" w14:textId="5EF778DA" w:rsidR="00F12130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  <w:r w:rsidRPr="00094F6F">
              <w:rPr>
                <w:rFonts w:cstheme="minorHAnsi"/>
                <w:color w:val="000000"/>
                <w:shd w:val="clear" w:color="auto" w:fill="F6F6F6"/>
              </w:rPr>
              <w:t>Máximo</w:t>
            </w:r>
          </w:p>
        </w:tc>
        <w:tc>
          <w:tcPr>
            <w:tcW w:w="1843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958"/>
            </w:tblGrid>
            <w:tr w:rsidR="00F12130" w:rsidRPr="00094F6F" w14:paraId="005D5465" w14:textId="77777777" w:rsidTr="00F763AE">
              <w:tc>
                <w:tcPr>
                  <w:tcW w:w="1958" w:type="dxa"/>
                  <w:shd w:val="clear" w:color="auto" w:fill="F6F6F6"/>
                  <w:hideMark/>
                </w:tcPr>
                <w:p w14:paraId="518898DE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Posición del primero</w:t>
                  </w:r>
                </w:p>
              </w:tc>
            </w:tr>
            <w:tr w:rsidR="00F12130" w:rsidRPr="00094F6F" w14:paraId="70872914" w14:textId="77777777" w:rsidTr="00F763AE">
              <w:tc>
                <w:tcPr>
                  <w:tcW w:w="1958" w:type="dxa"/>
                  <w:shd w:val="clear" w:color="auto" w:fill="F6F6F6"/>
                  <w:vAlign w:val="center"/>
                  <w:hideMark/>
                </w:tcPr>
                <w:p w14:paraId="177B4EB5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14B4F97F" w14:textId="77777777" w:rsidR="00F12130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18"/>
            </w:tblGrid>
            <w:tr w:rsidR="00F12130" w:rsidRPr="00094F6F" w14:paraId="6614D2E7" w14:textId="77777777" w:rsidTr="00F763AE">
              <w:tc>
                <w:tcPr>
                  <w:tcW w:w="618" w:type="dxa"/>
                  <w:shd w:val="clear" w:color="auto" w:fill="F6F6F6"/>
                  <w:hideMark/>
                </w:tcPr>
                <w:p w14:paraId="5B0B930A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Suma</w:t>
                  </w:r>
                </w:p>
              </w:tc>
            </w:tr>
            <w:tr w:rsidR="00F12130" w:rsidRPr="00094F6F" w14:paraId="3D29C1FB" w14:textId="77777777" w:rsidTr="00F763AE">
              <w:tc>
                <w:tcPr>
                  <w:tcW w:w="618" w:type="dxa"/>
                  <w:shd w:val="clear" w:color="auto" w:fill="F6F6F6"/>
                  <w:vAlign w:val="center"/>
                  <w:hideMark/>
                </w:tcPr>
                <w:p w14:paraId="47EBD3D1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0903D6B7" w14:textId="77777777" w:rsidR="00F12130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F12130" w:rsidRPr="00094F6F" w14:paraId="6E541929" w14:textId="77777777" w:rsidTr="00F7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shd w:val="clear" w:color="auto" w:fill="FFFF00"/>
          </w:tcPr>
          <w:p w14:paraId="5618A61B" w14:textId="28B34DDD" w:rsidR="00CA7ECE" w:rsidRPr="00094F6F" w:rsidRDefault="00F12130" w:rsidP="00F763AE">
            <w:pPr>
              <w:rPr>
                <w:rFonts w:cstheme="minorHAnsi"/>
                <w:b w:val="0"/>
                <w:bCs w:val="0"/>
              </w:rPr>
            </w:pPr>
            <w:r w:rsidRPr="00094F6F">
              <w:rPr>
                <w:rFonts w:cstheme="minorHAnsi"/>
                <w:b w:val="0"/>
              </w:rPr>
              <w:t>50</w:t>
            </w:r>
          </w:p>
          <w:p w14:paraId="01BED6C1" w14:textId="77777777" w:rsidR="00F12130" w:rsidRPr="00094F6F" w:rsidRDefault="00F12130" w:rsidP="00F763AE">
            <w:pPr>
              <w:rPr>
                <w:rFonts w:cstheme="minorHAnsi"/>
                <w:b w:val="0"/>
              </w:rPr>
            </w:pPr>
          </w:p>
        </w:tc>
        <w:tc>
          <w:tcPr>
            <w:tcW w:w="2307" w:type="dxa"/>
          </w:tcPr>
          <w:p w14:paraId="3E75F312" w14:textId="77777777" w:rsidR="00F12130" w:rsidRPr="00094F6F" w:rsidRDefault="00F12130" w:rsidP="00F763AE">
            <w:pPr>
              <w:pStyle w:val="NormalWeb"/>
              <w:shd w:val="clear" w:color="auto" w:fill="F6F6F6"/>
              <w:spacing w:before="0" w:beforeAutospacing="0" w:after="24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94F6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¿A qué tratamiento corresponde el siguiente esquema?</w:t>
            </w:r>
          </w:p>
          <w:p w14:paraId="0AA93812" w14:textId="63A1BF65" w:rsidR="00F12130" w:rsidRPr="00094F6F" w:rsidRDefault="00F12130" w:rsidP="00F763A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  <w:r w:rsidRPr="00094F6F">
              <w:rPr>
                <w:rFonts w:cstheme="minorHAnsi"/>
                <w:noProof/>
              </w:rPr>
              <w:drawing>
                <wp:inline distT="0" distB="0" distL="0" distR="0" wp14:anchorId="4F385FAE" wp14:editId="4A809087">
                  <wp:extent cx="897467" cy="643255"/>
                  <wp:effectExtent l="0" t="0" r="0" b="444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066" cy="653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5B518ECF" w14:textId="77777777" w:rsidR="00F12130" w:rsidRPr="00094F6F" w:rsidRDefault="00F12130" w:rsidP="00F763AE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Selecciona/Acumula lista</w:t>
            </w:r>
          </w:p>
          <w:p w14:paraId="18D8D159" w14:textId="77777777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1842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F12130" w:rsidRPr="00094F6F" w14:paraId="7DA1B561" w14:textId="77777777" w:rsidTr="00F763AE">
              <w:tc>
                <w:tcPr>
                  <w:tcW w:w="1424" w:type="dxa"/>
                  <w:shd w:val="clear" w:color="auto" w:fill="F6F6F6"/>
                  <w:hideMark/>
                </w:tcPr>
                <w:p w14:paraId="509BA1F9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Ejecuta para todo</w:t>
                  </w:r>
                </w:p>
              </w:tc>
            </w:tr>
            <w:tr w:rsidR="00F12130" w:rsidRPr="00094F6F" w14:paraId="1BADC725" w14:textId="77777777" w:rsidTr="00F763AE">
              <w:tc>
                <w:tcPr>
                  <w:tcW w:w="1424" w:type="dxa"/>
                  <w:shd w:val="clear" w:color="auto" w:fill="F6F6F6"/>
                  <w:vAlign w:val="center"/>
                  <w:hideMark/>
                </w:tcPr>
                <w:p w14:paraId="3FB847F8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50E40FC2" w14:textId="77777777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hd w:val="clear" w:color="auto" w:fill="F6F6F6"/>
              </w:rPr>
            </w:pPr>
          </w:p>
        </w:tc>
        <w:tc>
          <w:tcPr>
            <w:tcW w:w="1843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2780"/>
            </w:tblGrid>
            <w:tr w:rsidR="00F12130" w:rsidRPr="00094F6F" w14:paraId="738E324D" w14:textId="77777777" w:rsidTr="00F763AE">
              <w:tc>
                <w:tcPr>
                  <w:tcW w:w="2780" w:type="dxa"/>
                  <w:shd w:val="clear" w:color="auto" w:fill="F6F6F6"/>
                  <w:hideMark/>
                </w:tcPr>
                <w:p w14:paraId="2378FCFD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Selecciona/Acumula conjunto</w:t>
                  </w:r>
                </w:p>
              </w:tc>
            </w:tr>
            <w:tr w:rsidR="00F12130" w:rsidRPr="00094F6F" w14:paraId="17995BAC" w14:textId="77777777" w:rsidTr="00F763AE">
              <w:tc>
                <w:tcPr>
                  <w:tcW w:w="2780" w:type="dxa"/>
                  <w:shd w:val="clear" w:color="auto" w:fill="F6F6F6"/>
                  <w:vAlign w:val="center"/>
                  <w:hideMark/>
                </w:tcPr>
                <w:p w14:paraId="312C9D40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583D69CE" w14:textId="77777777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2126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933"/>
            </w:tblGrid>
            <w:tr w:rsidR="00F12130" w:rsidRPr="00094F6F" w14:paraId="5279096E" w14:textId="77777777" w:rsidTr="00F763AE">
              <w:tc>
                <w:tcPr>
                  <w:tcW w:w="1933" w:type="dxa"/>
                  <w:shd w:val="clear" w:color="auto" w:fill="F6F6F6"/>
                  <w:hideMark/>
                </w:tcPr>
                <w:p w14:paraId="14E5E46E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Selecciona/Acumula array</w:t>
                  </w:r>
                </w:p>
              </w:tc>
            </w:tr>
            <w:tr w:rsidR="00F12130" w:rsidRPr="00094F6F" w14:paraId="24F30711" w14:textId="77777777" w:rsidTr="00F763AE">
              <w:tc>
                <w:tcPr>
                  <w:tcW w:w="1933" w:type="dxa"/>
                  <w:shd w:val="clear" w:color="auto" w:fill="F6F6F6"/>
                  <w:vAlign w:val="center"/>
                  <w:hideMark/>
                </w:tcPr>
                <w:p w14:paraId="086BA704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4710E5FE" w14:textId="77777777" w:rsidR="00F12130" w:rsidRPr="00094F6F" w:rsidRDefault="00F12130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</w:tr>
      <w:tr w:rsidR="00F12130" w:rsidRPr="00094F6F" w14:paraId="4E9603CC" w14:textId="77777777" w:rsidTr="00F763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40B833A5" w14:textId="1BB902E2" w:rsidR="00F12130" w:rsidRPr="00094F6F" w:rsidRDefault="00F12130" w:rsidP="00F763AE">
            <w:pPr>
              <w:rPr>
                <w:rFonts w:cstheme="minorHAnsi"/>
                <w:b w:val="0"/>
              </w:rPr>
            </w:pPr>
            <w:r w:rsidRPr="00094F6F">
              <w:rPr>
                <w:rFonts w:cstheme="minorHAnsi"/>
                <w:b w:val="0"/>
              </w:rPr>
              <w:lastRenderedPageBreak/>
              <w:t>51</w:t>
            </w:r>
          </w:p>
        </w:tc>
        <w:tc>
          <w:tcPr>
            <w:tcW w:w="2307" w:type="dxa"/>
          </w:tcPr>
          <w:tbl>
            <w:tblPr>
              <w:tblW w:w="5000" w:type="pct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2091"/>
            </w:tblGrid>
            <w:tr w:rsidR="00F12130" w:rsidRPr="00094F6F" w14:paraId="599DDD28" w14:textId="77777777" w:rsidTr="00F763AE">
              <w:tc>
                <w:tcPr>
                  <w:tcW w:w="5000" w:type="pct"/>
                  <w:shd w:val="clear" w:color="auto" w:fill="F6F6F6"/>
                  <w:hideMark/>
                </w:tcPr>
                <w:p w14:paraId="5C62E952" w14:textId="77777777" w:rsidR="00F12130" w:rsidRPr="00094F6F" w:rsidRDefault="00F12130" w:rsidP="00F763AE">
                  <w:pPr>
                    <w:spacing w:after="24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lang w:eastAsia="es-ES"/>
                    </w:rPr>
                    <w:t>Dada una lista de vuelos de un aeropuerto y la siguiente operación: "Obtener el número de vuelos con destino Londres que están completos", ¿cuáles de las siguientes afirmaciones son ciertas?</w:t>
                  </w:r>
                </w:p>
              </w:tc>
            </w:tr>
            <w:tr w:rsidR="00F12130" w:rsidRPr="00094F6F" w14:paraId="0C524654" w14:textId="77777777" w:rsidTr="00F763AE">
              <w:tc>
                <w:tcPr>
                  <w:tcW w:w="1560" w:type="dxa"/>
                  <w:shd w:val="clear" w:color="auto" w:fill="F6F6F6"/>
                  <w:hideMark/>
                </w:tcPr>
                <w:p w14:paraId="183A36BA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s-ES"/>
                    </w:rPr>
                  </w:pPr>
                </w:p>
              </w:tc>
            </w:tr>
          </w:tbl>
          <w:p w14:paraId="75A2063F" w14:textId="77777777" w:rsidR="00F12130" w:rsidRPr="00094F6F" w:rsidRDefault="00F12130" w:rsidP="00F763AE">
            <w:pPr>
              <w:pStyle w:val="NormalWeb"/>
              <w:shd w:val="clear" w:color="auto" w:fill="F6F6F6"/>
              <w:spacing w:before="0" w:beforeAutospacing="0" w:after="24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2127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813"/>
            </w:tblGrid>
            <w:tr w:rsidR="00F12130" w:rsidRPr="00094F6F" w14:paraId="5E06D0B1" w14:textId="77777777" w:rsidTr="00F763AE">
              <w:tc>
                <w:tcPr>
                  <w:tcW w:w="1813" w:type="dxa"/>
                  <w:shd w:val="clear" w:color="auto" w:fill="F6F6F6"/>
                  <w:hideMark/>
                </w:tcPr>
                <w:p w14:paraId="6D868E1D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No tiene que tratar todos los elementos del agregado</w:t>
                  </w:r>
                </w:p>
              </w:tc>
            </w:tr>
            <w:tr w:rsidR="00F12130" w:rsidRPr="00094F6F" w14:paraId="5B4469DA" w14:textId="77777777" w:rsidTr="00F763AE">
              <w:tc>
                <w:tcPr>
                  <w:tcW w:w="1813" w:type="dxa"/>
                  <w:shd w:val="clear" w:color="auto" w:fill="F6F6F6"/>
                  <w:vAlign w:val="center"/>
                  <w:hideMark/>
                </w:tcPr>
                <w:p w14:paraId="4680EE57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63D69FC3" w14:textId="2396599E" w:rsidR="00F12130" w:rsidRPr="00094F6F" w:rsidRDefault="00F12130" w:rsidP="00F763A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</w:p>
          <w:p w14:paraId="59F8DA4A" w14:textId="3ADB2532" w:rsidR="00F12130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es-ES"/>
              </w:rPr>
            </w:pPr>
          </w:p>
          <w:p w14:paraId="042EC09D" w14:textId="10A00B86" w:rsidR="00F12130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es-ES"/>
              </w:rPr>
            </w:pPr>
          </w:p>
          <w:p w14:paraId="66E6C7E7" w14:textId="77777777" w:rsidR="00F12130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eastAsia="es-ES"/>
              </w:rPr>
            </w:pPr>
          </w:p>
        </w:tc>
        <w:tc>
          <w:tcPr>
            <w:tcW w:w="1842" w:type="dxa"/>
          </w:tcPr>
          <w:tbl>
            <w:tblPr>
              <w:tblW w:w="0" w:type="auto"/>
              <w:shd w:val="clear" w:color="auto" w:fill="F6F6F6"/>
              <w:tblLayout w:type="fixed"/>
              <w:tblCellMar>
                <w:top w:w="24" w:type="dxa"/>
                <w:left w:w="24" w:type="dxa"/>
                <w:bottom w:w="24" w:type="dxa"/>
                <w:right w:w="24" w:type="dxa"/>
              </w:tblCellMar>
              <w:tblLook w:val="04A0" w:firstRow="1" w:lastRow="0" w:firstColumn="1" w:lastColumn="0" w:noHBand="0" w:noVBand="1"/>
            </w:tblPr>
            <w:tblGrid>
              <w:gridCol w:w="1424"/>
            </w:tblGrid>
            <w:tr w:rsidR="00F12130" w:rsidRPr="00094F6F" w14:paraId="624095A8" w14:textId="77777777" w:rsidTr="00F763AE">
              <w:tc>
                <w:tcPr>
                  <w:tcW w:w="1424" w:type="dxa"/>
                  <w:shd w:val="clear" w:color="auto" w:fill="F6F6F6"/>
                  <w:hideMark/>
                </w:tcPr>
                <w:p w14:paraId="7A63D072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  <w:r w:rsidRPr="00094F6F"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  <w:t>Tiene que tratar todos los elementos del agregado</w:t>
                  </w:r>
                </w:p>
              </w:tc>
            </w:tr>
            <w:tr w:rsidR="00F12130" w:rsidRPr="00094F6F" w14:paraId="1B2DE0F6" w14:textId="77777777" w:rsidTr="00F763AE">
              <w:tc>
                <w:tcPr>
                  <w:tcW w:w="1424" w:type="dxa"/>
                  <w:shd w:val="clear" w:color="auto" w:fill="F6F6F6"/>
                  <w:vAlign w:val="center"/>
                  <w:hideMark/>
                </w:tcPr>
                <w:p w14:paraId="62BA2BC4" w14:textId="77777777" w:rsidR="00F12130" w:rsidRPr="00094F6F" w:rsidRDefault="00F12130" w:rsidP="00F763A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bdr w:val="none" w:sz="0" w:space="0" w:color="auto" w:frame="1"/>
                      <w:lang w:eastAsia="es-ES"/>
                    </w:rPr>
                  </w:pPr>
                </w:p>
              </w:tc>
            </w:tr>
          </w:tbl>
          <w:p w14:paraId="3BBBE5DD" w14:textId="77777777" w:rsidR="00F12130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1843" w:type="dxa"/>
          </w:tcPr>
          <w:p w14:paraId="354B5CF9" w14:textId="72D1A33E" w:rsidR="00F12130" w:rsidRPr="00094F6F" w:rsidRDefault="00F12130" w:rsidP="00F763AE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No tiene </w:t>
            </w:r>
            <w:r w:rsidR="00F763AE"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que recorrer</w:t>
            </w:r>
            <w:r w:rsidRPr="00094F6F"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todo el agregado</w:t>
            </w:r>
          </w:p>
          <w:p w14:paraId="326E29F3" w14:textId="77777777" w:rsidR="00F12130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2126" w:type="dxa"/>
          </w:tcPr>
          <w:p w14:paraId="474C20E0" w14:textId="77777777" w:rsidR="00F12130" w:rsidRPr="00094F6F" w:rsidRDefault="00F12130" w:rsidP="00F763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</w:tr>
      <w:tr w:rsidR="0031125A" w:rsidRPr="00094F6F" w14:paraId="1C86C0D0" w14:textId="77777777" w:rsidTr="00F76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14:paraId="00F0E495" w14:textId="77777777" w:rsidR="0031125A" w:rsidRPr="00094F6F" w:rsidRDefault="0031125A" w:rsidP="00F763AE">
            <w:pPr>
              <w:rPr>
                <w:rFonts w:cstheme="minorHAnsi"/>
                <w:b w:val="0"/>
              </w:rPr>
            </w:pPr>
          </w:p>
        </w:tc>
        <w:tc>
          <w:tcPr>
            <w:tcW w:w="2307" w:type="dxa"/>
          </w:tcPr>
          <w:p w14:paraId="347DD769" w14:textId="77777777" w:rsidR="0031125A" w:rsidRPr="00094F6F" w:rsidRDefault="0031125A" w:rsidP="00F763AE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2127" w:type="dxa"/>
          </w:tcPr>
          <w:p w14:paraId="5ABDA239" w14:textId="77777777" w:rsidR="0031125A" w:rsidRPr="00094F6F" w:rsidRDefault="0031125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1842" w:type="dxa"/>
          </w:tcPr>
          <w:p w14:paraId="38054A33" w14:textId="77777777" w:rsidR="0031125A" w:rsidRPr="00094F6F" w:rsidRDefault="0031125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  <w:tc>
          <w:tcPr>
            <w:tcW w:w="1843" w:type="dxa"/>
          </w:tcPr>
          <w:p w14:paraId="3DFC4E75" w14:textId="77777777" w:rsidR="0031125A" w:rsidRPr="00094F6F" w:rsidRDefault="0031125A" w:rsidP="00F763AE">
            <w:pPr>
              <w:pStyle w:val="NormalWeb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</w:p>
        </w:tc>
        <w:tc>
          <w:tcPr>
            <w:tcW w:w="2126" w:type="dxa"/>
          </w:tcPr>
          <w:p w14:paraId="135AC6BB" w14:textId="77777777" w:rsidR="0031125A" w:rsidRPr="00094F6F" w:rsidRDefault="0031125A" w:rsidP="00F76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bdr w:val="none" w:sz="0" w:space="0" w:color="auto" w:frame="1"/>
                <w:lang w:eastAsia="es-ES"/>
              </w:rPr>
            </w:pPr>
          </w:p>
        </w:tc>
      </w:tr>
    </w:tbl>
    <w:p w14:paraId="4A8FF980" w14:textId="77777777" w:rsidR="0052042C" w:rsidRPr="00094F6F" w:rsidRDefault="0052042C" w:rsidP="00F763AE">
      <w:pPr>
        <w:rPr>
          <w:rFonts w:cstheme="minorHAnsi"/>
        </w:rPr>
      </w:pPr>
    </w:p>
    <w:sectPr w:rsidR="0052042C" w:rsidRPr="00094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B3"/>
    <w:rsid w:val="00066B96"/>
    <w:rsid w:val="00094F6F"/>
    <w:rsid w:val="001172F1"/>
    <w:rsid w:val="001218C4"/>
    <w:rsid w:val="00125478"/>
    <w:rsid w:val="00194979"/>
    <w:rsid w:val="001F5614"/>
    <w:rsid w:val="00212CA6"/>
    <w:rsid w:val="00221DDF"/>
    <w:rsid w:val="002513C8"/>
    <w:rsid w:val="002A168A"/>
    <w:rsid w:val="002E00F7"/>
    <w:rsid w:val="002E63FE"/>
    <w:rsid w:val="0031125A"/>
    <w:rsid w:val="0031583A"/>
    <w:rsid w:val="003E05CE"/>
    <w:rsid w:val="00425CA2"/>
    <w:rsid w:val="0052042C"/>
    <w:rsid w:val="005C1F46"/>
    <w:rsid w:val="00602A01"/>
    <w:rsid w:val="006114C0"/>
    <w:rsid w:val="00650586"/>
    <w:rsid w:val="00684FFE"/>
    <w:rsid w:val="006C78B3"/>
    <w:rsid w:val="006E1711"/>
    <w:rsid w:val="0072529E"/>
    <w:rsid w:val="0076052A"/>
    <w:rsid w:val="00770C9D"/>
    <w:rsid w:val="007A14C0"/>
    <w:rsid w:val="00974F38"/>
    <w:rsid w:val="009917CB"/>
    <w:rsid w:val="009D17E5"/>
    <w:rsid w:val="009E1F32"/>
    <w:rsid w:val="00A01094"/>
    <w:rsid w:val="00A4628A"/>
    <w:rsid w:val="00AD0073"/>
    <w:rsid w:val="00AF10F9"/>
    <w:rsid w:val="00AF6D54"/>
    <w:rsid w:val="00B25615"/>
    <w:rsid w:val="00B4429D"/>
    <w:rsid w:val="00BE008A"/>
    <w:rsid w:val="00C50255"/>
    <w:rsid w:val="00CA7ECE"/>
    <w:rsid w:val="00CE5D5D"/>
    <w:rsid w:val="00D17469"/>
    <w:rsid w:val="00DE36D1"/>
    <w:rsid w:val="00DF6D63"/>
    <w:rsid w:val="00E22BD4"/>
    <w:rsid w:val="00E83F10"/>
    <w:rsid w:val="00F12130"/>
    <w:rsid w:val="00F210B7"/>
    <w:rsid w:val="00F61E61"/>
    <w:rsid w:val="00F721D4"/>
    <w:rsid w:val="00F763AE"/>
    <w:rsid w:val="00FD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A4CE"/>
  <w15:chartTrackingRefBased/>
  <w15:docId w15:val="{38604DD8-B51A-4B53-8ED9-DDA9B365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72F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17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F61E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00A010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D17469"/>
    <w:rPr>
      <w:color w:val="0000FF"/>
      <w:u w:val="single"/>
    </w:rPr>
  </w:style>
  <w:style w:type="character" w:customStyle="1" w:styleId="answernumlabelspan">
    <w:name w:val="answernumlabelspan"/>
    <w:basedOn w:val="Fuentedeprrafopredeter"/>
    <w:rsid w:val="00BE008A"/>
  </w:style>
  <w:style w:type="character" w:customStyle="1" w:styleId="answertextspan">
    <w:name w:val="answertextspan"/>
    <w:basedOn w:val="Fuentedeprrafopredeter"/>
    <w:rsid w:val="00BE008A"/>
  </w:style>
  <w:style w:type="paragraph" w:styleId="NormalWeb">
    <w:name w:val="Normal (Web)"/>
    <w:basedOn w:val="Normal"/>
    <w:uiPriority w:val="99"/>
    <w:semiHidden/>
    <w:unhideWhenUsed/>
    <w:rsid w:val="00BE0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254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2547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125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8</Pages>
  <Words>1713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Toro MATAS</dc:creator>
  <cp:keywords/>
  <dc:description/>
  <cp:lastModifiedBy>Ruben Toro MATAS</cp:lastModifiedBy>
  <cp:revision>24</cp:revision>
  <dcterms:created xsi:type="dcterms:W3CDTF">2018-10-18T19:43:00Z</dcterms:created>
  <dcterms:modified xsi:type="dcterms:W3CDTF">2018-11-18T16:46:00Z</dcterms:modified>
</cp:coreProperties>
</file>